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17BFEB" w14:textId="77777777" w:rsidR="00077543" w:rsidRDefault="001A1DB0" w:rsidP="007A2236">
      <w:pPr>
        <w:spacing w:before="74" w:line="276" w:lineRule="auto"/>
        <w:ind w:left="18"/>
        <w:jc w:val="center"/>
        <w:rPr>
          <w:i/>
          <w:sz w:val="24"/>
          <w:szCs w:val="24"/>
        </w:rPr>
      </w:pPr>
      <w:r>
        <w:rPr>
          <w:i/>
          <w:sz w:val="24"/>
          <w:szCs w:val="24"/>
        </w:rPr>
        <w:t>A project report on</w:t>
      </w:r>
    </w:p>
    <w:p w14:paraId="092A83CD" w14:textId="77777777" w:rsidR="00077543" w:rsidRDefault="00077543" w:rsidP="007A2236">
      <w:pPr>
        <w:pBdr>
          <w:top w:val="nil"/>
          <w:left w:val="nil"/>
          <w:bottom w:val="nil"/>
          <w:right w:val="nil"/>
          <w:between w:val="nil"/>
        </w:pBdr>
        <w:spacing w:line="276" w:lineRule="auto"/>
        <w:rPr>
          <w:sz w:val="20"/>
          <w:szCs w:val="20"/>
        </w:rPr>
      </w:pPr>
    </w:p>
    <w:p w14:paraId="3F0EF277" w14:textId="77777777" w:rsidR="00077543" w:rsidRDefault="001A1DB0" w:rsidP="007A2236">
      <w:pPr>
        <w:spacing w:before="260" w:line="276" w:lineRule="auto"/>
        <w:ind w:left="20"/>
        <w:jc w:val="center"/>
        <w:rPr>
          <w:b/>
          <w:sz w:val="40"/>
          <w:szCs w:val="40"/>
        </w:rPr>
      </w:pPr>
      <w:r>
        <w:rPr>
          <w:b/>
          <w:sz w:val="40"/>
          <w:szCs w:val="40"/>
        </w:rPr>
        <w:t>AUTOMATED DETECTION OF OSTEOPOROSIS AND OSTEOPENIA IN ELDERLY PATIENTS USING KNEE X-RAY IMAGE ANALYSIS</w:t>
      </w:r>
    </w:p>
    <w:p w14:paraId="3B789267" w14:textId="77777777" w:rsidR="00077543" w:rsidRDefault="00077543" w:rsidP="007A2236">
      <w:pPr>
        <w:pBdr>
          <w:top w:val="nil"/>
          <w:left w:val="nil"/>
          <w:bottom w:val="nil"/>
          <w:right w:val="nil"/>
          <w:between w:val="nil"/>
        </w:pBdr>
        <w:spacing w:line="276" w:lineRule="auto"/>
        <w:rPr>
          <w:color w:val="000000"/>
          <w:sz w:val="21"/>
          <w:szCs w:val="21"/>
        </w:rPr>
      </w:pPr>
    </w:p>
    <w:p w14:paraId="1B9544B9" w14:textId="77777777" w:rsidR="00077543" w:rsidRDefault="001A1DB0" w:rsidP="007A2236">
      <w:pPr>
        <w:spacing w:line="276" w:lineRule="auto"/>
        <w:ind w:left="12"/>
        <w:jc w:val="center"/>
        <w:rPr>
          <w:i/>
          <w:sz w:val="28"/>
          <w:szCs w:val="28"/>
        </w:rPr>
      </w:pPr>
      <w:r>
        <w:rPr>
          <w:i/>
          <w:sz w:val="28"/>
          <w:szCs w:val="28"/>
        </w:rPr>
        <w:t xml:space="preserve">Submitted in partial </w:t>
      </w:r>
      <w:proofErr w:type="spellStart"/>
      <w:r>
        <w:rPr>
          <w:i/>
          <w:sz w:val="28"/>
          <w:szCs w:val="28"/>
        </w:rPr>
        <w:t>fulfillment</w:t>
      </w:r>
      <w:proofErr w:type="spellEnd"/>
      <w:r>
        <w:rPr>
          <w:i/>
          <w:sz w:val="28"/>
          <w:szCs w:val="28"/>
        </w:rPr>
        <w:t xml:space="preserve"> for the award of the degree of</w:t>
      </w:r>
    </w:p>
    <w:p w14:paraId="487A35BD" w14:textId="77777777" w:rsidR="00077543" w:rsidRDefault="00077543" w:rsidP="007A2236">
      <w:pPr>
        <w:pStyle w:val="Heading2"/>
        <w:spacing w:before="253" w:line="276" w:lineRule="auto"/>
        <w:ind w:firstLine="18"/>
        <w:rPr>
          <w:sz w:val="44"/>
          <w:szCs w:val="44"/>
        </w:rPr>
      </w:pPr>
    </w:p>
    <w:p w14:paraId="136C66E9" w14:textId="77777777" w:rsidR="00077543" w:rsidRDefault="001A1DB0" w:rsidP="007A2236">
      <w:pPr>
        <w:pStyle w:val="Heading2"/>
        <w:spacing w:before="253" w:line="276" w:lineRule="auto"/>
        <w:ind w:firstLine="18"/>
        <w:rPr>
          <w:sz w:val="44"/>
          <w:szCs w:val="44"/>
        </w:rPr>
      </w:pPr>
      <w:r>
        <w:rPr>
          <w:sz w:val="44"/>
          <w:szCs w:val="44"/>
        </w:rPr>
        <w:t xml:space="preserve">Bachelor of Technology in Computer </w:t>
      </w:r>
    </w:p>
    <w:p w14:paraId="40B4A48E" w14:textId="77777777" w:rsidR="00077543" w:rsidRDefault="001A1DB0" w:rsidP="007A2236">
      <w:pPr>
        <w:pStyle w:val="Heading2"/>
        <w:spacing w:before="253" w:line="276" w:lineRule="auto"/>
        <w:ind w:firstLine="18"/>
        <w:rPr>
          <w:sz w:val="44"/>
          <w:szCs w:val="44"/>
        </w:rPr>
      </w:pPr>
      <w:r>
        <w:rPr>
          <w:sz w:val="44"/>
          <w:szCs w:val="44"/>
        </w:rPr>
        <w:t xml:space="preserve"> Science and Engineering</w:t>
      </w:r>
    </w:p>
    <w:p w14:paraId="6D199FFE" w14:textId="77777777" w:rsidR="00077543" w:rsidRDefault="00077543" w:rsidP="007A2236">
      <w:pPr>
        <w:pBdr>
          <w:top w:val="nil"/>
          <w:left w:val="nil"/>
          <w:bottom w:val="nil"/>
          <w:right w:val="nil"/>
          <w:between w:val="nil"/>
        </w:pBdr>
        <w:spacing w:before="1" w:line="276" w:lineRule="auto"/>
        <w:rPr>
          <w:color w:val="000000"/>
          <w:sz w:val="41"/>
          <w:szCs w:val="41"/>
        </w:rPr>
      </w:pPr>
    </w:p>
    <w:p w14:paraId="0B1BCD43" w14:textId="77777777" w:rsidR="00077543" w:rsidRDefault="001A1DB0" w:rsidP="007A2236">
      <w:pPr>
        <w:spacing w:line="276" w:lineRule="auto"/>
        <w:ind w:left="25"/>
        <w:jc w:val="center"/>
        <w:rPr>
          <w:i/>
          <w:sz w:val="28"/>
          <w:szCs w:val="28"/>
        </w:rPr>
      </w:pPr>
      <w:r>
        <w:rPr>
          <w:i/>
          <w:sz w:val="28"/>
          <w:szCs w:val="28"/>
        </w:rPr>
        <w:t>by</w:t>
      </w:r>
    </w:p>
    <w:p w14:paraId="449E2BBA" w14:textId="77777777" w:rsidR="00077543" w:rsidRDefault="001A1DB0" w:rsidP="007A2236">
      <w:pPr>
        <w:spacing w:before="253" w:line="276" w:lineRule="auto"/>
        <w:ind w:left="18"/>
        <w:jc w:val="center"/>
        <w:rPr>
          <w:b/>
          <w:sz w:val="28"/>
          <w:szCs w:val="28"/>
        </w:rPr>
      </w:pPr>
      <w:bookmarkStart w:id="0" w:name="_gjdgxs" w:colFirst="0" w:colLast="0"/>
      <w:bookmarkEnd w:id="0"/>
      <w:r>
        <w:rPr>
          <w:b/>
          <w:sz w:val="30"/>
          <w:szCs w:val="30"/>
        </w:rPr>
        <w:t xml:space="preserve">SARGAM CHAUDHARY </w:t>
      </w:r>
      <w:r>
        <w:rPr>
          <w:b/>
          <w:sz w:val="28"/>
          <w:szCs w:val="28"/>
        </w:rPr>
        <w:t>(21BCE5624)</w:t>
      </w:r>
    </w:p>
    <w:p w14:paraId="030054BE" w14:textId="77777777" w:rsidR="00077543" w:rsidRDefault="001A1DB0" w:rsidP="007A2236">
      <w:pPr>
        <w:spacing w:before="253" w:line="276" w:lineRule="auto"/>
        <w:ind w:left="18"/>
        <w:jc w:val="center"/>
        <w:rPr>
          <w:b/>
          <w:sz w:val="30"/>
          <w:szCs w:val="30"/>
        </w:rPr>
      </w:pPr>
      <w:r>
        <w:rPr>
          <w:b/>
          <w:sz w:val="30"/>
          <w:szCs w:val="30"/>
        </w:rPr>
        <w:t xml:space="preserve">GAURAV </w:t>
      </w:r>
      <w:proofErr w:type="gramStart"/>
      <w:r>
        <w:rPr>
          <w:b/>
          <w:sz w:val="30"/>
          <w:szCs w:val="30"/>
        </w:rPr>
        <w:t>BHAUMIK(</w:t>
      </w:r>
      <w:proofErr w:type="gramEnd"/>
      <w:r>
        <w:rPr>
          <w:b/>
          <w:sz w:val="30"/>
          <w:szCs w:val="30"/>
        </w:rPr>
        <w:t>21BCE1495)</w:t>
      </w:r>
    </w:p>
    <w:p w14:paraId="3EBFAC27" w14:textId="77777777" w:rsidR="00077543" w:rsidRDefault="001A1DB0" w:rsidP="007A2236">
      <w:pPr>
        <w:spacing w:before="253" w:line="276" w:lineRule="auto"/>
        <w:ind w:left="18"/>
        <w:jc w:val="center"/>
        <w:rPr>
          <w:b/>
          <w:sz w:val="28"/>
          <w:szCs w:val="28"/>
        </w:rPr>
      </w:pPr>
      <w:r>
        <w:rPr>
          <w:b/>
          <w:sz w:val="30"/>
          <w:szCs w:val="30"/>
        </w:rPr>
        <w:t xml:space="preserve">SHASHANK </w:t>
      </w:r>
      <w:proofErr w:type="gramStart"/>
      <w:r>
        <w:rPr>
          <w:b/>
          <w:sz w:val="30"/>
          <w:szCs w:val="30"/>
        </w:rPr>
        <w:t>AGARWAL(</w:t>
      </w:r>
      <w:proofErr w:type="gramEnd"/>
      <w:r>
        <w:rPr>
          <w:b/>
          <w:sz w:val="30"/>
          <w:szCs w:val="30"/>
        </w:rPr>
        <w:t>21BCE1586)</w:t>
      </w:r>
    </w:p>
    <w:p w14:paraId="5A3C37AC" w14:textId="77777777" w:rsidR="00077543" w:rsidRDefault="00077543" w:rsidP="007A2236">
      <w:pPr>
        <w:pBdr>
          <w:top w:val="nil"/>
          <w:left w:val="nil"/>
          <w:bottom w:val="nil"/>
          <w:right w:val="nil"/>
          <w:between w:val="nil"/>
        </w:pBdr>
        <w:spacing w:line="276" w:lineRule="auto"/>
        <w:rPr>
          <w:color w:val="000000"/>
          <w:sz w:val="20"/>
          <w:szCs w:val="20"/>
        </w:rPr>
      </w:pPr>
    </w:p>
    <w:p w14:paraId="5330BAB8" w14:textId="77777777" w:rsidR="00077543" w:rsidRDefault="00077543" w:rsidP="007A2236">
      <w:pPr>
        <w:pBdr>
          <w:top w:val="nil"/>
          <w:left w:val="nil"/>
          <w:bottom w:val="nil"/>
          <w:right w:val="nil"/>
          <w:between w:val="nil"/>
        </w:pBdr>
        <w:spacing w:line="276" w:lineRule="auto"/>
        <w:rPr>
          <w:color w:val="000000"/>
          <w:sz w:val="20"/>
          <w:szCs w:val="20"/>
        </w:rPr>
      </w:pPr>
    </w:p>
    <w:p w14:paraId="0F77FAA4" w14:textId="77777777" w:rsidR="00077543" w:rsidRDefault="00077543" w:rsidP="007A2236">
      <w:pPr>
        <w:pBdr>
          <w:top w:val="nil"/>
          <w:left w:val="nil"/>
          <w:bottom w:val="nil"/>
          <w:right w:val="nil"/>
          <w:between w:val="nil"/>
        </w:pBdr>
        <w:spacing w:line="276" w:lineRule="auto"/>
        <w:rPr>
          <w:color w:val="000000"/>
          <w:sz w:val="20"/>
          <w:szCs w:val="20"/>
        </w:rPr>
      </w:pPr>
    </w:p>
    <w:p w14:paraId="08D7183C" w14:textId="77777777" w:rsidR="00077543" w:rsidRDefault="00077543" w:rsidP="007A2236">
      <w:pPr>
        <w:pBdr>
          <w:top w:val="nil"/>
          <w:left w:val="nil"/>
          <w:bottom w:val="nil"/>
          <w:right w:val="nil"/>
          <w:between w:val="nil"/>
        </w:pBdr>
        <w:spacing w:line="276" w:lineRule="auto"/>
        <w:rPr>
          <w:color w:val="000000"/>
          <w:sz w:val="20"/>
          <w:szCs w:val="20"/>
        </w:rPr>
      </w:pPr>
    </w:p>
    <w:p w14:paraId="3EC9612E" w14:textId="77777777" w:rsidR="00077543" w:rsidRDefault="00077543" w:rsidP="007A2236">
      <w:pPr>
        <w:pBdr>
          <w:top w:val="nil"/>
          <w:left w:val="nil"/>
          <w:bottom w:val="nil"/>
          <w:right w:val="nil"/>
          <w:between w:val="nil"/>
        </w:pBdr>
        <w:spacing w:line="276" w:lineRule="auto"/>
        <w:rPr>
          <w:color w:val="000000"/>
          <w:sz w:val="20"/>
          <w:szCs w:val="20"/>
        </w:rPr>
      </w:pPr>
    </w:p>
    <w:p w14:paraId="4EA20211" w14:textId="77777777" w:rsidR="00077543" w:rsidRDefault="00077543" w:rsidP="007A2236">
      <w:pPr>
        <w:pBdr>
          <w:top w:val="nil"/>
          <w:left w:val="nil"/>
          <w:bottom w:val="nil"/>
          <w:right w:val="nil"/>
          <w:between w:val="nil"/>
        </w:pBdr>
        <w:spacing w:line="276" w:lineRule="auto"/>
        <w:rPr>
          <w:color w:val="000000"/>
          <w:sz w:val="20"/>
          <w:szCs w:val="20"/>
        </w:rPr>
      </w:pPr>
    </w:p>
    <w:p w14:paraId="383636A5" w14:textId="77777777" w:rsidR="00077543" w:rsidRDefault="00077543" w:rsidP="007A2236">
      <w:pPr>
        <w:pBdr>
          <w:top w:val="nil"/>
          <w:left w:val="nil"/>
          <w:bottom w:val="nil"/>
          <w:right w:val="nil"/>
          <w:between w:val="nil"/>
        </w:pBdr>
        <w:spacing w:line="276" w:lineRule="auto"/>
        <w:rPr>
          <w:color w:val="000000"/>
          <w:sz w:val="20"/>
          <w:szCs w:val="20"/>
        </w:rPr>
      </w:pPr>
    </w:p>
    <w:p w14:paraId="12DB2412" w14:textId="77777777" w:rsidR="00077543" w:rsidRDefault="001A1DB0" w:rsidP="007A2236">
      <w:pPr>
        <w:pBdr>
          <w:top w:val="nil"/>
          <w:left w:val="nil"/>
          <w:bottom w:val="nil"/>
          <w:right w:val="nil"/>
          <w:between w:val="nil"/>
        </w:pBdr>
        <w:spacing w:before="8" w:line="276" w:lineRule="auto"/>
        <w:jc w:val="center"/>
        <w:rPr>
          <w:color w:val="000000"/>
          <w:sz w:val="23"/>
          <w:szCs w:val="23"/>
        </w:rPr>
      </w:pPr>
      <w:r>
        <w:rPr>
          <w:noProof/>
          <w:color w:val="000000"/>
          <w:sz w:val="25"/>
          <w:szCs w:val="25"/>
        </w:rPr>
        <w:drawing>
          <wp:inline distT="0" distB="0" distL="0" distR="0" wp14:anchorId="4E1E486C" wp14:editId="7ACD460D">
            <wp:extent cx="4082112" cy="1165738"/>
            <wp:effectExtent l="0" t="0" r="0" b="0"/>
            <wp:docPr id="4" name="image1.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1.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7C038EFE" w14:textId="77777777" w:rsidR="00077543" w:rsidRDefault="001A1DB0" w:rsidP="007A2236">
      <w:pPr>
        <w:spacing w:before="243" w:line="276" w:lineRule="auto"/>
        <w:ind w:left="20"/>
        <w:jc w:val="center"/>
        <w:rPr>
          <w:b/>
          <w:sz w:val="32"/>
          <w:szCs w:val="32"/>
        </w:rPr>
      </w:pPr>
      <w:r>
        <w:rPr>
          <w:b/>
          <w:sz w:val="32"/>
          <w:szCs w:val="32"/>
        </w:rPr>
        <w:t>SCHOOL OF COMPUTER SCIENCE AND ENGINEERING</w:t>
      </w:r>
    </w:p>
    <w:p w14:paraId="2F9198EA" w14:textId="77777777" w:rsidR="00077543" w:rsidRDefault="00077543" w:rsidP="007A2236">
      <w:pPr>
        <w:pBdr>
          <w:top w:val="nil"/>
          <w:left w:val="nil"/>
          <w:bottom w:val="nil"/>
          <w:right w:val="nil"/>
          <w:between w:val="nil"/>
        </w:pBdr>
        <w:spacing w:before="6" w:line="276" w:lineRule="auto"/>
        <w:rPr>
          <w:b/>
          <w:color w:val="000000"/>
          <w:sz w:val="20"/>
          <w:szCs w:val="20"/>
        </w:rPr>
        <w:sectPr w:rsidR="00077543">
          <w:footerReference w:type="default" r:id="rId9"/>
          <w:pgSz w:w="12240" w:h="15840"/>
          <w:pgMar w:top="1440" w:right="1440" w:bottom="1440" w:left="1440" w:header="720" w:footer="720" w:gutter="0"/>
          <w:pgNumType w:start="1"/>
          <w:cols w:space="720"/>
        </w:sectPr>
      </w:pPr>
    </w:p>
    <w:p w14:paraId="7FA41F8C" w14:textId="77777777" w:rsidR="00077543" w:rsidRDefault="00077543" w:rsidP="007A2236">
      <w:pPr>
        <w:pBdr>
          <w:top w:val="nil"/>
          <w:left w:val="nil"/>
          <w:bottom w:val="nil"/>
          <w:right w:val="nil"/>
          <w:between w:val="nil"/>
        </w:pBdr>
        <w:spacing w:before="10" w:line="276" w:lineRule="auto"/>
        <w:rPr>
          <w:color w:val="000000"/>
          <w:sz w:val="29"/>
          <w:szCs w:val="29"/>
        </w:rPr>
      </w:pPr>
    </w:p>
    <w:p w14:paraId="565B3631" w14:textId="77777777" w:rsidR="00077543" w:rsidRDefault="001A1DB0" w:rsidP="007A2236">
      <w:pPr>
        <w:pBdr>
          <w:top w:val="nil"/>
          <w:left w:val="nil"/>
          <w:bottom w:val="nil"/>
          <w:right w:val="nil"/>
          <w:between w:val="nil"/>
        </w:pBdr>
        <w:spacing w:before="10" w:line="276" w:lineRule="auto"/>
        <w:jc w:val="center"/>
        <w:rPr>
          <w:color w:val="000000"/>
          <w:sz w:val="29"/>
          <w:szCs w:val="29"/>
        </w:rPr>
      </w:pPr>
      <w:r>
        <w:rPr>
          <w:noProof/>
          <w:color w:val="000000"/>
          <w:sz w:val="25"/>
          <w:szCs w:val="25"/>
        </w:rPr>
        <w:drawing>
          <wp:inline distT="0" distB="0" distL="0" distR="0" wp14:anchorId="3005535D" wp14:editId="575BED54">
            <wp:extent cx="4082112" cy="1165738"/>
            <wp:effectExtent l="0" t="0" r="0" b="0"/>
            <wp:docPr id="6" name="image1.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1.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043AEB38" w14:textId="77777777" w:rsidR="00077543" w:rsidRDefault="00077543" w:rsidP="007A2236">
      <w:pPr>
        <w:pBdr>
          <w:top w:val="nil"/>
          <w:left w:val="nil"/>
          <w:bottom w:val="nil"/>
          <w:right w:val="nil"/>
          <w:between w:val="nil"/>
        </w:pBdr>
        <w:spacing w:before="10" w:line="276" w:lineRule="auto"/>
        <w:rPr>
          <w:sz w:val="29"/>
          <w:szCs w:val="29"/>
        </w:rPr>
      </w:pPr>
    </w:p>
    <w:p w14:paraId="635E68A8" w14:textId="77777777" w:rsidR="00077543" w:rsidRDefault="00077543" w:rsidP="007A2236">
      <w:pPr>
        <w:pBdr>
          <w:top w:val="nil"/>
          <w:left w:val="nil"/>
          <w:bottom w:val="nil"/>
          <w:right w:val="nil"/>
          <w:between w:val="nil"/>
        </w:pBdr>
        <w:spacing w:before="10" w:line="276" w:lineRule="auto"/>
        <w:rPr>
          <w:sz w:val="29"/>
          <w:szCs w:val="29"/>
        </w:rPr>
      </w:pPr>
    </w:p>
    <w:p w14:paraId="37E1E068" w14:textId="77777777" w:rsidR="00077543" w:rsidRDefault="001A1DB0" w:rsidP="007A2236">
      <w:pPr>
        <w:spacing w:before="88" w:line="276" w:lineRule="auto"/>
        <w:ind w:left="16"/>
        <w:jc w:val="center"/>
        <w:rPr>
          <w:color w:val="000000"/>
          <w:sz w:val="28"/>
          <w:szCs w:val="28"/>
        </w:rPr>
      </w:pPr>
      <w:r>
        <w:rPr>
          <w:b/>
          <w:sz w:val="26"/>
          <w:szCs w:val="26"/>
        </w:rPr>
        <w:t>DECLARATION</w:t>
      </w:r>
    </w:p>
    <w:p w14:paraId="6F6AB46B" w14:textId="77777777" w:rsidR="00077543" w:rsidRDefault="00077543" w:rsidP="007A2236">
      <w:pPr>
        <w:pBdr>
          <w:top w:val="nil"/>
          <w:left w:val="nil"/>
          <w:bottom w:val="nil"/>
          <w:right w:val="nil"/>
          <w:between w:val="nil"/>
        </w:pBdr>
        <w:spacing w:line="276" w:lineRule="auto"/>
        <w:rPr>
          <w:color w:val="000000"/>
          <w:sz w:val="30"/>
          <w:szCs w:val="30"/>
        </w:rPr>
      </w:pPr>
    </w:p>
    <w:p w14:paraId="6B986760" w14:textId="77777777" w:rsidR="00077543" w:rsidRDefault="00077543" w:rsidP="007A2236">
      <w:pPr>
        <w:pBdr>
          <w:top w:val="nil"/>
          <w:left w:val="nil"/>
          <w:bottom w:val="nil"/>
          <w:right w:val="nil"/>
          <w:between w:val="nil"/>
        </w:pBdr>
        <w:spacing w:before="3" w:line="276" w:lineRule="auto"/>
        <w:rPr>
          <w:color w:val="000000"/>
          <w:sz w:val="34"/>
          <w:szCs w:val="34"/>
        </w:rPr>
      </w:pPr>
    </w:p>
    <w:p w14:paraId="50C2CD7A" w14:textId="77777777" w:rsidR="00077543" w:rsidRDefault="001A1DB0" w:rsidP="007A2236">
      <w:pPr>
        <w:pBdr>
          <w:top w:val="nil"/>
          <w:left w:val="nil"/>
          <w:bottom w:val="nil"/>
          <w:right w:val="nil"/>
          <w:between w:val="nil"/>
        </w:pBdr>
        <w:spacing w:line="276" w:lineRule="auto"/>
        <w:ind w:left="460" w:right="433" w:firstLine="719"/>
        <w:jc w:val="both"/>
        <w:rPr>
          <w:color w:val="000000"/>
          <w:sz w:val="24"/>
          <w:szCs w:val="24"/>
        </w:rPr>
      </w:pPr>
      <w:r>
        <w:rPr>
          <w:color w:val="000000"/>
          <w:sz w:val="24"/>
          <w:szCs w:val="24"/>
        </w:rPr>
        <w:t>I hereby declare that the thesis entitled “</w:t>
      </w:r>
      <w:r>
        <w:rPr>
          <w:b/>
          <w:sz w:val="24"/>
          <w:szCs w:val="24"/>
        </w:rPr>
        <w:t>AUTOMATED DETECTION OF OSTEOPOROSIS AND OSTEOPENIA IN ELDERLY PATIENTS USING KNEE X-RAY IMAGE ANALYSIS</w:t>
      </w:r>
      <w:r>
        <w:rPr>
          <w:color w:val="000000"/>
          <w:sz w:val="24"/>
          <w:szCs w:val="24"/>
        </w:rPr>
        <w:t xml:space="preserve">” submitted by GAURAV </w:t>
      </w:r>
      <w:proofErr w:type="gramStart"/>
      <w:r>
        <w:rPr>
          <w:color w:val="000000"/>
          <w:sz w:val="24"/>
          <w:szCs w:val="24"/>
        </w:rPr>
        <w:t>BHAUMIK(</w:t>
      </w:r>
      <w:proofErr w:type="gramEnd"/>
      <w:r>
        <w:rPr>
          <w:color w:val="000000"/>
          <w:sz w:val="24"/>
          <w:szCs w:val="24"/>
        </w:rPr>
        <w:t xml:space="preserve">21BCE1495) for the award of the degree of Bachelor of Technology in Computer Science and Engineering, Vellore Institute of Technology, Chennai is a record of </w:t>
      </w:r>
      <w:proofErr w:type="spellStart"/>
      <w:r>
        <w:rPr>
          <w:color w:val="000000"/>
          <w:sz w:val="24"/>
          <w:szCs w:val="24"/>
        </w:rPr>
        <w:t>bonafide</w:t>
      </w:r>
      <w:proofErr w:type="spellEnd"/>
      <w:r>
        <w:rPr>
          <w:color w:val="000000"/>
          <w:sz w:val="24"/>
          <w:szCs w:val="24"/>
        </w:rPr>
        <w:t xml:space="preserve"> work carried out by me under the supervision of </w:t>
      </w:r>
      <w:r>
        <w:rPr>
          <w:sz w:val="24"/>
          <w:szCs w:val="24"/>
        </w:rPr>
        <w:t>Dr. Deepa Nivethika</w:t>
      </w:r>
      <w:r>
        <w:rPr>
          <w:color w:val="000000"/>
          <w:sz w:val="24"/>
          <w:szCs w:val="24"/>
        </w:rPr>
        <w:t>.</w:t>
      </w:r>
    </w:p>
    <w:p w14:paraId="5C51A80C" w14:textId="77777777" w:rsidR="00077543" w:rsidRDefault="001A1DB0" w:rsidP="007A2236">
      <w:pPr>
        <w:pBdr>
          <w:top w:val="nil"/>
          <w:left w:val="nil"/>
          <w:bottom w:val="nil"/>
          <w:right w:val="nil"/>
          <w:between w:val="nil"/>
        </w:pBdr>
        <w:spacing w:before="200" w:line="276" w:lineRule="auto"/>
        <w:ind w:left="460" w:right="446" w:firstLine="719"/>
        <w:jc w:val="both"/>
        <w:rPr>
          <w:color w:val="000000"/>
          <w:sz w:val="24"/>
          <w:szCs w:val="24"/>
        </w:rPr>
      </w:pPr>
      <w:r>
        <w:rPr>
          <w:color w:val="000000"/>
          <w:sz w:val="24"/>
          <w:szCs w:val="24"/>
        </w:rPr>
        <w:t>I further declare that the work reported in this thesis has not been submitted and will not be submitted, either in part or in full, for the award of any other degree or diploma in this institute or any other institute or university.</w:t>
      </w:r>
    </w:p>
    <w:p w14:paraId="43A8AF53" w14:textId="77777777" w:rsidR="00077543" w:rsidRDefault="00077543" w:rsidP="007A2236">
      <w:pPr>
        <w:pBdr>
          <w:top w:val="nil"/>
          <w:left w:val="nil"/>
          <w:bottom w:val="nil"/>
          <w:right w:val="nil"/>
          <w:between w:val="nil"/>
        </w:pBdr>
        <w:spacing w:before="200" w:line="276" w:lineRule="auto"/>
        <w:ind w:left="460"/>
        <w:jc w:val="both"/>
        <w:rPr>
          <w:color w:val="000000"/>
          <w:sz w:val="28"/>
          <w:szCs w:val="28"/>
        </w:rPr>
      </w:pPr>
    </w:p>
    <w:p w14:paraId="395ACA43" w14:textId="77777777" w:rsidR="00077543" w:rsidRDefault="00077543" w:rsidP="007A2236">
      <w:pPr>
        <w:pBdr>
          <w:top w:val="nil"/>
          <w:left w:val="nil"/>
          <w:bottom w:val="nil"/>
          <w:right w:val="nil"/>
          <w:between w:val="nil"/>
        </w:pBdr>
        <w:spacing w:line="276" w:lineRule="auto"/>
        <w:rPr>
          <w:color w:val="000000"/>
          <w:sz w:val="30"/>
          <w:szCs w:val="30"/>
        </w:rPr>
      </w:pPr>
    </w:p>
    <w:p w14:paraId="6B0E2E46" w14:textId="77777777" w:rsidR="00077543" w:rsidRDefault="00077543" w:rsidP="007A2236">
      <w:pPr>
        <w:pBdr>
          <w:top w:val="nil"/>
          <w:left w:val="nil"/>
          <w:bottom w:val="nil"/>
          <w:right w:val="nil"/>
          <w:between w:val="nil"/>
        </w:pBdr>
        <w:spacing w:line="276" w:lineRule="auto"/>
        <w:rPr>
          <w:color w:val="000000"/>
          <w:sz w:val="30"/>
          <w:szCs w:val="30"/>
        </w:rPr>
      </w:pPr>
    </w:p>
    <w:p w14:paraId="1A122DA4" w14:textId="77777777" w:rsidR="00077543" w:rsidRDefault="00077543" w:rsidP="007A2236">
      <w:pPr>
        <w:pBdr>
          <w:top w:val="nil"/>
          <w:left w:val="nil"/>
          <w:bottom w:val="nil"/>
          <w:right w:val="nil"/>
          <w:between w:val="nil"/>
        </w:pBdr>
        <w:spacing w:line="276" w:lineRule="auto"/>
        <w:rPr>
          <w:color w:val="000000"/>
          <w:sz w:val="30"/>
          <w:szCs w:val="30"/>
        </w:rPr>
      </w:pPr>
    </w:p>
    <w:p w14:paraId="466DA9F2" w14:textId="77777777" w:rsidR="00077543" w:rsidRDefault="00077543" w:rsidP="007A2236">
      <w:pPr>
        <w:pBdr>
          <w:top w:val="nil"/>
          <w:left w:val="nil"/>
          <w:bottom w:val="nil"/>
          <w:right w:val="nil"/>
          <w:between w:val="nil"/>
        </w:pBdr>
        <w:spacing w:line="276" w:lineRule="auto"/>
        <w:rPr>
          <w:color w:val="000000"/>
          <w:sz w:val="30"/>
          <w:szCs w:val="30"/>
        </w:rPr>
      </w:pPr>
    </w:p>
    <w:p w14:paraId="781D79AF" w14:textId="77777777" w:rsidR="00077543" w:rsidRDefault="001A1DB0" w:rsidP="007A2236">
      <w:pPr>
        <w:pBdr>
          <w:top w:val="nil"/>
          <w:left w:val="nil"/>
          <w:bottom w:val="nil"/>
          <w:right w:val="nil"/>
          <w:between w:val="nil"/>
        </w:pBdr>
        <w:spacing w:line="276" w:lineRule="auto"/>
        <w:ind w:left="460"/>
        <w:jc w:val="both"/>
        <w:rPr>
          <w:color w:val="000000"/>
          <w:sz w:val="28"/>
          <w:szCs w:val="28"/>
        </w:rPr>
      </w:pPr>
      <w:r>
        <w:rPr>
          <w:color w:val="000000"/>
          <w:sz w:val="28"/>
          <w:szCs w:val="28"/>
        </w:rPr>
        <w:t>Place: Chennai</w:t>
      </w:r>
    </w:p>
    <w:p w14:paraId="1DD22770" w14:textId="77777777" w:rsidR="00077543" w:rsidRDefault="001A1DB0" w:rsidP="007A2236">
      <w:pPr>
        <w:pBdr>
          <w:top w:val="nil"/>
          <w:left w:val="nil"/>
          <w:bottom w:val="nil"/>
          <w:right w:val="nil"/>
          <w:between w:val="nil"/>
        </w:pBdr>
        <w:tabs>
          <w:tab w:val="left" w:pos="6221"/>
        </w:tabs>
        <w:spacing w:before="250" w:line="276" w:lineRule="auto"/>
        <w:ind w:left="460"/>
        <w:rPr>
          <w:color w:val="000000"/>
          <w:sz w:val="28"/>
          <w:szCs w:val="28"/>
        </w:rPr>
      </w:pPr>
      <w:r>
        <w:rPr>
          <w:color w:val="000000"/>
          <w:sz w:val="28"/>
          <w:szCs w:val="28"/>
        </w:rPr>
        <w:t>Date:</w:t>
      </w:r>
      <w:r>
        <w:rPr>
          <w:color w:val="000000"/>
          <w:sz w:val="28"/>
          <w:szCs w:val="28"/>
        </w:rPr>
        <w:tab/>
      </w:r>
      <w:r>
        <w:rPr>
          <w:b/>
          <w:color w:val="000000"/>
          <w:sz w:val="24"/>
          <w:szCs w:val="24"/>
        </w:rPr>
        <w:t>Signature of the Candidate</w:t>
      </w:r>
    </w:p>
    <w:p w14:paraId="223FA6B7" w14:textId="77777777" w:rsidR="00077543" w:rsidRDefault="00077543" w:rsidP="007A2236">
      <w:pPr>
        <w:pBdr>
          <w:top w:val="nil"/>
          <w:left w:val="nil"/>
          <w:bottom w:val="nil"/>
          <w:right w:val="nil"/>
          <w:between w:val="nil"/>
        </w:pBdr>
        <w:spacing w:before="246" w:line="276" w:lineRule="auto"/>
        <w:ind w:left="5501"/>
        <w:rPr>
          <w:color w:val="000000"/>
          <w:sz w:val="28"/>
          <w:szCs w:val="28"/>
        </w:rPr>
      </w:pPr>
    </w:p>
    <w:p w14:paraId="7EEB88B4" w14:textId="77777777" w:rsidR="00077543" w:rsidRDefault="00077543" w:rsidP="007A2236">
      <w:pPr>
        <w:spacing w:line="276" w:lineRule="auto"/>
      </w:pPr>
    </w:p>
    <w:p w14:paraId="2CE85382" w14:textId="77777777" w:rsidR="00077543" w:rsidRDefault="00077543" w:rsidP="007A2236">
      <w:pPr>
        <w:spacing w:line="276" w:lineRule="auto"/>
      </w:pPr>
    </w:p>
    <w:p w14:paraId="67D86E47" w14:textId="77777777" w:rsidR="00077543" w:rsidRDefault="001A1DB0" w:rsidP="007A2236">
      <w:pPr>
        <w:spacing w:line="276" w:lineRule="auto"/>
        <w:jc w:val="center"/>
        <w:rPr>
          <w:rFonts w:ascii="Arial" w:eastAsia="Arial" w:hAnsi="Arial" w:cs="Arial"/>
          <w:sz w:val="29"/>
          <w:szCs w:val="29"/>
        </w:rPr>
      </w:pPr>
      <w:r>
        <w:rPr>
          <w:noProof/>
          <w:sz w:val="25"/>
          <w:szCs w:val="25"/>
        </w:rPr>
        <w:lastRenderedPageBreak/>
        <w:drawing>
          <wp:inline distT="0" distB="0" distL="0" distR="0" wp14:anchorId="7CAC817C" wp14:editId="00F06750">
            <wp:extent cx="4082112" cy="1165738"/>
            <wp:effectExtent l="0" t="0" r="0" b="0"/>
            <wp:docPr id="5" name="image1.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1.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750B81A4" w14:textId="77777777" w:rsidR="00077543" w:rsidRDefault="00077543" w:rsidP="007A2236">
      <w:pPr>
        <w:spacing w:line="276" w:lineRule="auto"/>
        <w:jc w:val="center"/>
        <w:rPr>
          <w:b/>
          <w:sz w:val="29"/>
          <w:szCs w:val="29"/>
        </w:rPr>
      </w:pPr>
    </w:p>
    <w:p w14:paraId="55796757" w14:textId="77777777" w:rsidR="00077543" w:rsidRDefault="00077543" w:rsidP="007A2236">
      <w:pPr>
        <w:spacing w:line="276" w:lineRule="auto"/>
        <w:jc w:val="center"/>
        <w:rPr>
          <w:b/>
          <w:sz w:val="29"/>
          <w:szCs w:val="29"/>
        </w:rPr>
      </w:pPr>
    </w:p>
    <w:p w14:paraId="2D7E4AB3" w14:textId="77777777" w:rsidR="00077543" w:rsidRDefault="001A1DB0" w:rsidP="007A2236">
      <w:pPr>
        <w:spacing w:line="276" w:lineRule="auto"/>
        <w:jc w:val="center"/>
        <w:rPr>
          <w:b/>
          <w:sz w:val="29"/>
          <w:szCs w:val="29"/>
        </w:rPr>
      </w:pPr>
      <w:r>
        <w:rPr>
          <w:b/>
          <w:sz w:val="29"/>
          <w:szCs w:val="29"/>
        </w:rPr>
        <w:t>School of Computer Science and Engineering</w:t>
      </w:r>
    </w:p>
    <w:p w14:paraId="6104838D" w14:textId="77777777" w:rsidR="00077543" w:rsidRDefault="00077543" w:rsidP="007A2236">
      <w:pPr>
        <w:spacing w:line="276" w:lineRule="auto"/>
      </w:pPr>
    </w:p>
    <w:p w14:paraId="05379FDA" w14:textId="77777777" w:rsidR="00077543" w:rsidRDefault="001A1DB0" w:rsidP="007A2236">
      <w:pPr>
        <w:spacing w:line="276" w:lineRule="auto"/>
        <w:ind w:left="3840"/>
        <w:rPr>
          <w:sz w:val="34"/>
          <w:szCs w:val="34"/>
        </w:rPr>
      </w:pPr>
      <w:r>
        <w:rPr>
          <w:sz w:val="34"/>
          <w:szCs w:val="34"/>
        </w:rPr>
        <w:t>CERTIFICATE</w:t>
      </w:r>
    </w:p>
    <w:p w14:paraId="41FC29B0" w14:textId="77777777" w:rsidR="00077543" w:rsidRDefault="00077543" w:rsidP="007A2236">
      <w:pPr>
        <w:spacing w:line="276" w:lineRule="auto"/>
      </w:pPr>
    </w:p>
    <w:p w14:paraId="01D82753" w14:textId="77777777" w:rsidR="00077543" w:rsidRDefault="00077543" w:rsidP="007A2236">
      <w:pPr>
        <w:spacing w:line="276" w:lineRule="auto"/>
      </w:pPr>
    </w:p>
    <w:p w14:paraId="5C693B38" w14:textId="77777777" w:rsidR="00077543" w:rsidRDefault="001A1DB0" w:rsidP="007A2236">
      <w:pPr>
        <w:spacing w:line="276" w:lineRule="auto"/>
        <w:ind w:left="720" w:right="460"/>
        <w:jc w:val="both"/>
        <w:rPr>
          <w:sz w:val="23"/>
          <w:szCs w:val="23"/>
        </w:rPr>
      </w:pPr>
      <w:r>
        <w:rPr>
          <w:sz w:val="23"/>
          <w:szCs w:val="23"/>
        </w:rPr>
        <w:t xml:space="preserve">This is to certify that the report entitled </w:t>
      </w:r>
      <w:r>
        <w:rPr>
          <w:b/>
        </w:rPr>
        <w:t>“</w:t>
      </w:r>
      <w:r>
        <w:rPr>
          <w:b/>
          <w:sz w:val="24"/>
          <w:szCs w:val="24"/>
        </w:rPr>
        <w:t>AUTOMATED DETECTION OF OSTEOPOROSIS AND OSTEOPENIA IN ELDERLY PATIENTS USING KNEE X-RAY IMAGE ANALYSIS</w:t>
      </w:r>
      <w:r>
        <w:rPr>
          <w:b/>
        </w:rPr>
        <w:t xml:space="preserve">” </w:t>
      </w:r>
      <w:r>
        <w:rPr>
          <w:sz w:val="23"/>
          <w:szCs w:val="23"/>
        </w:rPr>
        <w:t xml:space="preserve">is prepared and submitted by </w:t>
      </w:r>
      <w:r>
        <w:rPr>
          <w:b/>
          <w:sz w:val="23"/>
          <w:szCs w:val="23"/>
        </w:rPr>
        <w:t xml:space="preserve">Gaurav Bhaumik(21BCE1495) </w:t>
      </w:r>
      <w:r>
        <w:rPr>
          <w:sz w:val="23"/>
          <w:szCs w:val="23"/>
        </w:rPr>
        <w:t xml:space="preserve">to Vellore Institute of Technology, Chennai, in partial </w:t>
      </w:r>
      <w:proofErr w:type="spellStart"/>
      <w:r>
        <w:rPr>
          <w:sz w:val="23"/>
          <w:szCs w:val="23"/>
        </w:rPr>
        <w:t>fulfillment</w:t>
      </w:r>
      <w:proofErr w:type="spellEnd"/>
      <w:r>
        <w:rPr>
          <w:sz w:val="23"/>
          <w:szCs w:val="23"/>
        </w:rPr>
        <w:t xml:space="preserve"> of the requirement for the award of the degree of </w:t>
      </w:r>
      <w:r>
        <w:rPr>
          <w:b/>
          <w:sz w:val="23"/>
          <w:szCs w:val="23"/>
        </w:rPr>
        <w:t xml:space="preserve">Bachelor of Technology in Computer Science and Engineering </w:t>
      </w:r>
      <w:r>
        <w:rPr>
          <w:sz w:val="23"/>
          <w:szCs w:val="23"/>
        </w:rPr>
        <w:t xml:space="preserve">is a </w:t>
      </w:r>
      <w:proofErr w:type="spellStart"/>
      <w:r>
        <w:rPr>
          <w:sz w:val="23"/>
          <w:szCs w:val="23"/>
        </w:rPr>
        <w:t>bonafide</w:t>
      </w:r>
      <w:proofErr w:type="spellEnd"/>
      <w:r>
        <w:rPr>
          <w:sz w:val="23"/>
          <w:szCs w:val="23"/>
        </w:rPr>
        <w:t xml:space="preserve"> record carried out under my guidance. The project </w:t>
      </w:r>
      <w:proofErr w:type="spellStart"/>
      <w:r>
        <w:rPr>
          <w:sz w:val="23"/>
          <w:szCs w:val="23"/>
        </w:rPr>
        <w:t>fulfills</w:t>
      </w:r>
      <w:proofErr w:type="spellEnd"/>
      <w:r>
        <w:rPr>
          <w:sz w:val="23"/>
          <w:szCs w:val="23"/>
        </w:rPr>
        <w:t xml:space="preserve">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14:paraId="4C11C9A8" w14:textId="77777777" w:rsidR="00077543" w:rsidRDefault="00077543" w:rsidP="007A2236">
      <w:pPr>
        <w:spacing w:line="276" w:lineRule="auto"/>
      </w:pPr>
    </w:p>
    <w:p w14:paraId="61721B9A" w14:textId="77777777" w:rsidR="00077543" w:rsidRDefault="00077543" w:rsidP="007A2236">
      <w:pPr>
        <w:spacing w:line="276" w:lineRule="auto"/>
      </w:pPr>
    </w:p>
    <w:p w14:paraId="7199E086" w14:textId="77777777" w:rsidR="00077543" w:rsidRDefault="001A1DB0" w:rsidP="007A2236">
      <w:pPr>
        <w:tabs>
          <w:tab w:val="left" w:pos="6720"/>
        </w:tabs>
        <w:spacing w:line="276" w:lineRule="auto"/>
        <w:ind w:left="720"/>
        <w:rPr>
          <w:sz w:val="24"/>
          <w:szCs w:val="24"/>
        </w:rPr>
      </w:pPr>
      <w:r>
        <w:rPr>
          <w:sz w:val="24"/>
          <w:szCs w:val="24"/>
        </w:rPr>
        <w:t>Signature of the Guide:</w:t>
      </w:r>
      <w:r>
        <w:rPr>
          <w:sz w:val="24"/>
          <w:szCs w:val="24"/>
        </w:rPr>
        <w:tab/>
      </w:r>
    </w:p>
    <w:p w14:paraId="37475F01" w14:textId="77777777" w:rsidR="00077543" w:rsidRDefault="00077543" w:rsidP="007A2236">
      <w:pPr>
        <w:spacing w:line="276" w:lineRule="auto"/>
      </w:pPr>
    </w:p>
    <w:p w14:paraId="4814799C" w14:textId="77777777" w:rsidR="00077543" w:rsidRDefault="001A1DB0" w:rsidP="007A2236">
      <w:pPr>
        <w:tabs>
          <w:tab w:val="left" w:pos="5120"/>
        </w:tabs>
        <w:spacing w:line="276" w:lineRule="auto"/>
        <w:ind w:left="720"/>
      </w:pPr>
      <w:r>
        <w:rPr>
          <w:sz w:val="24"/>
          <w:szCs w:val="24"/>
        </w:rPr>
        <w:t xml:space="preserve">Name: Dr./Prof.  </w:t>
      </w:r>
      <w:r>
        <w:tab/>
        <w:t xml:space="preserve">                </w:t>
      </w:r>
    </w:p>
    <w:p w14:paraId="548A441E" w14:textId="77777777" w:rsidR="00077543" w:rsidRDefault="00077543" w:rsidP="007A2236">
      <w:pPr>
        <w:spacing w:line="276" w:lineRule="auto"/>
      </w:pPr>
    </w:p>
    <w:p w14:paraId="576402B2" w14:textId="77777777" w:rsidR="00077543" w:rsidRDefault="001A1DB0" w:rsidP="007A2236">
      <w:pPr>
        <w:tabs>
          <w:tab w:val="left" w:pos="5120"/>
        </w:tabs>
        <w:spacing w:line="276" w:lineRule="auto"/>
        <w:ind w:left="720"/>
        <w:rPr>
          <w:sz w:val="24"/>
          <w:szCs w:val="24"/>
        </w:rPr>
      </w:pPr>
      <w:r>
        <w:rPr>
          <w:sz w:val="24"/>
          <w:szCs w:val="24"/>
        </w:rPr>
        <w:t>Date:</w:t>
      </w:r>
      <w:r>
        <w:tab/>
        <w:t xml:space="preserve">                </w:t>
      </w:r>
    </w:p>
    <w:p w14:paraId="32C851AA" w14:textId="77777777" w:rsidR="00077543" w:rsidRDefault="00077543" w:rsidP="007A2236">
      <w:pPr>
        <w:spacing w:line="276" w:lineRule="auto"/>
      </w:pPr>
    </w:p>
    <w:p w14:paraId="49F1A8EB" w14:textId="77777777" w:rsidR="00077543" w:rsidRDefault="001A1DB0" w:rsidP="007A2236">
      <w:pPr>
        <w:tabs>
          <w:tab w:val="left" w:pos="7000"/>
        </w:tabs>
        <w:spacing w:line="276" w:lineRule="auto"/>
        <w:rPr>
          <w:sz w:val="24"/>
          <w:szCs w:val="24"/>
        </w:rPr>
      </w:pPr>
      <w:r>
        <w:rPr>
          <w:sz w:val="24"/>
          <w:szCs w:val="24"/>
        </w:rPr>
        <w:t xml:space="preserve">            Signature of the Examiner</w:t>
      </w:r>
      <w:r>
        <w:t xml:space="preserve">                               </w:t>
      </w:r>
      <w:r>
        <w:rPr>
          <w:sz w:val="24"/>
          <w:szCs w:val="24"/>
        </w:rPr>
        <w:t>Signature of the</w:t>
      </w:r>
      <w:r>
        <w:t xml:space="preserve"> </w:t>
      </w:r>
      <w:r>
        <w:rPr>
          <w:sz w:val="24"/>
          <w:szCs w:val="24"/>
        </w:rPr>
        <w:t xml:space="preserve">Examiner                   </w:t>
      </w:r>
      <w:r>
        <w:t xml:space="preserve">  </w:t>
      </w:r>
    </w:p>
    <w:p w14:paraId="56EA281F" w14:textId="77777777" w:rsidR="00077543" w:rsidRDefault="001A1DB0" w:rsidP="007A2236">
      <w:pPr>
        <w:tabs>
          <w:tab w:val="left" w:pos="7000"/>
        </w:tabs>
        <w:spacing w:line="276" w:lineRule="auto"/>
        <w:rPr>
          <w:sz w:val="24"/>
          <w:szCs w:val="24"/>
        </w:rPr>
      </w:pPr>
      <w:r>
        <w:rPr>
          <w:sz w:val="24"/>
          <w:szCs w:val="24"/>
        </w:rPr>
        <w:t xml:space="preserve">            Name:</w:t>
      </w:r>
      <w:r>
        <w:t xml:space="preserve">                                                                  </w:t>
      </w:r>
      <w:r>
        <w:rPr>
          <w:sz w:val="24"/>
          <w:szCs w:val="24"/>
        </w:rPr>
        <w:t xml:space="preserve">Name:                  </w:t>
      </w:r>
      <w:r>
        <w:t xml:space="preserve">                </w:t>
      </w:r>
    </w:p>
    <w:p w14:paraId="7012048D" w14:textId="77777777" w:rsidR="00077543" w:rsidRDefault="001A1DB0" w:rsidP="007A2236">
      <w:pPr>
        <w:tabs>
          <w:tab w:val="left" w:pos="5120"/>
        </w:tabs>
        <w:spacing w:line="276" w:lineRule="auto"/>
        <w:rPr>
          <w:sz w:val="24"/>
          <w:szCs w:val="24"/>
        </w:rPr>
      </w:pPr>
      <w:r>
        <w:rPr>
          <w:sz w:val="24"/>
          <w:szCs w:val="24"/>
        </w:rPr>
        <w:t xml:space="preserve">            Date:</w:t>
      </w:r>
      <w:r>
        <w:t xml:space="preserve">                                                                     </w:t>
      </w:r>
      <w:r>
        <w:rPr>
          <w:sz w:val="24"/>
          <w:szCs w:val="24"/>
        </w:rPr>
        <w:t>Date:</w:t>
      </w:r>
      <w:r>
        <w:rPr>
          <w:sz w:val="24"/>
          <w:szCs w:val="24"/>
        </w:rPr>
        <w:tab/>
        <w:t xml:space="preserve">                              </w:t>
      </w:r>
    </w:p>
    <w:p w14:paraId="7E458683" w14:textId="77777777" w:rsidR="00077543" w:rsidRDefault="001A1DB0" w:rsidP="007A2236">
      <w:pPr>
        <w:tabs>
          <w:tab w:val="left" w:pos="5120"/>
        </w:tabs>
        <w:spacing w:line="276" w:lineRule="auto"/>
        <w:ind w:left="1260"/>
      </w:pPr>
      <w:r>
        <w:t xml:space="preserve">       </w:t>
      </w:r>
      <w:r>
        <w:rPr>
          <w:sz w:val="24"/>
          <w:szCs w:val="24"/>
        </w:rPr>
        <w:t xml:space="preserve">                             </w:t>
      </w:r>
      <w:r>
        <w:rPr>
          <w:sz w:val="24"/>
          <w:szCs w:val="24"/>
        </w:rPr>
        <w:tab/>
      </w:r>
      <w:r>
        <w:rPr>
          <w:sz w:val="24"/>
          <w:szCs w:val="24"/>
        </w:rPr>
        <w:tab/>
        <w:t xml:space="preserve">Approved by the Head of Department, </w:t>
      </w:r>
    </w:p>
    <w:p w14:paraId="4C464201" w14:textId="77777777" w:rsidR="00077543" w:rsidRDefault="001A1DB0" w:rsidP="007A2236">
      <w:pPr>
        <w:tabs>
          <w:tab w:val="left" w:pos="5120"/>
        </w:tabs>
        <w:spacing w:line="276" w:lineRule="auto"/>
        <w:ind w:left="1260"/>
        <w:jc w:val="center"/>
        <w:rPr>
          <w:sz w:val="24"/>
          <w:szCs w:val="24"/>
        </w:rPr>
      </w:pPr>
      <w:r>
        <w:rPr>
          <w:b/>
        </w:rPr>
        <w:t xml:space="preserve">                       B.Tech. CSE</w:t>
      </w:r>
    </w:p>
    <w:p w14:paraId="3E5F084A" w14:textId="77777777" w:rsidR="00077543" w:rsidRDefault="001A1DB0" w:rsidP="007A2236">
      <w:pPr>
        <w:tabs>
          <w:tab w:val="left" w:pos="5120"/>
        </w:tabs>
        <w:spacing w:line="276" w:lineRule="auto"/>
        <w:rPr>
          <w:b/>
          <w:sz w:val="24"/>
          <w:szCs w:val="24"/>
        </w:rPr>
      </w:pPr>
      <w:r>
        <w:rPr>
          <w:sz w:val="24"/>
          <w:szCs w:val="24"/>
        </w:rPr>
        <w:tab/>
        <w:t xml:space="preserve">           Name:</w:t>
      </w:r>
      <w:r>
        <w:rPr>
          <w:color w:val="000000"/>
          <w:sz w:val="23"/>
          <w:szCs w:val="23"/>
        </w:rPr>
        <w:t xml:space="preserve"> </w:t>
      </w:r>
      <w:r>
        <w:rPr>
          <w:sz w:val="24"/>
          <w:szCs w:val="24"/>
        </w:rPr>
        <w:t xml:space="preserve">Dr. </w:t>
      </w:r>
      <w:proofErr w:type="spellStart"/>
      <w:r>
        <w:rPr>
          <w:sz w:val="24"/>
          <w:szCs w:val="24"/>
        </w:rPr>
        <w:t>Nithyanandam</w:t>
      </w:r>
      <w:proofErr w:type="spellEnd"/>
      <w:r>
        <w:rPr>
          <w:sz w:val="24"/>
          <w:szCs w:val="24"/>
        </w:rPr>
        <w:t xml:space="preserve"> P</w:t>
      </w:r>
    </w:p>
    <w:p w14:paraId="5ECDD63F" w14:textId="77777777" w:rsidR="00077543" w:rsidRDefault="001A1DB0" w:rsidP="007A2236">
      <w:pPr>
        <w:spacing w:line="276" w:lineRule="auto"/>
        <w:ind w:left="5040"/>
        <w:rPr>
          <w:sz w:val="24"/>
          <w:szCs w:val="24"/>
        </w:rPr>
      </w:pPr>
      <w:r>
        <w:rPr>
          <w:sz w:val="24"/>
          <w:szCs w:val="24"/>
        </w:rPr>
        <w:t xml:space="preserve"> </w:t>
      </w:r>
    </w:p>
    <w:p w14:paraId="19A12726" w14:textId="77777777" w:rsidR="00077543" w:rsidRDefault="001A1DB0" w:rsidP="007A2236">
      <w:pPr>
        <w:spacing w:line="276" w:lineRule="auto"/>
        <w:ind w:left="5040"/>
        <w:rPr>
          <w:sz w:val="19"/>
          <w:szCs w:val="19"/>
        </w:rPr>
      </w:pPr>
      <w:r>
        <w:rPr>
          <w:sz w:val="24"/>
          <w:szCs w:val="24"/>
        </w:rPr>
        <w:t xml:space="preserve">            Date:</w:t>
      </w:r>
    </w:p>
    <w:p w14:paraId="5667A4BC" w14:textId="77777777" w:rsidR="00077543" w:rsidRDefault="001A1DB0" w:rsidP="007A2236">
      <w:pPr>
        <w:spacing w:line="276" w:lineRule="auto"/>
        <w:ind w:left="7240" w:firstLine="680"/>
        <w:rPr>
          <w:sz w:val="19"/>
          <w:szCs w:val="19"/>
        </w:rPr>
      </w:pPr>
      <w:r>
        <w:rPr>
          <w:sz w:val="19"/>
          <w:szCs w:val="19"/>
        </w:rPr>
        <w:t>(Seal of SCOPE)</w:t>
      </w:r>
    </w:p>
    <w:p w14:paraId="6127A885" w14:textId="77777777" w:rsidR="00077543" w:rsidRPr="002E68EE" w:rsidRDefault="001A1DB0" w:rsidP="007A2236">
      <w:pPr>
        <w:spacing w:line="276" w:lineRule="auto"/>
        <w:rPr>
          <w:color w:val="000000"/>
          <w:sz w:val="20"/>
          <w:szCs w:val="20"/>
        </w:rPr>
      </w:pPr>
      <w:r>
        <w:rPr>
          <w:sz w:val="19"/>
          <w:szCs w:val="19"/>
        </w:rPr>
        <w:lastRenderedPageBreak/>
        <w:t xml:space="preserve">                               </w:t>
      </w:r>
    </w:p>
    <w:p w14:paraId="4978E98E" w14:textId="77777777" w:rsidR="00077543" w:rsidRDefault="001A1DB0" w:rsidP="007A2236">
      <w:pPr>
        <w:spacing w:before="60" w:line="276" w:lineRule="auto"/>
        <w:ind w:left="19"/>
        <w:jc w:val="center"/>
        <w:rPr>
          <w:b/>
          <w:sz w:val="28"/>
          <w:szCs w:val="28"/>
        </w:rPr>
      </w:pPr>
      <w:r>
        <w:rPr>
          <w:b/>
          <w:sz w:val="28"/>
          <w:szCs w:val="28"/>
        </w:rPr>
        <w:t>ABSTRACT</w:t>
      </w:r>
    </w:p>
    <w:p w14:paraId="3EA4D45D" w14:textId="77777777" w:rsidR="00077543" w:rsidRDefault="00077543" w:rsidP="007A2236">
      <w:pPr>
        <w:spacing w:before="39" w:line="276" w:lineRule="auto"/>
        <w:ind w:left="22"/>
        <w:jc w:val="center"/>
        <w:rPr>
          <w:sz w:val="18"/>
          <w:szCs w:val="18"/>
        </w:rPr>
      </w:pPr>
    </w:p>
    <w:p w14:paraId="5473BD37" w14:textId="77777777" w:rsidR="00077543" w:rsidRDefault="00077543" w:rsidP="007A2236">
      <w:pPr>
        <w:pBdr>
          <w:top w:val="nil"/>
          <w:left w:val="nil"/>
          <w:bottom w:val="nil"/>
          <w:right w:val="nil"/>
          <w:between w:val="nil"/>
        </w:pBdr>
        <w:spacing w:line="276" w:lineRule="auto"/>
        <w:rPr>
          <w:color w:val="000000"/>
          <w:sz w:val="20"/>
          <w:szCs w:val="20"/>
        </w:rPr>
      </w:pPr>
    </w:p>
    <w:p w14:paraId="772EC11E" w14:textId="77777777" w:rsidR="00077543" w:rsidRDefault="00077543" w:rsidP="007A2236">
      <w:pPr>
        <w:pBdr>
          <w:top w:val="nil"/>
          <w:left w:val="nil"/>
          <w:bottom w:val="nil"/>
          <w:right w:val="nil"/>
          <w:between w:val="nil"/>
        </w:pBdr>
        <w:spacing w:before="9" w:line="276" w:lineRule="auto"/>
        <w:rPr>
          <w:color w:val="000000"/>
          <w:sz w:val="20"/>
          <w:szCs w:val="20"/>
        </w:rPr>
      </w:pPr>
    </w:p>
    <w:p w14:paraId="57B38971" w14:textId="77777777" w:rsidR="00077543" w:rsidRDefault="001A1DB0" w:rsidP="007A2236">
      <w:pPr>
        <w:spacing w:before="219" w:line="276" w:lineRule="auto"/>
        <w:ind w:left="460"/>
        <w:jc w:val="both"/>
        <w:rPr>
          <w:color w:val="000000"/>
          <w:sz w:val="24"/>
          <w:szCs w:val="24"/>
        </w:rPr>
      </w:pPr>
      <w:r>
        <w:rPr>
          <w:sz w:val="24"/>
          <w:szCs w:val="24"/>
        </w:rPr>
        <w:t xml:space="preserve">Osteoporosis, often asymptomatic until fractures occur, poses significant challenges for early diagnosis. This study introduces a deep learning framework using knee X-ray images to automate osteoporosis detection by integrating CNNs with transfer learning and data augmentation. A dataset of 1,947 images, categorized as Normal, Osteopenia, and Osteoporosis, was pre-processed via Min-Max scaling, resizing to 224×224 pixels, and augmentation techniques. We evaluated a custom CNN alongside pre-trained models (VGG-16, VGG-19, ResNet-50, DenseNet-121, </w:t>
      </w:r>
      <w:proofErr w:type="spellStart"/>
      <w:r>
        <w:rPr>
          <w:sz w:val="24"/>
          <w:szCs w:val="24"/>
        </w:rPr>
        <w:t>XceptionNet</w:t>
      </w:r>
      <w:proofErr w:type="spellEnd"/>
      <w:r>
        <w:rPr>
          <w:sz w:val="24"/>
          <w:szCs w:val="24"/>
        </w:rPr>
        <w:t xml:space="preserve">) achieving accuracies between 82.1% and 94.5%. Two hybrid models were then developed: one combining VGG-19, InceptionResNetV2, and MobileNetV2 reached 97.5% accuracy, and another integrating </w:t>
      </w:r>
      <w:proofErr w:type="spellStart"/>
      <w:r>
        <w:rPr>
          <w:sz w:val="24"/>
          <w:szCs w:val="24"/>
        </w:rPr>
        <w:t>DenseNet</w:t>
      </w:r>
      <w:proofErr w:type="spellEnd"/>
      <w:r>
        <w:rPr>
          <w:sz w:val="24"/>
          <w:szCs w:val="24"/>
        </w:rPr>
        <w:t xml:space="preserve"> with </w:t>
      </w:r>
      <w:proofErr w:type="spellStart"/>
      <w:r>
        <w:rPr>
          <w:sz w:val="24"/>
          <w:szCs w:val="24"/>
        </w:rPr>
        <w:t>EfficientNet</w:t>
      </w:r>
      <w:proofErr w:type="spellEnd"/>
      <w:r>
        <w:rPr>
          <w:sz w:val="24"/>
          <w:szCs w:val="24"/>
        </w:rPr>
        <w:t xml:space="preserve"> reached 94.8%. Grad-CAM visualization provided interpretable insights, enhancing clinical relevance. The proposed approach offers a scalable solution that can be easily integrated into existing radiology workflows, and our experimental results underscore the importance of ensemble strategies in boosting model performance. Moreover, the integration of Grad-CAM visualizations adds a critical layer of interpretability that can increase clinician trust and adoption. This research sets the stage for further exploration of advanced hybrid architectures in medical imaging diagnostics, demonstrating the framework’s potential as a decision-support tool for early osteoporosis diagnosis, with future work aimed at dataset expansion and real-time implementation.</w:t>
      </w:r>
    </w:p>
    <w:p w14:paraId="1DACA379" w14:textId="77777777" w:rsidR="00077543" w:rsidRDefault="00077543" w:rsidP="007A2236">
      <w:pPr>
        <w:spacing w:before="219" w:line="276" w:lineRule="auto"/>
        <w:ind w:left="460"/>
        <w:jc w:val="both"/>
        <w:rPr>
          <w:sz w:val="24"/>
          <w:szCs w:val="24"/>
        </w:rPr>
      </w:pPr>
    </w:p>
    <w:p w14:paraId="03081042" w14:textId="77777777" w:rsidR="00077543" w:rsidRDefault="00077543" w:rsidP="007A2236">
      <w:pPr>
        <w:pBdr>
          <w:top w:val="nil"/>
          <w:left w:val="nil"/>
          <w:bottom w:val="nil"/>
          <w:right w:val="nil"/>
          <w:between w:val="nil"/>
        </w:pBdr>
        <w:spacing w:line="276" w:lineRule="auto"/>
        <w:rPr>
          <w:color w:val="000000"/>
          <w:sz w:val="20"/>
          <w:szCs w:val="20"/>
        </w:rPr>
      </w:pPr>
    </w:p>
    <w:p w14:paraId="67646966" w14:textId="77777777" w:rsidR="00077543" w:rsidRDefault="00077543" w:rsidP="007A2236">
      <w:pPr>
        <w:pBdr>
          <w:top w:val="nil"/>
          <w:left w:val="nil"/>
          <w:bottom w:val="nil"/>
          <w:right w:val="nil"/>
          <w:between w:val="nil"/>
        </w:pBdr>
        <w:spacing w:line="276" w:lineRule="auto"/>
        <w:rPr>
          <w:color w:val="000000"/>
          <w:sz w:val="20"/>
          <w:szCs w:val="20"/>
        </w:rPr>
      </w:pPr>
    </w:p>
    <w:p w14:paraId="122C5B75" w14:textId="77777777" w:rsidR="00077543" w:rsidRDefault="00077543" w:rsidP="007A2236">
      <w:pPr>
        <w:pBdr>
          <w:top w:val="nil"/>
          <w:left w:val="nil"/>
          <w:bottom w:val="nil"/>
          <w:right w:val="nil"/>
          <w:between w:val="nil"/>
        </w:pBdr>
        <w:spacing w:line="276" w:lineRule="auto"/>
        <w:rPr>
          <w:color w:val="000000"/>
          <w:sz w:val="20"/>
          <w:szCs w:val="20"/>
        </w:rPr>
      </w:pPr>
    </w:p>
    <w:p w14:paraId="4ABD431D" w14:textId="77777777" w:rsidR="00077543" w:rsidRDefault="00077543" w:rsidP="007A2236">
      <w:pPr>
        <w:pBdr>
          <w:top w:val="nil"/>
          <w:left w:val="nil"/>
          <w:bottom w:val="nil"/>
          <w:right w:val="nil"/>
          <w:between w:val="nil"/>
        </w:pBdr>
        <w:spacing w:line="276" w:lineRule="auto"/>
        <w:rPr>
          <w:color w:val="000000"/>
          <w:sz w:val="20"/>
          <w:szCs w:val="20"/>
        </w:rPr>
      </w:pPr>
    </w:p>
    <w:p w14:paraId="59C47E6F" w14:textId="77777777" w:rsidR="00077543" w:rsidRDefault="00077543" w:rsidP="007A2236">
      <w:pPr>
        <w:pBdr>
          <w:top w:val="nil"/>
          <w:left w:val="nil"/>
          <w:bottom w:val="nil"/>
          <w:right w:val="nil"/>
          <w:between w:val="nil"/>
        </w:pBdr>
        <w:spacing w:line="276" w:lineRule="auto"/>
        <w:rPr>
          <w:color w:val="000000"/>
          <w:sz w:val="20"/>
          <w:szCs w:val="20"/>
        </w:rPr>
      </w:pPr>
    </w:p>
    <w:p w14:paraId="62334C6D" w14:textId="77777777" w:rsidR="00077543" w:rsidRDefault="00077543" w:rsidP="007A2236">
      <w:pPr>
        <w:pBdr>
          <w:top w:val="nil"/>
          <w:left w:val="nil"/>
          <w:bottom w:val="nil"/>
          <w:right w:val="nil"/>
          <w:between w:val="nil"/>
        </w:pBdr>
        <w:spacing w:line="276" w:lineRule="auto"/>
        <w:rPr>
          <w:color w:val="000000"/>
          <w:sz w:val="20"/>
          <w:szCs w:val="20"/>
        </w:rPr>
      </w:pPr>
    </w:p>
    <w:p w14:paraId="6507E536" w14:textId="77777777" w:rsidR="00077543" w:rsidRDefault="00077543" w:rsidP="007A2236">
      <w:pPr>
        <w:pBdr>
          <w:top w:val="nil"/>
          <w:left w:val="nil"/>
          <w:bottom w:val="nil"/>
          <w:right w:val="nil"/>
          <w:between w:val="nil"/>
        </w:pBdr>
        <w:spacing w:line="276" w:lineRule="auto"/>
        <w:rPr>
          <w:color w:val="000000"/>
          <w:sz w:val="20"/>
          <w:szCs w:val="20"/>
        </w:rPr>
      </w:pPr>
    </w:p>
    <w:p w14:paraId="7AF12CDE" w14:textId="77777777" w:rsidR="00077543" w:rsidRDefault="00077543" w:rsidP="007A2236">
      <w:pPr>
        <w:pBdr>
          <w:top w:val="nil"/>
          <w:left w:val="nil"/>
          <w:bottom w:val="nil"/>
          <w:right w:val="nil"/>
          <w:between w:val="nil"/>
        </w:pBdr>
        <w:spacing w:line="276" w:lineRule="auto"/>
        <w:rPr>
          <w:color w:val="000000"/>
          <w:sz w:val="20"/>
          <w:szCs w:val="20"/>
        </w:rPr>
      </w:pPr>
    </w:p>
    <w:p w14:paraId="11534234" w14:textId="77777777" w:rsidR="00077543" w:rsidRDefault="00077543" w:rsidP="007A2236">
      <w:pPr>
        <w:pBdr>
          <w:top w:val="nil"/>
          <w:left w:val="nil"/>
          <w:bottom w:val="nil"/>
          <w:right w:val="nil"/>
          <w:between w:val="nil"/>
        </w:pBdr>
        <w:spacing w:line="276" w:lineRule="auto"/>
        <w:rPr>
          <w:color w:val="000000"/>
          <w:sz w:val="20"/>
          <w:szCs w:val="20"/>
        </w:rPr>
      </w:pPr>
    </w:p>
    <w:p w14:paraId="421F7A9D" w14:textId="77777777" w:rsidR="00077543" w:rsidRDefault="00077543" w:rsidP="007A2236">
      <w:pPr>
        <w:pBdr>
          <w:top w:val="nil"/>
          <w:left w:val="nil"/>
          <w:bottom w:val="nil"/>
          <w:right w:val="nil"/>
          <w:between w:val="nil"/>
        </w:pBdr>
        <w:spacing w:line="276" w:lineRule="auto"/>
        <w:rPr>
          <w:color w:val="000000"/>
          <w:sz w:val="20"/>
          <w:szCs w:val="20"/>
        </w:rPr>
      </w:pPr>
    </w:p>
    <w:p w14:paraId="4CAFBBF1" w14:textId="77777777" w:rsidR="00077543" w:rsidRDefault="00077543" w:rsidP="007A2236">
      <w:pPr>
        <w:pBdr>
          <w:top w:val="nil"/>
          <w:left w:val="nil"/>
          <w:bottom w:val="nil"/>
          <w:right w:val="nil"/>
          <w:between w:val="nil"/>
        </w:pBdr>
        <w:spacing w:line="276" w:lineRule="auto"/>
        <w:rPr>
          <w:color w:val="000000"/>
          <w:sz w:val="20"/>
          <w:szCs w:val="20"/>
        </w:rPr>
      </w:pPr>
    </w:p>
    <w:p w14:paraId="0CC9DD67" w14:textId="77777777" w:rsidR="00077543" w:rsidRDefault="00077543" w:rsidP="007A2236">
      <w:pPr>
        <w:pBdr>
          <w:top w:val="nil"/>
          <w:left w:val="nil"/>
          <w:bottom w:val="nil"/>
          <w:right w:val="nil"/>
          <w:between w:val="nil"/>
        </w:pBdr>
        <w:spacing w:before="11" w:line="276" w:lineRule="auto"/>
        <w:rPr>
          <w:color w:val="000000"/>
          <w:sz w:val="21"/>
          <w:szCs w:val="21"/>
        </w:rPr>
        <w:sectPr w:rsidR="00077543">
          <w:headerReference w:type="default" r:id="rId10"/>
          <w:pgSz w:w="12240" w:h="15840"/>
          <w:pgMar w:top="1440" w:right="1440" w:bottom="1440" w:left="1440" w:header="720" w:footer="720" w:gutter="0"/>
          <w:pgNumType w:start="1"/>
          <w:cols w:space="720"/>
        </w:sectPr>
      </w:pPr>
    </w:p>
    <w:p w14:paraId="373F6B85" w14:textId="77777777" w:rsidR="00077543" w:rsidRDefault="001A1DB0" w:rsidP="007A2236">
      <w:pPr>
        <w:spacing w:before="60" w:line="276" w:lineRule="auto"/>
        <w:ind w:left="18"/>
        <w:jc w:val="center"/>
        <w:rPr>
          <w:b/>
          <w:sz w:val="26"/>
          <w:szCs w:val="26"/>
        </w:rPr>
      </w:pPr>
      <w:r>
        <w:rPr>
          <w:b/>
          <w:sz w:val="26"/>
          <w:szCs w:val="26"/>
        </w:rPr>
        <w:lastRenderedPageBreak/>
        <w:t>ACKNOWLEDGEMENT</w:t>
      </w:r>
    </w:p>
    <w:p w14:paraId="170CA283" w14:textId="77777777" w:rsidR="00077543" w:rsidRDefault="00077543" w:rsidP="007A2236">
      <w:pPr>
        <w:spacing w:before="60" w:line="276" w:lineRule="auto"/>
        <w:ind w:left="18"/>
        <w:jc w:val="center"/>
        <w:rPr>
          <w:b/>
          <w:sz w:val="26"/>
          <w:szCs w:val="26"/>
        </w:rPr>
      </w:pPr>
    </w:p>
    <w:p w14:paraId="5AC34338" w14:textId="77777777" w:rsidR="00077543" w:rsidRDefault="00077543" w:rsidP="007A2236">
      <w:pPr>
        <w:pBdr>
          <w:top w:val="nil"/>
          <w:left w:val="nil"/>
          <w:bottom w:val="nil"/>
          <w:right w:val="nil"/>
          <w:between w:val="nil"/>
        </w:pBdr>
        <w:spacing w:before="9" w:line="276" w:lineRule="auto"/>
        <w:rPr>
          <w:b/>
          <w:color w:val="000000"/>
        </w:rPr>
      </w:pPr>
    </w:p>
    <w:p w14:paraId="0FF6AE10" w14:textId="77777777" w:rsidR="00077543" w:rsidRDefault="001A1DB0" w:rsidP="007A2236">
      <w:pPr>
        <w:pBdr>
          <w:top w:val="nil"/>
          <w:left w:val="nil"/>
          <w:bottom w:val="nil"/>
          <w:right w:val="nil"/>
          <w:between w:val="nil"/>
        </w:pBdr>
        <w:spacing w:before="1" w:line="276" w:lineRule="auto"/>
        <w:ind w:left="515"/>
        <w:jc w:val="both"/>
        <w:rPr>
          <w:color w:val="000000"/>
          <w:sz w:val="24"/>
          <w:szCs w:val="24"/>
        </w:rPr>
      </w:pPr>
      <w:bookmarkStart w:id="1" w:name="_30j0zll" w:colFirst="0" w:colLast="0"/>
      <w:bookmarkEnd w:id="1"/>
      <w:r>
        <w:rPr>
          <w:color w:val="000000"/>
          <w:sz w:val="24"/>
          <w:szCs w:val="24"/>
        </w:rPr>
        <w:t>It is my pleasure to express with deep sense of gratitude to Dr. Deepa Nivethika,</w:t>
      </w:r>
    </w:p>
    <w:p w14:paraId="058052D0" w14:textId="77777777" w:rsidR="00077543" w:rsidRDefault="001A1DB0" w:rsidP="007A2236">
      <w:pPr>
        <w:pBdr>
          <w:top w:val="nil"/>
          <w:left w:val="nil"/>
          <w:bottom w:val="nil"/>
          <w:right w:val="nil"/>
          <w:between w:val="nil"/>
        </w:pBdr>
        <w:spacing w:before="50" w:line="276" w:lineRule="auto"/>
        <w:ind w:left="460" w:right="437"/>
        <w:jc w:val="both"/>
        <w:rPr>
          <w:color w:val="000000"/>
          <w:sz w:val="24"/>
          <w:szCs w:val="24"/>
          <w:highlight w:val="yellow"/>
        </w:rPr>
      </w:pPr>
      <w:r>
        <w:rPr>
          <w:color w:val="000000"/>
          <w:sz w:val="24"/>
          <w:szCs w:val="24"/>
        </w:rPr>
        <w:t xml:space="preserve">School of Computer Science and Engineering, Vellore Institute of Technology, Chennai, for her constant guidance, continual encouragement, understanding; more than all, she taught me patience in my </w:t>
      </w:r>
      <w:proofErr w:type="spellStart"/>
      <w:r>
        <w:rPr>
          <w:color w:val="000000"/>
          <w:sz w:val="24"/>
          <w:szCs w:val="24"/>
        </w:rPr>
        <w:t>endeavor</w:t>
      </w:r>
      <w:proofErr w:type="spellEnd"/>
      <w:r>
        <w:rPr>
          <w:color w:val="000000"/>
          <w:sz w:val="24"/>
          <w:szCs w:val="24"/>
        </w:rPr>
        <w:t xml:space="preserve">. My association with her is not confined to academics only, but it is a great opportunity on my part </w:t>
      </w:r>
      <w:r>
        <w:rPr>
          <w:sz w:val="24"/>
          <w:szCs w:val="24"/>
        </w:rPr>
        <w:t>to work</w:t>
      </w:r>
      <w:r>
        <w:rPr>
          <w:color w:val="000000"/>
          <w:sz w:val="24"/>
          <w:szCs w:val="24"/>
        </w:rPr>
        <w:t xml:space="preserve"> with an intellectual and expert in the field of Machine Learning.</w:t>
      </w:r>
    </w:p>
    <w:p w14:paraId="26F5B57A" w14:textId="77777777" w:rsidR="00077543" w:rsidRDefault="001A1DB0" w:rsidP="007A2236">
      <w:pPr>
        <w:pBdr>
          <w:top w:val="nil"/>
          <w:left w:val="nil"/>
          <w:bottom w:val="nil"/>
          <w:right w:val="nil"/>
          <w:between w:val="nil"/>
        </w:pBdr>
        <w:spacing w:before="201" w:line="276" w:lineRule="auto"/>
        <w:ind w:left="460" w:right="442"/>
        <w:jc w:val="both"/>
        <w:rPr>
          <w:color w:val="000000"/>
          <w:sz w:val="24"/>
          <w:szCs w:val="24"/>
        </w:rPr>
      </w:pPr>
      <w:r>
        <w:rPr>
          <w:color w:val="000000"/>
          <w:sz w:val="24"/>
          <w:szCs w:val="24"/>
        </w:rPr>
        <w:t xml:space="preserve">It is with gratitude that I would like to extend my thanks to the visionary leader Dr. G. </w:t>
      </w:r>
      <w:proofErr w:type="spellStart"/>
      <w:r>
        <w:rPr>
          <w:color w:val="000000"/>
          <w:sz w:val="24"/>
          <w:szCs w:val="24"/>
        </w:rPr>
        <w:t>Viswanathan</w:t>
      </w:r>
      <w:proofErr w:type="spellEnd"/>
      <w:r>
        <w:rPr>
          <w:color w:val="000000"/>
          <w:sz w:val="24"/>
          <w:szCs w:val="24"/>
        </w:rPr>
        <w:t xml:space="preserve"> our </w:t>
      </w:r>
      <w:proofErr w:type="spellStart"/>
      <w:r>
        <w:rPr>
          <w:color w:val="000000"/>
          <w:sz w:val="24"/>
          <w:szCs w:val="24"/>
        </w:rPr>
        <w:t>Honorable</w:t>
      </w:r>
      <w:proofErr w:type="spellEnd"/>
      <w:r>
        <w:rPr>
          <w:color w:val="000000"/>
          <w:sz w:val="24"/>
          <w:szCs w:val="24"/>
        </w:rPr>
        <w:t xml:space="preserve"> Chancellor, </w:t>
      </w:r>
      <w:proofErr w:type="spellStart"/>
      <w:r>
        <w:rPr>
          <w:color w:val="000000"/>
          <w:sz w:val="24"/>
          <w:szCs w:val="24"/>
        </w:rPr>
        <w:t>Mr.</w:t>
      </w:r>
      <w:proofErr w:type="spellEnd"/>
      <w:r>
        <w:rPr>
          <w:color w:val="000000"/>
          <w:sz w:val="24"/>
          <w:szCs w:val="24"/>
        </w:rPr>
        <w:t xml:space="preserve"> Sankar Viswanathan, Dr. Sekar Viswanathan, Dr. G V Selvam Vice Presidents, Dr. </w:t>
      </w:r>
      <w:proofErr w:type="spellStart"/>
      <w:r>
        <w:rPr>
          <w:color w:val="000000"/>
          <w:sz w:val="24"/>
          <w:szCs w:val="24"/>
        </w:rPr>
        <w:t>Sandhya</w:t>
      </w:r>
      <w:proofErr w:type="spellEnd"/>
      <w:r>
        <w:rPr>
          <w:color w:val="000000"/>
          <w:sz w:val="24"/>
          <w:szCs w:val="24"/>
        </w:rPr>
        <w:t xml:space="preserve"> </w:t>
      </w:r>
      <w:proofErr w:type="spellStart"/>
      <w:r>
        <w:rPr>
          <w:color w:val="000000"/>
          <w:sz w:val="24"/>
          <w:szCs w:val="24"/>
        </w:rPr>
        <w:t>Pentareddy</w:t>
      </w:r>
      <w:proofErr w:type="spellEnd"/>
      <w:r>
        <w:rPr>
          <w:color w:val="000000"/>
          <w:sz w:val="24"/>
          <w:szCs w:val="24"/>
        </w:rPr>
        <w:t xml:space="preserve">, Executive Director, </w:t>
      </w:r>
      <w:proofErr w:type="spellStart"/>
      <w:r>
        <w:rPr>
          <w:color w:val="000000"/>
          <w:sz w:val="24"/>
          <w:szCs w:val="24"/>
        </w:rPr>
        <w:t>Ms.</w:t>
      </w:r>
      <w:proofErr w:type="spellEnd"/>
      <w:r>
        <w:rPr>
          <w:color w:val="000000"/>
          <w:sz w:val="24"/>
          <w:szCs w:val="24"/>
        </w:rPr>
        <w:t xml:space="preserve"> Kadhambari S. Viswanathan, Assistant Vice-President,                           Dr. V. S. </w:t>
      </w:r>
      <w:proofErr w:type="spellStart"/>
      <w:r>
        <w:rPr>
          <w:color w:val="000000"/>
          <w:sz w:val="24"/>
          <w:szCs w:val="24"/>
        </w:rPr>
        <w:t>Kanchana</w:t>
      </w:r>
      <w:proofErr w:type="spellEnd"/>
      <w:r>
        <w:rPr>
          <w:color w:val="000000"/>
          <w:sz w:val="24"/>
          <w:szCs w:val="24"/>
        </w:rPr>
        <w:t xml:space="preserve"> </w:t>
      </w:r>
      <w:proofErr w:type="spellStart"/>
      <w:r>
        <w:rPr>
          <w:color w:val="000000"/>
          <w:sz w:val="24"/>
          <w:szCs w:val="24"/>
        </w:rPr>
        <w:t>Bhaaskaran</w:t>
      </w:r>
      <w:proofErr w:type="spellEnd"/>
      <w:r>
        <w:rPr>
          <w:color w:val="000000"/>
          <w:sz w:val="24"/>
          <w:szCs w:val="24"/>
        </w:rPr>
        <w:t xml:space="preserve">  Vice-Chancellor,  </w:t>
      </w:r>
      <w:proofErr w:type="spellStart"/>
      <w:r>
        <w:rPr>
          <w:color w:val="000000"/>
          <w:sz w:val="24"/>
          <w:szCs w:val="24"/>
        </w:rPr>
        <w:t>Dr.</w:t>
      </w:r>
      <w:proofErr w:type="spellEnd"/>
      <w:r>
        <w:rPr>
          <w:color w:val="000000"/>
          <w:sz w:val="24"/>
          <w:szCs w:val="24"/>
        </w:rPr>
        <w:t xml:space="preserve"> T. Thyagarajan Pro-Vice Chancellor, VIT Chennai and Dr. P. K. Manoharan, Additional Registrar for providing an exceptional working environment and inspiring all of us during the tenure of the course.</w:t>
      </w:r>
    </w:p>
    <w:p w14:paraId="3B3FE0D6" w14:textId="77777777" w:rsidR="00077543" w:rsidRDefault="001A1DB0" w:rsidP="007A2236">
      <w:pPr>
        <w:pBdr>
          <w:top w:val="nil"/>
          <w:left w:val="nil"/>
          <w:bottom w:val="nil"/>
          <w:right w:val="nil"/>
          <w:between w:val="nil"/>
        </w:pBdr>
        <w:spacing w:before="201" w:line="276" w:lineRule="auto"/>
        <w:ind w:left="460" w:right="442"/>
        <w:jc w:val="both"/>
        <w:rPr>
          <w:color w:val="000000"/>
          <w:sz w:val="24"/>
          <w:szCs w:val="24"/>
        </w:rPr>
      </w:pPr>
      <w:r>
        <w:rPr>
          <w:color w:val="000000"/>
          <w:sz w:val="24"/>
          <w:szCs w:val="24"/>
        </w:rPr>
        <w:t>Special mention to Dr. Ganesan R, Dean, Dr. Parvathi R, Associate Dean Academics, Dr. Geetha S, Associate Dean Research, School of Computer Science and Engineering, Vellore Institute of Technology, Chennai for spending their valuable time and efforts in sharing their knowledge and for helping us in every aspect.</w:t>
      </w:r>
    </w:p>
    <w:p w14:paraId="1CA15194" w14:textId="77777777" w:rsidR="00077543" w:rsidRDefault="001A1DB0" w:rsidP="007A2236">
      <w:pPr>
        <w:pBdr>
          <w:top w:val="nil"/>
          <w:left w:val="nil"/>
          <w:bottom w:val="nil"/>
          <w:right w:val="nil"/>
          <w:between w:val="nil"/>
        </w:pBdr>
        <w:spacing w:before="201" w:line="276" w:lineRule="auto"/>
        <w:ind w:left="460" w:right="442"/>
        <w:jc w:val="both"/>
        <w:rPr>
          <w:color w:val="000000"/>
          <w:sz w:val="24"/>
          <w:szCs w:val="24"/>
        </w:rPr>
      </w:pPr>
      <w:bookmarkStart w:id="2" w:name="_1fob9te" w:colFirst="0" w:colLast="0"/>
      <w:bookmarkEnd w:id="2"/>
      <w:r>
        <w:rPr>
          <w:color w:val="000000"/>
          <w:sz w:val="24"/>
          <w:szCs w:val="24"/>
        </w:rPr>
        <w:t xml:space="preserve">In jubilant state, I express ingeniously my whole-hearted thanks to                                  Dr. </w:t>
      </w:r>
      <w:proofErr w:type="spellStart"/>
      <w:r>
        <w:rPr>
          <w:color w:val="000000"/>
          <w:sz w:val="24"/>
          <w:szCs w:val="24"/>
        </w:rPr>
        <w:t>Nithyanandam</w:t>
      </w:r>
      <w:proofErr w:type="spellEnd"/>
      <w:r>
        <w:rPr>
          <w:color w:val="000000"/>
          <w:sz w:val="24"/>
          <w:szCs w:val="24"/>
        </w:rPr>
        <w:t xml:space="preserve"> </w:t>
      </w:r>
      <w:proofErr w:type="gramStart"/>
      <w:r>
        <w:rPr>
          <w:color w:val="000000"/>
          <w:sz w:val="24"/>
          <w:szCs w:val="24"/>
        </w:rPr>
        <w:t>P ,</w:t>
      </w:r>
      <w:proofErr w:type="gramEnd"/>
      <w:r>
        <w:rPr>
          <w:color w:val="000000"/>
          <w:sz w:val="24"/>
          <w:szCs w:val="24"/>
        </w:rPr>
        <w:t xml:space="preserve"> Head of the Department, B.Tech. </w:t>
      </w:r>
      <w:r>
        <w:rPr>
          <w:sz w:val="24"/>
          <w:szCs w:val="24"/>
        </w:rPr>
        <w:t>CSE</w:t>
      </w:r>
      <w:r>
        <w:rPr>
          <w:color w:val="000000"/>
          <w:sz w:val="24"/>
          <w:szCs w:val="24"/>
        </w:rPr>
        <w:t xml:space="preserve"> and the Project Coordinators for their valuable support and encouragement to take up and complete the thesis.</w:t>
      </w:r>
    </w:p>
    <w:p w14:paraId="73C35A74" w14:textId="77777777" w:rsidR="00077543" w:rsidRDefault="001A1DB0" w:rsidP="007A2236">
      <w:pPr>
        <w:pBdr>
          <w:top w:val="nil"/>
          <w:left w:val="nil"/>
          <w:bottom w:val="nil"/>
          <w:right w:val="nil"/>
          <w:between w:val="nil"/>
        </w:pBdr>
        <w:spacing w:before="201" w:line="276" w:lineRule="auto"/>
        <w:ind w:left="460" w:right="442"/>
        <w:jc w:val="both"/>
        <w:rPr>
          <w:color w:val="000000"/>
          <w:sz w:val="24"/>
          <w:szCs w:val="24"/>
        </w:rPr>
      </w:pPr>
      <w:r>
        <w:rPr>
          <w:color w:val="000000"/>
          <w:sz w:val="24"/>
          <w:szCs w:val="24"/>
        </w:rPr>
        <w:t xml:space="preserve">My sincere thanks to all the faculties and </w:t>
      </w:r>
      <w:r>
        <w:rPr>
          <w:sz w:val="24"/>
          <w:szCs w:val="24"/>
        </w:rPr>
        <w:t>staff</w:t>
      </w:r>
      <w:r>
        <w:rPr>
          <w:color w:val="000000"/>
          <w:sz w:val="24"/>
          <w:szCs w:val="24"/>
        </w:rPr>
        <w:t xml:space="preserve"> at Vellore Institute of Technology, Chennai who helped me acquire the requisite knowledge. I would like to thank my parents for their support. It is indeed a pleasure to thank my friends who encouraged me to take up and complete this task.</w:t>
      </w:r>
    </w:p>
    <w:p w14:paraId="2871FD1E" w14:textId="77777777" w:rsidR="00077543" w:rsidRDefault="001A1DB0" w:rsidP="007A2236">
      <w:pPr>
        <w:pBdr>
          <w:top w:val="nil"/>
          <w:left w:val="nil"/>
          <w:bottom w:val="nil"/>
          <w:right w:val="nil"/>
          <w:between w:val="nil"/>
        </w:pBdr>
        <w:spacing w:before="200" w:line="276" w:lineRule="auto"/>
        <w:ind w:left="460"/>
        <w:jc w:val="both"/>
        <w:rPr>
          <w:color w:val="000000"/>
          <w:sz w:val="28"/>
          <w:szCs w:val="28"/>
        </w:rPr>
      </w:pPr>
      <w:r>
        <w:rPr>
          <w:color w:val="000000"/>
          <w:sz w:val="28"/>
          <w:szCs w:val="28"/>
        </w:rPr>
        <w:t>Place: Chennai</w:t>
      </w:r>
    </w:p>
    <w:p w14:paraId="38082DCF" w14:textId="77777777" w:rsidR="00077543" w:rsidRDefault="001A1DB0" w:rsidP="007A2236">
      <w:pPr>
        <w:pBdr>
          <w:top w:val="nil"/>
          <w:left w:val="nil"/>
          <w:bottom w:val="nil"/>
          <w:right w:val="nil"/>
          <w:between w:val="nil"/>
        </w:pBdr>
        <w:tabs>
          <w:tab w:val="left" w:pos="6221"/>
        </w:tabs>
        <w:spacing w:before="250" w:line="276" w:lineRule="auto"/>
        <w:ind w:left="460"/>
        <w:jc w:val="both"/>
        <w:rPr>
          <w:color w:val="000000"/>
          <w:sz w:val="28"/>
          <w:szCs w:val="28"/>
        </w:rPr>
      </w:pPr>
      <w:r>
        <w:rPr>
          <w:color w:val="000000"/>
          <w:sz w:val="28"/>
          <w:szCs w:val="28"/>
        </w:rPr>
        <w:t>Date:</w:t>
      </w:r>
      <w:r>
        <w:rPr>
          <w:color w:val="000000"/>
          <w:sz w:val="28"/>
          <w:szCs w:val="28"/>
        </w:rPr>
        <w:tab/>
      </w:r>
      <w:r>
        <w:rPr>
          <w:b/>
          <w:color w:val="000000"/>
          <w:sz w:val="24"/>
          <w:szCs w:val="24"/>
        </w:rPr>
        <w:t>GAURAV BHAUMIK</w:t>
      </w:r>
    </w:p>
    <w:p w14:paraId="2CD223BC" w14:textId="77777777" w:rsidR="00077543" w:rsidRDefault="00077543" w:rsidP="007A2236">
      <w:pPr>
        <w:pBdr>
          <w:top w:val="nil"/>
          <w:left w:val="nil"/>
          <w:bottom w:val="nil"/>
          <w:right w:val="nil"/>
          <w:between w:val="nil"/>
        </w:pBdr>
        <w:spacing w:before="249" w:line="276" w:lineRule="auto"/>
        <w:ind w:left="5501"/>
        <w:jc w:val="both"/>
        <w:rPr>
          <w:color w:val="000000"/>
          <w:sz w:val="28"/>
          <w:szCs w:val="28"/>
        </w:rPr>
      </w:pPr>
    </w:p>
    <w:p w14:paraId="14B1AC5B" w14:textId="77777777" w:rsidR="00077543" w:rsidRDefault="00077543" w:rsidP="007A2236">
      <w:pPr>
        <w:pBdr>
          <w:top w:val="nil"/>
          <w:left w:val="nil"/>
          <w:bottom w:val="nil"/>
          <w:right w:val="nil"/>
          <w:between w:val="nil"/>
        </w:pBdr>
        <w:spacing w:before="8" w:line="276" w:lineRule="auto"/>
        <w:rPr>
          <w:color w:val="000000"/>
          <w:sz w:val="13"/>
          <w:szCs w:val="13"/>
        </w:rPr>
        <w:sectPr w:rsidR="00077543">
          <w:pgSz w:w="12240" w:h="15840"/>
          <w:pgMar w:top="1440" w:right="1440" w:bottom="1440" w:left="1440" w:header="720" w:footer="720" w:gutter="0"/>
          <w:cols w:space="720"/>
        </w:sectPr>
      </w:pPr>
    </w:p>
    <w:p w14:paraId="7F2DD65A" w14:textId="77777777" w:rsidR="00077543" w:rsidRDefault="001A1DB0" w:rsidP="007A2236">
      <w:pPr>
        <w:pStyle w:val="Heading2"/>
        <w:spacing w:line="276" w:lineRule="auto"/>
        <w:ind w:left="4060"/>
        <w:jc w:val="left"/>
      </w:pPr>
      <w:bookmarkStart w:id="3" w:name="_3znysh7" w:colFirst="0" w:colLast="0"/>
      <w:bookmarkEnd w:id="3"/>
      <w:r>
        <w:lastRenderedPageBreak/>
        <w:t>INDEX</w:t>
      </w:r>
    </w:p>
    <w:p w14:paraId="1C853CD9" w14:textId="77777777" w:rsidR="00077543" w:rsidRDefault="00077543" w:rsidP="007A2236">
      <w:pPr>
        <w:pBdr>
          <w:top w:val="nil"/>
          <w:left w:val="nil"/>
          <w:bottom w:val="nil"/>
          <w:right w:val="nil"/>
          <w:between w:val="nil"/>
        </w:pBdr>
        <w:spacing w:before="363" w:line="276" w:lineRule="auto"/>
        <w:ind w:right="7859"/>
        <w:rPr>
          <w:b/>
          <w:color w:val="000000"/>
          <w:sz w:val="24"/>
          <w:szCs w:val="24"/>
        </w:rPr>
      </w:pPr>
    </w:p>
    <w:p w14:paraId="3E7C17F0" w14:textId="77777777" w:rsidR="00077543" w:rsidRDefault="001A1DB0" w:rsidP="007A2236">
      <w:pPr>
        <w:pBdr>
          <w:top w:val="nil"/>
          <w:left w:val="nil"/>
          <w:bottom w:val="nil"/>
          <w:right w:val="nil"/>
          <w:between w:val="nil"/>
        </w:pBdr>
        <w:tabs>
          <w:tab w:val="left" w:pos="819"/>
          <w:tab w:val="right" w:pos="8967"/>
        </w:tabs>
        <w:spacing w:line="276" w:lineRule="auto"/>
      </w:pPr>
      <w:r>
        <w:rPr>
          <w:sz w:val="24"/>
          <w:szCs w:val="24"/>
        </w:rPr>
        <w:t xml:space="preserve">1. </w:t>
      </w:r>
      <w:r>
        <w:rPr>
          <w:color w:val="000000"/>
          <w:sz w:val="24"/>
          <w:szCs w:val="24"/>
        </w:rPr>
        <w:t xml:space="preserve">INTRODUCTION (CHAPTER 1)                                                                                        </w:t>
      </w:r>
      <w:r>
        <w:rPr>
          <w:sz w:val="24"/>
          <w:szCs w:val="24"/>
        </w:rPr>
        <w:t>1</w:t>
      </w:r>
      <w:r>
        <w:rPr>
          <w:color w:val="000000"/>
          <w:sz w:val="24"/>
          <w:szCs w:val="24"/>
        </w:rPr>
        <w:t xml:space="preserve"> </w:t>
      </w:r>
    </w:p>
    <w:p w14:paraId="39AF3A7D" w14:textId="4850F16A" w:rsidR="00077543" w:rsidRDefault="001A1DB0" w:rsidP="007A2236">
      <w:pPr>
        <w:numPr>
          <w:ilvl w:val="1"/>
          <w:numId w:val="18"/>
        </w:numPr>
        <w:pBdr>
          <w:top w:val="nil"/>
          <w:left w:val="nil"/>
          <w:bottom w:val="nil"/>
          <w:right w:val="nil"/>
          <w:between w:val="nil"/>
        </w:pBdr>
        <w:tabs>
          <w:tab w:val="left" w:pos="819"/>
          <w:tab w:val="right" w:pos="8967"/>
        </w:tabs>
        <w:spacing w:before="240" w:line="276" w:lineRule="auto"/>
        <w:ind w:hanging="359"/>
      </w:pPr>
      <w:r>
        <w:rPr>
          <w:sz w:val="24"/>
          <w:szCs w:val="24"/>
        </w:rPr>
        <w:t>DOMAIN OF THE PROBLEM                                                                                  1</w:t>
      </w:r>
    </w:p>
    <w:p w14:paraId="1263A142" w14:textId="339D8584" w:rsidR="00077543" w:rsidRDefault="001A1DB0" w:rsidP="007A2236">
      <w:pPr>
        <w:numPr>
          <w:ilvl w:val="1"/>
          <w:numId w:val="18"/>
        </w:numPr>
        <w:pBdr>
          <w:top w:val="nil"/>
          <w:left w:val="nil"/>
          <w:bottom w:val="nil"/>
          <w:right w:val="nil"/>
          <w:between w:val="nil"/>
        </w:pBdr>
        <w:tabs>
          <w:tab w:val="left" w:pos="821"/>
          <w:tab w:val="right" w:pos="8967"/>
        </w:tabs>
        <w:spacing w:before="240" w:line="276" w:lineRule="auto"/>
        <w:ind w:left="820" w:hanging="361"/>
      </w:pPr>
      <w:r>
        <w:rPr>
          <w:sz w:val="24"/>
          <w:szCs w:val="24"/>
        </w:rPr>
        <w:t>MOTIVATION</w:t>
      </w:r>
      <w:r>
        <w:rPr>
          <w:color w:val="000000"/>
          <w:sz w:val="24"/>
          <w:szCs w:val="24"/>
        </w:rPr>
        <w:t xml:space="preserve">                                                                                                            </w:t>
      </w:r>
      <w:r w:rsidR="0080280A">
        <w:rPr>
          <w:color w:val="000000"/>
          <w:sz w:val="24"/>
          <w:szCs w:val="24"/>
        </w:rPr>
        <w:t>2</w:t>
      </w:r>
    </w:p>
    <w:p w14:paraId="132E1E45" w14:textId="59855608" w:rsidR="00077543" w:rsidRDefault="001A1DB0" w:rsidP="007A2236">
      <w:pPr>
        <w:numPr>
          <w:ilvl w:val="1"/>
          <w:numId w:val="18"/>
        </w:numPr>
        <w:pBdr>
          <w:top w:val="nil"/>
          <w:left w:val="nil"/>
          <w:bottom w:val="nil"/>
          <w:right w:val="nil"/>
          <w:between w:val="nil"/>
        </w:pBdr>
        <w:tabs>
          <w:tab w:val="left" w:pos="821"/>
          <w:tab w:val="right" w:pos="8967"/>
        </w:tabs>
        <w:spacing w:before="240" w:line="276" w:lineRule="auto"/>
        <w:ind w:left="820" w:hanging="361"/>
      </w:pPr>
      <w:r>
        <w:rPr>
          <w:sz w:val="24"/>
          <w:szCs w:val="24"/>
        </w:rPr>
        <w:t>PROBLEM STATEMENT</w:t>
      </w:r>
      <w:r>
        <w:rPr>
          <w:color w:val="000000"/>
          <w:sz w:val="24"/>
          <w:szCs w:val="24"/>
        </w:rPr>
        <w:t xml:space="preserve">                                                                                          </w:t>
      </w:r>
      <w:r w:rsidR="0080280A">
        <w:rPr>
          <w:color w:val="000000"/>
          <w:sz w:val="24"/>
          <w:szCs w:val="24"/>
        </w:rPr>
        <w:t>3</w:t>
      </w:r>
    </w:p>
    <w:p w14:paraId="6B4C06DE" w14:textId="69F52AA6" w:rsidR="00077543" w:rsidRDefault="001A1DB0" w:rsidP="007A2236">
      <w:pPr>
        <w:numPr>
          <w:ilvl w:val="1"/>
          <w:numId w:val="18"/>
        </w:numPr>
        <w:pBdr>
          <w:top w:val="nil"/>
          <w:left w:val="nil"/>
          <w:bottom w:val="nil"/>
          <w:right w:val="nil"/>
          <w:between w:val="nil"/>
        </w:pBdr>
        <w:tabs>
          <w:tab w:val="left" w:pos="821"/>
          <w:tab w:val="right" w:pos="8967"/>
        </w:tabs>
        <w:spacing w:before="241" w:line="276" w:lineRule="auto"/>
        <w:ind w:left="820" w:hanging="361"/>
      </w:pPr>
      <w:r>
        <w:rPr>
          <w:color w:val="000000"/>
          <w:sz w:val="24"/>
          <w:szCs w:val="24"/>
        </w:rPr>
        <w:t xml:space="preserve">OBJECTIVES                                                                                                              </w:t>
      </w:r>
      <w:r w:rsidR="0080280A">
        <w:rPr>
          <w:sz w:val="24"/>
          <w:szCs w:val="24"/>
        </w:rPr>
        <w:t>4</w:t>
      </w:r>
    </w:p>
    <w:p w14:paraId="5EB06FA1" w14:textId="164153CB" w:rsidR="00077543" w:rsidRDefault="001A1DB0" w:rsidP="007A2236">
      <w:pPr>
        <w:pBdr>
          <w:top w:val="nil"/>
          <w:left w:val="nil"/>
          <w:bottom w:val="nil"/>
          <w:right w:val="nil"/>
          <w:between w:val="nil"/>
        </w:pBdr>
        <w:tabs>
          <w:tab w:val="left" w:pos="821"/>
          <w:tab w:val="right" w:pos="8967"/>
        </w:tabs>
        <w:spacing w:before="241" w:line="276" w:lineRule="auto"/>
        <w:rPr>
          <w:sz w:val="24"/>
          <w:szCs w:val="24"/>
        </w:rPr>
      </w:pPr>
      <w:r>
        <w:rPr>
          <w:sz w:val="24"/>
          <w:szCs w:val="24"/>
        </w:rPr>
        <w:t xml:space="preserve">2. LITERATURE SURVEY (CHAPTER 2)                                                                             </w:t>
      </w:r>
      <w:r w:rsidR="00202CFD">
        <w:rPr>
          <w:sz w:val="24"/>
          <w:szCs w:val="24"/>
        </w:rPr>
        <w:t>5</w:t>
      </w:r>
    </w:p>
    <w:p w14:paraId="31B74C6E" w14:textId="3FFC5B39" w:rsidR="00077543" w:rsidRDefault="001A1DB0" w:rsidP="007A2236">
      <w:pPr>
        <w:tabs>
          <w:tab w:val="left" w:pos="819"/>
          <w:tab w:val="right" w:pos="8967"/>
        </w:tabs>
        <w:spacing w:before="240" w:line="276" w:lineRule="auto"/>
      </w:pPr>
      <w:r>
        <w:rPr>
          <w:sz w:val="24"/>
          <w:szCs w:val="24"/>
        </w:rPr>
        <w:t xml:space="preserve">        2.1 BACKGROUND RESEARCH                                                                                   </w:t>
      </w:r>
      <w:r w:rsidR="00EE4A18">
        <w:rPr>
          <w:sz w:val="24"/>
          <w:szCs w:val="24"/>
        </w:rPr>
        <w:t>5</w:t>
      </w:r>
    </w:p>
    <w:p w14:paraId="5FFBE2BD" w14:textId="03940BBC" w:rsidR="00077543" w:rsidRDefault="001A1DB0" w:rsidP="007A2236">
      <w:pPr>
        <w:tabs>
          <w:tab w:val="left" w:pos="821"/>
          <w:tab w:val="right" w:pos="8967"/>
        </w:tabs>
        <w:spacing w:before="240" w:line="276" w:lineRule="auto"/>
      </w:pPr>
      <w:r>
        <w:rPr>
          <w:sz w:val="24"/>
          <w:szCs w:val="24"/>
        </w:rPr>
        <w:t xml:space="preserve">        2.2 GAP ANALYSIS                                                                                                        1</w:t>
      </w:r>
      <w:r w:rsidR="00202CFD">
        <w:rPr>
          <w:sz w:val="24"/>
          <w:szCs w:val="24"/>
        </w:rPr>
        <w:t>1</w:t>
      </w:r>
      <w:r>
        <w:rPr>
          <w:sz w:val="24"/>
          <w:szCs w:val="24"/>
        </w:rPr>
        <w:t xml:space="preserve">            </w:t>
      </w:r>
    </w:p>
    <w:p w14:paraId="5D365123" w14:textId="11A9C12C" w:rsidR="00077543" w:rsidRDefault="001A1DB0" w:rsidP="007A2236">
      <w:pPr>
        <w:tabs>
          <w:tab w:val="left" w:pos="821"/>
          <w:tab w:val="right" w:pos="8967"/>
        </w:tabs>
        <w:spacing w:before="240" w:line="276" w:lineRule="auto"/>
        <w:rPr>
          <w:sz w:val="24"/>
          <w:szCs w:val="24"/>
        </w:rPr>
      </w:pPr>
      <w:r>
        <w:rPr>
          <w:sz w:val="24"/>
          <w:szCs w:val="24"/>
        </w:rPr>
        <w:t xml:space="preserve">        2.3 CHALLENGES                                                                                                           1</w:t>
      </w:r>
      <w:r w:rsidR="00EE4A18">
        <w:rPr>
          <w:sz w:val="24"/>
          <w:szCs w:val="24"/>
        </w:rPr>
        <w:t>3</w:t>
      </w:r>
    </w:p>
    <w:p w14:paraId="07D39BD0" w14:textId="0DCE01EE" w:rsidR="00077543" w:rsidRDefault="001A1DB0" w:rsidP="007A2236">
      <w:pPr>
        <w:tabs>
          <w:tab w:val="left" w:pos="821"/>
          <w:tab w:val="right" w:pos="8967"/>
        </w:tabs>
        <w:spacing w:before="241" w:line="276" w:lineRule="auto"/>
        <w:rPr>
          <w:sz w:val="24"/>
          <w:szCs w:val="24"/>
        </w:rPr>
      </w:pPr>
      <w:r>
        <w:rPr>
          <w:sz w:val="24"/>
          <w:szCs w:val="24"/>
        </w:rPr>
        <w:t>3. SYSTEM DESIGN (CHAPTER 3)                                                                                       1</w:t>
      </w:r>
      <w:r w:rsidR="008B01C9">
        <w:rPr>
          <w:sz w:val="24"/>
          <w:szCs w:val="24"/>
        </w:rPr>
        <w:t>5</w:t>
      </w:r>
    </w:p>
    <w:p w14:paraId="5C0D23D9" w14:textId="562ED94E" w:rsidR="00077543" w:rsidRDefault="001A1DB0" w:rsidP="007A2236">
      <w:pPr>
        <w:tabs>
          <w:tab w:val="left" w:pos="819"/>
          <w:tab w:val="right" w:pos="8967"/>
        </w:tabs>
        <w:spacing w:before="240" w:line="276" w:lineRule="auto"/>
      </w:pPr>
      <w:r>
        <w:rPr>
          <w:sz w:val="24"/>
          <w:szCs w:val="24"/>
        </w:rPr>
        <w:t xml:space="preserve">        3.1 PROBLEM DEFINITION                                                                                           1</w:t>
      </w:r>
      <w:r w:rsidR="008B01C9">
        <w:rPr>
          <w:sz w:val="24"/>
          <w:szCs w:val="24"/>
        </w:rPr>
        <w:t>5</w:t>
      </w:r>
    </w:p>
    <w:p w14:paraId="7F2518E4" w14:textId="7AF86811" w:rsidR="00077543" w:rsidRDefault="001A1DB0" w:rsidP="007A2236">
      <w:pPr>
        <w:tabs>
          <w:tab w:val="left" w:pos="821"/>
          <w:tab w:val="right" w:pos="8967"/>
        </w:tabs>
        <w:spacing w:before="240" w:line="276" w:lineRule="auto"/>
        <w:rPr>
          <w:sz w:val="24"/>
          <w:szCs w:val="24"/>
        </w:rPr>
      </w:pPr>
      <w:r>
        <w:rPr>
          <w:sz w:val="24"/>
          <w:szCs w:val="24"/>
        </w:rPr>
        <w:t xml:space="preserve">        3.2 TRANSFER LEARNING IN DEEP LEARNING MODELS                                    </w:t>
      </w:r>
      <w:r w:rsidR="008B01C9">
        <w:rPr>
          <w:sz w:val="24"/>
          <w:szCs w:val="24"/>
        </w:rPr>
        <w:t xml:space="preserve"> </w:t>
      </w:r>
      <w:r>
        <w:rPr>
          <w:sz w:val="24"/>
          <w:szCs w:val="24"/>
        </w:rPr>
        <w:t>1</w:t>
      </w:r>
      <w:r w:rsidR="008B01C9">
        <w:rPr>
          <w:sz w:val="24"/>
          <w:szCs w:val="24"/>
        </w:rPr>
        <w:t>5</w:t>
      </w:r>
      <w:r>
        <w:rPr>
          <w:sz w:val="24"/>
          <w:szCs w:val="24"/>
        </w:rPr>
        <w:t xml:space="preserve">                                                                  </w:t>
      </w:r>
    </w:p>
    <w:p w14:paraId="4D38D398" w14:textId="67064F37" w:rsidR="00077543" w:rsidRDefault="001A1DB0" w:rsidP="007A2236">
      <w:pPr>
        <w:tabs>
          <w:tab w:val="left" w:pos="821"/>
          <w:tab w:val="right" w:pos="8967"/>
        </w:tabs>
        <w:spacing w:before="240" w:line="276" w:lineRule="auto"/>
        <w:rPr>
          <w:sz w:val="24"/>
          <w:szCs w:val="24"/>
        </w:rPr>
      </w:pPr>
      <w:r>
        <w:rPr>
          <w:sz w:val="24"/>
          <w:szCs w:val="24"/>
        </w:rPr>
        <w:t xml:space="preserve">        3.3 OSTEOPOROSIS DIAGNOSIS METHODOLOGIES                                               </w:t>
      </w:r>
      <w:r w:rsidR="008B01C9">
        <w:rPr>
          <w:sz w:val="24"/>
          <w:szCs w:val="24"/>
        </w:rPr>
        <w:t>16</w:t>
      </w:r>
      <w:r>
        <w:rPr>
          <w:sz w:val="24"/>
          <w:szCs w:val="24"/>
        </w:rPr>
        <w:t xml:space="preserve">                                                        </w:t>
      </w:r>
    </w:p>
    <w:p w14:paraId="181A564C" w14:textId="0A2BB3BC" w:rsidR="00077543" w:rsidRDefault="001A1DB0" w:rsidP="007A2236">
      <w:pPr>
        <w:tabs>
          <w:tab w:val="left" w:pos="821"/>
          <w:tab w:val="right" w:pos="8967"/>
        </w:tabs>
        <w:spacing w:before="240" w:line="276" w:lineRule="auto"/>
        <w:rPr>
          <w:sz w:val="24"/>
          <w:szCs w:val="24"/>
        </w:rPr>
      </w:pPr>
      <w:r>
        <w:rPr>
          <w:sz w:val="24"/>
          <w:szCs w:val="24"/>
        </w:rPr>
        <w:t xml:space="preserve">        3.4 CONVOLUTION NEURAL NETWORKS                                                                </w:t>
      </w:r>
      <w:r w:rsidR="008B01C9">
        <w:rPr>
          <w:sz w:val="24"/>
          <w:szCs w:val="24"/>
        </w:rPr>
        <w:t xml:space="preserve"> 17</w:t>
      </w:r>
    </w:p>
    <w:p w14:paraId="456D608D" w14:textId="033949C9" w:rsidR="00077543" w:rsidRDefault="001A1DB0" w:rsidP="007A2236">
      <w:pPr>
        <w:tabs>
          <w:tab w:val="left" w:pos="821"/>
          <w:tab w:val="right" w:pos="8967"/>
        </w:tabs>
        <w:spacing w:before="240" w:line="276" w:lineRule="auto"/>
        <w:rPr>
          <w:sz w:val="24"/>
          <w:szCs w:val="24"/>
        </w:rPr>
      </w:pPr>
      <w:r>
        <w:rPr>
          <w:sz w:val="24"/>
          <w:szCs w:val="24"/>
        </w:rPr>
        <w:t xml:space="preserve">        3.5 DATASET                                                                                                                    </w:t>
      </w:r>
      <w:r w:rsidR="008B01C9">
        <w:rPr>
          <w:sz w:val="24"/>
          <w:szCs w:val="24"/>
        </w:rPr>
        <w:t>18</w:t>
      </w:r>
    </w:p>
    <w:p w14:paraId="101DCAE1" w14:textId="478CD468" w:rsidR="00077543" w:rsidRDefault="001A1DB0" w:rsidP="007A2236">
      <w:pPr>
        <w:tabs>
          <w:tab w:val="left" w:pos="821"/>
          <w:tab w:val="right" w:pos="8967"/>
        </w:tabs>
        <w:spacing w:before="240" w:line="276" w:lineRule="auto"/>
        <w:rPr>
          <w:sz w:val="24"/>
          <w:szCs w:val="24"/>
        </w:rPr>
      </w:pPr>
      <w:r>
        <w:rPr>
          <w:sz w:val="24"/>
          <w:szCs w:val="24"/>
        </w:rPr>
        <w:t xml:space="preserve">        3.6 METHODOLOGY                                                                                                      </w:t>
      </w:r>
      <w:r w:rsidR="008B01C9">
        <w:rPr>
          <w:sz w:val="24"/>
          <w:szCs w:val="24"/>
        </w:rPr>
        <w:t xml:space="preserve"> </w:t>
      </w:r>
      <w:r>
        <w:rPr>
          <w:sz w:val="24"/>
          <w:szCs w:val="24"/>
        </w:rPr>
        <w:t>2</w:t>
      </w:r>
      <w:r w:rsidR="008B01C9">
        <w:rPr>
          <w:sz w:val="24"/>
          <w:szCs w:val="24"/>
        </w:rPr>
        <w:t>0</w:t>
      </w:r>
    </w:p>
    <w:p w14:paraId="61FCE26B" w14:textId="77777777" w:rsidR="00077543" w:rsidRDefault="00077543" w:rsidP="007A2236">
      <w:pPr>
        <w:tabs>
          <w:tab w:val="left" w:pos="821"/>
          <w:tab w:val="right" w:pos="8967"/>
        </w:tabs>
        <w:spacing w:before="240" w:line="276" w:lineRule="auto"/>
        <w:rPr>
          <w:sz w:val="24"/>
          <w:szCs w:val="24"/>
        </w:rPr>
      </w:pPr>
    </w:p>
    <w:p w14:paraId="3D87040E" w14:textId="1D3CCB63" w:rsidR="00077543" w:rsidRDefault="001A1DB0" w:rsidP="007A2236">
      <w:pPr>
        <w:tabs>
          <w:tab w:val="left" w:pos="819"/>
          <w:tab w:val="right" w:pos="8967"/>
        </w:tabs>
        <w:spacing w:line="276" w:lineRule="auto"/>
        <w:rPr>
          <w:sz w:val="24"/>
          <w:szCs w:val="24"/>
        </w:rPr>
      </w:pPr>
      <w:r>
        <w:rPr>
          <w:sz w:val="24"/>
          <w:szCs w:val="24"/>
        </w:rPr>
        <w:t xml:space="preserve">4. IMPLEMENTATION (CHAPTER 4)                                                                                   </w:t>
      </w:r>
      <w:r w:rsidR="00B4013D">
        <w:rPr>
          <w:sz w:val="24"/>
          <w:szCs w:val="24"/>
        </w:rPr>
        <w:t xml:space="preserve"> </w:t>
      </w:r>
      <w:r>
        <w:rPr>
          <w:sz w:val="24"/>
          <w:szCs w:val="24"/>
        </w:rPr>
        <w:t>2</w:t>
      </w:r>
      <w:r w:rsidR="00974DA2">
        <w:rPr>
          <w:sz w:val="24"/>
          <w:szCs w:val="24"/>
        </w:rPr>
        <w:t>5</w:t>
      </w:r>
    </w:p>
    <w:p w14:paraId="7FB3571D" w14:textId="77777777" w:rsidR="00077543" w:rsidRDefault="00077543" w:rsidP="007A2236">
      <w:pPr>
        <w:tabs>
          <w:tab w:val="left" w:pos="819"/>
          <w:tab w:val="right" w:pos="8967"/>
        </w:tabs>
        <w:spacing w:line="276" w:lineRule="auto"/>
        <w:rPr>
          <w:sz w:val="24"/>
          <w:szCs w:val="24"/>
        </w:rPr>
      </w:pPr>
    </w:p>
    <w:p w14:paraId="1E21DF0F" w14:textId="405367E9" w:rsidR="00077543" w:rsidRDefault="001A1DB0" w:rsidP="007A2236">
      <w:pPr>
        <w:tabs>
          <w:tab w:val="left" w:pos="819"/>
          <w:tab w:val="right" w:pos="8967"/>
        </w:tabs>
        <w:spacing w:before="240" w:line="276" w:lineRule="auto"/>
      </w:pPr>
      <w:r>
        <w:rPr>
          <w:sz w:val="24"/>
          <w:szCs w:val="24"/>
        </w:rPr>
        <w:t xml:space="preserve">        4.1 FUNCTION REQUIREMENTS                                                                                  </w:t>
      </w:r>
      <w:r w:rsidR="00B4013D">
        <w:rPr>
          <w:sz w:val="24"/>
          <w:szCs w:val="24"/>
        </w:rPr>
        <w:t xml:space="preserve"> </w:t>
      </w:r>
      <w:r>
        <w:rPr>
          <w:sz w:val="24"/>
          <w:szCs w:val="24"/>
        </w:rPr>
        <w:t>2</w:t>
      </w:r>
      <w:r w:rsidR="00974DA2">
        <w:rPr>
          <w:sz w:val="24"/>
          <w:szCs w:val="24"/>
        </w:rPr>
        <w:t>5</w:t>
      </w:r>
      <w:r>
        <w:rPr>
          <w:sz w:val="24"/>
          <w:szCs w:val="24"/>
        </w:rPr>
        <w:t xml:space="preserve">                                                                       </w:t>
      </w:r>
    </w:p>
    <w:p w14:paraId="14770F1B" w14:textId="5AC63DE8" w:rsidR="00077543" w:rsidRDefault="001A1DB0" w:rsidP="007A2236">
      <w:pPr>
        <w:tabs>
          <w:tab w:val="left" w:pos="821"/>
          <w:tab w:val="right" w:pos="8967"/>
        </w:tabs>
        <w:spacing w:before="240" w:line="276" w:lineRule="auto"/>
        <w:rPr>
          <w:sz w:val="24"/>
          <w:szCs w:val="24"/>
        </w:rPr>
      </w:pPr>
      <w:r>
        <w:rPr>
          <w:sz w:val="24"/>
          <w:szCs w:val="24"/>
        </w:rPr>
        <w:t xml:space="preserve">        4.2 NON FUNCTIONAL REQUIREMENTS                                                                   </w:t>
      </w:r>
      <w:r w:rsidR="00B4013D">
        <w:rPr>
          <w:sz w:val="24"/>
          <w:szCs w:val="24"/>
        </w:rPr>
        <w:t xml:space="preserve"> </w:t>
      </w:r>
      <w:r>
        <w:rPr>
          <w:sz w:val="24"/>
          <w:szCs w:val="24"/>
        </w:rPr>
        <w:t>2</w:t>
      </w:r>
      <w:r w:rsidR="00974DA2">
        <w:rPr>
          <w:sz w:val="24"/>
          <w:szCs w:val="24"/>
        </w:rPr>
        <w:t>5</w:t>
      </w:r>
      <w:r>
        <w:rPr>
          <w:sz w:val="24"/>
          <w:szCs w:val="24"/>
        </w:rPr>
        <w:t xml:space="preserve">              </w:t>
      </w:r>
    </w:p>
    <w:p w14:paraId="368B2B51" w14:textId="2E7CECD4" w:rsidR="00077543" w:rsidRDefault="001A1DB0" w:rsidP="007A2236">
      <w:pPr>
        <w:tabs>
          <w:tab w:val="left" w:pos="821"/>
          <w:tab w:val="right" w:pos="8967"/>
        </w:tabs>
        <w:spacing w:before="240" w:line="276" w:lineRule="auto"/>
        <w:rPr>
          <w:sz w:val="24"/>
          <w:szCs w:val="24"/>
        </w:rPr>
      </w:pPr>
      <w:r>
        <w:rPr>
          <w:sz w:val="24"/>
          <w:szCs w:val="24"/>
        </w:rPr>
        <w:lastRenderedPageBreak/>
        <w:t xml:space="preserve">        4.3 COMPARATIVE ANALYSIS                                                      </w:t>
      </w:r>
      <w:r w:rsidR="0026510F">
        <w:rPr>
          <w:sz w:val="24"/>
          <w:szCs w:val="24"/>
        </w:rPr>
        <w:t xml:space="preserve">                              </w:t>
      </w:r>
      <w:r>
        <w:rPr>
          <w:sz w:val="24"/>
          <w:szCs w:val="24"/>
        </w:rPr>
        <w:t>2</w:t>
      </w:r>
      <w:r w:rsidR="006873E0">
        <w:rPr>
          <w:sz w:val="24"/>
          <w:szCs w:val="24"/>
        </w:rPr>
        <w:t>6</w:t>
      </w:r>
      <w:r>
        <w:rPr>
          <w:sz w:val="24"/>
          <w:szCs w:val="24"/>
        </w:rPr>
        <w:t xml:space="preserve">       </w:t>
      </w:r>
    </w:p>
    <w:p w14:paraId="14099839" w14:textId="77777777" w:rsidR="00077543" w:rsidRDefault="00077543" w:rsidP="007A2236">
      <w:pPr>
        <w:tabs>
          <w:tab w:val="left" w:pos="819"/>
          <w:tab w:val="right" w:pos="8967"/>
        </w:tabs>
        <w:spacing w:line="276" w:lineRule="auto"/>
        <w:rPr>
          <w:sz w:val="24"/>
          <w:szCs w:val="24"/>
        </w:rPr>
      </w:pPr>
    </w:p>
    <w:p w14:paraId="4F21755C" w14:textId="77777777" w:rsidR="00077543" w:rsidRDefault="00077543" w:rsidP="007A2236">
      <w:pPr>
        <w:tabs>
          <w:tab w:val="left" w:pos="819"/>
          <w:tab w:val="right" w:pos="8967"/>
        </w:tabs>
        <w:spacing w:line="276" w:lineRule="auto"/>
        <w:rPr>
          <w:sz w:val="24"/>
          <w:szCs w:val="24"/>
        </w:rPr>
      </w:pPr>
    </w:p>
    <w:p w14:paraId="51A01C2B" w14:textId="77777777" w:rsidR="00077543" w:rsidRDefault="001A1DB0" w:rsidP="007A2236">
      <w:pPr>
        <w:tabs>
          <w:tab w:val="left" w:pos="819"/>
          <w:tab w:val="right" w:pos="8967"/>
        </w:tabs>
        <w:spacing w:line="276" w:lineRule="auto"/>
        <w:rPr>
          <w:sz w:val="24"/>
          <w:szCs w:val="24"/>
        </w:rPr>
      </w:pPr>
      <w:r>
        <w:rPr>
          <w:sz w:val="24"/>
          <w:szCs w:val="24"/>
        </w:rPr>
        <w:t xml:space="preserve"> </w:t>
      </w:r>
    </w:p>
    <w:p w14:paraId="06657DFC" w14:textId="65D55000" w:rsidR="00077543" w:rsidRDefault="001A1DB0" w:rsidP="007A2236">
      <w:pPr>
        <w:tabs>
          <w:tab w:val="left" w:pos="819"/>
          <w:tab w:val="right" w:pos="8967"/>
        </w:tabs>
        <w:spacing w:line="276" w:lineRule="auto"/>
        <w:rPr>
          <w:sz w:val="24"/>
          <w:szCs w:val="24"/>
        </w:rPr>
      </w:pPr>
      <w:r>
        <w:rPr>
          <w:sz w:val="24"/>
          <w:szCs w:val="24"/>
        </w:rPr>
        <w:t>5. RESULTS (CHAPTER 5)                                                                                                     3</w:t>
      </w:r>
      <w:r w:rsidR="006873E0">
        <w:rPr>
          <w:sz w:val="24"/>
          <w:szCs w:val="24"/>
        </w:rPr>
        <w:t>2</w:t>
      </w:r>
    </w:p>
    <w:p w14:paraId="7E9ED049" w14:textId="77777777" w:rsidR="0026510F" w:rsidRDefault="0026510F" w:rsidP="007A2236">
      <w:pPr>
        <w:tabs>
          <w:tab w:val="left" w:pos="819"/>
          <w:tab w:val="right" w:pos="8967"/>
        </w:tabs>
        <w:spacing w:line="276" w:lineRule="auto"/>
        <w:rPr>
          <w:sz w:val="24"/>
          <w:szCs w:val="24"/>
        </w:rPr>
      </w:pPr>
    </w:p>
    <w:p w14:paraId="7D373294" w14:textId="77777777" w:rsidR="00241D74" w:rsidRDefault="0026510F" w:rsidP="007A2236">
      <w:pPr>
        <w:tabs>
          <w:tab w:val="left" w:pos="819"/>
          <w:tab w:val="right" w:pos="8967"/>
        </w:tabs>
        <w:spacing w:before="240" w:line="276" w:lineRule="auto"/>
        <w:rPr>
          <w:sz w:val="24"/>
          <w:szCs w:val="24"/>
        </w:rPr>
      </w:pPr>
      <w:r>
        <w:rPr>
          <w:sz w:val="24"/>
          <w:szCs w:val="24"/>
        </w:rPr>
        <w:t xml:space="preserve">        5.1 PROPOSED HYBRID SYSTEM                                                                                3</w:t>
      </w:r>
      <w:r w:rsidR="006873E0">
        <w:rPr>
          <w:sz w:val="24"/>
          <w:szCs w:val="24"/>
        </w:rPr>
        <w:t>2</w:t>
      </w:r>
      <w:r>
        <w:rPr>
          <w:sz w:val="24"/>
          <w:szCs w:val="24"/>
        </w:rPr>
        <w:t xml:space="preserve">  </w:t>
      </w:r>
    </w:p>
    <w:p w14:paraId="2DA97303" w14:textId="16980E56" w:rsidR="0026510F" w:rsidRDefault="00241D74" w:rsidP="007A2236">
      <w:pPr>
        <w:tabs>
          <w:tab w:val="left" w:pos="819"/>
          <w:tab w:val="right" w:pos="8967"/>
        </w:tabs>
        <w:spacing w:before="240" w:line="276" w:lineRule="auto"/>
        <w:rPr>
          <w:sz w:val="24"/>
          <w:szCs w:val="24"/>
        </w:rPr>
      </w:pPr>
      <w:r>
        <w:rPr>
          <w:sz w:val="24"/>
          <w:szCs w:val="24"/>
        </w:rPr>
        <w:t xml:space="preserve">        5.2 USE OF GRAD-CAM                                                                                                 37                                                                                   </w:t>
      </w:r>
      <w:r w:rsidR="0026510F">
        <w:rPr>
          <w:sz w:val="24"/>
          <w:szCs w:val="24"/>
        </w:rPr>
        <w:t xml:space="preserve">                                                                                  </w:t>
      </w:r>
    </w:p>
    <w:p w14:paraId="58AE028B" w14:textId="77777777" w:rsidR="00077543" w:rsidRDefault="0026510F" w:rsidP="007A2236">
      <w:pPr>
        <w:tabs>
          <w:tab w:val="left" w:pos="819"/>
          <w:tab w:val="right" w:pos="8967"/>
        </w:tabs>
        <w:spacing w:before="240" w:line="276" w:lineRule="auto"/>
        <w:rPr>
          <w:sz w:val="24"/>
          <w:szCs w:val="24"/>
        </w:rPr>
      </w:pPr>
      <w:r>
        <w:rPr>
          <w:sz w:val="24"/>
          <w:szCs w:val="24"/>
        </w:rPr>
        <w:t xml:space="preserve">                                                                     </w:t>
      </w:r>
    </w:p>
    <w:p w14:paraId="26A48123" w14:textId="0CF20446" w:rsidR="00077543" w:rsidRDefault="001A1DB0" w:rsidP="007A2236">
      <w:pPr>
        <w:tabs>
          <w:tab w:val="left" w:pos="819"/>
          <w:tab w:val="right" w:pos="8967"/>
        </w:tabs>
        <w:spacing w:line="276" w:lineRule="auto"/>
        <w:rPr>
          <w:sz w:val="24"/>
          <w:szCs w:val="24"/>
        </w:rPr>
      </w:pPr>
      <w:r>
        <w:rPr>
          <w:sz w:val="24"/>
          <w:szCs w:val="24"/>
        </w:rPr>
        <w:t>6. CONCLUSION AND FUTURE WORK (CHAPTER 6)                                                     3</w:t>
      </w:r>
      <w:r w:rsidR="006873E0">
        <w:rPr>
          <w:sz w:val="24"/>
          <w:szCs w:val="24"/>
        </w:rPr>
        <w:t>8</w:t>
      </w:r>
    </w:p>
    <w:p w14:paraId="0FFAF21C" w14:textId="77777777" w:rsidR="00077543" w:rsidRDefault="001A1DB0" w:rsidP="007A2236">
      <w:pPr>
        <w:tabs>
          <w:tab w:val="left" w:pos="819"/>
          <w:tab w:val="right" w:pos="8967"/>
        </w:tabs>
        <w:spacing w:line="276" w:lineRule="auto"/>
        <w:rPr>
          <w:sz w:val="24"/>
          <w:szCs w:val="24"/>
        </w:rPr>
      </w:pPr>
      <w:r>
        <w:rPr>
          <w:sz w:val="24"/>
          <w:szCs w:val="24"/>
        </w:rPr>
        <w:t xml:space="preserve"> </w:t>
      </w:r>
    </w:p>
    <w:p w14:paraId="2926E035" w14:textId="4EF916DA" w:rsidR="00077543" w:rsidRDefault="001A1DB0" w:rsidP="007A2236">
      <w:pPr>
        <w:tabs>
          <w:tab w:val="left" w:pos="819"/>
          <w:tab w:val="right" w:pos="8967"/>
        </w:tabs>
        <w:spacing w:line="276" w:lineRule="auto"/>
        <w:rPr>
          <w:sz w:val="24"/>
          <w:szCs w:val="24"/>
        </w:rPr>
      </w:pPr>
      <w:r>
        <w:rPr>
          <w:sz w:val="24"/>
          <w:szCs w:val="24"/>
        </w:rPr>
        <w:t xml:space="preserve">7. APPENDICES                                                                                                                       </w:t>
      </w:r>
      <w:r w:rsidR="006873E0">
        <w:rPr>
          <w:sz w:val="24"/>
          <w:szCs w:val="24"/>
        </w:rPr>
        <w:t>40</w:t>
      </w:r>
    </w:p>
    <w:p w14:paraId="53742865" w14:textId="77777777" w:rsidR="00077543" w:rsidRDefault="00077543" w:rsidP="007A2236">
      <w:pPr>
        <w:tabs>
          <w:tab w:val="left" w:pos="819"/>
          <w:tab w:val="right" w:pos="8967"/>
        </w:tabs>
        <w:spacing w:line="276" w:lineRule="auto"/>
        <w:rPr>
          <w:sz w:val="24"/>
          <w:szCs w:val="24"/>
        </w:rPr>
      </w:pPr>
    </w:p>
    <w:p w14:paraId="2A3E8E0C" w14:textId="0D0EA85C" w:rsidR="00077543" w:rsidRDefault="001A1DB0" w:rsidP="007A2236">
      <w:pPr>
        <w:tabs>
          <w:tab w:val="left" w:pos="819"/>
          <w:tab w:val="right" w:pos="8967"/>
        </w:tabs>
        <w:spacing w:line="276" w:lineRule="auto"/>
        <w:rPr>
          <w:sz w:val="24"/>
          <w:szCs w:val="24"/>
        </w:rPr>
      </w:pPr>
      <w:r>
        <w:rPr>
          <w:sz w:val="24"/>
          <w:szCs w:val="24"/>
        </w:rPr>
        <w:t xml:space="preserve">8. REFERENCES                                                                                                                      </w:t>
      </w:r>
      <w:r w:rsidR="00E77338">
        <w:rPr>
          <w:sz w:val="24"/>
          <w:szCs w:val="24"/>
        </w:rPr>
        <w:t>51</w:t>
      </w:r>
    </w:p>
    <w:p w14:paraId="3CDC36A7" w14:textId="77777777" w:rsidR="00077543" w:rsidRDefault="00077543" w:rsidP="007A2236">
      <w:pPr>
        <w:tabs>
          <w:tab w:val="left" w:pos="819"/>
          <w:tab w:val="right" w:pos="8967"/>
        </w:tabs>
        <w:spacing w:line="276" w:lineRule="auto"/>
        <w:rPr>
          <w:sz w:val="24"/>
          <w:szCs w:val="24"/>
        </w:rPr>
      </w:pPr>
    </w:p>
    <w:p w14:paraId="67298BC4" w14:textId="77777777" w:rsidR="00077543" w:rsidRDefault="00077543" w:rsidP="007A2236">
      <w:pPr>
        <w:tabs>
          <w:tab w:val="left" w:pos="819"/>
          <w:tab w:val="right" w:pos="8967"/>
        </w:tabs>
        <w:spacing w:line="276" w:lineRule="auto"/>
        <w:rPr>
          <w:sz w:val="24"/>
          <w:szCs w:val="24"/>
        </w:rPr>
      </w:pPr>
    </w:p>
    <w:p w14:paraId="3FE3DC02" w14:textId="77777777" w:rsidR="00077543" w:rsidRDefault="00077543" w:rsidP="007A2236">
      <w:pPr>
        <w:tabs>
          <w:tab w:val="left" w:pos="819"/>
          <w:tab w:val="right" w:pos="8967"/>
        </w:tabs>
        <w:spacing w:line="276" w:lineRule="auto"/>
        <w:rPr>
          <w:sz w:val="24"/>
          <w:szCs w:val="24"/>
        </w:rPr>
      </w:pPr>
    </w:p>
    <w:p w14:paraId="237C1198" w14:textId="77777777" w:rsidR="00077543" w:rsidRDefault="001A1DB0" w:rsidP="007A2236">
      <w:pPr>
        <w:pBdr>
          <w:top w:val="nil"/>
          <w:left w:val="nil"/>
          <w:bottom w:val="nil"/>
          <w:right w:val="nil"/>
          <w:between w:val="nil"/>
        </w:pBdr>
        <w:spacing w:line="276" w:lineRule="auto"/>
        <w:ind w:left="2880"/>
        <w:rPr>
          <w:sz w:val="24"/>
          <w:szCs w:val="24"/>
        </w:rPr>
      </w:pPr>
      <w:r>
        <w:rPr>
          <w:sz w:val="24"/>
          <w:szCs w:val="24"/>
        </w:rPr>
        <w:tab/>
      </w:r>
    </w:p>
    <w:p w14:paraId="69BBB807" w14:textId="77777777" w:rsidR="00077543" w:rsidRDefault="00077543" w:rsidP="007A2236">
      <w:pPr>
        <w:pBdr>
          <w:top w:val="nil"/>
          <w:left w:val="nil"/>
          <w:bottom w:val="nil"/>
          <w:right w:val="nil"/>
          <w:between w:val="nil"/>
        </w:pBdr>
        <w:spacing w:line="276" w:lineRule="auto"/>
        <w:ind w:left="2880"/>
        <w:rPr>
          <w:sz w:val="24"/>
          <w:szCs w:val="24"/>
        </w:rPr>
      </w:pPr>
    </w:p>
    <w:p w14:paraId="618FCD24" w14:textId="77777777" w:rsidR="00077543" w:rsidRDefault="00077543" w:rsidP="007A2236">
      <w:pPr>
        <w:pBdr>
          <w:top w:val="nil"/>
          <w:left w:val="nil"/>
          <w:bottom w:val="nil"/>
          <w:right w:val="nil"/>
          <w:between w:val="nil"/>
        </w:pBdr>
        <w:spacing w:line="276" w:lineRule="auto"/>
        <w:ind w:left="2880"/>
        <w:rPr>
          <w:sz w:val="24"/>
          <w:szCs w:val="24"/>
        </w:rPr>
      </w:pPr>
    </w:p>
    <w:p w14:paraId="64BDCDCB" w14:textId="77777777" w:rsidR="00077543" w:rsidRDefault="00077543" w:rsidP="007A2236">
      <w:pPr>
        <w:pBdr>
          <w:top w:val="nil"/>
          <w:left w:val="nil"/>
          <w:bottom w:val="nil"/>
          <w:right w:val="nil"/>
          <w:between w:val="nil"/>
        </w:pBdr>
        <w:spacing w:line="276" w:lineRule="auto"/>
        <w:ind w:left="2880"/>
        <w:rPr>
          <w:sz w:val="24"/>
          <w:szCs w:val="24"/>
        </w:rPr>
      </w:pPr>
    </w:p>
    <w:p w14:paraId="608CDE47" w14:textId="77777777" w:rsidR="00077543" w:rsidRDefault="00077543" w:rsidP="007A2236">
      <w:pPr>
        <w:pBdr>
          <w:top w:val="nil"/>
          <w:left w:val="nil"/>
          <w:bottom w:val="nil"/>
          <w:right w:val="nil"/>
          <w:between w:val="nil"/>
        </w:pBdr>
        <w:spacing w:line="276" w:lineRule="auto"/>
        <w:ind w:left="2880"/>
        <w:rPr>
          <w:sz w:val="24"/>
          <w:szCs w:val="24"/>
        </w:rPr>
      </w:pPr>
    </w:p>
    <w:p w14:paraId="17383B76" w14:textId="77777777" w:rsidR="00077543" w:rsidRDefault="00077543" w:rsidP="007A2236">
      <w:pPr>
        <w:pBdr>
          <w:top w:val="nil"/>
          <w:left w:val="nil"/>
          <w:bottom w:val="nil"/>
          <w:right w:val="nil"/>
          <w:between w:val="nil"/>
        </w:pBdr>
        <w:spacing w:line="276" w:lineRule="auto"/>
        <w:ind w:left="2880"/>
        <w:rPr>
          <w:sz w:val="24"/>
          <w:szCs w:val="24"/>
        </w:rPr>
      </w:pPr>
    </w:p>
    <w:p w14:paraId="634DE665" w14:textId="77777777" w:rsidR="00077543" w:rsidRDefault="00077543" w:rsidP="007A2236">
      <w:pPr>
        <w:pBdr>
          <w:top w:val="nil"/>
          <w:left w:val="nil"/>
          <w:bottom w:val="nil"/>
          <w:right w:val="nil"/>
          <w:between w:val="nil"/>
        </w:pBdr>
        <w:spacing w:line="276" w:lineRule="auto"/>
        <w:ind w:left="2880"/>
        <w:rPr>
          <w:sz w:val="24"/>
          <w:szCs w:val="24"/>
        </w:rPr>
      </w:pPr>
    </w:p>
    <w:p w14:paraId="3E8CAA4D" w14:textId="77777777" w:rsidR="00077543" w:rsidRDefault="00077543" w:rsidP="007A2236">
      <w:pPr>
        <w:pBdr>
          <w:top w:val="nil"/>
          <w:left w:val="nil"/>
          <w:bottom w:val="nil"/>
          <w:right w:val="nil"/>
          <w:between w:val="nil"/>
        </w:pBdr>
        <w:spacing w:line="276" w:lineRule="auto"/>
        <w:ind w:left="2880"/>
        <w:rPr>
          <w:sz w:val="24"/>
          <w:szCs w:val="24"/>
        </w:rPr>
      </w:pPr>
    </w:p>
    <w:p w14:paraId="356E1E3F" w14:textId="77777777" w:rsidR="00077543" w:rsidRDefault="00077543" w:rsidP="007A2236">
      <w:pPr>
        <w:pBdr>
          <w:top w:val="nil"/>
          <w:left w:val="nil"/>
          <w:bottom w:val="nil"/>
          <w:right w:val="nil"/>
          <w:between w:val="nil"/>
        </w:pBdr>
        <w:spacing w:line="276" w:lineRule="auto"/>
        <w:ind w:left="2880"/>
        <w:rPr>
          <w:sz w:val="24"/>
          <w:szCs w:val="24"/>
        </w:rPr>
      </w:pPr>
    </w:p>
    <w:p w14:paraId="5C8B1B4B" w14:textId="77777777" w:rsidR="00077543" w:rsidRDefault="00077543" w:rsidP="007A2236">
      <w:pPr>
        <w:pBdr>
          <w:top w:val="nil"/>
          <w:left w:val="nil"/>
          <w:bottom w:val="nil"/>
          <w:right w:val="nil"/>
          <w:between w:val="nil"/>
        </w:pBdr>
        <w:spacing w:line="276" w:lineRule="auto"/>
        <w:ind w:left="2880"/>
        <w:rPr>
          <w:sz w:val="24"/>
          <w:szCs w:val="24"/>
        </w:rPr>
      </w:pPr>
    </w:p>
    <w:p w14:paraId="5FA3063A" w14:textId="77777777" w:rsidR="00077543" w:rsidRDefault="00077543" w:rsidP="007A2236">
      <w:pPr>
        <w:pBdr>
          <w:top w:val="nil"/>
          <w:left w:val="nil"/>
          <w:bottom w:val="nil"/>
          <w:right w:val="nil"/>
          <w:between w:val="nil"/>
        </w:pBdr>
        <w:spacing w:line="276" w:lineRule="auto"/>
        <w:ind w:left="2880"/>
        <w:rPr>
          <w:sz w:val="24"/>
          <w:szCs w:val="24"/>
        </w:rPr>
      </w:pPr>
    </w:p>
    <w:p w14:paraId="0C32D430" w14:textId="77777777" w:rsidR="00077543" w:rsidRDefault="00077543" w:rsidP="007A2236">
      <w:pPr>
        <w:pBdr>
          <w:top w:val="nil"/>
          <w:left w:val="nil"/>
          <w:bottom w:val="nil"/>
          <w:right w:val="nil"/>
          <w:between w:val="nil"/>
        </w:pBdr>
        <w:spacing w:line="276" w:lineRule="auto"/>
        <w:ind w:left="2880"/>
        <w:rPr>
          <w:sz w:val="24"/>
          <w:szCs w:val="24"/>
        </w:rPr>
      </w:pPr>
    </w:p>
    <w:p w14:paraId="1502E53F" w14:textId="77777777" w:rsidR="00077543" w:rsidRDefault="00077543" w:rsidP="007A2236">
      <w:pPr>
        <w:pBdr>
          <w:top w:val="nil"/>
          <w:left w:val="nil"/>
          <w:bottom w:val="nil"/>
          <w:right w:val="nil"/>
          <w:between w:val="nil"/>
        </w:pBdr>
        <w:spacing w:line="276" w:lineRule="auto"/>
        <w:ind w:left="2880"/>
        <w:rPr>
          <w:sz w:val="24"/>
          <w:szCs w:val="24"/>
        </w:rPr>
      </w:pPr>
    </w:p>
    <w:p w14:paraId="2B215105" w14:textId="77777777" w:rsidR="00077543" w:rsidRDefault="00077543" w:rsidP="007A2236">
      <w:pPr>
        <w:pBdr>
          <w:top w:val="nil"/>
          <w:left w:val="nil"/>
          <w:bottom w:val="nil"/>
          <w:right w:val="nil"/>
          <w:between w:val="nil"/>
        </w:pBdr>
        <w:spacing w:line="276" w:lineRule="auto"/>
        <w:ind w:left="2880"/>
        <w:rPr>
          <w:sz w:val="24"/>
          <w:szCs w:val="24"/>
        </w:rPr>
      </w:pPr>
    </w:p>
    <w:p w14:paraId="382DE9F5" w14:textId="77777777" w:rsidR="003C7E16" w:rsidRDefault="003C7E16" w:rsidP="007A2236">
      <w:pPr>
        <w:pBdr>
          <w:top w:val="nil"/>
          <w:left w:val="nil"/>
          <w:bottom w:val="nil"/>
          <w:right w:val="nil"/>
          <w:between w:val="nil"/>
        </w:pBdr>
        <w:spacing w:line="276" w:lineRule="auto"/>
        <w:ind w:left="2880"/>
        <w:rPr>
          <w:b/>
          <w:sz w:val="28"/>
          <w:szCs w:val="28"/>
        </w:rPr>
      </w:pPr>
    </w:p>
    <w:p w14:paraId="54753E3C" w14:textId="77777777" w:rsidR="003C7E16" w:rsidRDefault="003C7E16" w:rsidP="007A2236">
      <w:pPr>
        <w:pBdr>
          <w:top w:val="nil"/>
          <w:left w:val="nil"/>
          <w:bottom w:val="nil"/>
          <w:right w:val="nil"/>
          <w:between w:val="nil"/>
        </w:pBdr>
        <w:spacing w:line="276" w:lineRule="auto"/>
        <w:ind w:left="2880"/>
        <w:rPr>
          <w:b/>
          <w:sz w:val="28"/>
          <w:szCs w:val="28"/>
        </w:rPr>
      </w:pPr>
    </w:p>
    <w:p w14:paraId="30E162A8" w14:textId="77777777" w:rsidR="003C7E16" w:rsidRDefault="003C7E16" w:rsidP="007A2236">
      <w:pPr>
        <w:pBdr>
          <w:top w:val="nil"/>
          <w:left w:val="nil"/>
          <w:bottom w:val="nil"/>
          <w:right w:val="nil"/>
          <w:between w:val="nil"/>
        </w:pBdr>
        <w:spacing w:line="276" w:lineRule="auto"/>
        <w:ind w:left="2880"/>
        <w:rPr>
          <w:b/>
          <w:sz w:val="28"/>
          <w:szCs w:val="28"/>
        </w:rPr>
      </w:pPr>
    </w:p>
    <w:p w14:paraId="51929F39" w14:textId="77777777" w:rsidR="003C7E16" w:rsidRDefault="003C7E16" w:rsidP="007A2236">
      <w:pPr>
        <w:pBdr>
          <w:top w:val="nil"/>
          <w:left w:val="nil"/>
          <w:bottom w:val="nil"/>
          <w:right w:val="nil"/>
          <w:between w:val="nil"/>
        </w:pBdr>
        <w:spacing w:line="276" w:lineRule="auto"/>
        <w:ind w:left="2880"/>
        <w:rPr>
          <w:b/>
          <w:sz w:val="28"/>
          <w:szCs w:val="28"/>
        </w:rPr>
      </w:pPr>
    </w:p>
    <w:p w14:paraId="087FC6A1" w14:textId="4446848F" w:rsidR="00E93920" w:rsidRDefault="00E93920" w:rsidP="00E93920">
      <w:pPr>
        <w:pBdr>
          <w:top w:val="nil"/>
          <w:left w:val="nil"/>
          <w:bottom w:val="nil"/>
          <w:right w:val="nil"/>
          <w:between w:val="nil"/>
        </w:pBdr>
        <w:spacing w:line="276" w:lineRule="auto"/>
        <w:rPr>
          <w:b/>
          <w:sz w:val="28"/>
          <w:szCs w:val="28"/>
        </w:rPr>
      </w:pPr>
    </w:p>
    <w:p w14:paraId="4AB48013" w14:textId="77777777" w:rsidR="00E93920" w:rsidRDefault="00E93920" w:rsidP="00E93920">
      <w:pPr>
        <w:jc w:val="center"/>
        <w:rPr>
          <w:b/>
          <w:sz w:val="28"/>
          <w:szCs w:val="28"/>
        </w:rPr>
      </w:pPr>
      <w:r>
        <w:rPr>
          <w:b/>
          <w:sz w:val="28"/>
          <w:szCs w:val="28"/>
        </w:rPr>
        <w:t>LIST OF FIGURES</w:t>
      </w:r>
    </w:p>
    <w:p w14:paraId="28656F6E" w14:textId="77777777" w:rsidR="00920194" w:rsidRDefault="00920194" w:rsidP="00E93920">
      <w:pPr>
        <w:jc w:val="center"/>
        <w:rPr>
          <w:b/>
          <w:sz w:val="28"/>
          <w:szCs w:val="28"/>
        </w:rPr>
      </w:pPr>
    </w:p>
    <w:p w14:paraId="2EDA90B0" w14:textId="77777777" w:rsidR="00E93920" w:rsidRDefault="00E93920" w:rsidP="00E93920">
      <w:pPr>
        <w:rPr>
          <w:b/>
          <w:sz w:val="28"/>
          <w:szCs w:val="28"/>
        </w:rPr>
      </w:pPr>
    </w:p>
    <w:p w14:paraId="0F373EAA" w14:textId="6A904567"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Example of dataset</w:t>
      </w:r>
      <w:r w:rsidR="003A1EF8"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3A1EF8" w:rsidRPr="00A358BE">
        <w:rPr>
          <w:rFonts w:ascii="Times New Roman" w:hAnsi="Times New Roman" w:cs="Times New Roman"/>
          <w:bCs/>
          <w:sz w:val="24"/>
          <w:szCs w:val="24"/>
        </w:rPr>
        <w:t>19</w:t>
      </w:r>
    </w:p>
    <w:p w14:paraId="3DE4C1ED" w14:textId="1E3B78A6"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Dataset collection </w:t>
      </w:r>
      <w:r w:rsidR="003A1EF8"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3A1EF8" w:rsidRPr="00A358BE">
        <w:rPr>
          <w:rFonts w:ascii="Times New Roman" w:hAnsi="Times New Roman" w:cs="Times New Roman"/>
          <w:bCs/>
          <w:sz w:val="24"/>
          <w:szCs w:val="24"/>
        </w:rPr>
        <w:t>19</w:t>
      </w:r>
    </w:p>
    <w:p w14:paraId="0E67BD72" w14:textId="1AA7462A"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Model accuracy for Custom CNN </w:t>
      </w:r>
      <w:r w:rsidR="003A1EF8"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3A1EF8" w:rsidRPr="00A358BE">
        <w:rPr>
          <w:rFonts w:ascii="Times New Roman" w:hAnsi="Times New Roman" w:cs="Times New Roman"/>
          <w:bCs/>
          <w:sz w:val="24"/>
          <w:szCs w:val="24"/>
        </w:rPr>
        <w:t>26</w:t>
      </w:r>
    </w:p>
    <w:p w14:paraId="5968E281" w14:textId="0846AEA9"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Model loss for Custom CNN </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 xml:space="preserve"> 26</w:t>
      </w:r>
    </w:p>
    <w:p w14:paraId="48E98133" w14:textId="44EE6287"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Custom CNN</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 xml:space="preserve"> 27</w:t>
      </w:r>
    </w:p>
    <w:p w14:paraId="5CBD3652" w14:textId="52A2677F"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Custom CNN</w:t>
      </w:r>
      <w:r w:rsidR="00E74690" w:rsidRPr="00A358BE">
        <w:rPr>
          <w:rFonts w:ascii="Times New Roman" w:hAnsi="Times New Roman" w:cs="Times New Roman"/>
          <w:bCs/>
          <w:sz w:val="24"/>
          <w:szCs w:val="24"/>
        </w:rPr>
        <w:t xml:space="preserve">                                                           27</w:t>
      </w:r>
    </w:p>
    <w:p w14:paraId="450CEEDB" w14:textId="486F06DA"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for VGG19</w:t>
      </w:r>
      <w:r w:rsidR="00E74690" w:rsidRPr="00A358BE">
        <w:rPr>
          <w:rFonts w:ascii="Times New Roman" w:hAnsi="Times New Roman" w:cs="Times New Roman"/>
          <w:bCs/>
          <w:sz w:val="24"/>
          <w:szCs w:val="24"/>
        </w:rPr>
        <w:t xml:space="preserve">                                                                       27</w:t>
      </w:r>
    </w:p>
    <w:p w14:paraId="31CF419E" w14:textId="6DBDE092"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loss for VGG19</w:t>
      </w:r>
      <w:r w:rsidR="00E74690" w:rsidRPr="00A358BE">
        <w:rPr>
          <w:rFonts w:ascii="Times New Roman" w:hAnsi="Times New Roman" w:cs="Times New Roman"/>
          <w:bCs/>
          <w:sz w:val="24"/>
          <w:szCs w:val="24"/>
        </w:rPr>
        <w:t xml:space="preserve">                                                                               27</w:t>
      </w:r>
    </w:p>
    <w:p w14:paraId="11291DB3" w14:textId="52A8B1CB"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VGG19</w:t>
      </w:r>
      <w:r w:rsidR="00E74690" w:rsidRPr="00A358BE">
        <w:rPr>
          <w:rFonts w:ascii="Times New Roman" w:hAnsi="Times New Roman" w:cs="Times New Roman"/>
          <w:bCs/>
          <w:sz w:val="24"/>
          <w:szCs w:val="24"/>
        </w:rPr>
        <w:t xml:space="preserve">                                                            28</w:t>
      </w:r>
    </w:p>
    <w:p w14:paraId="6AB373C4" w14:textId="15FB5E33"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VGG19</w:t>
      </w:r>
      <w:r w:rsidR="00E74690" w:rsidRPr="00A358BE">
        <w:rPr>
          <w:rFonts w:ascii="Times New Roman" w:hAnsi="Times New Roman" w:cs="Times New Roman"/>
          <w:bCs/>
          <w:sz w:val="24"/>
          <w:szCs w:val="24"/>
        </w:rPr>
        <w:t xml:space="preserve">                                                                    28</w:t>
      </w:r>
    </w:p>
    <w:p w14:paraId="4CB714A5" w14:textId="3BC37D19"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for ResNet-50</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28</w:t>
      </w:r>
    </w:p>
    <w:p w14:paraId="1D036A22" w14:textId="55A30B83"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loss for ResNet-50</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28</w:t>
      </w:r>
    </w:p>
    <w:p w14:paraId="31081621" w14:textId="6AFD7BDA" w:rsidR="00E93920"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ResNet-50</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29</w:t>
      </w:r>
    </w:p>
    <w:p w14:paraId="28106C79" w14:textId="10DAB78A"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ResNet-50</w:t>
      </w:r>
      <w:r w:rsidR="00E74690" w:rsidRPr="00A358BE">
        <w:rPr>
          <w:rFonts w:ascii="Times New Roman" w:hAnsi="Times New Roman" w:cs="Times New Roman"/>
          <w:bCs/>
          <w:sz w:val="24"/>
          <w:szCs w:val="24"/>
        </w:rPr>
        <w:t xml:space="preserve">                                                                29</w:t>
      </w:r>
    </w:p>
    <w:p w14:paraId="315BA1BD" w14:textId="2A0E569C"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for DenseNet-121</w:t>
      </w:r>
      <w:r w:rsidR="00E74690" w:rsidRPr="00A358BE">
        <w:rPr>
          <w:rFonts w:ascii="Times New Roman" w:hAnsi="Times New Roman" w:cs="Times New Roman"/>
          <w:bCs/>
          <w:sz w:val="24"/>
          <w:szCs w:val="24"/>
        </w:rPr>
        <w:t xml:space="preserve">                                                             29</w:t>
      </w:r>
    </w:p>
    <w:p w14:paraId="0CB78587" w14:textId="36A242D3"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loss for DenseNet-121</w:t>
      </w:r>
      <w:r w:rsidR="00E74690" w:rsidRPr="00A358BE">
        <w:rPr>
          <w:rFonts w:ascii="Times New Roman" w:hAnsi="Times New Roman" w:cs="Times New Roman"/>
          <w:bCs/>
          <w:sz w:val="24"/>
          <w:szCs w:val="24"/>
        </w:rPr>
        <w:t xml:space="preserve">                                                                     29</w:t>
      </w:r>
    </w:p>
    <w:p w14:paraId="4331FEFD" w14:textId="2788BF3E"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DenseNet-121</w:t>
      </w:r>
      <w:r w:rsidR="00E74690" w:rsidRPr="00A358BE">
        <w:rPr>
          <w:rFonts w:ascii="Times New Roman" w:hAnsi="Times New Roman" w:cs="Times New Roman"/>
          <w:bCs/>
          <w:sz w:val="24"/>
          <w:szCs w:val="24"/>
        </w:rPr>
        <w:t xml:space="preserve">                                                  30</w:t>
      </w:r>
    </w:p>
    <w:p w14:paraId="70D464EF" w14:textId="59F7BBE8"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DenseNet-121</w:t>
      </w:r>
      <w:r w:rsidR="00E74690" w:rsidRPr="00A358BE">
        <w:rPr>
          <w:rFonts w:ascii="Times New Roman" w:hAnsi="Times New Roman" w:cs="Times New Roman"/>
          <w:bCs/>
          <w:sz w:val="24"/>
          <w:szCs w:val="24"/>
        </w:rPr>
        <w:t xml:space="preserve">                                                          30</w:t>
      </w:r>
    </w:p>
    <w:p w14:paraId="7A71E006" w14:textId="367DEA68"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Model accuracy for </w:t>
      </w:r>
      <w:proofErr w:type="spellStart"/>
      <w:r w:rsidRPr="00A358BE">
        <w:rPr>
          <w:rFonts w:ascii="Times New Roman" w:hAnsi="Times New Roman" w:cs="Times New Roman"/>
          <w:bCs/>
          <w:sz w:val="24"/>
          <w:szCs w:val="24"/>
        </w:rPr>
        <w:t>XceptionNet</w:t>
      </w:r>
      <w:proofErr w:type="spellEnd"/>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30</w:t>
      </w:r>
    </w:p>
    <w:p w14:paraId="399E0CB6" w14:textId="674EEABB"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Model loss for </w:t>
      </w:r>
      <w:proofErr w:type="spellStart"/>
      <w:r w:rsidRPr="00A358BE">
        <w:rPr>
          <w:rFonts w:ascii="Times New Roman" w:hAnsi="Times New Roman" w:cs="Times New Roman"/>
          <w:bCs/>
          <w:sz w:val="24"/>
          <w:szCs w:val="24"/>
        </w:rPr>
        <w:t>XceptionNet</w:t>
      </w:r>
      <w:proofErr w:type="spellEnd"/>
      <w:r w:rsidR="00E74690" w:rsidRPr="00A358BE">
        <w:rPr>
          <w:rFonts w:ascii="Times New Roman" w:hAnsi="Times New Roman" w:cs="Times New Roman"/>
          <w:bCs/>
          <w:sz w:val="24"/>
          <w:szCs w:val="24"/>
        </w:rPr>
        <w:t xml:space="preserve">                                                                        30</w:t>
      </w:r>
    </w:p>
    <w:p w14:paraId="1648E45C" w14:textId="5504A9FF"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Model accuracy scores for </w:t>
      </w:r>
      <w:proofErr w:type="spellStart"/>
      <w:r w:rsidRPr="00A358BE">
        <w:rPr>
          <w:rFonts w:ascii="Times New Roman" w:hAnsi="Times New Roman" w:cs="Times New Roman"/>
          <w:bCs/>
          <w:sz w:val="24"/>
          <w:szCs w:val="24"/>
        </w:rPr>
        <w:t>XceptionNet</w:t>
      </w:r>
      <w:proofErr w:type="spellEnd"/>
      <w:r w:rsidR="00E74690" w:rsidRPr="00A358BE">
        <w:rPr>
          <w:rFonts w:ascii="Times New Roman" w:hAnsi="Times New Roman" w:cs="Times New Roman"/>
          <w:bCs/>
          <w:sz w:val="24"/>
          <w:szCs w:val="24"/>
        </w:rPr>
        <w:t xml:space="preserve">                                                     31</w:t>
      </w:r>
    </w:p>
    <w:p w14:paraId="3F61A32A" w14:textId="6EA84499"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Confusion Matrix for </w:t>
      </w:r>
      <w:proofErr w:type="spellStart"/>
      <w:r w:rsidRPr="00A358BE">
        <w:rPr>
          <w:rFonts w:ascii="Times New Roman" w:hAnsi="Times New Roman" w:cs="Times New Roman"/>
          <w:bCs/>
          <w:sz w:val="24"/>
          <w:szCs w:val="24"/>
        </w:rPr>
        <w:t>XceptionNet</w:t>
      </w:r>
      <w:proofErr w:type="spellEnd"/>
      <w:r w:rsidR="00E74690" w:rsidRPr="00A358BE">
        <w:rPr>
          <w:rFonts w:ascii="Times New Roman" w:hAnsi="Times New Roman" w:cs="Times New Roman"/>
          <w:bCs/>
          <w:sz w:val="24"/>
          <w:szCs w:val="24"/>
        </w:rPr>
        <w:t xml:space="preserve">                                                             31</w:t>
      </w:r>
    </w:p>
    <w:p w14:paraId="3B6049CD" w14:textId="3BCDC3F0"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Architecture diagram for Hybrid Model 1</w:t>
      </w:r>
      <w:r w:rsidR="00E74690" w:rsidRPr="00A358BE">
        <w:rPr>
          <w:rFonts w:ascii="Times New Roman" w:hAnsi="Times New Roman" w:cs="Times New Roman"/>
          <w:bCs/>
          <w:sz w:val="24"/>
          <w:szCs w:val="24"/>
        </w:rPr>
        <w:t xml:space="preserve">                                                  33</w:t>
      </w:r>
    </w:p>
    <w:p w14:paraId="300516AE" w14:textId="7C299A2E"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for Hybrid Model 1</w:t>
      </w:r>
      <w:r w:rsidR="00E74690" w:rsidRPr="00A358BE">
        <w:rPr>
          <w:rFonts w:ascii="Times New Roman" w:hAnsi="Times New Roman" w:cs="Times New Roman"/>
          <w:bCs/>
          <w:sz w:val="24"/>
          <w:szCs w:val="24"/>
        </w:rPr>
        <w:t xml:space="preserve">                                                           33</w:t>
      </w:r>
    </w:p>
    <w:p w14:paraId="6D662DC2" w14:textId="484B0408"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loss for Hybrid Model 1</w:t>
      </w:r>
      <w:r w:rsidR="00E74690" w:rsidRPr="00A358BE">
        <w:rPr>
          <w:rFonts w:ascii="Times New Roman" w:hAnsi="Times New Roman" w:cs="Times New Roman"/>
          <w:bCs/>
          <w:sz w:val="24"/>
          <w:szCs w:val="24"/>
        </w:rPr>
        <w:t xml:space="preserve">                                                                   33</w:t>
      </w:r>
    </w:p>
    <w:p w14:paraId="4FBAF452" w14:textId="0C228D87"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Hybrid Model 1</w:t>
      </w:r>
      <w:r w:rsidR="00E74690" w:rsidRPr="00A358BE">
        <w:rPr>
          <w:rFonts w:ascii="Times New Roman" w:hAnsi="Times New Roman" w:cs="Times New Roman"/>
          <w:bCs/>
          <w:sz w:val="24"/>
          <w:szCs w:val="24"/>
        </w:rPr>
        <w:t xml:space="preserve">                                                34</w:t>
      </w:r>
    </w:p>
    <w:p w14:paraId="0EE17617" w14:textId="76A109EA"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Hybrid Model 1</w:t>
      </w:r>
      <w:r w:rsidR="00E74690" w:rsidRPr="00A358BE">
        <w:rPr>
          <w:rFonts w:ascii="Times New Roman" w:hAnsi="Times New Roman" w:cs="Times New Roman"/>
          <w:bCs/>
          <w:sz w:val="24"/>
          <w:szCs w:val="24"/>
        </w:rPr>
        <w:t xml:space="preserve">                                                        34</w:t>
      </w:r>
    </w:p>
    <w:p w14:paraId="4AC54BEB" w14:textId="17965C45"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Architecture diagram for Hybrid Model 2</w:t>
      </w:r>
      <w:r w:rsidR="00E74690" w:rsidRPr="00A358BE">
        <w:rPr>
          <w:rFonts w:ascii="Times New Roman" w:hAnsi="Times New Roman" w:cs="Times New Roman"/>
          <w:bCs/>
          <w:sz w:val="24"/>
          <w:szCs w:val="24"/>
        </w:rPr>
        <w:t xml:space="preserve">                                                  35</w:t>
      </w:r>
    </w:p>
    <w:p w14:paraId="7CA63346" w14:textId="210BDD37"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loss for Hybrid Model 2</w:t>
      </w:r>
      <w:r w:rsidR="00E74690" w:rsidRPr="00A358BE">
        <w:rPr>
          <w:rFonts w:ascii="Times New Roman" w:hAnsi="Times New Roman" w:cs="Times New Roman"/>
          <w:bCs/>
          <w:sz w:val="24"/>
          <w:szCs w:val="24"/>
        </w:rPr>
        <w:t xml:space="preserve">                                                                   36</w:t>
      </w:r>
    </w:p>
    <w:p w14:paraId="1BAA2640" w14:textId="6CD86D0C"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for Hybrid Model 2</w:t>
      </w:r>
      <w:r w:rsidR="00E74690" w:rsidRPr="00A358BE">
        <w:rPr>
          <w:rFonts w:ascii="Times New Roman" w:hAnsi="Times New Roman" w:cs="Times New Roman"/>
          <w:bCs/>
          <w:sz w:val="24"/>
          <w:szCs w:val="24"/>
        </w:rPr>
        <w:t xml:space="preserve">                                                           36</w:t>
      </w:r>
    </w:p>
    <w:p w14:paraId="72DE23F8" w14:textId="5F2C530C"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Hybrid Model 2</w:t>
      </w:r>
      <w:r w:rsidR="00E74690" w:rsidRPr="00A358BE">
        <w:rPr>
          <w:rFonts w:ascii="Times New Roman" w:hAnsi="Times New Roman" w:cs="Times New Roman"/>
          <w:bCs/>
          <w:sz w:val="24"/>
          <w:szCs w:val="24"/>
        </w:rPr>
        <w:t xml:space="preserve">                                                36</w:t>
      </w:r>
    </w:p>
    <w:p w14:paraId="382BF815" w14:textId="09E58365"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Hybrid Model 2</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36</w:t>
      </w:r>
    </w:p>
    <w:p w14:paraId="605843A7" w14:textId="209AB8E2" w:rsidR="00E93920" w:rsidRPr="00E93920" w:rsidRDefault="00E93920" w:rsidP="00E93920">
      <w:pPr>
        <w:pStyle w:val="ListParagraph"/>
        <w:numPr>
          <w:ilvl w:val="0"/>
          <w:numId w:val="49"/>
        </w:numPr>
        <w:rPr>
          <w:rFonts w:ascii="Times New Roman" w:hAnsi="Times New Roman" w:cs="Times New Roman"/>
          <w:bCs/>
          <w:sz w:val="28"/>
          <w:szCs w:val="28"/>
        </w:rPr>
      </w:pPr>
      <w:r w:rsidRPr="00E93920">
        <w:rPr>
          <w:rFonts w:ascii="Times New Roman" w:hAnsi="Times New Roman" w:cs="Times New Roman"/>
          <w:bCs/>
          <w:sz w:val="28"/>
          <w:szCs w:val="28"/>
        </w:rPr>
        <w:br w:type="page"/>
      </w:r>
    </w:p>
    <w:p w14:paraId="5558A1DD" w14:textId="77777777" w:rsidR="003C7E16" w:rsidRDefault="003C7E16" w:rsidP="00E93920">
      <w:pPr>
        <w:pBdr>
          <w:top w:val="nil"/>
          <w:left w:val="nil"/>
          <w:bottom w:val="nil"/>
          <w:right w:val="nil"/>
          <w:between w:val="nil"/>
        </w:pBdr>
        <w:spacing w:line="276" w:lineRule="auto"/>
        <w:rPr>
          <w:b/>
          <w:sz w:val="28"/>
          <w:szCs w:val="28"/>
        </w:rPr>
      </w:pPr>
    </w:p>
    <w:p w14:paraId="4545466F" w14:textId="12E88450" w:rsidR="00077543" w:rsidRDefault="001A1DB0" w:rsidP="00070320">
      <w:pPr>
        <w:pBdr>
          <w:top w:val="nil"/>
          <w:left w:val="nil"/>
          <w:bottom w:val="nil"/>
          <w:right w:val="nil"/>
          <w:between w:val="nil"/>
        </w:pBdr>
        <w:spacing w:line="276" w:lineRule="auto"/>
        <w:ind w:left="2880"/>
        <w:rPr>
          <w:sz w:val="26"/>
          <w:szCs w:val="26"/>
        </w:rPr>
      </w:pPr>
      <w:r>
        <w:rPr>
          <w:b/>
          <w:sz w:val="28"/>
          <w:szCs w:val="28"/>
        </w:rPr>
        <w:t>LIST OF ACRONYMS</w:t>
      </w:r>
      <w:r>
        <w:rPr>
          <w:sz w:val="26"/>
          <w:szCs w:val="26"/>
        </w:rPr>
        <w:t xml:space="preserve"> </w:t>
      </w:r>
    </w:p>
    <w:p w14:paraId="0DABE572" w14:textId="77777777" w:rsidR="00077543" w:rsidRDefault="00077543" w:rsidP="007A2236">
      <w:pPr>
        <w:pBdr>
          <w:top w:val="nil"/>
          <w:left w:val="nil"/>
          <w:bottom w:val="nil"/>
          <w:right w:val="nil"/>
          <w:between w:val="nil"/>
        </w:pBdr>
        <w:spacing w:line="276" w:lineRule="auto"/>
        <w:rPr>
          <w:sz w:val="26"/>
          <w:szCs w:val="26"/>
        </w:rPr>
      </w:pPr>
    </w:p>
    <w:p w14:paraId="61B25ABD" w14:textId="7788898D"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MTCNN - Multi Task Cascaded Convolution Network</w:t>
      </w:r>
    </w:p>
    <w:p w14:paraId="1D9060BE" w14:textId="6504FA32"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 xml:space="preserve">RNN - Recurrent Neural Network </w:t>
      </w:r>
    </w:p>
    <w:p w14:paraId="0595BC9F" w14:textId="48F0D64A"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CV - Computer Vision</w:t>
      </w:r>
    </w:p>
    <w:p w14:paraId="1479EB94" w14:textId="7D8B05E8"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CNN - Convolutional Neural Network</w:t>
      </w:r>
    </w:p>
    <w:p w14:paraId="10B94CAE" w14:textId="63B8917E"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GPU - Graphics Processing Unit</w:t>
      </w:r>
    </w:p>
    <w:p w14:paraId="5CC98524" w14:textId="1A5C4AB7"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DL - Deep Learnin</w:t>
      </w:r>
      <w:r w:rsidR="00500A62">
        <w:rPr>
          <w:sz w:val="24"/>
          <w:szCs w:val="24"/>
        </w:rPr>
        <w:t>g</w:t>
      </w:r>
    </w:p>
    <w:p w14:paraId="2CB3B007" w14:textId="47ADC2FA" w:rsidR="008C51AC" w:rsidRPr="00500A62" w:rsidRDefault="001A1DB0" w:rsidP="00500A62">
      <w:pPr>
        <w:numPr>
          <w:ilvl w:val="0"/>
          <w:numId w:val="20"/>
        </w:numPr>
        <w:pBdr>
          <w:top w:val="nil"/>
          <w:left w:val="nil"/>
          <w:bottom w:val="nil"/>
          <w:right w:val="nil"/>
          <w:between w:val="nil"/>
        </w:pBdr>
        <w:spacing w:line="276" w:lineRule="auto"/>
        <w:rPr>
          <w:sz w:val="24"/>
          <w:szCs w:val="24"/>
        </w:rPr>
      </w:pPr>
      <w:proofErr w:type="spellStart"/>
      <w:r w:rsidRPr="00070320">
        <w:rPr>
          <w:sz w:val="24"/>
          <w:szCs w:val="24"/>
        </w:rPr>
        <w:t>FaceNet</w:t>
      </w:r>
      <w:proofErr w:type="spellEnd"/>
      <w:r w:rsidRPr="00070320">
        <w:rPr>
          <w:sz w:val="24"/>
          <w:szCs w:val="24"/>
        </w:rPr>
        <w:t xml:space="preserve"> - Face Network</w:t>
      </w:r>
    </w:p>
    <w:p w14:paraId="41AFE076" w14:textId="2F5E29C2" w:rsidR="008C51AC" w:rsidRPr="00500A62" w:rsidRDefault="008C51AC" w:rsidP="00500A62">
      <w:pPr>
        <w:numPr>
          <w:ilvl w:val="0"/>
          <w:numId w:val="20"/>
        </w:numPr>
        <w:pBdr>
          <w:top w:val="nil"/>
          <w:left w:val="nil"/>
          <w:bottom w:val="nil"/>
          <w:right w:val="nil"/>
          <w:between w:val="nil"/>
        </w:pBdr>
        <w:spacing w:line="276" w:lineRule="auto"/>
        <w:rPr>
          <w:sz w:val="24"/>
          <w:szCs w:val="24"/>
        </w:rPr>
      </w:pPr>
      <w:r>
        <w:rPr>
          <w:sz w:val="24"/>
          <w:szCs w:val="24"/>
        </w:rPr>
        <w:t>DXA - Dual-energy X-ray absorptiometry</w:t>
      </w:r>
    </w:p>
    <w:p w14:paraId="3683C507" w14:textId="0F52D939" w:rsidR="008C51AC" w:rsidRPr="00500A62" w:rsidRDefault="008C51AC" w:rsidP="00500A62">
      <w:pPr>
        <w:numPr>
          <w:ilvl w:val="0"/>
          <w:numId w:val="20"/>
        </w:numPr>
        <w:pBdr>
          <w:top w:val="nil"/>
          <w:left w:val="nil"/>
          <w:bottom w:val="nil"/>
          <w:right w:val="nil"/>
          <w:between w:val="nil"/>
        </w:pBdr>
        <w:spacing w:line="276" w:lineRule="auto"/>
        <w:rPr>
          <w:sz w:val="24"/>
          <w:szCs w:val="24"/>
        </w:rPr>
      </w:pPr>
      <w:r>
        <w:rPr>
          <w:sz w:val="24"/>
          <w:szCs w:val="24"/>
        </w:rPr>
        <w:t>BMD – Bone Mineral Density</w:t>
      </w:r>
    </w:p>
    <w:p w14:paraId="2475F4D5" w14:textId="0194402E" w:rsidR="00500A62" w:rsidRPr="00500A62" w:rsidRDefault="008C51AC" w:rsidP="00500A62">
      <w:pPr>
        <w:numPr>
          <w:ilvl w:val="0"/>
          <w:numId w:val="20"/>
        </w:numPr>
        <w:pBdr>
          <w:top w:val="nil"/>
          <w:left w:val="nil"/>
          <w:bottom w:val="nil"/>
          <w:right w:val="nil"/>
          <w:between w:val="nil"/>
        </w:pBdr>
        <w:spacing w:line="276" w:lineRule="auto"/>
        <w:rPr>
          <w:sz w:val="24"/>
          <w:szCs w:val="24"/>
        </w:rPr>
      </w:pPr>
      <w:r>
        <w:rPr>
          <w:sz w:val="24"/>
          <w:szCs w:val="24"/>
        </w:rPr>
        <w:t>MRI</w:t>
      </w:r>
      <w:r w:rsidR="00500A62">
        <w:rPr>
          <w:sz w:val="24"/>
          <w:szCs w:val="24"/>
        </w:rPr>
        <w:t xml:space="preserve"> – Magnetic Resonance Imaging</w:t>
      </w:r>
    </w:p>
    <w:p w14:paraId="360305FD" w14:textId="31A471C2" w:rsidR="008C51AC" w:rsidRPr="00500A62" w:rsidRDefault="008C51AC" w:rsidP="00500A62">
      <w:pPr>
        <w:numPr>
          <w:ilvl w:val="0"/>
          <w:numId w:val="20"/>
        </w:numPr>
        <w:pBdr>
          <w:top w:val="nil"/>
          <w:left w:val="nil"/>
          <w:bottom w:val="nil"/>
          <w:right w:val="nil"/>
          <w:between w:val="nil"/>
        </w:pBdr>
        <w:spacing w:line="276" w:lineRule="auto"/>
        <w:rPr>
          <w:sz w:val="24"/>
          <w:szCs w:val="24"/>
        </w:rPr>
      </w:pPr>
      <w:r>
        <w:rPr>
          <w:sz w:val="24"/>
          <w:szCs w:val="24"/>
        </w:rPr>
        <w:t>MRS</w:t>
      </w:r>
      <w:r w:rsidR="00500A62">
        <w:rPr>
          <w:sz w:val="24"/>
          <w:szCs w:val="24"/>
        </w:rPr>
        <w:t xml:space="preserve"> – Magnetic Resonance Spectroscopy</w:t>
      </w:r>
    </w:p>
    <w:p w14:paraId="70EC5843" w14:textId="5E47FF40" w:rsidR="008C51AC" w:rsidRDefault="00500A62" w:rsidP="00966D2B">
      <w:pPr>
        <w:numPr>
          <w:ilvl w:val="0"/>
          <w:numId w:val="20"/>
        </w:numPr>
        <w:pBdr>
          <w:top w:val="nil"/>
          <w:left w:val="nil"/>
          <w:bottom w:val="nil"/>
          <w:right w:val="nil"/>
          <w:between w:val="nil"/>
        </w:pBdr>
        <w:spacing w:line="276" w:lineRule="auto"/>
        <w:rPr>
          <w:sz w:val="24"/>
          <w:szCs w:val="24"/>
        </w:rPr>
      </w:pPr>
      <w:r>
        <w:rPr>
          <w:sz w:val="24"/>
          <w:szCs w:val="24"/>
        </w:rPr>
        <w:t xml:space="preserve">DEXA - </w:t>
      </w:r>
      <w:r w:rsidRPr="00500A62">
        <w:rPr>
          <w:sz w:val="24"/>
          <w:szCs w:val="24"/>
        </w:rPr>
        <w:t>Dual-Energy X-ray Absorptiometry</w:t>
      </w:r>
    </w:p>
    <w:p w14:paraId="3AC03F81" w14:textId="48931099" w:rsidR="00500A62" w:rsidRPr="00500A62" w:rsidRDefault="00500A62" w:rsidP="00500A62">
      <w:pPr>
        <w:numPr>
          <w:ilvl w:val="0"/>
          <w:numId w:val="20"/>
        </w:numPr>
        <w:pBdr>
          <w:top w:val="nil"/>
          <w:left w:val="nil"/>
          <w:bottom w:val="nil"/>
          <w:right w:val="nil"/>
          <w:between w:val="nil"/>
        </w:pBdr>
        <w:spacing w:line="276" w:lineRule="auto"/>
        <w:rPr>
          <w:sz w:val="24"/>
          <w:szCs w:val="24"/>
        </w:rPr>
      </w:pPr>
      <w:r>
        <w:rPr>
          <w:sz w:val="24"/>
          <w:szCs w:val="24"/>
        </w:rPr>
        <w:t xml:space="preserve">QCT - </w:t>
      </w:r>
      <w:r w:rsidRPr="00500A62">
        <w:rPr>
          <w:sz w:val="24"/>
          <w:szCs w:val="24"/>
        </w:rPr>
        <w:t>Quantitative Computed Tomography</w:t>
      </w:r>
    </w:p>
    <w:p w14:paraId="4735C0BA" w14:textId="05F2DFE4" w:rsidR="00500A62" w:rsidRDefault="00500A62" w:rsidP="00966D2B">
      <w:pPr>
        <w:numPr>
          <w:ilvl w:val="0"/>
          <w:numId w:val="20"/>
        </w:numPr>
        <w:pBdr>
          <w:top w:val="nil"/>
          <w:left w:val="nil"/>
          <w:bottom w:val="nil"/>
          <w:right w:val="nil"/>
          <w:between w:val="nil"/>
        </w:pBdr>
        <w:spacing w:line="276" w:lineRule="auto"/>
        <w:rPr>
          <w:sz w:val="24"/>
          <w:szCs w:val="24"/>
        </w:rPr>
      </w:pPr>
      <w:r>
        <w:rPr>
          <w:sz w:val="24"/>
          <w:szCs w:val="24"/>
        </w:rPr>
        <w:t xml:space="preserve">QUS - </w:t>
      </w:r>
      <w:r w:rsidRPr="00500A62">
        <w:rPr>
          <w:sz w:val="24"/>
          <w:szCs w:val="24"/>
        </w:rPr>
        <w:t>Quantitative Ultrasound</w:t>
      </w:r>
    </w:p>
    <w:p w14:paraId="18368F44" w14:textId="2066E127" w:rsidR="00500A62" w:rsidRDefault="00500A62" w:rsidP="00966D2B">
      <w:pPr>
        <w:numPr>
          <w:ilvl w:val="0"/>
          <w:numId w:val="20"/>
        </w:numPr>
        <w:pBdr>
          <w:top w:val="nil"/>
          <w:left w:val="nil"/>
          <w:bottom w:val="nil"/>
          <w:right w:val="nil"/>
          <w:between w:val="nil"/>
        </w:pBdr>
        <w:spacing w:line="276" w:lineRule="auto"/>
        <w:rPr>
          <w:sz w:val="24"/>
          <w:szCs w:val="24"/>
        </w:rPr>
      </w:pPr>
      <w:proofErr w:type="spellStart"/>
      <w:r>
        <w:rPr>
          <w:sz w:val="24"/>
          <w:szCs w:val="24"/>
        </w:rPr>
        <w:t>ReLU</w:t>
      </w:r>
      <w:proofErr w:type="spellEnd"/>
      <w:r>
        <w:rPr>
          <w:sz w:val="24"/>
          <w:szCs w:val="24"/>
        </w:rPr>
        <w:t xml:space="preserve"> - </w:t>
      </w:r>
      <w:r w:rsidR="009F60B7" w:rsidRPr="009F60B7">
        <w:rPr>
          <w:sz w:val="24"/>
          <w:szCs w:val="24"/>
        </w:rPr>
        <w:t>Rectified Linear Unit</w:t>
      </w:r>
    </w:p>
    <w:p w14:paraId="1000E5CC" w14:textId="72349C09" w:rsidR="00500A62" w:rsidRPr="00070320" w:rsidRDefault="00500A62" w:rsidP="00966D2B">
      <w:pPr>
        <w:numPr>
          <w:ilvl w:val="0"/>
          <w:numId w:val="20"/>
        </w:numPr>
        <w:pBdr>
          <w:top w:val="nil"/>
          <w:left w:val="nil"/>
          <w:bottom w:val="nil"/>
          <w:right w:val="nil"/>
          <w:between w:val="nil"/>
        </w:pBdr>
        <w:spacing w:line="276" w:lineRule="auto"/>
        <w:rPr>
          <w:sz w:val="24"/>
          <w:szCs w:val="24"/>
        </w:rPr>
      </w:pPr>
      <w:r>
        <w:rPr>
          <w:sz w:val="24"/>
          <w:szCs w:val="24"/>
        </w:rPr>
        <w:t>ROC -</w:t>
      </w:r>
      <w:r w:rsidR="009F60B7">
        <w:rPr>
          <w:sz w:val="24"/>
          <w:szCs w:val="24"/>
        </w:rPr>
        <w:t xml:space="preserve"> </w:t>
      </w:r>
      <w:r w:rsidR="009F60B7" w:rsidRPr="009F60B7">
        <w:rPr>
          <w:sz w:val="24"/>
          <w:szCs w:val="24"/>
        </w:rPr>
        <w:t>Receiver operating characteristic</w:t>
      </w:r>
    </w:p>
    <w:p w14:paraId="05FB532E" w14:textId="77777777" w:rsidR="00077543" w:rsidRDefault="00077543" w:rsidP="00966D2B">
      <w:pPr>
        <w:pBdr>
          <w:top w:val="nil"/>
          <w:left w:val="nil"/>
          <w:bottom w:val="nil"/>
          <w:right w:val="nil"/>
          <w:between w:val="nil"/>
        </w:pBdr>
        <w:spacing w:line="276" w:lineRule="auto"/>
        <w:rPr>
          <w:color w:val="000000"/>
          <w:sz w:val="26"/>
          <w:szCs w:val="26"/>
        </w:rPr>
      </w:pPr>
    </w:p>
    <w:p w14:paraId="6901D4C2" w14:textId="77777777" w:rsidR="001A6317" w:rsidRDefault="001A6317" w:rsidP="007A2236">
      <w:pPr>
        <w:pBdr>
          <w:top w:val="nil"/>
          <w:left w:val="nil"/>
          <w:bottom w:val="nil"/>
          <w:right w:val="nil"/>
          <w:between w:val="nil"/>
        </w:pBdr>
        <w:spacing w:line="276" w:lineRule="auto"/>
        <w:rPr>
          <w:color w:val="000000"/>
          <w:sz w:val="26"/>
          <w:szCs w:val="26"/>
        </w:rPr>
        <w:sectPr w:rsidR="001A6317">
          <w:footerReference w:type="default" r:id="rId11"/>
          <w:pgSz w:w="12240" w:h="15840"/>
          <w:pgMar w:top="1440" w:right="1440" w:bottom="1440" w:left="1440" w:header="720" w:footer="720" w:gutter="0"/>
          <w:cols w:space="720"/>
        </w:sectPr>
      </w:pPr>
    </w:p>
    <w:p w14:paraId="439B0BAE" w14:textId="77777777" w:rsidR="00077543" w:rsidRPr="000577E3" w:rsidRDefault="001A1DB0" w:rsidP="007A2236">
      <w:pPr>
        <w:pBdr>
          <w:top w:val="nil"/>
          <w:left w:val="nil"/>
          <w:bottom w:val="nil"/>
          <w:right w:val="nil"/>
          <w:between w:val="nil"/>
        </w:pBdr>
        <w:spacing w:line="276" w:lineRule="auto"/>
        <w:jc w:val="center"/>
        <w:rPr>
          <w:b/>
          <w:color w:val="000000"/>
          <w:sz w:val="40"/>
          <w:szCs w:val="40"/>
        </w:rPr>
      </w:pPr>
      <w:r w:rsidRPr="000577E3">
        <w:rPr>
          <w:b/>
          <w:color w:val="000000"/>
          <w:sz w:val="40"/>
          <w:szCs w:val="40"/>
        </w:rPr>
        <w:lastRenderedPageBreak/>
        <w:t>Chapter 1</w:t>
      </w:r>
    </w:p>
    <w:p w14:paraId="2E1BF5DE" w14:textId="77777777" w:rsidR="00077543" w:rsidRDefault="00077543" w:rsidP="007A2236">
      <w:pPr>
        <w:pBdr>
          <w:top w:val="nil"/>
          <w:left w:val="nil"/>
          <w:bottom w:val="nil"/>
          <w:right w:val="nil"/>
          <w:between w:val="nil"/>
        </w:pBdr>
        <w:spacing w:line="276" w:lineRule="auto"/>
        <w:jc w:val="center"/>
        <w:rPr>
          <w:sz w:val="32"/>
          <w:szCs w:val="32"/>
        </w:rPr>
      </w:pPr>
    </w:p>
    <w:p w14:paraId="01B40F75" w14:textId="77777777" w:rsidR="00077543" w:rsidRDefault="00077543" w:rsidP="007A2236">
      <w:pPr>
        <w:pBdr>
          <w:top w:val="nil"/>
          <w:left w:val="nil"/>
          <w:bottom w:val="nil"/>
          <w:right w:val="nil"/>
          <w:between w:val="nil"/>
        </w:pBdr>
        <w:spacing w:line="276" w:lineRule="auto"/>
        <w:jc w:val="center"/>
        <w:rPr>
          <w:sz w:val="32"/>
          <w:szCs w:val="32"/>
        </w:rPr>
      </w:pPr>
    </w:p>
    <w:p w14:paraId="73C1ABC1" w14:textId="77777777" w:rsidR="00077543" w:rsidRDefault="001A1DB0" w:rsidP="007A2236">
      <w:pPr>
        <w:pBdr>
          <w:top w:val="nil"/>
          <w:left w:val="nil"/>
          <w:bottom w:val="nil"/>
          <w:right w:val="nil"/>
          <w:between w:val="nil"/>
        </w:pBdr>
        <w:spacing w:line="276" w:lineRule="auto"/>
        <w:jc w:val="center"/>
        <w:rPr>
          <w:color w:val="000000"/>
          <w:sz w:val="32"/>
          <w:szCs w:val="32"/>
        </w:rPr>
      </w:pPr>
      <w:r>
        <w:rPr>
          <w:b/>
          <w:color w:val="000000"/>
          <w:sz w:val="32"/>
          <w:szCs w:val="32"/>
        </w:rPr>
        <w:t>Introduction</w:t>
      </w:r>
    </w:p>
    <w:p w14:paraId="67E70A6B" w14:textId="77777777" w:rsidR="00077543" w:rsidRDefault="00077543" w:rsidP="007A2236">
      <w:pPr>
        <w:pBdr>
          <w:top w:val="nil"/>
          <w:left w:val="nil"/>
          <w:bottom w:val="nil"/>
          <w:right w:val="nil"/>
          <w:between w:val="nil"/>
        </w:pBdr>
        <w:spacing w:line="276" w:lineRule="auto"/>
        <w:rPr>
          <w:sz w:val="20"/>
          <w:szCs w:val="20"/>
        </w:rPr>
      </w:pPr>
    </w:p>
    <w:p w14:paraId="25878CA8" w14:textId="77777777" w:rsidR="00077543" w:rsidRDefault="00077543" w:rsidP="007A2236">
      <w:pPr>
        <w:pBdr>
          <w:top w:val="nil"/>
          <w:left w:val="nil"/>
          <w:bottom w:val="nil"/>
          <w:right w:val="nil"/>
          <w:between w:val="nil"/>
        </w:pBdr>
        <w:spacing w:line="276" w:lineRule="auto"/>
        <w:rPr>
          <w:sz w:val="20"/>
          <w:szCs w:val="20"/>
        </w:rPr>
      </w:pPr>
    </w:p>
    <w:p w14:paraId="5C2BBE14" w14:textId="77777777" w:rsidR="00077543" w:rsidRDefault="00077543" w:rsidP="007A2236">
      <w:pPr>
        <w:pBdr>
          <w:top w:val="nil"/>
          <w:left w:val="nil"/>
          <w:bottom w:val="nil"/>
          <w:right w:val="nil"/>
          <w:between w:val="nil"/>
        </w:pBdr>
        <w:spacing w:line="276" w:lineRule="auto"/>
        <w:rPr>
          <w:sz w:val="20"/>
          <w:szCs w:val="20"/>
        </w:rPr>
      </w:pPr>
    </w:p>
    <w:p w14:paraId="1527F62F" w14:textId="77777777" w:rsidR="00077543" w:rsidRDefault="00077543" w:rsidP="007A2236">
      <w:pPr>
        <w:pBdr>
          <w:top w:val="nil"/>
          <w:left w:val="nil"/>
          <w:bottom w:val="nil"/>
          <w:right w:val="nil"/>
          <w:between w:val="nil"/>
        </w:pBdr>
        <w:spacing w:line="276" w:lineRule="auto"/>
        <w:rPr>
          <w:sz w:val="20"/>
          <w:szCs w:val="20"/>
        </w:rPr>
      </w:pPr>
    </w:p>
    <w:p w14:paraId="391C38A6" w14:textId="77777777" w:rsidR="00077543" w:rsidRDefault="001A1DB0" w:rsidP="007A2236">
      <w:pPr>
        <w:numPr>
          <w:ilvl w:val="1"/>
          <w:numId w:val="19"/>
        </w:numPr>
        <w:pBdr>
          <w:top w:val="nil"/>
          <w:left w:val="nil"/>
          <w:bottom w:val="nil"/>
          <w:right w:val="nil"/>
          <w:between w:val="nil"/>
        </w:pBdr>
        <w:spacing w:line="276" w:lineRule="auto"/>
        <w:rPr>
          <w:color w:val="000000"/>
          <w:sz w:val="28"/>
          <w:szCs w:val="28"/>
        </w:rPr>
      </w:pPr>
      <w:r>
        <w:rPr>
          <w:color w:val="000000"/>
          <w:sz w:val="28"/>
          <w:szCs w:val="28"/>
        </w:rPr>
        <w:t>DOMAIN OF THE PROBLEM</w:t>
      </w:r>
    </w:p>
    <w:p w14:paraId="0AB60E67" w14:textId="77777777" w:rsidR="00077543" w:rsidRDefault="00077543" w:rsidP="007A2236">
      <w:pPr>
        <w:pBdr>
          <w:top w:val="nil"/>
          <w:left w:val="nil"/>
          <w:bottom w:val="nil"/>
          <w:right w:val="nil"/>
          <w:between w:val="nil"/>
        </w:pBdr>
        <w:spacing w:line="276" w:lineRule="auto"/>
        <w:rPr>
          <w:color w:val="000000"/>
          <w:sz w:val="20"/>
          <w:szCs w:val="20"/>
        </w:rPr>
      </w:pPr>
    </w:p>
    <w:p w14:paraId="05532D95" w14:textId="77777777" w:rsidR="00077543" w:rsidRDefault="001A1DB0" w:rsidP="007A2236">
      <w:pPr>
        <w:spacing w:before="240" w:after="240" w:line="276" w:lineRule="auto"/>
        <w:jc w:val="both"/>
        <w:rPr>
          <w:sz w:val="24"/>
          <w:szCs w:val="24"/>
        </w:rPr>
      </w:pPr>
      <w:r>
        <w:rPr>
          <w:sz w:val="24"/>
          <w:szCs w:val="24"/>
        </w:rPr>
        <w:t>Osteoporosis is a disease that often goes undiagnosed until fractures occur, leading to pain, disability, and reduced independence in elderly patients. Early detection is crucial for effective management and fracture risk reduction, yet current diagnostic methods are time-consuming. This project presents a novel approach using transfer learning with convolutional neural networks (CNNs) for osteoporosis detection from X-ray images. The approach achieves high diagnostic accuracy and provides a revealed feature map to assist medical professionals. The innovation involves a dual strategy: integrating transfer learning from CNN architectures and employing a dataset collection augmentation mechanism. The study uses 1947 knee X-rays for training and testing, highlighting the potential of deep learning with transfer learning in aiding early osteoporosis detection and mitigating fracture risks.</w:t>
      </w:r>
    </w:p>
    <w:p w14:paraId="63086E64" w14:textId="77777777" w:rsidR="00077543" w:rsidRDefault="001A1DB0" w:rsidP="007A2236">
      <w:pPr>
        <w:spacing w:before="240" w:after="240" w:line="276" w:lineRule="auto"/>
        <w:jc w:val="both"/>
        <w:rPr>
          <w:sz w:val="24"/>
          <w:szCs w:val="24"/>
        </w:rPr>
      </w:pPr>
      <w:r>
        <w:rPr>
          <w:sz w:val="24"/>
          <w:szCs w:val="24"/>
        </w:rPr>
        <w:t>The classification of osteoporosis in the knee has been the subject of numerous studies, each with its own distinct findings and methodological subtleties. For example, a 2020 study by Wani and Arora reported an impressive 91% accuracy rate; however, a closer examination of the confusion matrix revealed that the actual accuracy was lower, and the models exhibited high validation loss, suggesting potential limitations in generalization. In contrast, Kumar et al.’s study in 2023 showcased higher accuracy compared to Wani and Arora’s findings. Similarly, research by Abubakar et al. in 2022 demonstrated encouraging accuracy in binary classification, yet the study lacked reporting on validation loss and encountered challenges in correctly classifying some instances. These issues highlight the need for improved model robustness. Together, these studies underscore several significant gaps in the current state of the field, including limited dataset size, poor image quality, and the necessity for a more complete and reliable CNN-based architecture for osteoporosis identification from X-ray images. Our research efforts have shown encouraging outcomes, particularly in enhancing accuracy in both binary and multiclass classification problems.</w:t>
      </w:r>
    </w:p>
    <w:p w14:paraId="23FD0EB5" w14:textId="77777777" w:rsidR="00E360DD" w:rsidRDefault="00E360DD" w:rsidP="007A2236">
      <w:pPr>
        <w:spacing w:before="240" w:after="240" w:line="276" w:lineRule="auto"/>
        <w:jc w:val="both"/>
        <w:rPr>
          <w:sz w:val="24"/>
          <w:szCs w:val="24"/>
        </w:rPr>
      </w:pPr>
    </w:p>
    <w:p w14:paraId="69CB43C2" w14:textId="77777777" w:rsidR="00E360DD" w:rsidRDefault="00E360DD" w:rsidP="007A2236">
      <w:pPr>
        <w:spacing w:before="240" w:after="240" w:line="276" w:lineRule="auto"/>
        <w:jc w:val="both"/>
        <w:rPr>
          <w:sz w:val="24"/>
          <w:szCs w:val="24"/>
        </w:rPr>
      </w:pPr>
    </w:p>
    <w:p w14:paraId="557FD42F" w14:textId="77777777" w:rsidR="00077543" w:rsidRDefault="001A1DB0" w:rsidP="007A2236">
      <w:pPr>
        <w:spacing w:before="240" w:after="240" w:line="276" w:lineRule="auto"/>
        <w:jc w:val="both"/>
        <w:rPr>
          <w:sz w:val="24"/>
          <w:szCs w:val="24"/>
        </w:rPr>
      </w:pPr>
      <w:r>
        <w:rPr>
          <w:sz w:val="24"/>
          <w:szCs w:val="24"/>
        </w:rPr>
        <w:lastRenderedPageBreak/>
        <w:t>Brief overview of the project:</w:t>
      </w:r>
    </w:p>
    <w:p w14:paraId="23FBF175" w14:textId="4DA5449E" w:rsidR="00077543" w:rsidRDefault="001A1DB0" w:rsidP="007A2236">
      <w:pPr>
        <w:numPr>
          <w:ilvl w:val="0"/>
          <w:numId w:val="9"/>
        </w:numPr>
        <w:spacing w:before="240" w:line="276" w:lineRule="auto"/>
        <w:rPr>
          <w:sz w:val="24"/>
          <w:szCs w:val="24"/>
        </w:rPr>
      </w:pPr>
      <w:r>
        <w:rPr>
          <w:b/>
          <w:sz w:val="24"/>
          <w:szCs w:val="24"/>
        </w:rPr>
        <w:t>Model Architecture:</w:t>
      </w:r>
      <w:r>
        <w:rPr>
          <w:b/>
          <w:sz w:val="24"/>
          <w:szCs w:val="24"/>
        </w:rPr>
        <w:br/>
      </w:r>
      <w:r>
        <w:rPr>
          <w:sz w:val="24"/>
          <w:szCs w:val="24"/>
        </w:rPr>
        <w:t xml:space="preserve"> We investigate various deep learning models utilizing a transfer learning approach to ensure detection accuracy and efficiency. Models under evaluation include VGG-19, a custom CNN, ResNet-50, DenseNet-121, and </w:t>
      </w:r>
      <w:proofErr w:type="spellStart"/>
      <w:r>
        <w:rPr>
          <w:sz w:val="24"/>
          <w:szCs w:val="24"/>
        </w:rPr>
        <w:t>XceptionNet</w:t>
      </w:r>
      <w:proofErr w:type="spellEnd"/>
      <w:r>
        <w:rPr>
          <w:sz w:val="24"/>
          <w:szCs w:val="24"/>
        </w:rPr>
        <w:t>, all aimed at achieving accurate knee osteoporosis detection. We also aim to combine two or more models to further improve accuracy.</w:t>
      </w:r>
      <w:r>
        <w:rPr>
          <w:sz w:val="24"/>
          <w:szCs w:val="24"/>
        </w:rPr>
        <w:br/>
      </w:r>
    </w:p>
    <w:p w14:paraId="136ADBF1" w14:textId="77777777" w:rsidR="00077543" w:rsidRDefault="001A1DB0" w:rsidP="007A2236">
      <w:pPr>
        <w:numPr>
          <w:ilvl w:val="0"/>
          <w:numId w:val="9"/>
        </w:numPr>
        <w:spacing w:line="276" w:lineRule="auto"/>
        <w:rPr>
          <w:sz w:val="24"/>
          <w:szCs w:val="24"/>
        </w:rPr>
      </w:pPr>
      <w:r>
        <w:rPr>
          <w:b/>
          <w:sz w:val="24"/>
          <w:szCs w:val="24"/>
        </w:rPr>
        <w:t>Detection Objectives:</w:t>
      </w:r>
      <w:r>
        <w:rPr>
          <w:b/>
          <w:sz w:val="24"/>
          <w:szCs w:val="24"/>
        </w:rPr>
        <w:br/>
      </w:r>
      <w:r>
        <w:rPr>
          <w:sz w:val="24"/>
          <w:szCs w:val="24"/>
        </w:rPr>
        <w:t xml:space="preserve"> The detection strategy is two-fold: a binary classification for osteoporosis detection and a multiclass classification for distinguishing between osteoporosis and osteopenia. This dual approach ensures that our work addresses both diagnostic directions.</w:t>
      </w:r>
      <w:r>
        <w:rPr>
          <w:sz w:val="24"/>
          <w:szCs w:val="24"/>
        </w:rPr>
        <w:br/>
      </w:r>
    </w:p>
    <w:p w14:paraId="05845624" w14:textId="77777777" w:rsidR="00077543" w:rsidRDefault="001A1DB0" w:rsidP="007A2236">
      <w:pPr>
        <w:numPr>
          <w:ilvl w:val="0"/>
          <w:numId w:val="9"/>
        </w:numPr>
        <w:spacing w:after="240" w:line="276" w:lineRule="auto"/>
        <w:rPr>
          <w:sz w:val="24"/>
          <w:szCs w:val="24"/>
        </w:rPr>
      </w:pPr>
      <w:r>
        <w:rPr>
          <w:b/>
          <w:sz w:val="24"/>
          <w:szCs w:val="24"/>
        </w:rPr>
        <w:t>Dataset Use:</w:t>
      </w:r>
      <w:r>
        <w:rPr>
          <w:b/>
          <w:sz w:val="24"/>
          <w:szCs w:val="24"/>
        </w:rPr>
        <w:br/>
      </w:r>
      <w:r>
        <w:rPr>
          <w:sz w:val="24"/>
          <w:szCs w:val="24"/>
        </w:rPr>
        <w:t xml:space="preserve"> The model is trained and evaluated on an assembled dataset, which is a combination of four independent datasets. To address issues of class imbalance, data augmentation techniques are applied after combining the datasets.</w:t>
      </w:r>
      <w:r>
        <w:rPr>
          <w:sz w:val="24"/>
          <w:szCs w:val="24"/>
        </w:rPr>
        <w:br/>
      </w:r>
    </w:p>
    <w:p w14:paraId="40E94F49" w14:textId="77777777" w:rsidR="00077543" w:rsidRDefault="001A1DB0" w:rsidP="007A2236">
      <w:pPr>
        <w:spacing w:before="240" w:after="240" w:line="276" w:lineRule="auto"/>
        <w:jc w:val="both"/>
        <w:rPr>
          <w:sz w:val="24"/>
          <w:szCs w:val="24"/>
        </w:rPr>
      </w:pPr>
      <w:r>
        <w:rPr>
          <w:sz w:val="24"/>
          <w:szCs w:val="24"/>
        </w:rPr>
        <w:t>This arranged introduction sets the stage for a detailed discussion on the implementation of our deep learning framework, its evaluation, and its potential impact on early osteoporosis detection.</w:t>
      </w:r>
    </w:p>
    <w:p w14:paraId="519383CD" w14:textId="77777777" w:rsidR="00077543" w:rsidRDefault="00077543" w:rsidP="007A2236">
      <w:pPr>
        <w:spacing w:before="240" w:after="240" w:line="276" w:lineRule="auto"/>
        <w:jc w:val="both"/>
        <w:rPr>
          <w:sz w:val="24"/>
          <w:szCs w:val="24"/>
        </w:rPr>
      </w:pPr>
    </w:p>
    <w:p w14:paraId="233438F9" w14:textId="77777777" w:rsidR="00077543" w:rsidRDefault="00077543" w:rsidP="007A2236">
      <w:pPr>
        <w:pBdr>
          <w:top w:val="nil"/>
          <w:left w:val="nil"/>
          <w:bottom w:val="nil"/>
          <w:right w:val="nil"/>
          <w:between w:val="nil"/>
        </w:pBdr>
        <w:spacing w:line="276" w:lineRule="auto"/>
        <w:jc w:val="both"/>
        <w:rPr>
          <w:sz w:val="24"/>
          <w:szCs w:val="24"/>
        </w:rPr>
      </w:pPr>
    </w:p>
    <w:p w14:paraId="257A78B5" w14:textId="77777777" w:rsidR="00077543" w:rsidRDefault="001A1DB0" w:rsidP="007A2236">
      <w:pPr>
        <w:numPr>
          <w:ilvl w:val="1"/>
          <w:numId w:val="19"/>
        </w:numPr>
        <w:pBdr>
          <w:top w:val="nil"/>
          <w:left w:val="nil"/>
          <w:bottom w:val="nil"/>
          <w:right w:val="nil"/>
          <w:between w:val="nil"/>
        </w:pBdr>
        <w:spacing w:line="276" w:lineRule="auto"/>
        <w:jc w:val="both"/>
        <w:rPr>
          <w:color w:val="000000"/>
          <w:sz w:val="28"/>
          <w:szCs w:val="28"/>
        </w:rPr>
      </w:pPr>
      <w:r>
        <w:rPr>
          <w:color w:val="000000"/>
          <w:sz w:val="28"/>
          <w:szCs w:val="28"/>
        </w:rPr>
        <w:t>MOTIVATION</w:t>
      </w:r>
    </w:p>
    <w:p w14:paraId="66757FD5" w14:textId="77777777" w:rsidR="00077543" w:rsidRDefault="00077543" w:rsidP="007A2236">
      <w:pPr>
        <w:pBdr>
          <w:top w:val="nil"/>
          <w:left w:val="nil"/>
          <w:bottom w:val="nil"/>
          <w:right w:val="nil"/>
          <w:between w:val="nil"/>
        </w:pBdr>
        <w:spacing w:line="276" w:lineRule="auto"/>
        <w:jc w:val="both"/>
        <w:rPr>
          <w:color w:val="000000"/>
          <w:sz w:val="28"/>
          <w:szCs w:val="28"/>
        </w:rPr>
      </w:pPr>
    </w:p>
    <w:p w14:paraId="44B6048A" w14:textId="77777777" w:rsidR="00077543" w:rsidRDefault="001A1DB0" w:rsidP="007A2236">
      <w:pPr>
        <w:spacing w:before="240" w:after="240" w:line="276" w:lineRule="auto"/>
        <w:jc w:val="both"/>
        <w:rPr>
          <w:sz w:val="24"/>
          <w:szCs w:val="24"/>
        </w:rPr>
      </w:pPr>
      <w:r>
        <w:rPr>
          <w:sz w:val="24"/>
          <w:szCs w:val="24"/>
        </w:rPr>
        <w:t xml:space="preserve">Accurate measurements of bone density in the knee are crucial for reducing serious consequences. Dual-energy X-ray absorptiometry (DXA) examinations or whole leg models are ineffective for estimating knee mineral density, as bone mineral density (BMD) over the entire knee area is not of direct clinical significance. In clinical practice, the diagnosis of knee osteoarthritis is primarily based on X-ray radiographs, yet there is a growing demand for a rapid, non-invasive, and accurate diagnostic tool for this condition. Osteoporosis, a bone disease characterized by decreased bone density and strength, results in fragile, porous, and brittle bones that are more prone to fractures. This condition, common in older adults—especially postmenopausal women—is influenced by factors such as aging, hormonal changes, calcium deficiency, and lack of physical activity, and it increases the risk of fractures in critical areas like the hip, spine, and wrist. Additionally, complications such as knee degeneration, delayed treatment, prolonged post-fracture hospitalization, and secondary major depressive disorder </w:t>
      </w:r>
      <w:r>
        <w:rPr>
          <w:sz w:val="24"/>
          <w:szCs w:val="24"/>
        </w:rPr>
        <w:lastRenderedPageBreak/>
        <w:t>following femoral neck fractures are frequently observed, particularly in elderly women. This study aims to develop a rapid diagnostic tool for early detection of knee osteoarthritis and osteoporosis, thereby supporting clinical decision-making and potentially reducing the serious consequences associated with these conditions.</w:t>
      </w:r>
    </w:p>
    <w:p w14:paraId="15D90D22" w14:textId="77777777" w:rsidR="00077543" w:rsidRDefault="00077543" w:rsidP="007A2236">
      <w:pPr>
        <w:pBdr>
          <w:top w:val="nil"/>
          <w:left w:val="nil"/>
          <w:bottom w:val="nil"/>
          <w:right w:val="nil"/>
          <w:between w:val="nil"/>
        </w:pBdr>
        <w:spacing w:line="276" w:lineRule="auto"/>
        <w:jc w:val="both"/>
        <w:rPr>
          <w:sz w:val="24"/>
          <w:szCs w:val="24"/>
        </w:rPr>
      </w:pPr>
    </w:p>
    <w:p w14:paraId="42D99383" w14:textId="77777777" w:rsidR="00077543" w:rsidRDefault="00077543" w:rsidP="007A2236">
      <w:pPr>
        <w:pBdr>
          <w:top w:val="nil"/>
          <w:left w:val="nil"/>
          <w:bottom w:val="nil"/>
          <w:right w:val="nil"/>
          <w:between w:val="nil"/>
        </w:pBdr>
        <w:spacing w:line="276" w:lineRule="auto"/>
        <w:jc w:val="both"/>
        <w:rPr>
          <w:color w:val="000000"/>
          <w:sz w:val="28"/>
          <w:szCs w:val="28"/>
        </w:rPr>
      </w:pPr>
    </w:p>
    <w:p w14:paraId="2FFCF157" w14:textId="77777777" w:rsidR="00077543" w:rsidRDefault="001A1DB0" w:rsidP="007A2236">
      <w:pPr>
        <w:pBdr>
          <w:top w:val="nil"/>
          <w:left w:val="nil"/>
          <w:bottom w:val="nil"/>
          <w:right w:val="nil"/>
          <w:between w:val="nil"/>
        </w:pBdr>
        <w:spacing w:line="276" w:lineRule="auto"/>
        <w:rPr>
          <w:color w:val="000000"/>
          <w:sz w:val="28"/>
          <w:szCs w:val="28"/>
        </w:rPr>
      </w:pPr>
      <w:r>
        <w:rPr>
          <w:color w:val="000000"/>
          <w:sz w:val="28"/>
          <w:szCs w:val="28"/>
        </w:rPr>
        <w:t>1.3 PROBLEM STATEMENT</w:t>
      </w:r>
    </w:p>
    <w:p w14:paraId="15C36DE6" w14:textId="77777777" w:rsidR="00077543" w:rsidRDefault="00077543" w:rsidP="007A2236">
      <w:pPr>
        <w:pBdr>
          <w:top w:val="nil"/>
          <w:left w:val="nil"/>
          <w:bottom w:val="nil"/>
          <w:right w:val="nil"/>
          <w:between w:val="nil"/>
        </w:pBdr>
        <w:spacing w:line="276" w:lineRule="auto"/>
        <w:rPr>
          <w:color w:val="000000"/>
          <w:sz w:val="20"/>
          <w:szCs w:val="20"/>
        </w:rPr>
      </w:pPr>
    </w:p>
    <w:p w14:paraId="055BDB7D" w14:textId="77777777" w:rsidR="00077543" w:rsidRDefault="00077543" w:rsidP="007A2236">
      <w:pPr>
        <w:pBdr>
          <w:top w:val="nil"/>
          <w:left w:val="nil"/>
          <w:bottom w:val="nil"/>
          <w:right w:val="nil"/>
          <w:between w:val="nil"/>
        </w:pBdr>
        <w:spacing w:line="276" w:lineRule="auto"/>
        <w:rPr>
          <w:color w:val="000000"/>
          <w:sz w:val="20"/>
          <w:szCs w:val="20"/>
        </w:rPr>
      </w:pPr>
    </w:p>
    <w:p w14:paraId="2FFFF01A" w14:textId="77777777" w:rsidR="00077543" w:rsidRDefault="001A1DB0" w:rsidP="0093578D">
      <w:pPr>
        <w:spacing w:before="240" w:after="240" w:line="276" w:lineRule="auto"/>
        <w:jc w:val="both"/>
        <w:rPr>
          <w:sz w:val="24"/>
          <w:szCs w:val="24"/>
        </w:rPr>
      </w:pPr>
      <w:r>
        <w:rPr>
          <w:sz w:val="24"/>
          <w:szCs w:val="24"/>
        </w:rPr>
        <w:t>Accurate assessment of knee bone density is critical for the early detection and effective management of both osteoporosis and knee osteoarthritis. Current diagnostic methods, including dual-energy X-ray absorptiometry (DXA) and whole leg models, are inadequate because they evaluate bone mineral density (BMD) over the entire knee area, which does not provide clinically significant insights specific to the knee joint. In clinical practice, diagnosis largely relies on conventional X-ray radiographs; however, their interpretation can be subjective and time-consuming. This leads to delays in the diagnosis and treatment of degenerative bone conditions, especially in populations most at risk, such as elderly patients and postmenopausal women.</w:t>
      </w:r>
    </w:p>
    <w:p w14:paraId="08AAD6F0" w14:textId="77777777" w:rsidR="00077543" w:rsidRDefault="001A1DB0" w:rsidP="0093578D">
      <w:pPr>
        <w:spacing w:before="240" w:after="240" w:line="276" w:lineRule="auto"/>
        <w:jc w:val="both"/>
        <w:rPr>
          <w:sz w:val="24"/>
          <w:szCs w:val="24"/>
        </w:rPr>
      </w:pPr>
      <w:r>
        <w:rPr>
          <w:sz w:val="24"/>
          <w:szCs w:val="24"/>
        </w:rPr>
        <w:t>These delays and inaccuracies have significant implications. Osteoporosis, characterized by decreased bone density and strength, results in bones that are fragile, porous, and highly susceptible to fractures. The condition is compounded by factors such as aging, hormonal imbalances, calcium deficiency, and a sedentary lifestyle, thereby increasing the risk of fractures in critical areas like the hip, spine, and wrist. In addition to the immediate physical risks, complications from untreated or late-diagnosed osteoporosis, including knee degeneration, prolonged hospitalization, and even major depressive disorder following fractures (such as femoral neck fractures), further diminish quality of life and escalate healthcare costs. Consequently, there is an urgent need for a rapid, non-invasive, and accurate diagnostic tool specifically tailored to assess knee bone density. Such a tool would not only facilitate early intervention and improve clinical decision-making but also help mitigate the severe consequences associated with these musculoskeletal conditions.</w:t>
      </w:r>
    </w:p>
    <w:p w14:paraId="1D045F3A" w14:textId="77777777" w:rsidR="00077543" w:rsidRDefault="00077543" w:rsidP="007A2236">
      <w:pPr>
        <w:pBdr>
          <w:top w:val="nil"/>
          <w:left w:val="nil"/>
          <w:bottom w:val="nil"/>
          <w:right w:val="nil"/>
          <w:between w:val="nil"/>
        </w:pBdr>
        <w:spacing w:line="276" w:lineRule="auto"/>
        <w:rPr>
          <w:sz w:val="24"/>
          <w:szCs w:val="24"/>
        </w:rPr>
      </w:pPr>
    </w:p>
    <w:p w14:paraId="4BC5E3B9" w14:textId="77777777" w:rsidR="00077543" w:rsidRDefault="00077543" w:rsidP="007A2236">
      <w:pPr>
        <w:pBdr>
          <w:top w:val="nil"/>
          <w:left w:val="nil"/>
          <w:bottom w:val="nil"/>
          <w:right w:val="nil"/>
          <w:between w:val="nil"/>
        </w:pBdr>
        <w:spacing w:line="276" w:lineRule="auto"/>
        <w:rPr>
          <w:sz w:val="20"/>
          <w:szCs w:val="20"/>
        </w:rPr>
      </w:pPr>
    </w:p>
    <w:p w14:paraId="52AEF1F9" w14:textId="77777777" w:rsidR="00E360DD" w:rsidRDefault="00E360DD" w:rsidP="007A2236">
      <w:pPr>
        <w:pBdr>
          <w:top w:val="nil"/>
          <w:left w:val="nil"/>
          <w:bottom w:val="nil"/>
          <w:right w:val="nil"/>
          <w:between w:val="nil"/>
        </w:pBdr>
        <w:spacing w:line="276" w:lineRule="auto"/>
        <w:rPr>
          <w:sz w:val="20"/>
          <w:szCs w:val="20"/>
        </w:rPr>
      </w:pPr>
    </w:p>
    <w:p w14:paraId="527F1D24" w14:textId="77777777" w:rsidR="00E360DD" w:rsidRDefault="00E360DD" w:rsidP="007A2236">
      <w:pPr>
        <w:pBdr>
          <w:top w:val="nil"/>
          <w:left w:val="nil"/>
          <w:bottom w:val="nil"/>
          <w:right w:val="nil"/>
          <w:between w:val="nil"/>
        </w:pBdr>
        <w:spacing w:line="276" w:lineRule="auto"/>
        <w:rPr>
          <w:sz w:val="20"/>
          <w:szCs w:val="20"/>
        </w:rPr>
      </w:pPr>
    </w:p>
    <w:p w14:paraId="67BF8E18" w14:textId="77777777" w:rsidR="00E360DD" w:rsidRDefault="00E360DD" w:rsidP="007A2236">
      <w:pPr>
        <w:pBdr>
          <w:top w:val="nil"/>
          <w:left w:val="nil"/>
          <w:bottom w:val="nil"/>
          <w:right w:val="nil"/>
          <w:between w:val="nil"/>
        </w:pBdr>
        <w:spacing w:line="276" w:lineRule="auto"/>
        <w:rPr>
          <w:sz w:val="20"/>
          <w:szCs w:val="20"/>
        </w:rPr>
      </w:pPr>
    </w:p>
    <w:p w14:paraId="01BE1E22" w14:textId="77777777" w:rsidR="00077543" w:rsidRDefault="00077543" w:rsidP="007A2236">
      <w:pPr>
        <w:pBdr>
          <w:top w:val="nil"/>
          <w:left w:val="nil"/>
          <w:bottom w:val="nil"/>
          <w:right w:val="nil"/>
          <w:between w:val="nil"/>
        </w:pBdr>
        <w:spacing w:line="276" w:lineRule="auto"/>
        <w:rPr>
          <w:sz w:val="20"/>
          <w:szCs w:val="20"/>
        </w:rPr>
      </w:pPr>
    </w:p>
    <w:p w14:paraId="75969D5E" w14:textId="77777777" w:rsidR="006C1445" w:rsidRDefault="006C1445" w:rsidP="007A2236">
      <w:pPr>
        <w:pBdr>
          <w:top w:val="nil"/>
          <w:left w:val="nil"/>
          <w:bottom w:val="nil"/>
          <w:right w:val="nil"/>
          <w:between w:val="nil"/>
        </w:pBdr>
        <w:spacing w:line="276" w:lineRule="auto"/>
        <w:rPr>
          <w:sz w:val="20"/>
          <w:szCs w:val="20"/>
        </w:rPr>
      </w:pPr>
    </w:p>
    <w:p w14:paraId="2E2026FF" w14:textId="77777777" w:rsidR="00077543" w:rsidRDefault="00077543" w:rsidP="007A2236">
      <w:pPr>
        <w:pBdr>
          <w:top w:val="nil"/>
          <w:left w:val="nil"/>
          <w:bottom w:val="nil"/>
          <w:right w:val="nil"/>
          <w:between w:val="nil"/>
        </w:pBdr>
        <w:spacing w:line="276" w:lineRule="auto"/>
        <w:rPr>
          <w:color w:val="000000"/>
          <w:sz w:val="20"/>
          <w:szCs w:val="20"/>
        </w:rPr>
      </w:pPr>
    </w:p>
    <w:p w14:paraId="2284DB2E" w14:textId="77777777" w:rsidR="00077543" w:rsidRDefault="001A1DB0" w:rsidP="007A2236">
      <w:pPr>
        <w:pBdr>
          <w:top w:val="nil"/>
          <w:left w:val="nil"/>
          <w:bottom w:val="nil"/>
          <w:right w:val="nil"/>
          <w:between w:val="nil"/>
        </w:pBdr>
        <w:spacing w:line="276" w:lineRule="auto"/>
        <w:rPr>
          <w:sz w:val="28"/>
          <w:szCs w:val="28"/>
        </w:rPr>
      </w:pPr>
      <w:r>
        <w:rPr>
          <w:color w:val="000000"/>
          <w:sz w:val="28"/>
          <w:szCs w:val="28"/>
        </w:rPr>
        <w:lastRenderedPageBreak/>
        <w:t>1.4 OBJECTIVES</w:t>
      </w:r>
    </w:p>
    <w:p w14:paraId="5DD945AE" w14:textId="77777777" w:rsidR="00077543" w:rsidRDefault="00077543" w:rsidP="007A2236">
      <w:pPr>
        <w:pBdr>
          <w:top w:val="nil"/>
          <w:left w:val="nil"/>
          <w:bottom w:val="nil"/>
          <w:right w:val="nil"/>
          <w:between w:val="nil"/>
        </w:pBdr>
        <w:spacing w:line="276" w:lineRule="auto"/>
        <w:rPr>
          <w:sz w:val="28"/>
          <w:szCs w:val="28"/>
        </w:rPr>
      </w:pPr>
    </w:p>
    <w:p w14:paraId="73531979" w14:textId="77777777" w:rsidR="00077543" w:rsidRDefault="001A1DB0" w:rsidP="007A2236">
      <w:pPr>
        <w:numPr>
          <w:ilvl w:val="0"/>
          <w:numId w:val="36"/>
        </w:numPr>
        <w:spacing w:before="240" w:line="276" w:lineRule="auto"/>
        <w:rPr>
          <w:sz w:val="24"/>
          <w:szCs w:val="24"/>
        </w:rPr>
      </w:pPr>
      <w:r>
        <w:rPr>
          <w:b/>
          <w:sz w:val="24"/>
          <w:szCs w:val="24"/>
        </w:rPr>
        <w:t>Develop a Robust Diagnostic Model:</w:t>
      </w:r>
      <w:r>
        <w:rPr>
          <w:b/>
          <w:sz w:val="24"/>
          <w:szCs w:val="24"/>
        </w:rPr>
        <w:br/>
      </w:r>
      <w:r>
        <w:rPr>
          <w:sz w:val="24"/>
          <w:szCs w:val="24"/>
        </w:rPr>
        <w:t xml:space="preserve"> Design and implement a deep learning framework using convolutional neural networks (CNNs) and transfer learning to accurately classify knee X-ray images into normal, osteopenia, and osteoporosis categories.</w:t>
      </w:r>
      <w:r>
        <w:rPr>
          <w:sz w:val="24"/>
          <w:szCs w:val="24"/>
        </w:rPr>
        <w:br/>
      </w:r>
    </w:p>
    <w:p w14:paraId="56051B0F" w14:textId="77777777" w:rsidR="00077543" w:rsidRDefault="001A1DB0" w:rsidP="007A2236">
      <w:pPr>
        <w:numPr>
          <w:ilvl w:val="0"/>
          <w:numId w:val="36"/>
        </w:numPr>
        <w:spacing w:line="276" w:lineRule="auto"/>
        <w:rPr>
          <w:sz w:val="24"/>
          <w:szCs w:val="24"/>
        </w:rPr>
      </w:pPr>
      <w:r>
        <w:rPr>
          <w:b/>
          <w:sz w:val="24"/>
          <w:szCs w:val="24"/>
        </w:rPr>
        <w:t>Enable Early Detection with Increased Accuracy:</w:t>
      </w:r>
      <w:r>
        <w:rPr>
          <w:b/>
          <w:sz w:val="24"/>
          <w:szCs w:val="24"/>
        </w:rPr>
        <w:br/>
      </w:r>
      <w:r>
        <w:rPr>
          <w:sz w:val="24"/>
          <w:szCs w:val="24"/>
        </w:rPr>
        <w:t xml:space="preserve"> Facilitate early diagnosis of osteoporosis to minimize fracture risks and improve patient outcomes by achieving high classification accuracy and reducing diagnostic delays.</w:t>
      </w:r>
      <w:r>
        <w:rPr>
          <w:sz w:val="24"/>
          <w:szCs w:val="24"/>
        </w:rPr>
        <w:br/>
      </w:r>
    </w:p>
    <w:p w14:paraId="1CEC0211" w14:textId="77777777" w:rsidR="00077543" w:rsidRDefault="001A1DB0" w:rsidP="007A2236">
      <w:pPr>
        <w:numPr>
          <w:ilvl w:val="0"/>
          <w:numId w:val="36"/>
        </w:numPr>
        <w:spacing w:line="276" w:lineRule="auto"/>
        <w:rPr>
          <w:sz w:val="24"/>
          <w:szCs w:val="24"/>
        </w:rPr>
      </w:pPr>
      <w:r>
        <w:rPr>
          <w:b/>
          <w:sz w:val="24"/>
          <w:szCs w:val="24"/>
        </w:rPr>
        <w:t>Address Data Challenges:</w:t>
      </w:r>
      <w:r>
        <w:rPr>
          <w:b/>
          <w:sz w:val="24"/>
          <w:szCs w:val="24"/>
        </w:rPr>
        <w:br/>
      </w:r>
      <w:r>
        <w:rPr>
          <w:sz w:val="24"/>
          <w:szCs w:val="24"/>
        </w:rPr>
        <w:t xml:space="preserve"> Overcome limitations posed by small and imbalanced datasets through the use of advanced data augmentation techniques and the integration of multiple independent datasets, thereby enhancing model reliability and generalizability.</w:t>
      </w:r>
      <w:r>
        <w:rPr>
          <w:sz w:val="24"/>
          <w:szCs w:val="24"/>
        </w:rPr>
        <w:br/>
      </w:r>
    </w:p>
    <w:p w14:paraId="25180412" w14:textId="77777777" w:rsidR="00077543" w:rsidRDefault="001A1DB0" w:rsidP="007A2236">
      <w:pPr>
        <w:numPr>
          <w:ilvl w:val="0"/>
          <w:numId w:val="36"/>
        </w:numPr>
        <w:spacing w:after="240" w:line="276" w:lineRule="auto"/>
        <w:rPr>
          <w:sz w:val="24"/>
          <w:szCs w:val="24"/>
        </w:rPr>
      </w:pPr>
      <w:r>
        <w:rPr>
          <w:b/>
          <w:sz w:val="24"/>
          <w:szCs w:val="24"/>
        </w:rPr>
        <w:t>Advance Medical Imaging:</w:t>
      </w:r>
      <w:r>
        <w:rPr>
          <w:b/>
          <w:sz w:val="24"/>
          <w:szCs w:val="24"/>
        </w:rPr>
        <w:br/>
      </w:r>
      <w:r>
        <w:rPr>
          <w:sz w:val="24"/>
          <w:szCs w:val="24"/>
        </w:rPr>
        <w:t xml:space="preserve"> Enhance the application of artificial intelligence in healthcare by developing an efficient, scalable, and clinically viable diagnostic tool for knee osteoporosis detection that supports rapid and non-invasive assessments.</w:t>
      </w:r>
    </w:p>
    <w:p w14:paraId="2560DB5E" w14:textId="77777777" w:rsidR="00077543" w:rsidRDefault="00077543" w:rsidP="007A2236">
      <w:pPr>
        <w:pBdr>
          <w:top w:val="nil"/>
          <w:left w:val="nil"/>
          <w:bottom w:val="nil"/>
          <w:right w:val="nil"/>
          <w:between w:val="nil"/>
        </w:pBdr>
        <w:spacing w:line="276" w:lineRule="auto"/>
        <w:ind w:left="720"/>
        <w:rPr>
          <w:sz w:val="24"/>
          <w:szCs w:val="24"/>
        </w:rPr>
      </w:pPr>
    </w:p>
    <w:p w14:paraId="0FCC5ACD" w14:textId="77777777" w:rsidR="00077543" w:rsidRDefault="00077543" w:rsidP="007A2236">
      <w:pPr>
        <w:pBdr>
          <w:top w:val="nil"/>
          <w:left w:val="nil"/>
          <w:bottom w:val="nil"/>
          <w:right w:val="nil"/>
          <w:between w:val="nil"/>
        </w:pBdr>
        <w:spacing w:line="276" w:lineRule="auto"/>
        <w:rPr>
          <w:color w:val="000000"/>
          <w:sz w:val="28"/>
          <w:szCs w:val="28"/>
        </w:rPr>
      </w:pPr>
    </w:p>
    <w:p w14:paraId="2DC4200C" w14:textId="77777777" w:rsidR="00077543" w:rsidRDefault="001A1DB0" w:rsidP="007A2236">
      <w:pPr>
        <w:spacing w:line="276" w:lineRule="auto"/>
        <w:rPr>
          <w:color w:val="000000"/>
          <w:sz w:val="28"/>
          <w:szCs w:val="28"/>
        </w:rPr>
      </w:pPr>
      <w:r>
        <w:br w:type="page"/>
      </w:r>
    </w:p>
    <w:p w14:paraId="580E4154" w14:textId="77777777" w:rsidR="00077543" w:rsidRPr="006C1445" w:rsidRDefault="001A1DB0" w:rsidP="007A2236">
      <w:pPr>
        <w:pBdr>
          <w:top w:val="nil"/>
          <w:left w:val="nil"/>
          <w:bottom w:val="nil"/>
          <w:right w:val="nil"/>
          <w:between w:val="nil"/>
        </w:pBdr>
        <w:spacing w:line="276" w:lineRule="auto"/>
        <w:jc w:val="center"/>
        <w:rPr>
          <w:b/>
          <w:color w:val="000000"/>
          <w:sz w:val="40"/>
          <w:szCs w:val="40"/>
        </w:rPr>
      </w:pPr>
      <w:r w:rsidRPr="006C1445">
        <w:rPr>
          <w:b/>
          <w:color w:val="000000"/>
          <w:sz w:val="40"/>
          <w:szCs w:val="40"/>
        </w:rPr>
        <w:lastRenderedPageBreak/>
        <w:t>Chapter 2</w:t>
      </w:r>
    </w:p>
    <w:p w14:paraId="35ED0C9B" w14:textId="77777777" w:rsidR="00077543" w:rsidRDefault="00077543" w:rsidP="007A2236">
      <w:pPr>
        <w:pBdr>
          <w:top w:val="nil"/>
          <w:left w:val="nil"/>
          <w:bottom w:val="nil"/>
          <w:right w:val="nil"/>
          <w:between w:val="nil"/>
        </w:pBdr>
        <w:spacing w:line="276" w:lineRule="auto"/>
        <w:jc w:val="center"/>
        <w:rPr>
          <w:color w:val="000000"/>
          <w:sz w:val="32"/>
          <w:szCs w:val="32"/>
        </w:rPr>
      </w:pPr>
    </w:p>
    <w:p w14:paraId="62096F06" w14:textId="77777777" w:rsidR="00077543" w:rsidRDefault="001A1DB0" w:rsidP="007A2236">
      <w:pPr>
        <w:pBdr>
          <w:top w:val="nil"/>
          <w:left w:val="nil"/>
          <w:bottom w:val="nil"/>
          <w:right w:val="nil"/>
          <w:between w:val="nil"/>
        </w:pBdr>
        <w:spacing w:line="276" w:lineRule="auto"/>
        <w:jc w:val="center"/>
        <w:rPr>
          <w:b/>
          <w:color w:val="000000"/>
          <w:sz w:val="32"/>
          <w:szCs w:val="32"/>
        </w:rPr>
      </w:pPr>
      <w:r>
        <w:rPr>
          <w:b/>
          <w:color w:val="000000"/>
          <w:sz w:val="32"/>
          <w:szCs w:val="32"/>
        </w:rPr>
        <w:t>Literature Survey</w:t>
      </w:r>
    </w:p>
    <w:p w14:paraId="1EF5156B" w14:textId="77777777" w:rsidR="00077543" w:rsidRDefault="00077543" w:rsidP="007A2236">
      <w:pPr>
        <w:spacing w:line="276" w:lineRule="auto"/>
        <w:jc w:val="both"/>
        <w:rPr>
          <w:sz w:val="24"/>
          <w:szCs w:val="24"/>
        </w:rPr>
      </w:pPr>
    </w:p>
    <w:p w14:paraId="3B43745A" w14:textId="77777777" w:rsidR="00077543" w:rsidRDefault="00077543" w:rsidP="007A2236">
      <w:pPr>
        <w:spacing w:line="276" w:lineRule="auto"/>
        <w:jc w:val="both"/>
        <w:rPr>
          <w:color w:val="000000"/>
          <w:sz w:val="24"/>
          <w:szCs w:val="24"/>
        </w:rPr>
      </w:pPr>
    </w:p>
    <w:p w14:paraId="25D3694E" w14:textId="77777777" w:rsidR="00077543" w:rsidRDefault="001A1DB0" w:rsidP="007A2236">
      <w:pPr>
        <w:spacing w:line="276" w:lineRule="auto"/>
        <w:jc w:val="both"/>
        <w:rPr>
          <w:sz w:val="28"/>
          <w:szCs w:val="28"/>
        </w:rPr>
      </w:pPr>
      <w:proofErr w:type="gramStart"/>
      <w:r>
        <w:rPr>
          <w:color w:val="000000"/>
          <w:sz w:val="28"/>
          <w:szCs w:val="28"/>
        </w:rPr>
        <w:t>2.1  BACKGROUND</w:t>
      </w:r>
      <w:proofErr w:type="gramEnd"/>
      <w:r>
        <w:rPr>
          <w:color w:val="000000"/>
          <w:sz w:val="28"/>
          <w:szCs w:val="28"/>
        </w:rPr>
        <w:t xml:space="preserve"> RESEARCH</w:t>
      </w:r>
    </w:p>
    <w:p w14:paraId="3A7B8930" w14:textId="77777777" w:rsidR="00077543" w:rsidRDefault="00077543" w:rsidP="007A2236">
      <w:pPr>
        <w:spacing w:line="276" w:lineRule="auto"/>
        <w:jc w:val="both"/>
        <w:rPr>
          <w:sz w:val="28"/>
          <w:szCs w:val="28"/>
        </w:rPr>
      </w:pPr>
    </w:p>
    <w:p w14:paraId="304AC497" w14:textId="77777777" w:rsidR="00077543" w:rsidRDefault="001A1DB0" w:rsidP="007A2236">
      <w:pPr>
        <w:spacing w:before="240" w:after="240" w:line="276" w:lineRule="auto"/>
        <w:jc w:val="both"/>
        <w:rPr>
          <w:b/>
          <w:sz w:val="24"/>
          <w:szCs w:val="24"/>
        </w:rPr>
      </w:pPr>
      <w:r>
        <w:rPr>
          <w:b/>
          <w:sz w:val="24"/>
          <w:szCs w:val="24"/>
        </w:rPr>
        <w:t xml:space="preserve">[1] KONet: Toward a Weighted Ensemble Learning Model for Knee Osteoporosis Classification - M. J. A. Rasool, S. Ahmad, U. Sabina and T. K. </w:t>
      </w:r>
      <w:proofErr w:type="spellStart"/>
      <w:r>
        <w:rPr>
          <w:b/>
          <w:sz w:val="24"/>
          <w:szCs w:val="24"/>
        </w:rPr>
        <w:t>Whangbo</w:t>
      </w:r>
      <w:proofErr w:type="spellEnd"/>
    </w:p>
    <w:p w14:paraId="3F6499A4" w14:textId="77777777" w:rsidR="00077543" w:rsidRDefault="001A1DB0" w:rsidP="007A2236">
      <w:pPr>
        <w:spacing w:before="240" w:after="240" w:line="276" w:lineRule="auto"/>
        <w:jc w:val="both"/>
        <w:rPr>
          <w:sz w:val="24"/>
          <w:szCs w:val="24"/>
        </w:rPr>
      </w:pPr>
      <w:r>
        <w:rPr>
          <w:sz w:val="24"/>
          <w:szCs w:val="24"/>
        </w:rPr>
        <w:t>This study presents a robust detection method called KONet, designed to address the challenges in identifying knee osteoporosis, a skeletal disorder characterized by bone tissue degradation and low bone density, which increases the risk of knee fractures. Traditional diagnostic methods like knee radiography often require specialist expertise, and the large volume of X-rays, coupled with subtle variations, can result in misinterpretation. Leveraging recent advancements in deep learning, particularly convolutional neural networks (CNNs), KONet employs a weighted ensemble approach to effectively distinguish between normal and osteoporotic knee conditions, even with minor data variations. Experimental results demonstrate that the proposed model achieves superior accuracy compared to existing methods, significantly outperforming state-of-the-art CNN-based models using transfer learning.</w:t>
      </w:r>
    </w:p>
    <w:p w14:paraId="1166F8AE" w14:textId="77777777" w:rsidR="00077543" w:rsidRDefault="001A1DB0" w:rsidP="007A2236">
      <w:pPr>
        <w:spacing w:before="240" w:after="240" w:line="276" w:lineRule="auto"/>
        <w:jc w:val="both"/>
        <w:rPr>
          <w:sz w:val="24"/>
          <w:szCs w:val="24"/>
        </w:rPr>
      </w:pPr>
      <w:r>
        <w:rPr>
          <w:sz w:val="24"/>
          <w:szCs w:val="24"/>
        </w:rPr>
        <w:t xml:space="preserve"> </w:t>
      </w:r>
    </w:p>
    <w:p w14:paraId="365EE55B" w14:textId="77777777" w:rsidR="00077543" w:rsidRDefault="001A1DB0" w:rsidP="007A2236">
      <w:pPr>
        <w:spacing w:before="240" w:after="240" w:line="276" w:lineRule="auto"/>
        <w:jc w:val="both"/>
        <w:rPr>
          <w:b/>
          <w:sz w:val="24"/>
          <w:szCs w:val="24"/>
        </w:rPr>
      </w:pPr>
      <w:r>
        <w:rPr>
          <w:b/>
          <w:sz w:val="24"/>
          <w:szCs w:val="24"/>
        </w:rPr>
        <w:t>[2] A new superfluity deep learning model for detecting knee osteoporosis and osteopenia in X-ray images - Naguib, S.M., Saleh, M.K., Hamza, H.M. et al</w:t>
      </w:r>
    </w:p>
    <w:p w14:paraId="7191AC19" w14:textId="77777777" w:rsidR="00077543" w:rsidRDefault="001A1DB0" w:rsidP="007A2236">
      <w:pPr>
        <w:spacing w:before="240" w:after="240" w:line="276" w:lineRule="auto"/>
        <w:jc w:val="both"/>
        <w:rPr>
          <w:sz w:val="24"/>
          <w:szCs w:val="24"/>
        </w:rPr>
      </w:pPr>
      <w:r>
        <w:rPr>
          <w:sz w:val="24"/>
          <w:szCs w:val="24"/>
        </w:rPr>
        <w:t>This study proposes a new deep-learning approach using a superfluity mechanism to categorize knee X-ray images into osteoporosis, osteopenia, and normal classes. The superfluity mechanism involves concatenating multiple layers, allowing features to flow into two branches. The proposed Superfluity DL model demonstrated the highest accuracy (85.42% for dataset1 and 79.39% for dataset2). Osteoporosis is a major public health problem, causing a reduction in bone mass and bone architecture disruption, increasing the risk of fracture and compromised bone strength. Early detection of osteoporosis/osteopenia using digital X-ray images would be useful and cost-effective in preventing fractures and other bone complexities. This study contributes to the development of a reliable, automated tool for initial assessment and reducing false positives and false negatives, enhancing the precision with which knee osteoporosis and osteopenia can be detected, allowing healthcare providers to prioritize patient care more effectively.</w:t>
      </w:r>
    </w:p>
    <w:p w14:paraId="7C842554" w14:textId="77777777" w:rsidR="00077543" w:rsidRDefault="001A1DB0" w:rsidP="007A2236">
      <w:pPr>
        <w:spacing w:before="240" w:after="240" w:line="276" w:lineRule="auto"/>
        <w:jc w:val="both"/>
        <w:rPr>
          <w:sz w:val="24"/>
          <w:szCs w:val="24"/>
        </w:rPr>
      </w:pPr>
      <w:r>
        <w:rPr>
          <w:sz w:val="24"/>
          <w:szCs w:val="24"/>
        </w:rPr>
        <w:t xml:space="preserve"> </w:t>
      </w:r>
    </w:p>
    <w:p w14:paraId="7498F73B" w14:textId="77777777" w:rsidR="00077543" w:rsidRDefault="001A1DB0" w:rsidP="007A2236">
      <w:pPr>
        <w:spacing w:before="240" w:after="240" w:line="276" w:lineRule="auto"/>
        <w:jc w:val="both"/>
        <w:rPr>
          <w:b/>
          <w:sz w:val="24"/>
          <w:szCs w:val="24"/>
        </w:rPr>
      </w:pPr>
      <w:r>
        <w:rPr>
          <w:b/>
          <w:sz w:val="24"/>
          <w:szCs w:val="24"/>
        </w:rPr>
        <w:lastRenderedPageBreak/>
        <w:t>[3] Detection of osteoporosis using image processing methods - Bo, Y., Chen, G., Li, L. et al.</w:t>
      </w:r>
    </w:p>
    <w:p w14:paraId="2B518C0B" w14:textId="77777777" w:rsidR="00077543" w:rsidRDefault="001A1DB0" w:rsidP="007A2236">
      <w:pPr>
        <w:spacing w:before="240" w:after="240" w:line="276" w:lineRule="auto"/>
        <w:jc w:val="both"/>
        <w:rPr>
          <w:sz w:val="24"/>
          <w:szCs w:val="24"/>
        </w:rPr>
      </w:pPr>
      <w:r>
        <w:rPr>
          <w:sz w:val="24"/>
          <w:szCs w:val="24"/>
        </w:rPr>
        <w:t>This paper highlights osteoporosis as a silent, painless illness that increases bone fragility and fracture susceptibility across various areas, emphasizing the importance of early detection for prevention and treatment. While primary osteoporosis is more common in postmenopausal women and elderly men, the disease can affect individuals of any gender or age. Characterized by decreased bone mass, structural weakness, and increased fracture risk, its assessment often relies on bone density measurements, a key indicator for evaluating osteoporosis risk, though not equivalent to the physical density of bone. Diagnostic tools such as bone densitometry, MRI, and MRS provide insights into bone structure and marrow composition but are often costly and inaccessible. To address these challenges, computer-assisted diagnosis (CAD) methods—including image processing, intelligent neural network algorithms, and genetic algorithms—offer solutions for improving image analysis, speeding up diagnoses, and reducing costs and medical errors. These advancements aim to enhance diagnostic accuracy and efficiency while mitigating the limitations of traditional methods.</w:t>
      </w:r>
    </w:p>
    <w:p w14:paraId="72765457" w14:textId="77777777" w:rsidR="00077543" w:rsidRDefault="001A1DB0" w:rsidP="007A2236">
      <w:pPr>
        <w:spacing w:before="240" w:after="240" w:line="276" w:lineRule="auto"/>
        <w:jc w:val="both"/>
        <w:rPr>
          <w:sz w:val="24"/>
          <w:szCs w:val="24"/>
        </w:rPr>
      </w:pPr>
      <w:r>
        <w:rPr>
          <w:sz w:val="24"/>
          <w:szCs w:val="24"/>
        </w:rPr>
        <w:t xml:space="preserve"> </w:t>
      </w:r>
    </w:p>
    <w:p w14:paraId="408E7F59" w14:textId="77777777" w:rsidR="00077543" w:rsidRDefault="001A1DB0" w:rsidP="007A2236">
      <w:pPr>
        <w:spacing w:before="240" w:after="240" w:line="276" w:lineRule="auto"/>
        <w:jc w:val="both"/>
        <w:rPr>
          <w:b/>
          <w:sz w:val="24"/>
          <w:szCs w:val="24"/>
        </w:rPr>
      </w:pPr>
      <w:r>
        <w:rPr>
          <w:b/>
          <w:sz w:val="24"/>
          <w:szCs w:val="24"/>
        </w:rPr>
        <w:t xml:space="preserve">[4] Comparative analysis of vision transformers and convolutional neural networks in osteoporosis detection from X-ray images - </w:t>
      </w:r>
      <w:proofErr w:type="spellStart"/>
      <w:r>
        <w:rPr>
          <w:b/>
          <w:sz w:val="24"/>
          <w:szCs w:val="24"/>
        </w:rPr>
        <w:t>Sarmadi</w:t>
      </w:r>
      <w:proofErr w:type="spellEnd"/>
      <w:r>
        <w:rPr>
          <w:b/>
          <w:sz w:val="24"/>
          <w:szCs w:val="24"/>
        </w:rPr>
        <w:t xml:space="preserve">, A., </w:t>
      </w:r>
      <w:proofErr w:type="spellStart"/>
      <w:r>
        <w:rPr>
          <w:b/>
          <w:sz w:val="24"/>
          <w:szCs w:val="24"/>
        </w:rPr>
        <w:t>Razavi</w:t>
      </w:r>
      <w:proofErr w:type="spellEnd"/>
      <w:r>
        <w:rPr>
          <w:b/>
          <w:sz w:val="24"/>
          <w:szCs w:val="24"/>
        </w:rPr>
        <w:t xml:space="preserve">, Z.S., van </w:t>
      </w:r>
      <w:proofErr w:type="spellStart"/>
      <w:r>
        <w:rPr>
          <w:b/>
          <w:sz w:val="24"/>
          <w:szCs w:val="24"/>
        </w:rPr>
        <w:t>Wijnen</w:t>
      </w:r>
      <w:proofErr w:type="spellEnd"/>
      <w:r>
        <w:rPr>
          <w:b/>
          <w:sz w:val="24"/>
          <w:szCs w:val="24"/>
        </w:rPr>
        <w:t>, A.J. et al</w:t>
      </w:r>
    </w:p>
    <w:p w14:paraId="35B848FB" w14:textId="77777777" w:rsidR="00077543" w:rsidRDefault="001A1DB0" w:rsidP="007A2236">
      <w:pPr>
        <w:spacing w:before="240" w:after="240" w:line="276" w:lineRule="auto"/>
        <w:jc w:val="both"/>
        <w:rPr>
          <w:sz w:val="24"/>
          <w:szCs w:val="24"/>
        </w:rPr>
      </w:pPr>
      <w:r>
        <w:rPr>
          <w:sz w:val="24"/>
          <w:szCs w:val="24"/>
        </w:rPr>
        <w:t>This paper investigates the potential of the Vision Transformer (</w:t>
      </w:r>
      <w:proofErr w:type="spellStart"/>
      <w:r>
        <w:rPr>
          <w:sz w:val="24"/>
          <w:szCs w:val="24"/>
        </w:rPr>
        <w:t>ViT</w:t>
      </w:r>
      <w:proofErr w:type="spellEnd"/>
      <w:r>
        <w:rPr>
          <w:sz w:val="24"/>
          <w:szCs w:val="24"/>
        </w:rPr>
        <w:t xml:space="preserve">) in medical image analysis, focusing on diagnosing osteoporosis using X-ray radio-images. Compared to traditional convolutional neural networks (CNNs), </w:t>
      </w:r>
      <w:proofErr w:type="spellStart"/>
      <w:r>
        <w:rPr>
          <w:sz w:val="24"/>
          <w:szCs w:val="24"/>
        </w:rPr>
        <w:t>ViT</w:t>
      </w:r>
      <w:proofErr w:type="spellEnd"/>
      <w:r>
        <w:rPr>
          <w:sz w:val="24"/>
          <w:szCs w:val="24"/>
        </w:rPr>
        <w:t xml:space="preserve"> demonstrates superior performance, highlighting its effectiveness when sufficient training data is available. The study underscores that both </w:t>
      </w:r>
      <w:proofErr w:type="spellStart"/>
      <w:r>
        <w:rPr>
          <w:sz w:val="24"/>
          <w:szCs w:val="24"/>
        </w:rPr>
        <w:t>ViT</w:t>
      </w:r>
      <w:proofErr w:type="spellEnd"/>
      <w:r>
        <w:rPr>
          <w:sz w:val="24"/>
          <w:szCs w:val="24"/>
        </w:rPr>
        <w:t xml:space="preserve"> and CNNs can offer robust solutions to critical medical diagnostic challenges. Deep learning, a subset of machine learning, leverages artificial neural networks (ANNs) to extract knowledge from extensive datasets and perform complex tasks. Its applications span diverse domains, including computer vision, natural language processing, speech recognition, recommender systems, autonomous vehicles, image generation, machine translation, game playing, and natural language understanding. Beyond these, deep learning is reshaping art, culture, and society by fostering innovation and creating new paradigms. In medical sciences, deep learning holds transformative potential, capable of handling large-scale and high-dimensional data while learning abstract and sophisticated functions, often with reduced dependence on extensive training datasets or predefined assumptions.</w:t>
      </w:r>
    </w:p>
    <w:p w14:paraId="79D4A23E" w14:textId="77777777" w:rsidR="00077543" w:rsidRDefault="001A1DB0" w:rsidP="007A2236">
      <w:pPr>
        <w:spacing w:before="240" w:after="240" w:line="276" w:lineRule="auto"/>
        <w:jc w:val="both"/>
        <w:rPr>
          <w:sz w:val="24"/>
          <w:szCs w:val="24"/>
        </w:rPr>
      </w:pPr>
      <w:r>
        <w:rPr>
          <w:sz w:val="24"/>
          <w:szCs w:val="24"/>
        </w:rPr>
        <w:t xml:space="preserve"> </w:t>
      </w:r>
    </w:p>
    <w:p w14:paraId="6D61154A" w14:textId="77777777" w:rsidR="00077543" w:rsidRDefault="001A1DB0" w:rsidP="007A2236">
      <w:pPr>
        <w:spacing w:before="240" w:after="240" w:line="276" w:lineRule="auto"/>
        <w:jc w:val="both"/>
        <w:rPr>
          <w:b/>
          <w:sz w:val="24"/>
          <w:szCs w:val="24"/>
        </w:rPr>
      </w:pPr>
      <w:r>
        <w:rPr>
          <w:b/>
          <w:sz w:val="24"/>
          <w:szCs w:val="24"/>
        </w:rPr>
        <w:t xml:space="preserve">[5] Application of a Neural Network Classifier to Radiofrequency-Based Osteopenia/Osteoporosis Screening - J. Adams, Z. Zhang, G. M. </w:t>
      </w:r>
      <w:proofErr w:type="spellStart"/>
      <w:r>
        <w:rPr>
          <w:b/>
          <w:sz w:val="24"/>
          <w:szCs w:val="24"/>
        </w:rPr>
        <w:t>Noetscher</w:t>
      </w:r>
      <w:proofErr w:type="spellEnd"/>
      <w:r>
        <w:rPr>
          <w:b/>
          <w:sz w:val="24"/>
          <w:szCs w:val="24"/>
        </w:rPr>
        <w:t>, A. Nazarian and S. N. Makarov</w:t>
      </w:r>
    </w:p>
    <w:p w14:paraId="407A9FF5" w14:textId="77777777" w:rsidR="00077543" w:rsidRDefault="001A1DB0" w:rsidP="007A2236">
      <w:pPr>
        <w:spacing w:before="240" w:after="240" w:line="276" w:lineRule="auto"/>
        <w:jc w:val="both"/>
        <w:rPr>
          <w:sz w:val="24"/>
          <w:szCs w:val="24"/>
        </w:rPr>
      </w:pPr>
      <w:r>
        <w:rPr>
          <w:sz w:val="24"/>
          <w:szCs w:val="24"/>
        </w:rPr>
        <w:lastRenderedPageBreak/>
        <w:t>This study introduces a neural network classifier to detect osteoporotic/</w:t>
      </w:r>
      <w:proofErr w:type="spellStart"/>
      <w:r>
        <w:rPr>
          <w:sz w:val="24"/>
          <w:szCs w:val="24"/>
        </w:rPr>
        <w:t>osteopenic</w:t>
      </w:r>
      <w:proofErr w:type="spellEnd"/>
      <w:r>
        <w:rPr>
          <w:sz w:val="24"/>
          <w:szCs w:val="24"/>
        </w:rPr>
        <w:t xml:space="preserve"> conditions using non-ionizing, very-low-power radiofrequency (RF) signals transmitted through the wrist. Data was collected from 67 participants divided into two groups: Group 1 included 27 osteoporotic/</w:t>
      </w:r>
      <w:proofErr w:type="spellStart"/>
      <w:r>
        <w:rPr>
          <w:sz w:val="24"/>
          <w:szCs w:val="24"/>
        </w:rPr>
        <w:t>osteopenic</w:t>
      </w:r>
      <w:proofErr w:type="spellEnd"/>
      <w:r>
        <w:rPr>
          <w:sz w:val="24"/>
          <w:szCs w:val="24"/>
        </w:rPr>
        <w:t xml:space="preserve"> individuals (DXA T-score &lt; -1), and Group 2 included 40 healthy individuals without major fracture risk factors. RF spectra (30 kHz–2 GHz) were measured using dual antiphase patch antennas with controlled pressure. Input features included wrist circumference and the normalized transmission coefficient (S21N). A Multi-Layer Perceptron (MLP) neural network was implemented using MATLAB, and leave-one-out cross-validation was performed. Training utilized complex spectra, which combined magnitude and phase for 201 frequency points per wrist. Among tested methods, independently processing left and right wrist spectra, then combining results manually, yielded the best performance. The model achieved a sensitivity of 83% and specificity of 94%. This approach demonstrates potential for quick, cost-effective osteoporosis screening using small, portable devices.</w:t>
      </w:r>
    </w:p>
    <w:p w14:paraId="3B575F62" w14:textId="77777777" w:rsidR="00077543" w:rsidRDefault="001A1DB0" w:rsidP="007A2236">
      <w:pPr>
        <w:spacing w:before="240" w:after="240" w:line="276" w:lineRule="auto"/>
        <w:jc w:val="both"/>
        <w:rPr>
          <w:sz w:val="24"/>
          <w:szCs w:val="24"/>
        </w:rPr>
      </w:pPr>
      <w:r>
        <w:rPr>
          <w:sz w:val="24"/>
          <w:szCs w:val="24"/>
        </w:rPr>
        <w:t xml:space="preserve"> </w:t>
      </w:r>
    </w:p>
    <w:p w14:paraId="21F3033A" w14:textId="77777777" w:rsidR="00077543" w:rsidRDefault="001A1DB0" w:rsidP="007A2236">
      <w:pPr>
        <w:spacing w:before="240" w:after="240" w:line="276" w:lineRule="auto"/>
        <w:jc w:val="both"/>
        <w:rPr>
          <w:b/>
          <w:sz w:val="24"/>
          <w:szCs w:val="24"/>
        </w:rPr>
      </w:pPr>
      <w:r>
        <w:rPr>
          <w:b/>
          <w:sz w:val="24"/>
          <w:szCs w:val="24"/>
        </w:rPr>
        <w:t>[6] Using machine learning techniques to predict the risk of osteoporosis based on nationwide chronic disease data - Tu, JB., Liao, WJ., Liu, WC. et al</w:t>
      </w:r>
    </w:p>
    <w:p w14:paraId="02CF8CA2" w14:textId="77777777" w:rsidR="00077543" w:rsidRDefault="001A1DB0" w:rsidP="007A2236">
      <w:pPr>
        <w:spacing w:before="240" w:after="240" w:line="276" w:lineRule="auto"/>
        <w:jc w:val="both"/>
        <w:rPr>
          <w:sz w:val="24"/>
          <w:szCs w:val="24"/>
        </w:rPr>
      </w:pPr>
      <w:r>
        <w:rPr>
          <w:sz w:val="24"/>
          <w:szCs w:val="24"/>
        </w:rPr>
        <w:t xml:space="preserve">This study developed a machine learning (ML) model to predict osteoporosis risk using chronic disease data from 10,000 patient records in the German Disease Analyzer database. Ten chronic conditions, including hypertension, diabetes, COPD, and cancer, were </w:t>
      </w:r>
      <w:proofErr w:type="spellStart"/>
      <w:r>
        <w:rPr>
          <w:sz w:val="24"/>
          <w:szCs w:val="24"/>
        </w:rPr>
        <w:t>analyzed</w:t>
      </w:r>
      <w:proofErr w:type="spellEnd"/>
      <w:r>
        <w:rPr>
          <w:sz w:val="24"/>
          <w:szCs w:val="24"/>
        </w:rPr>
        <w:t xml:space="preserve"> alongside demographic features like age and gender. Data was split into training (70%) and test (30%) sets using stratified random sampling, and class imbalance was addressed with oversampling. Recursive Feature Elimination (RFE) was used across nine ML algorithms to identify relevant predictors, retaining all eleven features for model development. A stacked ensemble model (Stacker) combining Logistic Regression, AdaBoost, and Gradient Boosting Classifier achieved the best performance. The Stacker model demonstrated superior accuracy, AUC-ROC (0.76), sensitivity (0.722), and specificity (0.664) compared to individual algorithms. SHAP analysis revealed the most influential features: age, gender, lipid metabolism disorders, cancer, and COPD. The model's reliability was validated using cross-validation, confusion matrix, calibration curves, and lift curves. The study underscores the potential of ML in early osteoporosis detection, enabling personalized management strategies. The findings provide a robust framework for leveraging chronic disease data to improve public health outcomes.</w:t>
      </w:r>
    </w:p>
    <w:p w14:paraId="6F52DE0B" w14:textId="77777777" w:rsidR="00077543" w:rsidRDefault="001A1DB0" w:rsidP="007A2236">
      <w:pPr>
        <w:spacing w:before="240" w:after="240" w:line="276" w:lineRule="auto"/>
        <w:jc w:val="both"/>
        <w:rPr>
          <w:sz w:val="24"/>
          <w:szCs w:val="24"/>
        </w:rPr>
      </w:pPr>
      <w:r>
        <w:rPr>
          <w:sz w:val="24"/>
          <w:szCs w:val="24"/>
        </w:rPr>
        <w:t xml:space="preserve"> </w:t>
      </w:r>
    </w:p>
    <w:p w14:paraId="591D38DE" w14:textId="77777777" w:rsidR="00077543" w:rsidRDefault="001A1DB0" w:rsidP="007A2236">
      <w:pPr>
        <w:spacing w:before="240" w:after="240" w:line="276" w:lineRule="auto"/>
        <w:jc w:val="both"/>
        <w:rPr>
          <w:b/>
          <w:sz w:val="24"/>
          <w:szCs w:val="24"/>
        </w:rPr>
      </w:pPr>
      <w:r>
        <w:rPr>
          <w:b/>
          <w:sz w:val="24"/>
          <w:szCs w:val="24"/>
        </w:rPr>
        <w:t xml:space="preserve">[7] Osteoporosis Prediction Using Machine‑Learned Optical Bone Densitometry Data - Miura, K., Tanaka, S.M., </w:t>
      </w:r>
      <w:proofErr w:type="spellStart"/>
      <w:r>
        <w:rPr>
          <w:b/>
          <w:sz w:val="24"/>
          <w:szCs w:val="24"/>
        </w:rPr>
        <w:t>Chotipanich</w:t>
      </w:r>
      <w:proofErr w:type="spellEnd"/>
      <w:r>
        <w:rPr>
          <w:b/>
          <w:sz w:val="24"/>
          <w:szCs w:val="24"/>
        </w:rPr>
        <w:t>, C. et al</w:t>
      </w:r>
    </w:p>
    <w:p w14:paraId="511B8A91" w14:textId="77777777" w:rsidR="00077543" w:rsidRPr="00D37A9E" w:rsidRDefault="001A1DB0" w:rsidP="007A2236">
      <w:pPr>
        <w:spacing w:before="240" w:after="240" w:line="276" w:lineRule="auto"/>
        <w:jc w:val="both"/>
        <w:rPr>
          <w:sz w:val="24"/>
          <w:szCs w:val="24"/>
        </w:rPr>
      </w:pPr>
      <w:r w:rsidRPr="00D37A9E">
        <w:rPr>
          <w:rFonts w:eastAsia="Gungsuh"/>
          <w:sz w:val="24"/>
          <w:szCs w:val="24"/>
        </w:rPr>
        <w:t xml:space="preserve">The study investigates the classification of osteoporosis using a machine learning (ML) model based on bone mineral density (BMD) measurements obtained from dual-energy X-ray </w:t>
      </w:r>
      <w:r w:rsidRPr="00D37A9E">
        <w:rPr>
          <w:rFonts w:eastAsia="Gungsuh"/>
          <w:sz w:val="24"/>
          <w:szCs w:val="24"/>
        </w:rPr>
        <w:lastRenderedPageBreak/>
        <w:t>absorptiometry (DXA) scans. A total of 203 participants, including 182 patients and 21 hospital staff, underwent BMD assessments of the lumbar spine, femur, and forearm. The optical measurements were taken using a system comprising two convex lenses, annular slits, a photodetector, and a laser diode operating at 850 nm wavelength. The T-scores were calculated to classify participants into osteoporosis (T-score ≤ -2.5) and non-osteoporosis groups. The ML model's parameters were optimized through grid-search with fivefold cross-validation, aiming to minimize the root mean squared error (RMSE). The study also employed ROC analysis to determine the optimal cutoff value for T-scores using Youden's index. Statistical analyses included Student's t-test and Pearson's chi-square test to compare group characteristics. The findings contribute to improving osteoporosis discrimination performance through advanced optical measurement techniques and machine learning methodologies.</w:t>
      </w:r>
    </w:p>
    <w:p w14:paraId="289FC86D" w14:textId="77777777" w:rsidR="00077543" w:rsidRDefault="001A1DB0" w:rsidP="007A2236">
      <w:pPr>
        <w:spacing w:before="240" w:after="240" w:line="276" w:lineRule="auto"/>
        <w:jc w:val="both"/>
        <w:rPr>
          <w:sz w:val="24"/>
          <w:szCs w:val="24"/>
        </w:rPr>
      </w:pPr>
      <w:r>
        <w:rPr>
          <w:sz w:val="24"/>
          <w:szCs w:val="24"/>
        </w:rPr>
        <w:t xml:space="preserve"> </w:t>
      </w:r>
    </w:p>
    <w:p w14:paraId="14D8B8B8" w14:textId="77777777" w:rsidR="00077543" w:rsidRDefault="001A1DB0" w:rsidP="007A2236">
      <w:pPr>
        <w:spacing w:before="240" w:after="240" w:line="276" w:lineRule="auto"/>
        <w:jc w:val="both"/>
        <w:rPr>
          <w:b/>
          <w:sz w:val="24"/>
          <w:szCs w:val="24"/>
        </w:rPr>
      </w:pPr>
      <w:r>
        <w:rPr>
          <w:b/>
          <w:sz w:val="24"/>
          <w:szCs w:val="24"/>
        </w:rPr>
        <w:t xml:space="preserve">[8] Revolutionizing Osteoporosis and Bone Fracture Diagnostics: The Emergence of Microwave Antenna Technology - Miura, K., Tanaka, S.M., </w:t>
      </w:r>
      <w:proofErr w:type="spellStart"/>
      <w:r>
        <w:rPr>
          <w:b/>
          <w:sz w:val="24"/>
          <w:szCs w:val="24"/>
        </w:rPr>
        <w:t>Chotipanich</w:t>
      </w:r>
      <w:proofErr w:type="spellEnd"/>
      <w:r>
        <w:rPr>
          <w:b/>
          <w:sz w:val="24"/>
          <w:szCs w:val="24"/>
        </w:rPr>
        <w:t>, C. et al</w:t>
      </w:r>
    </w:p>
    <w:p w14:paraId="59332A62" w14:textId="77777777" w:rsidR="00077543" w:rsidRDefault="001A1DB0" w:rsidP="007A2236">
      <w:pPr>
        <w:spacing w:before="240" w:after="240" w:line="276" w:lineRule="auto"/>
        <w:jc w:val="both"/>
        <w:rPr>
          <w:sz w:val="24"/>
          <w:szCs w:val="24"/>
        </w:rPr>
      </w:pPr>
      <w:r>
        <w:rPr>
          <w:sz w:val="24"/>
          <w:szCs w:val="24"/>
        </w:rPr>
        <w:t>Osteoporosis, a condition marked by reduced bone density and weakened bone structure, poses a significant health challenge, especially among the elderly, often resulting in fractures and hospitalizations. While established diagnostic tools like DEXA, MRI, QCT, and QUS are widely used, microwave sensing is emerging as a promising alternative. Its non-invasive nature, affordability, and accuracy make it an attractive option for early detection of osteoporosis and fractures. Recent advancements in microwave sensing focus on improved measurement techniques and innovative antenna designs, offering a practical and reliable approach for identifying bone changes and enabling earlier, more effective patient care.</w:t>
      </w:r>
    </w:p>
    <w:p w14:paraId="1AEDCCA4" w14:textId="77777777" w:rsidR="00077543" w:rsidRDefault="001A1DB0" w:rsidP="007A2236">
      <w:pPr>
        <w:spacing w:before="240" w:after="240" w:line="276" w:lineRule="auto"/>
        <w:jc w:val="both"/>
        <w:rPr>
          <w:sz w:val="24"/>
          <w:szCs w:val="24"/>
        </w:rPr>
      </w:pPr>
      <w:r>
        <w:rPr>
          <w:sz w:val="24"/>
          <w:szCs w:val="24"/>
        </w:rPr>
        <w:t xml:space="preserve"> </w:t>
      </w:r>
    </w:p>
    <w:p w14:paraId="2FD07DA8" w14:textId="77777777" w:rsidR="00077543" w:rsidRDefault="001A1DB0" w:rsidP="007A2236">
      <w:pPr>
        <w:spacing w:before="240" w:after="240" w:line="276" w:lineRule="auto"/>
        <w:jc w:val="both"/>
        <w:rPr>
          <w:b/>
          <w:sz w:val="24"/>
          <w:szCs w:val="24"/>
        </w:rPr>
      </w:pPr>
      <w:r>
        <w:rPr>
          <w:b/>
          <w:sz w:val="24"/>
          <w:szCs w:val="24"/>
        </w:rPr>
        <w:t>[9] The clinical use of quantitative ultrasound (QUS) in the detection and management of osteoporosis - D. Hans and M. -a. Krieg</w:t>
      </w:r>
    </w:p>
    <w:p w14:paraId="6C7153D8" w14:textId="77777777" w:rsidR="00077543" w:rsidRDefault="001A1DB0" w:rsidP="007A2236">
      <w:pPr>
        <w:spacing w:before="240" w:after="240" w:line="276" w:lineRule="auto"/>
        <w:jc w:val="both"/>
        <w:rPr>
          <w:sz w:val="24"/>
          <w:szCs w:val="24"/>
        </w:rPr>
      </w:pPr>
      <w:r>
        <w:rPr>
          <w:sz w:val="24"/>
          <w:szCs w:val="24"/>
        </w:rPr>
        <w:t>Quantitative ultrasound (QUS) is emerging as an affordable and accessible alternative to dual-energy X-ray absorptiometry (DXA) for evaluating bone mineral density (BMD) in specific situations. This review explores the use of QUS in six areas: assessing fracture risk, diagnosing osteoporosis, initiating and monitoring treatment, identifying cases, and ensuring quality control. Heel QUS, the most studied device, has proven effective for fracture risk assessment, particularly in Caucasian women over 55. While some QUS devices show moderate accuracy in diagnosing osteoporosis, their role in guiding and monitoring treatment remains limited. A practical protocol combining clinical risk factors with heel QUS is suggested for identifying high-risk individuals.</w:t>
      </w:r>
    </w:p>
    <w:p w14:paraId="52AA800D" w14:textId="77777777" w:rsidR="00077543" w:rsidRDefault="001A1DB0" w:rsidP="007A2236">
      <w:pPr>
        <w:spacing w:before="240" w:after="240" w:line="276" w:lineRule="auto"/>
        <w:jc w:val="both"/>
        <w:rPr>
          <w:sz w:val="24"/>
          <w:szCs w:val="24"/>
        </w:rPr>
      </w:pPr>
      <w:r>
        <w:rPr>
          <w:sz w:val="24"/>
          <w:szCs w:val="24"/>
        </w:rPr>
        <w:t xml:space="preserve"> </w:t>
      </w:r>
    </w:p>
    <w:p w14:paraId="71FF52DA" w14:textId="77777777" w:rsidR="00077543" w:rsidRDefault="001A1DB0" w:rsidP="007A2236">
      <w:pPr>
        <w:spacing w:before="240" w:after="240" w:line="276" w:lineRule="auto"/>
        <w:jc w:val="both"/>
        <w:rPr>
          <w:b/>
          <w:sz w:val="24"/>
          <w:szCs w:val="24"/>
        </w:rPr>
      </w:pPr>
      <w:r>
        <w:rPr>
          <w:b/>
          <w:sz w:val="24"/>
          <w:szCs w:val="24"/>
        </w:rPr>
        <w:lastRenderedPageBreak/>
        <w:t>[10] Detection and Monitoring of Osteoporosis in a Rat Model by Thermoacoustic Tomography - Z. Chi, X. Liang, X. Wang, L. Huang and H. Jiang</w:t>
      </w:r>
    </w:p>
    <w:p w14:paraId="6B1A771E" w14:textId="77777777" w:rsidR="00077543" w:rsidRDefault="001A1DB0" w:rsidP="007A2236">
      <w:pPr>
        <w:spacing w:before="240" w:after="240" w:line="276" w:lineRule="auto"/>
        <w:jc w:val="both"/>
        <w:rPr>
          <w:sz w:val="24"/>
          <w:szCs w:val="24"/>
        </w:rPr>
      </w:pPr>
      <w:r>
        <w:rPr>
          <w:sz w:val="24"/>
          <w:szCs w:val="24"/>
        </w:rPr>
        <w:t xml:space="preserve">Osteoporosis, a condition marked by reduced bone mineral density (BMD) and poor bone quality, poses a significant health challenge. This study explores the use of thermoacoustic tomography (TAT) as a </w:t>
      </w:r>
      <w:proofErr w:type="spellStart"/>
      <w:r>
        <w:rPr>
          <w:sz w:val="24"/>
          <w:szCs w:val="24"/>
        </w:rPr>
        <w:t>noninvasive</w:t>
      </w:r>
      <w:proofErr w:type="spellEnd"/>
      <w:r>
        <w:rPr>
          <w:sz w:val="24"/>
          <w:szCs w:val="24"/>
        </w:rPr>
        <w:t xml:space="preserve"> method to detect and monitor osteoporosis over time. Researchers used a rat model, where osteoporosis was induced in four rats through bilateral ovariectomy, while sham-operated rats served as controls. The right tibia of each rat was imaged with TAT at five intervals over 100 days, and the findings were validated using micro-computed tomography (Micro-CT). In sham-operated rats, thermoacoustic signal intensities steadily increased, reflecting normal bone growth, while osteoporotic rats showed fluctuating signals, indicating abnormal bone changes. These results reveal clear differences between healthy and osteoporotic bone, demonstrating TAT's ability to detect osteoporosis. The study highlights TAT as a promising tool for </w:t>
      </w:r>
      <w:proofErr w:type="spellStart"/>
      <w:r>
        <w:rPr>
          <w:sz w:val="24"/>
          <w:szCs w:val="24"/>
        </w:rPr>
        <w:t>noninvasive</w:t>
      </w:r>
      <w:proofErr w:type="spellEnd"/>
      <w:r>
        <w:rPr>
          <w:sz w:val="24"/>
          <w:szCs w:val="24"/>
        </w:rPr>
        <w:t>, early detection and long-term monitoring of osteoporosis, with potential clinical applications in managing this condition.</w:t>
      </w:r>
    </w:p>
    <w:p w14:paraId="7158B8E6" w14:textId="77777777" w:rsidR="00077543" w:rsidRDefault="001A1DB0" w:rsidP="007A2236">
      <w:pPr>
        <w:spacing w:before="240" w:after="240" w:line="276" w:lineRule="auto"/>
        <w:jc w:val="both"/>
        <w:rPr>
          <w:sz w:val="24"/>
          <w:szCs w:val="24"/>
        </w:rPr>
      </w:pPr>
      <w:r>
        <w:rPr>
          <w:sz w:val="24"/>
          <w:szCs w:val="24"/>
        </w:rPr>
        <w:t xml:space="preserve"> </w:t>
      </w:r>
    </w:p>
    <w:p w14:paraId="73BA4B42" w14:textId="77777777" w:rsidR="00077543" w:rsidRDefault="001A1DB0" w:rsidP="007A2236">
      <w:pPr>
        <w:spacing w:before="240" w:after="240" w:line="276" w:lineRule="auto"/>
        <w:jc w:val="both"/>
        <w:rPr>
          <w:b/>
          <w:sz w:val="24"/>
          <w:szCs w:val="24"/>
        </w:rPr>
      </w:pPr>
      <w:r>
        <w:rPr>
          <w:b/>
          <w:sz w:val="24"/>
          <w:szCs w:val="24"/>
        </w:rPr>
        <w:t>[11] A diagnostic approach integrated multimodal radiomics with machine learning models based on lumbar spine CT and X‑ray for osteoporosis - Cheng, L., Cai, F., Xu, M. et al.</w:t>
      </w:r>
    </w:p>
    <w:p w14:paraId="4CE61EFC" w14:textId="77777777" w:rsidR="00077543" w:rsidRDefault="001A1DB0" w:rsidP="007A2236">
      <w:pPr>
        <w:spacing w:before="240" w:after="240" w:line="276" w:lineRule="auto"/>
        <w:jc w:val="both"/>
        <w:rPr>
          <w:sz w:val="24"/>
          <w:szCs w:val="24"/>
        </w:rPr>
      </w:pPr>
      <w:r>
        <w:rPr>
          <w:sz w:val="24"/>
          <w:szCs w:val="24"/>
        </w:rPr>
        <w:t xml:space="preserve">The paper discusses a study on predicting bone density using radiomics features extracted from medical imaging. It involved retrieving image data from picture archiving and communication systems and clinical data from hospital information systems. Two radiologists performed manual segmentation of the regions of interest (ROI) using 3D slicer and ITK-SNAP software. Radiomic features were extracted using Python and the </w:t>
      </w:r>
      <w:proofErr w:type="spellStart"/>
      <w:r>
        <w:rPr>
          <w:sz w:val="24"/>
          <w:szCs w:val="24"/>
        </w:rPr>
        <w:t>pyradiomics</w:t>
      </w:r>
      <w:proofErr w:type="spellEnd"/>
      <w:r>
        <w:rPr>
          <w:sz w:val="24"/>
          <w:szCs w:val="24"/>
        </w:rPr>
        <w:t xml:space="preserve"> library, focusing on various matrices and shape-based features. Dimensionality reduction was achieved through intraclass correlation coefficient analysis, z-score transformation, and the minimum redundancy maximum relevance algorithm. The final model combined selected radiomics features with clinical risk factors, evaluated using logistic regression, support vector machine, and random forest algorithms. Performance metrics included AUC, accuracy, sensitivity, specificity, and predictive values. The study concluded that the combined model effectively predicts bone quality, demonstrating its potential for clinical application in osteoporosis screening.</w:t>
      </w:r>
    </w:p>
    <w:p w14:paraId="333F74B3" w14:textId="77777777" w:rsidR="00077543" w:rsidRDefault="001A1DB0" w:rsidP="007A2236">
      <w:pPr>
        <w:spacing w:before="240" w:after="240" w:line="276" w:lineRule="auto"/>
        <w:jc w:val="both"/>
        <w:rPr>
          <w:sz w:val="24"/>
          <w:szCs w:val="24"/>
        </w:rPr>
      </w:pPr>
      <w:r>
        <w:rPr>
          <w:sz w:val="24"/>
          <w:szCs w:val="24"/>
        </w:rPr>
        <w:t xml:space="preserve"> </w:t>
      </w:r>
    </w:p>
    <w:p w14:paraId="246CD7FD" w14:textId="77777777" w:rsidR="00077543" w:rsidRDefault="001A1DB0" w:rsidP="007A2236">
      <w:pPr>
        <w:spacing w:before="240" w:after="240" w:line="276" w:lineRule="auto"/>
        <w:jc w:val="both"/>
        <w:rPr>
          <w:b/>
          <w:sz w:val="24"/>
          <w:szCs w:val="24"/>
        </w:rPr>
      </w:pPr>
      <w:r>
        <w:rPr>
          <w:b/>
          <w:sz w:val="24"/>
          <w:szCs w:val="24"/>
        </w:rPr>
        <w:t>[12] Interpretable Deep-Learning Approaches for Osteoporosis Risk Screening and Individualized Feature Analysis Using Large Population-Based Data: Model Development and Performance Evaluation - Suh B, Yu H, Kim H, Lee S, Kong S, Kim JW, Choi J</w:t>
      </w:r>
    </w:p>
    <w:p w14:paraId="7EA6BA08" w14:textId="77777777" w:rsidR="00077543" w:rsidRDefault="001A1DB0" w:rsidP="007A2236">
      <w:pPr>
        <w:spacing w:before="240" w:after="240" w:line="276" w:lineRule="auto"/>
        <w:jc w:val="both"/>
        <w:rPr>
          <w:sz w:val="24"/>
          <w:szCs w:val="24"/>
        </w:rPr>
      </w:pPr>
      <w:r>
        <w:rPr>
          <w:sz w:val="24"/>
          <w:szCs w:val="24"/>
        </w:rPr>
        <w:t xml:space="preserve">The paper discusses the development and evaluation of deep learning (DL) models for predicting bone mineral density (BMD) using data from the Korean Health and Nutrition Examination </w:t>
      </w:r>
      <w:r>
        <w:rPr>
          <w:sz w:val="24"/>
          <w:szCs w:val="24"/>
        </w:rPr>
        <w:lastRenderedPageBreak/>
        <w:t xml:space="preserve">Survey (KNHANES) and the National Health and Nutrition Examination Survey (NHANES). The authors implemented a DL algorithm consisting of three layers, including two dense layers with rectified linear unit activation functions and a final </w:t>
      </w:r>
      <w:proofErr w:type="spellStart"/>
      <w:r>
        <w:rPr>
          <w:sz w:val="24"/>
          <w:szCs w:val="24"/>
        </w:rPr>
        <w:t>softmax</w:t>
      </w:r>
      <w:proofErr w:type="spellEnd"/>
      <w:r>
        <w:rPr>
          <w:sz w:val="24"/>
          <w:szCs w:val="24"/>
        </w:rPr>
        <w:t xml:space="preserve"> layer. They optimized hyperparameters through five-fold cross-validation, achieving different configurations for NHANES and KNHANES datasets. The NHANES model had dense layers with 128 and 16 nodes for femoral neck BMD, while the KNHANES model had 128 and 32 nodes for total femur BMD. Both models utilized dropout rates and the Adam optimizer with a learning rate of 0.005. The results indicated that the DL models performed effectively in predicting BMD, demonstrating the potential of machine learning techniques in health data analysis.</w:t>
      </w:r>
    </w:p>
    <w:p w14:paraId="5D3BBCCA" w14:textId="77777777" w:rsidR="00077543" w:rsidRDefault="001A1DB0" w:rsidP="007A2236">
      <w:pPr>
        <w:spacing w:before="240" w:after="240" w:line="276" w:lineRule="auto"/>
        <w:jc w:val="both"/>
        <w:rPr>
          <w:sz w:val="24"/>
          <w:szCs w:val="24"/>
        </w:rPr>
      </w:pPr>
      <w:r>
        <w:rPr>
          <w:sz w:val="24"/>
          <w:szCs w:val="24"/>
        </w:rPr>
        <w:t xml:space="preserve"> </w:t>
      </w:r>
    </w:p>
    <w:p w14:paraId="57C68333" w14:textId="77777777" w:rsidR="00077543" w:rsidRDefault="001A1DB0" w:rsidP="007A2236">
      <w:pPr>
        <w:spacing w:before="240" w:after="240" w:line="276" w:lineRule="auto"/>
        <w:jc w:val="both"/>
        <w:rPr>
          <w:b/>
          <w:sz w:val="24"/>
          <w:szCs w:val="24"/>
        </w:rPr>
      </w:pPr>
      <w:r>
        <w:rPr>
          <w:b/>
          <w:sz w:val="24"/>
          <w:szCs w:val="24"/>
        </w:rPr>
        <w:t>[13] Deep ensemble learning for osteoporosis diagnosis from knee X-rays: a preliminary cohort study in Kashmir valley - Wani, I.M., Arora, S. Deep</w:t>
      </w:r>
    </w:p>
    <w:p w14:paraId="75A411FE" w14:textId="77777777" w:rsidR="00077543" w:rsidRDefault="001A1DB0" w:rsidP="007A2236">
      <w:pPr>
        <w:spacing w:before="240" w:after="240" w:line="276" w:lineRule="auto"/>
        <w:jc w:val="both"/>
        <w:rPr>
          <w:sz w:val="24"/>
          <w:szCs w:val="24"/>
        </w:rPr>
      </w:pPr>
      <w:r>
        <w:rPr>
          <w:sz w:val="24"/>
          <w:szCs w:val="24"/>
        </w:rPr>
        <w:t xml:space="preserve">The paper discusses a study conducted on bone mineral density (BMD) among participants in Kashmir, where data was collected from a 10-day BMD camp involving 932 individuals. Out of these, 240 participants underwent knee X-rays, and their data included questionnaires and QUS system diagnoses. The study utilized a custom dataset comprising X-ray images and clinical data to enhance osteoporosis diagnosis. Two neural network models were employed: Convolutional Neural Networks (CNN) for image data and Deep Neural Networks (DNN) for clinical data. Models like VggNet-16, VggNet-19, </w:t>
      </w:r>
      <w:proofErr w:type="spellStart"/>
      <w:r>
        <w:rPr>
          <w:sz w:val="24"/>
          <w:szCs w:val="24"/>
        </w:rPr>
        <w:t>AlexNet</w:t>
      </w:r>
      <w:proofErr w:type="spellEnd"/>
      <w:r>
        <w:rPr>
          <w:sz w:val="24"/>
          <w:szCs w:val="24"/>
        </w:rPr>
        <w:t xml:space="preserve">, Dense-Net and ResNet-18 are trained with image data. The best classification accuracies achieved by CNNs for image sets are 91.1% achieved by </w:t>
      </w:r>
      <w:proofErr w:type="spellStart"/>
      <w:r>
        <w:rPr>
          <w:sz w:val="24"/>
          <w:szCs w:val="24"/>
        </w:rPr>
        <w:t>AlexNet</w:t>
      </w:r>
      <w:proofErr w:type="spellEnd"/>
      <w:r>
        <w:rPr>
          <w:sz w:val="24"/>
          <w:szCs w:val="24"/>
        </w:rPr>
        <w:t xml:space="preserve"> and 87% by ResNet-18. The best accuracy achieved by DNN is 95.8. The integration of clinical data with imaging data improved diagnostic accuracy. The proposed ensemble model effectively combined the strengths of both CNN and DNN, leading to better performance in osteoporosis detection. The study highlights the importance of using lower radiation exposure methods for imaging in medical diagnostics.</w:t>
      </w:r>
    </w:p>
    <w:p w14:paraId="32532EA4" w14:textId="77777777" w:rsidR="00077543" w:rsidRDefault="001A1DB0" w:rsidP="007A2236">
      <w:pPr>
        <w:spacing w:before="240" w:after="240" w:line="276" w:lineRule="auto"/>
        <w:jc w:val="both"/>
        <w:rPr>
          <w:sz w:val="24"/>
          <w:szCs w:val="24"/>
        </w:rPr>
      </w:pPr>
      <w:r>
        <w:rPr>
          <w:sz w:val="24"/>
          <w:szCs w:val="24"/>
        </w:rPr>
        <w:t xml:space="preserve"> </w:t>
      </w:r>
    </w:p>
    <w:p w14:paraId="3C311CAD" w14:textId="77777777" w:rsidR="00077543" w:rsidRDefault="001A1DB0" w:rsidP="007A2236">
      <w:pPr>
        <w:spacing w:before="240" w:after="240" w:line="276" w:lineRule="auto"/>
        <w:jc w:val="both"/>
        <w:rPr>
          <w:b/>
          <w:sz w:val="24"/>
          <w:szCs w:val="24"/>
        </w:rPr>
      </w:pPr>
      <w:r>
        <w:rPr>
          <w:b/>
          <w:sz w:val="24"/>
          <w:szCs w:val="24"/>
        </w:rPr>
        <w:t xml:space="preserve">[14] Application of deep learning model based on unenhanced chest CT for opportunistic screening of osteoporosis: a </w:t>
      </w:r>
      <w:proofErr w:type="spellStart"/>
      <w:r>
        <w:rPr>
          <w:b/>
          <w:sz w:val="24"/>
          <w:szCs w:val="24"/>
        </w:rPr>
        <w:t>multicenter</w:t>
      </w:r>
      <w:proofErr w:type="spellEnd"/>
      <w:r>
        <w:rPr>
          <w:b/>
          <w:sz w:val="24"/>
          <w:szCs w:val="24"/>
        </w:rPr>
        <w:t xml:space="preserve"> retrospective cohort study - Huang, C., Wu, D., Wang, B. et al.</w:t>
      </w:r>
    </w:p>
    <w:p w14:paraId="4325DD2F" w14:textId="77777777" w:rsidR="00077543" w:rsidRDefault="001A1DB0" w:rsidP="007A2236">
      <w:pPr>
        <w:spacing w:before="240" w:after="240" w:line="276" w:lineRule="auto"/>
        <w:jc w:val="both"/>
        <w:rPr>
          <w:sz w:val="24"/>
          <w:szCs w:val="24"/>
        </w:rPr>
      </w:pPr>
      <w:r>
        <w:rPr>
          <w:sz w:val="24"/>
          <w:szCs w:val="24"/>
        </w:rPr>
        <w:t xml:space="preserve">The study investigates the use of skeletal muscle index (SMI) as a predictor for osteoporosis and fracture risk in individuals with degenerative spinal disease. It involved 1126 participants across four institutions, with data </w:t>
      </w:r>
      <w:proofErr w:type="spellStart"/>
      <w:r>
        <w:rPr>
          <w:sz w:val="24"/>
          <w:szCs w:val="24"/>
        </w:rPr>
        <w:t>analyzed</w:t>
      </w:r>
      <w:proofErr w:type="spellEnd"/>
      <w:r>
        <w:rPr>
          <w:sz w:val="24"/>
          <w:szCs w:val="24"/>
        </w:rPr>
        <w:t xml:space="preserve"> using statistical methods such as the Student's t-test and Pearson Chi-square test. Five convolutional neural network (CNN) models (Densent121, Inception_v3, </w:t>
      </w:r>
      <w:proofErr w:type="spellStart"/>
      <w:r>
        <w:rPr>
          <w:sz w:val="24"/>
          <w:szCs w:val="24"/>
        </w:rPr>
        <w:t>Googlenet</w:t>
      </w:r>
      <w:proofErr w:type="spellEnd"/>
      <w:r>
        <w:rPr>
          <w:sz w:val="24"/>
          <w:szCs w:val="24"/>
        </w:rPr>
        <w:t xml:space="preserve">, Resnet50, and VGG16) were constructed using cropped CT images of the T12 vertebrae, focusing on regions of interest (ROI). The models were pre-trained on the ImageNet dataset and trained over 200 epochs with a stochastic gradient descent optimizer. The </w:t>
      </w:r>
      <w:r>
        <w:rPr>
          <w:sz w:val="24"/>
          <w:szCs w:val="24"/>
        </w:rPr>
        <w:lastRenderedPageBreak/>
        <w:t>SMI was calculated by dividing the skeletal muscle area by the square of the patient's height. Results indicated significant differences in age, BMI, and SMI between patients with and without osteoporosis across all institutions. The study concluded that SMI could effectively predict osteoporosis risk, highlighting its potential clinical utility.</w:t>
      </w:r>
    </w:p>
    <w:p w14:paraId="1EA320BA" w14:textId="77777777" w:rsidR="00077543" w:rsidRDefault="001A1DB0" w:rsidP="007A2236">
      <w:pPr>
        <w:spacing w:before="240" w:after="240" w:line="276" w:lineRule="auto"/>
        <w:jc w:val="both"/>
        <w:rPr>
          <w:sz w:val="24"/>
          <w:szCs w:val="24"/>
        </w:rPr>
      </w:pPr>
      <w:r>
        <w:rPr>
          <w:sz w:val="24"/>
          <w:szCs w:val="24"/>
        </w:rPr>
        <w:t xml:space="preserve"> </w:t>
      </w:r>
    </w:p>
    <w:p w14:paraId="732B5270" w14:textId="77777777" w:rsidR="00077543" w:rsidRDefault="001A1DB0" w:rsidP="007A2236">
      <w:pPr>
        <w:spacing w:before="240" w:after="240" w:line="276" w:lineRule="auto"/>
        <w:jc w:val="both"/>
        <w:rPr>
          <w:b/>
          <w:sz w:val="24"/>
          <w:szCs w:val="24"/>
        </w:rPr>
      </w:pPr>
      <w:r>
        <w:rPr>
          <w:b/>
          <w:sz w:val="24"/>
          <w:szCs w:val="24"/>
        </w:rPr>
        <w:t>[15] Evaluation of deep learning‑based quantitative computed tomography for opportunistic osteoporosis screening - Oh, S., Kang, W.Y., Park, H. et al.</w:t>
      </w:r>
    </w:p>
    <w:p w14:paraId="60068ED8" w14:textId="77777777" w:rsidR="00077543" w:rsidRDefault="001A1DB0" w:rsidP="007A2236">
      <w:pPr>
        <w:spacing w:before="240" w:after="240" w:line="276" w:lineRule="auto"/>
        <w:jc w:val="both"/>
        <w:rPr>
          <w:sz w:val="24"/>
          <w:szCs w:val="24"/>
        </w:rPr>
      </w:pPr>
      <w:r>
        <w:rPr>
          <w:sz w:val="24"/>
          <w:szCs w:val="24"/>
        </w:rPr>
        <w:t>The study presents a new deep learning (DL) algorithm aimed at automating vertebral segmentation and localizing the L1 and L2 vertebrae in routine clinical CT scans. The methodology involved using a U-Net network architecture with encoder and decoder modules, incorporating various image pre-processing techniques such as window level adjustments and data augmentation to enhance model performance. The algorithm was trained on paired spinal mask data to accurately draw regions of interest (ROIs) for calculating volumetric bone mineral density (BMD). Results indicated that the DL-based automated QCT BMD measurement could effectively screen for osteoporosis, with patient classification into osteoporosis, osteopenia, and normal groups based on central DXA values. The study found that 66.7% of patients fell into the low-BMD category, highlighting the potential of this method to improve osteoporosis detection without relying solely on DXA scans.</w:t>
      </w:r>
    </w:p>
    <w:p w14:paraId="76A2CD8E" w14:textId="77777777" w:rsidR="00077543" w:rsidRDefault="00077543" w:rsidP="007A2236">
      <w:pPr>
        <w:spacing w:line="276" w:lineRule="auto"/>
        <w:jc w:val="both"/>
        <w:rPr>
          <w:sz w:val="28"/>
          <w:szCs w:val="28"/>
        </w:rPr>
      </w:pPr>
    </w:p>
    <w:p w14:paraId="5EB4BFAA" w14:textId="77777777" w:rsidR="00077543" w:rsidRDefault="00077543" w:rsidP="007A2236">
      <w:pPr>
        <w:spacing w:line="276" w:lineRule="auto"/>
        <w:jc w:val="both"/>
        <w:rPr>
          <w:color w:val="000000"/>
          <w:sz w:val="28"/>
          <w:szCs w:val="28"/>
        </w:rPr>
      </w:pPr>
    </w:p>
    <w:p w14:paraId="5729B8FE" w14:textId="77777777" w:rsidR="00077543" w:rsidRDefault="001A1DB0" w:rsidP="007A2236">
      <w:pPr>
        <w:spacing w:line="276" w:lineRule="auto"/>
        <w:jc w:val="both"/>
        <w:rPr>
          <w:color w:val="000000"/>
          <w:sz w:val="28"/>
          <w:szCs w:val="28"/>
        </w:rPr>
      </w:pPr>
      <w:proofErr w:type="gramStart"/>
      <w:r>
        <w:rPr>
          <w:color w:val="000000"/>
          <w:sz w:val="28"/>
          <w:szCs w:val="28"/>
        </w:rPr>
        <w:t>2.2  GAP</w:t>
      </w:r>
      <w:proofErr w:type="gramEnd"/>
      <w:r>
        <w:rPr>
          <w:color w:val="000000"/>
          <w:sz w:val="28"/>
          <w:szCs w:val="28"/>
        </w:rPr>
        <w:t xml:space="preserve"> ANALYSIS</w:t>
      </w:r>
    </w:p>
    <w:p w14:paraId="76AAD91D" w14:textId="77777777" w:rsidR="00077543" w:rsidRDefault="00077543" w:rsidP="007A2236">
      <w:pPr>
        <w:spacing w:line="276" w:lineRule="auto"/>
        <w:jc w:val="both"/>
        <w:rPr>
          <w:color w:val="000000"/>
          <w:sz w:val="28"/>
          <w:szCs w:val="28"/>
        </w:rPr>
      </w:pPr>
    </w:p>
    <w:p w14:paraId="13581C82" w14:textId="77777777" w:rsidR="00077543" w:rsidRDefault="001A1DB0" w:rsidP="007A2236">
      <w:pPr>
        <w:spacing w:before="240" w:after="240" w:line="276" w:lineRule="auto"/>
        <w:jc w:val="both"/>
        <w:rPr>
          <w:sz w:val="24"/>
          <w:szCs w:val="24"/>
        </w:rPr>
      </w:pPr>
      <w:r>
        <w:rPr>
          <w:b/>
          <w:sz w:val="24"/>
          <w:szCs w:val="24"/>
        </w:rPr>
        <w:t>1. Limitations of Current Diagnostic Methods:</w:t>
      </w:r>
      <w:r>
        <w:rPr>
          <w:b/>
          <w:sz w:val="24"/>
          <w:szCs w:val="24"/>
        </w:rPr>
        <w:br/>
      </w:r>
      <w:r>
        <w:rPr>
          <w:sz w:val="24"/>
          <w:szCs w:val="24"/>
        </w:rPr>
        <w:t xml:space="preserve"> Existing diagnostic tools for osteoporosis, such as dual-energy X-ray absorptiometry (DXA) and whole leg models, fail to provide detailed, clinically significant information specific to the knee. These methods assess bone mineral density (BMD) over the entire knee area, which does not accurately reflect localized changes crucial for early detection of osteoporosis and osteoarthritis. Additionally, the reliance on conventional X-ray radiographs for diagnosis is both subjective and time-consuming, contributing to delays in treatment and increasing fracture risks.</w:t>
      </w:r>
    </w:p>
    <w:p w14:paraId="364A5B27" w14:textId="77777777" w:rsidR="00077543" w:rsidRDefault="001A1DB0" w:rsidP="007A2236">
      <w:pPr>
        <w:spacing w:before="240" w:after="240" w:line="276" w:lineRule="auto"/>
        <w:jc w:val="both"/>
        <w:rPr>
          <w:b/>
          <w:sz w:val="24"/>
          <w:szCs w:val="24"/>
        </w:rPr>
      </w:pPr>
      <w:r>
        <w:rPr>
          <w:b/>
          <w:sz w:val="24"/>
          <w:szCs w:val="24"/>
        </w:rPr>
        <w:t>2. Challenges in Existing Research and Technology:</w:t>
      </w:r>
    </w:p>
    <w:p w14:paraId="5D97BC49" w14:textId="77777777" w:rsidR="00077543" w:rsidRDefault="001A1DB0" w:rsidP="007A2236">
      <w:pPr>
        <w:numPr>
          <w:ilvl w:val="0"/>
          <w:numId w:val="3"/>
        </w:numPr>
        <w:spacing w:before="240" w:line="276" w:lineRule="auto"/>
        <w:rPr>
          <w:sz w:val="24"/>
          <w:szCs w:val="24"/>
        </w:rPr>
      </w:pPr>
      <w:r>
        <w:rPr>
          <w:b/>
          <w:sz w:val="24"/>
          <w:szCs w:val="24"/>
        </w:rPr>
        <w:t>Dataset Limitations:</w:t>
      </w:r>
      <w:r>
        <w:rPr>
          <w:b/>
          <w:sz w:val="24"/>
          <w:szCs w:val="24"/>
        </w:rPr>
        <w:br/>
      </w:r>
      <w:r>
        <w:rPr>
          <w:sz w:val="24"/>
          <w:szCs w:val="24"/>
        </w:rPr>
        <w:t xml:space="preserve"> Many current studies are hindered by small, imbalanced datasets. This limitation restricts the diversity of patterns that a model can learn, leading to potential overfitting and reduced robustness when applied to broader clinical scenarios.</w:t>
      </w:r>
      <w:r>
        <w:rPr>
          <w:sz w:val="24"/>
          <w:szCs w:val="24"/>
        </w:rPr>
        <w:br/>
      </w:r>
    </w:p>
    <w:p w14:paraId="211F238C" w14:textId="77777777" w:rsidR="00077543" w:rsidRDefault="001A1DB0" w:rsidP="007A2236">
      <w:pPr>
        <w:numPr>
          <w:ilvl w:val="0"/>
          <w:numId w:val="3"/>
        </w:numPr>
        <w:spacing w:line="276" w:lineRule="auto"/>
        <w:rPr>
          <w:sz w:val="24"/>
          <w:szCs w:val="24"/>
        </w:rPr>
      </w:pPr>
      <w:r>
        <w:rPr>
          <w:b/>
          <w:sz w:val="24"/>
          <w:szCs w:val="24"/>
        </w:rPr>
        <w:lastRenderedPageBreak/>
        <w:t>Model Generalization and Stability:</w:t>
      </w:r>
      <w:r>
        <w:rPr>
          <w:b/>
          <w:sz w:val="24"/>
          <w:szCs w:val="24"/>
        </w:rPr>
        <w:br/>
      </w:r>
      <w:r>
        <w:rPr>
          <w:sz w:val="24"/>
          <w:szCs w:val="24"/>
        </w:rPr>
        <w:t xml:space="preserve"> Prior research has shown that even models reporting high accuracy may suffer from high validation loss and instability during training. Studies by Wani and Arora (2020) and Abubakar et al. (2022) highlight challenges such as poor generalization and overfitting, which diminish the model’s reliability across diverse patient populations and imaging conditions.</w:t>
      </w:r>
      <w:r>
        <w:rPr>
          <w:sz w:val="24"/>
          <w:szCs w:val="24"/>
        </w:rPr>
        <w:br/>
      </w:r>
    </w:p>
    <w:p w14:paraId="42A38255" w14:textId="77777777" w:rsidR="00077543" w:rsidRDefault="001A1DB0" w:rsidP="007A2236">
      <w:pPr>
        <w:numPr>
          <w:ilvl w:val="0"/>
          <w:numId w:val="3"/>
        </w:numPr>
        <w:spacing w:after="240" w:line="276" w:lineRule="auto"/>
        <w:rPr>
          <w:sz w:val="24"/>
          <w:szCs w:val="24"/>
        </w:rPr>
      </w:pPr>
      <w:r>
        <w:rPr>
          <w:b/>
          <w:sz w:val="24"/>
          <w:szCs w:val="24"/>
        </w:rPr>
        <w:t>Lack of Integrated Diagnostic Tools:</w:t>
      </w:r>
      <w:r>
        <w:rPr>
          <w:b/>
          <w:sz w:val="24"/>
          <w:szCs w:val="24"/>
        </w:rPr>
        <w:br/>
      </w:r>
      <w:r>
        <w:rPr>
          <w:sz w:val="24"/>
          <w:szCs w:val="24"/>
        </w:rPr>
        <w:t xml:space="preserve"> Despite advancements in AI and deep learning, there is a notable absence of clinically viable diagnostic tools that integrate these technologies. Many existing models do not offer interpretable outputs, such as feature maps, which are essential for gaining clinical trust and understanding the rationale behind automated diagnoses.</w:t>
      </w:r>
      <w:r>
        <w:rPr>
          <w:sz w:val="24"/>
          <w:szCs w:val="24"/>
        </w:rPr>
        <w:br/>
      </w:r>
    </w:p>
    <w:p w14:paraId="15CBD3DE" w14:textId="77777777" w:rsidR="00077543" w:rsidRDefault="001A1DB0" w:rsidP="007A2236">
      <w:pPr>
        <w:spacing w:before="240" w:after="240" w:line="276" w:lineRule="auto"/>
        <w:jc w:val="both"/>
        <w:rPr>
          <w:b/>
          <w:sz w:val="24"/>
          <w:szCs w:val="24"/>
        </w:rPr>
      </w:pPr>
      <w:r>
        <w:rPr>
          <w:b/>
          <w:sz w:val="24"/>
          <w:szCs w:val="24"/>
        </w:rPr>
        <w:t>3. Specific Gaps Addressed by the Project:</w:t>
      </w:r>
    </w:p>
    <w:p w14:paraId="478BAF15" w14:textId="77777777" w:rsidR="00077543" w:rsidRDefault="001A1DB0" w:rsidP="007A2236">
      <w:pPr>
        <w:numPr>
          <w:ilvl w:val="0"/>
          <w:numId w:val="38"/>
        </w:numPr>
        <w:spacing w:before="240" w:line="276" w:lineRule="auto"/>
        <w:rPr>
          <w:sz w:val="24"/>
          <w:szCs w:val="24"/>
        </w:rPr>
      </w:pPr>
      <w:r>
        <w:rPr>
          <w:b/>
          <w:sz w:val="24"/>
          <w:szCs w:val="24"/>
        </w:rPr>
        <w:t>Enhanced Localization and Feature Extraction:</w:t>
      </w:r>
      <w:r>
        <w:rPr>
          <w:b/>
          <w:sz w:val="24"/>
          <w:szCs w:val="24"/>
        </w:rPr>
        <w:br/>
      </w:r>
      <w:r>
        <w:rPr>
          <w:sz w:val="24"/>
          <w:szCs w:val="24"/>
        </w:rPr>
        <w:t xml:space="preserve"> There is a need for models that provide region-specific analysis focused on the knee joint. The project aims to address this gap by developing a deep learning model that leverages transfer learning and ensemble strategies to extract and integrate fine-grained spatial features from knee X-rays.</w:t>
      </w:r>
      <w:r>
        <w:rPr>
          <w:sz w:val="24"/>
          <w:szCs w:val="24"/>
        </w:rPr>
        <w:br/>
      </w:r>
    </w:p>
    <w:p w14:paraId="54C8A4C0" w14:textId="77777777" w:rsidR="00077543" w:rsidRDefault="001A1DB0" w:rsidP="007A2236">
      <w:pPr>
        <w:numPr>
          <w:ilvl w:val="0"/>
          <w:numId w:val="38"/>
        </w:numPr>
        <w:spacing w:line="276" w:lineRule="auto"/>
        <w:rPr>
          <w:sz w:val="24"/>
          <w:szCs w:val="24"/>
        </w:rPr>
      </w:pPr>
      <w:r>
        <w:rPr>
          <w:b/>
          <w:sz w:val="24"/>
          <w:szCs w:val="24"/>
        </w:rPr>
        <w:t>Improved Data Augmentation and Integration:</w:t>
      </w:r>
      <w:r>
        <w:rPr>
          <w:b/>
          <w:sz w:val="24"/>
          <w:szCs w:val="24"/>
        </w:rPr>
        <w:br/>
      </w:r>
      <w:r>
        <w:rPr>
          <w:sz w:val="24"/>
          <w:szCs w:val="24"/>
        </w:rPr>
        <w:t xml:space="preserve"> Overcoming the challenge of limited and imbalanced datasets is essential. The project incorporates advanced data augmentation techniques and integrates multiple independent datasets to increase the volume and diversity of training data, thereby enhancing the model's reliability and generalizability.</w:t>
      </w:r>
      <w:r>
        <w:rPr>
          <w:sz w:val="24"/>
          <w:szCs w:val="24"/>
        </w:rPr>
        <w:br/>
      </w:r>
    </w:p>
    <w:p w14:paraId="306537B6" w14:textId="77777777" w:rsidR="00077543" w:rsidRDefault="001A1DB0" w:rsidP="007A2236">
      <w:pPr>
        <w:numPr>
          <w:ilvl w:val="0"/>
          <w:numId w:val="38"/>
        </w:numPr>
        <w:spacing w:line="276" w:lineRule="auto"/>
        <w:rPr>
          <w:sz w:val="24"/>
          <w:szCs w:val="24"/>
        </w:rPr>
      </w:pPr>
      <w:r>
        <w:rPr>
          <w:b/>
          <w:sz w:val="24"/>
          <w:szCs w:val="24"/>
        </w:rPr>
        <w:t>High Accuracy and Interpretability:</w:t>
      </w:r>
      <w:r>
        <w:rPr>
          <w:b/>
          <w:sz w:val="24"/>
          <w:szCs w:val="24"/>
        </w:rPr>
        <w:br/>
      </w:r>
      <w:r>
        <w:rPr>
          <w:sz w:val="24"/>
          <w:szCs w:val="24"/>
        </w:rPr>
        <w:t xml:space="preserve"> While several studies have achieved high classification accuracy, few have managed to combine accuracy with interpretability. By integrating Grad-CAM visualization, the project provides interpretable feature maps that highlight the critical regions influencing diagnostic decisions, supporting greater clinical validation and trust.</w:t>
      </w:r>
      <w:r>
        <w:rPr>
          <w:sz w:val="24"/>
          <w:szCs w:val="24"/>
        </w:rPr>
        <w:br/>
      </w:r>
    </w:p>
    <w:p w14:paraId="3617126A" w14:textId="77777777" w:rsidR="00077543" w:rsidRDefault="001A1DB0" w:rsidP="007A2236">
      <w:pPr>
        <w:numPr>
          <w:ilvl w:val="0"/>
          <w:numId w:val="38"/>
        </w:numPr>
        <w:spacing w:after="240" w:line="276" w:lineRule="auto"/>
        <w:rPr>
          <w:sz w:val="24"/>
          <w:szCs w:val="24"/>
        </w:rPr>
      </w:pPr>
      <w:r>
        <w:rPr>
          <w:b/>
          <w:sz w:val="24"/>
          <w:szCs w:val="24"/>
        </w:rPr>
        <w:t>Scalability and Clinical Viability:</w:t>
      </w:r>
      <w:r>
        <w:rPr>
          <w:b/>
          <w:sz w:val="24"/>
          <w:szCs w:val="24"/>
        </w:rPr>
        <w:br/>
      </w:r>
      <w:r>
        <w:rPr>
          <w:sz w:val="24"/>
          <w:szCs w:val="24"/>
        </w:rPr>
        <w:t xml:space="preserve"> Many existing models lack scalability and are not optimized for real-time clinical use. The project focuses on designing an efficient, scalable diagnostic tool that can be seamlessly integrated into existing radiology workflows, offering rapid, non-invasive, and accurate assessments for knee osteoporosis detection.</w:t>
      </w:r>
    </w:p>
    <w:p w14:paraId="2E2A496C" w14:textId="77777777" w:rsidR="00077543" w:rsidRDefault="00077543" w:rsidP="007A2236">
      <w:pPr>
        <w:spacing w:line="276" w:lineRule="auto"/>
        <w:jc w:val="both"/>
        <w:rPr>
          <w:color w:val="000000"/>
          <w:sz w:val="28"/>
          <w:szCs w:val="28"/>
        </w:rPr>
      </w:pPr>
    </w:p>
    <w:p w14:paraId="274F70B4" w14:textId="77777777" w:rsidR="00077543" w:rsidRDefault="001A1DB0" w:rsidP="007A2236">
      <w:pPr>
        <w:spacing w:line="276" w:lineRule="auto"/>
        <w:jc w:val="both"/>
        <w:rPr>
          <w:color w:val="000000"/>
          <w:sz w:val="28"/>
          <w:szCs w:val="28"/>
        </w:rPr>
      </w:pPr>
      <w:proofErr w:type="gramStart"/>
      <w:r>
        <w:rPr>
          <w:color w:val="000000"/>
          <w:sz w:val="28"/>
          <w:szCs w:val="28"/>
        </w:rPr>
        <w:lastRenderedPageBreak/>
        <w:t>2.3  CHALLENGES</w:t>
      </w:r>
      <w:proofErr w:type="gramEnd"/>
    </w:p>
    <w:p w14:paraId="2DA37345" w14:textId="77777777" w:rsidR="00077543" w:rsidRDefault="00077543" w:rsidP="007A2236">
      <w:pPr>
        <w:spacing w:line="276" w:lineRule="auto"/>
        <w:jc w:val="both"/>
        <w:rPr>
          <w:color w:val="000000"/>
          <w:sz w:val="28"/>
          <w:szCs w:val="28"/>
        </w:rPr>
      </w:pPr>
    </w:p>
    <w:p w14:paraId="7289FBA6" w14:textId="77777777" w:rsidR="00077543" w:rsidRDefault="001A1DB0" w:rsidP="007A2236">
      <w:pPr>
        <w:spacing w:line="276" w:lineRule="auto"/>
        <w:rPr>
          <w:b/>
          <w:sz w:val="24"/>
          <w:szCs w:val="24"/>
        </w:rPr>
      </w:pPr>
      <w:r>
        <w:rPr>
          <w:b/>
          <w:sz w:val="24"/>
          <w:szCs w:val="24"/>
        </w:rPr>
        <w:t>Limited and Imbalanced Datasets:</w:t>
      </w:r>
    </w:p>
    <w:p w14:paraId="32880A7D" w14:textId="77777777" w:rsidR="00077543" w:rsidRDefault="001A1DB0" w:rsidP="007A2236">
      <w:pPr>
        <w:numPr>
          <w:ilvl w:val="0"/>
          <w:numId w:val="46"/>
        </w:numPr>
        <w:spacing w:before="240" w:line="276" w:lineRule="auto"/>
        <w:rPr>
          <w:sz w:val="24"/>
          <w:szCs w:val="24"/>
        </w:rPr>
      </w:pPr>
      <w:r>
        <w:rPr>
          <w:b/>
          <w:sz w:val="24"/>
          <w:szCs w:val="24"/>
        </w:rPr>
        <w:t>Data Scarcity:</w:t>
      </w:r>
      <w:r>
        <w:rPr>
          <w:sz w:val="24"/>
          <w:szCs w:val="24"/>
        </w:rPr>
        <w:t xml:space="preserve"> The availability of high-quality knee X-ray images for osteoporosis is limited, which restricts the diversity of training samples.</w:t>
      </w:r>
    </w:p>
    <w:p w14:paraId="28072891" w14:textId="77777777" w:rsidR="00077543" w:rsidRDefault="001A1DB0" w:rsidP="007A2236">
      <w:pPr>
        <w:numPr>
          <w:ilvl w:val="0"/>
          <w:numId w:val="46"/>
        </w:numPr>
        <w:spacing w:after="240" w:line="276" w:lineRule="auto"/>
        <w:rPr>
          <w:sz w:val="24"/>
          <w:szCs w:val="24"/>
        </w:rPr>
      </w:pPr>
      <w:r>
        <w:rPr>
          <w:b/>
          <w:sz w:val="24"/>
          <w:szCs w:val="24"/>
        </w:rPr>
        <w:t>Class Imbalance:</w:t>
      </w:r>
      <w:r>
        <w:rPr>
          <w:sz w:val="24"/>
          <w:szCs w:val="24"/>
        </w:rPr>
        <w:t xml:space="preserve"> The distribution of images among the normal, osteopenia, and osteoporosis categories is often uneven, leading to challenges in training models that perform equally well across all classes.</w:t>
      </w:r>
    </w:p>
    <w:p w14:paraId="35ABFD45" w14:textId="77777777" w:rsidR="00077543" w:rsidRDefault="001A1DB0" w:rsidP="007A2236">
      <w:pPr>
        <w:spacing w:line="276" w:lineRule="auto"/>
        <w:rPr>
          <w:b/>
          <w:sz w:val="24"/>
          <w:szCs w:val="24"/>
        </w:rPr>
      </w:pPr>
      <w:r>
        <w:rPr>
          <w:b/>
          <w:sz w:val="24"/>
          <w:szCs w:val="24"/>
        </w:rPr>
        <w:t>Variability in Image Quality:</w:t>
      </w:r>
    </w:p>
    <w:p w14:paraId="22201B8E" w14:textId="77777777" w:rsidR="00077543" w:rsidRDefault="001A1DB0" w:rsidP="007A2236">
      <w:pPr>
        <w:numPr>
          <w:ilvl w:val="0"/>
          <w:numId w:val="39"/>
        </w:numPr>
        <w:spacing w:before="240" w:line="276" w:lineRule="auto"/>
        <w:rPr>
          <w:sz w:val="24"/>
          <w:szCs w:val="24"/>
        </w:rPr>
      </w:pPr>
      <w:r>
        <w:rPr>
          <w:b/>
          <w:sz w:val="24"/>
          <w:szCs w:val="24"/>
        </w:rPr>
        <w:t>Inconsistent Acquisition Conditions:</w:t>
      </w:r>
      <w:r>
        <w:rPr>
          <w:sz w:val="24"/>
          <w:szCs w:val="24"/>
        </w:rPr>
        <w:t xml:space="preserve"> X-ray images may vary in terms of resolution, contrast, and noise levels due to differences in imaging equipment and protocols.</w:t>
      </w:r>
    </w:p>
    <w:p w14:paraId="44CDE81C" w14:textId="77777777" w:rsidR="00077543" w:rsidRDefault="001A1DB0" w:rsidP="007A2236">
      <w:pPr>
        <w:numPr>
          <w:ilvl w:val="0"/>
          <w:numId w:val="39"/>
        </w:numPr>
        <w:spacing w:after="240" w:line="276" w:lineRule="auto"/>
        <w:rPr>
          <w:sz w:val="24"/>
          <w:szCs w:val="24"/>
        </w:rPr>
      </w:pPr>
      <w:r>
        <w:rPr>
          <w:b/>
          <w:sz w:val="24"/>
          <w:szCs w:val="24"/>
        </w:rPr>
        <w:t>Artifact Presence:</w:t>
      </w:r>
      <w:r>
        <w:rPr>
          <w:sz w:val="24"/>
          <w:szCs w:val="24"/>
        </w:rPr>
        <w:t xml:space="preserve"> Common imaging artifacts can obscure critical features, reducing the reliability of automated analysis.</w:t>
      </w:r>
    </w:p>
    <w:p w14:paraId="2A4E45A0" w14:textId="77777777" w:rsidR="00077543" w:rsidRDefault="001A1DB0" w:rsidP="007A2236">
      <w:pPr>
        <w:spacing w:line="276" w:lineRule="auto"/>
        <w:rPr>
          <w:b/>
          <w:sz w:val="24"/>
          <w:szCs w:val="24"/>
        </w:rPr>
      </w:pPr>
      <w:r>
        <w:rPr>
          <w:b/>
          <w:sz w:val="24"/>
          <w:szCs w:val="24"/>
        </w:rPr>
        <w:t>Model Generalization and Overfitting:</w:t>
      </w:r>
    </w:p>
    <w:p w14:paraId="17D1E198" w14:textId="77777777" w:rsidR="00077543" w:rsidRDefault="001A1DB0" w:rsidP="007A2236">
      <w:pPr>
        <w:numPr>
          <w:ilvl w:val="0"/>
          <w:numId w:val="40"/>
        </w:numPr>
        <w:spacing w:before="240" w:line="276" w:lineRule="auto"/>
        <w:rPr>
          <w:sz w:val="24"/>
          <w:szCs w:val="24"/>
        </w:rPr>
      </w:pPr>
      <w:r>
        <w:rPr>
          <w:b/>
          <w:sz w:val="24"/>
          <w:szCs w:val="24"/>
        </w:rPr>
        <w:t>Overfitting Risk:</w:t>
      </w:r>
      <w:r>
        <w:rPr>
          <w:sz w:val="24"/>
          <w:szCs w:val="24"/>
        </w:rPr>
        <w:t xml:space="preserve"> With a limited dataset, deep learning models may overfit, learning noise and specific patterns from the training data that do not generalize well to new, unseen data.</w:t>
      </w:r>
    </w:p>
    <w:p w14:paraId="69C84F38" w14:textId="77777777" w:rsidR="00077543" w:rsidRDefault="001A1DB0" w:rsidP="007A2236">
      <w:pPr>
        <w:numPr>
          <w:ilvl w:val="0"/>
          <w:numId w:val="40"/>
        </w:numPr>
        <w:spacing w:after="240" w:line="276" w:lineRule="auto"/>
        <w:rPr>
          <w:sz w:val="24"/>
          <w:szCs w:val="24"/>
        </w:rPr>
      </w:pPr>
      <w:r>
        <w:rPr>
          <w:b/>
          <w:sz w:val="24"/>
          <w:szCs w:val="24"/>
        </w:rPr>
        <w:t>Validation Loss Instability:</w:t>
      </w:r>
      <w:r>
        <w:rPr>
          <w:sz w:val="24"/>
          <w:szCs w:val="24"/>
        </w:rPr>
        <w:t xml:space="preserve"> Some models exhibit high validation loss despite promising training accuracy, indicating potential instability and poor generalization across diverse patient populations.</w:t>
      </w:r>
    </w:p>
    <w:p w14:paraId="449410BA" w14:textId="77777777" w:rsidR="00077543" w:rsidRDefault="001A1DB0" w:rsidP="007A2236">
      <w:pPr>
        <w:spacing w:line="276" w:lineRule="auto"/>
        <w:rPr>
          <w:b/>
          <w:sz w:val="24"/>
          <w:szCs w:val="24"/>
        </w:rPr>
      </w:pPr>
      <w:r>
        <w:rPr>
          <w:b/>
          <w:sz w:val="24"/>
          <w:szCs w:val="24"/>
        </w:rPr>
        <w:t>Integration of Multiple Datasets:</w:t>
      </w:r>
    </w:p>
    <w:p w14:paraId="7F52934C" w14:textId="77777777" w:rsidR="00077543" w:rsidRDefault="001A1DB0" w:rsidP="007A2236">
      <w:pPr>
        <w:numPr>
          <w:ilvl w:val="0"/>
          <w:numId w:val="11"/>
        </w:numPr>
        <w:spacing w:before="240" w:line="276" w:lineRule="auto"/>
        <w:rPr>
          <w:sz w:val="24"/>
          <w:szCs w:val="24"/>
        </w:rPr>
      </w:pPr>
      <w:r>
        <w:rPr>
          <w:b/>
          <w:sz w:val="24"/>
          <w:szCs w:val="24"/>
        </w:rPr>
        <w:t>Heterogeneity of Data Sources:</w:t>
      </w:r>
      <w:r>
        <w:rPr>
          <w:sz w:val="24"/>
          <w:szCs w:val="24"/>
        </w:rPr>
        <w:t xml:space="preserve"> Combining datasets from different sources can introduce variability in image formats, </w:t>
      </w:r>
      <w:proofErr w:type="spellStart"/>
      <w:r>
        <w:rPr>
          <w:sz w:val="24"/>
          <w:szCs w:val="24"/>
        </w:rPr>
        <w:t>labeling</w:t>
      </w:r>
      <w:proofErr w:type="spellEnd"/>
      <w:r>
        <w:rPr>
          <w:sz w:val="24"/>
          <w:szCs w:val="24"/>
        </w:rPr>
        <w:t xml:space="preserve"> standards, and quality, making it challenging to create a unified, coherent dataset.</w:t>
      </w:r>
    </w:p>
    <w:p w14:paraId="1DE9C1BF" w14:textId="77777777" w:rsidR="00077543" w:rsidRDefault="001A1DB0" w:rsidP="007A2236">
      <w:pPr>
        <w:numPr>
          <w:ilvl w:val="0"/>
          <w:numId w:val="11"/>
        </w:numPr>
        <w:spacing w:after="240" w:line="276" w:lineRule="auto"/>
        <w:rPr>
          <w:sz w:val="24"/>
          <w:szCs w:val="24"/>
        </w:rPr>
      </w:pPr>
      <w:r>
        <w:rPr>
          <w:b/>
          <w:sz w:val="24"/>
          <w:szCs w:val="24"/>
        </w:rPr>
        <w:t>Normalization and Standardization:</w:t>
      </w:r>
      <w:r>
        <w:rPr>
          <w:sz w:val="24"/>
          <w:szCs w:val="24"/>
        </w:rPr>
        <w:t xml:space="preserve"> Ensuring that all images across different datasets are </w:t>
      </w:r>
      <w:proofErr w:type="spellStart"/>
      <w:r>
        <w:rPr>
          <w:sz w:val="24"/>
          <w:szCs w:val="24"/>
        </w:rPr>
        <w:t>preprocessed</w:t>
      </w:r>
      <w:proofErr w:type="spellEnd"/>
      <w:r>
        <w:rPr>
          <w:sz w:val="24"/>
          <w:szCs w:val="24"/>
        </w:rPr>
        <w:t xml:space="preserve"> uniformly (e.g., normalization, resizing) is crucial but challenging.</w:t>
      </w:r>
    </w:p>
    <w:p w14:paraId="2BBA8F09" w14:textId="77777777" w:rsidR="00077543" w:rsidRDefault="001A1DB0" w:rsidP="007A2236">
      <w:pPr>
        <w:spacing w:line="276" w:lineRule="auto"/>
        <w:rPr>
          <w:b/>
          <w:sz w:val="24"/>
          <w:szCs w:val="24"/>
        </w:rPr>
      </w:pPr>
      <w:r>
        <w:rPr>
          <w:b/>
          <w:sz w:val="24"/>
          <w:szCs w:val="24"/>
        </w:rPr>
        <w:t>Selection and Adaptation of Deep Learning Models:</w:t>
      </w:r>
    </w:p>
    <w:p w14:paraId="2F0E0D29" w14:textId="77777777" w:rsidR="00077543" w:rsidRDefault="001A1DB0" w:rsidP="007A2236">
      <w:pPr>
        <w:numPr>
          <w:ilvl w:val="0"/>
          <w:numId w:val="16"/>
        </w:numPr>
        <w:spacing w:before="240" w:line="276" w:lineRule="auto"/>
        <w:rPr>
          <w:sz w:val="24"/>
          <w:szCs w:val="24"/>
        </w:rPr>
      </w:pPr>
      <w:r>
        <w:rPr>
          <w:b/>
          <w:sz w:val="24"/>
          <w:szCs w:val="24"/>
        </w:rPr>
        <w:t>Choosing Suitable Architectures:</w:t>
      </w:r>
      <w:r>
        <w:rPr>
          <w:sz w:val="24"/>
          <w:szCs w:val="24"/>
        </w:rPr>
        <w:t xml:space="preserve"> Determining which CNN architectures (e.g., VGG-19, ResNet-50, DenseNet-121, </w:t>
      </w:r>
      <w:proofErr w:type="spellStart"/>
      <w:r>
        <w:rPr>
          <w:sz w:val="24"/>
          <w:szCs w:val="24"/>
        </w:rPr>
        <w:t>XceptionNet</w:t>
      </w:r>
      <w:proofErr w:type="spellEnd"/>
      <w:r>
        <w:rPr>
          <w:sz w:val="24"/>
          <w:szCs w:val="24"/>
        </w:rPr>
        <w:t>) are most effective for this specific task requires extensive experimentation.</w:t>
      </w:r>
    </w:p>
    <w:p w14:paraId="491B9CE9" w14:textId="77777777" w:rsidR="00077543" w:rsidRDefault="001A1DB0" w:rsidP="007A2236">
      <w:pPr>
        <w:numPr>
          <w:ilvl w:val="0"/>
          <w:numId w:val="16"/>
        </w:numPr>
        <w:spacing w:after="240" w:line="276" w:lineRule="auto"/>
        <w:rPr>
          <w:sz w:val="24"/>
          <w:szCs w:val="24"/>
        </w:rPr>
      </w:pPr>
      <w:r>
        <w:rPr>
          <w:b/>
          <w:sz w:val="24"/>
          <w:szCs w:val="24"/>
        </w:rPr>
        <w:t>Transfer Learning Adaptation:</w:t>
      </w:r>
      <w:r>
        <w:rPr>
          <w:sz w:val="24"/>
          <w:szCs w:val="24"/>
        </w:rPr>
        <w:t xml:space="preserve"> Fine-tuning pre-trained models to work effectively on knee X-rays demands careful adjustment of layers and hyperparameters to avoid losing critical domain-specific features.</w:t>
      </w:r>
    </w:p>
    <w:p w14:paraId="435F6744" w14:textId="77777777" w:rsidR="00077543" w:rsidRDefault="001A1DB0" w:rsidP="007A2236">
      <w:pPr>
        <w:spacing w:line="276" w:lineRule="auto"/>
        <w:rPr>
          <w:b/>
          <w:sz w:val="24"/>
          <w:szCs w:val="24"/>
        </w:rPr>
      </w:pPr>
      <w:r>
        <w:rPr>
          <w:b/>
          <w:sz w:val="24"/>
          <w:szCs w:val="24"/>
        </w:rPr>
        <w:lastRenderedPageBreak/>
        <w:t>Computational Resources and Efficiency:</w:t>
      </w:r>
    </w:p>
    <w:p w14:paraId="3E0986A0" w14:textId="77777777" w:rsidR="00077543" w:rsidRDefault="001A1DB0" w:rsidP="007A2236">
      <w:pPr>
        <w:numPr>
          <w:ilvl w:val="0"/>
          <w:numId w:val="2"/>
        </w:numPr>
        <w:spacing w:before="240" w:line="276" w:lineRule="auto"/>
        <w:rPr>
          <w:sz w:val="24"/>
          <w:szCs w:val="24"/>
        </w:rPr>
      </w:pPr>
      <w:r>
        <w:rPr>
          <w:b/>
          <w:sz w:val="24"/>
          <w:szCs w:val="24"/>
        </w:rPr>
        <w:t>High Computational Demand:</w:t>
      </w:r>
      <w:r>
        <w:rPr>
          <w:sz w:val="24"/>
          <w:szCs w:val="24"/>
        </w:rPr>
        <w:t xml:space="preserve"> Training deep learning models, especially ensemble and hybrid models, requires significant computational power and memory, which may limit scalability.</w:t>
      </w:r>
    </w:p>
    <w:p w14:paraId="0E7E89AF" w14:textId="77777777" w:rsidR="00077543" w:rsidRDefault="001A1DB0" w:rsidP="007A2236">
      <w:pPr>
        <w:numPr>
          <w:ilvl w:val="0"/>
          <w:numId w:val="2"/>
        </w:numPr>
        <w:spacing w:after="240" w:line="276" w:lineRule="auto"/>
        <w:rPr>
          <w:sz w:val="24"/>
          <w:szCs w:val="24"/>
        </w:rPr>
      </w:pPr>
      <w:r>
        <w:rPr>
          <w:b/>
          <w:sz w:val="24"/>
          <w:szCs w:val="24"/>
        </w:rPr>
        <w:t>Real-Time Implementation:</w:t>
      </w:r>
      <w:r>
        <w:rPr>
          <w:sz w:val="24"/>
          <w:szCs w:val="24"/>
        </w:rPr>
        <w:t xml:space="preserve"> Developing a model that not only achieves high accuracy but also operates efficiently in real-time clinical settings poses additional challenges.</w:t>
      </w:r>
    </w:p>
    <w:p w14:paraId="2774C515" w14:textId="77777777" w:rsidR="00077543" w:rsidRDefault="001A1DB0" w:rsidP="007A2236">
      <w:pPr>
        <w:spacing w:line="276" w:lineRule="auto"/>
        <w:rPr>
          <w:b/>
          <w:sz w:val="24"/>
          <w:szCs w:val="24"/>
        </w:rPr>
      </w:pPr>
      <w:r>
        <w:rPr>
          <w:b/>
          <w:sz w:val="24"/>
          <w:szCs w:val="24"/>
        </w:rPr>
        <w:t>Model Interpretability and Clinical Acceptance:</w:t>
      </w:r>
    </w:p>
    <w:p w14:paraId="45B98D8C" w14:textId="77777777" w:rsidR="00077543" w:rsidRDefault="001A1DB0" w:rsidP="007A2236">
      <w:pPr>
        <w:numPr>
          <w:ilvl w:val="0"/>
          <w:numId w:val="37"/>
        </w:numPr>
        <w:spacing w:before="240" w:line="276" w:lineRule="auto"/>
        <w:rPr>
          <w:sz w:val="24"/>
          <w:szCs w:val="24"/>
        </w:rPr>
      </w:pPr>
      <w:r>
        <w:rPr>
          <w:b/>
          <w:sz w:val="24"/>
          <w:szCs w:val="24"/>
        </w:rPr>
        <w:t>Interpretable Outputs:</w:t>
      </w:r>
      <w:r>
        <w:rPr>
          <w:sz w:val="24"/>
          <w:szCs w:val="24"/>
        </w:rPr>
        <w:t xml:space="preserve"> Clinicians require clear, interpretable explanations (e.g., feature maps from Grad-CAM) for model decisions, necessitating additional efforts in model explainability.</w:t>
      </w:r>
    </w:p>
    <w:p w14:paraId="7A78024E" w14:textId="77777777" w:rsidR="00077543" w:rsidRDefault="001A1DB0" w:rsidP="007A2236">
      <w:pPr>
        <w:numPr>
          <w:ilvl w:val="0"/>
          <w:numId w:val="37"/>
        </w:numPr>
        <w:spacing w:after="240" w:line="276" w:lineRule="auto"/>
        <w:rPr>
          <w:sz w:val="24"/>
          <w:szCs w:val="24"/>
        </w:rPr>
      </w:pPr>
      <w:r>
        <w:rPr>
          <w:b/>
          <w:sz w:val="24"/>
          <w:szCs w:val="24"/>
        </w:rPr>
        <w:t>Clinical Integration:</w:t>
      </w:r>
      <w:r>
        <w:rPr>
          <w:sz w:val="24"/>
          <w:szCs w:val="24"/>
        </w:rPr>
        <w:t xml:space="preserve"> Ensuring that the developed diagnostic tool is easily integrated into existing radiology workflows and meets clinical validation standards is a significant challenge.</w:t>
      </w:r>
    </w:p>
    <w:p w14:paraId="68FD715B" w14:textId="77777777" w:rsidR="00077543" w:rsidRDefault="001A1DB0" w:rsidP="007A2236">
      <w:pPr>
        <w:spacing w:line="276" w:lineRule="auto"/>
        <w:rPr>
          <w:b/>
          <w:sz w:val="24"/>
          <w:szCs w:val="24"/>
        </w:rPr>
      </w:pPr>
      <w:r>
        <w:rPr>
          <w:b/>
          <w:sz w:val="24"/>
          <w:szCs w:val="24"/>
        </w:rPr>
        <w:t>Hyperparameter Tuning and Optimization:</w:t>
      </w:r>
    </w:p>
    <w:p w14:paraId="5DF2962F" w14:textId="77777777" w:rsidR="00077543" w:rsidRDefault="001A1DB0" w:rsidP="007A2236">
      <w:pPr>
        <w:numPr>
          <w:ilvl w:val="0"/>
          <w:numId w:val="44"/>
        </w:numPr>
        <w:spacing w:before="240" w:line="276" w:lineRule="auto"/>
        <w:rPr>
          <w:sz w:val="24"/>
          <w:szCs w:val="24"/>
        </w:rPr>
      </w:pPr>
      <w:r>
        <w:rPr>
          <w:b/>
          <w:sz w:val="24"/>
          <w:szCs w:val="24"/>
        </w:rPr>
        <w:t>Extensive Experimentation:</w:t>
      </w:r>
      <w:r>
        <w:rPr>
          <w:sz w:val="24"/>
          <w:szCs w:val="24"/>
        </w:rPr>
        <w:t xml:space="preserve"> Finding the optimal set of hyperparameters (e.g., learning rates, dropout rates, batch sizes) requires extensive experimentation, which can be time-consuming and computationally intensive.</w:t>
      </w:r>
    </w:p>
    <w:p w14:paraId="3E787904" w14:textId="77777777" w:rsidR="00077543" w:rsidRDefault="001A1DB0" w:rsidP="007A2236">
      <w:pPr>
        <w:numPr>
          <w:ilvl w:val="0"/>
          <w:numId w:val="44"/>
        </w:numPr>
        <w:spacing w:after="240" w:line="276" w:lineRule="auto"/>
        <w:rPr>
          <w:sz w:val="24"/>
          <w:szCs w:val="24"/>
        </w:rPr>
      </w:pPr>
      <w:r>
        <w:rPr>
          <w:b/>
          <w:sz w:val="24"/>
          <w:szCs w:val="24"/>
        </w:rPr>
        <w:t>Balancing Accuracy and Overfitting:</w:t>
      </w:r>
      <w:r>
        <w:rPr>
          <w:sz w:val="24"/>
          <w:szCs w:val="24"/>
        </w:rPr>
        <w:t xml:space="preserve"> Striking the right balance between model complexity and generalization to avoid overfitting while maintaining high diagnostic accuracy remains a key challenge.</w:t>
      </w:r>
    </w:p>
    <w:p w14:paraId="2EC77688" w14:textId="77777777" w:rsidR="00077543" w:rsidRDefault="00077543" w:rsidP="007A2236">
      <w:pPr>
        <w:spacing w:line="276" w:lineRule="auto"/>
        <w:rPr>
          <w:sz w:val="24"/>
          <w:szCs w:val="24"/>
        </w:rPr>
      </w:pPr>
    </w:p>
    <w:p w14:paraId="351AFE59" w14:textId="77777777" w:rsidR="00077543" w:rsidRDefault="00077543" w:rsidP="007A2236">
      <w:pPr>
        <w:spacing w:line="276" w:lineRule="auto"/>
        <w:rPr>
          <w:sz w:val="24"/>
          <w:szCs w:val="24"/>
        </w:rPr>
      </w:pPr>
    </w:p>
    <w:p w14:paraId="679C65FC" w14:textId="77777777" w:rsidR="00077543" w:rsidRDefault="00077543" w:rsidP="007A2236">
      <w:pPr>
        <w:spacing w:line="276" w:lineRule="auto"/>
        <w:rPr>
          <w:sz w:val="24"/>
          <w:szCs w:val="24"/>
        </w:rPr>
      </w:pPr>
    </w:p>
    <w:p w14:paraId="76016396" w14:textId="77777777" w:rsidR="00077543" w:rsidRDefault="00077543" w:rsidP="007A2236">
      <w:pPr>
        <w:spacing w:line="276" w:lineRule="auto"/>
        <w:rPr>
          <w:sz w:val="24"/>
          <w:szCs w:val="24"/>
        </w:rPr>
      </w:pPr>
    </w:p>
    <w:p w14:paraId="2E56790A" w14:textId="77777777" w:rsidR="00077543" w:rsidRDefault="00077543" w:rsidP="007A2236">
      <w:pPr>
        <w:spacing w:line="276" w:lineRule="auto"/>
        <w:rPr>
          <w:sz w:val="24"/>
          <w:szCs w:val="24"/>
        </w:rPr>
      </w:pPr>
    </w:p>
    <w:p w14:paraId="466E3EBD" w14:textId="77777777" w:rsidR="00077543" w:rsidRDefault="00077543" w:rsidP="007A2236">
      <w:pPr>
        <w:spacing w:line="276" w:lineRule="auto"/>
        <w:rPr>
          <w:sz w:val="24"/>
          <w:szCs w:val="24"/>
        </w:rPr>
      </w:pPr>
    </w:p>
    <w:p w14:paraId="0E69A4CA" w14:textId="77777777" w:rsidR="00077543" w:rsidRDefault="00077543" w:rsidP="007A2236">
      <w:pPr>
        <w:spacing w:line="276" w:lineRule="auto"/>
        <w:rPr>
          <w:sz w:val="24"/>
          <w:szCs w:val="24"/>
        </w:rPr>
      </w:pPr>
    </w:p>
    <w:p w14:paraId="5316CA69" w14:textId="77777777" w:rsidR="00974DA2" w:rsidRDefault="00974DA2" w:rsidP="007A2236">
      <w:pPr>
        <w:spacing w:line="276" w:lineRule="auto"/>
        <w:rPr>
          <w:sz w:val="24"/>
          <w:szCs w:val="24"/>
        </w:rPr>
      </w:pPr>
    </w:p>
    <w:p w14:paraId="79CA7AEF" w14:textId="77777777" w:rsidR="00974DA2" w:rsidRDefault="00974DA2" w:rsidP="007A2236">
      <w:pPr>
        <w:spacing w:line="276" w:lineRule="auto"/>
        <w:rPr>
          <w:sz w:val="24"/>
          <w:szCs w:val="24"/>
        </w:rPr>
      </w:pPr>
    </w:p>
    <w:p w14:paraId="5A40B34B" w14:textId="77777777" w:rsidR="00974DA2" w:rsidRDefault="00974DA2" w:rsidP="007A2236">
      <w:pPr>
        <w:spacing w:line="276" w:lineRule="auto"/>
        <w:rPr>
          <w:sz w:val="24"/>
          <w:szCs w:val="24"/>
        </w:rPr>
      </w:pPr>
    </w:p>
    <w:p w14:paraId="34B51D96" w14:textId="77777777" w:rsidR="00974DA2" w:rsidRDefault="00974DA2" w:rsidP="007A2236">
      <w:pPr>
        <w:spacing w:line="276" w:lineRule="auto"/>
        <w:rPr>
          <w:sz w:val="24"/>
          <w:szCs w:val="24"/>
        </w:rPr>
      </w:pPr>
    </w:p>
    <w:p w14:paraId="70AD9B6E" w14:textId="77777777" w:rsidR="00974DA2" w:rsidRDefault="00974DA2" w:rsidP="007A2236">
      <w:pPr>
        <w:spacing w:line="276" w:lineRule="auto"/>
        <w:rPr>
          <w:sz w:val="24"/>
          <w:szCs w:val="24"/>
        </w:rPr>
      </w:pPr>
    </w:p>
    <w:p w14:paraId="19659041" w14:textId="77777777" w:rsidR="00974DA2" w:rsidRDefault="00974DA2" w:rsidP="007A2236">
      <w:pPr>
        <w:spacing w:line="276" w:lineRule="auto"/>
        <w:rPr>
          <w:sz w:val="24"/>
          <w:szCs w:val="24"/>
        </w:rPr>
      </w:pPr>
    </w:p>
    <w:p w14:paraId="05E3A1D8" w14:textId="77777777" w:rsidR="00077543" w:rsidRDefault="00077543" w:rsidP="007A2236">
      <w:pPr>
        <w:spacing w:line="276" w:lineRule="auto"/>
        <w:rPr>
          <w:sz w:val="24"/>
          <w:szCs w:val="24"/>
        </w:rPr>
      </w:pPr>
    </w:p>
    <w:p w14:paraId="72A36B3A" w14:textId="77777777" w:rsidR="006C1445" w:rsidRDefault="006C1445" w:rsidP="007A2236">
      <w:pPr>
        <w:spacing w:line="276" w:lineRule="auto"/>
        <w:rPr>
          <w:sz w:val="24"/>
          <w:szCs w:val="24"/>
        </w:rPr>
      </w:pPr>
    </w:p>
    <w:p w14:paraId="025573F4" w14:textId="77777777" w:rsidR="00077543" w:rsidRPr="006C1445" w:rsidRDefault="001A1DB0" w:rsidP="007A2236">
      <w:pPr>
        <w:spacing w:line="276" w:lineRule="auto"/>
        <w:jc w:val="center"/>
        <w:rPr>
          <w:b/>
          <w:color w:val="000000"/>
          <w:sz w:val="40"/>
          <w:szCs w:val="40"/>
        </w:rPr>
      </w:pPr>
      <w:r w:rsidRPr="006C1445">
        <w:rPr>
          <w:b/>
          <w:color w:val="000000"/>
          <w:sz w:val="40"/>
          <w:szCs w:val="40"/>
        </w:rPr>
        <w:lastRenderedPageBreak/>
        <w:t>Chapter 3</w:t>
      </w:r>
    </w:p>
    <w:p w14:paraId="234E1010" w14:textId="77777777" w:rsidR="00077543" w:rsidRPr="006C1445" w:rsidRDefault="00077543" w:rsidP="007A2236">
      <w:pPr>
        <w:spacing w:line="276" w:lineRule="auto"/>
        <w:jc w:val="center"/>
        <w:rPr>
          <w:color w:val="000000"/>
          <w:sz w:val="32"/>
          <w:szCs w:val="32"/>
        </w:rPr>
      </w:pPr>
    </w:p>
    <w:p w14:paraId="04CB070B" w14:textId="77777777" w:rsidR="00077543" w:rsidRDefault="001A1DB0" w:rsidP="007A2236">
      <w:pPr>
        <w:spacing w:line="276" w:lineRule="auto"/>
        <w:jc w:val="center"/>
        <w:rPr>
          <w:b/>
          <w:color w:val="000000"/>
          <w:sz w:val="32"/>
          <w:szCs w:val="32"/>
        </w:rPr>
      </w:pPr>
      <w:r>
        <w:rPr>
          <w:b/>
          <w:color w:val="000000"/>
          <w:sz w:val="32"/>
          <w:szCs w:val="32"/>
        </w:rPr>
        <w:t>SYSTEM DESIGN</w:t>
      </w:r>
    </w:p>
    <w:p w14:paraId="7BD9D136" w14:textId="77777777" w:rsidR="00077543" w:rsidRDefault="00077543" w:rsidP="007A2236">
      <w:pPr>
        <w:pBdr>
          <w:top w:val="nil"/>
          <w:left w:val="nil"/>
          <w:bottom w:val="nil"/>
          <w:right w:val="nil"/>
          <w:between w:val="nil"/>
        </w:pBdr>
        <w:spacing w:line="276" w:lineRule="auto"/>
        <w:rPr>
          <w:color w:val="000000"/>
          <w:sz w:val="20"/>
          <w:szCs w:val="20"/>
        </w:rPr>
      </w:pPr>
    </w:p>
    <w:p w14:paraId="6E3C08DD" w14:textId="77777777" w:rsidR="00077543" w:rsidRDefault="00077543" w:rsidP="007A2236">
      <w:pPr>
        <w:pBdr>
          <w:top w:val="nil"/>
          <w:left w:val="nil"/>
          <w:bottom w:val="nil"/>
          <w:right w:val="nil"/>
          <w:between w:val="nil"/>
        </w:pBdr>
        <w:spacing w:line="276" w:lineRule="auto"/>
        <w:rPr>
          <w:color w:val="000000"/>
          <w:sz w:val="28"/>
          <w:szCs w:val="28"/>
        </w:rPr>
      </w:pPr>
    </w:p>
    <w:p w14:paraId="102CF70E" w14:textId="77777777" w:rsidR="00077543" w:rsidRDefault="00077543" w:rsidP="007A2236">
      <w:pPr>
        <w:pBdr>
          <w:top w:val="nil"/>
          <w:left w:val="nil"/>
          <w:bottom w:val="nil"/>
          <w:right w:val="nil"/>
          <w:between w:val="nil"/>
        </w:pBdr>
        <w:spacing w:line="276" w:lineRule="auto"/>
        <w:rPr>
          <w:color w:val="000000"/>
          <w:sz w:val="28"/>
          <w:szCs w:val="28"/>
        </w:rPr>
      </w:pPr>
    </w:p>
    <w:p w14:paraId="280E95CD" w14:textId="77777777" w:rsidR="00077543" w:rsidRDefault="001A1DB0" w:rsidP="007A2236">
      <w:pPr>
        <w:pBdr>
          <w:top w:val="nil"/>
          <w:left w:val="nil"/>
          <w:bottom w:val="nil"/>
          <w:right w:val="nil"/>
          <w:between w:val="nil"/>
        </w:pBdr>
        <w:spacing w:line="276" w:lineRule="auto"/>
        <w:rPr>
          <w:sz w:val="26"/>
          <w:szCs w:val="26"/>
        </w:rPr>
      </w:pPr>
      <w:r>
        <w:rPr>
          <w:color w:val="000000"/>
          <w:sz w:val="28"/>
          <w:szCs w:val="28"/>
        </w:rPr>
        <w:t>3.1   PROBLEM DEFINITION</w:t>
      </w:r>
      <w:r>
        <w:rPr>
          <w:sz w:val="28"/>
          <w:szCs w:val="28"/>
        </w:rPr>
        <w:br/>
      </w:r>
    </w:p>
    <w:p w14:paraId="52959869" w14:textId="77777777" w:rsidR="00077543" w:rsidRDefault="001A1DB0" w:rsidP="007A2236">
      <w:pPr>
        <w:spacing w:before="240" w:after="240" w:line="276" w:lineRule="auto"/>
        <w:jc w:val="both"/>
        <w:rPr>
          <w:sz w:val="24"/>
          <w:szCs w:val="24"/>
        </w:rPr>
      </w:pPr>
      <w:r>
        <w:rPr>
          <w:sz w:val="24"/>
          <w:szCs w:val="24"/>
        </w:rPr>
        <w:t xml:space="preserve">Osteoporosis is a progressive bone disease characterized by decreased bone mineral density (BMD), leading to fragile bones and an increased risk of fractures. Traditional diagnostic methods, such as Dual-energy X-ray Absorptiometry (DXA), are time-consuming, costly, and often unavailable in resource-limited settings. Knee X-rays, commonly used for osteoarthritis diagnosis, contain valuable information that could aid in osteoporosis detection but are not routinely </w:t>
      </w:r>
      <w:proofErr w:type="spellStart"/>
      <w:r>
        <w:rPr>
          <w:sz w:val="24"/>
          <w:szCs w:val="24"/>
        </w:rPr>
        <w:t>analyzed</w:t>
      </w:r>
      <w:proofErr w:type="spellEnd"/>
      <w:r>
        <w:rPr>
          <w:sz w:val="24"/>
          <w:szCs w:val="24"/>
        </w:rPr>
        <w:t xml:space="preserve"> for this purpose.</w:t>
      </w:r>
    </w:p>
    <w:p w14:paraId="5004E429" w14:textId="77777777" w:rsidR="00077543" w:rsidRDefault="001A1DB0" w:rsidP="007A2236">
      <w:pPr>
        <w:spacing w:before="240" w:after="240" w:line="276" w:lineRule="auto"/>
        <w:jc w:val="both"/>
        <w:rPr>
          <w:sz w:val="24"/>
          <w:szCs w:val="24"/>
        </w:rPr>
      </w:pPr>
      <w:r>
        <w:rPr>
          <w:sz w:val="24"/>
          <w:szCs w:val="24"/>
        </w:rPr>
        <w:t>Current deep learning approaches for osteoporosis classification face challenges such as limited and imbalanced datasets, variability in image quality, overfitting, and lack of model interpretability. Many existing models suffer from generalization issues due to small sample sizes, ineffective preprocessing techniques, and insufficient validation across diverse datasets. Additionally, the lack of a robust, scalable, and clinically viable AI-based diagnostic tool limits the practical adoption of deep learning models in medical imaging.</w:t>
      </w:r>
    </w:p>
    <w:p w14:paraId="66B1E7F0" w14:textId="77777777" w:rsidR="00077543" w:rsidRDefault="001A1DB0" w:rsidP="007A2236">
      <w:pPr>
        <w:spacing w:before="240" w:after="240" w:line="276" w:lineRule="auto"/>
        <w:jc w:val="both"/>
        <w:rPr>
          <w:sz w:val="24"/>
          <w:szCs w:val="24"/>
        </w:rPr>
      </w:pPr>
      <w:r>
        <w:rPr>
          <w:sz w:val="24"/>
          <w:szCs w:val="24"/>
        </w:rPr>
        <w:t>This project aims to develop a deep learning-based diagnostic model utilizing Convolutional Neural Networks (CNNs) and transfer learning techniques to classify knee X-rays into normal, osteopenia, and osteoporosis categories. The model will integrate multiple datasets, employ augmentation techniques to mitigate data imbalance, and optimize CNN architectures to improve classification accuracy and generalizability. The ultimate goal is to provide a rapid, non-invasive, and reliable diagnostic tool that enhances early osteoporosis detection, reduces fracture risks, and supports clinical decision-making.</w:t>
      </w:r>
    </w:p>
    <w:p w14:paraId="521BC35E" w14:textId="77777777" w:rsidR="00077543" w:rsidRDefault="00077543" w:rsidP="007A2236">
      <w:pPr>
        <w:pBdr>
          <w:top w:val="nil"/>
          <w:left w:val="nil"/>
          <w:bottom w:val="nil"/>
          <w:right w:val="nil"/>
          <w:between w:val="nil"/>
        </w:pBdr>
        <w:spacing w:line="276" w:lineRule="auto"/>
        <w:jc w:val="both"/>
        <w:rPr>
          <w:sz w:val="24"/>
          <w:szCs w:val="24"/>
        </w:rPr>
      </w:pPr>
    </w:p>
    <w:p w14:paraId="0E22DD8B" w14:textId="77777777" w:rsidR="00077543" w:rsidRDefault="00077543" w:rsidP="007A2236">
      <w:pPr>
        <w:pBdr>
          <w:top w:val="nil"/>
          <w:left w:val="nil"/>
          <w:bottom w:val="nil"/>
          <w:right w:val="nil"/>
          <w:between w:val="nil"/>
        </w:pBdr>
        <w:spacing w:line="276" w:lineRule="auto"/>
        <w:rPr>
          <w:color w:val="000000"/>
          <w:sz w:val="28"/>
          <w:szCs w:val="28"/>
        </w:rPr>
      </w:pPr>
    </w:p>
    <w:p w14:paraId="6A99E2A7" w14:textId="60C6B388" w:rsidR="00077543" w:rsidRDefault="001A1DB0" w:rsidP="007A2236">
      <w:pPr>
        <w:pBdr>
          <w:top w:val="nil"/>
          <w:left w:val="nil"/>
          <w:bottom w:val="nil"/>
          <w:right w:val="nil"/>
          <w:between w:val="nil"/>
        </w:pBdr>
        <w:spacing w:line="276" w:lineRule="auto"/>
        <w:rPr>
          <w:color w:val="000000"/>
          <w:sz w:val="28"/>
          <w:szCs w:val="28"/>
        </w:rPr>
      </w:pPr>
      <w:r>
        <w:rPr>
          <w:color w:val="000000"/>
          <w:sz w:val="28"/>
          <w:szCs w:val="28"/>
        </w:rPr>
        <w:t>3.2</w:t>
      </w:r>
      <w:r w:rsidR="008C51AC">
        <w:rPr>
          <w:color w:val="000000"/>
          <w:sz w:val="28"/>
          <w:szCs w:val="28"/>
        </w:rPr>
        <w:t xml:space="preserve"> </w:t>
      </w:r>
      <w:r>
        <w:rPr>
          <w:sz w:val="28"/>
          <w:szCs w:val="28"/>
        </w:rPr>
        <w:t>TRANSFER LEARNING IN DEEP LEARNING MODELS</w:t>
      </w:r>
    </w:p>
    <w:p w14:paraId="2C99139C" w14:textId="77777777" w:rsidR="00077543" w:rsidRDefault="00077543" w:rsidP="007A2236">
      <w:pPr>
        <w:pBdr>
          <w:top w:val="nil"/>
          <w:left w:val="nil"/>
          <w:bottom w:val="nil"/>
          <w:right w:val="nil"/>
          <w:between w:val="nil"/>
        </w:pBdr>
        <w:spacing w:line="276" w:lineRule="auto"/>
        <w:rPr>
          <w:color w:val="000000"/>
          <w:sz w:val="28"/>
          <w:szCs w:val="28"/>
        </w:rPr>
      </w:pPr>
    </w:p>
    <w:p w14:paraId="07921394" w14:textId="77777777" w:rsidR="00077543" w:rsidRDefault="001A1DB0" w:rsidP="007A2236">
      <w:pPr>
        <w:spacing w:before="240" w:after="240" w:line="276" w:lineRule="auto"/>
        <w:jc w:val="both"/>
        <w:rPr>
          <w:sz w:val="24"/>
          <w:szCs w:val="24"/>
        </w:rPr>
      </w:pPr>
      <w:r>
        <w:rPr>
          <w:sz w:val="24"/>
          <w:szCs w:val="24"/>
        </w:rPr>
        <w:t xml:space="preserve">Transfer learning is a transformative approach in deep learning that leverages the knowledge embedded in models pre-trained on large, diverse datasets to tackle new tasks where annotated data might be limited or expensive to obtain. This paradigm operates on the premise that the </w:t>
      </w:r>
      <w:r>
        <w:rPr>
          <w:sz w:val="24"/>
          <w:szCs w:val="24"/>
        </w:rPr>
        <w:lastRenderedPageBreak/>
        <w:t>hierarchical features learned from one task—often capturing general patterns such as edges, textures, and abstract shapes in the case of image data, or syntactic and semantic structures in natural language—can be repurposed to serve as a robust foundation for a different, but related, task. By fine-tuning these pre-trained networks on specific target data, researchers can not only accelerate the training process but also improve model performance and generalization, especially in scenarios where starting from scratch would result in suboptimal convergence or overfitting. The utility of transfer learning is evident across a broad range of applications, from computer vision tasks like object detection and medical imaging analysis to natural language processing challenges such as sentiment analysis and machine translation, where models like convolutional neural networks (CNNs) and transformer-based architectures (e.g., BERT and GPT) have demonstrated remarkable adaptability. Despite its many advantages, the process of transferring knowledge is not without challenges; issues such as negative transfer—where the pre-trained features may be misaligned with the target task—necessitate careful consideration of domain similarity and task relevance. Moreover, the development of methods for domain adaptation and multi-task learning continues to evolve, providing frameworks that help mitigate discrepancies between source and target distributions while ensuring that the learned representations remain both robust and task-specific. As deep learning applications become increasingly prevalent in complex real-world environments, transfer learning stands as a critical tool in the researcher’s arsenal, enabling efficient reuse of previously acquired knowledge and fostering advancements in the design of adaptive, high-performing models.</w:t>
      </w:r>
    </w:p>
    <w:p w14:paraId="0A05C852" w14:textId="77777777" w:rsidR="00077543" w:rsidRDefault="00077543" w:rsidP="007A2236">
      <w:pPr>
        <w:pBdr>
          <w:top w:val="nil"/>
          <w:left w:val="nil"/>
          <w:bottom w:val="nil"/>
          <w:right w:val="nil"/>
          <w:between w:val="nil"/>
        </w:pBdr>
        <w:spacing w:line="276" w:lineRule="auto"/>
        <w:rPr>
          <w:sz w:val="24"/>
          <w:szCs w:val="24"/>
        </w:rPr>
      </w:pPr>
    </w:p>
    <w:p w14:paraId="1AE2A412" w14:textId="65D99CF7" w:rsidR="00077543" w:rsidRDefault="009E0D1D" w:rsidP="007A2236">
      <w:pPr>
        <w:pBdr>
          <w:top w:val="nil"/>
          <w:left w:val="nil"/>
          <w:bottom w:val="nil"/>
          <w:right w:val="nil"/>
          <w:between w:val="nil"/>
        </w:pBdr>
        <w:spacing w:line="276" w:lineRule="auto"/>
        <w:rPr>
          <w:color w:val="000000"/>
          <w:sz w:val="20"/>
          <w:szCs w:val="20"/>
        </w:rPr>
      </w:pPr>
      <w:r w:rsidRPr="009E0D1D">
        <w:rPr>
          <w:noProof/>
          <w:color w:val="000000"/>
          <w:sz w:val="20"/>
          <w:szCs w:val="20"/>
        </w:rPr>
        <w:drawing>
          <wp:inline distT="0" distB="0" distL="0" distR="0" wp14:anchorId="68678DEA" wp14:editId="30E6284C">
            <wp:extent cx="5943600" cy="3423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23920"/>
                    </a:xfrm>
                    <a:prstGeom prst="rect">
                      <a:avLst/>
                    </a:prstGeom>
                  </pic:spPr>
                </pic:pic>
              </a:graphicData>
            </a:graphic>
          </wp:inline>
        </w:drawing>
      </w:r>
    </w:p>
    <w:p w14:paraId="03BCF573" w14:textId="77777777" w:rsidR="00077543" w:rsidRDefault="00077543" w:rsidP="007A2236">
      <w:pPr>
        <w:pBdr>
          <w:top w:val="nil"/>
          <w:left w:val="nil"/>
          <w:bottom w:val="nil"/>
          <w:right w:val="nil"/>
          <w:between w:val="nil"/>
        </w:pBdr>
        <w:spacing w:line="276" w:lineRule="auto"/>
        <w:rPr>
          <w:sz w:val="20"/>
          <w:szCs w:val="20"/>
        </w:rPr>
      </w:pPr>
    </w:p>
    <w:p w14:paraId="0320E505" w14:textId="77777777" w:rsidR="00077543" w:rsidRDefault="00077543" w:rsidP="007A2236">
      <w:pPr>
        <w:pBdr>
          <w:top w:val="nil"/>
          <w:left w:val="nil"/>
          <w:bottom w:val="nil"/>
          <w:right w:val="nil"/>
          <w:between w:val="nil"/>
        </w:pBdr>
        <w:spacing w:line="276" w:lineRule="auto"/>
        <w:rPr>
          <w:sz w:val="20"/>
          <w:szCs w:val="20"/>
        </w:rPr>
      </w:pPr>
    </w:p>
    <w:p w14:paraId="1FFE92B0" w14:textId="5775B93E" w:rsidR="00077543" w:rsidRDefault="001A1DB0" w:rsidP="007A2236">
      <w:pPr>
        <w:pBdr>
          <w:top w:val="nil"/>
          <w:left w:val="nil"/>
          <w:bottom w:val="nil"/>
          <w:right w:val="nil"/>
          <w:between w:val="nil"/>
        </w:pBdr>
        <w:spacing w:line="276" w:lineRule="auto"/>
        <w:rPr>
          <w:color w:val="000000"/>
          <w:sz w:val="28"/>
          <w:szCs w:val="28"/>
        </w:rPr>
      </w:pPr>
      <w:r>
        <w:rPr>
          <w:color w:val="000000"/>
          <w:sz w:val="28"/>
          <w:szCs w:val="28"/>
        </w:rPr>
        <w:lastRenderedPageBreak/>
        <w:t xml:space="preserve">3.3 </w:t>
      </w:r>
      <w:r>
        <w:rPr>
          <w:sz w:val="28"/>
          <w:szCs w:val="28"/>
        </w:rPr>
        <w:t>OSTEOPOROSIS DIAGNOSIS METHODOLOGIES</w:t>
      </w:r>
    </w:p>
    <w:p w14:paraId="044E2151" w14:textId="77777777" w:rsidR="00077543" w:rsidRDefault="00077543" w:rsidP="007A2236">
      <w:pPr>
        <w:pBdr>
          <w:top w:val="nil"/>
          <w:left w:val="nil"/>
          <w:bottom w:val="nil"/>
          <w:right w:val="nil"/>
          <w:between w:val="nil"/>
        </w:pBdr>
        <w:spacing w:line="276" w:lineRule="auto"/>
        <w:rPr>
          <w:color w:val="000000"/>
          <w:sz w:val="28"/>
          <w:szCs w:val="28"/>
        </w:rPr>
      </w:pPr>
    </w:p>
    <w:p w14:paraId="4460CD75" w14:textId="77777777" w:rsidR="00077543" w:rsidRDefault="00077543" w:rsidP="007A2236">
      <w:pPr>
        <w:pBdr>
          <w:top w:val="nil"/>
          <w:left w:val="nil"/>
          <w:bottom w:val="nil"/>
          <w:right w:val="nil"/>
          <w:between w:val="nil"/>
        </w:pBdr>
        <w:spacing w:line="276" w:lineRule="auto"/>
        <w:rPr>
          <w:color w:val="000000"/>
          <w:sz w:val="28"/>
          <w:szCs w:val="28"/>
        </w:rPr>
      </w:pPr>
    </w:p>
    <w:p w14:paraId="50B6E1B6" w14:textId="1405AD6C" w:rsidR="00077543" w:rsidRDefault="001A1DB0" w:rsidP="007A2236">
      <w:pPr>
        <w:spacing w:before="240" w:after="240" w:line="276" w:lineRule="auto"/>
        <w:jc w:val="both"/>
        <w:rPr>
          <w:sz w:val="24"/>
          <w:szCs w:val="24"/>
        </w:rPr>
      </w:pPr>
      <w:r>
        <w:rPr>
          <w:sz w:val="24"/>
          <w:szCs w:val="24"/>
        </w:rPr>
        <w:t xml:space="preserve">• </w:t>
      </w:r>
      <w:r>
        <w:rPr>
          <w:b/>
          <w:sz w:val="24"/>
          <w:szCs w:val="24"/>
        </w:rPr>
        <w:t>Dual-Energy X-ray Absorptiometry (DEXA):</w:t>
      </w:r>
      <w:r>
        <w:rPr>
          <w:sz w:val="24"/>
          <w:szCs w:val="24"/>
        </w:rPr>
        <w:t xml:space="preserve"> Although traditionally used for the hip and spine, specialized DEXA protocols have been adapted to assess bone mineral density in the knee—particularly in the distal femur and proximal tibia—offering a non-invasive, quantitative measure of local bone quality.</w:t>
      </w:r>
      <w:r>
        <w:rPr>
          <w:sz w:val="24"/>
          <w:szCs w:val="24"/>
        </w:rPr>
        <w:br/>
        <w:t xml:space="preserve"> • </w:t>
      </w:r>
      <w:r>
        <w:rPr>
          <w:b/>
          <w:sz w:val="24"/>
          <w:szCs w:val="24"/>
        </w:rPr>
        <w:t>Quantitative Computed Tomography (QCT):</w:t>
      </w:r>
      <w:r>
        <w:rPr>
          <w:sz w:val="24"/>
          <w:szCs w:val="24"/>
        </w:rPr>
        <w:t xml:space="preserve"> QCT provides three-dimensional imaging that differentiates between cortical and trabecular bone, enabling detailed analysis of the knee’s subchondral regions and early detection of microarchitectural deterioration associated with osteoporosis.</w:t>
      </w:r>
      <w:r>
        <w:rPr>
          <w:sz w:val="24"/>
          <w:szCs w:val="24"/>
        </w:rPr>
        <w:br/>
        <w:t xml:space="preserve"> • </w:t>
      </w:r>
      <w:r>
        <w:rPr>
          <w:b/>
          <w:sz w:val="24"/>
          <w:szCs w:val="24"/>
        </w:rPr>
        <w:t>Magnetic Resonance Imaging (MRI):</w:t>
      </w:r>
      <w:r>
        <w:rPr>
          <w:sz w:val="24"/>
          <w:szCs w:val="24"/>
        </w:rPr>
        <w:t xml:space="preserve"> While MRI is predominantly utilized for soft tissue evaluation, its sensitivity to changes in bone marrow composition and microfractures makes it a valuable tool in research settings for identifying osteoporotic changes in the knee.</w:t>
      </w:r>
      <w:r>
        <w:rPr>
          <w:sz w:val="24"/>
          <w:szCs w:val="24"/>
        </w:rPr>
        <w:br/>
        <w:t xml:space="preserve"> • </w:t>
      </w:r>
      <w:r>
        <w:rPr>
          <w:b/>
          <w:sz w:val="24"/>
          <w:szCs w:val="24"/>
        </w:rPr>
        <w:t>Quantitative Ultrasound (QUS):</w:t>
      </w:r>
      <w:r>
        <w:rPr>
          <w:sz w:val="24"/>
          <w:szCs w:val="24"/>
        </w:rPr>
        <w:t xml:space="preserve"> Emerging as a radiation-free alternative, QUS offers portable assessment of bone quality at peripheral sites, including the knee, although its variability in sensitivity currently limits its widespread clinical adoption.</w:t>
      </w:r>
      <w:r>
        <w:rPr>
          <w:sz w:val="24"/>
          <w:szCs w:val="24"/>
        </w:rPr>
        <w:br/>
        <w:t xml:space="preserve"> • </w:t>
      </w:r>
      <w:r>
        <w:rPr>
          <w:b/>
          <w:sz w:val="24"/>
          <w:szCs w:val="24"/>
        </w:rPr>
        <w:t>Biochemical Markers of Bone Turnover:</w:t>
      </w:r>
      <w:r>
        <w:rPr>
          <w:sz w:val="24"/>
          <w:szCs w:val="24"/>
        </w:rPr>
        <w:t xml:space="preserve"> Complementing imaging modalities, the analysis of systemic biomarkers—such as serum osteocalcin and bone-specific alkaline phosphatase—provides dynamic insights into bone </w:t>
      </w:r>
      <w:r w:rsidR="00E41A36">
        <w:rPr>
          <w:sz w:val="24"/>
          <w:szCs w:val="24"/>
        </w:rPr>
        <w:t>remodelling</w:t>
      </w:r>
      <w:r>
        <w:rPr>
          <w:sz w:val="24"/>
          <w:szCs w:val="24"/>
        </w:rPr>
        <w:t xml:space="preserve"> processes, thereby supporting the diagnosis and longitudinal monitoring of osteoporotic changes in the knee region.</w:t>
      </w:r>
    </w:p>
    <w:p w14:paraId="12FDE5A7" w14:textId="77777777" w:rsidR="00077543" w:rsidRDefault="00077543" w:rsidP="007A2236">
      <w:pPr>
        <w:spacing w:before="61" w:line="276" w:lineRule="auto"/>
        <w:rPr>
          <w:sz w:val="24"/>
          <w:szCs w:val="24"/>
        </w:rPr>
      </w:pPr>
    </w:p>
    <w:p w14:paraId="315FE5AD" w14:textId="77777777" w:rsidR="00077543" w:rsidRDefault="00077543" w:rsidP="007A2236">
      <w:pPr>
        <w:spacing w:before="61" w:line="276" w:lineRule="auto"/>
        <w:rPr>
          <w:color w:val="000000"/>
          <w:sz w:val="24"/>
          <w:szCs w:val="24"/>
        </w:rPr>
      </w:pPr>
    </w:p>
    <w:p w14:paraId="46FAE58E" w14:textId="77777777" w:rsidR="00077543" w:rsidRDefault="00077543" w:rsidP="007A2236">
      <w:pPr>
        <w:spacing w:before="61" w:line="276" w:lineRule="auto"/>
        <w:rPr>
          <w:color w:val="000000"/>
          <w:sz w:val="20"/>
          <w:szCs w:val="20"/>
        </w:rPr>
      </w:pPr>
    </w:p>
    <w:p w14:paraId="22454BE9" w14:textId="586E4DF1" w:rsidR="00077543" w:rsidRDefault="001A1DB0" w:rsidP="007A2236">
      <w:pPr>
        <w:spacing w:before="61" w:line="276" w:lineRule="auto"/>
        <w:rPr>
          <w:color w:val="000000"/>
          <w:sz w:val="28"/>
          <w:szCs w:val="28"/>
        </w:rPr>
      </w:pPr>
      <w:r>
        <w:rPr>
          <w:color w:val="000000"/>
          <w:sz w:val="28"/>
          <w:szCs w:val="28"/>
        </w:rPr>
        <w:t>3.</w:t>
      </w:r>
      <w:r>
        <w:rPr>
          <w:sz w:val="28"/>
          <w:szCs w:val="28"/>
        </w:rPr>
        <w:t>4</w:t>
      </w:r>
      <w:r>
        <w:rPr>
          <w:color w:val="000000"/>
          <w:sz w:val="28"/>
          <w:szCs w:val="28"/>
        </w:rPr>
        <w:t xml:space="preserve"> </w:t>
      </w:r>
      <w:r>
        <w:rPr>
          <w:sz w:val="28"/>
          <w:szCs w:val="28"/>
        </w:rPr>
        <w:t>CONVOLUTION NEURAL NETWORKS</w:t>
      </w:r>
      <w:r>
        <w:rPr>
          <w:color w:val="000000"/>
          <w:sz w:val="28"/>
          <w:szCs w:val="28"/>
        </w:rPr>
        <w:t>:</w:t>
      </w:r>
    </w:p>
    <w:p w14:paraId="577DDC85" w14:textId="77777777" w:rsidR="00077543" w:rsidRDefault="001A1DB0" w:rsidP="007A2236">
      <w:pPr>
        <w:spacing w:before="240" w:after="240" w:line="276" w:lineRule="auto"/>
        <w:jc w:val="both"/>
        <w:rPr>
          <w:sz w:val="24"/>
          <w:szCs w:val="24"/>
        </w:rPr>
      </w:pPr>
      <w:r>
        <w:rPr>
          <w:sz w:val="24"/>
          <w:szCs w:val="24"/>
        </w:rPr>
        <w:t xml:space="preserve">Convolutional Neural Networks (CNNs) consist of three primary layers: </w:t>
      </w:r>
      <w:r>
        <w:rPr>
          <w:b/>
          <w:sz w:val="24"/>
          <w:szCs w:val="24"/>
        </w:rPr>
        <w:t>convolutional, pooling, and fully connected</w:t>
      </w:r>
      <w:r>
        <w:rPr>
          <w:sz w:val="24"/>
          <w:szCs w:val="24"/>
        </w:rPr>
        <w:t>. The convolutional layer extracts features from input images, while pooling reduces spatial dimensionality. Stacking multiple layers allows for higher-level feature maps extraction. Transfer learning in deep learning involves feature extraction and fine-tuning.</w:t>
      </w:r>
    </w:p>
    <w:p w14:paraId="1281C0F9" w14:textId="77777777" w:rsidR="00077543" w:rsidRDefault="001A1DB0" w:rsidP="007A2236">
      <w:pPr>
        <w:spacing w:before="240" w:after="240" w:line="276" w:lineRule="auto"/>
        <w:jc w:val="both"/>
        <w:rPr>
          <w:sz w:val="24"/>
          <w:szCs w:val="24"/>
        </w:rPr>
      </w:pPr>
      <w:r>
        <w:rPr>
          <w:sz w:val="24"/>
          <w:szCs w:val="24"/>
        </w:rPr>
        <w:t>Feature extraction removes the top classification layer, while fine-tuning uses pre-trained model weights to adapt general features to specific ones. This study employed pre-trained weights from ImageNet and implemented a transfer learning strategy to mitigate over fitting due to limited training</w:t>
      </w:r>
      <w:r>
        <w:rPr>
          <w:b/>
          <w:sz w:val="24"/>
          <w:szCs w:val="24"/>
        </w:rPr>
        <w:t xml:space="preserve"> </w:t>
      </w:r>
      <w:r>
        <w:rPr>
          <w:sz w:val="24"/>
          <w:szCs w:val="24"/>
        </w:rPr>
        <w:t>data.</w:t>
      </w:r>
    </w:p>
    <w:p w14:paraId="16D4BE17" w14:textId="77777777" w:rsidR="00077543" w:rsidRDefault="001A1DB0" w:rsidP="007A2236">
      <w:pPr>
        <w:spacing w:before="240" w:after="240" w:line="276" w:lineRule="auto"/>
        <w:jc w:val="both"/>
        <w:rPr>
          <w:sz w:val="24"/>
          <w:szCs w:val="24"/>
        </w:rPr>
      </w:pPr>
      <w:r>
        <w:rPr>
          <w:sz w:val="24"/>
          <w:szCs w:val="24"/>
        </w:rPr>
        <w:t xml:space="preserve"> </w:t>
      </w:r>
    </w:p>
    <w:p w14:paraId="7A8D4395" w14:textId="77777777" w:rsidR="00077543" w:rsidRDefault="001A1DB0" w:rsidP="007A2236">
      <w:pPr>
        <w:spacing w:before="240" w:after="240" w:line="276" w:lineRule="auto"/>
        <w:jc w:val="both"/>
        <w:rPr>
          <w:b/>
          <w:sz w:val="24"/>
          <w:szCs w:val="24"/>
        </w:rPr>
      </w:pPr>
      <w:r>
        <w:rPr>
          <w:b/>
          <w:sz w:val="24"/>
          <w:szCs w:val="24"/>
        </w:rPr>
        <w:t>Normalization:</w:t>
      </w:r>
    </w:p>
    <w:p w14:paraId="1866930F" w14:textId="77777777" w:rsidR="00077543" w:rsidRDefault="001A1DB0" w:rsidP="007A2236">
      <w:pPr>
        <w:spacing w:before="240" w:after="240" w:line="276" w:lineRule="auto"/>
        <w:jc w:val="both"/>
        <w:rPr>
          <w:sz w:val="24"/>
          <w:szCs w:val="24"/>
        </w:rPr>
      </w:pPr>
      <w:r>
        <w:rPr>
          <w:sz w:val="24"/>
          <w:szCs w:val="24"/>
        </w:rPr>
        <w:lastRenderedPageBreak/>
        <w:t>Normalization is a crucial step in preparing images for deep learning models. It involves adjusting the pixel intensity values to a consistent range, such as [0, 1] or [-1, 1]. This ensures that features are on the same scale, preventing any single feature from dominating the learning process. Common normalization techniques include Min-Max scaling, where pixel values are scaled to the range [0, 1], and standardization, which transforms values to have a mean of 0 and a standard deviation of 1.</w:t>
      </w:r>
    </w:p>
    <w:p w14:paraId="32245787" w14:textId="77777777" w:rsidR="00077543" w:rsidRDefault="001A1DB0" w:rsidP="007A2236">
      <w:pPr>
        <w:spacing w:before="240" w:after="240" w:line="276" w:lineRule="auto"/>
        <w:jc w:val="both"/>
        <w:rPr>
          <w:sz w:val="24"/>
          <w:szCs w:val="24"/>
        </w:rPr>
      </w:pPr>
      <w:r>
        <w:rPr>
          <w:sz w:val="24"/>
          <w:szCs w:val="24"/>
        </w:rPr>
        <w:t xml:space="preserve"> </w:t>
      </w:r>
    </w:p>
    <w:p w14:paraId="373EAEE9" w14:textId="77777777" w:rsidR="00077543" w:rsidRDefault="001A1DB0" w:rsidP="007A2236">
      <w:pPr>
        <w:spacing w:before="240" w:after="240" w:line="276" w:lineRule="auto"/>
        <w:jc w:val="both"/>
        <w:rPr>
          <w:b/>
          <w:sz w:val="24"/>
          <w:szCs w:val="24"/>
        </w:rPr>
      </w:pPr>
      <w:r>
        <w:rPr>
          <w:b/>
          <w:sz w:val="24"/>
          <w:szCs w:val="24"/>
        </w:rPr>
        <w:t>Resizing:</w:t>
      </w:r>
    </w:p>
    <w:p w14:paraId="7AC8E474" w14:textId="77777777" w:rsidR="00077543" w:rsidRDefault="001A1DB0" w:rsidP="007A2236">
      <w:pPr>
        <w:spacing w:before="240" w:after="240" w:line="276" w:lineRule="auto"/>
        <w:jc w:val="both"/>
        <w:rPr>
          <w:sz w:val="24"/>
          <w:szCs w:val="24"/>
        </w:rPr>
      </w:pPr>
      <w:r>
        <w:rPr>
          <w:sz w:val="24"/>
          <w:szCs w:val="24"/>
        </w:rPr>
        <w:t>Resizing ensures that all images in a dataset are of uniform dimensions, which is a requirement for most deep learning models. Resizing can be done by scaling the image while maintaining its aspect ratio or by cropping and padding to achieve the desired size. Proper resizing preserves the essential features in the image while aligning the input data to the model's architecture. This step is vital for consistent performance and computational efficiency.</w:t>
      </w:r>
    </w:p>
    <w:p w14:paraId="07F11EBF" w14:textId="77777777" w:rsidR="00077543" w:rsidRDefault="00077543" w:rsidP="007A2236">
      <w:pPr>
        <w:spacing w:before="240" w:after="240" w:line="276" w:lineRule="auto"/>
        <w:jc w:val="both"/>
        <w:rPr>
          <w:sz w:val="24"/>
          <w:szCs w:val="24"/>
        </w:rPr>
      </w:pPr>
    </w:p>
    <w:p w14:paraId="48352861" w14:textId="77777777" w:rsidR="00077543" w:rsidRDefault="001A1DB0" w:rsidP="007A2236">
      <w:pPr>
        <w:spacing w:before="240" w:after="240" w:line="276" w:lineRule="auto"/>
        <w:jc w:val="both"/>
        <w:rPr>
          <w:b/>
          <w:sz w:val="24"/>
          <w:szCs w:val="24"/>
        </w:rPr>
      </w:pPr>
      <w:r>
        <w:rPr>
          <w:b/>
          <w:sz w:val="24"/>
          <w:szCs w:val="24"/>
        </w:rPr>
        <w:t>Feature Extraction:</w:t>
      </w:r>
    </w:p>
    <w:p w14:paraId="3A5AE469" w14:textId="77777777" w:rsidR="00077543" w:rsidRDefault="001A1DB0" w:rsidP="007A2236">
      <w:pPr>
        <w:spacing w:before="240" w:after="240" w:line="276" w:lineRule="auto"/>
        <w:jc w:val="both"/>
        <w:rPr>
          <w:sz w:val="24"/>
          <w:szCs w:val="24"/>
        </w:rPr>
      </w:pPr>
      <w:r>
        <w:rPr>
          <w:sz w:val="24"/>
          <w:szCs w:val="24"/>
        </w:rPr>
        <w:t>Our models use pre-trained convolutional layers to extract key features from images, creating feature maps that capture visual patterns. Activation functions and max pooling enhance and reduce these features, allowing them to be used for tasks like image classification. This approach leverages learned knowledge from a large dataset to extract meaningful features effectively.</w:t>
      </w:r>
    </w:p>
    <w:p w14:paraId="4BF95B72" w14:textId="77777777" w:rsidR="00077543" w:rsidRDefault="001A1DB0" w:rsidP="007A2236">
      <w:pPr>
        <w:spacing w:before="240" w:after="240" w:line="276" w:lineRule="auto"/>
        <w:jc w:val="both"/>
        <w:rPr>
          <w:sz w:val="24"/>
          <w:szCs w:val="24"/>
        </w:rPr>
      </w:pPr>
      <w:r>
        <w:rPr>
          <w:sz w:val="24"/>
          <w:szCs w:val="24"/>
        </w:rPr>
        <w:t xml:space="preserve"> </w:t>
      </w:r>
    </w:p>
    <w:p w14:paraId="3836134F" w14:textId="77777777" w:rsidR="00077543" w:rsidRDefault="001A1DB0" w:rsidP="007A2236">
      <w:pPr>
        <w:spacing w:before="240" w:after="240" w:line="276" w:lineRule="auto"/>
        <w:jc w:val="both"/>
        <w:rPr>
          <w:b/>
          <w:sz w:val="24"/>
          <w:szCs w:val="24"/>
        </w:rPr>
      </w:pPr>
      <w:r>
        <w:rPr>
          <w:b/>
          <w:sz w:val="24"/>
          <w:szCs w:val="24"/>
        </w:rPr>
        <w:t>Classification:</w:t>
      </w:r>
    </w:p>
    <w:p w14:paraId="0D8F90F3" w14:textId="77777777" w:rsidR="00077543" w:rsidRDefault="001A1DB0" w:rsidP="007A2236">
      <w:pPr>
        <w:spacing w:before="240" w:after="240" w:line="276" w:lineRule="auto"/>
        <w:jc w:val="both"/>
        <w:rPr>
          <w:sz w:val="24"/>
          <w:szCs w:val="24"/>
        </w:rPr>
      </w:pPr>
      <w:r>
        <w:rPr>
          <w:sz w:val="24"/>
          <w:szCs w:val="24"/>
        </w:rPr>
        <w:t>The classification process in our models involves extracting features from an input image to assign a label or category. The output is flattened into a vector and passed through a classifier, which makes predictions based on the extracted features. The classifier consists of dense layers and a SoftMax activation function, which adjust weights during training to map extracted features to specific classes. During inference or testing, the input image is passed through the feature extraction layers, and the output of the SoftMax layer represents the probabilities of each class.</w:t>
      </w:r>
    </w:p>
    <w:p w14:paraId="57B8662F" w14:textId="77777777" w:rsidR="00077543" w:rsidRDefault="00077543" w:rsidP="007A2236">
      <w:pPr>
        <w:spacing w:before="240" w:after="240" w:line="276" w:lineRule="auto"/>
        <w:jc w:val="both"/>
        <w:rPr>
          <w:sz w:val="24"/>
          <w:szCs w:val="24"/>
        </w:rPr>
      </w:pPr>
    </w:p>
    <w:p w14:paraId="583503D9" w14:textId="237FBAF5" w:rsidR="00077543" w:rsidRDefault="001A1DB0" w:rsidP="007A2236">
      <w:pPr>
        <w:spacing w:before="61" w:line="276" w:lineRule="auto"/>
        <w:rPr>
          <w:sz w:val="28"/>
          <w:szCs w:val="28"/>
        </w:rPr>
      </w:pPr>
      <w:r>
        <w:rPr>
          <w:sz w:val="28"/>
          <w:szCs w:val="28"/>
        </w:rPr>
        <w:t>3.5 DATASET:</w:t>
      </w:r>
    </w:p>
    <w:p w14:paraId="04E16F75" w14:textId="77777777" w:rsidR="00077543" w:rsidRDefault="001A1DB0" w:rsidP="007A2236">
      <w:pPr>
        <w:spacing w:before="240" w:after="240" w:line="276" w:lineRule="auto"/>
        <w:jc w:val="both"/>
        <w:rPr>
          <w:sz w:val="24"/>
          <w:szCs w:val="24"/>
        </w:rPr>
      </w:pPr>
      <w:r>
        <w:rPr>
          <w:sz w:val="24"/>
          <w:szCs w:val="24"/>
        </w:rPr>
        <w:t xml:space="preserve">The study constructs a custom dataset by combining four publicly available datasets, resulting in </w:t>
      </w:r>
      <w:r>
        <w:rPr>
          <w:sz w:val="24"/>
          <w:szCs w:val="24"/>
        </w:rPr>
        <w:lastRenderedPageBreak/>
        <w:t>a total of 1,947 knee X-ray images: 793 for osteoporosis, 374 for osteopenia, and 780 for normal cases. To address class imbalance, a two-level data augmentation approach is applied. The first level focuses on increasing the number of osteopenia images to balance the dataset, while the second level enhances the entire dataset size to improve deep learning model training.</w:t>
      </w:r>
    </w:p>
    <w:p w14:paraId="577D83E4" w14:textId="77777777" w:rsidR="00077543" w:rsidRDefault="00077543" w:rsidP="007A2236">
      <w:pPr>
        <w:spacing w:before="240" w:after="240" w:line="276" w:lineRule="auto"/>
        <w:jc w:val="both"/>
        <w:rPr>
          <w:sz w:val="24"/>
          <w:szCs w:val="24"/>
        </w:rPr>
      </w:pPr>
    </w:p>
    <w:p w14:paraId="05399800" w14:textId="77777777" w:rsidR="00077543" w:rsidRDefault="001A1DB0" w:rsidP="007A2236">
      <w:pPr>
        <w:spacing w:before="240" w:after="240" w:line="276" w:lineRule="auto"/>
        <w:jc w:val="both"/>
        <w:rPr>
          <w:sz w:val="24"/>
          <w:szCs w:val="24"/>
        </w:rPr>
      </w:pPr>
      <w:r>
        <w:rPr>
          <w:noProof/>
          <w:sz w:val="24"/>
          <w:szCs w:val="24"/>
        </w:rPr>
        <w:drawing>
          <wp:inline distT="114300" distB="114300" distL="114300" distR="114300" wp14:anchorId="21B825E1" wp14:editId="3091FCF6">
            <wp:extent cx="3929063" cy="320331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929063" cy="3203312"/>
                    </a:xfrm>
                    <a:prstGeom prst="rect">
                      <a:avLst/>
                    </a:prstGeom>
                    <a:ln/>
                  </pic:spPr>
                </pic:pic>
              </a:graphicData>
            </a:graphic>
          </wp:inline>
        </w:drawing>
      </w:r>
    </w:p>
    <w:p w14:paraId="0D88E722" w14:textId="4612EC90" w:rsidR="00077543" w:rsidRDefault="001A1DB0" w:rsidP="007A2236">
      <w:pPr>
        <w:spacing w:before="240" w:after="240" w:line="276" w:lineRule="auto"/>
        <w:jc w:val="both"/>
        <w:rPr>
          <w:sz w:val="24"/>
          <w:szCs w:val="24"/>
        </w:rPr>
      </w:pPr>
      <w:r>
        <w:rPr>
          <w:sz w:val="24"/>
          <w:szCs w:val="24"/>
        </w:rPr>
        <w:t xml:space="preserve">                                   Fig </w:t>
      </w:r>
      <w:r w:rsidR="001F0089">
        <w:rPr>
          <w:sz w:val="24"/>
          <w:szCs w:val="24"/>
        </w:rPr>
        <w:t>1</w:t>
      </w:r>
      <w:r>
        <w:rPr>
          <w:sz w:val="24"/>
          <w:szCs w:val="24"/>
        </w:rPr>
        <w:t>: Example of dataset</w:t>
      </w:r>
    </w:p>
    <w:p w14:paraId="5817C07E" w14:textId="77777777" w:rsidR="00077543" w:rsidRDefault="00077543" w:rsidP="007A2236">
      <w:pPr>
        <w:spacing w:before="240" w:after="240" w:line="276" w:lineRule="auto"/>
        <w:jc w:val="both"/>
        <w:rPr>
          <w:sz w:val="24"/>
          <w:szCs w:val="24"/>
        </w:rPr>
      </w:pPr>
    </w:p>
    <w:p w14:paraId="22408402" w14:textId="77777777" w:rsidR="00077543" w:rsidRDefault="00077543" w:rsidP="007A2236">
      <w:pPr>
        <w:spacing w:before="240" w:after="240" w:line="276" w:lineRule="auto"/>
        <w:jc w:val="both"/>
        <w:rPr>
          <w:sz w:val="24"/>
          <w:szCs w:val="24"/>
        </w:rPr>
      </w:pPr>
    </w:p>
    <w:p w14:paraId="2014F93A" w14:textId="77777777" w:rsidR="00077543" w:rsidRDefault="001A1DB0" w:rsidP="007A2236">
      <w:pPr>
        <w:spacing w:before="240" w:after="240" w:line="276" w:lineRule="auto"/>
        <w:jc w:val="both"/>
        <w:rPr>
          <w:sz w:val="24"/>
          <w:szCs w:val="24"/>
        </w:rPr>
      </w:pPr>
      <w:r>
        <w:rPr>
          <w:noProof/>
          <w:sz w:val="24"/>
          <w:szCs w:val="24"/>
        </w:rPr>
        <w:lastRenderedPageBreak/>
        <w:drawing>
          <wp:inline distT="114300" distB="114300" distL="114300" distR="114300" wp14:anchorId="6BA22EA3" wp14:editId="47E40D6D">
            <wp:extent cx="4105275" cy="26289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105275" cy="2628900"/>
                    </a:xfrm>
                    <a:prstGeom prst="rect">
                      <a:avLst/>
                    </a:prstGeom>
                    <a:ln/>
                  </pic:spPr>
                </pic:pic>
              </a:graphicData>
            </a:graphic>
          </wp:inline>
        </w:drawing>
      </w:r>
    </w:p>
    <w:p w14:paraId="1D8302C8" w14:textId="457272CD" w:rsidR="008B01C9" w:rsidRDefault="001F0089" w:rsidP="007A2236">
      <w:pPr>
        <w:spacing w:before="240" w:after="240" w:line="276" w:lineRule="auto"/>
        <w:jc w:val="both"/>
        <w:rPr>
          <w:sz w:val="24"/>
          <w:szCs w:val="24"/>
        </w:rPr>
      </w:pPr>
      <w:r>
        <w:rPr>
          <w:sz w:val="24"/>
          <w:szCs w:val="24"/>
        </w:rPr>
        <w:t xml:space="preserve">Fig 2: </w:t>
      </w:r>
      <w:r w:rsidR="007E2AEF">
        <w:rPr>
          <w:sz w:val="24"/>
          <w:szCs w:val="24"/>
        </w:rPr>
        <w:t>Dataset collection</w:t>
      </w:r>
    </w:p>
    <w:p w14:paraId="3287CB7B" w14:textId="77777777" w:rsidR="008B01C9" w:rsidRDefault="008B01C9" w:rsidP="007A2236">
      <w:pPr>
        <w:spacing w:before="240" w:after="240" w:line="276" w:lineRule="auto"/>
        <w:jc w:val="both"/>
        <w:rPr>
          <w:sz w:val="24"/>
          <w:szCs w:val="24"/>
        </w:rPr>
      </w:pPr>
    </w:p>
    <w:p w14:paraId="5FA9D7E5" w14:textId="77777777" w:rsidR="00077543" w:rsidRDefault="00077543" w:rsidP="007A2236">
      <w:pPr>
        <w:spacing w:before="61" w:line="276" w:lineRule="auto"/>
        <w:rPr>
          <w:sz w:val="28"/>
          <w:szCs w:val="28"/>
        </w:rPr>
      </w:pPr>
    </w:p>
    <w:p w14:paraId="11CC6461" w14:textId="4A35EC1A" w:rsidR="00077543" w:rsidRDefault="001A1DB0" w:rsidP="007A2236">
      <w:pPr>
        <w:spacing w:before="61" w:line="276" w:lineRule="auto"/>
        <w:rPr>
          <w:sz w:val="24"/>
          <w:szCs w:val="24"/>
        </w:rPr>
      </w:pPr>
      <w:r>
        <w:rPr>
          <w:color w:val="000000"/>
          <w:sz w:val="28"/>
          <w:szCs w:val="28"/>
        </w:rPr>
        <w:t>3.</w:t>
      </w:r>
      <w:r>
        <w:rPr>
          <w:sz w:val="28"/>
          <w:szCs w:val="28"/>
        </w:rPr>
        <w:t>6</w:t>
      </w:r>
      <w:r>
        <w:rPr>
          <w:color w:val="000000"/>
          <w:sz w:val="28"/>
          <w:szCs w:val="28"/>
        </w:rPr>
        <w:t xml:space="preserve"> </w:t>
      </w:r>
      <w:r>
        <w:rPr>
          <w:sz w:val="28"/>
          <w:szCs w:val="28"/>
        </w:rPr>
        <w:t>METHODOLOGY</w:t>
      </w:r>
      <w:r>
        <w:rPr>
          <w:color w:val="000000"/>
          <w:sz w:val="28"/>
          <w:szCs w:val="28"/>
        </w:rPr>
        <w:t>:</w:t>
      </w:r>
    </w:p>
    <w:p w14:paraId="69339E33" w14:textId="77777777" w:rsidR="00077543" w:rsidRDefault="001A1DB0" w:rsidP="007A2236">
      <w:pPr>
        <w:pStyle w:val="Heading2"/>
        <w:spacing w:before="360" w:after="80" w:line="276" w:lineRule="auto"/>
        <w:ind w:left="0"/>
        <w:jc w:val="left"/>
        <w:rPr>
          <w:sz w:val="28"/>
          <w:szCs w:val="28"/>
        </w:rPr>
      </w:pPr>
      <w:bookmarkStart w:id="4" w:name="_thmi4p60vwpu" w:colFirst="0" w:colLast="0"/>
      <w:bookmarkEnd w:id="4"/>
      <w:r>
        <w:rPr>
          <w:sz w:val="28"/>
          <w:szCs w:val="28"/>
        </w:rPr>
        <w:t>1. Data Collection and Preprocessing</w:t>
      </w:r>
    </w:p>
    <w:p w14:paraId="7C48F6DF" w14:textId="77777777" w:rsidR="00077543" w:rsidRDefault="001A1DB0" w:rsidP="007A2236">
      <w:pPr>
        <w:spacing w:before="240" w:after="240" w:line="276" w:lineRule="auto"/>
        <w:rPr>
          <w:sz w:val="24"/>
          <w:szCs w:val="24"/>
        </w:rPr>
      </w:pPr>
      <w:r>
        <w:rPr>
          <w:sz w:val="24"/>
          <w:szCs w:val="24"/>
        </w:rPr>
        <w:t xml:space="preserve">The dataset used in this study consists of knee X-ray images classified into three groups: </w:t>
      </w:r>
      <w:r>
        <w:rPr>
          <w:b/>
          <w:sz w:val="24"/>
          <w:szCs w:val="24"/>
        </w:rPr>
        <w:t>Normal, Osteopenia, and Osteoporosis</w:t>
      </w:r>
      <w:r>
        <w:rPr>
          <w:sz w:val="24"/>
          <w:szCs w:val="24"/>
        </w:rPr>
        <w:t>. Given the critical role of high-quality input data in deep learning models, several preprocessing steps are applied to improve consistency and model performance.</w:t>
      </w:r>
    </w:p>
    <w:p w14:paraId="1633BBE1" w14:textId="77777777" w:rsidR="00077543" w:rsidRDefault="001A1DB0" w:rsidP="007A2236">
      <w:pPr>
        <w:pStyle w:val="Heading3"/>
        <w:spacing w:before="280" w:after="80" w:line="276" w:lineRule="auto"/>
        <w:ind w:left="0"/>
        <w:rPr>
          <w:sz w:val="26"/>
          <w:szCs w:val="26"/>
        </w:rPr>
      </w:pPr>
      <w:bookmarkStart w:id="5" w:name="_i652wcq9pqy1" w:colFirst="0" w:colLast="0"/>
      <w:bookmarkEnd w:id="5"/>
      <w:r>
        <w:rPr>
          <w:sz w:val="26"/>
          <w:szCs w:val="26"/>
        </w:rPr>
        <w:t>1.1 Normalization</w:t>
      </w:r>
    </w:p>
    <w:p w14:paraId="59BB6BBF" w14:textId="77777777" w:rsidR="00077543" w:rsidRDefault="001A1DB0" w:rsidP="007A2236">
      <w:pPr>
        <w:spacing w:before="240" w:after="240" w:line="276" w:lineRule="auto"/>
        <w:rPr>
          <w:sz w:val="24"/>
          <w:szCs w:val="24"/>
        </w:rPr>
      </w:pPr>
      <w:r>
        <w:rPr>
          <w:sz w:val="24"/>
          <w:szCs w:val="24"/>
        </w:rPr>
        <w:t xml:space="preserve">Medical images often have varying intensity distributions due to differences in acquisition settings, equipment, and patient conditions. To standardize pixel intensity values and improve learning efficiency, </w:t>
      </w:r>
      <w:r>
        <w:rPr>
          <w:b/>
          <w:sz w:val="24"/>
          <w:szCs w:val="24"/>
        </w:rPr>
        <w:t>Min-Max scaling</w:t>
      </w:r>
      <w:r>
        <w:rPr>
          <w:sz w:val="24"/>
          <w:szCs w:val="24"/>
        </w:rPr>
        <w:t xml:space="preserve"> is applied, rescaling pixel values to the range </w:t>
      </w:r>
      <w:r>
        <w:rPr>
          <w:b/>
          <w:sz w:val="24"/>
          <w:szCs w:val="24"/>
        </w:rPr>
        <w:t>[0,1]</w:t>
      </w:r>
      <w:r>
        <w:rPr>
          <w:sz w:val="24"/>
          <w:szCs w:val="24"/>
        </w:rPr>
        <w:t>. This normalization ensures that no single feature dominates the model's learning process and improves convergence during training.</w:t>
      </w:r>
    </w:p>
    <w:p w14:paraId="06216365" w14:textId="77777777" w:rsidR="00077543" w:rsidRDefault="001A1DB0" w:rsidP="007A2236">
      <w:pPr>
        <w:pStyle w:val="Heading3"/>
        <w:spacing w:before="280" w:after="80" w:line="276" w:lineRule="auto"/>
        <w:ind w:left="0"/>
        <w:rPr>
          <w:sz w:val="26"/>
          <w:szCs w:val="26"/>
        </w:rPr>
      </w:pPr>
      <w:bookmarkStart w:id="6" w:name="_ofpmam4el0of" w:colFirst="0" w:colLast="0"/>
      <w:bookmarkEnd w:id="6"/>
      <w:r>
        <w:rPr>
          <w:sz w:val="26"/>
          <w:szCs w:val="26"/>
        </w:rPr>
        <w:t>1.2 Image Resizing</w:t>
      </w:r>
    </w:p>
    <w:p w14:paraId="49EEC779" w14:textId="77777777" w:rsidR="00077543" w:rsidRDefault="001A1DB0" w:rsidP="007A2236">
      <w:pPr>
        <w:spacing w:before="240" w:after="240" w:line="276" w:lineRule="auto"/>
        <w:rPr>
          <w:sz w:val="24"/>
          <w:szCs w:val="24"/>
        </w:rPr>
      </w:pPr>
      <w:r>
        <w:rPr>
          <w:sz w:val="24"/>
          <w:szCs w:val="24"/>
        </w:rPr>
        <w:t xml:space="preserve">Deep learning models require uniform input sizes. Since architectures like </w:t>
      </w:r>
      <w:r>
        <w:rPr>
          <w:b/>
          <w:sz w:val="24"/>
          <w:szCs w:val="24"/>
        </w:rPr>
        <w:t xml:space="preserve">VGG-16, ResNet-50, DenseNet-121, and </w:t>
      </w:r>
      <w:proofErr w:type="spellStart"/>
      <w:r>
        <w:rPr>
          <w:b/>
          <w:sz w:val="24"/>
          <w:szCs w:val="24"/>
        </w:rPr>
        <w:t>XceptionNet</w:t>
      </w:r>
      <w:proofErr w:type="spellEnd"/>
      <w:r>
        <w:rPr>
          <w:sz w:val="24"/>
          <w:szCs w:val="24"/>
        </w:rPr>
        <w:t xml:space="preserve"> are pre-trained on images of size </w:t>
      </w:r>
      <w:r>
        <w:rPr>
          <w:b/>
          <w:sz w:val="24"/>
          <w:szCs w:val="24"/>
        </w:rPr>
        <w:t>224×224 pixels</w:t>
      </w:r>
      <w:r>
        <w:rPr>
          <w:sz w:val="24"/>
          <w:szCs w:val="24"/>
        </w:rPr>
        <w:t xml:space="preserve">, all input X-rays are resized accordingly. This ensures uniformity while maintaining essential structural </w:t>
      </w:r>
      <w:r>
        <w:rPr>
          <w:sz w:val="24"/>
          <w:szCs w:val="24"/>
        </w:rPr>
        <w:lastRenderedPageBreak/>
        <w:t>details crucial for osteoporosis diagnosis.</w:t>
      </w:r>
    </w:p>
    <w:p w14:paraId="6867461F" w14:textId="77777777" w:rsidR="00077543" w:rsidRDefault="001A1DB0" w:rsidP="007A2236">
      <w:pPr>
        <w:pStyle w:val="Heading3"/>
        <w:spacing w:before="280" w:after="80" w:line="276" w:lineRule="auto"/>
        <w:ind w:left="0"/>
        <w:rPr>
          <w:sz w:val="26"/>
          <w:szCs w:val="26"/>
        </w:rPr>
      </w:pPr>
      <w:bookmarkStart w:id="7" w:name="_56wmqj5sx6zt" w:colFirst="0" w:colLast="0"/>
      <w:bookmarkEnd w:id="7"/>
      <w:r>
        <w:rPr>
          <w:sz w:val="26"/>
          <w:szCs w:val="26"/>
        </w:rPr>
        <w:t>1.3 Data Augmentation</w:t>
      </w:r>
    </w:p>
    <w:p w14:paraId="5CF9F2F2" w14:textId="77777777" w:rsidR="00077543" w:rsidRDefault="001A1DB0" w:rsidP="007A2236">
      <w:pPr>
        <w:spacing w:before="240" w:after="240" w:line="276" w:lineRule="auto"/>
        <w:rPr>
          <w:sz w:val="24"/>
          <w:szCs w:val="24"/>
        </w:rPr>
      </w:pPr>
      <w:r>
        <w:rPr>
          <w:sz w:val="24"/>
          <w:szCs w:val="24"/>
        </w:rPr>
        <w:t>Due to the limited availability of medical image datasets, augmentation techniques are employed to artificially increase dataset size and diversity. The following transformations are applied to prevent overfitting and enhance model generalization:</w:t>
      </w:r>
    </w:p>
    <w:p w14:paraId="7BEA0607" w14:textId="77777777" w:rsidR="00077543" w:rsidRDefault="001A1DB0" w:rsidP="007A2236">
      <w:pPr>
        <w:numPr>
          <w:ilvl w:val="0"/>
          <w:numId w:val="4"/>
        </w:numPr>
        <w:spacing w:before="240" w:line="276" w:lineRule="auto"/>
        <w:rPr>
          <w:sz w:val="24"/>
          <w:szCs w:val="24"/>
        </w:rPr>
      </w:pPr>
      <w:r>
        <w:rPr>
          <w:b/>
          <w:sz w:val="24"/>
          <w:szCs w:val="24"/>
        </w:rPr>
        <w:t>Horizontal flipping:</w:t>
      </w:r>
      <w:r>
        <w:rPr>
          <w:sz w:val="24"/>
          <w:szCs w:val="24"/>
        </w:rPr>
        <w:t xml:space="preserve"> Introduces symmetry variations.</w:t>
      </w:r>
    </w:p>
    <w:p w14:paraId="5BF62BC2" w14:textId="77777777" w:rsidR="00077543" w:rsidRDefault="001A1DB0" w:rsidP="007A2236">
      <w:pPr>
        <w:numPr>
          <w:ilvl w:val="0"/>
          <w:numId w:val="4"/>
        </w:numPr>
        <w:spacing w:line="276" w:lineRule="auto"/>
        <w:rPr>
          <w:sz w:val="24"/>
          <w:szCs w:val="24"/>
        </w:rPr>
      </w:pPr>
      <w:r>
        <w:rPr>
          <w:b/>
          <w:sz w:val="24"/>
          <w:szCs w:val="24"/>
        </w:rPr>
        <w:t>Rotation (±10°):</w:t>
      </w:r>
      <w:r>
        <w:rPr>
          <w:sz w:val="24"/>
          <w:szCs w:val="24"/>
        </w:rPr>
        <w:t xml:space="preserve"> Mimics natural variations in X-ray positioning.</w:t>
      </w:r>
    </w:p>
    <w:p w14:paraId="0DF99D01" w14:textId="77777777" w:rsidR="00077543" w:rsidRDefault="001A1DB0" w:rsidP="007A2236">
      <w:pPr>
        <w:numPr>
          <w:ilvl w:val="0"/>
          <w:numId w:val="4"/>
        </w:numPr>
        <w:spacing w:line="276" w:lineRule="auto"/>
        <w:rPr>
          <w:sz w:val="24"/>
          <w:szCs w:val="24"/>
        </w:rPr>
      </w:pPr>
      <w:r>
        <w:rPr>
          <w:b/>
          <w:sz w:val="24"/>
          <w:szCs w:val="24"/>
        </w:rPr>
        <w:t>Zooming (up to 15%):</w:t>
      </w:r>
      <w:r>
        <w:rPr>
          <w:sz w:val="24"/>
          <w:szCs w:val="24"/>
        </w:rPr>
        <w:t xml:space="preserve"> Helps the model recognize features at different scales.</w:t>
      </w:r>
    </w:p>
    <w:p w14:paraId="3C08D594" w14:textId="77777777" w:rsidR="00077543" w:rsidRDefault="001A1DB0" w:rsidP="007A2236">
      <w:pPr>
        <w:numPr>
          <w:ilvl w:val="0"/>
          <w:numId w:val="4"/>
        </w:numPr>
        <w:spacing w:line="276" w:lineRule="auto"/>
        <w:rPr>
          <w:sz w:val="24"/>
          <w:szCs w:val="24"/>
        </w:rPr>
      </w:pPr>
      <w:r>
        <w:rPr>
          <w:b/>
          <w:sz w:val="24"/>
          <w:szCs w:val="24"/>
        </w:rPr>
        <w:t>Brightness adjustments:</w:t>
      </w:r>
      <w:r>
        <w:rPr>
          <w:sz w:val="24"/>
          <w:szCs w:val="24"/>
        </w:rPr>
        <w:t xml:space="preserve"> Accounts for varying exposure levels in X-ray images.</w:t>
      </w:r>
    </w:p>
    <w:p w14:paraId="39F65AAB" w14:textId="77777777" w:rsidR="00077543" w:rsidRDefault="001A1DB0" w:rsidP="007A2236">
      <w:pPr>
        <w:numPr>
          <w:ilvl w:val="0"/>
          <w:numId w:val="4"/>
        </w:numPr>
        <w:spacing w:after="240" w:line="276" w:lineRule="auto"/>
        <w:rPr>
          <w:sz w:val="24"/>
          <w:szCs w:val="24"/>
        </w:rPr>
      </w:pPr>
      <w:r>
        <w:rPr>
          <w:b/>
          <w:sz w:val="24"/>
          <w:szCs w:val="24"/>
        </w:rPr>
        <w:t>Contrast enhancement:</w:t>
      </w:r>
      <w:r>
        <w:rPr>
          <w:sz w:val="24"/>
          <w:szCs w:val="24"/>
        </w:rPr>
        <w:t xml:space="preserve"> Highlights critical bone structures for better feature extraction.</w:t>
      </w:r>
    </w:p>
    <w:p w14:paraId="3B012C09" w14:textId="77777777" w:rsidR="00077543" w:rsidRDefault="001A1DB0" w:rsidP="007A2236">
      <w:pPr>
        <w:pStyle w:val="Heading2"/>
        <w:spacing w:before="360" w:after="80" w:line="276" w:lineRule="auto"/>
        <w:ind w:left="0"/>
        <w:jc w:val="left"/>
        <w:rPr>
          <w:sz w:val="28"/>
          <w:szCs w:val="28"/>
        </w:rPr>
      </w:pPr>
      <w:bookmarkStart w:id="8" w:name="_x72g4036lswb" w:colFirst="0" w:colLast="0"/>
      <w:bookmarkEnd w:id="8"/>
      <w:r>
        <w:rPr>
          <w:sz w:val="28"/>
          <w:szCs w:val="28"/>
        </w:rPr>
        <w:t>2. Model Architecture and Selection</w:t>
      </w:r>
    </w:p>
    <w:p w14:paraId="37032DE9" w14:textId="77777777" w:rsidR="00077543" w:rsidRDefault="001A1DB0" w:rsidP="007A2236">
      <w:pPr>
        <w:spacing w:before="240" w:after="240" w:line="276" w:lineRule="auto"/>
        <w:rPr>
          <w:sz w:val="24"/>
          <w:szCs w:val="24"/>
        </w:rPr>
      </w:pPr>
      <w:r>
        <w:rPr>
          <w:sz w:val="24"/>
          <w:szCs w:val="24"/>
        </w:rPr>
        <w:t xml:space="preserve">To achieve high classification accuracy, </w:t>
      </w:r>
      <w:r>
        <w:rPr>
          <w:b/>
          <w:sz w:val="24"/>
          <w:szCs w:val="24"/>
        </w:rPr>
        <w:t>Convolutional Neural Networks (CNNs)</w:t>
      </w:r>
      <w:r>
        <w:rPr>
          <w:sz w:val="24"/>
          <w:szCs w:val="24"/>
        </w:rPr>
        <w:t xml:space="preserve"> are used due to their ability to automatically extract spatial and hierarchical features from medical images. A dual-model approach is implemented:</w:t>
      </w:r>
    </w:p>
    <w:p w14:paraId="100518EB" w14:textId="77777777" w:rsidR="00077543" w:rsidRDefault="001A1DB0" w:rsidP="007A2236">
      <w:pPr>
        <w:numPr>
          <w:ilvl w:val="0"/>
          <w:numId w:val="15"/>
        </w:numPr>
        <w:spacing w:before="240" w:line="276" w:lineRule="auto"/>
        <w:rPr>
          <w:sz w:val="24"/>
          <w:szCs w:val="24"/>
        </w:rPr>
      </w:pPr>
      <w:r>
        <w:rPr>
          <w:b/>
          <w:sz w:val="24"/>
          <w:szCs w:val="24"/>
        </w:rPr>
        <w:t>Custom CNN Model</w:t>
      </w:r>
      <w:r>
        <w:rPr>
          <w:sz w:val="24"/>
          <w:szCs w:val="24"/>
        </w:rPr>
        <w:t xml:space="preserve"> for baseline performance assessment.</w:t>
      </w:r>
    </w:p>
    <w:p w14:paraId="2E99979C" w14:textId="77777777" w:rsidR="00077543" w:rsidRDefault="001A1DB0" w:rsidP="007A2236">
      <w:pPr>
        <w:numPr>
          <w:ilvl w:val="0"/>
          <w:numId w:val="15"/>
        </w:numPr>
        <w:spacing w:after="240" w:line="276" w:lineRule="auto"/>
        <w:rPr>
          <w:sz w:val="24"/>
          <w:szCs w:val="24"/>
        </w:rPr>
      </w:pPr>
      <w:r>
        <w:rPr>
          <w:b/>
          <w:sz w:val="24"/>
          <w:szCs w:val="24"/>
        </w:rPr>
        <w:t>Transfer Learning with Pre-trained Architectures</w:t>
      </w:r>
      <w:r>
        <w:rPr>
          <w:sz w:val="24"/>
          <w:szCs w:val="24"/>
        </w:rPr>
        <w:t xml:space="preserve"> for improved accuracy and generalization.</w:t>
      </w:r>
    </w:p>
    <w:p w14:paraId="555A03E7" w14:textId="77777777" w:rsidR="00077543" w:rsidRDefault="001A1DB0" w:rsidP="007A2236">
      <w:pPr>
        <w:pStyle w:val="Heading3"/>
        <w:spacing w:before="280" w:after="80" w:line="276" w:lineRule="auto"/>
        <w:ind w:left="0"/>
        <w:rPr>
          <w:sz w:val="26"/>
          <w:szCs w:val="26"/>
        </w:rPr>
      </w:pPr>
      <w:bookmarkStart w:id="9" w:name="_7oivokprv9jm" w:colFirst="0" w:colLast="0"/>
      <w:bookmarkEnd w:id="9"/>
      <w:r>
        <w:rPr>
          <w:sz w:val="26"/>
          <w:szCs w:val="26"/>
        </w:rPr>
        <w:t>2.1 Custom CNN Architecture</w:t>
      </w:r>
    </w:p>
    <w:p w14:paraId="795492A6" w14:textId="77777777" w:rsidR="00077543" w:rsidRDefault="001A1DB0" w:rsidP="007A2236">
      <w:pPr>
        <w:spacing w:before="240" w:after="240" w:line="276" w:lineRule="auto"/>
        <w:rPr>
          <w:sz w:val="24"/>
          <w:szCs w:val="24"/>
        </w:rPr>
      </w:pPr>
      <w:r>
        <w:rPr>
          <w:sz w:val="24"/>
          <w:szCs w:val="24"/>
        </w:rPr>
        <w:t>A custom CNN model is built from scratch to establish baseline performance. The architecture consists of:</w:t>
      </w:r>
    </w:p>
    <w:p w14:paraId="3C8AF36D" w14:textId="77777777" w:rsidR="00077543" w:rsidRDefault="001A1DB0" w:rsidP="007A2236">
      <w:pPr>
        <w:numPr>
          <w:ilvl w:val="0"/>
          <w:numId w:val="10"/>
        </w:numPr>
        <w:spacing w:before="240" w:line="276" w:lineRule="auto"/>
        <w:rPr>
          <w:sz w:val="24"/>
          <w:szCs w:val="24"/>
        </w:rPr>
      </w:pPr>
      <w:r>
        <w:rPr>
          <w:b/>
          <w:sz w:val="24"/>
          <w:szCs w:val="24"/>
        </w:rPr>
        <w:t xml:space="preserve">Convolutional layers (3×3 kernels, </w:t>
      </w:r>
      <w:proofErr w:type="spellStart"/>
      <w:r>
        <w:rPr>
          <w:b/>
          <w:sz w:val="24"/>
          <w:szCs w:val="24"/>
        </w:rPr>
        <w:t>ReLU</w:t>
      </w:r>
      <w:proofErr w:type="spellEnd"/>
      <w:r>
        <w:rPr>
          <w:b/>
          <w:sz w:val="24"/>
          <w:szCs w:val="24"/>
        </w:rPr>
        <w:t xml:space="preserve"> activation)</w:t>
      </w:r>
      <w:r>
        <w:rPr>
          <w:sz w:val="24"/>
          <w:szCs w:val="24"/>
        </w:rPr>
        <w:t xml:space="preserve"> for hierarchical feature extraction.</w:t>
      </w:r>
    </w:p>
    <w:p w14:paraId="39A95FA9" w14:textId="77777777" w:rsidR="00077543" w:rsidRDefault="001A1DB0" w:rsidP="007A2236">
      <w:pPr>
        <w:numPr>
          <w:ilvl w:val="0"/>
          <w:numId w:val="10"/>
        </w:numPr>
        <w:spacing w:line="276" w:lineRule="auto"/>
        <w:rPr>
          <w:sz w:val="24"/>
          <w:szCs w:val="24"/>
        </w:rPr>
      </w:pPr>
      <w:r>
        <w:rPr>
          <w:b/>
          <w:sz w:val="24"/>
          <w:szCs w:val="24"/>
        </w:rPr>
        <w:t>Max-pooling layers (2×2 pooling window)</w:t>
      </w:r>
      <w:r>
        <w:rPr>
          <w:sz w:val="24"/>
          <w:szCs w:val="24"/>
        </w:rPr>
        <w:t xml:space="preserve"> to reduce spatial dimensions while retaining important information.</w:t>
      </w:r>
    </w:p>
    <w:p w14:paraId="31C79FAD" w14:textId="77777777" w:rsidR="00077543" w:rsidRDefault="001A1DB0" w:rsidP="007A2236">
      <w:pPr>
        <w:numPr>
          <w:ilvl w:val="0"/>
          <w:numId w:val="10"/>
        </w:numPr>
        <w:spacing w:line="276" w:lineRule="auto"/>
        <w:rPr>
          <w:sz w:val="24"/>
          <w:szCs w:val="24"/>
        </w:rPr>
      </w:pPr>
      <w:r>
        <w:rPr>
          <w:b/>
          <w:sz w:val="24"/>
          <w:szCs w:val="24"/>
        </w:rPr>
        <w:t xml:space="preserve">Fully connected layers (Dense layers with </w:t>
      </w:r>
      <w:proofErr w:type="spellStart"/>
      <w:r>
        <w:rPr>
          <w:b/>
          <w:sz w:val="24"/>
          <w:szCs w:val="24"/>
        </w:rPr>
        <w:t>ReLU</w:t>
      </w:r>
      <w:proofErr w:type="spellEnd"/>
      <w:r>
        <w:rPr>
          <w:b/>
          <w:sz w:val="24"/>
          <w:szCs w:val="24"/>
        </w:rPr>
        <w:t xml:space="preserve"> activation)</w:t>
      </w:r>
      <w:r>
        <w:rPr>
          <w:sz w:val="24"/>
          <w:szCs w:val="24"/>
        </w:rPr>
        <w:t xml:space="preserve"> for decision-making.</w:t>
      </w:r>
    </w:p>
    <w:p w14:paraId="52457C0D" w14:textId="77777777" w:rsidR="00077543" w:rsidRDefault="001A1DB0" w:rsidP="007A2236">
      <w:pPr>
        <w:numPr>
          <w:ilvl w:val="0"/>
          <w:numId w:val="10"/>
        </w:numPr>
        <w:spacing w:after="240" w:line="276" w:lineRule="auto"/>
        <w:rPr>
          <w:sz w:val="24"/>
          <w:szCs w:val="24"/>
        </w:rPr>
      </w:pPr>
      <w:proofErr w:type="spellStart"/>
      <w:r>
        <w:rPr>
          <w:b/>
          <w:sz w:val="24"/>
          <w:szCs w:val="24"/>
        </w:rPr>
        <w:t>Softmax</w:t>
      </w:r>
      <w:proofErr w:type="spellEnd"/>
      <w:r>
        <w:rPr>
          <w:b/>
          <w:sz w:val="24"/>
          <w:szCs w:val="24"/>
        </w:rPr>
        <w:t xml:space="preserve"> activation</w:t>
      </w:r>
      <w:r>
        <w:rPr>
          <w:sz w:val="24"/>
          <w:szCs w:val="24"/>
        </w:rPr>
        <w:t xml:space="preserve"> in the output layer for classification into three categories.</w:t>
      </w:r>
    </w:p>
    <w:p w14:paraId="4EB4CE25" w14:textId="77777777" w:rsidR="00077543" w:rsidRDefault="001A1DB0" w:rsidP="007A2236">
      <w:pPr>
        <w:pStyle w:val="Heading3"/>
        <w:spacing w:before="280" w:after="80" w:line="276" w:lineRule="auto"/>
        <w:ind w:left="0"/>
        <w:rPr>
          <w:sz w:val="26"/>
          <w:szCs w:val="26"/>
        </w:rPr>
      </w:pPr>
      <w:bookmarkStart w:id="10" w:name="_sf1vnb6qoz6n" w:colFirst="0" w:colLast="0"/>
      <w:bookmarkEnd w:id="10"/>
      <w:r>
        <w:rPr>
          <w:sz w:val="26"/>
          <w:szCs w:val="26"/>
        </w:rPr>
        <w:t>2.2 Transfer Learning Approach</w:t>
      </w:r>
    </w:p>
    <w:p w14:paraId="09554FF7" w14:textId="77777777" w:rsidR="00077543" w:rsidRDefault="001A1DB0" w:rsidP="007A2236">
      <w:pPr>
        <w:spacing w:before="240" w:after="240" w:line="276" w:lineRule="auto"/>
        <w:rPr>
          <w:sz w:val="24"/>
          <w:szCs w:val="24"/>
        </w:rPr>
      </w:pPr>
      <w:r>
        <w:rPr>
          <w:sz w:val="24"/>
          <w:szCs w:val="24"/>
        </w:rPr>
        <w:t xml:space="preserve">Transfer learning leverages pre-trained models that have been trained on large datasets (e.g., </w:t>
      </w:r>
      <w:r>
        <w:rPr>
          <w:b/>
          <w:sz w:val="24"/>
          <w:szCs w:val="24"/>
        </w:rPr>
        <w:t>ImageNet</w:t>
      </w:r>
      <w:r>
        <w:rPr>
          <w:sz w:val="24"/>
          <w:szCs w:val="24"/>
        </w:rPr>
        <w:t>) and fine-tunes them for osteoporosis classification. The following architectures are explored:</w:t>
      </w:r>
    </w:p>
    <w:p w14:paraId="28E96723" w14:textId="77777777" w:rsidR="00077543" w:rsidRDefault="001A1DB0" w:rsidP="007A2236">
      <w:pPr>
        <w:numPr>
          <w:ilvl w:val="0"/>
          <w:numId w:val="12"/>
        </w:numPr>
        <w:spacing w:before="240" w:line="276" w:lineRule="auto"/>
        <w:rPr>
          <w:sz w:val="24"/>
          <w:szCs w:val="24"/>
        </w:rPr>
      </w:pPr>
      <w:r>
        <w:rPr>
          <w:b/>
          <w:sz w:val="24"/>
          <w:szCs w:val="24"/>
        </w:rPr>
        <w:lastRenderedPageBreak/>
        <w:t>VGG-16 &amp; VGG-19</w:t>
      </w:r>
    </w:p>
    <w:p w14:paraId="1D266A3B" w14:textId="77777777" w:rsidR="00077543" w:rsidRDefault="001A1DB0" w:rsidP="007A2236">
      <w:pPr>
        <w:numPr>
          <w:ilvl w:val="1"/>
          <w:numId w:val="12"/>
        </w:numPr>
        <w:spacing w:line="276" w:lineRule="auto"/>
        <w:rPr>
          <w:sz w:val="24"/>
          <w:szCs w:val="24"/>
        </w:rPr>
      </w:pPr>
      <w:r>
        <w:rPr>
          <w:b/>
          <w:sz w:val="24"/>
          <w:szCs w:val="24"/>
        </w:rPr>
        <w:t>Strength:</w:t>
      </w:r>
      <w:r>
        <w:rPr>
          <w:sz w:val="24"/>
          <w:szCs w:val="24"/>
        </w:rPr>
        <w:t xml:space="preserve"> Deep sequential layers capable of capturing hierarchical features.</w:t>
      </w:r>
    </w:p>
    <w:p w14:paraId="65C61BF8" w14:textId="77777777" w:rsidR="00077543" w:rsidRDefault="001A1DB0" w:rsidP="007A2236">
      <w:pPr>
        <w:numPr>
          <w:ilvl w:val="1"/>
          <w:numId w:val="12"/>
        </w:numPr>
        <w:spacing w:line="276" w:lineRule="auto"/>
        <w:rPr>
          <w:sz w:val="24"/>
          <w:szCs w:val="24"/>
        </w:rPr>
      </w:pPr>
      <w:r>
        <w:rPr>
          <w:b/>
          <w:sz w:val="24"/>
          <w:szCs w:val="24"/>
        </w:rPr>
        <w:t>Modification:</w:t>
      </w:r>
      <w:r>
        <w:rPr>
          <w:sz w:val="24"/>
          <w:szCs w:val="24"/>
        </w:rPr>
        <w:t xml:space="preserve"> The final fully connected layers are replaced with custom layers suited for three-class classification.</w:t>
      </w:r>
    </w:p>
    <w:p w14:paraId="7C2BDE52" w14:textId="77777777" w:rsidR="00077543" w:rsidRDefault="001A1DB0" w:rsidP="007A2236">
      <w:pPr>
        <w:numPr>
          <w:ilvl w:val="0"/>
          <w:numId w:val="12"/>
        </w:numPr>
        <w:spacing w:line="276" w:lineRule="auto"/>
        <w:rPr>
          <w:sz w:val="24"/>
          <w:szCs w:val="24"/>
        </w:rPr>
      </w:pPr>
      <w:r>
        <w:rPr>
          <w:b/>
          <w:sz w:val="24"/>
          <w:szCs w:val="24"/>
        </w:rPr>
        <w:t>ResNet-50</w:t>
      </w:r>
    </w:p>
    <w:p w14:paraId="39FCD8D7" w14:textId="77777777" w:rsidR="00077543" w:rsidRDefault="001A1DB0" w:rsidP="007A2236">
      <w:pPr>
        <w:numPr>
          <w:ilvl w:val="1"/>
          <w:numId w:val="12"/>
        </w:numPr>
        <w:spacing w:line="276" w:lineRule="auto"/>
        <w:rPr>
          <w:sz w:val="24"/>
          <w:szCs w:val="24"/>
        </w:rPr>
      </w:pPr>
      <w:r>
        <w:rPr>
          <w:b/>
          <w:sz w:val="24"/>
          <w:szCs w:val="24"/>
        </w:rPr>
        <w:t>Strength:</w:t>
      </w:r>
      <w:r>
        <w:rPr>
          <w:sz w:val="24"/>
          <w:szCs w:val="24"/>
        </w:rPr>
        <w:t xml:space="preserve"> Residual connections allow deeper networks to learn effectively without vanishing gradient issues.</w:t>
      </w:r>
    </w:p>
    <w:p w14:paraId="34177D0F" w14:textId="77777777" w:rsidR="00077543" w:rsidRDefault="001A1DB0" w:rsidP="007A2236">
      <w:pPr>
        <w:numPr>
          <w:ilvl w:val="1"/>
          <w:numId w:val="12"/>
        </w:numPr>
        <w:spacing w:line="276" w:lineRule="auto"/>
        <w:rPr>
          <w:sz w:val="24"/>
          <w:szCs w:val="24"/>
        </w:rPr>
      </w:pPr>
      <w:r>
        <w:rPr>
          <w:b/>
          <w:sz w:val="24"/>
          <w:szCs w:val="24"/>
        </w:rPr>
        <w:t>Modification:</w:t>
      </w:r>
      <w:r>
        <w:rPr>
          <w:sz w:val="24"/>
          <w:szCs w:val="24"/>
        </w:rPr>
        <w:t xml:space="preserve"> The last few layers are fine-tuned to adapt to osteoporosis classification.</w:t>
      </w:r>
    </w:p>
    <w:p w14:paraId="042570D5" w14:textId="77777777" w:rsidR="00077543" w:rsidRDefault="001A1DB0" w:rsidP="007A2236">
      <w:pPr>
        <w:numPr>
          <w:ilvl w:val="0"/>
          <w:numId w:val="12"/>
        </w:numPr>
        <w:spacing w:line="276" w:lineRule="auto"/>
        <w:rPr>
          <w:sz w:val="24"/>
          <w:szCs w:val="24"/>
        </w:rPr>
      </w:pPr>
      <w:r>
        <w:rPr>
          <w:b/>
          <w:sz w:val="24"/>
          <w:szCs w:val="24"/>
        </w:rPr>
        <w:t>DenseNet-121</w:t>
      </w:r>
    </w:p>
    <w:p w14:paraId="2B6660B0" w14:textId="77777777" w:rsidR="00077543" w:rsidRDefault="001A1DB0" w:rsidP="007A2236">
      <w:pPr>
        <w:numPr>
          <w:ilvl w:val="1"/>
          <w:numId w:val="12"/>
        </w:numPr>
        <w:spacing w:line="276" w:lineRule="auto"/>
        <w:rPr>
          <w:sz w:val="24"/>
          <w:szCs w:val="24"/>
        </w:rPr>
      </w:pPr>
      <w:r>
        <w:rPr>
          <w:b/>
          <w:sz w:val="24"/>
          <w:szCs w:val="24"/>
        </w:rPr>
        <w:t>Strength:</w:t>
      </w:r>
      <w:r>
        <w:rPr>
          <w:sz w:val="24"/>
          <w:szCs w:val="24"/>
        </w:rPr>
        <w:t xml:space="preserve"> Dense connectivity ensures efficient feature propagation and reduces overfitting.</w:t>
      </w:r>
    </w:p>
    <w:p w14:paraId="11981A74" w14:textId="77777777" w:rsidR="00077543" w:rsidRDefault="001A1DB0" w:rsidP="007A2236">
      <w:pPr>
        <w:numPr>
          <w:ilvl w:val="1"/>
          <w:numId w:val="12"/>
        </w:numPr>
        <w:spacing w:line="276" w:lineRule="auto"/>
        <w:rPr>
          <w:sz w:val="24"/>
          <w:szCs w:val="24"/>
        </w:rPr>
      </w:pPr>
      <w:r>
        <w:rPr>
          <w:b/>
          <w:sz w:val="24"/>
          <w:szCs w:val="24"/>
        </w:rPr>
        <w:t>Modification:</w:t>
      </w:r>
      <w:r>
        <w:rPr>
          <w:sz w:val="24"/>
          <w:szCs w:val="24"/>
        </w:rPr>
        <w:t xml:space="preserve"> The classifier layers are replaced to match our dataset classes.</w:t>
      </w:r>
    </w:p>
    <w:p w14:paraId="133B97CE" w14:textId="77777777" w:rsidR="00077543" w:rsidRDefault="001A1DB0" w:rsidP="007A2236">
      <w:pPr>
        <w:numPr>
          <w:ilvl w:val="0"/>
          <w:numId w:val="12"/>
        </w:numPr>
        <w:spacing w:line="276" w:lineRule="auto"/>
        <w:rPr>
          <w:sz w:val="24"/>
          <w:szCs w:val="24"/>
        </w:rPr>
      </w:pPr>
      <w:proofErr w:type="spellStart"/>
      <w:r>
        <w:rPr>
          <w:b/>
          <w:sz w:val="24"/>
          <w:szCs w:val="24"/>
        </w:rPr>
        <w:t>XceptionNet</w:t>
      </w:r>
      <w:proofErr w:type="spellEnd"/>
    </w:p>
    <w:p w14:paraId="703B6E22" w14:textId="77777777" w:rsidR="00077543" w:rsidRDefault="001A1DB0" w:rsidP="007A2236">
      <w:pPr>
        <w:numPr>
          <w:ilvl w:val="1"/>
          <w:numId w:val="12"/>
        </w:numPr>
        <w:spacing w:line="276" w:lineRule="auto"/>
        <w:rPr>
          <w:sz w:val="24"/>
          <w:szCs w:val="24"/>
        </w:rPr>
      </w:pPr>
      <w:r>
        <w:rPr>
          <w:b/>
          <w:sz w:val="24"/>
          <w:szCs w:val="24"/>
        </w:rPr>
        <w:t>Strength:</w:t>
      </w:r>
      <w:r>
        <w:rPr>
          <w:sz w:val="24"/>
          <w:szCs w:val="24"/>
        </w:rPr>
        <w:t xml:space="preserve"> </w:t>
      </w:r>
      <w:proofErr w:type="spellStart"/>
      <w:r>
        <w:rPr>
          <w:sz w:val="24"/>
          <w:szCs w:val="24"/>
        </w:rPr>
        <w:t>Depthwise</w:t>
      </w:r>
      <w:proofErr w:type="spellEnd"/>
      <w:r>
        <w:rPr>
          <w:sz w:val="24"/>
          <w:szCs w:val="24"/>
        </w:rPr>
        <w:t xml:space="preserve"> separable convolutions enhance computational efficiency while preserving feature learning capability.</w:t>
      </w:r>
    </w:p>
    <w:p w14:paraId="32FD0650" w14:textId="77777777" w:rsidR="00077543" w:rsidRDefault="001A1DB0" w:rsidP="007A2236">
      <w:pPr>
        <w:numPr>
          <w:ilvl w:val="1"/>
          <w:numId w:val="12"/>
        </w:numPr>
        <w:spacing w:after="240" w:line="276" w:lineRule="auto"/>
        <w:rPr>
          <w:sz w:val="24"/>
          <w:szCs w:val="24"/>
        </w:rPr>
      </w:pPr>
      <w:r>
        <w:rPr>
          <w:b/>
          <w:sz w:val="24"/>
          <w:szCs w:val="24"/>
        </w:rPr>
        <w:t>Modification:</w:t>
      </w:r>
      <w:r>
        <w:rPr>
          <w:sz w:val="24"/>
          <w:szCs w:val="24"/>
        </w:rPr>
        <w:t xml:space="preserve"> The top classification layers are fine-tuned for osteoporosis detection.</w:t>
      </w:r>
    </w:p>
    <w:p w14:paraId="7A302DEE" w14:textId="77777777" w:rsidR="008B01C9" w:rsidRDefault="008B01C9" w:rsidP="007A2236">
      <w:pPr>
        <w:pStyle w:val="Heading3"/>
        <w:spacing w:before="280" w:after="80" w:line="276" w:lineRule="auto"/>
        <w:ind w:left="0"/>
        <w:rPr>
          <w:sz w:val="26"/>
          <w:szCs w:val="26"/>
        </w:rPr>
      </w:pPr>
      <w:bookmarkStart w:id="11" w:name="_lulud6iyque" w:colFirst="0" w:colLast="0"/>
      <w:bookmarkEnd w:id="11"/>
    </w:p>
    <w:p w14:paraId="2FE7FD8F" w14:textId="1E95F6F7" w:rsidR="00077543" w:rsidRDefault="001A1DB0" w:rsidP="007A2236">
      <w:pPr>
        <w:pStyle w:val="Heading3"/>
        <w:spacing w:before="280" w:after="80" w:line="276" w:lineRule="auto"/>
        <w:ind w:left="0"/>
        <w:rPr>
          <w:sz w:val="26"/>
          <w:szCs w:val="26"/>
        </w:rPr>
      </w:pPr>
      <w:r>
        <w:rPr>
          <w:sz w:val="26"/>
          <w:szCs w:val="26"/>
        </w:rPr>
        <w:t>2.3 Hybrid Model Approach</w:t>
      </w:r>
    </w:p>
    <w:p w14:paraId="71F73043" w14:textId="77777777" w:rsidR="00077543" w:rsidRDefault="001A1DB0" w:rsidP="007A2236">
      <w:pPr>
        <w:spacing w:before="240" w:after="240" w:line="276" w:lineRule="auto"/>
        <w:rPr>
          <w:sz w:val="24"/>
          <w:szCs w:val="24"/>
        </w:rPr>
      </w:pPr>
      <w:r>
        <w:rPr>
          <w:sz w:val="24"/>
          <w:szCs w:val="24"/>
        </w:rPr>
        <w:t>To further enhance performance, two hybrid ensemble models are developed by integrating features from multiple architectures:</w:t>
      </w:r>
    </w:p>
    <w:p w14:paraId="330367F6" w14:textId="77777777" w:rsidR="00077543" w:rsidRDefault="001A1DB0" w:rsidP="007A2236">
      <w:pPr>
        <w:pStyle w:val="Heading4"/>
        <w:keepNext w:val="0"/>
        <w:keepLines w:val="0"/>
        <w:spacing w:line="276" w:lineRule="auto"/>
        <w:rPr>
          <w:sz w:val="22"/>
          <w:szCs w:val="22"/>
        </w:rPr>
      </w:pPr>
      <w:bookmarkStart w:id="12" w:name="_l9mh43kutt3r" w:colFirst="0" w:colLast="0"/>
      <w:bookmarkEnd w:id="12"/>
      <w:r>
        <w:rPr>
          <w:sz w:val="22"/>
          <w:szCs w:val="22"/>
        </w:rPr>
        <w:t>Hybrid Model 1: VGG19 + InceptionResNetV2 + MobileNetV2</w:t>
      </w:r>
    </w:p>
    <w:p w14:paraId="24B81851" w14:textId="77777777" w:rsidR="00077543" w:rsidRDefault="001A1DB0" w:rsidP="007A2236">
      <w:pPr>
        <w:spacing w:before="240" w:after="240" w:line="276" w:lineRule="auto"/>
        <w:rPr>
          <w:sz w:val="24"/>
          <w:szCs w:val="24"/>
        </w:rPr>
      </w:pPr>
      <w:r>
        <w:rPr>
          <w:sz w:val="24"/>
          <w:szCs w:val="24"/>
        </w:rPr>
        <w:t xml:space="preserve">This model combines </w:t>
      </w:r>
      <w:r>
        <w:rPr>
          <w:b/>
          <w:sz w:val="24"/>
          <w:szCs w:val="24"/>
        </w:rPr>
        <w:t>VGG19, InceptionResNetV2, and MobileNetV2</w:t>
      </w:r>
      <w:r>
        <w:rPr>
          <w:sz w:val="24"/>
          <w:szCs w:val="24"/>
        </w:rPr>
        <w:t xml:space="preserve"> to leverage their individual strengths:</w:t>
      </w:r>
    </w:p>
    <w:p w14:paraId="4589ADFF" w14:textId="77777777" w:rsidR="00077543" w:rsidRDefault="001A1DB0" w:rsidP="007A2236">
      <w:pPr>
        <w:numPr>
          <w:ilvl w:val="0"/>
          <w:numId w:val="42"/>
        </w:numPr>
        <w:spacing w:before="240" w:line="276" w:lineRule="auto"/>
        <w:rPr>
          <w:sz w:val="24"/>
          <w:szCs w:val="24"/>
        </w:rPr>
      </w:pPr>
      <w:r>
        <w:rPr>
          <w:b/>
          <w:sz w:val="24"/>
          <w:szCs w:val="24"/>
        </w:rPr>
        <w:t>VGG19:</w:t>
      </w:r>
      <w:r>
        <w:rPr>
          <w:sz w:val="24"/>
          <w:szCs w:val="24"/>
        </w:rPr>
        <w:t xml:space="preserve"> Captures deep hierarchical features.</w:t>
      </w:r>
    </w:p>
    <w:p w14:paraId="4DE4EFEB" w14:textId="77777777" w:rsidR="00077543" w:rsidRDefault="001A1DB0" w:rsidP="007A2236">
      <w:pPr>
        <w:numPr>
          <w:ilvl w:val="0"/>
          <w:numId w:val="42"/>
        </w:numPr>
        <w:spacing w:line="276" w:lineRule="auto"/>
        <w:rPr>
          <w:sz w:val="24"/>
          <w:szCs w:val="24"/>
        </w:rPr>
      </w:pPr>
      <w:r>
        <w:rPr>
          <w:b/>
          <w:sz w:val="24"/>
          <w:szCs w:val="24"/>
        </w:rPr>
        <w:t>InceptionResNetV2:</w:t>
      </w:r>
      <w:r>
        <w:rPr>
          <w:sz w:val="24"/>
          <w:szCs w:val="24"/>
        </w:rPr>
        <w:t xml:space="preserve"> Merges Inception modules with Residual connections for optimized feature extraction.</w:t>
      </w:r>
    </w:p>
    <w:p w14:paraId="62D4F3DE" w14:textId="77777777" w:rsidR="00077543" w:rsidRDefault="001A1DB0" w:rsidP="007A2236">
      <w:pPr>
        <w:numPr>
          <w:ilvl w:val="0"/>
          <w:numId w:val="42"/>
        </w:numPr>
        <w:spacing w:after="240" w:line="276" w:lineRule="auto"/>
        <w:rPr>
          <w:sz w:val="24"/>
          <w:szCs w:val="24"/>
        </w:rPr>
      </w:pPr>
      <w:r>
        <w:rPr>
          <w:b/>
          <w:sz w:val="24"/>
          <w:szCs w:val="24"/>
        </w:rPr>
        <w:t>MobileNetV2:</w:t>
      </w:r>
      <w:r>
        <w:rPr>
          <w:sz w:val="24"/>
          <w:szCs w:val="24"/>
        </w:rPr>
        <w:t xml:space="preserve"> Enhances computational efficiency through </w:t>
      </w:r>
      <w:proofErr w:type="spellStart"/>
      <w:r>
        <w:rPr>
          <w:sz w:val="24"/>
          <w:szCs w:val="24"/>
        </w:rPr>
        <w:t>depthwise</w:t>
      </w:r>
      <w:proofErr w:type="spellEnd"/>
      <w:r>
        <w:rPr>
          <w:sz w:val="24"/>
          <w:szCs w:val="24"/>
        </w:rPr>
        <w:t xml:space="preserve"> separable convolutions.</w:t>
      </w:r>
    </w:p>
    <w:p w14:paraId="1E9C8243" w14:textId="77777777" w:rsidR="00077543" w:rsidRDefault="001A1DB0" w:rsidP="007A2236">
      <w:pPr>
        <w:spacing w:before="240" w:after="240" w:line="276" w:lineRule="auto"/>
        <w:rPr>
          <w:b/>
          <w:sz w:val="24"/>
          <w:szCs w:val="24"/>
        </w:rPr>
      </w:pPr>
      <w:r>
        <w:rPr>
          <w:b/>
          <w:sz w:val="24"/>
          <w:szCs w:val="24"/>
        </w:rPr>
        <w:t>Feature Fusion Strategy:</w:t>
      </w:r>
    </w:p>
    <w:p w14:paraId="753E0C6B" w14:textId="77777777" w:rsidR="00077543" w:rsidRDefault="001A1DB0" w:rsidP="007A2236">
      <w:pPr>
        <w:numPr>
          <w:ilvl w:val="0"/>
          <w:numId w:val="8"/>
        </w:numPr>
        <w:spacing w:before="240" w:line="276" w:lineRule="auto"/>
        <w:rPr>
          <w:sz w:val="24"/>
          <w:szCs w:val="24"/>
        </w:rPr>
      </w:pPr>
      <w:r>
        <w:rPr>
          <w:sz w:val="24"/>
          <w:szCs w:val="24"/>
        </w:rPr>
        <w:t>Each model extracts features from X-ray images independently.</w:t>
      </w:r>
    </w:p>
    <w:p w14:paraId="686F5B08" w14:textId="77777777" w:rsidR="00077543" w:rsidRDefault="001A1DB0" w:rsidP="007A2236">
      <w:pPr>
        <w:numPr>
          <w:ilvl w:val="0"/>
          <w:numId w:val="8"/>
        </w:numPr>
        <w:spacing w:line="276" w:lineRule="auto"/>
        <w:rPr>
          <w:sz w:val="24"/>
          <w:szCs w:val="24"/>
        </w:rPr>
      </w:pPr>
      <w:r>
        <w:rPr>
          <w:sz w:val="24"/>
          <w:szCs w:val="24"/>
        </w:rPr>
        <w:t xml:space="preserve">The outputs from the final convolutional layers of each model are concatenated into a </w:t>
      </w:r>
      <w:r>
        <w:rPr>
          <w:b/>
          <w:sz w:val="24"/>
          <w:szCs w:val="24"/>
        </w:rPr>
        <w:t>feature vector</w:t>
      </w:r>
      <w:r>
        <w:rPr>
          <w:sz w:val="24"/>
          <w:szCs w:val="24"/>
        </w:rPr>
        <w:t>.</w:t>
      </w:r>
    </w:p>
    <w:p w14:paraId="13042CFB" w14:textId="77777777" w:rsidR="00077543" w:rsidRDefault="001A1DB0" w:rsidP="007A2236">
      <w:pPr>
        <w:numPr>
          <w:ilvl w:val="0"/>
          <w:numId w:val="8"/>
        </w:numPr>
        <w:spacing w:after="240" w:line="276" w:lineRule="auto"/>
        <w:rPr>
          <w:sz w:val="24"/>
          <w:szCs w:val="24"/>
        </w:rPr>
      </w:pPr>
      <w:r>
        <w:rPr>
          <w:sz w:val="24"/>
          <w:szCs w:val="24"/>
        </w:rPr>
        <w:lastRenderedPageBreak/>
        <w:t xml:space="preserve">The combined feature vector is passed through </w:t>
      </w:r>
      <w:r>
        <w:rPr>
          <w:b/>
          <w:sz w:val="24"/>
          <w:szCs w:val="24"/>
        </w:rPr>
        <w:t>fully connected layers</w:t>
      </w:r>
      <w:r>
        <w:rPr>
          <w:sz w:val="24"/>
          <w:szCs w:val="24"/>
        </w:rPr>
        <w:t xml:space="preserve">, followed by a </w:t>
      </w:r>
      <w:proofErr w:type="spellStart"/>
      <w:r>
        <w:rPr>
          <w:b/>
          <w:sz w:val="24"/>
          <w:szCs w:val="24"/>
        </w:rPr>
        <w:t>Softmax</w:t>
      </w:r>
      <w:proofErr w:type="spellEnd"/>
      <w:r>
        <w:rPr>
          <w:b/>
          <w:sz w:val="24"/>
          <w:szCs w:val="24"/>
        </w:rPr>
        <w:t xml:space="preserve"> classifier</w:t>
      </w:r>
      <w:r>
        <w:rPr>
          <w:sz w:val="24"/>
          <w:szCs w:val="24"/>
        </w:rPr>
        <w:t xml:space="preserve"> to determine the osteoporosis stage.</w:t>
      </w:r>
    </w:p>
    <w:p w14:paraId="223E6251" w14:textId="77777777" w:rsidR="00077543" w:rsidRDefault="001A1DB0" w:rsidP="007A2236">
      <w:pPr>
        <w:spacing w:before="240" w:after="240" w:line="276" w:lineRule="auto"/>
        <w:rPr>
          <w:sz w:val="24"/>
          <w:szCs w:val="24"/>
        </w:rPr>
      </w:pPr>
      <w:r>
        <w:rPr>
          <w:b/>
          <w:sz w:val="24"/>
          <w:szCs w:val="24"/>
        </w:rPr>
        <w:t>Benefits:</w:t>
      </w:r>
      <w:r>
        <w:rPr>
          <w:sz w:val="24"/>
          <w:szCs w:val="24"/>
        </w:rPr>
        <w:t xml:space="preserve"> </w:t>
      </w:r>
      <w:r>
        <w:rPr>
          <w:b/>
          <w:sz w:val="24"/>
          <w:szCs w:val="24"/>
        </w:rPr>
        <w:t>Diverse Feature Extraction</w:t>
      </w:r>
      <w:r>
        <w:rPr>
          <w:sz w:val="24"/>
          <w:szCs w:val="24"/>
        </w:rPr>
        <w:t xml:space="preserve"> – Combining different architectures ensures a broad spectrum of features is captured. </w:t>
      </w:r>
      <w:r>
        <w:rPr>
          <w:b/>
          <w:sz w:val="24"/>
          <w:szCs w:val="24"/>
        </w:rPr>
        <w:t>Improved Generalization</w:t>
      </w:r>
      <w:r>
        <w:rPr>
          <w:sz w:val="24"/>
          <w:szCs w:val="24"/>
        </w:rPr>
        <w:t xml:space="preserve"> – Reduces overfitting compared to using a single model. </w:t>
      </w:r>
      <w:r>
        <w:rPr>
          <w:b/>
          <w:sz w:val="24"/>
          <w:szCs w:val="24"/>
        </w:rPr>
        <w:t>Computational Efficiency</w:t>
      </w:r>
      <w:r>
        <w:rPr>
          <w:sz w:val="24"/>
          <w:szCs w:val="24"/>
        </w:rPr>
        <w:t xml:space="preserve"> – MobileNetV2 optimizes performance for real-time deployment.</w:t>
      </w:r>
    </w:p>
    <w:p w14:paraId="4E4E7BB1" w14:textId="77777777" w:rsidR="00077543" w:rsidRDefault="001A1DB0" w:rsidP="007A2236">
      <w:pPr>
        <w:pStyle w:val="Heading4"/>
        <w:keepNext w:val="0"/>
        <w:keepLines w:val="0"/>
        <w:spacing w:line="276" w:lineRule="auto"/>
        <w:rPr>
          <w:sz w:val="22"/>
          <w:szCs w:val="22"/>
        </w:rPr>
      </w:pPr>
      <w:bookmarkStart w:id="13" w:name="_kube9who7w7f" w:colFirst="0" w:colLast="0"/>
      <w:bookmarkEnd w:id="13"/>
      <w:r>
        <w:rPr>
          <w:sz w:val="22"/>
          <w:szCs w:val="22"/>
        </w:rPr>
        <w:t xml:space="preserve">Hybrid Model 2: </w:t>
      </w:r>
      <w:proofErr w:type="spellStart"/>
      <w:r>
        <w:rPr>
          <w:sz w:val="22"/>
          <w:szCs w:val="22"/>
        </w:rPr>
        <w:t>DenseNet</w:t>
      </w:r>
      <w:proofErr w:type="spellEnd"/>
      <w:r>
        <w:rPr>
          <w:sz w:val="22"/>
          <w:szCs w:val="22"/>
        </w:rPr>
        <w:t xml:space="preserve"> + </w:t>
      </w:r>
      <w:proofErr w:type="spellStart"/>
      <w:r>
        <w:rPr>
          <w:sz w:val="22"/>
          <w:szCs w:val="22"/>
        </w:rPr>
        <w:t>EfficientNet</w:t>
      </w:r>
      <w:proofErr w:type="spellEnd"/>
    </w:p>
    <w:p w14:paraId="33EC0CF8" w14:textId="77777777" w:rsidR="00077543" w:rsidRDefault="001A1DB0" w:rsidP="007A2236">
      <w:pPr>
        <w:spacing w:before="240" w:after="240" w:line="276" w:lineRule="auto"/>
        <w:rPr>
          <w:sz w:val="24"/>
          <w:szCs w:val="24"/>
        </w:rPr>
      </w:pPr>
      <w:r>
        <w:rPr>
          <w:sz w:val="24"/>
          <w:szCs w:val="24"/>
        </w:rPr>
        <w:t xml:space="preserve">This hybrid approach combines </w:t>
      </w:r>
      <w:r>
        <w:rPr>
          <w:b/>
          <w:sz w:val="24"/>
          <w:szCs w:val="24"/>
        </w:rPr>
        <w:t>DenseNet-121</w:t>
      </w:r>
      <w:r>
        <w:rPr>
          <w:sz w:val="24"/>
          <w:szCs w:val="24"/>
        </w:rPr>
        <w:t xml:space="preserve"> and </w:t>
      </w:r>
      <w:r>
        <w:rPr>
          <w:b/>
          <w:sz w:val="24"/>
          <w:szCs w:val="24"/>
        </w:rPr>
        <w:t>EfficientNet-B0</w:t>
      </w:r>
      <w:r>
        <w:rPr>
          <w:sz w:val="24"/>
          <w:szCs w:val="24"/>
        </w:rPr>
        <w:t>, leveraging their efficient feature extraction techniques:</w:t>
      </w:r>
    </w:p>
    <w:p w14:paraId="01BA4D81" w14:textId="77777777" w:rsidR="00077543" w:rsidRDefault="001A1DB0" w:rsidP="007A2236">
      <w:pPr>
        <w:numPr>
          <w:ilvl w:val="0"/>
          <w:numId w:val="45"/>
        </w:numPr>
        <w:spacing w:before="240" w:line="276" w:lineRule="auto"/>
        <w:rPr>
          <w:sz w:val="24"/>
          <w:szCs w:val="24"/>
        </w:rPr>
      </w:pPr>
      <w:r>
        <w:rPr>
          <w:b/>
          <w:sz w:val="24"/>
          <w:szCs w:val="24"/>
        </w:rPr>
        <w:t>DenseNet-121:</w:t>
      </w:r>
      <w:r>
        <w:rPr>
          <w:sz w:val="24"/>
          <w:szCs w:val="24"/>
        </w:rPr>
        <w:t xml:space="preserve"> Utilizes densely connected layers for better gradient flow and feature reuse.</w:t>
      </w:r>
    </w:p>
    <w:p w14:paraId="633C054F" w14:textId="77777777" w:rsidR="00077543" w:rsidRDefault="001A1DB0" w:rsidP="007A2236">
      <w:pPr>
        <w:numPr>
          <w:ilvl w:val="0"/>
          <w:numId w:val="45"/>
        </w:numPr>
        <w:spacing w:after="240" w:line="276" w:lineRule="auto"/>
        <w:rPr>
          <w:sz w:val="24"/>
          <w:szCs w:val="24"/>
        </w:rPr>
      </w:pPr>
      <w:r>
        <w:rPr>
          <w:b/>
          <w:sz w:val="24"/>
          <w:szCs w:val="24"/>
        </w:rPr>
        <w:t>EfficientNet-B0:</w:t>
      </w:r>
      <w:r>
        <w:rPr>
          <w:sz w:val="24"/>
          <w:szCs w:val="24"/>
        </w:rPr>
        <w:t xml:space="preserve"> Scales model depth, width, and resolution to maximize accuracy while minimizing computational cost.</w:t>
      </w:r>
    </w:p>
    <w:p w14:paraId="10A4916E" w14:textId="77777777" w:rsidR="00077543" w:rsidRDefault="001A1DB0" w:rsidP="007A2236">
      <w:pPr>
        <w:spacing w:before="240" w:after="240" w:line="276" w:lineRule="auto"/>
        <w:rPr>
          <w:b/>
          <w:sz w:val="24"/>
          <w:szCs w:val="24"/>
        </w:rPr>
      </w:pPr>
      <w:r>
        <w:rPr>
          <w:b/>
          <w:sz w:val="24"/>
          <w:szCs w:val="24"/>
        </w:rPr>
        <w:t>Feature Fusion Strategy:</w:t>
      </w:r>
    </w:p>
    <w:p w14:paraId="146BD865" w14:textId="77777777" w:rsidR="00077543" w:rsidRDefault="001A1DB0" w:rsidP="007A2236">
      <w:pPr>
        <w:numPr>
          <w:ilvl w:val="0"/>
          <w:numId w:val="14"/>
        </w:numPr>
        <w:spacing w:before="240" w:line="276" w:lineRule="auto"/>
        <w:rPr>
          <w:sz w:val="24"/>
          <w:szCs w:val="24"/>
        </w:rPr>
      </w:pPr>
      <w:r>
        <w:rPr>
          <w:sz w:val="24"/>
          <w:szCs w:val="24"/>
        </w:rPr>
        <w:t>DenseNet-121 and EfficientNet-B0 independently extract features.</w:t>
      </w:r>
    </w:p>
    <w:p w14:paraId="08594D59" w14:textId="77777777" w:rsidR="00077543" w:rsidRDefault="001A1DB0" w:rsidP="007A2236">
      <w:pPr>
        <w:numPr>
          <w:ilvl w:val="0"/>
          <w:numId w:val="14"/>
        </w:numPr>
        <w:spacing w:line="276" w:lineRule="auto"/>
        <w:rPr>
          <w:sz w:val="24"/>
          <w:szCs w:val="24"/>
        </w:rPr>
      </w:pPr>
      <w:r>
        <w:rPr>
          <w:sz w:val="24"/>
          <w:szCs w:val="24"/>
        </w:rPr>
        <w:t xml:space="preserve">The extracted features are concatenated into a </w:t>
      </w:r>
      <w:r>
        <w:rPr>
          <w:b/>
          <w:sz w:val="24"/>
          <w:szCs w:val="24"/>
        </w:rPr>
        <w:t>single feature vector</w:t>
      </w:r>
      <w:r>
        <w:rPr>
          <w:sz w:val="24"/>
          <w:szCs w:val="24"/>
        </w:rPr>
        <w:t>.</w:t>
      </w:r>
    </w:p>
    <w:p w14:paraId="64F8FAB7" w14:textId="77777777" w:rsidR="00077543" w:rsidRDefault="001A1DB0" w:rsidP="007A2236">
      <w:pPr>
        <w:numPr>
          <w:ilvl w:val="0"/>
          <w:numId w:val="14"/>
        </w:numPr>
        <w:spacing w:after="240" w:line="276" w:lineRule="auto"/>
        <w:rPr>
          <w:sz w:val="24"/>
          <w:szCs w:val="24"/>
        </w:rPr>
      </w:pPr>
      <w:r>
        <w:rPr>
          <w:sz w:val="24"/>
          <w:szCs w:val="24"/>
        </w:rPr>
        <w:t xml:space="preserve">A </w:t>
      </w:r>
      <w:r>
        <w:rPr>
          <w:b/>
          <w:sz w:val="24"/>
          <w:szCs w:val="24"/>
        </w:rPr>
        <w:t xml:space="preserve">Dense layer with </w:t>
      </w:r>
      <w:proofErr w:type="spellStart"/>
      <w:r>
        <w:rPr>
          <w:b/>
          <w:sz w:val="24"/>
          <w:szCs w:val="24"/>
        </w:rPr>
        <w:t>ReLU</w:t>
      </w:r>
      <w:proofErr w:type="spellEnd"/>
      <w:r>
        <w:rPr>
          <w:b/>
          <w:sz w:val="24"/>
          <w:szCs w:val="24"/>
        </w:rPr>
        <w:t xml:space="preserve"> activation</w:t>
      </w:r>
      <w:r>
        <w:rPr>
          <w:sz w:val="24"/>
          <w:szCs w:val="24"/>
        </w:rPr>
        <w:t xml:space="preserve"> processes the combined features before passing them to a </w:t>
      </w:r>
      <w:proofErr w:type="spellStart"/>
      <w:r>
        <w:rPr>
          <w:b/>
          <w:sz w:val="24"/>
          <w:szCs w:val="24"/>
        </w:rPr>
        <w:t>Softmax</w:t>
      </w:r>
      <w:proofErr w:type="spellEnd"/>
      <w:r>
        <w:rPr>
          <w:b/>
          <w:sz w:val="24"/>
          <w:szCs w:val="24"/>
        </w:rPr>
        <w:t xml:space="preserve"> classifier</w:t>
      </w:r>
      <w:r>
        <w:rPr>
          <w:sz w:val="24"/>
          <w:szCs w:val="24"/>
        </w:rPr>
        <w:t>.</w:t>
      </w:r>
    </w:p>
    <w:p w14:paraId="3EB71ED7" w14:textId="77777777" w:rsidR="00077543" w:rsidRDefault="001A1DB0" w:rsidP="007A2236">
      <w:pPr>
        <w:spacing w:before="240" w:after="240" w:line="276" w:lineRule="auto"/>
        <w:rPr>
          <w:sz w:val="24"/>
          <w:szCs w:val="24"/>
        </w:rPr>
      </w:pPr>
      <w:r>
        <w:rPr>
          <w:b/>
          <w:sz w:val="24"/>
          <w:szCs w:val="24"/>
        </w:rPr>
        <w:t>Benefits:</w:t>
      </w:r>
      <w:r>
        <w:rPr>
          <w:sz w:val="24"/>
          <w:szCs w:val="24"/>
        </w:rPr>
        <w:t xml:space="preserve"> </w:t>
      </w:r>
      <w:r>
        <w:rPr>
          <w:b/>
          <w:sz w:val="24"/>
          <w:szCs w:val="24"/>
        </w:rPr>
        <w:t>Better Gradient Flow</w:t>
      </w:r>
      <w:r>
        <w:rPr>
          <w:sz w:val="24"/>
          <w:szCs w:val="24"/>
        </w:rPr>
        <w:t xml:space="preserve"> – </w:t>
      </w:r>
      <w:proofErr w:type="spellStart"/>
      <w:r>
        <w:rPr>
          <w:sz w:val="24"/>
          <w:szCs w:val="24"/>
        </w:rPr>
        <w:t>DenseNet</w:t>
      </w:r>
      <w:proofErr w:type="spellEnd"/>
      <w:r>
        <w:rPr>
          <w:sz w:val="24"/>
          <w:szCs w:val="24"/>
        </w:rPr>
        <w:t xml:space="preserve"> reduces information loss during training. </w:t>
      </w:r>
      <w:r>
        <w:rPr>
          <w:b/>
          <w:sz w:val="24"/>
          <w:szCs w:val="24"/>
        </w:rPr>
        <w:t>High Performance with Low Computation</w:t>
      </w:r>
      <w:r>
        <w:rPr>
          <w:sz w:val="24"/>
          <w:szCs w:val="24"/>
        </w:rPr>
        <w:t xml:space="preserve"> – </w:t>
      </w:r>
      <w:proofErr w:type="spellStart"/>
      <w:r>
        <w:rPr>
          <w:sz w:val="24"/>
          <w:szCs w:val="24"/>
        </w:rPr>
        <w:t>EfficientNet</w:t>
      </w:r>
      <w:proofErr w:type="spellEnd"/>
      <w:r>
        <w:rPr>
          <w:sz w:val="24"/>
          <w:szCs w:val="24"/>
        </w:rPr>
        <w:t xml:space="preserve"> optimizes performance while keeping resource usage minimal. </w:t>
      </w:r>
      <w:r>
        <w:rPr>
          <w:b/>
          <w:sz w:val="24"/>
          <w:szCs w:val="24"/>
        </w:rPr>
        <w:t>Scalability</w:t>
      </w:r>
      <w:r>
        <w:rPr>
          <w:sz w:val="24"/>
          <w:szCs w:val="24"/>
        </w:rPr>
        <w:t xml:space="preserve"> – Suitable for large-scale datasets and real-time clinical applications.</w:t>
      </w:r>
    </w:p>
    <w:p w14:paraId="1226E836" w14:textId="77777777" w:rsidR="00077543" w:rsidRDefault="001A1DB0" w:rsidP="007A2236">
      <w:pPr>
        <w:pStyle w:val="Heading2"/>
        <w:spacing w:before="360" w:after="80" w:line="276" w:lineRule="auto"/>
        <w:ind w:left="0"/>
        <w:jc w:val="left"/>
        <w:rPr>
          <w:sz w:val="28"/>
          <w:szCs w:val="28"/>
        </w:rPr>
      </w:pPr>
      <w:bookmarkStart w:id="14" w:name="_axk2z17zz1tx" w:colFirst="0" w:colLast="0"/>
      <w:bookmarkEnd w:id="14"/>
      <w:r>
        <w:rPr>
          <w:sz w:val="28"/>
          <w:szCs w:val="28"/>
        </w:rPr>
        <w:t>3. Training Strategy and Optimization</w:t>
      </w:r>
    </w:p>
    <w:p w14:paraId="79A72BBE" w14:textId="77777777" w:rsidR="00077543" w:rsidRDefault="001A1DB0" w:rsidP="007A2236">
      <w:pPr>
        <w:pStyle w:val="Heading3"/>
        <w:spacing w:before="280" w:after="80" w:line="276" w:lineRule="auto"/>
        <w:ind w:left="0"/>
        <w:rPr>
          <w:sz w:val="26"/>
          <w:szCs w:val="26"/>
        </w:rPr>
      </w:pPr>
      <w:bookmarkStart w:id="15" w:name="_qc06l7hihp3g" w:colFirst="0" w:colLast="0"/>
      <w:bookmarkEnd w:id="15"/>
      <w:r>
        <w:rPr>
          <w:sz w:val="26"/>
          <w:szCs w:val="26"/>
        </w:rPr>
        <w:t>3.1 Transfer Learning &amp; Feature Extraction</w:t>
      </w:r>
    </w:p>
    <w:p w14:paraId="1D4606D8" w14:textId="77777777" w:rsidR="00077543" w:rsidRDefault="001A1DB0" w:rsidP="007A2236">
      <w:pPr>
        <w:numPr>
          <w:ilvl w:val="0"/>
          <w:numId w:val="1"/>
        </w:numPr>
        <w:spacing w:before="240" w:line="276" w:lineRule="auto"/>
        <w:rPr>
          <w:sz w:val="24"/>
          <w:szCs w:val="24"/>
        </w:rPr>
      </w:pPr>
      <w:r>
        <w:rPr>
          <w:sz w:val="24"/>
          <w:szCs w:val="24"/>
        </w:rPr>
        <w:t>Pre-trained models (trained on ImageNet) are fine-tuned using our osteoporosis dataset.</w:t>
      </w:r>
    </w:p>
    <w:p w14:paraId="228158D3" w14:textId="77777777" w:rsidR="00077543" w:rsidRDefault="001A1DB0" w:rsidP="007A2236">
      <w:pPr>
        <w:numPr>
          <w:ilvl w:val="0"/>
          <w:numId w:val="1"/>
        </w:numPr>
        <w:spacing w:after="240" w:line="276" w:lineRule="auto"/>
        <w:rPr>
          <w:sz w:val="24"/>
          <w:szCs w:val="24"/>
        </w:rPr>
      </w:pPr>
      <w:r>
        <w:rPr>
          <w:sz w:val="24"/>
          <w:szCs w:val="24"/>
        </w:rPr>
        <w:t>Initial layers remain frozen, while later layers are fine-tuned to learn osteoporosis-specific patterns.</w:t>
      </w:r>
    </w:p>
    <w:p w14:paraId="57394DA6" w14:textId="77777777" w:rsidR="00077543" w:rsidRDefault="001A1DB0" w:rsidP="007A2236">
      <w:pPr>
        <w:pStyle w:val="Heading3"/>
        <w:spacing w:before="280" w:after="80" w:line="276" w:lineRule="auto"/>
        <w:ind w:left="0"/>
        <w:rPr>
          <w:sz w:val="26"/>
          <w:szCs w:val="26"/>
        </w:rPr>
      </w:pPr>
      <w:bookmarkStart w:id="16" w:name="_adxrlsy2b559" w:colFirst="0" w:colLast="0"/>
      <w:bookmarkEnd w:id="16"/>
      <w:r>
        <w:rPr>
          <w:sz w:val="26"/>
          <w:szCs w:val="26"/>
        </w:rPr>
        <w:t>3.2 Classification Pipeline</w:t>
      </w:r>
    </w:p>
    <w:p w14:paraId="4C64BF95" w14:textId="77777777" w:rsidR="00077543" w:rsidRDefault="001A1DB0" w:rsidP="007A2236">
      <w:pPr>
        <w:numPr>
          <w:ilvl w:val="0"/>
          <w:numId w:val="13"/>
        </w:numPr>
        <w:spacing w:before="240" w:line="276" w:lineRule="auto"/>
        <w:rPr>
          <w:sz w:val="24"/>
          <w:szCs w:val="24"/>
        </w:rPr>
      </w:pPr>
      <w:r>
        <w:rPr>
          <w:sz w:val="24"/>
          <w:szCs w:val="24"/>
        </w:rPr>
        <w:t xml:space="preserve">Extracted features from convolutional layers are flattened and passed through </w:t>
      </w:r>
      <w:r>
        <w:rPr>
          <w:b/>
          <w:sz w:val="24"/>
          <w:szCs w:val="24"/>
        </w:rPr>
        <w:t xml:space="preserve">Dense Layers with </w:t>
      </w:r>
      <w:proofErr w:type="spellStart"/>
      <w:r>
        <w:rPr>
          <w:b/>
          <w:sz w:val="24"/>
          <w:szCs w:val="24"/>
        </w:rPr>
        <w:t>ReLU</w:t>
      </w:r>
      <w:proofErr w:type="spellEnd"/>
      <w:r>
        <w:rPr>
          <w:b/>
          <w:sz w:val="24"/>
          <w:szCs w:val="24"/>
        </w:rPr>
        <w:t xml:space="preserve"> activation</w:t>
      </w:r>
      <w:r>
        <w:rPr>
          <w:sz w:val="24"/>
          <w:szCs w:val="24"/>
        </w:rPr>
        <w:t>.</w:t>
      </w:r>
    </w:p>
    <w:p w14:paraId="50168EA5" w14:textId="77777777" w:rsidR="00077543" w:rsidRDefault="001A1DB0" w:rsidP="007A2236">
      <w:pPr>
        <w:numPr>
          <w:ilvl w:val="0"/>
          <w:numId w:val="13"/>
        </w:numPr>
        <w:spacing w:after="240" w:line="276" w:lineRule="auto"/>
        <w:rPr>
          <w:sz w:val="24"/>
          <w:szCs w:val="24"/>
        </w:rPr>
      </w:pPr>
      <w:proofErr w:type="spellStart"/>
      <w:r>
        <w:rPr>
          <w:b/>
          <w:sz w:val="24"/>
          <w:szCs w:val="24"/>
        </w:rPr>
        <w:t>Softmax</w:t>
      </w:r>
      <w:proofErr w:type="spellEnd"/>
      <w:r>
        <w:rPr>
          <w:b/>
          <w:sz w:val="24"/>
          <w:szCs w:val="24"/>
        </w:rPr>
        <w:t xml:space="preserve"> activation</w:t>
      </w:r>
      <w:r>
        <w:rPr>
          <w:sz w:val="24"/>
          <w:szCs w:val="24"/>
        </w:rPr>
        <w:t xml:space="preserve"> generates probability distributions for classifying images into three </w:t>
      </w:r>
      <w:r>
        <w:rPr>
          <w:sz w:val="24"/>
          <w:szCs w:val="24"/>
        </w:rPr>
        <w:lastRenderedPageBreak/>
        <w:t>categories.</w:t>
      </w:r>
    </w:p>
    <w:p w14:paraId="0C6B2FC7" w14:textId="77777777" w:rsidR="00077543" w:rsidRDefault="001A1DB0" w:rsidP="007A2236">
      <w:pPr>
        <w:pStyle w:val="Heading3"/>
        <w:spacing w:before="280" w:after="80" w:line="276" w:lineRule="auto"/>
        <w:ind w:left="0"/>
        <w:rPr>
          <w:sz w:val="26"/>
          <w:szCs w:val="26"/>
        </w:rPr>
      </w:pPr>
      <w:bookmarkStart w:id="17" w:name="_hsv2uj3tm8a1" w:colFirst="0" w:colLast="0"/>
      <w:bookmarkEnd w:id="17"/>
      <w:r>
        <w:rPr>
          <w:sz w:val="26"/>
          <w:szCs w:val="26"/>
        </w:rPr>
        <w:t>3.3 Hyperparameter Tuning</w:t>
      </w:r>
    </w:p>
    <w:p w14:paraId="0714A4FC" w14:textId="77777777" w:rsidR="00077543" w:rsidRDefault="001A1DB0" w:rsidP="007A2236">
      <w:pPr>
        <w:spacing w:before="240" w:after="240" w:line="276" w:lineRule="auto"/>
        <w:rPr>
          <w:sz w:val="24"/>
          <w:szCs w:val="24"/>
        </w:rPr>
      </w:pPr>
      <w:r>
        <w:rPr>
          <w:sz w:val="24"/>
          <w:szCs w:val="24"/>
        </w:rPr>
        <w:t>Optimization is performed using Grid Search and Random Search:</w:t>
      </w:r>
    </w:p>
    <w:p w14:paraId="3E0A1A29" w14:textId="77777777" w:rsidR="00077543" w:rsidRDefault="001A1DB0" w:rsidP="007A2236">
      <w:pPr>
        <w:numPr>
          <w:ilvl w:val="0"/>
          <w:numId w:val="7"/>
        </w:numPr>
        <w:spacing w:before="240" w:line="276" w:lineRule="auto"/>
        <w:rPr>
          <w:sz w:val="24"/>
          <w:szCs w:val="24"/>
        </w:rPr>
      </w:pPr>
      <w:r>
        <w:rPr>
          <w:b/>
          <w:sz w:val="24"/>
          <w:szCs w:val="24"/>
        </w:rPr>
        <w:t>Batch sizes:</w:t>
      </w:r>
      <w:r>
        <w:rPr>
          <w:sz w:val="24"/>
          <w:szCs w:val="24"/>
        </w:rPr>
        <w:t xml:space="preserve"> 16, 32, and 64.</w:t>
      </w:r>
    </w:p>
    <w:p w14:paraId="249A5CBB" w14:textId="77777777" w:rsidR="00077543" w:rsidRDefault="001A1DB0" w:rsidP="007A2236">
      <w:pPr>
        <w:numPr>
          <w:ilvl w:val="0"/>
          <w:numId w:val="7"/>
        </w:numPr>
        <w:spacing w:line="276" w:lineRule="auto"/>
        <w:rPr>
          <w:sz w:val="24"/>
          <w:szCs w:val="24"/>
        </w:rPr>
      </w:pPr>
      <w:r>
        <w:rPr>
          <w:b/>
          <w:sz w:val="24"/>
          <w:szCs w:val="24"/>
        </w:rPr>
        <w:t>Learning rates:</w:t>
      </w:r>
      <w:r>
        <w:rPr>
          <w:sz w:val="24"/>
          <w:szCs w:val="24"/>
        </w:rPr>
        <w:t xml:space="preserve"> 0.0001, 0.001, and 0.01.</w:t>
      </w:r>
    </w:p>
    <w:p w14:paraId="50E4307F" w14:textId="77777777" w:rsidR="00077543" w:rsidRDefault="001A1DB0" w:rsidP="007A2236">
      <w:pPr>
        <w:numPr>
          <w:ilvl w:val="0"/>
          <w:numId w:val="7"/>
        </w:numPr>
        <w:spacing w:after="240" w:line="276" w:lineRule="auto"/>
        <w:rPr>
          <w:sz w:val="24"/>
          <w:szCs w:val="24"/>
        </w:rPr>
      </w:pPr>
      <w:r>
        <w:rPr>
          <w:b/>
          <w:sz w:val="24"/>
          <w:szCs w:val="24"/>
        </w:rPr>
        <w:t>Dropout values:</w:t>
      </w:r>
      <w:r>
        <w:rPr>
          <w:sz w:val="24"/>
          <w:szCs w:val="24"/>
        </w:rPr>
        <w:t xml:space="preserve"> 0.3 and 0.5 to prevent overfitting.</w:t>
      </w:r>
    </w:p>
    <w:p w14:paraId="5D256BAD" w14:textId="77777777" w:rsidR="00077543" w:rsidRDefault="001A1DB0" w:rsidP="007A2236">
      <w:pPr>
        <w:pStyle w:val="Heading3"/>
        <w:spacing w:before="280" w:after="80" w:line="276" w:lineRule="auto"/>
        <w:ind w:left="0"/>
        <w:rPr>
          <w:sz w:val="26"/>
          <w:szCs w:val="26"/>
        </w:rPr>
      </w:pPr>
      <w:bookmarkStart w:id="18" w:name="_i9yqzy3h8zl7" w:colFirst="0" w:colLast="0"/>
      <w:bookmarkEnd w:id="18"/>
      <w:r>
        <w:rPr>
          <w:sz w:val="26"/>
          <w:szCs w:val="26"/>
        </w:rPr>
        <w:t>3.4 Loss Function and Optimization Algorithm</w:t>
      </w:r>
    </w:p>
    <w:p w14:paraId="7FA0A921" w14:textId="77777777" w:rsidR="00077543" w:rsidRDefault="001A1DB0" w:rsidP="007A2236">
      <w:pPr>
        <w:numPr>
          <w:ilvl w:val="0"/>
          <w:numId w:val="43"/>
        </w:numPr>
        <w:spacing w:before="240" w:line="276" w:lineRule="auto"/>
        <w:rPr>
          <w:sz w:val="24"/>
          <w:szCs w:val="24"/>
        </w:rPr>
      </w:pPr>
      <w:r>
        <w:rPr>
          <w:b/>
          <w:sz w:val="24"/>
          <w:szCs w:val="24"/>
        </w:rPr>
        <w:t>Categorical Cross-Entropy Loss</w:t>
      </w:r>
      <w:r>
        <w:rPr>
          <w:sz w:val="24"/>
          <w:szCs w:val="24"/>
        </w:rPr>
        <w:t xml:space="preserve"> handles the multi-class classification problem.</w:t>
      </w:r>
    </w:p>
    <w:p w14:paraId="51855CA9" w14:textId="77777777" w:rsidR="00077543" w:rsidRDefault="001A1DB0" w:rsidP="007A2236">
      <w:pPr>
        <w:numPr>
          <w:ilvl w:val="0"/>
          <w:numId w:val="43"/>
        </w:numPr>
        <w:spacing w:after="240" w:line="276" w:lineRule="auto"/>
        <w:rPr>
          <w:sz w:val="24"/>
          <w:szCs w:val="24"/>
        </w:rPr>
      </w:pPr>
      <w:r>
        <w:rPr>
          <w:b/>
          <w:sz w:val="24"/>
          <w:szCs w:val="24"/>
        </w:rPr>
        <w:t>Adam optimizer</w:t>
      </w:r>
      <w:r>
        <w:rPr>
          <w:sz w:val="24"/>
          <w:szCs w:val="24"/>
        </w:rPr>
        <w:t xml:space="preserve"> ensures adaptive learning rate and efficient gradient updates.</w:t>
      </w:r>
    </w:p>
    <w:p w14:paraId="04409B09" w14:textId="77777777" w:rsidR="00077543" w:rsidRDefault="001A1DB0" w:rsidP="007A2236">
      <w:pPr>
        <w:pStyle w:val="Heading2"/>
        <w:spacing w:before="360" w:after="80" w:line="276" w:lineRule="auto"/>
        <w:ind w:left="0"/>
        <w:jc w:val="left"/>
        <w:rPr>
          <w:sz w:val="28"/>
          <w:szCs w:val="28"/>
        </w:rPr>
      </w:pPr>
      <w:bookmarkStart w:id="19" w:name="_j1e7pewrdub0" w:colFirst="0" w:colLast="0"/>
      <w:bookmarkEnd w:id="19"/>
      <w:r>
        <w:rPr>
          <w:sz w:val="28"/>
          <w:szCs w:val="28"/>
        </w:rPr>
        <w:t>4. Performance Evaluation</w:t>
      </w:r>
    </w:p>
    <w:p w14:paraId="3D88615E" w14:textId="77777777" w:rsidR="00077543" w:rsidRDefault="001A1DB0" w:rsidP="007A2236">
      <w:pPr>
        <w:spacing w:before="240" w:after="240" w:line="276" w:lineRule="auto"/>
        <w:rPr>
          <w:sz w:val="24"/>
          <w:szCs w:val="24"/>
        </w:rPr>
      </w:pPr>
      <w:r>
        <w:rPr>
          <w:sz w:val="24"/>
          <w:szCs w:val="24"/>
        </w:rPr>
        <w:t>The model’s effectiveness is assessed using:</w:t>
      </w:r>
    </w:p>
    <w:p w14:paraId="340C165C" w14:textId="77777777" w:rsidR="00077543" w:rsidRDefault="001A1DB0" w:rsidP="007A2236">
      <w:pPr>
        <w:numPr>
          <w:ilvl w:val="0"/>
          <w:numId w:val="5"/>
        </w:numPr>
        <w:spacing w:before="240" w:after="240" w:line="276" w:lineRule="auto"/>
        <w:rPr>
          <w:sz w:val="24"/>
          <w:szCs w:val="24"/>
        </w:rPr>
      </w:pPr>
      <w:r>
        <w:rPr>
          <w:b/>
          <w:sz w:val="24"/>
          <w:szCs w:val="24"/>
        </w:rPr>
        <w:t>Accuracy, Precision, Recall, F1-Score, ROC-AUC Score, and Confusion Matrix</w:t>
      </w:r>
      <w:r>
        <w:rPr>
          <w:sz w:val="24"/>
          <w:szCs w:val="24"/>
        </w:rPr>
        <w:t>.</w:t>
      </w:r>
    </w:p>
    <w:p w14:paraId="4EC29EA3" w14:textId="77777777" w:rsidR="00077543" w:rsidRDefault="001A1DB0" w:rsidP="007A2236">
      <w:pPr>
        <w:pStyle w:val="Heading2"/>
        <w:spacing w:before="360" w:after="80" w:line="276" w:lineRule="auto"/>
        <w:ind w:left="0"/>
        <w:jc w:val="left"/>
        <w:rPr>
          <w:sz w:val="28"/>
          <w:szCs w:val="28"/>
        </w:rPr>
      </w:pPr>
      <w:bookmarkStart w:id="20" w:name="_s217w2ehcdn3" w:colFirst="0" w:colLast="0"/>
      <w:bookmarkEnd w:id="20"/>
      <w:r>
        <w:rPr>
          <w:sz w:val="28"/>
          <w:szCs w:val="28"/>
        </w:rPr>
        <w:t>5. Deployment &amp; Future Enhancements</w:t>
      </w:r>
    </w:p>
    <w:p w14:paraId="1B4CBD8A" w14:textId="77777777" w:rsidR="00077543" w:rsidRDefault="001A1DB0" w:rsidP="007A2236">
      <w:pPr>
        <w:pStyle w:val="Heading3"/>
        <w:spacing w:before="280" w:after="80" w:line="276" w:lineRule="auto"/>
        <w:ind w:left="0"/>
        <w:rPr>
          <w:sz w:val="26"/>
          <w:szCs w:val="26"/>
        </w:rPr>
      </w:pPr>
      <w:bookmarkStart w:id="21" w:name="_shthj24n5zf" w:colFirst="0" w:colLast="0"/>
      <w:bookmarkEnd w:id="21"/>
      <w:r>
        <w:rPr>
          <w:sz w:val="26"/>
          <w:szCs w:val="26"/>
        </w:rPr>
        <w:t>5.1 Model Deployment as a Clinical Tool</w:t>
      </w:r>
    </w:p>
    <w:p w14:paraId="6A10274E" w14:textId="77777777" w:rsidR="00077543" w:rsidRDefault="001A1DB0" w:rsidP="007A2236">
      <w:pPr>
        <w:numPr>
          <w:ilvl w:val="0"/>
          <w:numId w:val="41"/>
        </w:numPr>
        <w:spacing w:before="240" w:line="276" w:lineRule="auto"/>
        <w:rPr>
          <w:sz w:val="24"/>
          <w:szCs w:val="24"/>
        </w:rPr>
      </w:pPr>
      <w:r>
        <w:rPr>
          <w:sz w:val="24"/>
          <w:szCs w:val="24"/>
        </w:rPr>
        <w:t xml:space="preserve">The model can be deployed as a </w:t>
      </w:r>
      <w:r>
        <w:rPr>
          <w:b/>
          <w:sz w:val="24"/>
          <w:szCs w:val="24"/>
        </w:rPr>
        <w:t>web-based application or mobile app</w:t>
      </w:r>
      <w:r>
        <w:rPr>
          <w:sz w:val="24"/>
          <w:szCs w:val="24"/>
        </w:rPr>
        <w:t>.</w:t>
      </w:r>
    </w:p>
    <w:p w14:paraId="08C0C2D1" w14:textId="77777777" w:rsidR="00077543" w:rsidRDefault="001A1DB0" w:rsidP="007A2236">
      <w:pPr>
        <w:numPr>
          <w:ilvl w:val="0"/>
          <w:numId w:val="41"/>
        </w:numPr>
        <w:spacing w:after="240" w:line="276" w:lineRule="auto"/>
        <w:rPr>
          <w:sz w:val="24"/>
          <w:szCs w:val="24"/>
        </w:rPr>
      </w:pPr>
      <w:r>
        <w:rPr>
          <w:sz w:val="24"/>
          <w:szCs w:val="24"/>
        </w:rPr>
        <w:t xml:space="preserve">A </w:t>
      </w:r>
      <w:r>
        <w:rPr>
          <w:b/>
          <w:sz w:val="24"/>
          <w:szCs w:val="24"/>
        </w:rPr>
        <w:t>Graphical User Interface (GUI)</w:t>
      </w:r>
      <w:r>
        <w:rPr>
          <w:sz w:val="24"/>
          <w:szCs w:val="24"/>
        </w:rPr>
        <w:t xml:space="preserve"> ensures easy interaction for healthcare professionals.</w:t>
      </w:r>
    </w:p>
    <w:p w14:paraId="65FE797B" w14:textId="77777777" w:rsidR="00077543" w:rsidRDefault="001A1DB0" w:rsidP="007A2236">
      <w:pPr>
        <w:pStyle w:val="Heading3"/>
        <w:spacing w:before="280" w:after="80" w:line="276" w:lineRule="auto"/>
        <w:ind w:left="0"/>
        <w:rPr>
          <w:sz w:val="26"/>
          <w:szCs w:val="26"/>
        </w:rPr>
      </w:pPr>
      <w:bookmarkStart w:id="22" w:name="_7zh82y696zr8" w:colFirst="0" w:colLast="0"/>
      <w:bookmarkEnd w:id="22"/>
      <w:r>
        <w:rPr>
          <w:sz w:val="26"/>
          <w:szCs w:val="26"/>
        </w:rPr>
        <w:t>5.2 Future Enhancements</w:t>
      </w:r>
    </w:p>
    <w:p w14:paraId="6E874E4E" w14:textId="77777777" w:rsidR="00077543" w:rsidRDefault="001A1DB0" w:rsidP="007A2236">
      <w:pPr>
        <w:numPr>
          <w:ilvl w:val="0"/>
          <w:numId w:val="6"/>
        </w:numPr>
        <w:spacing w:before="240" w:line="276" w:lineRule="auto"/>
        <w:rPr>
          <w:sz w:val="24"/>
          <w:szCs w:val="24"/>
        </w:rPr>
      </w:pPr>
      <w:r>
        <w:rPr>
          <w:b/>
          <w:sz w:val="24"/>
          <w:szCs w:val="24"/>
        </w:rPr>
        <w:t>Dataset Expansion</w:t>
      </w:r>
      <w:r>
        <w:rPr>
          <w:sz w:val="24"/>
          <w:szCs w:val="24"/>
        </w:rPr>
        <w:t xml:space="preserve"> – Including more diverse datasets.</w:t>
      </w:r>
    </w:p>
    <w:p w14:paraId="57D3F262" w14:textId="77777777" w:rsidR="00077543" w:rsidRDefault="001A1DB0" w:rsidP="007A2236">
      <w:pPr>
        <w:numPr>
          <w:ilvl w:val="0"/>
          <w:numId w:val="6"/>
        </w:numPr>
        <w:spacing w:line="276" w:lineRule="auto"/>
        <w:rPr>
          <w:sz w:val="24"/>
          <w:szCs w:val="24"/>
        </w:rPr>
      </w:pPr>
      <w:r>
        <w:rPr>
          <w:b/>
          <w:sz w:val="24"/>
          <w:szCs w:val="24"/>
        </w:rPr>
        <w:t>Cross-validation</w:t>
      </w:r>
      <w:r>
        <w:rPr>
          <w:sz w:val="24"/>
          <w:szCs w:val="24"/>
        </w:rPr>
        <w:t xml:space="preserve"> – Evaluating model performance across multiple hospitals.</w:t>
      </w:r>
    </w:p>
    <w:p w14:paraId="790670BD" w14:textId="77777777" w:rsidR="00077543" w:rsidRDefault="001A1DB0" w:rsidP="007A2236">
      <w:pPr>
        <w:numPr>
          <w:ilvl w:val="0"/>
          <w:numId w:val="6"/>
        </w:numPr>
        <w:spacing w:line="276" w:lineRule="auto"/>
        <w:rPr>
          <w:sz w:val="24"/>
          <w:szCs w:val="24"/>
        </w:rPr>
      </w:pPr>
      <w:r>
        <w:rPr>
          <w:b/>
          <w:sz w:val="24"/>
          <w:szCs w:val="24"/>
        </w:rPr>
        <w:t>Real-time Implementation</w:t>
      </w:r>
      <w:r>
        <w:rPr>
          <w:sz w:val="24"/>
          <w:szCs w:val="24"/>
        </w:rPr>
        <w:t xml:space="preserve"> – Optimizing model for clinical integration.</w:t>
      </w:r>
    </w:p>
    <w:p w14:paraId="07200C62" w14:textId="77777777" w:rsidR="00077543" w:rsidRDefault="001A1DB0" w:rsidP="007A2236">
      <w:pPr>
        <w:numPr>
          <w:ilvl w:val="0"/>
          <w:numId w:val="6"/>
        </w:numPr>
        <w:spacing w:after="240" w:line="276" w:lineRule="auto"/>
        <w:rPr>
          <w:sz w:val="24"/>
          <w:szCs w:val="24"/>
        </w:rPr>
      </w:pPr>
      <w:r>
        <w:rPr>
          <w:b/>
          <w:sz w:val="24"/>
          <w:szCs w:val="24"/>
        </w:rPr>
        <w:t>Explainability</w:t>
      </w:r>
      <w:r>
        <w:rPr>
          <w:sz w:val="24"/>
          <w:szCs w:val="24"/>
        </w:rPr>
        <w:t xml:space="preserve"> – Using </w:t>
      </w:r>
      <w:r>
        <w:rPr>
          <w:b/>
          <w:sz w:val="24"/>
          <w:szCs w:val="24"/>
        </w:rPr>
        <w:t>SHAP, LIME, and Grad-CAM</w:t>
      </w:r>
      <w:r>
        <w:rPr>
          <w:sz w:val="24"/>
          <w:szCs w:val="24"/>
        </w:rPr>
        <w:t xml:space="preserve"> to enhance model interpretability.</w:t>
      </w:r>
    </w:p>
    <w:p w14:paraId="7387B9AE" w14:textId="77777777" w:rsidR="00077543" w:rsidRDefault="00077543" w:rsidP="007A2236">
      <w:pPr>
        <w:spacing w:before="61" w:line="276" w:lineRule="auto"/>
        <w:rPr>
          <w:sz w:val="24"/>
          <w:szCs w:val="24"/>
        </w:rPr>
      </w:pPr>
    </w:p>
    <w:p w14:paraId="38EB3D40" w14:textId="77777777" w:rsidR="00077543" w:rsidRDefault="00077543" w:rsidP="007A2236">
      <w:pPr>
        <w:spacing w:before="61" w:line="276" w:lineRule="auto"/>
        <w:rPr>
          <w:sz w:val="24"/>
          <w:szCs w:val="24"/>
        </w:rPr>
      </w:pPr>
    </w:p>
    <w:p w14:paraId="1080E0C0" w14:textId="77777777" w:rsidR="00974DA2" w:rsidRDefault="00974DA2" w:rsidP="007A2236">
      <w:pPr>
        <w:spacing w:before="61" w:line="276" w:lineRule="auto"/>
        <w:rPr>
          <w:sz w:val="24"/>
          <w:szCs w:val="24"/>
        </w:rPr>
      </w:pPr>
    </w:p>
    <w:p w14:paraId="7080DE41" w14:textId="77777777" w:rsidR="0025277F" w:rsidRDefault="0025277F" w:rsidP="007A2236">
      <w:pPr>
        <w:spacing w:before="61" w:line="276" w:lineRule="auto"/>
        <w:rPr>
          <w:sz w:val="24"/>
          <w:szCs w:val="24"/>
        </w:rPr>
      </w:pPr>
    </w:p>
    <w:p w14:paraId="24D7FA4B" w14:textId="77777777" w:rsidR="00F20EB2" w:rsidRDefault="00F20EB2" w:rsidP="007A2236">
      <w:pPr>
        <w:spacing w:line="276" w:lineRule="auto"/>
        <w:ind w:left="17"/>
        <w:jc w:val="center"/>
        <w:rPr>
          <w:b/>
          <w:sz w:val="40"/>
          <w:szCs w:val="40"/>
        </w:rPr>
      </w:pPr>
    </w:p>
    <w:p w14:paraId="464EE542" w14:textId="77777777" w:rsidR="00077543" w:rsidRPr="00F112AD" w:rsidRDefault="001A1DB0" w:rsidP="007A2236">
      <w:pPr>
        <w:spacing w:line="276" w:lineRule="auto"/>
        <w:ind w:left="17"/>
        <w:jc w:val="center"/>
        <w:rPr>
          <w:b/>
          <w:sz w:val="40"/>
          <w:szCs w:val="40"/>
        </w:rPr>
      </w:pPr>
      <w:r w:rsidRPr="00F112AD">
        <w:rPr>
          <w:b/>
          <w:sz w:val="40"/>
          <w:szCs w:val="40"/>
        </w:rPr>
        <w:lastRenderedPageBreak/>
        <w:t>Chapter 4</w:t>
      </w:r>
    </w:p>
    <w:p w14:paraId="1FC7A1E0" w14:textId="77777777" w:rsidR="00077543" w:rsidRDefault="00077543" w:rsidP="007A2236">
      <w:pPr>
        <w:spacing w:line="276" w:lineRule="auto"/>
        <w:ind w:left="17"/>
        <w:jc w:val="center"/>
        <w:rPr>
          <w:sz w:val="28"/>
          <w:szCs w:val="28"/>
        </w:rPr>
      </w:pPr>
    </w:p>
    <w:p w14:paraId="4899E2F8" w14:textId="77777777" w:rsidR="00077543" w:rsidRDefault="001A1DB0" w:rsidP="007A2236">
      <w:pPr>
        <w:spacing w:line="276" w:lineRule="auto"/>
        <w:ind w:left="17"/>
        <w:jc w:val="center"/>
        <w:rPr>
          <w:b/>
          <w:sz w:val="32"/>
          <w:szCs w:val="32"/>
        </w:rPr>
      </w:pPr>
      <w:r>
        <w:rPr>
          <w:b/>
          <w:sz w:val="32"/>
          <w:szCs w:val="32"/>
        </w:rPr>
        <w:t xml:space="preserve">Implementation </w:t>
      </w:r>
    </w:p>
    <w:p w14:paraId="23E486B7" w14:textId="77777777" w:rsidR="00077543" w:rsidRDefault="00077543" w:rsidP="007A2236">
      <w:pPr>
        <w:spacing w:line="276" w:lineRule="auto"/>
        <w:ind w:left="17"/>
        <w:jc w:val="center"/>
        <w:rPr>
          <w:b/>
          <w:sz w:val="32"/>
          <w:szCs w:val="32"/>
        </w:rPr>
      </w:pPr>
    </w:p>
    <w:p w14:paraId="1110CE7C" w14:textId="77777777" w:rsidR="00077543" w:rsidRDefault="001A1DB0" w:rsidP="007A2236">
      <w:pPr>
        <w:pStyle w:val="Heading3"/>
        <w:spacing w:line="276" w:lineRule="auto"/>
        <w:ind w:left="0"/>
        <w:rPr>
          <w:sz w:val="24"/>
          <w:szCs w:val="24"/>
        </w:rPr>
      </w:pPr>
      <w:r>
        <w:rPr>
          <w:sz w:val="24"/>
          <w:szCs w:val="24"/>
        </w:rPr>
        <w:t>Functional Components:</w:t>
      </w:r>
    </w:p>
    <w:p w14:paraId="4CCE20C5" w14:textId="77777777" w:rsidR="00077543" w:rsidRDefault="00077543" w:rsidP="007A2236">
      <w:pPr>
        <w:spacing w:line="276" w:lineRule="auto"/>
      </w:pPr>
    </w:p>
    <w:p w14:paraId="1ACC0879" w14:textId="77777777" w:rsidR="00077543" w:rsidRPr="007E2AEF" w:rsidRDefault="001A1DB0" w:rsidP="007A2236">
      <w:pPr>
        <w:numPr>
          <w:ilvl w:val="0"/>
          <w:numId w:val="35"/>
        </w:numPr>
        <w:spacing w:line="276" w:lineRule="auto"/>
        <w:rPr>
          <w:sz w:val="24"/>
          <w:szCs w:val="24"/>
        </w:rPr>
      </w:pPr>
      <w:r w:rsidRPr="007E2AEF">
        <w:rPr>
          <w:b/>
          <w:sz w:val="24"/>
          <w:szCs w:val="24"/>
        </w:rPr>
        <w:t>Data Acquisition &amp; Preprocessing</w:t>
      </w:r>
      <w:r w:rsidRPr="007E2AEF">
        <w:rPr>
          <w:b/>
          <w:sz w:val="24"/>
          <w:szCs w:val="24"/>
        </w:rPr>
        <w:br/>
      </w:r>
      <w:r w:rsidRPr="007E2AEF">
        <w:rPr>
          <w:sz w:val="24"/>
          <w:szCs w:val="24"/>
        </w:rPr>
        <w:t>The system collects knee X-ray images from medical databases or direct user uploads. Preprocessing steps such as normalization, resizing, and augmentation standardize the images, ensuring consistency and improved model training.</w:t>
      </w:r>
      <w:r w:rsidRPr="007E2AEF">
        <w:rPr>
          <w:sz w:val="24"/>
          <w:szCs w:val="24"/>
        </w:rPr>
        <w:br/>
      </w:r>
    </w:p>
    <w:p w14:paraId="206DDACF" w14:textId="77777777" w:rsidR="00077543" w:rsidRPr="007E2AEF" w:rsidRDefault="001A1DB0" w:rsidP="007A2236">
      <w:pPr>
        <w:numPr>
          <w:ilvl w:val="0"/>
          <w:numId w:val="35"/>
        </w:numPr>
        <w:spacing w:line="276" w:lineRule="auto"/>
        <w:rPr>
          <w:sz w:val="24"/>
          <w:szCs w:val="24"/>
        </w:rPr>
      </w:pPr>
      <w:r w:rsidRPr="007E2AEF">
        <w:rPr>
          <w:b/>
          <w:sz w:val="24"/>
          <w:szCs w:val="24"/>
        </w:rPr>
        <w:t>Feature Extraction &amp; Model Processing</w:t>
      </w:r>
      <w:r w:rsidRPr="007E2AEF">
        <w:rPr>
          <w:b/>
          <w:sz w:val="24"/>
          <w:szCs w:val="24"/>
        </w:rPr>
        <w:br/>
      </w:r>
      <w:r w:rsidRPr="007E2AEF">
        <w:rPr>
          <w:sz w:val="24"/>
          <w:szCs w:val="24"/>
        </w:rPr>
        <w:t>The deep learning models (custom CNN, transfer learning models, and hybrid ensembles) extract spatial and hierarchical features from the input X-ray images. The models process these features through convolutional layers and classify the images into three categories: Normal, Osteopenia, and Osteoporosis.</w:t>
      </w:r>
      <w:r w:rsidRPr="007E2AEF">
        <w:rPr>
          <w:sz w:val="24"/>
          <w:szCs w:val="24"/>
        </w:rPr>
        <w:br/>
      </w:r>
    </w:p>
    <w:p w14:paraId="316FEA4D" w14:textId="77777777" w:rsidR="00077543" w:rsidRPr="007E2AEF" w:rsidRDefault="001A1DB0" w:rsidP="007A2236">
      <w:pPr>
        <w:numPr>
          <w:ilvl w:val="0"/>
          <w:numId w:val="35"/>
        </w:numPr>
        <w:spacing w:line="276" w:lineRule="auto"/>
        <w:rPr>
          <w:sz w:val="24"/>
          <w:szCs w:val="24"/>
        </w:rPr>
      </w:pPr>
      <w:r w:rsidRPr="007E2AEF">
        <w:rPr>
          <w:b/>
          <w:sz w:val="24"/>
          <w:szCs w:val="24"/>
        </w:rPr>
        <w:t>Classification &amp; Decision-Making</w:t>
      </w:r>
      <w:r w:rsidRPr="007E2AEF">
        <w:rPr>
          <w:b/>
          <w:sz w:val="24"/>
          <w:szCs w:val="24"/>
        </w:rPr>
        <w:br/>
      </w:r>
      <w:r w:rsidRPr="007E2AEF">
        <w:rPr>
          <w:sz w:val="24"/>
          <w:szCs w:val="24"/>
        </w:rPr>
        <w:t xml:space="preserve">The system assigns probability scores to each class using a </w:t>
      </w:r>
      <w:proofErr w:type="spellStart"/>
      <w:r w:rsidRPr="007E2AEF">
        <w:rPr>
          <w:sz w:val="24"/>
          <w:szCs w:val="24"/>
        </w:rPr>
        <w:t>Softmax</w:t>
      </w:r>
      <w:proofErr w:type="spellEnd"/>
      <w:r w:rsidRPr="007E2AEF">
        <w:rPr>
          <w:sz w:val="24"/>
          <w:szCs w:val="24"/>
        </w:rPr>
        <w:t xml:space="preserve"> classifier. Based on these probabilities, the final classification decision is made. Hybrid models combine feature outputs from multiple architectures to improve accuracy and generalization.</w:t>
      </w:r>
      <w:r w:rsidRPr="007E2AEF">
        <w:rPr>
          <w:sz w:val="24"/>
          <w:szCs w:val="24"/>
        </w:rPr>
        <w:br/>
      </w:r>
    </w:p>
    <w:p w14:paraId="2D7C612B" w14:textId="77777777" w:rsidR="00077543" w:rsidRPr="007E2AEF" w:rsidRDefault="001A1DB0" w:rsidP="007A2236">
      <w:pPr>
        <w:numPr>
          <w:ilvl w:val="0"/>
          <w:numId w:val="35"/>
        </w:numPr>
        <w:spacing w:line="276" w:lineRule="auto"/>
        <w:rPr>
          <w:sz w:val="24"/>
          <w:szCs w:val="24"/>
        </w:rPr>
      </w:pPr>
      <w:r w:rsidRPr="007E2AEF">
        <w:rPr>
          <w:b/>
          <w:sz w:val="24"/>
          <w:szCs w:val="24"/>
        </w:rPr>
        <w:t>Explainability &amp; Visualization</w:t>
      </w:r>
      <w:r w:rsidRPr="007E2AEF">
        <w:rPr>
          <w:b/>
          <w:sz w:val="24"/>
          <w:szCs w:val="24"/>
        </w:rPr>
        <w:br/>
      </w:r>
      <w:r w:rsidRPr="007E2AEF">
        <w:rPr>
          <w:sz w:val="24"/>
          <w:szCs w:val="24"/>
        </w:rPr>
        <w:t>AI interpretability techniques such as Grad-CAM, SHAP, and LIME highlight critical regions in the X-ray images that influenced the model’s classification. These visualizations help medical professionals validate and interpret the results effectively.</w:t>
      </w:r>
      <w:r w:rsidRPr="007E2AEF">
        <w:rPr>
          <w:sz w:val="24"/>
          <w:szCs w:val="24"/>
        </w:rPr>
        <w:br/>
      </w:r>
    </w:p>
    <w:p w14:paraId="17A87641" w14:textId="77777777" w:rsidR="00077543" w:rsidRPr="007E2AEF" w:rsidRDefault="001A1DB0" w:rsidP="007A2236">
      <w:pPr>
        <w:numPr>
          <w:ilvl w:val="0"/>
          <w:numId w:val="35"/>
        </w:numPr>
        <w:spacing w:line="276" w:lineRule="auto"/>
        <w:rPr>
          <w:sz w:val="24"/>
          <w:szCs w:val="24"/>
        </w:rPr>
      </w:pPr>
      <w:r w:rsidRPr="007E2AEF">
        <w:rPr>
          <w:b/>
          <w:sz w:val="24"/>
          <w:szCs w:val="24"/>
        </w:rPr>
        <w:t>User Interface &amp; Report Generation</w:t>
      </w:r>
      <w:r w:rsidRPr="007E2AEF">
        <w:rPr>
          <w:b/>
          <w:sz w:val="24"/>
          <w:szCs w:val="24"/>
        </w:rPr>
        <w:br/>
      </w:r>
      <w:r w:rsidRPr="007E2AEF">
        <w:rPr>
          <w:sz w:val="24"/>
          <w:szCs w:val="24"/>
        </w:rPr>
        <w:t xml:space="preserve"> A web-based or mobile application allows users to upload images, receive classification results, and download diagnostic reports. The system integrates cloud-based storage for managing patient data and APIs for real-time inference, making it accessible in clinical environments.</w:t>
      </w:r>
    </w:p>
    <w:p w14:paraId="71230983" w14:textId="77777777" w:rsidR="007E2AEF" w:rsidRDefault="007E2AEF" w:rsidP="007A2236">
      <w:pPr>
        <w:spacing w:line="276" w:lineRule="auto"/>
        <w:rPr>
          <w:sz w:val="24"/>
          <w:szCs w:val="24"/>
        </w:rPr>
      </w:pPr>
    </w:p>
    <w:p w14:paraId="05BB6FFC" w14:textId="77777777" w:rsidR="00077543" w:rsidRDefault="001A1DB0" w:rsidP="007A2236">
      <w:pPr>
        <w:pStyle w:val="Heading3"/>
        <w:spacing w:line="276" w:lineRule="auto"/>
        <w:ind w:left="0"/>
        <w:rPr>
          <w:sz w:val="24"/>
          <w:szCs w:val="24"/>
        </w:rPr>
      </w:pPr>
      <w:r>
        <w:rPr>
          <w:sz w:val="24"/>
          <w:szCs w:val="24"/>
        </w:rPr>
        <w:t>Non-Functional Components</w:t>
      </w:r>
    </w:p>
    <w:p w14:paraId="02C3D63D" w14:textId="77777777" w:rsidR="00077543" w:rsidRDefault="00077543" w:rsidP="007A2236">
      <w:pPr>
        <w:spacing w:line="276" w:lineRule="auto"/>
      </w:pPr>
    </w:p>
    <w:p w14:paraId="2DFEA4C6" w14:textId="77777777" w:rsidR="00077543" w:rsidRDefault="001A1DB0" w:rsidP="007A2236">
      <w:pPr>
        <w:numPr>
          <w:ilvl w:val="0"/>
          <w:numId w:val="34"/>
        </w:numPr>
        <w:spacing w:line="276" w:lineRule="auto"/>
        <w:rPr>
          <w:sz w:val="24"/>
          <w:szCs w:val="24"/>
        </w:rPr>
      </w:pPr>
      <w:r>
        <w:rPr>
          <w:b/>
          <w:sz w:val="24"/>
          <w:szCs w:val="24"/>
        </w:rPr>
        <w:t>Performance &amp; Scalability</w:t>
      </w:r>
      <w:r>
        <w:rPr>
          <w:b/>
          <w:sz w:val="24"/>
          <w:szCs w:val="24"/>
        </w:rPr>
        <w:br/>
      </w:r>
      <w:r>
        <w:rPr>
          <w:sz w:val="24"/>
          <w:szCs w:val="24"/>
        </w:rPr>
        <w:t xml:space="preserve"> The system is optimized for efficient processing, ensuring fast image classification while handling large datasets. Scalability is achieved through cloud-based deployment, allowing for expansion as the number of users and data increases.</w:t>
      </w:r>
      <w:r>
        <w:rPr>
          <w:sz w:val="24"/>
          <w:szCs w:val="24"/>
        </w:rPr>
        <w:br/>
      </w:r>
    </w:p>
    <w:p w14:paraId="1D0405C5" w14:textId="77777777" w:rsidR="00077543" w:rsidRDefault="001A1DB0" w:rsidP="007A2236">
      <w:pPr>
        <w:numPr>
          <w:ilvl w:val="0"/>
          <w:numId w:val="34"/>
        </w:numPr>
        <w:spacing w:line="276" w:lineRule="auto"/>
        <w:rPr>
          <w:sz w:val="24"/>
          <w:szCs w:val="24"/>
        </w:rPr>
      </w:pPr>
      <w:r>
        <w:rPr>
          <w:b/>
          <w:sz w:val="24"/>
          <w:szCs w:val="24"/>
        </w:rPr>
        <w:t>Security &amp; Data Privacy</w:t>
      </w:r>
      <w:r>
        <w:rPr>
          <w:b/>
          <w:sz w:val="24"/>
          <w:szCs w:val="24"/>
        </w:rPr>
        <w:br/>
      </w:r>
      <w:r>
        <w:rPr>
          <w:sz w:val="24"/>
          <w:szCs w:val="24"/>
        </w:rPr>
        <w:t xml:space="preserve"> Patient X-ray images and diagnostic results are protected through encryption, secure authentication, and compliance with healthcare data regulations (e.g., HIPAA, GDPR). Role-based access control ensures only authorized users can access sensitive data.</w:t>
      </w:r>
      <w:r>
        <w:rPr>
          <w:sz w:val="24"/>
          <w:szCs w:val="24"/>
        </w:rPr>
        <w:br/>
      </w:r>
    </w:p>
    <w:p w14:paraId="3E5E05C6" w14:textId="77777777" w:rsidR="00077543" w:rsidRDefault="001A1DB0" w:rsidP="007A2236">
      <w:pPr>
        <w:numPr>
          <w:ilvl w:val="0"/>
          <w:numId w:val="34"/>
        </w:numPr>
        <w:spacing w:line="276" w:lineRule="auto"/>
        <w:rPr>
          <w:sz w:val="24"/>
          <w:szCs w:val="24"/>
        </w:rPr>
      </w:pPr>
      <w:r>
        <w:rPr>
          <w:b/>
          <w:sz w:val="24"/>
          <w:szCs w:val="24"/>
        </w:rPr>
        <w:t>Reliability &amp; Fault Tolerance</w:t>
      </w:r>
      <w:r>
        <w:rPr>
          <w:b/>
          <w:sz w:val="24"/>
          <w:szCs w:val="24"/>
        </w:rPr>
        <w:br/>
      </w:r>
      <w:r>
        <w:rPr>
          <w:sz w:val="24"/>
          <w:szCs w:val="24"/>
        </w:rPr>
        <w:t xml:space="preserve"> The system ensures high availability through robust error handling, backup mechanisms, and redundant storage. Automated logging and monitoring help detect failures, ensuring uninterrupted service in clinical environments.</w:t>
      </w:r>
      <w:r>
        <w:rPr>
          <w:sz w:val="24"/>
          <w:szCs w:val="24"/>
        </w:rPr>
        <w:br/>
      </w:r>
    </w:p>
    <w:p w14:paraId="3810410A" w14:textId="77777777" w:rsidR="00077543" w:rsidRDefault="001A1DB0" w:rsidP="007A2236">
      <w:pPr>
        <w:numPr>
          <w:ilvl w:val="0"/>
          <w:numId w:val="34"/>
        </w:numPr>
        <w:spacing w:line="276" w:lineRule="auto"/>
        <w:rPr>
          <w:sz w:val="24"/>
          <w:szCs w:val="24"/>
        </w:rPr>
      </w:pPr>
      <w:r>
        <w:rPr>
          <w:b/>
          <w:sz w:val="24"/>
          <w:szCs w:val="24"/>
        </w:rPr>
        <w:t>Usability &amp; Accessibility</w:t>
      </w:r>
      <w:r>
        <w:rPr>
          <w:b/>
          <w:sz w:val="24"/>
          <w:szCs w:val="24"/>
        </w:rPr>
        <w:br/>
      </w:r>
      <w:r>
        <w:rPr>
          <w:sz w:val="24"/>
          <w:szCs w:val="24"/>
        </w:rPr>
        <w:t xml:space="preserve"> A user-friendly interface is designed for both medical professionals and non-expert users. The application supports multiple platforms (web and mobile) and provides accessibility features such as voice guidance and screen reader compatibility.</w:t>
      </w:r>
      <w:r>
        <w:rPr>
          <w:sz w:val="24"/>
          <w:szCs w:val="24"/>
        </w:rPr>
        <w:br/>
      </w:r>
    </w:p>
    <w:p w14:paraId="14EF2A43" w14:textId="77777777" w:rsidR="00077543" w:rsidRDefault="00077543" w:rsidP="007A2236">
      <w:pPr>
        <w:pStyle w:val="Heading3"/>
        <w:tabs>
          <w:tab w:val="left" w:pos="4104"/>
        </w:tabs>
        <w:spacing w:line="276" w:lineRule="auto"/>
        <w:ind w:left="0"/>
        <w:rPr>
          <w:sz w:val="24"/>
          <w:szCs w:val="24"/>
        </w:rPr>
      </w:pPr>
    </w:p>
    <w:p w14:paraId="3634FAA5" w14:textId="77777777" w:rsidR="00077543" w:rsidRDefault="001A1DB0" w:rsidP="007A2236">
      <w:pPr>
        <w:pStyle w:val="Heading3"/>
        <w:tabs>
          <w:tab w:val="left" w:pos="4104"/>
        </w:tabs>
        <w:spacing w:line="276" w:lineRule="auto"/>
        <w:ind w:left="0"/>
        <w:rPr>
          <w:sz w:val="24"/>
          <w:szCs w:val="24"/>
        </w:rPr>
      </w:pPr>
      <w:r>
        <w:rPr>
          <w:sz w:val="24"/>
          <w:szCs w:val="24"/>
        </w:rPr>
        <w:t>Comparative Analysis:</w:t>
      </w:r>
    </w:p>
    <w:p w14:paraId="29806F86" w14:textId="77777777" w:rsidR="00077543" w:rsidRDefault="00077543" w:rsidP="007A2236">
      <w:pPr>
        <w:pStyle w:val="Heading3"/>
        <w:tabs>
          <w:tab w:val="left" w:pos="4104"/>
        </w:tabs>
        <w:spacing w:line="276" w:lineRule="auto"/>
        <w:ind w:left="0"/>
        <w:rPr>
          <w:sz w:val="24"/>
          <w:szCs w:val="24"/>
        </w:rPr>
      </w:pPr>
    </w:p>
    <w:p w14:paraId="3F432A84" w14:textId="77777777" w:rsidR="003C4ABA" w:rsidRPr="0078408D" w:rsidRDefault="003C4ABA" w:rsidP="007A2236">
      <w:pPr>
        <w:pStyle w:val="ListParagraph"/>
        <w:numPr>
          <w:ilvl w:val="0"/>
          <w:numId w:val="47"/>
        </w:numPr>
        <w:spacing w:after="0"/>
        <w:jc w:val="both"/>
        <w:rPr>
          <w:rFonts w:ascii="Times New Roman" w:hAnsi="Times New Roman" w:cs="Times New Roman"/>
          <w:sz w:val="24"/>
          <w:szCs w:val="24"/>
        </w:rPr>
      </w:pPr>
      <w:r w:rsidRPr="0078408D">
        <w:rPr>
          <w:rFonts w:ascii="Times New Roman" w:hAnsi="Times New Roman" w:cs="Times New Roman"/>
          <w:b/>
          <w:bCs/>
          <w:sz w:val="24"/>
          <w:szCs w:val="24"/>
        </w:rPr>
        <w:t>Custom CNN for Multiclass Model:</w:t>
      </w:r>
    </w:p>
    <w:p w14:paraId="0EC2E4B2" w14:textId="77777777" w:rsidR="003C4ABA" w:rsidRPr="0078408D" w:rsidRDefault="003C4ABA" w:rsidP="007A2236">
      <w:pPr>
        <w:pStyle w:val="ListParagraph"/>
        <w:ind w:left="360"/>
        <w:jc w:val="both"/>
        <w:rPr>
          <w:rFonts w:ascii="Times New Roman" w:hAnsi="Times New Roman" w:cs="Times New Roman"/>
          <w:sz w:val="24"/>
          <w:szCs w:val="24"/>
        </w:rPr>
      </w:pPr>
    </w:p>
    <w:p w14:paraId="0ED592A9" w14:textId="4A4A23F1" w:rsidR="00D37A9E" w:rsidRPr="00D37A9E" w:rsidRDefault="003C4ABA" w:rsidP="00D37A9E">
      <w:pPr>
        <w:pStyle w:val="ListParagraph"/>
        <w:ind w:left="360"/>
        <w:jc w:val="both"/>
        <w:rPr>
          <w:rFonts w:ascii="Times New Roman" w:hAnsi="Times New Roman" w:cs="Times New Roman"/>
          <w:sz w:val="24"/>
          <w:szCs w:val="24"/>
        </w:rPr>
      </w:pPr>
      <w:r w:rsidRPr="0078408D">
        <w:rPr>
          <w:rFonts w:ascii="Times New Roman" w:hAnsi="Times New Roman" w:cs="Times New Roman"/>
          <w:sz w:val="24"/>
          <w:szCs w:val="24"/>
        </w:rPr>
        <w:t xml:space="preserve">A custom CNN is a network architecture designed to solve specific tasks or problems. It involves choosing the right number and type of layers based on input data characteristics and task objectives. The proposed model is a deep convolutional neural network (CNN) for image classification, consisting of 13 convolutional layers, 4 max pooling layers, and 3 fully connected layers. Batch normalization is applied after each layer, and the output layer has 3 units with </w:t>
      </w:r>
      <w:proofErr w:type="spellStart"/>
      <w:r w:rsidRPr="0078408D">
        <w:rPr>
          <w:rFonts w:ascii="Times New Roman" w:hAnsi="Times New Roman" w:cs="Times New Roman"/>
          <w:sz w:val="24"/>
          <w:szCs w:val="24"/>
        </w:rPr>
        <w:t>softmax</w:t>
      </w:r>
      <w:proofErr w:type="spellEnd"/>
      <w:r w:rsidRPr="0078408D">
        <w:rPr>
          <w:rFonts w:ascii="Times New Roman" w:hAnsi="Times New Roman" w:cs="Times New Roman"/>
          <w:sz w:val="24"/>
          <w:szCs w:val="24"/>
        </w:rPr>
        <w:t xml:space="preserve"> activation.</w:t>
      </w:r>
    </w:p>
    <w:p w14:paraId="65C83CF2" w14:textId="77777777" w:rsidR="0078408D" w:rsidRPr="0078408D" w:rsidRDefault="0078408D" w:rsidP="007A2236">
      <w:pPr>
        <w:spacing w:line="276" w:lineRule="auto"/>
        <w:jc w:val="both"/>
        <w:rPr>
          <w:sz w:val="24"/>
          <w:szCs w:val="24"/>
        </w:rPr>
      </w:pPr>
    </w:p>
    <w:p w14:paraId="4DD708FF" w14:textId="77777777" w:rsidR="003C4ABA" w:rsidRPr="0078408D" w:rsidRDefault="003C4ABA"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62336" behindDoc="0" locked="0" layoutInCell="1" allowOverlap="1" wp14:anchorId="12E3E78A" wp14:editId="4C3663E9">
                <wp:simplePos x="0" y="0"/>
                <wp:positionH relativeFrom="column">
                  <wp:posOffset>3346450</wp:posOffset>
                </wp:positionH>
                <wp:positionV relativeFrom="paragraph">
                  <wp:posOffset>8890</wp:posOffset>
                </wp:positionV>
                <wp:extent cx="2606040" cy="2118360"/>
                <wp:effectExtent l="0" t="0" r="3810" b="0"/>
                <wp:wrapNone/>
                <wp:docPr id="847851222" name="Freeform 3"/>
                <wp:cNvGraphicFramePr/>
                <a:graphic xmlns:a="http://schemas.openxmlformats.org/drawingml/2006/main">
                  <a:graphicData uri="http://schemas.microsoft.com/office/word/2010/wordprocessingShape">
                    <wps:wsp>
                      <wps:cNvSpPr/>
                      <wps:spPr>
                        <a:xfrm>
                          <a:off x="0" y="0"/>
                          <a:ext cx="2606040" cy="2118360"/>
                        </a:xfrm>
                        <a:custGeom>
                          <a:avLst/>
                          <a:gdLst/>
                          <a:ahLst/>
                          <a:cxnLst/>
                          <a:rect l="l" t="t" r="r" b="b"/>
                          <a:pathLst>
                            <a:path w="6926467" h="5525387">
                              <a:moveTo>
                                <a:pt x="0" y="0"/>
                              </a:moveTo>
                              <a:lnTo>
                                <a:pt x="6926467" y="0"/>
                              </a:lnTo>
                              <a:lnTo>
                                <a:pt x="6926467" y="5525387"/>
                              </a:lnTo>
                              <a:lnTo>
                                <a:pt x="0" y="5525387"/>
                              </a:lnTo>
                              <a:lnTo>
                                <a:pt x="0" y="0"/>
                              </a:lnTo>
                              <a:close/>
                            </a:path>
                          </a:pathLst>
                        </a:custGeom>
                        <a:blipFill>
                          <a:blip r:embed="rId15"/>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817E7B" id="Freeform 3" o:spid="_x0000_s1026" style="position:absolute;margin-left:263.5pt;margin-top:.7pt;width:205.2pt;height:16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926467,55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HR7AQIAAIgEAAAOAAAAZHJzL2Uyb0RvYy54bWysVNtu2zAMfR+wfxD0&#10;vvjSxs2MOH0JOgwYtmFtP0CW6diAbpCUOPn7UXLsGB2GDcNeZFqkSZ5zSG8fz1KQE1jXa1XRbJVS&#10;AorrpleHir6+PH3YUOI8Uw0TWkFFL+Do4+79u+1gSsh1p0UDlmAS5crBVLTz3pRJ4ngHkrmVNqDQ&#10;2WormcdXe0gaywbMLkWSp2mRDNo2xmoOzuHtfnTSXczftsD9t7Z14ImoKPbm42njWYcz2W1ZebDM&#10;dD2/tsH+oQvJeoVF51R75hk52v6XVLLnVjvd+hXXMtFt23OIGBBNlr5B89wxAxELkuPMTJP7f2n5&#10;19Oz+W6RhsG40qEZUJxbK8MT+yPnSNZlJgvOnnC8zIu0SO+RU46+PMs2d0WkM7l9zo/OfwIdU7HT&#10;F+dHtpvJYt1k8bOaTIuaBbVEVMtTgmpZSlCtelTLMB++C/0FkwwVLT7mxX3xQElX0fU6X99tHqIa&#10;Up/gRcdI/wYItnnzCrWMmrNNoDF2ipieJuZbRk51EeNv45EtzPn3kROhU1UutIOxQIAeK810YNUl&#10;4bXozVMvREAf7Ov0IJt/3rFxLveaHyUoPy6aBcE8brnreuNQlRJkDQ1q87nJRmGct+A5dsXKFgv/&#10;QCHHXmcHtnhrK7lNXLBq3VziIMZ7HPeI7rqaYZ+W72gvfyC7nwAAAP//AwBQSwMECgAAAAAAAAAh&#10;AABNhyBnsgAAZ7IAABQAAABkcnMvbWVkaWEvaW1hZ2UxLnBuZ4lQTkcNChoKAAAADUlIRFIAAAK+&#10;AAACMAgGAAAAYD1o3QAAAAlwSFlzAAALEgAACxIB0t1+/AAAIABJREFUeJzs3Qd01VW6NvA749w7&#10;5c7MnXFmnBnLWBBFsWMBy4igqMCAXUSxIHasY6N3kA7SBERAQBCUngqkEloogSSEQHrvvZ/E58uz&#10;M4cvYoAE/uG057fWXsKp+/xzXOvJ5t3v/i+IiIiIiHiA/3L0BEREREREzgUFXxERERHxCAq+IiIi&#10;IuIRFHxFRERExCMo+IqIiIiIR1DwFRERERGPoOArIiIiIh5BwVdEREREPIKCr4iIiIh4BAVfEREX&#10;V11djSNHjmDYsGHYtm0bcnNzz/i18vLy4Ovri+nTpyM+Ph5VVVWnfHxFRQUOHDiAadOmITAwEOXl&#10;5Wf83iIirU3BV0TExZWUlGDTpk342c9+huHDh5sQfKZiY2Px4Ycf4sorrzQhuri4+JSPz8/Px5Il&#10;S3DFFVdgzJgxZxW6RURam4KviIiLU/AVEWkeBV8RERen4Csi0jwKviIiLk7BV0SkeRR8RUROIy0t&#10;DevWrcOQIUMQHR2N7du3Y8GCBRg9ejTGjRuH9evXm8dwk1lSUhKWLVuGzz77DGPHjsXixYvN5q8T&#10;1dXVoaysDFu2bMHcuXNNaOTrff755wgODm4yQNbU1Jhgunz5cvNYjoULF2Lr1q34/vvvTxp8CwoK&#10;zGt+8cUX5jl8zIwZM8zzMjIyfvRYq4NvYmKiCeVTp04178vrxcfv3bv3Jxvn+Hc+/ptvvjGPt39G&#10;bpxbuXIl0tPTUVtbax7Lax0XF4dVq1ZhypQpGDVqlHl/PpY/j+Tk5FPOW0Q8k4KviMhphIeH45VX&#10;XjHBkuHqk08+wb/+9S/cfvvtuOqqq9CjRw+sWLECYWFhJsQ+9dRTuPfee9G+fXvcddddGDp0qAmE&#10;NpvNvN4PP/xguiesWbMGzzzzDO6880506NDh+HjppZdM0M7JyfnRPCIjI02gvueee3DdddeZ9+/e&#10;vTvef/9909HhxODLkMjgunr1arz22mvo3Lkz7rjjDtx6663muc8//7wJ6Y3fx8rgyxA7e/ZsPPbY&#10;Y7jllluOfz7O44MPPjBh3B5keU343gyuXbp0MdetY8eO6NSpk7mWPXv2xM6dO00XCf4CwI4TfL+H&#10;H37YPKbxY/v164eAgABLfvYi4l4UfEVETsMefP/rv/7LBM4+ffqY0DVnzhy8+OKLuOCCC0wQfuGF&#10;F3DfffeZlWGuxDKQ3nzzzSYce3l5oaioyLwew1tISIgJlxdddJF5PQY+rsI+8cQT+Otf/4revXtj&#10;48aNJhBSZWWlec927drh6quvNmF6/vz5+Pjjj/HQQw+Z9+D8Ggff0tJShIaGmrB74403YsCAAeY5&#10;S5cuNZ+Hr8WQyRVS+/tYFXwZaPmZGLL5PgzeXP3mii+D76WXXmoCsf0XAq7gfv3117jsssvMLwz8&#10;fHw8B1fOeT14zfiZ+Jxvv/0Wv/nNb0xA5vXmZ7K/Pn8mPj4+rfV1EBEXpuArInIajYMvA5ifn58p&#10;U2DPWga/rl274o9//KMJYSwnYDhjuOVK6qRJk0y4ZfCz//P74cOHMXjwYJx33nnmvyyF4GvxNRnq&#10;+vbta4LkO++8c7wvLleTuep52223mVVl+3swmLIM4KabbvpJ8OWq6COPPGJWWxnEOVc+hyGaz2N5&#10;AFdgn376aVN6QVYEXwZZrmhz9ZW/KPB2hn6+Nz8jfwngqjifw7DL57CMgY9jIF60aBFSU1PN4+3P&#10;KSwsNCu9DOgxMTHmuv3iF7/Ad999Z57Pz2R/LOfMIC0iciIFXxGR02hc6sB6Uv4Tvh0D46uvvooL&#10;L7zQrNYyONpx1ZMlEAx/3bp1w9GjR83tDJQMsQzL/v7+JqzZMdgxSPKf7RlaIyIizO1cXWZIZWBM&#10;SEj40fwOHjyI995770elDgyJLA34y1/+YsopGNYZHhlA7YNlDg8++KAJ09nZ2SawWhF8udmOn+ua&#10;a64x782DLRrjY3gd+QsBrx0/D99/woQJZr4fffSRqd+1l0GciHMcMWKECb78xYLPt69Yi4icioKv&#10;iMhpNA6+rL21lywQA9enn36Ktm3bmsdw5bExPt5eV8uVSlq7dq35O/9JPyoq6ifvt2fPHhOMWTbB&#10;1VHie1x//fV4++23TahtjKulLGFoHHw5R5Yw/PznPzcrvs8995wJx40HSw04bwZUrkJz7lYEX672&#10;zps3z5QtsBSj8S8KxF8WuCmN5RksteB7c7WWNc8M/Fy9fuONN8zpcbxWDP+8374qzdfn7W3atDHX&#10;6K233jJlIrzW/CWg8S8SIiKNKfiKiJxG4+DLLgwMYXYMvgybDLEDBw78yXNZp8sSCK76siMEMfTx&#10;8dyk1lTrMa4Mc/WYz2MtK/G1b7jhBhMkT8TwyddsHHy5gsoyAgbff/zjH2a1mO/X1Hj22WfNc6wK&#10;vnzviRMn4pJLLjHlFCdu0iOGctY/8xcAbtqjY8eOmbDL1XGuQvPzc9WbtdK8Dgz4XJVmAE5JSTEb&#10;+rixkL9YcIMgy1D4WAZgdtnQKrCInEjBV0TkNBoHX4bBxqu69uDLYMvV2BPZgy+Drj34sssCQyw7&#10;EdhXgRvjCihXY++++25Tw0rvvvuueQ5D6YmBjmGTLc4aB1/7bQy+XO1lWQM3ujU19u3bZ2qGGSit&#10;CL4MumxHxsDN+WRmZv7keVyxtV8De/AltjTj/Bna+ZlZJ8wykr/97W/mWrA1mx3nyxXer776yqz6&#10;8jqff/75JlCzxOTEdmkiIgq+IiKnYXXw3bx5swm1rHHlP+OfGGTZX/eBBx4wK59BQUHmNoZKvgc7&#10;MzRecSaWEkyePPlHwZeb4lhny+DLLgfcHMcSiaYGV1Gt7OrAcMrgyVIErlSfWM7B2l12YeCKMFdp&#10;G9dFcx68n9eYYZyrwNzM9z//8z+mHphlII1x7nws64r5WH5+bpBjKUdTv1SIiGdT8BUROQ2rgy/D&#10;GwPsL3/5S1Oby3/Ct78WQx87FrDulu3R7KulLA3g6idrYn19fX/0/pwT+9k27urA1dBDhw6Zelmu&#10;rLLVV1O1r+x+wIBpZ0Xwta/asraYpRS8v3G457y4msvgyw1t/PycB59nr+O1Y4DnPBh8uXJtD/BN&#10;fRbWNXM1nXXLr7/+ulkNFhFpTMFXROQ0rA6+WVlZpvSA/X+5qsuyAK7y8rXZDo31rVwR5uEP9o1s&#10;PBHuzTffNBvc2PeXQZh9bfnP/zwMgq9/Yjsz1tqyZpb39erVy2wAY40ygzdXkvlcrqayVMDKFV+G&#10;VwZWlh+w7ODRRx81K8A7duyAt7e36drAulyGYl5bhljW7PJa8VrwpDeWYPDxGzZsMI9n8GVNL1dx&#10;7ae7zZo1y9xvfyxre7kqzLmMHDnS1PmKiDSm4CsichpWB18GQ7brYucCroryQAf27uWKJrsa8FQ1&#10;bgrjymjj9+GxxNz0xtVgburq37+/6cH75JNPmk1gJwZfhmb2w2UwZpC2b2Tjaiify9fi89gxwso+&#10;vnYM8y+//LIJ8ux1zFVuzpWhl39nSzOu9NpPbeOGOH5+tmzj89j7mH/m9bOvdLMlG68LD63g5+Fn&#10;4Osy8LJ1mj1oMzyrl6+InEjBV0TkNBi0Bg0aZGpWubLYeNMUQxtXVXl6GlcZT8Twx7DHfrn2Pr5k&#10;P+SBK5xcjWU5AgdLFrjqy8MnTsTaXh7FyxDOx/I0NgZflkswYHN+nMuJz+UKM8MpgzW7KLCNGMMo&#10;N9DxVDSWD9hXfNkTl+UHbBPG2xuXQTSFQZSBnGUYXIFtvPmMdu/ebcI47+eJcwz6LOFgl4bG5Qp8&#10;HmuS+csD39t+Pfhn3sZVXdbxEley2eaNvzgwQNsfy3DMQz/4MzpdYBcRz6TgKyJyGqy75T/dM5w1&#10;3ghmZz9BzX7KWmNcdWVg4/0nHsjA17E/lwGSg3/minJThzfw8Xw9hlH74/nafDxXNzk/vt6Jz+Vq&#10;LsM6H8vn8HH25/Lx/EyNPytvY71sU5+1qTnxvfl4zuPEx/M1eF14v/19OX/Op/Fj7Z+NYZiPtX8+&#10;/pm32U9ts38ee21y42tnf2xz5i0inknBV0REREQ8goKviIiIiHgEBV8RERER8QgKviIiIiLiERR8&#10;RURERMQjKPiKiIiIiEdQ8BURERERj6Dg2wzsB8mekxzsJamhoaGhoaGhoeF8w57XTtbLW8G3GXgh&#10;o6KisGvXLuzfvx8HDhzQ0NDQ0NDQ0NBwosGMxtMimdmY3ZoKvwq+p8ETgnjcJ4/2/P3vf6+hoaGh&#10;oaGhoeHEo3fv3sjMzGzyBEwF39Pgbws8CrNnz5545JFHsGbNGmzatElDQ0NDQ0NDQ8OJBjPaE088&#10;gYceesgckc7FyxMp+J4Ggy/Ps//Xv/6F9957z1xInhGvoaGhoaGhoaHhPIMLlR9++CEefvhhk91U&#10;6nAGeNFKS0tN8P33v/+N8vJyR09JRERERE7AjPbpp58q+J4NBV8RERER56fgawEFXxERERHnp+Br&#10;AQVfEREREeen4GuBMwm+fA53EtpsNg0HD7YyOVkTaxEREXEfCr4WaGnw5a5CPp7dH3JzczUcPPLz&#10;882Xn6e4iIiIiPtS8LVAS4IvVxgZthITE3H06FEcO3ZMw8GDP4eEhARkZ2ebn49Wf0VERNyTgq8F&#10;mht8WdqQk5ODuLg4JCUlmRVfPlbDsYM/h5SUFBOCeQIfw6+IiIi4HwVfCzQn+PIxPBOaK4sMWUVF&#10;RSZgMQxrOHbw51BcXIzU1FTzS0llZaVWfUVERNyQgq8FmhN8GbAYqPjP6vwnddWTOhfWXbME5ciR&#10;IygrK2vyCEMRERFxbQq+Fmhu8OXtDL55eXlm9VecB1d9WfLA4Mv/EdjpQURERNyLgq8FziT4qo7U&#10;ufDnwfO7FXxFRETcl4KvBRR8XZ+Cr4iIiPtT8LWAgu+5NWPGDAwdOhRBQUGWvaaCr4iIiPtT8LWA&#10;gu+P7du3DwsWLMCmTZvMRjGr+fj4YPXq1Th8+LBlr6ngKyIi4v4UfC3gqOBbV/++tXU/wNk6b33z&#10;zTfo0aMHPvnkE9Mp4VR47VraOqyiosJcSys3CCr4ioiIuD8FXwuc6+DLn1FNbR3KqmwoqayBrdZ5&#10;Wm+xM8Ls2bNx7733YsCAAdi+fTuio6ORnJxsDoeIiYkxATM9Pd1cC/bNtR8XzMM92OeY4ZOPi4+P&#10;N9eKrcYay8zMNL2Q2XvXLi0tzbwHgzbv42vExsaa9zndEdKk4CsiIuL+FHwtcK6Db7WtDtnFlYhM&#10;K8LRrBKUVjlP2cT8+fNxxx134LzzzsMvfvEL/OpXv8Kvf/1r9O7dG0OGDMGf/vQnLFmyBK+88gra&#10;tm2Lu+++G6GhoSakjhkzxvz9oosuwgUXXIDbbrsNM2fONCeqNfbBBx+gT58+WLt27fHbnn/+eXP9&#10;p0yZgscffxwXX3wx2rRpgzfeeAM7duw47bwVfEVERNyfgq8Fzjb4mlPdautQWVPbrMGV3ozCCoQn&#10;5mNfUoEJwRXNfG5LBgN2S8sQEhMTTYC99dZbTQBdtmwZNmzYYOp9x48fj//+7/9G165dMXLkSCxd&#10;uhS+vr5mpZarwvz7nDlzsHLlSlMu8eGHH6Jbt24YO3asWUm2e/vtt/HYY49hzZo1x2975plncOGF&#10;F+KRRx7BrFmzzPP5xe7evTv69+9vvtynOpRCwVdERMT9Kfha4GyDL0Pv8l1JGLouslljyNpD+GhN&#10;BN5Yvrd+7DN/HtLM57ZkLApNqA+/tS2qIebn+vrrr/HQQw+Za8FQy8/NVdupU6fil7/8JV577TVs&#10;27bNlD7wS8eaXV4TPoalDvn5+Wbs3bsXTz31FF566SXs2rXr+HucLPhyBZlh2X6NucmOK74dO3bE&#10;wYMHT3lanoKviIiI+3PJ4MsAw5rOkJAQrF+/3qzubd682dzW0sDCrgNcbVy+fLlZmWT9aEudTfDl&#10;5a6osWHA0nBc+slmpxp9FuxERbWtxau+TW1uY93ttGnT8L//+79YtWqVqedtjNeD9b6BgYGmhMG+&#10;6svX4XXln+1OFnw7d+6Mb7/99vht3Pw2efJk3HTTTWbFmT+jk1HwFRERcX8uGXwZHL28vPDiiy/i&#10;nnvuMf/E3aFDB3h7e5vVw+ZiGI2KisKwYcPwxz/+Ee3btzcrkS11tsG3qqYWw9ZHouvUoGaPLlMC&#10;ce+kQNw9MQD31I/OkwNb9PzmjH+vjjAlDy3tGnGq4Pu73/0OYWFhP/o58dokJSWZ+5944gncdddd&#10;JqzecMMNptb3zjvvxLx5844//mTBl9f/xN6+LHvgd2PFihU/2gx3IgVfERER9+eSwZerhVydZZ0o&#10;+8U+/fTTZxR8udrLsHXjjTeiS5cuuPnmm8958D3+/KoaFJRXN3uwrjc2sxg743OxLykfibllLXp+&#10;cwY7RrR0tZdOFXx///vfmxKExp0aKisrMWrUKPNLDMsaNm7caMocIiMjTVkEX4udIuxOFny5gY4b&#10;5RqzB1+u6BcVFZ10zgq+IiIi7s8lgy//CZs1oAxT2dnZGDRo0BkFX4ah999/H2+++SYGDhxouhE4&#10;Ivia++tfoyWDG8/yy6pNZ4fI9CJk1gdh9vRt6eucbpwJlhv06tULH3300fGShlMFX/4CwlreZ599&#10;1oRmbmTjbfwvV/XZGk3BV0RERM6WSwbfE40ePbpFwZfBef/+/SZA8blcPeZF4Cao5gRfhiTWGXOl&#10;koPvyZVNrkyeqwMsGEorqmsRk1GMQ/Xhl10eak/RteBc4ootSxYYZnm6GksM7Jvbmgq+vC79+vUz&#10;vziwqwNrtVn6wLZnbG/GUgcFXxERETlbHhd8GXAyMjJMT9n33nvP1Aqzh2xzgy+fzw4B3KD1xRdf&#10;mMH60xkzZpia1HN5chsPrmAfXwbflPxyUyvsDFimwFV41uqytdnnn39uWpWxLVlTwZe/RPAaMsz2&#10;7dsXEyZMMJvSGHD5M7n//vsVfEVEROSseVzwZejkCi/rSdk5gGGHYbS5wZevzxDH1d1rrrnm+Lj6&#10;6qvx29/+9tweWVz3A5LyyhCVXoSE3FJTk+sMGDB5HXnIRKdOncwvBK+//rpZ8WU5CVeBGx83zC8d&#10;W5tNnz4dPXv2NI/hF5K/VPDnwgMrGnd1YD9g/tLi7+9//DaWVTAQM1Q3xudx5VldHURERMSjgi8/&#10;HI/QZduriRMnmvZZvK0lwZeP53uw/pT1qxysM2b/2QcffPDcBt/6ubC2NyazGEezS5BXevI+teca&#10;Py9Xdbmay8Ggay8RaepLxtt4v/05/C/DJ2/jcxsHUfttjQ+k4N9PvI34PPtrnYqCr4iIiPvzqODL&#10;AMS+v/zn9ssvv9ycLsZ/judzecQtW21dd911plsEA+rJ8CIxGNkHQxNXOblaeS6DL39W7L7AcgfW&#10;+mYUVZ71a3oqBV8RERH351HBl+GGLbIGDx5sanztg10duIHqoosuMp0FVq9ebeqAm8uKrg5ngj+q&#10;8mob4nJKTXeHpPzyM2o/Jgq+IiIinsAlgy8nydVblhuwrRk3UrEXL9tosSMAuwjwfq7ChoeHmw1P&#10;DJv2MgU+pvHg/W+99RZuueUW8xp8zcY1qM2ZjyOCL3GDW2JemdngxgDM448VfVtOwVdERMT9uWTw&#10;ZahlYOUmNa7O8gCLK664wgRg7t7n6V28PyYmxvTp5Srunj17Tvp6LanxbYojgy/fO62gwmxwY8lD&#10;aaXtjPvvejIFXxEREffnksGXK7Lr1q3D3//+d/ziF7/Az3/+c/zsZz/DeeedZ/7O9ldr1641bcfY&#10;H7Zr164ICQk56eu5cvCl7OIqHMksqR/FyCutNgdZSMso+IqIiLg/lwy+DCkMv+wXu3Pnzp+M6Oho&#10;cz8/HA9OYPssfriT4SEUycnJiIqKMmUSLeXo4FtYXo34nFIczig2q782Bd8WU/AVERFxfy4ZfJ2N&#10;o4NvWZUNyXllZoNb/H/qfKVlFHxFRETcn4KvBRwdfKttdUgvrMCh1ELT1ownuKnMt2UUfEVERNyf&#10;gq8FHB18uZktu7gSkWmFZpNbaWWNOdVNmk/BV0RExP0p+FrA0cGX8suqzWovyx14gpvKHVpGwVdE&#10;RMT9KfhawBmCb3FFjanv5apvekEFKmsU3FpCwVdERMT9KfhawBmCL09wSy0oN3W+CTllKK+y9vUd&#10;iQeMTJkyBcHBwU1eWyso+IqIiLg/BV8LOEPw5Qa3rOJKHPzPBreSyuafPOfs5s+fj7vuugtz5swx&#10;p/W1BgVfERER96fgawFnCL48tKKgrNqs+PL44oLyarc5wU3BV0RERKyg4GsBZwi+xG4O7OrAVd/s&#10;kkq32eCm4CsiIiJWUPC1gLME3/LqWhzLLsWhtEKkFZSbv59re/bswYgRI/DJJ5/85MvEU/R4fUaO&#10;HGmOkF6/fj1ee+01dOvWDffeey8ef/xxTJ8+HTExMT96noKviIiIWEHB1wJnHXx50Wtr6tNX1VmN&#10;qsoKpOYWIio5B4lZBSguLTu71+ScWlguER8fjw8//BD33XcfYmNjUV1dbW6vqalBQEAArr32WkyY&#10;MAGBgYFYs2YNhg0bhvHjx5sxcOBA9OnTx3whGXDt4VPBV0RERKyg4GuBsw6+tfV/jvUDds8/q2Hb&#10;+QWKgmYj3X8mcrbOQkXo3LN7zcObGsIvmh9+q6qqMHv2bBN8v/rqKxQXF5vbs7KysHDhQlx44YXw&#10;9/dHQkICIiMjzQpxWlqauZ/dG9544w106dIFYWFhqKioMM9V8BURERErKPha4OyCb/0Fr6l//DfP&#10;ACN+71xjcQ+gun5uP7SsVtjb2xv9+vXDc889h/T0dHPbrl278O6776Jjx45ISkoy14OhmH+Ojo7G&#10;wYMHERERYcog/vnPf2LWrFnHQ66Cr4iIiFhBwdcCCr4/xvA4evRoXHLJJaZel5995cqV6NmzJwYP&#10;Hozc3FxUVlbCz88PL774Iq6++mr8+c9/xu9+9zv88pe/xKWXXmpKIPg4UvAVERERKyj4WuCsSx3q&#10;6kNWdgyQFHbWoy4xDOkHtyF+rz8y6v9bcSzkzF8vK6phbi1UVlaGdevW4W9/+xuWL19uan3Hjh2L&#10;O++809T28jqsXbsWzz//PHr06GFKIxiMedv777+PTp06mS9lTk6OeT0FXxEREbGCgq8FLOnqwIBZ&#10;ZzvrUWerQWpeMQ6n5SE+qxBFpeVn8XpnFv54PcLDw02tLssbFixYYGp3e/fubT47QyWDMP/Old3E&#10;xESzusugO3nyZNx8882mK4SCr4iIiFhJwdcCztLOzLxP/VxySipxJLMYsVkl9X+uapX3OR2GWdbr&#10;sk3ZY489Zro1sMzBbvjw4ab0Ydy4ceZ6cHBD26uvvmpKHxR8RURExGoKvhZwpuDLn19xRQ2OZZcg&#10;OqMYaYUVrfI+p8ONa9u2bUPbtm1NycOTTz5p+vbaLV682PTtffTRR7Fq1Sp89913JuzefffduP76&#10;6xV8RURExHIKvhZwquBbP6pstUjILTXHFyfmljX5Q21tfM+ioiJTr/urX/0Kr7zyCjIyMo7fz1A7&#10;b948dOjQAb/5zW9Mm7O33noLb7/9tqn7VfAVERERqyn4WsCZgm/De/2A5Pwyc4JbXHYJqmpqW3oO&#10;hSUYHhkk9+/fb9qW8RALO35+BtvDhw+b+9nOLDk5GSkpKeaEN/b2tV8j1v/ydfj41gqkCr4iIiLu&#10;T8HXAs4WfCmjsALRGUWmzpelD3WOSL4uRMFXRETE/Sn4WsAZg29uaZUJvTGZxcgurkRtnYLvqSj4&#10;ioiIuD8FXws4Y/AtqqhBQm4ZotOLkJJfDlutgu+pKPiKiIi4PwVfCzhj8K2oqUVKQTki04pwLKsU&#10;NbUtO33N0yj4ioiIuD8FXws4Y/C11QfdjKIKHEwtNKu+FdW1Dunu4CoUfEVERNyfgq8FziT4Nu5w&#10;0Fpzyi2pQlR96OWqb1F5jep8T4HBl63SFHxFRETcl4KvBZobfCsqKkzwzc7ORlVV65+oVlhebTa4&#10;Mfhyg1u1TeUOJ1NdXX28bVpZWZn5eYmIiIh7UfC1QHOCLx/DVd6EhASkpqaak824qsiA1VqjuKIa&#10;CTklOJRagJS8MpRX1bTq+7nq4M+BX372DmYP4crKSpWFiIiIuCEFXws0J/gSQxZXexmueKAD/2md&#10;q8AcDFtWj8LiMiRlFSAiMRtH0nKRX1zaKu/jyoPXnrW9PDiDq/GZmZmtXn8tIiIijqHga4HmBl/i&#10;qi9PIEtMTDQBOC4urtVG7NFjOBAVg4A9hxAcHonIw7Gt+n6uOvhz4Ep8VlaW+flotVdERMQ9Kfha&#10;oCXBl1jfy1IHbnJjCG6tkZWdg51RCXh/STDe/ioIG3fFIDE1o1Xf0xUHfw78eZyLumsRERFxHAVf&#10;C7Q0+Nqfw9pSrjC21qiuH3vic9B9eiA6jPLBTP8YxGUVtep7uuLgz0GrvCIiIu5PwdcCZxJ8z5Xo&#10;9GK88NVutBvqgw++jcCexHxHT0lERETEIRR8LeDMwTcprwxjN0fj+pF+eHr+DngdynD0lEREREQc&#10;QsHXAs4cfHNKqrBqTwo6jPHHPRMDsCQs0dFTEhEREXEIBV8LOHPwLa+2YV9SATqO34p2w3ww2fcI&#10;qmp0OIOIiIh4HgVfCzhz8OUxxZlFFeg2PRhtBnvh0+8PIb2wwtHTEhERETnnFHwt4MzBl0qrbHhp&#10;8R5T5/vK1+HYnaANbiIiIuJ5FHwt4OzBt6K6FmM3H8adE7bh8Xlh+G5vqqOnJCIiInLOKfhawNmD&#10;b5WtDt/sTsaD04PReXIgpm2JdfSURERERM45BV8LOHvwtdX+gF0JeXhi3g7cMNIPH3x7QAc2iIiI&#10;iMdR8LWAswffuh+4wa0SLy/Zg7aDvfDcl7tQVF5tbhcRERHxFAq+FnD24Evs7vDhmghcM8wHvWaF&#10;IjKtENU2tTUTERERz6HgawFXCL7E2t67Jwag69QgfL8/1XR7EBEREfEUCr4WcJXguyo8BY/O3Y5O&#10;E7Ziok8MCsqrHT0lERERkXNGwdcCrhJ8Q48eAY6iAAAgAElEQVTl4tWv95oNbgOWhiO7pMrRUxIR&#10;ERE5ZxR8LeAqwTchtwxD1kWi7RBvU+6QlFemDW4iIiLiMRR8LeAqwbesyoYZW47iysFeuH6kL/Yl&#10;F6CyptbR0xIRERE5JxR8LeAqwZeW7UzCrWO24Nrhvvh+XypyS1XuICIiIp5BwdcCrhR8vSMz8ejc&#10;MFw91AeTfWMQn1Pq6CmJiIiInBMKvhZwpeC7OyEf76zcj7aDvfH6sr2ISCl09JREREREzgkFXwu4&#10;UvA9ll2KKX5HcMUgL3SbFoyQozmOnpKIiIjIOaHgawFXCr75ZdVYtScFl3/qhWuH+2BjRDpqanWC&#10;m4iIiLg/BV8LuFLw5dHFwbE5uGqoNy77dDMWhSYgr0wHWYiIiIj7U/C1gCsFX9qfXIiHZoSYfr6j&#10;N0UjJrPY0VMSERERaXUuGXwZMiMiIjBnzhx8/PHHGDBgAIYOHWpuq64+9eplUVERwsLCMH36dHzw&#10;wQd49dVXMXDgQIwfPx67du1CcXHLQ6CrBd/YrBIMXLHPtDTjBjfV+YqIiIgncMngm5eXh82bN+Ot&#10;t95Cv379cMMNN6BDhw7w9vZGRUXFKZ+blJSEadOm4fXXXzeBmcG3f//+eOqpp/Daa68hODgYZWVl&#10;LZqPqwXftIIKzNx6FDeO8kOvWaGmn6+IiIiIu3PJ4FtYWIjt27djyZIlJuy+/PLLLQq+s2fPxrJl&#10;y7Bz507Ex8dj//79Jgz/4x//wNixYxEXF9ei+bha8C0or4Z3ZAZuHbsFt9WPL4LidHSxiIiIuD2X&#10;DL4nGj16dLOD78nk5+ejS5cuZgU4ICDgtI/nhbKPuro6c/FcJfhW2+pwNLsEd362zXR3GLM5GhU6&#10;ulhERETcnILvf+Tm5qJTp06m3pc1wKdSU1NjLhxXeTl44TIzM81FdIXgy58xV317zdqOq4Z44/1v&#10;D5j+viIiIiLuTMG3XnZ2NlasWIF27dph5syZSEtLO+ljq6qqTH3x+++/b+qCOZ588kk8+uijuPDC&#10;C10i+FJZlQ1vf7Mft4z2x/OLdiPwSLajpyQiIiLSqjw++HKj3IYNG0xwffbZZxEaGnrKzhC8j6UQ&#10;Y8aMMZvr7IMlEpdddpnLBF+WNszYEot7JwWi5+ehWLojydFTEhEREWlVHh182dqMz3njjTfQuXNn&#10;+Pv7m41zp8NSB74Puz9wsNwhKysL3bt3d5ngyzpfntrG0NtpwjaM3XzY0VMSERERaVUeG3xtNhu2&#10;bt2Kvn37mtC7bds2VFZWntH7u1pXB+IJblHpRei7cCfaDfUx/Xzr6tTZQURERNyXRwZf1uky9Pbu&#10;3dsEX5Y6cOW2qQ/fHK4YfPlRSyprTOBtM8gLT32xA1nFlSYQi4iIiLgjlwy+bB/GiaekpJi+vDyB&#10;7brrrsPixYtx5MgRU3bA+zMyMsymtXnz5iEhIcE8t6CgAH5+fujZsyeefvppLFiwwPTtZYkDBwMs&#10;SxlawhWDL3GFd8SGKNw02h/dZ4YgLC4XlWprJiIiIm7KJYMvJ33o0CEMGzbMdFe48847ccEFF5gN&#10;am+//Tbmzp2LgwcPIjo6Gm+++SYef/xxc1gFMRjzMX/4wx/QsWNHc1rb8OHDjw+GZz6vJVw1+NIX&#10;wfG4f2oQOk8OxJKwRBRXtiz0i4iIiLgKlwy+xcXFCAkJMUH3vvvu+8lgGOb9PJVt3LhxZkWYQZkO&#10;Hz5sevV269btpM/lscUt4crBlxvcnlmw05zgNnRdJPJKT97RQkRERMSVuWTwdTauHHz3JRfg3ZUH&#10;0H64L56evwMZRWe2wU9ERETE2Sn4WsCVg29mfdAds/kwrhjkhTvGbUVcdinqznCTn4iIiIgzU/C1&#10;gCsH36qaWswLisM1w3xw/QhfBMfmoLTS5uhpiYiIiFhOwdcCrhx8aXV4Cv45KdCEX25wyyhq+bHP&#10;IiIiIs5OwdcCrh58t8Vk47kvd+GqId4Yvj4KsZkljp6SiIiIiOUUfC3g6sH3QEohBn1/CFcO9sJz&#10;C3chPDHf0VMSERERsZyCrwVcPfim5JdjbuAxXP6pF+6csA0BMdmOnpKIiIiI5RR8LeDqwbe0yoYN&#10;EWm4fJCXKXdYszcVFdU6wU1ERETci4KvBVw9+NbW/WCOK+4wdotpazZr2zGkF2qDm4iIiLgXBV8L&#10;uHrwpci0IjwxLwxXD/U29b4RKYWOnpKIiIiIpRR8LeAOwTc+p8wE3utG+OKFr3bDPzrL0VMSERER&#10;sZSCrwXcIfhmFVfiq+0JuGW0P+6fGoQVu5IdPSURERERSyn4WsAdgm9JpQ2hR3PMscU8wW3G1lhT&#10;+ysiIiLiLhR8LeAOwbemtg5JeWXoMiUIVw72xtD1kcgtrXL0tEREREQso+BrAXcIvlRcWYM+C3aa&#10;o4vfXL4PB1O1wU1ERETch4KvBdwl+JZX12Lw2kOm3KHP/J3YfDDD0VMSERERsYyCrwXcJfhW1tTi&#10;y9B4s7ntgWnBmBcU5+gpiYiIiFhGwdcC7hJ8WecbGJONR+dsR4cxW8zqr4iIiIi7UPC1gLsE37r6&#10;z8ENbuzjy6OL+y/eg/JqW5NfChERERFXo+BrAXcJvvzRV9pq8d6qAyb4PjonDAk5pWYlWERERMTV&#10;KfhawF2Cr90E7xjcPm4ruk0Phm9Uptn0JiIiIuLqFHwt4G7Bd+mOJPT4PBR3TwzArIBjKCyvcfSU&#10;RERERM6agq8F3C34bj2chZcW7zHHF7+7cj9ySnSQhYiIiLg+BV8LuFvwPZxRjI+/O4h2Q33QY2YI&#10;UgvKoe1tIiIi4uoUfC3gbsE3v6wak3yPoM1gL9w82h+RaUXa4CYiIiIuT8HXAu4WfPl5vtqegOtG&#10;+OLa4b7wPpSBgvJqR09LRERE5Kwo+FrA3YIvbYhIx8MzQnD1UB/MDjiG5HzX/0wiIiLi2RR8LeCO&#10;wXf7sVy8+nU42g7xxgffHkBUepGjpyQiIiJyVhR8LeCOwZcb3MZsjsYVg7zwyOzt2Bmf5+gpiYiI&#10;iJwVBV8LuGPwzSquxJKwRFz26WbcMsYfPlGZqK1TbwcRERFxXQq+FnDH4Fttq4N/dJZZ8b30k81Y&#10;visJJZU6yEJERERcl4KvBdwx+PJrEJ6Yj39ODDBtzdjeLD6nzNHTEhERETljCr4WcMfgS6zzfWnx&#10;blwzzAfvrTqAXQmq8xURERHXpeBrAXcNvmxhNt7rMG4Y6YenvtiBTQfTHT0lERERkTOm4GsBdw2+&#10;uaVV+G5vKm4dswV3fxaARaEJOrpYREREXJaCrwXcNfiWV9fiQEoh7pywzfTz/cwnRkcXi4iIiMtS&#10;8LWAuwbfuvrPxVXfbtOCzQa3j9YcRGpBhaOnJSIiInJGFHwt4K7Bl0qrbBiwNNzU+b68JFwHWYiI&#10;iIjLUvC1gDsH34qaWrPB7a7PtuHROWFYHZ7i6CmJiIiInBEFXwu4c/DlQRar9qTg4RkhuHdSIKb4&#10;xTp6SiIiIiJnRMHXAu4cfG11P5iDLNjO7PqRfqafb1NfEhERERFnp+BrAXcOvvw+5JVWmfreyz/d&#10;jD4LdqK4ssZsfBMRERFxJQq+FnDn4Eu22jp8+v0hXDfCFz1nhSIitRBVNrU1ExEREdei4GsBdw++&#10;NHPrUfxzUgC6TAnCmr2pptuDiIiIiCtR8LWAJwTfNXtT8Pi8MHQcvxXjvWOQX1bt6CmJiIiItIiC&#10;rwU8IfiGxeXijeX7TD/f/ov3IKu40tFTEhEREWkRBV8LeELwTcwrw/ANkbhysBfumRiA5LxyaH+b&#10;iIiIuBIFXwt4QvAtr7Jh1rajaDvEGzeO9MPuhHxUVNc6eloiIiIizabgawFPCL78jN/sTsYd47fi&#10;mmE+5gS3nJIqR09LREREpNkUfC3gCcGXfKMyzQa3q4d64zPvGMTllDp6SiIiIiLNpuBrAU8JvnsS&#10;883JbVcO9sarS8NxILnQ0VMSERERaTYFXwt4SvCNzynDNP9YXDHIC/dPDULw0RxHT0lERESk2RR8&#10;LeApwbewvMYcXnHZJ5tNne/6iDTU1OoENxEREXENCr4W8JTgy5AbHJuD60f64fJBXlgQEo/cUm1w&#10;ExEREdfgksG3uroaWVlZCA8Px9atW7Fp0yYEBgaa22prT99iq66uDvn5+di3bx98fX2xefNmbNu2&#10;DXFxcWcUWj0l+FJESiEenhli2pqN3BiFwxnFjp6SiIiISLO4ZPBlaPX29sbzzz+P22+/HX/5y1/Q&#10;oUMHc1tFRcUpn8sPWFZWZsLuc889h/bt26NNmza44447MHr0aERHR8Nms7VoPp4UfI9ll+KdlfvR&#10;frgvXv16r1kBFhEREXEFLhl8c3JysGHDBgwfPhyzZ8/GY4891uzgy/sjIiJw8803m+fNmzfPrBiP&#10;GDECl156KSZMmID4+PgWzceTgm96YQVmBxzDTaP80fPzUFPzKyIiIuIKXDL4stQhOzsbx44dQ2pq&#10;Kj755JNmB9+kpCRMmjQJN954IxYtWoT09HQUFBQgMjLSBOG+ffti/fr1LZqPJwVfbnDzi8rEbWO3&#10;4JbR/pgbeKzJL42IiIiIs3HJ4Hsilig0N/geOHAAffr0Qe/evbFz587jt7P8YfLkybj//vsxY8aM&#10;U74G64gZvquqqsyorKxEbm4uevTo4fbBt8pWh9isEtwzMcDU+Y7eFI3iyhpHT0tERETktDwu+IaF&#10;heGuu+7Cu+++i6ioqOO3M8BypZf3sYSCG+CawvrfmJgYUx6xYsUKM5YvX44vv/wSt9xyi9sHX34/&#10;Csqr8cjs7biqPvi+u+oAjtYHYRERERFn53HBNzg4GNdffz2GDBmC2NjY47dzBTcgIACdOnXCxx9/&#10;bP7eFL7+woUL0blzZ1x88cXHx0UXXYRf//rXbh98qbzaZk5w6zDGH/0W7ca2mGxHT0lERETktBR8&#10;/6O5wZcXqKioyNQWcxMcB9ugHTp0CF27dvWI4FtZU4vPtx1F58mB6D4zBIvDEh09JREREZHT8rjg&#10;u2PHDtx999145513zIY2O5Y6rFu3zpQ6sMPDyUodiPexzpdlDxw1NTUoLCxEz549PSL48iALr0Pp&#10;6DUrFB3HbzN1viIiIiLOzuOCL1uZPfPMM+jVq5cJwXbc3MZuD9zcNnPmzBa9vyd1daDauh8Qk1GM&#10;Z7/cZY4ufm3ZXhOG1dxBREREnJlLBl9OkqusxcXFpuyAZQs33XQT1qxZg8zMTBNieT/DKFd19+7d&#10;a1ZkKTk5GVOnTjXtzFirm5KSgry8PBOIH3nkEfTr1w8bN25s8Xw8KfjyO8JODgNX7MOVg73xxLww&#10;ZBRVwFan5CsiIiLOyyWDL0MtjyfmccVc5WVYvfLKK83KL8sVdu/ebe4/cuSICaI8oY3HGxNbjx08&#10;eNCc1PbEE0+YAzDWrl1rOjnwBDe2NEtMTGzRfDwt+NqN2hiNm0f54+EZIQg9loOKmtMfFy0iIiLi&#10;KC4ZfHngBNuJMez+4Q9/wK9+9Sucd955+O1vf2v+zgDKVVtuOOOxxg888ABCQ0PNc/kBWQ7h7+9v&#10;AvFVV11lujKwVIKntnHDG+t3W8JTg++CkHg8MC0Y904KxFfbE1BUoX6+IiIi4rxcMvjaV3zZhcHX&#10;1/cnY8+ePeZ+fiCGX672MizbcXMaSx94X1BQkFk53r59uznVjSvCLeWpwXfzoQw8u3AXbh27BYPW&#10;HkJuaZWjpyQiIiJyUi4ZfJ2NpwbfAymFpp/vtcN9TZ1veuGpNxaKiIiIOJKCrwU8NfhmFldinNdh&#10;s8Gt4/itOJJZrA1uIiIi4rQUfC3gqcHXVleHBcHxaDfUB+2H+yLwSDZKKm2OnpaIiIhIkxR8LeCp&#10;wZe+35eK+6YEot0wH3wVmqByBxEREXFaCr4W8OTgy1Xe5xftxlVDvDFkXSRiMkscPSURERGRJin4&#10;WsCTg+/B1EITeNsM9sIzC3ZiT2K+o6ckIiIi0iQFXwt4cvBNLajAF8FxuPxTL9w5YRt8ozJhq9UG&#10;NxEREXE+Cr4W8OTgW1Ztg9ehDFPqcMUgL7PZLadE/XxFRETE+Sj4WsCTgy+/LhEphfjXrFATfvt9&#10;uRt+UZmOnpaIiIjITyj4WsCTgy9ll1Rh2c4kdBizBTeO9MN4r8Na9RURERGno+BrAU8PvtW2OsTn&#10;lKHfl7tw/QhfPD1/BzZGpDt6WiIiIiI/ouBrAU8PvlRVH34XhyWi2/Rg3DpmCz5cHYH8smrU6iQ3&#10;ERERcRIKvhZQ8AXq6q9BRlElBn6z35zk9sC0YFPrW1alk9xERETEOSj4WkDBtwHD74pdSeg9ezuu&#10;G+GLfot2mZPcmvhOiYiIiJxzCr4WUPD9/5LyyjB6UzSuGeZjNrut3Z+K3FJtdBMRERHHU/C1gILv&#10;/8eNbpsOpuOxuWG4crA3XlkajvDEfLMaLCIiIuJICr4WUPD9MXZ4mLn1qKn1vXGUHxZvTzQtz0RE&#10;REQcScHXAgq+P2ar+wF7EvLNBre2g73x6tJwBMZka9VXREREHErB1wIKvj+VWVSJhSHxuGW0v9no&#10;NtEnRh0eRERExKEUfC2g4PtTDYdalOLJeTvQfrgvnv1yF3x1lLGIiIg4kIKvBRR8m1ZZU4v5wXHo&#10;OjUIt43dgkHfH0JRRY1KHkRERMQhFHwtoODbtLq6H3AsuwRvrthnyh26zwxBQEw2yqtrHT01ERER&#10;8UAKvhZQ8D05Xpuvtifg4RkhuGmUP96qD8GpBRVa9RUREZFzTsHXAgq+p5aQW4Zh6yNx2aebcf1I&#10;P2yJzjIlDyIiIiLnkoKvBRR8T63KVoe1+9PQ8/NQc6jFm8v3ISKl0NHTEhEREQ+j4GsBBd/TO5Zd&#10;isl+R0zw5Ua3ZTuTdJSxiIiInFMKvhZQ8D09dngIOZqDB6YFmUMtWOu7/Vhuk184ERERkdag4GsB&#10;Bd/mSSuowPQtseZQC6768s+llar1FRERkXNDwdcCCr7NU1Nbh6Tccjw0IwRth3jjxcW7ERyb4+hp&#10;iYiIiIdQ8LWAgm/z8LvFY4s/33oUnScH4vZxWzB0fSSqbLVQxYOIiIi0NgVfCyj4Nl9t3Q84nFGM&#10;V78ON4da9J693az6VuhQCxEREWllCr4WUPBtGVtdnTnKuNv0YHQYswUfro4w9b861EJERERak4Kv&#10;BRR8Wy4qvRiffn8IVw/1Npvdgo5ko6TS5uhpiYiIiBtT8LWAgm/LseRhdXiKqfVle7MPvo1AZFqR&#10;o6clIiIibkzB1wIKvmcmJrME47wOm6OMbx27Bd/WB2EdZSwiIiKtRcHXAgq+Z4YdHrYezkbXKUG4&#10;aog33lt1ALsS8hw9LREREXFTCr4WUPA9cyn55ZjgHYObRvnhnokBmBN4DMVa9RUREZFWoOBrAQXf&#10;M8ejjNne7OEZwabWd8DScOzWqq+IiIi0AgVfCyj4np2K+vA70SfGrPh2HL8VIzdGNflFFBERETkb&#10;Cr4WUPA9O+zwEJ1ehBe/2o12Q33w2Nww7EnIN6vBIiIiIlZR8LWAgu/Z4VeOIXd2wDF0nRpkOjwM&#10;XnsIWcWVOspYRERELKPgawEFX2vsSy7AB6sjcO0wH9z92TZzlLEOtRARERGrKPhaQMHXGlW2OqzY&#10;lWRCb9sh3hi2PtJsfNOqr4iIiFhBwdcCCr7W4eltIzZEmUMtbh7tjw0H0uoDsWp9RURE5Owp+FpA&#10;wdc6PNTCPzrLdHfgoRaffHcQe5MKHD0tERERcQOtGnxjY2Oxf/9+JCUlHb9t165dmDVrFoYOHYq5&#10;c+ciNTUV1dXVZ/oWTkHB1zr8/iXmlpmWZjeM9EPnyYFYEByP8mqt+oqIiMjZadXgu2jRIsyZMwd7&#10;9+5FXV0d8vLyMGzYMDz00EPo0qULunfvjsWLFyM9Pf2sPoSjKfhai6u+uxPy0X1mCK4Z5oM3lu/F&#10;Pq36ioiIyFlq1eD7yiuv4P3330d0dDSqqqoQGBho3uill14yq739+/c3f9+xY8dZfQhHU/C1XkW1&#10;DSM2RKLT+K24d1IAJvsdMZvftNFNREREzlSrBt8nnngCH374IbKzs82Ljx8/HgMGDMDq1atRVFRk&#10;gvA111wDHx+fs/oQjqbgaz0eanEorQh9F+4yG90embMdR7NLUF1b5+ipiYiIiItq1eDbt29fs+Kb&#10;mJiI/Px8E4QHDRpk6nzLysqwc+dOtGnTBps3bz6rD+FoCr7W49eQdb3T/GNx76RA3D5uK0ZtikJu&#10;aZWjpyYiIiIuqlWDL1+4T58+GD16NL744guzussSB9b0Mggz8N54443w8/M7qw/haAq+rYdHF7+z&#10;cr85ypinuoXF5aK0SodaiIiISMu1avDdtGkT3n77bRMIufrL/wYFBZkuDikpKSYEP/nkk2YF2JUp&#10;+LaeksoaLAlLxN0TA8yhFmM3H8bRrBJHT0tERERcUKsG34qKCmzduhUjRozAxx9/jC1btpiVXmKL&#10;MwbfBQsW/KjdmStS8G1d+5ML8PGag2gzyAv31AfgTRHpqFB7MxEREWmhVj/Agm3MamtrzeCf7fhG&#10;9tuaelNXouDbusqrbfCPykT74b644lMvDF8fhaj0IkdPS0RERFxMqwbfI0eOIDw8HAkJCcdvCwsL&#10;w9ixY/Hqq6/is88+M/W+Nptr12wq+Lauuvrreyy7FJ9+fwjXj/DDfZMD8dX2RNSow4OIiIi0QKsG&#10;Xx5eMWPGDBw4cMCs7GZmZpr2Zr169TIdHvjfzz///IxKHVgnzNpgPp9lFJ988glmzpyJw4cPnzZ4&#10;8rkM4LNnzzYfnmGV5RjffPMNkpOTf7Qy3RwKvq2vpNJmNrY9MC3IrPxyw1tESqGjpyUiIiIupFWD&#10;78svv4wPPvjAhFEeYOHv74/evXvjtddew8KFC83GN74xQ2hLJ33o0CEMHDjQBOjHH38cjz32mAme&#10;PAqZ951sFZnPPXjwIN58803TcYKDG++efvppPPLII+YkuZYGcQXf1sfvJTe6DV57CHeM22o6PHy+&#10;7SiqdaiFiIiINFOrBt+nnnrKrPBypZcvPmrUKFPisHbtWhQXF5sDLNq1a9fiAywYTFkmcfXVV5vX&#10;5MlvISEh5oNceumlmD9/PnJycpp8LrtJTJs2DVdccYVps7Zv3z7ExcWZlmp33323CdHr169v0XwU&#10;fM8NW90P2H4sF30X7DTtzZ6evwPxOaUqeRAREZFmadXg+8wzz5gVX5YPsJsDV1S5Isu6X3Z84H8v&#10;u+wy0/asJbhCzJDKU+AiIiLMpDmysrLQoUMHE64ZhJvC45Nff/11dOvWzTzG/lwGV4bonj17muDc&#10;Egq+5w5PdBvndRi3jd2CTuO3YZLvEeSXVTt6WiIiIuICWjX4Dh482JQgfPTRR5g+fbpZjeVBFjzC&#10;mEF448aNuOmmm0wJRHOx/tbb2xsXXXSRqR9mqLYrLCw05RUsW+CxyE2xr/jyMA0GXM6lsrLSlGMw&#10;9Pbv3/+0K9A1NTUmuPP0OQ6GXobu7t27K/i2Mn49w+Ly8MbyfbhqiDe6TA407c4qa9TeTERERE6t&#10;VYMvD6vgprMePXqYANyvXz9TlsDNZez0wHIFlkPs3r272a/JwPntt9/i/PPPx8qVK39U0sAPwBVl&#10;rrwuWrSoyeczqHKzHWt8GZBffPFFs0LMOl/WH69YscJ0mjgZzp1Bne/DkM3BsPz888/jH//4h4Lv&#10;OVBQXo0vQxNw52fbTMnDZN8jpuRBRERE5FRaNfjyBVnHO2XKFIwfP94cZmE/wILhctWqVaaTQmpq&#10;aotec9myZSb4shbX/nrElddx48aZlVeuLDeFm+yOHTuG999/3zyOgyUY999/v/nz8uXLkZGRcdL3&#10;5/N9fX3NRWPYtQ+WdVx88cUKvufInsR8vLvqAK4Y5IWHpgfD+1AGynWohYiIiJxCqx9gQSwNKCgo&#10;MOUA3OiWm5trVl7P5OAKPo9hmcH3u+++Q15e3vH77HW6XGHmiXBNYahlR4k77rjD9BPevn276QLB&#10;sgvW/XLll38+3efhhWtc6sDPpVKHc6ewvBrrD6ThxlF+uPxTL4zdHI1YHWUsIiIip9DqwZcvyNVd&#10;liewtIFhk7W13KDGk9tais9hMGXw/fLLL3+0OstOEe+9957pzMCV26aw92+XLl1MKzUGXvsHZp3v&#10;999/jzvvvNP09G1JKNfmNsfgoRYDV+wzfX3vnxqEZTsTXf4UQBEREWk9rRp8ubLL1VWupN5www3o&#10;3LmzCZ1cbeV46aWXEBUVZep2m4sTDA4Oxi233GLKFdilofH73XfffeZ1WVbRFAZuhtt33nkHkZGR&#10;x29nCQNLJ3jf8OHDW3SIhYKvY/BQC7Y3u2diANoN88G/V0fgSGaxo6clIiIiTqpVgy87K7zwwgtm&#10;BXbWrFmmpnfNmjX46quvzKY3huBhw4YhNja2Ra/Lo5AZMDt27GhqedmRgSF23rx5aNu2LSZPnozE&#10;xERTO7xkyRKzkmtfGeYq73PPPWfaoXHFmPW+XJHeu3evOViDwXnu3Lla8XUBbG2WV1aNj9ZEmPZm&#10;3aYHY15gXP0vLVr1FRERkZ9q1eD77rvvms4JS5cuNW9kf3F2RuDpaTxquFOnTmYDXEsUFRUhICDA&#10;HHnMjWX8AHwtBmyexMYVYa7g8nAKnuz21ltvmfcj1hmzRvihhx4yK8Nc3eXGOwZxrkzztdh5oiUU&#10;fB2Hh1psPZyFJ7/YgetH+OKFRbsRl12Kah1qISIiIido9ZPbWEsbHx//k/sYXlmOcPnll2Pz5s0t&#10;fm3W5LLWl6u09hIK/pmlDKz1Ja4C87YhQ4aYVWGyh1TWALONWdeuXXHPPfeYED1y5EhzIAZDc0so&#10;+DoOv67s5jBqUzQ6jNmCuz7bhrmBx8yhFlr3FRERkcZa/eQ29su1h87G2OWBJ7ZdeeWV5kCKM2U/&#10;ec0+TnZ/c557phujFHwdL+BINl5eEo62g71x76QAxGYVm9VgEREREbtWDb7s4MDT0HhscUxMjGkD&#10;xjfgaWms9WXbMR4a0ZIDLJyRgq/jFUEpx7sAACAASURBVJbXmPreW0b749rhvvh821Ek5pU5eloi&#10;IiLiRFo1+IaHh5sygwceeMDU37LsgCvAPMGNgZiDbc5Yd+vKFHwdr67+Z8CjjN9cvs8catHz8xD4&#10;RWWiQkcZi4iIyH+0avBlrSw3io0ZM8ZscmMwtB9fzA1nixcvNi3IzqSfrzNR8HUOOSVV+DY8BbeM&#10;8Ue7od4YsvYQ9icXmFAsIiIiYmnw5aaylJSUn4yjR48iJCTEtDNbsWIFvLy8sH///uP3t6SPrzNS&#10;8HUeR7NKzKrv9SP90GnCNkzyPYLMItf+fomIiIg1LA2+vr6+5lCJlo7GB0m4IgVf51FVU4vYzBI8&#10;PCMEVw72xkMzgvFl6E+7ioiIiIjnsTT4cjW3e/fuLR47d+609EOdawq+zoPfX7Y3W7c/Db1mhaLd&#10;UB88MS8MgUdyzO0iIiLiuSwNvixpYE/elg5tbhMr8TucXVKFmVuP4v6pQbhhpB/6L96DiJRCVCj8&#10;ioiIeKxW3dzmKRR8nVNkWhFGbowyB1tcM8wH470OIyaj2Bx1LCIiIp5HwdcCDgm+P9QBtkqgztaw&#10;xCk/wZ9L6NFcvPr1Xlw1xBu3jd2CL0MTkFFU6eipiYiIiAMo+FrAIcG3ugzIOQKU5QK11a3/fi6q&#10;ylaLkKM55ijjNoO90GNmCFbuTkadVn1FREQ8joKvBc558C3NAg5+Cyy8H/j+FSB1D1Cn2tWm8GfD&#10;/r5r96fhzvrwy5KHl5fswbYY164rFxERkZZT8LXAOQ++JZnAnkXA+IuByW0B74/rw294676nC7PV&#10;/oCs4kpM8D6MeyYG4NYxW/DeqgOIyy5FdW2do6cnIiIi54iCrwXOefCtKgHig4AVfYBxFwIzbwa2&#10;jmoofZAmcUMbN7v9e3WE2ezWacJWTPY7gtSCCthU9iAiIuIRFHwt4JAa38ri+vAbCHx5f334/Tsw&#10;pyMQPLn+J5pXPyGVPZyMb1SmKXVgycOtY/zx/b5U0/pM0VdERMT9KfhawGHtzLipLXo9sKAzMOL/&#10;gFm3Avu/BqqKz837u6Ca2jqs2ZuKLlOCcPmnXug2LQhbDmea20VERMS9KfhawGHBlz+syiJg1/z6&#10;8NsFGHMBMPu2+jC8oWHlV36ClyytsAKLwxJx3QhftBvmg4Hf7DOdH0RERMS9KfhawOEHWBQkAqEz&#10;GsodRv8ZWNwTOLwRqCg8t/NwEVzdjc0qwZjNh3HTKD/cPm4Lhm+IQkymVspFRETcmYKvBRwefCkr&#10;Gtg2FpjSDhjzV2D1i0Csb33K0ylyTeHRxVHpxRiwNLw+/Pqbo415xHFBebVOdhMREXFTCr4WcIrg&#10;y5Pcsg8D6wcCk65saHW29rWGNmc83U3bt36Cbc68DmWgz/ydZrPbg9OD4R2ZgeKKGh2GJyIi4oYU&#10;fC3gFMGXGHCL0oHlTwET/gF8dinw3YCG0910wEWTeILb/KA4PDAtCFcN9cb99f89lFqEaps2u4mI&#10;iLgbBV8LOE3w5aouOz2k7QdW9q0Pv5cA064FNr7bEIh/UJhrSlpBBaZvicUtY/zNZre3v9mHA8kF&#10;WvUVERFxMwq+FnCe4GtmA9RUADGbgW+eaTjgYlp7IGgikBcHpbmf4gEWB5ILMWx9JK4c7I3bxm7B&#10;FL8jiM0scfTURERExEIKvhZwruD7H+zoELEKWNwDGPUnYM4dDW3PCpMdPTOnVFZlw/ZjuXh24S5T&#10;79t9Zgi+DE1AbmmVo6cmIiIiFlHwtYBTBl8qzQL2Lwdm3tIQfhc9COxbWh+KCxw9M6dUWF5tNrc9&#10;NCMEVw/1xjMLdpq/s95XC+UiIiKuT8HXAk4bfInhd+8SYHJbYOT/AUt6NRxwoXrfJjHkTt9yFJ0n&#10;B5rw23fhTiTllelkNxERETeg4GsBpw6+7PRQkgkEjANm3tRQ8/v1o0BSGGCrdPTsnA6//xlFFabe&#10;9/axW9BhjD/e/mY/kvPLUadlXxEREZem4GsBpw6+xFZmObGA9yfAjBuAiZcDK58FUvcC1WWOnp3T&#10;YcDdlZCHD749gPbDfc1mtzmBx8zKr4iIiLguBV8LOH3wtUva0dDajGUP4y4CvD4E0vZq5bcJ5dW1&#10;pr732YU7ccUgL7PZbXV4CnJLtNlNRETEVSn4WsBlgm9dHRAXAKx+oT74/h0YfwmwbUzDiW864OIn&#10;cupD7pq9Keg0YSvaDPbCK0vD4R+dhcoaXSsRERFXpOBrAZcJvlRbAyRuB+b/ExhzQcPqL+t/y9Xp&#10;oSnphRWYsSUWHcZsMeH3vVUHcDRL/X1FRERckYKvBVwq+PIHXFkExAcB8+5p2Ow2p2PDARe2Kh1w&#10;cQJ2c0grKMc7K/fj1vrw23H8VgxZdwgllTXa7CYiIuJiFHwt4FLBl9jKjOH3wApgYVdg/MXA/M7A&#10;noUNB19Aga4xW+0P2BGfh5eXhuOGkX7oOjUIXwTHIb+s2tFTExERkRZQ8LWAywVf4g+6PA8I+xz4&#10;4p/14feihhActR4oy3X07JxOla3ObG576osduHa4Lx6eGQLfyEyFXxERERei4GsBlwy+djzCOGgS&#10;MP06YPSfgGWPA7F+9UlPdawn4ma3hSHxuGdiANoM8sLry/aaY44rtNlNRETEJSj4WsClgy/lxjZs&#10;cBt1PjDi/4DvBgAJITrdrQnHsksx1S/WtDi77NPNGL05GjGZJSoOERERcQEKvhZw+eBbWw1kHgK8&#10;/g1MuKRhrB8IpO939MycDo80PphaiDeW7zWHW3CzG4OwSh5EREScn4KvBVw++BJPcEvbB6x5EZh0&#10;JTDtOmBzfRDOT2hogSbHlVTasD0uF4/PC8P1I/3Qa1YoFoclmA4QWvkVERFxXgq+FnCL4Etc+T3q&#10;B6x8puFY4xk3NpRAFCQp/DbC/0dY17t0RyJ61odednros2AngmNzzIlvIiIi4pwUfC3gNsGXWNcb&#10;sQpY2rvhWGMecLFnEVCYotPdGuH/JwXl1Zjke8RsdrtxlB9e/Toc0enFOtlNRETESSn4WsCtgi/Z&#10;qht6/M7tBIz6IzD1mvq/fwNUFDl6Zk7naHYpRmyIwpWDvdB2sDem+sciLqdU54CIiIg4IQVfC7hd&#10;8OWXoCQL2LcMmNKu4Whj9vjd93XD6W5yHDe7hR7NwZsr9pkuD7eP3YLFYYnILql09NRERETkBAq+&#10;FnC74Et1NqAgEdgxB5jWHpjwD2D5E0Dk92pzdgKWPHhHZphDLdoN9cET88LMYRcqeRAREXEuCr4W&#10;cMvgS9zQVpgK+A1p2Og2qQ2w6lkgMRSoqXD07JxKVnElFm1PwL2TAs1mt9e+3ms2u6nkQURExHko&#10;+FrAbYMv/VAL5B4FNr4DTL4KmHgF8F1/ICNC4beR2vrvAFd+B689hE4TtuK2sVvwwbcRSMkvN23O&#10;RERExPEUfC3g1sHXjj1+178JjPpTQ82v7yAgO1plD43U1X8PEvPK8NaKfbh6qPd/Drc4Yo461sqv&#10;iIiI4yn4WsAjgq+tEogLANa8DIz8P+CzSxt6/ObEOnpmToWru1sPZ2HA0nC0GeSF28dtwbr9qcgt&#10;1aZAERERR1PwtYBHBF+qKACOeANLegFj/wrMvg0IngwUpTp6Zk6Fxxev2pNsTnS7/FMvPPlFGL7f&#10;l4rsEoVfERERR1LwtYDHBF8qywUOrQEWdgHGXwwsuA/YNa8+FBeq7KGRhNwyzA2MM7W+1wzzwXNf&#10;7sKcgGMIO5aLwvJq1Nap9kFERORcU/C1gEcFX9R/QarrP1/YLOCLfwLjLgTmdwYOb2xYEVb4NVjv&#10;eyy7FB9/dxD3TQlEu/rwyxD86tJwrN2XiuiMYhRV1CgAi4iInEMKvhbwrOBLPzQcZBEwHph5EzDm&#10;r8Cs24GkMKCqROH3Pxhq88qqMS8wDj0/DzU9fq8Y5GVOeXtt2V74RWeZ2l9brcKviIjIuaDgawHP&#10;C75oON2tMLkh/E5u29DpYdGDQPjihtuFvx6Y8MvShoOpRZgTeAz/mhWKyz7ZjGuH++KeiQF4d+V+&#10;+ERmoKqmTp0fREREWpmCrwU8MvhSra2hn6//8IZ6X455dwHr3gD2LQUKkoC6GkfP0ilU2eqQnF+O&#10;LYezMMk3Bt1nhuC6Eb7oMMYfj88Lw7D1kaYbRK5an4mIiLQaBV8LeGzwJR5ikX4A8BkELOoGfHZZ&#10;Q6uzhV0B38FA5HdA7jEddvEfDMDc+MauD6z/5THH1w33xY2j/NB/yR6zKhwWl6v2ZyIiIq3AZYNv&#10;XV0dMjMzceDAAYSGhprBP+fn58Nms532+XxMWlra8ecHBQVh586dSE5ObnFw9ejgS3X117s0Bziw&#10;AvjuZWD2HQ3hd9T5DRvfWA4Rt62hBIK1wVrSNN+Z2MwSLApNwAtf7cbdEwNw9RBvswHu9WV7sTo8&#10;BUfq7y/WBjgRERHLuGTw5SSLioowf/58dOvWDRdffDEuueQS3H///Vi/fj1ycnKa/CB2tbW1yMrK&#10;wowZM8zz+dw///nPuPbaazF58mTExrbsUAaPD76NleUBkd8DK/sCY/8OjP4TMPKPwJz6MLxtTMPx&#10;x9Wl9WG5Fg1VsJ6NoZYlEF8ExePB6cFoP9zXbIC7YaQfXl6yBwFHss3JbzwYQ78viIiInB2XDL7Z&#10;2dlYuXIlrrvuOrz++utYunQpFi1ahL59++Lmm2824fdk4ZMfMDc3Fy+//DJ69+6NIUOGYMOGDQgI&#10;CMB3332H4OBgsxLcEgq+jTDQsrNDXjwQvRFY1Q+YdGV9AP4zMPHy+gDcEdgyEkjbD9RUOnq2Dsf/&#10;3RhquQEuOr0Ys7YdNRvg2gz2wrXDfNBpwja8/+0B+EVlorRS9dIiIiJnwyWDb0REBJ599ln06NED&#10;69atMyUP6enp8PPzQ/v27U2YjYyMbPK5DL0MuJ06dcK0adPM41geweDK+/jnysqWBTIF3yaw/IF9&#10;fVP3AuFfAWv6A9PaN5Q/zLgBWPY4EPgZkLhd5Q//wQCclFcG/+gsfObTsAHu6qE+uHXMFjw+Nwwj&#10;N0Rh6+Hs+pBcY/oEi4iISMu4XPDlBLdu3Yp27dph+PDhOHr06PH7GFq5ituvXz9s3ry5yefHxMTg&#10;3XffRZcuXTB9+nR88803mDdvnlk1DgkJQV5e3inLJIilEjU1NaiurjaDQZnPYxBX8G1CeR6QENJw&#10;vDFLIBiAefDFzJsbAvHOeUDyrvrH5SsA16uoqUVcTilW7UnBR2sO4sEZwbh+pJ8JwP0X7zEnwnED&#10;XI46QIiIiLSIywVfBs61a9fi/PPPN2GVtbp2/AAfffQRHn30UXNfU3bv3o377rsPDzzwgCmNePLJ&#10;J/Hggw+iV69eGDBgAHx8fEyAPhmG3vj4eAQG/j/2zgM6quvq/v+s70u+rCQrLokTt7h3G/de4u44&#10;tuNu3HvvJcZ0RO9geu+9dxUkhKgChIQKEhJIQl2g3hsS7P/b92oAY9HsQZqR9m+tt7Cl0cybO2/u&#10;2/fcfc4JwfLly82xbNkyzJs3D7fffruE77GoKgFSN9lqD5P+DQy6Cuh5NtD/EmDRJ0D0XGBvnI0U&#10;y/97sPvbuHXJRvCy7u8VHf1wU7dAfDYzAnMdYZyQXYLSqlpFgIUQQogTwOuEL09y+vTpRvjSy3u4&#10;SKXdoFevXnjiiScwZsyYBv+eHt7LLrsMf/rTn/DUU09hwoQJ2LhxoxHKtEnQQhEYGHjU1+eAjRw5&#10;ErfddhtOO+20g8ef//xn/Pa3v5XwPRH27wcytjoCuCMw7Gbb/KLr6dYDPO9tYMdyRyQXO6uMGnWB&#10;g93lSHIE8Jg1SXh44JqDCXA3dw/ER9O2Ys3OXOSX1SgBTgghhDgOLVb4nnfeecbmUFRUZKwKTJjr&#10;37+/iQbT+3s0WEaNVSMSEhKM15gHS6JRPN9///0SvidKbZUtgUaLA6s90PbA6C8tEENuAGa9BsQt&#10;dR6T09Rn6hFQ1BZW1JgSaMOCE+v9v364mglwvYPx9ZxtpgEGHyOEEEKIhvE64UtP7cKFC43wnTZt&#10;2s+sDm3btsWzzz6LKVOmNPj3FKi0JPCgXcH1hqurq41l4Z577kHnzp2NpeFoUPyyDjBtFy6vb2Fh&#10;oYkgS/ieDM7Y73PGKj8RSPADVnYGxj3giN9zbB3gcQ8Cy74GoucBxelNfbJNDq/U2roDSM2vMCK3&#10;j1+8qQBxcbsVpgPc86M2otuyWNMdrrxa9gchhBDiSLxO+FJ0BgUF4fLLL0f37t2RlJR08HcUny++&#10;+KKxK1DENgQjtK1bt8Ydd9xhSpi5oPBlhYh7770XPj4+5nVOFFV1cAN1+6y/d9t0K3bH1gvg/pcC&#10;k5+0JdBogXA1wWjhsAPcrr2l9QlwUQdrAN/ea1V9AtyhDnASwEIIIYTF64Qv2bZtmxG4TGJzJaOx&#10;FBmjua1atcIPP/xg7AcUo3FxcabyQ3l5uflbdmajpeHqq6/G+PHjTRk0vnH+nFUiHn/8cYwaNeqk&#10;zkfC143Q11uwG9g6wVaAGH4b0OcfQO/zbUvkDUOAlHVASaYEsEONI4DT8ssxdm2SEbzsAHdN5wAj&#10;gj9nAtzWNMRn5qO0KM8uGnITgOIM20RECCGEaGF4pfBl3V5aGS655BJ8+eWXJlI7f/58U8aM/t25&#10;c+caocvoLn9GMRobG2v+ln7emJgY0+iCpc/oBWYZs8mTJ+P666/Hp59+aloYnwwSvqcAXojljlgL&#10;nwxMe9YKX3aB8zkNGPeQI4CHAnk7gX2VzmPVBY4wAW7k6kQ8MWQtrum4HFe3W4x7ui1Bp0nLEL16&#10;Lg4E9wQWfgSsGwSkb6kfOyUPCiGEaDl4pfCl/5bJaIMGDTInzugtD7Yfpu+XnddoVWDpMv7s7bff&#10;RkREhPlbvkGKYkaK3333XSOAWROY3l7W9920adNJC1cJ31OE6QJXAuQ6AjdyFjD9eWt/6HGWLYE2&#10;/mFgbX/rEVb013aAK69CfNJuLJg/ExP6fIWVPv9CSo8bUN33MuubZvJg34uACY86AnigTTBksxEh&#10;hBCiBeCVwpdQ/KakpGDNmjWmugPbDvO/GQ1mshmhBYI/owCm/9cFRTH/Pzw8HL6+viZiHBAQYLq4&#10;lZSUHLeBxZFI+J5i6P9ldYe0TcDmMcDsV4GBVwI9/w4MuwmY2dpaIDLDW14bZIpWRsZTQ4HwKaZE&#10;XM2MV5E75H5kdr8GRT7nodrnLyjpcja2d74eGzrdiewuF2G/I4APDL8VdfPeRV3MQhwoyVbzECGE&#10;EM0erxW+noSEbyNh7A+5wK5AYHVv2/Z44BW2DvDIO4HFnwJhE4GsCKCmvHkKOVoTGKXNjraVMLaM&#10;BwK7APPftRHwAc54dD8L6H0eMOJ2YxOpWfApds/riPHDuuPrLl3xY8d3sb7z3SjwOR/7e/wddVOe&#10;RmlgX2REBSMpIxuF5TWo298Mx04IIUSLR8LXDUj4NgGMcu4KAlZ8Vy/4Lrc2CNYAXv4tELfERoj3&#10;xFgrBBO6+DdM6qrzoq19RnSrioCiVCt2k0OArZMAvx+AyU/ZyDd9z7QwsBMeFwCTnwAWvG+9vAn+&#10;qM5JRFJ2gekA98GUMLwz3Bd9BvXFmj7PIK3rlaj2+Svyul+GmBGvImTJRKzfGoHNu7IRm1mMtIIK&#10;I4Rr1RxDCCFEM0DC1w1I+DYhFLEp64GlXwJDb6zvAneGFYKsCDHjBUcIf2NFYMxcawkoTAEqHTFZ&#10;XWojw0zyokeYlgqT7NWECo+vz/PgOfH8itKBnQHA6l7AtOesT7fbmfbge3V5dtkCmq2g4xbb93cU&#10;lVpauQ/hqYWYvCEZvWavwtj+PyCj102o6X42an3ORFrny/Bjx3fwQo8peG/cWvTzi8OK6Gyk5pej&#10;qGIfKmrqTCUJRYSFEEJ4IxK+bkDCtyk5UN8FLgdIWg34ta3f7v+LPdgNjhUhKA77XwYMvMoK5LH3&#10;W6+wbxtg/Y+OKJ7niOKNjmhMsz7hpghv8jVpY9i9zlatmPeOtSswqtv3AutppqjveY49fwr6iKlA&#10;VqSNaFcUWCF/jGQ11vRlDeDSqn0oLKtEUUEuMmI3IHPWVyjuey1qfc5AYZdzEdblTnTq0haPdJ2N&#10;W3sG4d5+wXhr4hb09tuBZVFZ2JVTaqPAjTU2QgghhBuQ8HUDEr6egHPhVpUAOfFA/AogdCQQ5AMs&#10;+QyY+ZLtCPfjdVY0djvD+mAZPR10NTD8FmDMfcDEf9nKEXPfApY5opLlvzaPBbYvsrWDc53nrsiz&#10;EVl3wKoVrqQ9ClhGbOe+aesV85z6XWwjuzzPMfcCC94DQvpakb57rW34UbrH1j7+hUKd125lRRkq&#10;MmKxL8w5h3nv4kCvc1HuczZiO1+PWV1ewmddeuGKdovRyscf9/QNxpPD1uPNCZvxzZxIDFm1ywjh&#10;7ZnFKK5007gIIYQQpwgJXzcg4etJHLARTwpKlkFL32ytAtGzHRE72hGOfQD/tjYRjg0ypjxpRe+Q&#10;6w+zEZxhm2b82Mr+bsp/6sXwVzaRjLaJrRMdQbwASAyyNXHZGIIilC2YDxyl3TUFc0U+sOdoiWmX&#10;W/sCX3vEbbZ+MYU7zzlyhhXfhak2wn0qItL0QCeF4ADPafwjONDnAuR3vQjruz+CAd2/xbdDp+P5&#10;IStxR+9VuLKjnznu778ar4zbhP/Oi8KglQmYuTnVtFOmPzi3tNq0WBZCCCE8BQlfNyDh60XQQ1tV&#10;DOQnWWtD7GJbIm1Vd0dkfg7MaG2Tw8Y9CIy6y9oijNXgwkP+4e5/tdUkxvzTefyLVpyu6gpscoT1&#10;9oWOeAwG0hzBnR1lxTeT6/jfiatsQw4mplFM83kZeWZSHiPPI++yr72ovslEvJ/tYke/b2PBKHRl&#10;oS2NNucNI/4P9DwHtf0vx86pX2L+7InoPjMQ708KxbMjNuChgSHGCnFVJ39c3sEPd/RahdfHb4bP&#10;0lhMDU1BSEIOojKKsDuvHPllNajed5RFgRBCCNEISPi6AQnfZkSdI8xY0zYj3IrijcOsD5h+4NH3&#10;2soJ9NvSN0zBSt8txSsjxV1PB3z+bCO2w2+1yWhLv7B/z+gthW7X0+oT0/5uS47x+SY8Zm0OsYsc&#10;oZsC1NY09ShYchKstWLYLfWi3zn3sQ/iwMYRKNu7GzGpOZi5KQXtFkTj6eEbcFP3QNMq+UpHBF/a&#10;3heXOMf1XQPwwqiN6LYsDou2ZSIuqwRF5TUor651RLBNklNMWAghRGMh4esGJHybGYx6sspDTYX1&#10;DTNpjNaJkiwgb5etDBEzH1g/2BG1/wVmvWItEf0vtTYJCmCTWPd3W3WBIplCl7+jWOZjl31tfb3p&#10;W+3zVh6emOYhUpDWDNof6CemNaTPhVbkOwJ+/4yXUBO7HGXFBShwhGxGYQW2pRUaq0P7RTGOEF7v&#10;iN6VuLidL67o6IfrfAJwsyOM/9lvNVqPCUXXZbGYH56BxNwyVNcqCiyEEKJxkPB1AxK+LQiKYvp4&#10;KQiL0mwyXWaELam2a6VNPKPlgdYJllijKJ76NLDwQxs9jZ5nH5tTn5jWmDaGXwKtISyrxnrI9CQz&#10;cs2kuz4XAOMeAlZ2AtJCsb+6DFX76rC3pAoJe0qxeXeBKYM2dm0S2i6IxkujQ3FbzyAjgq/u7I+7&#10;+qzC40PW4f2pW0194SRHAAshhBCnGglfNyDhKw7CSDG7y+UlAhlhtsnGjuVA6gZbX9fThe5ROWCj&#10;3nwvfm1s1JqWDVbKYLMMRq9Z9eKwCYRl0yiEGQmmCB63NhndlsXisxkReH7UBuMNZiT430PWotvy&#10;OATH55jocZ06ZQghhDhFSPi6AQlf0WJgBDhvJ7BpFDD5SetbZok4+p+De9gqGoyG7/95aTP6efPL&#10;qhHhCOF5W9PRafF2kyB3Q7eVaOUIYNYJNvaHnDLTKEMIIYRwNxK+bkDCV7Q4WFKNAphe5aE3AT3q&#10;q1OMfcCWeStOt/WFj+FXZgc435hsfDh1K651hC+T4egD7rliB7alFaFyX53aJAshhHArEr5uQMJX&#10;tDg4UbiS31j9gqXPGPllqTfWI178mS3fVnf0ChWcaipr6ownePy6ZNzdJ/hgIhwT4CZvTDGR3/1S&#10;v0IIIdyEhK8bkPAVLRZOGOX5tvscWz+z/jHbRFP8slYxm2+wuQe9z0eBXmBWhVgZtwffzonEnb1X&#10;mbJoTH77YUE0NibmqSucEEIItyDh6wYkfEWLh5HdonQgeo5t6MHavyzjNuwmYOlXQMwC23XOlGv7&#10;OZx3aH3YnJyPQYE78eLoUOP7ZUm0j6eFY/qmVBMZrq3b38hvTAghRHNCwtcNSPgKUQ8nkOxoYHVv&#10;YNLjtrYx6xpP/BewYSiQGW47wx2D7KIqk+T2wdStpuzZZR38TPS3n388wlIKUFyxzyTKCSGEECeL&#10;hK8bkPAV4ghYti1pta1fzE52bOjR2/l39mtAgh9QXXLMZh2M7CbnlqGnbxzu67f6J97fwLg9yCmt&#10;xj5Ff4UQQpwkEr5uQMJXiCPgRMLKD7Q3sMvd+Edsi2Z2sxt2M7D8W2BvrH1MQ38Oit8DKKqowaod&#10;OfhwarixPVAAs/5vl6XbEZlWJPErhBDipJDwdQMSvkIcBUZ1XW2Pg7raxhc9/mbr/05/HggdYbvC&#10;1R09eY2JbeGphRi2apdphXxRuxUmAe69yWGYFppqEuOEEEKIE0HC1w1I+ApxHCiA2aZ56yRg3juO&#10;8L2ivvHFPcCSL4Cw8bbTXVWJbZJxBLQ+7M4rx9yt6fhy1jbc0WuViQD/xxHCffx2YH1iHkocgazS&#10;Z0IIIY6FhK8bkPAV4gSpLrXd3dj2ePzDNvmt17nAkBuApV8C0XOBrEjb9nn/z7u3sa5vVHoRui6N&#10;xVPD1hvxy85vn0wPx9LITKQ44rhqn7q+CSGEaBgJXzcg4SvEycDmF7U2yW3hx8DQG6347XaGTYRj&#10;M4yoOUBxBlBTXi+AfzoxlVfXmsoPbHPMmr8Xt/M1FSAGrUxAbFax7frWNG9OCCGEByPh6wYkfIU4&#10;WZyJZl+VjezuXges7AQMvhbo9RdvGwAAIABJREFUfpZNgKMVYvITwOYxQFHazzzAnKcY/d2eWYyh&#10;q3aZVseXd/QztX/fmLAZ88LTUVNb1+CEJoQQouUi4esGJHyF+IVwwqH9IW8XsCsIWN0LmPgY0PdC&#10;GwUefhswozWwbpC1SOz76XeLkV3aG1bEZBu7w209g4z4pQ2i85LtiEgtRFlVw00zhBBCtDwkfN2A&#10;hK8QboCWBgrg7QuBwC7A1GeAfpfYFsgjbgfmvw9sGGYrRLBNcn0XOCa0VdbUYd2uXPT1i8czIzbg&#10;mi4BuKVHoEmEmxuWbmoC71fTCyGEaPFI+LoBCV8h3AgnoZIsYMcyYPk3tuvboKuAXucAA64E5r0N&#10;bJ0MpG12Hpf9ExtEan6FaW9M7y+jv7Q/UAjTDrEtrRClVbWq/CCEEC0YCV83IOErxCmirg5I2WCr&#10;QIy6C+h9PtDtL0CPv9uI8JbxQF6itUswAux8F6v31SEuqxhtF0bj3r7BpunFDV1X4m1HDK9PzEVe&#10;WbUpjyY8FN6EGP3n51lXA9RW206ANRU22ZF2F/68gbJ3QghxPCR83YCErxCnEAqfykIgIxxYNxAY&#10;eacVvj3OAvpdDIx9AAjpA+TsMAKJcxg7urHr27KoLJPsdk1nf1zZyR+39wpCP/947MguQZ2sD54H&#10;BW9NmY345yYA6WFA4iogdhEQPgXYNBqImGYXQxWH7C5CCHGiSPi6AQlfIRoBRvqKUh3Rsx7YMMR2&#10;fut/mRXBQ64HpvwHWNUNSFoNVBWbP8kvr8Gm5Hz0D4jHYz+uxcXtVuCevsH4eHq4aYaRU1rdxG/q&#10;MCj6KPDZyjl1o612kbYJyIyw3e0oBAuSgeJ0oHSPM3sXANVldmGw30Oin7yB0HrC8ad4pWebdZkp&#10;VHetdATsYmDbDGDzWGD9YCC4B+DfHlj6FbDgfWDWq87n+gIw9Wlg0r+BCY/ahc3oe4ERdwDDb3UW&#10;PnfYGtDTngUWf+osenoDUbOcMQu11pfamqYeBSGEByPh6wYkfIVoRDhJFTniL8HfRnpnvQIMusa2&#10;QmYjjNmOeArpC+wMMOKrproKO/eWYlpoCj6eFo5begSZphcvjN6IwYE7EZZSgLLqWjSa9Zfb9IxW&#10;5u20Ym3HchvNXOcIwYAOwKJPgLlvOu/jdetnpiBc9DGw5DNgmSMQV3xnrR98LJMAKfZZDWNNP1v9&#10;YsNQIHSkLQUXNsE+N8UmayPHLLDik6/J8WMljeQQu5hIC7Xd87K2WaHNTnsUrvmJVnRnRwPpW2xy&#10;IUXsjqXO882zEdgt44CNw4G1A6yYZXk63+8dQfuFc/4f2NrMM16yixOK2TH/tAmLXLCwfXWfC+0C&#10;pusZgM+fnX/PtEmNfS+yv+fnSuE76m5g2M226gcfR+sL60DTBz73Lfuaa/s75zTV+fz97XspybSl&#10;8+TtFkJAwtctSPgK0USU59kIL4UWo4QUUiyDRmHEyCHFWPIaoDDV+Y6Wmuhv+4Ux+NePa3Gdj638&#10;8N3cKPhvz0ZaQYV7u75R4FYWAcWO8MrdaSO3FI1M2qMgXdXdClqKQYq53uc5Yu60esF3obVx8F82&#10;9eDv+HOK++5/BbqdaR9L8WeO06xopHjs/Q9bDYOC8cdW9rkZJWXUdNxDViTyNRkxn/myFaUL3rOC&#10;m93zKKz92zqiupM9x9U9gaCujtj+wYpvtpymiGWdZUZjWXJu8DX2XFmH2XVOPEdzPudZATvgcmeB&#10;crX9jIbdctg5PWjFMJ+Pvu0ZL1jRv/BDm9xIgU9hv36IFfQU+DxPnv+ER+zz8PUpgruebj9/Pj9/&#10;z/fChQArhfA6YPQ5P8nWj66tkk9YNA68zrhDYxaQUfa/ZdNpMiR83YCErxBNDG8se6Lttvd4Rwz1&#10;ueCQQOS2OL3BjFhWFaOotAxTNySj9ZjQg13fHhwYguHBu0xDjMKKGtMco3b/gRMLEtKiQLsBE6+q&#10;SuxNrWwvsDfORp03jbKRSAoxRicpYLueVp+k9zcr1Hi+/evFKs939muOwHzXCkAKeFekdOw/rcd5&#10;6E1WRLLRBwXlgMus7YMtoPk8FM1GOF9kBWnfC+xrGBF9vhWjfF1znGPPiY1DjHf6b9Y/zfHr/pf6&#10;46/2Z/w9H8u/43Pw+fjcfB2Kbb4+z4fvg+Jz7INWzDKCTdHs384Rsc5nFDrCRorjltiFC/3bjIDT&#10;wlFTeXxBamwhRTYCzehuQHtg2nOO0L/OngPfK98Xz5timIKcY0ahH+Rjo9+MBrM7oLGMlNoEuvoE&#10;SSHcAq8lLrA4H8QttQsxLjRjl9gF8RGNeUTjIOHrBiR8hfAAeBOhgKHgDBtvI5su8UOBxq11/7bY&#10;n7YF5SWF2JZaiN6+O4z4ZdkzRoAfGrgGn82IwMxNqUjKKTt+BJjeWt7A6GGlAAvysSJv9D1WmPa7&#10;yL42z4PCkUKckVn+P7fu6WkN6Oic70RrOSjY7dwkc6wYo9+X/9IWwYPRbUYq+XseFIkUbvT97t1h&#10;o5lpLitCEBC/Ati+AIicCYRPttYHRj9pBThoR2hj7ROMPBuh/ZoV2pOfOmRJoL1g7P1WfPP39NX6&#10;tbWR4I3DrJWCyWdMQmMyGqNa9PfyZs/z5blXFlihSu8vPyMmsNGzTbHJRQOj40Z01p248KQ45t/x&#10;efi8HB9aYDiOfK/LvrbXAIU/x91EoP92aEeACwVGnBnBZhSZwoSReS5ghHAHvJZoC6JliYsys8j8&#10;u12crexsF+NaaDU6Er5uQMJXCA+CQqo02/pVt060Nx3TDvmvth4wBZ0j+CoiFyExORmLt2Xiw6lb&#10;Td1flj67sVsgHh60xkSE2y6IxtSNu7EtORtVuSnYn7rJikkKPoo/Rm+mPG236yms+ToUuy6Ry8gj&#10;BS6jvdyepyeZApn+Wvp7eePj1jtFrCnJRqF9EjdCV+kvU/arypb8YsIbhaARzhTM9SKZYpRCmS2g&#10;KbD5uvTwUqjSz7tnuz0fCujMcDt+7JbHBDv+a5Lsom31DP5dYYp9Pgpcvg6j3RSyXIA01c2cYpjj&#10;6KoKkbHVCnJ6nGmXWPiR8/k7YnjAFTaSTSHMyDjtF1ysTHrcfqb8bBmpT/Cz75fjKYEiThQu+Ljb&#10;s/xbZ254wF5j3CHhYpg7NpwbOFfMdxabMfPrF1u6vhoLCV83IOErhIfCyCgjoBSq898Dht9ixc7A&#10;q8wWfF1AZ5SGz8PaTVswftV2dJ63GR+PWILXu4/BOx37oGtPHywY2QE7Z/2AmiVf4cCcN4HJTzo3&#10;r7vqxVO9nYJb/dzaZ7tlJtcxqSvIx74uI668CVJIMjpLQbrfjV5icWx4U6NwpdBntQxuM28Za6Pe&#10;/JxmtrYRbV4T3evtHPxsGQ3mgmXxJzaJkP5iJgcyEZC2DPM5yqcp6uGii7satO6s6Wu96rT98Joa&#10;fZ/dgdg82lmMT3IWV68fsibRCsQyfVyM1npQlZlmjISvG5DwFcLDofCh8GTVAQodlsWi15Xb3hSr&#10;IX1QHT4T6asnInRqJ/j1fR2rfB5GVOcbsbfLhajpciZqfU5HSZezkd3lIiR3uRrx3W5B8oAHkDf+&#10;BVQv/sq52fV3RO4Me+PjlnllseeUGRM/h5Fxfk67Am0jFFo/uDtAS8fY+60nmMLEJBSeZUUM/dds&#10;nc1KGrSPJAZZEVxXrYhwS4WLWFqS6BnfNs3uGHARRS/8MOcamtHa7h6wTCF3Q2jNSQ4BlnxurzFT&#10;meQmO3/Qs07xLE4pEr5uQMJXCC+CUddNI22khVuQ9NwxAarbGYc8uBQ69OPRn+s8pq7/FSju1wph&#10;PR/ETJ/W6Nn5S3zfqz96TFmKBZt2IjazCPll1SivrkVt3QFtWnortIuwEyD90SwNt/AD63Nm1Qiz&#10;XX2+vV6MZ/gMm6xIWwRFTVWRIsAtigPW2kOPP8sD0itOscu5gxan8Q/ZhTbrbtc1UFu6MNWWXWRV&#10;FC6ueE0t+sgupqpLVHHkFCLh6wYkfIXwIkx3sHIrgOnXZR1glgBjSTBaF7gFOeExW96LN67tC1GZ&#10;Eoa4nTsx1j8Mb4wIxG0+S3FVuyW4uuMKtPIJwAMDQvDp9HBM35SK5NwyVNfqpuWdHLDi1fily6yY&#10;pV2G3mdeK7RHMMGPETqKHIpfimH6u1nLmL5nRX5bAAesmI33tRYqRngpXlmtZdQ9NoGUtbB5DR3N&#10;t28ixflWNHOXgZ5zLqq4q8CqJ0b86lo6FUj4ugEJXyG8EG47VuTZupqmo9h0K26SQmxSFJOamAjm&#10;3JzqqitQWrkPqfnlCE8txJLITPT1j8dr4zfjpu6Bph0yk+JYFeKlMaFoMz8aUzamIMJ5bEmlShZ5&#10;N/UlqShSKGyZ4McqHkyYY4ULWiCYzEj7DP3ArHBhOgdKtDRLWD2ElRro2WVUl+UDmbhG3z8XRozY&#10;ct7gNXM8XPV9eT2xJB8rP7iea8V/rXjeJz3hbiR83YCErxBeTk19SSz+e5woC39dWlWLXXtLERi3&#10;F+PXJaPj4u1GBLMd8iXtVxgR/OSwdfhsZgT6BcRj3tZ0bE0pMC2Sa+X7bR4wuY2VOejNnPKUtcVw&#10;t4AWGu4U0FNOH7FoHlDwJofY0nczXrR1qylSmQTJRitMYqXfm/aHk4VJbRS5rDfOEny0SrAWNssM&#10;clHOKiXCbUj4ugEJXyFaLrV1+7E7txy+MdnoH5CA96eE4enh63FXn2Bc3dkfV3XyN53i/jsvChPX&#10;78bqhBzEZZc4IrgKNbX7tZvpzTBiV55vdwrYmpmVPWh9oGhhfWTWBmaUWNn63gntCLS7ZEfaetVs&#10;iz2o3tZAuwttUqz2sXe7ezy5LDvIcofsjMimNPT9srII63yzhOB+7R65AwlfNyDhK4QgdfsPoLhi&#10;H4J27EWPFXF4YdRG3NIjyDTHYJOMyzr44b5+q/H17G2YHZZmBHBuaTXKqmuxr06RYK+GzTPW/2jb&#10;QjMSyIRJen/XDrTJb/SVa5XjHRxwJa6l21KEbErD5EbmALB04Zj7bPIjEyHd3X2NiyTWzmbLbu4g&#10;sMMjRTarjrAkn1pt/2okfN2AhK8QwgXnAya3UcxmFlZi/a48Ewl+ZsQGkwh3SXtf4wmmGL63bzA+&#10;mR6BqaEpiHdE8P79EkZeC6ODtDakbQb82gG9zj/UNXDq03YrnGJK4tfzYVIam5cY8Vlf0o7VXpi4&#10;xkoMbI5iGs6ciioe9YlzbA7DaDKrPvA6orWCNhr6gfna4hcj4esGJHyFEA3BCDD9wKn5FYhIs0lx&#10;9Py+MWEzbui28mCnuIcGhphOcd/NjcTkDSnY5jy2WElx3glFE4VR9Dxg5ss2akf7A72g7N7Hhiqq&#10;1ep5mEYnJTbCu+I7G7l3id5Rd9nazUxqYxmyhsqTuRuK6pJMU1XG1Abue7GtPjP+EUcQj7LRZvGL&#10;kPB1AxK+QogTobRqHxJzSo0VYsL6ZHRavB2vj99sIr9XOiKYUeAnhq7D5zMjMG5dMmIyirFfEULv&#10;g1vRFFHM8A/yASY8YpulMGo361XbqYvVRNy9TS5+GSxZlxxS33HtRVupg5F6Cl5X4hoXM01RYYFJ&#10;lLyOfNsAw2621gfWlg70cRZR6+qrR2iOOBkkfN2AhK8Q4mShoN2dVw6/mGwMCEjAR9O24unhG3Bn&#10;71W4qrO/qQ3sszQWm5LzkV9eg1rZILwP3lDZipaJUUyEGnydbXAw4g7Av50jaIJtQpMEcONjFifF&#10;QFakbSPMrn2uCC87rrFe88bhtqxhUzcm4fVBn/jq3sC4B62HfNA11orBCHV5rvcnvvG7wvfZCP5l&#10;CV83IOErhPg10BLBzm/BO3LQ1RG7jPpe44hfVoVghYjl0VnIKqpEjRLgvJPaGpuVzwQlJryxKyAj&#10;wKPvs1n8TFqS/7dxoLDiWLNE2M6VtuPagCtsAwkmrjHKy7Jie3d4XstxeshZQWRyffk8Xkej7gZi&#10;5tvkysawYLgLfg6MVnNnpCzX1j5mU6FGiKpL+LoBCV8hxK+FEWCWN6MdYu2uXOP3pfC9tIMvbu8Z&#10;hF4rdmB7ZnFTn6b4RRw4lPyWFGy7fVFksVwV/b9z3gQS/K0/WJxaGOXdFQQseP9QhJdR+JF3AiF9&#10;rHeWXdOaOsrbEAfqm6kwSr3iW3v+tD7Q/8tFVVaUdyyeXFYgJuptGGrLxLFpBxvC5MSd8peX8HUD&#10;Er5CCHdS4ojf6IwijFubjEcGrTECmBaIj6eFm2YYFTW18v56K7zhswXy5jE2S5/il6WymEwV2AVI&#10;D6tvcyvcBoUWy8mxUoPv98DYB6zfmiXn6JcN6gYkrrJRR0ZNPf27xagorQ+bRlrrA6s+0Pow922b&#10;VOlppfN4LozqsuJJ+GTA7wdbn5ifw9Ab7SKQLcAZvU4LPeWnI+HrBiR8hRDuhraGjMIKI3Q/mxFh&#10;hC8rQbw4eiOGrtplor/l1R4YlRLHh8K2OBPYscwRAW2AkXfYresh19tIJD3B3PZV44tfh2kw4giu&#10;5DU2mjvjBduAwrQFvvNQ4lpO/C/ruNaUMCJNoR45y0ZM2fCCYn7K00DoCCC/Ca8fXt/l9e3geY3z&#10;fOhpZ3UKCnU2eOGCjx3qaP1hQiFbNLNaBd/TKUbC1w1I+AohTgWcjun/XbcrD12WxOKxH9fimi4B&#10;uKl7oEl8Wx2fg70lVQ1O3MILYHSRyW8bhtSLsquBnn+3PlMKNZY+K9vrWdE7T4FjQvFH+0h5vUeU&#10;lRdoA2DUMGk1EL/cVtCgj7fvhdZXzWYQs193xnyY9V2bqgheDAU7hf3Sr4Dh9Z0Dh9xorx82wmBV&#10;iFMNPwdaSLhYy9hqI+vc0WB0fcp/rNClpYTjP/haG2Wf9qwt78drn483zTkaJ9ou4esGJHyFEKea&#10;zKJKTN6YgieGrTPWBzbCeHXcJszZkmbaH7Pqg+SRl8IIWeoGWz+WW9YUCTwYCYuaBZTu9Y4teHfi&#10;ErYUpty6p7CqKLAitzTbCl1WXKDoi55rBRSjihS5k/5tBa6rg57xwV5oo41rBwB745rfWLK+8Nr+&#10;dveAiye+5wUf2gS+ymL3VkswiWnV9jNhKTguOBICbNUJtlseeJW1X/DgZ9D/EuDHVlYEr+xoaxMX&#10;pDTZokPC1w1I+AohTjX09DLxLTy1wNT5vaHrStMC+d6+q/HDgmikF1SY5DjhpbCUE0ubxfs5wu0J&#10;G7mjcGAJtAUfWF9wU9SRbQpcLYMp5lJDrVDidvnKDsD8d+uF7c3WG0qLCMUVKxxQ8PU4y4o+dlrr&#10;epr9/2G3WFFIwcsIsScmrv1aDtTZ6G6Cr+0UyGuH750+Wka3mbDnDrHP56gosn5dlnujzWL4rfZ6&#10;pU+Xr8vFBqO79OwyqhsxHdiz3dofuIihaDY+9qZZfEj4ugEJXyFEY8C5prymFgl7SjF2bbJpg3xN&#10;F39T9eGN8ZuxMCID2UVe5lUUh6Ago3jJjLCRSSa8UUAwe3/Co8C6QTapyduFG4UPI4UUorRzUNhu&#10;GWcjhvR6MmpL8TbxX45wu9/6cZkERSsIEwE5Jiw/RoHVwxG7g6+x2+fTn7O1bQPa27GKmGLtDtzy&#10;Z7mv5t7sgZFYXj9cLDCyyigrFwWsG73sG+u5rTlJfUKByk6D6VvsePq3BWa2PpSY1u8iWxXDJXTp&#10;UWc5uLgl9m/ydtrPmmPvIVF2rxe+CQkJmDNnDnr16oUuXbpg2LBhCAsLQ3HxiZf94RvfsmULevTo&#10;gZEjRyIyMvKkzkHCVwjR2DDCu8ARul/O2oY7eq3CZR188eLoUAxZtQvhqYWK/nozvBHT8xg1B1j8&#10;mRUY3c6wAnDZV7aWK9vZeoiQOIgpt1VthVJxuhXp9NuyyQKrDYSNt4I0yAdY/q0VqWzsMflJK1xp&#10;T2DXNEYOfU6z0UNGdYfc4Pz+Pvs4NpZY/Ang5wiw1b1sNJOVAjgmbClM0cfoYmGKo3Dyvd/D+0ug&#10;V5ZjsP5HYNLjNomMtYq5c8BFBhMrj4ZLPHOHYYezaAgdaS0kc98Exj9kkwO52Oh5jiOob3MWGy/Y&#10;z3LdYPsZ07LDsWdk10PxWuFbV1eH7OxsDBw4EC+//LJ5A0888QQee+wx/PDDD1i7di327Tt+JxM+&#10;Jjo6Gt9++y0uuugi3HvvvZg+ffpJnYuErxCiKWD0NzQ5H12WxuKxwWtxVSd//LP/arRbGIOQ+Bzk&#10;l6njm1fD7f7McEfg9QQmPmajnfSqTn7CESTD7e+q3OjfdPlq+brcGqdwpP2CIpaJS/Ry7nUEVdY2&#10;W3YtdaP12LKlLhOUGOWjWA+b4AihATbyuuhjYOZLjmh62Apbnj8z+inkKXD5nhixpR1h9L02ss1o&#10;78yXbfSQCVIhvYHNY22jBtZBZuSS58S6x54m/j0JfnbbHD0z62W7oKAFhEllW8bbz9LVKa2qyCZZ&#10;MjFtp79doLDkGMvt0WrDz4tWEpOY5ixApj1na+6ud8RuvK9NEjzZSHIT4rXCt7KyEjNnzsR9992H&#10;N998EwEBAYiJiUHPnj1x88034/vvvzfC+HhkZWVh4sSJaNWqFe6//348+eSTEr5CCK+Bc3ZuaTWm&#10;habimeEbcJ1PgKn88J/h67EkMgsZhZWoVvTXu2H0jIKPjS4oPpj4Rk8l/ZVMXqLAcZWuopCheGUy&#10;HH9GEcu/ry61IpnRPApaJomxYgQTxRg9phWACUeM0qZvtnVtYxfZznL017JKAIXs0i9se1/WYaVI&#10;ZRSa58SoIgWSz5+tt5bClh5TRgZ5rozc0rLBDH8KXUYLGY2krYHb5+uHOKJ5tvM+Q2x5sYpC77d0&#10;eAK8Bvh5Mko+8AobRecCJKCDbRaRl2Sbp6zpaxcbtJPQH31kYhp91f7tbVTXJZq9FK8VvoWFhXjx&#10;xRfxyiuvYMGCBaipqUFtba0RoBTCzz//PBYtWnTM59i/fz9mzJiBN954A4MHD8b777+PF154QcJX&#10;COFVMPGtal8dtqUV4vt5Ubi5RyAube9rRHCnJdsRmVZkyqIJb+XAoeQ3RlPpfe1abwWgKAnsbKOg&#10;pjtcqd3Kpnikx5Jdyri9vXWy7ZIV3MPWDmYklraBKU/V2wxutHVgGZE1CWPn1yeNnVufOHa23eJ2&#10;dTrja7sit/Ta8nwoennw9xS49IHyNXz/a32fUTOB5BBHOMVb0U0hzvOlMKdAp0jj++T7UCTXTRx2&#10;7bDEGOvm0h/Nhcqwm+2ihZ/5wcS0M+znypJ6Sz4Hwp2FT3aMXTD9JDHNe/FK4cuTZDT32muvNRaF&#10;iIiIn/yeXl2K4gEDBhzzeVavXm1sETx27tyJr7/+2vzd8YQv7RGMOHPweJSXl2Pv3r3GaiHhK4Ro&#10;Kipq6rAjuwQT1u3GC6M24qK2K3B7r1V4d3IYZm5OQ26ZGiJ4NRQcFDDJIcCqbo7ovc6KUpZAo5WA&#10;W9D0wVIY8//H3g+MvseWuKKVgF5ZCh2KUkZfKXgobl3lr3zqxSv/m8KXj6M4Gn2f85yPWz8no8zc&#10;5qYFIcgHWNPf+kDZdINWBFalYA1d2iCYpMcIcn6iI8YzbJSZFgqKJ3eW1xLHh9FzRvdpR+FnyAi8&#10;a/HCxQ0j96yYweoXcUtt1QaTmOYsUPY1r6RArxS+FJ4Uqueffz66deuGpKSkn/x+7NixaN26Ndq2&#10;bdvg39MfnJGRgfbt2xtLRHBwsHnz33333XGFLyPLa9asQd++fY3o5vHNN9/g888/xyWXXCLhK4Ro&#10;UhjZZce3JZGZ+GZOpCN8g0zHt+dGbsCglTsRmV5kWh4LL4ZlzRg13TrRihhaB0zU9fR6q8GZNoJH&#10;ccNkJEZzKWwYgaW9gD5PJpXRZsAtcHYwYwJTUFcgpK+ticvGD1sn2c5mTBxjotOuQFuFgVvnbBTB&#10;Orr0hpZkOaI235YKM77R5iOSmh2M3NI2w8TAhR84n/13NuEweg6Qst5+noy+N+OFiVcK36qqKkRF&#10;ReHcc881AjQ9Pf0nv58yZYoRvozgHgnfYElJCcaNG4f33nvP+Hs5CCcqfKurq7Fs2TJ88cUXePbZ&#10;Zw8eTz31FM4++2wJXyGER1BZU+eI3EJ0XRaLJ4auQyuflbitZxDaL4pBYNweZBdXKvHNmzlQv4XN&#10;6GpgFytkmURGa8H89+w2tW+b+qhsP1tzlUKZPlpG9JiQxqgsBSwje4zI0ldryk41X9EjUG99yAYy&#10;wpzPPtFaGFrQYsUrhS/F5/bt23Heeeehd+/eSE1N/cnvJ02aZIQvheyRMFqcmJiIW2+9FW3atDHR&#10;3t27d5vEOHp8ORD0+9JKQc9wQwPC5+DA0dfLgwPHx/NvJXyFEJ5EYUUNpm5MQesxocbzS/sD6/9O&#10;35RqSqIp8a0ZwAgdI67s8FbTvKN1QvxavFL4MimNUd4LL7wQHTp0QHx8/E9+P3ToUCN8fXx8fva3&#10;fJMhISEmWvyHP/wBp59+Ov7yl7/gzDPPxO9//3v87ne/w5/+9CcTwU1LSzPityE4UK6D58PnVXKb&#10;EMLT4JzOxDd2fOu0OMbU+73UORj9bTM/CtEZRU19iuJXc8B+0EbwtpzInRC/BK8UviQ3NxcPPvig&#10;idIyauuCb+Crr77Cc889h8mTJ//s7xitZQkzlkKbMGGCsTrwGDFihKkBzEjwhx9+iBUrVpgBoag9&#10;HqrqIITwdMqrbcc3Jrkx4tvKJwC39AjC6+M3Y3poKvaWVJnqEEII0ZzxWuHLk2X1Bp44I7uxsbHI&#10;zMw0/ttHHnkEH330kenARj8wf8aDCXF8gxS/BQUFyMvLO3ikpKTg008/xdNPP43Ro0ebzm9MgjsR&#10;JHyFEN4APb15ZdVYFpWF7+ZG4r5+q03Ti/8MW49+AfEISylAWZUS34QQzRevFb4Ur+Hh4Sbiy4S0&#10;Tp06oX///qYmL6O9jOKyzBgFLEUwD19f36M+34kmtzWEhK8QwpvYV7cfW3bno4/fDjw5dD0u7+hn&#10;yp7R+uC/PRtZRZXaMBdCNEu8Vvi6oF+XJcXuvPNO032NEds5c+Zgz5495ves4PDll1+ag93djgZF&#10;MhPlWK1hyZIlJ3UOEr4o2lpkAAAgAElEQVRCCG+E9oaFERl4ath6U/LsCkcAPzNiPaZsTMGeYnZ8&#10;q2tJyd5CiBaA1wtfJp/xTVDg8qAAZa1dlzeXb8jVaIJR4qPBx9EWcbzHHe1vJXyFEN4GPb1serE7&#10;rwxt5kfjjt6rcEl7X9zaIwifzYgwiW9MjBNCiOaC1wtfT0DCVwjhrXDOr6nbj6ScMhPpfW38JhP5&#10;vbFbIF4Zt8n8LCWvHPtV81cI0QyQ8HUDEr5CCG+Hc39mUSV8Y7Lxw4JoU+7s2i4B+M/w9fh+XhQG&#10;B+7EtE2p8N++B+GphUjNr0Bp1b4GbxpCCOGpSPi6AQlfIURzge2MYzKL0XNFnCl7Ru8va/9SBD80&#10;cA1en7DZCGG2P56xORUBsdnYmJSH7c7fpOSXI7+8BjW1++UNFkJ4JBK+bkDCVwjRnOB9gIltc8PS&#10;8fG0cDw8MAR39Q42dX+v77oSV3X2x6Xtfc1xoyOMn3UE8jdzIjFk1S4sicxEVHqREcF7SqpQ4Ajh&#10;0qpa83yySwghmhoJXzcg4SuEaI7Q+8vGF5mFldiUnG/aHPssjcXr4zfh7j42Ee6idivMv5d18DPe&#10;YIria7oE4JFBa/DB1K3o67cDC8IzEOmI4aKKGtRJ/AohmhAJXzcg4SuEaM7U1jlznCOAc0qrkZpf&#10;jh3ZJdiaUoCguL0m+a3nih34ZHq4KYt2c/dAXNh2hRHBjA7f2XsVHhwYgied37UeG4ovZ21zxHA8&#10;Zjgies3OXCTllqHMeIWb+l0KIVoCEr5uQMJXCNHS4LxH+wJrAcdnlyI0Kd8kxjEqTMtDpyXbjRh+&#10;YfRG3N9/Na6pt0dc5xOAe/utNklzb03cYiwS3ZbFYsTqRMzdmo7V8TmIySjGnuIqlVITQrgdCV83&#10;IOErhBAW1gamPYKR3A2JeZgfnoHhwbvQfmGMEcKvjttkIsP39w8x0WF2jbu8gx9ucf77iaHr8P6U&#10;rei4eLsRwvO3ZmDVjhxs2V3giOsSU3WClST2KzwshPiFSPi6AQlfIYQ4Npwn88uqjdd38bZM/Bi0&#10;E9/MjjSJcQ8MCDGWiJt7BKKVTwCu7ORvfMP8954+waa2cIfFMRi/LhnB8TlIdkQ1bRdMmmP7Zclg&#10;IcSJIuHrBiR8hRDi+PD+wuS2WkessuQZrQyM4DI6vGrHXoxZk4Tv50fh2ZEbTAONi9utMMfhyXMU&#10;xg8NDEHbBTGmgkRaQQVqlTAnhDhBJHzdgISvEEL8MkznOEcEF1fuM77e3XnliMsqwebd+VgRk4Wx&#10;a5PRecl2vDNpi4kMs2IE7REsrUYB/OLojfjvvChM2rAb4akF5nlkhRBCHA0JXzcg4SuEEO6FkWFW&#10;ksgorDTNMdbtysWibZnG+9tmfrQRvLc64pd2iBvr/cEfTt2KrstiMXljiqkYwQoUskIIIQ5HwtcN&#10;SPgKIcSph/cnRnQphBdGZKC37w58OiMCz43aaCpFUATzYPm0j6ZtxcCVCY5YzjAVJ5JyykwdYUWD&#10;hWjZSPi6AQlfIYRofDj3srlGYNxeUxv4pTGhxg5BGwTLp7HV8jVd/PHy2FDze//t2UjMKTUl2JQY&#10;J0TLRMLXDUj4CiFE08B7FpPb6BNmGbVtaYXGF/zO5C24qXvgTzrLXdslAA/0D0Gb+VFYFJFp2irX&#10;7t/f1G9BCNGISPi6AQlfIYTwDCpqbFONnXtKsTExD9NCU0yliMeHrDXClzWDWTbtwQEheGHURnw7&#10;JxIT1u82tYIL1VJZiGaPhK8bkPAVQgjPg1YGimBGgZdHZ2F0SBLaLYw2rZNv6xmEq5gY1y3QEcW2&#10;cQarR0x0RDC7x7G6hLFCSAcL0ayQ8HUDEr5CCOHZ8N5WWrnPlEpjA41+/vH4fGaEaal8X7/VRgQz&#10;MY5WiA8cEczfL4jIMN3nEnPKTDRYiXFCeD8Svm5AwlcIIbwLztvZRZWmcUa/gHi8MnaTsT+wRBpr&#10;BdMTfHVnf7w0OtRUj1gRnY2de0uxp6QKJY6ArlE0WAivRMLXDUj4CiGE9+HqJMfEuIrqWkSlF2LC&#10;ut3G9nBLD5sYd3E7mxhHMfzP/qvx3dxIzA9PN22TaYUQQngXEr5uQMJXCCG8H1di3K69pdiUlI8Z&#10;m1PRdkG0aY5xnY9NjGOliPsHhOC5kRvw/TxWh8hAYbmS4oTwFiR83YCErxBCNC8Yzc0prUZkehF8&#10;Y7IxZk0S2i+KMZaIO3qtMp7gmx0RTI8wk+KWRmaaTnG1EsBCeDQSvm5AwlcIIZovJjGuqhbx2SVY&#10;GpWFgQEJJjGOkeDru67EFR39TJOMwYE7ERyf4wjgCiOAJYGF8DwkfN2AhK8QQrQcOOdT3M7ekoZ3&#10;J4fh7j7BJhGOPuBnRmzAiNWJpnpEXlk1qmvlAxbCk5DwdQMSvkII0bJwdYzLd8Tt8qgsvDZuE1p1&#10;XWmS4WiDuL9/CIYHJ5pKEPtlfxDCY5DwdQMSvkII0TJhUhtr/NIGwQjwJ9PDcWM3a3+4q08wXnUE&#10;8eDABERnFEkAC+EBSPi6AQlfIYRo2fA+kFNShdCkPIxbm4yPp4Xj9l6rcK1PAB4YEILPZkSYBLmI&#10;tEIUV+5r6tMVosUi4esGJHyFEEIQdnejsF27Mxd9/ePxxoTNxgN8ZSc/3Ns3GG3mR2NOWDpiMorN&#10;4xQDFqJxkfB1AxK+QgghjqRyX51pedxtWSweG7wWN3YLNM0w7nEEMGsAB8btRUZhJcqra1UHWIhG&#10;QsLXDUj4CiGEaAhGgClsY7OK0XVpLO7qHYxL2vuag0L4sxnhWLcrV/YHIRoJCV83IOErhBDiaFD8&#10;MvqbUVhhLBC9fHfg8SHrcKkjfm/othKPDl6DNvOjsCI6CwUVNbI/CHEKkfB1AxK+QgghToTKmjok&#10;7CnFom2Z8Fkaa5pgsAbwrT2D0HpMKLoti3MEcDayiypN9zghhHuR8HUDEr5CCCFOBkaAE3PKMDU0&#10;BV/PjsS/flxrusBd5xOA18ZvxvDgXQhJyDFRYrVBFsJ9SPi6AQlfIYQQv5SU/HJM3rAbb0/agjt7&#10;rzINMK7qZNsgj1uXjB3ZJSgorzERYElgIX4dEr5uQMJXCCHEL4X3XVZ1yCyswLyt6abtMe0PF7db&#10;Yf5lNHj8ut1IL6hQ9QchfiUSvm5AwlcIIcSvhRFdRnbZBW76plS8OzkMN3UPxJWd/E0tYLZFHhmS&#10;iO2ZxRLAQvxCJHzdgISvEEIId7KnuArrd+VhlCN0P5iy1bRBvrZLAB4ZtAZfztqG8euSEZNZhIrq&#10;2qY+VSG8CglfNyDhK4QQwt3w3pJbWoXg+L3ouSLOJL3dwTbIXWwb5A6LYrAgPN3UCHbVAXbZJhg9&#10;rq7db6pIsI5waVWteUxheQ3yyqqRU1qNPSVVyCqqNE000goqkJJXjuTccpN0t3NvqYk8x2WVmAhz&#10;dEYRItOKEJ5aiLCUAmzenY/QpHzToGOdI9DX7MzF6oQcrNqx1xz8/7DdBeZvk3PLkO0Ieb5+DX3K&#10;ClaLJkTC1w1I+AohhDhV8L5c44jYkPgcI3YfH2K7wLEJxn39gtFp8Xb4b99jkuBiHaEZlW4F6qbk&#10;fKzf5QhS5+/YJc43JhtLozKxICIDs8PSMWNzKiZvTDHR41EhSRgavAuDA3ein3+8qTXcdVmsee52&#10;C6Px33lR+Hr2Nnw2IwIfTt1qbBhvTtiMV8dtwoujQ/HsyA14atg640f+l3N+zzn/z8e1WxiDQSt3&#10;YmpoKvyc19/iiOY45zyTHDGcll9hhHeuI8ILK2pQ5gj0qn11snGIU4qErxuQ8BVCCHGq4f25oqbW&#10;RFw7OgK4lU+AEb8Xt/M1zTCu6Ohn/r3kJA7+7YkdK3DR8Y62hx31Pzv8OQ7vWPfI4DV4wxHObNwx&#10;aGUCZm5OMwKd4j2/vBr7JX7FKULC1w1I+AohhGgMXC2QU/MrsD4x1zTBeHjgGiMoKTgvPOzg/1Ow&#10;UhBf0yXA1Am+uUcg7ugdhHv6BuP+ASF4eNAaE6FltJZRW0ZvXxm3yURzGdX9cNpWfDojAl/O3obv&#10;5kbihwXR6Lg4xrxujxVx6OsXj4GOcB0StAsjVidizJokjA5JMj9jpJhR3+dHbcQ/+682NYp5TpfU&#10;i3T+P5P3bu+1Cvc65/Ogcz6P/chzWW+aeXwyPdxEnH8M2mmS/fy2Zxv7BO0YRRX7zFgIcbJI+LoB&#10;CV8hhBCNCe/VtAXQg7s0MhPj1iYfFJ60LkzasNs0x6BgnLUlDXPC0k2pNNocFm/LxNKoLCyPzjL2&#10;h4DYPcYKQW8ufbr05zKxbmNSvrFLbHHEJq0T29IKEZVRZHy7fN34PSXGC5yUU4bdeeWOGC83Jdfo&#10;F+bP6Avm3wfH55jX4jlMWL/b2Cloo/jWEdLvTwkzYpuC947eq3BNfRk3Rq4pjOlppiB+0hHDLzli&#10;+J1JYcZu8f38KPMcfK6JznPOD0/HSud98PUYNaaFoqyqVrYJ8TMkfN2AhK8QQoimgols5TU2ea28&#10;3idb6/zM0yKiPB0m3NHTywS68NQCrHJE8cKITCPUGdmlmKWfmFHmdyZtMZFfRoAZmb6rT7CpbsFo&#10;8SXtfHF5B18TwX5wYIjxFPPxX82ORJcl2zEoMMER2clG7FPUR2cUm9elV1q0bCR83YCErxBCCPHr&#10;oVincGfENjq9yESh54SlmWg2RfEXMyPwythNeGLoOiOGaaFgjePbegYZ2wSjxKx7fGl734MNQPi4&#10;NvOjjQhm1DqzsNIsEtgK2rOWBqIxkPB1AxK+QgghhHuhHKEm4UFB7Dpq6w6gpGofkvPKsTEpDwsj&#10;MjDSEcadlmzHB1PD8OSwdbilRyAu7+B30OvsSrS7r99qfDMnEksis5BXWm2eS7QsJHzdgISvEEII&#10;0XhQANM2wRJoLIWWU1JlIrn0GtN3TB/y5uR843/u6x9vfMSsgkGbBKtKMFLM1tC2FnIGEnNK5Qdu&#10;IUj4ugEJXyGEEMKzoM+5yBHFuxwhHJKQg6kbU9B5yXa8PDYUt/YIMnYIVpR41hHAtFAMCEgwSX8J&#10;e0pNYpxonkj4ugEJXyGEEMKzYQ1kitolkZmmSQfLpT3tiF76g6/q5G88whTFLNXGahhrd+aaJDwm&#10;DHpaoqD45Uj4ugEJXyGEEMJ7YHUH2iLmh2eg7YJoE/VlbeMbuq7EZR18TfWIF0dvNAKZjTUomPeW&#10;VEkENwMkfN2AhK8QQgjhfVDy1O3fj6zCSiyNzMI3c7aZesKuhiBMiruk/Qo8PXy9EcGsE1y5r07V&#10;ILwYCV83IOErhBBCeC/7jB94n2m+EZFWaJp+sEkGS6FRBF/V2d9YIh6tb7XMznRrduaYpLqGhJPw&#10;XCR83YCErxBCCNE8YImznNJqRKUXmc52LJX29exteHzI2oN1gu/vH4JXx20yLZzHrklCiCOC9xRX&#10;oaZODTI8HQlfNyDhK4QQQjQ/WOKsoLwGm3fnmxbQrArx9qQteHSwFcHXdAkwIvijaVsxKHAnFm3L&#10;RFhKgSmtpi5xnonXC9/i4mLs3r0b0dHR2LZtG3bs2IG8vDzU1NQc9W/279+PgoIC83exsbGIjIxE&#10;VFQUEhISkJ+ff8y/bQgJXyGEEKL5w45v4amFGL0mCR9O3WqiwHf0WmUEMP3ATJD7dHq4aZe8ZXcB&#10;UvLKke8IZ9YcliOiYazP+oCxmzSGbcTrha+vry9ef/11nH322fjjH/+Im266CePHj0dGRsZR/6ay&#10;shKzZs3Ca6+9hiuvvBKnn346/vrXv+K+++7D5MmTj/m3DSHhK4QQQrQsGNFlowyKYNoerujkZ8Qv&#10;u8WxXTIbZrw3eQumhaaYsmjqEtcwFL2lVfuwp6TSWSDUnfLX81rhy6js2rVr8dxzz+H555/HkCFD&#10;MHPmTHz44Yd48MEH8eOPP5o31BD8efv27dGhQweMHDkS8+fPx5w5c/DBBx/ggQcewIABA1BUVHTC&#10;5yLhK4QQQrQsqJdY4SG3tBpJjrDdkJiHEasT8c7kMNMYg0lxtEPc1ScYTw1bb5pkjFmbbHzDTKDL&#10;KKxERc2pF3qewH5H3BaW1yA+u8SUh5u5Oc00DPlubhRen7DZdNFjWTl23TvVeK3wLSkpQZs2bYzY&#10;HDhwIFJSUpCbm4vQ0FA8+eSTeOedd7Bx48YG/5aimb+LiIhAamqqsT3QHrFhwwY8+uijePfdd439&#10;4USR8BVCCCFaLtROVY4ITs2vQGhyPuZuTUcfv3i8M2mLEb6sCnFDt5XGG/zC6I3GJ/y5I4Qp9nr5&#10;7sDokCTMDktDQOweY5FI3FuGvLJqE1X2FosExW1J5T5j76AdZKXzXlgdY3hwIroti3NEbiQ+mLoV&#10;r4zdhCedhQC90Tf3CMSVnfxweUc/PDtyA7Y5C4JTjVcKX55kTk4O7r77bnz88ccm8nv4777//nsT&#10;BR47duxJPScFcevWrfHyyy//5DmPhB7hffv2mcfzqK6uNuKZglvCVwghhGjZGBFcUI6VcXswdNUu&#10;fOuIvpcdwfeII3wphK83jTL8DkaF7+u32tQKfnviFnwzO9IIRf7dlI0pJmEuMG4vNiblmUoTtE2w&#10;gkRpVa2xCTQmfD028WAzD54Hheq6Xbkmij3bEbm0ffRascNEcinu/+O8p7ud93u1I/zZIpod8m7t&#10;GYQHB4SY9/va+E34eFo42syPxtDgXWbhcKrxSuFbV1dnIrwXXHABOnXqZJLSDmf48OFGwHbu3Pmk&#10;njMxMdFEbd9//33ExMQc9XH0AIeFhWHNmjXmCAkJgZ+fnxHiEr5CCCGEcMFIaEZhBVbtyDGR3a6O&#10;qP1sRgReGhOKx4esM7WCKXzZOOPm7oFGCF/R0Q8Xt/PFpR18zc+YRPeWIyQpEAesTDC+YUaHw1MK&#10;sSO7BEm5ZUgvqDCClFUoyhxxymjxL+kyRyHIZDwK6/yyGmQ7Ijslv9zYECh0V+3Yi+mbU9E/IMEI&#10;+lfGheL+/quNuKXH+XJH0F/bJcC0gOZ7+qfz3h5x3iNF8FuOsGcJuCFBOzE3LB1rHdG8K6cUpZX7&#10;Gq0eslcK36qqKlOF4dxzz0Xfvn2Rnp7+k99PmTLFCN+vv/76hJ+Tb56e37vuugv9+vU7amWH8vJy&#10;4x+++uqr8Zvf/OYnx//7f/9PwlcIIYQQx4VVDHJLqxDpiMnl0VkmWtpx8XYT9aUYpj3iYlcHubY2&#10;ae7IgxHjOx1x+eLoUHwzJ9I01pgTlmb8xqmOWGV0lsKO0u5YstL1+/1G9NaZds5rd+Y6AjsV3ZfH&#10;4f0pYY54DTGCtqHzcHW5Y1SXlS2Y7NduYTTGOO/JLyYbO7JKTIMQT2j2IeHrwAjuiBEjTEWI7t27&#10;Iy4u7qgfDiO+mZmZCA8Px7p168xBW0RAQIAivkIIIYQ4ISgzWOmBCW4sk5ZbVo2sokojWHftLTUV&#10;Iyg+54enmyYaXZbEGlsAvbC0D9A2QMFJywSjrTd0XWlsBPzd/QNCjJ+YSWP0GTPKOjgwATM2pyIo&#10;bi8i04tMlJh+4qWRmUZ0d1my3ZRo49/wb+nBvat3sPHhHh6F5r939lplzuPTGeHoviLOlG+j3SE8&#10;tQDxe0qMcM503gt9yvT90vrR2LaMo+GVwre2thZJSUn4xz/+AR8fH2NROJzRo0cb4csI7vFITk7G&#10;qFGj8Mgjj5jHb9261ZQ7Oxby+AohhBDiVGKqRjiimOKRYjguq8Q0xwhJyMGK6GyTDMeIKpPoKGw/&#10;nLbVRH4ZLaZYvayDr4kIUxRTED/giOEnh65D6zGhjhgOw0eOiH5z4hY8N3KDacXMyDEF7iWOuGWy&#10;2S3Oc/zrx7V4dfwmfDFrG7oui8Ww4ETM2JSK5VFZ5jy2plihy4YdFO+1jj7yDHl7dLxS+PIk9+zZ&#10;YyK0X375JTZv3vyT39Hb++KLL2Lo0KHHfB42sGA5s1dffdWUQWMU+ZeIVlV1EEIIIURjUltfRYEJ&#10;YUx6oxBlItzEDbsxKDDBdJmj/YGVFGg9YDLZQwNDTKk1VwSXUWJaE+g1fskRze9ODsNXs7eh0+Lt&#10;GBy403Srow2DlSro8XVVmvBmvFL4EtbZfe+994zAZdOJwsJC479leTJGe1955RVjP6A1IS0tzRws&#10;gUYYsWVVCNobnnnmGbzxxhum8xsHg5FcRpT5mBNFwlcIIYQQnoT1EFebSDFFMb2/w1btMj7ij6eH&#10;4/Xxm00kl+XUJq7fbby4kWlFJkGuphEaSTQVXit86fNdtmyZ8dWydNmiRYuMTeG7777DddddZ2wL&#10;FMcUu/T68li5cqX5W75pRnpvuOEGI5KDgoKQlZV18GBN3+PZHQ5HwlcIIYQQwvPxWuHLEy0uLsak&#10;SZNMdPfWW281QpZth3v16mUaUDDaS/HL1sQ8Fi9ebP7W5cc944wzTLviSy+9FNdee+3B46233sLy&#10;5ctP6lwkfIUQQgghPBuvFb4uWNGBdXTZrpjVHChuWdeXtgfC5LPg4GBzsPYvYTIao8V8/IQJE352&#10;rFix4mcJc8dCwlcIIYQQwvPxeuHrCUj4CiGEEEJ4PhK+bkDCVwghhBDC85HwdQMSvkIIIYQQno+E&#10;rxuQ8BVCCCGE8HwkfN2AhK8QQgghhOcj4esGJHyFEEIIITwfCV83IOErhBBCCOH5SPi6AQlfIYQQ&#10;QgjPR8LXDUj4CiGEEEJ4PhK+bkDCVwghhBDC85HwdQMSvkIIIYQQno+ErxuQ8BVCCCGE8HwkfN2A&#10;hK8QQgghhOcj4esGJHyFEEIIITwfCV83IOErhBBCCOH5SPi6AQ4aB4/C95tvvkFRURFqamp06NCh&#10;Q4cOHTp0eNBBjdamTRsJ318DB40D+dRTT+GFF17AsmXLsHLlSh06dOjQoUOHDh0edFCjvfzyy3j8&#10;8ceNdtu/f//PdJ2E73HgoO3ZswdPP/00/u///g+///3vT/nB1+Hxm9/8Br/97W8b7XU9/dC4HH98&#10;/ud//sccGhuNi8bl143N//7v/5q5xjXvNPU5ecLBceDcq3HRuJzM2Pzud79r1Ps2X+OJJ55AdnY2&#10;6urqfqbrJHxPAIbPo6KisG7dOmzevPmUHxs3bsSSJUtw9tlnw8fHp9Fe19OP0NBQLF++HOeffz46&#10;dOigcTniCAkJwWOPPYbnnnvO/HdTn4+nHBwLToK0K2lcfjouHBOOjcblpwfnlrZt2+Kiiy6Cv7+/&#10;mXua+pw84eC4cO79xz/+YeZijcuhcenSpQvOOeccc+/mPbypz8lTDo7F7NmzccYZZ6B3795Yv359&#10;o3wekZGRRrvJ6vAL4cBVV1ejqqoK+/btO+VHZWUlEhMTccEFF2DSpEnGp9IYr+vpB8clNTUVl156&#10;KcaOHatxOezgF7ywsNBs8Xz44Ydmi6epz8lTDo7LG2+8gXfffVfjctjBseCYcGw4Rk19Pp50cG4Z&#10;MWIErr76amRmZjba3O/pB8eFc+9ll11m5mLOyU19Tp5wcFx4r77wwgvNvVvjcuhgsll0dDTOOuss&#10;zJkzxxQLONWvye8rNVtDopdI+HogtbW1ZlLhl2jatGnmAxR2XLKyssykO2HCBHNxi0NwQnn11Vfx&#10;ySefoLy8vKlPx2PgWLz11lt4//33NS6HwbHgmHBsNC4/hXPLmDFjjPDNyclpcLu0JcJx4dx7+eWX&#10;m7mYc7KAuUdPnTrV7BDw3q1xOQTHYseOHfjb3/6G+fPne4SekfD1QCR8G0bC99hI+DaMhG/DSPge&#10;HQnfhpHwbRgJ36Mj4StOCJfw5Zb+9OnTPeJC8QR48+Fke9VVV5ltJQnfn0Lxwm3rzz77TELmMDgW&#10;3NL/6KOPNC6HwbHgmHBsNC4/hXMLt/RbtWqF3NxcCd96OC6ce7kg4FyscbHwHs17tcsCIuF7CJfw&#10;Pffcc7Fw4UKP0DMSvh4IK0kUFBSgU6dO2LJli75E9XBciouLTcIfDfP08ohDcELhTYmJBPT8Cosr&#10;GjNjxgyNy2FwLDgmHBtPuBl5EpxbmITTvXt3499sqCRSS4Tjwrm3a9euZi7WuFh4j2ZSVefOnc29&#10;W+NyCC6OWBmLyaLbtm3zCD0j4euB0JDNmxJXSUw6OZpBu6XBceDEGx8fbyYXjctP4WSblpaGjIwM&#10;TbyHwbFIT083h8blEBqXo8O5JT8/HwkJCeZGrbnGwnHg3Ms5mHOxxsXCceC9mvfso1USaKlwLLhT&#10;EBsbaxZLnjA2Er5CCCGEEKJFIOErhBBCCCFaBBK+QgghhBCiRSDhK4QQQgghWgQSvkIIIYQQokUg&#10;4eth7N27F2vXrsW4ceMwbNgwTJ48GRs2bDCZtC2VpKQkrFy5ElOmTMHw4cMxatQoU7IrPDzclBoS&#10;h0hOTja94lmDlNdRS63Pyozz7Oxs+Pn5mYL7vG7YkIBjw++YJ5TUaQqYUc1GJyxJxVJmI0eONMfM&#10;mTOxadMm87vmDluo7tq1C0uXLjXl/zjPzps3z1REOTLjnI/luLCREFsYjx8/Hv7+/qbiQ3O8hlxN&#10;glatWmXq0vLa4FzC6hZsw0s4RpxXeA3NnTvX/J5jM3HiRPj6+poWz82t1KRrXIKDgw+OC+cTVnHg&#10;NXI02PyEYzJ06FAzpizr1ZxgqTLOs6tXrz44n/D+HBcX1+C48H4dERFh7t+ck10ah/dy1/XVGEj4&#10;ehAlJSVmMmY3pX/+85+4++67cf/99+OLL74wX56WWj5m1qxZ+OCDD/DEE0+YcXnooYfMf7MuYEhI&#10;iIqo18ObESeRhx9+GJdccgn++9//mkmppcHrYffu3aY+LRt6PPLII+a64b9s7hEVFdWok6wnwRsP&#10;hRznmCeffBIPPPCAOfh9+vDDD00t0ua+WKL4YCH91157zXxXWFj/wQcfNKLm8LJuHIetW7eaJh+P&#10;PfYY7rnnHnMdvfzyy0bwsbFFc5uPKVa4YP7222/x73//2zQLOu+884xQycvLM4/h94sl8PiY559/&#10;3owh71McoxdeeMEEKFJSUpr2jbgZzhfr1q0zcyq/K2zg8fe//92IYIrbhuD1ExQUhGeeeQZ/+tOf&#10;zNwTFhbWyGd+ajhkAicAABHdSURBVGH9bwbm2rRpY8blmmuuwV//+ldzDTDA4MJV0ozfMdY65pjc&#10;d9995vv0n//8xwQnuJhsLCR8PQhOOK+//jpuvfVWI/Z4g/7xxx/NpMyLiiKmOUYZjsegQYPwww8/&#10;mGgdV9jbt283TSy4MODEqwLztiYrV83swsXJhxNKSxW+XEAy6nDDDTfg008/NbsFjFhFR0ebpgQU&#10;xS21kQULyH/11Vc4++yzzRhxjmEEZsiQITjjjDPw/fffm3FqzjByx7mkR48eRtA99dRTDQpfjsM3&#10;33xjxorzcGhoqIlq8UZ98cUXGyHU3CKbFGscB75fihHOIUcKX75nfp9eeuklE+HjuLBGK4MzXFzy&#10;/sVFZ3NaFFD4MqrJ7wmj/gy6HEv48r3zu8UGKLfccgvOP/98cy01N+FLMcvgEyPa3KXu0KFDg8KX&#10;18zOnTvNd4dahnNPTEyM2c1ds2aNGSvW+G0sJHw9iJ49e+K5554z//LmzYuKq6BevXoZkcetJP68&#10;pUGbBycXClyuMHkwosBV5u23326iMi25fTFv1kVFRXjzzTfRpUsXMyk//vjjLVb4civ6k08+MePB&#10;6B5v5hS6vG4Y0WqpOyeE260vvvgiWrdubRaQ/N7woMhjhI9jxhtZc4bBA84lFHKcTz/++OMGhe/i&#10;xYtxxx13mEU3GzZQ/HA+psDjImHgwIFmEdWc4Pvn94VzLucU3nOOFL6uBku0NLBpA8eF3y2ODb97&#10;FHrdunUzv2su8D1z7nCNC60vxxK+fO99+vTBW2+9ZcaOEWJGyJub8D1yXPheGxK+HI/27dvjlVde&#10;MbuS/H9eM7yO+PecgxozeCXh6yFw++idd94xEczly5f/5Hdz5szB008/jS+//NJsrwmYSZgtnTnJ&#10;RkZGtmjhS3HLSASvH1plOLFwVd1ShS93CLiVRvHLcfn666/x3XffmegUF0ktGdocaGmgoGPEkjcd&#10;+noZzWrVqpURefw+tSQ4rx4pfCmMeb1cccUVWLZs2UERx99TBN90000mcs6W8s0Zer+PFL5HgwKY&#10;OyocGwrf5px/QU/40YQvxSC944zw0vtMv+v111/fLIXvkXCx2JDw5S4Lg3dcCDA4Q7sDrR8dO3bE&#10;ihUrzO8bEwlfD4BfFE4Szz77rFkRccv6cAICAswFw9+3RCFzJBwv3qS4rc8FQUtOVuINmQlc9Gty&#10;azI1NRULFixo0cKXIpd2D0a9KfIY0aOnlX5fjglvRC11ocQoHcXMv/71LyPcuJvEHabPP//cRHy5&#10;cGppi+uGhC9vxByXyy+/3GzJHu4J53eM8w6j44ygN2dOVPhyTqYA5JjRZsVt7+ZmAzmcowlfRjG5&#10;uOac07t3b2PNox+atquWKnx5b6Y1hnaPO++803jrOT48OCe//fbbZhyPt7ByJxK+HgAnW14kFC8U&#10;uLwxHw6jMUzuon+KN66WDMeK24u0OdAWMmDAgKY+pSaDNxZmVrdr185MJqzowPFp6cKXEyqTSW68&#10;8Ubjx6OvldFNWkBojeEW5OHRiJYEBRzHg4tGjsXNN99sjttuu81EyOn3PVaWenOkIeHLOYY7Skzu&#10;oq3qcE84hQy/b7SLcNHZnDkR4UvR67KAMKrHZGzOS82ZhoQvBR4XRfTJcwwCAwPN2LR04csgA4N5&#10;Z511ljmYLMq8C+ocjiMXStQ9zHFqLCR8PQBOtvzyMMmCUQQmChwOhS8jVo8++miLFr4cJxrgaaDn&#10;l4XbJY25SvQ0+N779u1rxoLZ+Px/7hwwAYcZ1ozoJSYmNuvIS0NwYmV0gYvFw2H2Mb9Hd911l0m0&#10;aImwjBevmUsvvdQkMHFrmosCLiDPOeccsw155MK7udOQ8KXY5fxy5ZVX/iwZkkLm1VdfNcKXntbm&#10;zIkIXwobjgN3DFj5gt+z5p482pDwpc+VOyasqMNxY34B52NaY6677jqzq0Jx15x3m44nfPk942MO&#10;hwmArAbSv3//RjtPCV8PwFXqg/5eTqb04R0OV9Ks9sAyOs2tDuDJwJsRozCMTvFGTVHXkkuZMSGJ&#10;VQv+8Ic/mMmWN2lX+aE//vGPOPPMM3HZZZdh0aJFLSqZi5FuRjNZ+eNwOF6MjjMj/8jFZUuB1wLL&#10;l9GDye8PI8A8uBBgpIqLaz6mJdGQ8KWY6devn/n+8KZ9eBSc8xCtIoyaN/dEwOMJX86/8+fPN/ct&#10;7jJxAU6x19znm4aEL3fcaPU47bTTzMLbNR/zGvq///s/Mx/TR3/kvNScaEj48hrhXMOFNXdKjvzO&#10;sA40tQ0DWo2FhK+HwAmXK0Ju33OyceEyytPmwAhEY9a68ySYgc5JhREF3pD4/809qnA8OLHQ/82V&#10;MhcCroPbRpxwWVuT1wzHqrnfiA6HyW0UJkwuORxuM1LkMPmGUZiWCHcDmGjDpJvDvYm8luhJ5FY1&#10;Sym2JBoSvvRqct5lNj6TRV2+Z97EuYDi4onWmeZe+u1YwpdjwZ9zl5KJtUxSYkWIllBasiHhy3wL&#10;7qBwJ+XwOZkJXKwVzZ05WvRogWiuNCR8ee9xJbc1ZA9idRT+nPkGjYWErwdBPyJrI3KrltuN/EIx&#10;a5h+IUZp6Itpaf47wuQS1txkRIFjQY8it5U4yTJaRW9VSxJ2Lvi+WY6JuwCHH0xyY1F5RoN5Y25p&#10;zRr4PWE0jtFLRqA4JozSMbLguoa4Xd0SYf1aFo6nWKHFgTcnHqylye1G2q24w9ScoTDjDhvnVx60&#10;v3BBTW88rxWWZeKimolrrDvKceF/02bG79PgwYNNbV/Wqj1a8wJvhfMorVGuEpKjR48275VdyrhY&#10;pLjjPYiWM4oc3q8YxXMtDlghxFU+sDkJ4CPHhXMst+5Z+YP3av6ckW6+f36fDp+P6Zu/9tprTe4B&#10;56bmVJLUNS68LjguFLyMbLMjG3fVOC68//A7xQUA52QGsGi54kKK3yfuZjPJrTF3miR8PQheKKx1&#10;x85k3Irkl4uGeE6+9Gvy4mlOk8mJwlUzE5Xok2J5KkYZuL3GgxFPthptaT7WY9HSk9t4s2E7TEZY&#10;WMqMGeYssP7ee++Z7xJFTHMutXQsWKqMUSdGvbm1yDqtnGdoAeF3jPNOc/f4UrjR2sH3zWuD0V5u&#10;S7MaCAUe/aoUufT28rrhuNAGQpHDbWpeQ6ywwwV5c7NacTHN7w/nEI4NffKnn366+ZeCn+KE75si&#10;mIvrCy64wOwwUfC45mQeDE40J4HHz5njwvfPcaGI/fOf/2zmFO4w8edH+9405+Q2jguFPhdBHBeW&#10;KGNiMXcAGMllh0TuOHIHhUEIVq3iYol5BrxmuCNJMUyfLxMDGwsJXw+DNyb6WFmOiStt1qnlRdFS&#10;k3EIJxf6pho62CWI7UOb0yT7a2GCBScXXkcttXoBbzYUdSyfQ78drR+MAnM7tiXDBSL9dhS6jHJe&#10;eOGFuOiii4wtxnXzae6La34naPnglmxDcwobfDChmDCKxZs0x4rXEedl7shR+DXHJCVG51iRge+3&#10;obHhziMXlUzS4vb90eZlijyWsGou8LNm7g2/Jw29X1cJt4bgIorjyaAWo7/NCZegZbCuoXHh7hJ3&#10;DVzQTsTqMbQQ8frh/MzFJSPAjYmEr4fBC4lbANyaZTs/3ojo623JflbeqHizbuhgtFcti38Kt9vo&#10;qeJ11NwiUicKI1fcjuX1waQTfp9cXdxaMq6tSV4bXBwwqsmD/815piXsnPA7wYUy59eG5hR+d1yW&#10;Mj6W27UcH9d1xPmI83FztFfxPVH88v02NDb8OXce+RiOx9HmZdoemtM9y5WAfqxxOVrLXc5F/D2/&#10;c7y/Nydc45KRkXHM68UFv1f8/vB7xOuH8zN/39jzjoSvEEIIIYRoEUj4CiHE/2/vPkKr2qMoDg+M&#10;Ix2IINhREUGjMYjYULErRomoiURQCE4U7A0bdid2RVAj2Fs09o5dY8OKLRo19oJJ7AVE3I+14eYl&#10;7xmQTDw35/fBxZRz7wmOFpv13wcAEAoEXwAAAIQCwRcAAAChQPAFAABAKBB8AQAAEAoEXwAAAIQC&#10;wRcAAAChQPAFAJSIHhyjpfzv3r3zRf0AEHQEXwBAieiRvlu3brW6detaZmZmqXpaF4DSieALACiR&#10;V69e2apVq6xMmTJ27NixUvdIVgClD8EXAFAiBF8A0YbgCwABpjCZk5NjFy9etBMnTtjJkyftypUr&#10;9ubNG/vx44d9/frV7t+/b2fPnrW3b9/a1atX/ZpTp07ZjRs37PPnz/bz58+Cz1MXV+/VZ+g6feaF&#10;Cxfs8ePH/wuu6vA+ffrULl++7Ncq3Oo+jx49si9fvhQJvnv27LGbN2/67/WZly5dstzcXLq/AAKF&#10;4AsAAaXQqJA5bdo0a926tdWqVcv7tAkJCbZ69WoPsFlZWTZ27FirXbu2paenW2Jiol+jV9++fe3c&#10;uXMefuXXr18ejteuXWtdu3b199SoUcNatWplM2bM8PAbCcm6d15ens2dO9c6d+7s965WrZrFxcXZ&#10;nDlz7O7du0WC7/z582348OHWuHFjq1mzprVs2dJ27Njh9wOAoCD4AkBA3b5926ZPn25Nmza1hQsX&#10;2qFDh2zXrl02adIkq169um3atMnOnDnjwbdcuXIeYJcuXWp79+61BQsWWJcuXax58+Y+idX0VtsX&#10;du7caVWqVLFBgwbZunXrLCMjwyZMmOChVuFVQVueP39uQ4cOtWbNmvm/27dvt+PHj3u43rJli2Vn&#10;ZxcJvi1atLDZs2fbvn37bOPGjda2bVvr3r27HThw4C//LwLAvwi+ABBAmrxu27bNp60Ks5rsvn//&#10;3qewCrsKtSNHjrQNGzZ48FWYnTp1qt26dcvy8/M9mK5cudIqVqzo0+HXr197DULviY+Pt/379/vP&#10;VEfQVFjT4V69enm4Vn1C1QZNbkeNGuVf67pPnz75JocXL174FLlw8B09erR/ju6tyfHixYutUaNG&#10;/jcUrloAwN9E8AWAAPr48aNPbatWreoTV9UL5s2b5y9NfDXJVShetGiRB9969ep5II7UGlRVUI9X&#10;VYYpU6b49FihtkePHpaamuq94QjVERSumzRpYmvWrPFAq7AcExPjk14F7t8pHHw1fVYoF/V/9bfU&#10;r1/fqxL6HgCCgOALAAGkqoEmuOXLl7c2bdpYx44dPejq1alTJ2vXrp0NHDjQg6eCb8OGDe3JkydF&#10;dulqSqwwO2LECD+gppqD3qfO8MuXLwuu+/Dhgx9OU1Bdvny51x1UeyhbtqydP3/eaxK/Uzj4Hjly&#10;xL5//+4///btm12/ft3/plmzZhUEYgD42wi+ABBACrGa7GqSq26tQqymtIVfCsfXrl3z4BsbG2sP&#10;Hz4s2Mygg2w6gKbDZqorqOawe/du69Chg02ePNnrChGa6Krr26BBA1uxYoXfe9myZR58NbktbjND&#10;cevMFHy1UULBd+bMmV6TAIAgIPgCQACpHrBkyRIPvqoRqFurAPrf17179zz41qlTxw++RWoJmvyq&#10;c1uhQgWvSajzqwDdp08frzvo+wgFWE2XdUBt8+bNBRNgVR3S0tL8979D8AUQbQi+ABBAqheoPtC7&#10;d29r3769h19NfTXlvXPnjm9LUNjUwTMFXwVchVr1eB88eGBHjx61YcOGWeXKle3gwYN+MC1SYdBB&#10;OP2rKbCmwuvXr/eDaEOGDPF9wQrUOiSnSkXPnj29/qB7qh6hrrCu0cE4gi+AaEPwBYCAUshV4NVu&#10;Xh1IU1d33LhxNmbMGN+Zq8CqcKzgW6lSJT8Ep6/1e/V/NdnV96ouqPqgbQ16sERSUpL169fPBg8e&#10;7O8ZMGCAdevWzae8kb27mhxrdVn//v0tJSXFQ/T48eP9/poC66EZBF8A0YbgCwABpt27qjAozCqw&#10;auWYQq16uqdPn/anrkW2OuipaeoFK9QqsGqvrqa8hZ/IpgpFZmamTZw40ZKTk32iHNnTq1VkEQrK&#10;qkvoIRT6/Mi6MwVw1SGePXvm12vCrH29OsymJ8mJ3qf7KlgruGtDBQAEAcEXAKKYJq8KpjrEppDM&#10;zlwAKB7BFwCiGMEXAP4cwRcAohjBFwD+HMEXAKKYDo4dPnzY9+7qUFlxD5sAABB8AQAAEBIEXwAA&#10;AIQCwRcAAAChQPAFAABAKBB8AQAAEAoEXwAAAITCP3e45Np3OVsVAAAAAElFTkSuQmCCUEsDBBQA&#10;BgAIAAAAIQAHpgxk3QAAAAkBAAAPAAAAZHJzL2Rvd25yZXYueG1sTI/LTsNADEX3SPzDyEjs6ISG&#10;UgiZVAiE2FRCTfkAJ+M8RMYTMtM2/D1mRXe2rnV8br6Z3aCONIXes4HbRQKKuPa259bA5/7t5gFU&#10;iMgWB89k4IcCbIrLixwz60+8o2MZWyUQDhka6GIcM61D3ZHDsPAjsWSNnxxGWadW2wlPAneDXibJ&#10;vXbYs3zocKSXjuqv8uAMrJrvarLN6761Y/mBO7vl935rzPXV/PwEKtIc/4/hT1/UoRCnyh/YBjUI&#10;Y7mWLlGCO1CSP6ZrGSoDabpKQBe5Pm9Q/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oHR7AQIAAIgEAAAOAAAAAAAAAAAAAAAAADoCAABkcnMvZTJvRG9jLnht&#10;bFBLAQItAAoAAAAAAAAAIQAATYcgZ7IAAGeyAAAUAAAAAAAAAAAAAAAAAGcEAABkcnMvbWVkaWEv&#10;aW1hZ2UxLnBuZ1BLAQItABQABgAIAAAAIQAHpgxk3QAAAAkBAAAPAAAAAAAAAAAAAAAAAAC3AABk&#10;cnMvZG93bnJldi54bWxQSwECLQAUAAYACAAAACEAqiYOvrwAAAAhAQAAGQAAAAAAAAAAAAAAAAAK&#10;uAAAZHJzL19yZWxzL2Uyb0RvYy54bWwucmVsc1BLBQYAAAAABgAGAHwBAAD9uAAAAAA=&#10;" path="m,l6926467,r,5525387l,5525387,,xe" stroked="f">
                <v:fill r:id="rId16" o:title="" recolor="t" rotate="t" type="frame"/>
                <v:path arrowok="t"/>
              </v:shape>
            </w:pict>
          </mc:Fallback>
        </mc:AlternateContent>
      </w:r>
      <w:r w:rsidRPr="0078408D">
        <w:rPr>
          <w:noProof/>
          <w:sz w:val="24"/>
          <w:szCs w:val="24"/>
        </w:rPr>
        <mc:AlternateContent>
          <mc:Choice Requires="wps">
            <w:drawing>
              <wp:anchor distT="0" distB="0" distL="114300" distR="114300" simplePos="0" relativeHeight="251661312" behindDoc="0" locked="0" layoutInCell="1" allowOverlap="1" wp14:anchorId="5DA3C61F" wp14:editId="6EF4835A">
                <wp:simplePos x="0" y="0"/>
                <wp:positionH relativeFrom="column">
                  <wp:posOffset>199390</wp:posOffset>
                </wp:positionH>
                <wp:positionV relativeFrom="paragraph">
                  <wp:posOffset>7620</wp:posOffset>
                </wp:positionV>
                <wp:extent cx="2613660" cy="2194560"/>
                <wp:effectExtent l="0" t="0" r="0" b="0"/>
                <wp:wrapNone/>
                <wp:docPr id="1495337103" name="Freeform 2"/>
                <wp:cNvGraphicFramePr/>
                <a:graphic xmlns:a="http://schemas.openxmlformats.org/drawingml/2006/main">
                  <a:graphicData uri="http://schemas.microsoft.com/office/word/2010/wordprocessingShape">
                    <wps:wsp>
                      <wps:cNvSpPr/>
                      <wps:spPr>
                        <a:xfrm>
                          <a:off x="0" y="0"/>
                          <a:ext cx="2613660" cy="2194560"/>
                        </a:xfrm>
                        <a:custGeom>
                          <a:avLst/>
                          <a:gdLst/>
                          <a:ahLst/>
                          <a:cxnLst/>
                          <a:rect l="l" t="t" r="r" b="b"/>
                          <a:pathLst>
                            <a:path w="6997515" h="5525387">
                              <a:moveTo>
                                <a:pt x="0" y="0"/>
                              </a:moveTo>
                              <a:lnTo>
                                <a:pt x="6997515" y="0"/>
                              </a:lnTo>
                              <a:lnTo>
                                <a:pt x="6997515" y="5525387"/>
                              </a:lnTo>
                              <a:lnTo>
                                <a:pt x="0" y="5525387"/>
                              </a:lnTo>
                              <a:lnTo>
                                <a:pt x="0" y="0"/>
                              </a:lnTo>
                              <a:close/>
                            </a:path>
                          </a:pathLst>
                        </a:custGeom>
                        <a:blipFill>
                          <a:blip r:embed="rId17"/>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BF35F6" id="Freeform 2" o:spid="_x0000_s1026" style="position:absolute;margin-left:15.7pt;margin-top:.6pt;width:205.8pt;height:17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997515,55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45FBAIAAIgEAAAOAAAAZHJzL2Uyb0RvYy54bWysVMtu2zAQvBfoPxC8&#10;17KUyokFy7kYKQoUbdGkH0BTK0sAXyBpS/77LilTNtJDiyAXckmuhrMzXG0eRynICazrtappvlhS&#10;AorrpleHmv5+efr0QInzTDVMaAU1PYOjj9uPHzaDqaDQnRYNWIIgylWDqWnnvamyzPEOJHMLbUDh&#10;YautZB6X9pA1lg2ILkVWLJerbNC2MVZzcA53d9Mh3Ub8tgXuf7StA09ETZGbj6ON4z6M2XbDqoNl&#10;puv5hQZ7AwvJeoWXzlA75hk52v4vKNlzq51u/YJrmem27TnEGrCafPmqmueOGYi1oDjOzDK594Pl&#10;30/P5qdFGQbjKodhqGJsrQwz8iNjFOs8iwWjJxw3i1V+t1qhphzPinz9ucQF4mTXz/nR+S+gIxQ7&#10;fXN+UrtJEetSxEeVQoueBbdEdMtTgm5ZStCt/eSWYT58F/iFkAw1Xa3X92VeUtLVtCyL8u7hProh&#10;9QledMz0rwpBmtdToW6zZrRUNOamjDSbiHebme6dJEh5aZ7yUS3E/P/MJGhC4UI7mC4IpUexZzmQ&#10;5a3ge9Gbp16IUH2IL68H1fx3j03vcqf5UYLyU6NZEMxjl7uuNw5dqUDuoUFvvjb5ZIzzFjxHVqxq&#10;8eJfaOTEdT5Ailda2fXFhWivm3N8iHEfn3us7tKaoZ9u1xjf/kC2fwAAAP//AwBQSwMECgAAAAAA&#10;AAAhAKaoQoBjzwAAY88AABQAAABkcnMvbWVkaWEvaW1hZ2UxLnBuZ4lQTkcNChoKAAAADUlIRFIA&#10;AALJAAACMwgGAAAA8jyEkgAAAAlwSFlzAAALEgAACxIB0t1+/AAAIABJREFUeJzsnXdUVPfatr9/&#10;3vW+6y2npPdjTHKSmBjTezS9d5OY3stJO+mx99577713AUGaIoiKDQuKIIKCiAgoXdD72/ezGUMI&#10;1igzI/e11l4IzOzZswfw2s/cv+f5f//4xz8ghBBCCCGE+I3/J0kWQgghhBDi90iShRBCCCGEqIIk&#10;WQghhBBCiCpIkoUQQgghhKiCJFkIIYQQQogqSJKFEEIIIYSogiRZCCGEEEKIKkiShRBCCCGEqIIk&#10;WQghhBBCiCpIkoUQQgghhKiCJFkIIXyIgoICLF68GMOGDcOmTZtw6NCh09pPeXk50tLSMHr0aMyb&#10;Nw979+49w0cqhBDnNpJkIYTwISiz3333HW699VZMnz4dhYWFp7WfkpISREdH47777sMHH3yA+Pj4&#10;M3ykQghxbiNJFkIIH0KSLIQQvoEkWQghfAhJshBC+AaSZCGE8CEkyWeHsrKy0853CyFqJ5JkIUSt&#10;YuPGjRg/fjwmTJiAjIwMBAQEYNCgQejRowdGjhxpYknBpJzGxcVhzJgx6NatG3r16mW33bVr1x/2&#10;SfnauXMn5syZg379+qFr167o06ePSe7mzZv/IGdHjhw5KrGjRo2y/ffu3RuzZs3C6tWr8c0331Qr&#10;yaWlpUhPT8f8+fPtmPk4PXv2tOdDCc7Pzz9629OR5OLiYuzYsQMLFiywhYM8Jzw2Pha/lpmZWa1o&#10;8ri2bt2K2bNno2/fvujSpYudr7Fjx2L58uUoKiqy50wOHz5sFwJLliyxx+jevbttQ4YMsQWGe/bs&#10;scfIzc1FVFSUPb8tW7b87jxwHwcOHLDXkOeIx+whNjbWzumUKVPs9eUx8TUZPHgwIiIibEHj7t27&#10;7fG5qJHH2blzZ3u9eP4TExPtNtU9R557ngfui+eF54fPITg4GPv27Tt6zPz62rVrf/d6eODPyYwZ&#10;M+zc8PiqeywhhG8gSRZC1ComT56MRo0a4fbbb8e4cePw8ccf45FHHkH9+vVx55134rPPPsP69esR&#10;EhKCdu3a4fnnn8cdd9yBa6+9Fi+99BKmTZuGgwcPHt0fhS0hIQH9+/fH448/brel4N5222144okn&#10;0KpVKxPzypJHgV22bBn+9a9/4e6777bHpsy++uqrJowvv/zyHySZkrZt2zYTVn7//vvvt+fA7aGH&#10;HsKvv/6KFStWHBWz05FkSjBF8Y033sCjjz6Ke+65x/Z/11134bnnnjP5ZMcMj/ASSh7FvmPHjnjq&#10;qafs+fO58758/q1btz4qg7wfJXHixIn2GPfee6/dluedr8nbb79t54UCnJKSYvJ6/vnn2zFlZ2f/&#10;7jF5HI899pi9JqGhoUe/R0nn/vi8KcFvvvmmnZ8XX3zR5JbCTtHlhciTTz5pt+MxcOPxU8r5elaG&#10;55IXAQMHDrTzwNeM54Uf+bPz4Ycf2s8Mzx9fn4svvtiOnc+hKpT2Z599Fk8//TS2b99uFW4hhG8i&#10;SRZC1Co8kvy3v/3NRPOTTz4xsWrTpo0Jz1//+lf8/PPPJjGvvfaayd/QoUPt35Sfd999F2vWrDm6&#10;PwozxbZOnTrg39OffvrJZOqXX34xATvvvPPQtGlTE1xKIgWP1WjK9+WXX26ix8dgJfWdd96xY7rk&#10;kkv+IMm8DyuiF110ke23RYsWGD58uFVteax/+ctf7LEpa+R0JJkiyMegxPGYKMUUS8r81VdfjSuv&#10;vNKq5RRNwguErKwsu9Dg93jMzZo1s/tRFr/++mv8+OOPtl/KICvVrLzecsst9jzef/99q+Dya23b&#10;trXPKZGsNP8ZSaao//3vfzeR/eKLLzBgwACrLLOqTQFnBf7TTz+1Cwued75bwNeIFys8tvbt2/+u&#10;wpuammqVfv7M8GLpyy+/tOfH88+LIMp1TEyM3TYsLAw33nijvSasale+oOD5atmypV0c8NwIIXwb&#10;SbIQolbhkWRKHbO/lDGKLt8qnzlzpgkqBeu9995DYGCgSRU3vqVP8aF0Uqw88K12VnYbNGhglUvG&#10;Bbi//fv3W3yA4njFFVdY9ZLVYEolhe3SSy+1KicjHNw/7+PJI1911VV/kGT+m5VPVkXXrVuHnJwc&#10;qxrzvqx88nusoFLcyOnGLXjcPMa8vDzbPzeeI0YbLrzwQpNgRkgIv8dzQbnkOeBz4Xn03I/HyI3x&#10;Ccoiq8RNmjTBTTfdZJEEii6fN2/Lx6MI8/lSUP+MJPPc1a1b1wSWgsvH4H55Tjxi74lH8LHZm5r/&#10;ptzzQonVYr6OHlHm68WLF14IsYc1Yxee58jj5uvGfRP2tua7EXx9Kfyer/NxeS54vA8//LDFLYQQ&#10;vo0kWQhRq/BIMquNixYtOloVJR6p/M///E+TLcYECAWPlVBWH/kWO6ueHlgJZbSA8sOsq0eseB9W&#10;jymVlG5mX1kNZlX1+++/t4o1q5GVh3zwPhRCxjYqSzKPsVOnTlblZPWT4kc58wg899u8eXPccMMN&#10;JoaUwtORZD4+Zc4D/01xpqCuWrXKqsmspDPbS/h1ij6ll5VnCvbxYIWdx0MJTU5OPm7U4M9IMi9Y&#10;KLWMn/DCpCqe6Efl58hzxjwxnw/vy8qwJ5veoUMH/POf/8RHH31kgny8HDEFfOrUqXZBwbgOM86E&#10;j8GLLkZXGM+o7QsphfAHJMlCiFqFR5JZMawqaoxRULr+93//18Ss6iI1xhkoyT/88MPvvkah/eqr&#10;r3731jphtZIZZooeYwcbNmywxYCsujK6sXDhwj8IF29Dqa0syZT1f//737jgggusms19MR7g2fg5&#10;3/Ln97/99luT9dORZM+iOuaxKfAUc0o3RZ8ZXj4PxkR4cUGYwWWWl/EBVppPBCMofF6MQFSW8er4&#10;s5XkZ555xi4kqj4OP/cIMSv/jKswAsHnyFgJnw8voLg4khcnlGKeU16AMHde3WK8ylDKWWmnqDN3&#10;HRQUZF9npZoXOIyA8LxWzrULIXwTSbIQolbhkWTGEyixlSWKMQaKDXPEjA5UhdVaVgIr50kpVhQf&#10;ympVWOVlFwVWFSmGK1eutJwq5Y5VWX6vKpRD7rOyJLMizSr2f//3f1smlsfA6nV1G7sunK4kUwj5&#10;mK+//rrdj/ENz2PxOf7P//yPLcZjjIRQ3vk8uMiP0YITwSwvJZSyeCJ4Hiiwx5JkVtOPl0nmhUjV&#10;ixZC8eXFyeeff46GDRvac+TGix8eGy9eeO7ZgaLyuaf08mfnZFrysaLOnDbPIavnfEwuWHzwwQft&#10;547nWAjh+0iShRC1Co8ks/JKmalOklmR5VvjValOkllBpkCySloVVjKZYaUkUxDZBYKSTNFkvpUV&#10;26oil5SUZEJdWZL5lj1zrtdcc41VdpmDXrp0abUbb8u39k9Hkim6FE8uqmOFnF0o+FiRkZGYO3eu&#10;PT4r2fw3oSRT2pmxZZ77RPC8UUS57xNBqeQCO0oyhZUXNB5Y/ee7AHw3oDpJ5mvEhZZV4WvNCjQr&#10;35R7dtPgoj2+RnyOlPFXXnnld+eeHSh47pm7Zqs95pdPBO/HnzPuhxlzinZ4eLidV1alKy/8FEL4&#10;LpJkIUSt4kxLMt+qZ5WROdOqb+1TItl7mZlk3o4L7Nh94q233rJOCZTSqpEOZmG5uK2yqPE4KZYU&#10;UkYQKIyU4Oo2CmTlPsynIsnMTTNfzCorJZVCSOHmMTBLzcWOzEt7JJnRDC4k5LF6FgweD3YQ4W2Z&#10;az5R6zMunGO8gVV9LnLj5x4YaWDemNnhU5FkRhyYp+aiOl6IcCEh4xOs9PJ5MnfNY6t87rnYjuee&#10;FwjMJvPdgRPh6cXMnzHGU/g82ArP81x48SSE8H0kyUKIWsWZlmRWF1lJ5T4rLxSjqDJ/TFmjJLNi&#10;yVwq5ZOdHfg1RjQ8nSIIj4ULASndlUWNIs02Zly4xyo0q5vVDfXwdHAgpyPJjGqwfRkXFvJYPVD2&#10;R4wYYZLHSrNHknkbtstjXpfnhCJdHZ5qOZ8Pj5/HxKwuxfRYt6W8MufMBY48T54FcISiSmGluJ6K&#10;JPN+vC0r+3yOnnZ5nsel6DNaUt2558UDX2Ne6FRdDFj13QB+ztswK85qN6vv/MgKNivKGiAihH8g&#10;SRZC1CrOtCSz5Rc/pyiy+wHzupRTLm7jYjBPRIFfoxxR/rhojCLGSiirqxQ3VpB5bHx89k+u2gKO&#10;PX75tj+ruaxsMoLAfbL6yeoob8uexp5+vacjyax6M5tL6ef+uS/um/tlRZRiT8n1SDIfg99nzpZy&#10;ycgJzxuPiffluWD+lx0feJ4ZJWEe+eabb7bBKZRgVnMZQWE+m8/BMzmQlWbGUXhhwPPEhYS8LR+P&#10;x/nCCy/Y63Qqkkwppxhff/319jx4W54jz7lnn2r+n1j13PNx+dqyPSDlmt/j/XjcPEa2juPFT1UY&#10;V2HPacYs2NaP9606qEQI4btIkoUQtYozLcmUOWZZKW1sE0b5o8zyI4XzgQceMFmqHBdgBZZvv3Nf&#10;vA3bjjHbzH0wakExrCpqfIue4k3hpmTytoxFsOsEF4nxcy5W8ywKOx1Jprxz0aBnuiD/zUVrPCZK&#10;MgWdXSM8ksyKKcWTssnFe6yAN27c2M4PM9hcAEgxpBx7YiDMODPSQFFldIPyyefOuArPPbtKePLH&#10;rB7zQuO6666zCjZvy+fMx+DteTynIsl8fO6bUQvmyHnM3B+PlxP5+DpUreITRi4o/Lw9L4YovnyN&#10;ee55bvma8F2EqvACiufvP/7jP2xBYNUFiEII30aSLISoVTAHzMVZFD/KamVJ5vhoShMjB5XFywPz&#10;wJRriltlKFOsRnq6UnBRHkWXAkW5qtyLmfAxKb3sfEDBopRSfClUFGFWZClkVe/Lf1O8+Pis9vJ+&#10;XIDG7gwUPMYFuEiM8O1+LhRkT2K2j9uyZcsJzw3Fmh04PM+D+2fmmH2hWR2m1FJwq15AsPLL4+b0&#10;Qj5vVk3r1atnAssKcOXzTFlmxIT75L5Zafc8DoWar4HnOTPqwC4X/DqfI2/LjhS879q1a+115Dlm&#10;pdcDzwFfI57L6vAs+uNFCi9g+NhcTEhR5gI+VrqrO/d8jozPcOEdq+YcVkLR5205oY8RmOoey9PG&#10;jgv/2JHjRK3vhBC+gyRZCFGroNB6Jq5VFRZKGSt9bIVWXV7WM12tcl6XeBbKsTLN/C4XbfEj90XR&#10;qq4VmadfL/fHx6t8e1Yu2YO46n35bx4jH5/f5/34WKxS8/lQ5DxZZU8ulvvncVWXYa6K5z6e58H9&#10;83H4vPl1/puPU1X6eT9+jcfvef68L88zn2N155n75P48t+W/K0/n8+yXosmv8znytpWPh/vnY3py&#10;2ITngM/5eBVb7pPnkPv0nHs+5xOde8+58RxL5fNT3UJExms8OW9Wy080bEUI4VtIkoUQQoizAKv3&#10;jGUw/sGoRdWLCyGEbyNJFkIIIc4QfAeCvZi5QJBRC+bfmY/m19TVQgj/QpIshBBCnCEYwZg0aZK1&#10;xmNXDmaW+/Xr5+3DEkKcBpJkIYQQ4gzBhYdcNMgFlVzgx77Xu3bt8vZhCSFOA0myEEIIcYbwLP6k&#10;GHNBIAeYKGYhhH/i85LMfFdYWJi163nvvffw/vvvW/sf5r04MvVYcCUyVzmz5ybHwfJ+vD/7nLIp&#10;f+WxoFxMwXY/XH3MPqOVN/YfDQgIqImnKoQQQgghfASflmS2DmKDdvblfOutt+wtLEor5ZU9Ldmz&#10;8lhtjdgaiA3v3377bbsPe1vyPmxGz41TmyjRnsfp1auXrUBmw/offvjh6NauXTtrsC+EEEIIIWoP&#10;Pi3JbM7OCjKbsFNi16xZY43uO3bsaM36OSqVb2dVBxvNs7k+G+6PHTsWW7dutXGgnLbFpv0dOnQ4&#10;2lzfI8kcU9q7d2/rk+nZWHGu3IPzVGHvTN6fH7Vp06ZNmzZt2rT53sY+6Nwq90f3aUleunQp7r33&#10;XotBcMoU4cGzkTtHubL/ZGRkZLX3DQkJsVGmbOTOiU0e2MydFWmOS50xY4Z9rbIk9+zZ05rlM1Pm&#10;aVhf3SCA6uDtKm886Ww4z4UcFH6OZtWmTZs2bdq0adPmWxsngfIj3c2Dz0oyFzowT3zppZdi6NCh&#10;1lbHAyu8X3zxxe9EtyocL8rVxawMcxRo5fsydsFoxYABA+xrHknmGFbeh99jb0uOZqWE8/sngieV&#10;2WZGODwb+2K2aNECl112GS6//HJt2rRp06ZNmzZtPrjR1Zo0aWJTND2LbX1Wkjk6ltGICy64ADNn&#10;zvzdiFFWeFu1aoXnn38eY8aMqfb+MTExePzxx/HCCy+YMFN0eb/w8HDceeedtt8uXbrYbSm3c+bM&#10;scbvXbt2NXlu3749nn32WWsCP336dKsoHw/KNBcF8pg825NPPom6deuiQYMGGDVqlPXO5HPSpk2b&#10;Nm3atGnT5hsbXfLFF1/EU089ZcXUw4cPm9v5rCRTaseNG2cyu2DBAjtoD2ypw1zyM888gxEjRlR7&#10;f1ZxmVmmqHKhHjtctG3bFt988w0aNmyIiy66yPZBWAVOTk62Ujs/snUPIxLDhw/HAw88gO+++w7b&#10;tm077vEyA82K9y+//HJ0+/77761PJo+BEQ7KOPPJ2rRp06ZNmzZt2nxjo2PS255++mnzT0/M1mcl&#10;mZVkVl4pyZx5X7WSzAV9x6sks+sFIxqMUbAzBvPGrCozx0xR5mJA5pWPBU8Qj+Gdd96xWMfChQuP&#10;e7wUbbar4308G8X4p59++sNJF0IIIYQQvgGdrVmzZv4jyZ5M8iWXXGIV3aqZ5C+//PJoFOJEUJhz&#10;c3Nt0R4/UrDZ6m3YsGHHvR9PEqvIb7zxBiZMmHDKz+FYJ10IIYQQQvgGfifJhDlfxhXY45hRCOLp&#10;bnHfffdZl4pjdbeoDO/DfAmrvZTtRx991HovBwUFHfc+PGlsI/fqq6/asJFTRZIshBBCCOHb+KUk&#10;JyYmWncIdp3o37+/TdnjABHGJNiFYuDAgdZibceOHbbYbvz48ZYnJpzGx77I7KvM77MNHNvCMf5w&#10;0003WX6Y9yU8OaxIcxIfb8evM2PMhXy33367ZYuZVT5VJMlCCCGEEL6NX0oyF+hRXJkp5uQ8RizY&#10;+u2VV17B559/jlWrVlnXCX7k1/h9LrgjjFYsWbIEv/76q4kxp+ex8syIBhfx8XaeXniMYDCwzazy&#10;jz/+aP9mzMKzz0WLFlne+FQ5HUn2VLy1eXfj66CLGiGEEOLcxy8lmVBOg4OD0bRpU1tAx3wwW61x&#10;+p5nrDSjGPx+jx49rBE0oWBzpDWrwBRjCi8X7Q0aNMg6X1Ru6cb9sBJNAW/cuLHd9sMPP7SpfKxE&#10;n0yf5Oo4FUn29FnmcVee+KfNOxsXh/L18LSBEUIIIcS5id9Ksj9zspJMEaOUcegJx2ez3Zw27258&#10;Hfh6sDWMKspCCCHEuYsk2QucrCQz7rFz507LPWdlZVk1ufLkPm01u/G1ysjIsNeDHyuPqBRCCCHE&#10;uYUk2QucjCSzisyOG5Rk9lVmDITt77R5d6MscwEnRVnVZCGEEOLcRZLsBU4kyfycPZz5tj67cvD2&#10;wjfgxQqr+oxe8HVRNlkIIYQ4N5Eke4GTkWRWKVlF5tv6lRcTCu/CiAWnPFKS2U5QkiyEEEKcm0iS&#10;vYAk2X+hJLONoCRZCCGEOLeRJHsBSbL/IkkWQgghageSZC8gSa45Fi5ciDZt2tgAmdMZ/FIVSbIQ&#10;QghRO5AkewFJ8m9wYeLkyZMRFBRkC+LONJGRkTYoJiYm5oycR0myEEIIUTuQJHsBSfJvREdH4/HH&#10;H8dXX32FTZs2nfD2p9pyjdVjnmOewzPRrk2SLIQQojbB/zvLD9fOdqeSZC8gSXbh82IMolGjRvj4&#10;448RFRVlPaE5RIWjn9lFgueKMsqR0J7P2R6P8stphBRWfp3f5+2qDvjgfng73t5znrkPPoZHoLkP&#10;bhzWwn2faEy4JFkIIcS5zqHyw8gvLkPWwRLsyilETmEpDjqfF5aWo6TssInzuT4qQJLsBSTJLsHB&#10;wXj11VfxX//1X/i///s/XHbZZeDP3TPPPINRo0ahfv366Nu3Lzp37mwifeeddyIwMNBGQ0+YMAGv&#10;v/46brvtNtSrVw+PPvoounXrhs2bN//uMUaPHo0333wTU6ZMOdpvmvvkuR83bhy++eYb3H///bjj&#10;jjvw6aefYunSpXbuj4UkWQghxLkMjaTUEeSY5Gx0WrQFLw6MwgPdwvDSoOX4fto6DAzbjsD4DGzL&#10;PIgiR5gPn8OmLEn2An9WksscMSspK/eZjVebpxNl4PMbOHDgUcnt0KGDSe3EiRNNYM877zyT459/&#10;/hn9+/fHmDFjkJCQYNuMGTPQtWtXDB06FMOGDbPbNG7c2D5SYj3ySiF+5JFHMGLECJNa0q5dO1x4&#10;4YV4/vnn0bFjR8ssN23aFC+//LLtg0NcjjVyWpIshBDiXKTM+b+cFeP569PRYk48mgyPwf1dw/DP&#10;loGo03QRrm8VhDs6hqBRjwg8PyAKb41YgX9NjEO7BZswclkyAjdmYMOuXOzPLzEvOBeQJHuBPyPJ&#10;FOTl2/eh75JtPrPNXbvbFeVTPA8UzoiICDz88MP47LPPsHLlSjsfaWlpJsHnn38+nnvuOZNmngtG&#10;KnjuGMlgNTk+Ph6ZmZn2Oe/LXPOzzz5rsQ1PNfhYknzRRRehSZMmdluOmV6zZg1atmyJyy+/HOHh&#10;4XYcxzpmSbIQQohzAeoHq8Gb0vMwe80udFy02eT31vbBqNdmMR7tFYnPJqxGm3kbrYr83uhYPNt/&#10;Ge7pEmryfE3zAEecl+Cpvkvx7qhY/DB9HboEbMGIpcm2v8htWdi0Ow978opRfKjc7+IZkmQv8Gck&#10;mZXbHosT8A/nqs5Xtg/GrETRobLT+uGvbuEeM8azZs0ySWbUIiUl5Xf3oZiyEwYlmZIbFhaG0NBQ&#10;fPvttybcQ4YMQX5+vt32WJJ84403YvDgwUdvR/mdM2eOVZjHjh2LPXv2VHu8kmQhhBD+DqvGOQWl&#10;2JJxAEEbM6waTPm9sXUQbm67GI85cvzR2FUYEJqI2ORsZBeUYOueAwjdkomxy3egw8LN+NyR5zeG&#10;xdj9WF2+s9MSu3+dZotQv20wnuizFB87+2g7fxNGRbmVZu6LQp6SXWBZZ+abfXlRoCTZC/xZSR4Y&#10;luhc5YX4zPb15DWnfYV4Iklm7KJqVZeL7lhpfuedd3DrrbeiTp06uOKKK/C3v/0N119/vcU2uAiP&#10;HEuSmUFmD2Uu7PPANnRXXnklBgwYYK3pqkOSLIQQwl+hkLJynLa/EIs2pOMr5/9vSvE1LQIsTnFP&#10;51C8MyoWU1emYldO0XEF1uIZzn4itmZhxLJk/DprA14dvNxkuX47txLNfV7r7PtqR5z58cFuYXh/&#10;9EqrWE9dlYq4nTlIzy3CgaJDKCgpM5fgO9O+knOWJHuBPyPJ/F52fgm27z3oMxt/wE/3B/pEkswF&#10;d5VFllCcueDvxRdfxPjx401uGdv49ddfLcPM4SHsaEGOJclcBMj7VR4wws+vuuoqyz8z8lEdkmQh&#10;hBD+SJkjvElZ+RgWmYS3R67AnR1DrPJ7dbMANOwejuazNyBk0x5k5hUj3xHWshNUeI9U7JNiy64X&#10;+wtKLVaR6HgBK87Dl7ri3HhoNG5rH2KSzHgGxZlifluHENztSPmTfVm1XolOFGdHzlen7Lcq82Ef&#10;qDBLkr3An124d7iiZ6GvbH/mio9DPp566il8+eWX2Lhxo32tsiRPnTr1D5PymjdvjldeeQU9evSw&#10;88PKMsWVFWRWiE9Gku+6665jSnK/fv0kyUIIIc4J9jnCuSwxCz2Dt1o88pFeEbjJkdT6zvbqkGj0&#10;XLzVulUkZBxAbmHpn84NU5zzig5ZJZpxjpU79ps0T3EEuHfINvw4Yz3eHB6DB7uHOcIcaPLMyjMX&#10;CTLb/NrQGHwybhV+nbkB/UITMTNul3XaSN1faFXwmkSS7AXUAu434uLi8Nprr1llmNPxmBFOT0/H&#10;zJkzjynJPHfsTMG8MhfucWM7ubfeegs33XSTJFkIIUSthpEF5n4Xb9pjC+w/G7/aog4U0vsrIg9d&#10;A7dYJ4vkrIKzLp/UnAPFh+yYVqXsNykfF51i4t5s9gY7Pgo7s82sMl/bIhA3tVmMhj3CrRLNLhqt&#10;523EgLBEi2mw2syIxtlGkuwFJMm/kZiYiNatW6Nhw4bWjo1SPHv2bOuDzBZw1UkyIxbsTMF2bcOH&#10;D7fWcD/99JPtgzEKSbIQQojaBt/VpYhSelk57h+aaAvruHaIsYqHuodblZa9j8MS9mJf/rFnAtQU&#10;XGfFivOK5GzMiEtDn5Bt1iGDnTLYl/nx3pG4t0uoVZopzuyo0ahnhN1uZ3bBWT8+SbIXkCT/BkWT&#10;7dfeeOMN3HDDDbj44ostV8z+x3Xr1rWOE1WHe7CzBXsjs5MFF9rdfPPN1r7tl19+scV87J/sWbjH&#10;/bz00ksm3R5J7t69u+Wg2RGjsiTz81tuucXEm23hqkOSLIQQwpegHHMCHjPBlGN2k+DwDy7Gu86R&#10;ylscwXxpUJR1qti+N98yxL4MHYi9ltel5mDG6jTLKjMm8rAjx5Rl5ph7B2+VJJ+rSJJ/w/NcGZlg&#10;9ZbPmXELSi6HelBEq56f8vJy+z5vx9vzfp7x1Hv37rWMskdeeTu2c6t8nvl9nlcuCKy8b37Orha8&#10;j4aJCCGE8HWY/2VFeNaaXfhiYpzFEzxxBX783PnadEc0kxw5Zk7YHf7l7aM+MVy0R/HnAkKOw957&#10;sAQp+wos38zZDBvScm2x4NlGkuwFJMn+iyRZCCGEtyksLcM6RxQ5tIN5XfYqbtA+2HK8jChwYh6H&#10;efA2FMyyc2ACHsWZfZV5UcB2cTXRX1mS7AUkyf6LJFkIIYQ3YBWYgsipu6Oidlh2l90grm8ZaILM&#10;hW+U40krdpocUyR9pd+wvyJJ9gKSZP9FkiyEEKImKTpUjt25RRY1mOgIMGMVd3UOxQ2tg+zjiwOX&#10;40dHmNkqbce+Ap+eYOdvSJK9gCTZf5EkCyGEONvMVrLEAAAgAElEQVTQA1g5ZjV44648DA7fjpcH&#10;LT86uY7dKjj2udXcjYhOykZx6elNvRXHR5LsBSTJ/oskWQghxNmGQz2WbstC89nxFqlo0C7Y2p+x&#10;W0XjIdE2zY6RCna0YLcKCfLZQZLsBSTJ/oskWQghxJmktKwcmQeKbcgGF9tx+Mf309bhlcHR1u6M&#10;csyWbl9NXoOx0Sk2fY69hYt8vJXbuYAk2QtIkv0XSbIQQojTxbP4LiHjIKISszDHkeJhkUnouHAz&#10;vpm8Fq8Pi0HD7uHWpYIjm5/utwzfTV2LYUuTbMFedkGJFuPVIJJkLyBJ9l8kyUIIIU6GsvIj1ss3&#10;I68IiXsPYm1qDsISMq37BKfecRTzE30irZ/x1c0CTIzv6RyKx3pH4uXBy/HZhNUYuSwZm9PzrOWb&#10;qHkkyV5Akuy/SJKFEEJUhf+Nl1UMwGAv3wNFh7BrfyGiEveZ6P40Yx2e67/MhLhO00W4pnmAxSi4&#10;AK++87W7Oy/BWyNWoN2CTTb8Y8Mut4WbisbeRZLsBSTJ/oskWQghRGUYf+A0u/WO2M6MS0PngC02&#10;RvmxXhGWKb61fYhVibnojnJMMX5uwDLrczw0MglhWzJtIt6evGJbiMcpc6WObCtW4X0kyV5Akuy/&#10;SJKFEKL2QnFllZiZ4pDNezA6aodVfzn1rsnwFXim3zJbZOeOhg5AvYpWbR+PW2W34xCQgPgMxCTt&#10;w6b0A9iVU2j7U29j30SS7AUkyWePlJQUjBgxAtHR0cjNzT3j+5ckCyH8FbYVYweF+evTEZ6wF/G7&#10;8pCRV6wuCceAQsyq7s7sQsQ55y1o4x5MiElBr+Ct+HXmBqsWP91vKW7vEILrWrjRiYe6h1tXis8n&#10;xKHlnHj0W7INU1em2vne7EhxVn6JhNiPkCR7AUny2SM0NBT16tVDp06dkJycfMb3L0kWQvgb/C+G&#10;vXRDt2Ti5xnrLRv73uhYtJ630SqbizftQdzO/di65yB25xQ5Mn3I3u6vTVCIeY6y80sdKS6wKm9M&#10;UrZzQbEbA8O34yfnvLE/8V2dlliFmHliyjGlmNXjJsNj8NWkNegetBXTV6XZdLyM3CIJsZ8jSfYC&#10;kuSzhyRZCCF+D9uOUYA/HLPSRhl7JO8a52OdZovsa4/0jMCXk+LQP3SbxQiYkc1zZLmgtMzksaz8&#10;3MjI8jlwgR0vAvi8uDiOHSj2HijBxt151qe4U8BmvDsqFvd2CUXd5gHWeeLaFoG4vlUQ6rVZjDs6&#10;huDJvpH4buo6a98WuTXLLi4OS4jPOSTJXkCSfPaQJAshxG9QblkZ/XT8atzWIQR3dlxi2dkWczbi&#10;taHR9jUuJvOMOuZktzs7LUGjHuF4Y1gMWs2Nx/iYFMQmZzsiWezXIshj33uw2CbVLVyfjiERSRaJ&#10;eH/0SptqRym+wzk/9Z1zQCGuW9GB4v6uYfho7Cp0CdyCWY5Er0nNQXpukfU7Zp6YcZUyPz4v4thI&#10;kr2AJNmFEjt+/Hj88ssvyMnJ+d338vPzMXjwYAwYMAARERFYvXo1OnfujC+++ALvv/8+vvrqK/ve&#10;li1bcOjQoaP3kyQLIYQL3+pP2HMAbeZtNPmjADM2ELltr/P1gxYJYNSCEkwB/HJinHVduLV98NGM&#10;7T2OOD7ZZ6kj1DHW17eFI5WUy0UbMqxN2T4fy9jyWJgj3rGvALE7srFgQ7pFSroEJuCHaevwybjV&#10;dpHw/IAoPNIrwvoSc5Edq+rsPsHn+7pz8fDj9PU2+Y7t2CIS9lqP46SsfGQdLLEKtKgdSJK9wJ+W&#10;5MPOL2j5Id/ZDp9ek3M+v169euG6667DypUr7byQ8vJypKWl4ZFHHsF3332H+fPnY/Hixfj+++/t&#10;82+//RYfffQR3nnnHRPsXbt2mbwSSbIQQrg55MTMg+gfmoj7uoZaZZQdGJhLrix55c4NuaCPt+UE&#10;uJlxuzAofDvazt9kGVtWkymT7OVLcebHR3tF4u2RsdbCrFtQAsYs34GFjoyuSM62mAb3dzbF2ZOx&#10;prBudx5vdcp+e16MSrDbRK+QrWg5d6ONcWbvYS6u84x3ZtWcUswOFM/2X2bf53lpNnuDPZeRUcn2&#10;XLjAMXV/ocUxRO1FkuwF/pQkU5CztgFbA31n27XaPa5ThM+LAnzDDTdgyJAhJruEVeRly5ahTp06&#10;GDhwIDZv3oz169ebKCcmJppA8/sU5GuvvRbBwcHIy8uz+0qShRACyDxQbEMsGCNghfTlQcutanyg&#10;+NAJ78tYQnZ+CTak5WLeut0m2qzCvuOIMSuwD/eMsEjGjZZvDrQK9fMDluHryWvRM3grZqx2/kY7&#10;ws3uGclZBZb3Zbb5VMWZt6ekslqdllNoIs/qNWV8sXWa2IkeixPwoyPrlHbKO6MSHNbB53yL82/K&#10;caMeESbKrwxeblljjnnuGrgFYx25D4zPsCox4xOqEIuqSJK9wJ+S5LJixwTbA23/4jvbpMbAoUKc&#10;zmiguLg4vPHGG1YVXrt2rX1tx44d6Nq1K26++WYsWbLEzgfllOeNMszWboxnLFiwAHfccQe6dOli&#10;9yGSZCFEbYZ/hUvLD2PKylSTQlZOH+wWZoKcU3j60T3+HWbllhGN8dEpaD57g41OZlyBgzJuaBVk&#10;Ysocb91mARbZYDeIlnM2YuKKnVbt3eOIO6MQRaXltnCOEsyFdJRyLi7ktDp+j7fhcI70vCKr6M6K&#10;24XeIdvwnSPqfEwunLu2YtEhH++6ikV1lHZWiTm84/HekZYjZkWclW5WminZ+ZpiJ04BSbIXkCT/&#10;BqvC/fr1w/XXX4/AwECLWsTGxuKFF17AJ598gg0bNljmeOPGjWjbti2ee+453HXXXahfvz6uvvpq&#10;nH/++Ra/SEhIsP1JkoUQtRlWQ0M2Z+L1YTEWL3jMkUX29uUktz/bnYJSy/2zGs1KM6uv8bvzLJ/c&#10;x5FYZpr5eOwAwY4QfHxKK1ulcVEcq7mMNvQO3oYF69Ot4wb3k5pdiOXb92HaqjT0XLzVKr3MQDfs&#10;EW4ZYctTO9LN/f7TI+LOxkoxIxOfT1iNDgs3mwzzuW9Oz7MhHaym83nzeDkq+tA50qFD1BySZC/w&#10;p+MWGRuA9dN8Z9sRedq5ZJ4LSvE111yDvn37mnzOnDnTcspjx47Fnj17sGrVKrRs2RKPP/64fWSO&#10;edCgQfjxxx8tqvHll19i06ZNtj9JshCitsJWZuxCwUgBYwespvYO2XpW+/WyIpzjiGhKdoFFIRiz&#10;mLt2ty3uaz473iIa7JRRr43beo6y27B7uMU2GJH4eOwq6y7BqvPT/ZZZ32FKNSvTrBRTjB90vvaq&#10;830Kdpv5mywzPW1VKoI37UF00j6sT8tF4t58k3ZWoCnDUmFxJvBbSWZ1MT4+HlOmTLFKZP/+/TFt&#10;2jSbuFZcXHzM+/EJ8vsUr8mTJ9v9eP+JEydaNdKzeKwySUlJlp1lPrZ3794mb6xw8oSdDmdm4V6p&#10;72ynKcie50oRfuaZZ/D1119j9OjRFrWg/K5bt85eK75Ozz//PN59913ExMQgNTXV7kOZ5u3Y8UKS&#10;LISozTCmwGgCF9NRLNm2rOOizdiUnlfjx8Jq8548t9Wap3sGK8S/zNxgEQgKMivLJsJNF+Ha5gHW&#10;io69mpmd5iQ7VpPbzNtkFeqx0SmWjaaAb3SeD2W4wGITUmFxdvFLSaZAUlxZVXzxxRfRqFEj2/hW&#10;PKuR/B7ftq8OLgpjO7EffvgBr776qlUnH3vsMbz88svo0KGDiTf3TyhAWVlZJsdNmjTBww8/jIYN&#10;G+LRRx9FmzZtrALq6apwKqgF3O85cOCA5Yr5GjCfzM4Vr732GrKzs+37HDP95JNPokWLFkhPT7dz&#10;RgHma33JJZfgs88+kyQLIWotZeVHbBBG54AtJp712wabkDI/7CsiSYlntwiKLqW5/cLNNrqZ3SU+&#10;HLMKTWdtsJZrHOEcsXUvEjIO2OQ/9R8W3sQvJZk5VlaAr7jiCjRt2hTh4eHW+YCydNlll1lVmOJV&#10;HZSpf/3rXyZSfNt+zZo1Js19+vSx/VG8PF0WeHJmzJiB++67D2+99RYWLVpkt6esMRPLj/v27Tvl&#10;45ck/x4+P1aIeaFz0UUX2UULeyTzgobMnj3bLoZ4kbJw4UJERUWhZ8+edsHC11uSLISorfB/Dy6I&#10;Y5eH29oHmyRTPFlV9qX+xdXBqEZhaZkNPBHCF/FLSV6xYoUdMDsiREdHo6ioyISFonTLLbdYL132&#10;3a0OCnWDBg1McLkYjDLqEVKK8IcffoiAgAC7LSuZb775plU3GeXgY/C2rC6zssyvU5xPFUny7+Hz&#10;5Tnh+f/LX/5ilfrKQ0JYPebQkQcffBD//Oc/ceutt9rrxEwyRVmZZCFEbYT/dXDaW6/grRZVYMzi&#10;hYFRJsj5ftDfl8fPv/++rfKiNuN3kkwpocSyswGriRRJD5Tat99+22Rr3rx51d6fFee6detaFbny&#10;fdlSjLJF6Ro+fLidCFaUb7rpJotmsFWZB36PcQtGAphnPh6MfVB4KfKejcf5888/S5IrwefMC5s5&#10;c+YgMjLSfjA954WyvHv3brvAmTt3rrV+Y9SFFzlLly611nGedw727t1rrzElmxJ7ppEkCyF8Af55&#10;5EhkDs94bkCUdZHg4jZ2mjhYfEhdHIQ4A/idJHMhF6u6F1xwAaZOnWpVXQ/socsnw7fmWXmsDg6h&#10;uPfee/Hxxx8frULzJFC0mHu98sor0b17dxMzLuTj2/nMKjPnXBkOv2Almbno40GRGzduHNq3b390&#10;a9WqFR566CFJsh8iSRZC+AJsnbZoQzpeGrTcBPnFgVEmzBRnCbIQZwa/k2QeJKWTksyKIivAHlhN&#10;7Nixo3VK4GKv6qDc8Ak/8MADaNeunVUuWZ1kRwVGNf7617/aPijjFOeLL74YPXr0sBx0Zdjh4vXX&#10;X7e3/I8H3/7nOGXmaT0bBfmqq66SJPshkmQhhLehCIclZOK90bHWN5gt1gaGb7fhG0KIM4ffSTIX&#10;c7FKTElmpILC4oGSzKrvs88+i5EjR1Z7fwons6qMVrB92HnnnWcL9u6//35bAMahFp07dzZJZQsy&#10;dk9gZbmqJLNVGSWZsYnjwYo0TzJPrmfLzMw0uZYk+x+SZCGEN+FivJjkbHw/bZ31Eb6+VSD6hmxD&#10;cla+tw9NiHMOv5NkSgq7HVCSWVGmcHrguGLmh1955RXrrVsdfIIUV2ZXt2/fbt0quG3evNkmurHK&#10;O2DAAMsSc9Tx5ZdfjtatW5sUVYbdNRi3YHzieNiiBBu7efjoRtHXwj3/RJIshPAmbPXGIR03tV2M&#10;eq0Xo+28TdicfsAGaAghzix+J8k8QEYYGI1o3rw5EhMTj36P4stcMTsfBAcHn3BfFBwKKIWUss2+&#10;yawOM37hGXLBWMbnn39uC8QqHwM7aDRu3Bhjxow55eeg7hb+iyRZCOENWEFO21+Idgs24YFuYTaV&#10;7stJcViXlmNt1IQQZx6/k2TCgR8UV7YK48Q9Ttnjwjr+my3C2P6L8kzxZSeMiIiIo4MpmDVmpwTP&#10;9ynW69evx9ChQ601HKMWXLBHuBCQreI4pKRbt252H0orJZ0yzngGeyyfKpJk/0WSLISoaTgsJCOv&#10;GP1CE63V263tg22cc3hCpk23E0KcHfxSkim8zCOzyktR5QAQLq5j72IOoggJCbGuFWzbxj7HrPp6&#10;+uhyoR9bjLF1G3PF3NjOjTlmVoY5qMIjpRRVdsDgPlhhpigPGzbMKtU8YRRrz8CLU+FkJJnHQElm&#10;j+DjjdkWNQujOhwgI0kWQtQE7FTBEc8zVqdZBfmmNovx5ogV9rmvDwsRwt/xS0kmPPBJkybhhRde&#10;sJ7J11xzjY01Zi9dZpMJ++6yHRyrzqw+E1YBAwMD8cQTT6BOnTq2aO+ee+6xBXisFHtGUleGfXc/&#10;+eQTXHfdddYSjr2UJ0yYYAJ7usd+PEkmzERzsWBqaqpVtD3ZZm3e3XjxxRgOf1Z48VLdayeEEGeK&#10;g8Vl1vv4oe5huLZFAB7vHYlJK3aiRBVkIc46fivJrODxgCmqjFtw47/5hDzVPUoMv8ZIhUd+KZ+s&#10;ADJywYV53CijrA6ySlid9HCfjGbwMXh7DhlhJw2+9X46nIwkE1bM+Xh8XIo/Bc0zIVBbzW/8eWJf&#10;bs/PjGcioBBCnA3KDh/Bwg3peGNYDK5rGYg7OoZgQsxOqyzr+lyIs4/fSrI/c7KSzMgF5Z2xC4oZ&#10;P7KyrM07G88/2wfyI183RS2EEGcL/r+wZHMm/jUxDg3aBTuCvASDwrcjOavAMspCiLOPJNkLnKwk&#10;E1YwmaPmW/ysimvz7sbXgVV9viMhhBBnA7ZzW5+Wix+mr8PdnZfg3i6haDV3o/VCLinTxbkQNYUk&#10;2QuciiQTfp9SxsqyNu9ujNgohyyEOFtQglktbj1vo8kxW719N3UdNmeoF7IQNY0k2QucqiQLIYQ4&#10;92Eni9T9hRgckYSb2y62hXrshRydtM/bhyZErUSS7AUkyUIIIaqSkVeEcdEpuKvTElzdLADvj16J&#10;wI0ZKFInCyG8giTZC0iShRBCVCanoBQTV+zECwOj8M+WgXh+QBRmr9mFrIN/bEsqhKgZJMleQJIs&#10;hBCC8M8/K8Vz1+7GO6NibVjIo70iraKcnlukVm9CeBFJsheQJAshhOBffo6VXpGcbdGKW9oF4+Ge&#10;EegamIDs/BLLKAshvIck2QtIkoUQQrBbBdu6vTsyFvXbLsadnZagxZx45BUdkiAL4QNIkr2AJFkI&#10;IWo3/LO/Of0Afpi2zirIjFm0dAR5656DEmQhfARJsheQJAshRO2GgtwtMME6WVzXIhA/zVhvrd6K&#10;1clCCJ9BkuwFJMlCCFF72ZldYCOmH+8daZ0smEcOS9iLA0WHvH1oQvg2h52LyENFqKkVrZJkLyBJ&#10;FkKI2gdjFLmFh6xzxUuDonBDqyA8NyAKQZv2WAs4IcQxOHIYKMoB9sQD2xYDB9KB8rP/OyNJ9gKS&#10;ZCGEqF3wr3xhaTlCNmXiBUeM6zYPwNP9lmJS7E77uhCiOpzfnPJDzi/PfmDLQmDGB0DPfwKrxwAH&#10;M876o0uSvYAkWQghahf5JWWITd5vQ0JYQX6iTyQGhCVaxEIL9YSoBv5elBYBiSHA7M+AAbcBnS9z&#10;tkudz78AMjed9UOQJHsBSbIQQtQeikrLbVHeJ+NW48bWQXiwWxh6LE5A0t58bx+aEL5JYTaQFA4s&#10;bgGMeQbocS3Q5Qpg6IPAknbAjqXOL1bu2T8MSXLNI0kWQojaAXshr9yRjeZz4q3N223tQ9B2/ias&#10;Tc1RBVmIyjB3XHIASF0BxAwEpr0D9Loe6HgRMOQ+YO6XQNw4IGurG8GoASTJXkCSLIQQ5yb8c15S&#10;dhhZB0uQmHkQy7fvQ8u58TYo5Oa2i/GviXFYszPH5LnmD855zEOFbgWuNB84XAY3LS2EFzE5PujK&#10;76a5wJzPgb43u3Lc5yZg7PPA8n7uor3ysho9NEmyF5AkCyHEuQP/gpcfPmJyfKD4ELY5cjw5NhVf&#10;T16De7uE4prmAajXOggvDVpu/ZFLaroX8pGKxU+U4/S1wLYgt1qXtxsoznOEucBtq1VW4t6O8kxx&#10;kUCLsw1/1vgzmLIcmP8t0PUqoP15riAPuhsI7QjsT6mRThbVIUn2ApJkIYQ4N2BkorCkDHE792NY&#10;ZBI+H78aj/aKwJ0dl1i8goLcoH0wPnO+HrU9yzpZ1OiffPaVZWeA+BnAjA8d8bgL6H0D0Kce0K8B&#10;MOJRYOo7QOAvbrWOt9sZDeTsdKvOQpwt+LOZEuX87P3qCnHXK4B2fwMGOj+jS9q6F3LMJvPCzUue&#10;JEn2ApJkIYTwXyjGu3KKELF1L4ZGJNlo6TdHrMBjvSLRoF0wrm8ViLs7h9qQkC6BWzBjdZpFLA4W&#10;12AnC1aFufp/1Whg1qfA8IeB7le7nQG4AIpdAtr9FehwIdDtH4443+jIyZ3O7RoBY58FJr0GzPwI&#10;WPQjENHF2c9I961wVvz4tjjFu4ZyoeIcg9GKXauBsE7AhFfcCzb+PPKiLcC5WNs42/kZ2waUev8i&#10;TZLsBSTJQgjhP/BPdH5xGZKz8rF0WxYmrdiJTou24NNxq/FY70hHioNwQ+sgPNIzAu+OirVFeqwq&#10;h2zOxPa9+db+rWYOtCLbuTsOWDMOWPgDMMKR406XOGJ8pVs1nvc1EO5Ib3hnV0jmfAFMecsR4+eA&#10;YQ85onKLI811HHm+wH3bm0Ldt77zvYbA+JfcajT3G9oBWN7fXUhFeU4Kc8VnXyJwMNMVHP3fJipT&#10;kg+krwNWj/4td0w57n+b+3MVMxjI2ODezkeQJHsBSbIQQvg2ZYeP4KAjxmn7CxG/Kw+B8Rnou2Qb&#10;Phq7yqIUHCfNhXgPdAuz3sefjl+NPs73Q7fsxe7copr9u85cJ9+W5sImCuuC71zx6HSpWz0ecj8w&#10;/X1HaMe6Esu3uW2FoSPU2UluvGLTHCB2qPs2N7sIsJI86glXnBnR6FffHeLAzCjzoqxC82OvG9zq&#10;8+Q3nMf9tyvfq0YBWxa4Vefda4DMzcD+ZODAbvc4mYHWosHaAX/OyoqBnBRga5B7YTbgDvcCrJfz&#10;8zTqSfeCKzXW/bn0MSTJXkCSLIQQvgejEOw6wb7Ge/KKsCwxC90CE/DiwOUmxFc3C8C1LQKtcnxX&#10;pyV4b3QsBkdsx5rUHBQfquGsMWHlmLGKAxlA/Ey3ZRarxu3/7gjshW5ngBkfOXIS6FbnTuUAuVAq&#10;P9OtDlOgmVde9JMrw4PvdavNrALy8SjLVnk+35Hnv7sCzY9dLndue48r3At/BKL6um+lp62qWDR4&#10;oGLRYKGPbUWu2NlCxtKKxYwVCxrtAuOwquQnA88VL8T2bgGCW7nvUtiivAvd1m4BP7vvevB8+yiS&#10;ZC8gSRZCCN+C3Sl25RRi/vp0tJ63Ea8OjrbOFFx0x6oxtwe6huGbyWswLjoFcTtzsDunCLmFpd4R&#10;ZAocq3Mxg9wYRO+KXGeH890qMocwbA91BZoieuQUW87xCVEKKYsU7KIcoCDL2V+6u6hvbwKQHAms&#10;mwIs7elGMCjQHPbQvW6FLP/NlWfmoLte6X6d1UPKe//bgZGPO/dpAkz/wDc2ZrDn/stdSBbW0Y2T&#10;cPwxL0C2BQM7Y4A9G4HcVLdTCNuR6f/v6qEgZ6x331kYfJ97UcWLqL63uO847FgGHNzj/nz58DmU&#10;JHsBSbIQQngfLqTbuDsPM+PS3Izx+NV4YWCUyTEn43F89HMDluHH6eswPDIJwZv2YH1aLjJyi7wj&#10;xoTV11RH1pb1Bqa8CQy6x63YUkJGV7x1vWWRK7G87dmCEsRey/l7gf07gExHHtNi3SlpjFqsnehK&#10;JiuIFE9Wk7l4kILc8RJXolmBNnm+2kc2R+J7XucuJOvfwO2ywKgKj5vRE+a2J7zsXgywas8qPaMp&#10;AT8BIW2AyG5A9AA3brLeuXjYPB9IXOLGWZjF3bfNraDzgoMXOad64eIPsOrOBaM8D1Pfdi/YPLEc&#10;5t/5c8FYUOkpvrPhJSTJXkCSLIQQNQ+jFBzysc4R3YUb0jE4fDt+mbkejYdG446OS6xdG2MU7GfM&#10;HsddAxMwfXUaVqXsx94DxVZt9goUD8rojkhHPgYCsz5xO1GwSsuc8LgX3Mox27cxY+ztrhOWQy1x&#10;j5mdMCj1jHysm+weP0We0Y3Znzmy+a67cNAntibAxMbO+XzekeLHK/LYdzuid6vbNs+6g1RU69v+&#10;xd3YHYSiz9eBcQJetAxv5FywPOUKNfc7s0Km2SkkuKVbpV7Wy30XgF1D1k4ANkx3pHqe28M6Odyt&#10;WrMSywsQ5rhNqn3YFRhTYUeK9VPddxUYs+F54XnjRQXfbeDFQtF+bx/pKSFJ9gKSZCGEOPvwT2up&#10;Z/rd3oOITtqHSbE78eusDXim3zLUa7PY2rVxGt7jvSPxuiPLLebEY8rKVKswe61a7MGTN05bCawe&#10;6/Yz7nEt0OliN9PJbhULvwcSFgIHM3xboirD42RcIXu7m3mmEPrCxp6928PcCjCFPna4W7EP6+BG&#10;MNgZZMYHblWcbfJYuedrwM4frDhTqAfc7soyq9GMlvSoC3S7yq32d7zYjRy0/asr2O0vqBBJT/u9&#10;h93pcpR1tu1jZpdyyeorF73xGFmRzkpwozaMK/A8MtPrlap0xZCavF3uOwiUf+bVefHW4xrn3Dzi&#10;PgdKv+WO/eTnsxKSZC8gSRZCiLMDF9+VeabfFR1C0t58E+OvJsfh/m5hqNNsEeo2D8B1LQMtUvFU&#10;36VoNnsDFqxPt2qxV8ZF/44jbpSBWU1WYVltZAcA5nvbV0QUKCJBzd3OEV6aRFarsUq5c94Lsh3R&#10;T3Zeh7VuPpuV4DXjgehBbhaXYm0t9t50pXroA4483+z2paY0syrNvDYXP/LCh68tF7VRMlmt5iI3&#10;vu6Uaso14yDDG7nVd75zEDvMuUAKcOMLBfvcRXKs6PJn5+iCw/Kzc/FkI86L3Hw6RZ5ZdEZoeOxd&#10;/+E+b2bifXhR3skgSfYCkmQhhDiz8O8oK7+U4iWbMzEgLBFfTIjDwz0irFJs0+9aBFiXilcGR6NL&#10;wBbLGHOENCvN7GXMOIXX/xpzkdyuOCC4tVuJY0WOAkX5YC6WXSZYWeYiOsqQ94+4dnKk4mKGIsrX&#10;gXLK144jlpk5ZkSCcRNWe7nYMS8NyN3pxifYho9RipRlwFZHctdPA1aOBJb1AZa0c2MZsz4Gxr/o&#10;Vpg7X+4KqOciiXJN0ea7CowzsI812/SxCs0IC/excoS7b1aeeRxnMoLD582LA14McPElc9yUe/6s&#10;stUgozWsdNuCUf/++ZQkewFJshBCnD6sFLOrxOb0A1iyJRPjY1IsP/zd1HX4YMxKk+CHe0ZYZwrm&#10;jLkQ74NK0+9ikrJtyEde0SHbl0/AuATlIqS1mzGm+NiCp+vdSiQXQiVHVIyL9u/qXK3nSEVMgWJd&#10;nFvRNWS3K5YUaC58S1/rZni3L3Fb8LHLBo8d7jYAACAASURBVCu2rE7PdAR6nCPQQ+5zBZUXUJRo&#10;9sWmqDLuwe9RYCnaU99yK7vMQ7MNH+Mb2xa77dco7iazJ9GjmMfN4+Ox8BgYL2GEhHlsLtKjmHOf&#10;fE4+2PP4dJAkewFJshBCnBibd3Go3GIQCRkHLFPMBXdswdYreCuaztpgwz2e678Md3daYj2MGaNg&#10;5ZgxCo6Fbj7bM/1uj4lxQU1NvzsZKLusLCYscqfgMevKfGr7ijZulJuIrkBisNuz+GRERpx7MNrA&#10;bhAUabagY/s05qY5HCaqj9tZgwNkuECQCw+56JACyyozq86MbXhywqxM8x0JLqajOAc1c7tyMH/N&#10;RXesPjObzcl3vCBjVZwxjtw09zEZ8xj5qJulZkcVXtCFtnd+RkPcivU5hiTZC0iShRDi9xyuiEvs&#10;Lyi1fsWMQaxNzUHYlkxMiNmJzou2WHyCC+5YIWa2mEM9busQYlPvnugTaV0pKMYt5m7EiKXJCN+6&#10;F3u82ZXiWFB4WDXkYqelvdzMMaWDQsMqIPOrXATFrhB8+16I48F+zflZbgWaOeB1k9wFh6w6M/5A&#10;kWV0h4sLubCQiwq5oNAEumIhIceW88JszNPuiOjApm7VmeLMSjbfyRj5WIUcX+Xui9GOLQvdxz5H&#10;PUaS7AUkyUKI2oy923zYnW7HBXZFjhxn57vxiblrd6P74gR8Mm4VGvYItyEedZq6i+1YKebn7F9c&#10;v10wnum/DP+euhaDwhKtUrxjXwEOOfvzyT+pnuEcpYWu/PKtb1b1PIuyKCxsG0YZ4bCKc+TtauFl&#10;7O2YAvcdi+QIN2oR3smtIo95xo31dLmi0uTEC/+4aNDT7o5f41hyxn82zqroquGLv2xnDkmyF5Ak&#10;CyFqK6wYU4jXpuZi1ppd6LF4K76ctMaGeLAifHfnJbi1fTDqtQ4yKWam+BZHiFkl/n7aOluQt2hD&#10;OjbuykPq/kJkHihGTmGpxSgo3T7755TdB5g5nv2520OWC6+42IldDpjnZMsxju/l29u2yMpXn4jw&#10;OxjXOJqBPuAuKuSCQi4m3F/RnYMxCy4e5KK/OZ+7g1NYWeaiQQoyBXriq+6EReaSGcHw2V+2M4ck&#10;2QtIkoUQtQHmidNzi7A6ZT/mr9+NoRFJNvKZUvz2iFg8PyDKqsW3tg/BdRVVYi6ye3VINL6ZstYW&#10;2o2NTkFAfAaWb9+HeEeMd2YXIKeg1BXiqg9IGWAuMmW5+zYxc5a+sDFSMf/fblaUHQm42GnAne6A&#10;CbYMS4098x0IhDgpjrjt4rjYjplnCjA7YvB3iKO442e5P6OsQHMhIbPxh2vPz6kk2QtIkoUQ5xrF&#10;FULMsc3hCXutSjx8aZKNe2Yk4s0RK/BorwjUb7sY17YIQL02QXiwWxheHBiFD8esxA/T19lthy9N&#10;tshFdEUHCnaxOO6fSFbG+B878738z5yDH2Z+6GYr2bvVFzZW5LjIiW9p83NWk2MGO3K8wm0bpv8D&#10;hK/i6dldC6IV1SFJ9gKSZCHEuQLjE1xsx7Zqo6N2oNnseLw9MhYPdg+3aXaMS7BHMcc9N+oRYQvv&#10;3hgWg68mxaFr4BZMjt2JqMR9SM0uMNE+IZxCx7eL7W3iOGDjHDdjydX6veu5uUnmezntrF8Dd6Sw&#10;17fb3EESk5sAsUOBvQmOdBSf/RdHCPGnkCR7AUmyEOJcgILMXsPz1+3GiwOXW4bYptk5H9l5ghPt&#10;7u8ahjeHr7CYBSffrUrZb8M7Dp/s3z3P0AbKMRe97dvuLhpa+IPb5orVWZtGd76bm+QipNFPu6vz&#10;Vwxxe7d6e2OrLrbIKsrz0vhgIcTpIEn2ApJkIYS/Q8lNyspHz+CtViFm1fj2jiF4bVg02szfaL2M&#10;l27LwtY9B7E7t8jEmELNThYn3ZKNfxu5kI2xBHZ9YDurIQ+4Aza4yp69X9tf4FZrZ3xUEWGIcavM&#10;zPjyvkW53t/Yxs0GNkiQhfAnJMleQJIshPBnKLoUYEYruPCOkQp2n+gXmmgDP7buOYAMR4w9o55P&#10;Gv4tZMU4axuwZT4Q2b1ipf3zbtWYuV5Wi7tf47ZLW/idWy3mMA6bHpZWkZ2UjAoh/jx+K8mHDh3C&#10;pk2bMGPGDAwePBhDhgzBzJkzsXPnTpSUlJzwvvHx8Zg1axaGDh2KgQMHYvTo0ViyZAn27t2Lw4fd&#10;P7ClpaVYvXo1xowZg169ev1uGz58ONauXXtaxy5JFkL4I572bQvWp+ObKWtsyh0X4L07KhYTVuxE&#10;8r6CU1/bwyjFwUy3DRUnesUMBBb9BEx4BejfwB21y0gFhyBwxO68r1x5jp/p3GeNm08+7ENT9IQQ&#10;5wx+KcmU1+TkZLRu3RovvvgiHnzwQduee+45DBgwwL5XXl79AhAKdFJSElq0aIFXXnkFjzzyCBo1&#10;aoQnnngCb775JubPn4+srCy7LU8IhfiWW25B3bp1cd999x3d+LiU8tNBkiyE8Dc49CNtf6F1rXht&#10;aIx1qeBivI/GrkTolkzrVXxS2IjdAucPbIbbF5itplaPcTPGIx51F90xRsGqMRfeDX8EmPKWO7Y5&#10;IcCdVKdWaUKIGsAvJXnXrl1W/b3sssvwyy+/ICwsDEFBQfjkk0/sa5MnT7Ync7z7XnrppWjevDmi&#10;o6OxZcsWqyrXr18fb7zxhu2LeCT58ccfR48ePZCZmXl027dvn52800GSLITwJxiZ4DS7QeHbcVv7&#10;EItXcOjHr7PWW9/iE0YqKMas9jJKwZxw2iogeqA7uat7XXfRXbu/u3LMqnHvG4Hp77k9htPXa7iG&#10;EMIr+KUkx8bG4plnnsHbb7+NqKgoFBQUID8/Hxs2bDDR/f7777Fq1apq77t582b8+9//tupxSEgI&#10;ioqKrLqckZGBn376CS+88ALGjx9vt/VI8lNPPWWRjrKysqMbK9WeWMapIkkWQvgLZc7fuajtWfhx&#10;+jrc3iHEulc83W8Zhi1Nsol31Q71qAwHFeSkApvmuaOYOcmr361Aj2vcqnF7R467XgmMfAwIaurG&#10;KDI3AXm73UVv7NGqv5FCCC/gd5JMMQ0MDLT4A6u7zCB7yM7OxltvvWXyPG/evGrvv2PHDnTu3Bk3&#10;33wzJk2ahP3795skb926FY0bN8YHH3yAgIAAu61Hku+++248/PDD+Prrr02k+/XrZ0J+MpVkyjT3&#10;Txn3bDzOn3/+WZIshPBZPO3dpq1Kw6fjV1u0gh0sPhm3CjPjdiE1u7D6CjIrxlYtjgXixgGLm7tx&#10;CUYp+t7sVoo7X+r2Dp7qfD20gzuSOTnSjV9wfPPhk+iXLIQQZxm/k2QK57Rp03DBBRdg6tSpR/PD&#10;JC8vz54M88KeanBVeJvIyEiLVXz22Wdo164dunfvbrGNZ599FsOGDbNMM2GFesKECfj888/x/vvv&#10;48svv8THH39s+2/atCmWLVtmVeXjwcWFlPEuXboc3fiYrGRLkoUQvgiHejBeMWb5Drw+LAYN2ofg&#10;vq6h+H7qGoSsT0H2viwcYYs1dpPI3u5WfrmILinMFd6IrsDsz4CRj7oV444XurGKYQ1dMbYexkPd&#10;3sHZyW7/Y/0dFEL4GH4nyTzIcePGmSQvWLAAOTk5R7934MABdOzY0aIYI0aMqPb+7GzBXDJFldXh&#10;W2+9FXfccQcaNGhgC/lYpaZIEy4QXLNmjckwO1kkJCQgIiLC4hy33XYbWrZsiT179hz3eBnp+Oab&#10;b/DAAw8c3bjw74orrpAkCyFqmCNuPpgRiEOF7kjnwv1uT+EDGSa9h7KSkJEUj8Xh4fik2xi80moQ&#10;3mwzEB0Gj8KmqPk4tHmRG4lYPdbNFVOIGaNY8B0w6TW3ZzHzxawYc+odW7cxYjHva3ewRtpKtyOF&#10;/u4JIXwcv5RkVokpyexEwbiEB0pyhw4dTJJHjhxZ7f1ZeZ4+fTpuuukme+KUWOaXJ06ciNtvvx0f&#10;ffQRwp3/HI4F4x58HEYzXn/9dQQHBx/3eCnlPMk8bs/GhX8//vijJFkI8SeoEF5GExhx4MYFbhRg&#10;LpCzrdjtG0whZrW25KAbZ8hO+q3yu2kuEDceWD4AR0I7YN/0b7Gu3+sIbf0wVra+C9vb3YzcTtfi&#10;cKfLgLZ/dba/uB/b/dWddEchZq6Y46A7nO9WjTn1bvjDQFAzYMtCIG+XpFgI4Xf4nSRTOmfPnm2S&#10;TFmmcHrIzc01+WRFmB0uqoNCTMFlJ4yYmBiLVDAnzP0watGwYUP07t37uOJKUWZ1mJENRimOB/fD&#10;21feuMiQcQ1JshDitODfDMov26HtWg1sD3Vld80Ed+pcRDdgcUtg/rfAzA+BiY2BUU8CQ+53+w2z&#10;2tuvPtDnJqD3DW7Ft8e1QPerUd7lKhR3uAwFbS9CUdsLUNr2fJS3O88VYhNkZ+t0sRujYK6YEQoO&#10;+2CnivnfAFH9gOSI36beleQ7fzTVsk0I4X/4nSTzAENDQ613MXsdJyYmHv0eB4GwE8WHH354zAov&#10;oxPsqfzdd99Z6zcPFOU5c+bg3nvvtcjGsTpX8PGZi+YCP8o2W8edKupuIYQ4IawIM5aQtdXtJbx5&#10;nnOVPwqIdAQ44GdHfj8GJr/hDtgY/bS7MG7YQ8DgexwRvs1dJEf5dcQXXS53J9Wx6kvJpfBy8Zwj&#10;uof71EdR3zuR2OkuxLa5D6GtGmFp5+ewY9T7KFvwIxDS2o1URPd3H5+Z443O370tC4Bti4GkcOf4&#10;otyFehkbHHHfWTGCWX/XhBD+jd9JMuG0vE8//RSPPfaYLeJLTU21xXaMUVx//fUmudu2bTNpXrx4&#10;sYmxJ5YRFxdncstIBgV39+7d1vOYC+xY3eWCukGDBtmJYCZ5xYoVti/GNLiPlJQUux8rzlz4dzpT&#10;9yTJQgi3GlwI5GcC+xLdscrJ4e7UubUTgZhBQFhHYJEjqjM/cmT4ZUeCGznyW9+NM1B02VeY7dMo&#10;w31vAQbeBQx90F0wN+YZYIJznylNgOnvuwvpWOnlNLvFLWzfecFdsWZaRwzv3QKt2jXHj23aotfA&#10;fgheMA1pG8JRtnudc2zb3AV6BVkVVeEyCbAQolbgl5JMqfVUfdl5on///haRaNKkiS3GYxWZlWEK&#10;MafosWrM/sgkLS3NpvLddddd+OqrryxiwTwy28lRfLk/DichXMDHxXn8HhcLMsLBQSSMczz55JO2&#10;OJBxjVNFkixELYFCyaoqF8cdSHcjCGxzlr7WrQ4nLAJWjwbCOzsC+2+3Mjy8kSO911dUfv/mfqQI&#10;97zOFeSBd7oiPOpxYOKrwKxPXPENaQss7QmsGOLGLjbOcbtH7Ix2K7zZFfEHHs/hw8jOL0F4wl78&#10;OmsD6rUOwk1tFuOlQcsxYmmyTdYTQojajl9KMvG0Z2NFmJ0ieLwcBMIoBrPJhENH2NaN+WP2NSZ8&#10;gvw+xZrRjDp16tj0PcY32OJt5cqVKC4uttvydhRsCjUn+V188cW24I/izal8lTtrnAqSZCHOIfj7&#10;e6Ri8dzRRXPFrozmOWK8K84V1uX93KowO0Cw4wMjELbwrWIBnGfhG6vDFGPmfjmaedA97n14X+6D&#10;++I+87NOazwz/96wxdvsuF14Y1gMrm62CDc4kvzK4GgbL51fcvy2lkIIUVvwW0lmZpiVXkYtmEvm&#10;xiox5ZkDPAiryfx+enr6UfEl/D6jE577Mk7BuAan7vE+npPA27HFGweQeG6XlJRkEQ0uvvM8zqki&#10;SRbiHIC/t2WOFOeluXncTXPclmhBzYEZHwCjnnAE9y63+svFcVzo1u0qNwvc4cIKQf6b+3VWhllF&#10;Xvi9Ww224RrhwJ6NwP4dbncIxjJYkWaHikPFFQM3Tu1vR9nhI9hzoBjdghLwVN+luKFVEO7uHIqm&#10;szYgfncuDhYfsiEiQggh/FiS/RlJshB+CH9PKahcrBbVxx2IMetTt6vDuBeAEY+4FWJ2jOhe57eF&#10;cuwX3OdmN0Yx8TVgzr+A4FZuVZixCC7IYyu21NjfpPhoLOLMTZ5jhTg2ORvNZsejUY8I3Ng6CC8M&#10;jMKAsERsSs9DSVn5KSq3EEKc20iSvYAkWQg/g/2Ii/OA9VOAae8BA+4Auv6jokfw+c6/r3K7SbDF&#10;2uingEmvu1nhhT8AS9oB0QPcxXgJAcDOGCArwRVhVqJr4Pc/80AxAuMz8MO0dbitQ4jlj98ZGYux&#10;0SlIzso/648vhBD+iCTZC0iShfAnnN/Poly3FzGrxewswUV0FOKRjwHjXnIryqwOxwx0p9HtWAbs&#10;2+7cL88WyXkLxivSc4swY3Ua3h0Va9Xj2x1Jfn/0SgRt3IP9BaVeOzYhhPB1JMleQJIshB/BxXiU&#10;3jFPu9Pk2HeYFWJ2jWDHCi6e88Hf4XJHkPceLEGfkG14qHs4rm4WgLs6LcE3U9YgeV8+Ssu9J+9C&#10;COEPSJK9gCRZCD+Bv5vJEW6fYmaLO1wEhHYA9sS7PY59tGdwyaFyrE7Zj39PXWsL865tEYhn+y/D&#10;4PDt2J1TiNKyw7542EII4VNIkr2AJFkIPyFtpVs1Zryi82VuGzaOgeZIaB9lX34J5q7djc/Hr8Yd&#10;HZfgny0D8fG4VZi2Kg07swv090YIIU4SSbIXkCQL4eOwQswpeJxM1/9WN2Ix7V231VuJby50Y/54&#10;x74CjItOwdsjY3FLu2Dc2WmJVZOZP2b0QgghxMkjSfYCkmQhfBhmjNmXmP2KKchcqMdhHkmh7pAQ&#10;H4N/PQpLy5CQcQADw7bjsV6RtkDv4Z4R+GXmBmxOz0PRoTPXSk4IIWoLkmQvIEkWwkfh7+LBPcC6&#10;SW71mC3exj0PxM/w9pFVC/9ylJQdxtrUHGvvxsl5dZsH4Ik+kei3ZBsOFpUpeyyEEKeJJNkLSJKF&#10;8FEK9jmCPMWtIHNM9IhHgbjxbo9kH4QT8mav2WU9j+u3XWwjpj8cswrz1u7GvoMlmp4nhBB/Akmy&#10;F5AkC+GDFB8A1k8Fxj7rTsvjwJDY4UBuqreP7A8wf5yUlW/xiteGRqNBu2Dc1j4ELWbHIyxhL7Ic&#10;QdafFSGE+HNIkr2AJFkIX8L5/SsrAbYscEdMd70S6FsfiOwOZCe70/Z8BFaGswtKsXRbFjou3ILH&#10;ekeiviPIT/ZZio6LNmNdaq6NnxZCCPHnkSR7AUmyEL7CEXcxHtu6TX0L6FbHHS/Ntm8cFHLYdxa8&#10;sbdx2v5CzFu3G5+MW43rWwVZB4tXh0RjYFiijZ7mABEhhBBnBkmyF5AkC+EjlJcBOSnA5DccQf6H&#10;u835AsjPdPzZdwS5vKK9W6/grbi/axjqNFuE61oE4rPxq7FkS6YJtBBCiDOLJNkLSJKF8AH4e5e5&#10;CZj/jdvJotNlwNyvgN1r3D7JPkJRabn1OWb1mH2Pb2gVhAccUR4SkYRN6XkoKFEHCyGEOBtIkr2A&#10;JFkIH4CCHNYR6H0D0OECYObHQOISoLTA20dmsLUbex8PCE3E68NibHEeJfnT8autowWn55Wo/7EQ&#10;Qpw1JMleQJIshJfZnwIs6w0MvhfoeCEw7kUgYSFQtN/bR2awO0V4wl60m7/JhoJc1zIQT/Vditbz&#10;NiJ0S6aqx0IIUQNIkr2AJFkIL8FOFUU5bmu3EY8AnS4Ghj4AbJrr9kj25qE526Hyw0jLKcSsNbvw&#10;8dhVuLntYtueHxCFoRFJSMzU3wshhKgpJMleQJIshDc44kYp2Opt2ENAu7+5leTVY7weseBfAC6+&#10;25VThE6LNtvivKubBaBB+2AbFLI6Jceqx0IIIWoOSbIXkCQL4QU4LCQpwhHkRkCnS1xBXtrL+YXM&#10;8Xov5P0FpQiIz8DbI1fgjo5LcG2LADzdbxn6hyYiOSsfhaXlmp4nhBA1jCTZC0iShahhSvKB7WHA&#10;xMauIHPsdFgnYF+iVw+Lv/sbduWaDDceEm3RCo6X/mbyGotcsO2beh8LIYR3kCR7AUmyEDUIp+nt&#10;WOq2d6Mg97gWCGrutnrz0u8exTenoNQW4bWauxGP9Y5AvTZBeKJPJNrM34RliVnIKSz1yrEJIYRw&#10;kSR7AUmyEDUEB4LsiQcW/ehO0+OwELZ682Iv5KJD5VYhnrtuN5oMj7Gpebe2D7E2bwPDtmNPXjHK&#10;yvU3QQghvI0k2QtIkoWoATydLDhiuud1QJfLgTHPuBGLcu9UacsOH8Hm9APoFpRg0Yq6zQNQrzXj&#10;FWsRlZilvwVCCOFDSJK9gCRZiLMMf6cKs4Hglm7+uPNlwPiXgNQVwKGiGo9Z8OFYQZ65Og0fjV2F&#10;2zqEWO/jR3pGYMTSZGzdcxCFpepeIYQQvoQk2QtIkoU4y+SmAdEDgYF3uII84RVg4yy31VsN/75x&#10;rPSWjAPosXgrXh0SbW3dODnv68lrMH9dOlL3F1r7NyGEEL6FJNkLSJKFOIscSAfWjHd7IXPc9Kgn&#10;gLixNT4shL/XGXnFWLxpD1rOjcd9XUMtYvFM/2Vov3CzLc5jazf9+gshhG8iSfYCkmQhzhLFeUD8&#10;DDda0f48oF99YOUIIG9XjR2CZzBIyr4CTI7difdGxeKa5hwMEoLXh0Zj1LJkqx4LIYTwbSTJXkCS&#10;LMRZgAv1EkOAya8D7f4KdK8DRA9wBDmt5g7hyG+C3HJOPO7tEmqT81hB/nLSGqxK2Y8SRSuEEMIv&#10;kCR7AUmyEGcYdqvYHQdMeQvocgXQ5yZ30V5uqvO9QzV2GFkHizFv3W5r53Z7hxDc0DoIz/ZfhjHL&#10;d9jkvCLFK4QQwm+QJHsBSbIQZxB2q2Av5FmfuINC+tQDFnwHZG6uMUFmdThuZ44tzntp0HKT43s6&#10;h+K7qeuwcH06ducWaXKeEEL4GZJkLyBJFuIMwWl6GRuAxS3cYSE9rgHmfAEkR9ZIF4vDjvjuPViC&#10;wI0Z+HXWBjTsEW6t3Z4fEIXOAVsQnbQP+SVq7SaEEP6IJNkLSJKFOAMcLncHgyzt4U7S63wpMKUJ&#10;sDXQ/d5ZhL+x7HvMCMW0Val4fWgM6rcNtv7HjYdGY1x0CnblFOKwfreFEMJvkSR7AUmyqJ4jFdVP&#10;/TycFEW5wLLeQO8b3FZvQ+4Hti9xq8tnEeteUX4YG9Pz0GpePOq1CbLFeXd0DMG3U9fa1w+Va3Ge&#10;EEL4O5JkLyBJFn+AnRkKsoH9Ke6kOHEcnN+XslIgqh8w9EG3gjzwLmDbYufc7T/rMYt9+SWYsjIV&#10;b41YYYNBKMgvD16O0VE7kJJdgOJDWpwnhBDnApJkLyBJFr+j5ACwMwZY8D0w9R1g0Q/A2olA9vYa&#10;7czgN5TkA3Hj3CEhXa90h4ZwWAgvLs5izILV4Q27ctEtMAEvDIzCLe3ceMUvMzf8f/buA7rKMlsf&#10;+PrfWeuWddeduTOjY2NmFEERAVFEFMSKMqBiAakWsAECCigoNQkh9N57772lk54QkpCEkJDee++9&#10;+PzPfj/DBQ0lJIcv55znt9ZZaHLKdw5xzZM9+90b58IykVbIw3lEROaEIVkHDMl0TUkmcPUUcPxr&#10;Q+D7B2D9v1p/rQRApxnA5UPawbSqIr2vtG2QSrH0HO8YoAVkabHwWgqU5WjVeCOQvuL8smq4ReVg&#10;xokr6LPITQVkOZy3wD4SQUmFKK3i4TwiInPDkKwDhmRSgU62wEnFeM+HhnD8Z20yw/pewJrntKAs&#10;fbZregAO0w1B+rR2SE36cI0UBts8qSDHuwMHhgO2f9NmIbvZAgWJRntJqR7L+DaZffzZ9gA8MctB&#10;VY9Hbb2Inb5JKKyo4eE8IiIzxZCsA4ZkCyctARJ23RcAa5/XtsNJVfTMd0CiFxB+HDj8GbDgEcDm&#10;r9r3l3YADn0KRJ7VHltfd09GnLUZ8otBygXg5HjA6o/aymlXKyAn0mgvKeE3s7gS69zj1Gi3R38+&#10;h8dn2mPyoVBcSMhnOCYiMnMMyTpgSLZgtVVAtiHYHR8LrOoG2D4ArHsB8FsNFCQANeVAVbH2z7Gu&#10;wLmphvt11+4nm+RWPQPsHQIEbgPy4iynqiwtJ2enGH6Z+Kd2UE9+oZANe0aaZCEV5NDUIvxw5DJ6&#10;L3JTy0FeXHgeGz3jcTWzBBU1xh0xR0RE+mNI1gFDsoUqzwOi7IEjnwNLO2rVY2m1kENnhclAw3V9&#10;rb8YQlh1qbZJTirLsmJ5Wz9gvoRlw+M29gGOfmEI12uAtCBt65y5/RxJAC5KNfyy4AKcnqT9UrH4&#10;MeDQKCDFX/t8Wpl8hNklVTgRnIavdgehp50rus9zwcit/jgYmILk/HK1XY+IiMwfQ7IOGJItUGGS&#10;1n8s/bRSCV3cXmupCD+mHTq7FQmL0lYQuk+rpu74l9a/LJVlqUKf/BYI2Aok+xmeK9t0q8ty3ZWF&#10;hpQaYQjGzkDQdsBljuEzG2H4peIJbaPevo+1g3vyS0ErqzGE36jMEmzzScSwzRdU/7Ec0vvuYAhO&#10;X05HSWUtWyyIiCyIyYbkhoYG5OTkICIiAgEBAQgMDMTVq1dRVFSEurpbnzSvr69Hdna2ur887uLF&#10;iwgODkZCQgLKy8t/F1oLCwsRExODoKAgdd/Lly+r166pqbmra2dIthS/aCPcJCBfWA9sfVM7cLa8&#10;s1YFTvI1hL2KO386qTRLNfrKMa03V0afSa/yvPu10CzPGbxHqz5L8Ja+5ba+mETaT8pzgfx4rSJ+&#10;5YhWNd/5juE9ddAONMovAysMn9n+odovGq38S4D85yftE1fSirDYMQqvLfVAh5n2eHmxO+aeDkdA&#10;Uj7qGkz0Fw8iIrprJhmS5SLlYrdu3Yo333wTDz74IB566CG8/fbbcHBwQEFBwS0fW1JSgo0bN6J/&#10;//5o164d/vrXv6JTp0745ptvVBC+PvxKGD99+jRGjBih7vvnP/8ZPXr0wJYtW5CSknJX18+QbCEk&#10;pBanA+d+1LbCyXi3lV0Bp5ktH1km4VJCtr3huZc9qU3CkOe3ewTY3l/rWZbxclKFblOV5V+065HA&#10;L9cm/dky8/jYl9q0Cps/awcV5U95T9KDvOcDwHsZkBHya/BvxasxXI4s/whJKcSXuwLRxcpJHc57&#10;aeF57PVPQlZJVau+HhERmQ6TDMlS3m0uowAAIABJREFUxT148CC6deuGcePGYfv27di0aROGDx+O&#10;559/HufOnUNlZdP/d6xUkPfv368eO2nSJPXPZ86cwZo1a9RjJ0yYAB8fH3Xf6upquLu7491338Xg&#10;wYOxfv16HD58GF9//TX69u2LFStWqA+tuRiSLYAcwEvw/LVVoIMW+Lb/S2shKM26sf/4bsjPjLxG&#10;iSGEpwYCnouAza9qIXn+g4ZQ/hSwtR/gsVCr0Na1gbAn4bgkQzuQKNe1bwiw/kXtFwjpz5bPSKri&#10;0m99eqLWq512SavESwVdtVi07n8rMr1in38y3l3jrQLyM9bOGLMzEB7ROWqzXl09/9skIrJUJhmS&#10;Q0ND8dlnn6mLPnHiBDIyMpCamoqzZ8+qirCVlZVqpWiKtE3IG+7ZsycOHTqkQrO0aERGRmL06NH4&#10;4IMPVAAX8vXJkydj0KBBWLVqlaoc5+XlqfaOd955B2PGjIGvr2+zr58h2cxJCA7ZB+z/WOujlR7k&#10;I6OBK0e1ynJrkp8dqchKu0KMsyEsL9HCp7yuHPKTmcvSx3t+nhZOpefXiFvpbry2Bm1SR+ZlIOyw&#10;4RpstYqxLAKR65IRd2recRetWuz4k1YBl/XS8pjSzF83Drb+fx8yvSI4pVC1Vwxc7Y2OsxxUm4XV&#10;6Qj4xuWp5SD8z5KIyLKZXEiWC3RxccHTTz+NOXPmIC4u7tr3cnNzVXiVAO3o6Njk42NjYzFr1iwV&#10;kk+ePImysjLVw5ycnIwvvvhCVaOPHz+uXiczMxO9evXC+PHjr1WXG6/hhx9+UNVlabu4FWnXkOeX&#10;Fo7Gm4TvadOmMSSbG6kOy1g2/w1aT61UR6VKenKcNqGh4uZtQK3z+obwW5QCRJ3TZghLWF5pCKB2&#10;D2uVZVl57bNCuxaZplF/dz31NyU/x/KcsiQlNQCIOAH4rtLGte0cCCzrpFW5ZbOgLE3Z+xFw2vA9&#10;7xXashQ5sCfVcSO2h8jBu5KqWrhH5WDmiSt4ZYmHOqD3/jpfrHSNweXUIhWgiYiITC4k19bW4tix&#10;Y7jvvvuwZ88eVQluJOFTwuuHH36Iffv2Nfl4CdJHjx5Fnz59VFiWfmNpqdi5cyfeeOMN2NjYqIN5&#10;crgvPj4ejzzyiKpMS7i+nrRnDB06VH3vVrKyslSfswT7xptUvCWMMySbC2l9qAByrgKei7UtefMf&#10;0haFnJls+KGLvrftDo2tGAle2iE4qdzKwTcJqHJde943hNfV2nIOCbRybXcbTOVxMopN2j6yr2ot&#10;JvJLwolvtFYKeT1po5BpHqu7A1vfAI6ONoT1Vdp9pTf7HlW2JfxKj7FzRBY+3xGA7jbOeMZwG7LR&#10;D4cCU5FV3AZaUoiIqM0wuZAsF7lr1y4VkqWXWCZPNJIDeba2thgwYMBNK7yNh/42b96MZ599Fv/1&#10;X/+F//zP/8Sf/vQnfPLJJ6qVQ6q/VVVVCAkJwQMPPIAlS5aodo7rSaj++OOPMXXq1Fter7R09OvX&#10;D//xH/9x7fbv//7v+MMf/sCQbC6kJSA9GDj+tRZE5QDdhpcA7+W/VkZ1/PuVECvhXQ6+yTVJC4Zc&#10;nwRXCfHShiHj5WrKfg3Kd3Ct8n4k2ErVWLb/JXho2wOlei6hWJ5fbrIVT1pNZAGKjKm7fECrtLfy&#10;4bs7IRVkWS+90y8JL9i54vEZ9uhm7Yyxe4LUVAtWj4mI6LcsLiRLtVmquS+//DLGjh2rplzI4T07&#10;Ozt1cO+nn35Sld/WCsnSwyz90f7+/tduHh4e13qqGZJNXHWZ1mssrQPSRiDhUHqA5WtluW1jsoRU&#10;iuVassKBoB2Gax2sjYyz/XV03LpewLkftJ7mysJbP5ccnpPQ3TizWQ4HSoVYxrVJIJZgLAs/dn8A&#10;uNkCkWcM94/SerElUKsNeff2572+4Rf4J+RjxvErhoB8Xk2veH2pB5Y7RyMqq1RNt+B/gkRE9Fsm&#10;F5Jl4oRMmJCQLOFWJl00kgA8ffp0vP/++6oVoynh4eH49ttvMWTIEJw6dQrp6emqBUOC7OzZs9UH&#10;IQFb2jrkkN/DDz+sWjCu730W69atU+0W0hd9K409yfJ8jbfi4mJ1nQzJJkwqqTKp4cI6rYIqB+Xk&#10;JpvhYhxvvyBED9IzLWPhknyAi5uAY19pI+mkqiw9y9I3bD9Nm1VcnKpViuUmj5HWiIDN2si5A8O0&#10;SRrSby2PlQ2AG3oDR8cAHouAy4eBRG/Db4ixWjDW6edbqsfFlbU4FpyG8fsu4cUF51X/8aitF7HX&#10;PxlxOWWoYQWZiIhuwuRCsoROOZTXsWNHLFiwAImJide+J1Vbqe6OGjVK9f02RQ7gvfLKK/j+++9v&#10;mIAhI+PkwN6LL76oqtHSkywBunv37vjuu+/URItG8iHNnDlTBW0Jy83F6RYmTlooZGGH1xJg48ta&#10;BXltT8BhOpAWaJR1ya1ORqpJWJaDfDJ5Qw7SyUFDCfoS+l2tgODdWuVZWjJkO6CMZpPFHmrEXCdt&#10;OcrhTwGnWUDgdkMw9tJ6nHVop/gtqQ4n5JZhl1+S2p4n/ce97M5jwv5gnA3LQG5pNavHRER0SyYX&#10;koVsyZNRbRKI3dzcVGVW2i6klaFLly5qcoS0Ssj2PKkAy+SKxrnJFy5cUEtHJEh7eXmpFg35EGSM&#10;3Nq1a9WBvqVLl6owLktJZOKFTLGQ9gr5d5mGIcFcvibPIa0bzcWQbMJkpJkceHOebQiUj2ljzDb2&#10;Bdzmay0F92q8WmuRSrFMlZApFLLRTlonJAjLpjupLsuBO5u//joho5O2Bnv3+1pFWcbcqYkUZXq/&#10;ixvI+DaZUrHGLVZVjzvPdcKrS9xVuwWnVxAR0Z0yyZAsgVZaImTyxJQpU1RlWaZUfPrpp2ornrRj&#10;SECWoPz555+r0CxzkIW0UEirgzxW+o9lsoXcT2Yjyya9gQMHqukZQoK1VKR79+6tqsZSaZaQLbOT&#10;u3btirlz56oWj+ZiSDZRckAv1hk4OBKw+qPWf7zldW1VslSXTZ2E/NCDWj9xY3+x6jF+VNvi52an&#10;tVFU5Ot9pTdVZwjAMud40oEQPPrzOTz2s72af7zJM15Vj4mIiO6USYZk6euVVghpt5BQKy0RMqlC&#10;DuzJ9j05ZCeVYKksy+ppWRIiY92EHMhrXCgi95fDevJYOcg3cuRI1afc2OcszyGV5h07dqiRbc89&#10;95wKx3LfRYsWISwsTLVlNBdDsomRvx9pofDfqI1TUy0HD2g9uHGu2vzjtnBAr6XklwDpIZbFJHLg&#10;zm+ttjJa2jIKErU+a/lloA1Wy9XUmqo67PBNVO0VXa2d8eRsB4zZGQDH8EzklFahroH/nRER0Z0z&#10;yZAs5DCctFI4OTnhwIEDqhLs7OysqsyysENI2JXve3t7q1aJRvL9iIgIVYGWx8kBQKkSy/Y8OcT3&#10;2+CblpYGT09PNc5t7969aqqGzE2WD+9uMCSbELXNLk6b1LD5Na3/WEaaOc0Ekv209ot7PK3B6CTw&#10;S1iWxSSyPbC26RXvbUVlbb2aUrHIIQrvrvFRAfnlRe5qe55PXB4Ky2vUIT4iIqLmMNmQbMoYkk1E&#10;VZEWhF3malMgZIqDBGV3OyA7/NeVyaSnvLJqeMbkqkAs/cddrZwwaK0PljlHIzy9mP3HRER01xiS&#10;dcCQbAKk71bWN5+aqE1zkAN6MhNYRqfJ6DfSlVSGZUPemcsZGLf3EjrOdFAV5I83XcCeC8nILuH2&#10;PCIiahmGZB0wJLdh8ndRVwuEHdbmBlv9CbB9QDu4FnceqL27FhtqPQ2q/7gW6z3i0H+llzqg99Qc&#10;R4zZGaiWhlTXsXpMREQtx5CsA4bkNkoOpJVma+0Um/pqEx6WPQmc/g7ICNEO75nDAT0TJvOPIzNL&#10;MPVwKF5Z4o4nZzuq8W7SXhGTXYqKmjrOPyYiolbBkKwDhuQ2qKYCSA0EHH4C1j4PzH9IC8ruCwwB&#10;OVSXdcp0I2mhkEUg0l7x/HxX1X8s2/N2+yUhPqdMjX8jIiJqLQzJOmBIbmOk/zjGCTjzPbC0oxaQ&#10;dwwE/NYBuTF6X53Fq2/4RVWJZXveZ9sD0Gm2owrJ3+4LxqnQdOSw/5iIiIyAIVkHDMlthLRXyOzf&#10;iJPAwRHa4bxF/9RmIV85Zvhert5XaLFkKkVRRS2S88sRnFyIxY5ReHuFF56Y5YC+i93xw5HLCEoq&#10;UOPfiIiIjIEhWQcMyW2A9BZXFAEBW7RVy7I9TwLy3iHaquU6Vif1IIfypHKcUVQJhyuZ+NEQhl+w&#10;c0WHmQ5qe97rSz2wzj3OEKBr+N8NEREZFUOyDhiSdSYLQOLcgKNfACu7ALb3A2t6AC5zgNxYbXkG&#10;/07uKdmGl19WA6fwLFifiVCj3PoscsMz1s54fIY9nrFxxvh9wTgXlqFmI9dzex4RERkZQ7IOGJJ1&#10;Iu0V6ZcAr2XArkHA4vaGgPw3wz+/B1xYD2RfbZMrl82V/NynF1bCIzpHjXP77mAoBm/0w0sL3dRI&#10;t+42Lhhi+HdZFLLvYjKCkgqRX16j92UTEZGFYEjWAUPyPVZvCFYl6cDVU8DZycDantp4t9XPAse/&#10;Aa4c0VYwk9HV1Dcgp7QKl5ILcSI4HUudovH17iC8utRDtVRIxXjgam+M3XNJrZk+EZKOqMwSlFVz&#10;tBsREd1bDMk6YEi+R+RzldaKzDCt93jTK9rhvMWPAtveAs7bAPlxv453I2OR1ojiylqkFFQgMKkA&#10;+wNSMPlQqGqnkDnHT891UtVjCccT94dgp1+SWildWcOqPhER6YchWQcMyfeAfKbSWyyj3Q59Clj/&#10;WTuct6AdcOxrINGbfcdGJJ+sHMKTKRUF5dVwCM/Ej0cvo+8Sd7UhT27tZ9iji5UThm2+gE2e8YjK&#10;LEUtt+UREVEbwZCsA4ZkI6uv1SZUOM0ENr6sBWM5nCej3YJ3A3mxQE253ldp1rKKq+AckY15Z6/i&#10;g/W+eHmxuzqE13GmA7oa/vx44wWscImBZ0wuEnLL1KG96toG/t5CRERtBkOyDhiSjaShDihMAi7t&#10;BA5/CqzsqgXkdb0A59lArDNQmqndj1qVVIwlGHvG5GCDRzymHr6MIRu1CRUy21iC8eANfph9Mhx7&#10;/ZPhHZunwnF5dZ2qOBMREbU1DMk6YEg2gvJcIMETcJsPbH0DmHcfsOIp4MBwbXJFTpQhHNfqfZVm&#10;RXqNZdtdSEohToakY7lLDL7ZE4RXlrijk5pO4YwBq7zV1xbYR+J4cBquZpSgrIq/pBARUdvHkKwD&#10;huRWIp+bHLorTAbCjgCHPtEWgsx/EFjzLHBuqiE4e2i9ydQq6hoP4eVXICS5EAcupmDq4VC15KPj&#10;LAc1uu3FBW4YsNobkw4EY4dvIq6kFWmtFHpfPBERUTMYNSTLkzEA/h5Dcmv4RduKlxcHnJkMLHsS&#10;sPoTYPcwsPk1IPK04YPO1/sizYb8iEpbRG5pNZwjsjD9WBheWnheHb6TQ3iyDa+btTM+XO+H9R7x&#10;uJpZwpXRRERk0owakmNjY5Gent7i5zE3DMktJJ9XfjxwcSOw5Q1tKYi0V2zsA7gvALLDtdFv7D1u&#10;MWmpyC6pgutV7RCebMJTh/BsnLXK8WxHDDV8bZlzNNwis5GYW6Y24lUZAjJ7jYmIyJQZNSTPmzcP&#10;Y8aMweLFi+Hk5ISsrCzU1rIvlCH5Lv3SoIXfq6e1pSAbegPzHwCWPQGcGAdcPqRNrmA4bhH5eSyt&#10;qoNvXB42qkN4oWoaRe+FbnhitoPahPfhet9rh/C8YnIRbwjHpew1JiIiM2LUkLxu3TqMHDkSQ4YM&#10;wVdffQUbGxvs27cPFy5cQEZGBhoaLHMmKkPyXaguBTJCAf+NwN7BwJIOWv/xjn9pS0GS/bUATS0i&#10;1d+SylocCUrFdwdD8NpSD9VnLPOM/7XKS23Hk0N4xy6lISK9GBU1rBgTEZF5MmpILi8vR1BQEFat&#10;WoVhw4bh+eefx1tvvYUJEyZg27ZtCAwMREJCAgoLCy2qwsyQ3Awy87g0C4g7D9hPM4Tjx7WV0iue&#10;Bg6O0g7sVZVwMUgrKa2qhV9cngrEnec6oYeti7Ymem8QtvkkqEN4rBgTEZEluGfTLSQEh4eHY+nS&#10;pXj99ddx3333oV27dvjiiy9w8uRJ1bsslWVLCIwMyXdI2iuK0wHf1dqsY6s/alvz1r0A+KwwfC9N&#10;7ys0K/JzeDm1CGN2BuLJ2Q7oMc8Fc06Gq6/V1Vvm/+tDRESW656FZHniqqoqxMXFYfv27Rg0aBD+&#10;+7//G4888gg6duyIfv36wc7ODklJSairM+9KFUPybcjnUV0GhB8HDo4ElnfWxrotfgw49wMQ7w6U&#10;5WhVZmo10VklWOwYpVorHp9hj4UOkbiSXqymVPAnlIiILI3RQ7JUhwsKCuDn54f169erVgtpvRg+&#10;fDjGjh2r+pZXrlyJiRMnqq/PnDkTxcXm3VvKkHwL1SVAykXA1RrY3l/rO5YWi70fAgGbgcxQrT+Z&#10;sa1V5ZZVY6t3Avot98STsx1V7/GF+HzVc0xERGSJjBqSIyIicOLECSxbtgzffvstRo0ahREjRmDq&#10;1KnXepLLyspUKPb09MTkyZPRvXt3NQXDnDEkN+GXem0yxeWDwMlxwLJOgO3ftLFu56YAV08BlYVa&#10;Cwa1GvnJq6lrwKnQdIzc6o/Ocx3xzmpvOIZnoaC8Ru/LIyIi0o1RQ/KaNWvwzjvv4MUXX1R/Lliw&#10;QFWU5aBeUxdy+vRpvPbaa8jJyWnxa7dlDMnXkXFtVUVA1hXAYxGwqa8hHN+vVY+39QP8N2jh2ZI/&#10;IyOqrW/A1YxifLkrCF2tnPHGMk+sPh+rDvARERFZMqOG5Dlz5mD69OmqSlxTU3PLMChtGbm5ufD3&#10;91f3NWcMyb+S9y1b8aLttaUgMrXC+k/A8k7A6YmGcByjrZ0mo1A7WUqrMeVQKHrYuqoFIdOOhqGs&#10;us5yfyaJiIh+ZdSQnJmZqeYhS0vFnfyPrhzYk7Fx5v4/0AzJ0MJvord2EG/VM9rBvAV/Bw6MAMIO&#10;a5Mr5D6W+NncIxlFldjum4gXF5xXS0ImHQjBpeRCzj0mIiKCkUOyzEg+f/48rl69+rvvyWE+Ly8v&#10;ODo6mn17xW9ZdEiW9gppn7iwDtg/DFjRWVspvfl1wN0OSPAEynP1vkqzV1hRg7NhGWoGcoeZDqof&#10;WfqSpYpMRERERg7Jy5cvx/z589WGvd+Sw3kHDhzA119/jZCQkBa/limx2JAsleG8OMDVClj/IrDw&#10;78DKLsCRz4FLOw2/OSVyrNs9UFPfAK/YXEw8EKwCct/F7tjll4T0okq9L42IiKjNMGpI/vzzz9Uk&#10;i9jY2N99TyZauLi4oGvXrupPS2KxIbkkEwjYagjH/wTsHgY29AacZgCZlxmO7xH5SYvPKYPV6Qh0&#10;s3ZGdxsXWJ+JQJzha0RERPR/jBqSP/roIxWSmxrpJi8sh/T+/ve/49y5cy1+LVNisSE5NQDY9rbW&#10;XrHtLSDsEFBXpfdVWZS6+l+wxClaVY9l3NvQTReQWlCB+gYL+RkkIiK6Q0YNybJy+ptvvmmy3UIO&#10;9e3YsQNPP/00XF1dW/xapsQiQ7L0GQdu1yZY2PxFWzVdnMqDefdQZU09jgen4f11vug02xGDN/rB&#10;Jy6PG/WIiIiaYNSQvHr1agwdOhTff/89Ll68iOzsbOTn5yMqKgo7d+7Eu+++i08//RShoaEtfi1T&#10;YpEhOckbOPqFVkXe8jqQ4AHUm/eov7akvLoOl5IKMWKrv1o7/c4aH2zzSVTzkC3i54+IiKiZjBqS&#10;5UCerJnu378/vvrqK9jY2MDOzg4//PCDWkEtIfno0aOcbmHuIaWmTJtmsbIrsKCdtjSkMEnvq7IY&#10;sjAkIqMEc06Fo/NcJzXybZFjFOJz2YdMRER0M0YNyfJkUkGWF5Cte926dVO3nj17qvXUMt1CLsDS&#10;WFxIlm16J74BbP4KrOkBpAcbkhsnKdwL8pOVVliJLd4JaqOetFnI8pCLCfl6XxoREVGbZtSQ3EiW&#10;hBQVFam2irCwMNWPXFtrudMMLC4k+60FNrwELH0COD0JqPz9WnIyjrr6BhwMSEG/5Z54fKa9+tMn&#10;Nhd1PKhHRER0S/ckJMuT1tfXo7KyUt0kIJt9MLwFiwnJv9QDZdnAoU+0jXrSixzvzlXT95BrZDa+&#10;2h2Ep+Y4qjaL06HpyCur5kE9IiKi2zB6SG6sIB8+fBhbtmzBhg0bsH79+htuSUlJrfJapsJiQnJt&#10;BRB6QKsiL24PnJ5oePMFhvDcoPeVmT0Z9RabXYofjlxGD1tXvLzIDUucopBZXMkqMhER0R0wakiW&#10;toojR46og3qyWKR3797qEJ/c+vbti5deeglDhgzBpUuXWvxapsQiQnJDPVCcDhz61BCQH9XmI4fu&#10;1/uqLILMPM4uqcJylxg1D/k5WxdMPhSKqKwSdYiPiIiIbs+oIfnkyZMYPnw4+vTpg7Fjx+Ivf/kL&#10;3nvvPRWY+/Xrh06dOql/lj7luyWV6vj4eDVJQ8J2REQEcnNzUVNz8/Fi0iMdFxeH4OBgBAQE/O4m&#10;15Oenn7t/rIMJTw8/Lb3u1MWEZKrS7TWimVPaq0W9j8CBQl6X5XZk5+k/PIanLuSgd4L3VSbxegd&#10;AXAMz9T70oiIiEyKUUPyxIkTMWbMGNjb26uqcseOHdUCkYKCAly+fBnjxo3DrFmzEB0dfVfPLxd7&#10;9uxZNSnjoYcewv/8z//gueeew7Zt25CWlnbTx8msZqlg33///fi3f/u3G27/7//9P3WdMq6u0cqV&#10;K9G9e3f1vevvK/ezsrJq9nVbREjONfydnpuiLQ9Z+zwQvJuLQ+4BqSL7xedjwGpvdJjpgNeXemCv&#10;fzIryERERM1k1JAsVeQpU6aonmOpxj711FPYvHmzmossQfX06dOqyuzh4dHs566uroanpyfef/99&#10;DB48GGvWrMH+/fvVPObXXnsNq1atQllZ03Ng5eCgVIHl8bLtT27Ozs44fvy4Gk83YMAAnDp16tr9&#10;JSRLBVwCf+P95ebr64uEhOZXR80+JMvBvGgHYHlnwObPWhU5w7IWxuglKKkA04+FodMcR3Q23DZ6&#10;xKu10+b2I0ZERGRsRg3Jo0aNwvTp01VVV4Kx9CAvWbJEtToUFxerYCrVWCcnp2Y/t7RZTJ06VYXX&#10;FStWqCAubRayAnvgwIFqJXZT67CFvElpx2ictiG3wsJCnDlzRl3jd999h+Tk5Gv3l5AsmwOlanz9&#10;Y6qqqu5qlJ3Zh2SpIp+3Aebdr419CzsCVBXrfVVmLym/HEudo/HSr20WM45fwZW0YtTUsYpMRETU&#10;XEYNyVJFnjZtmuoVlhYLqcR++eWXasKFVG1nzJih2iOaW0mWi5T2DVlQIi0bPj4+N3xPwrNUl7du&#10;3XrHzymhWwL966+/riZuXB9+JSRL8P7444+xe/dutQTFxcVF9ULfLiQ3NDSoHmgJ5Y23xtcyy5As&#10;B/bCjwPb+wPzHwAOfwZkXmarhRHJR1tWXYddfkkYtNZXrZ0ettlfLQwpq6rT+/KIiIhMklFD8q5d&#10;u7B06VKcP39evZC0QwwaNAhvv/02PvzwQ/Tq1QsTJkxQh+2aQ2YuS0B95JFHMHfuXMTExNzwfWm9&#10;kMqvtbX1HT+fVKIldI8ePVpd7/VkdJ20dTz//PNqKscbb7yhepqlpSMqKuqWIVcq6DICT34RaLw5&#10;Ojpi5MiR5hmSy3MBl7mA3cPA0o5aFVm+RkYhPzlVtfW4EJ+PoZsuqArye2t9cCgwBRU19XpfHhER&#10;kckyakiWJ5SQKFVkIVXVo0ePqmAsh+0kxKampja7ZUHaHGSaxQMPPKDaN+Q5rrdz505V9ZWK8p2Q&#10;Votz586pg3zLly//3cQKb29vVfmWPmQJvHJY8KOPPsIzzzyDyZMnq5B9M1J1lup0UwcEzTIkR9kD&#10;ez/SJlps7QeUZLKKbERyUC+9qBIjt15UFWSZaLHQIVJt2uOnTkREdPeMFpIlOEpPcFBQkAqhjaTV&#10;QEKtVG6lZULaD5obEls7JEs1WMJu165d4eDg8LvQLgcA5brlA5JeZOmnDgwMVH3Pb775prqWm42c&#10;kz7pK1euqJaQxpuE7U8++cT8QnJ9HWA/XetDXtMDuLAOqC7V+6rMWmJeORbYR+K5eS4qJM8+GY7Y&#10;7DL+XkJERNRCRgvJ8kSzZ8/GunXrkJeX1wqX+n+kx1daLB5++GE1qk1aL64nPcXSbjFnzpzbPpeE&#10;eWmveOGFF1S/tATaOyFhWQ7yyYIUmQct/96UpnqSJWSbXU9yveGXhNRAw28o72qtFvuGGH5DiDF8&#10;AOyJNRbZnrfvYjJeXeKBx2faY/y+S/CIzkE1D+oRERG1mFHbLaTSKmHwtyG2peQipSVC2h1kEoUs&#10;9rj+ezJ7WXqG165de9vnys7OVgcJ27Vrh3379qn2kDsh1WxpF5FpGMeOHbtpSG6KWU63kOkVMtFi&#10;ZVdgdXfA3Y4B2YjKq+twLiwDn26/iA6GgPyvVV44GZqOgvKbL9EhIiKiO2fUkLxo0SL8+OOPKkRK&#10;24G8gLzgb2+36um9GelzlkN2EoZl4oS0Q5SXl6vRbfI1ORgnI+bkuVNSUtStpKTkd8/j5+enJmR0&#10;69YNsbGxv2u1kEqwXLtUw+VaZT6zvA9psZDKs8xklraSW234+y2zC8lSRZaxb5v6AvMfAg59AiR6&#10;6X1VZqvB8PMSmlKoVk13mu2IXgvOY5NnAtIL7/wXNSIiIro1o4ZkOfD29ddfqxXUmzZtUss7ZBW0&#10;bNu7/tZUeL0dqdzKMhKZSCHj3mT5h/QJy9i5zp07q1YPCc7SDz1p0iTVcyy9wL+1fft2dX0SlK/v&#10;nRbyYUjwlukWcj+5dpnxLBMqZAZ0ly5d1Ptrbl+12YXk0kwgcBuw8B/ahj2PxUBtld5XZZbkR6Wy&#10;pg4/H7+CZ+e5qNuE/cHIL6tmHzIREVErMmpIlu13MjHij3/8I+T5nnjiCbV1T0Ls9be72bgnFV7p&#10;7ZVZyMOGDVOb8mR19CuvvIKcEd/YAAAgAElEQVQFCxaoKRRSRZbNfrL5T0KthOrrSWuFtINIX7GE&#10;7N+2TMiHIV+Tvmc5oCev8eyzz+Lll19W0y1kiYmMr2tuyDW7kCy9yDsGastD9g4Boh0NHx77Yo2h&#10;tKoWGzzi0W+5J56e64TROwIQnl6MGq6dJiIialVGDcnSZiEtF7e7SXX2bkkbhZubG/bu3aumWpw4&#10;cQLR0dGqAiykd1gqyHI4TyZqXE/uI+0WEpBl0kZTbR/yNZnQIe9F2jqkoizznhuXiTSnzaKRWYVk&#10;mYEctANY+E/A9m+Az0qgKPW2D6PmK6qogevVbDUHWVZOD9t8AceD01Bd28AqMhERUSsz+pxkqeTe&#10;7nY3QdOUmVVITvYDjn8DzPsrsKEPEO9u+M2i+au66dYqa+sRkJiPb/cF48nZjnh9mQc2esYju4Rt&#10;LURERMbAkKwDswnJdYaAdnEjsKobsKAd4GYLFCTqfVVmRw7qxWSXYolTFDrOclDzkOfbR+JqRrHe&#10;l0ZERGS2jBqSpQ1CVlPf7vbbZSDmzmxCck4kcHI8YP2/wPLOQGaYFpypVVXU1GGTZzx6znfFE4aQ&#10;PGrrRYSkFJruzw0REZEJMGpInjhxopoAcf1NDu516NAB7du3Vwf55Gsy9cKSmE1I9t8AbHxZ27B3&#10;eqLWn2yq76WNkp+NQ4EpGLLRD53nOOGtFZ7wjs1FSSVbWoiIiIzJqCFZDsv9tmq8Y8cOrF69GuPH&#10;j0ePHj3UMpDIyMgWv5YpMfmQ3FAPlGQAR8dobRabXwNinVlFbmU1dQ0ISirA13uC8IyNs5posd0n&#10;EYXlNaoFg4iIiIzHqCH5ZmSqhL+/P2bOnKlWR8s0Ckti8iG5thIIPwZs7AMs+qfWclFRwLFvrUgC&#10;clJeOWaeuIJedufRe6EbrE5HIKOoEvUNJvbzQkREZIJ0CclCZhzLaDapJkvF2ZKYdEiWICzLQ46M&#10;BhY/Bmx9EwjerfdVmRWpEksY3nMhSS0LkXnIsl1PplsQERHRvaFbSJYtexKSH3vsMTg4OBj1tdoa&#10;kw7JNeVA8gVgSQfA6o/A2clAYbLeV2VWqmrr4RyRpSrI7WfY46MNfjh7OcO0fk6IiIhMnFFDcnh4&#10;uDqU99ubhOKVK1di4MCBakOer69vi1/LlJh0SM6LARymAXYPA+teAC7tBOota4SfMcnPgntUDr7c&#10;FagmWbxg54oDASnILa3W+9KIiIgsilFD8ty5c9G/f//f3QYMGKBuH3zwgdpgl56e3uLXMiUmG5Jr&#10;q7SV02ueA2z+ApydAqQH631VZkVWTM85FY4eti7qsN4y52jE55axD5mIiOgeM2pIXr9+PcaOHXvD&#10;bdy4cWqihbW1Nfbt24esrCzU1lrWOCuTDcn5cYC7nSEg/xVY2gG4fBCoLNL7qsyC9CHnlVVjpWsM&#10;3lzuie7zXDB27yVEZZWo9gsiIiK6t3TrSbZkJhmSZexbxElgx0DA9m/AgRFA5mW9r8osSEAurarD&#10;2bBMvLPGB53mOGL4Fn94ROeguo4TQ4iIiPTAkKwDkwzJVSXAeRtg3v3AokeBK0eA8jy9r8osSKU4&#10;IqMYb6/0Umun+xv+3OqdYBo/F0RERGbKqCFZFocsWbKkyRFvsop627ZtalYyl4mYQBiSXuR9Q4AF&#10;jwDb/wUUJAINdXpflcmra2jApeQCfLErEJ3nOuEFu/OqD1lGwBEREZF+jL6WesqUKQgKCvrd93Jy&#10;cnDw4EH07duXa6nbdEj+Rduk5zQLWN4ZWP0s4LMSqC7V+8JMnvy1h6YUYe7pCHS3cVbzkGVhiHyN&#10;B/WIiIj0ZdSQPGzYMEydOhUpKSm/+568mITjDh06wNHRscWvZUpMKiTX1wIZocCu97Sxb3sHA1kR&#10;2tepRRJzy7HcOQavLHbHU3McMXbPJfgn5KOSB/WIiIh0Z9SQPGLECFVNbmrtdGFhIc6ePYvHH3+c&#10;IbnNhmTDdVUVAx4LgVXdgJVdAFdrrQRKd00O6pVU1mKLVwIGrvZWAfn9db64EJ+nDvARERGR/owa&#10;kqWKPGrUKNVW8VsSnH/66Sf07t0bXl5eLX4tU2IyIVkmWhSlAOtf0g7sHRwBJFhWa4wxyEE9x/As&#10;FZD/+dM5DDD8eS4sk6PeiIiI2hCjhmSpEEtI7tOnD+bPn48TJ06o6vHmzZsxZswYPPXUU1i8eDGS&#10;kpJa/FqmxGRCcmkmELQdWNxem2ghFWXORW6Rsuo61VLxwXpfVUEesMobmzzjUVxZqyrMRERE1DYY&#10;NSQ3Hs774osv1AvItj1ZRf3uu+9i+PDhsLKyQkREhLoIS2ISIVmuKS0I2POhNhd5zwdAlD1bLVpA&#10;KsUXE/Mxbu8lFZD7LnbHUqdoJOSW6X1pRERE9BtGn5OcnZ2tRsDZ2dnh+++/VzcJx7JtLyEhAXV1&#10;lteDaRIhuSIfCN4NLPonMP8BwGsZUJCk91WZLJlWcTm1CNZnItQUC1k5LeunQ1IK+XsHERFRG2TU&#10;kFxdXY3y8nJUVVX97nv19fXqe3IB8s+WxCRCcspF4OS3gM1fgLU9gHh3zkVugbTCSix1jkYvu/Nq&#10;HvLoHYEISipAXT036hEREbVFRg3JsbGxCAgIQExMzO++J9MtLl68qGYoFxVZVp9rmw/Jcj0BW4AV&#10;nbXlIa5WQEG83ldlshoafsGa87F4fZmH2qj31govhKUX86AeERFRG2bUkLxw4ULMmzdPheHfkjaM&#10;w4cP47PPPsOlS5da/FqmpM2H5OwI4PRErc1iZVcg1fD3V1Ou91WZpIqaehwOTFUj3jrNccR7a31g&#10;H56pRr3xoB4REVHbZdSQPHr0aDUGrqlKslSPnZ2d8cwzz8DV1bXFr2VK2nRIbqwib3oFWNoBODke&#10;KMsxfJ1tAc0lEys8onMxdNMFdLFywrtrfLDVOwEF5TUMyERERG2cUUPy0KFD1VrqW23ca9++PRwc&#10;HFr8WqakzYbkX+oNfzHZwLGvtAN7m18FIs8CtZU6X5jpqajRRr1NOhCCTrO1SRbLnaORmMeKPBER&#10;kSkwakj+8ssv8c0338DX1/eGw3kNDQ1IS0vDtm3b0KVLF1aS20pIljAceRrY9LLWiyxhubKYVeRm&#10;qmv4BeHpxbA9dxUdZtqrKrLV6QhcTrOs3nsiIiJTZtSQvGTJEjUTedq0aerJJRwLmXbh4uKCN954&#10;A4MHD2ZPclsJyRUFwJHPgcWPAVteB4J26H1FJimvtBpLnKJVOH5ilgNG7whQ49/azN8zERER3ZZR&#10;Q3Lj6ulu3bqpQCyV5XHjxqlg/NJLL6lNfPb29igoKGjxa5mSNhmSq8uAJB9gVTdg3n3Ame8MaS9O&#10;76syKfLXWFlTh9XnY9FvuacKyR9u8FULRGTTHhEREZkOo4ZkqRjLCLhly5apQ3wjR47Ep59+qjbw&#10;zZgxA8eOHUNeXp7FLRRpkyE53xCInWYBdg8Da3sCgduA2t/Pt6amyd+gBOEDASn4YJ0vulo748P1&#10;vjgZmo7SqlouDCEiIjIxRt+4J73I0n98/PhxFZalBWPz5s1wdHREYmIikpOTUVlpWQfD2lxIljAc&#10;4wys6wXY/BU4PQlIC9T3mkyMNskiB0M2XkBXK2cMXO2NTZ7xKDEEZE6yICIiMj1GDcm1tbVqHnJg&#10;YCCOHDmCjRs3YvXq1Vi5cuUNN1lPbUnaXEguTAI8lwDW/wssaAeEHtAO7NEdkaUg0lIxbu8lPDnb&#10;UW3VW+4cg/Qiy/rlj4iIyJwYNSRnZWVhwYIFaszbH/7wh5vezp492+LXMiVtLiRHngF2vgPY/g3Y&#10;NwTICNH3ekxMREYxrE9H4NGfzuGfhtsC+0hEZ5XqfVlERETUAkYNyVI5HjFiBCZMmKC267Vr1071&#10;Iu/Zs0f92atXL1VJbmqOsjlrUyFZJlq4zdcqyDIbWarIsjyE7khyfjkWO0bhBTtXNQ/5+4MhCEou&#10;4MppIiIiE2fUkPztt9+qiRbSf5yUlISOHTtiy5Yt6p+lBcPW1hbfffcdwsPDW/xapqRNheRYF2D/&#10;UMDuEWDHv4C8GKC+Rr/rMRHSZ1xYUYN17nHov9IL3aydMXKLP3ziclFSWav35REREVELGTUkSxX5&#10;xx9/RGpqqmq96Nq1KzZs2IDMzEy1ltrJyQnPPfcczp8/3+LXMiVtIiTLa8qBPVcrYGVXYHV3wGsp&#10;UM02gduRgCxB+OilNAxa64Ou1k4YvMHP8O+patMeERERmT6jhuTPPvtMzUmWkJybm6tmJc+bNw/B&#10;wcHIyMjAmTNnVL+yVJotSZsIyQ21QE4UsOs9rRd59/tAVgRQzyro7chIN7/4PLy7xgdPz3XCv1Z6&#10;YYNHHGrqGsA5FkRERObBqCF5+vTpatuev78/CgsLMX78eAwaNAgLFy7EgQMH1Nzk7t27w8PDo8Wv&#10;ZUraREiWirFMtFj9DLD8KcB5NjjM9/akinwpuQDDt/irbXrdbVyw0jVGtV4QERGR+TBqSHZ1dVVh&#10;+MKFC6ipqVF/SjDu0qULOnXqpALymjVrVKXZkugekhvqgIJEYOsbwPwHgf3DgDjLanm5W5eSCzHj&#10;xBU8/evK6UUOUYjMLEF9A3/BICIiMidGDcmyTU+WhUg/ckNDg3oBNzc3tUxEwvH+/fvVjGTZzGdJ&#10;dA/JZdlA8B5gyePA4vaAux1Qnntvr8EExWSXYpFjFPosckOnOY6YejgUQUkFqKzhJAsiIiJzY/SN&#10;e02RqrIEY93nA+tE15D8SwOQdgk4MEzrRd75rjYnmW5KWizySqux3iMO/1rlha5WThi51R9+cXmq&#10;P5mIiIjMjy4h2dLpGpKrioHQ/cCCRwwh+X7AcxFQYFkbD5tDArKsnD4Vmq5WTcssZJlkIf9eyVnI&#10;REREZoshWQe6huS0QOD0JMDmL8DKLkC8u1ZdpiZV1NQjOLkQry/zQIeZDnh7pRc2ecajgT3IRERE&#10;Zs3kQ7Kvry9mz56NAQMG4NVXX8Wnn36K06dPq5FzN1NcXKxG07311lt44YUXfncbPHgwtm7deu3+&#10;8qEEBQXB2toa/fv3R9++fdXryKFE6btuLt1CshzYC9ymzUS2exhwngXkx92b1zZBMtLNPyEfn2y9&#10;iKfmOKL3Qjc1ySKjqFLvSyMiIiIjM9mQXFtbi7CwMLXV7+OPP8aUKVNUWB46dKhaYnLw4EFUVjYd&#10;ZuTrJ0+exOrVq7Fo0SJ1k7F0c+fOxZNPPqnC9t69e6/dPyQkBDNnzsS7776LH374AXPmzFGvMWrU&#10;KLV6u66ueQskdAvJOZHAme+0gLzqGSDRi8tDbkLaLAKTCvDzsSvoauWsNurZ2UciPL1YfY+IiIjM&#10;m8mGZLnYxYsXq2qwvAEJsomJiSocv/LKK5gwYQKuXr3a5GPlTcobLykpUVVluUlFWOY1S5VYVmlf&#10;vyp7+fLlar6zBHIJ5ikpKaqK/NFHH+HDDz9EfHx8s4KyLiFZXiNoB7DldWBJe+DYF0BZDmcj30Rs&#10;dikWOkSq6rEsDJl0IESNf6uuY2sKERGRJTDZkJyTk6M2+I0ZM0bNY24kb2Ds2LEqvO7bt++On0/e&#10;/JIlS9C7d2/1p0zgkOeSP4cPH64q1NdvBpRqtGwP7NOnjwrM8kE2RZ5Dxt/V19dfu5WVlal2j3sW&#10;kqXnuLIIOP4VsPDvwKZXgIiTQC3bBn5LqsRFFbVY4xaLt1Z4orMhIA/e6Kf6kis46o2IiMhimGRI&#10;ltAp85f//ve/Y9asWYiKirrh+ytWrFChdv78+Xf8nI1rs6UfWXqahQRaqRq/+eabKnjLTOfr7dix&#10;Q7VgSPuFVKObIm0hjVXrxpvMjZ46deq9C8l1VUC0PbDZEI5tHwAOfwZUl7GK3ASZeXz0Uir6r/TC&#10;oz+fw3trfeAelYMqTrIgIiKyKCYZkqurq3HlyhU8+OCDqpdYAvP15NCdhGRZi30n5I17enriH//4&#10;hzqcFxMTo74uATc0NFS1YEjP828PA0prh4TqiRMnqrXbTZHq8zfffIMePXpcuz377LPq2u9ZSK4o&#10;AI59pS0P2fyadniPEy1+R0a9ecbk4N01PmrU26C1vtjll4SSqlr2IRMREVkYkwzJsohEepAfeOAB&#10;1Rrx27XWO3fuVIf5pFp7J6RCbGtriyeeeAJHjx5FeXm5+rq0WshUC2mpkAN7BQUFNzzuyJEj6nWk&#10;ynyzkCxV7sOHD6u+5sabBHupWt+TkCwH85J8gDU9gPkPAacnAtlN92pbsvKaOvjE5eHLXYEqIMvI&#10;t9XnY5GcX673pREREZEOTDIkS3iVQ3kPPfSQaqmQA3vX27Rpk6okz5gx47bPJa0bMkZODgDKQTwJ&#10;xY2kkiwH+OQg4Pfff6/aJK4na7XlMZMnT0ZRUVGTzy8tG3K90sPceJOw/eOPP96bkFxk+AXCZ5XW&#10;i7z6WSBgi9Z+QdfU1TeoQ3mzTlxR66afm+cC23NXcSWt6b9TIiIiMn8mGZLlIqV63LFjR0ybNk1N&#10;nLienZ2dqvAuXbr0ts8lPcIy7q1du3ZYs2YN0tLSrn1PAm5mZqaajSwTL66fliHhWsK4fHALFixQ&#10;z3On7ul0C9mm524HbOgNnPsBSPE33muZIPnopVq8wD4SPWxd0MXKCeP2XsLl1CLUc2EIERGRxTLJ&#10;kCykP3jgwIH45JNP4ODgcO3rEl5Hjx6tpltIO8TtXL58WbVlSD+yVI2l6ns9+UBkcYhUjGW2ciP5&#10;4OTAXq9evdTXbzaTuSn3dgTcL1rlODUAyIvXDuyRIp+6VJGXOEWj72J3PDnbEe+s8UFUVglHvRER&#10;EVk4kw3J0jcsB/Rk8cf48ePh5eWFyMhIrFy5Ej179lQ9xHKgT96U9AHL1wMDA3/3PIcOHVIzkGXM&#10;W3Z2dpOBVV7nvffeU/eR1gw52CdVZ6kwNz5Oqs536p7PSZbnryk3JMJqHti7Tnl1HXb6JalgLBv1&#10;Ptrgh/NR2errPKdHRERk2Uw2JMvyjqSkJDWNQvqP5TZy5Eg1km3SpElwdnZWUzCk//ezzz5T1eVz&#10;587d8BzSRyyPl+kV27Ztu3Zg77dkWYiMlZNq8rBhw9SmvcblIidOnGhWQBa6bdyja2RihRzUG2wI&#10;xrIs5IN1vthtCMwy4YKTLIiIiMhkQ3Ij6UfevHmzGtEmFWUbGxt4e3tfmzYhizvWr1+v1kfLRIzr&#10;yX3k8J30MEt1+FZb82RKhQRpOaQ3btw49TouLi43PbB3KwzJ+qqtb8CVtGJMOxqmKsjSarHKNQap&#10;BU0vhCEiIiLLY/Ih2RQxJOsrs7gK230SVQVZxr3NPhmuDuoRERERNWJI1gFDsn7ksz4RnIZ31nij&#10;w0wH/GuVF3zj8zjJgoiIiG7AkKwDhmT9BCYVYPKhUHSe64ie811xIiQNuWXV4N8AERERXY8hWQcM&#10;yfeeHMbLL6uB3blIvLzIHb3szmPWyStIK6xQY+CIiIiIrseQrAOG5HtLPl0Z63Y8OB0DV3ujq5UT&#10;xuwMVFXlGs5DJiIioiYwJOuAIfneqqqtx9XMEgzZeEFt1Ht3jQ92+ibycyciIqKbYkjWAUPyvZWQ&#10;V4755yLVNIvOcxyx2DFKtV4QERER3QxDsg4Yku+dvLJqHApKVT3I7WfYY+rhUFxMyEcdp1kQERHR&#10;LTAk64Ah+d6oa2iAy9UsfL4jAB1nOWDAKm+cDctAUUWt3pdGREREbRxDsg4Yku+NqKwStSiku42z&#10;Gve2zj0OqYXcqkdERES3x5CsA4Zk45KPs7ymDmvd4tBvuSe6WTvji52BKiCzzYKIiIjuBEOyDhiS&#10;jUvGul2Iz8cH633x6M/n1J/+Cfmo5rg3IiIiukMMyTpgSDaeuvpfkJJfoSrHUkF+a4WXarMoq64D&#10;P2YiIiK6UwzJOmBINp7UggrVZvG8rSu627hgzqlwRGWW6H1ZREREZGIYknXAkGwcRRU1OHs5A/1X&#10;eqlpFjLVwuVqNurZh0xERETNxJCsA4bk1icH8qTveMrhUDUP+QU7VxwJSkVBOZeGEBERUfMxJOuA&#10;Ibn1ydKQRQ5ReGqOo9qst8AhEol55XpfFhEREZkohmQdMCS3rgbD57fdNxHvrPFBVytnDNvsj6sZ&#10;Jaiqrdf70oiIiMhEMSTrgCG59ci4t4DEfIzeGYiu1s6GoOyN48FpqKip0/vSiIiIyIQxJOuAIbl1&#10;1NY3qGkWM09cwQt25/HyIjfY2UeisLxGVZeJiIiI7hZDsg4YkltOPrHc0mpVNe5h66p6kaccCsWl&#10;5EK9L42IiIjMAEOyDhiSW07GuvnG5eHtFV7oMNMe7631wcmQNDRw3BsRERG1AoZkHTAkt1xoahFm&#10;nQxHpzmO6GrlhG0+icgoqtT7soiIiMhMMCTrgCG5ZXJKqrDeIw6vLHFXbRbTj4YhPL1YraQmIiIi&#10;ag0MyTpgSL57dfUNOHM5AyO2+KuAPGidj2q7KK2q1fvSiIiIyIwwJOuAIfnuyFa9pPxyjN17SbVY&#10;vLncExs941FWzXFvRERE1LoYknXAkHx3SqpqMf9cJHovdENXaydMPRyqKsgc90ZEREStjSFZBwzJ&#10;zVdYUQOniCy8vswDHWc54Os9QfCJy2VAJiIiIqNgSNYBQ3LzqK16SQX4YlcQnpztiAGrvbHHPxlF&#10;FexDJiIiIuNgSNYBQ3LzxOaUYplzNJ6e64Ru1s5Y6hSNmOxSvS+LiIiIzBhDsg4Yku+cHMrbcyEJ&#10;b63wUlXkUVsvqq16XBpCRERExsSQrAOG5DvnHZuLr3YHof0Me/SyO2/4dxn3xmkWREREZFwMyTpg&#10;SL49WTstS0OmHQ3Dc/Nc8PJid9VykVtarb5HREREZEwMyTpgSL41+ThKKmuxyTMeby7zxLOGkDxx&#10;fwiis0rUMhEiIiIiY2NI1gFD8q3J7GO/uDy8t9YHXeY6Yfhmf5wISefnRERERPcMQ7IOGJJvTrbq&#10;hacXY/rRy2rt9It257HeIw5FlRz3RkRERPcOQ7IOGJJvLqekGjt9k9BxpgMe/ekcrM9EICKjGPyE&#10;iIiI6F5iSNYBQ3LTpN/4REga3l/niydmOeCjDX7wiM5BRQ2nWRAREdG9xZCsA4bkpgUkFmDyoVB0&#10;tXbCSwvdcDAgBdklVXpfFhEREVkghmQdMCTfqMHw/vPKqrHAPhJ9F7uj53xXTD8WhsyiSo57IyIi&#10;Il0wJOuAIfn/yFsvr67DmcsZGLDKW23V+2x7AEJTi1DLcW9ERESkE4ZkHTAk/5+6+l+QmFuOQWt9&#10;0MkQkN9d44PdfkmqukxERESkF5MNyVVVVbC3t8d3332HAQMG4J133sHkyZMRGBio3sityJssLy/H&#10;0aNHMWnSJPX4N954Ax9//DH279+P1NRUdT/5cA4cOIDhw4ejT58+N9w++OADHDt27K6unSH5/8Tn&#10;lsHmzFU8Y+2MHrYuWOwYhfSiSr0vi4iIiCycSYbk4uJieHh44MMPP8Qnn3yCqVOn4vvvv8dHH32E&#10;zz77DBcuXEBNTU2Tj5U3WFRUhFWrVuHrr7/G+PHjMXv2bNjY2GDu3Lk4efLktZAsH8iyZcvQq1cv&#10;DBo0CPPnz792W716NYKCgu7q+hmSNXIo70BAiupD7jDTQR3au5CQzz5kIiIi0p1JhuTo6GhMnz4d&#10;zz//PNatW4fw8HCEhoZi5cqVaN++vQrAjUH3t+RN+vr64pVXXlHB+syZM0hKSkJOTg5iYmKQmJio&#10;QnjjfSUkv/XWW1ixYoX6euNNvnezIH47DMlATV0DXCOz8eWuQDw+0x5vrfDC2bBMFHNpCBEREbUB&#10;JheS5QKlityzZ08VciMjI699PSsrS7VCfPnll3B3d2/y8fHx8bC2tlaPP3LkiPp3CccJCQkqKFdX&#10;V1+7b2NIfvPNN9Vj5H5xcXEqgJeVlaG+vv6OrrehoeGGmzz2p59+suiQnJBbhjmnwtVWvR62rljn&#10;bvhcCyv0viwiIiIixeRCsgTTU6dO4W9/+xu2bduGzMzMa98rLCzExIkTMXjwYBw8eLDJxwcEBOC9&#10;995TfcbSbiEB+PHHH0fv3r2vBeHGD6ExJHfr1k29nlSp5Z9HjhwJV1fXaxXnW6mtrVUfcklJybVb&#10;dna2ahGx1JDc0PALVrjE4NUl7uhq5YTPtl9EBse9ERERURticiFZDtzt3bsX9913H44fP478/Pxr&#10;35PQKn3Fcohv+/btTT7e09MTXbt2Rbt27VRYnjdvHrZu3ap6kl944QXMmjULISEh6r6VlZWqHUPa&#10;NzZs2IDdu3dj+fLl6qCffGC7du26ofLcFGdnZ9X3/OKLL167SRX74YcftsiQXFVbj/OR2fh40wVV&#10;RZatet6xuerrRERERG2FyYVkuUgJpxKSJcBK9biRVGltbW1ViN2yZUuTj5c2jA4dOuD+++/HwoUL&#10;ERYWhvT0dFy6dElVliVg79mzR91XqtbSWiEtGfKnVIBjY2NVlfrVV1/FhAkTEBERccvrvXr1qpqQ&#10;sWjRoms3ucbXXnvN4kKyzD1Oyi/H+H2X8Ow8F7y9wlO1WZRU1XLkGxEREbUpJheSpborY9okJEtP&#10;cV5e3rXvSSVZKsFSId65c2eTj5dKsrRMPP300yowN77hxnFv0naxYMEC1TvcFLm/XMOnn36qRsZJ&#10;68etSNCWarM8pvEm1e8ff/zR4kJyQXkNzoZl4HlbV3Szdsask1cQmVGi92URERER/Y7JhWQJnVJB&#10;fuSRR9Rki7S0tGvfKygowFdffYWhQ4eqGchNuXjxIvr376+mW8iUi0Yyd9nJyUm1Q1hZWaGuru6m&#10;1yABWnqfJSRL60dzWep0i5jsUvx8PEy1Wby/zhenQ9Mt5r0TERGRaTG5kCy8vb1VxXfcuHFq/JuQ&#10;C5dDfDIW7ptvvlH3aYpMw5AFJE899ZQ6fNf4hqXXWQ4C9u3bF0uXLr3pa8v95UOTIC5zmk+fPt3s&#10;67fUkCwzkN9Y5oHHZ9jD6nQEItJvf/CRiIiISA8mGZJlXJscuOvcuTMWL16slnrIApE5c+ZArnvT&#10;pk3X+oft7OzUobvk5JL6Q3MAACAASURBVGT1WFkk4ujoqPqSJWRL9VgmWsjXXn/9dTW5Qjb5CQnO&#10;0rbh5uamRr/Jc0glWsa3ScuGtEzcbB7zrVhiSJb5x4eCUvHkbEe1OORQYCpnIhMREVGbZZIhWcKr&#10;HLRrbK0YNWqUCrfvv/++Cq6yWERGr8m4N/na2LFjceXKFfVYaaOQirOEbHmMjIL74osvMHr0aPVc&#10;0u/c2MIhgfqHH35Q35fZy/J68s9SQZ42bZrqab6bhSKWGJKvZpbA5uxVtTik33JP+MblceQbERER&#10;tVkmGZKFHIbz8vJSEypkxJpMmpCqsrRfSIgWUkmW70tlubGSLCQoy5Y9aa+YMmWKCtEzZsxQfcwS&#10;oK9vwZBKsnxP7iPTLyQ0y0pqCeKNr9NclhiSHcMzMWyzNvZt+rEw1Z9MRERE1FaZbEg2ZZYWkmUF&#10;9SbPeDw3zwXdbVxw9FIq8spuPV+aiIiISE8MyTqwtJCcUlCBmSeuoP0Me/RZ5KZWUtfVm/d7JiIi&#10;ItPGkKwDSwvJ0mrxybaLaoHIt/svIb+sGub9jomIiMjUMSTrwJJCsry3Zc7R6LvYXY1/2+mbiPLq&#10;m8+gJiIiImoLGJJ1YCkhWVZNF1bUYPzeS+rA3tBNF3AlrVitpyYiIiJqyxiSdWApIVkO7Pkn5OOD&#10;9b7obAjJ3x8MQXVtA8z07RIREZEZYUjWgaWE5NKqOqxyjVWtFm+t8MRGz3i9L4mIiIjojjAk68BS&#10;QnJeaTVGbb2ILnOd8OWuQHjF5Op9SURERER3hCFZB5YQkitr6hGcXIiXF7mrVdQ2ZyOQVVyp92UR&#10;ERER3RGGZB1YQkjOLK7CTt8kdLV2Ru+Fbtjll8Q11ERERGQyGJJ1YAkhOSKjGOP3XVJV5DE7A+ER&#10;naP3JRERERHdMYZkHZh7SJa34xmTi+dtXfHYz/ZY5hKNhLwyvS+LiIiI6I4xJOvA3ENydkkVdvgk&#10;ouNMB3Se64QzlzNQUVOv92URERER3TGGZB2Ye0i+lFyIaUfDVEj+aIMfgpIKOBuZiIiITApDsg7M&#10;OSTLezkRnI531vjg6blOWGgficS8cr0vi4iIiKhZGJJ1YM4huaKmDitdY9SGvR62rnC9mo3iilq9&#10;L4uIiIioWRiSdWDOITkiowRTDoeqVgvZspdeWIkGM3p/REREZBkYknVgziH5aFAqBm/wQ8/5rvj5&#10;eBiKKmr0viQiIiKiZmNI1oG5huS6hgbYnInAC4aA3H+VF06EpKvNe0RERESmhiFZB+YYkmWbXkZR&#10;JUbvCFALRD7ddlEd2Kvjlj0iIiIyQQzJOjDHkFxVWw/H8CwMXO2N7jbOmHH8ChoYkImIiMhEMSTr&#10;wBxDckllLazPRODFBefx3lof7PVP1vuSiIiIiO4aQ7IOzC0ky/SKzKJKDDKEY2m1mHggGCEphXpf&#10;FhEREdFdY0jWgbmF5NKqWnjF5KoDe7JAZKlTNAo51YKIiIhMGEOyDswtJKcUVKgFIl2snNBvhScO&#10;B6ZyDTURERGZNIZkHZhTSJYrl9aKEVv98cQsB3x/MAQXE/P1viwiIiKiFmFI1oE5heTa+gY4RWSh&#10;8xwnPPrzOWz2ikdmcaXel0VERETUIgzJOjCnkJySX4E1brF4fIY9nrd1hcvVLNTUNeh9WUREREQt&#10;wpCsA3MKyT5xeRi395JqtZBFImFpRXpfEhEREVGLMSTrwFxCsmzZ238xGa8t9VCH9jZ4xCO9kK0W&#10;REREZPoYknVgLiFZxrwtsI9Eh5kO6GV3HgGJBSivrtP7soiIiIhajCFZB+YSkgMS81WrxVNzHDF4&#10;ox9ySqo4+o2IiIjMAkOyDswlJO/wTcTA1d7ovcgNixyjUFJVq/clEREREbUKhmQdmHpIlsutqq3H&#10;T8fC8IyNM95b6wOP6BxUc6oFERERmQmGZB2Yekiuq/8FcTllGLHFH0/OdsTXu4OQU1qFhgbTeh9E&#10;REREN8OQrANTD8kVNfU4GJiCt1Z44cUF59XhPSIiIiJzwpCsA1MPyUUVtZh8KBTP2bpg2KYLOBWa&#10;rvclEREREbUqhmQdmHJIrqtvQEJuGfot91Sj36YdDVOtF0RERETmhCFZB6YckgvKa3AuLAPPznNB&#10;dxsXrHWPU+0XREREROaEIVkHphyS43PKMPd0BDrPdcIH631x5nKG3pdERERE1OoYknVgqiG5wXCd&#10;FxPy8c5qb9VqMetkOMLSivS+LCIiIqJWx5CsA1MNyRU1dTgRkobHZ9jjnz+dw/6LySiqqNH7soiI&#10;iIhaHUOyDkw1JMdkl6pxbxKSX13iAa+YXNRxNjIRERGZIZMNyTU1NQgMDMTGjRsxZ84czJ07F5s2&#10;bUJMTAwqKytv+Vh5k1VVVfDx8cGGDRvU4+VDsLOzg7u7O/Ly8m64f2RkJPbt2wdra2vMmDEDK1as&#10;QEBAAIqLi+/q2k01JLtezcYn2y6i0xxHNQIuKrNE70siIiIiMgqTDMkSgiMiIvD999/jo48+wqBB&#10;g/Dee++pm42NjQq1dXV1TT5W3qC8aXt7e0yfPh0jR47EkCFDMHjwYIwaNQq7d+9GUlKSum99fT3S&#10;0tKwaNEiDBs2TD3/+++/j/79++PHH3+Eh4cHamtrm339phiSa+oasM0nAb3szqObtTMOBKQgp6RK&#10;78siIiIiMgqTDMnJyclYsmQJ2rdvDysrK/j6+qoK8JQpU9CuXTvs2LEDBQUFTT5WKtDR0dHo168f&#10;Pv74Y1V9lsCdkpKCS5cuITw8/Foluby8HHv27MHLL7+MMWPGwMXFBWFhYari/Oyzz6qQnZHR/OkO&#10;phiSM4srMedUOB772R59FrkhMrNEBWciIiIic2SSIVlC8WuvvYYvvvgCwcHBqmosN6kAd+/eHd9+&#10;+y38/PyafKyE4VWrVuGZZ57B2bNnVVVaKsYNDQ3qT7k1fggSlj/44AOMGDECp06dUq8h35fHfPLJ&#10;J6r6fPLkyWZfvymG5POR2fh8R4CqIn+5KxD55TywR0RERObL5EKyhNlz587hH//4B1auXInU1NRr&#10;38vPz8fnn3+O4cOH48SJE00+PiQkRLVVSIuGvPFJkyapivLYsWOxfft29XzyIchNWi06deqEH374&#10;QT3uevPmzVOPW758+S2vV4K19D9LVbrxJuFbntOUQvLq87F4bamHum32jEdZddPtLERERETmwORC&#10;slRxDx48iPvuuw+HDx++4ZCdHKSbOXOm6h3etWtXk4+Xw3o9e/ZEt27dVCX4u+++U20TEyZMwMCB&#10;A9VBvvj4eNVrLL3NDz30EGxtbZGQkHDD88iBwaFDh6rXuxVp4Vi9erUK44238ePHo0ePHiYRkmU2&#10;ckllLSYdCFELRAZv8ENwSiFq6tlqQURERObL5EKyXKQEYAnJZ86cQWFh4bXvlZSUqEA7YMAAbNmy&#10;pcnHS+9yhw4d8Oc//1kFZFdXV0RFRcHJyQnvvPOOOgh4/PhxVf2V6vEDDzyg+p+vr1iLnTt3qkry&#10;1KlTb3m9Espl8oYcDmy8SQvHk08+aRIhWcKwhOKPDOG48xxHFZZLq2rb9DUTERERtZTJheSysjJ1&#10;mE5CsvQDX39AT0KyjGmTivC2bduafLxMpJAWiscff1wF5MY3LG0QcuCvT58+WLx4sQrJly9fxoMP&#10;PqimW0gv8/Xk+aWSPG3atFter7RbSPVbrrvxlpOTo8K1KYRkaavY6Bmv2ixeN9zWuMXqfUlERERE&#10;RmdyIVlCp/QbS0iWam5WVta17xUVFf3/9u47yqrq/vv4H4mJK64Uu66lWTYE9BFRVBAVBREiiCgI&#10;EqkqKiAGgwJSRBBBOgKCBhCJ9CKhSB860qXXAYbee1FmmOH3fXx/fS6ZmdyBIb9n7rnl81rrLMzM&#10;vXPv3Tn3nM/Z57v3vjAt3LBhw8I+n0F/TzzxhA/8W7hw4YWfE4oJzUWLFvV5k5kFg4GAzJbRqlUr&#10;nxEjM+qhCcnUJl9KqMY5tBHIY2Xg3tEzaVZn4BK7r800H7iXtPFA0G9JREREJM/FXEjmDVIy8eCD&#10;D/pcxZnD64EDB6xkyZI+XVtSUlLY569Zs8Zef/11n91i5syZFz4wDcGCIfQk03PMAEH+3pNPPml1&#10;69b118z8HqhhJowzr/LlipXZLVLPnbe1e07YE51m2V0tJlvr8ets7/GLL9QiIiIiEg9iLiRj/fr1&#10;Xk9MoKVEIjk52QfZ9e/f3+uNqSFOSUmxPXv22IgRI3w2DEocQPClXCNfvnxemsHAOh63ePFin/WC&#10;4MuAQFC+QU8xjcNjmU+Z2uTx48dbqVKlrF69el6ScbliJSQfOHnWhi7e6dO+Fe2QZAPmp2jAnoiI&#10;iCSEmAzJDNZjoF2ZMmW815gAS4kEA+kYFDdnzhwvn1i2bJn/rGHDhh5wQRkFs1fUrFnzQk1xly5d&#10;fJYKFhjp2rWrB+7QYwnR9Dzzd1q2bOm9zKEwzQBCSicuV6yEZBYMaTR8hRVoNcWXo56xQaUWIiIi&#10;khhiMiSDwXBjxozxsPvQQw/ZI488YnXq1PHZJOgBBrNT1KpVy+ckDgVfML0bK+s1b97cyyko3WBm&#10;i+7du3sPdPbQGlrNr1ixYj51HEtTjxo1Kks99OWIhZCccf5/bF7yIS+1uLP5JPt08kbbfOBU0G9L&#10;REREJCJiNiTzRgm7fADeOBv/zcC+0IdgdTx+FlpVL7PQynnMNsFz+Tc1NdVrkbMLzVAReh16j3nt&#10;cI/NjVgIyQzYG7Johy9DfWeLSTZuxR77KS3j0k8UERERiQMxG5JjWSyE5FW7jluLsWt8wF6FXvNt&#10;ccoRX1hEREREJBEoJAcgFkLy+FV7reLnC3yVvTYT1tnWQ6eDfksiIiIiEaOQHIBoD8lnUtOt98xk&#10;u7/tNHvw4+k2ac1eO3YmLei3JSIiIhIxCskBiPaQnHzgtL0/erXd1WKSleo2x3YcOeMD+UREREQS&#10;hUJyAKI9JP9rxR6r+uVCK9JuhjUeudKO/aheZBEREUksCskBiOaQzHtpP2mDFeuQZM90n2sjlu6y&#10;HzWrhYiIiCQYheQARGtIpqSCVfbq/nOZLyDySr9FlnzwlKVnRMf7ExEREYkUheQARGtITk3PsFmb&#10;DlqF3vPt/jbTrNmY1ZaWft6i492JiIiIRI5CcgCiNSSfPHvOOk7ZaMU7zrRyPefZwAUpQb8lERER&#10;kUAoJAcgGkMyb+HQyVSr1Od7K/DhFKs/ZLktSTkS9NsSERERCYRCcgCiMSSfTk23hVsP+4C9/C0n&#10;26eTN2huZBEREUlYCskBiMaQvPvYj9Zn1hb7Px9NtZJdZtvQxTs0N7KIiIgkLIXkAERbSObVV+06&#10;brW/WmJ3t5zspRYLthwO9D2JiIiIBEkhOQDRFpLPZZy36esPWOG20+zO5pOs98wttuvoj4G+JxER&#10;EZEgKSQHINpC8p7jP9kXc7ba7R9MsntbT7Fp6/Z7cBYRERFJVArJAYi2kLxo2xF7Z9gKL7Wo3n+R&#10;rdh53KKgTFpEREQkMArJAYimkHz+59cesXSnle42xwftfZaUbDtVaiEiIiIJTiE5ANEUko//mGad&#10;p2y0gh9OsaLtk2xe8iE7dTY9sPcjIiIiEg0UkgMQTSF5xY5j1nDoCsvfaoo933u+7T9xNvDyDxER&#10;EZGgKSQHIJpC8uBFO6zCz+G4WIeZ9vHE9Xbip3OBvRcRERGRaKGQHIBoCcksFtJi7Bor/PF0K99z&#10;ns9qcfZcRiDvRURERCSaKCQHIBpCcvrPAXnb4dNWY8BiK/DhFHv166W29/hPWmVPRERExBSSAxEN&#10;IfmntAwbu2KPle0x1x7+JMnaTljvM12IiIiIiEJyIKIhJB//8Zx9MGbNzwF5hlX+4nsbvXx3xN+D&#10;iIiISLRSSA5A0CGZHuM9x3+0Z7rPsbtaTLbGI1fZhn0nI/oeRERERKKZQnIAgg7J9CJPW7/firSb&#10;8csCIjOS7Uyq5kYWERERCVFIDkDQITnl8BlrP2mD3dt6qpXvNd9rk1WOLCIiIvJvCskBCDIkU2qx&#10;dPtRe6HPAsvXYrI1Hb3afthxLGKvLyIiIhILFJIDEGRIZlaLCav2Wv5Wk+3OFpPs6wUpduhUasRe&#10;X0RERCQWKCQHIMiQvPXQaesybZPd0XySFW2fZHM2H9TUbyIiIiLZKCQHIMiQPGvTQV84JH+rKdZg&#10;6A+2bu+JiL22iIiISKxQSA5AUCE5PeO8ff39div+6Uwr1GaaDVq43fafOBuR1xYRERGJJQrJAQgq&#10;JO8/edbaTlhnd7ecbI93mmUrdx7zGmURERERyUohOQBBheS5mw/Za4OW+tzI1fsvtiOnNWBPRERE&#10;JByF5AAEFZL7zt5qpbvNsRKdZ1mvpGQ7fVYLiIiIiIiEo5AcgEiHZP78T+cyrNHwlXZP66k+R/KS&#10;lCOWln4+T19XREREJFYpJAcg0iH5XMZ5W737uFX5cqGH5AZDfrBjZ9I09ZuIiIhIDhSSAxDpkHwm&#10;Nd0Gzk+xUl1ne6lFt+mbI74UtoiIiEgsUUgOQCRDMn/5yOk0qz94uRVuO81qDFhsU9ftz7PXExER&#10;EYkHCskBiGRIZm7krQdP2+MdZ9rtH0yyFmPX2q6jP+bZ64mIiIjEA4XkAEQyJB8+lWqjl+/yXuSH&#10;2s2wf8zdZqkasCciIiJyUTEfkjdu3GjDhw+3Tz75xFq3bm29evWyZcuW2cmTJ3N8zrlz52z16tXW&#10;s2dP//CZtxYtWtjMmTOzPH7+/PlhH9u5c2ebMWPGZb/nSIZkeo17JiX/HJKn21/7LbIpa1VqISIi&#10;InIpMRuSMzIybO/evR5UX375ZStXrpyVL1/eypQpY02bNrV58+Z5GA6HDz1y5EgrUqSIFSxY0CpU&#10;qHBhe+GFF2zEiBFZHt+jRw977LHHrECBAlke++abb9rQoUMv+71HMiQfPJVq41busfdHrbKBC1Js&#10;84FTefZaIiIiIvEiZkMyb3zIkCEeXmvXrm3Tpk2zVatW2ccff2yFCxe2Zs2a2f794XtNQyG5ePHi&#10;1qpVKzt06NCF7fDhw/77zAjJL730kjVv3jzLY48ePfofj83te4/0PMlnz2XYmbR0S8tQqYWIiIjI&#10;pcRsSCbMVqpUyapVq2Zjx461tLQ0S09Pt9OnT1v16tU91I4bNy7sczOH5A4dOtj58+ezbNlDKyGZ&#10;3up27dr9x+P+m4AbxIp7vIJmfRMRERHJnZgMybzJ3bt3e/nDe++9ZytWrMjy+7Zt23pI7t69e9jn&#10;h0LyQw895L3Or7zyitWsWdPrkSnTOH78eJbHE5Kfeuopf2yVKlW855oe67lz516yJ5ngfvbsWX9c&#10;aCPg874jvSy1iIiIiOROTIZkao03bNhgN998s/fubtu2Lcvvv/jiC6tataqH3nAIrQy4a9y4sdWv&#10;X9/LKBo1amQvvviivfbaa94znTn8jho1ypo0aWINGjTwxuKxlStX9ufy2IuF3B9++MH69OnjrxXa&#10;3nnnHXvkkUcUkkVERESiVEyGZEIuvcc33nijD9zbtWtXlt9//fXX3uNLIA2H3l2C9aJFi2zlypW2&#10;detWD7PdunWzokWL2ttvv23r1q278HgCOY9lRoyUlBRbvny59ySXLl3aatWqZQcPHvTyi3DobW7Z&#10;sqVVrFjxwvbcc89Zvnz5FJJFREREolRMhuTU1FQfpHfTTTdZx44dbefOnVl+P2DAAO9Jpvf3chCe&#10;69Wr5zNcDBo06KKPZeAeIfzRRx+12bNn+3vK6W/+9NNPXisd2gjVPFchWURERCQ6xWRIptd2+/bt&#10;dsstt/jsFJs2bcrye2qICcn09l6u9u3b+3O7du16yfdAQGd2DaaBu1htcmiAX2g7c+ZMxAfuiYiI&#10;iEjuxWRIxoEDB6xEiRJWt25d78kN4QM0bNjQZ764VG9wdgTfd99910siqGu+GBYroeGKFStmEydO&#10;9N7i3ApidgsRERERyb2YDcmE1DZt2tizzz7rPcbr16/3GS8IrE8//bSXTVBvTHidMGGC/3zLli3+&#10;XEojWEWPGmOeQ+kEtcZjxoyxUqVKeZ3xnDlzvDGYWm7p0qVeh8ziJUeOHPHHUvfMgiLPP/+8/13K&#10;KnJLIVlEREQkusVsSA6F1zp16vggPZakpkSiRo0a3hM8cOBAL2tgwY833njD3nrrLZsyZYo/lw/a&#10;qVMnnxmDaeKYfaJLly4+FRyD6vr27evTtNEYNNBnn33mM2DwL79jsCDzMzPNHMtgX05AhkKyiIiI&#10;SHSL2ZAcMnPmTJ9SjTmPWWKapalZVjq02t6xY8e8V5kZK1iVD3xQ6pYZoMfcx/fcc48PwCNgjx8/&#10;3gfWgcag15kATQMVKlTI8ufP749lSWp6qOnRvlwKySIiIiLRLeZDMj3KzBhBGKbX+MSJEx5sQ1Oy&#10;8YH4YGw8NvQzPjiP5TlsPJ/Am/m5mR/LAiOZH8vf47GxsuKeiIiIiORezIfkWKSQLCIiIhLdFJID&#10;oJAsIiIiEt0UkgOgkCwiIiIS3RSSA6CQLCIiIhLdFJIDoJAsIiIiEt0UkgOgkCwiIiIS3RSSAxBq&#10;9DJlyviiJawKyHRy2rRp06ZNmzZt2qJjY8rfJk2aKCRHEg3dtGlTX5ykX79+9s0339jgwYO1adOm&#10;TZs2bdq0Rck2YMAAq1ChgpUtW9YDc2gdDYXkPERDt23b1m655Ra79dZbI7LxWldeeaX94Q9/iOjr&#10;RvumdlG7/DdtQ7vQPmobtYva5X/XNtdee6396le/sptvvjnw9xMtm9olutqF161WrZqvxpyRkeE5&#10;TiE5D9HI+/bts/Xr19u2bdssJSUlTzdeY+3atfbkk09a/fr1/XXz+jVjYVO7qF3+m432oF1oH9op&#10;Et/hWNjULmqXy902bdpkvXr1suuvv96SkpIsOTk58PcUDZvaJbraZePGjf5venr6hRynkJzHaGzq&#10;Xfg3r7dz58557zW3C5o1a+bLb0fidaN9U7uoXf6bjfagXUK332ivoN9TNGxqF7XL5W5nzpyxYcOG&#10;2U033eQXE2fPng38PUXDpnaJrnZJS0vz7X8yTbKgkBxH+D+WOmgKzxkwyMBBUbvkRO1ycZqdJjy1&#10;S3hql5zRUTRixAgPPfQSEkhE7ZKTaGoXheQ4otATntolPLXLxSn0hKd2CU/tkrNoCj3RRO0SXjS1&#10;i0JyHOGgfPr0aatcubK1adPGp5wTtUtO1C4XR3vQLrQP7aTQ8wu1S3hql5wResaOHWt33323bdmy&#10;RWHw/1G7hBdN7aKQHEc4KLNzMZXJ5MmTvSZO1C45UbtcHO1Bu9A+tJNCzy/ULuGpXXJGyFm1apV9&#10;/PHHdujQoQvTayU6tUt40dQuCslxhp1p7969duTIER2kM1G7hKd2yRntQbvQPjp5/ZvaJTy1S85C&#10;d62YOYCLCR1rfqF2CS+a2kUhWUREREQkG4VkEREREZFsFJJFRERERLJRSBYRERERyUYhWUREREQk&#10;G4XkOMEyqHPnzrWePXv6tCmdO3e2b7/91vbt22cZGRlBv71AbN++3SZOnGi9e/e2du3a2SeffGKf&#10;f/65TZs2zY4ePaoR6Jns2LHDRo8e7fO8Mj/lgQMHgn5LgWDqIaYcGj9+vPXo0cPatm3r+02/fv1s&#10;69atvjxqouKzz5s3z/7xj39Y+/bt/TvF8Ybv0+HDh4N+e3mOxUI2b97sixyE9o2+fftacnLyf8zj&#10;yhRwtNUXX3zh7dSxY0cbOnSo7dmzx5e9jTecY3bt2mXfffed9enT58Lxdvny5b6wCpihgDacPXu2&#10;ffXVV94mnKu6dOliw4cP9+8X7RZPctMu4ezfvz/L8Zi/EU8ut11OnDhhCxcu9GMP3zvahe8g3zGW&#10;sM5LCslx4OTJkzZr1iyrW7eulStXzld8KlOmjFWvXt13qkQNhJy8GzRoYFWqVLHnnnvOKlas6Nsb&#10;b7zhB2WtivULptoZNWqUtxErHNE+69atC/ptRRwHbi4WBg4c6N+lF1980dvkhRde8DZZsGCBf9cS&#10;EfvI0qVL7a233rJKlSpZhQoVLnynOM5MmjTJjzPxjAsBLrrZF55//nm766677OGHH7YpU6ZkuXii&#10;rTjZ01Y8juNx2bJlfT8iVLOPxdtxh3DL96N58+b+vXnwwQftmmuu8TBM4APnIC6+mzRpYn/96199&#10;32E/ol14DhdcGzZsCPiT/P+Vm3bJjvPS9OnTvW3+9Kc/2ZtvvmmLFi2K8DvPW7ltl9CFFWGax3Iu&#10;L1++vB97Xn75Zfv666992sW8pJAcB3744Qf7+9//brfffrv3eC1btsx7O6pVq+Yr1ixZsiQhlxzm&#10;Cvz999+3f/3rXx76Nm7c6BcNzz77rBUuXNh7hRJ9AQ0OQpzQaacHHnjAHnnkEatfv35ChuTjx4/7&#10;xdO9997rF1cEIvYRlkXlgL5t27aEXZWQNmAf4XjStWtXn+h//fr1NmTIEMuXL58Hwu+//z7ot5mn&#10;OBlz4f3ZZ5/5RWWNGjXChmSOMxyP8+fP73f0Fi9e7PvSK6+84m3F8Sje9iNCD///c/755z//6T19&#10;2UMPve30HnJ8+fLLL71d2K/mzJnj4Ye25E5fPHXo5KZdMuOzczymt7REiRJGPmvYsGFchuTctAvn&#10;59WrV/uFFBu/57jDXWKev3bt2jzvuFBIjgNcTdGD3LhxY79SZ8fiIDxu3Dg/KHMrgxN8ouHExVU5&#10;X0gO0Gyc6Pr372833HCD31KnTCVRha7S33nnHXv33Xc9/Dz99NMeEBMxJHOyfvvtt72XgoNw5v2G&#10;7xQ9zfHWA5hb9CLT40PQ46I71C6c0GrVquU/J/zFMwIM+wTfGY4trVq1ChuSk5KS/EKrWbNm/j1i&#10;3+GWMJ0ZnG95Xrz1mPK9CJ132OigCBd6+A4RamhDHs8+RNtwEfr444/7hVhe9wxGUm7bJYTz0aef&#10;fuq9pNydoTOH43O8heTctgsdF+Qaji+UK/FY9hn2o9D+k9fHZIXkGMfO0qFDB3vsscds2LBhWXqM&#10;uVLnlg09HitXoOLH/wAADs1JREFUrgzwXUYPvnQsG3v99dd7rxC1TomK28L03NSrV88GDx5sU6dO&#10;tdKlSydsSOZik7sM3E6nZ4OSizp16nivDuVM8VYveTnovfnb3/5mjz76qJ/QQkGHu1b8jIuseDuR&#10;Xwr7SPaQzHeK79LNN99sI0eOvFCrzYmc8SFchHL7nLrceDZhwoRLlhWE8L2i3rR48eJ+YXGxWt1Y&#10;d7F2YR+hZ7VRo0Zey07HFvtXPIbk7HJqF/67aNGiVrNmTS+3oG0o1aF3nZrtSNRqKyTHOK7CP/jg&#10;Az9RUcSe+US+Zs0aPyBTn8xBKNFxEOJgw8m+SJEifuKPx0E0uUHImT9/vlWuXNkHNjL4iNtXiRyS&#10;GUB0xx13+G3O1157zYMfJ6jatWv7hSYDYxP1oop6Y8IgJVyvvvqq9/g1bdrUXn/9da9R5oR18ODB&#10;oN9mRIULydzJ69Wrl9+p4vuUeVARbch+RK8Yd/niWW5DMsdk2oUBfBx7uGiP5xK4nNqF8xDnaEpR&#10;6PSizIt9ifK3RA3J9BJzXvrzn//spYAcezh3v/fee3585n9zUZHXg8wVkmMcBxhuR3CrilqmzKGP&#10;EMiVF78jQCc6rswZlc/t9I8++ihhAw8nIWpK6bUh5NAbyB2JRA/JlCVdddVVXqLEiGu+T7RNt27d&#10;/CBNKOTklYi4zck+wV2Hp556yp544gn/l4tzenlmzJiRcN+ncCGZni3qkG+88Ua/e5e5DINb6XRa&#10;VK1a1Wua41luQjIBOTQYkn2JcxVlF/EsXLtwPN65c6fXsbPxXUKih2Q6/PgO8V1iQDnnJe7AcAzm&#10;8c8884xfdFLelJcUkmMcB156dSi3oFYwe0jmtsSTTz7pvYaJilpCyiw4eVG7Td0pvV6JOjUeF1aD&#10;Bg3y0fkM8GQ/4SDNbXQuqKgxTcTQQ0jmYEztbeYpzQiHfI/4jiXqxSYzMlCzTijs1KmThxnqlClR&#10;KVSokAccyrsSSbiQvHv3bm8nTuxcZGUOyXzvKOGh3nTMmDFBve2IyE1IpqyCtqPEidk/CEDxfmcv&#10;XLuwX3ChwKBYetKpV+d4TA37/fff73dueF48zx6TU0imM4djcqlSpfz8lBk97twJZSrBvKSQHOO4&#10;Cv3www+9boca28wHZa7CCDxMQ0SATlSUFtCDTACkNIX5OONpBPXl4kq8devW9utf/9quvfZaP6FT&#10;Q8l//+Y3v7Hf/e53dt111/lFRSK1Ez3GDJShzIKLqpCUlBQ/IBcsWPBCL0+ioSabaZoIhpzECTMc&#10;e5hTmrYh5DBjQSIJF5IJMsygw5gHergyj7xnQBondcp3GJQVzy4Vkumg4EKBC1ICEBdclKbE+8DY&#10;cO3CIGHOT/z86quv9lDI8ZiSnSuuuMLvbt12221+XIpX4dqFcw9tc8stt3iJUvY6fh7LBSd3RPOS&#10;QnKM46BCDRwHGnowMk/czk7FQZxenngbTZ1bfMmoNaUXkAFYXJ0n8gAsEAC5aGJwCMEmtDF/aYEC&#10;BfzOAyGaUoN4P2llxoAr5rTlgJx5hD1TelEHV6xYMa9LTkRcgFOvTa8N36kQBqoxvy3HH45DiSRc&#10;SObCgXpjQg3tEhpYRCjkYuu+++7zsMN3K55dLCTTFsxUwPza3C7nwpP9KBEuyMO1CxdS7A/8LPMx&#10;mU4K9qOSJUv6jCjxPNgzXLtw7qHkhPMRUwTS254ZeYefc4GRlxSS4wCzEjAKP3TLils1obkWuYXD&#10;LXV6fBINc3B2797dDzKheibagQMyGye0RAqBIZyk6LWhLTJv9G4xaI3be5FYySjacOFAgOEWJ0GH&#10;MMjGXMDsQ5TpJGKtNiivoA75pZde8qkTKSvgZEatJKPNuVvFHNPxjBBHGObEzUwVXDhx54HAx35C&#10;LzK/D02Xx8xCrHrK75jrlRXCuNAgAMXbipYcR7m7wMUlbcPctyyEwfGXW+aUL4WOu9RjU5dNSKZc&#10;h9I3Onf4He0XT2E5N+0SmimG/858PKYMjrEQlOhwjo+nWT9y0y6cf2gbyuAYK8Mdc9qE/YWLCgbu&#10;cZHF8SgvKSTHAUIxB16m0OEkT88pvYLc2uNAxEE6nkcM54SeQXp6KCfglgyrXbGaGhvBh8CTaEHw&#10;YhJ94B4hh1kaGETEiYmeHL5LDFZjkAg9GfE0h+vlYNAry8bSq8NAIhbUYFaUFi1aeBkTA2HjfZpJ&#10;Bi8y2p7jCKU5dErceuutPhiPOm32nS1btlw46dNWzFbA7zjBE5q5S0GIjrfxEHyevXv3+oUSbcOA&#10;YMq2uB1OjzvHYi5C6U3nbg3txoUE+1DomMzGxXk8zV2fm3bh7mY48TxwL7ftQpDmXzpu6DXmOEPd&#10;NudzVt7jzlZeTwOnkBwn2FEYkc9tT2onqVFmQB8r0iRiQAZXpRyMw21M9s98yXxR5RfcfaBXsGXL&#10;lgk7iwM9GCyKwepO3BqnDpcaUgaNxNsqaZeDkxonbS4aCHsM1uM7xLy/TN/FXZt4C37ZEd6428Jn&#10;D3dMoWeLHj/Q68etc2bSueeee3zKScI0vWTxuPopYYbjB9+bcG3DBQWBeMWKFd47mtNxmZmaKG+K&#10;F7lpF85D4XAs4rtG6VtOQTpWXW67cPHEvkGnFytZctzh+8X4orymkBwnOEFx8KU3jFs19Hhxq4K5&#10;BhMVvcTcmgm30Ua0Vzzd2vvf4mKKemVO8Im634RuqROIOEmx0Sb8LBFLczKjbfhOhdqG7xDHG26T&#10;J8L+Elpxj88e7pjCfhIa7xBazZK2op14DrPFxGuJV2gFNT5vuLZhPwmtspdT+7HF2zkrt+0SDvsb&#10;z+N4HG8dXZfbLoRq9o3Mxx1+H4kLc4VkEREREZFsFJJFRERERLJRSBYRERERyUYhWUREREQkG4Vk&#10;EREREZFsFJJFRERERLJRSBYRERERyUYhWUREREQkG4VkERGJKBZKYAVDVrxkUYB4XGBDRGKfQrKI&#10;iEQUK2ZNnDjRChYs6MuAh1aqExGJJgrJIiISUUeOHLExY8bYtddea8OHD/dlv0VEoo1CsoiIRJRC&#10;sojEAoVkEZE4lJ6ebtu2bbMFCxbY5MmTfZs3b57t3LnTQym1wMnJyf7zXbt22bJly2zq1Kk2ZcoU&#10;W7hwoQdZ/kZIRkaGHThwwJYsWeKP++6772zmzJm2adMmO3PmTJbXpuaY11m0aJH/PUorpk+fbuvX&#10;r7cTJ05kCckDBgywVatWWVJSkk2aNMnmzJlje/bssbS0tEg3mYhIFgrJIiJx5ty5cx40P/30Uytb&#10;tqwVKFDA8ufPb6VLl7YePXrY1q1bfWvfvr1dffXV9vnnn1uNGjXsvvvus7vvvtufM2HCBDt8+LD/&#10;PUIv4Xbw4MFWqVIl/3t33HGHPfzww9akSRNbvXq1vyYI0wcPHrSePXvac88954+97bbb7IEHHrDW&#10;rVvbihUrsoTk5s2b2wcffGDFihXzv1m0aFEPzrt37w6yCUVEFJJFROINPcgE4OLFi1uHDh28F5et&#10;Y8eOduedd3qApVeZx1xxxRVWuHBh69Spk/f6ElAJyUWKFLFZs2Z5QD558qT3GufLl8+qV69ugwYN&#10;8scSwgm2LVu2tLVr1/prHz9+3N5//30Pva+//rp9++233qM8fvx4GzlypD8uc0i+//77/fn0TtOT&#10;XK5cOXvmmWc8kIuIBEkhWUQkjhBqCbSE1G7dunkvL73AbATUatWqWf369a1///4ekn//+997bzDl&#10;FseOHfPSCwLs7bffbl26dLEdO3bYxo0bPfg++uijXkO8f/9+D8Pr1q2zunXrWsWKFW3YsGFexrFy&#10;5UorVKiQNWjQwIM5vdGUYxCMed6pU6eyhOR69erZ3Llz/bXpgSak8955b5nLPUREIk0hWUQkjhBC&#10;v/nmG/vjH/9oNWvW9F7adu3a+cZ/P/bYY1ayZEn/3wTR6667znt5mZYNlEsQjOlJfvfdd23p0qXe&#10;E/yXv/zF6tSp4/XDIYTfgQMH2uOPP26dO3f2QEzP8fXXX2/9+vW78DezyxySKfUgHIM65MWLF3sP&#10;eNOmTf2ziIgERSFZRCSOMLiuV69e9tvf/tbD67PPPmvly5e/sFFKQdjt06ePh+Qbb7zRgzCLe4Qc&#10;OnTISx7o5Z09e7b39NKLTO3w5s2bLzyOnmPKJOj5bdOmjddB00NN8B43bpwH7nAyh+ShQ4f6IEJQ&#10;10xvd4kSJTyg8z5ERIKikCwiEkf27dvng/MIqqNGjfIZJbZv355lY1DcmjVrPCTfcMMN9v3331+Y&#10;oYLV7wja9DZTMkHtMhuB+7333vPSixCCNQP8CND0TFNOMWTIEO9JHj16dI4zVOQ0BRwhmRIOQnKj&#10;Ro0u9DCLiARBIVlEJI4QXEeMGOHhl95ipmKjRzf7lpKS4iH5mmuusa+++soDLgiq9BYzSI+eY8L0&#10;8uXLrUqVKj5bBVPAhTCgj8GATz31lPXu3duDNoGb3mkG9VG2EY5CsojEAoVkEZE4wsA9yieqVq3q&#10;4bVv374+eI/eY3qBmRd52rRpPriPkHzllVd6vTEzTzDnMb3G9BgzawWlEAz4o3eaAXUEZ+qaCcI8&#10;lvpjSi0YvMdMGIRvXofXpsyDGTOoYd67d6+HX2qbCc4KySISCxSSRUTiDAPoWMCDgXu1atXy2SwI&#10;nWwNGzb0wEstMSH5qquusjfeeMMaN27sv69du7bXLROUKdWg/CI1NdVD8VtvveUB+NVXX/W/ydzK&#10;FSpU8J7rUE80gZep3N58803vfeY51BezMUiPwK6QLCKxQCFZRCQOETyZgu2jjz7ysPzSSy/5gL1W&#10;rVr5zymbyDy7BfMpE5AJviz6QVgNDagD9cVME8fjCN6EZWqWQ1PChRCqCbuEcP4O8yrz2gRxZt1g&#10;DmdmraA3mt/Rcx2qXaYnmvIQFhhhACDTzImIBEUhWUQkATGAj5B80003eRlGaMU8ERH5hUKyiEgC&#10;UkgWEbk4hWQRkQSkkCwicnEKySIiCYh63/nz51vXrl19oB+zYoiIyL8pJIuIiIiIZKOQLCIiIiKS&#10;jUKyiIiIiEg2CskiIiIiItkoJIuIiIiIZKOQLCIiIiKSjUKyiIiIiEg2/xft46UdOv5clQAAAABJ&#10;RU5ErkJgglBLAwQUAAYACAAAACEA3sAFz9sAAAAIAQAADwAAAGRycy9kb3ducmV2LnhtbEyPwU7D&#10;MBBE70j8g7VI3KiT1KqiEKeCAh9AiwTHTewmgXidxm4b/r7bExx3ZjT7plzPbhAnO4Xek4Z0kYCw&#10;1HjTU6vhY/f2kIMIEcng4Mlq+LUB1tXtTYmF8Wd6t6dtbAWXUChQQxfjWEgZms46DAs/WmJv7yeH&#10;kc+plWbCM5e7QWZJspIOe+IPHY5209nmZ3t0GjZ7wsM3fh6Gr6xO1WvY5f3zi9b3d/PTI4ho5/gX&#10;his+o0PFTLU/kgli0LBMFSdZz0CwrdSSp9Wsq1UOsirl/wHV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UXjkUEAgAAiAQAAA4AAAAAAAAAAAAAAAAAOgIAAGRy&#10;cy9lMm9Eb2MueG1sUEsBAi0ACgAAAAAAAAAhAKaoQoBjzwAAY88AABQAAAAAAAAAAAAAAAAAagQA&#10;AGRycy9tZWRpYS9pbWFnZTEucG5nUEsBAi0AFAAGAAgAAAAhAN7ABc/bAAAACAEAAA8AAAAAAAAA&#10;AAAAAAAA/9MAAGRycy9kb3ducmV2LnhtbFBLAQItABQABgAIAAAAIQCqJg6+vAAAACEBAAAZAAAA&#10;AAAAAAAAAAAAAAfVAABkcnMvX3JlbHMvZTJvRG9jLnhtbC5yZWxzUEsFBgAAAAAGAAYAfAEAAPrV&#10;AAAAAA==&#10;" path="m,l6997515,r,5525387l,5525387,,xe" stroked="f">
                <v:fill r:id="rId18" o:title="" recolor="t" rotate="t" type="frame"/>
                <v:path arrowok="t"/>
              </v:shape>
            </w:pict>
          </mc:Fallback>
        </mc:AlternateContent>
      </w:r>
    </w:p>
    <w:p w14:paraId="4D810CDB" w14:textId="77777777" w:rsidR="003C4ABA" w:rsidRPr="0078408D" w:rsidRDefault="003C4ABA" w:rsidP="007A2236">
      <w:pPr>
        <w:spacing w:line="276" w:lineRule="auto"/>
        <w:jc w:val="both"/>
        <w:rPr>
          <w:sz w:val="24"/>
          <w:szCs w:val="24"/>
        </w:rPr>
      </w:pPr>
    </w:p>
    <w:p w14:paraId="6AD70ED0" w14:textId="77777777" w:rsidR="003C4ABA" w:rsidRPr="0078408D" w:rsidRDefault="003C4ABA" w:rsidP="007A2236">
      <w:pPr>
        <w:spacing w:line="276" w:lineRule="auto"/>
        <w:jc w:val="both"/>
        <w:rPr>
          <w:sz w:val="24"/>
          <w:szCs w:val="24"/>
        </w:rPr>
      </w:pPr>
    </w:p>
    <w:p w14:paraId="576038EC" w14:textId="77777777" w:rsidR="003C4ABA" w:rsidRPr="0078408D" w:rsidRDefault="003C4ABA" w:rsidP="007A2236">
      <w:pPr>
        <w:spacing w:line="276" w:lineRule="auto"/>
        <w:jc w:val="both"/>
        <w:rPr>
          <w:sz w:val="24"/>
          <w:szCs w:val="24"/>
        </w:rPr>
      </w:pPr>
    </w:p>
    <w:p w14:paraId="21749D36" w14:textId="77777777" w:rsidR="003C4ABA" w:rsidRPr="0078408D" w:rsidRDefault="003C4ABA" w:rsidP="007A2236">
      <w:pPr>
        <w:spacing w:line="276" w:lineRule="auto"/>
        <w:jc w:val="both"/>
        <w:rPr>
          <w:sz w:val="24"/>
          <w:szCs w:val="24"/>
        </w:rPr>
      </w:pPr>
    </w:p>
    <w:p w14:paraId="11BFF48A" w14:textId="77777777" w:rsidR="003C4ABA" w:rsidRPr="0078408D" w:rsidRDefault="003C4ABA" w:rsidP="007A2236">
      <w:pPr>
        <w:spacing w:line="276" w:lineRule="auto"/>
        <w:jc w:val="both"/>
        <w:rPr>
          <w:sz w:val="24"/>
          <w:szCs w:val="24"/>
        </w:rPr>
      </w:pPr>
    </w:p>
    <w:p w14:paraId="0C151665" w14:textId="77777777" w:rsidR="003C4ABA" w:rsidRPr="0078408D" w:rsidRDefault="003C4ABA" w:rsidP="007A2236">
      <w:pPr>
        <w:spacing w:line="276" w:lineRule="auto"/>
        <w:jc w:val="both"/>
        <w:rPr>
          <w:sz w:val="24"/>
          <w:szCs w:val="24"/>
        </w:rPr>
      </w:pPr>
    </w:p>
    <w:p w14:paraId="2008E661" w14:textId="77777777" w:rsidR="003C4ABA" w:rsidRPr="0078408D" w:rsidRDefault="003C4ABA" w:rsidP="007A2236">
      <w:pPr>
        <w:spacing w:line="276" w:lineRule="auto"/>
        <w:jc w:val="both"/>
        <w:rPr>
          <w:sz w:val="24"/>
          <w:szCs w:val="24"/>
        </w:rPr>
      </w:pPr>
    </w:p>
    <w:p w14:paraId="107AC7DF" w14:textId="77777777" w:rsidR="003C4ABA" w:rsidRPr="0078408D" w:rsidRDefault="003C4ABA" w:rsidP="007A2236">
      <w:pPr>
        <w:spacing w:line="276" w:lineRule="auto"/>
        <w:jc w:val="both"/>
        <w:rPr>
          <w:sz w:val="24"/>
          <w:szCs w:val="24"/>
        </w:rPr>
      </w:pPr>
    </w:p>
    <w:p w14:paraId="51526511" w14:textId="77777777" w:rsidR="003C4ABA" w:rsidRPr="0078408D" w:rsidRDefault="003C4ABA" w:rsidP="007A2236">
      <w:pPr>
        <w:spacing w:line="276" w:lineRule="auto"/>
        <w:jc w:val="both"/>
        <w:rPr>
          <w:sz w:val="24"/>
          <w:szCs w:val="24"/>
        </w:rPr>
      </w:pPr>
    </w:p>
    <w:p w14:paraId="60FC19B6" w14:textId="77777777" w:rsidR="003C4ABA" w:rsidRPr="0078408D" w:rsidRDefault="003C4ABA" w:rsidP="007A2236">
      <w:pPr>
        <w:spacing w:line="276" w:lineRule="auto"/>
        <w:jc w:val="both"/>
        <w:rPr>
          <w:sz w:val="24"/>
          <w:szCs w:val="24"/>
        </w:rPr>
      </w:pPr>
    </w:p>
    <w:p w14:paraId="42734178" w14:textId="42856901" w:rsidR="003C4ABA" w:rsidRPr="0078408D" w:rsidRDefault="003C4ABA" w:rsidP="007A2236">
      <w:pPr>
        <w:spacing w:line="276" w:lineRule="auto"/>
        <w:jc w:val="center"/>
        <w:rPr>
          <w:sz w:val="24"/>
          <w:szCs w:val="24"/>
        </w:rPr>
      </w:pPr>
      <w:r w:rsidRPr="0078408D">
        <w:rPr>
          <w:sz w:val="24"/>
          <w:szCs w:val="24"/>
        </w:rPr>
        <w:t xml:space="preserve">      Fig</w:t>
      </w:r>
      <w:r w:rsidR="007E2AEF">
        <w:rPr>
          <w:sz w:val="24"/>
          <w:szCs w:val="24"/>
        </w:rPr>
        <w:t xml:space="preserve"> 3</w:t>
      </w:r>
      <w:r w:rsidRPr="0078408D">
        <w:rPr>
          <w:sz w:val="24"/>
          <w:szCs w:val="24"/>
        </w:rPr>
        <w:t>: Model accuracy for Custom CNN                     Fig</w:t>
      </w:r>
      <w:r w:rsidR="007E2AEF">
        <w:rPr>
          <w:sz w:val="24"/>
          <w:szCs w:val="24"/>
        </w:rPr>
        <w:t xml:space="preserve"> 4</w:t>
      </w:r>
      <w:r w:rsidRPr="0078408D">
        <w:rPr>
          <w:sz w:val="24"/>
          <w:szCs w:val="24"/>
        </w:rPr>
        <w:t>: Model loss for Custom CNN</w:t>
      </w:r>
    </w:p>
    <w:p w14:paraId="5AA37714" w14:textId="77777777" w:rsidR="003C4ABA" w:rsidRPr="0078408D" w:rsidRDefault="003C4ABA" w:rsidP="007A2236">
      <w:pPr>
        <w:spacing w:line="276" w:lineRule="auto"/>
        <w:rPr>
          <w:sz w:val="24"/>
          <w:szCs w:val="24"/>
        </w:rPr>
      </w:pPr>
    </w:p>
    <w:p w14:paraId="4C1C15FA" w14:textId="77777777" w:rsidR="003C4ABA" w:rsidRPr="0078408D" w:rsidRDefault="003C4ABA"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64384" behindDoc="0" locked="0" layoutInCell="1" allowOverlap="1" wp14:anchorId="356009B5" wp14:editId="406141E4">
                <wp:simplePos x="0" y="0"/>
                <wp:positionH relativeFrom="column">
                  <wp:posOffset>3163570</wp:posOffset>
                </wp:positionH>
                <wp:positionV relativeFrom="paragraph">
                  <wp:posOffset>62230</wp:posOffset>
                </wp:positionV>
                <wp:extent cx="3017520" cy="2113915"/>
                <wp:effectExtent l="0" t="0" r="0" b="635"/>
                <wp:wrapNone/>
                <wp:docPr id="1834824926" name="Freeform 2"/>
                <wp:cNvGraphicFramePr/>
                <a:graphic xmlns:a="http://schemas.openxmlformats.org/drawingml/2006/main">
                  <a:graphicData uri="http://schemas.microsoft.com/office/word/2010/wordprocessingShape">
                    <wps:wsp>
                      <wps:cNvSpPr/>
                      <wps:spPr>
                        <a:xfrm>
                          <a:off x="0" y="0"/>
                          <a:ext cx="3017520" cy="2113915"/>
                        </a:xfrm>
                        <a:custGeom>
                          <a:avLst/>
                          <a:gdLst/>
                          <a:ahLst/>
                          <a:cxnLst/>
                          <a:rect l="l" t="t" r="r" b="b"/>
                          <a:pathLst>
                            <a:path w="12853691" h="7760416">
                              <a:moveTo>
                                <a:pt x="0" y="0"/>
                              </a:moveTo>
                              <a:lnTo>
                                <a:pt x="12853692" y="0"/>
                              </a:lnTo>
                              <a:lnTo>
                                <a:pt x="12853692" y="7760416"/>
                              </a:lnTo>
                              <a:lnTo>
                                <a:pt x="0" y="7760416"/>
                              </a:lnTo>
                              <a:lnTo>
                                <a:pt x="0" y="0"/>
                              </a:lnTo>
                              <a:close/>
                            </a:path>
                          </a:pathLst>
                        </a:custGeom>
                        <a:blipFill>
                          <a:blip r:embed="rId19"/>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0E349C" id="Freeform 2" o:spid="_x0000_s1026" style="position:absolute;margin-left:249.1pt;margin-top:4.9pt;width:237.6pt;height:16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853691,776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kHlCAIAAIsEAAAOAAAAZHJzL2Uyb0RvYy54bWysVNtu2zAMfR+wfxD0&#10;vviSJWmNOH0JOgwYtmHtPkCW6diAbpCU2Pn7UXKcuN3DimIvEi1Rh+Q5pLcPgxTkBNZ1WpU0W6SU&#10;gOK67tShpL+fHz/dUeI8UzUTWkFJz+Dow+7jh21vCsh1q0UNliCIckVvStp6b4okcbwFydxCG1B4&#10;2WgrmcdPe0hqy3pElyLJ03Sd9NrWxmoOzuHpfryku4jfNMD9j6Zx4IkoKebm42rjWoU12W1ZcbDM&#10;tB2/pMHekYVkncKgV6g984wcbfcXlOy41U43fsG1THTTdBxiDVhNlr6q5qllBmItSI4zV5rc/4Pl&#10;309P5qdFGnrjCodmqGJorAw75keGSNb5ShYMnnA8XKbZZpUjpxzv8ixb3merQGdye86Pzn8BHaHY&#10;6ZvzI9v1ZLF2svigJtOiZkEtEdXylKBalhJUqxrVMsyHdyG/YJIe+y6/Wy3X9xklbUk3m3X6OVtH&#10;OaQ+wbOOrv5VJZjn7VaoudcFLqdkKhudJ5dpNxHwhesUeWRhcpz28QEShqBv94wtOgvPhXYwBgjV&#10;R76vjKDfnPNKdOaxEyLUH+xLAyGh/x6zsTX3mh8lKD/OmgXBPA66azvjUJgCZAU1yvO1zkZtnLfg&#10;OWbFigYD/0Itx1yvF5jiLa3k1nTBqnR9jr0Yz7HjY3WX6QwjNf9Ge/4P2f0BAAD//wMAUEsDBAoA&#10;AAAAAAAAIQDSJdl5bsEAAG7BAAAUAAAAZHJzL21lZGlhL2ltYWdlMS5wbmeJUE5HDQoaCgAAAA1J&#10;SERSAAADxAAAAkYIBgAAAJ2jTJAAAAAJcEhZcwAACxIAAAsSAdLdfvwAACAASURBVHic7L0HeFVl&#10;ur4/5cwZHZ2jM2fU0XHGLqICIhawoYIoTXoRkV6VJtKkSECaNAGlI7036V2q9N577703Ad9/nu/8&#10;d35JDCQEFnuz1v1cc18hydqr7VzOuvf7ft/3OyOEEEIIIYQQQgKY34X7BAghhBBCCCGEkHAEISaE&#10;EEIIIYQQEsggxIQQQgghhBBCAhmEmBBCCCGEEEJIIIMQE0IIIYQQQggJZBBiQgghhBBCCCGBDEJM&#10;CCGEEEIIISSQQYgJIYTctFy4cMG2bdtmffv2tVatWllUVJT17t3b/ezXX3/17LgXL160jRs32ldf&#10;fWU//fSTHT582LNjBSm6jz/88IND95cQQgjxWxBiQgi5zXLlyhU7c+aMbdiwwebMmWMTJ060sWPH&#10;2rhx42zGjBm2cuVKO3jwoNvuVkfi+91331mGDBns1VdftZdeeskqVqxoixcv9lSIT5065a7/D3/4&#10;gzVo0MDdm0jJzp07bfbs2TZ69Gh3jseOHUvwXujDBJ33qFGjHKtXr7aTJ08m+7i//PKLHTp0yLZu&#10;3WonTpywy5cvX/c+1q9fbxkzZnTo3AkhhBC/BSEmhJDbKJIaCdW8efOsRo0aTlSeeOIJ++c//2kP&#10;P/ywvfLKK1amTBkbNGiQq+55KaHxo2NJ5F544QV3Tk2aNHHnIWn3umKrDwimTZtm//73v11lesuW&#10;LZ4e73rSq1cv9wHBH//4R7v77rtt1qxZTn7jZ/fu3U7mf//739vvfvc7q1q1qvtwI7k5evSok9iv&#10;v/7aFi1aZGfPnr3ufWzevNny5cvn0P0lhBBC/BaEmBBCbqPs3bvXCdajjz5qDz74oGXJksVq1qxp&#10;rVu3thYtWljJkiUtderUTowlhsmpCiY3qkh269bNnVe1atVci+25c+dcO7PX1WrJuI6laqyqoTqX&#10;SIner9dff93+67/+y9G2bVvbvn37b7ZTpT9//vz23//93zdFiHUvGjZsaM8++6z179/fCfL1Rvfx&#10;wIEDDt1fQgghxG9BiAkh5DaJ2mdVcVUrsoS4ZcuWrhV306ZNTn527Njh2mzHjBnj2pYlp7dSiHV+&#10;3377rRNiVYcl77cykmKJ962siiclEuI333zT/va3v1m6dOmsePHirmoeP/oA46233rK0adPeFCGW&#10;dH/55Zfub0XncOTIkSS/9tKlSw5F9zQS7yshhBByM4IQE0LIbZKFCxda+fLl7aGHHrJatWq58Z0J&#10;VULVGisZWrVqVYzE6KsEdcKECU5a1UbbvHlz69mzp2u/1n5iC4/Gnmo7/X7+/Pn2888/O8nWJFkS&#10;cY1ZloSHojHC2j5z5syuLThTpkyuStysWTObPHmyq9qOHDnS7WP58uW/OWdVk1XF7NixY5xqsiRb&#10;23fv3t2++eabmPPu0qWLTZkyxe1XCU2qpZbjhCbV2rNnj7v29u3bW+PGjZ2w69qWLVvmxh/Hjsbx&#10;6lw6dOjgJFLH0XnpNarEjxgxwt2fpFa9JaMSXYmp2tzVPj1gwIA4753GfJcrV861wOs9ji/EOpYq&#10;tHof+vTp485D16H7oXuj+x97vLHe6++//95Vpu+991778MMP7YsvvnD3R9etawy1uHfu3Nm1Vq9b&#10;t8569Ojh3jNts2LFigQn1VLL/vDhw937ofbv06dPx7neuXPnuvulfene3soPZQghhJDrDUJMCCG3&#10;SVTxVSt0mjRpnOxeTwurqscSs7x589qLL77oULUyJGASm9hiKNnWOGDJW+XKlZ3IqT1br0mZMqXl&#10;yZPHiZnG7io//vijFSlSxI1j/tOf/mT/+te/XOv2u+++6yR0165drp07VapUbgbq+JGQSdo0/jgk&#10;UOfPn48ZK/3aa69Z+vTpXXVc/9a5SCBDrcdXm1RLVU7JqwS6QIECbpKv0LVrP5JECbSOFYpkP2fO&#10;nE5gJa6ffvqpvf/+++41oWvSBFlJHRcdEmK9VnL93HPPOZndt29fzDbTp093x9RYXQlqfCGW8Ose&#10;qj1e2+l909+CrkX3RR8+aIxvaGyy5FaTmWlsuVqwdS36u9E16P1WZ4EkW+PN9XP9XUj4c+TI4e5L&#10;2bJl3QcICU2qtX//fvehyNNPP+2OoQ9qQh+mSMT1funcSpcu7dq0EWJCCCGRHISYEEJug0g46tat&#10;a//5z3+cEF3PGFlJoWRacithlUiqeti0aVPLnj27kyYJpuQrJC8hIX788cctRYoUlitXLmvTpo1b&#10;Qkni+8gjjziBVYu2zk1iqlbtYsWKudbgTz75xFUIJVHaJjlCHBoD+/e//90++OADVxWVhEsY69Wr&#10;58bbatIn5WpCfPz4cVfNfOaZZ5zAlShRwjp16uSq2ZJUVds//vjjOEsKhYT4rrvucmJXtGhRVw1t&#10;166de/1f/vIXK1SoUIJtzwklJMS6/6qm6t+6T5LgUCSjku46deq448cXYlX9VSn/6KOPnISq0q73&#10;QuekqrzeV51bqGqv61b1V6J7//33uw81dO9U3ZYMS2pDQqz7og8wdK1atkrVYAn/2rVrExRivT/a&#10;v+RdMq37req0/iZVWVZVWmKtGc8JIYSQSA9CTAght0EkRBUqVHBC/Nlnn8WM70xKtBSSBExSqFZr&#10;Ve20P8mZpKxw4cJ25513OmkOVS1DQqyfq0K6ZMkSVw1WVVrVZo2DVbVRYiaxkiRJsiTZoTHEkmRV&#10;LHWuyRHimTNnOhnVpFASVrVH6/g6dwmwWndD9+FqQqzx1Rq/G5p9Wten1+ta1GacO3duV7FVm3Co&#10;yhkSYom4xF7VeG0vJKj6EOGpp56yfv36Jen+h4RYoqhjfP75504Yde8U3T99X7BgQXdvEhLi0FJb&#10;auHWfQi9F/qqarAE/Y033oi5t9peHxaooqwPL/TeqnqrSnhokrOQEOtDAVWF9VrdR90fbad7e7Vl&#10;l/TaqVOnug9SdH9Da03rOiXWEnUdhxBCCIn0IMSEEHIbRCJUqlQpe+yxx5zUXo8Qq9r3zjvv2Hvv&#10;veeqmrHHCmvsqkRIsx9LtJcuXep+HhJiCbgqsqHWaEWVwPr167tWXU3aFBJYnaNaaSVYqqjGbglO&#10;jhBrvKzEW9esaufV1u9VEhJiybiqoffcc4+TWI1ljt2+K/Fr1KiRq3Kq2hkaExwSYlXHVV3WcUOR&#10;VGr/ui8aJ5sU6QsJsYRVGTp0qKt4V6pUyX2IoHHMaqeuXbu2u/8JCbESe2IrfdXfgCqzeg8l2RJu&#10;VdRDSWxSrZAQq7os8dc46/i51jrEqhLrfZYQS4L1/uq9UidDJK0DTQghhFwrCDEhhNwGkXxIXiQ3&#10;Gvd6PUKs9miNNVW7bfyld7QfjQH961//6tqiQ228ISHWmFtJYfxIfCVCqh57JcRq/9V+1LItoZXc&#10;qdIpsVX1M/akVgkJse6ZWoT1sypVqiQ4mZdafCWqkntVRSWaISEOVaZjjy/WuGF9QKCqqyrOsSey&#10;ulriC/HWrVtdm7aq0/qwQq3gen90bVre6GpCrHPTRFea8EsTi0k8q1ev7pAM63zVGh1KUoVYLdP6&#10;m0pokrBrCbEimde9VZu8Wu81tlzjpKkOE0IIuV2CEBNCyG0QVTslO6pMqlJ8PUIsqZSIaoxpQq9b&#10;s2aN3Xfffa6CrLVwlZAQv/32207Q4kdjcCVJmjgpqUKs876aEIckNLYQ61w1w7WuWzIpOdcxJfaa&#10;lEoTgYWENCEhVuVU42b1M1W0dU3xo2qtxuDquNqHpDB0LjpXCWrse6ZrDK0DrTbrpCxlFF+ItT+N&#10;1dWYYY0HVtuxPoyQSOocEhJiSblaozXGWNVlTS4miZcIC52PKtqaMCuUpApxaBxwQklMiFU919hy&#10;faCi+6yx3QndZ0IIISRSgxATQshtEi15pJZUiavG/yZ1XVhVINWSq/bj0CzEoWgfkq7//d//daKl&#10;6qsSEmK1WickQiEhluQmVYglX88//7yT1PhRS3S2bNniCHHo/CSJap/WuFSNKda1qBqpca9qMZZg&#10;JiTEml1a1VT9TGKoSaLiR+s6a9ZoVWh1T2MLsY6jfVxNiDVeOjlCHDquJrzSWGTJpM5Zwns1IVY7&#10;s65BH4hkzZrVSaiuVx8KqA1eE6XpGvQ1lKQKscaCq3U8oVxLiPXeqEKsLoE77rjDXYc+rNA5Xc8H&#10;NoQQQkg4gxATQshtEk3ipDZltbhqOaL4679eLZIhVRMlYJoQK7ZIq/Koyau0NI8m1wrNnHyzhVhj&#10;b9XaKwHU7NPxI0lWpTO+ECs6X41b1phfTSil85XI/fnPf7auXbu6fSckxBr3PGnSJPczVcfVGh4/&#10;aid/+eWXXSU8dNxbIcSaqEutxhq7/cc//tGdu97PqwmxZFnjdPUhwJAhQ9y16cMNtSYLLXWklunY&#10;Qqz32ksh1t+O7rUq6areaxyyxiNrbWR9AEIIIYTcDkGICSHkNokkTy2zWkZHSw5p5uf4FV9F0iiR&#10;0nhgSc+iRYtcS67Ep3v37nHGikp41OYqKdPM0KFljG62EKt9WZVqVbh1nNhr+KrtWROFqW07/jrE&#10;scfvhqIxuBpDK9FV1VhjjRMSYu1H44affPJJ1xasNYVj3y+dn2buDo29jT/LtJdCLPnVcTSuWpNr&#10;bdmyxZ3v1YRY1e20adO6D0Tit7CrSqsPO1Q9ji3E+qBArdn6ucRf1xI7NyLEulcDBw50fx+qWEvS&#10;9Xema9S2+qCCKjEhhJDbIQgxIYTcJlGFVC3NkmFJp8bvSnB/+uknJyMLFixwrcca26pqbIcOHZxk&#10;aSItzT4sodJ4VYmh2lpVPVUbtiqPkkJ9LyFTbrYQq6Kp6rMkU63ZmqFZbdCq9kqUNZ5WbduxhVii&#10;p/HGukaNr9X16TWqMOse3HvvvW4MsK7vassuSQpVJdW1aFkjyalmntaHBbp2yaBa0CWZt1KIdSzN&#10;MD137lz3wYbeW+VqQqwPAdSOrPdJ1WC9V+oS0LYSagm/xD+2EGtfbdu2dctg6bXjx493HxBoX/oQ&#10;IrlCrA8V9MGJ3gNdlz6c0Acc+rn+LlTp173We0UIIYREehBiQgi5jSLxCM3ILJHRhFBaY1hLJmmC&#10;JomI2n/V/jx48OCYavCMGTPcWE9Jnl6j8cTaVhVHtVOraht72Z2bLcQ6DwmazlFjXXVcyZgmgVL1&#10;WuOHdW6xhVjyr3PWOWjssKq5Ej5duyaV0jVqQrCrjSFWtFavpFLtvGqN1nhhtU/re52HrkFCHnv2&#10;7VshxFfL1YRY56fx0KH1jLXusO6lrkP3T++h/h5iC7HuuWax1mu0BrX+TrRPfRihinNyhFiv2b17&#10;t3t/tU9V1rWecyiSbb1nen+0FJTOO34LPCGEEBJJQYgJIeQ2i8aMasIkVf8KFCjgxE5jc1U9lFiq&#10;GqwqqMbdhiKRWb16tRMfCVLKlCldVVFi9cMPP8QsORSKWni1naRTFej40Wsk1DVr1owRHi1z1KVL&#10;FyeeWppIbdLxowqlKrYZMmRw5yvZ1baq+qrirfbb0P4kV5JJybCq2BIwnbOWYNI4Vf0+1AKtCrTO&#10;U6KqCad0/rGj5Yp07RJi7ee5555z164Kc/zznDZtmhN9Va0ldLGFWLMqDxs2zEmp2pBjr1F8tWh7&#10;vU9a6zix6Dp0fC3rpPPV2GFF742uVdVyVWZ1H/ThgfY5YcIE1xWg90P3NnYkr6qy60MQvee6P3pP&#10;dQztU2sf58iRw7WeJxTdR+1X6P7qb0oVbY1lVqVfx46/XJOEvkiRIq7yriq/PpQghBBCIjUIMSGE&#10;3GaRyEgaQ5NMSdpUqRSSUklVbBkORWKn30niQtvr9RKW+DNWa//aTr9PaE1ZvUa/iz2xl/ahn+t8&#10;9DWhdW11DnpN6Jx1DG0r1Mar8499DqHjJHSN+n3ovPVV56kKuu5L/Krk1a5dHwTEP0/tJ3Qu8X8X&#10;ElPtR8dJ6BrjR9vrWCKxxL4OnW9sGQ/dX+1H5697on9r/9o2/vuh6Px0jaHr1n5jv6faXtcZatmO&#10;H93H0LmHXqO/LR1br0vobyN0vTqmzj+ps6ETQggh4QhCTAghhBBCCCEkkEGICSGEEEIIIYQEMggx&#10;IYQQQgghhJBABiEmhBBCCCGEEBLIIMSEEEIIIYQQQgIZhJgQQgghhBBCSCCDEBNCCCGEEEIICWQQ&#10;YkIIIYQQQgghgUyghfjgkVO2Y+8RAAgwew8et8tXfrXo/wFAwNF/CwAgmET/77bPuQu/3PBz0fY9&#10;V+f4ybPhvkRPEmghLlrrB3soYy0ACDBvFWttB09esBPnLwNAgDl29rIdPnMJAALK0ej/BtzuUjxj&#10;4QZPn5la/jA53JfoSQItxB9+1tHueOEzAAgwafJ8bQdOnLfj5y4DQIDRw/Ch05cAIKBIii/f5kY8&#10;Ze46uyNtJc+I6jgu3JfoSRDiCHggB4DwgRADgECIAYKNf4S4smdEdUKIfReEGAAQYgAQCDFAsEGI&#10;EeJABiEGAIQYAARCDBBsfCPEL1bxjKhO48N9iZ4EIY6AB3IACB8IMQAIhBgg2PhCiOettzvSVfOM&#10;qM4Twn2JngQhjoAHcgAIHwgxAAiEGCDYIMQIcSCDEAMAQgwAAiEGCDa+EeKXqnkGQuzDIMQAgBAD&#10;gECIAYKNf4S4umdEdZ4Y7kv0JAhxBDyQA0D4QIgBQCDEAMHGD0I8eW60EL/8hWdEdUGIfReEGAAQ&#10;YgAQCDFAsEGIEeJABiEGAIQYAARCDBBsfCHEapl+pYZnRHWZFO5L9CQIcQQ8kANA+ECIAUAgxADB&#10;xh9CvMHueLWmZyDEPgxCDAAIMQAIhBgg2PhHiGt5RlTXyeG+RE+CEEfAAzkAhA+EGAAEQgwQbBBi&#10;hDiQQYgBACEGAIEQAwQb3whx+tqegRD7MAgxACDEACAQYoBg4w8h3mh3ZKjjGVHdpoT7Ej0JQhwB&#10;D+QAED4QYgAQCDFAsPGPEH/pGQixD4MQAwBCDAACIQYINr4Q4vleC/HUcF+iJ0GII+CBHADCB0IM&#10;AAIhBgg2vhHi1+p6BkLswyDEAIAQA4BAiAGCjT+EeJPd8Xp9z4jqPi3cl+hJEOIIeCAHgPCBEAOA&#10;QIgBgg1CjBAHMggxACDEACAQYoBg4xshfqOBZyDEPgxCDAAIMQAIhBgg2PhHiL/yjKjuP4X7Ej0J&#10;QhwBD+QAED4QYgAQCDFAsPGFEC+IFuI3G3pGVA+E2HdBiAEAIQYAgRADBBuEGCEOZBBiAECIAUAg&#10;xADBxh9CvNnueCvKM6J6TA/3JXoShDgCHsgBIHwgxAAgEGKAYOMbIc7YyDOifpgR7kv0JAhxBDyQ&#10;A0D4QIgBQCDEAMHGN0L8dmPPSK4Q79q1y+bPn2/jxo2zYcOG2YgRI2zatGm2ceNGO3v2bJxtf/31&#10;Vzt27JgtWLDARo0a5bafMGGCrVq1yi5cuOB+H8rly9H//T5+3ObNmxez7cSJE2316tV28eLFJJ8f&#10;QhwBD+QAED4QYgAQCDFAsEGIvRPiAQMGWMmSJe2NN96wZ5991l544QV77733rEmTJrZ8+fI4knvy&#10;5EmbOnWqFSlSxNKmTWspU6a0119/3WrUqOFE95dffonZVuI8ZcoUK1iwoNtW+37rrbesevXqtmnT&#10;JifQSQlCHAEP5AAQPhBiABAIMUCw8YUQL9xid7zTxDOies5M1nk1btzYPv/8cxs8eLAtXLjQVYv1&#10;fYYMGax06dJ27ty5GCmeNGmSFS5c2NKkSeNEevr06fbVV185mc6fP78dPnzYbaftZ82aZa+++qpl&#10;ypTJevbsaZMnT7ZGjRrZE088YTVr1rQNGzYk6fwQ4gh4IAeA8IEQA4BAiAGCjW+E+N2mnpFcId6+&#10;fbtt2bLFyeyZM2fs9OnTtnLlSitXrpy9++67rh1ald/z589by5Yt7c0337T27dvbnj17XMVY20ZF&#10;Rdljjz1mM2fOtFOnTtnu3butXbt29p///MeGDx/uvj9x4oQT7qpVq7qKsSrNV65cSfT8EOIIeCAH&#10;gPCBEAOAQIgBgg1CnDgNe8yIEdfYqDX50qVL13WukuMvvvjCtUOvWLHCjfnduXOnVa5c2TJmzGhr&#10;166NaY9WBVnS+8gjj1iXLl2cKC9evNi1Rqv9etu2bW48sXLkyBG37YMPPmi9evVykpxYEOIIeCAH&#10;gPCBEAOAQIgBgo1/hLiZZ1RoNsRmzJhhPXr0iMPQoUNjqrxJidqd58yZYyVKlLA8efLY3r17ndBK&#10;cj/55BPLmjVrnDZqRcdVG3W9evXc+GCNHS5VqpRlz57dDh06FLOd5FyC/cADD9g333zjJvRKLAhx&#10;BDyQA0D4QIgBQCDEAMHGH0K81e7I1Nwzslds7aqyTz31VBwyZ85s3bt3d63QiUUtzAcPHrRatWpZ&#10;jhw5rFmzZjG/05jgQoUKWa5cuX7zup9//tlVk9UOrerx2LFjrWjRom68cWhcsSKx3rp1q6sQN2zY&#10;0MlzYkGII+CBHADCB0IMAAIhBgg2vhDiRdFCnLmFZ9TtOs0tc7Rv3744SHAlw7EruleLxv9KVDWh&#10;VoMGDdzrQ0GIwxCEGAAQYgAQCDFAsEGIEyeq5yxX4ZV0xicpk1dprG/z5s2dDOtr/GWUli5dasWK&#10;FbMPPvjATb4Vv2U6VapUTqI3b97s1jHWDNXaNnbLtMY0az9qmW7VqpWbbCuxIMQR8EAOAOEDIQYA&#10;gRADBBvfCPF733hGVK85yT63devWWevWrV17tZZR0vrD8dcJ1ljiatWquVmm9XtNtKVIjocMGWIP&#10;P/yw/fDDD66qvGzZMre00vPPP+9msA5N6iU5HjhwoD300EPWt29fV5FOLAhxBDyQA0D4QIgBQCDE&#10;AMHGH0K8LVpcW3pGVO/kCbHallWtzZkzp5UsWdJNeqXWa02cJSkOzRCtf2sppbffftuaNGkSs1TT&#10;vHnzrHbt2pYiRQr3bwny/v37rVOnTvboo4+6NYhVNZYMq+26bNmyrgqtNYxZdimRIMQAgBADgECI&#10;AYKNb4Q4SyvPiOr9c7LOS5XhdOnSOUlV9VZrCWtMsFAlWNIbEle1RktoX375ZevcubMNGzbMTcCV&#10;KVMmK1OmjB09etRtp3bq+fPn2/vvv+/QusWDBw+2unXrWurUqa1x48ZOqJMShDgCHsgBIHwgxAAg&#10;EGKAYIMQJ05yhThv3rz2xz/+0XHnnXfaXXfdFcOrr77q1g0+e/as21ZV4gULFljx4sXtscces/vu&#10;u8/Spk3rRFdLKIWqyYom8lq0aJGbWOuJJ55w44Zfeuklq1+/vqsgx972WkGII+CBHADCB0IMAAIh&#10;Bgg2vhHi91t7RlSf5AnxmjVrXFU4IZYsWeJanUPyqsqvRHfDhg2uAqz1irU+8fbt290EXLEn2lJV&#10;We3TGp+sbVVx1v527NgRM6Y4KUGII+CBHADCB0IMAAIhBgg2vhDixdvtjg/aeEZUn7nhvkRPghBH&#10;wAM5AIQPhBgABEIMEGz8I8RtPQMh9mEQYgBAiAFAIMQAwQYhRogDGYQYABBiABAIMUCw8Y0QZ23n&#10;GVF954X7Ej0JQhwBD+QAED4QYgAQCDFAsPGNEGdr7xkIsQ+DEAMAQgwAAiEGCDb+EOIdHgvx/HBf&#10;oidBiCPggRwAwgdCDAACIQYINv4R4g6egRDf4mhRZq015WUQYgBAiAFAIMQAwcYXQrwkWoizf+cZ&#10;Uf0WhPsSPUnECvHq1avdospeBiEGAIQYAARCDBBs/CHEO+2OHB09I6rfwnBfoieJWCGuUqWKZc6c&#10;2SpXrmyDBw+2Xbt22cWLF2/qMRBiAECIAUAgxADBBiFGiCMuQ4cOterVq9vHH39sBQsWtDJlyliL&#10;Fi1s7NixtnXrVrt8+fINHwMhBgCEGAAEQgwQbHwjxDk7eUZUf4T4lubcuXO2Zs0a69+/v9WqVcvy&#10;5MljefPmtdKlS1vjxo1tyJAhNn/+fNu9e7edP38+WcdAiAEAIQYAgRADBBv/CHFnz4jqvyjcl+hJ&#10;IlaIY0eTa23cuNG6dOnixPiRRx6xBx980FWOO3fu7MR4//79rqX611+T/oeMEAMAQgwAAiEGCDb+&#10;EOJddseHXTwDIQ5zrly5YgcPHrQRI0ZYoUKF7I477rD/+Z//sbvuustSpEhhn3/+uW3atMkuXbqU&#10;5H0ixACAEAOAQIgBgg1CjBBHZCTBBw4csAkTJljdunUtW7Zs9s477zghjoqKsokTJ9ro0aOtYcOG&#10;li9fPjfO+Pjx40neP0IMAAgxAAiEGCDY+EKIl0YLca6unhE1YHG4L9GTRKwQ//zzz9a+fXurVKmS&#10;FShQwIoVK+aqwPqZBHnDhg1u7PCZM2ds6dKlVq9ePXv++eft0KFDST4GQgwACDEACIQYINj4Rohz&#10;d/MMhPgWp3Xr1q7qq4m0tPRSz549beXKlXby5MnfbKsJuKZMmeJmpD527FiSj4EQAwBCDAACIQYI&#10;Nv4R4u6eETVgSbgv0ZNErBC3a9fOSfGiRYvcpFrXmixLrdVHjhyxFStWuG2TGoQYABBiABAIMUCw&#10;QYgR4oiLJscSkt2kRMKc1G1DQYgBACEGAIEQAwQbfwjxbrsjTw/PiBqIEN/ynDhxwlavXm0//vij&#10;9enTx7VNx0frECc3CDEAIMQAIBBigGDjCyFettvuzPuDZzQauDTcl+hJIlaI161bZx06dLAiRYpY&#10;rly53HjihNCEWskNQgwACDEACIQYINggxAhxxKVz586WO3duy5Ili1WtWtXNIt2gQYPfoLWHkxuE&#10;GAAQYgAQCDFAsEGIkyDEgxDiWxots6TqsNYa9ioIMQAgxAAgEGKAYOMXIf5Lvp6e0RghvrXJnz+/&#10;1apVy/bt2+fZMRBiAECIAUAgxADBxjdCnL+nZyDEtziNGzd2bdKzZ8/27BgIMQAgxAAgEGKAYIMQ&#10;I8Rhz/bt223mzJkxaA3ikiVLWvny5W3gwIE2depUmzFjRpxtxNGjR5N9TIQYABBiABAIMUCw8YsQ&#10;31Wgl2c0Hrws3JfoSSJGiMeMGePkN0SpUqXsjTfesBQpchAacgAAIABJREFUUli2bNmcHJcrVy7O&#10;NkLLMiU3CDEAIMQAIBBigGDjByGesnwPQpyMRIwQ9+3b195///3r4oMPPrBFixYl+5gIMQAgxAAg&#10;EGKAYOMXIb67YG/P+Boh9jaXL1+2X3755bq5cuVKso+JEAMAQgwAAiEGCDYIMUIccZkyZYotXrzY&#10;SW/8SIKPHTtmAwYMsN27dyf7GAgxACDEACAQYoBg4xch/muhPp7x9ZDl4b5ETxKxQly9enX7/vvv&#10;7fTp07/5nSR5y5YtrmV67ty5yT4GQnz787f01ez9su2tctNB1rTrBGvTe6o16zbBKjUZZGnzNbG/&#10;p/88zvYvRv+saK0frH770dau7zTrNGimpcvf1O5OV/k3+85R8Ttr1XOydR48Mw4NOoy2d0q0SfA1&#10;cPuBEAeXQyfP29zFK6xXv4HWvGUba9i4ibX7vrNNmzXXduw/Evbzg1sLQuxvtu07ZrMWLreuvfpZ&#10;89btrEFUE+vee4AtX7/tmq+bPnexdejc3Vq0aW9TZ823XYdPh/1awBv8IsT/U7iPZyDEtzg5cuSw&#10;2rVr24kTJ37zuzNnzticOXPs4YcftkmTJiX7GAjx7c+/3q5lLaOltfeP82zQ+EU2aMIi93XsjJXW&#10;uPM4e73IN/aXFyvFbJ+vahdr3WuKjf5phS1du8MuX75i+ap0sXteqfqbfUt8N+04aItWbbfhU5ba&#10;0ElLHHp91nId7O6XqoT9+uHGQYiDy+z5S6xFq7b2WeWqVqVadatUpZpV/LSyfdXoaxs1frIdOH42&#10;7OcItw6E2N+s3rzLBgwbZZU//8LKVfzM3njzLStVprxNnb0gwe0PnvrF1m3ba63afW85Psxl72fN&#10;Zl1+6GNb9x4N+7WAN/hHiPt6RhOE2PucOnXK1qxZ48iYMaOVLl3aFixYEPOzEFqbuG3btpY6dWq3&#10;FFNygxDf/jz8Tm1r1/cnK/dVP3uzaEt7LmeUvRH99bsB023Vpj32ZduR9o/XqsdsL5Et06Cvffb1&#10;QGvWdYKdv/DLNYV4+sINVq35EHss85dOvsUDb9RIcHu4PUGIg8mxs5esfsNGVrRYcWvaopUtWr7W&#10;1m/dZYNHjLISpUpbtS9q2cr1W8N+nnDrQIj9zdqte23M5BnWpWcfGz1pun1UtNhVhVgyrEpwvyEj&#10;rUbtepY7bz7Lk68AQuxzEOIkCPFQhNjzTJw40e677z67//777Y477rC77ror5vsQ//jHP+yee+6x&#10;e++914oXL86yS2B3pavsqsB3phWfuVbm/7xbx35etsW6Dp1tqXM3jtn2L9HbaNtHMn1pJer2tjPn&#10;Ll5TiKfOW2dlv+qLAPsYhDh4HD3zi+0/dib6ATe/1W0QZQuXr3GCLPS7th06WpnyFeyH3v3Dfq5w&#10;C/8uEGJfI8kVB05edF8/q/L5VYV477GztmzdVstf8CPr1L23fdOmg+UrUAgh9jm+EOIV0UL8UV/P&#10;QIhvQTZs2GBRUVGOp59+2q1DXKdOHWvUqFEMX3/9tbVu3dot06Ttz507l+zjIcT+5O6XKttTWevb&#10;vBVbrUP/6fZ01ga/2ebf79Sx4l/2ihbiC4m0TB+wxat3RIvxehsycYk1/G6MZSrZNk4bNtzeIMTB&#10;Q9K798gp+zBXHmsQ9bUtW7Mxzu87dOpmHxUpal9F/06SHO7zhVv0d4EQB4pKVasnKMSS5SWrN1mN&#10;2nWtYeNmNnP+Muvasx9CHAD8IcR77Z4i/TyjydAV4b5ETxJRQqwJtNavX+9QS3SvXr1sxYoVMT8T&#10;kuBt27bZwYMHb2jJJQUh9if/fKumfdFymM1ZutlqtBwep2U6RFKEWJNvdRs621p0n2SNO42z9v1+&#10;smGTlrif5fz0e/srY4h9AUIcPCS5mlCrdNnyVr7iZzZ4+Cjbe/ikE+WlqzfYF7Xq2LvvZrZKVT5H&#10;iAMEQhwsribEqzbutB/6DrbiJcvY+KmznAD/0HcQQhwA/CDEUxHiZCVihDj+OsSS3r1799qFCxdu&#10;eB1ibZPQa3NW/C76gfjTsD+Qw81DY3zzVulsPy1Yb10Gz3LV3IS2S4oQp8rVyN4t0dae/7CRPfl+&#10;fXvzk1ZuJuspc9dZrx/nRYv2F3ZnBFwz3BgIcXDpFv1wW/GzKlatek3r0qO39R041Fp928GKlShp&#10;mTK/Z+UqfIoQBwiEOFgkJMQ7Dp6woaPGu3HDbb/rbJt3H3I/R4iDAUKcBCEehhB7ml27dtm8efOu&#10;G61HfK1ItCXWy5Yt+81r3yxY3/6cqmzYH8jh5nD/G1+4qr9mgpYQf1C2/W+WXQqRFCFOiFcKNrPv&#10;+k+3jdsP2GPv1bW7XmTppdsdhDi4bN19wHr07hf9UFzOsmbL7ihbvqJVrvq5lShZ2s0+jRAHB4Q4&#10;WCQkxItXb7SGXzezAoU+sknTf7a5S1bZ/OVrrUXrdpY954fWpEVrmzl/qW0/cDzs5w83H78I8b0f&#10;9/eMpgixt9G44f/+7/+2P//5z4mi7ULbaiKua+XkyZNuzHHKlCntT3/6Uxz+6+/P2H8/mSfsD+Rw&#10;c8hftYuNnLrMFqzcZq8Uam5/u4oMi+QK8SOZ6lidtiNtx96jluGjFtc8BtweIMTBRm3SWl5J6w5v&#10;2LrbDhw749YlVnW4/leNEOIAgRAHi4SEeOzkGVamfEX3zPh8qlSW6v/n2WeftRQpUthzzz1nb2V8&#10;234cPzXs5w83H78I8d+KDvCMpsNXhvsSPUnECPGiRYusU6dO183OnTuvud9Lly7Zjh07XEV42rRp&#10;cXgtXx37c6oyYX8ghxunSM0eNmTiYke2Ch3sfzNUdzNKX2375Arxi/ma2Ld9ptqWnYfs2RwNGUfs&#10;AxBikPQeOX3RDp887ybbatS0uRUvUcr6DRoW9nODWwdCHCwSEmKtOzxl1nwbMHSUW7M4xBe16lrm&#10;97JYtRq1rd/gkbZmy+6wnz/cfBBihDjs0RrEam2+Xs6fP5/ovkPjky9evBiHHIwhvu3539eqW6Hq&#10;3WzElGU2cPxCK9ewnz2epa5rn77v9S/sb69Wc8syhbZXC/W/36ltLxdsZp+3GGpnz190axinzN7Q&#10;/fze6O01LvjRzF+6CvBrRb5xrdEam5wufxOr2+5HmzRnjTveQxlrXlO64fYAIQ4uazfvcDNM66va&#10;p5ev3WRdevSyEqXK2Jf1G9oq1iEOFAixv9l/4oIbIyyZFaoEf1yshA0bPcHWbt3txgvvPHjSbbNl&#10;z+E4fN+1p+XOm9/adexqKzfusL3HzoX9euDm4wshXrnX/v7JAM9AiMOUX3/91cmsWp81Xvjo0aNx&#10;0O+SG2aZvv2RrI6bucr2Hz5h0+avtyZdxlvNVsNjyF2pU7Qg14vZXiIsaW7Te6r9OG159N/PZVdV&#10;bt5tolVsNCBajhq7ccFpcje2Sl8PtNY9p1i99qOsdpsR1rz7RBscvW3f0fPdDNT/8zLVYT+AEAeX&#10;GT8vsG49+1ib9t9b+45drHmrtq5Vunbd+jZq/GQ7evpi2M8Rbh0Isb/Zvv+4zZi3xI0HFlmz5XBV&#10;389r1LaWbTvYoOFjrlr5ZVKtYOAPId4XLa4DPaPZDQixVhPatGmTTZ482YYMGWK9e/e26dOnu5WD&#10;Ymf58uX2ww8/JIiW3V26dKnzQkXF0cGDB7uVieJvt2TJkpjtEkvECrGqukeOHHFLLandecyYMTZ8&#10;+HAbNmxYHPbv35/sYyDEtz+a/Xnusi22auOeBJH4vvbRNzHb563SxfqNWZDgtoPGL7Ks5TrY3S9V&#10;sac+qG9Vmw22UT8tt7nLt9iiVdtt4pzV1qLHJPtA26RDhv0CQhxc5ixYak2at7QiRT+xPPnyR38t&#10;Zk1atLLZ85fYwRPnwn5+cGtBiP3Nhh37rf/QHy1bjpy/IWeu3FY/qonNX7Ymwdeqily1ek0bNGIM&#10;E2r5GN8IcbGBntFsRPKFePv27U6C8+bNa+nTp7d7773XChYs6DwvdjQkVuP2Y/Pkk0/afffdZ/fc&#10;c4998803bjisoiGw//nPf+zBBx+0p556Kmb7l19+2dq1axezXWKJWCE+ceKEde/e3d0wTaAVf0Ks&#10;EIlNqnWtIMS3P2pvvjtd5auiau+dsdqa9W/9LMFt0/2/bbXfv7xYyf0s9u/1sztpk/YVCHFw0dhh&#10;Taql8cMh9D0TaQUThNj/HDz1i2udTogDJy+631/tdQeit7na78EfIMTeCvHmzZttwIAB1rBhQxs4&#10;cKCT1oSEWFXd3bt3x2HmzJlWpUoVJ8Vz5861M2fOuG0lxM8884zVqlXL/Ty0vSrH2o/mkkpKIlaI&#10;9QnCxx9/bEWLFrVvv/3WHnjgAfvss8/cpwKlSpVyM/01adLErVec3CDEAIAQA4BAiAGCjR+EeFq0&#10;EP9v8UGe0WzEqmSfm+Z9Uvfvnj173NesWbMmKMShuZ9iM2LECMuXL59lyZLFCe+VK1f+73qjhVgV&#10;4UaNGtmGDRvivEb70dDbpCRihbhq1apWsmRJGzp0qK1cudIeffRR69ixo61evdqmTp1qtWvXdp8U&#10;rF27NtnHQIgBACEGAIEQAwQbvwjxP0oM8owmw1Y42ZTcxubChQtJrsaGkitXrgSFOH7OnTtnrVq1&#10;sjfffNNatGgRZ1ywhPiJJ56wzJkzW/ny5a1BgwbOF2fNmuVed9sL8UcffWQ1atRw/eYqe2tNuG7d&#10;utmBAwfcpwqjR4+2V155xV1wcoMQAwBCDAACIQYINr4Q4lUS4sGeUem7STZlyhT7/vvv49CvXz9b&#10;tmyZW8UnqUmqEKv4Kdl9++233TK9sY+xcOFCy549u9uPOouLFCniHLJs2bKugKoJmJOSiBZiVYFV&#10;VtfEWa+99pprl163bp0dPnzYJkyYYI888oibqSy5QYgBACEGAIEQAwQbhDhx8tXt5fwsVapUcZCU&#10;aqZnzSSd1CRViDWMNmfOnK5zWDIcu+qr9mmNR54/f74T59mzZ7shtWnSpLFChQq5GamTUiWOWCFW&#10;y7RuuD5tkABrLLEkWZ9AzJkzx7VLq2o8Y8aMZB8DIQYAhBgABEIMEGz8IsT3lRziGV8PXe4mtNJS&#10;uLFRG7Nap5PaoqwkVYg//fRTN95Ys08nFB0zNppZuk2bNm4CrpEjR7qxxIklYoVYg6e7dOniZhVT&#10;D/ikSZMsR44cbjKt559/3n1t3Lgxk2oBwA2BEAOAQIgBgo1vhLjUEM9oNnKVm9BKkhmf65FhJTEh&#10;1ljlNWvW2Hvvveeqw1qfOCk5fvy4jR8/3gmxVizS94klYoVYrdKaLUxfdeM1bnjUqFGubToqKsp9&#10;SqCbdPbs2WQfAyEGAIQYAARCDBBsEOLEaf7j6pt2rokJsSrRGp/81ltvuTbo2JNpXSuHDh1ybdT/&#10;+Mc/XBv3qVOnEn1NxApxKPq0QbOW6SZIfiXG+/btczfpej+JiB+EGAAQYgAQCDFAsEGIvRViFTjV&#10;9SuXCy27lDt3btcFrMmvJK6hmaq1rSZSzps3r+XJk8eGDx/+m/3JBXft2uXml5IEnzhxws07pUm/&#10;NKmWxjZrzilVmhNLxAqxZFcl7k2bNrmB0mPGjLGdO3e6i9LN1CBqXbSm+U5uEGIAQIgBQCDEAMHG&#10;D0L80+r9dn/poZ7R4sc1yT43CazkddCgQY6XXnrJ0qdP74bAapnduXPnuvHIilxvyZIlbtndOnXq&#10;uGV340cuKD/U61UR1gpEmoBL81ClS5fOvvjiC1u/fn2Szi1ihViiO2zYMLcA85/+9CeHyt66UatW&#10;rbJq1apZ06ZNbevWrck+BkIMAAgxAAiEGCDY+EWIHygzzDNajEq+EGuyK60j/Ic//MHxu9/9zn7/&#10;+987/vKXv7j2aU2mrKgI2rp1a/vnP/9pQ4YMcRN2xY86hvv06ePEWuOF7777bnvooYfcmON27dq5&#10;SZmTMqGWErFCrNJ46dKl3XpSWoz5/vvvd9YvIVZ5vHPnzm6K7wULFiT7GAgxACDEACAQYoBggxB7&#10;K8QqdkpitZZwfFQN3rJlS8zcUFpeSZ3AmkhL7dRqoY4fdQ1LerXckkRa+9D2moNK7dah9uukJGKF&#10;WEsuqf9bJXVdnNYcDgmxUE+4Zpr+6aefkn0MhBgAEGIAEAgxQLDxixD/s+xwz7gRIY7kRKwQqzJc&#10;o0YNt6ySZpp+/PHHY4RYiz7PmjXLSfLkyZOTfQyEGAAQYgAQCDFAsEGIE+ebUWvDfYmeJGKFuHDh&#10;wla9enU3RjgkxOoTlxBrJjGNL37mmWeoEAPADYEQA4BAiAGCjT+E+IA9WG6EZ3wzGiG+palVq5ZV&#10;qFDBxo0bF0eINfO0JtXS77Jly+b6zpMbhBgAEGIAEAgxQLBBiBHiiItaosuVK+dmCvvyyy/d4sol&#10;S5Z0U2/ny5fP0qRJY/3793eDppMbhBgAEGIAEAgxQLDxhRCviRbi8iM8AyG+xVFr9MSJE+2rr76y&#10;YsWKWcqUKe3111+3HDlyODFu06aNm5Jbs5AlNwgxACDEACAQYoBg4wchnh4txA9VGOkZLRFi76Mp&#10;tSW4IdQerWm0u3bt6hZdrlevnlu/asSIEU6GtSZVQtNwJzUIMQAgxAAgEGKAYIMQJ0GIx6wL9yV6&#10;kogS4iNHjrhW6etBa1MlNwgxACDEACAQYoBggxAjxBGR0aNH2+9//3v7wx/+kCih7bQecXKDEAMA&#10;QgwAAiEGCDZ+EeJ/VfzRMxDiW5AdO3ZYt27d4lCpUiW777773MRa33///W9+v2vXrmQfDyEGAIQY&#10;AARCDBBs/CLED386yjNajUWIPY/GBO/bty8Offv2tUceecRVgrUmcfzfX7hwIdnHQ4gBACEGAIEQ&#10;AwQbhDgpQrw+3JfoSSJKiBOK1iF+4okn3HrDZ8+evan7RogBACEGAIEQAwQbXwjxWoQ4OUGII+CB&#10;HADCB0IMAAIhBgg2vhHiz0Z5BkIcpiDEAOAlCDEACIQYINj4QYhnrD1o/6402jNajUOIw5KQEC9e&#10;vBghBoCbDkIMAAIhBgg2CDFCHBHZtm2bderUKQ6ffvqpm2W6du3a1q5du9/8XjNTJzcIMQAgxAAg&#10;EGKAYOMXIf5P5TGe0Roh9j6qAhcqVCgOWbNmtdSpU1vOnDmtQIECv/n9smXLkn08hBgAEGIAEAgx&#10;QLBBiJMixBvCfYmeJKKEeMOGDdaoUaPrYvPmzck+HkIMAAgxAAiEGCDY+EKI1x20R6qM9YzW4xFi&#10;3wUhBgCEGAAEQgwQbBBihDiQQYgBACEGAIEQAwQbvwjxo1XHeUYbhNh/QYgBACEGAIEQAwQbfwjx&#10;IXu02jjPaDNhY7gv0ZMgxBHwQA4A4QMhBgCBEAMEG4QYIQ5kEGIAQIgBQCDEAMEGIUaIAxmEGAAQ&#10;YgAQCDFAsPGDEM+MFuLHPh/vGQixD4MQAwBCDAACIQYINr4Q4vWH7PHqEzyj7cRN4b5ET4IQR8AD&#10;OQCED4QYAARCDBBsEGKEOJBBiAEAIQYAgRADBBuEGCEOZBBiAECIAUAgxADBxi9C/MQXEzwDIfZh&#10;EGIAQIgBQCDEAMHGL0L8ZI2JnvHtJITYd0GIAQAhBgCBEAMEG4QYIQ5kEGIAQIgBQCDEAMHGD0I8&#10;a8Mhe6rmRM9AiH0YhBgAEGIAEAgxQLDxhxAf9lSI201GiH0XhBgAEGIAEAgxQLDxixA/XWuSZ7Sb&#10;vDncl+hJEOIIeCAHgPCBEAOAQIgBgg1CjBAHMggxACDEACAQYoBg4xchTlF7kmcgxD4MQgwACDEA&#10;CIQYINj4QYhnbzxsz9SZ7BntpyDEvgtCDAAIMQAIhBgg2PhFiFN+OdkzEGIfBiEGAIQYAARCDBBs&#10;EOLE6TAVIfZdEGIAQIgBQCDEAMHGL0L8bN3JnoEQ+zAIMQAgxAAgEGKAYIMQI8SBDEIMAAgxAAiE&#10;GCDY+EWIn6s3xTMQYh8GIQYAhBgABEIMEGz8IMRzPBbi76ZtCfclehKEOAIeyAEgfCDEACAQYoBg&#10;4wsh3nTYnq8/xTNuRIgvXLhgBw8etHXr1tnSpUttwYIFtnHjRjt16lSc7Y4ePWpr1661efPmxWHx&#10;4sW2adMmu3TpUsy2v/76q9vvtm3bbNmyZbZw4UJbvny5bd++3S5evOh+n5QgxBHwQA4A4QMhBgCB&#10;EAMEG4TYWyHesWOH9erVy7JmzWqPP/643XnnnVawYEEnu7EzatQoy5w5s/3hD3+wP/3pTzE89NBD&#10;VrRoUTty5EjMtpLhzZs3W4UKFSxFihT297//3Z599lmrUqWK7dy503755ZcknRtCHAEP5AAQPhBi&#10;ABAIMUCw8YsQp2ow1TNuRIi3bNli/fv3t1q1alm7du0sderUVxXiAgUK2AcffGCjR4+26dOnO37+&#10;+WdXOY4tuStXrrQSJUrY66+/bk2bNrUBAwZYo0aN7JVXXrHKlSu77ZMShDgCHsgBIHwgxAAgEGKA&#10;YOMPIT5iqb+a5hnf/7Q12ed28uRJ27p1a0xL83vvvXdVIS5SpIirBu/Zs8fOnTvnOH/+fJw2aLVa&#10;DxkyxJ5++mlr0qSJ269astU2Xbt2bXv++efdvvS6xIIQR8ADOQCED4QYAARCDBBsEOLE+W7aZjeG&#10;V2IaG1VtL1++fF3nmitXrqsKcd68ee3NN990leTevXu7n0l41SIdEmJJdfPmze3hhx+2RYsWOWlW&#10;JMozZsywBx54wL799lvbt29foueCEEfAAzkAhA+EGAAEQgwQbBDixPl6+BJbvXq1TZkyJQ5qZ9YY&#10;4dgTXiWWqwnxpEmTrFixYvbyyy9bxowZLVOmTG7bOnXquIm4JMXKkiVL7PPPP3eV4NjSK2FWZfnR&#10;Rx91lWKdb2JBiCPggRwAwgdCDAACIQYINn4Q4p+jhThNw2meUbhRbytevLj9+c9/joMmsmrTpo1r&#10;i05qribEGvc7fPhwmzBhgq1YscKmTZtm1apVsxdeeMGyZMlie/fuddI7e/Zsq1ixohs/fODAgTj7&#10;0PepUqWyqlWruupxYkGII+CBHADCB0IMAAIhBgg2vhDizUfshaifPKP5qBVuVuf58+fHQeKqKu31&#10;tE1fTYhVAT5x4oRrfdb439OnT9uGDRvsm2++sX/96182duxYO3bsGEJ8s4IQAwBCDAACIQYINghx&#10;4nz/0xYnvRozHBu1Sl+5cuW6zvVqQpxQNE75xx9/dELcsWNH1xIt0ZXwpkmTxvbv3x+zrarHqiJr&#10;aSfNaL1q1apE948QR8ADOQCED4QYAARCDBBsEOLE6Tg9+bNMx09yhFhrEX/33Xe2e/duV6lu3Lix&#10;PfLII275pdDY4rNnz7qZph988EFr2bKl7dq1K9H9I8QR8EAOAOEDIQYAgRADBBu/CHHaRj95RqcZ&#10;yRdiVW5VTT5z5owje/bsbjZprTGs7yW0qjSrHVoVYLVKq2VardMaV9ysWTNXIR45cqQdOXLEjh8/&#10;bn379nVC3KVLF7fOsbZdt26dE2FViIcOHeoEObEgxBHwQA4A4QMhBgCBEAMEG78I8YuNp3tGpxnb&#10;kn1uEl61MmumaPHWW29Z5syZrUePHq79WRVfie64ceOc0M6ZM8fJ7axZs1zrc9q0ad1rVPENtWfr&#10;dRJrzUjduXNnt2379u3dzNOFCxe2ZcuWJencEOIIeCAHgPCBEAOAQIgBgg1C7K0Qq+oraX3iiScc&#10;d911l919992u6qtZqitVquQEtl+/fm426RdffNGee+45J7uS3vr167ullkKt0YpmtZ47d66VKFHC&#10;Xn31VSfCGTJksDJlyrhtVWVOShDiCHggB4DwgRADgECIAYKNH4R47pYjlu7r6Z5xI0IsOdWawH36&#10;9PkNAwYMsJkzZ9rhw4dd67OWXBo8eLD179/ftT1PnjzZtU2rhVqt16GoUqz9quKsVuqBAwe6scaq&#10;HKtVOva21wpCHAEP5AAQPhBiABAIMUCw8YcQH/VUiDvPTL4QR3IQ4gh4IAeA8IEQA4BAiAGCjV+E&#10;+KUmMzwDIfZhEGIAQIgBQCDEAMEGIUaIAxmEGAAQYgAQCDFAsPGLEL/cdIZndEGI/ReEGAAQYgAQ&#10;CDFAsPGLEL/SbKZndJm1PdyX6EkQ4gh4IAeA8IEQA4BAiAGCjR+EeB5CnKwEWohrtRlpbxdvAwAB&#10;5qNavWzVnpO2/uAZAAgw24+eD/sDOQCED18I8VaEODkJtBBfuPSrnb0IAEFm1/EL1nLGVmv+0xYA&#10;CDCjVx+0Q6cuAUBAOXzaH0L8avOZntEVIfZfEGIAQIgBQCDEAMHGL0KcvsUsz+g6e3u4L9GTIMQR&#10;8EAOAOEDIQYAgRADBBuEGCEOZBBiAECIAUAgxADBBiFGiAMZhBgAEGIAEAgxQLDxgxDPjxbiDN/M&#10;8oxuc7aH+xI9CUIcAQ/kABA+EGIAEAgxQLDxhRBvO2avtZztGd3m7Aj3JXoShDgCHsgBIHwgxAAg&#10;EGKAYIMQI8SBDEIMAAgxAAiEGCDY+EWIX2812zO6I8T+C0IMAAgxAAiEGCDYIMRJEOKfEWLfBSEG&#10;AIQYAARCDBBs/CLEb7Se4xkIsQ+DEAMAQgwAAiEGCDYIMUIcyCDEAIAQA4BAiAGCjR+EeEG0EL/Z&#10;5mfP6PHzznBfoidBiCPggRwAwgdCDAACIQYINr4Q4u3H7K22P3tGj7kIse+CEAMAQgwAAiEGCDYI&#10;MUIcyCDEAIAQA4BAiAGCDUKMEAcyCDEAIMQAIBBigGDjFyHO+O1cz/hhHkLsuyDEAIAQA4BAiAGC&#10;jV+E+O12cz0DIfZhEGIAQIgBQCDEAMEGIUaIAxmEGAAQYgAQCDFAsPGDEC/cfhwhTkYQ4gh4IAeA&#10;8IEQA4BAiAGCjS+EeMdxe6f9PM/oOX9XuC/RkyDEEfBADgDhAyEGAIEQAwQbvwjxux3meQZC7MMg&#10;xACAEAOAQIgBgg1CjBAHMggxACDEACAQYoBg4xchzvTdfM/ohRD7LwgxACDEACAQYoBg4wchXhQt&#10;xJmjxdUrei1AiH0XhBgAEGIAEAgxQLDxixC/9/3piOsQAAAgAElEQVR8z+iNEPsvCDEAIMQAIBBi&#10;gGCDECPEgQxCDAAIMQAIhBgg2PhCiHcetywdF3hG74W7w32JngQhjoAHcgAIHwgxAAiEGCDY+EGI&#10;F0cL8fudFnhGH4TYf0GIAQAhBgCBEAMEG78I8QfR4uoVCLEPgxADAEIMAAIhBgg2CDFCHMggxACA&#10;EAOAQIgBgo0/hPiEZe280DP6LkKIfReEGAAQYgAQCDFAsPGLEGfrstAzEGIfBiEGAIQYAARCDBBs&#10;fCHEuxDi5AQhjoAHcgAIHwgxAAiEGCDYIMSJ0w8hvrU5ceKEbdu2zVauXGmLFy+2RYsWxWHFihX2&#10;yy+/3NAxEGIAQIgBQCDEAMHGD0K8JFqIc3RZ5Bn9Fu0J9yV6kogT4l9//dUuXrxoU6dOtXr16lmO&#10;HDnspZdecqRLl85eeOEFS5s2rWXPnt2OHj16Q8dCiAEAIQYAgRADBBu/CHHOros8o//i5AvxlStX&#10;nOOdOXPGTp065YqfZ8+etcuXL8fZ7tKlS3bu3Dm3zcmTJx2nT5+2CxcuOE+Mv21oX7HRa86fP++O&#10;mZREnBDrxgwZMsTef/99y5IlixPi+++/3woXLmzZsmWzZ5991klxw4YN3Q24kSDEAIAQA4BAiAGC&#10;DULsrRDv3bvXhg8fbiVLlrS33nrLOV2VKlVs2bJlMdtIjufMmWO1a9d2Lijne/nll61gwYLWqVMn&#10;O3z4cBzJnTdvnr3xxhuWIkUKe/LJJ2NIkyaNtW7d2rZv356kc4s4IdaFfvzxx1auXDnr3bu3tW/f&#10;3v7973/bgAEDbNq0adayZUsrXry4RUVFIcQAcMMgxAAgEGKAYOMXIf6w22LPuBEh3rp1q/Xr188q&#10;VapkdevWtaefftqJrqQ2FFV15XySZrleu3btrG3btlahQgXLnTu3NWjQwFWAQ5EbSoD1uyZNmliX&#10;Ll0cPXv2tIULF8bZ9lqJOCHet2+fpU6d2t2AHTt22Pjx490Nmzt3riuXr1q1ylq0aGGFChWyY8eO&#10;3dCxEGIAQIgBQCDEAMHGD0K81GMhHnADQnzkyBFXDZ4yZYqbC+qdd975jRCrpVoiO3ToUFu9erXt&#10;37/fdu/ebSNHjrRixYq5ivHmzZtdq7QiIU6ZMqUTZTmiiqUi1GJ927ZMq5z+1FNPWa9evdwY4cmT&#10;J7uy99ixY933Bw4ccCXz559/3g4dOnRDx0KIAQAhBgCBEAMEG78Ica7uiz2j/+LdTjIlpLFRq3NS&#10;5TOUXLly/UaIrxZJsVqgNYx26dKlrpKsSIjVLl2+fHkbPHiwK6BKtrV9SJqTkogTYn0SkCFDBuva&#10;tavt2bPHZs+ebe+++641b97c1q1b5y5S44f1CQFCDAA3CkIMAAIhBgg2CHHi9Jy71VV6d+3aFQd1&#10;+Koyez1SfD1CvHHjRtdCrWG0+ndIdmfMmOEKqY8//rg98sgjblxyzpw5rU2bNs4pkyrFESfEqgJX&#10;rFjR6tev727Qpk2b3GzTapvWzNKS41deecVtk9S+8KsFIQYAhBgABEIMEGx8IcS7T1ieHks8o2qn&#10;kVatWjV77LHH4qD2527durlW5aQmqUKsZXZ79erlJtlS27TmmwrNNi05bty4sRubPGbMGDf/1Kef&#10;furEWOOU9fukJOKEWL3j6i9fvny5HTx40E3NrX9LisuWLWulS5d2g6aXLFnCOsQAcMMgxAAgEGKA&#10;YOMHIV4WLcR5f1jiGd+OX+a6dyWesdEY3zVr1lyXmyVFiNWKrfHERYsWdZMu//zzz25scCjyRBVP&#10;NaRWc0upUq2le9VCrW5ijVdOStU64oRYkfXr5EP2r5urm6yL0kWqdTr+mlXJCUIMAAgxAAiEGCDY&#10;IMSJM2DxbudlGsMbGxU0r9fNriXEckAtxTtu3DgrUaKEK4hqWd6E1iKOHxVUNVP1P/7xD1c5ljQn&#10;logQYi2+rBup6CJ14iq5Xwttk9gNSSwIMQAgxAAgEGKAYIMQJ86gpXtv2rleTYjld8ePH7eZM2da&#10;/vz5rXDhwm7CLAlyUqJKsUT6vvvuc23cSVmVKCKEeO3atW6JJVWFZf4LFixwizJfi0WLFtEyDQA3&#10;DEIMAAIhBgg2/hDik5av51LPuFEhluupkiw+/PBDK1CggGuDDs1SLRlWxVmTZWXLls3Sp0/vVhpS&#10;MTT0+1BBVN/LBeWOoZmu9VXrHWtG6gceeMBVlUMzUl8rESHExYsXt2bNmrnZydT7nTZtWjeL2LXQ&#10;xFoaVH0jQYgBACEGAIEQAwQbvwhx/l5LPWPQsuQLseRV7qZCqNBEyR988IENHDjQ1q9f75ZKUgfw&#10;6NGjLU+ePM4HNX5YY4TVBq3VhTTDdWh9YTmjxFlt0VqFaNu2bW4N4xYtWrjleSXc+j4pHcURIcTj&#10;x4+3+fPnu7ZpfQLQq1cvt9bwtejbt69rtb6RIMQAgBADgECIAYKNL4R4T+QKsSa+GjRokL333nsO&#10;tTSrivvyyy+7lYS+/vprW7x4sZs1Wr+75557LGPGjK5SrKWUxEcffeQqyidPnrS9e/e6/amtOnfu&#10;3K4FW1/Vhq2ZpjXvlFYvSkoiQoglwaFytoxfyymp3/taaBvGEAPAjYIQA4BAiAGCjV+EuEC0uHrF&#10;4GX7kn1u8jdVdOvUqfMbtNyuJsLSMkka/5vQNqJRo0a2atUqN55YncVLly617777zkl0gwYN3EpE&#10;PXr0sLlz57ptkuqKESHECUXl8NDCzyqBqx88Njt37rzhmaYRYgBAiAFAIMQAwcYPQrw8WogL9l7m&#10;GUNuQIgjOREnxDJ5tU5v2LDBRowYYS1btnTGr3WIY6OfX8/izwkFIQYAhBgABEIMEGz8IsSFosXV&#10;KxDiWxSVt3/88Ud7//337YknnrBUqVLZa6+9FofXX3/dDbZOal/41YIQAwBCDAACIQYINggxQhwx&#10;0exjhQoVcgOiNUuYJtzSoOj4aOml0NrFyQ1CDAAIMQAIhBgg2PhFiAv3We4ZQ5YjxLckmjHsueee&#10;czONqW3ayyDEAIAQA4BAiAGCjR+EeEW0EH8ULa5eMRQhvjXZv3+/W4S5a9euTo69DEIMAAgxAAiE&#10;GCDY+EWIi/Rd7hkI8S2KpuSuXr26m1Z71qxZboFmrTesZZlio1moWXYJAG4UhBgABEIMEGwQ4sQZ&#10;hhDfmmih5TZt2tjbb79tOXLksIYNG1r37t2tZ8+e1qtXrxiGDBniRPlGghADAEIMAAIhBgg2vhDi&#10;vafs434rPGPYiv3hvkRPkqgQb9q0yRYtWnRdrFixwn755ZdkndChQ4csb968liJFCnvmmWcsQ4YM&#10;lilTJsucObO99957MRQpUsRVk28kCDEAIMQAIBBigGDjFyEu2n+FZwRWiFWt/eSTT66LqlWr2okT&#10;J5J1QqdOnbKOHTu6dYavRefOnd0STTcShBgAEGIAEAgxQLBBiBNneFCF+KuvvnJrAieVDz74wD7+&#10;+OMbrt4qGiOsSrPE98qVKze8v/hBiAEAIQYAgRADBBs/CPFKr4V4ZUCFOByRCGt88JEjR2zLli22&#10;dOlSN7mWpFhrD+vfmliLSbUA4EZBiAFAIMQAwcYvQvzJgJWegRDfokhyJbuaSCtbtmz26KOP2osv&#10;vmjLly93kvzTTz9Z06ZNrU+fPrRMA8ANgxADgECIAYKNX4S4+MCVnjECIf5/URvzrl27bN68eTZp&#10;0iQbP368jRs3LoZp06a5ZZGSE1V/+/bta0WLFrUyZcpY8eLFnRRrsi4J8OLFi61x48bu58ePH0/W&#10;MUJBiAEAIQYAgRADBBtfCPE+hDg5uS4hVsuyZoEeOHCg1a5d24oVK2a5c+e2AgUKWK5cuezDDz+0&#10;/PnzW6VKlZI9qdbhw4etcOHC9tlnn9nIkSPdckuPP/54jBDv3LnTOnToYOnTp3fb3kgQYgBAiAFA&#10;IMQAwQYhToIQrzoQ7kv0JNclxGpZlqTmyZPHrRP82muv2V//+lfLkiWLWxYpVapUbqkkVXeTO6nW&#10;vn373H66dOni/q2K8xNPPBEjxJLgrl27uuMcPHgwWccIBSEGAIQYAARCDBBs/CDEq6KFuMSgVZ4x&#10;EiH+v+qtqsBqV54wYYKTVVVvFyxY4FqoO3Xq5Nqchw8f7uQ5OdmzZ48T4B49erjjxRfi3bt3W7t2&#10;7Zw0q1p9I0GIAQAhBgCBEAMEG78IcclocfUKhDg6+/fvt+eee86+//5727t3r5PiJ5980ubMmWMn&#10;T560jRs3OlnNkSOHmyE6OVHVN2vWrG65p2XLlsUIscYOS4inTJli5cuXd23aN7q0E0IMAAgxAAiE&#10;GCDYIMQIcZIiIU6ZMqUb1yvhlZymSZPGRo8ebUePHrUDBw64Vufnn38+2e3MoUm18uXLZxUqVHDj&#10;kf/5z39as2bN3OzSGqOs8cqqQms26hsJQgwACDEACIQYINj4RYhLDV7tGT8ixP9XvdXYYVWId+zY&#10;4WaZVjW3Ro0abrbpMWPGWNWqVe3VV19Ndjvz5cuXXVt0+/bt3cRamrRLFWIdRyKsibz0O8m5Jvm6&#10;kSDEAIAQA4BAiAGCjR+EeHW0EJeOFlev+HE1Quxmjq5bt66b1GrdunW2efNma9SokWXKlMnKlStn&#10;n3zyiWXPnt2qV6+e7FmmQ1HFWRVoVYarVKni2qQbNmzolni60cm0QkGIAQAhBgCBEAMEG78IcZkh&#10;qz1jFEL8f+sPr1mzxubPn++WP7p48aKT4rJly9qLL75o6dKls2rVqrmxxJcuXbrhk9M+1BatNmqh&#10;f9+M/YaCEAMAQgwAAiEGCDYIMUKcpPz6669Oii9cuODEVN/rq8YTa5ItLZOkyq620e9uJGqH3rBh&#10;gw0ZMsRN1CWGDRvmZPtGW6VDQYgBACEGAIEQAwQbXwjx/tNWdugazxi1+uZ06UZarkuIb0U0hlhL&#10;L7Vs2dKtd/zOO+9YtmzZHPq3ftaqVSu3jba9kSDEAIAQA4BAiAGCjV+EuNywNZ4xag1C7NqWNcP0&#10;d999d0169erllkhKTk6dOuX2oQm0Chcu7MYod+zY0aF/FypUyE20pe91PjcShDh4rNu0zcZPmmY9&#10;e/ezTl26O/oOGGyzfl5gu/YeCvv5wa0HIfY3zaZttiaT19vn3cda6WZdrWjdVvbxly2tVJMuVnvA&#10;DPt64hq3XeMJq61ql1FWOvrn2qZI7Rb2Sb02VqZ5d6uj7SasCfu1gLcgxP5m+/4TtmDZOhs4bLR1&#10;7t7b2nbobINGjLXVm3bF2W75um02YOgoa9n2uzi079jNBo8cG72f42G/FvAGhDhxRiPE5lqjtRyS&#10;ZppWtVbo3xkzZrSXX37ZUqRI4cibN69rnU5OtHTTm2++6WaT1hrEsZdWOnfunJvJWpN3vfvuu8le&#10;6zgUhDh4TJk+y5o2b2nlK1S0EiVLOUqVLmP1GjS0H8eMtyMnztqZC1fCfp5w60CI/Y1EVjKcp2Jt&#10;e69QCXs3TxF7O1dhy5T/Eytcs6nV6D3Fmk7ZaF/9uNiK1GlhWT+pYO/m/djeyV04miLR/y5qhWs0&#10;sZp9plizqRvDfj3gHQixv1m9ebf1jxbdipWrWtHiJS19htesVJnyNnX2gjjbjZ08w0qWLmevps9g&#10;+QoUssJFPnGUKlvBmrZsa5t28nfiV/wixOWjxdUrEOLoqOrbr18/69atWwyacVrV2po1azpJfeON&#10;N9yySKdPn07WCakV+rHHHnPrGSc0m7SWW9KyT08//fQNzzaNEAePRctW2rQZc2zeomW2cetO27hl&#10;h/UfNMQ+Lhr9f3aly9rq9Zvt9PnLYT9PuHUgxP6m7pA5lrlgcXsja277+MtvrGa0ANfoNdnJ7ysZ&#10;M1uR2s3tq1FLrNHYFVa+dR+r0nG41eo7zeoOnmPVuo623OVr2osZ3nRV40bjVob9esA7EGJ/o0rw&#10;8NGTrO13nW3Y6IlW6KOiVxXiz6pUs9LlKtq8Jatt444DDonwtn3H7MCJi2G/FvAGPwjxmmghrjB8&#10;rWeMWYsQu4my1Kastub4HDt2zK1FXK9ePSfHyV12KVQhDq11HD/btm1zwq2qNBViuF5OnLlgx06d&#10;t+OnL9jJs784Dh8/bc1btIqW4mI2buIUO3nmYtjPE24dCLF/aTZ1k1X/YYI9l+YFV+Wt3X+GNZ28&#10;wdFo3Cp7/6Mylr1EJfus/WDXWv31xLXWZNI6azplg6sa6/t6Q+dZ+nfft7yf1rE6g2aF/ZrAOxBi&#10;f7M/+r/1uw6dtu37jkd/PWUVK1W9qhBXqlrdKn5WxUm0BDg24b4O8A6/CHHFEWs9AyFOQnbt2mWd&#10;OnWyt956yw4fPpysfUiuVXHWusOaWXrlypVOfMWKFSusbdu2VrFiRXcc/UxVa6GZr683CDGoGrxi&#10;9Xr7okYtK1mqtC1atspOnbsU9vOCWwdC7F8ktp93G2MpnnnGijX41uoPXxDn99lLfGbv5P7Iijds&#10;/5vXSpAbjl5q5Vr1tlcyvmcf1WpmDUctDfs1gXcgxMFC0ns1IS5TrqJlypzFyn9a2WrUrmfNW31r&#10;w0dPtB37TyDFPsYXQnwAIU5ObqoQa0mkJk2aWOrUqZPdzqyxx5UqVbLnnnvO0qdPbyVLlnQVZ1Gi&#10;RAl79dVXLVWqVO7ndevWtfr16zsGDBhw1X1qNmqtmSxpjs3pc7/QHhtADh8/YwsWL7fvO3W1dh06&#10;2pf1Gli16jWsc9cetu/QMcYQBwyE2L+oQlyj92RLm/51+7BsddcCrQqwKr9qi377w0JOdgt/0STm&#10;NfWHz7dyLXu58cX5KtezLIVKWY5SVa1yx+Fucq5wXxN4B0IcLK4mxDPmLrGvm7eyqtVrWr2vGtuX&#10;9aOsUpXqVjl6+269+tuW3Ufs4Mlfwn7+cPNBiJMixIfCfYme5LqEWFK5cOFCmzNnzm+YPn26ffvt&#10;t25m6IIFCyZ7Ui2JtJZYkgyHyJAhg+NqP9PX2rVrJ7g/rYksUZ84caJbxzg2c+YusJ3MLBw4JL2j&#10;xkywYiVKWuGPitiHuXLb51/UtFFjJzKpVgBBiP2NBDdnmc9dJTh/lQZOdsu16uUkOEOmrJbutYxW&#10;oGrDmO1r9p1q+as2sIw5C9jr739o6d/5wApFb1szWqCbMqmWr0GIg8XVhHjNlt02ddYCmzlvqS1b&#10;u9XmLl7tRLh02QqWLXtOm71ghe05cjbs5w83Hz8I8dpoIf5s5DrPGLsOIXZt0NmzZ48jpkJV25Qp&#10;U9q///1vN/P08OHD3YzQyYmke/HixTZv3rzrYsOGDQnuTy3YGo+sc7z//vvjULZcBZs+a27YH8jh&#10;1nLq/CU7ePSkbdiyw5avXm99+g10M01/VqmKrVizgZbpgIEQ+5smkzdY3aFzLVf5GvbqO1ksdbpX&#10;3CRZEuQsH5WxN7Pns4KfN4rZ/utJ6+yrkYvdkkyVvh9muSvWsvTR4vxJ/bYWNXpZ2K8HvAMhDhZX&#10;E+KE0LjjQcPHWOrUaaxnvyG2ftu+sJ8/3Hz8IsSVosXVK8YhxGYnT550LdGqxoaoU6eOffnll+7n&#10;alvWOF+N6dUEXMmJXpdQe3NiqBKcUK78f+y9B5RUVbq+/1s3rQnXuXfuJHUcdcZBTIiAogJGUEmC&#10;gIACkkUUyUiSjOScc5QgiIpIlJwlZxpoMt3k0ECTw/evd99/cRtoBLr6dLXnPO9az6KtOl11quxz&#10;zn7O3vvbV664ucbbt2+3mJiY69i5J84Nn412gxzSHg2VV0GthMQLrqjWoCHDrcpHH1uv3v1c0a1o&#10;7x+kHQix34l1PbstfljjCmTV/3KOGy6tytJFqzVyyy+V+bzzte01d1hDrVVUS8OrW/yw1nIX+8AK&#10;VqjuKlBH//OAVyDEweJuhFhDpH+ct9RefDGndenRz61VHO39h9QHIUaI7yiXLl2y2NhY1xt7Izt2&#10;7HDDnVPaM3xjtP6wCmqNHTvWevXq5fjqq69sw4YNd11AS1Ksfb+RM+cvMTwWHCNHjbXKH1Zx1aaP&#10;nTwb9f2BtAMhDg6SXRXaUi9wqykbLE/xcpavzEf2SbfRP/t72i5v6Sr2Sfef3w5+2SDEweJuhHjf&#10;kUT7bvJMy5I1q/UZMNRVn472/kPq4xchrv5djGcgxPa/w481T3j9+vXJ9sjqMQmrqkOndB1iFcDS&#10;0kvDhg2zatWqufnIpUqVcpQsWdKqV69uI0eOdPIt0Y0kVJkOHqvWbrTV6zfb7n0H7cCRE7bvwBFX&#10;YOvzps2tXLkKNmrMeLckU7T3E9IOhNjfqBCW1hRu9NUCNxS62XcrXKGtDz7vYrnyFrb3P2sTem6h&#10;tZi01mr0/cYajV3gqktreLR+55NuoyzHGwWscJW6Vnfo1Kh/HvAOhNjfqDr03kOnbMuuA44Pq1az&#10;MmUr2Dc/zHD/vSP+WEh8T9vamF02e+Fy27Q9zrbHHXX/Tv5xnjVu1tJy5nrJJk2f49YjjvbngdTH&#10;D0K8+WCi1QiJq1dMQYjN4uPj7f7777dRo0a59YhvjB7Tcw8++KAdOHAgRTuk4dbjxo2zggULWu7c&#10;ud0SSxqOLapWreoeK1y4sH3zzTeuFzmSIMTBY/jI0da9Z2/379hxE+zLMeOsTbsObj5502YtbMPm&#10;bVQeDxgIsb/ResOf9Bjjll3S8kqieK1mrmiWhkHX6j/RSXPDkAi/89FnVrphR6vQsrdVaNUn9HMH&#10;14P8auH3rOIX/UPSvCbqnwe8AyH2N7sPJtjilRus76BhjkKFi1je/AWsSfPW1n/wCJs4dZat27rb&#10;vp8625q2bGP9Qo8N+3Kc+7dhkxb2QfmKbgmmDbH7WHrJp/hFiGtOjPGMKTEBFmL1/EpUNQ/3vvvu&#10;s6FDh9rhw4evrQEsJMP79++3AQMGWIYMGVwvb0qint98+fJZmTJlbPLkya7HOBz9/P3331vp0qWt&#10;UKFCKa5kHQ5CHDyGhUT4o6qfWP4CBeyVV1+1vPnyW8VKH9rA0MVxw+bYqO8fpD0Isb9pOXmdfdxt&#10;lBv2/NzLr1u2nK/YS/mKWLHqTazhmHluCHWbmducEBco/6nlyvuOPZvrVcsWQlWm85X9xKr1GmfN&#10;KajlexBif7N5R7wNHjHWXngxx02o57dW3QY2d9FK+2bSdKtQqYq9mTe/vfyK2gkFrPJHH1ufgcNs&#10;257DdiB0zYj2ZwFvQIgR4p/NqlWrbMiQIdalSxf7/e9/bx9++KH17dvXPRZm0KBB1rRpU3vnnXfs&#10;9ddfdxWpU5K4uDh75JFH3Jxh9UjfmH379rlh26pqndK1jsNBiIOHiqjFHTxme+IPuWHTe+IOWdyB&#10;o3b4+GlXZCva+wdpD0LsbzRvuPX0TW4YdNNvlzuafbfSibIKZ4W308/qAdZz/7fdCveYimu1nbUt&#10;6p8FvAUh9jcHQ+f6PQdPuiHQNyJZ1vrC8cfOuGHTEl9Vktbj+nfb3sOuh5meYX/jCyE+lGi1v4/x&#10;jKlBFuLhw4c7yc2VK5f96le/sieffNJeffVV91iYN954w9566y2rWLGiGzatXuOURBKcMWNG69q1&#10;q+3Zs+em53ft2mWdOnWyp556yvVSRxKEGAAQYgAQCDFAsPGDEMeEhLjOpC2eMS0mZR2e6T13JMRa&#10;51e9sq1bt3Yy/NFHH1nHjh3dY2F69OhhAwcOtKlTp7qh00mHOt9NJLlFixa1cuXKORFX9Wot9yQ0&#10;ZFvDtcuWLesKbB0/fjxF7xEOQgwACDEACIQYINggxHcgxFsCLMThSErbtm1ra9ascWsFexHNRZYI&#10;FylSxEmvimkNGzbMISEvXry4FStWzL788suIl3hCiAEAIQYAgRADBBu/CHHdkLh6BUJs/7ueb0JC&#10;glt+KTkh1mN6TtukdEmkq1evuiJeI0aMcJWm//rXv9qf//xnxwMPPOAqTGtItt5L20YShBgAEGIA&#10;EAgxQLDxixDX+2GLZ0xHiM1OnDhhdevWdb3Ey5cvv+n5ZcuWuefq16/vepNTGoluuGq11jWePXu2&#10;Y+PGjW45J81PjlSGFYQYABBiABAIMUCw8YMQbzmcaJ9N3uIZ07cixK6qswprac7wzp07b3pe8331&#10;3CuvvJLiKtNJI6nesmWLLVq0yImw1h1Oac9zckGIAQAhBgCBEAMEG4TYWyFWnahZs2ZZ8+bNXRFm&#10;1Yzq0KGDxcTE3LStVh3SKkZa2ahEiRKufpVqVckHk9apunTpklvqV6sfValSxW1btWpVt/rR0aNH&#10;77im1V0JsXpsH330UbdDyVV41mP9+/e3xx57LMXrEKvnV3ODZ8yYYe3atbOPP/7YPv30UyfbGia9&#10;efNmmzRpks2bNy/iecwIMQAgxAAgEGKAYOMXIa4fElevmBGBEKszdeTIkVapUiXHQw895ARWxZuT&#10;RqsMqYhyvnz5rEKFCvbJJ59Y6dKl7b333nMCraLK4ZHC2rZnz55WqFAhV5BZ26r48ttvv22DBw92&#10;Yn0nuSshlpVruaPOnTu75Y+S+6Da0UyZMqV4jeDz58+7L0Z2nydPHsuSJYv97W9/c0O0NVRadxbq&#10;1KljNWrUcHOVIwlCDAAIMQAIhBgg2PhFiBtO2eoZP0YgxOpYVYfmmDFjbMGCBfbSSy8lK8STJ092&#10;8qtlfadPn+5GC3/33XdOjuWhYSdUx+iPP/5ozz//vL3//vv2ww8/uN7mb7/91gmylgieO3eu60W+&#10;Xe5KiNX1/O6777rua/XSakizdkjo54kTJzrjVxXoY8eO3d23lOQ99PqqJj1s2DBXTfqRRx659uHV&#10;U6w1il9++WW3bSRBiAEAIQYAgRADBBs/CPHWkBA3ComrV0iI1Tt7K+4mKpR8oxBriLOW9s2RI4fr&#10;4T19+rR7XB2mEl0VW9ZSv3v37nWjkXv16uUKL0uMw/Wr5Idff/21/fGPf3SvoRpYt8tdCbGGMmtn&#10;ZPSaJ9yiRQsbN26cQ+PBJamaYzxhwoQUL4mkuwdZs2Z13d+7d+924p1UiPUhNS5cw7JT2gsdDkIM&#10;AAgxAAiEGCDYIMS3Z9rmg66mk1YVSoqKIYEqGk4AACAASURBVN/tCkDJCbGm36qAs3xy1apV16bH&#10;6nVVU0quWb16dVdoed26ddagQQPLkCGDGzodrjMlqVYHquS5WbNmtnXr1tvuy10vu6QdHTZsmJsM&#10;ra5odVNrp9988003blsmvnr1ard0UkoSHx/vPpheR4W51G2eVIg1bLtPnz72xBNPIMQAEDEIMQAI&#10;hBgg2PhFiBtP3eoZXSfMtfbt21vevHmvQ16oXlm52p0mOSHevn27mzb72muvuV7gpEWxVqxYYe+8&#10;846VKVPGuaZ+T3WmnnvuOeeHSaMOVnWeapqttr1d7kqIw5G0zpw501X0atOmjbVu3drq1avn+Oyz&#10;z6xRo0YpXnZJ3d+yf73upk2brgmxvgR9yYsXL3Z3DjTROqXDssNBiAEAIQYAgRADBBu/CPHnIXH1&#10;ikEzVriRwXK9pHTp0sXNC9bQ5jtNckKsOcCVK1e23LlzOydMKsTqMdaUWv2OvFDvp+LLOXPmvKmY&#10;s/5bNa1q1qyZ7FLBNyZFQqxITvft2+feRMOoJbCq7qWe4kjmEKtQloZiay6yxoXrC1ZRrdGjR7vx&#10;4er61jzmTp06XRtXntIgxACAEAOAQIgBgo0fhHhbSIibTNvmGT9uOeyGMYdrSIXRMGoVr4p0yPTt&#10;eoj1O1HtIdYH1AeVhGoos3aqX79+7oP84Q9/cEOYJcQa6qye3Tup6JVc9HuxsbHutdRTLOvXZGmV&#10;z9bPmTNndncOJON3urbUrYIQAwBCDAACIQYINgjx7Zm1LbKCxkmT0jnEWmlIrvlzc4gl1p7MIVYX&#10;uIpcqaCVeoAlphLU8uXL23/913+5Hlu9ue4SpFSGw9Hva1i2inOpq1synD9/frco86hRo9yST5HK&#10;sPtMCDFA4EGIAUAgxADBxhdCfCTRmk7f5hmzYr0V4ltVmZYYa+ml+++/3xVevrHKtKbyJq0y/c03&#10;36R+lWmt4VS7dm03kVm9s6ooPWLECJs/f77NmTPH7r33XtdbLKuPNLJ7fRCJtV5PY8l1h0BDs1VR&#10;TB9eX462Cd8JSGkQYgBAiAFAIMQAwcYvQtxsxjbPmB2BEKvDU3KqCtAiT548VqBAAdcBunPnTud4&#10;6oC93TrE4bpSSdchLlWq1HXrEEu2New6VdchlomrR1iFrPTz0qVLnZCq+zouLs4eeOCBVBNifVFN&#10;mza9rps8aVS9euXKlU7KVeY7kiDEAIAQA4BAiAGCjV+EuHlIXL0iEiGWO06bNs2qVKnieOihh+wf&#10;//iHk9dq1arZgAED3NBn9f4OGzbMjQ7WSGTNKZbwvv/++673+Pjx49fmKmt79RIXKlTIypYt67b9&#10;4IMP3OjiIUOGOE+9k9yREA8dOtS9sCYmq7L01KlTbc2aNW7CsoYvp6YQa26wepxVREtrWt0Y9Q6P&#10;HDnSHn744Zsqit1tEGIAQIgBQCDEAMHGD0IcGxLiFiFx9Yo5EQixlstVb7AE+EZUPbpDhw6u51iR&#10;yA4LSbHEuWTJkk50NW1XxbOSTptV7698UB6qqbXqWVblaQ2VloDf6RTbOxJiie+kSZPcQshPP/20&#10;vfjii24HtaOzZs1yAqueY213N9XFkkbVydQ7rEnSf/nLX9wH0evpsaSoS113Ah5//HHWIQaAiEGI&#10;AUAgxADBxh9CfMZa/hjrGXO3R7bkbXrNHQmx7DosrOqaHj9+vOvazp49u5PXf/u3f7NPPvnErRGs&#10;7VKS2bNnu0pgtWrVsnvuuceKFi1qDRs2dI+FadKkies615jwggULsg4xAEQMQgwAAiEGCDa+EOKj&#10;Z6zVzFjPCLQQJ43kWEOjVeBqxowZrre2dOnSbuKzFlHW2lBdu3a96zWCNURa47+1jvGvfvUry5Yt&#10;m5torcfCFClSxHWpa+j2lClTUizf4SDEAIAQA4BAiAGCDUKMEKcoKnqlsdzz5s1z47o/++wzN3Zb&#10;vbia8Hw3Wbt2rZsb3KdPH7f2VOPGjd1kaD0WRksuqYy2ynOrt5oq0wAQKQgxAAiEGCDY+EGIt4eE&#10;uHVIXL0CIb5NNHdYVcFU8rpHjx533UMcjn5Pcq0S26ooHY4mTWtytDh79myq7DNCDAAIMQAIhBgg&#10;2PhFiL+YFesZ83YgxGkS9fpqbrAWVw4vuyQxVtUxrSsl1Jus4dIpLeAVDkIMAAgxAAiEGCDY+EWI&#10;28za7hkIcRpFQ601R7hz5862evVqN2dZPc958+a1Bx980P70pz/ZW2+9ZTNnznSLN0cShBgAEGIA&#10;EAgxQLBBiBHidBPNSdYcYhXr0hrHKuClNauyZs1q7dq1sy5duljlypXdWlMJCQkRvRdCDAAIMQAI&#10;hBgg2PhBiHeEhLht6HzmFfMR4rRJfHy8ZciQwYYOHermC2su8eeff27FihWzn376yWJjY61Tp05u&#10;yacjR45E9F4IMQAgxAAgEGKAYOMXIW4/Z7tnLECI0yYS4kcffdT69+9v+/fvt0WLFrkll9q2bWs7&#10;d+5084sHDx5sjz32mB06dCii90KIAQAhBgCBEAMEG78IcYeQuHrFwp0IcZrk4MGDlidPHmvUqJFb&#10;51g9xU8++aRbd1jzi/ft22c9e/a0LFmyuOHUkQQhBgCEGAAEQgwQbBBihDjd5NSpU9a3b183JPqv&#10;f/2r6y1+/fXXXc+xKlAvX77cDaEuUqSI6y2OJAgxACDEACAQYoBg4wch3nnsjGvTeAVCnEZRVWn1&#10;Ao8bN87at2/vimhNmzbNLbOkbNy40caOHeuej3Q9YoQYABBiABAIMUCw8YsQd5q3wzMW7Toe7Y/o&#10;SdKVEEuGT5w4YdOnT7eWLVta+fLlrUyZMla7dm1r3bq1jR492hYuXGgxMTGux1jbRxKEGAAQYgAQ&#10;CDFAsPGLEHcOiatXIMQeJ7ze8KhRo6x48eJuyPTTTz9tmTNndv9mypTJcufObc2bN7elS5faxYsX&#10;I35PhBgAEGIAEAgxQLBBiBHiqEcFs9QDrDnDWnZJvcMdO3Z0FaVVcbpx48b20ksvWcaMGa1ChQpu&#10;WDU9xAAQKQgxAAiEGCDY+EGId4WEuMv8HZ6xGCH2NjNnznSi+/LLL9uSJUtcBenExEQ3T/jMmTN2&#10;+vRp27Fjh+shfuONN6xDhw7usUiCEAMAQgwAAiEGCDa+EOLjZ63bgp2esWQ3QuxpBgwYYEWLFnU9&#10;wppHrIrSN0bDpDWHuF69elawYEGqTANAxCDEACAQYoBggxAjxFFPu3btnOSqivSlS5duud3+/fut&#10;d+/e9tRTT7EOMQBEDEIMAAIhBgg2fhHi7iFx9QqE2ON88cUXVqBAATcs+ufmBh85csQGDhzo5hIf&#10;OnQoovdEiAEAIQYAgRADBBs/CPHukBD3WLjTM5YixN6mW7duVrhwYTeXOLzm8I25evWqW3KpTZs2&#10;liNHDifHkQQhBgCEGAAEQgwQbPwixD0X7fSMpXsQYk8zYcIEK1GihFt3WD2/t5pDPGzYMCfO1atX&#10;t4SEhIjeEyEGAIQYAARCDBBsEGKEOOrZuXOnde3a1R577DEnxr169bLp06e7itMqpPX1119brVq1&#10;3NJLKr61ePFiu3DhQkTviRADAEIMAAIhBgg2fhHiXot2ecZPCLG3OX/+vK1evdoaNGhgOXPmdMsv&#10;qchW8eLFnQDnzp3bnn/+eXv//fdtxIgRbsklDaGO6D0RYoDAgxADgECIAYKNH4R4T0iIe4fE1St+&#10;2nMi2h/Rk6QbIVYkxeop7ty5s5UtW9by5s1rr7/+upPht99+2+rWrWtTp06148dT5+4EQgwACDEA&#10;CIQYINj4RYj7LN7lGcsQ4rRNYmKi7d6929auXWsbNmywo0ePujnEqRmEGAAQYgAQCDFAsEGIEeJ0&#10;Fw2H1vJLWpNYJFdkK9IgxACAEAOAQIgBgo0vhPjEWeu3ZJdnLN+LEPsuCDEAIMQAIBBigGDjByHe&#10;GxLi/kt3ewZC7MMgxACAEAOAQIgBgo1fhHhASFy9YgVC7L8gxACAEAOAQIgBgg1CjBAHMggxACDE&#10;ACAQYoBg4xchHvjTbs9YsQ8h9l0QYgBAiAFAIMQAwcYPQrwv4awNXrbHM1buS4j2R/QkCHE6aJAD&#10;QPRAiAFAIMQAwQYhRogDGYQYABBiABAIMUCw8YsQDwmJq1esikOIfReEGAAQYgAQCDFAsPGLEA9d&#10;vsczEGIfBiEGAIQYAARCDBBs/CDEcSEhHhYSV69YjRD7LwgxACDEACAQYoBggxAjxIEMQgwACDEA&#10;CIQYINj4Q4jP2fAVez0DIfZhEGIAQIgBQCDEAMEGIb49axBi/wUhBgCEGAAEQgwQbPwixCNC4uoV&#10;CLEPgxADAEIMAAIhBgg2CDFCHMggxACAEAOAQIgBgo0fhDg+JMRfrtznGWvjT0b7I3oShDgdNMgB&#10;IHogxAAgEGKAYOMXIR4VElevQIh9GIQYABBiABAIMUCwQYi9E+Kvv/7amjVrZvXr17+Jtm3b2tSp&#10;U+3s2bM2bdo0a9eu3U3b9OjRwxYvXpzK39b/BSFOBw1yAIgeCDEACIQYINggxLdnXQqFuHfv3vb+&#10;++9boUKFrpEnTx57+OGH7bHHHrOePXvaqVOnrHHjxpYlSxbLnDnzddvWqVPHpkyZksrf1v8FIU4H&#10;DXIAiB4IMQAIhBgg2PhCiE+es9Gr9nnG2vgEu3r1ql25cuUm9PitItk9evSoHT58+BoLFiywMmXK&#10;2Msvv2yrVq2yCxcuOCEuWrSodenS5bptT5w44XqQvQpCnA4a5AAQPRBiABAIMUCw8YMQ7w8J8ZjV&#10;cZ6xet9xJ6YS3KQkJiY6ob2VFOvxGxk6dKgVKFDAKlSoYJcuXXLbSYhLlChh/fv3T/Z3vApCnA4a&#10;5AAQPRBiABAIMUCwQYhvz8hpC6x169b2yiuvXEfp0qVt7NixTozvJBLgatWqOSHu27fvtcclxNmz&#10;Z7fnn3/e9RRLljt27GjLli2zixcvevW1IcTRbowDQHRBiAFAIMQAwcYvQjw2JK5e8cPS9fbtt99a&#10;q1atrkNzhJcsWWLnz5+/7T5Khjds2GBvvfWWlS9f3g2XDmfw4MFWo0YNq1WrljVq1Mj9XKRIEatd&#10;u7bNmDHDs+8NIU4HDXIAiB4IMQAIhBgg2PhFiL8KiatXrI074YZGa9h0Us6dO+dE906GNasXWQL9&#10;0ksvud7m06dPX3tu7dq1Tqw3bdpkO3fudD/Xq1fPFeCqXr26+10vhk4jxOmgQQ4A0QMhBgCBEAME&#10;G38I8XkbtybeMzbsPxXR/klmDx065Hp9hZZjul02b95slSpVckOzY2Njr803Ts0gxOmgQQ4A0QMh&#10;BgCBEAMEG4TYeyFWb/Lq1avtwQcftAYNGtjGjRtv+ztnzpxxw6c1r3jevHl3NCz7boMQp4MGOQBE&#10;D4QYAARCDBBs/CDEB0JCPD4krl4RqRDv2bPHOnfubH//+99tzJgx1w2XvlV27dplH3/8seXMmdPW&#10;rFnjhmyndhDidNAgB4DogRADgECIAYINQnx7Nh5IuRBruLSqRefPn99Vl9b84PB8YK1jfPz4cVu+&#10;fLmT3v3799uRI0csJibGCbQKcGnNYq1lrG1TO4EW4sQLVyzhLAAEmfiEC/bt+oM2Yd0BAAgwoxfG&#10;2uCJywEgoIyautpOn0n94bhpmQOnztvXa/d7RiRCrPWKv/rqK3v44YfdUkrq+Q3n8uXLrve4a9eu&#10;9vnnn1u3bt2sV69eruhWsWLF7IMPPrCRI0emwjeUfAItxMfPXLIDJy8CQIA5dOqinTp3BQACTrdR&#10;8+1XWWsAQEC5/7VGtjv+WLT1JKKkZyGW8Pbp08etM6yeYM0NDke9viq21aZNG9cbnCVLFsuUKZO9&#10;9tprrsr0nDlz3Pxjr4IQp4MGOQBED4QYAARCDBBs/CLE34TE1Ss2RSDEkl4VxFJPsXqEb1w+Sf+t&#10;5Zs0r1jbCP0sEb7TJZ1SGoQ4HTTIASB6IMQAIBBigGDjByE+GBLib9cd8IxNB25fBOuXGIQ4HTTI&#10;ASB6IMQAIBBigGCDEN+ezQix/4IQAwBCDAACIQYINggxQhzIIMQAgBADgECIAYKNX4T4u5C4egVC&#10;7MMgxACAEAOAQIgBgo1fhHji+gOeEXMQIfZdEGIAQIgBQCDEAMEGIUaIAxmEGAAQYgAQCDFAsPGD&#10;EB8KCfH3IXH1CoTYh0GIAQAhBgCBEAMEG78I8aT1Bz1jC0LsvyDEAIAQA4BAiAGCjV+E+IcNBz0D&#10;IfZhEGIAQIgBQCDEAMEGIUaIAxmEGAAQYgAQCDFAsPGHEF+wyRsOecaWg4nR/oieBCFOBw1yAIge&#10;CDEACIQYINj4QYgPn75gUzYe8oythxBi3wUhBgCEGAAEQgwQbBBihDiQQYgBACEGAIEQAwQbhBgh&#10;DmQQYgBAiAFAIMQAwcYvQjxt42HP2IYQ+y8IMQAgxAAgEGKAYOMHIT4SEuLpmw57RixC7L8gxACA&#10;EAOAQIgBgg1CjBAHMggxACDEACAQYoBggxDfgRAfRoh9F4QYABBiABAIMUCw8YsQz9h82DMQYh8G&#10;IQYAhBgABEIMEGz8IsQ/bj7iGdsPn4n2R/QkCHE6aJADQPRAiAFAIMQAwQYhRogDGYQYABBiABAI&#10;MUCw8YMQHw0J8cyYI56BEPswCDEAIMQAIBBigGDjCyFOvGCzQuLqFTsQYv8FIQYAhBgABEIMEGz8&#10;IcQXbXbMUc9AiH0YhBgAEGIAEAgxQLBBiBHidJ2rV6/amTNnbO3atbZu3To7dOhQqrwuQgwACDEA&#10;CIQYINj4RYjnbDnqGTuPIMRpksTERBs7dqxNnz7d9uzZY1euXLGjR49ahw4drEyZMlayZElr1aqV&#10;bdq0yS5duhTReyHEAIAQA4BAiAGCjR+E+FhIiOeGxNUrdh45G+2P6EnSnRAfPnzY3nnnHevYsaOT&#10;3tOnT9vixYvtueees7ffftsKFChghQsXts6dO7vnIglCDAAIMQAIhBgg2PhHiI95BkKcRomPj7cn&#10;nnjCBg0a5IZG79q1y7p27Wo5c+a0OXPm2MqVK61p06b22muvuZ7jSIIQAwBCDAACIQYINggxQpxu&#10;EhcXZw899JCNHDnSEhISbPXq1VaxYkWrU6eOxcTE2PHjx23o0KGWMWPGiOcSI8QAgBADgECIAYKN&#10;X4R4/tZjnrELIU6b7N+/37JmzeqGTEuAp06d6oZLDx8+3A4cOOAkuH///vbkk0+64dWRBCEGAIQY&#10;AARCDBBs/CLEC7Ye94zdCHHaRD3A6g0uVqyYlS9f3kqVKmUvvPCCqzB99uxZN6+4TZs2ljt3boZM&#10;A0DEIMQAIBBigGDjByE+jhCnKOlOiM+fP28LFiywGjVqWMGCBe29996ztm3b2qlTp9zzGkLdvXt3&#10;a9GixbXHUhqEGAAQYgAQCDFAsEGI70CIjyLEaZrdu3fb0qVLbdWqVa5nWGsRKyqyparTGzZsYNkl&#10;AIgYhBgABEIMEGz8IsQLtx33DIQ4jSMB1hrE4k4eT0kQYgBAiAFAIMQAwcYvQrwoJK5esQch9i6T&#10;Jk1yvb4XLlxwawsPHjzYevbs+bOo0vSZM2ciel+EGAAQYgAQCDFAsEGIEeKopl27djZq1CgnuCqU&#10;VblyZStevPjPUrVqVbcsUyRBiAEAIQYAgRADBBtfCPGZi7Y49oRn7Dl6Ltof0ZOkCyEeP368zZ07&#10;1xXUUqEs9QBLkn+OPn36WGJiYkTvixADAEIMAAIhBgg2fhDiEyEhXhISV6/Yewwhjmo0Z1gCrF7k&#10;ixcvpsprIsQAgBADgECIAYKNX4R4aUhcvQIhjmJUSEtzixctWuTmGsfFxaXK6yLEAIAQA4BAiAGC&#10;DUKMEKebnDx50g2JHjJkiG3evNn1DO/fv98qVqxozz//vD3zzDNWrlw5W7JkiSvCFUkQYgBAiAFA&#10;IMQAwcY3Qrz9hGcgxGmUgwcPWp48eaxbt24WGxtrx48ft6lTp1q2bNmsVq1aVrduXStTpozVr1/f&#10;yXMkQYgBACEGAIEQAwQbfwjxpZC4JnjGvhQK8cqVK12NqOrVq19Hw4YNbezYsde2u3z5sm3YsMEG&#10;DRpkDRo0cN4nJ1RH6Nmz3lW4TndCHB8fbxkzZnQ9xEeOHHFS3KpVK8uXL58bMr1p0yZr27at5ciR&#10;wz0fSRBiAECIAUAgxADBxi9C/FNIXL0ipUI8ZswYy5s3r2XIkMFKlix5jUqVKtnAgQOvbbdx40Zr&#10;3769FS5c2IoWLWrFihWzggULOjmeN29ean1NNyXdCbHmBz/yyCPXhPinn36yEiVKWPPmza/1GOs5&#10;SfOhQ4ciei+EGAAQYgAQCDFAsEGIvRVi+ZyW1pXfhTl27JirE6VommzHjh3tzTfftAoVKtjy5cud&#10;IH/++ef2+uuv2yeffOJ6iVVbKrWT7oT4wIED9sILL1jr1q1t7dq1NnHiRHv88cdtwoQJ7ovT8337&#10;9rVMmTLZ4cOHI3ovhBgAEGIAEAgxQLDxgxAnhNxm2Y4Ez9h3POVC/N5779mnn37qhDYpiv7V0rvq&#10;GZY4z58/3wmyHt+9e7dVq1bNcuXKZatWrYq4hlRySXdCrHnB6ip/7bXXLHv27JYzZ0575ZVXbMeO&#10;HW65pdWrV7veYnWf665CJEGIAQAhBgCBEAMEG78I8fKQuHrFniNn7Pz5824p3KSo51aedqveWwmx&#10;pr9qFPDbb7/thkPXrl3bJk2a5Eb/hh1PzlezZs3rRgFLgFVw+eWXX7ZRo0a590vtpDsh1hei6tKa&#10;eK0vqkmTJjZ+/PhrE6nXrVtnQ4cOtQEDBrg1iSMJQgwACDEACIQYINggxLdnzk/rbfDgwValSpXr&#10;kK/NmDHDzp1Lvgd51qxZbvSvZFe1oRo1auR6gkuXLm39+/d3HaLTpk1zo4T1WvLBpNHoYBVd7ty5&#10;s+tJTu2kOyEOR9WmJcbbtm1zdyLCdxw0ZFrVx3bu3OkqkUUShBgAEGIAEAgxQLBBiG/PrCVrrE+f&#10;Pk5kk6Jq0JMnT75lJWgNe1YPsDo29+zZ44okS4Q14rdQoUJuKLQ6QLXEbosWLW76fVWdVlEuSXVC&#10;QkKqf2/pVog1wXrfvn0WExNj69evd+hnFd0KT76ONAgxACDEACAQYoBg4wshPhsS4p0JnhEeMi0X&#10;S4pG7f7ckOnkInlu06aNmx7br18/t/ySeog1NVbzh5NGI4NVbEtDpyNddje5pFshnjNnjn388ceu&#10;PPd//ud/Oh599FE3GTu1ym4jxACAEAOAQIgBgo1fhHjFzpOeEXf8fKrub7jnVxI8ZcoUt6xu/fr1&#10;b5on3L17dze/WL3KqdUxmjTpToh1h+Hbb791VcY0+VrziDVeXNSqVct9aUWKFHHVp281Tv1OgxAD&#10;AEIMAAIhBgg2CHHaCrF6mjt06OAkuHfv3m55Xblf2bJlbc2aNde206pC9erVcz3Jqj6t30vtpDsh&#10;Pnr0qH3wwQdWpkwZN0ZdY8o1X1isXLnSFdvSWHWtT3XixImI3gshBgCEGAAEQgwQbPwixCt3nfSM&#10;+BQK8dKlS23hwoW2a9cut4yu/lXlaXVyvvXWW27NYfX8NmzY0M0rVo+x6khp7vHAgQNdR6n8T3J8&#10;43Dq1Ei6E+L4+Hh78skn3dJL27dvv+l5fTkab/7MM8+wDjEARAxCDAACIQYINgjxHQjxiZQJseYI&#10;q5dXRbE6derkXE4doKo0rf+WDGv+sapR16hRwxXaUrXpli1bum3KlStnI0eOTOVv6/+S7oRYRbO0&#10;RpW6ziXHyT2vceSPPfbYdWtUpSQIMQAgxAAgEGKAYIMQeyfEw4cPdwKsecDPPfec5c6d2z766CP7&#10;+uuvXY9xOCrMpVpRmiabK1cuV2RLMqzptF4U0won3QmxllvSwsvVqlWzRYsW3fS8viQV29IXqeHV&#10;kQQhBgCEGAAEQgwQbPwgxCdDQrwqJK5ekVIh1jBnLZd76dKla+i/kxv+rJ7ipNvearvUTLoTYnWZ&#10;a6z4q6++6saUN23a1IYMGeJQ17lKbkuGhw4d6gpwRRKEGAAQYgAQCDFAsPGNEO8+6RkpFeL0nnQn&#10;xLoToAnUffv2tSpVqlixYsWuQ93rWotKizrrjkEkQYgBACEGAIEQAwQbhBghThdRF7mWUlIlstWr&#10;V9u0adOsV69ebkK10M9z586NuJhWOAgxACDEACAQYoBggxDfnv0IsfeREGsOsZZU0uLMkS6rdLsg&#10;xACAEAOAQIgBgo1fhHj17lOegRCnUVRZOkOGDDZixAiEGAA8ByEGAIEQAwQbvwjxmj2nPGN/AkKc&#10;JlHpbZXlbteuna1du9bT90KIAQAhBgCBEAMEG4QYIU43SUhIsBYtWljRokWtZs2a9uWXX9r06dNt&#10;zpw517F48WK7cOFCRO+FEAMAQgwAAiEGCDZ+EeK1IXH1igMIcdrk2LFjbg3iJ5980pEvXz63IHPl&#10;ypXtww8/vEb9+vUjXqAZIQYAhBgABEIMEGz8IMSnziHEKUm6E2INmS5durQVKFDgZ5EkRzrHGCEG&#10;AIQYAARCDBBsfCPEe095BkKchrly5codEWkQYgBAiAFAIMQAwQYhRojTdbQck0jtIMQAgBADgECI&#10;AYKNP4T4sq3be9ozDiREVr8pvSbdCvGWLVts1KhR9vnnn7s5xaJJkyY2ZswY27p1a6q8B0IMAAgx&#10;AAiEGCDY+EWI14fE1SsOIsRpk4sXL9rmzZutTZs2VrJkSVdUK3/+/Nd477333JJMMTExdunSpYje&#10;CyEGAIQYAARCDBBsfCPE+057xsGTCHGaRMsuffHFF/bKK69YmTJlbNiwYTZv3jzHkCFDrFSpUvbq&#10;q69a+/bt7fTp0xG9F0IMAAgxAAiEGCDYIMQIcbrJgQMH7LnnnnNDpdeuXXtt/nCYVatWWcOGDe3F&#10;F190FakjCUIMAAgxAAiEGCDY+EWIN4TE1SsQ4jRKXFyc/eMf/7C+ffs6Ob4x+/fvt549e1rGjBnt&#10;0KFDEb0XQgwACDEACIQYINj4RojjHYMIbgAAIABJREFUTnsGQpxGkfBmyZLFmjdvbhs3brzp+fXr&#10;17viWtmzZ6eHGH6W9bH77Lups6xb7wHWrHU7+6xRU/t2yizbvOvgddv17D/E6jVskiwdu/WyH+f/&#10;ZHHHz0X984A3IMTB5eDRUzZ3wVLrN2CItWzdxpo2b2kdu3S3H+cssH0HjkV9/yBtQYj9wbMl21vF&#10;pl9aq35TrNfoudZ15Gxr1G2i5f+4t933asPrtv3HW02tcPV+1qDrd9Z1xGzrP26BfdBouP3X83Vu&#10;et2/h7at2W68tRk4zXqMmhtijrXqP9UqNBlp/8jb1O7JXjvqnx0iAyFGiNNNjh07Zp9++qkVL17c&#10;FdaaM2eOrV692jF79mxr1aqVe6527dp28uTJiN4LIfY3C5ats669+tsnNWpbmXIV7YknnrB2XXrY&#10;ig2x123XqXsfq1ajznWU/qC85XrpZStWvKRNnDbb9h07G/XPA96AEAePk2cv29GT5+zbSVOtdZv2&#10;Vqt2XatZq47VqlPP6tVvZOO/+d62794f9f2EtAUh9geS4UETFtmoH5bZmCnLbeSkn+ybmWusX0h2&#10;S9Ufav/5XC379f+/7XMheW7S83sbO3WFzVm21Q4fO+2k+A85P7vpdTO909q97vCJS+3LScts1ORl&#10;9tW0FfbtrDVWo+14e6xgi6h/dogMPwjxaY+F+BBCnDY5f/68LViwwElvzpw5XaXpOnXqOEqUKOEe&#10;e//9923x4sV24UJk/1MQYn+zZPVmG/vtZBsx9htH5szPJCvE2+OP25Y9h6/jy/ET7YPyFa1qtRq2&#10;aed+259wIeqfB7wBIQ4eR0+etfWbY61CpcpWIyTCY8Z9Y+s2xToJXr5qg3su7tDxqO8npC0IsT+o&#10;3GyUNew20fJW7W2Pv93Snirc2up0nGAzl8bYlPkb7K8h6fnts7XctpmLfmHlPx9pVVqMtprtv7ZV&#10;m/feUogfzPO5lW003HKU7mQZC7SwJ0Kv/W7tgTZp7npbtWmPFa7eP+qfHSLDL0K8MS7RMxDiNM62&#10;bdvcXOFChQpZ1qxZHYULF7Y+ffrY9u3bU+U9EOLgsHLjdsuaLVuyQpwcX3Toah+Uq2gduvaK+r6D&#10;tyDEwWPH3gPWtn0nK1+hkk2a+mPU9wfSBwixf/j1Df/9p5c+s5Z9p9i6LXH2avlu9vscda97/rfP&#10;1bJcH3RxvcS3EuLk+OvrjaxMg2EWd/C4VWgywn7zbM2of3ZIOb4Q4vOXbVN8omccOoUQp2nUU6yi&#10;WbGxsbZp0yaHfj58+LB7LjWCEAeHOxXi+BPnbeu+I1au4odWtVpNmzhtTtT3HbwFIQ4eG7fssOIl&#10;SlrNOvWseasv7LMGjUNyXNlq1KxjX44Zb1u274n6PkLagxD7lwdeb2ztBs1wPcDZSrS3/3rh+jnC&#10;6jHO9UHnuxLi3z1fx7K/18EGT1hkP63bRQ+xD0CIEeJ0Fy2xFB8f74ZGT5482bFkyRL32JUrV1Ll&#10;PRDi4HCnQrzz4En7ZspMK1ykmLVs18kV5or2voO3IMTBY/X6GHvhxRctX/78VvWTT9084s5de1iz&#10;Fl9YpcpVbOCQ4bY5dnfU9xPSFoTYv7xbe5CNnbrSJvy42u59peG1IdNh7lSINf+4wMd9rHmfyW4+&#10;8bhpK236wo1Wvc04N4w62p8TIsMvQrw5JK5ecRghTptIdk+cOGE//vijtWvXzqpWrWoVK1Z0fPzx&#10;x9a+fXv3nLa5UzG+fPmyXbx40c05Tsrhk+eZGxoQ7lSIVYG6wefNrWSpMjZs9NdUlw4ACHHwWLl2&#10;k2XKlMlJcasv2tr8xctt09ZdoX+X2YdVqrp5xRN/mBb1/YS0BSH2H799tqa9WLqTK6g1bvpKN1c4&#10;+e3uXIiL1hxgnYfNtG9mrraZS2Js/opt9nGrMfbPfM2i/nkhMhBihDjd5Ny5czZr1iwrVqyYW37p&#10;9ddft1KlSjn08zPPPGPvvvuu2+ZOhk5funTJ9u7da8uXL7f58+dfx0+rN9rWvUei3iAH77kTIZb8&#10;Ll0TY2/lK+CWXJq5cHnU9xu8ByEOHivXbQ5dS7JYkaLFbPL0Wdc9N3DICKv84UfWrUfvqO8npC0I&#10;sb/QsOgnCrWyXmPm2uT5G+yzzt/Yva80SHbbOxXiX2f73/nID7/ZxJ4p1sZK1htsY6assHkhKS4S&#10;EuXfPc/SS79kfCPE+xM9AyFOo2jecP78+e2tt96yYcOG2enTp689p58HDx7snlOBLS3RdLskJCRY&#10;x44dLUOGDPb//t//u46iJd6376bOjnqDHLznToQ4ZvchV106c+bMNmj4mNB/H0zTfYTogBAHjzUb&#10;t9orr75qn1SrbnMXLr3uue9+mOqGTWsYdbT3E9IWhNhfPFm4lQ38eqHF7Dhgn7Qee9MaxElJyRxi&#10;ofWKny7S2nbGHbVW/abaowyb/kWDECPE6SaaI5wxY0Y3NFpFtJIOi9bPW7dudesTP/XUU67A1u1C&#10;DzGIOxHihSvW22eNmlre/AVs+twlFsfaw4EAIQ4eMbG77cOPqlrZchVsyozZ1z03eNhI91y3nn2i&#10;vp+QtiDE/iFnmc7W/cvZtjZmr33YfJRlyN/cVZK+1fYpFuIX6rie4l0hIW47cLpb5inanx1Sjl+E&#10;OGb/Gc84HGoz+THpToj3799v2ULiouWV9u3bd9Pzklstx5Q9e3Y7cuTIHb0mc4iDyd6jZ92awuu2&#10;7bUZ85ZalixZrUnLNjY99PPGHfEWG3fs2v//fSH5nfDDj1b4nWJuDvGdLM0E/gAhDh77DhyzUWO/&#10;tneKFrM27Tra0hVrLXZ3fOjfNfbRx9WsVp169v2UGVHfT0hbEGJ/oGWVuo2cbTOXbLYWfSdbtuLt&#10;3NrDf36pvv0x12d2T/babuizttUQZ/Ucq2dXc4MXr9lhX/6wzJ4u8oU9kreZ/Sn0O5o3/OeX6zvx&#10;faNyTye9f8vd2D2fp3IP6zR0psWG2hrqhf7LLYZkwy8DPwhxYkiItxw44xlHEOK0yfHjx61OnTrW&#10;qFEjmzhxosXFxVliYqJDP3/33XfuuXr16tnRo0evya16gu/6vagy7WskvaMnTLLW7btY/cbN3KiC&#10;4u+Vcj937zPIvp8+14mwtl0fG2fdeg+0V1/LbV9Pmm7b9jFyICggxMHj2KnztmXHXmvcpLl9WqOW&#10;NW/5hXXt3stafdHOzR8eNHQESy8FEITYH7ToM9m27jpoO/Ydtq4jZlvTXpOsUfeJjqotxzix1VBn&#10;batCWCXrDrb2g2fY8IlLbVf8UVu1aY91GT7LWvefarkr9XDC/GCez61w9X5OtFv1m2JNek6y5r1/&#10;sO5fzrFJc9dZ36/mW84ynViH+BcOQnwHQnwaIU6TaJ7wwIEDLXfu3FaiRAnr27evTZkyxaFe4+LF&#10;i9ubb77pHldhrXnz5jk2btx41++FEPub5Ru2Wat2neztwkVuokKlKtZ7wDDbcyTRbbt49Sbr3KOv&#10;Vfm4um3adYDq0gECIQ4uK9ZstK49elvFyh/ae++Xto+rVbeRo8chwwEFIfYH7QZNd1KbHN/OWmuF&#10;Pu1nf8j1v0Oiny3Rzs39TW7bpet2WuXmo+wfeZu6nt83q/R0Sy1NX7TJFq7a7oZXj5683Bp0/c7N&#10;V75xbWP45YEQI8TpJhomfe+999q//Mu/XONf//VfHT/3WNGiRe/6vRBiAECIAUAgxADBxi9CvDUk&#10;rl6BEKdRNDR61KhRNmjQoLtCaxPfbRBiAECIAUAgxADBxjdCfPCMZyDEaRQVwDp48KArrnU3aO7x&#10;3QYhBgCEGAAEQgwQbBBihDjdRVWhVURrxYoV1+YJr1y50i3LlJICWskFIQYAhBgABEIMEGwQ4ttz&#10;FCFOm1y9etXOnDlja9eudcW1atSoYeXKlXPUqlXLhgwZYuvXr7ezZ8+6bSMJQgwACDEACIQYINj4&#10;RYi3HTzrGQhxGkVLKK1Zs8by5s3rimtlypTJFcwS+vm+++6zggUL2rp161wvciRBiAEAIQYAgRAD&#10;BBs/CPGZC5ct9tBZzziWiBCnSY4dO2ZVqlSxYsWKWc+ePd1ySjt37nTo527durnnqlWrZgkJCRG9&#10;F0IMAAgxAAiEGCDYIMQIcbqJCmRlyZLFmjdv7gQ46bBo/aye4SZNmlj27NntyJEjEb0XQgwACDEA&#10;CIQYINj4RYi3h8TVKxDiNIqKZj3yyCPWq1cv9/ON0TrF6iV+/PHH7dChQxG9F0IMAAgxAAiEGCDY&#10;IMQIcbrJgQMHLFeuXNagQQNbuHChGxatecVCP8+fP98+++wze/XVV+3o0aMRvRdCDAAIMQAIhBgg&#10;2PhGiA+f9QyEOI1y4sQJNyT6ueees0qVKtn06dNt165djqlTp7pq088//7y1aNHCTp06FdF7IcQA&#10;gBADgECIAYINQowQp5tojeG9e/faF198Ya+99pplzJjRnnrqKYd+zp07t7Vr185tc/ny5YjeCyEG&#10;AIQYAARCDBBs/CHEV2zH4XOecSzxUrQ/oidJd0KsXLlyxWJiYuy7776zHj16WMuWLR2qOv3999/b&#10;li1b3DaRBiEGAIQYAARCDBBs/CLEO4+c8wy5kx+TLoU4nMTERDdUevny5e5fDZGOtFc4aRBiAECI&#10;AUAgxADBxg9CfDadCvH27dtt1qxZNmbMGBs0aJANHTrUdXyuX7/e+V7SqOPzq6++sj59+lzHyJEj&#10;bcmSJXb+/PnU+KquS7oUYg2b3rNnjyugNWrUKPfFHTx40D2udYq1JnFcXBxDpgEgYhBiABAIMUCw&#10;QYi9E2LJbMWKFe2NN96wF154wRVQzpcvnzVr1sxJbtKRv8OHD7ds2bLZvffea5kzZ7asWbM68ufP&#10;b927d4+4hlRySXdCrC9E1aPr1q3rll/6t3/7N7v//vtt2bJldubMGXc34aOPPqKoFgCkCggxAAiE&#10;GCDY+EWId4XE1StOpFCIW7VqZfXq1bOJEyfaxo0bbd26dW7VIBVRLlOmjOslvnr1qttWQiz5rV27&#10;tm3bts2tQCQOHz7s3C+8XWom3QmxllZq3bq1vfvuu27esH7++9//7oZNS4jVtd6mTRt7++23XW9x&#10;JEGIAQAhBgCBEAMEG18I8cWQEB895xkpFWKN9I2Pj3eed+7cOTt79qxt3brVqlWrZq+88oqtWbPG&#10;LbGrSIjleY0bN3adpBohHCY1akgll3QnxPrC8uTJY02bNnW9wt98843rKQ4L8f79+61v3772zDPP&#10;uDsFkQQhBgCEGAAEQgwQbBDi23P09AUnrhLapGher4T1biKPq1Onjhs+rR7jixf/d0knCfFLL73k&#10;Hq9atao1bNjQevfubQsWLHDvHYgeYt09eOyxx9y8YX1RkydPvk6I9Vj//v3dNocOHYrovRBiAECI&#10;AUAgxADBBiG+PRu27rIpU6ZY586dr2PIkCG2YsWKa728t4ukVkW2PvjgAytevLjrEA3Xhvrhhx+s&#10;QoUK9v7777t5x+XKlbOSJUta9erVbfr06a6HObWT7oRYPcBPP/209erVy/bt23eTEGs5Jq1R/OKL&#10;L9qRI0ciei+EGAAQYgAQCDFAsPGLEO8+et4z5ixabk2aNHFzf5NStGhRVzjrxorRyUXiu3v3bjdH&#10;+J133rGuXbte97yqTE+dOtWNFNYc4oULF7r31NBqba/Cyqk9dDrdCbEkV5OrP/30U3fnQOsOS4j1&#10;pWjcuapOa36xutD135EEIQYAhBgABEIMEGz8IsR7jp33jKOnzrsh0idPnryO06dP39FwZj1/4sQJ&#10;a9Cggas2rWJbmid8u2j53bZt29qf/vQnW7Ro0R2J990k3QmxusHnzZtnxYoVc+W4CxQoYP/zP/9j&#10;lStXtvfee899eRJi9RiHx5qnNAgxACDEACAQYoBggxDfHhXVUu+senmTosfuZG5vbGysqxP17LPP&#10;Wrdu3VwP8J3MPdYo4dGjRzsnHD9+fMSjhG9MuhNifaHq+dX4dFWT1thyDY+WGEuIVXFMY8t1JyLS&#10;SdUIMQAgxAAgEGKAYOMHIT4XEuK9IXH1ioSzKasyrahwlqa9vvbaa9a+fXvbtGnTHc85lgD369fP&#10;/vCHP9ikSZPs+PHjKd6P5JLuhFiSq25w3QnYvHmzW3dYBbZUWVp3BLTskrrmk65XldIgxACAEAOA&#10;QIgBgg1C7J0Qb9iwwS2lW7BgQbfUkuRYUivf0+jgcEEt/ffOnTvdWsUqpCzn05xhrV+sAluZMmVy&#10;SzSldmGtdCfEGpc+bdo09+HDX07SqAdZz82YMcOV+I4kCDEAIMQAIBBigGDjFyHed/y8Z5xMoRC3&#10;a9fOMmfO7IZKDxgwwNWIUuFkoeWUtMqQvE/VpseNG2ctW7Z0daO+/fZb1zFaqVIle/31161evXpu&#10;DnJqJ90JsSpL33fffW6ceHITpnXnQF/Qgw8+6L60SIIQAwBCDAACIQYINgixd0KsKtT//u//nizZ&#10;smVzo4DleBoarZWGVLn6z3/+s91zzz328MMPu+rSEuPUmDKbXNKlEN977702ZswY98XcGM0vHjZs&#10;mKs8zTrEABApCDEACIQYINj4R4gveMbJszeP3r2TqEq0hkknhwprqddXo4BVYEtSrMc0bFpDrTWF&#10;Vr9/7NixVF9uKZx0I8SaGzx27Fjr06eP/fd//7dbdmn48OHusTDqNe7SpYtboFlrUd1Jme6fC0IM&#10;AAgxAAiEGCDY+EWI405c8IyT51ImxOk96UaIJ0yY4NYfVpf6b37zG8uVK5erKq3HwqjitJZcKlWq&#10;lHXu3Nl1m0cShBgAEGIAEAgxQLBBiBHiqEeTqlV1rEKFCm5+sKqQffTRR+6xMDVq1LAmTZq4OcTh&#10;ydeRBCEGAIQYAARCDBBsEGKEON1EJbjr1KljP/30001VpDWJOkyqvBdCDBB4EGIAEAgxQLDxgxCf&#10;DwlxfEhcveIUQpw2Ua+ven9VUCssvuG1iVetWmWrV6+OuLp0OAgxACDEACAQYoBg4wshvnTF9idc&#10;8AyEOI2iecFDhw51CzBrYWZVE9PCzM2aNXPzizWUumHDhq4q2cWLFyN6L4QYABBiABAIMUCwQYgR&#10;4nQTLaUk6e3UqZPFxMTYqVOnbN68eW4h55IlS1qJEiWcGLdt25aiWgAQMQgxAAiEGCDYIMQIcbqJ&#10;hks//vjjNnjwYNczrF7ijh07umWWJMYaMt2iRQuWXQKAVAEhBgCBEAMEG38I8VU7kHDRM04jxGmT&#10;uLg4e+ihh2zEiBGWkJBgK1eutLJly1r9+vVty5YtbuHmYcOG2aOPPup6kyMJQgwACDEACIQYINj4&#10;Rog9bDOdPo8Qp0kOHDjghke3b9/eNm3a5JZjypIli1tqScW0RL9+/eypp55yPciRBCEGAIQYAARC&#10;DBBsEOLbgxCnUdQD3KhRIytUqJAVK1bMihQpYjly5LCNGze6ZZg2bNhgrVu3tjfffJMh0wAQMQgx&#10;AAiEGCDY+EWID4baNl6BEKdRJL1ag1iVpFVAq1y5cm4OsYprKWvWrLHevXtbu3btKKoFABGDEAOA&#10;QIgBgo0fhPgCQpyipCsh1nrDEuJdu3bZpEmTrGfPntajRw/7/vvvbcmSJa7qtIQ4/POlS5ciej+E&#10;GAAQYgAQCDFAsPGLEKtd4xWJCLH3kQzHxsZa3bp1LVOmTPa73/3O/uM//sN+9atf2R//+Ed75513&#10;bPz48W5YdWoEIQYAhBgABEIMEGwQYoQ46jl37pzNmjXLcufO7apMa45w1apVrUGDBlavXj0rVaqU&#10;K6SVLVs2a9q0qRtCrR7lSIIQAwBCDAACIQYINn4R4sOnLnlG4vkr0f6IniTdCPGqVauscePGlj17&#10;duvSpYvNmDHDrTm8efNmV1BL84pVaVpzigsXLmzjxo2zs2fPRvSeCDEAIMQAIBBigGDjGyE+fckz&#10;Ei8gxJ5Gslu8eHFXTGv//v3Jzg8+c+aMff3111a+fHlHpEOnEWIAQIgBQCDEAMHGF0J8GSFOSdKN&#10;EKuS9Ntvv23Lli2zixcv3nI7FdxSD3LWrFlZhxgAIgYhBgCBEAMEG4QYIY56WrZsafnz57f4+Hi7&#10;fPnWE7YTEhJs2LBh9sgjj9ihQ4ciek+EGAAQYgAQCDFAsPGLEB8JiatXnEGIvU2HDh1cD7HmDf9c&#10;D/HevXvdUkzPPPMMPcQAEDEIMQAIhBgg2PhBiC+GhPho4iXPQIg9zsiRI61YsWLWrFkzO378eLIV&#10;pNVz/MMPP1jFihWtdOnSbrtIghADAEIMAAIhBgg2CDFCHPWsXLnSFdR68cUXrVu3bjZ79mxXXXrH&#10;jh22bds29/zYsWOtQoUKrsq0inBRZRoAIgUhBgCBEAMEG4QYIY56EhMTbdq0aW4d4ieffNJKlCjh&#10;BLldu3bWunVr++STTyxHjhxuWSY9fuTIEbtyJbL/KQgxACDEACAQYoBg4xchPpZ42TPOIsTeR8sq&#10;rVmzxsqUKWMPPfSQ/eY3v7Ff//rXjt/+9reWM2dO69evnx04cCBV3g8hBgCEGAAEQgwQbPwixMfP&#10;XPaMsxcRYs+jHt9z585ZXFycrV271qZPn27jxo2zCRMm2OLFi93Qac0bTm6N4pQEIQYAhBgABEIM&#10;EGwQYoQ43UXSe+rUKTt69KgdO3bMiXKkQ6RvDEIMAAgxAAiEGCDYIMQIcSCDEAMAQgwAAiEGCDYI&#10;MUIcyCDEAIAQA4BAiAGCjV+E+MTZy55xDiH2XxBiAECIAUAgxADBBiFGiAMZhBgAEGIAEAgxQLDx&#10;gxBfCglxwtkrnnHu4tVof0RPghCngwY5AEQPhBgABEIMEGx8IcRXrtrJ0PnMK85fQoh9F4QYABBi&#10;ABAIMUCwQYgR4kAGIQYAhBgABEIMEGwQYoQ4kEGIAQAhBgCBEAMEG78IsZfnSYTYh0GIAQAhBgCB&#10;EAMEG98I8fkrnoEQ+zAIMQAgxAAgEGKAYIMQ3x6E2IdBiAEAIQYAgRADBBt/CLF5KsQXEGL/BSEG&#10;AIQYAARCDBBs/CDEl0NCfPr8Vc+4cBkh9l0QYgBAiAFAIMQAwcYvQpx44apnIMQ+DEIMAAgxAAiE&#10;GCDYIMQIcSCDEAMAQgwAAiEGCDZ+EeIzIXH1iosIsf+CEAMAQgwAAiEGCDYIMUIcyCDEAIAQA4BA&#10;iAGCjS+EOOSrZy5e9YxIhfjcuXO2d+9eW758uS1cuNCWLl1qMTExdvr0abt6NXqyjRCngwY5AEQP&#10;hBgABEIMEGwQ4jsR4pTv25UrV2zbtm3WunVry5Ili917772WIUMGK1++vC1evNjJcrSCEKeDBjkA&#10;RA+EGAAEQgwQbPwixGcvekckQhwbG2vt27d3Ety8eXMbN26cderUyQoXLmwvv/yybdmyxS5cuJB6&#10;X8ZdBCFOBw1yAIgeCDEACIQYINj4QYivhIT43CXvuHQl5fs2ceJEK1mypBUvXtxWrVplhw8fth07&#10;dljv3r3tn//8pw0cONDi4uJS78u4iyDE6aBBDgDRAyEGAIEQAwQbhPj2XAgZ8aVLl1xPblIuXrxo&#10;ly/fuvtYw6W7devmeoIlwKdOnXKPa97wokWL3ONVq1a19evXp9VXdV0CLcSnzl+2YyEphoCSeMmO&#10;nL5oG7fvsx3xR+xo6Oeo7xOkOcfPXLYzF654WpUR0i+JoevAgSMJFrtrn50OXe35WwguE2autbeq&#10;9IKA8kblHpblnab2bLEW9saHPaK+P5D2vFt7kB08ejLaehJRJMQXLnvHoSPHbPXq1TZ58uTrmDt3&#10;ruvtlSwnF80Pbtq0qT3//PM2c+bM6+YLr1u3zipUqGAFChSwJUuWpNVXdV0CLcQk2NFdqfPnz9uA&#10;AQNs9uzZ7u4WISRY0cVbxTx69OjhLtC6i00ICV7UyzV69Gj7/vvvozaPkZD0HvXmVqpUye65557r&#10;eOaZZ6x79+7Xen5vzLFjx6xevXqWI0cOW7FixXXHmKpM16xZ01566SWbP39+Wn2U64IQk8BGDV+V&#10;eS9YsKCb1H/27Nlo7xIhJI0jCda8JQ3XSkhI+NkhX4QQf0Y3yBMTE10vVf369e3MmTPR3iVC0mXU&#10;bt61a5frJU7Kpk2b7NChQ7e8hiLEhKTTSIh1J0sN4VatWiHEhAQwEuKePXta5syZ7cSJEwgxIQGM&#10;hFgNfRX7qVatmpNjQsjN0bGi66RGVSZFo61+boSV2thNmjRxQ6Y1KjPpkGnNG1avc758+RgyTUha&#10;ByEmhCDEhBCEmBBvozZ3ly5dXC+wRmXpeAtHEpw7d26rXLmyrV27Nir7hxCTwAYhJoQgxIQQhJgQ&#10;7zN+/HgrVqyYlStXzjZv3uymKcXHx9vQoUPd2sS6Fu/duzcq+4YQk8AmLMR58uSxNm3aIMSEBDAS&#10;4j59+thzzz3HHGJCApqwEJcqVcpq1arFHGJCPIjmCjdv3tweeOAB69Chg6s23a9fPytUqJA9/fTT&#10;tnHjRlfsNhpBiElgowugGsOqLjtt2jSqTBMSwOi4VxGP9u3bu5tiVJkmJJhRQ1w9VerFoso0Iakf&#10;HVdaYqlhw4b24osvWsaMGV116rJly9qUKVPcyAy1zaMRhJgEOmr87ty50w4fPkxDmJAARhffo0eP&#10;2vbt2+kdJiTAURtAwzX3799Pe4AQjyLpVU+xOqK++eYbmzRpki1btsyOHz8e1eMOISaEEEIIIYQQ&#10;EsggxIQQQgghhBBCAhmEmBBCCCGEEEJIIIMQE0IIIYQQQggJZBBiEvjs2rXLunfvbp07d3ZVZm9X&#10;4W7lypX22Wef2ffff++K8RBCSGpEy8B9++23Vrt2bXdeotItIeRWUVVsrdvau3dvW7FiRbR3h5Bf&#10;dBBiEtWomuPkyZNdI/DQoUM3Pa/HVIFOz3vVOFyzZo299957VqRIETt58qQTYlWe1ntOnTr1pu21&#10;P5kzZ3ZrqEVrAXFC0mO0jFlsbKx99913bm3fLl26uAbb6NGjbcmSJW5tz7upIrl8+XJ3HKoCZbSW&#10;YkjLqPrmjBkzrHXr1rZv3z66ZdykAAAgAElEQVSEmKTrqCr7iRMnbO7cuTZ8+HB3Y1nHfP/+/d0S&#10;Knv27Lmr5Qy12sPYsWNt+vTpduDAAQ/33B/R+UHf+8iRI239+vXR3h1CftFBiElUowbvBx98YO+8&#10;846tXbv2puf12Pvvv++eD8tqaic5IdYFWf9doUKFm7ZHiAm5Oeqt0PHcqVMne/fdd+3NN9+01157&#10;zXLnzm2FCxe26tWruxtMGlVxp1LctWtXK1q0qHXs2DEQy6CE10ZPSEhwshGEmwDkl5lLly5ZXFyc&#10;jRs3zj788EMrWLCgO9Z1zL/11lvuut23b1/buHGj2/ZOovVJ9fsfffSRL3s8U/scpvODbqKJu7nx&#10;QAi5OQgxiWpSIsRqKGpos/5bd6fVeEzugqD/Vo9UeDtx+vRpd1c1aUPzRiHW76mHq0CBAla6dGm3&#10;NprQe+jCHhbi9u3b27Zt2669vv6VFIQvetpW76d9uHF9U72/hkcm9xwhv8Ts2LHDKleubI8//riV&#10;K1fOFixY4Nb2VcNWx8qzzz5r//znP23mzJnuWNLffVj+wsenjiEd24qea9eunWtot2zZ0om0jkM9&#10;ruMnfC7QMRR+jfC5IDmZ1O/pmAu/l35Oei7QvzpmtQ96zfA5Ru9547Edjv5br5v0XJTcOUavpcf1&#10;r/YvvL96LOl5KyzEer2kn0H7lfT3kr4PIdGIjkf15t5777326quvWr9+/Vwv5datW92Nr7ffftue&#10;fPJJa9iwoev5VfT3qr/bG/+O9fet4+Cnn36yl156ycqXL29z5sxxx56O0/Bxp391HN54HOuxG493&#10;vZ6OmRvPLUmvt+HzR/i6H37dpOeRpNF76DPc7v31efQaej+9ftLX1WfQ83pO/63PqH+13Y03DsJt&#10;mKTnyPB5K7w/yQnxz33PhJDkgxCTqCYlQqwLrub76i60Lrgvvvii1ahRww3bStpAXLhwoTVu3Njd&#10;tX766aftueeecxdaCa0uKuEkFWIN0dY+6Xd++9vf2j333GP/+Mc/HPXq1XPzh/X7ej010vX6hQoV&#10;sixZsjiBHjFihB08eNC9roaISgyaNm3qhmCHo4usLoL6XHpOn4eQX3qaN29u2bNnd71FGjmhBp8a&#10;aWosamrE119/bb///e+tYsWKruGrodU9evSw119/3TJlymTPPPOM5cuXz9q2besajXpOx6yOw//5&#10;n/+5dhxqvpyOH72ujh0dg+pV0k0q/av5txs2bHDPK+FG7IABA6xYsWJuOx2vxYsXt2nTpl2rA6BG&#10;pfYrT5487rNo+Kf27bHHHnP7pWGJ4WM7nN27d9vgwYNd4183Ap5//nl3U0A31CS24ajXXOeebt26&#10;Wf369S1nzpzus1WpUsWNRglHn0tDzdW7vmnTJvca+i6WLl1q1apVs5dfftl9Vy+88IJVrVrVnYsI&#10;iUb0d6u/ex2Ts2fPtmPHjrnjLCyi6hnW8SbB1bEXvpms84POE7p263jRKCxNidANNN2A/vWvf22/&#10;+93v7K9//at7bV2X1ROt39d5ZNSoUe51n3rqKcuWLZuVKVPGvvrqq+uu6dpW13+1C3Qj7oknnrA3&#10;3njDtRt0ky4cnYOaNWtmefPmdZ9H76/tc+TIYXXr1nXPJ21T6DPqM5QsWdKyZs3qziMaDaNhy5LO&#10;cFavXu3ORTqX6fW1v6+88op9/vnn7uaA2jVffPGFO551ftH76Tym80/S6DM0aNDAnS90ftHnVVtF&#10;00gUnWN1vlPbRDcaFX3/EydOtEqVKl37nnW+0HlX7RdCSPJBiElUczdCrMaiGqR16tRxoqkLTa9e&#10;vdycJV0kdPFLOudXFzg1ntUI1dAtbacLmS4U48ePv7ZdUiHWe+iiqzl8utjpQjRw4ECHhFvvrwvi&#10;I4884i7mtWrVcsM627Rp4z6HHtP76m6sGrS6mOkCqwZt+C63nlNBLjUUNOw66YWUkF9a9Hetv2nd&#10;oJJMDhky5KaeVN0EiomJsfz587tGnY7LQYMGuUajGoLhwjA6HiSE+v1Vq1a5xnO40alGtY5DNTb1&#10;fps3b7YSJUo4AW3VqpV7DTUy1UjXcRluXEp4tU+6YaVGoXqddbyqkaqh3Go8hnuddIyrgapj9tNP&#10;P3UNaJ0/9P4auq19Dvca6XXV863zkz6D9l/nAr2HzjHqPQunUaNGrkGr70j7qPOWes50ztE5KT4+&#10;3jVk9ZraN22r81J4BMnixYtdY1qfUecyNbR1DtR+6cabBISQtIpu1OhvWKKpGzOa735jD62OKR1r&#10;uXLlcn/juh7q5rEEWI/r71g3nVq0aOGu83oNHV8ZM2a8Jo863nV86tjU37iOL11nJat6f9000zlC&#10;N5u0bTg6jtUekOjqxrV+7+OPP3bHm67JOn/oHKNzyCeffGJ/+tOfrFSpUu66r3aCflfnCx3H4c+m&#10;67TqnejzlC1b1m2rY1XnHz2mNkX4hpmu9w8//LA7d+k1dJ4YOnSom1et86D2X9+FzlP6DDo/6P30&#10;uI577ZvmX2s/dIzr/KZ52Tr+9b7hm2j6TiTx2h+1KSTI6qXXqBqdh/S+4e9ZN/mYZ0zIrYMQk6hG&#10;QiwZVa+NLga6GCVFj+miIiFWo1F3gtUw1UVO8410t1UXDl1U9LguduEGq3qPdAFQtdYjR464Xitd&#10;VNQI1oUmPMToxiHTurusi4sa1rr46mIs1AjQa0uIdedaDXv1COsusu46q3CQLqzab72n7ibrYq47&#10;3epd0j4oumjqIqz9Dd/pJeSXGjV89fevHl41KufNm5fsdrrRJHH8+9//7no11FOqXh41HlVAR6Mz&#10;tmzZ4o7HcK+uBFkNRzUCdWyGhwuqx0jHnkZqqCGsxraOK/VKqfGnUSN6XNur0aueGPUI6xjVsan9&#10;1blE4qt90vsmFWI1cNXg1jBw7Zu2lcyr4R3uYdLNNzU6dS7RsPDwOUa9RWqkqudK5xh9FjV49bo6&#10;5vV5tf86f+l8pc/w448/us+XnBCrcazXVW+RGud6H51z1DhWT7LOhfpuCUmr6Fhr0qSJmwKhm026&#10;kZxcNL9YUqprpWQyQ4YM7ljWVCP9res4UBtA13Fdd/WzjlUdV/Pnz782rUjP6bjR8adr56JFi9z5&#10;Qn/3uoaGbw6FR45IsnW86rhTO0Db6djWiAzJtl5brxsW4vvuu8/9q5toOtb0+jo2H3zwQTeKRDIs&#10;aQ/f2NJ5RMegzg86N2ifJfrafyUsxOqdlYzr/KTPq+/tyy+/dPumGwl6P30OnQt0HlE7R9vr8+pG&#10;l26g6TNrxEv4Zr32Q+cw5UYh1jbh9oluOoS/Z5031AsfboMQQm4OQkyiGl1A1FDVBUm9qxqqnBQ9&#10;9pe//MVdKHRy18VBQquGsoZphdFFWb1TklpdvNQI1QVPFw69hy6AmpOkRrQakeEeZ22XkqJaujOu&#10;O8NqSIejYdG6WEri1bulhqwumhoaqWWaNFxJDWQ12jXsUXfAdSEk5JccHWdqbKnxpwan/vaTixq9&#10;ktWHHnrI9b6qcSkhVUNZv6PjR/PdkvYu36qolo5pNWB1bElAw+cBVWhWI1wNdYmuzhk67v/93//d&#10;vbduninh+cJqREtc1ZhMKsQqAKbjNBw1PNVgVUNW2yraf51H9G/Sc5EavDqf6EaeborpJpq2kWSr&#10;ZzdpNPxT34Fu6KlhnJwQK+rRUuNbDejwuUy/o3OheoOSDgMlxOvo7029m/o7DR87yUUyqWNEN760&#10;nW6aSaR1c0fXTt1sSjrf/lZFtbSNRmvob10305Ieb7rpLCHUEGb9vqRRI0c0AkRiGo7OH2onSF51&#10;jEkOw0Ks63G4tkH4/fTf999/v2tr6NjT++iz6Ca5bs6Ho2kTEnDd1Nc2it5XUqq2TdJ9UA+ueqq1&#10;b7pJnjSaZqGedJ07dG7SOVVtEMm+PqfOR7qBoHNC+Pu6UYh1/tSNOu2LeoTD37NE/Ma6BoSQ64MQ&#10;k6hGDVud0CWpGk6kRnFS9Jh6anUh0l1W3d2VIP/xj390F6swEmo9pguNfk+NUDUo1XuiC6yGYamn&#10;Vr/7m9/8xt21lqzqIpnSKtMa+hhuYCv6WT1TauxriKOii67mCavhqjvJkgINrdJcSv17q4YEIb+U&#10;qIGmxqsavbpJdKvqsPrb1+gJCbEapGoQao6belJ0fOtY1XGnYybccLuVEM+aNcvNCdT84j//+c/X&#10;nQuE5hxrXp0ahBLkf/mXf7mpdoCibdSrPWzYsOuEWPsnmU0aHe/aTw3dVtQwfuCBB9x73Xgu0kgR&#10;3cxTY1QjSyTEkmndkEuaCRMmuHNauJc3OSFW41g30yT4Or88+uij9re//c2d74RuCmgYJiFpFV1j&#10;NXVJx4p6aHXdTC66fuvap2NBEi1R1c1kTUXSdVLDiHXTKix5txJi9frWrFnT9TDr2nnj8a7jTceG&#10;JFY313Ss6Vx049JNkkbdBFPvrI63sBBr/9QznLQwlY453azSOUIjzXS+0jlHN7XCdQcUna80PUK9&#10;yeo5Ds/51005jYK58caaziHaN40KSRp9XvWM68Z+uIiebpqrrSHUFtGoEO1XuJ1yoxCr3SP51fes&#10;c4huwulGns5v+v4l5EgxIckHIf7/2rvrkFuLr43jfymIBSrYYgd2J3Z3dysKKnZgd3d3gHhE7O7u&#10;FsXu7lbEnB+fgTnePj7n+Brb43v29YXNedz7vmfm3u41s65Za2bCCKWtITZotghq9+U9s6YGEQML&#10;B5pQlc4oNbP74swaUA2uXqLJosyis2ZfOdGcY2t1pCIZDJtw/iuC2Pqc7rFLBLHNMWx+0wQxZ1hU&#10;x/tSxbTTzDon2LP3w1EyYeSG88YJE6FhM6JCgyG6IfIqckJUyuQwyTVkyJA6aWTii2PKbkU62Oaw&#10;BDH7tNGViS3O6GB9gVRJNtkrQSz6w/HmIA9WvwgPh1W72xpBDnOXJohFc0SdBhPE+jR9mOiaPufy&#10;yy+vfZldfX3fItH6shD+Ldiuda2WP7DRrkDsInvDxnTG27bUgWi1Lt/aWqnU9tIg5oyVwxLEPvMe&#10;m9dXDGZvxlPiVJ/yXxDExLu2drPI/q+CWN+nHJOIUqct9SJsCVyTCbJd9A0DBTHcqy9Rvv83fJj2&#10;PcvG6W72F0L4lQjiMEL5M5tqGVgMZi3aKo1w4MsMqNlk0V8DgA03CFIDGLEr9ciaRBHp4QligzZH&#10;nHM+kGGdQ9wVxNYgwaCmTM9gELaRjkFNREiqVQj/32nrfTlmdjMl6AYegeZzti6tmsPHMXOf66QK&#10;i3CyTemQhB8nl0Dl+Mn6IAS7gtiEE9s0QUZ4unZgX6Af4DAqd9RRR62TaM1e25FNJtukTLeNe5og&#10;Fo3qikz9ioksotbkGjio+hKpy4P1RW39Lwhi6Z5/RRDrb6RN6o9EeTjg+hQOsAkB31cEcfg3MQkm&#10;24HQYs+ivF37ZF9+o2yG2BQpbe8T05YysVuTVeyNuJaWTHgSnZZetPW40H8YM/3e9QXKHszetIt9&#10;mKziK6ijoX0mvhwRZXK6mzJtHT/bb0sU9Ev6DZkY1uKyO3bP99DvdNfsG/eVpwzXeMYmiG382RXE&#10;+hHCXtssl+jCzvkh+qTuUXD6MGuA+UL6Tb4Lkeu7GkwQd79nkXzfgUlH7dG3dE+8CCH8SgRxGKH8&#10;GUHcNsVqUV8dPWdaJMcAS/i63mBmADOTypEkTjmaRLLZXQ7kHwliA5q0I++p18BjUDao/hlB3LD+&#10;ySDIgbBeyRETSZcOIxPEHoeVaHTEEnuwTp/Q42wShdKJObQErUgOexVdFhHmOFpfKCWYM8o+bIxF&#10;EHOsu2eBc+oIUenWoiB2ntYXcHJ95n59AvuWWSKdUiRYu9isySgOJEFt8xxt6QpiUSp1ewZRGtcS&#10;v/qq5uC2Df44p+zZc+hnlC9ts7t28O8IYnUT7eonGrTHJjsi1iYYIojDiMBv3ASWZQNs2njcbIBA&#10;tmO06LBx9Nprr63vsVP26RrRWxNfTmxg98Znv+O2o7tMk3bGL5sX8TQes0F/E6XGfmJRdFUk1fhs&#10;/FeefoiIVp++QZ8jTZu96R/0JU0QW05l7w/tUy6/hE16NuO9vsfzEvbGb3arf9E/SBk3KaBdbWf7&#10;YQliPoSJBG2TLaM+34V2iETzc1o2jD5KxNz9bL61QbSdT6TvHGyXad9z25NB2Z5HRomlKp4p+w2E&#10;MDgRxGGE8mcEcRO+Iq3+2wBi0DXAWFtj8PF3i8pKyZJiRTxL3eJAGzgMwH8kiA1GBnviW9lmsrXV&#10;APNXBLHB2qz1uOOOWwe0tqFXCCMLnDbn7UpX5NSyN/YotVc0lS1x3kQ22DWb5LCyYRtRmTTSF7BD&#10;zhxHmFMsWsSBdA07ZLfslNMnzdr11topRwRIveqz8VRLO3SUU4s8sWcpmxx1tkgkSyPsCmIikx07&#10;skS5+geCVpSZcw7pn/oc73O0pVJ7JnWJeBHqzcb/jiDmNHPEiXrOso2BCBBtsm47gjiMCERlCVq/&#10;a3ZkYomtsAG/UzbLNv1e2Yr1xCZx2B47dW07Y9c9xnfjKdshpKUbS0Vu4tXnbEOUVsqxyXH36V9c&#10;azxuUWqCmZ9gnNcnmdyS9aG/8O/AY5fa/iPazY7ZG99BtJYv4FqTdjJJTGqbBGtHsqlHarWIb4sc&#10;D0sQN6Grv9BPen7fT4t+e5+418eYZJMh47mstdb/2bxLu/xr8mGgINZ/iCKLWLvX9+PZ+UB8E2UM&#10;a0fwEPqdCOIwQuHs2XWRI9zdfKIhEiLtuR1/xME0k2wwEsWxbkdak41llGMwaBhQDHacS5EkDrHB&#10;oR3RYI0hQawOA6xBpdUBs9qcTmseDZjKMgtu/SInlmNtoG+YqTZYGUy7qVrg2JqBllYlSp11PGFk&#10;hLPF8WVj7E7khWPI+bOhlghui/ByaNmkCSo2bJKJjRGyzQaJWWv32JtoTTvWjHNMMIuYEpucPREQ&#10;axqlbYu+iNYox8u17JXj7hp1slWTW+0okoG7TLNTjq6otmUO+o7u7rLgwHNoObOtLyJQ9SXdlEgO&#10;qok9AriL+jnpBK6ImecipIlf/ZKIj++L8NAHarv+iPNuky2Tgr4bfVkI/zbsii0TflKR/T6bDRB3&#10;NrUz9rEtfxOS9hpgq2yQ8GU/bWLZuEik6j9kP0wwwQS1jzC2tuUVJpWIYnXpE4ypJpvZZ+s3XMuW&#10;jev6H/2QfoEgF0FtdHeZZouyMFxvoonQ9blnbBCcbNgkgE2z2CLbJ6IJ5gZRyydh1/yVgZjME8W2&#10;/l//4lllwbSJ9DZRb4mVvq19r/oFZTZfyXcrBdszmDw0Uaiv8P0p2/esnSLYJiG6/koI4bdEEIcR&#10;isGGQ2qgk040EO9xin3eZn8NdgYfzqnZVi8dvXLaGiAYXNvZoKK3Zm8NGMoyu9rWOQ5WB5TlOve2&#10;s4y11/vqtkanRYvg77ZTbHcQhbINsAZ3keZ2VnIIIxPsh334vbfUZPZD7LEXv/t25BFbZC8+d107&#10;Y5cIbLieM91snR0qRz1tDTIRyf6V49X6gq4NtjV1rb7WH2hrs8WuIBaV8bk2qVf92jvQbj2H+wY+&#10;h+cXhWqYKGgRnS7q9920TcQ8l3Z6hnZMipfvRJmt7cry3PoabRu4ZjuEf4Nmy21pxEBbNga7xu/a&#10;38ZZn7XfsXvYTxtH234E3f6Dbfm8rftnV2ymWxd76O503WxGfe06NqWdXVtpgpjQVGZ7BnVr/8Cj&#10;itTPhlv9Xb+i6zvoe9THrgezTZ+3dG9tUx9b7k6Uq7vbt7VnUGbzlbTNMzbfRxtaX9H9nrWx+z2H&#10;EH5PBHEIPaI57BxcqaPWRYk8tbTsEMJ/h64gFqXtTq6FEEY+miCWtt0m2kII/UkEcQg9wkyytZLW&#10;B1rzLPXbkSkhhP8eEcQh9BcRxCGERgRxCD1CapPdHa0RtMOtow+kN4UQ/ntINbSrq7NATVwNXPYQ&#10;Qhi5kE5sozzrd9uZ4SGE/iSCOIQQQgghhBBCXxJBHEIIIYQQQgihL4kgDiGEEEIIIYTQl0QQhxBC&#10;CCGEEELoSyKIQwghhBBCCCH0JRHEIYQQQgghhBD6kgjiEEIIIYQQQgh9SQRxCCGEvuCOO+4oxx13&#10;XDnvvPPKL7/8Ut+7+uqry5FHHlmuuuqqoe+NaJyJ/Mwzz5TtttuuXHvttTkTOYQQQughEcQhhBB6&#10;zpdfflnFHUF6yCGHlEMPPbQcddRR5dRTTy0333xzeffdd3suSC+44IKy3nrrlZ122mloXXfeeWc5&#10;99xzq1j+M/W/99575ZJLLinXXHNN+f777//Rdn711Ve1XdNOO2054YQTyrfffvuPlh9CCCGEX4kg&#10;DiGE0HPeeuutstlmm5Wpp566zDLLLGXxxRcvSyyxRH2ts846ZciQIeWDDz743X1E6j8llAcTxN99&#10;9135+uuv679/hscee6ystNJKZZNNNqkC9p8kgjiEEEL494ggDiGE0HOaICYiiV8R1ueee66cf/75&#10;ZbrppqvvX3bZZVUMiiZ/88035YsvvigfffRR+eSTT2oZP//8c00n/vzzz8vHH39cX/4mZn3WRZqx&#10;+9t1yj377LN/J4iVp76BovOHH36o96jb/f51nXJ/+umnKliXWWaZKuZfe+212k71ua+1VZmfffbZ&#10;0Pt97v6uwPe3CLPncM2nn35ao+W33XZbBHEIIYTwLxBBHEIIoec0Qbz66quX6667ropK4lF0dsst&#10;tyyLLLJIWXPNNcsOO+xQ//uII44oG2ywQZlnnnnKxhtvXAUmYXnOOeeU1VZbrcw444xl5plnroL0&#10;iiuuqMKz4Vp1bLrppmWmmWaqEelddtmlbL/99mXdddf9jSA+66yzylZbbVXOPPPMoe/9+OOP5dFH&#10;Hy177LFHmXfeeatgn2OOOcrWW29d0749y6KLLlpGG220Mvroo5dJJpmkTDbZZPX5HnjggVqOaLd0&#10;8BVXXLG20/0bbrhhuf7666swbhDd0rW1a9ZZZy3zzz9/bc+FF15YJp988gjiEEIIocdEEIcQQug5&#10;XUF8ww03/OaznXfeuSy88MJlqaWWKmussUaZcsopy/rrr1/XGROsl19+eRXP1h4TucQtsXnGGWdU&#10;8bzRRhvVdcBENkRvt9hiixp1PuCAA+p16lhsscWqwO4K4mOPPba26eijjx76njXN22yzTY0Au/+U&#10;U04pJ554Yq2T0CZiCdXZZputLLjgguW0006rG3XdeuutNfL96quv1veWXnrpstdee5WTTjqp1kOQ&#10;u54oJuBFth9++OH67CYD9ttvv3L88cdXIS6lfMwxx4wgDiGEEHpMBHEIIYSeM5gglj4s3dh7BKBo&#10;76qrrlrGGWecuvPzE088UT788MPyzjvvlKeeeqqssMIKVSzed999NQIrTZm4JKIJ4zfffLOW65pV&#10;VlmlHHjggeXFF1+s1xG56hFZHp4gFr0lYpdccsmy//77l2effbbW9fbbb5cXXnihvPzyyzUCrQ3L&#10;LbdcjWITwSLd0q8Jd6JZmbvuumuNGPtc26688soy11xzlX322ac8/fTT5fXXX69Ce4IJJiinn356&#10;TSF/44036v0mB8Yaa6wI4hBCCKHHRBCHEELoOU0Qi9KK9BKoUp0PP/zwGrWVJnzQQQfVSOk000xT&#10;Hn/88aHrgqVKE4yu23PPPeu97UVcr7zyymXZZZetqccEqY26Nt9883L33XcPrV9Zor1SkocniIlS&#10;Alta9vPPPz/M5xnWplrEq4jwVFNNVcWsY51aW6VBa6f23nTTTeX++++vkewFFligiu3G+++/X7+X&#10;iSeeOII4hBBC6DERxCGEEHpOE8RE3njjjVf/nXDCCetLerRNpKQc+1t0tCsQbTK122671XW67p10&#10;0kl/8xp//PHL8ssvX1OrbU4155xz1hRp0eEuRLUI9PAEsTZIlRZxtpZ4WAxLEGuryPIoo4xSJppo&#10;orq+uLXT39q60EIL1SgwkUx8+15EixuewbnITVRHEIcQQgi9I4I4hBBCz2mCWCryMcccU6OjRCUh&#10;KKXZetq77rqrbjwlgvrSSy8NvVe68rbbbluFpMjpvffe+7uXlGqpzVKe/44gFlUmrv+qIPY8otjW&#10;QV966aV1PfPAtrpX1DuCOIQQQhjxRBCHEELoOU0QE6RSpR2rRAR3jyAiRgli63+7gtg6YiLa+lub&#10;VdmQyv3dV1u/62U9slTke+65Z2gZUqatKZaePDxBrN611167vteNUg/kySefrO20A3Z312hiVlsd&#10;mUQQixgPbCuBS2xbh6ydhH63LsLeGuqkTIcQQgi9J4I4hBBCzxneLtONYQliIvLBBx+sRzNZa+x+&#10;G20Rn6LHDz30UN2Ay3WwmZUy7FL9yiuv1Gis9cVrrbVWPYZpeIJYtHffffeta32tabaOWATbxlg2&#10;1LKDNPxLOBP4otNEq03CnCls8yxp355FFNiza4ONtR555JEqpp05bEOx4447rqaNOyOZKHat9cU2&#10;7Bp77LEjiEMIIYQeE0EcQgih5/wdQUyoEpuOJbLZlXTmk08+uVxwwQX1KKS99967CkoiE9YBO55J&#10;6vVhhx1Wj2Qikp0dPPfcc//hsUu33HJLPXaJqD344IPr0U+ObvLvjTfeWK8RFd59993remPCeciQ&#10;IbX9otlStUWJ55tvvnqusp2ktc9mW3aY1m6CWlTbLtSuI9aV47mkXBP/Y4wxRgRxCCGE0GMiiEMI&#10;IfQcEd0dd9yx7v58++23D3qNKLC1wtbltkhsF6nS559/fhWw0003Xd2oavbZZ68bcV100UVDhaPz&#10;iK3BXW+99crUU09dd63ebrvtqijeeuutawS4iV/rigl1wrq9J51Z1Nm5wbPMMkuZfPLJy8wzz1zT&#10;m0VvG4S38maYYYZ6dBIxLw0aosoENFE+/fTTlymmmKKubXa0lLZJi8aXX35ZBbhncp3nIeYvvvji&#10;miKuDMI5hBBCCL0hgjiEEELPIVIJWlFca4cHQxT4008/rdcMtqGVdcDO+yU2rc0lsqUyS0eWLt1d&#10;j0wce991XspVv3+lWgoMHLkAAADYSURBVDekSKuvuzFWi0i7XvmtHtd1xannUJ7ypW6rz33teYfV&#10;VmX4vD2Tctp1rR7P08437j5XCCGEEP5ZIohDCCGEEEIIIfQlEcQhhBBCCCGEEPqSCOIQQgghhBBC&#10;CH1JBHEIIYQQQgghhL4kgjiEEEIIIYQQQl8SQRxCCCGEEEIIoS+JIA4hhBBCCCGE0JdEEIcQQggh&#10;hBBC6EsiiEMIIYQQQggh9CURxCGEEEIIIYQQ+pII4hBCCCGEEEIIfUkEcQghhBBCCCGEviSCOIQQ&#10;QgghhBBCX/I/S/EPML+J8YsAAAAASUVORK5CYIJQSwMEFAAGAAgAAAAhAKs/qxreAAAACQEAAA8A&#10;AABkcnMvZG93bnJldi54bWxMj01PwkAQhu8m/ofNmHiTLW0jtHRL1IQYj6IkHofu0Bb3o+kuUP69&#10;40mPk/fNM89brSdrxJnG0HunYD5LQJBrvO5dq+DzY/OwBBEiOo3GO1JwpQDr+vamwlL7i3un8za2&#10;giEulKigi3EopQxNRxbDzA/kODv40WLkc2ylHvHCcGtkmiSP0mLv+EOHA7101HxvT1ZBUcyx77Jo&#10;XnfP1yPmX5vj27RT6v5uelqBiDTFvzL86rM61Oy09yengzAK8mKZcpVhvIDzYpHlIPYKsjxdgKwr&#10;+X9B/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GGkHlCAIA&#10;AIsEAAAOAAAAAAAAAAAAAAAAADoCAABkcnMvZTJvRG9jLnhtbFBLAQItAAoAAAAAAAAAIQDSJdl5&#10;bsEAAG7BAAAUAAAAAAAAAAAAAAAAAG4EAABkcnMvbWVkaWEvaW1hZ2UxLnBuZ1BLAQItABQABgAI&#10;AAAAIQCrP6sa3gAAAAkBAAAPAAAAAAAAAAAAAAAAAA7GAABkcnMvZG93bnJldi54bWxQSwECLQAU&#10;AAYACAAAACEAqiYOvrwAAAAhAQAAGQAAAAAAAAAAAAAAAAAZxwAAZHJzL19yZWxzL2Uyb0RvYy54&#10;bWwucmVsc1BLBQYAAAAABgAGAHwBAAAMyAAAAAA=&#10;" path="m,l12853692,r,7760416l,7760416,,xe" stroked="f">
                <v:fill r:id="rId20" o:title="" recolor="t" rotate="t" type="frame"/>
                <v:path arrowok="t"/>
              </v:shape>
            </w:pict>
          </mc:Fallback>
        </mc:AlternateContent>
      </w:r>
    </w:p>
    <w:p w14:paraId="6C83FE3F" w14:textId="77777777" w:rsidR="003C4ABA" w:rsidRPr="0078408D" w:rsidRDefault="003C4ABA"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63360" behindDoc="0" locked="0" layoutInCell="1" allowOverlap="1" wp14:anchorId="6E299933" wp14:editId="4CE71D68">
                <wp:simplePos x="0" y="0"/>
                <wp:positionH relativeFrom="column">
                  <wp:posOffset>238125</wp:posOffset>
                </wp:positionH>
                <wp:positionV relativeFrom="paragraph">
                  <wp:posOffset>144145</wp:posOffset>
                </wp:positionV>
                <wp:extent cx="2491740" cy="1303020"/>
                <wp:effectExtent l="0" t="0" r="3810" b="0"/>
                <wp:wrapNone/>
                <wp:docPr id="9" name="Freeform 9"/>
                <wp:cNvGraphicFramePr/>
                <a:graphic xmlns:a="http://schemas.openxmlformats.org/drawingml/2006/main">
                  <a:graphicData uri="http://schemas.microsoft.com/office/word/2010/wordprocessingShape">
                    <wps:wsp>
                      <wps:cNvSpPr/>
                      <wps:spPr>
                        <a:xfrm>
                          <a:off x="0" y="0"/>
                          <a:ext cx="2491740" cy="1303020"/>
                        </a:xfrm>
                        <a:custGeom>
                          <a:avLst/>
                          <a:gdLst/>
                          <a:ahLst/>
                          <a:cxnLst/>
                          <a:rect l="l" t="t" r="r" b="b"/>
                          <a:pathLst>
                            <a:path w="9175941" h="4382303">
                              <a:moveTo>
                                <a:pt x="0" y="0"/>
                              </a:moveTo>
                              <a:lnTo>
                                <a:pt x="9175941" y="0"/>
                              </a:lnTo>
                              <a:lnTo>
                                <a:pt x="9175941" y="4382303"/>
                              </a:lnTo>
                              <a:lnTo>
                                <a:pt x="0" y="4382303"/>
                              </a:lnTo>
                              <a:lnTo>
                                <a:pt x="0" y="0"/>
                              </a:lnTo>
                              <a:close/>
                            </a:path>
                          </a:pathLst>
                        </a:custGeom>
                        <a:blipFill>
                          <a:blip r:embed="rId21"/>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B72DE5" id="Freeform 9" o:spid="_x0000_s1026" style="position:absolute;margin-left:18.75pt;margin-top:11.35pt;width:196.2pt;height:10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75941,438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I2d/QEAAIgEAAAOAAAAZHJzL2Uyb0RvYy54bWysVNuO0zAQfUfiHyy/&#10;01xaYDdqui/VIiQEiN39AMeZNJZ8k+027d8zdpo0WoRAiBdnYk9mzsWT7cNZSXIC54XRNS1WOSWg&#10;uWmFPtT05fnx3R0lPjDdMmk01PQCnj7s3r7ZDraC0vRGtuAIFtG+GmxN+xBslWWe96CYXxkLGg87&#10;4xQL+OoOWevYgNWVzMo8/5ANxrXWGQ7e4+5+PKS7VL/rgIdvXechEFlTxBbS6tLaxDXbbVl1cMz2&#10;gl9hsH9AoZjQ2HQutWeBkaMTv5RSgjvjTRdW3KjMdJ3gkDggmyJ/xeapZxYSFxTH21km///K8q+n&#10;J/vdoQyD9ZXHMLI4d07FJ+Ij5yTWZRYLzoFw3Cw398XHDWrK8axY5+u8THJmt8/50YdPYFIpdvri&#10;w6h2O0WsnyJ+1lPo0LPolkxuBUrQLUcJutWMblkW4ncRXwzJUFNE8v5+U1DS13SzvisRTXJDmRM8&#10;m5QZXhFBmLdTqZdZc7WJNOZOGdPTpnrLzKkvcvxtPqqFNf8+cxJ06sql8TA2iNRTp1kO7LoUvJHC&#10;PgopI/sYX28PqvnnGRvv5d7wowIdxkFzIFnAKfe9sB5dqUA10KI3n9tiNMYHB4EjKlZ12PgHGjli&#10;nQ8Q4g1WdrtxMWpMe0kXMe3jdU/srqMZ52n5jvHyB7L7CQAA//8DAFBLAwQKAAAAAAAAACEA5gAz&#10;3gcoAAAHKAAAFAAAAGRycy9tZWRpYS9pbWFnZTEucG5niVBORw0KGgoAAAANSUhEUgAAAkQAAAEV&#10;CAYAAAAB2vqVAAAACXBIWXMAAAsSAAALEgHS3X78AAAgAElEQVR4nO3dMZIUO7OG4buT2QhrYAks&#10;AB/rj8DEHROL8bCwsLBwcHDY09wQRHKSJFNKqcRMV+VrPHEO3T1V3ZJK+kql6v6/u7u7RwAAgMr+&#10;77nfAAAAwHMjEAEAgPIIRAAAoDwCEQAAKI9AhHJevHjx+OXLl8cfP348vn379vD2Pn369HNb79+/&#10;f/bPhrium+/fvz++fv36r9e1x9pz8rr2N+1vn+p9tnYo+26+ffv2+PLly2cvP6ASAhHKIRDV1Oo6&#10;CkRaq8+nDEQShmg/eG5P3fZvDYEIQAm3Goja/jIzQhK823+f4n2hHgLRDbwJAPjXbjkQ9fYnM0j3&#10;9/c/gxOBCP8KgegG3gSupR1UjV2XoS9PtbPh1rm3ywR2/YS9jJVdBzJ6XXY7jX3v3hm8nLFH79t+&#10;1t5+M2V2y1o9ts/46tWrP8rY61xtfUcDfOZ1M2tvzhiI2nv9+vXrz88k7ehoIGp1lSl/2269sh0d&#10;J3LMeW3bXiKcOT6f2qjM5LPZ49XW7Uzf2B7T+/XKP9O3jI5N+16sSgGJQITtJCjog7MdlPrf+kDW&#10;B3r0Ot0B2dc0clDrg7f99+HhwT2Ye4OjbEt32O2xjx8/up836gxlP7bzl05Ov17KrFcWt0x33PJZ&#10;M3UXDfJSHrqM2v/rf9s6kQE1CkW3FIjsAGt564l2BCKvTclJiS0rO/C3/X/48OGvz2Dbsd6+Djn6&#10;cdm+/G32OH8OmTKbCUQzfaP8rZSj3la2b8kem977rYZAhO1sp9joGSH9b3vw2Y5Fzm6is069z5kD&#10;uTc4ZgfO6D333qd+3HaUUcg7wyyR1xHL55LPadtAVN5HPrcdaHv7idzSDJG2IxBl9hW1W++92Lq0&#10;7zEKqfbvs8f5c8iU2UwgWu0bdfud6Vsyx+bMZ70yAhG28w4qewBnOvdeh5gZaHsyM0TZUBR1ht5M&#10;k7ADgFdmZwtEo/KKyjwTgrNGs3XVA5EMjr39ZdpdL3jqz+MN0Fb2ON9Z5k9VZl4gyvaNtt/Q+5jp&#10;W2Zm2m6hvJ8TgQjb7QpE9vp4dG17JTiMBsfM+gkxCkTe+7KdVIVANLpMJJ9zplO267h6a6+uHoi8&#10;svAGzNHarEw59V6j75rLBKLscf4UddH7vLvWEO0MRJm+hUCURyDCdk8xQ6TtniHyXtsLRauBiBmi&#10;eFvZ29BnLjNePRCt7tsO8NkZol4g2jVDdItmyuy5AhEzRGsIRNguM7hnO/eZNQ+71hDNvn51DdFo&#10;DdTVAlH28/Qux4io/RCIju9/ZvY2WkMkj2ePzbMNxPb9eu3OWws00zfastVBZ6ZvmQlERy5XXwGB&#10;CNvZg97rFLOdu3QWo9d5d8Ws3mXm3XWjLwNE77F3l5m968Puu0Igks85ep20F/s6fZeZt1hXX9Yg&#10;EPnl2v7WW9xstymXN/Wg7N1l5rVjXSfZQJQ9zp9atszsY96dYlI+2b7R3uVq1wxl+5aZQFT9W9MJ&#10;RNjOW8tgO7qZzj1aYxBdooq+k6P3fRve3Ra953vrHmxwynxXTpVAJK/NrBOxdRC1Ib2NN2/e/FFm&#10;2TrvrW/614NDLxCN1tfMtg1ve9Hny7RbW27R5aCZwHf0M+6WLTPvu4Xa67zb7mfa9SjkZ+poZjZ8&#10;VKdXRiDCdmeb/gaAp5DpG1fWRGIPAhG2IxABwN8IRLeNQITtCEQA8DcC0W0jEGE7AhEA/I1AdNsI&#10;RAAAoDwCEQAAKI9ABAAAyiMQAQCA8ghEAACgPAIRAAAoj0AEAADKIxABAIDyCEQAAKA8AhEAACiP&#10;QAQAAMojEAEAgPIIRAAAoDwCEQAAKI9ABAAAyiMQAQCA8ghEAACgPAIRAAAoj0AEAADKIxABAIDy&#10;CEQAAKA8AhEAACiPQAQAAMojEAEAgPIIRAAAoDwCEQAAKI9ABAAAyiMQAQCA8ghEAACgPAIRAAAo&#10;j0D0hF6/fv34/fv3xx8/fvz05cuXxxcvXhza1tu3b5/9cwEAcHYEomfy6dOnbiB6//7947dv3x5f&#10;vnzpPk8gAgBgn5KBqIWMFjZa6LDPtaDSCyK7EIhum53NO9ImZmYGW30e3d8VyDEqZdbKr5XjyrZa&#10;WbcyH21r5z6voPVRUhaN11+ubivqt+RYqV72Wa1OdLl6fYt9TdPqw27LHidHr2KcEYHIPEcggoQS&#10;aR/SUay0C9mWrievjUmbbM89VRu8VdK2dafd/n9lkNTlKo95dbJzn2fntXd7TMxuS/d1UtZ6W/p1&#10;Dw8PJct9Vis/Xa7S1kchxmvr3nGS3d6VEIjMc73Bqjdb4KXrXufhBSK7H0vvVwciffaltylnBjY0&#10;eZ0U/iwbewbVazOR6G/sgCD7lHqqHoi8YyOqlyPb0o/v3OfZtXboBZLRSZon+hvbxtu/5Xho/yUQ&#10;rcmWnW3vO+v8zAhETkPxgod+rTdgffz48Y/GNDqj2jVDpKc/7efyUn/0mfBn2dgQKeFyJkRG2xoN&#10;tJUDUXRsrlxK7JWzPr527vMKRidrM7PSUT8XDcB3dwSiI44EIq9uR+PU1RCInIZiz1yizqEXKEaz&#10;MLsCke3s7Xa9wbVa6p/hddRSpm0qf6bconaSaRtV68cLkdJe7+/vpwfK6DjTA8fufZ6ZFyKlfFpZ&#10;zM6SRn1NNADL31Qq850yfUcv/OiT+IqXjEsHotGlqdGANppK74Wef7WGaJT8q14GyNKByNb/SpD0&#10;OpXRbBOB6Fe7tm21N6sQ8WZq7cLd3fs8M/v5MzNpPb31KgSivaSte327PDdazqFfV7EPKh2IRjNE&#10;9u6g3kr96LXPHYhsB9f+rm2XzsYnA6DMDHizBrOdhL3Dps00ccnM15uNWA0ndjCws33/Yp9npfsL&#10;25esBKK7O/+Ozd7MG4FonrTxzOWt6CYR6af0icHRuwvPhkBkntODUbYDyF6+yj7X7ApEdlv2zgT4&#10;5ep1yLuup4/aVeVA1Js92HmpV9flU+3zLGRgjNYe7riztVeuBKI5Ui8z7dTWZXQDTrXLZgQi85we&#10;jLKXl6ID+EggGp2ZzgQi+bzv3r37+VylxD9r5S4ze+19pNVZr/OqHIjk88/c8TVzdnyn6tJ+FQJ3&#10;mf1XnjN3HM2Wv5RrdLwQiPJWwpD+O31na1Tnswvpz4xAZJ6zg1Hm+zei7605csksmnWyz2fvCpBB&#10;u/JAmxWtu/LKVc8uZAaEzBlX9UCUvbNTP5f9IsXoeJ7d55V57b23CHqm/Ef9WkMgylkNQ973C3nr&#10;j+R1lY4BApF5zusEvfVB0UJZ/U2sNpx43xjaW+Rm1z5E30Nk3390m2u04A5/89adRGGnN0Nk67y3&#10;biizVq2KmW8K781QzGxn57eTn533vWrRLEGv/LPf/t3rG7nE7+v1GfZOY/u8V5e2z6tY9iUDUUW9&#10;MzwAAKojEBVR7Qu2AACYQSAqgGvyAAD0EYgubGaxIwAAlRGIAABAeQQiAABQHoEIAACURyACAADl&#10;EYgAAEB5BCIAAFAegQgAAJRHIDo5/ZtD/CwHAABrLhuI2rczV/hxRgIRAADH3VQgsr/K6/16eFaV&#10;QIR/Y+cvn9tt9dq2fW3V35/L/kp6hvfL7b1y1fs+0ged3c7+2G7LHk/eL60fPe6qkD5jdIxIGffK&#10;VB8rFdv+TQQi6YB0JyWV3A6klW0SiLBKOg7pEKSTWGlPsi09e2e3L1pb52dW/GN/tWykb9Hb8vob&#10;TQ/eFQcFr71HbTa7LV3W0fZp+2v11Dw8PITlp4+BJurH5Dcv7+/vf/63Ytu/iUAUhRdvMOmduduz&#10;ytHZhj1zjBrUaLagPd8ea//VnanX4Y72KZ+hfeZWLkffuy5HzrrGpFxtEJd6me0k2nZsO/D2wYAw&#10;X2YZUblGfY4c621QWKnvK5gtsx4pT3s53+6D9j+vHQvSPqMf8JbjRso/CkTteTnmpM4qtv1nD0Te&#10;GVz0nFdR7bGPHz/+9bejg9fbr9eoJJToA9qererAJNvrnZn29qlDnbzOO8vSep2JLZ8jsx0VRB24&#10;tIPZS1heB2TD1epgf0VR8MxM93u8k6q7u3HoWg3AV+CVje6XZtYqRoOr7Z8JRMdEgcjqzRAJAtEz&#10;igagxg4UMwfNKBB5z9v9RZ1iFNTsgGb3MbNP2yH1Ps9sZxINEvDLUgaINi09OyBLfco2vfqVx9r2&#10;7VqXanXk9QfS9mUqf3bQlFlbOY6jy2/6GKsaiLxwfnTWTE4mZJveSaa3hoiTtrkyJhAdd4pAZKfy&#10;MhXfCxC9M3J9dtQLDvp1mWnh7D6jjnhnIOqVeXW6LG1dHFmXpi+l2jYQtWtv4Lg63TaPnBBZesD1&#10;6tDWNYHov/CyIyTqWfRMHcr7YNYoh0C0xykCkXfZaXQW0Ru8RmuNdCCKGpluWJlAlN3nvwhE9g6P&#10;qrMPGVKWMhvhzVSszBDZtuJdcrV1XvFSWm82YjUQSfvXIcsuELaXiQhEn7aViQR7PUPnnRhYlQfm&#10;WQSiPZ49EPUOstEB2FtXsDpDZLffC0S7Zogyn3k1EHmXB5ghivVmIb21FT3Rei172Syq84qBqLdW&#10;ZSWQRrNs+rjwjp+qgUjKpjeTOdNvRHenZWY/e+tL8ScC0R7PHojuOpWUOSOMXpOZNRkNbqM1RPJ4&#10;1FHYfRzZ50ogijoUAlFs5S4zu0bF/k20eFfqc/edbWc3e5eZDLresdVbLyQDcjSDuus7eM5m9i6z&#10;XvlHwSdzGz9rHfMIRHvcRCDyFiV7ldL+3wsdvdtno7OL7PcceQ3N7tMLGL2vDOjtc2cg6n2fCB1N&#10;zNZd7y4/PaMRDcjRAlJ72713N2PFhaXesd8rCynj6MTIlrW9jOm9h6phtPHa+2g9ZVT+Upfe9xD1&#10;BvCj30NXDYFoj5sIRI23xqZ38PW+60eMvn8nWtcT3XId7dP7JuLRl2RF+8wGIm+f3vuz+2vPvXnz&#10;hhmiAdt2eu0smiGyz49mHGb2eXUz3xTem6HQz8+UbeVA1Hjf7h31F6Py9/oqW5+2j+WEbcwrM699&#10;92ZA7Z3S3msqLWy/mUB0ZlyCAgDg3AhEGxCIAAA4NwLRBgQiAADOjUC0AYEIAIBzIxABAIDyCEQA&#10;AKA8AhEAACiPQAQAAMojEAEAgPIIRAAAoDwCEQAAKI9AdHL6N4f4HiQAANbcVCBqPzRX+QctVxCI&#10;AAA47lAgsr+kfvRXcQlEuBUzv7Y+u63sr91XDrk7+xb7y+3Rtnb3Z2dnfyXda7Or2/KOJ3ucMBaM&#10;2V+898rMvkb/yr3H1lWlPmg5EEnnrQ8SKfjVAiQQ4RbYti0D6kookm3pYyI6duwAfPR4OisZGHWn&#10;3f5/JaBIyNHb8upk5z7PzmvvXpud2Zbu13vb13XSyv/IicjVtbrQ5SptfTSGem2993glS4FIGrRX&#10;cF4jtglV/5139txLvPYsLjpgevuU59u2X7169cf2vAN+NFsg76n9rT3Lt4NZ9ix09P6zZ72Z949x&#10;29Z1PLM9L+Tbfeze59llymzHtvTjO/d5dq3P8vqT1g5n+47odx71PqJ2Ln9brf0f4Z1YeWx7r9rW&#10;raVA5KX56LnozNf729EMkXeA2ADmnX14yVkHDnkv3ufyztLtmaMOOXq/9rNnZ9Vmyky2Gx0EXpm1&#10;xz5+/Dhd7xVEHbjU0+wMpneCYAcAb4DuvZcriwZHOXZmBuReJ68H9537vAKvH9Z93Ex7jEKNLv+o&#10;nTNIz1sNRL0xpJKlQNQ7U7CNe+Yy2Oi1vQNVDrioYr2gZg9uewBGHaWdho+mKnVZRAd39my1p9eY&#10;aehzvPKS+nh4eJgeHKVt2LPhqK3YQaLaYOANjtLf3N/fT7fl6FjSA8fufZ6Z109J+bSyWJmxlL5W&#10;tmn73qifjU4UEMtcZoxO/KW9j9YkXdk/C0TSuGfOrHtBYHTQyMEWNQj799Fn0O+hNxOmX+etUxiV&#10;S688Z2cjMjNElTr1I3pT+SuXDIReqBi1E3sZtOKlgt5JxEq492Zl7TGxe59nZj9/ZiYtQ1+298rT&#10;W6+1OitblbR1r3+xSzlsHUr/pP82uybpSv75DNGdUxnRgNALRKO1RjoQeduwoSUbiKLOUAevmUDk&#10;hStvmjNbZvLaXqedXXeF/8pSZga8s6iVGSI782PrSx63YbxaXfVmI1bDiT2W7Gzfv9jnWelAZPvS&#10;1UAkwUb+zht89eOi1RGXzHKkjWfCi7esJJpIqNb+l9cQrV6iiQ4GeW52hii7jdUZol4gWpkhigJR&#10;b+DrlVmmzO1rKw60Wb0ZtdlLmdHdafbMa3QZrdKA0FurcmSGzvKO33+9z7OI+puVNW3R3WmZOyir&#10;3lQwy15un/kbvYSEQLQYiHoBIDNo9K7rR5WaXWDXW0OkH/f2ZQ/A0Roi+7reexutIRp9rl65zjba&#10;ao18xsodXzKARO0kuntptF6o4pT13d38HV8zZ8d3qlztjRLcZfZfec7cZdYr/yj4ZG7jb6+pFkZn&#10;rYQh/Xf6hqJddxae2fL3EGXujmoHR+tMvNDR69iigyRzEHkL8bx9ehUdfWWAt8jWu4stE9Z2l5ls&#10;t3f7vu2M+H6PPltPvcWdenbBe17CkncJ2d52H62hqHaGnLmbVJMyzoT8qA+Z3eeVee19tJ4yKn97&#10;KVhvf3QlgZO2vtUw5J1oeXVe8WsPDn1Ttb0231vM3FvQpY2+edNbS2QPHLs4tTdlm1lRP3pP2UC0&#10;s8x6a6rs+7PX5qvNOKzw1p307n7stWtb/t5rvTY7e4vzlcx8d1ZvhmJmO3xf13+89tj72o/eMeL1&#10;VTPfVQef1694/ZX3Oq8uZ+r8qm7qt8yeUrWpQAAAECMQEYgAACiPQEQgAgCgPAIRgQgAgPLKBiIA&#10;AABBIAIAAOURiAAAQHkEIgAAUB6BCAAAlEcgAgAA5RGIAABAeQQiAABQHoEIAACURyACAADlEYgA&#10;AEB5BCIAAFAegQgAAJRHIAIAAOURiAAAQHkEIgAAUB6BCAAAlEcgAgAA5RGIAABAeQQiAABQHoEI&#10;AACURyACAADlEYgAAEB5BCIAAFAegQgAAJRHIAIAAOURiAAAQHkEIgAAUB6BCAAAlEcgAgAA5RGI&#10;AABAeQQiAABQHoEIAPCXT58+Pf748eO39+/fb9vWt2/fHl++fPnHa16/fv34/fv336/58uXL44sX&#10;L569HG7V27dv/yjTXtl6r22PyfPt9e3vvO3p110dgQgA8FsLIS2M6IFVBtTZUCTb0uGmt309+LYQ&#10;5Q3u+KWVVQuQLUj2XtfqzL6uPabLWwLRkdB7BZcNRPaMpP3be51NztHrpAF5Z0tyZmOTdNuW7gh0&#10;A9bvzzvos+/fJnu9LdvohddJAUATDbStP5kNKFHfqPcRDcbyt9UH6UgmEElfb8cPW+YEol8uGYha&#10;peoDUA4s2ygkdOjXtv/X/5YGZRve/f3973/PBCIbcLxwkn3/sj39eGvYHz58+P3/rZHbv6OjARCx&#10;/VajT7xmLqFEfY0OV1H/GQ3m+GUmENn6tGVOIPrlkoHIY6dfo4PQyjS62UDU6xyy7z/bWXjTzitn&#10;egCuz+tXpH9rJ4Erg6bMVMs2s5drmMnu89YF9dZm2QBqT6S9NUSV1g81ZQKRDQHZUOCdLVmzgWil&#10;kdn3OxPo9D456wIQsf2D7neOzCLoBdPeCWbbX7TOhUA0V3de+cpzMwvkpfwrzRpdMhBFaVcHikzQ&#10;yYaH3YEo8/6zC+rsZ2ivb9sZ/R2AenR/Yfuv1UBkB1ZZqhAtYRAPDw+cvE3yLlHKY1KXMg6NJgQq&#10;ztBdLhDJQWsr8SwzRNn3n50hsn/b/r9SAwcwJwosM32O6C0TyPaFlWYojrLrRqPxJFqXalW70+9y&#10;gSgKHTZQZGdrvFsWLa+j8BpiZp/Z9x8tmPbIa9+9e/fz/dDBAIjM3mUmfZZ3ohUFn8xt/O01lQbj&#10;Hez4EQWfKCh5r6k0Q3e5QOQ1ADnj8RYl2wPf3mUmjcIemPousyiV204iE4iy77/xrvHqu8y0aBsA&#10;oHmXSnp9l/QtXoiyl2v09nsnmt6aIvR5Y0dU1qP1Qd53RVVwuUDU2NX3rdKjs5vM9/3YBWleQ7Lf&#10;streg708lZ2Vmnn/9rVRA/Zu0QcAj9fnRf1Wb4aosX1j7+Ru9L1r+I8ts6iOvLq0r/XqqGIdXDIQ&#10;4W9H7nADAODqCERFZBaHAwBQFYGogMzCcAAAKiMQXVhvsSMAAPgPgQgAAJRHIAIAAOURiAAAQHkE&#10;IgAAUB6BCAAAlEcgAgAA5RGIAABAeQQiAABQHoEIAACURyACHPbXn+2vcx/ZVtN+TsW+Tn6At/Kv&#10;TYtW1q3MpSyOfNu692vf3u/6ZeupCvmm+x1lYbflHU+U/xzbX/TK1nut/qFve7xFr7s6AhFgSOch&#10;nbEMqCuhSLalOxW7/cb+3pzss+IP8srAqANh+/+VUCQdvd6WPKbLNltPFXjtfbUsvHbc2z7ln9fK&#10;J3NMeL9l2R7T5S3HRPWyPk0gahXXKkwaQfv/V69e/T7zs2fT9owkOtsenZW3BmL3FZ1h/sszKv2+&#10;eoOlDCZ63zNnEtVJ2dp2sNphtO3YerL7kDqzZ2LeIFFBpsyyokFDjmtp/zv3eXbZMsvotW29D8p/&#10;Xz1p2f6MQPTLqQJRq/xWua0BtMr7+vXrzwq0B2r7tz4AvTPORkKHPSvR/5YkrQOOPev0zjijfWZk&#10;3n/0C/a2LOyg6r1X/CfqwKUdzJZbqzM7iNjOJ+rYKnZS0WeWdjw7IEeh0g7AmXqqwgsn+pLKTED3&#10;TtAaL5BS/nNmApGtT9vPUda/nCoQSSixg3oUDjR7wEUDn2WnFvX29P69jjrzvrKi968bsHc24HVu&#10;O9/X1XidjJThw8PD9IAsbVW22QvPto15l3uuzisLOb7u7++X2q2c+Mix4l1+y9RTBV4fInXSyn9l&#10;0JQ+VLbp9amU/zxv5r+3Nkue806wozVE1WanTxWI7MGiD7BRR+nNImUGt9G2M5evdjQq7/3asGP3&#10;F723lanvKrx2JgPAkXLTl0BtwInWKMnfVA1EdnDOrpnw6MGjV4e9eqrAlrlu80dmEfSC6V4dVi//&#10;I6TuvPK1NxZk6lCCa6VZo0sGoijtjtYMeLKByDt4o+nikcz7t2Ui79V+puiSGZ1Nv53JbIQ3U7Ey&#10;Q2TPzmyb8u6EWj0jP7PebMRqINKXxnU5621n6+nqdH9m+8jVQGQHVi/oU/57eGOOPCZ1mb38XPHG&#10;jssFomiq9V/PEPUC0cwMUfb969e25+R9eNfqbbAiDMV6HXE2RIto5id7OWDnDONZ9NaqrATS3iVv&#10;qeOj9XQ10czkSnuM7hTT9UL575NZ33p3l1/j6q3turLLBaJoEeVosXFk5XLc6PHR55wZDGRW6M2b&#10;Nz+f99ZFVJphOGrlLjO7RsX+TXT3zKhteDN+FczecSTHTHTnZ3TzgRxnR+vpambvMuuVfxRIe2tC&#10;5TVVy/8IO35EwScTNiteTbhcIIq+w8ROEUbXW727zEaByGs4q5fLsu9fv749/vnz53BtSqUGvYPt&#10;VHpTx3pGo/dVDN73q0T1Un0g8I6d3pmqlLF3nHplbS/P6G3M1NNVee29dwLZK397uUZv3952T/kf&#10;440d0Tg3Wh9UtQ+6XCCS19rvA4rObkbfV5S9I8tb97N6qWPm/es1Ed7+vG9/HS1sxN910DuTimaI&#10;7PO976ja+R1WVzDzTeG9GQr9/Kg+M/VUhbemLerPRuXv9UGZvrhy+Wd4yyG8OvLq0r7Wq6OKQfQ0&#10;gQjzounSqukfAIAIgejCRtPcBCIAAH4hEF1YNEPEtXkAAP5EILq4aA1RpVu5AQAYIRABAIDyCEQA&#10;AKA8AhEAACiPQAQAAMojEAEAgPIIRAAAoDwCEQAAKO+mAtHod7kybuUX3vlhVQAAzqN0IPqX4YlA&#10;BADAedxUINqBQIQdZn5tfXZb0a94219lr9x25NiUsmjl18pxZVver317v8xu6yn69fYq7K/PH+kn&#10;7ba844nyn2P7i17Zeq/Vkw72eKv6qwYEIgIRDOk8pF1IXa6EIu8Hdu32m/b/etCXfVYcFLzf4Gv/&#10;vxKK5BjX25LHdNl69VT1B5C99u612Zlt6bLubZ/yz2tllTkmbN8ij+nyvpWlJs9tKRC1hhp11F7B&#10;js587Rlcr5JHqVjvXyrdpmb9uMc2Cpueo4PUngUdOcu329Lb6Q2WMpj0yn/HrMdVRUF2tcPwjhW7&#10;D6kzeybmDRIVZMosKxo0Wj16fYZ+jXcsVZAps+y2em1b9kH5760nLdufEYh+WQpEvQNDClYOAJtO&#10;vTM2rVfJdoDwzvR0eJHHjwxy3kFpz1x6Z0ErgajtS3cg3hmzl/q9usmUGf6ub9uBS4ieLTfvLNe2&#10;u6jNV+ykos8s7Xh2QI5CpQ5dUZ1XneX1AqnuV2cCehRqdD9F+a+ZCUS2Pm2ZV+xrPEuBqBWiNGbv&#10;bLc910v+o9ATPecdqFHg8l43Gpg8vc6hN6DtPpjtwOp1NN4+M2WGfvuTMnx4eJgekKWt2LNhXSfR&#10;gDA6ebgiryzk2L2/v19qtzLbKseKvfwW9QMVL1t6fYjUSSv/lUFTTiZkm9nLNRXLf4Y3899bm2UD&#10;qHcZufL6oWYpEHmhRwpbDyhRuIkGgLu7OBBFB4cNOtHBtRKIRgeqNKidU/wR7/3b/dpyzZYZ/PZn&#10;6/9IuelLoNElY69+qy2u1m3YHkPZNRMePXh4deitUVqdFTwzW+aZS4sZesG0V4eU/766642fMwvk&#10;pfwrzRotBSJ9Waz5/PnzTxKC5AAardWZCUTynHdm4SXdHYHIuzvIW9ezOxBFad2+f1tW7XPY95Ep&#10;M/zd/mQ2wpupWJkhsmdn0Yyiru/VM/Iz681GrAYiCZY6ZHkdvV2312YEq12y0f2W7ddWA5EdWKOg&#10;T/kf5105kMekLrOXnyvO0B0KRLJwuRVwa7Tyb13wsx1Y72+8gJVdF7RzhsjaGYhWL/nJ/rzPvWuh&#10;dwVRYLkL6rknmvnJruPqzaReVW+tyojwhRoAAAetSURBVEogtZdnROautarrKqLAstIeo7vTonrR&#10;qpb/EfaEN+prvMtmnmp3+i0FIunoW4LXM0Py2OjumZ6jC0xnAtEotGRDjbdt6QhW7oqZGQwkgL55&#10;8+b3ZczZMsO4zntladeo2L+JwvKoo/Fm/CqYPcGQY8Yrqyj4ZAZkPdv93GXylGbvMuuVf1TOmdv4&#10;q5b/EXb8iIJP5qSs4tWE5e8hkkFAClSf2dk7smZmiUZriEaVMxOIMu8vc+DaaUpZY7XSmKLvYOkt&#10;mGuPt2AarU2p1KB3sJ1Kb+rYu6tRP68v19jtj4J41cEgc2enJmXsHcdeWdvLmN57WP3eoyvw2nvv&#10;KyB65W8v1+jt98q3cvmv8saOqKxH64Oq9kHLgcgrUK/z16/VvMXA3jqdzOsyd4xEgchbuxF9H0a0&#10;z8ZbtCnX4WfL1t49IJciR+/f66wyZYZxHfTOpKIZIvt8r43t/FbgK5j5pvDeDIV+vlefto+qfhLh&#10;9YvRbNqo/L0+yNYn5T/PG1e9OvLq0r7Wq6OKdXCab6qOpv6qJtkMygwAgJzTBKLRlC2DO2UGAMCq&#10;0wSiaLZjdfFyBZQZAAA5pwlETbQeptJtybMoMwAAxk4ViAAAAP4FAhEAACiPQAQAAMojEAEAgPII&#10;RAAAoDwCEQAAKI9ABAAAyiMQAQCA8ghEAACgPAIRAAAoj0AEAADKIxABAIDyCEQAAKA8AhEAACiP&#10;QAQAAMojEAEAgPIIRAAAoDwCEQAAKI9ABAAAyiMQAQCA8ghEAACgPAIRAAAoj0AEAADKIxABAIDy&#10;CEQAAKA8AhEAACiPQAQAAMojEAEAgPIIRAAAoDwCEQAAKI9AdAEvXrx4/PLly+OPHz9+e//+/fb9&#10;tG1++/bt8eXLl8/+mXeRsvv06dP037a/0WX+9u3bZ/88z6G1h9YuWhl8//798fXr17+fa//fHqta&#10;NgDOg0B0cjKg7wgqo8BDIPJVH/Rb2Un56f/fUbYA8FQOB6I2CHhnhngaMhjvmBG6tUAkMw92n/KZ&#10;d7yXswUibzaw/bs97r2n3mtW96vbmjwuj7X/yr6uGKABXNfhQNQGks+fP//RKeLp7ByMbzUQ2ctR&#10;7X20x6oFIikP/V7lMR145CRFv5/2N6vl1cq7fb77+3s3fHszRNVnzQCcz6FAJJ1x6/T0maF9nT2r&#10;jWaT9ADoDXito7X7sB2vHuDsWbLtyO3zvVkuGYTttrwBSXgDU5bdXzRgHx14bJlbug4kELV96r/x&#10;gvCoLjNkPw8PD39chmkBvD1mt5ktM7v2x3vtzPvP1EGvnWS17XttVAdV2U/U1mdPWto+5T1H29DH&#10;kbwPHZIA4AwOBaLWWUoHKIOX7ayls9QDQftvG9D0wCDhwZ79fvjw4fe/ZwKRDTg2nEinrbfV/m0H&#10;HNmefbydLcu/5QzafvaVs3JvTZAdTGdCzIzMDJFdQOwN0t7AuVIW0qbaPr5+/frz3+3/JexKe8uU&#10;mS5b7zHd7mbffyYQ7bi0HAVsfVxE72XnTNgoVEXBDQBu2aFApM8CozNTL8RY2c56JhDZwSt6f5rX&#10;4Wc6d+/vMvvzRPuLBsOnvmRm34P3Ob16WikPHXraNtvftv+2/evnsmXmvc5re7Pv/6lmiOS96Vk5&#10;G+Kj9+mFwVmZQLTa7gHguS0HIn25TB6zA0m2c8wO6jOBaKXjzw7ulrfP1bPkaCZidCnkudYQ2fc1&#10;GpBnZijsDGSbJWrsjGS2zLy6tO9r5f0/9XoZCXrRbKA30ylh9l8Hot6lcwC4ZcuByBvw7Rl5dqDI&#10;hofdgciuObFrYmYGcfsZVtdQRAHMW1A7U8YZOwKRXZc1WqszKlPZn72bSX/ubJllAtHK+3/KQCQz&#10;RG1f0Z1f+nWiXaL+15fMdDno0MZaIgBnsByIvIWptgO85RmiI5d/PPpvvdmzmXLtDe5nnSFaoQOR&#10;fW4mEO2YIep5qkDktVn5XKMTih310gtE9mYGmb07ciwAwFNaCkS9zlVfvsiGk2j2w9u23ZYdJDL7&#10;jF7jfa5owbRHLhe8e/dueWFzbz2M9/jOwXg0U5cJRDu/jK8X0OxsRKbMvO3Zxfwr7/+p1hBFwScK&#10;SrYsorK065JGn9N7nS7b3sweANyqpUDUGzi9hax22ty7y0w6dbswWd9lZsOJd9dTNoTZwUVfKvEW&#10;R9vBRN9lJqJtzPDefy8w7gxEsq0oDGQC0Z2q86ODYC8Q6f1my8wO6DKTYV83+/6f+i4z73uIegG8&#10;N4Ok71gcHTNRILKzQHqGiO8jAnAWS4GodxmpNxCNvu9HrzvoLRjV37776tWrPzrjbCCy342kv18n&#10;WlDrrTPyXnf0luOZ3ybbPeD06iAbiLw6XwkD2UA0U2begmRvvdfo/fe++qC3wPvogmNbP16QyX4f&#10;k+jNEPXWVLXH//e//7nHm34PzA4BOAN+y2yjHbc2AwCAp0cg2ojLAwAAnBOBaJPswnAAAHB7CEQH&#10;6TUWhCEAAM6JQAQAAMojEAEAgPIIRAAAoDwCEQAAKI9ABAAAyiMQAQCA8ghEAACgPAIRAAAoj0AE&#10;AADKIxABAIDyCEQAAKA8AhEAACiPQAQAAMojEAEAgPIIRAAAoDwCEQAAKI9ABAAAyiMQAQCA8v4f&#10;oYtLwVwElbYAAAAASUVORK5CYIJQSwMEFAAGAAgAAAAhAKiGFgndAAAACQEAAA8AAABkcnMvZG93&#10;bnJldi54bWxMj8FOwzAQRO9I/IO1SNyoQ6C0CXEqBCocwqWBD3DjJTbE68h2m/D3mF7gODujmbfV&#10;ZrYDO6IPxpGA60UGDKlzylAv4P1te7UGFqIkJQdHKOAbA2zq87NKlspNtMNjG3uWSiiUUoCOcSw5&#10;D51GK8PCjUjJ+3Deypik77nyckrlduB5lt1xKw2lBS1HfNTYfbUHK6BpXvSyabdPfvepn40bXifj&#10;10JcXswP98AizvEvDL/4CR3qxLR3B1KBDQJuVsuUFJDnK2DJv82LAtj+dCiA1xX//0H9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jQjZ39AQAAiAQAAA4AAAAA&#10;AAAAAAAAAAAAOgIAAGRycy9lMm9Eb2MueG1sUEsBAi0ACgAAAAAAAAAhAOYAM94HKAAABygAABQA&#10;AAAAAAAAAAAAAAAAYwQAAGRycy9tZWRpYS9pbWFnZTEucG5nUEsBAi0AFAAGAAgAAAAhAKiGFgnd&#10;AAAACQEAAA8AAAAAAAAAAAAAAAAAnCwAAGRycy9kb3ducmV2LnhtbFBLAQItABQABgAIAAAAIQCq&#10;Jg6+vAAAACEBAAAZAAAAAAAAAAAAAAAAAKYtAABkcnMvX3JlbHMvZTJvRG9jLnhtbC5yZWxzUEsF&#10;BgAAAAAGAAYAfAEAAJkuAAAAAA==&#10;" path="m,l9175941,r,4382303l,4382303,,xe" stroked="f">
                <v:fill r:id="rId22" o:title="" recolor="t" rotate="t" type="frame"/>
                <v:path arrowok="t"/>
              </v:shape>
            </w:pict>
          </mc:Fallback>
        </mc:AlternateContent>
      </w:r>
    </w:p>
    <w:p w14:paraId="1EBD9C58" w14:textId="77777777" w:rsidR="003C4ABA" w:rsidRPr="0078408D" w:rsidRDefault="003C4ABA" w:rsidP="007A2236">
      <w:pPr>
        <w:spacing w:line="276" w:lineRule="auto"/>
        <w:jc w:val="both"/>
        <w:rPr>
          <w:sz w:val="24"/>
          <w:szCs w:val="24"/>
        </w:rPr>
      </w:pPr>
    </w:p>
    <w:p w14:paraId="6B238D58" w14:textId="77777777" w:rsidR="003C4ABA" w:rsidRPr="0078408D" w:rsidRDefault="003C4ABA" w:rsidP="007A2236">
      <w:pPr>
        <w:spacing w:line="276" w:lineRule="auto"/>
        <w:jc w:val="both"/>
        <w:rPr>
          <w:sz w:val="24"/>
          <w:szCs w:val="24"/>
        </w:rPr>
      </w:pPr>
    </w:p>
    <w:p w14:paraId="4DF25DB5" w14:textId="77777777" w:rsidR="003C4ABA" w:rsidRPr="0078408D" w:rsidRDefault="003C4ABA" w:rsidP="007A2236">
      <w:pPr>
        <w:spacing w:line="276" w:lineRule="auto"/>
        <w:jc w:val="both"/>
        <w:rPr>
          <w:sz w:val="24"/>
          <w:szCs w:val="24"/>
        </w:rPr>
      </w:pPr>
    </w:p>
    <w:p w14:paraId="6601C297" w14:textId="77777777" w:rsidR="003C4ABA" w:rsidRPr="0078408D" w:rsidRDefault="003C4ABA" w:rsidP="007A2236">
      <w:pPr>
        <w:spacing w:line="276" w:lineRule="auto"/>
        <w:jc w:val="both"/>
        <w:rPr>
          <w:sz w:val="24"/>
          <w:szCs w:val="24"/>
        </w:rPr>
      </w:pPr>
    </w:p>
    <w:p w14:paraId="6C9312E3" w14:textId="77777777" w:rsidR="003C4ABA" w:rsidRPr="0078408D" w:rsidRDefault="003C4ABA" w:rsidP="007A2236">
      <w:pPr>
        <w:spacing w:line="276" w:lineRule="auto"/>
        <w:jc w:val="both"/>
        <w:rPr>
          <w:sz w:val="24"/>
          <w:szCs w:val="24"/>
        </w:rPr>
      </w:pPr>
    </w:p>
    <w:p w14:paraId="61488E37" w14:textId="77777777" w:rsidR="003C4ABA" w:rsidRPr="0078408D" w:rsidRDefault="003C4ABA" w:rsidP="007A2236">
      <w:pPr>
        <w:spacing w:line="276" w:lineRule="auto"/>
        <w:jc w:val="both"/>
        <w:rPr>
          <w:sz w:val="24"/>
          <w:szCs w:val="24"/>
        </w:rPr>
      </w:pPr>
    </w:p>
    <w:p w14:paraId="3784C8A5" w14:textId="77777777" w:rsidR="003C4ABA" w:rsidRPr="0078408D" w:rsidRDefault="003C4ABA" w:rsidP="007A2236">
      <w:pPr>
        <w:spacing w:line="276" w:lineRule="auto"/>
        <w:jc w:val="both"/>
        <w:rPr>
          <w:sz w:val="24"/>
          <w:szCs w:val="24"/>
        </w:rPr>
      </w:pPr>
    </w:p>
    <w:p w14:paraId="7C1234A9" w14:textId="77777777" w:rsidR="003C4ABA" w:rsidRDefault="003C4ABA" w:rsidP="007A2236">
      <w:pPr>
        <w:spacing w:line="276" w:lineRule="auto"/>
        <w:jc w:val="both"/>
        <w:rPr>
          <w:sz w:val="24"/>
          <w:szCs w:val="24"/>
        </w:rPr>
      </w:pPr>
    </w:p>
    <w:p w14:paraId="617B259D" w14:textId="77777777" w:rsidR="0078408D" w:rsidRPr="0078408D" w:rsidRDefault="0078408D" w:rsidP="007A2236">
      <w:pPr>
        <w:spacing w:line="276" w:lineRule="auto"/>
        <w:jc w:val="both"/>
        <w:rPr>
          <w:sz w:val="24"/>
          <w:szCs w:val="24"/>
        </w:rPr>
      </w:pPr>
    </w:p>
    <w:p w14:paraId="4C5ED95E" w14:textId="6212D387" w:rsidR="003C4ABA" w:rsidRPr="0078408D" w:rsidRDefault="003C4ABA" w:rsidP="007A2236">
      <w:pPr>
        <w:spacing w:line="276" w:lineRule="auto"/>
        <w:rPr>
          <w:sz w:val="24"/>
          <w:szCs w:val="24"/>
        </w:rPr>
      </w:pPr>
      <w:r w:rsidRPr="0078408D">
        <w:rPr>
          <w:sz w:val="24"/>
          <w:szCs w:val="24"/>
        </w:rPr>
        <w:t>Fig</w:t>
      </w:r>
      <w:r w:rsidR="007E2AEF">
        <w:rPr>
          <w:sz w:val="24"/>
          <w:szCs w:val="24"/>
        </w:rPr>
        <w:t xml:space="preserve"> 5</w:t>
      </w:r>
      <w:r w:rsidRPr="0078408D">
        <w:rPr>
          <w:sz w:val="24"/>
          <w:szCs w:val="24"/>
        </w:rPr>
        <w:t>: Model accuracy scores for Custom CNN</w:t>
      </w:r>
      <w:r w:rsidR="0078408D">
        <w:rPr>
          <w:sz w:val="24"/>
          <w:szCs w:val="24"/>
        </w:rPr>
        <w:t xml:space="preserve">       </w:t>
      </w:r>
      <w:r w:rsidR="007E2AEF">
        <w:rPr>
          <w:sz w:val="24"/>
          <w:szCs w:val="24"/>
        </w:rPr>
        <w:t xml:space="preserve">   </w:t>
      </w:r>
      <w:r w:rsidR="0078408D" w:rsidRPr="0078408D">
        <w:rPr>
          <w:sz w:val="24"/>
          <w:szCs w:val="24"/>
        </w:rPr>
        <w:t xml:space="preserve">  Fig</w:t>
      </w:r>
      <w:r w:rsidR="007E2AEF">
        <w:rPr>
          <w:sz w:val="24"/>
          <w:szCs w:val="24"/>
        </w:rPr>
        <w:t xml:space="preserve"> 6</w:t>
      </w:r>
      <w:r w:rsidR="0078408D" w:rsidRPr="0078408D">
        <w:rPr>
          <w:sz w:val="24"/>
          <w:szCs w:val="24"/>
        </w:rPr>
        <w:t>: Confusion Matrix for Custom CNN</w:t>
      </w:r>
      <w:r w:rsidRPr="0078408D">
        <w:rPr>
          <w:sz w:val="24"/>
          <w:szCs w:val="24"/>
        </w:rPr>
        <w:t xml:space="preserve">                                               </w:t>
      </w:r>
      <w:r w:rsidR="0078408D">
        <w:rPr>
          <w:sz w:val="24"/>
          <w:szCs w:val="24"/>
        </w:rPr>
        <w:t xml:space="preserve">                            </w:t>
      </w:r>
    </w:p>
    <w:p w14:paraId="6DC5C31D" w14:textId="77777777" w:rsidR="003C4ABA" w:rsidRPr="0078408D" w:rsidRDefault="003C4ABA" w:rsidP="007A2236">
      <w:pPr>
        <w:spacing w:line="276" w:lineRule="auto"/>
        <w:jc w:val="both"/>
        <w:rPr>
          <w:sz w:val="24"/>
          <w:szCs w:val="24"/>
        </w:rPr>
      </w:pPr>
    </w:p>
    <w:p w14:paraId="56DB12D0" w14:textId="77777777" w:rsidR="003C4ABA" w:rsidRPr="0078408D" w:rsidRDefault="003C4ABA" w:rsidP="007A2236">
      <w:pPr>
        <w:pStyle w:val="ListParagraph"/>
        <w:numPr>
          <w:ilvl w:val="0"/>
          <w:numId w:val="47"/>
        </w:numPr>
        <w:spacing w:after="0"/>
        <w:jc w:val="both"/>
        <w:rPr>
          <w:rFonts w:ascii="Times New Roman" w:hAnsi="Times New Roman" w:cs="Times New Roman"/>
          <w:sz w:val="24"/>
          <w:szCs w:val="24"/>
        </w:rPr>
      </w:pPr>
      <w:r w:rsidRPr="0078408D">
        <w:rPr>
          <w:rFonts w:ascii="Times New Roman" w:hAnsi="Times New Roman" w:cs="Times New Roman"/>
          <w:b/>
          <w:bCs/>
          <w:sz w:val="24"/>
          <w:szCs w:val="24"/>
        </w:rPr>
        <w:t>VGG19 for Binary Model:</w:t>
      </w:r>
    </w:p>
    <w:p w14:paraId="2D6DA954" w14:textId="77777777" w:rsidR="003C4ABA" w:rsidRPr="0078408D" w:rsidRDefault="003C4ABA" w:rsidP="007A2236">
      <w:pPr>
        <w:pStyle w:val="ListParagraph"/>
        <w:ind w:left="360"/>
        <w:jc w:val="both"/>
        <w:rPr>
          <w:rFonts w:ascii="Times New Roman" w:hAnsi="Times New Roman" w:cs="Times New Roman"/>
          <w:sz w:val="24"/>
          <w:szCs w:val="24"/>
        </w:rPr>
      </w:pPr>
    </w:p>
    <w:p w14:paraId="6305C757" w14:textId="77777777" w:rsidR="003C4ABA" w:rsidRDefault="003C4ABA"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sz w:val="24"/>
          <w:szCs w:val="24"/>
        </w:rPr>
        <w:t xml:space="preserve">VGG19 is a deep convolutional neural network with 19 layers, designed for image classification and feature extraction tasks. It uses a stack of small 3x3 convolutional filters, combined with max-pooling layers, to progressively capture spatial hierarchies. The model ends with fully connected layers and </w:t>
      </w:r>
      <w:proofErr w:type="spellStart"/>
      <w:r w:rsidRPr="0078408D">
        <w:rPr>
          <w:rFonts w:ascii="Times New Roman" w:hAnsi="Times New Roman" w:cs="Times New Roman"/>
          <w:sz w:val="24"/>
          <w:szCs w:val="24"/>
        </w:rPr>
        <w:t>softmax</w:t>
      </w:r>
      <w:proofErr w:type="spellEnd"/>
      <w:r w:rsidRPr="0078408D">
        <w:rPr>
          <w:rFonts w:ascii="Times New Roman" w:hAnsi="Times New Roman" w:cs="Times New Roman"/>
          <w:sz w:val="24"/>
          <w:szCs w:val="24"/>
        </w:rPr>
        <w:t xml:space="preserve"> for classification. Known for its simplicity and effectiveness, VGG19 is widely used in transfer learning</w:t>
      </w:r>
      <w:r w:rsidR="005E4FBD">
        <w:rPr>
          <w:rFonts w:ascii="Times New Roman" w:hAnsi="Times New Roman" w:cs="Times New Roman"/>
          <w:sz w:val="24"/>
          <w:szCs w:val="24"/>
        </w:rPr>
        <w:t>.</w:t>
      </w:r>
    </w:p>
    <w:p w14:paraId="6FBD4DE9" w14:textId="77777777" w:rsidR="005E4FBD" w:rsidRDefault="005E4FBD" w:rsidP="007A2236">
      <w:pPr>
        <w:pStyle w:val="ListParagraph"/>
        <w:ind w:left="360"/>
        <w:jc w:val="both"/>
        <w:rPr>
          <w:rFonts w:ascii="Times New Roman" w:hAnsi="Times New Roman" w:cs="Times New Roman"/>
          <w:sz w:val="24"/>
          <w:szCs w:val="24"/>
        </w:rPr>
      </w:pPr>
    </w:p>
    <w:p w14:paraId="4C62E6C5" w14:textId="77777777" w:rsidR="005E4FBD" w:rsidRDefault="005E4FBD" w:rsidP="007A2236">
      <w:pPr>
        <w:pStyle w:val="ListParagraph"/>
        <w:ind w:left="360"/>
        <w:jc w:val="both"/>
        <w:rPr>
          <w:rFonts w:ascii="Times New Roman" w:hAnsi="Times New Roman" w:cs="Times New Roman"/>
          <w:sz w:val="24"/>
          <w:szCs w:val="24"/>
        </w:rPr>
      </w:pPr>
    </w:p>
    <w:p w14:paraId="093BE89D" w14:textId="77777777" w:rsidR="005E4FBD" w:rsidRDefault="005E4FBD" w:rsidP="007A2236">
      <w:pPr>
        <w:pStyle w:val="ListParagraph"/>
        <w:ind w:left="360"/>
        <w:jc w:val="both"/>
        <w:rPr>
          <w:rFonts w:ascii="Times New Roman" w:hAnsi="Times New Roman" w:cs="Times New Roman"/>
          <w:sz w:val="24"/>
          <w:szCs w:val="24"/>
        </w:rPr>
      </w:pPr>
    </w:p>
    <w:p w14:paraId="5A5788BB" w14:textId="77777777" w:rsidR="005E4FBD" w:rsidRPr="0078408D" w:rsidRDefault="005E4FBD" w:rsidP="007A2236">
      <w:pPr>
        <w:pStyle w:val="ListParagraph"/>
        <w:ind w:left="360"/>
        <w:jc w:val="both"/>
        <w:rPr>
          <w:rFonts w:ascii="Times New Roman" w:hAnsi="Times New Roman" w:cs="Times New Roman"/>
          <w:sz w:val="24"/>
          <w:szCs w:val="24"/>
        </w:rPr>
      </w:pPr>
    </w:p>
    <w:p w14:paraId="6B254286" w14:textId="77777777" w:rsidR="003C4ABA" w:rsidRPr="0078408D" w:rsidRDefault="005E4FBD"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65408" behindDoc="0" locked="0" layoutInCell="1" allowOverlap="1" wp14:anchorId="595FFD90" wp14:editId="528F74E6">
                <wp:simplePos x="0" y="0"/>
                <wp:positionH relativeFrom="column">
                  <wp:posOffset>3117850</wp:posOffset>
                </wp:positionH>
                <wp:positionV relativeFrom="paragraph">
                  <wp:posOffset>-166370</wp:posOffset>
                </wp:positionV>
                <wp:extent cx="2720340" cy="2125980"/>
                <wp:effectExtent l="0" t="0" r="3810" b="7620"/>
                <wp:wrapNone/>
                <wp:docPr id="2062487425" name="Freeform 3"/>
                <wp:cNvGraphicFramePr/>
                <a:graphic xmlns:a="http://schemas.openxmlformats.org/drawingml/2006/main">
                  <a:graphicData uri="http://schemas.microsoft.com/office/word/2010/wordprocessingShape">
                    <wps:wsp>
                      <wps:cNvSpPr/>
                      <wps:spPr>
                        <a:xfrm>
                          <a:off x="0" y="0"/>
                          <a:ext cx="2720340" cy="212598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23"/>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057445" id="Freeform 3" o:spid="_x0000_s1026" style="position:absolute;margin-left:245.5pt;margin-top:-13.1pt;width:214.2pt;height:16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tni/gEAAIgEAAAOAAAAZHJzL2Uyb0RvYy54bWysVMlu2zAQvRfoPxC8&#10;11qaOIlgORcjRYGiLZrkAyhqZBHgBpK27L/vkLJkIUXRouiFGpGjmbdwtHk8KUmO4LwwuqbFKqcE&#10;NDet0Puavr48fbinxAemWyaNhpqewdPH7ft3m8FWUJreyBYcwSLaV4OtaR+CrbLM8x4U8ytjQeNh&#10;Z5xiAV/dPmsdG7C6klmZ5+tsMK61znDwHnd34yHdpvpdBzx86zoPgciaIraQVpfWJq7ZdsOqvWO2&#10;F/wCg/0DCsWExqZzqR0LjByc+KWUEtwZb7qw4kZlpusEh8QB2RT5GzbPPbOQuKA43s4y+f9Xln89&#10;PtvvDmUYrK88hpHFqXMqPhEfOSWxzrNYcAqE42Z5V+Yfb1BTjmdlUd4+3Cc5s+vn/ODDJzCpFDt+&#10;8WFUu50i1k8RP+kpdOhZdEsmtwIl6JajBN1qRrcsC/G7iC+GZKjpHSK5eSgo6Wt6u8ZwXSY3lDnC&#10;i0mZ4Q0RhHk9lXqZNVebSGPulDE9baq3zJz6Isff5qNaWPPvMydBp65cGg9jg0g9dZrlwK5LwRsp&#10;7JOQMrKP8eX2oJp/nrHxXu4MPyjQYRw0B5IFnHLfC+vRlQpUAy1687ktRmN8cBA4omJVh41/oJEj&#10;1vkAIV5hZdcbF6PGtOd0EdM+XvfE7jKacZ6W7xgvfyDbnwAAAP//AwBQSwMECgAAAAAAAAAhALLS&#10;m24dvAAAHbwAABQAAABkcnMvbWVkaWEvaW1hZ2UxLnBuZ4lQTkcNChoKAAAADUlIRFIAAAI3AAAB&#10;xwgCAAAAzDDufQAAAAlwSFlzAAALEgAACxIB0t1+/AAAIABJREFUeJzsnQeYFFXWhnd1BZVfwLAG&#10;EFEUQUHFsGZFcVdXVzHtruu6iGHVFXNAQJAi58wQBpAMDjmDMMCQk4Qhx2HIOacZYGb6P7e+27du&#10;V/d0mO6emu4+71PPPNVV1VW3errvqXPvOd/5nYthGIZhiiq/c7oBDMMwDJMvbKUYhmGYogtbKYZh&#10;GKbowlaKYRiGKbqwlWIYhmGKLmylGIZhmKILWymGYRim6MJWimEYhim6sJViGIZhii5spRjGMTIz&#10;M3/3u98NGDAgmIPT0tLoYPrrcy+dhPbSCSPXOoYpErCVYhjHYCvFMAFhK8UwjsFWimECwlaKYRyD&#10;rRTDBIStFMPki2EY1PVv3rz5nXfeKVmy5HXXXdeoUaO8vLxdu3bVrFnzqquuuuGGGzp06KC/5eDB&#10;gx988MH1119fvHjxe++9d+DAgfre48eP165dm05VqlSpd999d9WqVTYrtXHjxjfffPPqq6+mtz/4&#10;4IMTJkxQu0K1Uj169Lj77ruLFSt200031alThy6tdm3ZsuWNN96gxtNVypYt+9Zbb504cQK7ZsyY&#10;8cQTT1DzSpQoceeddzZo0KCgHx7DRAa2UgyTL7BS1apVe/vtt3v27Pm3v/2NXnbq1KlSpUqffvop&#10;baEOnbbMnTsXx587d+6uu+667LLLvvnmm27duj311FO0t0uXLthL5u3pp5++5JJLyGZ07969Ro0a&#10;ZMZ0K7Vu3ToyD2Ra2rZtm5SURAf//ve/Hzt2LPaGZKXQ8j//+c90oc8///zSSy/905/+dOHCBdp1&#10;/vz52267rUyZMi1atOjXr1/Tpk1p144dO9AAsmoPPfRQ165de/fu/f3331MbovPRMkywsJVimHxB&#10;X//xxx/jZU5Ozs0330yWo02bNthCDsoVV1xB7hFekkGi44cOHYqXZBUee+yx//u//zt16hS9HD9+&#10;PO1t166dOhvMmLJSzz333D333JOdnY2XZNUef/zxihUr4mXwVurQoUNkbJ5//vnc3FzsJZtHe/v3&#10;70/rcOBGjRrlfZLOnTvTrsOHDxfkw2KY6MBWimHyBVZq2bJlastrr71m68fJ0yJjg3UyDDfeeKOy&#10;DcQvv/xCx0+aNInWydr94Q9/OH36tNo7cuRIZaWOHj1K9q958+aHNcjRoQP27NnjCsVKDR8+nNan&#10;Tp2q9pL/VLJkyTfffJPWt2/fTnv/+9//nj171udJyMHSb4FhnIWtFMPkC6zUgQMH1BZymy6//HL9&#10;mOrVq1etWhXrlSpVUhYLpKen0xnIlaH1F154oVy5cvre1atXKyu1dOnS3+XDypUrXaFYqdatW9N6&#10;RkaGfgBZ04ceegjr3377LR1AXiCZVWqbmpQ6d+4cxjCvu+66t956a8SIEWyuGMdhK8Uw+QIrpXtO&#10;ZKVKlCihH0NWqkqVKlgPx0otXryY1r///vtULzBgGEErRaxZs4b8NmrtJZdcUrZs2d27d2M7maWZ&#10;M2d+8803d911F52kRo0aOTk5wX9iDBNx2EoxTL6EaqW8R/xSUlKCHPE7ePAgrfuJqQtzxK9UqVIY&#10;8bOxcOFCOrhhw4beu1q2bEm7yEzm1ySGKQTYSjFMvoRqpRA9QUYCLy9evPjEE08EHz3xzDPPXHPN&#10;Nfv27dPPf+jQIayEGj3x17/+NS8vD3t79uypoidOnjxJDVNvpLaRO0U+nMucG9PPOWXKFHrX5MmT&#10;g/msGCZKsJVimHwJ1UohEp0sxHfffde9e3fapUeik49FRguR6ElJSd6R6OvXr7/66quvvfba+vXr&#10;9+nTp3nz5i+99BIdg70FiETHtNMXX3yhR6KPGzeubNmyX3/9NZmubt260fbLLrts8eLFtOurr766&#10;//77GzVq1LdvX3Kk6LCbb75ZzVoxjCOwlWKYfAnVSrnMgbv333//uuuuI1t1zz332HQlyFmpVasW&#10;snppxTurNyMj4913373xxhvJcpCRePnll0ePHo1doWb1kn2qXLkyneeGG2749NNPVVbv9u3bP/jg&#10;g9tvv/3yyy8n1+3ZZ5+dOXMmds2aNevVV18tU6YMNZ7+vv3221u2bAnxM2OYCMNWimEYhim6sJVi&#10;GIZhii5spRiGYZiiC1sphmEYpujCVophGIYpurCVYhiGYYoubKUYhmGYoktMWqnc3Nzdu3efOHHi&#10;JMMwDBPLUE9O/bkfXeOYtFJ0S/mpRzMMwzAxh9I79iYmrRTZXtyV0w8BDMMwTFjA6/AjxBWTVopu&#10;jO6K/jrdEIZhGCYsAvbnbKUYhmEYx2ArxTAMwxRd2EoxDMMwRZdEtFI5OTlZCQNX+2YYJqZJLCuV&#10;l5e3b9++DQkG3bIqycowDBNbJJaVgok6cuTIuXPnnHZyCgO6TbpZGCpH/hEMwzBhkkBWKicnBybK&#10;qVY5BQwVD/0xDBOLJJCVIt+COmtyL5xqlVPQLdON0+073RCGYZiQSTgrlYCddcLeOMMwcQBbqfgn&#10;YW+cYZg4gK1UjFG+fPnOnTuH9Jb4uHGGYRITtlLOUL169a+++qoAbzx06NDZs2dDekuRunGGYZiQ&#10;YCvlDPlZqby8vIsXL0b2WkXqxhnHyLkgFoaJNdhKOUDt2rX1uikDBgygv1OnTn3ggQcuu+yytLS0&#10;bdu21axZ8/rrry9RosRDDz2Umpqq3quP+NG7+vbt+9prr11xxRV33HHHhAkTfF6u6Nw44xi5ua4e&#10;j7q6/8mVfyk5himaJK6VIq/l7PmLUVr8az2cOHHiscce++ijj/abzJw5k1p77733zpgxg+zT0aNH&#10;09PTe/fuvXbt2i1btjRq1Ojyyy/fuXMn3muzUjfffPPw4cO3bt365Zdf/t///R+91/tybKUY17nj&#10;LqOkWLJPOd0UhgmNxLVSZEvK15scpYVO7r+F+ogfOU/U2vHjx+d3cJUqVbp37451m5UiG4b1M2fO&#10;0Mtp06Z5v52tFOM6tV9aqax8S8kxTNGErVRRsVJ79uxRe0+fPv3dd99Vrly5VKlSJUqUuOSSS+rW&#10;rYtdNis1cuRI9a6SJUsOGjTI+1pspRjX0e3SSp075nRTGCY0EtdKOTji5/JlpY4fP672fvLJJxUq&#10;VBg7duyaNWu2bt163333qYNtVmrcuHHqXWTSBgwY4H0ttlKM68B6aaXO+hgTZpiiTOJaKWf5y1/+&#10;8vnnn2Pd20pVrVq1WbNmWCe/iswPWykmLPYsl1bqzGGnm8IwocFWyhk++uijP/3pT5mZmYcPH541&#10;a5bNSr3++uvVqlVbtWpVenr6K6+8ctVVV7GVYsIic4G0UqcPOt0UhgkNtlLOsHnz5kcfffSKK65Q&#10;kei6lSLr9eyzz9LecuXKJSUl6cODbKWYgrAlVVqpU/udbgrDhAZbqfgnYW+csdgwUVqpk3udbgrD&#10;hIbDVmru3Lkvv/zyTTfdZHMLbKSlpd1///3FihW7/fbbfboLNthK6STsjTMWq0dIK3Vit9NNYZjQ&#10;cNhKTZ06tWHDhmPHjvVjpbZv337llVd+++231NV279790ksv/fXXX/2flq2UTsLeOGOxfKC0Usd3&#10;Ot0UhgmNojLi58dK/fDDD1WqVFEv33rrrRdeeMH/2dhK6STsjTMWS3pLK3Us0+mmMExoxICVeuqp&#10;p3Rh1v79+5csWdL/2dhK6STsjTMW8ztJK3U0w+mmMExoxICVqlixYqtWrdTLKVOm0MHeheGzs7NP&#10;utm9ezdbKUXC3jhjMbuVtFJHtjndFIYJjfixUoZh/M4TtlIgYW+csZjxk7RSh7c43RSGCY0YsFJB&#10;jvixL5UfCXvjjMWU76WVOrTJ6aYwTGjEgJX64Ycfqlatql6+/fbbHD0REgl744zF+M+klTq4wemm&#10;RI3t81wn9zndCCbyOGylTp8+vcqEGtGpUydaQSGl+vXr16pVC8cgEr1u3bobN27s0aMHR6KHSsLe&#10;OGMx+kNppQ6sc7op0YHui+5uUE2n28FEHoetFIRWdWrXru0yq9lWr15dP6xatWrFihWrUKFCYmb1&#10;6sJIoRLTN85Ehl/+La3U/jVONyU6bJ0p7q7Ho063g4k8RWXEL7KwldKJ6RtnIsPg16WV2pfudFOi&#10;A4QKkx52uh1M5GErFRuwlWLCov+L0krtXel0U6LD5uni7ro96HQ7mMjDVsoBkpOTb7rpptzcXLWl&#10;Zs2a77///rZt22jl+uuvL1GixEMPPZSamqoOYCvFhEVydWml9ix3uinRYdM0cXdd73e6HUzkSWAr&#10;lZfnOn8mWovfWr3Hjh0rVqzYzJkz8fLo0aN4mZ6e3rt377Vr127ZsqVRo0aXX345YklcbKWYMEl6&#10;RFqp3b853ZTosHGKuLsu9zndDibyJLCVIluC3200Fjq5X1599dUPPvgA6+RalSlTRnetQJUqVbp3&#10;7451tlJMWHS+R34zdy11uinRAaVJ6DaZuIOtlDNWauTIkaVKlcrOzqb1p59++ttvv3WZcfnfffdd&#10;5cqVaVeJEiUuueSSunXr4ni2UkxYtK8ov5k7FzvdlOiwfry4u05VAx/JxBoJbKWcG/FDY0qWLDlm&#10;zJhdu3b9/ve/X7FiBW385JNPKlSoMHbs2DVr1mzduvW+++7zWaI3VNhKMa5W5aSV2rHQ6aZEh3Vj&#10;xd11vNvpdjCRJ4GtlNO89957b7zxRtu2bcl5wpaqVas2a9YM6+RXkUfFVoqJDE2vlVYqc77TTYkO&#10;a0eLu+tQ2el2MJGHrZRjpKamFi9evFKlSs2bN8eW119/vVq1aqtWrUpPT3/llVeuuuoqtlJMBMjN&#10;scait891ujXRYfVIcXft73S6HUzkYSvlGLm5uTfddBO1MyNDlvzJzMx89tlnr7jiinLlyiUlJVWv&#10;Xp2tFBMBsk9bViojzenWRIf0FHF37e5wuh1M5GErFf8k7I0zktOHLCu1bZbTrYkOq4aLu2t7m9Pt&#10;YCIPW6n4J2FvnJEc32lZqa2pgY+PRVYOFXfXprzT7WAiD1up+Cdhb5yRHNpsWaktM5xuTXRYMUjc&#10;XetyTreDiTxspeKfhL1xRrJ3lWWlNgeoehOrLB8g7q7VzU63g4k8bKXin4S9cUayc7FlpTZNdbo1&#10;0eG3n8XdtSzjdDuYyJNwVurcuXNOtcop6JbZSiU022ZZVmrjZKdbEx2W9RV31+JGp9vBRJ4EslI5&#10;OTnUWR85csSpVjkF3TLdON2+0w1hHAJKrFjWT3C6NdFhSbK4u+bXO90OJvIkkJUi9u3bB0NF7kVW&#10;AkC3CRNFN+7IP4IpEkCXAcu6cU63Jjos7iXurtl1TreDiTyJZaXy8vJgqBIKuuW8QLqCTDyzcohl&#10;pdaOcbo10WFRD3F3Ta52uh1M5EksKwVycnKcdnIKDx7oY1xL+1hWas0op1sTHRZ2N2+wlNPtYCJP&#10;IlophkksFnazrNTqkU63Jjos6CJvkIcN4g62UgwT78xpa1mp9BSnWxMd5neSN+hVTZSJddhKMUy8&#10;k9rEslKrhjvdmugwr4O8wZyLTjeFiTBspRgm3plW37JSK4c63ZroMLedvMGL551uChNh2EoxTLwz&#10;8UvLSq0Y7HRrokNaG3mDFzh7Pd5gK8Uw8c6Yjy0rtXyg062JDrNbyRs8f9bppjARhq0Uw8Q7Kf+x&#10;rNRv/Z1uTXSY1ULeYPZpp5vCRBi2UgwT7wz9u2WllvVzujXRYWYzeYNZJ5xuChNh2EoxTLwz4G+W&#10;lVrax+nWRIdUQ97guWNON4WJMGylGCbe6VPD1Lj7o/i7JNnp1kSHGT9JK3X2qNNNYSIMWymGiXd6&#10;Pi6rrdPfxb2cbk10mN5QWqkzh51uChNh2EoxTLzT9X7RfXeqIv4u6uF0a6LDrz9KK3X6oNNNYSIM&#10;WymGiXc6VBbdd/c/ib8LuzvdmuigMpdP7Xe6KUyEYSvFMPEOxvqSnxF/F3R1ujXRYUpdaaVO7nW6&#10;KUyEYSvFMPFO8xtE941Iv/mdnW5NdJj8nbRSJ3Y73RQmwrCVYpi4Ji9Pdt9D/yH+zuvodIOiw6Rv&#10;5G0e3+l0U5gIw1aKYeKaC+dk9z3yPfF3bnunGxQdJn4lb/PodqebwkQYtlIME9ecPSq77/F1xN85&#10;7ZxuUHSY8Lm8zSPbnG4KE2HYSjFMXHNij+i7m17rmvS1WElr43SDogNsMC2HtzrdFCbCsJVimLiG&#10;fAvqu1vd7Jr8rViZ3crpBkWHcZ9KK3Vos9NNYSIMWymGiWv2rxF9d7s7XFO+FyuzWjjdoOgw9hNp&#10;pQ5udLopTIRhK8Uwcc2uZaLv7nyPa+oPYmVmM6cbFB1G/1daqQPrnW4KE2HYSjFMXLN9rui7kx6W&#10;6gypTZxuUHQY9YG0UvvXOt0UJsKwlWKYuGbzr6Lv7v20VLqb0djpBkUHxNnTsm+1001hIgxbKYaJ&#10;azZMEn133z9L1fDpjZxuUHQY8a60UntXOd0UJsKwlWKYuOBClu/t68eLvvvnF2QFJvKo4pKUd6SV&#10;2rPc6aYwEYatFMPEPvtWiyKHPuP31o4RfXf/l2Q122kNCrtthcMv/5ZWavdvTjeFiTBspRgm9lk5&#10;VHTQg1/zsWvNKLFr4MuumU3FytR6hd64QmH4v6SV2rXU6aYwEYatFMPEPisGmaboFR+70lPErkGv&#10;umY1FytT6hZ64wqFYf+UVmrn4oidM9VwzY1TQamYgq0Uw8Q+v/WXtTm8WTVM7Bryhmt2S7Ey+btC&#10;b1yhMORNaaV2LLTvunDOlVxdTMuFxLlj8oRnj0aoiUwBYSvFMLHPsr5miMRffexaMViW7UhrLVYm&#10;fVPojSsUBr8ujUrmfPuuPcvF9g6VQjvhqQPyhNtmR6qNTMFgK8Uwsc+SZNGf9vuLj13LB4hdw//l&#10;mtNWrEz8qtAbVygMelUale1z7bugvtHu9tBOCJXeOK4bGTuwlWKY2GdxTzMp6jkfu+Bm/fJvMcVC&#10;KxO+KPTGFQoDX5FGJSPNvmvnErG99S2hnfDYDqsuF+MobKUYJvZZ2F30p8nP+NgFN2vEu6JKr6gy&#10;9VmhN65QGPA39wDdLPuuHQvF9pZlQzshtORp6Xp/pNrIFAy2UgwT+yzoYsogPeVjF9ysUe+LkSta&#10;GVen0BtXKPR/URqVLan2Xdvnie3Nrw/thIc2yxPSksU9iZOwlWKY2Ad+Us8nfOyCmzX6v64FXcXK&#10;2P8VeuMKhZ9fkBZl83T7row5Zh3Ia0I74YH1lpXyjhtkChG2UgwT+2DOqcdjPnbBzRr7iTRXYz4u&#10;9MYVCv3+Ii3Kpmn2XdtmyV15eSGccN9qy0qRP8o4B1sphol90trI8hzewM0aV8e1qIfpVH1Y6I0r&#10;FPo+Jy3Kxin2XVtS5a6ciyGccM8Ky0rFqwMaIzhvpZKSksqXL1+8ePGHH3546VLf6iadO3e+8847&#10;L7/88ptvvvnrr7/OyspHWNMNWykmsUDGbrcHfeySoX2fuxb3khNUcUnyM9KibJhk37V5utx14VwI&#10;J0T8OhafTipTWDhspVJSUooVK9a/f//169d/9NFHpUuXPnjwoO2YYcOGkQ2jv5mZmdOnT7/pppu+&#10;+SZAZiJbKSaxmNnMjEar5mMX3KyJX8lgv5G1C7tthUPvp6VFWT/BvmvTVLkr+1QIJ5SRgWXE3yZX&#10;h2bhmIjisJUi/+mzz2RobG5ubpkyZVq3bm07hg6oUaOGevntt98+8YSvWWINtlJMYpFq6p13udfa&#10;ouZgpDDSt66lfcyQ9FpOtC/69HpSmqJ14+y7UGErVK0jVeO4bQVTap0LgjiGk1bq/Pnzl1566bhx&#10;1rfq3XffrVmzpu0w8qJKlSqFwcCMjIzKlSu3bNnS+2zZ2dkn3ezevZutFJNATG8ketJOVeXLqfWE&#10;INCZI2IdbtaUuq5l/cRKyjsONjOK9HxCmqK1Y+y7UGGLltOHQjghYi7otH1q+B5IZAoLJ63U3r17&#10;6dqLFi1SW+rWrUvelfeRXbt2veyyy/7whz/Q8f/7n++ZTMMwfucJWykmUUC1+I53yZfdHjRVGOaI&#10;9VSUlaovFWl/+bdzrYwmPR6VpmjNKPuudWPlrpN7QzjhlhlmCtrToh4Krawa5rGXngBO7Q+3zUxw&#10;xICVSktLu+GGG/r27btmzZqxY8eWK1euWbNm3mdjX4pJXMh5op60/Z3yZddqlgoD3CwyY8sHSkG/&#10;uCTpYWmKVo+w70KFLVqO7wzhhJjNIkcKteqX9LZ25eW5Ot7talM+3/rITESJgRG/J5988vvvv1cv&#10;hwwZcsUVV+Tm5vo5M89LMYnFlO9NQdU75Msu91oqDHCzZvwkxdGH/dPBZkaR7g9JU5T+i30X2S3s&#10;OrIthBNumGgK+D4vwiNpZY5WaOrCOQ+zd2iTKDLprcXORAjnoyc+//xzrJPhKVu2rHf0xAMPPPDD&#10;Dz+ol8OHDycrlZOT4+e0bKWYxGLSN6LTbHubfNmpqpXfCjcrtYms5zv07w42M4p0e0BaDtvQHEF2&#10;C7sObQ7hhBgn7P+SNPPTG1q7VOmp/WvFS0RRRiR48vQhkXx95nAEThVHOB+JXrx48YEDB27YsOHj&#10;jz8uXbr0gQMHaHutWrXq16+PYwzDuOqqq3755Zft27fPmDHj9ttv/+c/AzwPspViEouJX4qOUsl+&#10;d7zLzG+dLNbhZs1q7lo1XKwMecPBZkaRLvdJy7FyiH0XzDMtB9aFcEKMEw58xR3K/6W169R+D+Wk&#10;afXFeq8nw74Hl2tWC7vfxjhupYju3bvfcsstxYoVI79qyZIl2Fi9evXatWtj/eLFi02aNCHjdPnl&#10;l5crV65OnTrHjx/3f062UkxiMf4z0bu1ulm+bH+nlTk06WuxPruVLC0/+DUHmxlFOt8jLceKQfZd&#10;tAW79qWHcEJ4YINfl3K9ev2OY5keakzjPpWZVSEpMPlk8rd2v40pClYqGrCVYhKLsf+THSVod7sV&#10;kz3hC/PxvK1r9UixMsg+7xsnYJCTluUD7LtQBzLUnCfyyQyzxjFWdB/00CaPSI1f/i1fnjoQ7l1g&#10;DuzXH8M9T3zBVophYp8xH4nerfkN8mWbW62Y7PF1xPq8Du4hrJcdbGYU6Xi3NBW//WzfhUQxWnYu&#10;CeGEssbx28IlNTzrIO9dJU+4tI94qUpbhS+dPuZjcZ6p9cI9T3zBVophYp9RH4jerdl18mXrcla0&#10;G9ys+Z2Fa0Ur1KXGJR0qSVOxrK99F0Q3aAkpDA/vSvmPKP4rRCgesXah+C9sv0uTvVgxONy7GFnb&#10;TMH+PvCRiQRbKYaJfdC7NblavmxZ1owjGCrW4WYt7Cakg0TQ2osONjOKtK8oTcWSZPuuJb3lroy0&#10;EE4Icd6R77n2LPfImHa5C1Yhvt/ljvsXgZRGWLdAkOtmmHJWjAZbKYaJfeiRHx0laHGjFUcAN2tR&#10;Dzly9fMLDjYzimAqjhayLjZQssTwVcbXD7Ic10euw1s9IlNcmsj6xK/Eyzbl5cvwNRKHvGmdlnHD&#10;VophYh81gY8ws2Z/tGZo4GaRPwHRVX1+JZ5oe5v8BMgm2SA/Ug/JC5L5ncVbxn3qOn3QfHspl1IS&#10;gL03zDIo9IE3KS1f+qyVHBIDXxbnmfB5uOeJL9hKMUzsM+wt2VGi0F/Ta6y5fbhZtL5xiljp+5yz&#10;LY0WrW+RnwD5QDZQrZiWDRNDOOHc9tJgKKWJrBNyF6IlReDfm6IaiOEuQ9XipnCD0fs9b5rGOmGd&#10;JO5gK8Uwsc/Qv8uO8mK2eEkP/mrsC24W+VXkSdBKn2edbWm0aFVOfgILutp3oVoxLevGhnBCJPNO&#10;+loYnqbXivUTu+UulYBFjumJPWKFHguaXC1WTu4L6y5Qy5FLA3vCVophYp/Br8t+8/xZ0avKsa8k&#10;sQtu1vKBcjYlubqzLY0WCBhBNKMNVCsW6U0jQzghZCAQbofhxAPr5S4VNJj0iNhIK20ryBiKMNX8&#10;ej4uJ8MYDbZSDBP7DKop+83s02LQT/cq4GatHCJiB2il91NOtzUMyADvXem75G6Lm9zR4R3tu+a0&#10;lbtWDQ/hWqlNxFummTptsEA7F8tdaqKr412uHYvEStdq8kGBngbCASVXRn0Q1kniDrZSDBP7qMTS&#10;rBNi0E/vr9F7Uge9daZY6RX2DL+D7FoqYxa8aX69vOu57e27Zrdy5zN5iSf5ARVPIFaEjKgtM+Qu&#10;5ZyRA7f5V+mhQi8RsekFprOpoBER4do4gq0Uw8Q+/V+U/ebZo2LQT/bXpmgp3KzVI1zbZptxaI87&#10;3dYwWDs63zDFZtfJu/aWap3VXO7ylqXww7QG4i2phljHQ4Cqr6hOCPNvmLpTyK8Ks8gkcpPDj2iP&#10;L9hKMUzsg9gwWs4ctqLO0swiOKqHRS5qj0edbmsYoFJUnxo+diGsUd21DsbuDF8Jv35QWvLE8H95&#10;GDlysJSVgl+V8h9Z27f7QwW4LQtIW8VrPeWCwlaKYWKfvs/JTvP0Qde543J9VguxC27WurGu7fPM&#10;CX97LexYYtUwc2rtaR+7VNLS7Jb2XTMau8NJvFKp/AAtedg8yOupuIzJ31lWCmK+4z8TNeYRCrh/&#10;TQHuTNKyjDhDvNZTLihspRgm9kEEMyKhzx6V6zObil1ws9ZPcGUuiMDDvrMsH5jv1JoyG/B+dJTr&#10;s6BLCNeCPDlGTeFXzWwmd6FOCpbBr4m/UDFH7XmyYQUG45bxWk+5oLCVYpjYp/dTstM8sVvUezU0&#10;lbk+NcT6xskyGq3bA063NQygbu49aJmba5kN2GYdzDAZbnHYIEHVKPhPdE5DE4Ed/V/rcqhkP6et&#10;2I6Zv1blxNRgAVApBEPeLMjb4xe2UgwT+/R8QnZwx3ZYlWTxgJ9cXaxvmiaVvLtWc7ip4bAk2bc7&#10;qILvDV+Sr1Pruaes2oRwLanSaypZQC1pzMdyl1JNNMxqKYYpQOUyjSWKMXpXtQ8GFZwZr5UqCwpb&#10;KYaJfci9QAd3dLtUQzDcuT4yijrVtWuZWOlyr9NtDQPoxna937794nnLbHjHgmO8Tk3UBcmo98Vb&#10;oN/x28/mdNHbctfQf1iXw4IiKS63rlLfy9tAAAAgAElEQVS/50O+NUKFvQx8pSBvj1/YSjFM7NP9&#10;T7KDO7LNdXynXMcIFeQMts0SlWpppXNVp9saBlDkI3/FxoUsy2B4l2Of9E2+bpYfRtQSb4EWIgpI&#10;qtJcZEVsVmrjFLmLHFlIJdF/IVTOHJFni9caYAWFrRTDxD7dHpAd3KHNwp3COvXORNIjYj1jjmvP&#10;CrHSqYrTbQ2DeR1838L5M5bB8C7HPvGrfA2YH6T+YX+xDnEp8kpBv7+Il0rflpbMBdYbMUe4fnxo&#10;t0ac3CvPFq81wAoKWymGCYOzR8VzNJTIHaTLfbKDO7hBuFOGO0iawPR+5nxZB12v5hdzQOuoQyX7&#10;dl2YHOOcOojWM0Ks1D7sn+ItKL+7c7E5WHqf3AU7hA8Wy/611hsRAegdahgQ9XhRsAHD+IWtFMOE&#10;AXrAAjw4RxYo69ByYJ1wp7A+3iwA0fV+sb5jkWvfat9dfAwxu6W4hXa327dnnbAMxpS69r3j6shd&#10;IcWID3nDjIMwpf/oU6X1trfJXUkPmx7PS9ZF9fE9hHgM/Udot0aof1zfP4f83riGrRTDhAGeuDF7&#10;4SAd75YdHJkicqewjgIQUErdtVQ879NK+4oONzUcoCLR5lb79nPHLIPhbYroc8CuiV+GcC1MPkFG&#10;/fgusd70Wlk+Ch/pyPesi6rSUy6341WAp4H9a+TZ4rW6SkFhK8UwYYAS4AhELhyoo5zZVGgF6UD/&#10;jZa9K6U1omX0f8WuTqabtXu5rDHh7YjEEFCAbVXOvl3FHajZOB3ElCvnMkjgKq0dI9aVr3YhS7zE&#10;p60C3PUyvkT2aVnf6/Sh0O4O4S1GPuIaCQxbKYYJA0gPoJJT4XB4qw+XqN0dsoOjnm5fulyHdnjH&#10;u6T1OrjRY9gqFkF+bssy9u0qkVk4TF/Z9476QO5SCU/BoDQ7XFrW8OmD4mWb8mIdoRwijMLLaiKY&#10;ZevMEC5HIO3aiHHd+ijAVophwmDgy6Jb8a4PGz0wLmTzJ1CmDyN7iOUz3NLa7e+UI4GY9qAeNnaZ&#10;UlfcQvPr7dtPHbCsFGJGdNTQXEh1m6RmhzvEHFUW6RGBQCbvisHytJ28gvtxxfmdQrgckZEmTxjT&#10;uvVRgK0Uw4QBxoVC7Y/CAaF6Nn9CRUXvXOza/Ztch7R2u9tlVAWcMO8H/xgCCrBNr7FvP7nPslLj&#10;P7PvReaTEWJFjN5Pi7eomlJwSekJQOgYmQN6qCwljIqX64Ma9mSrQgLx7oZZApjRYCvFMGHw8wui&#10;W5nrVdMoeuxZ7sOfaHWz7OAyF0glJMMtrY1iEAc3ygh1OjJ2kTHlpezbT+y2rNQ4r8knZD4ZQVTE&#10;OL5TqCidPSrWITq1bZbcJdPO0iydC+Wz0pOKja1mWeRQJRM3TJQnjGlF4CjAVso35y/m7j+RtfvY&#10;2R1Hzuw6evbomfNZF3LyEOHDMAqUzAhJIC5MUK+26bUeG1U99e1zXTsWyvWhfxe7yHkSQ1VbZDqO&#10;96RODAEFWFr0aAWXy5LbMNyRjTqoDmUEER0OlQpo98Es0ecJ+v5ZTlNlnZRnU0pU3oU25DxZKRFJ&#10;ETyo8VgA8xbvsJXyzfIdR8vXm1S+3mR9ub3BlKrGr/c2mX6P8evDLVP/0mnOq0kLaHmj58JPBi83&#10;Jqxr/+umpNlbx67cTYaNTVpCgJIZ3jWNooecY/f0J5r9UXZw22bLOlK0DH5d7MKECjlSx3aIlRY3&#10;Fl5TI46K1su54LH9WKZlpbxDJJAtYASh4ooj8d/s9qBYJ5MPkD61cqgVqaHEYcd+4uNUiAMkvzZ4&#10;UPbX0NKHGRO2Ur5ZszVzX+NbJ/70YuOfvv9Hw64v1+/2Zv0O3zT4ocOPHzT78dOvG9R7t0HLv9Xv&#10;9li9gXfWG2vasEkV6k3QTdrjrWeRxTp25nwE74spckCGwLtaRPTInO/Dn1CVarfOtCbhIVqKqX7q&#10;xzEsRvYsdoECLC0XznlsP5phWanRH9rfhWwB8YG8HOD8fZ4Vh6UaYh1yHuS5AgRELO4pc6cw4kp/&#10;aX3qDz5ORY8ItGv5wMA3Nb+zqEhCLB8g2xnTWotRgK1UPmyYZH3vAy05Ta/LNUSp0NPNb93WrvqS&#10;ls8v/unRSY2eFzas4dQeaVtzctmvilMwezGjceFdEYXhbf4E5vMx20+GytBES1FYj/pWyMTZhgpj&#10;C1UyI/uUx3YEhhha/L0OsgVo+fmvAc4PCQ8oASLPbM9yuQs1edPaiLFTwx2E0r6iWPcptY6KiAFr&#10;2KNkJT1k5OaI3HC0s+PdAd6VYLCVyocLWWLkhHz//i+K7yt9bzrfI57FxtcR8ayDaoruiZx61JDO&#10;ZznW5JbX63civ+ofvRbtPlagwmhMEQezFyHJmIaJMkLIMHVp1fMMs44UGSq9U4ZE98l9su4UvYxd&#10;hr8tb+3ccY/tSluIlpG17e+iX6uhKQ/R57Z3pcvngHyLG8VhUK/oUFms70uXu1DwlwwYMgGQr4ZR&#10;Qcxj2UCSVsAa9io6kewunQfrdGlGg61UeNB3PeuELD135rAI+1k1XFSjWT0CT9k5Ta/95qfGZKiq&#10;t5t9OttpTVIm4kBy1FvhNHooI6Rm5vUagBsnC0Old8qGOx2VFsNXgFwMoQo7nTnisR0Jy0Y+4ebk&#10;U2JXcnXxEpoR9EHZUMLqyLhSEfwAhaPG1ZGB/hiUwwghFGltjPlY7AqYSKeiE08dsNKEY1rFKgqw&#10;lYoa1ImYIbB5TUq3aN6ADNU3KavEdvo6bprq+1GOiTmg5eqtcBoplvUV4nU6yggp7Tg1jU/Lhomi&#10;/zXccnBKNIG6dXqKwnrsfvcw2WO4NSAUEH/CkvKO/V39X5S7oOkw7C2xPq+j/TAVgoEoQQhMHNok&#10;99I/wjBj2TEviGBxDAOqUUEdSNx6X8V+0R3yoke3u9Jay/W2FQJ/FIkEW6lokpsjv8dGyR9//IYM&#10;1ZjlO+QYkcoWZGIaVBCf/G20zt+yjDj/iT3WFjVjirQe4vxZq49eN05ES2O999Ni7koOkR2TUyCG&#10;Vxh3DAGlDzGAuddju9JpNXwlRSGnzXBny2Kayrukr8qGhkQFUtCObJN7UQix/0syFwq1psiL1f81&#10;OhO/FIfNCZRIp+I+yGmDlq7hS043sWErFWXoufXXH+mbd7HJdc/U79uwsVuhcloDp1vGRIJOVcR/&#10;MySx7ZBA8J7qK4n1493+hFvMVK+utHa0a91Yud7zCauIbdZJSzjc8WpYBUZ5RbZKuEq60PCVvYRU&#10;J1q6PWidZMLn9sM2TXV7Y/8RLzFHRb4O2JIqP1K4qgGLa9CDCx02u1WAwxCLQcuuZegoxBLT+iBR&#10;gK1U9CFDZY5UrGv+2J7Gbr215GecbhYTCTDH7q3KEykQvKfGnYi1Y9z+xD655dxxq49ePVI+9dPS&#10;41FrroVWlLD3xZjNjkCRXIyP6exdaX0Cw/5pfxdmj2jpcq/5soZlinRWDHKf4S3xErGRylWCp0UP&#10;Jbbq8vkx9QdxWMAUBTWjlpEmojaw3rJsgHclGGylCoVjmfLRzCh5tLE5htPkatFxMLEOxMjHfRqV&#10;k6vgPb0UrDJCJ3bLLWooj5b0FBG5g/XuD1lCCeRUKZdLBQfGHMreQPVVsWe59QlAcUMnubrchVL0&#10;SB7wzp1SwQvIhm4ickvELDJAsDvZj5VDxcqQNwM0FY6R97iiDdRXNExZW/fsQGxnXkcBtlKFxcJu&#10;+ArW/fG7I83vkE9PTKwDMfIxH0Xl5Cp4j3wFRfovciM9+gC9bsWqYZaEQdf7tVG+C5pfFbNJEb2e&#10;lLegO5cubUpJ2Rif72p/p3iJsExMLOlMqy8PIz9JjzoBKvYEpXgDSgKSfTLcqVd+QAFlWujhY+wn&#10;ct1b9D2xYStVWFCPM/K9k4P+fXv9CeMa/VV8F9NaO90mJmwgRh5SSYjgUcF7u5ZZG/Esb2iTVUiE&#10;wrJisGvlEGuAS5UHpG73wjm5HpK4XJGix2PyFlSAOFACu7QMetX+rp6Py12InUPqrre+w+gP5WH9&#10;/qJFnbgTs9SWmc2C+o/PbCoO8ylLoaMka1cMsiqMxHTmdRRgK1XY1B2V3vDHr+i7mDuwptNtYcIG&#10;kWAj3o3KyVXwnlKTc2nTJ4c2yy1K9pSW5QOEKo8a4JI5UiXFYcrmZRXF30VQdP+TvAWVbAtU/UDD&#10;rQul0+NRuUsKRpgFt7y14VXyb3J13xYd8Zbj68i//pndUhwWMPhTeYGLe1na7U1KB3hXgsFWqrA5&#10;cjr7DUNIoVxodkMMR1sxANON3jk6EUHNKillbuK3n+XGgxvkFl0RnPaqAzpUltIG0Jvw9g9iDmSn&#10;GWbVDJ3MBdYn4B3XoGwb9OBVLa7cHI/DlMtFKz7n8DreLbZAFTCg+ZnTThwWMPhTeYHzOogZNXUX&#10;jAZbKQcYtjjzZGPRux3ZEopkMlMEgRj58LejcnI1q6TXJldqb/vXyC0oyYGF9qoD2t3hVpi9ThxG&#10;nTK2q0SrmAODdbYhUELJwBu+qj2hvrvhVtp1xzHZPweI8hlm1IkKSNGfI2HGepnBFwEnnFAIMaDL&#10;pcqszGwmvEB1F7Gb0xYF2Eo5QG5u3m8tRV2iycmFqP/GRAPkMwUsXFQw1KzS5l+tjUt6y417V8kt&#10;KG+IhfaqA9reJqUNmt8gDlMRgzZ5oRgCBXMNsySxTkaa9Ql4S8p2reYeSTN9SgTvGZ5ZaGQVIHho&#10;mPN5KiBF1+lAXWYoJwUMMV/QVRzmXUbEBnnJuNC0Blb2seFVmiSxYSvlDJkThRpKZuNKZ85qAVd7&#10;VwpRy9h91E1A0KcMeSMqJ1ezShsmWRsXJcmNu93CPLrW6qIeYpHTMLdIA6YqH2K7SgeOOZS7kznf&#10;Y/u2WdYn0O95+7ugD6J6f7WuKxvp0fxkC/WRUoWcNzIz2Oa0DdBU/BcCBllsmy0vOvFLK87eiOVs&#10;gSjAVsoZ8rJOHm0iiqiuSNEK6EEAhn4Msau0llCoeGXvuLKIoASz142zNuIh3dBKHx3cYPVuC7ur&#10;nAeR3ANpg1ZuLQNbDlDM0dadFJ+R5rEdqkVYvFUhoA+CRQ2iinHUVOuYQ5us7eQtoYiUrRYXpPmw&#10;LOgSoKkIWA8YVqNaPvq/MpELS+xmC0QBtlKOMXd4W/o6nmpSRjpP1OWhrCotq4Y73TqN9RNEQK1t&#10;qplxafEIAZUICoYSzF4zyto4v5PcqAL/9q/16D3nd5brLW6U0gZtyssjMT6pRCtijlbl3AZmpsd2&#10;pRNPS58a9ndBHwSL+khtnyo0ZDHoR1fBVJ/yQYFSMDKCKBy1rJ984vTP5unyhHQkErmw2ApoJTZs&#10;pRzjyMkzmxqLp7zDo74Rr/Vxm1Y3W8oCjoMiOurJnVGoeOX+L0bl/EqlW39qQQkJWrbPk1t0Fbt5&#10;HS0NhWbXSWkDcg6ATfUn5mhxk7w16tx1lE684S7PoYPQcyy6z7Ssr3UMxA8Rxdf8Bqk0YdPTQ9ge&#10;loBFeJEPALElP2ycYrnjXe7VfL6YjcOMAmylnKRHn570jTzXtIwIJYKmAD0J9hWBFa5J3zjdOjcQ&#10;Ado2y+l2FD2yT8s+xXsuJCKosIgVg6yNaW3kxm2z5RaVGUrL3HZWZ0qeAaQNoLngcldAP74rKq0t&#10;BBBRaZh6Qjqqr6el91P2dyHewXDPRVmfVXvrGARGQpeWPjf4oG1v8ziPCp40TCUq/6waJg4LKKS0&#10;YaL1FdJ9Pp6c1mAr5SQLtxw43lg8Hh7dOE/KU06tJ7/fg19zunVukMy4aarT7Sh6KP1W71GmiKAE&#10;s3/72dqIdFFatrinVXR9ILJhqkyRUVLKsHa8Sx5p0/mOOVQYHnXuOqqaieEuIqXT5lZrr4qpMzwr&#10;LONTRRl4o6R0T23VCJVAouE5U+gTHBxwwpLOo5qtZt1oOXM4wBsTCbZSTpKXl7eglYiYmNXzK/kc&#10;R89oGKr21hlzBBEgYAY1rRvrdFOKHiowLLl6VM6vBLP1WRAo9BhaeLquDzS7lWtWC+vlrmXibye3&#10;GhAeOGyC4rGCiqT3/jaqklqGmZNrQ6Xx4mFLrevJTJO+FlumNZC78JEq6w7UHJI4z7QArV07WhwW&#10;cMIShxmm6CJ0TLDEboRLFGAr5TAZv4pBvzU/3ZfbzByNocdnDOCQ+18UUBKl6b843ZSih8qqidIj&#10;hRLMXpRkbZzR2D3q5a6JrjJDaZnVXCrIYYEoAypWuLwq+8UWehC5HvjgclkltQyzXokNvfdXivKG&#10;Z2hDyjtiy8LuchcCxG1af7uWWu/NSAvQWpQB+/mFAIcp/6xDJWs80/Aq85jYsJVyGl2EjX5O5LtA&#10;8KbZdUUiHl11xL/1d7opRQ8l89rjsaicXwlmz+9sbZzeUG4kBwLoygupTSwzZpSUiUT0nA5amzFy&#10;trIXsYKKVTG8poWUR0JL0sP2N6qYC8PUOVTruqODjFpVuwulDrtW8ziPHt9kSyv2RhZLfC7AYUrA&#10;XoUvYik6wVNFALZSzpPVRUagZvU1Q8WUxmjWCaebpqnvLO7ldFOKHuoJw7tnjAiquN9crTC5GpWi&#10;LhVkaMoLM36yzJhhjgoapuQPaFNevFQytbGFXpJ45VCPXfCQEGevblbR/AbrjSon2jAL7yqgopQ5&#10;X54EJ7SdSiVZG561VHyCTz65eoDDlIA9xtXVErtzh1GArVQRwJ2HsayPu+Qrnv6KwsiMysXRH+cZ&#10;AP0hWqiPiwYqLEIv8oIoG33Ua+tMq3cjE6Wn9WDCJukReSTm5w9ujEpro42ekKsHPbrc42awRt7/&#10;C8TfY5nT1rJnKIoIoGpB33YEmCCO3DZ4ePG8dR4l9ZsfSNf1DuWwoQTs1YLM66MZAd6YSLCVKgK4&#10;9V0atmiWm2uO8kHTZWcR0KJVY/FpbZxuStGDuhJ8OF3ui8r5VVjEzGbWxsnfuke93DOFek4reVpT&#10;61kv4ROogALEZB9YH5XWRhu92KMe9Ohyj5shKd42TOdSkYGlpK9plJR6gHrSrowryZCDoot7+bYx&#10;Sqk2oBXJmOPDznmjBOzVgpbE6KhsdHDeSiUlJZUvX7548eIPP/zw0qW+U0ePHz9ep06dG2+8sVix&#10;YhUrVpwyZYrPwxQxZqUuZOW1uvmiUfrReoMWbjUjUKHopabHHUQppKU2cbopRQ/kfhq+SupFBBUW&#10;oRcmn/iVfdRLj1sjT2vK99ZLdN8quEN5DLGI0osyTOl3HVSGRCwfPeHZgH1CrhhsfPIz8jwQdVWB&#10;rKcPSkMORfPk6vZTqZSmgNENiFvxHn60oedgwZGK6VHZ6OCwlUpJSSHD079///Xr13/00UelS5c+&#10;ePCg7Zjz588/9NBDL7300oIFCzIzM+fMmZOenu7zbIoYs1IukZjZb1D/8vUmf5NiCl0P+6c57DDA&#10;4Va5tEwUekhnbCghA1vIcqRQYRH6hz/hc7lRyR/o2UKTvxP54OolggWSq8sjO1QSL/etjkprow20&#10;9Qxfs6QrBouNMDCdPJ8YVPw6whNQtR2/L8OdlqQCWWkFbhai+b0lAVVBxYBZt/CDAzrZcNrU0vwG&#10;96hsoBHFRMJhK0X+02efycmY3NzcMmXKtG5tr7Peq1evChUqXLgQgpR97Fkp+qHtPEZWqlKjqaey&#10;LkhdSz033inSU+Tvp+hoYRQdVKS4EneILBnusIgpda2N4z61j3oh6Fn9myZ+6eFzGFrSMbpgVfIj&#10;ttDLaC3s7rELszuwwR3v9tiVc1G+BRIqiDgf+Z4MT8fAmgyLKCWcKsgUYW7PuwgIbZH2LJAa7O7l&#10;PkymN3o0h2FqMqGdMervRgcnrRQ5SZdeeum4cVYW97vvvluzpr3O+osvvvjOO++Qp3X99ddXqVKl&#10;ZcuWOTk+lE+zs7NPutm9e3fMWam8vLxnO6SRoeozN0MGE0+t53Sj3KKZtIwLVM8tAVGR4kooL7Ko&#10;sIhJX1sbx3xsH/VS8dOGWQBi/GcevTn97fcXeSTUwW2FbmMFpcRheEmSY3ank1kj0ZZoqEIecO+D&#10;X5MeFQ7e/Zs4BvOLmKZCYV/4o945ucP/Jc8WUHyZHgW8G+ONUrhXX6SY9nejg5NWau/evXTtRYsW&#10;qS1169Yl78p2WKVKlYoXL/7BBx8sX748JSXlmmuuadLExxyJYRi/8yS2rBSRsmwnWakqjX89NbuT&#10;+KaO/tDpFrmsMhABK+UkICpSXImORxYldjD+M2sjfStso156piodqZwto6RUnlU+AWrd7l5uv1BM&#10;oBcoofvSWdZXDq95+7UqywrV6Mlgw5aj5O6WGeKY/WvMN5p6SCifMfZ/4q+3vhG2N702cGsRHEuO&#10;kX8wAaYWcgSlvxso0j2RiAErVbFixXLlyin/qWPHjjfeeKP32WLdl3KZNXxrdp9PhmpYshkvO8ju&#10;VjqAEoULWIMgAVGR4q3KBT64AKiwCHr2V4x8zz7qpUZlhcv7qeVsGSXlv0/5BBjOspVjjxVgS7DM&#10;aeexCwObEO+3GQalCIwpJVSFn1JX1nJbPVIcgzkkBAcisAKCft5asdPqm15X2cCtlTVTbg1w2FxN&#10;Zx1t6BTLTxLRIQZG/J5++unnnrNSuKdOnUotpvf6OXMszkuBVbuOk5V6t0FL+YuKLCf3hpyDpVJE&#10;A6o7JyAqUtxWiChSqLAI3atO+Y991AvyxMqeKWfLMCMz6e/AV+SRqK1eFDIcCoDyXA1TrlBnSW+x&#10;MekR8bdtBY9dWSflW5Kri7/I8ZjeSH6MGDXFyCqSfPs9L9aH/l389a67AUF62yV8Aj37gI8vSuEe&#10;S9LD7icJLpRj4Xz0xOeff4713NzcsmXLekdPNGjQoHz58rQXL7t06XLTTTf5P23sWimi7qj0l+p3&#10;9zF2ET6dqoiEj5AKrKmAsSgV+otpVKR48+ujcn4VFqGXfJV1zbVRL0S4SXv2X8vZMtxRAINfl0dC&#10;YWHHIvuFYgIo52LRE8hc7vLtGMSzuS8qFxjmhwyMYaodIlQSPhlyn1F+hb7ntN7/Jd/jBwjJ09OB&#10;8wO1wVoE6KkshXssvZ6UI5MBFZgSCecj0YsXLz5w4MANGzZ8/PHHpUuXPnBAiAHXqlWrfv36OGbX&#10;rl1XXXUVGbPNmzdPnjz5+uuvb9Gihf/TxrSV2nbo9KP1BtE3Na/pNZGU8lPCS4e3hPAuNXwUUJEs&#10;AVFlIIKZqCgAKixC7y7pAd826qVr04163zWilvUSuVPkGQBUg81cEJXWRhsyrpaPaHjsQpBIsukt&#10;2UoXnjki34IhPuhTzG0n3ClYcZc7KRi2nP4aJa1xPxsoAheM1AiKAje7LsBhujQwfmUYt4zR/1F0&#10;cD6rt3v37rfcckuxYsXIr1qyRI5FVK9evXbt2uqYRYsWPfLII2TPKlSokF+Mn05MWyni9a7uXFp6&#10;EowUKt0kpCFv9eQeUOslAYFytmEmY0YDFRYx9B/WxiFv2ke9VBwmOlb1LzNKyqh0NXKV9LB4qYr8&#10;xha6qK5eGsrljpRD+dBWN3vsUuJ7Q96w3k7HI65k3KfiGExrpfxHrOMhAIOH3hFDiGfpGcRvAUrE&#10;Ab8YujQwfDj5P5ob+BIJg/NWKhrEupXqOy/jVOMbQvZ7/IPQWCPEqruI3DWCyKJPQKDVhiUaAvYq&#10;LEIvian+I7Oayy26fgF1tSpaGr2w7oohgiBjTuSbWgioZwLDK8d8fmexEclMtjlCaS2utjJ5DbNe&#10;F4LXh79tvX3s/8Q6PFFMX4352N6G82fFhxlMFZszh+W13FMVvtGlgQ0zqrDHY+b/KC3wJRIGtlJF&#10;kf0nsjIbCzGbg2tnBz46SJTW0frxIbwLkbtG1ESAYhq9LF7OxcifH8I/GK1SDHzFPuql6xdQH0qO&#10;lzUA+IHlJRCIcNsWuS9VYbJFeybQ05xd7nhujOm18AwAhm5902s9XMzlAz2qFEJpYvJ3Yh2xJ0it&#10;DSdHUM2H5fiVI1AK91jIlCIUfuvMgl867mArVUTZ3EKMOUwbmRz40CBRw0crBofwLvxmDK/q2gyx&#10;cYrVv1zMjvz5VwySJ9dFEDC9b5iBakDXLxj2lsfQFiLZRtaWR/aK5R5Qlyu0KaEgnhtepi2SBdXa&#10;aKOqFm+YQr26ZjliTGY0FuvwPiFcO/HLgrdW1Rm5cM7fYWRuDbcOOv5fvZ8SK0jkYkzYShVRdveo&#10;SV/Wrm3q50VqKAnRuoZn4deAIFPS8JqUZogNE62O7/yZyJ//t/7y5HroCur16aNeun7B0L+LUSPd&#10;aBna/IrsAVMj39RCQP+0bfYD9TgQPm4LWFCxdnqA/rqxMtcNIwSYvUM0CtZhNiZ/W/DWXsiS1/If&#10;Ugv129buEoj0n0LgRsCK9YkEW6kiyvnR4pmuw48frNkdoVqIKuY1zR7r7w8MfXg/ojLEunFWx5cV&#10;hS8bJBVo6f20tbHvn+XGqT/ILfM7mR2rWZ9i8Oty4MtwT2jR3zEfySOTzSi4zdMj39RCQC8bP95z&#10;LA7Jy5iQa3qNxy7kLZFvBJ1ZLOQEQ28J+UwwYHh60xXl1SdcAJR+oP8AKCjcd7xbHkyeHGJANgYo&#10;+5BQRMxKDRw4cPJkWWmibt26pUqVeuyxx3bscKbiZBxYKeRj9m/4j4bj1kTmhJO/sz+DBwOq3RhR&#10;CxCIaXRpooAi2QVgSbI8uR5Uhqou+pP+3PbyMcIwp9+R64MFw4OIC1Dv3TQ18k0tBPRPW90RwBMY&#10;hjdtYXWwRuSs6PKGW2d6KMzCvKEEgV5DEnHqBUNpsZ8+5O8wpG0hpFD4iF/JmWByHBk3EbNSd955&#10;56xZInhs0aJFV155ZXJy8iuvvPL6668HfGM0iAcrZSYqTmz0fFXj16wLgaQtg0Ele44Pek5Y1d0x&#10;ojb1EtOgRCwW1ICILIt7ypPrFesxaoceDWC8CyLf5EipIUGjpHS81H9cPqcXgbplBQBZTVhG/9dj&#10;18xmYqP6huugukqbW4Vir3p75nxrRO7ccel9ovZxqmEdppf1KgDwbk/u83cMpsF0/xiRiuvG+XtX&#10;ghExK3XFFVfs3LmTVn744Ydatb4Q+24AACAASURBVGrRyrp16667LlBSW3SIBytl9oC/NX2ifL3J&#10;Y1fujsAJVWyYivgKiKq7Iwe1IjT2GDfo/eapA5E/v5L67Xq/tVHFsygJ2tmtxEvUJSJHSnV5GCqk&#10;vxO+kEfG9HO6LrFBBkkHQlBkugyv4O8D680Pp4LHUB6k0OF9Htvh4WLiw8Qys2lYDW72R3GS47v8&#10;HYOseRXwMr2hdH/Xjgnr0vFFxKzUH//4x5UrhY5vtWrVBg8WUWTbtm0rUaJERFoZKvFgpczA8cNt&#10;7ycr9VZyJCRterl7N2+l5/zQa3gbZiVTRkfvN0/sifz5kcdjeKYBqEJ8yEglZjUXL1HxgRwpNSRo&#10;uCVWVeEPPKeHlIpQdFCxJLSMqOWxC7mxSgxezwpQeud6zDfqYqByMa3ribQYPsUyu2VYDW5xkzjJ&#10;0e3+jsGU2MjabrvYzMOxY0wiZqX+/e9/P/DAAx9++OGVV1555MgR2jJhwoQqVYIQvIoC8WClTOX/&#10;3JZlKtUfS4Zq19FAVdcCgooAtFAvFiSoO0c/Njx1Ht8ZbhviDF2aKBofDvQRDM9awCiAZGgxEfAk&#10;oKVN3hL8J+WEGe5MIAJTVuvGRr6phYCevGxT2IPcEbmM2HtRk6Lel26a8MryGCyo1w69qO3z3GW3&#10;TE0WPWByTtuwGozqwCi0mB8YpVRzZnRFhGimp4R16fgiYlbq+PHjn332Wc2aNadNkzGUjRs3Dii4&#10;FyXiwUrR86DZ7/Tp1IisVN95GeGeEJbGMAscBAlq0ba7XUbK4rfNKHRpIv+PzAVjjrusg16NAobH&#10;0OLLZ/xkGaQ+NSynWZkuFasmR5NGR76phYCapTO81MoR8qCUkS9kWbv2rDA/hyoeinnHMsUuzNJt&#10;mCRmrcTXe5N5FS1F2lbFKlRkbfiN/o5BxIfy8+Z3kqN/q4aFden4giPRizDmz/JE23turTfx770W&#10;hnUqJTVrhCK1vmupOL7LvdbYCKOjP937f2QuGKq4l15lEZUdDE0LFX004sSSq0uJHUzd4x+nojox&#10;Nxmjo0lqls7wqiODsk/IkDU8y72rvChdffzUfrEL9mDlUI8JJP3Jw1YROFTw4fuvDQ9FDPWPXtRD&#10;SoesHBLWpeOLiFkpcqHmz5+P9aSkpPvuu+/tt98+dixyYqmhECdWKvsUnJiPGzRu1rDO+QGvFVzW&#10;T0nNGl4SMn6AqBL1eqjxGqPV86KH/nSPJ/HIAuUew7PsHtwjWlLekVvQR/d6Uv7FLAv9l2HeDE2l&#10;AqNJq0dEvqmFANLCml4r/trmVslZ1D2S7NPWLvmkdZ/lmBrutIFR70tTpG/U5xpDyn/3Jpiqu0i7&#10;Vuohy/rKLcsHhnXp+CJiVqpq1apTpohMtDVr1hQvXrxBgwaPPvroe++9F/CN0SBOrJRLxsXmGG4B&#10;FV11NCQgNasG/fxriylQha/vn+VcSIxqaUcPFIzAcmB95M+vBqn0lOoOleXG4f+SW+BDIGii5xOy&#10;9AMGaZHulmrII1GWIhix1CIIZJCgXaQLG7rcqbgY+TQ8M6xR76PbAx612+FsITZ9aj25EbNZeuHj&#10;JeHpk+HZDvGE+QG9DLJJuCLZSHhXv/0c1qXji4hZqRIlSmRmZtKKYRhvvin88RUrVtxwww2RaGTI&#10;xI+VOrkPD48nGt940bhGfH0LVngG1UjVxHuQKaj4xdJzK57TY1RZJ3qox/AoDYeqblfXU8A4kqGV&#10;84DKDtKkejwqC/K2u93yPFTNQFT9iNE5D4+A+xc9dmFGShn1c8etXZnzzW/+Qx4DhrlmAmKqmRqF&#10;mSFVIUxXuFjWL6wGy8rIfusZQhyEnhsw6ki/OLSHnCrGTcSs1NVXX71+vXicfOKJJ5KTxTMIGa0r&#10;rrgiIq0MlfixUsTa0cfG1Xuo3tChjcxh9J//WhANCOTtD/ibrAKH2eOAYIyeHu6QgkOuFaOjYvAC&#10;DuwUDF0HQf3TUW3W0CrwQmUHEcz0IIKqE0p0x9AiqmN6zgOpuxhGQ11dBT4BNfOkP4RlzBFbkh6x&#10;hmeVyccQYp8aput5i9y4cbL1uYU57CZrTs73dwxmClePFA0wzPBLqOKG6cbFFxGzUq+88soLL7zQ&#10;rFmzyy67bM8ekTsyffr0ihWdEdKOKytlUqND2sP1Buc0vU5+p/0XrfEGUrP0AwgpDgKPn2M+krFh&#10;MTrrHj30qY6QaksGCSacbIO06M6Ej1tTboHKDmIBuj0g46qVTDAtaW3kkZjzWDEo8k0tBJAUBQeF&#10;TIsOYtChwWF46oCgKlXPx61QF1WACiWmMIJKRh1smWF9biuHhtVgWc0rzd8xKuoS1nfjFDlbRjaV&#10;cRMxK7Vz586//e1v9957b79+0k3++uuvv/jiC//vihLxZ6W6zdxSvt7k0S3dxcLpp0UmJHjwmDnp&#10;a3e9ar/PdwqEHtGDKkaKwvzRxh8qNEsM7CyJ/PlV0Jqhxa1BCclw10YixtURL2GBqBNHt4sYCixz&#10;3bXnh79tuggDIt/UQgCeJbp+XX6XQL6Rcm319HNVoUMlBbe5Ve5aO0a8hPw5+aAgI8363MJMWpJ1&#10;UvyOkys9JPwwt6RKBY2F3cO6dHzBkeixwYlzF6oav95db9TO/u/JCeSQuhtIzc5qLusCBKm4jERI&#10;6h0woxvmMH38AdEHLDvCSxXwCSacDM+IACgaGFrRKajsYD6j8z3SXdazpuZ1lEfG9Mw8AvmSq8u7&#10;04HqxPxOMv4egeYAlSrJqq0cYj3hAUzWYqHfBaD/o9oY5uABfmubf/V3jBpLp7tre5vQ2YJ2+4Ku&#10;YV06voiklcrJyRk9enRzk7Fjx9LLSLSwIMSflSI6p24md+rPHefknj8n+8em14pA22BAivvinmKY&#10;KPiHRExKz24lS74u6hFO++MQiD5ggb5OZMF0i+E516ICNamDA1DZwf+oUxU5caXrJKm8n5iemYfN&#10;7ve89Kh0ZM/eRUaLnNwrgozo25t9ShRqwqeR/ov8NLrcK9+1e7n1ESnHFPlVWMKUfA1mNleXEERM&#10;h7K4jJuIWamtW7dWrFjxyiuvvN+EVipVqrRt27YItTM04tJKkTt1j/ErGapJq/eKuXT0OO3vDCpg&#10;D5O0KoJoaZ+gLomHdPrxY0xJPZIzQMXgGdEp064Xm1Bqtk2vkVuU0hUeQcb+TzoKyJHCUBIWNXyE&#10;mfkg//tFDdQnxDdZDdCBMR+Zt9lNRsqd2C1n6daOkdEQfZ+zCn8ogfnDW62PaNg/5UYoKmEJM1wo&#10;GHVzyFnpFb/wT5/bPqxLxxcRs1IvvvjiX//616NHZY955MgRevnSSy9FoI2hE5dWiuiSKmannmmf&#10;dv5irkhdRBCRijP2A8Z/tqSKIg7B/wZS3pGP3sqpYnT0GDz/0w8FQ8mnoucFqpZK76fklhHmbCUi&#10;COipBfJxSgLf0KbiYc+W9A58aXoMmtO2aKmn46uLMEVdJN6lyhj2kCGsx3dKC7FyqGv9BOmBqZKV&#10;vZ6U79LFlEe9Lzce3GhtDLNgbjAxR95zV3rhYMYkYlaKnKc1azzq9aWnp7MmemQ5lXXhweYzyFD1&#10;m2+qxiHrttXNHgkiPkEE0Z7lMj9/RuOgrodkjlXD3e8Kr9xO/KESQgNOPxQM+LJYkDwgKn65t6jS&#10;iJhtwoBYu9tlJi/SRQ3P7FSMCgYTP3Zosziy9S1FqPQlhvXU9JuOHNDuJSft6LOCRt/yAdI49X/R&#10;CjFXI6UXs62PaMLnciNq+2IJM0EwGN1Y7zhA5BqHVFA73olkvtTChR4TyAsWLKCNYbWuoMSrlSKG&#10;L91JVuoe49djZ86v3HHkdGczUddbvJm6s/1rxTDU1pkiiFmW0smUqZGqlIN/UI6InkaRLxlOge24&#10;RC9ZFI0S4HARsEAnkP6VakvSI/IwlJpF2HqbW6U/AdOFRU1EIX4sGOEfiLQa0ambVTBgYnELnTyL&#10;LagcIwQWHc2QI2lL+4ggb8OcdqLHCMNzCorAZ4VPD+haYhlpYTU4mMhYb1UXGejkjE530SRiVqpW&#10;rVpVqlRZsmRJnsnixYurVq1au3btyDQzROLYSuXk5r3QeS4ZqqrmHNVnDRrKZ176idKjPQa4ybWC&#10;gTHcwWBYyT4lFcOUnLZ/erqHI5CJMvHLqN5a7KFEuI3olBZUxWdpObhBbFEVZg1TTwFgEAzpRK3L&#10;uZqZSXWqZBEtv/WXR8I5CyaHAfJ3RtBJC4UATBGmbTpU8tilZlsx2kn+UM/H5Rjg6pFiZeArVkTf&#10;kDesN7a/U26c1VxuIausPrcw7z0YRb5uD4hj9ABRhDKGWYAxvohk5Y6aNWv+/ve/L2ZCK6+99hpt&#10;jFA7QyOOrRSxYOthsk+03FZ/8m31Jm43Klu/K8NMb0LRcXpO7PGoVB01zIDAvDwppjn070FdCZmh&#10;OxdLKaCxn0T5zmINVdDIiE7RphG1rPMjEVuvnty1mjwMkQKQpiVnAtHY+mihSuNFhEUwUt8QFjIi&#10;FLZ+fKfrwrlwTyIHNk1Xo93tPnYt6ydTng9tlulidKdQ+Rr8mhShoGX429YblWaYiqk7e9T63PyL&#10;GwVETuv6zd+QPzEt2Q6j66lGWJeOLyKcL7V169aJJrQSdtsKTnxbKWLy6n0jftt17Mx58qveadB6&#10;b6tq4oFaVdQ2zBLaKBmwbZYMz0XBjvXjTe/qhaAuI0sPrJHSFfR4zuhgPt+IRG6NT/RRO9Toyzpp&#10;bVFzM5j/gL+rsqn0+EA16IRYzWCinCHZYGhVPwqMqKVZylIdLDBwTRCxojJzgcpWRqWogxtlta25&#10;7YVooWFW+lCJUHo1egSLG9rUXfZp63PzLxQbELiz/mNVpCKtJlyCG1Qy9kz4VuqbQES6wUER91ZK&#10;sWrXcfKoyK+aucGcP9g6U5iWjnd7FJKgDrRJaTnQoYpxBAPm4Y9sk0VplQg3A+CaYIlGOQz0y1iQ&#10;GKc/6StRHyj4QZUOodhGSY/RSCWCrjQaAoJk2ODdbj9gqE15fgUGLiOmSFuV89g17J/SZYTG7oH1&#10;svef3co9ePAPawxTHxLA1JFuyC+etz63MLUZZeSh31lA7+oeSG8gW8W4CddKPeOXZ58Nunh5REkc&#10;K0U0m7SerNS9TabvPGKK6ORc9KioDY7vkhI7yGS0TT77JC9PBj2fOiAzIgtcNyReQZoOlmgIjetx&#10;etDCP3PY2qLmZlAnXtYocsep6xqAys/DEOXcIKKcVUScyoEtMJummq2tHPhI/yAhHS6j0uID+KBW&#10;DrEKD0ImikwaimLQA5aKB9GnVxGRYWhZTeJr7/7c9nsELYeMyjX2AybGdF1NpIpPrRfWpeMLVkiK&#10;ebIv5ryatIAM1Qud5549fzHA0Ye3yEdRaLHQT1eH3KaZzUSQhUsr70svUc7AVi6BgTAoFnpmjzgo&#10;B2Vo8Wb63L6am0HNDr1wsFHSI+N47Rh5JMQsvCNCvVHZReSF6wXag2TTNDG6iAcjnMo2RlcAkH6E&#10;KVK94JbLZVVhJ8uNTh9O1fRGUlL2l3+LjbgjPVRVeZx60DnCTwx3xEqBwYCwf89VOn/rrC2Qfp9S&#10;N6xLxxdspeKBfSfOIY+qztAVubl+E1xkN1dKKpnaKiCgv8MYhcp5zM2Rj8N9nPGMiy6IOsMSDQlX&#10;eA96N3pij7VF9fuYXFFqqlhUnV9a1o+XR6JTDiYXB6FxWApQ4BHlMJBDtnqEWA++QnR+4MuJKVK9&#10;4JZLVWlKcQ+grZJhFORQwnin/EeYHNyOPuWjNK52LLI2YqCblgKXxgYyP9fvMwEm0vTxeQhDT/42&#10;rEvHF2yl4oSl24/e8eMUMlTGhHV5fjIxlYcEHR1aju2Qu9TPGBmO1DcZZsqwyz2b1fPx6N9HTIEg&#10;LsMzJymCwHvAAh2E4zutLWpuBlpwK4d6WCm9qohS+kGAnCo35QcEHdiMXPAgxA4+HGaGyCcLM0EY&#10;lk8a41Ieu1SVJlQt2bNCWhrq65cki5WRteUoguGZijS/s9yoj7mpn8bRjLAajDxr/582QucPa7Fm&#10;aW3EFvJ6GTdspeKH8av2IEK9Z5oln3gm23MMkHoKJQSHRY1IKCUFjOwhGhBa0YiP6vZAId1JrIB0&#10;WsMzSCyC0D/CsjRmPpaIl3NvUXMzyGDVvR9aVP9ruMVMXe5SICo3yA+Il8FSAE05BC8gaoPsN87j&#10;PV0aErjNVcPdLr5WYk1pEamQOUSRTPhCFj8c9YH10enTcsoBPaIpjqpqyPRMEA74QfnPfII11c3h&#10;3Hay5YwbtlJxRd95GWSlbq0/ec3uE/Ry8OId9PI//ZZkHj5jHYRBBgwZGaaEAZmuC+dEQii2tzdr&#10;V+LXgoAozDzTg2rWSTHMVaTk3RwE6bRYolG2Dvrfhja3pOv3qLkZaMGpmSTVHrWuxEyD6TeBPss1&#10;5uOQW47pFoyCLuohz5MV3u8ROeYoCmVoZSFd7vgR2tXlXrGya5msGjXuU6G0a5iKFUpUQk9qVmfT&#10;JTbgkBmmtno4BBNTLmtn77C2oErW+DphXTq+YCsVb3wxfCVZptd7LMg4dPrOhlPhXVVsOHXIYvcv&#10;Ab9kwxzHx0Tx/rXyEVWl4lOHguwreFoY/WtbQT6w22rQJSyYtPfu+yIFxriwINL90CZrS9Nr5WE9&#10;HhMvN07xsFK6mVFipsFnjMLIQVirAPORcBHgXyJE3vAsTlgA6HFKv009TRjqKuT9o5KvSo2i77BK&#10;SD+134fXqwQpEDEEcBLR4ENhNRhqIP4TzvADPLHH2gIneOz/wrp0fMFWKt44cDLr7p+mkWV6qEUq&#10;/f17r4XkS0GoYnHGEXFEryfFz6DVzUJtE3mj1BtilIP8p3Z3iJW9K+UAC9wmPMK3LCsGf2iFjmFc&#10;7ugGjKBS5xJxkqtblgaR7nhckIt7bgaTQHopdPIk9GAKVVUET/fBqAajc4eICX1VQppSooPhysBy&#10;Y6LF5jEUAIgJ+bQr0AOj7yqOUSnJ5PfDRo6rYwXx65JFqsRUrlYMD+bQKBlUTRw/BBOthw9KL9tI&#10;H5rwXz8K69LxBVupOKTXnG1woSo3mrbr6Nm8vLzvRqbTy4dbph49c14Oj2AoD5NPWDreJZ528VhK&#10;PhNUDBB9hNAyenhH2BL1j2HOMcQHmA7BBxWNgkB4nsDjNvrW/WtMI3S1u28152ZQjDxDK4VO/6kV&#10;g6yXqkIjii9Pbxj40ngcIV9EdqOhaM4qrXHMACEP1zCFi8IBYwBKukmvAwAF9I2TpeKREpalhzDc&#10;yPjPxPHYqHKcXe55PoQIKfCxG2EPUUpl5/yVDVRulu60Ie9t9IdhXTq+YCsVh5y/mPtshzQySwMW&#10;bMeWs+cv1jC3vNN3yZlpTcXcMrQMci6IX9G4T8UAfZaYypLyBPhLXgJG/88ckT8niPEYYU8sxweI&#10;bkDQczBJSKECyVTqQw13DCH5uEZJS5sR/x3bMJdhjtTpQXrICHa5x6CC0TVQ2vlwsvUQuICcOyav&#10;i2g6VYVrX3pot28D00Wqlu6ZI9YuVfEWbhA5VThm6D8soWQlfWRTXExrLYa7ddRAK/K9CsycQHEQ&#10;5MB5O22Le4ktuoxTwsNWKj7ZfyJr1sYDekj6hn0nK5rTVJUaTW0/edXFnFzf78SwOMb96CEdqF94&#10;p6pyRdfHTFgQ3YB+PBolItHnIhKBOi+Xe4QKdpEW5Nt2vkes71pmmSVy76CyKv9ZbtVUpAepKhV+&#10;ULVaOnkJzQXk5F55XQwtqvomeDAqMCpjF/oa+ixXsjk0unm6nKJTZXnpoYqMEBwa5eEFrLGiagiE&#10;OWAwr6M4ybj84yCUGhMeEAEmFEfUCuvS8QVbqQTit8yjr/VYgMHAPnPzyQVBZUUsSj0656J7o1uA&#10;JxoS4DEHHrrRjwdTMTlUUIu5493iL+Z4IEanQqXp6cHldjL2LJejc3C/VE8NAwYwUxJMnbDpDaXX&#10;5V1aIiAqEBEXUsrxGXNCu30bSqMPE4F6AB7G6LakyjhA5UcO+JvMbp78neW4bJ0Z4EKqzHFuPk9y&#10;QSJnmPKPkLTkXU5bG5f1E1tS3gnr0vEFW6nEgryr3uas1eOtZ/l2p/SK2npJXzUXgiWYSnpxT7L5&#10;CA/57VQj8ufHUB7ODyHzHYs8PFo8g0Ozbu8qKxOOnC2IWmHZ4/aE0GWTcxMQxKzTTaGYrIq/CAZM&#10;nhnu1FTI2RlaQHzBUFU5EHmojznLQmgzpblSkSPk7OoFPPGMFbBqlJSgLRXgsIDIVK338z0g+5Tb&#10;J9biFdF4vbxIwsNWKuHIupDzQDMhpzRpta90EDEw4naY9DKjqiQEFtZsdrkf4dGPR6PUAobyMIo1&#10;x4xE2D5PrMO/MdzzGarAihJEb3ubqLCs/llkwABmm4JR31G6CQj1DMnAKPXxcZ+Kl6qWYwE0LHRQ&#10;h5ccNXwVj263duEjIlOK1kJFyTBj6FMNsYJwcMShBKzHgTogKtC/wAQcu1MBHfrQIsJehv0z3KvH&#10;EWylEpGOMzaTlXqtxwJ9oyUAiM7R9ntWucBYeHbX5e4cEa4dfh0mbzCUh9AACO1kmIF8KlQasWFt&#10;K8ihMBVV0e4Oj/Qppe2NoPBJXwe+9ITPpWlUQd7Bk+GONoQboapkpaeEcvNeIAGWXChvVSF8INvn&#10;CqkUWlnQVV6x1xMeYY34fAJGgqAuFF0uTJTQbX6oOix6HDyUrsifY9ywlUpEDp3KrvijiKSYvm7/&#10;xZzcKWv2Pdsh7ZGWM3cdNYOalBS3HuwLHU/DXcEoyDqK8Q0SlSD2GsxkT6hgKA+T+alNxBZkC/V8&#10;XA7AntwnNkJ37tAm6W0YZlEPFY1taHKxiDrTS1fkB0pnze9siQ/lx87FItZRL3IBbWLVQasaTv5r&#10;qwcExTxP7vWh0IoJvMz5cqZwrlvDkKyXniIGcx5QnQ8FWejDDJOAXtHpg7Kdejoa8uvpN8i4YSuV&#10;oHxvZlAJWYofpT4FFCvEZBXU3qCTpFAJ+Xi4VoViExkkKqEfn/xd5M+PoTxE/2NEEcUJyXvDs8KJ&#10;3WKj8i1auTWuOt4tQgmUlVKJSkgegpqwf1B4aVGSfGSxxWrrIDhC1wZcO1peFxUUUaTRCFS11j9W&#10;atFBH9UuVIgHnhioMTiYtqPOFmw82VryJgNmKKPiRutbCt5aIMsEv5HvAfSQYZjZbzqQkB9UM9yr&#10;xxFspRKUw6ezPxm8vErjX8k43fXTtFZTNlQ11zvO2CzH06nz1cHsCwZPDDPVNEyJ6zigy33mY69Z&#10;NiIaItZ49kfFXoSPw01JfkYOXh3LFBuVYqkS8+5c1dJfMDQpVcRGB6MRN6KWaVeSpaKun7okOFLP&#10;FF45RF6X7JNLUyP0Xw/QP3pqkQxJ17Kv8AhFXh2qe2CUD89SwQvsKiZ9Ld6iyncVmID2hh4y8FPS&#10;QXCm7deX2LCVSmhycvM2Hzh1/KyYvJ2QvhdCSqs2ZYi4rO3zPA5Ndqv1qGn5M4cdaXMRAgrcsCLB&#10;OCihAquDKlbw1ZAn0Pc5meoL84OYt2M7pFWjhczn9rmWlVKBBsFrxCGC4Lf+lrnKD8hE6TpASkIQ&#10;1cuS3d8c8mMKjMp2yjopQ/P1Ap5KZBZ51lN/cI98Vg6qfIYNvF2VQi4wkLL1Y2/oX2Z4TYDJiqMv&#10;hXv1OIKtFGPxdcoqMlQ1kxb4qFCFp1TDlKbFkEtIegRxCbpL9ON+kjcLDEzRmI9NX82cTILwOf0v&#10;VFi2yz1hQw/mKo+q2wMeUhQqaBthBcFonGMyibwiiA770dJNrm41T16li7wu7XK5Y0zUsFswZJ+y&#10;e+rnz8iTnD9rZTErVOoxRl9Rkhj+EByjkAwkRgs6VQnhLT7B85yt0KiOksf0eNd4+S9m3LCVYiwO&#10;nsq6y1SqnZjuFaSu6sZmnZBRbajLl8hg6Gn0h8F2/aGCkGtM/GCYDlM+9KANtwklz5HMe3KfbA8t&#10;3f8kxEGUlVKS26qMRUDw7149InBZdIy2QRYSQO7BMGP0XS4rbj4YzQuXGcje5Gr7GJ0etI0EMiWo&#10;4XJZ3hXmwMZ9Kg8mW45PT68pFRCkWJF/FiYIs+xTI98DUJixdTmPjdJd/nO4V48j2EoxHnSduYWs&#10;1BNtZmVfzPHYMeyf4seD+rAY4/rtZ0daWISATzmujrRVEQdDeZhZgRVE5RTqi1WOlB5WgM7aMGPb&#10;lN6doUluo9TTqA8CXxpDZ2vHyCL0fvSf2t4mDtAzE2b8JK9L5sTlsnKQg4mAd7kHDH/+q8dGpSSZ&#10;m2tF9ClUXjOMK54bDLNQZEAr6w3i9cOv+SlDXfIvc4MM+ja3emzE1GMBqqXEL2ylGA/Onr/4cEtR&#10;8uOn8WuzLmiGCuNaKCqPniukGem4BCHRGFMaWTvy58dQHmIBkHuU/otYH/yaTAygflmFFVA/3tlt&#10;D+jfBF1aQ0urcoWiZIpguQ0TLREKn4giHWZMvK6VoIT7MGimxiGDrJmEYUly0XROHTBPYupBIJAn&#10;I83ai7poZLMRyZLyH3nFZtdZIfXBgxiTpIdDeItPZNrAE/kecGCdHJbUQQpBcvVwrx5HsJVi7IxZ&#10;sRuB6U+2nTVvi7uDQxIJkj+QjxKNmZjYAtWNMdlOPWPEwVAeZI1wfoTPDXnTmolRiqXnjsmYQ1p6&#10;PWmqsrqtlJLcXpIsXo54N/Clk6Hf+qt0jPKTGlEyxHq8NdwX1f+qGtBBGnK4Mi1u8tiI2jEIh+vl&#10;1kNSQByZOn3UpYTfD6uGWb2QalRiXBQPZOGQMUf6tfmxL10cYAvTQAoB/QcZN2ylGB9MWr33kZYz&#10;UeRXVqOHGAEizZAeT8+tCQ5CwOHr+JEYKBhqKA/PBMP/JTYuHyh7YRikXUuFBBwOyz5lzQAlV5fP&#10;6YZndjYG04IxqCgaQpZAqbX6BMbD8IxkI7cPGzE+DM0IdQsBSTWsO1IcyzRN141i3Vu0CaOOBzeI&#10;DC2jpDWHCh/UCFF2Era891MhvMUnmQvMkcMH8z1gzwpxQMe7PTZumxUZGxlHsJVifHMm++K/kheT&#10;ofpPvyUi5E/0j6VE2BKBUl5IGAAAIABJREFUXJzwh0RiHfS/yCGNuPCa0qGHtDYyZCG6M/xtK49V&#10;eTPnz8oJG8Ocsddrz6vuPqBmjwLlBLfPcxdJyifOXtUO1mf7kWJlmGWuXC5LqX3Qq0HduIoj1zWQ&#10;EA6HcoUQmNg01dqr1DfgRanSG/isDHfdkyCB3mv4M0PQM6TnifzA3GHnqh4b4YEh8IQxYSvF5Mv2&#10;w2dQkkqG/Kn6AugBW5b1kFBKQKBeijp7ERdeUxlCcIDQxStnCOJMZEWyTsjD6Hil79fvL6KLVz21&#10;qua3fIDsuAMCX23nYhlWrofw6UCj3eZ56K6MVfPFKyAiP+C1G57xEfjKkTVyuXxIC7Z2q2/AJkH5&#10;EAu0M+hzCx4MFdBVwmSPWQzMT0Q74jBtZgyCwvSUwLhhK8X4o3Oq0KV9sHnqhPS95y+6K32cPyMn&#10;9ql3mNfRQyszoYCXgFTZiI9/quJDKwZbQ2oy/KG2pQKuFEvJHmCYDvYAtdKVAQNSWe6twFdXNav8&#10;B1xsmiYvoc++wIqowUa1nlw938vRPf76o8yRUhF6unigDDS4Q6wj/lCvcKZynKFsi0Iehnso0nBX&#10;Og4SBFLSVcLE57STjs8hQSS6hR9hGEewlWL8kXUhB6XoTVs1Y+5mdzDF5unycd6ITjH1oo+aN0J4&#10;N9SAIogqPgShHSSHLkoS66M+kEVDtqYKBRDDrViKjeiaj+/0cGgAgi+G/iPw1VUheRTly2+QEDGH&#10;Noegl2Yk9Gb4GcWCM4QkZaWhrk8m7V1l9viVxTqSonQbpmp5ILpPjXwapk6HYYpoBM+xTGFaQgoL&#10;9InPED4d6IPYRs59OliJTZGwUklJSeXLly9evPjDDz+8dKm/stO//PILNffVVwMMcLOViiBHTmd3&#10;mrEZ4el3Npy6aNsRuYNcKHSaTa4Ot1h4LKJCwOk53YiCpI3yQiBGgORQJR6R7I7B00O0EVYgTOYr&#10;VlyDoUluS/3TIAYnEWR/cIMVVegTVcmp413WRhXEYZT0COLIr+dVASCoFINocsOzZNdujJ6ZUziQ&#10;39XrgGCC8NgOqSalSs8YJaXJJCcyJCKiUamPUvoE87vkFuvsWiZvgXHjvJVKSUkpVqxY//79169f&#10;/9FHH5UuXfrgwYM+j8zMzCxbtuxTTz3FVqrwOX8x98OByyBNu3LnMWsHxmfoR5WVYJ+2CgHHiFzE&#10;JW3UUB4SaDDxg1SecZ9KF2HjFFHJglaaXiP2qvkY6uil9SrpUXNWplsFURVCjaHJPOJXfB+GOTla&#10;2lawNqoiL4Y5s6XW4Ql5c3yXPAAl51Xsw5iPrGN0DwPqTWRxFVCIp/Og4qLS4FB+lV7Ps9DQIz58&#10;sjVV2lGdgLNZiYfzVor8p88++wzrubm5ZcqUad26tfdhOTk5jz/+eL9+/WrXrs1WyhGyLuS803cJ&#10;GaqXu2nT2lknZDJpMBVg4wk1b0QP9RhZiiynD8nz60/ciEof/5kUGl8/QXbx1E273Km4cH3USKBe&#10;c1aqdAcRa6cUbP3LyqF6k+EpRqek2Y2SUn8BS35eBQKyDXfYnu4RKjCFQybH5ZZB0d0jVXoKBUf0&#10;ip34cvqpPBI99Oh5n/hM4NXHNhkTh63U+fPnL7300nHjxqkt7777bs2aPrTuGzdu/NprYoKarZSD&#10;HDmdfVt9MUcl6yUCRCU1uVrokiUOat4IItbJz0T4/Kr4UOZ8q4NGxuvEL8UAIy6td4VKEZj68XPH&#10;5DrCwQGqQuTnGOmoKouqVohPVAKvXn4CFs5wR0Co9fyq36qCjZhqQhC84Tlho8dnY+JKF+hCGMup&#10;/VIbF3lsWDDBRua58NEzkX3iU+hv/xqz2XdGu3UxhMNWau/evXT5RYsWqS1169Yl78p22Pz588uW&#10;LXv4sCgVkZ+Vys7OPulm9+7dbKWixFvJi8hK9Z3nWfAUyn4Rz2wtyqh5I/Q14SeB2lDFhzBoBsUg&#10;mWP7rRVBoOtqI/jNMGPNs07KdV3EAWK1AWsX5ebK95JD5l/mR0U6GKbCnv5ehOkj9wjrRinf8z2q&#10;HhWK+SrdP70OoT44BrEuPbgcx58+KJUmml5jtQpxGX5qDUcPfcrQJxsmigNsIe8BYy4SjxiwUqdO&#10;nbr11lunTpVJfPlZKcMwfucJW6loMGDBdrJSf++10GProU3y6XvHwnzeF3co/VNI2kRcLEAVH9ID&#10;ByDXPaWuDDFIT/HQ1UbUNS0p71ilLvR5kSBrF6lULbLEuifnjboiLReyxBZ1XTgxSLdSha9UTLzO&#10;/E5y7+Ke4qU6WJ3T5Tk4hsknlairgi3JpkK1T1/g2K0dE/gDjzi6Qq5PZB0WzzQynxK0iU0MjPit&#10;WrWKmnipm9+b0Mq2bdv0w9iXKhz2Hj9HVurW+pMPnsry2IGiPn1qJEoNX3pyRx+UkWYOT+Uv11Yw&#10;jmbIwSs97WZGY7E+rb67/tNQj05NpdOOeNeyNLpHIieZAmXX6noWEFDIL+RMxb4bZkkXQs2HIWwB&#10;whyotaGOsaEmt+a2Fy8RVo6FTDXYOFm8xOQfhvVUnLpexleNQNoWuvHCR6824hOfrq3Pch6JTZGI&#10;nvj8c6m/kpubW7ZsWVv0RFZW1loNcqRq1KhBK2Th8jsnz0tFlZpJC8hQDV2yw2PrqQOyf3HkubXw&#10;8TlvFEEgHtGqnFQhQhAdCvTRXwyxrhjkMUAEnQXDFK9Tog9tb7POKYeY8q/LB6xM4QsBJvP1mO/T&#10;ZmguEqTIBUQIOOSOREGyUmKFviTeQMiYFvIUhch6acsHUhkOun0d+4n00oClt3vc0q2wLRsmBfeh&#10;RxTd2PvEZ8n5gJGBiYfzViolJaV48eIDBw7csGHDxx9/XLp06QMHxFe5Vq1a9ev7KJvG0ROO0yNt&#10;qyjp233+1DX71u3Vno4xt9/lXh8DOzsWyvLncYPPeaMIorJt9Idr8qJonTwqFUEA7XNMtsPBMsw6&#10;h2ocDHoNQHokgSrsKTeRTnJwg93U6aBkMJbju7Rm3ypj5TEER1dUKU3eqAQpMmnKBUTOOHQjXe64&#10;D7gdtpJRF7LcjtpJEVfi00ptnBLchx5R9Ib5ZNVwsdeWGADREJskfGLjvJUiunfvfssttxQrVoz8&#10;qiVLlmBj9erVySB5H8xWynEyDp2GGgWWhVsPyx308IjZiEU9PN5Az/v0gBzxMTFnUcF1UUrDhJNE&#10;LpQa+iNQEZF8DhVBgDpSSKpVFSsguwenRFfokRX28q8eC2CAEcLus+o5yM21lGSNkvIpRLbnbhmF&#10;CGtK1kUJwnqjBI3Gf2aFJsJZVCESCPdHDD1M0Rx3+V2VEkBfP9T68l42/xrUZx5ZlDurKqfYkFIg&#10;f/fYKJ3R632/JSEpElYq4rCVijZ952W8P2DZM+3TIJpu7YCeKXVJ+igHclGNUvkO0MciqvtGGqat&#10;/kL4KCdJz4ia/K1Yn9XCiiDQYyugtWq4S38hi0hvmIxBCBQ0Lx/nzeh2/eo2lNAtfQiGKTPhUjJ0&#10;D0oPaeAr0l1Apu3eVT7OgxqGhjlQqZKUcaczm8ljoAALCQxb+WA1sHbhnHyX97IlNajPPLJYZZQP&#10;+T4AdVhsBU0Cxq8nHmylmIKz6+jZCg2mkKFav9f9UdPzIyKJ1ViNyy28ZphKa3GDGogLKCpaMJST&#10;dGq/WCGvxeV2I9LaWBEEsjzEvWJvyjvyc0ahDQyy6YUhtswQW/zUOLfdmstz9M8GnvrJgKGS/Z4V&#10;YuNWdxE/1O9Iri47YimyvsR+EnLIVOA4+U9qVgYVQ8a7K23qHbp0KN0GTFeFV2WCbYteMrEwwa2d&#10;3Ot7r0+NRDXfybhhK8WExefDV5KV+iZFe0ZGyNboD+VLcqpkukxJIa8ZN6gJm/1rxYo+/RMRlJOk&#10;BzSP/0yszG1nRRCgdkbX+8VboGJHy8SvxEskt+rqeVuDqwOrBhsJNQTn7Qcj/5RuvGs10wItFhtV&#10;gAYaA00/WvcuAw9UpIZhDgzKnNaKUr5d6QdCLJHMsMs9OZdqyF2qhTkXrNpUtsX7uoUDYkDInPsE&#10;dVhG1PLYqB4LGDdspZiwWL37OFmp2xtMkSV9Xe7ib/Q4jBgKpIVicUROLUoo4wRzFfEEF+Uk6QHN&#10;4z4VK/M6WhEEeoQhhgENt1pVq3LSTihkHdh8UnQVelyfNetzyn4YLt3tQQ8LpESYELmHeUpaT3bL&#10;49o4tNn6evR5Vk7y0V1DWklp3EHWFjXpVaAjUHYuN0caMO9l+7ygP/eIggeFoxm+9/qsihIwyyrx&#10;YCvFhAvUKGj5c8c541ftEb8uTEKg5jf6FCxqLiEOUAN9UUpwUU6SypOlFWgrLOjqmvCFWJnTTkoH&#10;ITJFVWaaUle8hJydXk8vw0ztsolweyPjQcyhQj0byQYiBvvU8CjxrgotIigco47kAkJDdt04+0lg&#10;6rDQXajbwcerPFSo78NBTzVLzk9rIHfptUtU6pVtcSrZXJZnzEc5TN7Ufz02Wq7hRd/vSjzYSjHh&#10;smn/qRc6z1U1qET5+cnfmX2TOamACC6UkSVXIG5QQRN+ouDCQTlJej4Q1FSpd1MRBNI9MpUvYMMM&#10;M+2XaHe7aZO0qk6yoFGgYEtEQGAU0aVp+tlAHZDBr8uyh5iJXNxTrFM78R2Qvt13PsptAMhhQNSc&#10;7CLKKiY/I8MompSW82GyZPD/xPrMZpYldnkKEU1v5NtKYTSy8Gl7m7g6eds+8VkHWZ9mY0zYSjGR&#10;4dCp7EqNRPn5zQdOyd6QnuVVEbyF3cXfgApyMYQKQEdIen5SqgUmI03amP9v70zAoyqv//+vVlDb&#10;imvdiqjgiqXuFlulLtVaFauttloVtT/ctbV1ARWvouzgAiggCAiIrAKyEyBhDxACYQskrGFfAiEE&#10;suf+z73f9555586SZe5kZpLzee6T586dmzvv3Jl5z3ve95zv0VX1xrSxdpb0U2ECcz5W+kxYasJ8&#10;IG3kUhDwaPX5PWX5KqtWvtlfTUOlOm11n4byj2Of9StLOL+ncp50t4b2EUxBnpYLrM30vsH6S336&#10;mvHWzuA/+4pOIdloXg91WYJsM+2TnQZ6uAG0ObDxaiht9GHFBEx47lkd/FlVh+Vlv4OV5gLXP8RK&#10;CZ7x5CCrrseQhVusyQqMIrFRR4nheV2q7cbJvJze6y26zCtrfqMWLfXsHEGgC9yxPtCsDtZDhN7p&#10;MrgcJh6eLP+6R6GmrZS1+I9PromAJBI5OpAcxJb0obKvqf0DLtLJOj78EWXp9YhzOFhIBFZi8HZU&#10;CIpa/fi6ugJCt5HdRS/EL4pmYyPHNybgI9iVHvxZ1GGZ9KrfQTbPgQuB9RWxUoJnfJW8iazU/31r&#10;V1y1Br+N1O9tcV8nUfRMa52jboCKR9TjRyl0WEWN2zaGq/whI2r5N8pTmfm+b3GIwGIVrAKB0kpf&#10;3+G7prKs1wV7PQ2V/Ov8Y/dmtkOwxn3atHeUpUTq7rJB1kE0jHwa2BVsyV2UCEVgmXbk4XKeU+oA&#10;6y8ZY5Or2q+y9pUY/P+sfeWuOS4IMrqQBovJQGx6LcRQdiLaQEEqlCeHW0R3QIfVN4JqHtZLxEoJ&#10;nrEqx4r3u8aYUVZe0S9l022dZ27budtaDTbtRXjkjtDI18Xxw1ZcQMLB6/xhMooigVdoTC1UDOoS&#10;aUMd2dn21mqQ4VR/YOUFcmgIBIjrekgqbjBEZXcGonks96fSoQLcEWV4PrUm/QxH0RxtoP6Xlc4N&#10;OygRYsTJAQVOYeEWfuGzZ4ZTpReFplDAF04S1tv0NSrTv9ggjBk2vH1suzOqeNc9BjK72xYHf1Y3&#10;vUylihX1D7FSgmeQcSITRYZqQvrOpna2b+/Z2jQRhvaudWwyUV0usp4KlZ8ft3DYgh4J7SG6Cjjk&#10;8vZvdObWhqv5tGlvq+gDyLBywAJiKbHYo5fZ3bHcOlLpvKsummeafulQOsqxG+znJ3EiF8Io2Jl2&#10;JTkxKDpsvYtGqsvm2TxVj9iWM0dYBKLPscbJoXG6ghQmIQ1nnpn3oYtR+8DQhoqD5w9RRy9EItiI&#10;lRK85P++XU7GCWEUtLUZvNT3HGoRuaqmcsXxwX+2sjITCA5bqLRAQ81QTpLt0KDkEnW1qqzU92o5&#10;Z8p//SwKRBloS+lmPURcpV5NaqcmpxQGpYL6F/UQ14FPowOlvjXjHT+pq3WQBQYhrICNHibZ4ePT&#10;3vH9O1xPeBtbFyp/EbnA8JmU4zjE2teNnCvNSBcR16cZyYnk/VBRdtHmy5bWq2+aG/xZdohdwGBD&#10;Y14QKyV4y2C7RiJvLT6cWV7uzINhxI0aQgxmeAwtfjpRUDNyraIVlKWi3e6z9rHEsnuViqbLGOOL&#10;JkAWLYrEc04rbjL5edZTD/iuyVKw4YHuw4hH1UMUkcqa5T4NXXD2bKX4QJ4BMeJvytvjCryGXWFE&#10;D38w7bnHrhdbtpasC9xErH5hKINLIbAeLhrHNJoBkg0qX80uowVdJWyQEMRG148J6taFUBFU6cnv&#10;u4+HCv2vr4iVErxkw5582Kd3f1gNjyp7nxOqhOE/h2YBdGoI8UL/myjwjFyUgrLgJMHGQBpxR5rj&#10;vozzRWbr1R84+HvBp9ZDdJHfagUEVCZyiGJRjEtfDjU46P3qQHGDRv2HtqnpOIS/w8xQC9F+bKtG&#10;uXOD5mnmhLbjhyy9CcPJq5tn653D+CUZ1r4SMLSXtZZ/49c8rhViOgHr2KCqji1WVWMG/MF6dRrQ&#10;BCXULChi6PN2RLdtiYNYKcFLKioqHui94NYuc3ILih/tb2lSjF6Wo55bMcxvHsk+W81l7Viu5ug/&#10;PjdmC93VhWfkfFm3h7y8vl6rgleGvrnX2lk3UcUmTHjJr/rDrA6qJQu/sB6ii6QRAKNU8i6v5KXV&#10;lFob9ZBn9nQggIRgPD0K4Os77H55mro/2Nb+4CdxZDr6Edg+OtP6JsAzQybyoj7WOfCz4X5BSDd1&#10;gLUPV4+MENCrROohG4jpwBZKoyjaIN85VA1Gl2wuE6YWV71ErJTgMeXlFcWllgRZl2mZZKXeHutY&#10;HQTF6ck6yPmlTqqk0Ao9gEf12TWJEd3EM3K+rNuDXl4fyg6wMbwID7eGer1Fva0dMhUQC0eXneR0&#10;/ai2jpN54s50ZGQrFcbliwNeDGNyt6hZKUR463k/rOmHRC5smVP92mk6M3jk1RmO0iCWkZAZhqB2&#10;GMvRT1v7HGRh+lfxME0/tV94bNj06vKx6vHp68HNDgTx93M7uY+j5nVdKiAQGWKlhGgxa91eiPup&#10;x4jFonEiR2wjPo3TTnnaJzBeOQ7RZ+TQFXq73A3XEzaGF+HVDNI0R/fhOb/pL84Wov7ddHp2vXyR&#10;0nG/tJKXRkISayJw+DuDcHMuMos4clg1fII5S5WABbbsJD/X0HRkMuiF1v+oMrG+be07f+VI6wjZ&#10;RcMpuA5vEnJ8rkuhEBcqp8C+YtOreMRq9kxX5QgEUScIddHBWl0dq20dAWKlhGhx4GgR1qjyjtnB&#10;e9bMmB28xMV+sJ6hZzVixK0HT8ctel+plrtDlBGqGUq21bYxZMgNO34BOxtnquxX8jMQSoCZN6z8&#10;GU6JW66Wy+hLOGFQkQ7OCiILXoCifLVwsnWhOsKNMTVNIKjlYiMvEDlY/MkiFBAzeIBLOBqOKC3i&#10;U1ANC4UWD2Rb+/r4wHQU3FGtGPqthiPAwfvefjRVJ9AN1VF1WHq4j3PigWAjVkqIIq26zyUrlbzB&#10;cTLQbxp2skthnnpITgODqOKPzkoAETN9Ro61ITxED2H4+k41b4awPTLzXG9JX+/hOGzMmGEgr5cv&#10;0sPhwqBUjt5UDyG1jllE06m10bmxzyfWDSr7AYh6x0auFSYAuQAjZnf1Si4s6G448urbU619cs58&#10;mn62HANccEQ/mhxe39za15O09PDR/L3VuveewRGPQYFDiVAXHaVRmxnt1iUKYqWEKPLGqJVkpXrO&#10;3KAeH8u1J4saqQ4LKTJ71/n+gTo+GhQboVNM4gc9XPuT86z9QD3WSNAdFA6aUKlLyT7DwFN/phY4&#10;hxwjDOT18kUqtaiyIiPwQjiPh4taAaQG60lXmJpDXAxXp8UaGDZyd/QKI/yO9EIeiOJj38t0PL8u&#10;ja1VJcPWTYdd5EKLentQZwQ2G5u+RhWrDNlQGruA67C4QAhJrDKR4w+xUkIUGbl0O1mph/ou9Dua&#10;s8ynRfvJ+W7JBvx0kTETzywfbNuJx619zEd5u5CgSmA8a+0jvHv1WKuQBzpxXrXSIx2wnsTuKYQq&#10;uGiy6S/TEAayT4atxQf0pF2TZXBv9Z3PQuZlJaoBxw9Zs3NsJPat9zlGIDCRCC+KbYctBcklOSDs&#10;BG+JIJ/ScKQLTX/ZJ8x/Gs60J+/HKh4HoYnk+AbF5aQyPS63jidKsGv0ESslRJG9RwqxNLXvSKHf&#10;E9RtIYsT0j46CK3W1efiE73GeTQWEnQdIC7OxLpwnCa14DNrB6J22Kdt5XfWQ0Q9kNVndMm7MECm&#10;CCm0pumXtGsGTLiZWuoYi0WVFisRWMNJV+KikSBQ4A7TjIYmaMS6q5hchaSh6eiV8OShLqGLDwWb&#10;nlZ8/HDVb7yXoHpyoBK8ejaETjymE2KlkBt/iJUSokvrvgvJSpFT5X7iQJb1G96c7D6OnvSjMy1N&#10;h3gGk0uYkQtf7K5m6GmwvLyhNLaXOoXbW/sJhHOEG4oNQshVrzyJ0H/Ih4dBpdA6zhMkEpC0azqr&#10;UBxTTmQ7lT5yt/isIIvwGnaInZq+c5bEAt0FFFsy/NObMJUKJSEyuq6XAyxObzoJv9jg4RlRSLiu&#10;OjTIMJz0r0BcYSkMeY1G7KqNxB9ipYTo0mdOFlmp54ZUpwwdpBayQ+jKxAn6gpCqbRGi2F3N0Evk&#10;cXeG/mtHmiXuYNh6QtAEmvSar0mGE/qM/0LlQFDFUlgT7EwjXohy1cbV487BlvnWkT43KQUmaFuw&#10;vCFtR/ertSWuFRk4R6ovKeXvUQeRUIXwP34jm536kK5XN50YUWyoP4ItVsE4oeqVAAwjyLK6CF/v&#10;o/4hVkqILtBMuvy9aceKS6v6P1iu53WR+ERfEEJnumull9fXU2XZbKgXSrfiDjBfikg2RPMjDdZw&#10;dCIw3cTSeQTKtJOfGh7lAfRWD11VBzE1p9ebUCtDLayYF8MJkSgp9BmJwjy/+iaW7LcdQaOH3ukT&#10;dFxaCTnCEHfnKUdXxWE9LgPLdYZd7gsuF7YS/wnnWiNUrDmAhpOeiAZCidDXV8RKCdGloqLi993m&#10;oJzHkIVbhi7aWlFpHSasQ6BmUtwCMR4sCEVjikaXZ1WKdh/6nLb1k62dgXf7qRNxvACqXWBxfsp/&#10;fdckH8Ww9R3C41ov0Ze+TNb10cJbeM1J2U47KYolOWAkyPDwPnk2aiJOm9TVJ+hYXZ7MMEyO3h5k&#10;YnEtR5hGRHNAlsKwZzW3zPNdMFZy+67AExd6jWMdWGWkMAtipYRa4KMf1+lC6enbK9O725dp/UoD&#10;w//Ky6PXyGqj9F7tGTkWXPAQ3fyoObc31QLY3nW+crp6jSIulgHhOERL8kydqa0VhUevvWv6z22a&#10;TgUpfRYLn1fXi91LVh+dpV6OPjif2uFhawKQjzOsqEQ2iccxeqovCwnmLLMecpUsfZkKQSW0dbrQ&#10;L604Vt8cFYfySfBnQ+X8hq9KVf8QKyVEnSWbD8I+XdzO+vuFXhoxKGScILgJrQGQOcUKoYaXUHXK&#10;Sq0lnGiUWNTnwcKXZK0Zuvlhv00FE27w1ZvXaxTBSBj2kozpzBPq9VAKDvim3cIw4lHrnBXfqod6&#10;NKOpFT9kEOBOowp4XRxViMUnslWmnQkHjb4ju50gi/P9XhTLSzAwDOZ+sW1doA7qabwE3wrTEQSx&#10;TGYTlUdVlfcbPaa9o5zgoKC2SGAdANZCFGzESglRp6KiYtSy7RPSdw5dtJWs1KP9q9CbQ1qbDAyD&#10;KX49Yq0qYHBd3f+qCigLO/kNax9pTNyNeoJufthOsLKDSlr6nVOjyC5ii0Rjw9FumPSqtc+xeaZZ&#10;1bLCKvDdGePrioKmVpuD4eWuJMNnWU0n9JHTs2BiyfHS9WGZnStU2/TjehIVB/q7gtrhhA1oZe1T&#10;j88XgXKSUYUZzuihfzqBBN5JgCrDLCRW7xErJdQe2w4WkJVq9u7UgqLKIikwoZ9k+I5A74fLnFcR&#10;6KJGY4mLZ+HM6Ax+9Q5OaQa2VpHZ5ItwyICegcurMgiPxD2c1cF3zeOH1Am8TkNdYaBkBicRA351&#10;0M/uQ/WE3IKD6rKTXrP+op696QSVsGwg5kW3L3EyfH/j96IIVTf8C97DYTWcTGHgUnZXk592ki8X&#10;tep1larowc5cTEgy3O6sDkuKuAhfO7H+IVZKqD3IqfpdVyuSYm5mZfLhWGJh1W3T6eMqrYbuAvUg&#10;Pqvmf1WFJK0DisbgVzc/SJuljlgJBm534txu9Eu5hVKR4ehLYVFEn24qPKJOKC2yHqIfH3iX+6Uh&#10;pr5uknroSuPlnC2GqxVDEGjJV+o42SHd6el/uz0bOd3nCOpwFnDfm30HOR6k49m+WTteBgMcSGJq&#10;IRj0iUO00LCllWKFSxHRBb6cgdWnBrSyHeIZUW6c19AHNPP9kMlhESBWSqhV2o3PICvVcfK6Ss7D&#10;ogKPl8vLlEDch2dYS01VpLxclerR+ziv0AvUslS5h+jmB+Fq1H3jJuTtdOLcrvVbn+f5LjrfdJQA&#10;oUMB2JyUHLcewvj1uMz90lwfBLgUibo2URN3DAsjYZ6WX5EarPtGqM1BppQLSOrwbOSAVr6D/I4g&#10;eQ6gvcRqhPrVEGRo2BGAWP0yqqC1ET30PIFAuGKk+7gjLpxYQCXS+oV6HFEpVkqoVSZn7CIrde9n&#10;8yo5r/iYWmxHgidEE7BVvaIdfjZGdJTclK9jz6eF6m4iQS+RhzUbCOcYdpoRx7lhShMVuXi+CzU1&#10;yDC76ipxCHhxgfUQC06BUhSY0+Os6iwtiM4KgggoU8L5T4jI5+4VM1fk8IHRT9ueVj+fvJMO6yHp&#10;2kuIjDA0PSQzQI2net3iAAAgAElEQVSQU8dMR4gWFh0pzIZ/OEYtoye9BQLnMnBwE77Cb9yS5SSo&#10;HQ4QmokMsVJCrZJbUKyU/fIrS7REPC71U6YWAGZUJ0IXU1WGJg3nIbqvE2rqJhL0VBtMXiF0wrAV&#10;vhHn1utqtRSU0t06jd9vqIRQzrSFYhCrhruSXuEDbXbKV7InR5B5MwJSnUynCDrqTnGiD24Lz+yp&#10;d9TFqYn1T78rsP1DMRQAY2z4Vxx26Txhlg8LlvAO8aIcdl+pBnz0QHBmqOCdfiEmikOtV8U5PD3r&#10;bbCrWCmh9vnzF/PJSo1eXlk1prHPWd945O3rwgShqvUEwrVrg/YFEaJPtQXWoYgcROjNs83Pkd2+&#10;NwK/kOPcUDd9fk/rNMx9GaHFdThpCeIOCCM0AsovqcB6x9jowQ5oiZ7SBLo0DjIgQBQGOZogCRGA&#10;7/hJFOrADOvWi4XVJ77sO6hCCp2YCL0oIqsiDWjlm0Ls2iTkTY42ukBJIKGCblB3jfPD4pM146wv&#10;v56INuNddcND1SauKWKlhNoGyn73fT6/EhEK9GWQc0WKKzZMglUFiIIr2xaQ4R8h7BmYoUOKI0EX&#10;0+P1JGVjjjjB3E39lOLYkwilglFWqk5AvBwMoRGg5v6ZraOI8hmmNt9ocuRCE/eVIYqBLW+nOjjs&#10;Yd9cnMkaFi+omsK6KAaABC1k4AEneOkxIFzRA7DwrqmlBpMbR/4i9rtdGuoeRx1oVpFjR18/Fidk&#10;QmXvhq9DHw/QLxd5BVu0qXskgxvB6jpGhlgpobY5VFB85fvTyVAtyLJq0+08fDy3oDjIeZvmWN/4&#10;L6619iGjgB9G4Bg8FFjIgWcQSkutxqCLx1RbqPTMSIDEA5lqU1v4MZxVJY5zQ1gddCJQgt0IXfSB&#10;VYuwSsfdiks1g1w0Q5MlVJHfTa19SPbpweIAAsHcPID8Xw5hV8oUj6lBtx4iD6BfB+VcwHEZHDdo&#10;aoHvGMjrNRh5HWvwfb7pzcDwkFoDFhQbVNt1el/v57MyCDOh/41b+CPQZTUQ6Wr4azx6gVgpIQYY&#10;k9aSlXpyUOqE9J1N20+9rdvcsvIAv4p/CbSDKTX0qvrqehh4wge6c17/cvx8HTgNK0d6eX1X0Qfo&#10;OBjOMpJaqWqsIhQQtYzCS0boAnqWtXNWtgi6k3iIxT+GnA9Dq6Gsx9Rl+VfNYNDhGvZEHLvI0APk&#10;JSWEOQy6R1UGSenmvgjWaaa943cQBZ11x4LV1hFPD9XH4X+19llhlsYN5WVqn0Phax9q4dKvlb8b&#10;OE2KSP1AYa1ofJ28hdcLodlo2l8tfFKGf1UXLxArJcSAnNxjl7Sboov7LdsaLAbvy5aqh0J+KOZP&#10;el1dpdfAmv/nLdSiLlk4b9F9Ha7/5CFjn1VvGeAOYCsr9cW5kTtlOEtB3EeHCRWBT3bUzldDffrA&#10;yaXO9iLTAUfISo9WQMWQwX92XxaflGt6DR4wrzNttitu9L05ZI1a5Gm59ITgpenTYuRC6fGfWLOE&#10;LYT/bTghGDitil+Y6BEq5ARvbUfA9Gw0vk7ewj4iDUpQFYXnZoMOYiJDrJQQG14dmQ77dMPHs0Jm&#10;UEF/weqvG6nO17AFb0qDzRC6oE4QxgnRyZzu4xXoauHrhCrBEAmjn7KuySXyIMKEjcatKNeEXthw&#10;atFCHdzwT2ZygTg69O89LlPnuwrxscIF0JXUlw+29kf+w31ZpFhZ81rX+w4i/pBlaiFZ1ONyNUuZ&#10;NsR9EaivYhKVobtKV3B94t2bWmeioBdqSmH8vjnZbziPJOho5HRXC/q8kOimh++boWvy4uvEOopx&#10;CPLADC2FXFdN5IRrjxArJcSGLQcKHuyzYOD8zdPX7CErdWuXOUGCKdDtIr7Zkkgvt0b0egcaBgiV&#10;0s8Jvx8WJ/UKVG+Cr+MSEfcE1zXZDCBqIG+nr1PodKGaSuJaFQdC6/lCp5y6S6vrdDTLXYt2OM5B&#10;EDx3Sj5cqPA8TMm6RgNT37SOcBw2qjDTJxgqOgBvmetahQHRceQ5mWw4H/e7A3DgMAdF/nTMgcvr&#10;quYcWLAYBOr5xhvwkjF2nN3ROoJIy69uVfff07KTYqWEGHO8uOyK96eRoVqzM8/9XEmhSsQxnDJ3&#10;KL3DqTzM4e1uBVXE3WWMUdmd1PN6W75B93Vcfo8nuBwO9OyGU8MQ/o3hZLACyCYZ/jVwXcC9oHvC&#10;IXCGvxwqr10ddVSseMKKdqDUrlcDUc17UJ2j5+oiSoLLMPJ6EvqywCTo9OGWexcq9MPv5ey7gfgC&#10;iGnBLKG6PG00hjAdmQyuRBVDsATlymODR7g3YBaB3os1QBlYa62rNsiEG/6I9Rcimchf/uFFNTII&#10;M06qPmKlhNjzwrA0slI9Z24I8hwqxRl2bJj18JEgkyGY83E5BFjPp46b48QQMuAVuq+j+1Veocpn&#10;DPN7OcNZH9KXATgNlisqBQrIMrD6ZNQxZ4hNF0fg28XqrnyEnCqVJfZx8NYa9vQsg2whFp+1Igzt&#10;0XdgEDNTRSErLNot/tLax7ojDRT0O4BwdsTHs/hFDFEyE/7SfDCi+wO+9hDpSB1Qa62rNrCv6yaq&#10;YRMNX5C3l9JNpYRjGtAjxEoJsWdC+k6yUnf3CvCQTKcEH4/fIQik95KlRSpyWpdLp84OCn7wKvRl&#10;DK9Qa1FDrH1XPJ4nwB6zJp6aY3HKMvEsnKGFbiNM3DJCoTOmcVvIjJHLwldAFw8Cl/r1AvDj21o7&#10;C79wXxbDf8MpZcKXWjPOVx7edIp3GGGTuqoCFy8mUvvbzlMbax8JyIYzzYiFH12+NlaoXAX/4HIV&#10;pZLtPjkagx4PYc1i2oEmVvZslYlMbxABijy68gKxUkLsyTte0uzdqWSosvdZPePWAwW3d5/bL8U2&#10;MFzQASFhkJzRk/m5QC0SegD/kJC7g0wOV7x1hOiBWHq8n1eoIk+j1EPI+hm2TpKpvUFDCzfYkaaO&#10;uFbpdRDRnrtZCZMbTtw244rzBlgOJA9Mt806iCUxQlf8A5j4whboQ1QdzC9NfMXaX/KVz4fjCGlY&#10;bsi3f9my5i/kFaOetFrimhPG5Bh9Fi5CxUDGCdA9QTAnqr4N/6sVSGnYUfXII0S2u0eIlRLigmcG&#10;LyUr1cue9EM2FRkq6wkayGO8hmUMREL3vl4p0ZWV+OWTFhxUl4NtYwE3TBt6GzSlJ7VM0GSKvMJV&#10;5CnJUO8Rug/s8ej+FhcSdCke6WD8Ti4mS9Ma/lquQcu9Q7uIRv1IsQoU78EdqNRUD2jle1GXEm61&#10;0EvXI5gTU3xspyFsgVVMrwOjawJ6c9ekNM++uoDfHOiwxgnIe0PBF/oicQyOYa9loiQYBhCARlqu&#10;EPxqIlZKiAsmrrQm/W7rNre4tPy6jrMQpH4UxRI3J1uKcyjYkb9HjUAHtLLGdEl23929mZr042q5&#10;m53UHHX1V/x8Dk/Q53B0yVevgD1Y+4N6SB2coSUksYK4oS3wYJBrhF2Bw5zbgSxV1wNhZnpBQqjk&#10;fXiG339xnm+oSlqYiTUqC8eHg2j4r3vVAC64ZbJWnl3Gnu00UoMRCohi87EFgSQz3/c76IqlZBCe&#10;6rXOkGfM7+U3n8HyfZ+cb40pUYqTPmiAPBAaLkQQ9SdWSogLjhWXXtXBkk3qOj2TU33TtgVL9d2Z&#10;pkqV80bjd8y/cVgUakOwNg9kAPUlk8jRtfv08hle4SpFiNUXw9H7YUU+Q4vog7ifEbZMCUKiyddE&#10;ygsiyOGfkWNKl0JUBQ3zdTizxyXxx0xvp146vJI31CiwVSXpLRS6UJOSB3zR2ucq8ohahDDHgD/U&#10;/IW8Ah6GLv5kmn65yToTo+Caewjm9DgopjBPDWIws7rZHiAiYoVGPIgQcZnnaiJWSogX3hi1kizT&#10;xZomxbDFW4Ofun+j1V1+dKbVlZOJKi9TNQlZBgnDPfRcprN2hZQar/jmT7avY+ugh4p8i4SBd1nX&#10;JKcBcLX4nldaDzle3NDqbuxbr44UBsT0M+hQ6EwIR2HYTt0lXRC2FvcKq1+MCqROVdrnLnVaU5NX&#10;35wc7k1Botewc+AiAdIbCCTBZz3BFk3fnaGuj+Ux1P0KLEZc+2CQAelk4Iv43+8+ORquebWgMdCS&#10;fkGKBaN4JsZnvGJqOvIfiBSFnpaV3VimziRfNpIRiVgpIX5I2bif7VMbe5mq3fjQUXn0vdfnECDm&#10;xmF+yCfllXxMEHk7plY1pX609qe94/dynqAK5k5XD7kqx6eOkgJG4nrMCBkPI5gSjw6Cs/euVUv0&#10;Kd2df8lXs3lY53fJByj17nkhh/+QOTc0jdqgJPmvrtUYTvYqLlBzoegi2ZuEcD48RST0xBZI4vI8&#10;mGn6ZAYDHd9ouOYgdYCV0lBpSgZ+PoYd/MlpcyuGWVOUI/+hJEtc1WHoziNSiSwZ/hc5bZ+cFySI&#10;sZqIlRLihdKy8hs+TkIl3x9XWSV9H+q7sKr/jAUJ7rIRGM0hVagZ6K3qKMbpqEsbSuQ7ElClnuMS&#10;WaGOlRQgyTGgle9fuBoTxrxBwULUntUq+oNcNFzncI4KkYDbRKfpQAcW+TFGMGWB+T3VU2FStUxn&#10;ds6IWAqEHBGEHR7apgztj69bx9mbhCOCsTyXDokhKHzFpbZMbWUx0PHVyzR7SO4WJdREtwWrvKZ9&#10;J+mFxj9vjbfwtYGWh3GaEtOi8Qp9CbfMV//LWxhTxxPyNKbRXa6aIlZKiCN6zdxAxum71O3Z+47S&#10;zhXvTwuilR4UrsCEML+v7/Q5OsTxQ8oJqIq0UhXRy4GTfaJ9slUeAs8GIkCmFmPNSgqIENNVdDEP&#10;ZoRd8oFq7e5VKtyOek94V6wtFNSK4H4uG2j9pd4qMPd2UR/1j+FjIhCbZ3iRw4TQ5x1paoGN/A9T&#10;y1tA6AGEAfVEulgBUQxd5JAsfSjHF5OxUB7yEE65MzS1Eb0KNpklGufBOM3rbn1JuBgH0uxGPKoG&#10;MZ0bh8u/HvusNfSZ9Fo4DZTqIFZKiCPIJmXvy6+oqKAdyCZt2l/lGFYs7CPMj7swBsPqqmjEVREV&#10;7ZZk7Sd9aO27Sk5ECATLWQsKBaVo63OTOoLMJ/1FWU7CJRalgztjxUHYuUTbU1W4NiLleENZLwaL&#10;cLAHQbVEVTXxRpXIUCGI2eVV1AxWc9BrKqKgieFkWEMRQ88GixVctZLhSctAxxehKEmGlw2wvEw7&#10;NXvOx+p1kU6AUNUBrdQXA9vY55QRKin0JeoN+IPV1OOHzentrQnMMNB3IIw3X33ESglxSuu+C8lK&#10;Tc4InaDqAl0SjffpR4LZCT3GF4HXHi5RKMFTO6kLv/ypb3p2cdMRQefYeqgR0kavCxDIoNtdPifM&#10;OBfpZTvTnBSoLOUncVquyxYC1OVDh6WHrTMrvrWe6tI4yFM6mx3NchSAjwTkwKUP97v5NHjH9VP7&#10;Ww8hK6WvBsWKwzlWS8jD4I+Gs6fLStwnc9j68sHqjUQObsWoJ619uP7kHkFajH4s1Dxq2JHdljXN&#10;WeqbDwTrf7Rc1cDFyNpCrJQQp7Qbv5qsVLfpoYtQuMBvb8r/rPVejOv1HxvSgGijn6In6OXA9Ukn&#10;r0CJ4W2L1UOfVKuTo4rZf06oMp1S65CjDQVcKNa7KziopJj0yiCGLQirgxEARHWDph+tGmU9FVjD&#10;1wVHigfW/qguKC244FMlgAufkuc8kZOAwHfWOYwhrBXCToar4rAOAlYnv6GmqSP/xuLjpqtB74N+&#10;F6wOTNvElyO9fpQRKyXEKcMWbyUr9czggEqmoeAwP1XHKKCOOGK7vVIu18uBYwHflQ0TIZ+3sK7J&#10;hVw5QYqNBFaY9NQlK5r8DTO5a9jL2usK6yc7E3RlSrlVr1hv+AdlmM5IHCtYQZd5MJXX7/eVvCme&#10;kyTXLULQlZPbgfkxLAqiOIjhJBdDX5GLBccQX+VGRxZEjaVOC3JykqEMOU7ISor0pTE7qn8/Cw4o&#10;SRdqlUerR9FDrJQQpyzfmktW6vL3pt3fe/6Tg1IXZlcWPgvlhU4XWBPuhr/qD0BtpMjnmgCsyPZU&#10;ax8Rbt6OSQMLuaI4Ia/opA2x0o+qW44ELhqiGLpcZB0hw8bGiav3Drzb77/Q3Rv+C+86eTuszN9K&#10;U3wK89RFEJIXCQu/sK4zvq0KA4FUFcoKG45qFLLBvC5wXkNcqWbkIRkBGh9gdkc1HDG0SJAag2Sm&#10;zr9yJ2btSreiXr0N+YkOYqWEOKWgqPSaD2boVeefG7JsT15hyH+g/hoBFEjUCOybMB1E/UKgcloN&#10;+FRTYQhVGzASAgu5wpVx2Y/qglgJ5BghRAKhH9g4OddVM55cxuGPWM/STii7WJWiG+xSRN45Ql5k&#10;QCvlBWJajFfmMsZYD8kWGv5hkDEEX05OM0JTO54T5ExIpeDjjtDvLMpX1/EwbqjWiQsr1bdv3yZN&#10;mjRs2PDmm29eujTIDM/XX3/9+9///nSbu+66K+g5OmKl6gbbDhbMWrd3buY+Y9LaS9tPRSpVQVFp&#10;yH/AEgW2oKtEg/6oPIZIROSsEoJH/awI4rAheOoVyJ3Uq42QUTFsTaNIwHIaZsmgg8c5TJjAxA6L&#10;S3kOJHMiTwbKStJcQCeunVcfsVwHTRCEDMQc5Jzx9B0mJ8k/DkTVa3fmYFH/s2ZAmYkc6MjUH2JL&#10;7K3UqFGjGjRoMHjw4HXr1rVt25bs0L59+1znPPHEE19++eXKlSszMzOfeeaZRo0a7dwZINGoIVaq&#10;7pG1N/+Gjy0V2heHp5WHSqLicG3DLsgWyOEcpUs7+D6fsFC1oCt0PNsKtIMgHsqBo3gE6sN6BQu8&#10;MpgCijD7B3N6asHmb9YRzmGi91VWquYV8VQ0wMIYmcYI4UAM2qa9rQ4ifgQLb6YT0q3rEsUQl8g9&#10;whE7XRjkTBYEMZw0Jr2KStUpPKLEhflFE5PYWynyn155Rcm8l5eXX3DBBV26hJMGKSsr+8UvfvHt&#10;t+GqMIiVqpMs35qLMlR954bWXIHAqBG6DtueNSoIm0xLDYDGM29711oH6bU89z8CC7mi0FyE2T9f&#10;trQugnRX6IiT24H3gpzTAfYyj7eahzq4fuQxLHk7fZ8C60hx2RFo0CHCQi8fHEP04s6mk9oVNHaf&#10;hTx4272qJq+I6/S+IVz+XCIQYytVXFx84oknTpgwgY88/fTTrVuH+7Xn5+effPLJkydPdh0vKio6&#10;4rBjxw6xUnWS75duJyvV/IMZx4pDzPuxCEKYyCjMcYXpiPP3WJNIQYPlUM2IN1gRjOtp3FrFguhV&#10;IbCQ63ePKQMTCUhGRkYwZK03zVXvZdjD1kNUdNSr93oL6igGVqiqLqww9NGZqtiYqYV3o7YIwhC8&#10;nYmtMa56HPD7u10S5EyU+tQ3LiFWdYqOKnffC42i2BJjK7Vr1y56+cWLF/ORt956i7yrMP/y0ksv&#10;XXrppYWF7ukawzD+nz9ipeoeFRUVrbrPJUM1elmIoulW6FQj91yZC9Qd7940pFFBGfugWnNQr+E1&#10;A1iR0mKlhuehAlNgIVck3g7/a0SXZV+T3gI097gmEyqbQIQiejk09LnQGN8TbQIYcn2h7liuei+o&#10;uYUFHriMMUdJEhvqoVKjaBbkTIQvGo4ICP2d3r56r0VmG6MN+vey0Ou4CUKCWakuXbqcccYZGRkZ&#10;gU+JL1VP6JeyqRIh2iVfWQsSYdyakkLHqAQU8wZIYqV+PHDNGa7AjHet6KwPT/dF90LCHOWmPAEy&#10;fYe2+Y6g7EWEcdVIndGvw3oNKA5bmGeFNsR9Do0Foup17XDOfUY2NKa8yImJB8hzNbSgHiROBFVA&#10;1v11BIBUa5p3c7IK7fH2Cxk7EmnGr0ePHo0aNVq+PKACWwCyLlWHOXC0CKtT63dH8PkiwxdyZJlT&#10;/IrPlpUobU3XhBvAuk5WkhWDzsshpqNjHTSXqGbAjuoiT3RxI+K4alhTQ6u3y/5H+AKGccjEV6xY&#10;j32aOglLPCBDYM9qa4YzsE5STICDzotkcGF7XR3kTATjqCW3aWpisIqTyTTIgIv5eYsgJZUTk7iI&#10;nnj11VexX15efuGFFwaNnujWrdtpp522ZMmSqlxTrFTd5uURK8hKfTBxTc0vAam0yW9YE1DW2sZZ&#10;SkzdNH3qQYZWOANQT4GJuMAygMid9FB+O7CSU3JX60iEcdVQ7SMvhNOeWNWiZkv0MaS8zDJLOiyN&#10;H77MVUxAHUuWayI7aoTQlILmpGELQ9A7ClXTKyhYc+1zUyQV3OON2FupUaNGNWzYcOjQoevXr3/+&#10;+edPP/30vXstEZGnnnqqXbt2OKdr164NGjQYN27cHoejR8NJZYuVqtvMz7LqJV5jzCgqrWnwEkol&#10;0UAbdVENLSYQMzPYXKFo7HYELqvsXauiEqorBhGUoIVcoTse4SoLdGNpXK8z+D6ru6xZaH5cweUw&#10;EHsZV0CVigsHb1+i1o0CQYUUXrWCxGLPK62pyzCrraYdUYL6YWQR6xCxt1JEnz59LrroIrJD5Fel&#10;pqbiYKtWrdq0aYP9Jk2auCIjDMMIc0GxUnWb8vKK6ztauVMrttc0OVfp05yuiukZWobQoHvUHEvg&#10;qvWudOtgoEKgafoyjQLdrDAcyHZ7AyBoIVfy9qa+5ZfnWwN2rrBKsLt0uMmyJv4auwUZWkOLvYwr&#10;UMGLxeZVxakbgpzJdQj72crC5Fp1PEcd6Xi2/fGF+LCgcd7rqoTO4Q0kLqyU54iVqvM8N2QZWalv&#10;FkQQUweJI4xSMelXmGfZDFSBQ6oNpLvJVECvD5qqoTSKYN6qHvhL1yQz+d1jQZ6iXgZtO364Bu+s&#10;/kLWF/ctDqM/EC7BRZBhtIJWg4Sx0acHyXffNEelIhghNJNoeISAQNTWqkOIlRISkt6zs8hKvf59&#10;euWnhkJpgdvJKJhUyRhtBUQYdgmlbFuAB+I0yMfMSlIhwmOfC35BhBpXvRYiYoXJKAbKNVGvhLZx&#10;JpBQFdgH9USq0VsgifTxueoh0tS+bBnkTKxxWtGJ/vkAFRXOU4182uqmrQuFNG3aujape98ZsVJC&#10;QoKlqdu7z635JVL72zN7l1rTREj/HPRHVX5p8n9UfDb1KfQsZgUnvqLCgmd/FPyCZOTCeFqmXS5h&#10;ensr/IGcs+ICFYhhBBOw4SiAOrQGXhvwep5XVcQ8hMYiaBvkjjAMClrrBEK6tCV9GOTZr+/wWzEl&#10;9xEBq+SXj3xcSXbVLcRKCQlJ3vESCKXnFtR0Cr4wz6qSlznF2sdsDDZypA7nWHNuiK1CHRBMDI74&#10;m7WTNiT4BXO3BI+5AHQQig+GXbciY4zvFce3dZ/MeT91a4GhNqCPie6zpxXNvYH9PETEbJxh7Q9o&#10;FeRMlJQ0TgteqBcOPYvWI1q1S+N4XIrzCLFSQqJyR89kslJzM93axDWBxuBQQR10jy8kHaUWeC7F&#10;OE3lUW2aE/I6czupM12rUxBtM7iAUyM1xwgF0q4Xu5XWOJgwwRXYYgB5UR4qgHgLhilYM8ucau1D&#10;lt6fch7B6IWYGVVDy570ozGWoanr1lHESgmJyhujV5KV6jVrY/r2Q/f3nj9jbdUSSkKxK91c0s8v&#10;GltV3bbFkD4602erwqzMk7WDhBKdrwtbcAHG8nLLc+JL0fgXOZg5/sVoWDXVQ2FAIeYgugG+OGSL&#10;B/0x8KyNc75Vn/62xYHPWmDS74cXlUDJ9HZRbHMcIFZKSFRQcv7Rfot/320O7Vz70czDxzydH0MN&#10;PcPRuDMc+bvwZRTIDkG8XC8d8s29vplAGgJDlB2pM2PaWPuTXrViNMifgwnM36NWGoS6BKSQe1xu&#10;rTsiXnTwfYFnLZ0yuJLxELQWVRzgX+v8tLBYKSFRydhxWK/kS9u7P0SWS+SCpam7N7MSm7Df66rK&#10;/xEqA1y8ruCAWuLK2+E74eNfWqNpU1sqx4ZxMcpSfHSWl29HiDk0vvm8hfXJzu2skseDiZWkTPzG&#10;ifAMoV2gJv1OM7/5U32IrxErJSQqxaXll703Dfap18wN9PfidlPW7Mzz7AUw2jVOKxvdJmvPEdW/&#10;VKVU7vHDSoVv33rrIYyWK5qLp/LIhmE6EflbZBHLSlU3RJZMqGNwNS9sk14LPGXaOMtKHf3glxVh&#10;5nuTDKu6SqF33/Y4RqyUkMD8rd8iMk7txlsu1Gsj02n//t7zC0s8ijhwAv9Gf2XQlfd9/4q9GPBC&#10;lf4X0ulzPrH2kW6FYk5ByZplRVuUHFcFgbKTVLhgpwu8eSNC/ECGZ+Dd9hDkXHNe96Czx+O+txSS&#10;Nne43LNvcoIjVkpIYNbuyus7NxsVEfceKfzNRzPJnLw6Mj3cILTqOALbz/UYTpcdNTvVyrKEe1Qp&#10;CCbufb1le6CcVBUtVwirj2+rJhg7ByvkKiQ6R3ZbmrCh8457jJlz+IPzB7339335ia+s6AVipYS6&#10;w6JNB5q2t4p69J6dhSOZe47c0TN51LKaKhEs6m2mdGthzKBrdp7qZ5/yjpfsyQvdiZCFg/Zaj8vU&#10;alZVDGfOUjve/TxV1qFrkxo2W0hk/jNq5SXv/EhfuU37w2lq1x/ESgl1iu9St2OlitwsevjCsDTa&#10;b/HhzIKiGqqpFpaU4YKvjfRTY7q7V8qV708nWxXyP0c9qdYePv6lpXJdFay0LXv1K8mw/na7tGZt&#10;FhKafw1djq/cyhxRcbQQKyXUNVB96sXhaTm5xy5pp8L/BoXQpS0qLXvkq0VPf7M01CTh9oPHcIW/&#10;9VvEB9l0ZewI3Y9gYid7dvV0EFAEHaHqQcXXhbrOY/0X49s1P2t/5WfXA8RKCXWNjXvz8SN/ZvBS&#10;qwzVB9Z8XcvOs0vKglR+mrVuL07eHGJ2ZfnWXJzwu64+yYkdh5Tpmr1+b9D/qjnHD6kYCmgyCfWP&#10;+z6fj2/X1NXxp0YYC8RKCXWQl0akcRLVjLV7bvg4iXbGr9gReCYiA2kbvSwn6KWmZOzGCc3enVpe&#10;rvytFdsP4WDNV7zCwEXwPm3u/cWFuOe2bnOj+O1KQMRKCXWQdbuO4Hd+Z89kMi1952bT/j2fznNN&#10;6x0rLr3y/ZtZx8IAABuTSURBVOk4880xwWPwvlmwhQ0ex1xNX7MHR/rMyfK+9WWlVkEHslKft/D+&#10;4kLcc60dqkrbwPmbKz+7HiBWSqibYHUKHlLesZKrO0wPlKadnLGLDmLt6g89koNep/O09WylVjmr&#10;2cOWbMORDyauiUrrt8y36k4NfTAqFxfiGBpIIU4VGpWxbk5cIFZKqJsUlpSlbTvEztMnU9ZZon/9&#10;/eQ7nx+2HLpKF9uGan9+kBTL/4xayVZq+hq1TgCpC9peGpEWrTdwIDtIdUShrnO8uIy/bx/+uDbW&#10;zYkLxEoJ9YI9eYXN3rWGqCu2q67/UEExBJbW7z5y72fzdCOk88TAJexvDV6oAgXfGZcRGPgnCJGz&#10;L7+QrdT/QsxC1zfESgn1hTfHrELg3/KtuQPnb76+4yx6eHevFPK33puwmvY7Tl4X+F939Uqhp2DG&#10;OjmJvc8NWYZ+JNQ8oSDUjE37j7KVavvt8lg3Jy4QKyXUF7L35bs01Ft1nwvXauLKnfSwdZ8Fgf91&#10;jS080W58BrSXcPCB3gtwheYfzKjV9yDUdVbm+JT+/zFgSaybExeIlRLqEZ2nrr+l02wyTq37Lhy5&#10;dDtnUO08fJw6hUvbT3VJVBwrLuWYYPr716/U/N7NnZK4K4GKoCB4woKsA/zVur/3/Fg3Jy4QKyUI&#10;Fi07z8acnh6tvvVAAR28qsP0tG1WgtStXazE3vLyikudKCzath+s+wV+hFpj2urdGDDR39u7z411&#10;c+ICsVKCYDF6WQ6sjm6olm7JxcTg7jzL2WrafmpZecWBo0VN7FpWv7UNGxmw2LZcqEvge0jjIfp7&#10;XcdZsW5OXCBWShAUKFGP9QDYnh9X7UL8epnjP+09UoiU4es7znr4y4V2ZOCeWDdcqDsMnL8ZsaOQ&#10;O/GmBk2CI1ZKEHx8l7odAeu0dZ+RiS4DQRPwnFbmHE7ZuB9Rf22/tdKthi3ZFutWC3WHz5I20pfq&#10;9e+VcJcUQjTFSgmCix2Hjr01dhXm96Dy97EdoQ7Padrq3WOWW3MyTw5KffeH1SIQIHhCUWkZypV1&#10;nLwO087INJdCiKZYKUEIyqN29QT0FF/Ps+TUXv7Oklz6ZsGWL5MtVcD/jl6FYS/q2QtCJPxr6PJL&#10;2lnC/Bgh9ZmThRQIKYRoipUShKDMWLuHo/gmrtxJRz62B7n015i0lna6Ts8cbqv5/Z+kXgoRA4XZ&#10;cWk7IOc/dNFWBFBIIURTrJQgBKWsvIILKCzedJCOjE3bAa0K6NgOXrgFluyhvgtj3VghsTlSWKLk&#10;ZWdueHJQahO7ygzkTqQQoilWShBCQXaoiVYgkbqSy23dPwx7J2fsQpUpJFEJQo1ZszMP37TXRqa3&#10;7mstf85cuwdhflII0RQrJQihOFpUekun2Td+ksRxVliawrZ0S25OrlWx97L3ptXPcGHqSTtNXV9W&#10;Xh/fu7cgkxcaXXf2TIb7/qytFSmFEE2xUoIQhtyC4oNHfeU8Zq/fy1Zq64ECsl7YJzcrklfZfvAY&#10;XQ375J/98dOUgfM3x7/lIxPeJKBkl1AD+qVswhepxYczb/rEEt8i7wrB6FII0RQrJQhVp6SsHErq&#10;tEHx75oPIg3Eyi8sob7pGmMGTN1/R6/C9V8eseJoUfwqBJL9bhK9asX1jPZ2SgM21IihgQt0+iXP&#10;wRQrJQjVAgF+V3eYjod39LDmZ5ZsPljjCyL7irYZa/eQ/4TILmxtBi/1qNXesyhbiaK+ODxqdSDr&#10;Df8cmMofOjYaBHSdnkk79H2Ldetij1gpQagGa3flNW0/9dF+quYv7VBX8vbYjJzcGmrOcg9FY2ca&#10;QUMXB/IWF7ebos83xhWDFqjQktu6iSJqpCCa9Ir3p7GVIq+d0/Ji3brYI1ZKEKpH1t58Nh4dJq7h&#10;nuWx/otHL88pqM403b4jhZjhgQC2Xh/kvs/nI4EmKu8hYlBS0pNluXpOaVk5JCKf/mYp7ieZKzo+&#10;zM7Gk0KIplgpQYiE4tJyMiRPDFxysWNs/tAjueoOEHQC7/1sXlO7n3rkKyv4uOfMDfRUjxkbrNWp&#10;71bQ/oY9+fSwxu5aNOA6kLSlRjDhKcCBvuy9aX3nZuN+3vBxkulU5pRCiKZYKUHwhJ2Hj1MvgwAt&#10;MjaFJWXHi8uo+560atfQRVvnbiCvqaSiouLwseIDmg1DX08nYOYQ26LsA/QUKlpdY8ygS5GbRftX&#10;vj+drFqpU7mxuiSt2zt9jTfJN9QGpI7d3SsFqlGeXLZ+grKHd/VKmerEo9/RI5mOz8m0AkqlEKIp&#10;VkoQPCR7X/6vbfm1O3sm68sMiN1Cz07bjZ8kPf71EogLXNp+KtmtL2Zn4SkaUyM9q6y8AunDULxl&#10;X+2DiWtq0LD1u4/gCj+kezCFmL3vKKxmr5kbZO0kQkakWjN7zw5ZtnZXHmdN0fFlW3ObSCFEG7FS&#10;guAlizYdaOpU8v1t59mP9V/c9tvlcIawsb3B9vr3VlmQdFvGgra/D1jMl/q3U76BtiELt6D8FVm1&#10;GgS+P2eniFpW8N1pkZdtnJxhld16qO/CmbZGFJnbCC9YtyE/elzajlUhFPk6T1uPWL6jRaX4jP45&#10;MJWOZ+6xyphJIURTrJQgeM6CrANfJW9at+uInplLXVVO7jHyk44Vl5KdGJu2Y+6GfVl788tt7Qby&#10;nOCEfZ7kSz/CygTi6IpLrYm+fw21jM1LI6oX/L3cHpWTeSMTaC97zOIk4pqBNbN24zN2HlYljItK&#10;a7UM0raDBXG1ShcKaiSEjuB67jhktfl4cdnC7AM8c/vi8DSeNaWPhvZfGGZ9vrvseyuFEE2xUoIQ&#10;J3Sdntniw5mbNT/p8LFiRABClN20wyjgio1elkOj7zfHrCLXjXq9gfM3//mL+c8PW05eDucCUz+4&#10;5UDBmp156CjfGZdRUFSK0MFbOs3eEoGhgrEcumgrdaC/sacl6VUiee9Vh16R3izZRdo+S9pYUtNV&#10;ulqA7v9f7JpktGEIQh4tjVGg1PefUSthfuiDo4dJ6/bSPsJn6GM17XRv/G/PmRtQegrXpI+41u52&#10;nCBWShDil++Xbu81a2O5ppXH4hS8Xfae3wIYmbE7eiZT/6gvjNE5u/OO07/vzy9CyMNNnyS9NXbV&#10;ayPTycH6fbc5f/p8/pfJ2WQFF2UfGLl0O5nMV75b8cHENdPX7Mncc2Texv3UOZJPRhchp7ClXbYY&#10;oX2Pf70EE5XkBdLVbvg4iXrkR/svJiM6atn2VTmHDxwtKg/Q+jtUUJy+/dDiTQfJq6Bz6LLkZQZ1&#10;GshUcx9NJpwssf5m6Z2S9f163ma6FJnnvGMldDW6JjWVunJyVcmbgddCFyfPb9P+o4GNiRKI2bvm&#10;gxnU7Ox9+agBfc+n87jx1GyyspAvoabSv7wxeiXtf/TjOjT4wT4qkJL84JdHrBi9POePn6bgI27/&#10;w2r6IGjYASe7biNWShASCepqr/1o5tUdpr8xaiV1VVd1mE7d1u+6zvl28dZu0zO52gjPMpHbdEeP&#10;ZHqWr0BmQ+8ra7yRSaCr9ZmTVemZ1EHf2mXOw18uJGN272fzrnNUpgI3ejt/6JH8WP/FZPzIBfyt&#10;bQ7xBlGXElejtzNp1S64cZVuZKHJBiP8somtlffPganU6f9vzKr3J6zpNHU9mZOxaTvINrcbn/Hk&#10;oNTuMzKTN+zrNXMDmUC6nzQs6J+yqceMDR0mrvlkyjo6/uGPa1/+bgV5PGOW55AtnJ+1n5xd+kum&#10;aMbaPWTaycCTkYZZ4ow3TJPSdvl701DlmRxlvAXaIYeYzpmbuY8+L67WQTZsSsZufuPYmttWTd9u&#10;7pRE94reFN5X56nryd0cvmQbvSkaW5CXtnZXHvlwtf1N9Q6xUoKQYFCPwzLtecdLVuYc1ie+yFui&#10;TpY68TB+AxkYFB2m7mxC+s5lW3NHL8uh3pCMBHXNbQYvpR55wLxN9PeuXinUrZNVo36QTAUN6i+2&#10;gxX/M2olLkUvQb7LV8mbyGr2nLmBHKx1u45Q1/zx5HVPDFxy4ydJrmgR3sgC3dkzmZwD2rnUiTcJ&#10;uvGzdKnnhixbvUPNd+UWFFPjyWy8ODyNlaWoy6Zr3t59LnX3ZAMue9fnUDZtP9UVeBntre23y9lB&#10;pI+MvFh6L+Se0sG3x2bgHPI+UQw6DOt3H2k3fjV9NGT86LOjm4wA0WptdEP+MWAJ2Wb6WMmSfTpr&#10;Y7+UTUMXbaWPfvyKHT+ku7fpa3YvyDowd8M+8okHLdhCzSaTnLYtFykNZI9pZ07mXjohZeN+OpO8&#10;cPJo6bv346pdZLZpn1xz+nKS0aUvWCRfeLFSgiBUlRqs5JMF3XX4ePr2Q9S1ke2kPitwaE+m7khh&#10;CTl5Ww8UUBdMfRxtU1fvpt4tv7DkaFEpdYVkVsOvpZHRCvQY6MrbDhZQf7p0Sy75K9SYjB2HRy/P&#10;GbJwC1nWXrM2kntE3hK5ULR1mZY5bMm2f3+f/vtuc57+Zim1gfpf8lBfG5lOHhLZYOrc35uwmk6j&#10;XpuOk3dIfiEZRfIRyQKRl0OGhPwzsjp0WXK5Dh8r1htDDdh7RM1eFpeWf790O92NmpU+oQ8COXkH&#10;jxbRvSWfiVpLNpsaRq9LDSYDSW+BvNIH+ywI47zWzkZDnBq8R0aslCAIQh2H7CUZM/KZ+s7NJnNL&#10;RpTMLZnnl0eseGbwUhhpffvnwNRHvlpEHhtt5FvTaa37LCC3j+w3mb2/frWILHTrvgtp//7e8//0&#10;+Xw6jaw1Oce0T6aRzDYZ7Gs/mkk+Lj31vzERZdSJlRIEQRDiF7FSgiAIQvwiVkoQBEGIX8RKCYIg&#10;CPGLWClBEAQhfhErJQiCIMQvYqUEQRCE+EWslCAIghC/xIWV6tu3b5MmTRo2bHjzzTcvXbo06Dlj&#10;xoy54oor6Jxrrrlm6tSp4S8oVkoQBKFuEHsrNWrUqAYNGgwePHjdunVt27Y9/fTT9+3b5zpn0aJF&#10;J554Yvfu3devX//++++fdNJJa9aEq1gqVkoQBKFuEHsrRf7TK6+8gv3y8vILLrigS5curnMee+yx&#10;+++/nx/ecsstL7zwQphripUSBEGoG8TYShUXF5OTNGHCBD7y9NNPt27d2nVa48aNP/vsM374wQcf&#10;tGjRwnVOUVHREYcdO3aIlRIEQagDxNhK7dq1i15+8eLFfOStt94i78p12kknnTRy5Eh++OWXX/7y&#10;l790nWMYxv/zR6yUIAhColN3rJT4UoIgCHWPujPjpyPrUoIgCHWDuIieePXVV7FfXl5+4YUXBo2e&#10;eOCBB/hhy5Ytw0dP5OXl0bsij+qIIAiCkMhgbox69VAdfm1Eojds2HDo0KHr169//vnnTz/99L17&#10;99Lxp556ql27djhn0aJFP/3pT3v27JmZmWkYRqWR6HhXgiAIQt2AevVQHX5tZPX26dPnoosuatCg&#10;AflVqampONiqVas2bdrwOWPGjLn88svpnObNm1ea1Us+Gb0lsr2RG/D4d8gSpZ1HpKlRIFHaeUSa&#10;GgUSpZ1HImsq9eT0j9Srh+rwE1IhyROOJMjiVqK005SmRoFEaacpTY0CidJOM8pNFSsV79+ARGmn&#10;KU2NAonSTlOaGgUSpZ2mWKkokSjfgERppylNjQKJ0k5TmhoFEqWdplipKFFUVGQYBv2NdUMqIVHa&#10;aUpTo0CitNOUpkaBRGmnGeWm1l8rJQiCIMQ/YqUEQRCE+EWslCAIghC/iJUSBEEQ4hexUoIgCEL8&#10;Uk+tVFWK3MeEzp0733jjjT//+c/POeechx56aMOGDfxUq1atdEGR8FKH0cZVSOWKK67A8cLCwpdf&#10;fvnMM8/82c9+9sgjj0ANK7bQB+3SYqEWmnFzP+fNm/fAAw+cf/751AZdl7mioqJDhw7nnXfeySef&#10;fNddd2VlZfFTubm5TzzxxC9+8YtGjRo999xzR48ejVU7S0pK3n777WuuuebUU0+lp5566qldu3bx&#10;v7jufKCAZ202lWjTpo3ennvvvZefisktDdPUQAGh7t2746mY3NUw/VKYn/z27dv//Oc/n3LKKfRf&#10;b775Zmlpac1evT5aqaoUuY8V9MsZMmTI2rVrV61aRR/wRRddVFBQgKeoV6XW7nGIbRYFWanmzZtz&#10;Yw4cOIDjL774YuPGjefMmZOWlvbb3/721ltvjWEjwf79+7mdSUlJ9MNOTk424+Z+Tps27b333vvh&#10;hx9c/VTXrl2px5w4cWJGRkbr1q0vueQS6g7w1J/+9Kff/OY3qampCxYsaNas2eOPPx6rdubl5d19&#10;992jR4+mbmvJkiU05rvhhhv4X6g/7dixI99h/ibHpKmmbaXo1nF7Dh06xE/F5JaGaeoeDeqpfvKT&#10;n2zevBlPxeSuhumXQv3ky8rKaPhCX4+VK1fS2zz77LPbt29fs1evj1aqKkXu4wHqXum7S6MtPKRe&#10;9d///ndsm8SQlaJftesg9VknnXTS2LFj8TAzM5PaT51XrbcuJHQDmzZtSm6KGWf307SHz9xPUQvJ&#10;i+rRowce0o0lv//777+n/fXr19OZy5cvx1PTp0+nLkz3YGqznS6WLVtGz9IIGg+pP9Ur8tQ+gVaK&#10;/IDA02J+S82wd5XafOedd/LDmN9VvV8K85Mny3TCCSewa9WvX7/TTjutuLi4Bq9Y76xUFUtexQPZ&#10;2dn0kbM8PPWqNB4566yzyIlp167dsWPHYtg2slKY5KEx/hNPPIGOicZT1ODDhw/zaTTm+vTTT2PX&#10;TD/oo6e716lTJzyMq/tp+vdTNHCmhzQI5Wdvv/32119/nXa++eYb8v75eGlpKX2faTAek3a6IFeV&#10;+nf2Sqk/Pffcc88888xrr722e/fuNZ7wqTGBVorc03POOefyyy8nD+DgwYM4HvNbGthUhnr5n/70&#10;p9999x0fifld1fulMD/5Dh066APZLVu20Jnp6ek1eMV6Z6WqWD445pCTd//99//ud7/jIwMGDJgx&#10;Y8bq1atHjBhx4YUXPvzwwzFsHg2UxowZk5GRQU1q2bIlfTXz8/Ppt9SgQQP9tJtuuuntt9+OVSNd&#10;jB49mnofHiPH1f00/fupRYsW0cPdu3fzs48++uhjjz1GO2RlqZPV/5G63a+++iom7dQpLCy8/vrr&#10;acjCR3r16pWcnExfEhpHkxl44403aq2RwNVUckYnTZpEnzgdvOqqq+jLWVZWZsbBLQ1sKtOtW7cz&#10;zjiDJ3vNWN9VV78U5ifftm3be+65h4/TKJDeI/UbNXhRsVJxaqVorEeDplA1VzCE2bRpUy23Kig0&#10;kiJfftCgQXFupeg3oxfb1ImH+5nQVqqkpOTBBx+87rrrQi3vkb9CPkEti/2Ecfvgrc6ePduMg1tq&#10;hm7qFVdcwVVkA6n9u+rql8RKRYWEmPF75ZVXfvWrX5GPHOqEgoIC+sjJFajNVoXhxhtvbNeuXTzP&#10;+G3btu2EE06YOHFi0Gfj4X4m7owfmai//OUvLVq04Dm0QNauXUv/qMeG1QJhrBRx9tln9+/f34yD&#10;W2qGaOr8+fPp+KpVq0L9Vy3f1cB+SWb8okVVitzHioqKCvoqXHDBBXrkcSALFy6kj5y8/lprWBiO&#10;Hj16xhlnfPHFF1hKHTduHI7Tjyd+oicMwzjvvPNCTeLHw/0MjJ7o2bMnHpKD4oqeSEtLw1MzZ86M&#10;bfQETFTz5s33798f5r9GjBhBowQ9rK4WCGOlyBug+zZp0iQzDm6pGaKpbdq00WMmA6m1uxqqXwrz&#10;k0f0BIdPDxgw4LTTTquZ21cfrVSoIvfxwEsvvdSoUaOUlBSOND1+/Dgd37RpU8eOHemHtHXrVvpp&#10;XXrppTS4jmE7//e//1EjqTGLFi26++67aViKTurFF1+kwdTcuXOpqS1tYthIhsYi1Kp33nmHj8TP&#10;/SQbv9KGft40CKUdhKJ07dqVvplYR3nooYdckejXXXfd0qVLybhedtlltRM2HbSdZKJat25N42sa&#10;7/M3FnFcixcv/uyzz+g4+YXUmZ5zzjlPP/10LbQzVFPp4JtvvkkdKH3is2fPvv766+nWcacZk1sa&#10;qql4ioYmp556ar9+/fTzY3VXQ/VLZuifPCLR77nnHmrtjBkzqKkSiV49gha5jwcCs/mGDBlCx3Ny&#10;cqgbPfPMM8m+NmvW7K233optvtTf//73888/n24geaK0zys6SPEj14p+YA8//DB9m2PYSIZGx3Qn&#10;N27cyEfi534mJye7PnEaQZtOVu+5555LLbzrrrv0xufm5lI3+vOf/5wGp88++2ztpKAGbSf1+IHf&#10;WKSjrVix4pZbbqGu7eSTT77qqqs6d+5ca8snQZtKvSr1mNRX0ti/SZMmbdu21cemMbmloZqKp8j5&#10;OOWUU8hZ0c+P1V0N1S+ZYX/y27Ztu+++++hd0CiWxrWS1SsIgiDUQcRKCYIgCPGLWClBEAQhfhEr&#10;JQiCIMQvYqUEQRCE+EWslCAIghC/iJUSBEEQ4hexUoIgCEL8IlZKEBIeJIfqcmqCUGcQKyUICY9Y&#10;KaEOI1ZKEBIesVJCHUaslCBEnfLy8s6dO1988cUnn3xyixYtUIEbpmXKlCm//vWvGzZseMstt3Bd&#10;ZmLcuHFXX311gwYNmjRpwuLoRFFR0dtvv/2rX/2KnmratOmgQYP4UrNnz77hhhtOOeWUli1b1nKN&#10;DEGIHmKlBCHqfPLJJ1deeeWMGTM2b948ZMgQskkpKSkwLVddddWsWbNWr179wAMPkBkrKSmh89PS&#10;0k444YSOHTtu3LiRzifDw+Kejz32WOPGjX/44Qe6FJmlUaNGmY6VIjtHl123bt1tt9126623xvD9&#10;CoKHiJUShOhC3s+pp56ql4f+17/+9fjjj8O0wMyYtiw3WaPRo0fT/hNPPPHHP/6Rz3/rrbfIr6Id&#10;Mlr0L0lJSa6XYF8KD6dOnUoP9TLkgpC4iJUShOiCgqo/0zjppJNuvvlmmBauJ0Rce+21H374Ie1c&#10;d9112AETJ06kfykrKyMbduKJJ8Lf0sGluA5henq668qCkLiIlRKE6JKamko2IyUlJVsjJyenBlbq&#10;xx9/DGOlOHoCVfW2bt0a9fcmCNFHrJQgRJf8/PyGDRsOGzbMdRymBVN8xKFDh0499dRQM37Nmzen&#10;HTI8P/nJT0LN+ImVEuokYqUEIeq89957Z5111tChQzdt2rRixYrevXvTPkwLmZ/Zs2evWbOmdevW&#10;F110Ecqx0zkcPUFn6tETzzzzTOPGjSdMmLBlyxa6AqyaWCmhDiNWShCiTkVFxeeff37FFVecdNJJ&#10;55xzzr333jtv3jyYlsmTJ5OhatCgwc0335yRkcH/gkh0Op9MV48ePfh4YWHhG2+8cf7559O/NGvW&#10;bPDgwaZYKaFOI1ZKEGKDpOIKQlUQKyUIsUGslCBUBbFSghAbxEoJQlUQKyUIgiDEL2KlBEEQhPhF&#10;rJQgCIIQv4iVEgRBEOIXsVKCIAhC/CJWShAEQYhfxEoJgiAI8YtYKUEQBCF+ESslCIIgxC9ipQRB&#10;EIT45f8DLfMF6gyIgcwAAAAASUVORK5CYIJQSwMEFAAGAAgAAAAhAFxBdDHhAAAACwEAAA8AAABk&#10;cnMvZG93bnJldi54bWxMj8FOwzAQRO9I/IO1SNxaO6GKkpBNVRDcuNBSCjc3XpKI2I5spw18PeYE&#10;x9HOzryp1rMe2Imc761BSJYCGJnGqt60CC+7x0UOzAdplBysIYQv8rCuLy8qWSp7Ns902oaWxRDj&#10;S4nQhTCWnPumIy390o5k4u3DOi1DlK7lyslzDNcDT4XIuJa9iQ2dHOm+o+ZzO2mE90PON09u+n57&#10;mMUhvu5f7/we8fpq3twCCzSHPzP84kd0qCPT0U5GeTYgrIokbgkIizRLgUVHkRQrYEeEG5FnwOuK&#10;/99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Cctni/gEA&#10;AIgEAAAOAAAAAAAAAAAAAAAAADoCAABkcnMvZTJvRG9jLnhtbFBLAQItAAoAAAAAAAAAIQCy0ptu&#10;HbwAAB28AAAUAAAAAAAAAAAAAAAAAGQEAABkcnMvbWVkaWEvaW1hZ2UxLnBuZ1BLAQItABQABgAI&#10;AAAAIQBcQXQx4QAAAAsBAAAPAAAAAAAAAAAAAAAAALPAAABkcnMvZG93bnJldi54bWxQSwECLQAU&#10;AAYACAAAACEAqiYOvrwAAAAhAQAAGQAAAAAAAAAAAAAAAADBwQAAZHJzL19yZWxzL2Uyb0RvYy54&#10;bWwucmVsc1BLBQYAAAAABgAGAHwBAAC0wgAAAAA=&#10;" path="m,l7034491,r,5644962l,5644962,,xe" stroked="f">
                <v:fill r:id="rId24" o:title="" recolor="t" rotate="t" type="frame"/>
                <v:path arrowok="t"/>
              </v:shape>
            </w:pict>
          </mc:Fallback>
        </mc:AlternateContent>
      </w:r>
      <w:r w:rsidR="003C4ABA" w:rsidRPr="0078408D">
        <w:rPr>
          <w:noProof/>
          <w:sz w:val="24"/>
          <w:szCs w:val="24"/>
        </w:rPr>
        <mc:AlternateContent>
          <mc:Choice Requires="wps">
            <w:drawing>
              <wp:anchor distT="0" distB="0" distL="114300" distR="114300" simplePos="0" relativeHeight="251680768" behindDoc="0" locked="0" layoutInCell="1" allowOverlap="1" wp14:anchorId="6484717F" wp14:editId="4802FC17">
                <wp:simplePos x="0" y="0"/>
                <wp:positionH relativeFrom="column">
                  <wp:posOffset>138430</wp:posOffset>
                </wp:positionH>
                <wp:positionV relativeFrom="paragraph">
                  <wp:posOffset>9525</wp:posOffset>
                </wp:positionV>
                <wp:extent cx="2636520" cy="2087880"/>
                <wp:effectExtent l="0" t="0" r="0" b="7620"/>
                <wp:wrapNone/>
                <wp:docPr id="1724354403" name="Freeform 2"/>
                <wp:cNvGraphicFramePr/>
                <a:graphic xmlns:a="http://schemas.openxmlformats.org/drawingml/2006/main">
                  <a:graphicData uri="http://schemas.microsoft.com/office/word/2010/wordprocessingShape">
                    <wps:wsp>
                      <wps:cNvSpPr/>
                      <wps:spPr>
                        <a:xfrm>
                          <a:off x="0" y="0"/>
                          <a:ext cx="2636520" cy="208788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25"/>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B3BBAC" id="Freeform 2" o:spid="_x0000_s1026" style="position:absolute;margin-left:10.9pt;margin-top:.75pt;width:207.6pt;height:16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EMLAAIAAIgEAAAOAAAAZHJzL2Uyb0RvYy54bWysVNtu2zAMfR+wfxD0&#10;vthxWzc14vQl6DBg2Ia1/QBZpmMDukFSYufvR8mxY3QYNhR7kWmRJnnOIb19HKQgJ7Cu06qk61VK&#10;CSiu604dSvr68vRpQ4nzTNVMaAUlPYOjj7uPH7a9KSDTrRY1WIJJlCt6U9LWe1MkieMtSOZW2oBC&#10;Z6OtZB5f7SGpLesxuxRJlqZ50mtbG6s5OIe3+9FJdzF/0wD335vGgSeipNibj6eNZxXOZLdlxcEy&#10;03b80gZ7RxeSdQqLzqn2zDNytN1vqWTHrXa68SuuZaKbpuMQMSCadfoGzXPLDEQsSI4zM03u/6Xl&#10;307P5odFGnrjCodmQDE0VoYn9keGSNZ5JgsGTzheZvlNfpchpxx9Wbq532wincn1c350/jPomIqd&#10;vjo/sl1PFmsniw9qMi1qFtQSUS1PCaplKUG1qlEtw3z4LvQXTNKX9D69ub19WFPSlvQuRzPPohpS&#10;n+BFx0j/Bgi2efUKtYyas02gMXaKmJ4m5ltGTnUR4x/jkS3M+e+RE6FTVS60g7FAgB4rzXRg1SXh&#10;lejMUydEQB/sy/Qgm3/fsXEu95ofJSg/LpoFwTxuuWs741CVAmQFNWrzpV6PwjhvwXPsihUNFv6J&#10;Qo69zg5s8dpWcp24YFW6PsdBjPc47hHdZTXDPi3f0V7+QHa/AAAA//8DAFBLAwQKAAAAAAAAACEA&#10;W12ocnh0AAB4dAAAFAAAAGRycy9tZWRpYS9pbWFnZTEucG5niVBORw0KGgoAAAANSUhEUgAAAjcA&#10;AAHHCAIAAADMMO59AAAACXBIWXMAAAsSAAALEgHS3X78AAAgAElEQVR4nOydB1wUxxfHk5igxkSN&#10;JsYSQ9RYYk80pphoNL1oejFGTdP8Y0zRRMWKWLBXULFhV7AgFroUG4Ki9N4EpFelw93t/83OsHcc&#10;x3EHd+wd976f/fCZnZ3dnb075rdv9817D3AIgiAIYqg8IHYHEARBEKReUKUQBEEQwwVVCkEQBDFc&#10;UKUQBEEQwwVVCkEQBDFcUKUQBEEQwwVVCkEQBDFcUKUQBEEQwwVVCkEQBDFcUKUQpJEkJyc/8MAD&#10;+/fv16Sxr68vNIa/+u0TgrQ4UKUQpJGgSiFIM4AqhSCNBFUKQZoBVCkEaSQtTKVKSkrE7gKCqABV&#10;CmmxWFpagjDExsZOnjy5ffv2Tz755OLFi2UyWWpq6sSJEx9//PGnn356w4YNirtkZ2f//PPPXbp0&#10;ad269dChQw8cOKC4tbCwcNq0aXCoDh06TJ06NTg4WEmloqOjv/zyyyeeeAJ2HzFixNmzZ4VN6lXq&#10;zp07v//+e79+/dq0adOpU6evvvoKJFDp1P/884+5ubmZmVmPHj2mTJmSm5tLN5WXl8OV9u3bF07a&#10;tWvXzz//PCEhQeUZlWQVrqVdu3bQ+MMPP3zsscc+/fRTqLx8+TKcvWfPnnCiZ555Bk5aVlam2BO4&#10;xq+//ho+TOgqdHjhwoVQ6ePjA0d2cnJSbHn06FGo9Pf3r+8LQhBNQJVCWixUpYYPHz5p0qQdO3Z8&#10;/PHHsLpp06b+/fuDJEDN6NGjoebSpUu0PQzHL7zwwiOPPDJ79uxt27a9+eabsHXLli10K8jbmDFj&#10;HnrooZkzZ9rY2IwfPx5kTHHQj4iIAPUaOHDg2rVrbW1tofGDDz4oDNzqVerkyZPDhg1bunTp7t27&#10;YdwHnQNBKi0tpVuLi4sHDx7cqlWr6dOn79y5c8WKFS+//DJoJGySSCRvv/02HPm7776Dk65evRo6&#10;5uzsrPKMdVUKhK1Pnz5QsLOzO3ToEFT++eefH330kbW19a5du3755Rc4KYiWcITQ0FAQ6c6dOy9Y&#10;sAAazJs3b8iQIfTDAWEDhVa8KDgOHLyRXx6C1IAqhbRYqErNmDGDrsKADsYBKMeaNWtoDRgobdu2&#10;hTGaroIgQfsjR47Q1aqqqtdeew2MjPv378MqDP2wdd26dcLRqIwJgz6oBQzZFRUVdBUG7tdffx1M&#10;HLqqXqWU7JXr169DYyobAKhXXUsFjg9/7e3tqfTW3aSJSsGqhYWFmp6A7MEnlpKSQldBesEGFVaF&#10;cwGgW6B5RUVFdDUnJ+fhhx+Gr0Dl9SKI5qBKIS0WqlI3btwQaj777DOoEZ6VAWBpgdjQ8nvvvde1&#10;a1epVCpsPX78OLQ/f/48lEHtYNgFs0bYeuLECWHQz8/Ph9EcrJxcBaysrKDB3bt3OY3fS4E05uXl&#10;wb4dO3b8559/aOWgQYPA0lLZHgzEJ598srq6uu4mDVVKUXIUKSkpgW6AoQltqHEGwgPlv//+W2X7&#10;6Oho2Lp37166CuYmrMbHx6u/XgRpEFQppMVCVSorK0uogXG5TZs2im3Gjh07ePBgWu7fv7+gWJSQ&#10;kBA4gq2tLZTff//9nj17Km4NDQ0VBv3AwMAH6uH27ducBrbUkiVLqKkn7PjTTz/RrdDnyZMnq9xx&#10;wIABo0ePVrlJE5UC3VVUZQBEC+qfeOIJxUs4ePAgbAoICIDynj17VJ4OePnll8eNG0fLr/LU1xJB&#10;NAdVCmmxUJVStJyov4BiG1ApsFRouSkqRZ/R/ffff151oA8M1avUL7/88tBDD82ZM+fkyZOenp6w&#10;V+fOnYVHkY1TKT8/P6UzJiQk1PWeUNxFIpH069cPjLM1a9aA/QTdOHDggLBLgyoF9hNcRVpaGj0R&#10;/dwQpImgSiEtFm1Vqu4TPwcHBw2f+GVnZ0N5wYIF9XVGvUp16NBBsJw43m2vVatWgko1+MSvqqqq&#10;7iYqomfOnBFqvL291asU9VqklhMFJFPYRf0TPwA+6kceeWTdunVWVlZQUPzkEaTRoEohLRZtVYp6&#10;Txw7doyuVldXg5miuffEW2+91alTp4yMDMXjw8hOC+pVCnb88ccfhVU4CzQWVKpx3hNFRUUgdbNn&#10;zxbqv/zyS/UqFRYWBg0E/3s4DnWMFHZR4z1BmThx4tChQ8EgmzBhgsorRRBtQZVCWizaqhT1RDcz&#10;M/v3339tbGxgk6InOthYIFrUE93W1rauJ3pkZOQTTzzRuXNnCwuL3bt3r1ix4qOPPoI2dKt6lZo6&#10;dSooCpgpu3btArl65plnFJ/4gQE3cOBA6oluZ2dnbW396quvhoSEcLxYgjpST/Tt27eDvIFFSJ0d&#10;AKgE+2/OnDmw6cMPPxwxYoR6lQKbrE+fPmCcrVq1Cj4BODLYcIq7wElBtqknOnWaVzLyTp06RV9l&#10;OTo6avIdIUiDoEohLRZtVYrjH9z99NNPMEyDVg0ZMkQprkR+fv6UKVPorF4o1J3Vm5iYCHrTtWvX&#10;Rx55pEePHp988gmM2nSTepUqLCyk5wUNeP/992NiYszNzQWVoqeeNWsWHJNOtoVNeXl5dBOI66JF&#10;i3r16gUnhVN/9dVX0A26Ca4d7KdHH30U5PO3336LiIhQr1JAVFTUO++8A92AzoAoKr57o8BBPv/8&#10;844dO7Zp06Z///5LlixR3L2yshLOBZ9PeXm5yitFEG1BlUIQRGdUV1c/9dRTP//8s9gdQVoOqFII&#10;guiMkydPgu3l5+cndkeQlgOqFIIgOiAgIGD37t09e/Z88cUXxe4L0qJAlUIQRAdMmzatVatWI0aM&#10;CA8PF7svSIsCVQpBEAQxXFClEARBEMNFvyp16dKlTz75pFu3bkpz4JXw9fV98cUXzczM+vTpo2FO&#10;OQRBEMQU0K9Kubq6Llq0yMnJSY1KJSUlPfroo3PmzImKirKxsWnVqpW7u7v6w0ql0rS0tKKionsI&#10;giCIMQMjOYznSlGPFWmmJ35qVGrevHmK0yq//fbb999/X/3R4JLqiz+NIAiCGB0wqtcrH41THW15&#10;oH6VevPNNxXjV9rb27dv375us4qKCkF7U1NT6VWJqP8IgiBI06FWh5A/U4V8NF2BNEGNSvXt29fa&#10;2lpYdXFxgcZKCUO5mmg3isDl6bHHCIIgiP6BkVz9eG40KqVoS1HtRZVCEAQxdoxApTR84qdIg1eF&#10;IAiCGAVGoFLz5s0TUnoDkyZNatB7AlUKQRCkZSCyShUXFwfzPMAnaoMCzZ9mYWExZcoU2oZ6os+d&#10;Ozc6Onr79u2aeKKrvyqJRFJuMsDF6vYrQxAEaU5EVimaU0cRmjIH/o4dO1ax2fDhw83MzHr37q3J&#10;rN76rkomk2VkZESZGHDJSvlSEQRBjAVDeeKnW+q7KipReXl5ZWVlYhs5zQFcJlwsFSpRvggEQZAm&#10;YkIqJZFIqESJ1SuxoEKFj/4QBDFGTEilwLaAwbquC3uLBy4ZLrwcE3gjCGKEmJxKmeBgbbIXjiBI&#10;CwBVquVjsheOIEgLAFXKyDA3N9+8ebNWu7SMC0cQxDRBlRKHsWPHKgbU0JycnJzS0lKtdjGoC0cQ&#10;BNEKVClxqE+lZDJZdXW1bs9lUBeOIEhLRSKVSaW6n5qJKiUC06ZNU5zIvH//fvjr6ur60ksvPfLI&#10;I76+vgkJCRMnTuzSpUu7du1Gjhzp5eUl7Kv4xA/22rNnz2effda2bdvnn3/+7NmzKk9nOBeOIAaO&#10;PgZZQziXGkBa7pdXwVJZLU8zWF4luZ6YZ+Mdt9Ez1jcm+155VX27l1RUw74peaXLz0e+sMRtuJXH&#10;Zq/YgpJKHfbQdFUKrJbSymo9LepjPRQVFb322mvTp0/P5Ll48SL0dujQoZ6enqBP+fn5ISEhdnZ2&#10;4eHhcXFxixcvbtOmDQ0cxdVRqWeeeebYsWPx8fF//fXXY489BvvWPR2qFGJEwKh30D85Kbekcbv7&#10;RGc7B99tnADsvZI0dJnHyaB6s+1pTtCd/EP+yXcL6533EnSnAMb0+adC9RcXBsTDLzZnz+XEqAzl&#10;8R3GqGvxuSAnk/cEQDfM51+AZeASt/1Xk+CjOxWUNtjSnVbSpc8Cl39PhERn3ruZnG/nl7DWLRqW&#10;v4/ffn21t2IzYXl+octn26+uconyiMjMb7Jima5Kwfek8vPVyQIHV99DxSd+NEyUs7NzfY0HDRpk&#10;Y2NDy0oqBRpGyyUlJbDq5uZWd3dUKUQTYCxzup2meEOtRJVEei4kPb3+kbfpFJZWfmp7Ff6Dhli6&#10;wziuWH8k4E5AYh7c46vZfadfAv0H/GFvQNY99oOPSC8av8F3xqGboH+wmppfut495hs7/8FL3d/f&#10;fGnxmXA4LNTfSinovcCFjshX43PpvnnFFW7hmS5hGXDtiicCaYFRHs4Cw7S1a1RmUTmM4EcDUmAE&#10;3+Gb8PVOf2Fwn+0YLPREAI727iY/2maLV5yGH05RaRUYNy+v9OplcUFYBix2g2uBKwKLBxpAVyfa&#10;XqWbFDXG1if+YlTWVzuvwTUqbqq7vLGWCQ+caObRW3McQ8as89Fk0Pt2lz/0AX4hH265rLTpyx3X&#10;NLxGlaBKGYpK3b17V9haXFz877//DhgwoEOHDu3atXvooYfmzp1LNymp1IkTJ4S92rdvf/Dgwbrn&#10;QpUyCuBG/uNtlzOKammAxemwH+0DFYdmGGS/tvOfdzK0WqIsJzBQfrHjGmz1jMwSjAmwLT7ZdgVu&#10;qBVbwnh9+PqdP4/dfnOtzwSbK8vPR8JZ6E8XRlUYglPySkEtYBS+EpdLb/bh72yHYGjw0nJPGPfr&#10;9l8ilV0IzYCzwwJjJZgRcFgY4OAgMBAfD0wRlvOh6WWV5IpAh+CSh1l5wAIt4fjvbbok/BPBPT6c&#10;nR5ZGPfhJn2BUxjVm/jsYocb8sOC3ght4C9YRTA0w7gpmAVwdw9XPWipe91/2KXO4fBRQGG4lQf8&#10;hV3mngwZt8FXaACfBlw1fIzj1vtCb5VMjboL9AEujZYn2lyR1Lbtdl9KhPr+i11pAzD+6vtVwFcf&#10;mJQPFwJfkGD0aL6A5MBPQuUm0Ne/jt8+dP0O/GzgLLCACdtvkaugaop9BgmffvAmbBqxwhP0ftm5&#10;CFjAFLscl1NUVlVRLVG8uYGfCvxK4Y4Hfr3vbCRi/MuBG/VdoCaYrkqJ+MSPU6VShYWFwtbffvut&#10;d+/eTk5OYWFh8fHxw4YNExorqZRiuhOQNJWheFGlmpkNHjFT9wXCbThHRtL7k/cEHAtMUb9Lzv0K&#10;OkBs9IwVKuOy7iuNYlAzapUXrbQ8GyG0BE0Ckeu7yFUYg8au81noFAZDLV3tu9BVuKMPTi0cq+ru&#10;WLgBh+Ee7qOFehA5UB1QGqFmMDF05M+WYZCCC1R5zPoWkLp/HIKp7aK0wKmhh6BttNseEZkwYkIZ&#10;jIaRNb2Cc/3KD5p1FzCnQL0EhRB0AkRLWIWBG+QtMv2eW3gG2AqKA3duccWXtYd1MHpUahJ8X0uc&#10;w8F0oDIAEvL9nutwNFjgBwDWFXwyt1MKBvOiCIYg3FXAVwY9gY+X6o3jjdRVLlHk81zqTm01+FTh&#10;aCGpbCiYfyoUPgHFk4LxBz+G7Hvl2ffZAj8JUGg4KVVZuEz4CYFIwCYwQDl+oDsZlAbaDAuYfcm5&#10;JbCpvvdGcLSVFyJD0wpVbgUla8TzSTjXnbxGPr+lmK5Kicu77747a9YsWq6rUoMHD16+fDktg10F&#10;8oMqZSxcjc+lAwoMdumFZaPXsOcnYGfA/SbcfsLwCmMBxz9hg/vT47yArXWLps3g3lM41Dp3VgnD&#10;H8ebDvROX3gZALfkMLrBgAhCSGt+2n9jtWu0krkA97/wF0YfOMgh/2SqDa9aXwThgXthGPVg3Fxx&#10;PhLGL7izFvYCswZGVdAGxUPtupTw1U4yKENP6AMDsIcESQMjA4bIjR4xVBK+4Y0qOCMI0i8HbgqL&#10;8JnA8vfx23AvD1ruF5sDgzuMtnREA+X77VAQNIDe0g6fCkqjz9les74o7P7tLn/hsPBhgmbQjw4k&#10;4cztu9Qym7IvEEy3mMz7IHJ1rQTAJyZ7xAov0HiwWmA1v6TS4nQofIwXo7LoQA/fI5yIqiPoMfQW&#10;FkWHAhj365q2FPurSeb8A0ywJxQ/yc+3X4V7C+jJQF6xYvmfBLVWwUyBcnFFdc3X5/X7kaB9V5LC&#10;0orUiwT0vL4novfLqxp8wGOwoEqJw/Tp019++eXk5OTc3Fxvb28llfr888+HDx8eHBwcEhIyYcKE&#10;xx9/HFXKKICxVfExEb1lpkYS/P2g5nk9lOedlN8mHw1IGaygKzACcvwtsOJonpJXSuVhgs0VuDnd&#10;4ctewICKUE3qv9j18PU7dBSDARSshOXnI2F0Ax3yic6mnQFFfI63lv44equoVLXXFsgVMT5sr9IB&#10;GgY+EB6qOrAJamDEp7ft0G04Hb0o0Dww5uiDOI5/nE6NCZXAgA7SCLpytkZU6mv27wlm6Mw8eksY&#10;oKHnIKsLnMLoB6UGkAGQduHhJ4z72XVeEVHgourbpHCo+xLtnTLgKoT3NPCNg6kH2g93KoJ7yGfb&#10;yXs4+lGAqQTlv47fhjKoNf1+Me0OqpQ4xMbGvvrqq23bthU80RVVCtRr3LhxsLVnz562traKjwdR&#10;pURH8bkHFIor5Leo9NkU3Py6hmX04S0AuIkGywlMHMHa+NrOX9AeOtwLVtTUfeTl0LaL5HV60J18&#10;c97tiooTHelgzKJuY3DeDTUmCywfb7sMw3F9HRa0hC5LnMPVDHywCYw8JR8KuMbQtEJhrz2XE+nT&#10;J0H/qKTpHNAGG+84NZpqFFC/DPiUBKcMRSxOh8FnCHYz3OLQ3wxYxhxvpJrzL5aavb8GB6pUy8dk&#10;L1wfJOYUg9L873AQXQU7A6yTZeciQLocbqRQs8npNnFlpm8s6EMkGOWnH7w588gtsDBgrD9wLRlU&#10;50jAHbg3Fx4Enb6V5ngjFQqgKLAL9QWY7RAMd9mCwMCduGJnYBCPzbp/LT5XjWMeRTjINPvA+p5N&#10;aU5RWRV9EvjKqovCs0REDfA11Wdcwo8BPsOf99+ISC8SXj5BvUdEJjVqm7enhgiqVMvHZC+80cDo&#10;f8g/WeU75N+PBFHrgRoWggPVMCtm1vx68KZWj2hKKqp/2BsAS5VEWlBSSd/BOAfffXE5eZnkF5sD&#10;+kdtprc3+jWoRvUByvSjfeD3e67fr396plYscAoTnmLV9bRGNCcgMY++azwZlEY/0pErySz+Y4Ep&#10;VL3E7qD4oEq1fEz2whuNV2SWeY2DmWJ9SGqhYNbk8i581OuMvn96fqEL2DqNeHWhCPVtE16bU7tn&#10;16WEESs8Fd3qRCcmk/kfWpwOFbsvxk1RaRX9JAWHTLhTgfsk+vQYKsXuoPigSrV8TPbCG80S53Bh&#10;vDhzWz6XBWwRQUJupRSUVUpoOTGneLtvfGR6vf9FmgMC2cuCPEmbdew2nW1qsPxx9NZwK4+UPO1i&#10;HyN1eZX3WlT0oCksrVx2LgIKa9yixe6d+KBKtXxM9sIbDfXTow4LfRe5UteAa7yLORhY49aTraBe&#10;1J4YusxDt2evAnPMGNy6oJMGEonO2JlWM6Vawc+z+M9jt6GgNB3bNEGVavmY7IU3jvTCMnN+imtR&#10;aRWdqeoTnQ31C/k3MRan2VTZrRfjPPkHg59suyJ2lxHjxto1SrDd6WQ4MKOp4U49cUwcVKmWj8le&#10;eOM4cZM42n22nfhW0cAE691joEwDr7mFZ9p4kygM/54I2XuFTNiceeSW2F1GjBuwy81r4lzQiQcu&#10;YRl07tSl2Byxeyc+qFItH5O9cK2Q8vkLoPD3cfKkZYMHUaYjASQWw6Td1wtLK+k4kldc4RxMxpSv&#10;7fwtz5I3B6td8c0B0iSiMu6Z10TimHGIRH465J9MHXNUhkw0NVClWj4me+F1uRyXY+eXQB3nSiqq&#10;t16MC7/LRoG/jt/uu8gVFGjECjI6XOc9F6Iz79Gpte785JVxG3w5PjibOR9tgc7VPRrQQIw+BFFP&#10;ZbWUzueFHyd18d/oGUvnJKCXP4cqZQqY7IUrAeJEZzVt9iIRXWc7kphpX/A5BcCQUvSwGrDYraKa&#10;xEOTSGU0/tAUPirE/FPE6xrMKSg/Z8FyHNC43QjSFGi+khvJ+Rs9Ysz5EFb0p9joGXItCVQp40Ax&#10;MJK2GPWFN5rs++WON1MV0wJd56dP0nfU1i7sfXW/Ra7QJjm3RNHDauq+QGEvIZArLDQ/nkzGIoSa&#10;10TYE+HykJYF/AK9IrO4mlAUNE7uEEt3sftlEKBKGQeoUtryDR8ub+tFeYo5GkdVKRUCLJHp986H&#10;kgBCE22ubPCI6bvI9ZxCFNSNnrF1BYm+2aaCV9XkgEMIInCOj2VFU2SNW+8rdncMAlQp4wBVSito&#10;qFZzhQQTYADRlKOON1Kps+9E26vUnwpq1vCJMxY4hXH8g0HFQ/nGZJvX5D0SpjFNr0luhMFAEd1y&#10;LSFXuCuC36fY3TEIUKVEYNeuXd26dZNK5aPhxIkTf/rpp4SEBCh06dKlXbt2I0eO9PLyEhqgSmnF&#10;z/vluXz2Xkni+GyE1JAqqaiOzry30CksvbCMPvdbdCaMxiU6EnCn7qGEADYzj8o9zqlZZl6T+QlB&#10;dEVsTepLWH47FCR2dwwCE1YpuC+uLNHXojZ2QEFBgZmZ2cWLF+lqfn4+XQ0JCbGzswsPD4+Li1u8&#10;eHGbNm1SUpj/GKqUJmTxOUypX28viwt0suQrqy5WVEt2+iUovXDiap6uTLC58hIf2lXIkarE23xW&#10;7P1Xk4Sag/7J5hjFDtED1DeHLgt54x4xYZUCLbFsr6+lsoEMyp9++unPP/9My2Bade/eXdG0ogwa&#10;NMjGxoaWUaUaJCGnmCbOoLFfwfQBcaL51/87EULfJB26XstaoonmaBr13gtc6stz6hmZ9cfRW4q5&#10;WX1qHgNu943X71UhJoZEKqM/SOKPzk/aQ1ClxFGpEydOdOjQoaKCxNUeM2bMnDlzOD55/L///jtg&#10;wADY1K5du4ceemju3Lm0PapUgyw6EybchML/OZ0ItY8PDyEsGUVlirvIZLIhlswBnSb10RBQRLrX&#10;+VB12WYRpBFQyx6WA9eSxe6LQWDCKiXeEz/amfbt258+fTo1NfXBBx+8dYu88/jtt9969+7t5OQU&#10;FhYWHx8/bNgwlSl6tcUUVAoMHWpCeURk+sXmBN0poPWgQ87Bd+c4hozf4AsyVndHwdF8tmOw5qcD&#10;q4umZleZg0oF8HsI2s9F1CRWLkzlPJdy91DhEBXQWFx4DyRgwiolNj/++OMXX3yxdu1aMJ5ozeDB&#10;g5cvX07LYFeBRYUqpSE0pB78e2sbTZx698Gy70pSw60V+Ov47Y+3XaaTfxsmwZtY2Muf5KqJ9cy5&#10;zierHou1OiNiIny3iyWI8U8w6NQtzQaqlGh4eXm1bt26f//+K1asoDWff/758OHDg4ODQ0JCJkyY&#10;8Pjjj6NKaYJUKqPByw9fV+Gkpx7XsAw6IugxmZNUytm9yR4F5/LvsQ5/ScpHvtbXGZuTskLuxt4G&#10;H3Ejcu5nkU+srF4rXAg8EZd1X6MDVhQTS71Qy0hdkiru1kEuxwhefaFKiYZUKu3WrRv0MzGRpZBJ&#10;Tk4eN25c27Zte/bsaWtrO3bsWFQpTaAhpQdbupdUVGu7710+T0fvBS66SrWugvDT8heWcfzsgm0j&#10;SHnrcH2dsTk5+i25Fu8VYvfDeHD+g3xiO17nirNVbl9ak4Qzj88H3QCl+dyut8gB1/XhMjX2Cawq&#10;IzdJsNf2Vxt8PSE6qFItn5Z94c7Bd2lczkZnNT0emAIH0W2v5MAd69YXyXCw7AnyN3A3Ma2WP8lq&#10;qisbc8z021xBso772Tju+DP13TVW7K5wXMp1Yqao5G4QV6S3r1hbtr3EPjT4YRSm1toE4hHh5HF0&#10;098LLF62OCqhSSZBh1IC5G2Sr3DBx2qWo5ztK/J7oNU9uRt75FtjXMnPjwI2k/CbqbjP7f9YvldG&#10;Q7Mpygq4RF9OqtnDbT2AKtXyacEX7nQ7jXox/OMQbKCRim7uIwPB2t7c2Vmk4L6QDJfCANGI5y1p&#10;N7llHbl1z5OxRlzgHnzvezXX0oEMpiICYzd0w2akfFwWyI4mn9jGgVylAURchBGffmIbX+D/DuRy&#10;5UG8OM8lwm/j+rI3WKXjFFIDkgOkBanwKN7Qn8iY/LtQWA5/Qa76xl7yBVn35Ir5bFXUmFvVgz2I&#10;9likrsP5idzmwaTZiR8beVPVZFClWj4t9cLLKiUv8j67i86EGWhqcxgg1vcj/+HXd3IBu0jh+Pds&#10;PKVL1Pl694XRIfkqWe5nyitBGIS7YB9rUgN3uDByQbPUQBUDNAVuonU1QOcnMQcQINaddGNFFzLU&#10;QiHSWTenUAlceG688rOpyhK5feD0P/ax3LQnqzCe5tZMZbu6hW260shn5k0iL6HW4B5/kfRky1By&#10;swKaSu9gqDUDX+X6vlBTtPlV+Fu4rCfbZRMvEscmkfKFOfzuw4j80OX0DPYhwKfhtkBeD8vKrqyx&#10;8HtznUdujECzoQy/w6hzvMgNkNtJ8AlDA2HuZlYk7VKN5n1J9oIfW0Wx8mXCz1X4+YFFeOcaaQbX&#10;pYvHiahSLZ+WeuH7rxK/vjfX+lQbphUFXNlE/rfhVhRG9lgP/m3EaO72Yfm/PTRQSXYUZ9WJtVnV&#10;nSuvSYUX7yXfF+phaFB8dAO3xiV10ogkeJNR6cAEHYwXEU7kLHAnTtk1lqzC7T+MfVA4/09Tj68G&#10;j8XkFMHH5DVUsOHSEv3IsAiWAf0Q4Lag4A63czQpJ/BRFg99Jn8gVlagx07WBToM53X5T17jt47U&#10;nORn9MOXtfMNJlTwFVNH0DXm9/MzWYfBXAaFo6Ji1ZlYQmt7kXK8V30nrAUYWGA/0UPB7RE9yL4P&#10;2CoAP8vVfIOkmsmCV7ey75TjnTLoPdb217iQ49yKp+W/NJCurAi2C3wR1AS0G8OV5BFVprYXXU7+&#10;VO/Nk8agSrV8WuSFV1ZLX7O+2Di/vgaoVhaDCMQAACAASURBVHhlLamutVrd0NtsaCDclsKASIcA&#10;+A8HcuPYY5aLy+X/w2dm8ntVkvcTsAhq5LGIDlhkWIFC2k1SCXe4dFCDW2YYEaBAb5Zh+IC7cjpM&#10;QyEznByKOt3BLjtGs3PF8mkgYEypKuPqQ80m6CQdfcB4Kr9HHqORUa8TGWpj3Pi3LLwzCAxJ9FoU&#10;F7Ab6tNIOCNtU1X/7xMMOPo5OE6VV0ZfqNHmMcw/ZdMg1kP6sdD2cFjoMB1YyUdnoaJ7DS6KpgOU&#10;aaWihaT0m6G/Abi0Df3Z/YTwwR79htT4b2er8I1TVxrvlcwcPMc7TK15jpQzw8igL/xawJyy5L0k&#10;JBp7CYE1c3AieRsKQIEeB2Qvu+YlLn0QTe88QGOsnyGry58kSk8FFcw++iw35Tq3913yAwNNJZL/&#10;LHlZVZhCOiz0ELbSzxl+ulCmd1pHvlb3u9IAk1OpsrImfV7GCFxyy1OpEzdTQaJGrvSqL6xRI7lp&#10;T/6vQh1JGcYa21fIQEMfXPhYk/9eYXypC4w4654nuxSlkXEE7iLpfSgbs8rJuwGoobf2VGbg3x6G&#10;deF1OozFqYGk/YYB/PPAc6QBFMCIAaJdmM7BaJLgw3aB4ewuHwYXVJC+6hAsLRjHw07Ka6An0MOD&#10;n5JRO8RBufMwjsD9NVzgjT2qry7ATn6o20e4i1akAGMux7+Np74hMa7s6V/dBS6k7osruIrVNTf7&#10;MK4lX1F96lO/sjagQxTy1YxSuLXnb/m9LMkNAa2hIylcadR51gD6prJjmiwge/QriDgjl0DywwhR&#10;+GHYkgbwve97n/wMwI65sll+BNBRjr9FAI2B1VSFeJL0sdvKbuQrg8IdPg46dduDTfQJoeIClmvj&#10;gN+J4r0RJeky+1GBbeS+sJYiUsWCn5AScPu15+3averA+a1lP1r6S6NuLHGezAKz/6gpz5xNSKUk&#10;EgkM1nl5JjdRDi4ZLhwuX+yO6AyZTDZ+gy+o1E6/BF0et6yQ3CHCPxUM5ZzCf7V1TyY5dMCqz5FM&#10;GFBgMD3yFX/T+gQZiAWoitD/W+8VTGOoIQL/5/TGE0bzpEv8vWpPcod+8mdSvraN7E6NsLN/sqNd&#10;mEPGsmwFz0a4sd09nlv+FLM84Ox0sIbRhz75obf2dKH31xSwjWAcETZd3qh8aaBD9FDUowzuyqnV&#10;Igxhiq/u4bzQB8WFPrPa/mqtd2ygH9TXEXpLrx1EJbZO3j+wJ6i607/0wweZtORv58E2Es6bFUnU&#10;y3EKeRIINwr0rQ+YAvD39AyiECd+VO6YJgv7MDtyzjPlD99oh2Ecp18Q+2FkckEH5Kt0lKef2LHv&#10;SLfBQLHkDVBF2wI6tnuc/JdD3wlBV+n3Thwf2jMbmi5pTQiUDr8E+BYU3R3hdFQR4cOEi4UC6I1w&#10;rp2juTrxRfnfQzH5nOnnA3cAVIPh6uBCDn9R63YERBckED66JjxwNiGVAjIyMqhQgXlRbgLAZVKJ&#10;ggsX5YvQEzTr7sAlbjqY5AQjO/yX2n9IJq94LWP/nDBcgukDg7UwOLLbZ/5u8cK/qg9Fn+kLC/wD&#10;U78sATiLsFXw4QZFpDfI9zKYgNHh9ewssovnUvntMx0Q4SwNAnf0gjcB3NdXlnCXN7BV0EXBNIFK&#10;GDvAMts1lt1Qw122cHcMIzKMrSBg0Ia+tN86nD23tKwx14QbZLAnaOWed1S8+wEpFQQSDksXuurw&#10;AxFjGLXpvCvFBorNYNSmwz0YlGB9wmhOPootcvnc8brySS+tk3dV8YWWtoDywZ2BcCgoQw1YpfQF&#10;j+IPAz49WhAMSugz2ChU2GDspk8mwYxWgt6XWPLmIIWaqvCx0xdyIMb0xwNfgc6nNxHb6B3WAbhZ&#10;gePDl0JX4zR7Aaae3PgmerGblkrBPTgVKpMCLlnbuEEGyLX43C92XKMRImY7BINKzT/V5KwZ5ClZ&#10;zYCy9UUmEvTeOdGXeBzQoRAGa7g1DnFgj0fgXjhfVTglp9/IVpf/iEGzxlz+RlrgzO/ycQ2GOcUH&#10;dPQG2ctSXgPnAsDisax51w2HhXLkWY0uDW6B4cYZuk3NHRCqHaPJGJcTQ4Yh75XsLNBb+uhsbS8y&#10;DQuA+3f6CdBl11hyI0zLUedIA+FpDxgoAnBY+PQOf6nC+4tSkMzZvFxLxemIL7xiAe1R/HwUFzBK&#10;8hJYN8CgjPPkO9ybWSTBR4mm1tUhOKNwhCaGTCQOAkuJ5Qd/hX8lUOhjk/gfxvFafpugoKCdp6cT&#10;1U/0JS3pq8Gb+9gjtQtzVJwCjHW4zHw2wZ9EhbDk/cipYATY8U8sOzAPRp0D3xrcJcCPlv4GQFfA&#10;tIKrM4xxw7RUiiKRSMQ2cpqPlvGgLzrz3qClJHj566u9s++V919MMnTcSmmav1ZGCLsNB9tlU41X&#10;EtxUwuBLzJf57AEInc4ivCo/9DmpPPWLigNSvzIYyuF/W+XMEuFZCgwHAFVBxRtkweECBIw+aaHe&#10;3jv5qTO0tw3OwVRE0b0K9EBx0AE1UjQFcmLlm2CQvZ9FrD3qUUZNq6ADbCt1qbes42kGJpH6QQ2u&#10;CA4rLCrd7cDgUGxDF6pGdObZwYnMFlR0nKvPm4C+1QN11Akqv1OhEhSF2W1Ha3pV8+FTV3gwPek7&#10;LaGBIvDhKBoc1Lra9hJ71kcfhKp8+KZDav1aqvR+Oo0xRZVCjIvs++U0BzxdaE7CdzZqHVi2FinX&#10;2asa6r1NJq+8TB70QT19A0/tKlALpbOAttHBSEktYKCkqibcDtcl1FFuoHA1c18sa2Y+UaiTwqV1&#10;bJU+L1rzHFEOZoTp7lcNwrOsI9HIgnr8JMFCgk8ATCv64oECHxf0Z9sILTzNdAJ84Jb8Y8mV3Ugh&#10;9UbDu1DnEbg5aAYyw8jvx26Miqdb9zJYny159zmleBMqKUxhZj19uWUM0fb0B6oUYtDkFld8sOUy&#10;yNJb630db6QKWrXncv1i0CBgBFAR2veB3PkbBhcaVw3GFMHIOPO7it2pJ8WRr2pVwjhiyXtqqbkD&#10;TQ1khz0xjaxe38lW82r7gBQkyw8C3aNtUgLYczndAher3r2+slRFuLmSPPnn1myAKApTdrYM0/Rh&#10;FEhCs4X2uZ9Z7wNP+Jzh24dFw2eP0GdhwhwsTfPkNnZQpRDDJb2wbNx64ss3YoVXUm4JGE8/2gfC&#10;6vMLXfJLGhusJdKZvXc5/GW93rGClzN1SVcCRIWOIMlX5ZXhp0jN7vHqTg3DvaXCS3LqQ2j/YQMd&#10;pnfT1P1h97gGGrds9r3PPkDvlWJ3Rf+AjWtZ4/Ju2qBKIQZKtUQ6jnc3f321N0gUrUzNL31v06V1&#10;7o0MLEseAVG3MbBm1AQlo8EULNvX63R+fjZ7iSXc0TM38Vnqzg6N6ZuJoP2sBoSqwfB321/j38fw&#10;roBgxpkywoQexdh3LRUhZAZos2mDKoUYKIl81vb+i13BotLZQalHn/MfDTwFojOf7N6st8H9TPYW&#10;SnA6oI7UAXYNdIDOTVEMcd0gNMMClbeLVlrs2PKg85pNxKA8/w9TKaffxO6KyKBKIQaKd3QWqNQH&#10;Wy7r7Ijl92ocEDR4pxJ5Vvl1kRLUITv8FFuls1yTGuotqBrYc1r5fVC7jS63DmqxY8sDPrfw0xp5&#10;H7QAhCC5vqvF7orIoEohBso+Pkn8/w43Yaa9EvQ90LrndXM0OtPz4nJSFvRPH9kraMhautSdg4W0&#10;VCKd2ZdO40CaMKhSiIFCM5audtX+FVRRGokpXhfqCN6gt4KG0GlDR78lZeqAp6e33Iqx+LTNGo4Y&#10;L8Kch5TrYndFZFClEANl6j7izudwQ8txmYbPWdGFJXxThAZcUO/goDk03MDmwaRMI0Qc+lw3R1YC&#10;Bik6Wll1EjFfKtLcCJMQ6nPhMRlQpRDDQohxPmadD6jU9UQtowPTNE4q70BPTCP1msTB04TSfPk0&#10;WxrGRk+zR8E0tKwJUYGYFPBb9VvXcLOWjvgqZWtra25u3rp161GjRgUGBtZtUFVVZWVl1bt3b2gz&#10;dOhQNze3Bo+JKmWkHPRPBmXyisyqkkh7L3CBcmaRlglHTv3CxvS6qWNpODWlCLBNgYYWvXONRVLX&#10;JBpCIwD7iebF0JOthiCGjcgq5eDgYGZmZm9vHxkZOX369I4dO2ZnK090nzdvXvfu3V1cXBITE3fs&#10;2NGmTZvbt2+rPyyqlDEik8neWEsiIc08cis5t4S6oWsXBqmiWJ7+J2BXrU1SKYtcICQabzo0dJvz&#10;H+Sv9TN6jBhEwwyen62v4yOIASOySoH99McfLEG1VCoFNVq9Wtntslu3bmBvCatffPHF5MmT1R8W&#10;VcoYCbpTQKMfvbTc0ycmGwrvb9bSpU0IlFd3alFhKnu10+T81nJoIm06cerYJJ0dti40SYSunlUi&#10;iFEhpkpVVla2atXqzJkzQs3UqVMnTpyo1KxTp0579+4VVkGizM3N6x6toqLiXg1paWmoUkbHEt6p&#10;jy4LncLg74xDN7U7xOEvyWhOw4orJiQFErxJ5bYROuwwyeUhiKKS6aZbbuwlLiHZjY24gSDGjJgq&#10;lZ6eDuf29/cXaubOnQvWlVKzSZMmDRw4MC4uDowtT0/Ptm3bmpmZ1T2apaXlA7VBlTIiqiTSF5d7&#10;gjINXeYBfwfzeTqsXVQ5lNdHSS57f+PFZ2k6/EWtrdRxnKZM1RWZ4XKVUsx8gSCI7jAClcrJyfn0&#10;008feughMLz69es3c+bMNm3a1D0a2lJGDX3EN2KF52avWMGiOhaojRt65FmiFttfY1nydo6utdXl&#10;P1LpsViXna6uZGFn6yb4QBBERxjBEz9KeXn53bt3ZTLZvHnzwLRSf2R8L2UswBd6J6/kZFDaRJsr&#10;IEuWZyNuJucLKnUtIVeLY9G3ROf+YomIlGJM0GitOo8wRNOcq0zwgSCILhDfe2LWLDbLUiqV9ujR&#10;o673hCJVVVV9+vRZsGCB+sOiShk+RaVVcxxDRq70EjQJltC0wspqKU3FC4t2cWbtP2I6xBJkdKjl&#10;dLdpEO817l///o3CYxE5rFLWWgRBdIf4nuitW7c+cOBAVFTUjBkzOnbsmJVFJlpPmTLFwsKCtgkI&#10;CDh9+nRiYuLly5fHjx/fq1evwsJC9YdFlTJ8LE6HUil6fqHLFzuuWbtG+SewCbyT9wRAfb9FrlJp&#10;ncdoIDxuFvI5T4m+xHgqv0cmFdF0qFmR/AQjPj3HvQzWrLKUvT0q0cY40wRJFZl1iyCI3hB/Vq+N&#10;jc2zzz5rZmYGdhUIEq0cO3bstGnTaNnPz++FF14AMevcuTOoV3p6w8kuUaUMnIScYjpp91xIuhBs&#10;QsDGOw42vbvJT8We9J3TGnPyTkgm47YMJauX1rPM66u6sxhC6/uR1fSaeXXZ0fyUpp749ghBjA7x&#10;VUofoEoZODOP3AId+uWA6mANqfmlY9b52PmpSpxBI+bREBKpN1jZdhQXdIAU9n/Mmtm9ybepCVOS&#10;6EtWbV7Ww6UgCKJfUKWQ5iY0rRAk6jmLC9GZ2n9B1EWCJNv9kbnt0WX3ePIXtlJo5kCQLgqd2HTg&#10;E51dA4IgzQWqFNLczDxKDKnZDsGa7qCYOfDkT0yWVjzNre3FvMAFrYo8y3Y5O6tW+FeaUO7Ur7q+&#10;FARB9A6qFNKsVFRLBi5xA5UKTm3ABYaRdIm5RdA0uHvflWsSLGt7cxFO8tWiu2wvmqRDCHzntoCf&#10;LLVIDxeEIIh+QZVCmhW/2ByQqJdXeqnw36tLjCuLkgeL/3ZSQ8OQ0wd6sLj8x1VXELcIpSSE9PXV&#10;8e/Z6smfyeq1bXq4IARB9AuqFNKsLD5DgvVZnA5ruGnFfWZFWT/DG0b/ELdvyw4sdxRVKZosg0Yl&#10;FzQJiDrHXlZR9n9MVkNP6OGCEATRL6hSSPMhk8les74IKuUdrUH60UQ//rXTQO7WIea/V3CHxSCX&#10;Solh5GPNXlYV3eVOzyAhJwSo+9+mwWx12wj+maGWEdYRBDEAUKWQ5iMivYhmjao7R0oFlzfwvnzT&#10;uLSb7IEeTeKuScrawhRez55kMkatMQwIiyBGCKoU0nxs8SLTdX89qFk+juPf8y+TbLiyQvZ8j75t&#10;OjCh4X2rK9gupfnywBPlRU3sP4IgzQ+qFNJM3C0sG7vOB1TK8UZqw63BBqLxI2jkvXV92Junuomj&#10;6mONOWmcHcXlJzHPdQw8gSBGCKoU0hycDUkfbElSRg2z8sgvqWx4h6K7RFqWPUEsIa4mWS315fOx&#10;1uiUtqNI4wQf5mqxeUiTLgBBEJFAlUL0zqmgNBpY9lPbq8m5Jaw2J4ZE4RPCQygR6VwrRxSdpUuX&#10;24c1OuuBCaRxyHEu4gwp7H23ydeBIIgIoEoh+iUgMe/5hS40d1S1RCrf4LeuVuQ9JViyqL/Z6tWt&#10;cpVK9NXoxFTYvJZxAXak4PBDU64CQRCxQJVC9EhaQekwK5Ih/vcjQcrTeB2nEvEAc0olLFnUIbYa&#10;4ypXqTxVUWjrErSfxe67aMXm/yIIYoSgSiF6ZL17DEjUJ9uulFXWcT23GUnEw6ozmfykhJAsKjuK&#10;1eTGy1Wqqlyjc2eG8bk8enBO/2PZPRAEMUJQpRA98t2u66BSxwJTlDdUlbFEhYq5CgWUkkVxfLJB&#10;q04q8sSrQVLNrezK5vYqmmUIghgVqFKIvqiWSAcsJoFlYzLvK29LD5bbRql1skyFnST1+96vVbnt&#10;JVK56y0tekA9A+kS56n9FSAIIj6oUoi+CL9LIk0MXuquIrDs7SNy/Qg/pbzV35ZlkFLk6Lek0nGK&#10;Fj3wWCQ/i2L8JARBjAdUKURfHPJPBpX6YW+Aim3uC+X6cXWL8lYvS1LvOq9WpfcKUnnRSoseUB90&#10;uhRna9d7BEEMA1QpRMdk3StPzSdTcf8+fhtUapOnquh5Byeyl0wqve/OzFTh71BWwN3YQyIeaU5h&#10;KpOoZU+o8NFAEMQYQJVCdIlUSqKe91/sGp9d/OZaEg/pUmyOinZUn6gaHf1WeeuRr2rlg280JMxS&#10;X+XUUwiCGBWoUoguuZNXQsNMTLS5An+fs7hwr7xKuVFxDm/idGBpdneMVm5gN4bUx7jqoEPHviOH&#10;sntTB4dCEEQMUKUQXeIZmUVVii7vbvJT0SjRlyXgyIokhdXPKjfYOJDUpwXpoEOX1vPm2jc6OBSC&#10;IGKAKoXoElufeBAn6oDO5+RV5VlHXfiOf8+V32PvjSoUXNVlMpIXCioL68yyagT3s0iGqqTLOjgU&#10;giBigCqF6JK/ajwm3lrvC4Uzt++qaESDQfisIuXVPWvFmACEbFJVZc3UaQRBDBhUKUSXvL/5EoiT&#10;V2RWWkHp0YAUSd2ZUmAqbRpERCjWg6zueF15ym1uHItshCAIgiqF6JBqibTvQldQKeqJrpq8BBa+&#10;r6KYrNK5ujf2yhvcuaZp2ngEQUwAVClEZ8RnF4NEvbDETUWwCQEQJBAh+w/Z6oV/WX4NAZYO6j39&#10;9hVBECMBVQrRGS5hGdQHXV6VHkxin0eeldc4/EBEyG8dW72ymaye+lXeIHA3861AEARBlUKajkwm&#10;y75Hsmls9ooFlfrvRIh8m+OUWoaRVEL8zhUjzNYNLOu9ktSc/6eZeo8giGGDKoU0FccbqSBOa92i&#10;fz8SBIXdlxLZhvIibvlTLEBROf9d3A0iq9bPkLQalNRAUrO+H8nNQTn3F+8BaN3s14EgiCGCKoU0&#10;lcl7AujsqMFL3eGvnxAS6fZhebBXGkji8gZSPjZJvnNZAcsCdeRr5np+/Hven2JPs18HgiCGCKoU&#10;0iTKqyR9F7kKwSaem3/unvcmMhcKbKMDE4je0Ky7NMD5gU9IOWBXrUPEeXIrupD6/R+Tvfa8Q8qR&#10;zqJcDoIghgaqFNIkrsbngjiNXOk1boNv7/lnz1hOZMYTEaQOfGKOreSv7SguO5rl582NVz5K8lUy&#10;QYqaXFuGksIdfzGuBkEQgwNVCmkSa9yiQaVmOwaHpxV4Wr7L3kJR24j4TbxLcm1Qudr3vjrnvXN/&#10;8ybXfGZ75SU073UgCGKgoEohTWICH/v89K00LukSUZflT3JR58nMXOtn5K+Xdr1Vk+epI5cTo/pA&#10;dJrU5iGsZTl+dwiCEFClkMaQfb88535FQUnlcxbkdVTWvXIuwK6WqQRqFLCLee55LWPa4zyz3iMK&#10;JheRuqdIICUEQRBUKaQRJOeWDLZ077vIlbqev7ORT89Bo0h4LlWxAzOzniLJc9WwayxTqU2D9NFt&#10;BEGMEVQpRDuqJNKJtlcVk0gtOxdBNtAk8bcPq9gHDKMrm7lolwYO7WXJVGrXWzrvNoIgRgqqFKId&#10;GzxiQJmGWLrb+sT3X+wqnyBFUxemBDT+0Im+TKUwaSGCIDWgSiFaEH63qBf/IupCaAaspuSVekRk&#10;ysBUqixhAlOa3/ijV5Uz50A1r68QBDExUKUQLZh+8CZI1B9HbylvyAgl6rLmuaae4OCnyiHSEQQx&#10;bVClEE2Jy7pPoktYXIjPvq+8LfwUmx3VRJIuc7vHkfm/CIIgPKhSiKbMdgwGlZpx6KaKbb5riEqd&#10;wSd1CILoGFQppAEKSiovxea4hmX0WeACKhWSWqii0alfiEpd2dTsvUMQpIWDKoWoo6Sietx6X8Hp&#10;/Ps911W3sxtDVCrqfPP2DkGQlg+qFKKO+adCSUoOS/cPt1z+cse1iPQiFY1kMm5Vd6JS+D4JQRBd&#10;gyqF1ItbeCZ1l/BPyFPX7l4Gi9FXXdFcXUMQxFRAlUJUc6+8ariVB6jUGreGLKSky0Sltgxrln4h&#10;CGJaoEohqtl7JQkkavwG38pqaQNNb+7jk+1+1Sz9QhDEtECVQlQglcrGrvMBlToScKfh1jQnr8o4&#10;swiCIE0DVQpRgU90Ng3WV1pZ3UDTBG+WVqpAAz1DEATRElQpRAVT9wWCSq04H9lAO6mU+aC7zm+W&#10;fiEIYnKgSiHKxGcWzFiwdKTF0ZS80gaaRjgRiVrVnSvOaZauIQhicqBKIbUoKquyXGMN2nN93ecN&#10;NJVUcVtfJCrlu7pZuoYgiCmCKoXIqZJIf9gbsGrhb6A9VdvfaKD1TXsiUWt7cRV1gs8iCILoCFQp&#10;E6Wkonq7b3xqfq1nelsvxpnPv7B76RQiP+ueV7d/ZSm3oT9pdn2HfjuKIIhpI75K2drampubt27d&#10;etSoUYGBgSrbbN68uV+/fm3atHnmmWf++eef8vJy9cdElWoQO78EEKRxG3wVvfgm2FyByvg9P7GU&#10;htWV9e5/ZRNpsGkwxptAEESviKxSDg4OZmZm9vb2kZGR06dP79ixY3Z2tlKbo0ePgobB3+TkZA8P&#10;j27dus2ePVv9YVGlGuRXPp8hLAucwmhNeZXk+YUk6nnpwW+YShWmqN5ZUsWtfpY0CD7WfD1GEMQk&#10;EVmlwH76448/aFkqlXbv3n31auVX8dBg/PjxwuqcOXNGjx6t/rCoUuqRyWQjV3oJkc49IjKh8lZK&#10;AZRfXO4p2/c+U6mUgFq7SWuCUIB60TlSUkmz9x1BENNCTJWqrKxs1arVmTNnhJqpU6dOnDhRqRlY&#10;UR06dKAPAxMTEwcMGLBq1aq6R6uoqLhXQ1paGqqUGtILy0CQei9wWeIcDoXXrC9KpTL7qyQk0k/7&#10;b3A2LzOVinCS7xN2klvVg4v3IuXUG/zjvkFi9R9BENNBTJVKT0+Hc/v7+ws1c+fOBeuqbsutW7c+&#10;8sgjDz/8MLT/3//+p/JolpaWD9QGVao+XMMyQJA+2nq5vEoyeKk7lIPu5P99/DYUtnjFcev6MJXy&#10;t5Xvc/ZPUuNmQcpR50h59/j6jo8gCKIrjEClfH19n3766T179oSFhTk5OfXs2XP58uV1j4a2lOZY&#10;u0QJb6T+cSB54pefj6SB+/xisrllTzCVcl8o38eJuKdzjlNJ+cYeUj7+vUjdRxDEhDCCJ35vvPHG&#10;f//9J6wePny4bdu2Uqm6QN34Xko939j5gyA53kyFskcESSI1YoUnfUdVlJ/DJAqWkz/J9zkxjdTs&#10;fZeUvVeS8vl/ROo+giAmhPjeE7NmzaJlEJ4ePXrU9Z546aWX5s2bJ6weO3YMVEoiUffeHlVKDRKp&#10;7IUlbiBIsVlkNm55lYSuwvLWel8uL0GuUvs+kO92bJL8XdTZWXzIiTUiXQGCICaE+J7orVu3PnDg&#10;QFRU1IwZMzp27JiVlQX1U6ZMsbCwoG0sLS0ff/zx48ePJyUleXp69unT55tvvlF/WFQplQQm5buG&#10;ZUSm3wNBGrjEDeSK1v9x9BZVqb+P3+bSbspVavMQ+c6HvyA1Vp2Ip9+Rr0k5aL8oV4EgiEkh/qxe&#10;GxubZ5991szMDOyqgADm+jx27Nhp06bRcnV19bJly0Cc2rRp07Nnz5kzZxYWFqo/JqpUXeKz7/dZ&#10;QKZDvbLqIvz9eacXcYXIiYVNLrwzBSz7ryZxse5EgdY8x/uaP8XJmJJx+z9m0lWczeKgx7iJeT0I&#10;gpgG4quUPkCVUkImk32367owQQoW370WRGlAeziutLJ6wGLy0C8ktZBM1KX1VJNK8tgh9rzDatJv&#10;s9hIUEAQBNEzqFImgXPwXRCh/otdfWOyP952Gcq5B3lvCMsOXNFdaHAxKmvflSQQM+J9DvWnfmH+&#10;6Bmh7BB2bzKVijrPnADvpYt5SQiCmAaoUi2fgpJKGmnCxjuO47PF5xVXcLvHMdW5uqVW64tWpNJl&#10;LrfzDVKIdWf1tqNYex9rJm+ShtL4IgiCNBlUqRZOZbX0a97vfNx634rqGsdIsJmsezLV2VE73NS5&#10;v1nKqKN8NL+b9qx+yzDWnrpOgKWFIAiif1ClWjIymWyOYwhI1KCl7jGZClmgirOZPWTVmRSyo+Sb&#10;HH4gNYG7mVz51ASj2jCAqdS651VoG4IgiH5AlWqZRKQX/e9w0IgVXjRen19s7YzvyVd5R/PB3LHv&#10;SMFrmXwT9ZsIO8n5rSMF55msfm0vuYc6LIe/aL6LQRDEhEGVaiFUVEuOB6Yk5BRDuaxSIoQ877fI&#10;1fFGqnLroANEaQ59zoWfJoVtL8k3Dz/5qAAAIABJREFUbX+V1CT4cLcPszaUVT1qqdSZ35vnuhAE&#10;MXFQpVoCpZXVP+wNoIGOcu5XbPeNh/LoNd43kvPLq1QF6fBYRJTGdR5x8BPm6lLW9+Nd+0K4+Iuk&#10;AKJFoc8GhUXR/EIQBNEbqFJGT1Fp1Rc7rgkToSbvCRhiScKcO91Oq3efo9+yl0+Sam5ZR1K+T0J+&#10;EK8KqkZFaVx2NCmsfpbUg4YpShQsAXbNdHkIgpg2qFLGzfXEvNesSSwJUCbHG6l9F7lSrXp/8yUh&#10;AJIKtr1ElCbRl5TpFN27t0i54j4TocpS7n4mKYCGgXRVlbF6sLpY6qkz9R4cQRBEd6BKGTF7ryQ9&#10;Z0E0acw6n6gMcrH7riRRlboYlVXvbpIqJjb8fF5u11ukHH2BlAuSSXnF06RcVsgEqbpSXt46vCaN&#10;7/XmuEIEQUweVCljpaCksh9vOc09GVJSwSbYSqWyNW7R69yjZbL6DancOCIzK7uxGH3Hv2dP/wCw&#10;qKC88QVSrq5gglReVOO53p47OJEV8hP1foUIgiCoUsbLDt8Emm9XnSCpJNqFyMzON9iqy39yb4g4&#10;L34TPxcKDmvZgX9llckVpvA2Vhfi2ic8EkQQBNE/qFJGSbVE+vpqbyGToXZc3VIrw+HljWTV6TdS&#10;DnUk5QMT2KaVXXmzKYnLjScF657cxeV84RkdXQeCIEgD6EylfHx8dNQlHdDiVcqdT7A73MpDtaO5&#10;epz/YOH4KCHH5cp0fScpn5jGNtH8HdlRXFYEi4pEc8lvG6Gby0AQBGkInamUmZlZ7969V6xYkZqq&#10;/d29rmnxKjVpN0nDscYtujE703dLIE6URD+yajOSlGmq+Atz2KaNA5n7390gUtg0iEsNJAXHKbq4&#10;CARBkIbRmUrl5uZu2rRp2LBhDz/88Hvvvefo6FhZWamjTmpNC1YpmUy20SMGJKqXxYW0gka9HNo5&#10;mihNnBdbpU/zVnUnZdAnKINWUajD+p1r3B1/3sHvRVKZEUIc1hEEQZoF3b+XunXr1qxZszrz/Pnn&#10;nyEhIU3rYWNoqSoFEmV5NoL6mtv5JTTyKBtf4C2kILZaWVLjy3ePxUGn/n7ADl7P4i+SgEkkDsVr&#10;OrgGBEEQbdCL90R6erqlpWXr1q3btWvXqlWrN954IyIiogmd1JqWqlKuNanfD/onN/4oK54mklOg&#10;cASaxSM7mmU+TA1k9XveZlOpaJr5XWMbf1IEQZBGoUuVqqqqOnny5Icffvjwww+/+uqre/bsKSkp&#10;SU5Onjx58gsvvKCL3mpKS1WpfxyCQaKszkU2/hCVpXLLScD2FVJDQ9BadeKqylm9EB898iwp7H2v&#10;Sb1HEATRHp2pFH3K16lTp7///js8PFxxU2Zm5oMPPtikbmpJi1QpqVT20nJPUKnriXkNt76fRZ7U&#10;CaRcZ5EmitJ4KerMKc6yOvQZn97wK/LXboy8ntbcPsyFnqjloY4gCNJc6Eylxo8ff+zYsYqKirqb&#10;qqur/fz8GtnBRtEiVSo0rZDmM6ySSBtoKpWwBBwxrmT1zjVS3vcBKWeEkPL6vrXan5lJKpc/WcvB&#10;j1PIiEizeIBoIQiCNC84q9do2HoxDlRqxqGb9bbITyJhjYDgo+yx3vHvyarzTHl0c+YH8WqtHb1X&#10;yIOdw74Cp6eTmmvb2DQpejQEQZBmRGcqZW1tvW/fPsUaWF2zZk2TetdYWqRKfb79KqjUscAU1Zvj&#10;PEn88q0vEs/yTYOY5IB5dD+LhIpgcWMryEsmKNh/VGvfm/vkKpUTK68/+yep8VvH+W/nw1X8rMfL&#10;QxAEUYXOVMrc3PzatWuKNQEBAc8991yTetdYWp5KFZZW9uLDn6cXlqnYLJUwDwiiTE+Rvxv6k4m6&#10;wtsmuhSmkMd3UHD4odbuMW6sgXVPeTpEwHUeC/F3ZRMpYH5eBEGaHZ2pVOvWrZOSkhRrEhMTobJJ&#10;vWssLU+lzoWkg0S9u6me13v0Ed/qnkyZiMPefu7yBuXUhak3ON/VpHDur1q705dVNOS5Il6WpNLN&#10;omavv/V0dQiCIPWhM5V6/vnnDx8+rFhz6NChXr16Nal3jaXlqdS8k6GgUisv1PFBl1SRabn0Ed+V&#10;zVxJLsnDC6aSpJoFMqcLjcgXdY5zmUsKF61qHQT2os2U6n3XMHECcwoKrvP1e5EIgiB10JlKrV27&#10;tnPnzvb29nd49u3bB6vW1tYN76kHWp5KfbT1MqiUW3hmrVoa0IguG/qryKax733mKyEkkTr5M+8Q&#10;YVOrmUzGHPyiXWrV0+jpTr9x7gtJwXOJHq4MQRBEHTpTKZlMNm/evDZt2jzE8+ijj1pZWTW8m35o&#10;YSpVJZH2XUgSHqbmK+hQVRl7BWXJ530PPaFizxhXIj8hDtz52XyAvhVsalTwMeWWIGMbXyA5eRUJ&#10;2MXHlp3K5NBnla6vDEEQpAF07IleXFx848aN8PBwlROnmg3jUym3BUQnpKonQkVn3gOJGrzUvVbC&#10;wwRvohwgLaX5Deck9FtLGp+dxdm9SQqx7soN4MjSOklAbh0kjY9+w5J9XFqv3UUhCII0GZwvZRhY&#10;deJj691RudHpdhqo1Fc7a7lQkudvmvvd0ehHR77mNg0mhbT6J10pIoScOPUrmziFIAjSvOhSpW7e&#10;vDl37txvv/32cwV00UmtMTKVqq5UMVeJAibO5Y23baf0mn9uqXOtuFPMKgp11OgU1NccdlnZjRTy&#10;NIunHnWOD9/3LkkopRgrHUEQpLnQmUodP378kUce+eSTT8zMzOBvv379OnTo8OOPP+qon9phZCpV&#10;VshUKjOsVr1UwsJGWLb/ymLDccX5vCV5nGUHsul+lkanSL/Ne/qZsxMpvX+qjzgv0njnG8RvkIaj&#10;RRAEaV50plJDhgyxtbWFwmOPPZaYmCiTyaZPn7506VLddFNLjEyl7mUw8UgLkleCFXXyJ8GFb/HC&#10;v0JSC4nTucdiEpcv/LR2CZ+EUxBXiydqhZpVQ/IV0t5mJHfwU1IQ0vsiCII0FzpTqUcffTQ5ORkK&#10;nTp1CgsjNkFUVFTXrl110UmtMTKVyktg+nFH4c0TTaG77InKXe9A4ejiz8urJCyenlVnYt+Q+bYL&#10;ND2FpJrZXrCs7a3pXmk0kfxgzv5DUohw0u66EARBmozOVKpHjx5UnMCoOnaMODr7+/u3b99eJ73U&#10;FiNTqcxwph8JPvJKXiGkGwdGuO+FQsTyUaTS6bdasSRiPbQ4C81wSGyjlzXdJSuCqdrucSpmUyEI&#10;gugfnanUpEmTNm7cCIXly5c/9dRTv/76q7m5OXpPaETqjRrVkTuI54ZfhJo7lgPWHHSCQrlVV/KY&#10;btsI0mzXWBZJtqJYi7PQ9PCw7Htf013yE0n7Vd1rUst7aXE6BEEQXaAzlcrPz09PT+dIsj7p6tWr&#10;J0yYMGfOnIKCAt10U0uMTKUS/Zh+RJ4V6lzPkJROkUuG9JnvXLn0CbI1I5Q1K8kljgwxbtqd5fAX&#10;bHfNE3DQt1nLnmDhAZOvaHdGBEGQJqMblaqurj548GBWlmb+ZvrHyFRKCEkedlKoW71pHdSEWI4w&#10;n38BtIpspSH4tgxt5FnOMHdBMkVXQ8oK2C4bX2DBahEEQZoXndlSbdu2vXNH9aTU5sfIVIo67Fm2&#10;z7tif+j6nYpqSUZR2Z8LSOi8st0fTD948+LKiaTB6mfJ30YnebpoxSTHU2PHy6pytsuq7syYQxAE&#10;aV50plJjx451dnbWUa+aipGp1O0jVAzWr5wPltNCpzD7q0n/LfyPjxbBJ3GnUV/p4r+9kWcJsGNH&#10;gKNpiEwm9wwkk45jGnlqBEGQxqIzlXJ0dOzdu7eNjY2/v3+oAjrqp3YYmUrRzISW7S0XzgKVgmXk&#10;Sq/FC/8ilTRdIZ1dS5fUwEaeJeIMO8Ltww03FljxtPzU+UkNt0cQBNEpOlOpB2vz0EMP0b866qd2&#10;GJlK1ZhK1ot++2n/DSpUKxb+TipP/UoaCHNyrTqRUOiNI+U6O4hWDuVCuApYoBsIgiDNi85U6k49&#10;6Kif2mFkKkUz4Vq2v7x3bkW15IMtJJXUkXV8GPKzs0gDmYyphd2Yxp8FLCEqNikBWuy1YYBcpUrz&#10;G392BEGQRoEx0cVH4r6YykCZ+zJYTcot+d/hoLunLJhfH2X/x2T1/OzGn6aylIlNbpwWe20dLlcp&#10;raZnIQiC6AKdqdTBetBRP7XDuFSqzHk2lQEpyJWA2wLeH68mPW7QfvKKKOV6k85k/xG39UWuWpvU&#10;X9tfk6uUpLpJZ0cQBNEenalURwXatWv34IMPtm7d+oknntBRP7XDuFTqnsMMJgOu8+S15/8hNT7W&#10;ujyTTKa10uweXxOjtqMue4IgCKIZ+nriFxcX9/bbb7u718kJ2ywYl0rlH5jMlODc3/LaM7z3xOWN&#10;4vWLhz5phAUsOQRBkGZHj++lbt682b9//0bv3hSMS6Vydn/OlEAx8e6JH0nN9R3i9Yvn8Jesb6uf&#10;FbknCIKYJHpUqeDg4Mcff7zRuzcF41KpbNv3mRIoxpU49h2puWkvXr94HGrsvPV9Re4JgiAmic5U&#10;6qwCzs7OO3fuHDRo0AcffKCjfmqHkanU5jFMCUASBAwk8eCpX1nfNg8WuScIgpgkepnV+9BDDz39&#10;9NOTJk3KyBBnHqhxqVTOupFMCY58La/dxxtYEWfE6xfP2Vmsb9tGiNwTBEFMEpwvJT551oOZEhyc&#10;KK/dxSeR0jY9h86hgdhh2fG6yD1BEMQkQZUSn8IVNVl09yk8ILV9hdQk+orVK4bnEta33eNE7gmC&#10;ICaJzlTqiy++WLNmjWLN2rVrv/rqqyb1rrEYl0qVWPVQoQRbhmodzUgf+FirUFAEQZDmQmcq9eST&#10;T4aFhSnWwGqXLl2a1LvGYlwqVWnZueap2mh57fp+fEqnEPH6xXNlk4qnkQiCIM2FzlSqTZs2MTG1&#10;8g9FR0dDZZN611iMSaWkEnkIIpuR8nqa8zAnVrye8Vzfyfp29BuRe4IgiEmiM5V6+eWXraysFGss&#10;LS1feuklTfa1tbU1Nzdv3br1qFGjAgNV5E8aO3bsA7X56KOP1BzQmFSqoliuUpuHyOtXdCE1BWKn&#10;Pw46UOMl/4PIPUEQxCTRmUqdO3fu4Ycfnjp16gGeKVOmwOqZMw07Ujs4OJiZmdnb20dGRk6fPr1j&#10;x47Z2dlKbfLz8zNriIiIaNWq1f79+9Uc05hUqjhHrlIbakJ1kCS5fE2x8kfR3IQ6sp6c+kXkniAI&#10;YpLo0sfvwoULr7/++qOPPtq5c+dx48b5+flpshfYT3/88QctS6XS7t27r169Wk37zZs3P/744yUl&#10;JWraGJFKVeUly1VqzXM1tWWsplzsS4g8y3riPFPkniAIYpKI7IleWVkJhpGiyQXW2MSJ6l7UDx48&#10;GEyuuvUVFRX3akhLSzMWlSpIDpWr1KrurLY0vyZZRpWoveO4OE/Wk6aktkIQBGksOlOpGzduBATU&#10;cpuG1Zs3b6rfKz09HU7v7+8v1MydOxesq/raBwYGQnuV764sLS2V3l0ZhUqlRVwFDZAs7cAnjO/M&#10;amkK+WXi5D2pRdJlplJuC8TuCoIgpoguvSdOnjypWHP69Gk1ekPRVqVmzJgxZMgQlZuM1JaKDXQD&#10;DSiy7M7EQColtfmJtUwrEUm7yTrmZSl2VxAEMUV0plLt2rVLTExUrElKSnrsscfU76XVE7+SkpL2&#10;7dtv2bKlwc4Y0XupEJ+ToAHpVv2ZGFSVk9qsSFJe20vs3nFcZjjrmG7zMSIIgmiGzlSqU6dOiiYR&#10;cO3atY4dG07wCpbTrFmzaFkqlfbo0aM+74n9+/e3bt06Ly+vwWMakUoFXrAHDUhYWRNwtryI1N4N&#10;IuWNA8XuHcflJbCOiZ6PEUEQk0RnKvXdd9+NHTu2qKiIrhYWFsLq119/rX4vjvdEB+05cOBAVFTU&#10;jBkzQNiysrKgfsqUKRYWFoot33jjjW+//VaTzhiRSl05tQ00IGrNuBrX8xxSm3yVD0Ou0Wwz/VJ0&#10;l3XM31bsriAIYoroTKXu3r3bu3fvDh06vMUDYtO/f//U1FRN9rWxsXn22WfNzMzArhJcMEDkpk2b&#10;JrSJiYmBjnp6empyQCNSKe/Dq0EDwjd8TFwnQAyK0kht/EXlgEliIXgbBu4WuysIgpgiuvRELykp&#10;2bVr18yZM//999+DBw9WVYnmRW1EKuWxZzFRqW1fEV8JEIO8BFIbfYGU97wtdu8UZm7dOiR2VxAE&#10;MUV0PF8qMjLSzc1NMW9vk3vYGIxIpVy3zwENiNg5lUzpBTHIjiK1YcSlgtv/sdi9U4iCEeoodlcQ&#10;BDFFdKZSiYmJQ4cOpYl66V+KjvqpHUakUi6b/0feS9n/TsIjgRikB5Pa24dJ+fCXYveOh0YUjHQW&#10;ux8IgpgiOlOpTz755NNPP83NzX3sscfAorpy5cqoUaMuX76so35qhxGp1IV100ADYo/+R0LNghik&#10;8hOWA3fzAV4ni907HhqdXfSswQiCmCQ6U6nOnTuHhoZCoX379jSFh7e39/Dhw3XSS20xIpVyWfU1&#10;aEDSaUuStgPEIInX9Ws2fIDXX8XuHQ818hK8xe4HgiCmiM5UqmPHjklJSVDo3bu3j48PFBISEtq2&#10;bauTXmqLEamUm9UE0IC7LuuIRx+IQbwXqb20jpTPzhK7dzzbRhhE1mAEQUwSnanUG2+8QUNITJo0&#10;6YMPPrh69erUqVMHDRqkm25qiRGplOfSd0ADcn13kHTyIAbRLqT24nJSdvlP7N7xRDhxF+Zwkmqx&#10;+4EgiCmiM5Vyd3c/ffo0FOLj4/v37//ggw8++eST3t7iPCYyFpWqkkh9F78JglQccIjb9wFRJpAE&#10;wH0hKXssFruDCIIgIqOvzB35+fkymayxvWoqxqJSecUVAUtGkZjoYU7cwYlEmUIcyIbzs/nQeavE&#10;7iCCIIjIiJxfSk8Yi0ol5hSHLhlGBCnWgzvyNT959iDZcGYmhs5DEAThUKXE5VZKQdySF5hrn8Nk&#10;eSCikz+R8vUdYncQQRBEZFClxMTxRmra0t5EkNKCuJM/y4O6HptEyjf3id1BBEEQkUGVEpMlzuG5&#10;S59hgZHO/C5/ynfoM1IOPiZ2BxEEQUQGVUpMvthxrWTpU0SQCpK5c3+Tgi+fW8v+Q7m/H4IgiAmD&#10;KiUaEqlswGJX6dIOfFqpbM51Hp+4fRnZtustDEqEIAjCoUqJSHx2cb/5TizieMV9MjsKCu4Lybbt&#10;r5Jyoq+4PUQQBBEdVCnRcA6+O3S+A1MpSTXnvYIULvxLtm0ZhkGJEARBOFQpEVnlEvXK/INEjZY/&#10;Sdb9FGL3KWbxQBAEMWFQpURj0u7rb1nsIWq0uidZv7qFlE/PIOU15qScEyNuDxEEQUQHVUocZDLZ&#10;0GUeH1nYEjUCywm4vpOUT0wj5RVP845/d0TtI4IgiPigSolDan6p+fwLsxfxUWVtRpKqm/tI+dgk&#10;eRL34myxu4kgCCIyqFLi4Bae2We+812rAXxUWWtSdfsIn0X+C66qnKlUueH2H0EQpHlAlRKHzV6x&#10;Fgv5wOdrexM3dCDsJFnd/zFXVsBUqrpS7G4iCIKIDKqUOCxyDMxa+iwfUnYnq4o8S1b3vsvdzySF&#10;ZR058VKfIAiCGAioUuJgv2UJSX645gWuuoJVxboTcbIbw+UnkcLKbqJ2EEEQxCBAlWpGpFIhL7uD&#10;NcnNkXbsL/nWBB8iTttfJZFnyZPAXuJ0EkEQxJBAlWoupBJux+uc7SukwHHHLL8BKco7q5Az/s41&#10;Ik5bX+Tu3iKFjQNF6yqCIIjBgCrVXKQFMZ+IktzyKonjoglQLvdep9xg0yC5XCEIgpg8qFLNxaX1&#10;TKUK7iTnlpxf/B6UZYrZeDPDyNZ1z3MJ3qQAhheCIIjJgyrVXOz/mKlUdtT1xDyvxWNJ+dZBeYOc&#10;WBYtKdqFFHaPF6+vCIIghgKqVLNQWUJCylKVSrvpHHz32mI+N0fYSXmbgmRSs+JpLvwUmziFIAhi&#10;8qBKNQvxXkyiSNYoPzu/hOAlL/J5Dl3lbe5lsGlSLAjFl+J1F0EQxFBAlWoWPBbJVSrG1fJsRMyS&#10;gVSx5G1K81mDgF3k7/HvxesugiCIoYAq1SzsHM0rUAf6lO9/h4NSl/ShT//kbSqKmUp5WZK/Z34X&#10;rbcIgiAGA6qU/inJZfKzezz5G3Tgs+1Xc5c+Q8pZEfJmkirW7OCn5O/VLeL1GEEQxFBAldI/cZ5E&#10;dWxHcSd/4gP37XjN+mLp0qdIOT9J3owk7OCNrdV8fL84L/F6jCAIYiigSumfCCeiOvYfcs5/QEHq&#10;t67PgvOqM0it6CJ/fXUvQ6TuIgiCGBCoUvon5DhRnUOfca7zoFDisnjA/FNMiiqKa7W07snq15hj&#10;QHQEQRAOVao5uGnPkvBetIJC7om/X5p/lKmRVFqr5bo+rB4nSyEIgvCgSumf6zuJ8Jz4kQZJStv/&#10;02iL/WwCrxIbBzKVcpkrRkcRBEEMDlQp/XNlE/Ms5+UqeefX71jYqc7NsXU4U6mgA2J0FEEQxOBA&#10;ldI/PtZEeM7/Q6L2WbZP2PzhRIstfPjzwcotbV8RoiiJ0VEEQRCDA1VK/3guJcLjtoBE7bNsH792&#10;zHcL1jLfdCXs3mSTf5W8KhAEQUwVVCn9w7v2cV7LuBg3YkutHPnTguWkZtdbyi33vEPqtwwTo5cI&#10;giCGCKqU/jn3F9Eev7Vc0iUopFgN+mMBH9bP/iPlljS7B0bwQxAEqQFVSv+cnsEiHvHZeDOX9flv&#10;4X+k5shXyi0PfU7qfVaJ0UsEQRBDBFVK/zhOZZHOs6OhUGDZY+nCP0kN1CvhvYJk7ki9IUYvEQRB&#10;DBFUKf1z9BuWlrcwBQoVSzuvWThDddRzmYyruC9GFxEEQQwUVCn9c3Ai0aRQR64kjzqa2y76gRQu&#10;/Ct2zxAEQQwdVCn9s/c9okmRZ7mqcqpSDot53fJcInbPEARBDB1UKf1jN4ZoUqwHJ5PJlnWEss/S&#10;caTGd43YPUMQBDF0UKX0j+0ooklJl6AoWdkDymHLRpKaa9vE7hmCIIihgyqlf7YMJZqUGgjFyjXP&#10;QzljWV9Sc2Ov2D1DEAQxdFCl9M/6fkSTMkKhWLJ+CJTLlvHZDkOOi90zBEEQQwdVSv/QDPE5sVAs&#10;2DhKno030lnsniEIghg6qFL6h+aJL0yBYtbmMXKVivMSu2cIgiCGDqqUnpHJmCYVZ8Panc3vyVXq&#10;zjWxO4cgCGLoiK9Stra25ubmrVu3HjVqVGBgoMo2hYWFM2fO7Nq1q5mZWd++fV1cXNQf04BUqmaO&#10;FFdOOhO9ZaJcpdKDxe4cgiCIoSOySjk4OIDw2NvbR0ZGTp8+vWPHjtnZ2UptKisrR44c+dFHH129&#10;ejU5OdnPzy8kJET9YQ1IpcoKmSZVV8Larc1fy1UqN07sziEIghg6IqsU2E9//PEHLUul0u7du69e&#10;vVqpzc6dO3v37l1VVaX5YQ1Ipe5nEkFa1pE8+uO4S5t+kKtU0V2xO4cgCGLoiKlSYCS1atXqzJkz&#10;Qs3UqVMnTpyo1OzDDz+cPHkyWFpdunQZNGjQqlWrJBJJ3aNVVFTcqyEtLc1QVKogmQjSyq50zXXj&#10;L3KVKisQt2sIgiCGj5gqlZ6eDuf29/cXaubOnQvWlVKz/v37t27d+ueffw4KCnJwcOjUqdOyZcvq&#10;Hs3S0vKB2hiESvHZOrg1z9E1h3W/y1WKfwaIIAiCqMEIVKpv3749e/YU7KeNGzd27dq17tEM1JZK&#10;v00EacMAurZ79d9Moqw6idsvBEEQo8AInviNGTPm7bffFlZdXV2hx7CvmiMb0HuplOtEk7YOp2vr&#10;VvzHVMq6p7j9QhAEMQrE956YNWsWLUul0h49etT1nliwYIG5uTlspatbtmzp1q2b+sMakEol+BBN&#10;2v4qXVuwdAFTqfX9xO0XgiCIUSC+J3rr1q0PHDgQFRU1Y8aMjh07ZmVlQf2UKVMsLCxom9TU1Mcf&#10;fxzELDY29sKFC126dFm5cqX6wxqQSsW4EU3a9RZHZFj228KlTKVqrCsEQRBEDeLP6rWxsXn22WfN&#10;zMzArgoICKCVY8eOnTZtmtDG39//lVdeAT3r3bt3fT5+ihiQSkU4EU3a9wEU75dXTVmwiqnUjtFi&#10;9wxBEMQIEF+l9IEBqVTIcaJJhz6DYkZR2ZcWG5hK7X1X7J4hCIIYAahSeuamPdGkY99BMTbr/ocW&#10;tkylDn4qds8QBEGMAFQpPXN9J9GkEz9CMehOwViLPUyljn8vds8QBEGMAFQpPXNlE9GkM79D0Tcm&#10;e+T8w0ylTv0qds8QBEGMAFQpPeO7mmjS+X+geD40fdD8E0ylzv0lds8QBEGMAFQpPePJu567LYDi&#10;scCUXvPPMZXiaxAEQRD1oErpGdf5RJO8SODB3ZcSzedfqFz2JKnxXiF2zxAEQYwAVCk9c+4vokl+&#10;a6G40SMGVKpkeU9Sc/n/7d0LVFTV/gfwqyYgefFJvqGCJLNM1DBtpd00NSPUVmlyl9rjopau0psQ&#10;pv5RUlTQfJZyMxCX5pAG+OIhGCiKoLwfKgqCKCooiKDyGmb+v+Ox0zQ4o85w2Ocw389yuc6cx/Cb&#10;zcz+7j2cmbOGdWUAADKAlBJZyCwuk46vp8Wl+7MppSpW9OXWnNzCujIAABlASokseDqXSYn+tPjN&#10;b+mUUmWrB3JrUoJYVwYAIANIKZHtmsJlUvJ2Wpy54zSl1I21w7g1mXtYVwYAIANIKZEFuXCZlBFM&#10;i64/n6SUOvPrQvXq57lr+AIAwKMgpUT2y1gupXLCaPH9TfGUUtE519UqFeuyAADkASklsq0juJTK&#10;jaLFf/nFUkol5t9kXRMAgGwgpUS2eSiXUvlxtDj4+2hKqeziCtY1AQDIBlJKZOsHcClVlESLDovD&#10;KaWKyu6yrgkAQDaQUiLzu//pqKvpdcoGiij6V36nlnVNAACygZQS2UobLqVKc0sra/iUUjbg1AkA&#10;gMeFlBLZ989wKVVeeP56JUVol6CEAAAUBklEQVTUK16RrAsCAJATpJSYVKoH34BeVXKqoIxSaoTv&#10;H4xLAgCQFaSUmOqqH6RUdUVU9jVKKZfNxxmXBAAgK0gpMd279SCl6muDTxVRSs0ISGJcEgCArCCl&#10;xFR57X5KdVCrVFvj8iil5inSGJcEACArSCkxlRdwKbW8Oy2uijhLKeW1L5txSQAAsoKUElPJWS6l&#10;VtnSoufvGZRS66PPMy4JAEBWkFJiKk7jUmrNi7Q4a0cypVRQQgHjkgAAZAUpJaZLJ7mUWv8qLU7e&#10;mkAptS+9mHFJAACygpQSU34sl1I/vk6LY344Sil17Hwp45IAAGQFKSWmcxFcSvm/RYtOK7gvRM+8&#10;jC9EBwB4AkgpMWWHcin1yziVSvXCInwhOgDAE0NKiSl9N5dSOybera3nv2q2qqaecUkAALKClBJT&#10;ciCXUr9+fOXWPYoo++8OqXAteQCAJ4GUEtPJLVxK/fZJdnEFpdSQ5dGM6wEAkBuklJji13EpFTL7&#10;+IUblFKj18YxrgcAQG6QUmKKXcml1IF5BzKKKaU+2pLAuB4AALlBSonp8P9xKRXhueNkIaWUW9Bp&#10;xvUAAMgNUkpM4R5cSkUv3XTkPKWUx54MxvUAAMgNUkpMoV9yKXVsrfeBHEopn/AzjOsBAJAbpJSY&#10;FP/mUirpf/OD0yilforNY1wPAIDcIKXEFOTCpVS64tPAU5RSu5MuMa4HAEBukFJi8n+LS6lz4RN/&#10;PE4pFZF1jXE9AAByg5QS08bBXEoVxP/LL5ZSKjH/JuN6AADkBiklJr++XEpdzRi4LIpSKvd6JeN6&#10;AADkBiklpuXdKaUabl58zpP7qtmS29WM6wEAkBuklGiU9dxEysuq4sZV/gvRa+sbWNYDACBDSCnR&#10;3CvnU6rgejlF1EtLIlgWAwAgT0gp0ZQXcin1/TOpl7iUGr7yCMtiAADkCSklmmtZXEr52v2ecplS&#10;ynljPMtiAADkCSklmsIESinVBsfxG45RSq09nMuyGAAAeUJKPYLi1KU1UeeUDdw1dksra74LyTx2&#10;vvSxjsyNpJSq3DCcIurFxRHld2qNLwYAwNQgpfShcHphUTjFzO8pl+nmnF0ptPz8wkNhaVd0HXKn&#10;pv5erZJbytxDKZW14k06ZNn+HCMrAQAwTUgpfYrK7vInkb+x6kjK/ZMg+H/Peh78MfZCdZ1S2PNC&#10;SdXS/dnj1h+jTRRjLpviQ/yXUUpFLn7b/rtDVyvuGVkJAIBpQkrpE3/+hpBMr3hF0v9zf01dEpbF&#10;rxn8/WFKptURZ92CTj/reVDYk//n890sSqm9i9/DZaUAAAyGlNJnZyJ3jV2HxeF88NgtPHTp5l2V&#10;SrUr8dLwlUe0Yuk/QacPZlwtuV195da90NQrSdvmce/4/exWca+uSR4UAIAJQkrp43PoDMXP4tCs&#10;kb5/0ALNooRNdcqGsLQry/bn0D/fyLMP+Y6+Qwu4M9FjvI2sAQDAlCGl9Jm1I5nCKeD4xZzi26sj&#10;zlZWP8msKIR7x08dv87IGgAATBlSSp9x67mPOh05e92Qg3e7cil1apuRNQAAmDJJpNTmzZttbW3N&#10;zc2dnJySkpIa7xAYGPgPDbSn/jtskpRSqVQvLYmglLpQUmXI8YHvcSmVuceYGgAATBz7lFIoFGZm&#10;ZgEBATk5OW5ubh07diwpKdHah1LKysrq2p+uX3/E5KZJUqq0soY/6bymXvnovRvbOoJLqdxIY2oA&#10;ADBx7FOK5k9z5szhlxsaGnr27Lly5UqtfSilOnTo8Pj32SQplVxYRik1zCfGwOM3OHIpVXjCmBoA&#10;AEwc45Sqra1t06ZNaGiosGb69OkuLi5au1FK0W42Nja9e/emrdnZ2Y3vqqam5vafLl++bHxK8d8S&#10;O8U/wcDjfe24lLqW9eg9AQBAB8YpVVxcTD8+IeGvJHB3d6fZldZutENQUFBaWlpcXJyzs7OVlRXl&#10;kNY+Xl5e//g7I1Pqh8O5lFLf7jX0M7nfP8OlVHmhMTUAAJg4eaSUprq6Ojs7u8WLF2utb/K51DxF&#10;GqXUj7EXDDm4vpa/BCJ3LUQAADCUPN7x0/Lhhx9+/PHHenZokr9LTfzxOKXUwYyrhhx85+aDlFLW&#10;G1MDAICJk8TZE3PnzuWXGxoaevXq1fjsCU1KpdLBwWH+/Pl69mmSlBrkfZhSKutKhSEHl13kImp5&#10;d2MKAAAA9imlUCjMzc23b99+5syZmTNnduzYkT/RfNq0aZ6envw+y5Yti4qKys/PT0lJoVmUhYVF&#10;To6+a2EYn1JVNfX8t/PdfqLvmxBcTedSyq+vwQUAAIBaCilFNm3aZGNjY2ZmRvOqxMREfuXIkSNn&#10;zJjBL8+bN4/foVu3buPHj09NTdV/h8anVHZxBUXUwGVRBh5fEM+l1MbBBhcAAABqiaRUkzM+pZIL&#10;y0atjZu81dDT0M+Fcynl/5bBBQAAgBoppZ9KpTLwyHQFl1JBjzgNBAAA9ENKiSPpf1xKKf7NrAAA&#10;gBYBKSWOY2u5lAr9glkBAAAtAlJKHNFeXEqFf8usAACAFgEpJY6D/+VS6shyZgUAALQISClx7P0P&#10;l1LHNzArAACgRUBKiWPXFC6lkgOZFQAA0CIgpXSor1HfumT4v59HcSmVtbfpHhMAgClCSulQdOrB&#10;18Ua8+/84aZ7TAAApggppcPl09wFooz5t2kILtsBAGAkpBQAAEgXUgoAAKQLKQUAANKFlAIAAOlC&#10;SgEAgHQhpQAAQLqQUgAAIF1IKQAAkC6kFAAASBdSCgAApAspBQAA0oWUAgAA6UJKAQCAdCGlAABA&#10;upBSAAAgXS0zpSoqKuhRXb58+TYAAMgZ9eTUn1OvrqvDl2VK8Y8KAABaBurVdXX4skyphoYGekiU&#10;vcYHuPQnZHKp8zZKFYFc6ryNUkUglzpvG1cq9eR0IPXqujp8WaZUk7gtkz9uyaVONUoVgVzqVKNU&#10;EcilTrXIpSKlpP4MkEudapQqArnUqUapIpBLnWqklEjk8gyQS51qlCoCudSpRqkikEudaqSUSGpq&#10;ary8vOh/1oU8glzqVKNUEcilTjVKFYFc6lSLXKrpphQAAEgfUgoAAKQLKQUAANKFlAIAAOlCSgEA&#10;gHSZaEpt3rzZ1tbW3NzcyckpKSmJdTl/8fHxGTJkSPv27a2trSdMmHDu3Dlh08iRIzW/UGTWrFkM&#10;6/Ty8tIsxsHBgV9fXV395Zdfdu7c+emnn/7ggw+uX7/OsEge/aK1vouFKlRLpj2PHj3q7Ozco0cP&#10;qiE0NFRYr1KplixZ0r17dwsLi1GjRp0/f17YVFZW5urq+s9//rNDhw6fffZZVVUVqzrr6uo8PDxe&#10;fvllS0tL2jRt2rTi4mLhEK2WX7lyZTPUqatUMmPGDM16xo4dK2xi0qR6Sm38BUK+vr78Jiatqqdf&#10;0vOSv3Tp0vjx49u1a0dHLViwoL6+3rCfbooppVAozMzMAgICcnJy3NzcOnbsWFJSwrqoB+iVExgY&#10;mJ2dnZ6eTr9gGxubO3fu8JuoV6Vqr/2J7acoKKX69+8vFHPjxg1+/ezZs/v06XPkyJHk5OTXX399&#10;+PDhDIvklZaWCnVGR0fTCzs2NlYtmfYMDw9ftGhRSEiIVj+1atUq6jHDwsIyMjJcXFyee+456g74&#10;TePGjXv11VcTExPj4+Pt7e2nTp3Kqs6KiorRo0cHBwdTt3Xy5Eka8w0ePFg4hPpTb29voYWFZzKT&#10;UtX3U4qaTqinvLxc2MSkSfWUek0D9VStWrXKz8/nNzFpVT39kq6XvFKppOELPT3S0tLoYXbt2nXh&#10;woWG/XRTTCl6Lc2ZM4dfbmho6NmzZ7ON8p4Ida/03KXRFn+TetWvv/6abUkCSil6VWutpD6rbdu2&#10;e/bs4W+ePXuW6qfOq9mr04ka0M7OjqYpaom1p/r+8Fnop6hCmkX5+fnxN6lhad6/e/duWj5z5gzt&#10;efr0aX5TREQEdWGaM5jmrFPLqVOnaCuNoPmb1J+uW7eu2QprrHFK0Tyg8W7Mm1Stt1Wp5rffflu4&#10;ybxVNfslPS95SqbWrVsLU6stW7ZYWVnV1tYa8BNNLqWomdq0aaP5hJg+fTqNVRmWpMuFCxfoV56V&#10;lcXfpF6VxiNdunShSYynp+fdu3cZ1kYpxb/JQ2N8V1dXvmOi8RQVfOvWLWE3GnP98MMP7Mr8G/rV&#10;U+utWLGCvymp9lT/vZ+igTPdpEGosHXEiBFfffUVLfzyyy80+xfW19fX0/OZBuNM6tRCU1Xq34VZ&#10;KfWn3bp169y588CBA319fQ1+w8dgjVOKpqfW1tZ9+/alGcDNmzf59cybtHGpAurln3rqqV27dglr&#10;mLeqZr+k5yW/ZMkSzYHsxYsXac/U1FQDfqLJpRQNkaixEhIShDXu7u40u2JY0kPRJO+999574403&#10;hDX+/v6RkZGZmZk7d+7s1avXpEmTGJZHA6XffvstIyODSho2bBg9NSsrK+m1ZGZmprnba6+95uHh&#10;wapILcHBwdT7CGNkSbWn+u/91IkTJ+jm1atXha0fffTR5MmTaYFSljpZzQOp2/3pp5+Y1Kmpurp6&#10;0KBBNGQR1qxduzY2NpaeJDSOphiYP39+sxXJ0yqVJqP79u2j3zit7NevHz05lUqlWgJN2rhUwerV&#10;qzt16iS82atm3apa/ZKel7ybm9uYMWOE9TQKpMdI/YYBPxQpJdGUorEeDZp0XXOFH8Lk5eU1c1UP&#10;RSMpmstv27ZN4ilFrxlnZ+eHbpJCe8o6perq6t5//31HR0ddf96j+QrNCZr5y370TPv42WpMTIxa&#10;Ak2q1l2qg4PD3LlzdR3V/K2q1S8hpUQhi3f85syZ07t3b5oj69rhzp079CunqUBzVqXHkCFDPD09&#10;pfyOX2FhYevWrcPCwh66VQrtKd93/CiiJk6cOGDAAOE9tMays7PpQM1zw5qBnpQiXbt23bp1q1oC&#10;TarWUeqxY8dofXp6uq6jmrlVG/dLeMdPLDRzEoYnNIHt1auXdM6eUKlU9FTo2bOn5pnHjR0/fpx+&#10;5TTrb7bC9KiqqurUqdOGDRv4P6Xu3buXX08vHumcPeHl5dW9e3ddb+JLoT0bnz2xZs0a/iZNULTO&#10;nkhOTuY3RUVFsT17go+o/v37l5aW6jlq586dNErQPK2uGehJKZoNULvt27dPLYEmVesodcaMGZrn&#10;TDbWbK2qq1/S85Lnz54QTp/29/e3srIybNpniimlUCjoNb99+3Z6ds6cOZOGUVL4WA/viy++6NCh&#10;Q1xcnHCm6b1792h9Xl6et7c3vZAKCgropfX888/T4Jphnd988w0VScWcOHFi9OjRNCzlO6nZs2fT&#10;YOqPP/6gUofdx7BIAY1FqKpvv/1WWCOd9qSMT7uPXt40CKUF/lSUVatW0TOT/zvKhAkTtM5Ed3R0&#10;TEpKonB94YUXmue06YfWSRHl4uJC42sa7wvPWP48roSEhHXr1tF6mhdSZ2ptbT19+vRmqFNXqbRy&#10;wYIF1IHSbzwmJmbQoEHUdEKnyaRJdZXKb6KhiaWl5ZYtWzT3Z9Wquvolte6XPH8m+pgxY6jayMhI&#10;KhVnoj+ZTZs2UcuamZnRvCoxMZF1OX9p/Gm+wMBAWl9UVETdaOfOnSlf7e3t3d3d2X5easqUKT16&#10;9KAGpJkoLQt/0eE/4kdTK3qBTZo0iZ7NDIsU0OiYWjI3N1dYI532jI2N1fqN0wha/eenert160YV&#10;jho1SrP4srIy6kbbt29Pg9NPP/20eT6C+tA6qcdv/IzlP46WkpIydOhQ6tosLCz69evn4+PTbH8+&#10;eWip1KtSj0l9JY39bW1t3dzcNMemTJpUV6n8Jpp8tGvXjiYrmvuzalVd/ZJa70u+sLDw3XffpUdB&#10;o1ga1+JTvQAA0AIhpQAAQLqQUgAAIF1IKQAAkC6kFAAASBdSCgAApAspBQAA0oWUAgAA6UJKAcge&#10;/+FQza9TA2gxkFIAsoeUghYMKQUge0gpaMGQUgCia2ho8PHxefbZZy0sLAYMGMBfgZuPloMHD77y&#10;yivm5uZDhw4VrstM9u7d+9JLL5mZmdna2gpfjk5qamo8PDx69+5Nm+zs7LZt2ybcVUxMzODBg9u1&#10;azds2LBmvkYGgHiQUgCiW758+YsvvhgZGZmfnx8YGEiZFBcXx0dLv379Dh8+nJmZ6ezsTDFWV1dH&#10;+ycnJ7du3drb2zs3N5f2p+ARvtxz8uTJffr0CQkJobuiWFIoFOo/U4pyju42JyfnzTffHD58OMPH&#10;C9CEkFIA4qLZj6WlpebloT///POpU6fy0cLHjPr+13JTGgUHB9Oyq6vrO++8I+zv7u5O8ypaoNCi&#10;Q6Kjo7V+hDCX4m8eOnSIbmpehhxAvpBSAOLiL6j6tIa2bds6OTnx0SJcT4gMHDhw6dKltODo6Mgv&#10;8MLCwugQpVJJGdamTRt+vqWJvyvhOoSpqala9wwgX0gpAHElJiZSZsTFxV3QUFRUZEBK7d+/X09K&#10;CWdP8FfVKygoEP2xAYgPKQUgrsrKSnNz8x07dmit56OFf4uPlJeXW1pa6nrHr3///rRAwdOqVStd&#10;7/ghpaBFQkoBiG7RokVdunTZvn17Xl5eSkrKxo0baZmPFoqfmJiYrKwsFxcXGxsb/nLstI9w9gTt&#10;qXn2xCeffNKnT5/Q0NCLFy/SPfCphpSCFgwpBSA6lUq1fv16BweHtm3bWltbjx079ujRo3y0HDhw&#10;gILKzMzMyckpIyNDOIQ/E532p+jy8/MT1ldXV8+fP79Hjx50iL29fUBAgBopBS0aUgqADXwUF+Bx&#10;IKUA2EBKATwOpBQAG0gpgMeBlAIAAOlCSgEAgHQhpQAAQLqQUgAAIF1IKQAAkC6kFAAASBdSCgAA&#10;pAspBQAA0oWUAgAA6UJKAQCAdP0/s+CIuUcJvMMAAAAASUVORK5CYIJQSwMEFAAGAAgAAAAhAMx5&#10;XBPeAAAACAEAAA8AAABkcnMvZG93bnJldi54bWxMj0FPg0AQhe8m/ofNmHizC4WWBlkaNbGHnhRN&#10;z1t2BAI7S9gtxX/veNLjmzd573vFfrGDmHHynSMF8SoCgVQ701Gj4PPj9WEHwgdNRg+OUME3etiX&#10;tzeFzo270jvOVWgEh5DPtYI2hDGX0tctWu1XbkRi78tNVgeWUyPNpK8cbge5jqKttLojbmj1iC8t&#10;1n11sQqq57TqN2+H4zFL4/m06w/ZdjopdX+3PD2CCLiEv2f4xWd0KJnp7C5kvBgUrGMmD3zfgGA7&#10;TTKedlaQJFECsizk/wHl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iEMLAAIAAIgEAAAOAAAAAAAAAAAAAAAAADoCAABkcnMvZTJvRG9jLnhtbFBLAQItAAoA&#10;AAAAAAAAIQBbXahyeHQAAHh0AAAUAAAAAAAAAAAAAAAAAGYEAABkcnMvbWVkaWEvaW1hZ2UxLnBu&#10;Z1BLAQItABQABgAIAAAAIQDMeVwT3gAAAAgBAAAPAAAAAAAAAAAAAAAAABB5AABkcnMvZG93bnJl&#10;di54bWxQSwECLQAUAAYACAAAACEAqiYOvrwAAAAhAQAAGQAAAAAAAAAAAAAAAAAbegAAZHJzL19y&#10;ZWxzL2Uyb0RvYy54bWwucmVsc1BLBQYAAAAABgAGAHwBAAAOewAAAAA=&#10;" path="m,l7034491,r,5644962l,5644962,,xe" stroked="f">
                <v:fill r:id="rId26" o:title="" recolor="t" rotate="t" type="frame"/>
                <v:path arrowok="t"/>
              </v:shape>
            </w:pict>
          </mc:Fallback>
        </mc:AlternateContent>
      </w:r>
    </w:p>
    <w:p w14:paraId="0F7611A8" w14:textId="77777777" w:rsidR="003C4ABA" w:rsidRPr="0078408D" w:rsidRDefault="003C4ABA" w:rsidP="007A2236">
      <w:pPr>
        <w:spacing w:line="276" w:lineRule="auto"/>
        <w:jc w:val="both"/>
        <w:rPr>
          <w:sz w:val="24"/>
          <w:szCs w:val="24"/>
        </w:rPr>
      </w:pPr>
    </w:p>
    <w:p w14:paraId="3F9020FD" w14:textId="77777777" w:rsidR="003C4ABA" w:rsidRPr="0078408D" w:rsidRDefault="003C4ABA" w:rsidP="007A2236">
      <w:pPr>
        <w:spacing w:line="276" w:lineRule="auto"/>
        <w:jc w:val="both"/>
        <w:rPr>
          <w:sz w:val="24"/>
          <w:szCs w:val="24"/>
        </w:rPr>
      </w:pPr>
    </w:p>
    <w:p w14:paraId="174E6447" w14:textId="77777777" w:rsidR="003C4ABA" w:rsidRPr="0078408D" w:rsidRDefault="003C4ABA" w:rsidP="007A2236">
      <w:pPr>
        <w:spacing w:line="276" w:lineRule="auto"/>
        <w:jc w:val="both"/>
        <w:rPr>
          <w:sz w:val="24"/>
          <w:szCs w:val="24"/>
        </w:rPr>
      </w:pPr>
    </w:p>
    <w:p w14:paraId="3569AD84" w14:textId="77777777" w:rsidR="003C4ABA" w:rsidRPr="0078408D" w:rsidRDefault="003C4ABA" w:rsidP="007A2236">
      <w:pPr>
        <w:spacing w:line="276" w:lineRule="auto"/>
        <w:jc w:val="both"/>
        <w:rPr>
          <w:sz w:val="24"/>
          <w:szCs w:val="24"/>
        </w:rPr>
      </w:pPr>
    </w:p>
    <w:p w14:paraId="323283DC" w14:textId="77777777" w:rsidR="003C4ABA" w:rsidRPr="0078408D" w:rsidRDefault="003C4ABA" w:rsidP="007A2236">
      <w:pPr>
        <w:spacing w:line="276" w:lineRule="auto"/>
        <w:jc w:val="both"/>
        <w:rPr>
          <w:sz w:val="24"/>
          <w:szCs w:val="24"/>
        </w:rPr>
      </w:pPr>
    </w:p>
    <w:p w14:paraId="56F95FC5" w14:textId="77777777" w:rsidR="003C4ABA" w:rsidRPr="0078408D" w:rsidRDefault="003C4ABA" w:rsidP="007A2236">
      <w:pPr>
        <w:spacing w:line="276" w:lineRule="auto"/>
        <w:jc w:val="both"/>
        <w:rPr>
          <w:sz w:val="24"/>
          <w:szCs w:val="24"/>
        </w:rPr>
      </w:pPr>
    </w:p>
    <w:p w14:paraId="37DBE208" w14:textId="77777777" w:rsidR="003C4ABA" w:rsidRPr="0078408D" w:rsidRDefault="003C4ABA" w:rsidP="007A2236">
      <w:pPr>
        <w:spacing w:line="276" w:lineRule="auto"/>
        <w:jc w:val="both"/>
        <w:rPr>
          <w:sz w:val="24"/>
          <w:szCs w:val="24"/>
        </w:rPr>
      </w:pPr>
    </w:p>
    <w:p w14:paraId="097B221A" w14:textId="77777777" w:rsidR="003C4ABA" w:rsidRPr="0078408D" w:rsidRDefault="003C4ABA" w:rsidP="007A2236">
      <w:pPr>
        <w:spacing w:line="276" w:lineRule="auto"/>
        <w:jc w:val="both"/>
        <w:rPr>
          <w:sz w:val="24"/>
          <w:szCs w:val="24"/>
        </w:rPr>
      </w:pPr>
    </w:p>
    <w:p w14:paraId="53D80713" w14:textId="77777777" w:rsidR="003C4ABA" w:rsidRPr="0078408D" w:rsidRDefault="003C4ABA" w:rsidP="007A2236">
      <w:pPr>
        <w:spacing w:line="276" w:lineRule="auto"/>
        <w:jc w:val="both"/>
        <w:rPr>
          <w:sz w:val="24"/>
          <w:szCs w:val="24"/>
        </w:rPr>
      </w:pPr>
    </w:p>
    <w:p w14:paraId="2194569F" w14:textId="77777777" w:rsidR="0078408D" w:rsidRPr="0078408D" w:rsidRDefault="0078408D" w:rsidP="007A2236">
      <w:pPr>
        <w:tabs>
          <w:tab w:val="left" w:pos="3852"/>
        </w:tabs>
        <w:spacing w:line="276" w:lineRule="auto"/>
        <w:rPr>
          <w:sz w:val="24"/>
          <w:szCs w:val="24"/>
        </w:rPr>
      </w:pPr>
      <w:r>
        <w:rPr>
          <w:sz w:val="24"/>
          <w:szCs w:val="24"/>
        </w:rPr>
        <w:tab/>
      </w:r>
    </w:p>
    <w:p w14:paraId="52CBC8C2" w14:textId="01D99930" w:rsidR="0078408D" w:rsidRPr="0078408D" w:rsidRDefault="0078408D" w:rsidP="007A2236">
      <w:pPr>
        <w:spacing w:line="276" w:lineRule="auto"/>
        <w:jc w:val="center"/>
        <w:rPr>
          <w:sz w:val="24"/>
          <w:szCs w:val="24"/>
        </w:rPr>
      </w:pPr>
      <w:r>
        <w:rPr>
          <w:sz w:val="24"/>
          <w:szCs w:val="24"/>
        </w:rPr>
        <w:t xml:space="preserve">      </w:t>
      </w:r>
      <w:r w:rsidRPr="0078408D">
        <w:rPr>
          <w:sz w:val="24"/>
          <w:szCs w:val="24"/>
        </w:rPr>
        <w:t>Fig</w:t>
      </w:r>
      <w:r w:rsidR="000574FC">
        <w:rPr>
          <w:sz w:val="24"/>
          <w:szCs w:val="24"/>
        </w:rPr>
        <w:t xml:space="preserve"> 7</w:t>
      </w:r>
      <w:r w:rsidRPr="0078408D">
        <w:rPr>
          <w:sz w:val="24"/>
          <w:szCs w:val="24"/>
        </w:rPr>
        <w:t>: Model accuracy for VGG19</w:t>
      </w:r>
      <w:r>
        <w:rPr>
          <w:sz w:val="24"/>
          <w:szCs w:val="24"/>
        </w:rPr>
        <w:t xml:space="preserve">                                   </w:t>
      </w:r>
      <w:r w:rsidRPr="0078408D">
        <w:rPr>
          <w:sz w:val="24"/>
          <w:szCs w:val="24"/>
        </w:rPr>
        <w:t>Fig</w:t>
      </w:r>
      <w:r w:rsidR="000574FC">
        <w:rPr>
          <w:sz w:val="24"/>
          <w:szCs w:val="24"/>
        </w:rPr>
        <w:t xml:space="preserve"> 8</w:t>
      </w:r>
      <w:r w:rsidRPr="0078408D">
        <w:rPr>
          <w:sz w:val="24"/>
          <w:szCs w:val="24"/>
        </w:rPr>
        <w:t>: Model loss for VGG19</w:t>
      </w:r>
    </w:p>
    <w:p w14:paraId="6EE1A0C0" w14:textId="77777777" w:rsidR="002B0239" w:rsidRDefault="002B0239" w:rsidP="007A2236">
      <w:pPr>
        <w:spacing w:line="276" w:lineRule="auto"/>
        <w:rPr>
          <w:sz w:val="24"/>
          <w:szCs w:val="24"/>
        </w:rPr>
      </w:pPr>
    </w:p>
    <w:p w14:paraId="60E0E3A1" w14:textId="77777777" w:rsidR="002B0239" w:rsidRDefault="002B0239" w:rsidP="007A2236">
      <w:pPr>
        <w:spacing w:line="276" w:lineRule="auto"/>
        <w:rPr>
          <w:sz w:val="24"/>
          <w:szCs w:val="24"/>
        </w:rPr>
      </w:pPr>
    </w:p>
    <w:p w14:paraId="07200D7E" w14:textId="77777777" w:rsidR="00F20EB2" w:rsidRDefault="00F20EB2" w:rsidP="007A2236">
      <w:pPr>
        <w:spacing w:line="276" w:lineRule="auto"/>
        <w:rPr>
          <w:sz w:val="24"/>
          <w:szCs w:val="24"/>
        </w:rPr>
      </w:pPr>
    </w:p>
    <w:p w14:paraId="0016A316" w14:textId="3EF441C1" w:rsidR="003C4ABA" w:rsidRDefault="0078408D" w:rsidP="00F20EB2">
      <w:pPr>
        <w:spacing w:line="276" w:lineRule="auto"/>
        <w:rPr>
          <w:sz w:val="24"/>
          <w:szCs w:val="24"/>
        </w:rPr>
      </w:pPr>
      <w:r w:rsidRPr="0078408D">
        <w:rPr>
          <w:noProof/>
          <w:sz w:val="24"/>
          <w:szCs w:val="24"/>
        </w:rPr>
        <w:lastRenderedPageBreak/>
        <mc:AlternateContent>
          <mc:Choice Requires="wps">
            <w:drawing>
              <wp:anchor distT="0" distB="0" distL="114300" distR="114300" simplePos="0" relativeHeight="251667456" behindDoc="0" locked="0" layoutInCell="1" allowOverlap="1" wp14:anchorId="358DC7DC" wp14:editId="1B392408">
                <wp:simplePos x="0" y="0"/>
                <wp:positionH relativeFrom="column">
                  <wp:posOffset>3303270</wp:posOffset>
                </wp:positionH>
                <wp:positionV relativeFrom="paragraph">
                  <wp:posOffset>146685</wp:posOffset>
                </wp:positionV>
                <wp:extent cx="2974340" cy="2118360"/>
                <wp:effectExtent l="0" t="0" r="0" b="0"/>
                <wp:wrapNone/>
                <wp:docPr id="448820691" name="Freeform 2"/>
                <wp:cNvGraphicFramePr/>
                <a:graphic xmlns:a="http://schemas.openxmlformats.org/drawingml/2006/main">
                  <a:graphicData uri="http://schemas.microsoft.com/office/word/2010/wordprocessingShape">
                    <wps:wsp>
                      <wps:cNvSpPr/>
                      <wps:spPr>
                        <a:xfrm>
                          <a:off x="0" y="0"/>
                          <a:ext cx="2974340" cy="2118360"/>
                        </a:xfrm>
                        <a:custGeom>
                          <a:avLst/>
                          <a:gdLst/>
                          <a:ahLst/>
                          <a:cxnLst/>
                          <a:rect l="l" t="t" r="r" b="b"/>
                          <a:pathLst>
                            <a:path w="13379037" h="8092854">
                              <a:moveTo>
                                <a:pt x="0" y="0"/>
                              </a:moveTo>
                              <a:lnTo>
                                <a:pt x="13379036" y="0"/>
                              </a:lnTo>
                              <a:lnTo>
                                <a:pt x="13379036" y="8092854"/>
                              </a:lnTo>
                              <a:lnTo>
                                <a:pt x="0" y="8092854"/>
                              </a:lnTo>
                              <a:lnTo>
                                <a:pt x="0" y="0"/>
                              </a:lnTo>
                              <a:close/>
                            </a:path>
                          </a:pathLst>
                        </a:custGeom>
                        <a:blipFill>
                          <a:blip r:embed="rId27"/>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F38A12" id="Freeform 2" o:spid="_x0000_s1026" style="position:absolute;margin-left:260.1pt;margin-top:11.55pt;width:234.2pt;height:16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379037,809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gGbBAIAAIsEAAAOAAAAZHJzL2Uyb0RvYy54bWysVNuO0zAQfUfiHyy/&#10;06QXeoma7ku1CAkBYpcPcJxxE8k32W7T/j1jp0nLIsRqxYsztsczc86ZyfbhrCQ5gfOt0SWdTnJK&#10;QHNTt/pQ0p/Pjx/WlPjAdM2k0VDSC3j6sHv/btvZAmamMbIGRzCI9kVnS9qEYIss87wBxfzEWNB4&#10;KYxTLODWHbLasQ6jK5nN8nyZdcbV1hkO3uPpvr+kuxRfCODhmxAeApElxdpCWl1aq7hmuy0rDo7Z&#10;puXXMtgbqlCs1Zh0DLVngZGja/8IpVrujDciTLhRmRGi5ZAwIJpp/gLNU8MsJCxIjrcjTf7/heVf&#10;T0/2u0MaOusLj2ZEcRZOxS/WR86JrMtIFpwD4Xg426wW8wVyyvFuNp2u58tEZ3Z7zo8+fAKTQrHT&#10;Fx96tuvBYs1g8bMeTIeaRbVkUitQgmo5SlCtqlfLshDfxfqiSTrsu/l8tcnnK0qakq7zzWz9cZHk&#10;UOYEzya5hhdIsM7brdT3XtdwS0oG2Og8uAxfmwL+5jpkRph/fYCEYdDXew6cDmm5NB76BBF9yjQy&#10;glnvOa9kax9bKSP+aF8bCAn995j1rbk3/KhAh37WHEgWcNB901qPwhSgKqhRns/1tNfGBweBY1Ws&#10;EJj4B2rZ1zpeYIm3srJb00WrMvUl9WI6x45P6K7TGUfqfo/2/T9k9wsAAP//AwBQSwMECgAAAAAA&#10;AAAhAPFlAhLQTQAA0E0AABQAAABkcnMvbWVkaWEvaW1hZ2UxLnBuZ4lQTkcNChoKAAAADUlIRFIA&#10;AAMJAAAB1ggCAAAAsw5SCAAAAAlwSFlzAAALEgAACxIB0t1+/AAAIABJREFUeJzt3QmcjXX//3Gz&#10;D8MYjH2XfclyR5aUsnZXtN83ZS1uvwrJ0p4boVVEpI2SLbKURFlDxNiXEWYYYuzrDMNg/t97rn/H&#10;ac4137l8uc5HvN6P56PHOdc515nvqebzfc+cMzPZ0gghhBBCyJ/JJr0AQgghhJDrKHQjQgghhJDL&#10;oRsRQgghhFwO3YgQQggh5HLoRoQQQgghl0M3IoQQQgi5HLoRIYQQQsjl0I0IIYQQQi6HbkQIIYQQ&#10;cjl0I0JutGzfvr1p06aRkZHZsmWbMWOG8ePs2rVLPcLYsWOv3dIkc1d6pFdBCPkbhG5EiEB27tzZ&#10;pUuX0qVLh4WF5cqVq379+sOGDTtz5sw1efB69eoVKlRoxIgR48eP37t3r/HjuNqN2rdvrx5cPfcM&#10;z1oVu2zpeffdd508zr59+/r167du3bos70k3IoQ4DN2IEH9n9uzZ2bNnj4qK6t69+yeffDJy5Mh/&#10;//vfISEhnTt3vvoHV1VDFYtXX3316h/q0qVLZ8+evXDhwtU/lG9UNwoODg4KCpoyZYr3cVV0wsPD&#10;nXej1atXOyxw59JjtlpCyE0VuhEhfk18fHzOnDkrVqy4f/9+7+M7duwYNmzY1T9+QkKC82IhGNWN&#10;IiIimjVr9uCDD3ofL1eu3COPPHJtu1FycvLVLJUQcrOFbkSIX9O1a1e1ly9fvlxzn9TU1AEDBpQp&#10;UyY0NLRkyZIvv/xySkqK51Z15L777lu6dGnt2rXDwsJKly795ZdfWjf169cvm1fUPdPSW4h1wRPr&#10;bp6rP/30U4MGDXLnzq3KSvny5dWHs477vqa2YMGCO+64I0eOHOrOLVu23Lp1a4bHVA1PfTh1a2Rk&#10;ZIcOHTSlxOpG48aNU0/h+PHj1sFVq1apB/n222+9u9HRo0d79epVtWpVdf9cuXK1aNFi/fr11k2L&#10;Fi3K9tdYq73rrruqVKkSExPTsGHD7Nmz9+jRI+2vr6m1a9dOfVzv9auWFhUVtW/fPs1/F0LITRK6&#10;ESF+TdGiRVXp0d/Hei/Oo48++tFHH6ldXF32/uaKKjoVKlQoWLDgK6+8MnLkyFq1agUEBGzevFnd&#10;tGHDhg8++EDdv3Xr1uPHj7feiK3vRupE1cBuu+224cOHf/zxx717977zzjutmzJ0o59//jk4OFiV&#10;p3feead///7R0dF58uRR9/F+zJo1az788MOjRo16+umn1dW+fftqnqPqOqdOnQoPD//888+tg88/&#10;/3zFihWtj+vpRqtXr77lllteeumlMWPGqMqo/gWq7mWVmAMHDqgj6s5dunQZn564uLi09BpUqFCh&#10;/Pnzd+vWTZ01c+bMtL92I9XGihUrpsql9YqheuLqQdTp+v8uhJCbJHQjQvyXkydPqj24VatWmvus&#10;X79e3Ud1C88R1VfUkYULF1pXVdFRV3/55Rfr6qFDh8LCwnr16mVdzVAs0rLqRlaXOnz4sO9KMnSj&#10;GjVqFChQ4OjRo9ZV1cMCAwNVdfN+zE6dOnlOf+ihh/Lly5fZ07S6kbqgKmDjxo3VhYsXL6pCo1pX&#10;hqeQkpKibvJelXq+qhJZV21fU1MdSB1UjSfDQe/3Ys+bN0/d580337Re5czw0h4h5GYO3YgQ/2Xv&#10;3r1qP37yySc19xk8eLC6j/fLPYmJieqIp/2oolO5cmXvU2699VZVRKzLV9qNVKtQlz/77DPv/uH9&#10;UFbt2L9/v+/3gZo3bx4dHe39mKtWrfLcOnToUHVE1UHbp+npRtOnTw8KClLP8eeff7ZelfN9ClYu&#10;XLhw5MgRVePU8/VUmcy6kepPGd557ftzav/5z39CQ0NV51PP4uDBg7brJITchKEbEeK/OPm+kdqw&#10;AwMDz58/730wKirq0UcftS6rotOiRQvvW9WW36hRI+vylXajM2fONGjQQF1V/eBf//rXlClTPCXJ&#10;uxutWLFCXfa8+GXl+eefVweTkpI8j3ngwAHPrVbr2r17t+3T9HSjlJQU9eyGDRvWoUOH2rVr+z4F&#10;tR5Vs8qWLasqlOd9RXfffbd1a2bdyPeFS99udPr06UKFCqnTJ06caLtIQsjNGboRIX5NkSJFbrnl&#10;Fs0drG6UmprqfTBDN7rvvvu8b/Xe9X27keocGbrRa6+95v1ebFU+5s+f37Nnz0qVKqnj99xzj/Uu&#10;HINu5P3anNWNPG9IyhBPN1Lp1KlTzZo1c+fO/cEHH/g+hYEDB1qv1k2aNGnevHk///xzlSpVPM83&#10;s26k7pPhI/p2o19++UX9q1ane95+TgghaXQjQvycLl26qM34119/zewOvq+pHThwIMNralfUjVTp&#10;UbXD+/5t27b17kbeGTRokLpJ9Y80B6+ptWjRIsNrambdSDUzdU9VUxITE32fQvXq1T3fJbJStGhR&#10;z/ONiYkx60aq0qmSWrVqVfVfJCgoyPvVQELITR66ESF+zc6dO1UnqFy5svfLT9Zx6/cbWe/FVhu2&#10;5ybVSDK8F/uKutHIkSPVkQ0bNlhXVcvJmTOnpxt53ltt5YcfflA3zZ49O83uvdgFCxb0/Lz9pk2b&#10;fN+LbdaNLl68OHDgwFGjRtk+hVq1anleMVT55ptv1K2e5xsbG6uuWt9w8v4XkmU3evbZZ0NCQtas&#10;WWOVpEqVKnn/ogRCyM0cuhEh/s6sWbPCw8Pz5MnTo0ePTz/99KOPPnriiSdCQ0M9fcj6Gf7HH39c&#10;3WRdzvAz/FfUjY4cOaJaSJkyZVT3Gjx4cPHixVXb8HQjtYaaNWu+9tpraiWDBg0qWrRosWLFTpw4&#10;kZbJz/BXrFhRPfiAAQPy58+vnkJ8fLx169V0owzJ8BTeeOMNdbVDhw6ffPJJt27d8ubNq56L5/me&#10;P38+KiqqQoUKn3322aRJk6z1ZNmNFixYEBAQ8N///te6ar241qdPH9v1EEJuttCNCBHI9u3bO3fu&#10;XKpUKVWJcuXK1aBBgxEjRni+b5Gamtq/f//SpUuHhISoKmP7ux+9H03fjdLSf7tj1apV1cdSHeLr&#10;r7/2fi+2agmtWrUqUqSIulX9s3Xr1mpt3g/l/XLV/Pnz1VKzZ88eGRn5wAMP+P7uRze6kXruvXr1&#10;Kly4sPq46qOvWLEiw3eAVNesXLmy6m0Zfvdjhof1nHXq1Cn171AVRO83dfXs2VPVI/XgtksihNxU&#10;oRsRQgghhFwO3YgQQggh5HLoRoQQQgghl0M3IoQQQgi5HLoRIYQQQsjl0I0IIYQQQi6HbkQIIYQQ&#10;cjl0I0IIIYSQy7neu1F4s3cBXLcOnDwP4Lols3HXeNaMyGptQzcCYE589APQkNm4a3YzI7Ja29CN&#10;AJgTH/0ANGQ2brqR2xEf/QA0xEc/AA2ZjbtWdzMiq7UN3QiAOfHRD0BDZuP+x/NmRFZrG7oRAHPi&#10;ox+AhszGTTdyO+KjH4CG+OgHoCGzcd/W04zIam1DNwJgTnz0A9CQ2bhr9zIjslrb0I0AmBMf/QA0&#10;ZDZuupHbER/9ADTERz8ADZmNu05vMyKrtQ3dCIA58dEPQENm4769rxmR1dqGbgTAnPjoB6Ahs3HT&#10;jdyO+OgHoCE++gFoyGzcdV80I7Ja29CNAJgTH/0ANGQ27novmxFZrW3oRgDMiY9+ABoyGzfdyO2I&#10;j34AGuKjH4CGzMZd/xUzIqu1Dd0IgDnx0Q9AQ2bjbvCaGZHV2oZuBMCc+OgHoCGzcdON3I746Aeg&#10;IT76AWjIbNx3vG5GZLW2oRsBMCc++gFoyGzcDfuZEVmtbehGAMyJj34AGjIbN93I7YiPfgAa4qMf&#10;gIbMxn1nfzMiq7UN3QiAOfHRD0BDZuNuNMCMyGptQzcCYE589APQkNm46UZuR3z0A9AQH/0ANGQ2&#10;7rvfNCOyWtvQjQCYEx/9ADRkNu57BpkRWa1t6EYAzImPfgAaMhs33cjtiI9+ABriox+AhszG3XiI&#10;GZHV2oZuBMCc+OgHoCGzcTd5y4zIam1DNwJgTnz0A9CQ2bjpRm5HfPQD0BAf/QA0ZDbupu+YEVmt&#10;behGAMyJj34AGn+vjVtktbahGwEwJz76AWj8vTZukdXahm4EwJz46AegIbNxN3/fjMhqbUM3AmBO&#10;fPQD0JDZuFsMNSOyWtvQjQCYEx/9ADRkNm66kdsRH/0ANMRHPwANmY373mFmRFZrG7oRAHPiox+A&#10;hszG/c/hZkRWaxu6EQBz4qMfgIbMxk03cjviox+AhvjoB6Ahs3HfN8KMyGptQzcCYE589APQkNm4&#10;7//IjMhqbUM3AmBOfPQD0JDZuOlGbkd89APQEB/9ADRkNu4HRpkRWa1t6EYAzImPfgAaMht3y4/N&#10;iKzWNnQjAObERz8ADZmNm27kdsRHPwAN8dEPQENm4241xozIam1DNwJgTnz0A9CQ2bgf/NSMyGpt&#10;QzcCYE589APQkNm46UZuR3z0A9AQH/0ANGQ27oc+MyOyWtvQjQCYEx/9ADRENu7sD39uRmS1tqEb&#10;ATAnPvoBaIhs3O51o8GDB9922205c+bMnz9/q1attm3b5rnp7NmzzzzzTN68eSMiIh5++OEDBw54&#10;bkpISPjnP/+ZPXt2dVbv3r1TU1Oz/EB0IwDmxEc/AA2RjTvHI1+YyfKRmzdvPnbs2M2bN69fv17V&#10;nRIlSiQlJVk3de3atXjx4gsWLIiJialbt279+vWt4xcuXKhatWqTJk3WrVs3Z86c6Ojol19+OcsP&#10;RDcCYE589APQENm4czz6hZkr+iiHDh3Kli3bkiVL1OUTJ06EhIRMnTrVuik2NlbdtGLFCnVZ9aHA&#10;wEDPt5FGjx4dGRl57tw5/YPTjQCYEx/9ADRENm7jbpSSknLSK+qq5qPs2LFDFaBNmzapywsWLFCX&#10;jx8/7rm1RIkSQ4cOVRdef/316tWre47Hx8ere65du1b/FOhGAMyJj34AGiIbd8RjY83069cvm1fU&#10;1cw+xMWLF++7774GDRpYVydMmBAaGup9h9q1a/ft21dd6Ny5c7NmzTzHk5OT1SPPmTNH/xToRgDM&#10;iY9+ABoiG3fOx8eZcf59o65du5YsWXLv3r3WVboRgOuI+OgHoCGycRt3I4eP/+yzzxYrViw+Pt5z&#10;hNfUAFxHxEc/AA2RjTvXv740k+UjX7p0SRWjIkWKbN++3fu49V7sadOmWVe3bduW4b3YBw8etG4a&#10;M2ZMZGSk/p1MaXQjAFdDfPQD0BDZuCP//ZWZLB/5//7v/3Lnzr148eLEP3PmzBnrpq5du5YoUWLh&#10;woUxMTH10mMdt36Gv1mzZuvXr587d27+/Pn5GX4A7hIf/QA0RDZu97pRNp+MHTvWusn63Y958uTJ&#10;kSPHQw89pGqT56zdu3ffe++92bNnj46O7tWrF7/7EYC7xEc/AA2RjTuy9VdmRFZrG7oRAHPiox+A&#10;hsjGnbvNeDMiq7UN3QiAOfHRD0BDZOOmG7ke8dEPQEN89APQENm4o5742ozIam1DNwJgTnz0A9AQ&#10;2bjzPDnBjMhqbUM3AmBOfPQD0BDZuOlGrkd89APQEB/9ADRENu68bSeaEVmtbehGAMyJj34AGiIb&#10;d952E82IrNY2dCMA5sRHPwANkY2bbuR6xEc/AA3x0Q9AQ2Tjztd+khmR1dqGbgTAnPjoB6AhsnFH&#10;d5hsRmS1tqEbATAnPvoBaIhs3HQj1yM++gFoiI9+ABoiG3f+jlPMiKzWNv7oRgsXLjQ+V3z0A9AQ&#10;H/0ANK7hVu48+TtNMSOyWtv4oxuFhoaWKVNm4MCBe/bsudJzxUc/AA3x0Q9Aw409PcvQjRzl8OHD&#10;Q4cOrV69enBwcLNmzaZMmXLu3DmH54qPfgAa4qMfgIarm3tmKfDUN2ZEVmsbv77faM2aNc8991y+&#10;9HTr1m39+vVZniI++gFoiI9+ABp+2Nl9U/DpqWZEVmsbf78Xe9++ff369QsLC4uIiAgKCrrjjjs2&#10;b96sub/46AegIT76AWj4bXP3Dt3Iac6fPz916tR77703ODi4bt26n376aVJS0q5du5544olKlSpp&#10;ThQf/QA0xEc/AA3/bPEZUqjzNDMiq7WNP7qR9Tpa3rx5e/TosWnTJu+bEhMTAwICNOeKj34AGuKj&#10;H4CGy9u7fQp3+daMyGpt449udM8990ycODElJcX3ptTU1MWLF2vOFR/9ADTERz8ADdc2dl3oRq5H&#10;fPQD0BAf/QA0RDbuwv/51ozIam3jp260ffv2MWPGDBw4sL9XnJwoPvoBaIiPfgAabm/utinSdboZ&#10;kdXaxh/d6JNPPgkKCipYsGD16tVr/JmaNWs6OVd89APQEB/9ADTc3t9tQzdylBIlSrz11ltm54qP&#10;fgAa4qMfgMa13c0dpuj/zTAjslrb+KMb5cqVKy4uzuxc8dEPQEN89APQuLa7ucMUe2amGZHV2sYf&#10;3ahTp06jR482O1d89APQEB/9ADSu7W7uMHQjXYb/mcGDB0dHR7dv3/69994b7hUnDyI++gFoiI9+&#10;ABrubfGaFHt2phmR1drGxW5USpvSpUs7eRDx0Q9AQ3z0A9Bwb4vXpPhzs8yIrNY2/H4jAObERz8A&#10;DZGNm27kKP37909OTvY+cubMGX6/EXADEB/9ADTc2dWzSIlu35kRWa1t/NGNAgMDDx486H3kyJEj&#10;6qCTc8VHP5x77fMlMdsSTyWfO3g8+bvl26t1+sxz0zMfzFuyfs/JpP/93ZiCD33ofdb3v+7Yc/Dk&#10;2XOp+4+cnvDz5tL/HiX+ROCc+OiHsbmLfu3QqXO9+g3Kly8/ddaPnuPxiSdefLVfgzsaVq1WrWnz&#10;FmO+GC++VBhzZVPPKiW7f29GZLW28Uc3CggIOHTokPeRBQsWREdHOzlXfPTDuXmr459+d07Nzl/U&#10;7jpuzsq4hAMn8z4wzLqp9+gFr322REnz6UZ9Ri+8s/vX5Z8c0+j5CSu2/KGIPxE4Jz76YWzmnAUD&#10;33rvm5lzMnSjXn1fufuexj8uXLYudtcnYydUqlRp2nfzxFcLM65s6lmFbpRFoqKi8uTJExgYaF2w&#10;EhkZqY4888wzTh5BfPTDTLHHRqr/fI1fmOR9sGnvyWk+3cjbI29Mv3jxUs573xdfPxwSH/24ehm6&#10;UfMW/3z7/Q89V+9v+aCqUOKLhBlXt/jMUqrHbDMiq7WNu91o3LhxY8eODQgIGD58+Lg/M3HixF9/&#10;/dXhI4iPfpip3OFT9Z+vVuex3gf13ajwIyOmLo5dvmmv+OLhnPjox9Xz/b5Ry1YPbdqxN/HEuTkL&#10;llWvUWPuol/FFwkzLm7wmafU87PNiKzWNv54TW3x4sXnzzv9L5SSknLSK2FNhohPf1yp7M3f/WHl&#10;Tt+Wk1k3em/Kb0ln//d/yMot+4o8MkJ8/XBOfPTj6mXoRnsOJ3Xr2VsdrFSpcpUqVcZNnCq+Qhhz&#10;cWvPPHQjXU5mFduz+vXrl80rQWWaik9/XKkx36/bnXjiljajMxzPrBsVfXRk1Y6f/fOlb1SdmrMy&#10;Tnz9cE589OPqZehGH4wc07hJs2+//2l5zKaPPh1XvUaN2T8tEV8kzLi3xWtSuucPZkRWaxsXu1FA&#10;QEBgJrFusj2L7xv93Y2etXbvoZMV2n7ie1OW7zdSdUrd4a4eX4s/CzgkPvpx9by7UcLBU5UrV57x&#10;w8+eW3v2eenJdh3FFwkz7m3xmpR5YY4ZkdXaxsVutDirOHkQ8dGPK6KK0b7Dp6p0+NT21iy7Ubkn&#10;PlZ3UHcTfyJwSHz04+p5d6O4fcfU1ZlzFnhu7fXiq23athdfJMy4t8VrQjdyPeKjH859/N2646fP&#10;Nuk1qeS/PrJE3f+BdZO6XKfruK5D56b974fXJqrLhdPfV9Sw2/jnR85XV8s/OaZ5n8m/bv5j575j&#10;kfcNFX8ucEh89MNYfOKJpas2KqoMfTj6M3Vhw+8J6vjj/27TvMU/f1y4bO3W+LFff1O1WrWPP/9K&#10;fLUwI7Jx39JrjhmR1drGf90oOTk5NjZ2g1ecnCU++uGc73++p9+dY9008Kvltjf9o8vYResSjpw8&#10;c/Zc6q7EE2O+X1emdcZ3KeF6Jj76YUy1n/J/TfeefdTxLXH7e7zQt36DO1QratK0+fBRnyaeOCe+&#10;Wpi5Bpv3lads7x/NiKzWNv7oRocOHbrvvvt833Xk5Fzx0Q9AQ3z0A9Bwe3+3Dd3IUdq0adOgQYPV&#10;q1dHRET89NNP48ePr1ChwuzZjn5aT3z0A9AQH/0ANNze321Trs+PZkRWaxt/dKNChQr99ttv6kKu&#10;XLl+//13dWHWrFmqLTk5V3z0A9AQH/0ANNzd3TNJ+b5zzYis1jb+6EaqEu3atUtdKFGixLJly9SF&#10;+Pj47NmzOzlXfPQD0BAf/QA0XN3cMwvdyFFuu+22uXP/95wfeOCBtm3b/vHHH3379i1TpoyTc8VH&#10;PwAN8dEPQMPl7d0+FV6ca0ZktbbxRzcaP3782LFj1YWYmJjo6OjAwMDw8PDJkyc7OVd89APQEB/9&#10;ADTc3d0zSaWX55kRWa1t/P37jZKTk9esWXP48GGH9xcf/QA0xEc/AA1XN/TMQje6gpw7d27btm2p&#10;qalXdJb46AegIT76AWi4tKHrU/mVeWZEVmsbf3Sj5OTkTp06BaUnLi5OHXnuueeGDBni5Fzx0Q9A&#10;Q3z0A9BweXu3D93IUbp37/6Pf/xj6dKlERERVjeaOXNmjRo1nJwrPvoBaIiPfgAaLm/v9qny6k9m&#10;RFZrG390oxIlSqxYsUJdyJkzp9WNduzYkStXLifnio9+ABriox+Ahru7eyap+tpPZkRWaxt/dKPs&#10;2bNblcjTjdavXx8ZGenkXPHRD0BDfPQD0HB3d88kdCNHadiw4YcffpiW3o3i4+PT0t9v1Lx5cyfn&#10;io9+ABriox+Ahru7eyap9vrPZkRWaxt/dKOlS5eqVtS1a9fw8PAePXo0bdo0IiIiJibGybniox+A&#10;hvjoB6Dh9v5um1vfmG9GZLW28dPP8O/cufPpp5+uXbt2pUqVnnjiiY0bNzo8UXz0A9AQH/0ANFzd&#10;2TML3SiLnNTGySOIj34AGuKjH4CGq1t8Zqneb74ZkdXaxt1uFBAQEGgX67iTRxAf/QA0xEc/AA1X&#10;t/jMUuO/C8yIrNY27najxX9m0aJF2bNnnzBhwmKvOHkE8dEPQEN89APQcHWLzyx0oyuI5wf4ryji&#10;ox+AhvjoB6Dhxm6eZWr2X2BGZLW2oRsBMCc++gFouLGbZ5laAxaaEVmtbehGAMyJj34AGm7s5lmG&#10;bnQF8fzixyuK+OgHoCE++gFouLGbZ5l/DFxoRmS1tnG3Gz3kleDg4GbNmnkfcfII4qMfgIb46Aeg&#10;4eoWn1lue3ORGZHV2sbdbtRBGyePID76AWiIj34AGq5u8ZmFbuR6xEc/AA3x0Q9AQ2Tjrj1okRmR&#10;1dqGbgTAnPjoB6AhsnHXGbzYjMhqbUM3AmBOfPQD0BDZuOlGrkd89APQEB/9ADRENu7bhyw2I7Ja&#10;29CNAJgTH/0ANEQ27rpvLTEjslrb0I0AmBMf/QA0RDZuupHrER/9ADTERz8ADZGNu97bS8yIrNY2&#10;dCMA5sRHPwANkY27/ju/mBFZrW3oRgDMiY9+ABoiG7er3WjJkiX3339/4cKFs2XLNmPGDM/x9u3b&#10;Z/NK8+bNPTcdPXq0TZs2uXLlyp07d6dOnU6fPp3lR6EbATAnPvoBaIhs3A3e/cWMkwefM2fOq6++&#10;On36dN9u1KJFi8Q/c+zYMc9N6nj16tVXrly5dOnSsmXLtm7dOsuPQjcCYE589APQENm473hvqZkr&#10;+ii+3ahVq1a+d9u6dau65+rVq62rP/74Y0BAwL59+7J48Ctaiv8jPvoBaIiPfgAaIhu3cTdKSUk5&#10;6RV1VfNRfLtR7ty58+fPX758+a5dux45csQ6/vnnn0dFRXnulpqaGhQUNH36dP1ToBsBMCc++gFo&#10;iGzcDd9fZqZfv37e7xlSVzUfJUM3mjRp0qxZszZu3KgOVqpUqXbt2hcuXFDHBw0apNqS94mqP40a&#10;NUr/FOhGAMyJj34AGiIb951Dl5m5mu8beScuLk7dOn/+/DS6EQD/Ex/9ADRENm7jbnRFH0XTjVSi&#10;o6M//vjjNF5TA+B/4qMfgIbIxn3XB8vNXNFH0XSjvXv3BgQEzJo1K+3P92LHxMRYN82bN4/3YgNw&#10;l/joB6AhsnE3GrbcjJMHP3369Lr0qMYzdOhQdSEhIUEd7N2794oVK3bt2jV//vxatWqVK1fO85Jc&#10;ixYtatas+dtvvy1btkwd52f4AbhLfPQD0BDZuF3tRosWLcr217Rv3/7MmTPNmjXLnz9/SEhIyZIl&#10;O3fufODAAc8pR48eVX0oZ86ckZGRHTt25Hc/AnCX+OgHoCGycd89/FczIqu1Dd0IgDnx0Q9AQ2Tj&#10;vufDX82IrNY2dCMA5sRHPwANkY2bbuR6xEc/AA3x0Q9AQ2TjbjJihRmR1dqGbgTAnPjoB6AhsnE3&#10;HbnCjMhqbUM3AmBOfPQD0BDZuOlGrkd89APQEB/9ADRENu5mH600I7Ja29CNAJgTH/0ANEQ27haj&#10;VpoRWa1t6EYAzImPfgAaIhs33cj1iI9+ABriox+AhsjGfe/o38yIrNY2dCMA5sRHPwANkY37nx//&#10;ZkZktbahGwEwJz76AWiIbNx0I9cjPvoBaIiPfgAaIhv3fR+vMiOyWtvQjQCYEx/9ADRENu4Hxqwy&#10;I7Ja29CNAJgTH/0ANEQ2brqR6xEf/QA0xEc/AA2RjbvlJ6vNiKzWNnQjAObERz8ADZGNu9Wnq82I&#10;rNY2dCMA5sRHPwANkY2bbuR6xEc/AA3x0Q9AQ2TjfuizGDMiq7UN3QiAOfHRD0BDZON++PMYMyKr&#10;tQ3dCIA58dEPQENk46YbuR7x0Q9AQ3z0A9AQ2bgf+WKNGZHV2oZuBMCc+OgHoCGycT86do0ZkdXa&#10;hm4EwJz46AegIbJx041cj/joB6AhPvoBaIhs3I+PW2tGZLW2oRsBMCc++gFoiGzc/xq31ozIam1D&#10;NwJgTnz0A9AQ2bjpRq5HfPQD0BAf/QA0RDbuf384pwWVAAAgAElEQVS5zozIam1DNwJgTnz0A9AQ&#10;2bjbfLXOjMhqbUM3AmBOfPQD0BDZuOlGrkd89APQEB/9ADRENu4nxq83I7Ja2+i60ays4of1iY9+&#10;ABriox+Ahh+2ad88+fV6MyKrtY2uGwVoExgY6If1iY9+ABriox+Ahh+2ad/c4N3oeoj46AegIT76&#10;AWiIbNxtJ2wwI7Ja29CNAJgTH/0ANEQ27vYTN5gRWa1tnHajpKSkH374YfTo0cO94urKrIiPfgAa&#10;4qMfgIYftmnf3CzdaO3atYUKFYqMjAwKCsqfP39AQEBERETp0qXdXlwa3Qi4vomPfgAaftimfdNh&#10;0kYzIqu1jaNudNddd3Xu3PnixYs5c+aMi4vbs2fPnXfe+e2337q9uDS6EXB9Ex/9ADT8sE37puOk&#10;jWZEVmsbR90od+7c27Ztsy5s3bpVXVi5cmWFChXcXVp6xEc/AA3x0Q9Aww/btG9ulm4UHR29fft2&#10;daFcuXJz585VF2JjY3PkyOHu0tIjPvoBaIiPfgAaftimffPU5E1mRFZrG0fdqGnTphMmTFAXnn76&#10;6Tp16nz99dfNmzdXF1xe2/8iPvoBaIiPfgAaftimffP0lE1mRFZrG0fdaPXq1QsXLlQXDh48qFpR&#10;rly5atWqtX69P35Nk/joB6AhPvoBaPhhm/bNzdKNBCM++gFoiI9+ABoiG3fnbzabEVmtbehGAMyJ&#10;j34AGiIbd5epm82IrNY2jrpRqVKlStvF7cWl0Y2A65v46Aeg4Ydt2jc3Szca5pV33323TZs2efPm&#10;HTJkiNuLS6MbAdc38dEPQMMP27Rvuk7bYkZktbYxfE1t5MiRHTp0uLZLsY346AegIT76AWj4YZv2&#10;zf99u8WMyGptY9iN4uLicuXKdW2XYhvx0Q9AQ3z0A9Dwwzbtm5u3G7399tslS5a8piuxj/joB6Ah&#10;PvoBaPhhm/bNM9O3mhFZrW0cdaMaNWrU/DPqcqFChYKCgsaMGeP24lROnr0I4LoVXuNZANctP2zT&#10;vnlu+lYzIqu1jaNu1K9fv//+mQEDBowePTo2NtbtlVkRH/0ANMRHPwAN/+zUGXKzdCPBiI9+ABri&#10;ox+AhsjG3W1GrBmR1drGUTcKDAw8ePCg95EjR46og+4s6S8RH/0ANMRHPwANP2zTvukxM9aMyGpt&#10;46gbBQQEZOhG+/btCw8Pd2dJf4n46AegIT76AWj4YZv2zY3fjYanJzAwcNCgQcP/zNChQx988MEa&#10;NWr4YX3iox+AhvjoB6Dhh23aNz1nxZoRWa1tsuhGpdITEBBQvHjxUn+mfPnyzZo1W7lypR/WJz76&#10;AWiIj34AGn7Ypn3zwnfbzIis1jaOXlNr1KjRsWPH3F6KbcRHPwAN8dEPQENk475ZupFgxEc/AA3x&#10;0Q9AQ2Tj7v39NjMiq7WNo2708MMPv/XWW95H3n777UcffdSdJf0l4qMfgIb46Aeg4Ydt2jd9Zm8z&#10;I7Ja2zjqRtHR0Rs3bvQ+oq4WKFDAnSX9JeKjH4CG+OgHoOGHbdo3N0s3Cg8P37btL4uOjY3lZ/gB&#10;iI9+ABp+2KZ98+IPv5sRWa1tHHWj2rVr9+/f3/tIv379atWq5c6S/hLx0Q9AQ3z0A9Dwwzbtm5d/&#10;+N2MyGpt46gbfffdd8HBwe3atRuXnrZt2wYFBc2YMcPtxaXRjYDrm/joB6Dhh23aNzdLN1KZPXt2&#10;/fr1c+TIkS9fvnvuuWfJkiWbNm1ydWVWxEc/AA3x0Q9Aww/btG9emfO7GZHV2uaKf4b/5MmTH3/8&#10;ce3atfl7agDERz8ADT9s07557cftZkRWa5sr6EZLlixp165dREREuXLlXnzxxVWrVrm3LE/ERz8A&#10;DfHRD0DDD9u0b26KbpSYmDhkyJCyZcsWKFDgueeeCw4O3rJlix9WZkV89APQEB/9ADT8tll75/W5&#10;282IrNY2WXSj+++/PzIysnXr1rNnz75w4YI6QjcC4CE++gFo+G2z9k6/edvNiKzWNll0o6CgoJ49&#10;e27ffnnFdCMAHuKjH4CG3zZr79z43WjFihVPP/10rly56tSpM2LEiMOHD9ONAHiIj34AGn7brL3T&#10;/6cdZkRWaxtH78VOSkr6/PPPGzRoEBISEhgYOGzYsFOnTrm9Miviox+AhvjoB6Dhn506Qwb8vMOM&#10;yGptc2U/w79t27Y+ffoUKlQoPDz8gQcecGlN3hEf/QA0xEc/AA0/bNO+uem6kZULFy7MmDGDbgRA&#10;fPQD0PDDNu2bN+fvMCOyWtuYdCN/Rnz0A9AQH/0ANEQ27kHzd5px8uBLliy5//77CxcunC1bNu+/&#10;XXbp0qXXX3/del2rcePG3j9DdvTo0TZt2uTKlSt37tydOnU6ffp0lh+FbgTAnPjoB6AhsnG72o3m&#10;zJnz6quvTp8+PUM3euutt1T1mTlz5oYNG1q2bFm6dOmzZ89aN7Vo0aJ69eorV65cunRp2bJlW7du&#10;neVHoRsBMCc++gFoiGzcQxbsNJOSknLSK+qq5qN4d6NLly4VKlTo3Xffta6eOHEiLCxs0qRJ6vLW&#10;rVvVPVevXm3d9OOPPwYEBOzbt0//FOhGAMyJj34AGiIb99sLd5rp169fNq+oq5qP4t2N4uLi1NV1&#10;69Z5br3zzju7d++uLnz++edRUVGe46mpqUFBQdOnT9c/BboRAHPiox+AhsjGbdyNjL9vtHz5cnV1&#10;//79nlsfe+yxxx9/XF0YNGhQ+fLlvU/Mnz//qFGj9E+BbgTAnPjoB6AhsnG/syjOzBV9FLoRgOuU&#10;+OgHoCGycb+3OM7MFX0UXlMDcJ0SH/0ANEQ2bv93I+u92O+995519eTJkxneix0TE2PdNG/ePN6L&#10;DcBd4qMfgIbIxv3+kjgzTh789OnT69KjGs/QoUPVhYSEhLT0n+GPioqaNWvWxo0bW7VqleFn+GvW&#10;rPnbb78tW7asXLly/Aw/AHeJj34AGiIb9we/xJtx8uCLFi3K9te0b98+7c/f/ViwYMGwsLDGjRv/&#10;/vvvnlOOHj2q+lDOnDkjIyM7duzI734E4C7x0Q9AQ2TjdrUb+Sd0IwDmxEc/AA2RjXv40ngzIqu1&#10;Dd0IgDnx0Q9AQ2Tj/nBZvBmR1dqGbgTAnPjoB6AhsnHTjVyP+OgHoCE++gFoiGzcI5ftMiOyWtvQ&#10;jQCYEx/9ADRENu6Plu8yI7Ja29CNAJgTH/0ANEQ2brqR6xEf/QA0xEc/AA2RjXv0r7vMiKzWNnQj&#10;AObERz8ADZGNe8yK3WZEVmsbuhEAc+KjH4CGyMZNN3I94qMfgIb46AegIbJxf7JytxmR1dqGbgTA&#10;nPjoB6AhsnF/9luCGZHV2oZuBMCc+OgHoCGycdONXI/46AegIT76AWiIbNyfr0owI7Ja29CNAJgT&#10;H/0ANEQ27rGrEsyIrNY2dCMA5sRHPwANkY2bbuR6xEc/AA3x0Q9AQ2TjHrd6jxmR1dqGbgTAnPjo&#10;B6AhsnF/uXqPGZHV2oZuBMCc+OgHoCGycdONXI/46AegIT76AWiIbNzjY/aaEVmtbfzajU6ePDlj&#10;xoytW7dewSnSox+AhvjoB6Dh3oauydcxe82IrNY2rnejxx57bMSIEerCmTNnypUrFxISEhwcPG3a&#10;NIeni49+ABriox+Ahpvbe6ahG2WdggULrl+/Xl2YMGFC2bJlk5OTR40aVaNGDYeni49+ABriox+A&#10;hpvbe6aZsGavGZHV2sb1bhQeHr5nz//eYNW2bdsXX3xRXUhISIiIiHB4uvjoB6AhPvoBaLi4u2ee&#10;iWv/MCOyWtu43o3KlSs3ZcqUpKSk/PnzL1iwQB1Zv359vnz5HJ4uPvoBaIiPfgAabm7vmYZulHU+&#10;+uij4ODgqKio6tWrX7x4UR358MMPGzVq5PB08dEPQEN89APQcHN7zzST1/5hRmS1tvHHz6mtXr16&#10;+vTpp0+ftq7Onj172bJlDs8VH/0ANMRHPwAN1zZ2Xaas22dGZLW24fcbATAnPvoBaIhs3HSjTNOz&#10;Z8+kpCTrgm0cPo746AegIT76AWi4tMXr8826fWZEVmsbt7pRo0aNjh8/bl3wzd133+3wccRHPwAN&#10;8dEPQMOlLV6fqev3mxFZrW14TQ2AOfHRD0BDZOOmG11ZrL8ZEhsbewWnSI9+ABriox+Ahnsbuibf&#10;rt9vRmS1tuFvhgAwJz76AWi4ub1nmukbEs2IrNY2/M0QAObERz8ADTe390xDN8o6/M0Q4AYmPvoB&#10;aLi4u2eeGRsSzYis1jb8zRAA5sRHPwANN7f3TDNzY6IZkdXahr8ZAsCc+OgHoOHm9p5p6EaOwt8M&#10;AW5U4qMfgIZrG7su3208YEZktbbx38/wX0rPlZ4lPvoBaIiPfgAabuzmWeb7TQfMiKzWNv7oRl9+&#10;+WXVqlXD0lOtWrWvvvrK+bniox+AhvjoB6Dh3s6uCd0o67z//vs5cuTo27fvrPT06dNHXR06dKjD&#10;08VHPwAN8dEPQMPV/T2zzN500IzIam3jejcqVarUl19+6X1k3Lhx6qDD08VHPwAN8dEPQMOFXT3r&#10;/LD5oBmR1drG9W4UFha2Y8cO7yPbt29XBx2eLj76AWiIj34AGi7s6lmHbpR1qlSpMmjQIO8jAwcO&#10;rFq1qsPTxUc/AA3x0Q9Aw4VdPev8uPmQGZHV2sb1bjRt2rSgoKDmzZsPSI+6EBwcPH36dIeni49+&#10;ABriox+Ahqv7e2aZu+WQGZHV2sYfP6e2Zs2aJ554olZ61IW1a9c6P1d89APQEB/9ADTc29k1oRtl&#10;kfPnz3fs2DE+Pt74EcRHPwAN8dEPQOMabujOM2/rITMiq7WN6983ioyMpBsBNyrx0Q9A4xru5s7z&#10;09bDZkRWaxvXu1G7du2c/zYj34iPfgAa4qMfgMY13M2dh26UdQYOHBgVFfXII48MHjx4uFccni4+&#10;+gFoiI9+ABqu7u+ZZX7sYTMiq7WNP373o29Kly7t8HTx0Q9AQ3z0A9BwdX/PLAtij5gRWa1t/Pe3&#10;Zs0iPvoBaIiPfgAaIhs33egKcik9V3qW+OgHoCE++gFouLGbZ5mF246YEVmtbfzRjb788suqVauG&#10;padatWpfffWV83PFRz8ADfHRD0DDvZ1dk0XbjpoRWa1tXO9G77//fo4cOfr27TsrPX369FFXnf/k&#10;mvjoB6AhPvoBaLi6v2cWulHWKVWq1Jdfful9ZNy4ceqgw9PFRz8ADfHRD0DDhV096yz5/agZkdXa&#10;xvVuFBYWtmPHDu8j27dvVwcdni4++gFoiI9+ABou7OpZ55ffj5kRWa1tXO9GVapUGTRokPeRgQMH&#10;Vq1a1eHp4qMf18SxpPNvvTu0UaO7q1Wrdvc9jd8fNuLEmQviq8LVEx/9cO61D2fFbN59KunswaOn&#10;vlu4vlqr/p6bPp26NG7PoTNnzx06duq7RRtufXCAdbzIXX3nLduy/9CJlHPn9yYeGz1pcf4GvcSf&#10;CJxzYVfPOnSjrDNt2rSgoKDmzZsPSI+6EBwcPH36dIeni49+XBPDRoyqXafOD/MWxO7cM/27OTVq&#10;1Bjz2TjxVeHqiY9+OKdaztOvf1Xz4YG1Hx8855dNCfuP5q3b07rpmQETG3caWv7e1+v+e8j3izfu&#10;2X80R63n1PFCDXt3GzSpfpu3y9/7Wosuw7fFJ06es1r8icA5V/f3zLJ0+zEzIqu1jT9+Ti0mJuaJ&#10;J56olR51Ye3atc7PFR/9uCY6PdW5d9+XPFf/83/Pdn++l/iqcPXERz/MFLv7RTVgVR/yvem2x/73&#10;nf5K9/fzvemFt7/Zm3hMfPFwzq19XZtl24+ZEVmtbfjdj/CHYSNG3dWo0cbYnery6vVb6tatN3na&#10;TPFV4eqJj36YqfxAPzVgaz3yZobjeev2/HD8gvi9h3Pd1j3DTaWbvrJk9faJs38TXzycE9m46UaO&#10;cuHChalTp1qvqU2bNi01NVVz55SUlJNeOXTijPj0x9U7npz65pB3KlSoUKlyZfXPYSNHiy8J14T4&#10;6IeB7DWf+2HJpuVrd3of7D5o8unkFDWEt8UnZvim0ZQfVyefOadu+n7xxtx1eoivH875YYv3za87&#10;jpsRWa1tXO9GmzdvLlOmTI4cOWqmJyIiolSpUps2bcrs/v369cvmlZdefUN8+uPqTZ3+3R0N71T/&#10;XLMxdtI302vXrj1hyrfiq8LVEx/9MDDmm1927ztyS7NXvQ8WuKNXlZb/bdxpqCpAa7YkeHegko1f&#10;uvXBAY/0+HjLzv0fT1kivn445/YWb5sVO46bEVmtbVzvRnXr1n3ggQeOHfv/3ytTF1q2bFmvXr3M&#10;7s/3jW5Iqhh9OvYrz9Whw0c2bdZcfFW4euKjH1dq9KTFexOPVfjnG5ndIddt3ZPOpLR76Qvfm+7p&#10;8L6a0qWavCz+LOCQ21u8behGWSc8PHzz5s3eRzZt2qQOOjxdfPTjmqhdu/bnX37tuTps5OgmTZqK&#10;rwpXT3z044qoYrTv4PEqLf+ruU9k7R7JZ849/fpXvjc17vS/P2lQ/t7XxZ8IHLr2m7qDrNh53IzI&#10;am3jeje69dZbFyxY4H1EXeX3G91sevbue8cdDa2f4Z85e26d229/c/Db4qvC1RMf/XDu4ylLjp9K&#10;bvLUByUbv2SJuv15dbzifW+89uGseq3fKtfitUbt3/t+8cYjx5OK3/2iuqnVcx91fmN8rUfeVH3o&#10;wedGbY3bn+FdSrjOubCrZ52VO0+YEVmtbVzvRj/88EOVKlWmTp26Nz3qQrVq1dRBz6tm+tPFRz+u&#10;if1HTr3Rf+Cdd91l/e7Ht959/8ips+KrwtUTH/1wznfAWt8cKt30lR+Xbj5w5OS586l7E49N+mGV&#10;59dCNnt62Ir1capRnTl7bvvug+9+Ma/gHb3Fnwicc2djzyJ0o6wT8GcC05Phsvqn/nTx0Q9AQ3z0&#10;A9Bwe4u3zW9xJ8yIrNY2rnejxVlFf7r46AegIT76AWi4vcXbZlXcCTMiq7UNv/sRgDnx0Q9AQ2Tj&#10;phs5yvHjx997772n0jN06NATJ67g+YuPfgAa4qMfgIZ7O7smq+JPmBFZrW1c70arV6/Omzdv0aJF&#10;H0pPsWLF8uXLt2bNGoeni49+ABriox+Ahqv7e2ZZHX/SjMhqbeN6N7rjjjs6dOjg+Tsh6kL79u0b&#10;Nmzo8HTx0Q9AQ3z0A9BwbW/Xxb1ulOEvZ1SoUME6fvbs2WeeeSZv3rwREREPP/zwgQMHrvIp+ON3&#10;P8bGxnof2bJlS/bs2R2eLj76AWiIj34AGi7s6lknZtdJM1k+supGVapUSfwzhw8fto537dq1ePHi&#10;CxYsiImJqVu3bv369a/yKbjejQoUKDBv3jzvI3PnzlUHHZ4uPvoBaIiPfgAaLuzqWcfVblS9evUM&#10;B0+cOBESEjJ16lTramxsbLZs2VasWHE1T8H1btStW7dixYpNnjx5T3omTZqkrvbo0cPh6eKjH4CG&#10;+OgHoOHq/p5Z1uw6aSbDH1RVVzM8supGOXLkKFy4cOnSpdu0aZOQkJCW/sc2VBk6fvzynxwpUaLE&#10;0KFDr+YpuN6Nzp07171799DQUOv3PYaFhT3//PO+TziziI9+ABriox+Ahqv7e2ZZs/ukmQxvJ1JX&#10;MzzynDlzvvnmmw0bNsydO7devXqqA506dWrChAmqY3jfrXbt2n379r2ap+Cn32+UnJy8MT3qwhWd&#10;KD76AWiIj34AGi7t6foYd6Msv2/knePHj0dGRn722Wd/4260Y8cO1fLOnDmjLl+6dMn5ieKjH4CG&#10;+OgHoOHarq7L2t2nzFzpB7rtttteeumlv+VrakeOHLnnnnusP50WFxenjnTs2PGFF15weLr46Aeg&#10;IT76AWi4ub1nmnUJp8xc0Uc5ffp0njx5hg8fbr0Xe9q0adbxbdu2/Q3ei922bdvmzZvv3bs3Z86c&#10;VjeaO3du5cqVHZ4uPvoBaIiPfgAabm7vmca9btSrV6/Fixfv2rVr+fLlTZo0iY6OPnToUFr6z/CX&#10;KFFi4cKFMTEx9dJzlU/B9W5UsGDB9evXqwuebqT+GRER4fB08dEPQEN89APQcHF3zzzrE06ZyfKR&#10;//WvfxUuXDg0NLRo0aLq8s6dO63j1u9+zJMnT44cOR566KHExMSrfAqudyNVibZv357m1Y2svyLi&#10;8HTx0Q9AQ3z0A9BwcXfPPOv3nDIjslrbuN6N7r333tdeey0tvRvFx8dfvHjxsccee+SRRxyeLj76&#10;AWiIj34AGm5u75mGbpR1Nm3aVKBAgRYtWoSGhj766KOVKlUqWLCg5/tgWUZ89APQEB/9ADRc3d8z&#10;y4Y9p82IrNY2/vgZ/hMnTrz55puPPfbYvffe++qrr+7fv9/5ueKjH4CG+OgHoOHezq7Jxr2nzYis&#10;1jaud6OEhATfX2hk/Z5vJxEf/QA0xEc/AI1rvaU7Ct0o6wQGBh48eND7yJEjR9RBh6eLj34AGuKj&#10;H4CGC7t61tm097QZkdXaxvVuFBAQYP36AU92796dI0cOh6eLj34AGuKjH4CGC7t61tn0x2kzIqu1&#10;jYvdqGd6AgMD//Of//T8M927d7/99tvr16/v8EHERz8ADfHRD0DDvS1eE7qRLo3SExAQoJpQoz/T&#10;rFmzLl26WL/xyEnERz8ADfHRD0DDvS1ek81/JJkRWa1tXH9NrUOHDidPnjQ+XXz0A9AQH/0ANK7h&#10;bu48W/YlmRFZrW388TP8nqiSNGPGjNjY2Cs4RXr0A9AQH/0ANNzb0DWhG2Wdxx57bMSIEerCmTNn&#10;ypUrFxISEhwc7Pl7uVlGfPQD0BAf/QA03NzeM83WfUlmRFZrG//9rdkJEyaULVs2OTl51KhRNWrU&#10;cHi6+OgHoCE++gFouLm9Z5qt+5PMiKzWNq53o/Dw8D179qgLbdu2ffHFF9PSf/FjRESEw9PFRz8A&#10;DfHRD0DDxd0989CNsk65cuWmTJmSlJSUP3/+BQsWqCPr16/Ply+fw9PFRz8ADfHRD0DDze0908Tu&#10;TzYjslrbuN6NPvroo+Dg4KioqFtvvfXixYvqyIcfftioUSOHp4uPfgAa4qMfgIab23um2ZaYbEZk&#10;tbbxx8+prV69+ptvvrFeWVOZPXv2smXLHJ4rPvoBaIiPfgAarm3sutCNssjx48efeeaZfPnyBaZH&#10;XXj22WfVQeePID76AWiIj34AGu7t75r8nphsRmS1tnGxGx09erR8+fIRERFdunT5ID2dO3dWVytW&#10;rHjs2DGHDyI++gFoiI9+ABrubfGa/H4g2YzIam3jYjfq0aNH1apVDxw44H0wMTGxWrVqzz//vMMH&#10;ER/9ADTERz8ADRf29qxDN9KlZMmSc+fO9T3+448/qpscPoj46AegIT76AWhcy03dcbYfOGNGZLW2&#10;cbEbhYaG7t271/e4OhgWFubwQcRHPwAN8dEPQOOa7upOs+PgGTMiq7WNi92oSJEiS5cu9T3+yy+/&#10;FC5c2OGDiI9+ABriox+AxjXd1Z2GbqRLx44d77zzznPnznkfTElJueuuu9RNDh9EfPQD0BAf/QA0&#10;XNjbs87Og2fMiKzWNi52o7179xYsWLBEiRJvv/32rFmzZs6cOWTIkOLFixcoUMDzu46yjPjoB6Ah&#10;PvoBaLi3xWuy89AZMyKrtY27v98oPj6+RYsWgYGBAelRF5o3b75jxw7njyA++gFoiI9+ABru7e+a&#10;0I0c5dixY7+l5+jRo1d6rvjoB6AhPvoBaLixp2eZuENnzYis1jb+6EZXE/HRD0BDfPQD0BDZuOMP&#10;nzUjslrb0I0AmBMf/QA0RDZuupHrER/9ADTERz8ADZGNe9fhs2ZEVmsbuhEAc+KjH4CGyMa968hZ&#10;MyKrtQ3dCIA58dEPQENk46YbuR7x0Q9AQ3z0A9AQ2bh3H0kxI7Ja29CNAJgTH/0ANEQ27oSjKWZE&#10;VmsbuhEAc+KjH4CGyMZNN3I94qMfgIb46AegIbJx7zmaYkZktbahGwEwJz76AWiIbNx7j6WYEVmt&#10;behGAMyJj34AGiIbN93I9YiPfgAa4qMfgIbIxr332DkzIqu1Dd0IgDnx0Q9AQ2Tj/uP4OTMiq7UN&#10;3QiAOfHRD0BDZOOmG7ke8dEPQEN89APQENm49x0/Z0ZktbahGwEwJz76AWiIbNz7T5wzI7Ja29CN&#10;AJgTH/0ANEQ2brqR6xEf/QA0xEc/AA2RjTvxxHkzIqu1Dd0IgDnx0Q9AQ2TjTjx53ozIam1DNwJg&#10;Tnz0A9AQ2bjpRq5HfPQD0BAf/QA0RDbuAyfPmxFZrW3oRgDMiY9+ABoiG/fBU+fNiKzWNnQjAObE&#10;Rz8ADZGNm27kesRHPwAN8dEPQENk4z50KtWMyGptQzcCYE589APQENm4D51ONSOyWtvQjQCYEx/9&#10;ADRENm66kesRH/0ANMRHPwANkY378OlUMyKrtQ3dCIA58dEPQENk4z6SlGpGZLW2oRsBMCc++gFo&#10;iGzcdCPXIz76AWiIj34AGiIb99GkC2ZEVmsbuhEAc+KjH4CGyMZ9LPmCGZHV2oZuBMCc+OgHoCGy&#10;cdONXI/46AegIT76AWiIbNx0I9cjPvoBaIiPfgAaIhv38TMXzIis1jZ0IwDmxEc/AA2RjZtu5HrE&#10;Rz8ADfHRD0BDZOM+ceaiGZHV2oZuBMCc+OgHoPH32rhFVmsbuhEAc+KjH4DG32vjFlmtbehGAMyJ&#10;j34AGiIb96mzF82IrNY2dCMA5sRHPwANkY37VMpFMyKrtQ3dCIA58dEPQENk46YbuR7x0Q9AQ3z0&#10;A9AQ2bhPp1wyI7Ja29CNAJgTH/0ANEQ27qRzl8yIrNY2dCMA5sRHPwANkY2bbuR6xEc/AA3x0Q9A&#10;Q2TjTj53yYzIam1DNwJgTnz0A9AQ2biTz18yI7Ja29CNAJgTH/0ANEQ2bre70ciRI0uWLBkWFlan&#10;Tp3ffvvNjadANwJgTnz0A9AQ2bjPnDfkJJMnTw4NDf3iiy+2bNnSuXPnqKiogwcPXvOnQDcCYE58&#10;9APQENm4z6YacpI6deo8++z/f14XL14sUlU2pnoAAA1qSURBVKTIkCFDrvlToBsBMCc++gFoiGzc&#10;xt0oJSXlpFfU1QyPfO7cuaCgoBkzZniOtGvXrmXLltf8KVzv3YjcSFH/o/fr18/3f3dCyPUQPkOJ&#10;bNT/ftm8oq5muMO+ffvU8V9//dVzpE+fPnXq1LnmK6EbEf9FfR2g/rdW/5ReCCHEJnyGEtlk+X0j&#10;uhG5AcPkJeR6Dp+h5DoPr6mRGzBMXkKu5/AZSq7/1KlT57nnnrMuX7x4sWjRojfje7HJjRQmLyHX&#10;c/gMJdd/Jk+eHBYWNm7cuK1bt3bp0iUqKurAgQPX/KPQjYj/wjs9Cbmew2co+VtkxIgRJUqUCA0N&#10;rVOnzsqVK934EHQjQgghhJDLoRsRQgghhFwO3YgQQggh5HLoRoQQQgghl0M3Iv7OokWLsmXLdvz4&#10;cdtbS5Ys+cEHH/h5SYQQP+euu+7q0aOH9CoIsQ/diGSd9u3bt2rVyvuIvt/o433u2LFjc+fO7X0r&#10;3Yjc5NmzZ0/Hjh0LFy4cEhJSokSJ7t27HzlyRHP/v2nJOHr06KlTp6RXQYh96EYk69CNCPFP4uLi&#10;ChQocMcddyxevDghIWHOnDlVqlQpV66cahKZnXI9dKNz587JLoCQaxu6Eck6+m60dOlSNcrDw8OL&#10;FSvWrVu3pKQk6z5fffXVP/7xj5w5cxYsWLB169YHDx7McK51IcOfFVTdaNCgQerrZnVi8eLFx4wZ&#10;Y5119913P/vs5b8pfejQIfVV9fz5891/9oT4Ly1atFCfR2fOnPEcSUxMzJEjR9euXdXljz76qGzZ&#10;smFhYao/PfLII2npn5ven0S7du1SBzdt2qQeJyIiQt3tySefPHz4sPVQKSkp6jM0f/786hEaNGiw&#10;atUq67j1mTh79uxq1aqpm26//Xb1CJ4FTJs2rXLlyqGhoepz87333vMcV1cHDBjQtm3bXLlyqWVo&#10;7um77LS/VjrbOxAiGLoRyTqabrRz5041gj/44IPt27cvX768Zs2aHTp0sO7z+eefq6961dfBK1as&#10;qFev3r333pvhXPW15rBhwyIjIxPTc/r06bT0gZs3b141K3fs2DFkyJDAwMBt27ap4xMmTMiTJ4/n&#10;t9INHTq0VKlSly5d8t+/BUJcztGjRwMCAgYPHpzheOfOndX//KrKBAUFTZw4cffu3WvXrh0+fLi6&#10;6cSJE+qTS93B+iS6cOGC+sxS7efll1+OjY1Vd2vatKn6usJ6nO7duxcpUkR9Vm7ZskV9UqvHtL4d&#10;ZX1KVqpU6aefftq4ceP999+vPrnOnz+vboqJiVGfg6oD/f7772PHjs2ePbv6p/Vo6lNVffKqDrQz&#10;PZndc/Xq1b7LTvPqRpndgRDB0I1I1lFjVA2vCK+Eh4db/eapp57q0qWL555Lly5V8/Hs2bMZHkGN&#10;P3V/q/1k+Zqa+krXuqyqj/o6cvTo0eqyekw1yqdMmWLddOutt/73v/917RkTIpCVK1eqTw3vv6Np&#10;RX0loI6r//lVF/F9j06G19QGDhzYrFkzz9W9e/eqc1VfSUpKCgkJUV9jWMdV9VE96Z133kn781Ny&#10;8uTJ1k2qMKlmY32utWnTRrUrz6P16dOncuXK1mX1qfrggw96bsrsnt9++61+2ZndgRDB0I1I1lHd&#10;qEmTJju88vXXX1v95rbbbgsNDfV0phw5cqjjW7duTUv/ilN9AVq8ePGcOXNax9VXq2kOupE1r62o&#10;DtS/f3/rsvqqt3nz5urCmjVrVANTX2X67d8AIX6I1Y2mT5+e4bjVjdT/8NWqVYuOjlZfPKhPwOTk&#10;ZOvWDN3o0UcfVR3I+ysZde6cOXM2bNhgPYjnnqrZdOzYMe3PT8mEhATPTTVq1LC+9qhZs6b3FyEz&#10;Z85UD37hwoW09E/VN99803NTZvdUpUe/7MzuQIhg6EYk62heU6tYsWK3bt12/DXnzp1TX6Tmy5dP&#10;fSn5yy+/xMbGzps3T91/3bp1aVf4Xuzq1atb70NS2bhxo6pE6uvg5557TnU1t581IX7OkSNHAgIC&#10;Bg0alOG49ZrapUuXUlNTf/755z59+pQpU6Zs2bLWJ1GGbtSiRYuHH344w6ek+nx0oxt5f6pq7pnl&#10;sm3vQIhg6EYk62i6kWo/jRs39j0lJiZG3WHPnj3W1fHjx9t2owkTJuTMmdP7RE03UqlTp84bb7yR&#10;N2/eiRMnXrOnR8h1k2bNmhUtWjSz92J7orpOcHDwt99+qy43bdpUfbXguemVV16pUKGCahsZHlmd&#10;Ehoa6v2amvpA7777btqfn5KeF6yPHTumPmJmr6lVqVLFupzhU1VzT9tl2/54nfcdCBEM3YhkHU03&#10;Ul+MZs+e/dlnn1W9Z/v27eqLReunyQ4dOqQGsZqPcXFxs2bNKl++vG03Wr58ubo8f/78w4cPW99L&#10;13ejTz75RD2s+hra9y1NhNwAUZ9E0dHRDRs2XLJkifrS4scff6xatar1M/zff//98OHD1SfR7t27&#10;R40aFRgYuHnz5rT07yrVrl17165d6pPo4sWL+/bty58//6OPPrpq1aqdO3fOnTu3Q4cO1vdvVBcp&#10;UqSIekzPe7FVDUr781NSVRn1mbhp06aWLVuWKFHC+rF86/Vr6x3W48aNy/BebO9P1czumdmyPd0o&#10;szsQIhi6Eck6+p/hVyNYfb2YM2fOiIiIW2+91fOKwMSJE0uVKhUWFlavXr3vvvvOthupqC+I8+XL&#10;5/0z/JpudPr0afUV7TPPPOPq8yVEMKoiqM+4ggULhoSEFC9evFu3btbvfly6dKnqE6rQqNqhPtE8&#10;3+ZRXaRu3brqoOdn+FXBeuihh6KiotTBihUrPv/889ZPdKqvKNSjqe5l+zP8qqOoeqS+9qhTp476&#10;msezHusn861fRGl9n8mK768is71nZsv2dKPM7kCIYOhG5O8UNfrVl5XqK1TphRBy4+RqfpUrITdk&#10;6Ebk75Hz588nJiY+8cQT9evXl14LITdU6EaEZAjdiPw9Yo3v8uXLb9y4UXothNxQoRsRkiF0I0II&#10;IYSQy6EbEUIIIYRcDt2IEEIIIeRy6EaEEEIIIZdDNyKEEEIIuRy6ESGEEELI5dCNCCFXEO9fkm77&#10;J7GuSfipckKIYOhGhNzgUW0mW3pCQkJuueWW/v37+/4h0it6NE83Onr06KlTpzR3Nq44dCNCiGDo&#10;RoTc4FFtpkWLFomJidbf8gwICBg8eLD3Hay/Kur80TL8cT1N6EaEkL9j6EaE3ODJ0GaaNm1at25d&#10;6+Cbb75ZuHDhUqVKqeN79ux57LHHcufOnSdPnpYtW1p/tVTlwoULPXv2VMfz5s3bp0+fdu3a2b6m&#10;lpKS0rdv32LFioWGht5yyy2fffaZeoRsXlEfUd3t4sWLqpmpjxgeHn7rrbdOnTrVs7AffvihXLly&#10;6nijRo3Gjh1LNyKESIVuRMgNngzdSPWeWrVqqYM5c+Zs27bt5vScP3++UqVKnTp12rhx49atW9u0&#10;aVOhQgXr+0lvv/22akvffvutOv7UU0/lypXLths9/vjjxYsXnz59elxc3Pz58ydPnqxKlTpLVZzf&#10;f/89MTHxxIkT6m6qjVWsWHHu3LnqbqoAhYWFLV68OC29manLL7zwwrZt277++uuCBQvSjQghUqEb&#10;EXKDx9ONLl269PPPP6sK0rt3b3VQ9Q/Pq2njx49XZUjdwbqqjmfPnn3evHnqcuHChd955x3reGpq&#10;arFixXy7kWo/qsqoB8/woTO8NJaSkpIjR45ff/3VcwdVtlq3bq0uvPzyy5UrV/Ycf/HFF+lGhBCp&#10;0I0IucGjalBQUFBERERoaGhwcHC7du2SkpLUwSZNmnjuo9qSdR9PAgICRo0adeLECdVRlixZ4rnn&#10;gw8+6NuNpkyZok4/f/58hg+doRtt3rxZXfX+KCEhIXXq1LEetmPHjp4TZ86cSTcihEiFbkTIDR6r&#10;Bu3YsSMhIcHzE2oZXmjr2rWr6ig7/poT6XHSjb777jsn3WjlypXq6uLFi70/yp49e9LoRoSQ6yl0&#10;I0Ju8Nj+ZFmGg5988kmePHlOnjzpe3qG19SKFy/u24127doVEBDg+5ra8uXLVcU5cuSIdfXUqVNh&#10;YWFfffWV70d5+eWXq1Sp4rn60ksv0Y0IIVKhGxFyg8dJN0pOTi5XrlyjRo1++eWX+Pj4RYsWdevW&#10;be/eveqmt956K2/evDNmzIiNje3cuXNm78Xu0KGDqk3qbtbpU6ZMUQf/+OMP1ZnGjRt36NCh06dP&#10;qyOvvvpqvnz51JGdO3euWbPmww8/VJfV8YSEhNDQ0N69e2/btm3ChAmFChWiGxFCpEI3IuQGj5Nu&#10;pJKYmNiuXbvo6OiwsLAyZcqoGmR9Gyk1NVUVoMjIyKioqBdeeCGzn+E/e/Zsz549CxcurCpO2bJl&#10;v/jiC+v4gAEDVNFRDcn6Gf5Lly4NGzasQoUKISEh+fPnb968uecFu++//16dqD56w4YN1el0I0KI&#10;VOhGhBBCCCGXQzcihBBCCLkcuhEhhBBCyOXQjQghhBBCLoduRAghhBByOXQjQgghhJDLoRsRQggh&#10;hFwO3YgQQggh5HLoRoQQQgghl0M3IoQQQgi5HLoRIYQQQsjl0I0IIYQQQi7n/wHRRrS9Ei+1lQAA&#10;AABJRU5ErkJgglBLAwQUAAYACAAAACEA3XyLFeAAAAAKAQAADwAAAGRycy9kb3ducmV2LnhtbEyP&#10;wU7DMBBE70j8g7VI3KidVA0hxKmgElJPSA2VenXjJYmI18F20vD3mBM9ruZp5m25XczAZnS+tyQh&#10;WQlgSI3VPbUSjh9vDzkwHxRpNVhCCT/oYVvd3pSq0PZCB5zr0LJYQr5QEroQxoJz33RolF/ZESlm&#10;n9YZFeLpWq6dusRyM/BUiIwb1VNc6NSIuw6br3oyEuh9fzrtk/k4Td9L+yrs7uDqWsr7u+XlGVjA&#10;JfzD8Kcf1aGKTmc7kfZskLBJRRpRCek6ARaBpzzPgJ0lrDfZI/Cq5NcvV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k4BmwQCAACLBAAADgAAAAAAAAAAAAAA&#10;AAA6AgAAZHJzL2Uyb0RvYy54bWxQSwECLQAKAAAAAAAAACEA8WUCEtBNAADQTQAAFAAAAAAAAAAA&#10;AAAAAABqBAAAZHJzL21lZGlhL2ltYWdlMS5wbmdQSwECLQAUAAYACAAAACEA3XyLFeAAAAAKAQAA&#10;DwAAAAAAAAAAAAAAAABsUgAAZHJzL2Rvd25yZXYueG1sUEsBAi0AFAAGAAgAAAAhAKomDr68AAAA&#10;IQEAABkAAAAAAAAAAAAAAAAAeVMAAGRycy9fcmVscy9lMm9Eb2MueG1sLnJlbHNQSwUGAAAAAAYA&#10;BgB8AQAAbFQAAAAA&#10;" path="m,l13379036,r,8092854l,8092854,,xe" stroked="f">
                <v:fill r:id="rId28" o:title="" recolor="t" rotate="t" type="frame"/>
                <v:path arrowok="t"/>
              </v:shape>
            </w:pict>
          </mc:Fallback>
        </mc:AlternateContent>
      </w:r>
    </w:p>
    <w:p w14:paraId="3B8B57F0" w14:textId="77777777" w:rsidR="00F20EB2" w:rsidRPr="0078408D" w:rsidRDefault="00F20EB2" w:rsidP="00F20EB2">
      <w:pPr>
        <w:spacing w:line="276" w:lineRule="auto"/>
        <w:rPr>
          <w:sz w:val="24"/>
          <w:szCs w:val="24"/>
        </w:rPr>
      </w:pPr>
    </w:p>
    <w:p w14:paraId="7F7B2275" w14:textId="77777777" w:rsidR="003C4ABA" w:rsidRPr="0078408D" w:rsidRDefault="0078408D"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66432" behindDoc="0" locked="0" layoutInCell="1" allowOverlap="1" wp14:anchorId="7A2809F7" wp14:editId="6D13385F">
                <wp:simplePos x="0" y="0"/>
                <wp:positionH relativeFrom="column">
                  <wp:posOffset>92710</wp:posOffset>
                </wp:positionH>
                <wp:positionV relativeFrom="paragraph">
                  <wp:posOffset>20955</wp:posOffset>
                </wp:positionV>
                <wp:extent cx="2921000" cy="1523365"/>
                <wp:effectExtent l="0" t="0" r="0" b="635"/>
                <wp:wrapNone/>
                <wp:docPr id="1865895004" name="Freeform 4"/>
                <wp:cNvGraphicFramePr/>
                <a:graphic xmlns:a="http://schemas.openxmlformats.org/drawingml/2006/main">
                  <a:graphicData uri="http://schemas.microsoft.com/office/word/2010/wordprocessingShape">
                    <wps:wsp>
                      <wps:cNvSpPr/>
                      <wps:spPr>
                        <a:xfrm>
                          <a:off x="0" y="0"/>
                          <a:ext cx="2921000" cy="1523365"/>
                        </a:xfrm>
                        <a:custGeom>
                          <a:avLst/>
                          <a:gdLst/>
                          <a:ahLst/>
                          <a:cxnLst/>
                          <a:rect l="l" t="t" r="r" b="b"/>
                          <a:pathLst>
                            <a:path w="9779231" h="4251839">
                              <a:moveTo>
                                <a:pt x="0" y="0"/>
                              </a:moveTo>
                              <a:lnTo>
                                <a:pt x="9779231" y="0"/>
                              </a:lnTo>
                              <a:lnTo>
                                <a:pt x="9779231" y="4251839"/>
                              </a:lnTo>
                              <a:lnTo>
                                <a:pt x="0" y="4251839"/>
                              </a:lnTo>
                              <a:lnTo>
                                <a:pt x="0" y="0"/>
                              </a:lnTo>
                              <a:close/>
                            </a:path>
                          </a:pathLst>
                        </a:custGeom>
                        <a:blipFill>
                          <a:blip r:embed="rId29"/>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2285FF" id="Freeform 4" o:spid="_x0000_s1026" style="position:absolute;margin-left:7.3pt;margin-top:1.65pt;width:230pt;height:11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79231,4251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kdJBQIAAIgEAAAOAAAAZHJzL2Uyb0RvYy54bWysVNtu2zAMfR+wfxD0&#10;vviSpW2MOH0JOgwYtmHtPkCW6diAbpCU2Pn7UXLsGN3DhqIvEi1Rh+Q5pHePgxTkDNZ1WpU0W6WU&#10;gOK67tSxpL9fnj49UOI8UzUTWkFJL+Do4/7jh11vCsh1q0UNliCIckVvStp6b4okcbwFydxKG1B4&#10;2WgrmcdPe0xqy3pElyLJ0/Qu6bWtjdUcnMPTw3hJ9xG/aYD7H03jwBNRUszNx9XGtQprst+x4miZ&#10;aTt+TYO9IQvJOoVBZ6gD84ycbPcXlOy41U43fsW1THTTdBxiDVhNlr6q5rllBmItSI4zM03u/WD5&#10;9/Oz+WmRht64wqEZqhgaK8OO+ZEhknWZyYLBE46H+TbP0hQ55XiXbfL1+m4T6Exuz/nJ+S+gIxQ7&#10;f3N+ZLueLNZOFh/UZFrULKglolqeElTLUoJqVaNahvnwLuQXTNKXdHt/v83XGSVtST/nm+xhvY1q&#10;SH2GFx09/atCMM3brVBLrxltKhp9J49pNxFv6TnFHSmY/KZ99Ee2EPP/PWN/LqJzoR2MAULpkeyZ&#10;DvRbEl6Jzjx1QoTqg33tHmTz3zM29uVB85ME5cdBsyCYxyl3bWccqlKArKBGbb7W2SiM8xY8x6xY&#10;0WDgXyjkmOt8gSne0kpuHResSteX2IjxHNs9VncdzTBPy2+0lz+Q/R8AAAD//wMAUEsDBAoAAAAA&#10;AAAAIQCHZvoN0CEAANAhAAAUAAAAZHJzL21lZGlhL2ltYWdlMS5wbmeJUE5HDQoaCgAAAA1JSERS&#10;AAACKAAAAPAIBgAAACr/n+4AAAAJcEhZcwAACxIAAAsSAdLdfvwAACAASURBVHic7d0xVhy9Eobh&#10;uxM24jWwBBZA7pTQKSGRyRw5ckTkhISEPXGP7FP+i6JKKqmbGfXoDZ5jAzM9PWq19Emtnvnf1dXV&#10;GwAAwEz+d+4dAAAAsAgoAABgOgQUAAAwHQIKLsaXL1/enp6e3l5fX9/u7u42b+/nz59/tvXw8HD2&#10;94b4WBcvLy9vt7e3Hx5Xflf+Jo8rzynPPdV+lnoor108Pz+/XV9fn738gCMgoOBiEFDWVI51FFC0&#10;cjxPGVAknFB/cG6nrvt7IaAAOLRZA0p5vcyMiQTh8u8p9gvrIaAAwBnMHFBqryczLPf393+CDAEF&#10;n4WAgotXKnlhr+vryylltFga2zKtba+/28su2XUErcdlt1PYffdGuDKijfbbvtfa62bKbGblOJb3&#10;eHNz866MvcbOHu+ow808rmftxhEDStnX379//3lPUo+2BpRyrDLlb+utV7at80TOOa9u20taPefn&#10;qbXKTN6bPV/tse1pG8vv9Ot65Z9pW1rnpt0X6wiBhYCCNOm49clSThL9sz6x9IkXPU43CPYxhZxk&#10;+mQq/z4+PronV62zkm3pBrT87sePH+77jRoneR3bGEujox8vZVYri5nphlTea+bYRZ2ulIcuo/J/&#10;/bM9JtLBRSFlpoBiOzzLW4+yR0Dx6pQMEmxZ2Y64vP73798/vAdbj/X2dejQv5fty3Oz5/k5ZMqs&#10;J6D0tI3yXClHva1s25I9N739PQoCCtJsI1XoGRP9sz0Z7Iku6T8alenX7Dmxap1VtiOL9rm2n/r3&#10;tuGKQtcRZlG8hlHel7xPWwei8t7yvm3HV3udyEwzKNoeASXzWlG99fbFHku7j1FotM/PnufnkCmz&#10;noAy2jbq+tvTtmTOzZ73OiMCCtK8Sm5PqExjW2ugMh1fTWYGJRtSosbJm4kRtkH2yuxoAaVVXlGZ&#10;Z0JpVms2a/WAIp1V7fUy9a4WBPX78TpMK3ue71nmpyozL6Bk20bbbujX6GlbemaiZijvEQQUpO0V&#10;UOz11eja6EhH3uqsMtffRSugePtlG40VAkrrsoa8z55G0q4Dqq3dufSA4pWF14G11vZkyqn2GH1X&#10;UiagZM/zUxyL2vvdaw3KngEl07YQUADlFDMo2t4zKN5jayFlNKAwgxJvK3vbbc9lsUsPKKOvbTvc&#10;7AxKLaDsNYMyo54yO1dAYQYFCGQ622xj23PNfK81KL2PH12D0lpDc2kBJft+apcPRFR/CCjbX79n&#10;djNagyK/z56bR+sY7f569c5bS9LTNtqy1cGjp23pCShbLq+eEwEFafYk9BqpbGMrJ2/rcd5dB6N3&#10;8Xh3Nehp62gfa3fx2FX19rVXCCjyPluPk/piH6fv4vEWX+ppeAKKX67lud5iVbtNuRynO0nvLh6v&#10;Hutjkg0o2fP81LJlZn/n3Ykj5ZNtG+1dhHbNSbZt6QkoR/1UYwIK0rxr4bbh6Wlso2vU0SWV6DMB&#10;avf7e6vZa3+vXTe3QSbzWR2rBBR5bGadgT0GUR3S2/j69eu7Msse89r6mM9urGsBpbU+o7dueNuL&#10;3l+m3tpyiy5f9ASwre9xb9ky8z7bpDzOu824p163QnfmGPXMFreO6YwIKEg72nQtAJxCpm0cWVO3&#10;OgIK0ggoAPARAeVzEFCQRkABgI8IKJ+DgII0AgoAfERA+RwEFAAAMB0CCgAAmA4BBQAATIeAAgAA&#10;pkNAAQAA0yGgAACA6RBQAADAdAgoAABgOgQUAAAwHQIKAACYDgEFAABMh4ACAACmQ0ABAADTIaAA&#10;AIDpEFAAAMB0CCgAAGA6BBQAADAdAgoAAJgOAQUAAEyHgAIAAKZDQAEAANMhoAAAgOkQUAAAwHQI&#10;KAAAYDoEFAAAMB0CCgAAmA4BBQAATIeAAgAApkNAAQAA0yGgAACA6RBQAADAdAgoO7i9vX17eXl5&#10;e319/ePp6enty5cvm7Z1d3d39vcFAMC5EFB29vPnz2pAeXh4eHt+fn67vr52/05AAQDgwgJK6fRL&#10;519CgP1bCQ61YLAXAsrc7GzXljrRM3O25yzbkck5KuVQyqSUzci2SvmVcmxtq5xz8piVy16UNkqX&#10;h9dejm6r1m7pY7/lNVeQqbP2MUU5Ht729LlypLInoOyMgDKvUqb6BJWTdqReyLb0cYrqWPn9lo74&#10;Ukjd1o3oaNnIua635R2Tcqz1+SjPWzGkePXdnhO929LlKMc32pYOM0fqJE9ttM5655dsr/z+/v6+&#10;enxmtHRAsaM5r3Oxo7TWyeUFFPs6ln5dHVD0Ca23KcnZhhiv0cD7srEnb63ORKLneA10OUaEk7+8&#10;cyM6Llu21ar/0mCvdkyiutgaNHmi50QhXc6N0kn2nm/I11l7XpRjLj+3AuSMlg0o3sHyTq4fP368&#10;qxStEcdeMyh6us6+L2/0GL0nvC8bG+ok7PWEumhbtrMd7XwvUXRuyvnU00HWyjXT2a4aUFqDp55Z&#10;26id80KQPl4jAwKMBxTtiP3DsgGldrLWDmBrlLZXQLGNr92uF6ZGRkKr8BpOKdPHx8eucovqia0b&#10;8riyfTsLt9olPC/USX2VqeeewBCdZ5mG/FSXe2fihbotsxpRWxNdZpPHElDGZOqsV/YaAeXMspdS&#10;Wh1Ma8RbCyGftQbFm7rTlZHRep0OKPb4jwQ7b+2EnY2RYxk9bqWQouu1rasjl8G8mcyovL3nrXae&#10;2DLfGhq8gZQ3GxPN/h6pkzy3Wp2Vv2WWHxBQziw7g2LvqKithI4ee+6AYhuc8ryy3dWmrbOkE5TR&#10;ejTC69mmvYNBZkr0MfEahBXDZG20PrpOxzbOrdkwefyKa7R0nbNtyWho8O6Is7Nhe73WqnrqbGvR&#10;PwHlzLIBJXuSZC+3ZP9W7BVQ7Lbsym/45ep1hK1jlpUdLa4YUGprHfa8NBkdSzn+q13asWXjjcT3&#10;vHNQH0sveBJQ8kbqbO1YElDOLBtQsh1EdD17S0BpjRZ7Aoq832/fvv3525Eq3qmN3MUjDXq2XMsx&#10;043JnncOXYLeu3h6ZzykXO25Qzj5rzx77uLpLX85llKv7QyjZ7VzIGu0zhJQJtazSDZz/3/0uRlb&#10;LvFEszL275mAIr/f+oFjq4jW7Xjlqkf8mQY6+jyPns9LuXTZO+f037If5hadz4ST/3j1vbawsqf8&#10;W+2aWDWc9xits63PSyGgnFnv56B460uiBY367gsbFrxP9KuNEOy18+hzUOz+R7f1rbjob5S3biEK&#10;H7UZFHvMa+Xf85qXrueTfGsj+Ox2aqP4FY+D97lO0aWdWvmPfiIwAaUtW2e9x0Wzh962jnCr/UUF&#10;lBW1bi0DAOCICCgHt9cCTwAAZkJAObBVPxETAHD5CCgH1LN4DQCAIyKgAACA6RBQAADAdAgoAABg&#10;OgQUAAAwHQIKAACYDgEFAABMh4ACAACmQ0CZlP7ODD7GHgCwmpMEFD6OvR8BBQCwMjegjH5TZYSA&#10;gln0fJtu77a8Ou590/XK3zy9Z9tiv5nXbsu+Ft9m/Jf9Ftwt3yxst2UHU/abvPc471Zg241WXdVt&#10;kTeg1efKkb5J+kNAkQql34QU1uhInoCCGdi6LSftSGPpfYt0qeetbUlDsmJI8d57+f9ISJHwobeV&#10;/WZvee6RGuo9ePXda+97tqXbdTm+eltl+3wlR59Sfrpcpb5GfagN6rb+y3e23d/ffzg+s3sXUOSN&#10;eo2n1/jalKefZ0eXrdGLHe1EDX3tNeXvZds3NzfvtucdlNZoWjdkdiRgK0F2ZNja/9aosGf/0a7b&#10;I51V9ByvgfasGti9911rc0a31SrbVb9kMwoLpTx6247oObafIKDso1ZnpYwlgOi+qfxfzods+zST&#10;dwGlNgKxf/MKTDpy+9xWg+wVnK3oXvr3kqUOALIv3vvyZoXsaE6HDv269r1nZ516yky2G1VKr8zK&#10;7378+LGpQlwqKS9vdNE73R9tK9vZrhhQolAn505PB1kr51Zn6828rMKrd7qN65khj+qwbbMIKPuI&#10;Aoo+r6J2SRw+oNRObvvmexrZ1mNrJ44UZlTRveBkTzbboEWNpW28oqk1XRZRY+mN5no7ptrJzYnf&#10;xysvOR6Pj49dHWRUfzIj+OxliEvjNZ7S3sjIr6cuR+dSa3Zk1dkTr52SY1LKv3cWMeorbP321qAw&#10;09svunyszwMCinpzPSPPWsfcauzlhIoOkH1+bepR9qHWSejHZUZbtYNu96V3tJ6ZQVmxsR2hyzJb&#10;Z2q8tRPR8bWN9JEaiL3UQv1I2PZmLVvnxMqzJ7bMdZ0fuczprSfKzMbIftBu5Uldt/XWBhICinN9&#10;K3N3Qi2gtNaq6IDibcM2OtmAEp0gOgj1BBSvUnijtWyZyWNrJ3J23Q7q12lHAsrV1cc7GMpMTOsS&#10;z5aFuUdWG62Pzgbac6k1G7bq7EmhA4ptS0cXDXtr4DKzYUfsKM9F6nhm7dbFB5QtlxSksY4W2PbO&#10;oGS3MTqDUgsoIzMoUUCpdUS1MsuUuX0sISVWG13vtSYkW5dbDcklqo2uRwOiJzuQWVHU3uxZHzPH&#10;kmORI8fFK0+vnC8+oNQqTqYRr10XjiptdmFhbQ2K/r33WrbjaK1BsY/LjIijNShbFkz2jixZlxIb&#10;uYtHGvTsCV3KP9PRrhhQrq767+KJRo8ROZbZ2czV9N7F01v+cixb58uq67B61MKJvdMzYsv38AGl&#10;yNx9UgqoNCheCKg1NFHBZO7F9xYgeq/pnWzRLdLeoknvLqFMeNq7zGS7tduVbQXMfA7Hyuxxqi1q&#10;1SP+7DqrTAfY+kyDS5a5W0+TgJgp11obwoj9L6++t9bjZcs/+/k+K38OUFYtnGSed7EzKMJe260t&#10;Ts0u/mt9Mp63FsWeGF5ytK/pfXJn1Bm09qmnYdurzGprcuz+2TUQK3Z6vbx1C7W7y6J63fo8G7uN&#10;2shmJT2f3VMbwfdsZ+sHTV4Srw2tfcxBVP6jn/vEcWjz2oxMe+UFlFp/coQZxYv7ssA9r2cDAIDz&#10;IKAAAIDpEFAAAMB0CCgAAGA6FxdQAADA8RFQAADAdAgoAABgOgQUAAAwHQIKAACYDgEFAABMh4AC&#10;AACmQ0ABAADTIaAAAIDpEFAAAMB0CCgAAGA6BBQAADAdAgoAAJgOAQUAAEyHgAIAAKZDQAEAANMh&#10;oAAAgOkQUAAAwHQIKAAAYDoEFAAAMB0CCgAAmA4BBQAATIeAAgAApkNAAQAA0yGgAACA6RBQAADA&#10;dAgoAABgOgQUAAAwHQIKAACYDgEFAABMh4ACAACmQ0ABAADTIaAAwEJ+/vz59vr6+s/Dw8Nu27q7&#10;uwsfe319/fb8/Lz5NVcSldnt7e3by8vLu7LXynGJHlv+X3537veWQUABgAV8+fLl7enp6U+HVzq+&#10;8rsSKEYCg2yrKP8vv5OOMNqWDjMElJzeMpNjIEGx/FyOtw4kZZtHCSmHCyg2seukqMmJ13pcOejR&#10;aMIebL0P+sQsf5cDrvdPNwS9+6+Ts92W7LPdL6/RAIBCt1P696U98dqqmug5pT3zfi9t6f39/Z+/&#10;E1DaRsosKn9vu0c4BocKKKVAdacsBW07eQkB+rHl//pn6cztCVsqg/zcE1Bs4PDCQnb/ZXv696XC&#10;ff/+/d//SyW0zztSxQNwWrbdKvRAqHZ5JrOtwgtB0haW58jr0UbVjZRZtv0/Uj9xqIDisYkxChVW&#10;NJrQegOKPeCZkYndf10xe9539vUArMdrV7bMakRtjbSFus3UjyWg9JdvtswysydXwTGa1eEDij1R&#10;sp10NALQegPKyAG3+9sTsPRrZoMNgPXY9mFraPBmf73ZGLttAkrbSJllZ0VkW0cZyB4qoNh1Gd76&#10;jEzwyHbmeweUzP5nZna89+AthgKAQrcXtv0aDQ327pCyjTIbo9uvvV5rJSNllpk9ke0cZYFscZiA&#10;IoVrw8dRZlCy+5+dQbHPLf9ncSyAiKzNi9au7THlr9skb7BFQKkbKbPM7IkE1KNc2hGHCShRCLAd&#10;fHY2ozxvZA2KFzQyr5nd/2gBrEce++3btz/7w0kPINJ7F4+0WdmBj3SC0g7ZOxY9tFnvjZRZa/bk&#10;qOGkOExA8a55ysH0FpnaE9HexRNdi9N38diwoC/R9AaU7P4Xchuxroj6Lh4t2gYAaN6dhbW2S9qW&#10;zCWB6I5EixmUfrUya82eHDmcFIcJKIX9bJNyUGr347c+b0QfvCid2uusZR/s5ZTsrE3P/tvHRgHE&#10;uyUZADxemxe1W7UZFLueLruugYDSr1ZmrQ9ds/2IdoS1KIcKKPjoSLeMAQCQRUA5uMxiXwAAjoaA&#10;cmCZhb4AABwRAeWAehavAQBwRAQUAAAwHQIKAACYDgEFAABMh4ACAACmQ0ABAADTIaAAAIDpEFAA&#10;AMB0CCgAAGA6BBQAADAdAgqWYr+dOvqW6JFted+JVL6OwPsm0VW/P2n0W3A99pt5W9vSr73yt+na&#10;b3rfUhZ2W7UvLaX8+0VlZtseS3+7vX3skT6BnICCZcg3P8uJLh3cSEjxvkW6NAp2W+W1toSgSyIN&#10;pW48W18XH5GGW2+r9c3eujNdsYP06rs9J3q3pYO2HN9oW6uX/4jeMpNjIOdA+bkcb31+jZ5z53D2&#10;gFIKshRg+bcUWvn/zc3Nv5GRboCurj4mdvt3vd3a46Tj0K8VjWw/c8Sh98s76YV38tv3uMeswKWS&#10;srX1QDq6nmMaPcc7RgSU/3jfvB0dly3bqp0/9/f33cf7UkgbazumkToaPccL6VeU/5CRMovK39vu&#10;EY7BFAGlFFZpVCTt/f79+0/h2ZOg/KxHR96I7OrqvxCgH1v+r3/WU+9yoOyoTH72Rgm9DWp2/6Nv&#10;KLZlYUeL3r7iP3ZkIaQe9JRbtC2vsyWg/BWFOqnHPWVUCzVeeevHjwTSS+GFOn0JoXZ5JrOtqys/&#10;BFH+/UbKLBs8CCgd9BSj7WSjzlqziTHqPCzpmOzj9IkXdS6Z/cqK9l9XHq9B9hqIPffr0ngNp5Th&#10;4+NjVwcZNRjeCN5bg7JiiPTOSzm/ygixt95GHaR3DujzeNUO0mtDtsxqRG2jd5mN8u83UmaZ2ZOr&#10;4BjNaoqAIg2KncHIdLjeLEvmILW2nZku3uMAe/trG1/7etG+MVrvq2dywo+Um3cdNzMbI6+92nHS&#10;ddh2ltGlhxpv7YS8ht6WPdardpC2zLeGBm/215uNofz7jZRZdlbkaO3PoQKKvQPAW3MRjaysbEDx&#10;ppFHp8gy+2/LRPbVvqfoEs/IpacVSJnKaD0a4fVs064nKjMxmfUURxrB7KU2Wh8JKPI8OzNlZ8Ns&#10;e7BqB6nbs73KxLsjzs6GUf79RsosM3si2znSLPthAkq0xuKzZ1BqAaWng8nuv35s+Zvsh62c3qUD&#10;wknMG12LbKht2fta8SWprXXYc+ZPH0sv+KzcQUqgtu3EZ80IU/79Rsos057oW/KPNDA6TECJRp2t&#10;xaORkctHrd+33mdP4yyzJl+/fv1wmxgneb+Ru3ikQc+Ws9yRtjUcX6reu3jknMmGRzmWco7ZGS7P&#10;SudQ7108veVvB1OUf7+RMmvNnhw1nBSHCSjRZyjYSyRyMOyJ6N3Fk/1gJ29h2eh0aGv/9ePL73/9&#10;+vWh8R69NXN1NiTW1hnpEX+mgc5+tsDo505cAu/cqTWucn7sWa4rh3uvvtcGdD3ln727ceXyH1Ur&#10;s1Z/dORwUhwmoMhjbZKs3Y/f+hyUzInnrRsZPdA9+9+qWNEnCa44Mu/hrVuIwkdtBsVeYosaZlsP&#10;Vz8+PZ/kWxvBj34i8OodpP303Vp7Viv/0U8EXr38R7RmeWtlH31W1lHaorMHFPSLRitbPhkVAICZ&#10;EFAOqDUtS0ABABwdAeWAohkUCS6sTQEAHB0B5aCiNShHXAgFAIBFQAEAANMhoAAAgOkQUAAAwHQI&#10;KAAAYDoEFAAAMB0CCgAAmA4BBQAATOckAWWPLyya5Tsc+KI+AAA+30UGlM8MMwQUAAA+32Eu8RBQ&#10;sIfRb8HNbMv71lf7rceZb1G+ZKPfguux38zb2pZ+7XPPxJ6T/YbtLWVht1UbgFL+/aIyiz5J3Pt2&#10;dfvYI3yLsSCgdCKgHJd8V5HUiy3f/ux9YaP3RY3ltfjyxr+875BqfV18RM5xva3al2jKa+3RKR+V&#10;V9/tOdG7LR205fhG21q9/Ef0lpkcAzkHys/leOvza/ScO4d3AaXseDSy8zp9qdxeait6Rjh2W3aE&#10;q19fj0r1yRaNVqMDbEdzUUdiRwlbvpDPbktvxzvphXfyt8psz4pydFGwHAmz0XO8Y0RA+Y/XvowG&#10;/tq2aufP/f39FGvZzqG0F14bPFJHo+dE36ZO+fcbKbPMt9m3guRM3gWUWkWVRlmSWXmsruzeiEaL&#10;Tg75mx75yLZ0Q6PDhPx+S6fjHSR7cL0Gb8sMSnktPbrzRpS2XKNjkykzfDzednQtoban3KJteXWD&#10;gPJXdE5KPe4po9o56JW3fvwsi+3PwQt1ul3tWR8YDWa9dp7y7zdSZtngcdiAUiqXnNy2EdBTRbXG&#10;phZCor95lT0KQN7jbIOUOaC1k1We1zrZ9jgANhR5lcd7zUyZoV7/pAwfHx+7OsiofnmB1pvVWzFE&#10;eqFOzt0yQuytt1EH6Z0Duo1YtYP02pAtsxpR8PYus1H+/UbKLDN7chUco1m9CyheCJE3rBv4KGxE&#10;I0spFO850bSsPQGigzQSUFodjJzEe05JR7z9t69ryzVbZvDrnz3+I+XmXcfNzMbY8+rc5XIqug7b&#10;c6g2eIl4ayfkNbyBjTxu1Q7SlvnW0ODN/nqzMZR/v5Eyy86KHK39eRdQ9GWc4tevX39IKJE31Vrr&#10;0RNQ5G9epfYq/x4BJbsCeu+AYte8RGtGbFmV92H3I1Nm+Fj/ZLQejfB6tmnXE5WZmEzdONIIZi+1&#10;0fpIQJHn2ZkpOxtmz+FVO0jdbu1VJt4dcXY2jPLvN1JmmdkT2c6RZtndgCILUUsDUN64/CyFNjri&#10;iZ7jBZ7supI9Z1CsPQPK6CUqeT3vfe+1cHcF3uha1BaH99j7WvElqa112HPmTx9Lr81ZuYOUQG3b&#10;idrMdy99LCn/fiNllmlP9vgssnN4F1DkTZRRiJ45kd/p9Si9FToKKNkK2xNQWiEiGzK8bcuorTcM&#10;RKPmqHGWQPj169cPt4lxkvcbWVAtDXq2nPUsY+1xq64V6g38cs5kw6NdyO/dfde6s++S9d7F01v+&#10;djBF+fcbKbPW7MlRw0nx4XNQpICkUkYfFNN7L3VrDUqrw+8JKJn9y9z/b5OprNEZuZQSfQZEdAeD&#10;vFYJitHt28yY9LEhsXZbqnfXWG3b2fNh9HMnLkHmzjlNzo89y3XlcO/V99rlxp7y99o3z8rlP6pW&#10;Zq3ZkyOHk+JDQJFLB7YRiUb/tTsUams9Mo+rLXbT++A1cPYzWLzGy3tdezLq69zyOnIdt7ew7TVz&#10;uXTW2n+vYmXKDO1jUAsftRkUW/ej+mBHRKsfn55P8q2N4Ec/EXj1DtJrF6OOq1b+dj1dtl6vXv4j&#10;WrO8I58vdpS26OyfJBsl7y2f8nnpKDMAwKU7e0BpTTHS2VJmAID1nD2gRLMBo4tRV0CZAQAu3dkD&#10;ShGtpzjiop5TocwAAJdsioACAACgEVAAAMB0CCgAAGA6BBQAADAdAgoAAJgOAQUAAEyHgAIAAKZD&#10;QAEAANMhoAAAgOkQUAAAwHQIKAAAYDoEFAAAMB0CCgAAmA4BBQAATIeAAgAApkNAAQAA0yGgAACA&#10;6RBQAADAdAgoAABgOgQUAAAwHQIKAACYDgEFAABMh4ACAACmQ0ABAADTIaAAAIDpEFAAAMB0CCgA&#10;AGA6BBQAADAdAgoAAJgOAQUAAEyHgDKxL1++vD09Pb29vr7+8/DwsPvrlG0+Pz+/XV9fn/0970XK&#10;7ufPn93PLc/RZX53d3f293MOpT6UelHK4OXl5e329vbf38r/y+9WLRsAn4+AMinpYPcIDq0AQkDx&#10;rd4Jl7KT8tP/36NsAaAlDCilUfZGTjgN6Rz3mDGZLaDIyNy+prznPfblaAHFzpa1zjs9uzFSR/Tz&#10;rfJ+ZX9k2+Xf8nP5/SUGWgDzCQNKadh//fr1rpHC6ezZOc4aUOzlk7If5XerBRQpD72vMkCIXltf&#10;htoSUGrP9WZQVp9VAnA6bkCRxqs0QnrkZB+XHfXZ0ZrtgErDZ1/DNoS6w5G/RQ20/XttNCqdot2W&#10;7LP33ludR419vagD3doR1EbI9hhIQCmvqZ/jdV6tY5khr/P4+PjuskEJxOV3dpvZMrNrR7zH9ux/&#10;5hjU6kmWV/+lvnvblf26v79vhozWfteeq88jKScdWgDgM7kBpTTI0iBJZ2I7eGm8dANa/i0djG5Q&#10;pTPXjVrZ7vfv3//93BNQbOCwYUEaUb2t8rMNKbI9+/vS6MvPpfH2wk3ZXm/H7K0psZ1bT6jokZlB&#10;sQtCy7/RwkjdqY2UhdSp8hq/f//+83P5v4RPqW+ZMtNl6/1O17ve/c8ElK2XQmszPd5x04/PhIzI&#10;yHO9OgEAn8UNKHqUFDVkXqiwstPsPQHFNtg9I0H9mExj6z1vtFOIXi+ajTn1JR67D9779I7TSHno&#10;EFK2WZ5b/i2vr/+WLTPvcV7d693/c86gyHGx70sfyz0Cirf+pPZ4LvcCOJUPAUVf3pHf2QY021hl&#10;O9megDLSEWQ7W8t7zdFRZDRSj8ry3GtQ7H5F+zmy1sPO0JVZlMLO2GXLrHaJpBW0a/t/qvUWErj0&#10;vslr67qWPSajJKh626td6gWAz/AhoHgdsB2xZhvubGe+d0CxaxbsmoqeTtW+h9Fr8FEg8hZI9pRx&#10;xh4Bxa7raa31aJWpvJ69W0S/72yZZQLKyP6fckGonGOi7LtdjzM6UMiKzjFdDno/WYsC4DN9CCje&#10;QkPbIM08g7LlcoVHP9ebXcpqdbZHnUEZoQOK/VtPQNljBqXm3Hes6Pflhf3PuOxiZ63s4nSZ3dpy&#10;LgBAxruAUmvwdMOVDQvR7IC3bbstGzQyrxk9xntfJGvQvgAAAXZJREFU0QJYj0xvf/v2bXiham09&#10;hff7PTvH1kxWJqDs+eFctcBkR+uZMvO2Zxdnj+z/qdag1LYrr10bOER3XclzsgHGO1912dZmvgBg&#10;b+8CSq0j8xYm2mle7y4e77q2vYvHhgXvrpJsKLJ37OipfW+xq+3Y9F08ItpGD2//awFuz4Ai24o6&#10;50xAubry10qMqAUU/brZMrOLmWWkH322SHb/T3EXT22brf2sDSj0IthMeKrdMaUv7coMyrlnlwBc&#10;vncBpXbZo9YxtD5vxF5f9zonPUIs+3Bzc/OuccwGFPvZLPrzPaIFkrVRqH7c1k6o57t19u4Aascg&#10;G1C8Yz7SOWcDSk+Z6fdX+8yO1v7XbvWuLdjdMoNi9yk7S9e6xFObQfHKwQ42vPNNDx6YPQHwmfgu&#10;noQtdxABAIB+BJQEprMBADgtAkpDdqEvAADYDwEloK/RE04AADgtAgoAAJgOAQUAAEyHgAIAAKZD&#10;QAEAANMhoAAAgOn8H5OjtvX0u9JOAAAAAElFTkSuQmCCUEsDBBQABgAIAAAAIQBoROSj3AAAAAgB&#10;AAAPAAAAZHJzL2Rvd25yZXYueG1sTI/BTsMwEETvSPyDtUjcqEMSCgpxKoQEJwRq4dKbG2/jtPE6&#10;xE4T/p7tCY5PM5p9W65m14kTDqH1pOB2kYBAqr1pqVHw9fly8wAiRE1Gd55QwQ8GWFWXF6UujJ9o&#10;jadNbASPUCi0AhtjX0gZaotOh4XvkTjb+8HpyDg00gx64nHXyTRJltLplviC1T0+W6yPm9EpONh0&#10;b9NxOm7x4/v17vAeTNi+KXV9NT89gog4x78ynPVZHSp22vmRTBAdc77kpoIsA8Fxfn/mnYI0z1KQ&#10;VSn/P1D9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fSR0kF&#10;AgAAiAQAAA4AAAAAAAAAAAAAAAAAOgIAAGRycy9lMm9Eb2MueG1sUEsBAi0ACgAAAAAAAAAhAIdm&#10;+g3QIQAA0CEAABQAAAAAAAAAAAAAAAAAawQAAGRycy9tZWRpYS9pbWFnZTEucG5nUEsBAi0AFAAG&#10;AAgAAAAhAGhE5KPcAAAACAEAAA8AAAAAAAAAAAAAAAAAbSYAAGRycy9kb3ducmV2LnhtbFBLAQIt&#10;ABQABgAIAAAAIQCqJg6+vAAAACEBAAAZAAAAAAAAAAAAAAAAAHYnAABkcnMvX3JlbHMvZTJvRG9j&#10;LnhtbC5yZWxzUEsFBgAAAAAGAAYAfAEAAGkoAAAAAA==&#10;" path="m,l9779231,r,4251839l,4251839,,xe" stroked="f">
                <v:fill r:id="rId30" o:title="" recolor="t" rotate="t" type="frame"/>
                <v:path arrowok="t"/>
              </v:shape>
            </w:pict>
          </mc:Fallback>
        </mc:AlternateContent>
      </w:r>
    </w:p>
    <w:p w14:paraId="31E5EDCC" w14:textId="77777777" w:rsidR="003C4ABA" w:rsidRPr="0078408D" w:rsidRDefault="003C4ABA" w:rsidP="007A2236">
      <w:pPr>
        <w:spacing w:line="276" w:lineRule="auto"/>
        <w:jc w:val="both"/>
        <w:rPr>
          <w:sz w:val="24"/>
          <w:szCs w:val="24"/>
        </w:rPr>
      </w:pPr>
    </w:p>
    <w:p w14:paraId="5CE085FF" w14:textId="77777777" w:rsidR="003C4ABA" w:rsidRPr="0078408D" w:rsidRDefault="003C4ABA" w:rsidP="007A2236">
      <w:pPr>
        <w:spacing w:line="276" w:lineRule="auto"/>
        <w:jc w:val="both"/>
        <w:rPr>
          <w:sz w:val="24"/>
          <w:szCs w:val="24"/>
        </w:rPr>
      </w:pPr>
    </w:p>
    <w:p w14:paraId="2C816E24" w14:textId="77777777" w:rsidR="003C4ABA" w:rsidRPr="0078408D" w:rsidRDefault="003C4ABA" w:rsidP="007A2236">
      <w:pPr>
        <w:spacing w:line="276" w:lineRule="auto"/>
        <w:jc w:val="both"/>
        <w:rPr>
          <w:sz w:val="24"/>
          <w:szCs w:val="24"/>
        </w:rPr>
      </w:pPr>
    </w:p>
    <w:p w14:paraId="7C6B2122" w14:textId="77777777" w:rsidR="003C4ABA" w:rsidRPr="0078408D" w:rsidRDefault="003C4ABA" w:rsidP="007A2236">
      <w:pPr>
        <w:spacing w:line="276" w:lineRule="auto"/>
        <w:jc w:val="both"/>
        <w:rPr>
          <w:sz w:val="24"/>
          <w:szCs w:val="24"/>
        </w:rPr>
      </w:pPr>
    </w:p>
    <w:p w14:paraId="34E30F30" w14:textId="77777777" w:rsidR="003C4ABA" w:rsidRPr="0078408D" w:rsidRDefault="003C4ABA" w:rsidP="007A2236">
      <w:pPr>
        <w:spacing w:line="276" w:lineRule="auto"/>
        <w:jc w:val="both"/>
        <w:rPr>
          <w:sz w:val="24"/>
          <w:szCs w:val="24"/>
        </w:rPr>
      </w:pPr>
    </w:p>
    <w:p w14:paraId="05CA6567" w14:textId="77777777" w:rsidR="003C4ABA" w:rsidRPr="0078408D" w:rsidRDefault="003C4ABA" w:rsidP="007A2236">
      <w:pPr>
        <w:spacing w:line="276" w:lineRule="auto"/>
        <w:jc w:val="both"/>
        <w:rPr>
          <w:sz w:val="24"/>
          <w:szCs w:val="24"/>
        </w:rPr>
      </w:pPr>
    </w:p>
    <w:p w14:paraId="40A0E667" w14:textId="77777777" w:rsidR="003C4ABA" w:rsidRPr="0078408D" w:rsidRDefault="003C4ABA" w:rsidP="007A2236">
      <w:pPr>
        <w:spacing w:line="276" w:lineRule="auto"/>
        <w:jc w:val="both"/>
        <w:rPr>
          <w:sz w:val="24"/>
          <w:szCs w:val="24"/>
        </w:rPr>
      </w:pPr>
    </w:p>
    <w:p w14:paraId="77B3C9EB" w14:textId="77777777" w:rsidR="003C4ABA" w:rsidRPr="0078408D" w:rsidRDefault="003C4ABA" w:rsidP="007A2236">
      <w:pPr>
        <w:spacing w:line="276" w:lineRule="auto"/>
        <w:jc w:val="both"/>
        <w:rPr>
          <w:sz w:val="24"/>
          <w:szCs w:val="24"/>
        </w:rPr>
      </w:pPr>
    </w:p>
    <w:p w14:paraId="475627AB" w14:textId="42C11EA6" w:rsidR="003C4ABA" w:rsidRPr="0078408D" w:rsidRDefault="002B0239" w:rsidP="007A2236">
      <w:pPr>
        <w:spacing w:line="276" w:lineRule="auto"/>
        <w:rPr>
          <w:sz w:val="24"/>
          <w:szCs w:val="24"/>
        </w:rPr>
      </w:pPr>
      <w:r>
        <w:rPr>
          <w:sz w:val="24"/>
          <w:szCs w:val="24"/>
        </w:rPr>
        <w:t xml:space="preserve">   </w:t>
      </w:r>
      <w:r w:rsidR="0078408D" w:rsidRPr="0078408D">
        <w:rPr>
          <w:sz w:val="24"/>
          <w:szCs w:val="24"/>
        </w:rPr>
        <w:t>Fig</w:t>
      </w:r>
      <w:r w:rsidR="000574FC">
        <w:rPr>
          <w:sz w:val="24"/>
          <w:szCs w:val="24"/>
        </w:rPr>
        <w:t xml:space="preserve"> 9</w:t>
      </w:r>
      <w:r w:rsidR="0078408D" w:rsidRPr="0078408D">
        <w:rPr>
          <w:sz w:val="24"/>
          <w:szCs w:val="24"/>
        </w:rPr>
        <w:t>: Model accuracy scores for VGG19</w:t>
      </w:r>
      <w:r w:rsidR="0078408D">
        <w:rPr>
          <w:sz w:val="24"/>
          <w:szCs w:val="24"/>
        </w:rPr>
        <w:t xml:space="preserve">                        </w:t>
      </w:r>
      <w:r w:rsidR="0078408D" w:rsidRPr="0078408D">
        <w:rPr>
          <w:sz w:val="24"/>
          <w:szCs w:val="24"/>
        </w:rPr>
        <w:t>Fig</w:t>
      </w:r>
      <w:r w:rsidR="000574FC">
        <w:rPr>
          <w:sz w:val="24"/>
          <w:szCs w:val="24"/>
        </w:rPr>
        <w:t xml:space="preserve"> 10</w:t>
      </w:r>
      <w:r w:rsidR="0078408D" w:rsidRPr="0078408D">
        <w:rPr>
          <w:sz w:val="24"/>
          <w:szCs w:val="24"/>
        </w:rPr>
        <w:t>: Confusion Matrix for VGG19</w:t>
      </w:r>
    </w:p>
    <w:p w14:paraId="4F3CA928" w14:textId="77777777" w:rsidR="002B0239" w:rsidRDefault="002B0239" w:rsidP="007A2236">
      <w:pPr>
        <w:spacing w:line="276" w:lineRule="auto"/>
        <w:jc w:val="both"/>
        <w:rPr>
          <w:sz w:val="24"/>
          <w:szCs w:val="24"/>
        </w:rPr>
      </w:pPr>
    </w:p>
    <w:p w14:paraId="65323BCB" w14:textId="77777777" w:rsidR="002B0239" w:rsidRPr="0078408D" w:rsidRDefault="002B0239" w:rsidP="007A2236">
      <w:pPr>
        <w:spacing w:line="276" w:lineRule="auto"/>
        <w:jc w:val="both"/>
        <w:rPr>
          <w:sz w:val="24"/>
          <w:szCs w:val="24"/>
        </w:rPr>
      </w:pPr>
    </w:p>
    <w:p w14:paraId="532CD9E6" w14:textId="77777777" w:rsidR="003C4ABA" w:rsidRPr="0078408D" w:rsidRDefault="003C4ABA" w:rsidP="007A2236">
      <w:pPr>
        <w:spacing w:line="276" w:lineRule="auto"/>
        <w:jc w:val="both"/>
        <w:rPr>
          <w:sz w:val="24"/>
          <w:szCs w:val="24"/>
        </w:rPr>
      </w:pPr>
    </w:p>
    <w:p w14:paraId="7AB02FC2" w14:textId="77777777" w:rsidR="003C4ABA" w:rsidRPr="0078408D" w:rsidRDefault="003C4ABA" w:rsidP="007A2236">
      <w:pPr>
        <w:pStyle w:val="ListParagraph"/>
        <w:numPr>
          <w:ilvl w:val="0"/>
          <w:numId w:val="47"/>
        </w:numPr>
        <w:spacing w:after="0"/>
        <w:jc w:val="both"/>
        <w:rPr>
          <w:rFonts w:ascii="Times New Roman" w:hAnsi="Times New Roman" w:cs="Times New Roman"/>
          <w:sz w:val="24"/>
          <w:szCs w:val="24"/>
        </w:rPr>
      </w:pPr>
      <w:r w:rsidRPr="0078408D">
        <w:rPr>
          <w:rFonts w:ascii="Times New Roman" w:hAnsi="Times New Roman" w:cs="Times New Roman"/>
          <w:b/>
          <w:bCs/>
          <w:sz w:val="24"/>
          <w:szCs w:val="24"/>
        </w:rPr>
        <w:t>ResNet-50 for Binary Model:</w:t>
      </w:r>
    </w:p>
    <w:p w14:paraId="54251232" w14:textId="77777777" w:rsidR="003C4ABA" w:rsidRPr="0078408D" w:rsidRDefault="003C4ABA" w:rsidP="007A2236">
      <w:pPr>
        <w:pStyle w:val="ListParagraph"/>
        <w:ind w:left="360"/>
        <w:jc w:val="both"/>
        <w:rPr>
          <w:rFonts w:ascii="Times New Roman" w:hAnsi="Times New Roman" w:cs="Times New Roman"/>
          <w:sz w:val="24"/>
          <w:szCs w:val="24"/>
        </w:rPr>
      </w:pPr>
    </w:p>
    <w:p w14:paraId="2D37F795" w14:textId="77777777" w:rsidR="003C4ABA" w:rsidRDefault="003C4ABA"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sz w:val="24"/>
          <w:szCs w:val="24"/>
        </w:rPr>
        <w:t>ResNet-50 represents a convolutional neural network characterized by its depth of 50 layers. It allows for the loading of a pre-trained version, having been trained on an extensive dataset comprising over a million images sourced from the ImageNet database. It uses residual connections, allowing the input to skip layers and be added to the output of later layers, enabling more efficient learning and faster convergence.</w:t>
      </w:r>
    </w:p>
    <w:p w14:paraId="5721ECCA" w14:textId="77777777" w:rsidR="005E4FBD" w:rsidRPr="0078408D" w:rsidRDefault="005E4FBD" w:rsidP="007A2236">
      <w:pPr>
        <w:pStyle w:val="ListParagraph"/>
        <w:ind w:left="360"/>
        <w:jc w:val="both"/>
        <w:rPr>
          <w:rFonts w:ascii="Times New Roman" w:hAnsi="Times New Roman" w:cs="Times New Roman"/>
          <w:sz w:val="24"/>
          <w:szCs w:val="24"/>
        </w:rPr>
      </w:pPr>
    </w:p>
    <w:p w14:paraId="4B85DD2B" w14:textId="77777777" w:rsidR="003C4ABA" w:rsidRPr="0078408D" w:rsidRDefault="002B0239"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noProof/>
          <w:sz w:val="24"/>
          <w:szCs w:val="24"/>
          <w:lang w:val="en-IN"/>
        </w:rPr>
        <mc:AlternateContent>
          <mc:Choice Requires="wps">
            <w:drawing>
              <wp:anchor distT="0" distB="0" distL="114300" distR="114300" simplePos="0" relativeHeight="251669504" behindDoc="0" locked="0" layoutInCell="1" allowOverlap="1" wp14:anchorId="1566873B" wp14:editId="195E9982">
                <wp:simplePos x="0" y="0"/>
                <wp:positionH relativeFrom="column">
                  <wp:posOffset>3229610</wp:posOffset>
                </wp:positionH>
                <wp:positionV relativeFrom="paragraph">
                  <wp:posOffset>85090</wp:posOffset>
                </wp:positionV>
                <wp:extent cx="2842260" cy="2324100"/>
                <wp:effectExtent l="0" t="0" r="0" b="0"/>
                <wp:wrapNone/>
                <wp:docPr id="2090740198" name="Freeform 3"/>
                <wp:cNvGraphicFramePr/>
                <a:graphic xmlns:a="http://schemas.openxmlformats.org/drawingml/2006/main">
                  <a:graphicData uri="http://schemas.microsoft.com/office/word/2010/wordprocessingShape">
                    <wps:wsp>
                      <wps:cNvSpPr/>
                      <wps:spPr>
                        <a:xfrm>
                          <a:off x="0" y="0"/>
                          <a:ext cx="2842260" cy="232410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31"/>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C97D58" id="Freeform 3" o:spid="_x0000_s1026" style="position:absolute;margin-left:254.3pt;margin-top:6.7pt;width:223.8pt;height:1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vY/wEAAIgEAAAOAAAAZHJzL2Uyb0RvYy54bWysVNuO0zAQfUfiHyy/&#10;01y2lCVqui/VIiQEiN39AMeZNJZ8k+027d8zdpo0WoRAiBdn4pnMzDlnJtuHs5LkBM4Lo2tarHJK&#10;QHPTCn2o6cvz47t7SnxgumXSaKjpBTx92L19sx1sBaXpjWzBEUyifTXYmvYh2CrLPO9BMb8yFjQ6&#10;O+MUC/jqDlnr2IDZlczKPN9kg3GtdYaD93i7H510l/J3HfDwres8BCJrir2FdLp0NvHMdltWHRyz&#10;veDXNtg/dKGY0Fh0TrVngZGjE7+kUoI7400XVtyozHSd4JAwIJoif4XmqWcWEhYkx9uZJv//0vKv&#10;pyf73SENg/WVRzOiOHdOxSf2R86JrMtMFpwD4XhZ3q/LcoOccvSVd+W6yBOd2e1zfvThE5iUip2+&#10;+DCy3U4W6yeLn/VkOtQsqiWTWoESVMtRgmo1o1qWhfhd7C+aZKjph/xuvf5YUNLX9P0GzU2Z1FDm&#10;BM8mRYZXQLDNm1fqZdScbQKNsVPE9LQp3zJyqosYfxuPbGHOv4+cCJ2qcmk8jAUi9FRppgOrLglv&#10;pLCPQsqIPtrX6UE2/7xj41zuDT8q0GFcNAeSBdxy3wvrUZUKVAMtavO5LUZhfHAQOHbFqg4L/0Ah&#10;x15nB7Z4ayu7TVy0GtNe0iCmexz3hO66mnGflu9oL38gu58AAAD//wMAUEsDBAoAAAAAAAAAIQBN&#10;e1iU+HcAAPh3AAAUAAAAZHJzL21lZGlhL2ltYWdlMS5wbmeJUE5HDQoaCgAAAA1JSERSAAACNwAA&#10;AccIAgAAAMww7n0AAAAJcEhZcwAACxIAAAsSAdLdfvwAACAASURBVHic7J0HeBTl1sfv1SuofAp6&#10;vRYQURRQQUVF7CL2BqJer3oVsKFXwIKKgiBLD70l9BZ6aAlICpCEUJNQE1IhCemE9N6zm3znnTOZ&#10;bHZnZ2d3Z3d2s+f37JNn9p3Z2bObnfm/5ZS/NREEQRCEs/I3tQ0gCIIgCJOQShEEQRDOC6kUQRAE&#10;4byQShEEQRDOC6kUQRAE4byQShEEQRDOC6kUQRAE4byQShEEQRDOC6kUQRAE4byQShGEaqSlpf3t&#10;b39bv369nIPDwsLgYPgruhdOAnvhhMpZRxBOAakUQagGqRRBmIVUiiBUg1SKIMxCKkUQqkEqRRBm&#10;IZUiCJNoNBq49V+8ePHTTz+98cYbb7nllokTJzY2NmZmZg4ePPiGG2647bbb5s2bp/+SvLy8L7/8&#10;8tZbb23fvv3DDz/s7e2tv7ekpGT48OFwqo4dOw4bNiwqKspApRITEz/44IObbroJXv7444/v3btX&#10;2GWpSi1duvTBBx9s167dHXfcMXLkSHhrYVdSUtL7778PxsO7dOnS5aOPPiotLcVdBw8efPbZZ8G8&#10;Dh069OzZc/z48dZ+eQShDKRSBGESVKm+fft+8skny5Yte/vtt+HpggULevXq9d1330EL3NCh5ciR&#10;I3h8dXX1Aw88cM0114wZM2bJkiXPP/887F20aBHuBXl74YUXrrrqKtAMT0/Pl156CWRMX6Xi4uJA&#10;HkBaZs+e7eXlBQf//e9/9/X1xb0WqRRa/sorr8AbjR49+uqrr37iiSfq6+thV11d3T333NO5c+fp&#10;06evWbNmypQpsCs9PR0NAFXr16/f4sWLV6xY8euvv4IN9vlqCUIupFIEYRK813/zzTf4VKvV3nnn&#10;naAcs2bNwhYYoFx33XUwPMKnIEhw/ObNm/EpqMLTTz/9f//3f+Xl5fB0z549sHfOnDnC2VDGBJV6&#10;+eWXH3roodraWnwKqvbMM8/06NEDn8pXqfz8fBCb1157TafT4V7QPNi7bt062MYB3M6dO41PsnDh&#10;QthVUFBgzZdFEPaBVIogTIIqderUKaFlyJAhBvdxGGmB2OA2CMPtt98uaAOwbds2OH7fvn2wDWr3&#10;j3/8o6KiQti7Y8cOQaWKiopA/6ZNm1agBwx04IDs7OwmS1Rq69atsB0YGCjshfHTjTfe+MEHH8B2&#10;amoq7P3666+rqqpETwIDLP2PQBDqQipFECZBlcrNzRVaYNh07bXX6h8zYMCAPn364HavXr0ExUKi&#10;o6PhDDCUge3XX3+9a9eu+nvPnz8vqNTJkyf/ZoJz5841WaJSHh4esH3p0iX9A0BN+/Xrh9s///wz&#10;HACjQJBVsE1YlKqursY5zFtuueWjjz7avn07yRWhOqRSBGESVCn9kROoVIcOHfSPAZXq3bs3btui&#10;UhEREbD966+/BhuBE4YKqhQQExMD4zaw9qqrrurSpUtWVha2gyyFhISMGTPmgQcegJO89NJLWq1W&#10;/jdGEIpDKkUQJrFUpYxn/Hx8fGTO+OXl5cG2hE+djTN+HTt2xBk/A06cOAEHT5gwwXjXjBkzYBfI&#10;pCmTCMIBkEoRhEksVSn0ngCRwKcNDQ3PPvusfO+JF1988eabb87JydE/f35+Pm5Y6j3xxhtvNDY2&#10;4t5ly5YJ3hNlZWVgmPBCsA2GUzCGa+LWxvTPGRAQAK/y9/eX810RhJ0glSIIk1iqUuiJDgrxyy+/&#10;eHp6wi59T3QYY4FooSe6l5eXsSd6fHz8TTfd9M9//nPcuHGrVq2aNm3aW2+9BcfgXis80XHZ6fvv&#10;v9f3RPfz8+vSpctPP/0E0rVkyRJov+aaayIiImDXjz/++Oijj06cOHH16tUwkILD7rzzTmHViiBU&#10;gVSKIExiqUo1cRN3X3zxxS233AJa9dBDDxnklYDBytChQzGqFzaMo3ovXbo0bNiw22+/HZQDROKd&#10;d97ZtWsX7rI0qhf06f7774fz3Hbbbd99950Q1Zuamvrll1/ee++91157LQzdBg4cGBISgrtCQ0Pf&#10;fffdzp07g/Hw95NPPklKSrLwOyMIhSGVIgiCIJwXUimCIAjCeSGVIgiCIJwXUimCIAjCeSGVIgiC&#10;IJwXUimCIAjCeSGVIgiCIJwXl1QpnU6XlZVVWlpaRhAEQbgycCeH+7lEXmOXVCn4SKayRxMEQRAu&#10;h5Dv2BiXVCnQXvxUancCCIIgCJvAUYdEIi6XVCn4YPCp4K/ahhAEQRA2YfZ+TipFEARBqAapFEEQ&#10;BOG8kEoRBEEQzos7qpRWq61xG6jaN0EQLo17qVRjY2NOTk6CmwEfWSjJShAE4Vq4l0qhRBUWFlZX&#10;V6s9yHEE8DHhw6JQqfKPIAiCsBE3UimtVosSpZZVaoFCRVN/BEG4Im6kUjC2gJs1DC/Uskot4CPD&#10;B4ePr7YhBEEQFuN2KuWGN2u3/eAEQbQBSKXaPm77wQmCaAOQSrkY3bp1W7hwoUUvaRsfnCAI94RU&#10;Sh0GDBjw448/WvHC/Pz8qqoqi17iVB+cIAjCIkilZKNT0kfOlEo1NjY2NDQo+EZNpFIEQbgypFLy&#10;KM9tuhzVVFuhiHnDhw/Xr5uyfv16+BsYGPjYY49dc801YWFhKSkpgwcPvvXWWzt06NCvX7/g4GDh&#10;tfozfvCq1atXDxky5Lrrrrvvvvv27t0r+nakUgRBuC7uq1Iwaqmqa5D7yEmqSj9TVZQj83jpXA+l&#10;paVPP/30iBEjrnCEhISAtQ8//PDBgwdBn4qKiqKjo1esWBEbG5uUlDRx4sRrr702IyMDX2ugUnfe&#10;eefWrVuTk5N/+OGH//u//4PXGr8dqRRBEK6L+6oUaEm33/3t9ICTS1uoP+MHgyewds+ePaYO7t27&#10;t6enJ24bqBRoGG5XVlbC06CgIOOXk0oRBOG6kEo5i0plZ2cLeysqKn755Zf777+/Y8eOHTp0uOqq&#10;q8aOHYu7DFRqx44dwqtuvPHGDRs2GL8XqRRBEK6L+6qUZTN+WTFsxi8/XZEZvyYxlSopKRH2fvvt&#10;t927d/f19Y2JiUlOTn7kkUeEgw1Uys/PT3gVSNr69euN34tUiiAI18V9Vcoycs43XT7XVJKujH1N&#10;Ta+++uro0aNx21il+vTpM3XqVNyGcRXID6kUQRDuCamUDGBgdDmKqVRRmlIWjhgx4oknnkhLSyso&#10;KAgNDTVQqffee69v375RUVHR0dGDBg264YYbSKUIgnBPSKVkoNMxiYJHYYpSFl68ePGpp5667rrr&#10;BE90fZUC9Ro4cCDs7dq1q5eXl/70IKkUQRBuBamUDLT1vEoVJClmogMhlSIIwnUhlZJBfQ2vUvkX&#10;FDPRgZBKEQThupBKyaCuklepvATFTHQgpFIEQbgupFIyqC3nVSo3TjETHQipFEEQrguplAyqS3iV&#10;uhKjmIkOhFSKIAjXRWWVOnLkyDvvvHPHHXcYuKsZEBYW9uijj7Zr1+7ee+8VdWMzQGGVqirkVSon&#10;2uLXOgGkUgRBuC4qq1RgYOCECRN8fX0lVCo1NfX666//+eef4Vbr6el59dVX79+/X/q0CqtURT6v&#10;UvAwl1TCCSGVIgjCdXGWGT8Jlfrtt9969+4tPP3oo49ef/116bMprFLlV1pUSqez+OVqQypFEITr&#10;4gIq9fzzz+sXDFy3bt2NN95ofFhtbW1ZM1lZWUqqVGl2i0ppFS5R6ABIpQiCcF1cQKV69Ogxc+ZM&#10;4WlAQAAcXF1dbXCYRqP5W2sUU6mSjBaVaqiz+OVqQypFEITr0nZUyo5jqaK0FpWqV+der58YyVJI&#10;pQiCcF1cQKVkzvjpo/C6VGFKi0rVVVn8ciUglSIIwj1xAZX67bff+vTpIzz95JNPHO09UXCxRaVq&#10;Kyx+uRKQShEE4Z6orFIVFRVRHGDEggULYCMjIwPax40bN3ToUDwGPdHHjh2bmJi4dOlSFTzR8xJb&#10;VKrG5Dcln5UrV95xxx06PXfBwYMHf/HFFykpKbBx6623dujQoV+/fsHBwcIBpFIEQbgnKqsUFgDU&#10;Z/jw4dAOfwcMGKB/WN++fdu1a9e9e3fFonobG1mCPjmPrNNN6Sea0sPZ39JsWS+RDKsqLi6GzxIS&#10;EoJPi4qK8Gl0dPSKFStiY2OTkpImTpx47bXXomY3kUoRBOGuOMuMn7LIUinQEs2N9nrAySV59913&#10;v/zyS9yGoVXnzp11RpFYvXv39vT0xG1SKYIg3BNSKXVUaseOHR07dqytrYXtF1544eeff27i5j9/&#10;+eWX+++/H3Z16NDhqquuGjt2LB5PKkUQhHvixiolc8avpoyb7jvBEqLD36JU22f80Jgbb7xx9+7d&#10;mZmZf//738+ePQuN3377bffu3X19fWNiYpKTkx955BHREr2WQipFEITr4sYqJROhUC/G9pbnKGXk&#10;559//v7778+ePRsGT9jSp0+fqVOn4jaMq2BERSpFEISbQyplDizUm3Oez5MEfxUiODi4ffv2vXr1&#10;mjZtGra89957ffv2jYqKio6OHjRo0A033EAqRRCEm0MqZQ4s1Jsb11R2mRtRZSplpE6nw5Illy5d&#10;wpa0tLSBAwded911Xbt29fLyGjBgAKkUQRBuDqmUObBQb14Cnxm9OF1JQx0CqRRBEK4LqZQ5sFBv&#10;/kW+ylRRqpKGOgRSKYIgXBdSKXNgod7C5KZK3EhR0lCHQCpFEITrQipljoo8fghVXcw2CpKUNNQh&#10;kEoRBOG6kEqZA5ejSjKaakq5qb8LShrqEEilCIJwXdxOpYwLU5lBcEAX3ChcDfjIpFIEQbgobqRS&#10;Wq0WbtaFhYWWnYsP5r3S4pLuasBHhg8OH19tQwiCICzGjVQKyMnJQaGC4UWNTK6k1GScrSnMrikv&#10;YRuZ5+W+0AmAj4kSBR9clX8EQRCEjbiXSjU2NqJQWcDpIwnh+xOiTyXExbCNiIOWvdwJgI/caC6v&#10;IEEQhHPiXiqFaLVaC8Yjmz6tmdu7JtafDadgAx5VVXYb/CgPTfQRBOHSuKNKWcbSp1kljpRDrJa8&#10;vKocBEEQhFKQSpljQR+mTFlnmnQ6XqUq8hU4LUEQBCEDUilzeNzFlCn/ItuedivbdsFUfgRBEC4K&#10;qZQkjY1Nk29iylTG+cjNupttu2DIFEEQhItCKiWJUHUe16IW9OZn/wiCIAiHQColSfkVJkuTO/EV&#10;4j2fYE9Tj9huIUEQBCEHUilJCpKYLHl05Z+uHMCeXtxv62kJgiAIeZBKSZJ1hsnSgj7803Vvsqex&#10;u209LUEQBCEPUilJUg4xWVr6NP900wfs6blNtp6WIAiCkAeplCTxe5ksrXmNf7p9KHsaudLW0xIE&#10;QRDyIJWSBIZNIEswhEJ8/8eeHlto62kJgiAIeZBKSRKxjMnSzi/4p/vGsKeHZth6WoIgCEIepFKS&#10;HJ7NZOmvH/inByawp/v/sPW0BEEQhDxIpSRBWYK/yKGZ7Om+n2w9LUEQBCEPUilJ9n7PZAlGVMjx&#10;Rezp7m9sPS1BEAQhD1IpSXZ8zmQpYjn/9OQq9tTnM1tPSxAEQciDVEoSPkBqM/8UNpjL3/u2npYg&#10;CIKQB6mUJGteY7IUv5d/GufLnq59w9bTEgRBEPIglZJk6VNMli6F8U8vHmBPVzxv62kJgiAIeZBK&#10;SYKlOrKbS3WkHWNPPfvZelqCIAhCHqRSknh0ZbJUkMQ/zeaSz85/0NbTEgRBEPIglTINK9TbiclS&#10;+RW+JS+RPZ3VzWYDCYIgCFmQSpmmtqK5UG8V31KSwZ5O/ZftFhIEQRByIJWSOEsOV6j3Jr5QL1BZ&#10;yOuWTmu7kQRBEIRZSKVMk38RBKnR467kvIqAmJwdpzPra5pHV7XlCllKEARBSEEqJU5CTtmCdSyG&#10;N2tS926/++NjS0R6k6Yjt1KVq6C1BEEQhClIpcSJyiz5dLwHCFLCn30e+DOo/4xgUKkft51rmn4H&#10;U6miSwpaSxAEQZiCVEqcytqGwO0rQJBqV76i0zUeuZgPKvXCnENNc+5lKnUlVkFrCYIgCFOQSpkG&#10;C/Vu/jdsllbX46SfdkEf1ph5ShlDCYIgCElIpUwTvpQr1PslPntpXhioVMWCx1vlTCIIQg4xO5v8&#10;vmtqqFXbDsL1IJUyTdgsrlDvj/js5+3RoFI5c59mjYkBClhJEO6DV3924STsU9sOwvUglTLN/j+4&#10;Qr0T8dmmiHRQqfiZz7NG6BgSBCGfeb3YhRMyVW07CNeDVMo0fKHeOfgsNrsUVOqw5kXWeHaDAlYS&#10;hPsw80524Wx8T207CNeDVMo0O4az6ypyBT5r0Op6TQzcN/G1VtV7CYIwi5ASc9bdLZlcCEIepFKm&#10;2fQ+u66itggNHy4P3z5hEGs8Os9WEwnCfair4pO2wKM4XW1rCBeDVMo0a17l1nv/EhpmBCSsn/Bv&#10;ml4nCMuoyGtRqTg/ta0hXAxSKdMYFOptagqMyVk24VPWGDTeNgMJwp0oTGlRqWCN2tYQLgaplGnm&#10;P8gV6j0rNOSUVs//40torPf73lYTCcJ9yDnfolIbBqttDeFiqK9SXl5e3bp1a9++ff/+/U+ePCl6&#10;zMKFC3v27HnttdfeeeedP/30U01NjfQ5lVGpmVioN1m/bfFU5vhX4D3UpjMThFuRfoIrgsM5UHh0&#10;JQcKwiJUVikfH5927dqtW7cuPj5+xIgRnTp1ysvLMzhmy5YtoGHwNy0t7cCBA3fccceYMWOkT6uA&#10;SsGFJJb+fLPnJGhM9XzX+jMThLuRdJBdSkufZhVEKVkzYSEqqxSMn0aNGoXbOp2uc+fOHh4eBsfA&#10;AS+99JLw9Oeff3722WelT6uAStWW8xMU9dX6zaE+i6AxftZA689MEO5G7G52Ka17s2nVQLYRu0tt&#10;gwhXQk2Vqquru/rqq/38Wnx+hg0bNniw4bQ1jKI6duyIk4GXLl26//77Z8yYYXy22trasmaysrJs&#10;Vamyy+xymnKzwezExUMsBW305P7Wn5kg3I2zG7nEzR82+f/M5XOZoLZBhCuhpkpdvnwZ3js8PFxo&#10;GTt2LIyujI9cvHjxNddc849//AOO/9///id6No1G87fW2KRS+Re4IMRuBs01CfuhPe7Ph3JKq8Ve&#10;RhCEERHLuMTNX/B1Bta/rbZBhCvhAioVFhZ22223rV69OiYmxtfXt2vXrlOnioQrKTyWyjrNLqeF&#10;fQzbuXXgS3/2DIjJsf7kBOFWHJ7Drqa9o5ty49jGjC5NOp3aNhEugwvM+D333HO//vqr8HTTpk3X&#10;XXedTvJXrsC6VEFSk99IlnDWgMtRcJldmdRtRkCC9ScnCLfi4CQ+ylDb0DTtNmPXWYKQQH3vidGj&#10;R+M2CE+XLl2MvScee+yx3377TXi6detWUCmtVitxWmU80UXJvwjXWOmk2/+9/ITyJyeINgkuR4VO&#10;Z9urX2Hb53eobRPhMqjvid6+fXtvb++EhIRvvvmmU6dOubnM83vo0KHjxo3DYzQazQ033LBt27bU&#10;1NSDBw/ee++9//nPf6RPa0eVKs2Ca6xu0k09JwRW1jYof36CaHv4fsuU6fgith0wlrK3EBahflSv&#10;p6fnXXfd1a5dOxhXRUZGYuOAAQOGDx+O2w0NDZMnTwZxuvbaa7t27Tpy5MiSkhLpc9pRpaqK0EP9&#10;3t/3+J7LUv78BNH22PZfdtWcWs22o7ay7bVvqG0T4TKor1L2wI4q1VCLKvXQ79uHrRXPlEEQRCs2&#10;vMuummgftp2XyLan39Gkk5q0JwgBUikLYZVyboLL7InfN3UfH1BQUav8WxBEG2P1y0yZEv3ZNogT&#10;SBQ8BbkiCBmQSlnOjC5wjX2zyKfb7/7eJ9Ls8hYE0ZbwerJVeYG1r3OV27aqaBHhQpBKWc7cHnCN&#10;+QYGgkoNWXrcLm9BEG2JBX2YLGWd4Z8GjWNPA3+TfA1B8JBKWc6iR+AaK048cs84fxCq9MJKu7wL&#10;QbQZZnVrNcV3fjvnQPG6qjYRLgOplOUse4ZdY8khn62JBJVaHJJkl3chiDbD1FvYJVPa7BObepQ9&#10;9eynqk2Ey0AqZTm4FJywb8fpTFCpgfPCGqleDkGYoqGOLy9QXcy3ZJ9lT+c/qKpZhMtAKmU53oO4&#10;4Pnt5TX1PSew1anY7FK7vBFBtAGaQwxZeiQEUzl73KWqWYTLQCplOVs/ZtfY6XWwOXLzWVCpafvi&#10;7fJGBNEGKMlg18u0W1tauAQubBqQIGRAKmU5O79k11i4F2weiLsCKvXE9GCtjib9CEKM3Hh2vcy+&#10;p6WlZXRVr55ZhMtAKmU5e0axC+zIHNisa9A9PPkACNXx5AK7vBdBuDqZp7giOA+1tDQncGmqNpPq&#10;jCCaSKWsIfA3doEFT8Zn431jQKW+8j5ll/ciCFcnJZRdL0ufbmlpbGRVsKGx7LJ6ZhEuA6mU5YA+&#10;6cUkpuRXYOBUVCZ1DAnCiIS/2PWy5tVWjTO7clWmKIqDMA+plOUc4QqP7hklNPy6IxpU6rM1kXZ5&#10;O4JwaTAJ+sYhrRrn3c8aL0epZBPhSpBKWU74UnaB7fxSaMgsqrrvjwAQqohLhXZ5R4JwXU6uYteL&#10;z2etGpc8xhrTKMEYYR5SKcs5vY5dYFs/1m+b4MdWpz5cHk4RvgTRimML2PXi912rxhXPs8akgyrZ&#10;RLgSpFKWg1nIvAfpt10prenBRfgevphvlzclCBclZCq7XgJ+bdW49g3WGOerkk2EK0EqZTkJ+9gF&#10;tvplg+ap++JBpQZ5HqPhFEG0EPi7vk8sz6YPWOO5zSrZRLgSpFKWY+xZy1FQUfvAn0EgVAfirtjl&#10;fQnCFdkzkosvnNuqcftQ1hi5UiWbCFeCVMpyMiLYBbboEeM9c/Yngkq9vvCIjlJREASyYzgnSCta&#10;Nfp9xxqPLVDJJsKVIJWynJzz7AKb28N4T2lVfe9J+0GoIsnZjyAQfnJvU6tG/19YY+h0lWwiXAlS&#10;KcspTGEX2Iwuojt/23keVGrszmi7vDVBuBy8o4Rfq8aDf7LGoPEq2US4EqRSllNd0qTpyK6xcpH1&#10;JxhFgUrBiKq6TmuXdycI12L5s1zV0OBWjYdns8a/flDJJsKVIJWyihUvsGssaqvxHp2u8bnZoSBU&#10;e6Ky7fXuBOFCLHqEXSwZEa0aT3iyxl1fqWQT4UqQSllFyBSJa2z+wYugUkPXnrTXuxOECzHnPnax&#10;XIlt1ciHxn+ikk2EK0EqZRVpx/mSOTqd8c70wkpQqXvG+eeW1djLAIJwFabfzi6WotRWjWKh8UTb&#10;pCTTxhOQSlmFtp55T7B0medE93+w7AQI1YrDKfYygCBcAp2WLyVV2boAW6K/aGg80dbAGpjr3xbt&#10;0MuEVMpatn4iEqso7DyZASr16oLDlIeCcGtqyniVqq9u1Z5yiAuNf0olswhHcWAC+0dv+68t5yCV&#10;spZTq9m3v+5N0Z2l1fWY1i82u9SONhCEk1OWwy6TyTc1GXTXjAv4Em0PbQOLK4V/NAydbYBUylqK&#10;Utm3P+Vm1lsUY9SWs6BSmr1xdrSBIJycgiR2mXh0NWzPjWPtc+5VwybCUSQFs//yrLubGupsOQ2p&#10;lA2gi21igOjOQ4l5oFKPTj1Yr7V+QpYgXJvss+wamf+AYXtxGmuffrsaNhF2oCLfcLgM7PyCS4c/&#10;1sZzk0rZgP/P7H8Af8Vo0OoenxaMw6nVRy/hIyQh174mEYRTkXqUXSOeTxi2w00N16tsWFQnnIXk&#10;EPav3DemVWNNadO0W1k79FRsg1TKBmAUZSLtLDKNq+Vh8DiTXmxfqwjCebgQyK6RlS8attdV8ipV&#10;W6GGWYSi/PUj/99MD29pPOPNWrz6i4yxLIRUygZqy9m6FIsFuSS6v6iybqJf7E8+UT9uOweP1xce&#10;AZX6eTul+CPchpidXFzUO4btMITCNGMVeWqYZSENdU2rX2na9L7tN9y2ydKneJVa+jTzmEDWvq5U&#10;2ntSKdtY9xb7T5xcJefYcxnFoFI9JwSWVtXb2y6CcAr4HBMfi+yafodED8+5QC8AeJhwlXJrhLym&#10;M7uyv+FLWSP8W5lvZ6emssu2vwOplG0cnWfyIjSisbERh1PeJ9LsbBZBOAd8vr6vRXaJZk5yTvaO&#10;5lWqOF1tU5yPZE7CFz3cdGY9XyyiLKfp0Ey2vXGIIu9AKmUbl6O4f0xnma6WoE9YJpGifQm3IMyD&#10;W1f/SWQX3NdYFtpIh9tkIdoGlgsNVSqHpuuNODSDfTO7v2GzuKteYts7v2CRcLBxfrsi70AqZRvw&#10;j5ndnf0/0o7JOby0ur4nF+17LoN8KAg3YP8f7Oo4MEFk17Jn2K6UUIfbZCGpR3iJgselMLWtcT42&#10;DGbfzKk1bBt67ZM78d8V9N3rqhR5B1Ipm9n1FfuXwNUoj5+3R1OZRMJdQO+vsFkiu1a/wnYl/OVw&#10;mywEywrjI85XbWucDBhoghrpz9wKX5ffSKXehFTKZtAfHUZU8ib9zqQXgUrdPzGorIZ8KIi2Dvbh&#10;TniK7NrwLtsV7eNwmyxBp2ua25NzDbiT/T29Vm2DnIyc8/xalK656Gt1CUspYuCVbhukUjYDvYl5&#10;veT3sxobG19dcBiEamMErcQSbZ2tH7NL48x6kV3b/usC9/3Mk/xdGOX26Dy1DXIyTq5iXwt0OPQp&#10;TGHZhJWDVEoJQqaK/KtMs+54KqjUG4uOkg8F0cZZ/za7NGJ2iuzaPYIbZi1xuE2WgOtqO7+UWmBz&#10;Z3Z9zc3oetj1TUillIAlJesoUurNBCVVdZgxPTqzxN6mEYSarBzArosLQSK7JJasnAToRC7sw4yM&#10;38Nq9MDGnlFq2+Rk4PdjZxcYUimF2DiE/bdCpsg8/CefKFCpX3eQDwXRpvHsZ9IDlh+dTHS4TbLB&#10;OJNpt7F8TqfW2F4nqa2BZVmgg27nYGdSKYWI82P/sLk9WRlfGZxJZ3ko7h0fkFGojLMmQTgj8+43&#10;WdIa42xMJGt2CqDTCRb6fMq2Y3dz9eTeUtsmZwKGmPCdLHvG3u9DKqUQDXW8Z0vCPpmvGLr2JAjV&#10;GJ8ou9pFEGqCWXMKkkV2HVvIdvl+63CbhLS1wgAAIABJREFUZIMDwfM72HZKKJ+nzj1pbGQxA7u+&#10;Zk59AjgaFg3ZVhRSKeU4+Cf7n23+t6yDGxvTD2945vf1d4/zT8ott7NlBKEGcGvDGM+yHJG96B7m&#10;85nDzZJHXiIzb+ot/HQWDAfhKQwN3ZDMk01rXuOjoOb2aEnNt/plLpZgm73fn1RKOQpT+ASLJZnm&#10;D47zhYPjZr0Ew6n/bTpjf+MIwuHUVzeX5xDrh0Vt4VK9vedws+RxeA7X6fyQf4plG6fdpqpNDgfu&#10;adCNwH8ifPYFvbk6LAPYfxYeU/4p32XMFkilFAX9bg/NNH+k30g4Ujf9jnvG/QVCFZtdan/jCMKx&#10;SJc6xFWNta873Cx5bB/akuG7iavph5+lvkZVsxxI1hk+bz30vPeMYkMokOpZd/Ppg9NPsI059zmg&#10;mgmplKJgNZ35D7REYosC/1fslWhunLlhD6jU8HUnHWUiQTgKLN8AdzpRsBzG8ucca5NscI4rzo9/&#10;ymYvb2It5VdUNctRFCTxgrTm1abcuJb21CP89+D1pMOcHkmlFAX6Wdj7yEuUOgznBrlHwfEN944P&#10;AKE6lVbkKCsJwiFcieFXMkRJD2d7Fz/qWJtks+gRwzQ/mBk9L0E9mxwFDJuEyT3j2VpcUMTH8cWO&#10;MIdUSmGwCyadnQxLw+EjaNy43TGgUh+uCKdUFIQzAoOeVQPZDI+l8DrUV3xvTjTnj9DLRuvsAlyJ&#10;02/nFl30ijSCoDLdsvx7cC2qi/nau/B5KwtEDoAv568f+NuXQwqvkEopTcBY8ynSdwxnxyx5DOfl&#10;c0qrMRXFoQuuUF2bcAkaatlQBnpLh2ez2RtbQFcuj7vYHIBFSM/p4YzCzDttss1O1JTxd+G6ypZG&#10;LJ6U6K+eWfanvpqvBD+3p1TJx4Y6dhPb9L7M8FAbIZVSmnOb2P94/dsmD2Alqe7hU3CyWfvbm3Ta&#10;6f7xoFKvzD/coBVbZyYI+UQsa/J8gl88wAfohNXD9JKMlvNAv6rakrponCNr09o3xPdi5gKw0wmn&#10;EAqS+SSz+mz6gDXCBd5WgX8E5uWb2dWpaiirr1JeXl7dunVr3759//79T54UdyIoKSkZOXLk7bff&#10;3q5dux49egQEBEifU02VwlT28G82de3hZP30O/QXsUqr6/tOOcASpYenOdRaoo0Bv7ppt/Gi4tGV&#10;KQQ+TT1q5QlPLGEvX/F80/wH2Yb3IAu6z9hjMxVB6Mxec2nHRNbM8A7u5Olx5VBVJL66dm4z32+w&#10;+tdiH1RWKR8fHxCedevWxcfHjxgxolOnTnl5hrNedXV1/fr1e+utt44fP56Wlnb48OHoaDPp79RU&#10;KRgLT71FKowg3IvthX4ZgIPrqK2wuSGcFZsHrQLFcqC5RNuisoC/9Zdk8v2kfWPY0y0fWXnCVQPZ&#10;y0+uYr0r7FTJz2kUsZwdv2O4+F5tA29qlfP5DcXu4vIhvdmqESfzQ6aqZJPN1FUxJ2T4JWCcE3wQ&#10;/Z50QRK/FHdkjnomiqOySsH4adQoPs2wTqfr3Lmzh4dhEvjly5d37969vt6Ce7eaKgVAx1PD5VEW&#10;ZfOHLb4xgb+z7cDfYLNBq3t5Pqs7Nd0/3oG2Em0LTJEwt2dLC05emUpTJE1xOh8uU57LnrKCn1zu&#10;/8iVsl5+hAuMlcgjPvVfnKBmyLXn1GrxUlWKE76U09fPWzUemsklBBrjCAOUpb6aZaDHTob+A3QX&#10;Q9kaapuWP8svVUhH0aiBmioFg6Srr77az89PaBk2bNjgwYMNDnvzzTc//fRTGGndeuutvXv3njFj&#10;hlYr8j3W1taWNZOVlaWmSu0dbbLPpa3nCzDncMPBaB8+IoHj0IU8UKn7/ghIL6wUeS1BmCXhL/aL&#10;WvVSq0boPlt3ez2+yHCRFVum3SZrmi5Yg16sJg/AiBzpsA0BGHLhvVXI0GM/Dk7iuo+/t2qMWCYi&#10;XS7B0Xn8V7fwIXZfgi8c9B47HL7/Y4Na6CjD9ux7xHNZqY2aKnX58mV47/DwloiEsWPHwujK4LBe&#10;vXq1b9/+yy+/PHPmjI+Pz8033zx58mTjs2k0mr+1RjWVwngCnNMzAEt/zurGd2HyL/AOFPBD4cAU&#10;tN9upJxJhFXgnXT7sFaNqUd5abF0bm0lVx3q1JqWFsFFW46/n/8v7MjQaSYPwKCcLHm/dqyj0TxD&#10;bl98v2VvdGxBq8bobaxRdrFTZ6Guqml2d34ErD/FB11kdLFBH054XNyvnpVSuIBK9ejRo2vXrsL4&#10;af78+bfffrvx2ZxoLJV5ymQwIyYHEzJswuAah1a5/CzfhSvl94zzB6GKuFToKHOJNgSmqTYIhIB7&#10;0/LnuCWHuRacqiiVn+6ryG/VjpnCL4WZPwP009m9fqHJA7z6c54dR2TZw+YbuZvp7hGyjrcFLBcX&#10;taVVI9zEmSPJC3Z/d2XBjguMopq7wi0k7OMX0aWHvGrjAjN+L7zwwssvvyw8DQwMBIvhtRJnVnld&#10;CjovmAraOJkKJvqD4bbA2jcMroc/fFmQ78vzD5fVkBsFYSGYfS5iuWE7zi1Dz6mhVu6pYCTBhg6G&#10;1yN/Bz+32fwZfD7lPS9MsfJFdoBoJV9jhJQH8Cns7by+9Gn2RskhrRpxIgRu9y5EQx1f4uv0WvED&#10;Ug7xvqDyfxgOR33vidGjR+O2Tqfr0qWLsffE+PHju3XrpmtOWLlo0aI77jCRGawZlVUK8HyCG0Ef&#10;aNUI6oU9F/117KDx3DLmr0JDYUVtv+nBIFSfro6sp/ApwiLQJc+4yBm7W/USGR9IgE5Axt4Ke0ax&#10;djmV4FHPJCo7YKctZqcse4I1Lcv+uXb2MMIpMoOYoYIk3r/fhTjjzXvTSIgQ7BJNB+w0qO+J3r59&#10;e29v74SEhG+++aZTp065ucybaOjQoePG8SPQzMzMG264AcTs4sWL/v7+t9566/Tp06VPq75KYWjF&#10;4dY+ndBt0XAlavR7gue3c1PDr+gfGJtd+sCfQVhyntImERYA4wz4OV0WK615dD7btewZWQMRvgzN&#10;TU2VRjPPoE/SnnsC8KtmkvmXyQO2/IcdcHaD+VM1NV9T+BBSldsDbT3/Lgb5gQQvf+fzghNH28Bn&#10;IzzhqbYpNqF+VK+np+ddd93Vrl07GFdFRvJZoQYMGDB8+HDhmPDw8CeffBL0rHv37qZ8/PRRX6Uw&#10;FhJrUQsEc51Bg+Kk2EGbdpvBrHFoYi4uUC0JsS29DeE+QKeYv72KLWpWF/OOD3K8FdArDAZDxmDs&#10;pxwnAkwHB50zU+z8gpufXGb+VMC6t/hlIY3sWqPWUZrN3mLKzYYjDGcO8BLl/A7OV+vuVnmeXBD1&#10;VcoeqK9SqUcMp7ChA4tTKAZTLnAlzOjCTWLEGZxjY0Q6qBQ8fM9l2d9iwvXBShnQ4zE1WgJp0cjL&#10;8bPsWZOjnEuH2S7PfuZPsrAPJ4qnTR6Ak4cyfToWPcw7qmm41C0NUivTNpF9lp/zMAYvVUvzGaoC&#10;3Fiwl3DY6aJ0LYVUyj5AvxW7XULeM5zum3oLHyCpD3YSxe4dMwMSMIJqf5x7VLUhbAH7RkseN3kA&#10;5qEwmz0B69LCYEJ00ICTgTAsMztzyIdDmS51gWE6wSKBJYbAe+GaLtiGi0Zpx82/yjouBJr05Vtg&#10;Tnedh0R/ZirIqkWpF50SUim7AQMpwcsWrjF0ZzKIE0TQe9j/F+M9Ol3jyC1nQajuHue/8kgKrVER&#10;UmCNdom5OJyINhuXyq+Vviy+V6gTb3bii08tkWnygJAp3EXxm5nzNAlrQh3ZEArnCUPNLE5bD6aB&#10;3vIfkV3o0J900F5vrSBYQihYo7YdCkAqZTfQDRdzU2K/BrqfFWK1ObDCr0G+gGYatLoJfjE49ff7&#10;rvPk9UeY5PBsM34N+Ds0G/ET8KuZAJo597IDciTTaQo+CBJidmQuZ/BIM/Y0NYf0Ygzi2Y1SImo7&#10;6B6y93uRXd6D2K7zO+z11koB9xmNo/J02B9SKbuBAby7vmYeQThBDD1HUTDT2rRbTWWbhiHU2mOp&#10;6EzxyaqI0iqKoyLEwNRcEj7ieQnsAImE/chKLuVE7C4zBySKlSYQzixMekssIPHpaGXkHMKQ3pUv&#10;sm0YnGm4cOOaUvMvtAKcFxUdq20fxq+NOTlRW5mdpip7uRqkUnbj4gFukfkJfv7Eo6vJCWKdjtWC&#10;Y53T8xLnC0nIRff0F+YcOk3l5wljzMbbypmsg2Om3MytAJkugrftv+I36x3DmVdFcRrbRi2ZeouU&#10;wWc3cA57H0odg2BIL7wvghVEjcPCFAE/nX7ovcBfP5rpBzgJOClqqlvsapBK2Y3yK3yPDxeojs6T&#10;OhjDG894S58y/nLZMx6huEw1IyChpt5F4jYIx8DnLjosdQxmIpBY/8+IZAfMuU9qvIW5/A9MbNVY&#10;W8FLIFYix3HbrLuljMECGRIlQwWCNa1WsPx/5pZyZdcQsQjMayca5sWbIba67DxoG1hhZbAzI0Jt&#10;U5SBVMqeYIglu+bvNROycPBPdthfP5g9ZVlN/a87onGZ6uX5h6MzSxSzlnBpZOaBRYdSiZUVrH+2&#10;9WOpk5zwFJmpyz7D/9pxau5SGNtY0EfqPBeCWubxpMGQ3uOL+KcwitJwtYPtATryZZ4S2YUp4Xd/&#10;Y5f3VQrsZ4BQGSfuc00UUylvb29/f3/cHjt2bMeOHZ9++un0dNOTBvbEWVQKS1BrxPKqGRDnZ9E8&#10;ckhCLmZR6j4+YE9Utq12Em0AobCFdE2NPSPNzFntGG5+6I8/1+aKMzxYmderP++AjvnOlz4ldR5M&#10;1u75hNQxCIqrkEupuoRPlSnhQGgdzOX9XyYnPOVPUapIyFS5q30ugmIq1bNnz9DQ0CYuT8T111+/&#10;cuXKQYMGvffee8qYaSHOolL4c5n/oPlMjjiJP+Vmtiogj+LKupGbmZP6/RODLuaW22oq4erkRPMz&#10;ddJgUgmJ0QCOJKSnDbNOcz/sB1o1YkBF4O9sFCJUtW+d+ssQHH6BnpkFQ3rTW+on8PNyZzeaf61F&#10;CE4fomKP5bukP5TqoLu8A+qbOArFVOq6667LyGA1N3/77behQ4fCRlxc3C23SK6d2g1nUSnQHuh2&#10;QYfRLNCDQ+/ezJPyT6/VNX62JhKn/ipr28jonrAS9DI3O3sW5ysyDBLAxVRNx6ZayX6PsOaq75W6&#10;8T1ubXU92764n69dJJ1ICeurzepmxuaWkF698U3odNZikITMdvISeV8nUdKOcYM/GXk31IL/D94o&#10;HvTimiimUv/617/OnTsHG3379t24kXVwUlJSOnTooIiVluIsKmURWGne7NxgawoqavvPYFN/P2w7&#10;RzG/bk3kCu6u/ZmZwzDwCLpEouB6j/Q0XRPnlTrln9yEm14xePTLELpZUVuYtIQZljhoBe8H+C8z&#10;b1eRz2unvlM7fhAYtCmbpI7P/2RiEjI3TurbcwZw3nXlALXtUBLFVOq///3vY4899tVXX11//fWF&#10;hSzZ5d69e3v3ljGWtwMuqVIYS2h5hbeTqUXdxweAUG2JzDB/NNFWOTCB/X6Cxps5rKaU72uLjpaC&#10;OR+2vaPNv53BFFx1CX9a/RimuiozJxHW0qTX+fVDegWgT4bes3F+Jl5mFRg34v2O+F4hEa3T9ggx&#10;ouvQDLXtUBLFVKqkpGTUqFGDBw8OCuJrmk2aNMlsiQ074ZIqlXTQarel5YdTQKV6TAiMzbZPnKPj&#10;SQpu2vJRU1mO2na4Duj1IKekBebBEw3Ow4gIOaU0DHwFMyL4JViLEJK4S8fnmprMRGHe+YVlbyoN&#10;JpHa9ZX4XtBdCY13DIUpzIsv5RDLNxi7q+lKTMsubT0L2TbloOiykCe601BZyF8A1RY7l+t0jV95&#10;nwKhesYjNDmvTXhSYGki0chKQhT0JojfK/dI4yGITstyjWvk1Rjc/Q3nCjiff3p6HXu66X3LbIYR&#10;CS5fSSfyMQjpFYB7MbTP6GzGrdEi0AcE/ooieACWqDRvEaxXClJ4COWj0o5z63x3u0wFLHkoplIw&#10;hDp27Bhue3l5PfLII5988klxsTrpeF1SpZqaE9ReCrPipSVVdS/MOQRC1XvS/oPxRmnXJUg7xn76&#10;JpIzqQN0sfFecHi22qa4DliKN/us+SN3j2glMAJXYrmbfhdZ9zj0X903hn8aMJY9hcGNpWDfX796&#10;tTHBrUN6BXQ65meoMZGryTr4wKzFJg+Y25MbiUrmMLQT6AcPj0UPs7XDVQP5VFUaLukifBvB3BcF&#10;H6FtoZhK9enTJyCA/VZiYmLat28/fvz4p5566vPP1fHZd1WVkhOqYpqCitoPV4RjwO/C4IswwJL1&#10;spWmc7KpRVZzfKicbNlEE1cwXtOR8+zKN39wmIf44hPmAje1JGMADp6ExOHwKo1kciZToLhK3/QN&#10;Qnr1wdofBpVFbQE/yPntJg/wetK8p749SD3KZ646NLOlEcZ2IKh4sWwfxtsmYbxrophKdejQIS0t&#10;DTY0Gs0HH3wAG2fPnr3tttuUMNJiXFWlcE7ceGZDNvVa3aQ9sShUX284XSHHPR1jMDF3u5MQsYy/&#10;8Npcr9BeYEUoGIDKWdWP9mEHG+clwoBfmcnfcBl12TP8U4yjkDOSMwAz8qWfkDrGIKRXH5zj8uja&#10;yv0PRhUpoVYG/Hr1NzOfsfYN5V02zFKYwic92vmFyL/4/A7e5RI9IUUrNbsyiqnUTTfdFB/PprOf&#10;ffbZlStZGkoQreuuu04RKy3FVVUKLzmDYEnL2X46s8cfgSBUw9aeNDOiEtKP2iklmnVgrkwr1jnc&#10;FozjWfyorINxOcf4Z4Y9cZmjakzTh3FFfPGnG61xCucrNgVLHWMc0iug07JAZoMzoFcF3K83fcAW&#10;6iyazUYxyEs0ecDWj9kBMJR0GNXFvJaveslk1D+M7TBjtYkCQC6NYio1aNCg119/ferUqddcc012&#10;NsvZc+DAgR49eph9oT1wVZWqreDzvpSbqMwLHUa/75oOTjLbZT6bUdxzAhOqVUcuSR2HdVfhsVGd&#10;LCHiYPoDUbcuQpTobdxk3SBZBwt+Ovq3POahjnOG8qJBa8pavN0w0RFoiRWYHZoIIb2mHBb2/dRq&#10;AhOrtek/QMaCNbIqLQk+hxI54+ECFF3VsxPVJfxQcv6DImW+9bkSy2KcL4U5xi5HophKZWRkvP32&#10;2w8//PCaNWuw5aeffvr+e7FKYvbHVVUKwEpUpvqzmN4GHnBXkqYo9bLnG/8ZN/e+PwLOZ5l2GsQa&#10;5PK74Q5ACJ63+sbnhhzhipn5ySgn2MTd99FnQX/EkHKItSyUTA5rgEfzSdAHb8tHltmMwHAZXhu1&#10;xeQBoiG9+qDls+5mQVc55/nkTMGTWQ8sWMOPtOAx5Z9sSjP/gpQxIIQartqIRC8QnQAN8sHbiSsx&#10;TYse4f0YQYTcFfJEdzL8uLWB0Gkiu4ousUqJeMnBXaZUMsksVwgndvYrWI/K5AIVVkvDa9hJvFcx&#10;VRpclvgxCTn89YPhuro0K5437AyhzlkUe7T0aX6qDUczIAxW4PMZey3onClEQ3r10dbza6txvvwo&#10;fNMHLT9m2Au/KByx4WPrxyZdCnEuVDqvIH5REgWRrQBEMXYX63rqj5ZAufF6hw91+ZySb+dqKKlS&#10;Wq12165d0zh8fX3hqRIWWoMLq9Sp1eLzb/A7xjxp3u8wD1R2zBCTPT6dDl2ndLPvfWZmCAjVTz5R&#10;4kfiJYcPxdNLWwcWMfH5lLeqrVQfsC84IpGfepUPAfZqacFpJTlBwQKY0+v0Ol4DrHMt8/0fe+2x&#10;hSYPkJOfEP0+0IMABh+i5UYzT3LlDblZzSWPs2vEGEwQJb20g1eosvkD4/e2XIbLnmEDNfxEqLgS&#10;04/ugWIqlZyc3KNHj+uvv/5RDtjo1atXSopkqRu74cIqBZ0mDZd/00CBsF7c1H+xbmD+Rb6TZWoJ&#10;N/us8KOPjovF/Em7zmSJHIm9YHzIyYrrANa9yYw5422BazWBnmkph+QeHzKllcsM5iafcrNlPRWs&#10;vB4ylfc40E+CIB+sZyhavh0xFdKrD9bFhsf0O8yEJMO1g7Od8BJjUIGk30t+5UaZNNTygZIs9quj&#10;3opaRxYvKKqmboZiKvXmm2++8cYbRUW87BcWFsLTt956SwEbLceFVaqhjl8rLtLzeqgu4QsqCmWB&#10;sFQdXJNYvduA0Gktv/WEfUtCkkClHvgzqLDCqIAIdofxIScvjr3R1vPrCvkXzHtbEQh0aHCCVDo2&#10;Vh8YdeFwHMFpN0ujjo7OZ6/a8C77O7mTlQkgcOhsKtcDO2ASO0A6cg5u9Jj2KX6P+XfEhSXRZO2H&#10;ZrBd0HWTICWUH/EoBYwj4YTzejHnqcoC5v3h9x371yRL+j26E4qpFAyeYmJadaaio6MpJ7o14ISe&#10;fnQI9jeXPN5Spwp6WDjmWPeWSG8LLiEckHFdXa2u8dUFh0Go/M4ZLWUte5ZbM+e6cjIDZewKLkJ4&#10;dGUfanFfti0dSUM06ZdEklucjI95WPQI2y5I4rvweQmWvS8mZsVOFfw4rQOTLEtUqZYI6dUHujUy&#10;C6gXp/OetMYdoL3ft+oLioITFTaHi/BU5LFkH9L+I26PkvFSJ060uqEcP34cGm2yzlpcW6UCfuWu&#10;2x+ZV8/FA1z1bu4mknqk1WFFqXzWtVNrWrXDRcj6tjfxa07cEteMgARQqd92GiUYRSVD51pls3Za&#10;B07v4LLcqpdwLKi2Tc4BDLKzTotnZb0Sw74oGEzIpyyH/5HA4HXPKN6nwFKgAyEMxK1ep8Hi9BLh&#10;29gbEw3ptRq2QMVdYgZs+UhqIh2B645NY9yujCXo9rLiBZrZk0AxlRo6dGjv3r0jIyMbOSIiIvr0&#10;6TN8+HBlzLQQ11Ypwe9O/yE6GxOxnJsruL9VLWBshDEW5hmafU9TY+OhxDxQqednt163EBI8n9vM&#10;LRoPtO/nkgOmmENfNZyNdIZ5SGcA8+ZNuZn9Z48tYD0YYeXyQiB/p5MPvBZnVtOO8U4HlpTf5EG/&#10;bXxYXSri9FozS0ESIb1Wg0HQ8A0YOCas5LKFwfcpgVCjxPYUt9C9wFGdsp+uzaFk5Y7Bgwf//e9/&#10;b8cBG0OGDIFGhey0DNdWqfIrfCQKCMzy51j/Du5QopUCQJww26a+I6/3INYCXVS4ijDxV0lGRW0D&#10;+lBkl+hNChUks70zOrMoEw0XcaI6OMuHM/IgzBpJ7y/3gdVS6tMiCfiAkRD06OGnglNGlibWwsg8&#10;nPKF8YoVwDgMb7LwiN1tzRmamqcNNwwW32s2pNc64LT4wQ1+XXg1ZZ+Rei0MeqRD7+XbgHVSdgy3&#10;6TxugMLxUsnJyX9xwIbNtlmPa6tUEze9I3ONAafI4OrC4RR09FCZCjnvyuXcpchVc3jX6zio1E59&#10;T79LYWyv5xMteQSky/zYGyHRDnoSB41n2wf/VNMke1Nb0bT1E/PpdnLjuRWgf7EN+I/DKBNHQvoP&#10;iTTeouCsFz6SDlppP9bntcXJBZ2/V78ivtdsSK/VYE3b+Q+2hDqwAsTctSMdidjUnPrSRr8e9LCH&#10;/2lxuk3ncQNsVakx5lDaYFm4vErJBwZMeKfAUkyYHsarP79372j2lAu3nBWUCCo1Zrte4FTUFm4R&#10;iHP0gnGbxkRlPIdxIYhXTcQe4ZPOBiZ+nd3dTMorzDmy+d8tLdApKcthNzgYEIN05V+0uHosurpp&#10;OHc1qyvPYhmwKf+0vvILZo5Y+rT4XrMhvVYDFw66Bcb58i1CtjCzirj4UQWm6bDKl3Wh0G6GrSr1&#10;oiQDB6qz1OFGKgVEruR7hXDnwjytwRp+F076c063Ry7mg0o9PTOkUbglHUYZ4NLqoGOhnBp69gOD&#10;eIQ0P6fWWDOR5Vqg9yY8pDvUa14VcZOxEfx6bXRM2PE5pzFPWX+GzJPsDKZSYckJ6bUaDNhY9RIb&#10;nq5/m5/Hk6OIeLHYUuxGSANG1ahlQBmSXB82nOKK9ESu4PMiCyvh6DXLxQhX1TXc9wdbmkovbE5c&#10;rZ9WZ+eX1swaKQuW9jmznn8KnVx4uvYNNU2yNzgly9Z1dpk8hk2EdpQ1E2URWac5eXjEpuweByZy&#10;Kys2lJHD0otz7hXfKyek12pAIXCKT3iAHCb8Zf6FmOnDimJaAth9bIv5y+0BqVSbAPQJ57jxgheS&#10;mMHoCj24uODffy8/ASq17WTzQvTmf3Oq4M22+dKrkvGMdgVsxtDU3Di+5dLhVhOAbQ8hBb5GMqwV&#10;J2ZBzxTn4n5bvRKuxLBuRNox68/AO3bf0dICA/pDM5oCf2cBElhMxH7FMLHEMKjFiSUWrA/t+op3&#10;ULKaTR+wM1hb79TdIJVqE8BwCgtdGy/krHhBmHyff+ACqNQP25ozV2K2UHSoM0hG4HiMy5ljGJCp&#10;XnYbQEhID481r5k8DBNDSOQQcmkq8vhvAAOG4Ndo4BWiP7xWnMZGFo9hKRjRCB0766gp4x0XpRO0&#10;E82QSrUVMEzKeLocp/UOToLNEykFoFJPTA/ml6b4FERcxgEsEbS4r+MN50GP5LWvt7SUZnMr8zdb&#10;v7bv5KB7CE76TbtN3AEBRsM4xJR2j3Zd6ir53y1saBv4hITr32Zrq0fnsxm/RH/rXTPsRJgHM3Kv&#10;tWWJYnezly95rM3+sJWGVKqtUF/NJscW9jHsG0I/VMPXx6up1/bgSiMm51W03B1quG+pJJOXBLXq&#10;d+CUo36mHKGOsLr+8dYBNpstJ4hhy+FefHhcTrTIMckh/JJ+W81NAJ8L/8sV+bxDx6y7xZOaOw84&#10;8WB1IWmcMHRMhao2AalUGwL63cZOtEJmPK7j9tHKcFCpjRHpXPY2boYNAXHCWQi1ojewVIdB5Yjp&#10;t7PGolR1TLIa+KpXvMByb0sIFRyD6amyzvAJW0+vFTkMJ5eEQrRtEkz0BSKNruGRK9U2yBzoPW/d&#10;iilcoZiUPSNSabPaLKRSbZ3WSdYXBbP86CM3n+WvNCGyCljyGGu5dFgdO+GaZ4tkIa0a5z/okpNd&#10;8FVrzGVkwF7CtFvZPwhdoo0r7YImOXuVAAAgAElEQVSSYVk/W5yenZ859/JDE3br7+d083vGYGQV&#10;iKsVU3aYUn3Ofc5SdNQVIJVyA1a+KPg6n0wtApV6bOrBRt5dQq/cIt4m0OXPwcCNiQ/7b10EC9ds&#10;klythAHOssIjaLzJYzB3Iq7DYSI+/R4DkhvHK5kVK/wuBGbqw8fF/WpbIwNhLtqK+oQYIde2B8dK&#10;QyrlBmCpQ24evK5B12siW5oq8J9q6BCI14+pYPj8C6wMuUTualuAk2u4jIIGnVPMSWhdEVgVweAz&#10;jenEP03NRSIw/xPv59aRXyMUODKXteunnGiToK+phgs/dxWHAhz/iS4lSgCfDjPFuIQYOw2kUm7A&#10;2Q283xTHZ2siQaUurOKyBoR5tByGNRREIzRTQvnJdI19iudiRe2VAwzbsfB5xDLl39F+wJ1ozn38&#10;dzX1X63S1euDyV6FuiQ4s2cw3YpJdJRNOeGEYJqlyZ1aQuWcH5yfSPS37FUYZT/9DgXyqbsTpFJu&#10;AKY8n9kV/cS8DiWDSp334O6A+nUxMO/nygGGL4e75OSbWuZk5ATnWwr6ZO/+xrAda5ZLhwqB2XIq&#10;tMrn9DpW0w/T9VoBjgun3driHGFMTSmfTkJwr0A9Pjq/5RjmiG+HlBNOCEaXSxRCdEIwiC1yhWWv&#10;QkfW7UPtY1ObhVTKDdDW82kpuCjC5LwKUKnEP3sbeitgXC3cWwV02qagcbw4gYRgsUSJLAlWg765&#10;+vdoBN0K/H82+cLSLO5W3pF50itCXRUfRgbCaR2Y1Md7EO9oHrFc5Bj0L9dPXndiCWvRTwWEgW7r&#10;3rLSDBci8xRbwKtWp8qPlWDCfkuvBRxAR/vYx6Y2C6mUe7BxiP6d95uNp8smcU7e+tUHast5QcL7&#10;RWMjUyZsOTKXPY3exq21vKy8ecufE58/CV9qchISAWFDC5WaFkOnEtbhHSbrYOOiG9jLhq8ak/nu&#10;/FLkhRgWuntES0t6OGuZ14t/CiM5HL9SfTznJGKZ3B8JAhcaDqTg3+rk0WDOB6mUe4A33+b6CDEp&#10;WXgvzrrSOqAHA1ZwTfjYQrY95eaW0gbFaVzLP+XWvpKJTsdXSyowqkmGhS0kSuRhqgJ4bPlIAUtY&#10;nNPz/AmXPGbmYKwhCY/L51oa4bNg8aHMk7yv/8KHRF6LnQb92pUwhkNZwvk9zG3f5v0mXJeEv9g/&#10;yGy62PIrrLOCQygFf6huBqmUewDdN0w7i6nDuLWTskm3/bknttVhuFwf58d8kHBRRP9OCjdxzBaY&#10;dlxJ24rTOUeDW0SScycdZLtgpCUKrrehndNvV2BFOvMUL8x42rpKqYOxzgg89P0eMffg9DvYLKvx&#10;4hMCSoauKAbVvISSlfznUrvcFyEBdE005sp85Ma3+NHA1bf5QzYb0baDCuwDqZTbgMskWKeDCy28&#10;8OeDPScE5pfrOaHh+pDfd3yR8r9+NPQM3j6MnwBUkIsH2Dm9nhTZlXWG7VrQW/yFWMfP5zO+ELjt&#10;YVW7R7Dz+H7L31yyTps8Uqfl3xRVTXBwwClKIXcOpvQ2iMnNS2hWstaqzGdc/JP3JoDhFOG0VBby&#10;/31TPpw50fyoGob7ZzfSLJ8tkEq5Dbiq5NmPCQ83AXhm+sBuv/vPCtJbmkJvBXyse1Mk3xJOxys7&#10;E4WOA6JT/JjEQb+sgwDoBPRkUQPw/h7wq01mVBbwSTpaUhaZLvSOGQQ87uLrE3LJfBlbPmJPjy/i&#10;n+4ZxZ4ahKBhzG9zYEALOCuLo9XJN1nvZEg4ALiIcJqaS+liSPYZPjfjyhetifwlWkMq5TawegGc&#10;p9+VWFy9z/L+ClSq96T9pdXNOWnObeIlakEfdtc2Bic6PLoqmfwUb+WHZojsqi7h7TGezUM3Oeiu&#10;gpSCUKHLnHRMaGmWyZ5vU7MjxsoBbPvABDO+hbu+ZgfsG8OnjYAvpLaCjY2wCmX2Wf6wM94iguQ3&#10;kjUa133IjW/pIriWW7Z7suRx9p8yziiWEcFPRUAPxhUTJTsfpFLuxLb/cvfHKSxBi+ZG3SGPVxcc&#10;BqHyOtTstoAzbDB2uRIrfga4EWNuULilKgUOR0TrmoPqoE9B2WXDXeh/iEICCsEX7Llo8l3Y6Kcj&#10;m8MUBUZmGFeLBVjRa8NUzSe49WA/Gr4uUOvFj7LtyJWsB63BuLTmFG0oPPCNCS3w2tn3sMaLB0Rs&#10;wCId0Jlo8zFSbQB0gTGo2Jt/gb9AoGsCP0tCCUil3AlQAg1XRHzje2zj7Ebfc1mgUo9OPVhdx91G&#10;QRWitrA06hJg1iKlPL/hHXFu5EqM+AHodmigmnWV/L0g8xTfgreME0tMvhEu9oBCiI4CcTQ2qxvv&#10;vogJ9FhJRrGDcYTk+QQ/dDu1mv9Wj85jG1s/bjmSCU+XVvYfnMSeQjdcNKcqfrf2iEgjFIfr6jWF&#10;zWrVeGgma1z9CnlJKAiplDsBnTscBGBFjJTQBq3uudmhIFQbwtPknuTQDPZa/VgfWyjP5R3qTHm3&#10;e/ZjB6QeadWIJRMX922Z4sMikMaLPQgMTYTa7aKjQBQ5oeQPi4PGRPJiRUPWvs52HVvAPwXJxDQT&#10;GA5sUHwEhQeXuIrT+UnXC0HiduYlMM8UusG5BIdns3/lntaZ7Lf8hxtYW5iTgpCEVMrNQCc9fHBe&#10;6euPp4JKvTDnkFYnL9EnOg4s7KOMPVhVHQYipljzGjsgzq9VI6Zv109CiMUUptwsvhKAAbb40Pet&#10;R/hCGx1ZQJgA+oUbp4PCNwLN05+EFLzSjYd9GMuJVTkwCsr7HZfJqUpIELWV/TcNgvnQo4dqRymK&#10;U6iUl5dXt27d2rdv379//5MnT0ocuW3bNjD33XfflT4hqZRJ4ve03E9ry6GhsrbhIc1+EKr9cVdk&#10;nQFeheMS47UiK8B8QtADNcXWT7ixiF6FQBh+oQEGXnBYH8s4p59OxzQVdmFwpXEWteOLRW43vv/j&#10;fDpmGh4cOp21G9RpLcvhw9Fm3W04SQjDJpwexGAs0EKKgmobpB7lJm/1or/hZ4A9GBoNK4r6KuXj&#10;49OuXbt169bFx8ePGDGiU6dOeXniFU7T0tK6dOny/PPPk0pZT301v0Q/s6vQNisoEVTq38tPyD0J&#10;JjSSKPEnH/9fWk21GbOH84jTj9DCmCTjohiYWs24luClMP7z4ihwdnfDocy6N3n3B33CvVijfmK9&#10;Jk7wFvQW9/Xw/VZcAisL+D4BDs6MzSNclKJU9g+ddmvLzwlXN6EzRCiK+ioF46dRo/gqRzqdrnPn&#10;zh4eHsaHabXaZ555Zs2aNcOHDyeVsgkM3dW7lnLLau77IwCEKipTXsZPLHMe+JsCxni/wzlKbTJ5&#10;AAiYgUMBTveBihiAGYlYFdTWoxmcZ9s3hvms47KcfvbCqiLejbA4vdWrLh3mpiIfFmkEwTNeRavI&#10;ZzIpGuS06BFeqKbfzrrbRNsAfk58bpHmWja4ZOv3napmtUFUVqm6urqrr77az69l1WHYsGGDB4vk&#10;bZs0adKQIUNgw5RK1dbWljWTlZVFKmWS1KNsUqK1T/aY7VGs0vyWs6Ze1IrYXexqXPG8AsZgEKvg&#10;qmfMsQXsABipIDotH5NkXIAO7ho4TMzW+xQgQugHgY6L6MugvzSFjhjG/V94IUqLfmVCFDxLg5kw&#10;uMpgIY1oA8zr1er3hn6kBoNywmZUVqnLly/D24eHtyR+Hjt2LIyuDA47duxYly5dCgpYnKkpldJo&#10;NH9rDamUSYziW+Mvl4FK3TPOP7NIxpQ6K33Ezb9zK1vWwzLdoRKYDn5Et+/NH/JPQZzYaObOlggk&#10;fTAgDFRB8PNG3z8hEyD6Ze0Y3vKSHVw1SNEKxVhWNSOCfwpfGo66LF1YwrU3uKNJJwYkXA7Me4lL&#10;oUL1S4kuF2EVLqBS5eXld999d2BgID6lsZSd+HQ1q+E75S954boYA5tyyKa3RIcCoVyFKJh8WigX&#10;ErlCxHlBABcGNFzYP0gp3DjQY0IYPKWf4GYF7+XXEkDMMPFrppjPDnaNhddiqJMpZ3cJ6qrYZKBo&#10;OUTCpcEuDk4+8123mxSuGECorlJyZvyioqLAxKub+TsHbKSkmEx0RutSVhB2IQ9U6sE/g1oSJknA&#10;pwj6yaa3xMx13oOkjkk7zoVGPco/5dPdmi5RGL+XnxKcfQ+f9GjarS25PmEECU81zVkq0A9+dnfx&#10;kRkMsIT5PRgGYTiUQepYwp3BRdOgcWw70Z9tL3tGbZvaIE7hPTF69Gjc1ul0Xbp0MfCeqKmpidUD&#10;BlIvvfQSbIDCmTonqZQVNDY2YsKkFYdl5DlFP4LJnUzmjJADpsuTzhKLGcSxgjArHcLFo0iXDim6&#10;xHshaowqawAwGNI0585At0Df/4mfB5ffsIYQztotekTJBIaEqxO5ssURFDM1kw+nHVBfpXx8fNq3&#10;b+/t7Z2QkPDNN9906tQpNzcX2ocOHTpu3Djj48nHz35sP5WJw6nTaTISOeOwZu3r1seoYjGRU6ul&#10;jhGSU8BwByNqp95ivpQUHPDXj7xKpR5ttQvr5O74nJm9uK94iBUC4y10zNM2NCfro5wChB6Ya3jF&#10;C2x70weGjjmEQqivUoCnp+ddd93Vrl07GFdFRvJh2wMGDABBMj6YVMp+1Gt1uDoFQnUm3ZxQlWbx&#10;mZaifax5s4Y6PoOfdKC+tp4Xm6oiPmW7qSSwxiQFiwQ2pR1jJ4ExGYoQaJ4pHxDQRfRcx9ipmV0p&#10;fyjRCix6iRF4mHBSoiYZYS1OoVKKQyplNdV12k9WRWBFjzPp5kq3YX5VuOPXWP5Vg4Tw4U1ia0L6&#10;4DpTQTJf8yJYY/F76QPDLEymh9lCNw6ROnjli9xwistse2CCTe9LtD2qi/kuVEES+zvlZnKdsAek&#10;UoQhIFQfr+SF6myGpFA11PKTZlak8UaRkON/sfAh3g0P38u45oWlrHuLX1QzG92CRqLvVkmmre9L&#10;tDFgCIU579FPZ9mzahvUNiGVIkSoqmv4aGU4CFWfSfuTciWDopIO8jfxvAQL3kDbwJdZkuPLvnIA&#10;OxJL3Go6stKINoI5AvBhkHLCAHR8NwixIggBryc5F5uB7O+eUWpb0zYhlSLEAaH69/ITshJSYELY&#10;ta9bsGyDLuCzuomXWTIAq2Ghq4Uinr747qIpJwxAP3hTAVUEgU4T+JD2AyKshVSKMElCDp+QIr1Q&#10;MmlCcRrvZbC4r9zYVUwyK9NtFxMP4mISvNB26qv5tEmiKSf0aahlnuuUmY0wxb6fWlQqmwK37QKp&#10;FCHF8HUnQaj+8DUXFAVjjvkP8lN/h2ezCT0JdDo+fd/F/bKMCBjbciOI3SXXdGm2D2OyJ1oRkSDk&#10;gw5EvOuEuQAJwipIpQgpIi8Vgkr1mBCYV27uCqwu5hPGoLO4fkVBAzIiOMfuOw1yCZoEI5zwoVRO&#10;cXjrykJlTkW4M5itWKOXK5JQGlIpQorGxsYhS4+DUM0OSpRzdFP0Nt7rCf7CtmjAL2Z8MEgJIQFG&#10;+GuM6mgQhOqkh/M/zr2j1TalzUIqRZhhf9wV5uyn2V9eI8PToYmrDrfm1WbXuM9bcughoFuYqda4&#10;WLspYnbyZzOVyogg1KIkk/9x6peTJhSFVIowg07X+NK8MLn5/RBtA1udwjoX8x9kPnUC2Wf5tEPy&#10;q25jjV14nN1gmekEYW/gp46/82x5tdkIyyGVIsyz/TTL7/fE9ODaBnN5IvTJOs3H4cLD51M+DXmw&#10;hj01rrwuweWo5gj/ZIvMJghHEDaLeYFSGmK7QSpFmKeuQffkjBAQqm0nMyx7ZW0Fl/W1I+/+t3c0&#10;W1uCbeP0ehJUlzBP9yWPWZ/WliAIl4VUipDF6qOXQKWenRVaXGmyYIpJcuObtn7c4qc39V8WF/kt&#10;zWLZZgmCcD9IpQhZVNY2POMRCkI1ZOnx6jpL5v0EMiJYfgrmBPGt0tYRhONIyi3/Yv2p81k2Z+oi&#10;5EEqRcgFLs6HJx8Aofpy/akGrVWz8I2NrEYUBT8SrszsoES4Cib42VD/k7AEUinCAk6nFfWcEAiX&#10;6Nid0Y20SkS4JX/4xsAlMMpsfktCIUilCMs4GJ97zzh/uErnHbigti0EoQLfbz0Hv/+haykBsYMg&#10;lSIsZuvJDLhK4TEzIKHeuqk/gnBZPueSWw72Oq62Ie4CqRRhDZ6hSShUcK1mFMqOzyUI1+eDZayi&#10;zcC5YWob4i6QShFWEhiT85BmP1ZK3Bt9WW1zCMJBvLbgCPzsH592UG1D3AVSKcJ6soqrsF8Jj+82&#10;nzkQd8XYSb1Bq6troFlBou3w9EwW4X7fHwHkQOQYSKUImwARmn/gwt2cPwU8ek0M/Mr79MaIdM/Q&#10;pO+3nnt94RG4mPtOORCbXaq2pQShDL0n7cdfu5WBg4SFkEoRCnA+q0SzNw7DfkUfj049mJxnYb4J&#10;gnA+tLpG4Vd9pZQi/xwBqRShGI2NjfGXyxYFJ326OnKMT9SysJSQhNyk3PJBnsfgku4/IziziPws&#10;CNemtLpeUKmLudTxcgSkUoTdKa6se3XBYbiqn5sdSt1PwqXJKq4SVOpUGuWWdASkUoQjyCureWHO&#10;IbiwX55/uMiKfLUE4Rwk5JQJKhWSkKu2OW4BqRThIDKLqrD8x2DPY1V1DWqbQxDWcDK1SFCp3Wez&#10;1DbHLSCVIhxHcl5F3yksX+1X3tbmqyUIVYHxk6BS64+nqm2OW0AqRTiUM+l8vtoJfjEUbkK4HH7n&#10;sgWVWhScpLY5bgGpFOFogmJzML5qWViK2rYQhGVsDE8TVGrqvni1zXELSKUIFVh7LBWv8z1R2Wrb&#10;QhAW4HUoWVCpX3ZEq22OW0AqRagD9EMxzczhi/lq20IQcpkZmIA5VuDviA2n1TbHLSCVItRBp2sc&#10;ueUsXOo9JwSGpxSqbQ5ByGI8VwLx5fks/u8/K8LVNsctIJUiVKOuQffl+lNwtT/wZ9BpvQDJ7JLq&#10;H7ade372Icr+Rzgbo7kSiMPWshJTbyw6qrY5bgGpFKEmNfXaz9ZEYvmP6MySqrqG+QcuoBMgPD5c&#10;EU5+gIRTMZwrgYhF5Z/xCFXbHLeAVIpQmeo67X9WhMM1//DkAxj2y/RpeXiPP5hWHUsqkH55aVU9&#10;xQgTDuN9rlTN0rBk7FqpbY5bQCpFqE9FbcN7S4+jPj07KzQwJgeGUJq9cfB0yNLjBsOp2gbtnqjs&#10;mQEJw9ae7D8jGI55YnpwVjHlsSUcAWak3Bt9GX+uWh2N9e0OqRThFJTV1E/wi1l5JKWmnq/Zk1de&#10;g55UoYkt2dLqtTqcITR4vLX4KBX7IRzAU1wJxLMZxfjDK6mipJR2h1SKcF5gwIQKhMMp+Pvrjmj0&#10;tpjoF7s5Mv1MetHF3PJHpx6ExtFbz9EiFmFvsARiWkHl/RODYCO9sFJti9o+pFKE81JUWffgn+xe&#10;EBSbA08XBSfB9j3j/A8l5ukfFnGp8N7xAbBr+WFKZkHYEaEEYmFFLa6hxmSRG6rdIZUinJp5By7A&#10;veDVBYe3n87EGwQMoYwPw7w1d4/zD7uQZ7yXIBShtIovgVjXoMMFKrPePYTtkEoRTk1pdf1Dmv3C&#10;+tOsoETRwxobG3/fdZ65XWn2X8qvcLCRhJuQWVSFceiw/e/lzNkvICZHbaPaPqRShLPjGZqEEjV6&#10;6zmdaZeq2gYtOgo+P/tQXhlVBCaUJ/4yK4H4+LRg2MaA9K0nM9Q2qu1DKkU4OxW1DUOWHv96w2nQ&#10;Iekj88prQKIwKQAMwhxjHuE+RF4qhF/XwLlhsD3GJwq2V9BSqP0hlSLaFOmFldDVxbhgwamdIBQh&#10;OD4Xi03DNsbzzTYxBU0oCKkU0daIv1zWh3MX/sr7NFUEJhTE91wW/K4+XR0J2/MPXsRinmob1fYh&#10;lSLaIJGXCjEZ4JjtUWbnCQlCJhs4V9L/bToD26uPXsK1UrWNavuQShFtk4Pxud25IKpX5h8+m1Gs&#10;tjlEWwBLIP628zxs7+BCI4atPam2UW0fUimizQJC9fi0gxhHNfmvuMpaSkpL2ASWQJzGFZLfH3cF&#10;tt/1Oq62UW0fUimiLVNcWTdmexQ6sj/jESqn3GJRZV1oYi4lWyKMwRKIi4KTmriMJ8zfb16Y2ka1&#10;fUiliLbP4Yv5IFFwT+k+PmDNsVRpBfqCi4MhD2PCmFFcdem1x1KbWsdOEXaFVIpwCyprG37y4QdV&#10;sGHKST2ruOrucf5YOqigotbBRhJODpbo3XE6s4mrKA3bPf4IpGG3vSGVItwFuJtALxhdKt5afFS0&#10;JNUCzr0YH+RkTBiAyU2CYq/AdnkNn9OPwvLsDakU4V6cSCnASh/wN7OolVBpdY1Pc9WDcPnhnnH+&#10;F3PL1bKTcEJemc8yzJ5IZhlmodNzDzfszqV0XHbGKVTKy8urW7du7du379+//8mTIp6dq1ateu65&#10;5zpxvPzyy6LH6EMqRUiQXVL9+sIjcH8ZteWsfvvhi/lY2B56xyM2nIbt4evIz5howaBaxyNTDsDT&#10;JOrK2Bn1VcrHx6ddu3br1q2Lj48fMWIE6FBenmHxhf/+979Lly6NiopKTEz8/PPPO3bsmJ2dLXFO&#10;UilCmrjLpbj+FJVZIjR+t/kMtGj2xsF2akHlfX+wuUGQLvXMJJwLrHaWVsBXPnxhDksaeTqtSF2r&#10;2jzqqxSMn0aNGoXbOp2uc+fOHh4eEsdrtdobbrhhw4YNEseQShFm+Xl7NKb7w9XvgopalKWEHP5n&#10;M3VfPJa2ojRLRFPrEojY8s6SY/A0NDFXXcPaPCqrVF1d3dVXX+3n5ye0DBs2bPDgwRIvKS8vv/ba&#10;a/ft22fQXltbW9ZMVlYWqRQhTU5pNWZROhDHFsNXHbkkJBJFSqvqcUpnSyRVZyBalUDElk9XR8JT&#10;33NZ6hrW5lFZpS5fvgxvHx4eLrSMHTsWRlcSL/nuu++6d+9eU2O4YqnRaP7WGlIpQprZQYkYmFmv&#10;1b3MLYwbFAJedzwVGvtOOUAr5ASWQOw1MVBowSli7xNp6hnlFriYSnl4eNx0003nz5833kVjKcJS&#10;ymvqH+P8/bBW0P0Tg6BF/wBQrzcXHYVdn6yK0JouwEi4A3GXS+GX0G96SxjvuN2sPPTikCQVrXIH&#10;XGnGb+7cuR07djx9+rTZ09K6FCETzHKNj5+3RxsfkJJfAeoFe5eGJTvePMJ5ME6JNDOgJa0fYT+c&#10;wnti9OjRuK3T6bp06SLqPTF79uwbb7wxIiJCzjlJpQiZwGhp4NwwVKlTJpy1tnPZr7uPD6Dc6u7M&#10;QSyBqJdeFlOk/7pDpHNDKIj6KuXj49O+fXtvb++EhIRvvvmmU6dOubnMZ2bo0KHjxo3DY2bNmtWu&#10;Xbtdu3ZdaaaiokLinKRShHwOcMmtX1twxFSqG2gfvfUcHPPc7NCyGipU76bsPstKIH62JlJo2RiR&#10;Di3fbDQ/u0PYgvoqBXh6et51112gQzCuiozkfwQDBgwYPnw4bnfr1s3AM0Kj0UickFSKsAgYReWU&#10;VkscAOL07KxQrHpHedtspLSqfsjS46uPXlLbEMvwPsEmh7/bfEZo2Rt9GVo+Whku8SrCdpxCpRSH&#10;VIpQnLMZxZgDcOcZ8jy2iaBYNnh9ckaI2oZYhmdoklACEQm7kActby46qqJV7gCpFEHIBdch+kza&#10;L5qplpCJ4LFSXFmnti0WYOwrcS6jGOuWqWiVO0AqRRBy0eoaMSv2xysjdOSYbi1z919AlcK0ra7C&#10;uN0tJRCRlPwK1mvR7FfRKneAVIogLCC1oBId07EUHmEFv+6IRpVyraUp/RKISEFFLX4QiqWzK6RS&#10;BGEZ6NnVc0Jgch4lw7YGrCVoKkDNaRmqVwIRqWvQ4QcprSLPTztCKkUQltHY2Ig3rEGex+opEa3l&#10;YNkUl/M7GMJN9u7nsj4K4MA6o5DWKe0IqRRBWMyV0pqHNPuxOL3XoeT5By7MCEiYHZRIXhVywKxU&#10;WI7dhWQeMz2eSGm1ltZ/RjA0xmaXqmWVO0AqRRDWsCcqW0itJDye8QjNo7y0kgizZFgnJfGKy1yk&#10;ooL06gImXcddyg3E5SCVIghraGxsXHXk0uit537dET3RL3a6f/wAribe20uOVtY2qG2d83K5pBol&#10;6t/LT7hW2YsHuBKI6YWV+o0fLGOfIjAmRy2r3AFSKYJQBrh/4VzWF+tPUeFEU0RllsBX9PTMkEl7&#10;YmED1F1ti2QB/1AcAha1jvH6cv0paNx2kiqQ2RFSKYJQjLMZxVhZcYJfDCVSEmU/lzXxXa/jcGeH&#10;jU9XR5p/jRNQUlWHKmWwkPYTV/Nl5ZEUtQxzB0ilCEJJgmKv3D2O3c5WHKY7lwjoxz9iw+loblAF&#10;o0+XkHPjEoiIZm8ctM/Zn6iKVW4CqRRBKMyaY6nY7z6UmKe2LU7HvAMs8cREv9iaeu09nJy7hL+J&#10;cQlEZH7zx1HFKjeBVIoglGeCH8um88iUA+SbbsBvO1l92yVcfduX5rHKXmEXXEDLjUsgIquPXoL2&#10;77eeU8Mod4FUiiCUp7ZBO9jzGBbNg22hvbGxcdeZrDn7E/Ub3Yrh61hAtM8p5m6AOYeWhbnA1CgW&#10;IdMvgYhghUz4UKpY5SaQShGEXYBR1MOTD8AtbNIefjqouLJuxIbTOBm4MTxNVetU481FR9lcKDd+&#10;whzzLjEQgb6FQQlEBJ1B3ltqqF6EgpBKEYS9CE3MRU3aG335RErBkzNChPhfidLAbZvHp7HY2LjL&#10;LDb2UCKrz/TK/MNqG2We9cfZWuPIzWcN2sNT2EzgS0YzgYSCkEoRhB2Zsz8RU9Oi49/AeWEgV70m&#10;Mm/1U2lFalvnaBq0OvweCipqm7hEU7DdfXxATb2zz38uCWElEH/fdd6gPf5ymahXBaEgpFIEYUfg&#10;vvzxyggcP/2283xVHUtLMXYnK13xwzYXmOlSFpSle8cHYHUuGE32ncImRWOynD0P3gyuBKJxDHJW&#10;MfNQ7zHB0EOdUBBSKYKwL4UVtZq9cfq5tM9nlWCu1UJuSOE+YIzUUzNbasl/sopJ+PZTmRKvcgbG&#10;7WauiYtDkgzay2vqsQvi/CupzN8AABeGSURBVMNB14VUiiBUYBDnAbjczSJ/D8azhbrBnseElqn7&#10;4qEFVFxFq+QwknNHXHfcsPQlDAox6ivXFaK+XBRSKYJQARg9wK3t+dmH3Koy/SYu8cRX3qeFlp2c&#10;79x/VoSraJUcsKIYWGu86xmPUNh1MtXtVhkdBqkUQahAdZ0WK1S5REyrUsw/eBE+8h++MUIL5nSA&#10;r8LJPR5FSyAiILqwa73RMItQClIpglCHyX/FGQws2jy4urMouGV1p65Bh4WmnDxJB6bJMCiBiKD0&#10;jt0Z7Xir3ARSKYJQh+S8cri73TPOP7ukWm1bHMQXYnUusMD8AbFhivPwxHSTNXmDYq9gXTHHW+Um&#10;kEoRhGp8tDIcbnBz919Q2xAHAbdy+Lyhibn6jeiXPzvIqdOK3z9RpAQigunSe/wRWE9FxewDqRRB&#10;qIb/+RwsXOsmq1P9xEYk6Ejy4XLndaCoN1ECEWlsbOwziS0xJl6hG45dIJUiCNXQ6RrRxbnnhMDI&#10;S4Vqm2NfGrQ6vlRHeSun7Uv5FfgNOG0G3vzyWrDw7nGGJRAFPlzBxsS7z4p4ABK2QypFEGpS16DD&#10;1Zrek/ZHZ5Yoe/KK2gYYuDjJ3T+3rAbX4bStne9hLPLY1IOw60x6sVq2SXMqrQjMe3ZWqKkDsBbi&#10;tH2GmSkIRSCVIgiVqanXYhalhycfsH3WKDmvwutQ8sjNZwfMOYTzVF95n3IGP++YLOZ03n+GSMo7&#10;TBXvtHXZfU5liCZEF8D6HZ+sinCkVe4DqRRBqA8Met71YhE5j08LDorNsTrUF4ZNmHTc4LEnKltZ&#10;g60gJIElnnhnyTHjXaBPsOvrDU7qlD8zMEE6QQYMWLHopTP0BtoepFIE4RSUVtW/wdVegsebi44e&#10;iLtixS0P1IiTuoPLwlKOXMwvrKjFZN6PTj0ouvLvSLZEZuDAznjXmfRiNNI57/Jfc0M97xNppg6A&#10;0fC941nU12W3CSpwJKRSBOEslNXUz91/4cE/g1Cr3l5yNDzFMpeK/3DL+AuDLwotdQ06DEj6Ue0U&#10;7GAVmDFud4zxLhgC9pzAqpmk5Fc43jCzvDz/MNh2NClf4hj8koPjcyWOIayDVIognIviyrrZQYkP&#10;cFrVY0Kg/KoWyXkV6J6QU9qqRx+VWYLOdYdU9XcHfTJQUH0+XB7unMnRtbpGOdkxxvhEiSZNJ2yH&#10;VIognJGiyrphXIbTZ2eFllTJmqzD/OKiU2q46xmP0IraBqUtlQsYBjZsicwQ3QvCDHt/3eF0eYbS&#10;CyvRUV56sXD10Utw2LcbzzjMMPeBVIognJTS6vrnZzM/veHrTpr1p6ip1z7CVRQ0yOyAVNU1gNqp&#10;WyPjnSWsWElIgvicGJjNahnPDXOsUeaBASgY9vrCI9KHnUguwCT3jrHKrSCVIgjnJe5yKS7YmJoo&#10;E/A7l42jJa0JPTtyMR9DU0+rVMm+/4xgibK8pVV8OcECJ6sMueZYKlj1v01mBknFlXVof1lNvWMM&#10;cx9IpQjCqcEKTKAu0lmUcF1Hel3klx0sY96Lc8Oq6xwd5wva2Z3zgpOoFvjqgsOmqmOoyAQ/tpw2&#10;Z7/5NINPzwyhQlP2gFSKIJydP3xjMOZXNCc3kJTL0quDDFwplaoYW1pd/+QMdied8pejsyTklfOJ&#10;JxpMp2Qdz33M6f7OlcEBa96L1j80ABfeqNCU4pBKEf/f3p1ARXHlawDXII0xJhKNJi64JCqiBPVF&#10;UYyJ5zxfRk9kMPEZ3qBxi0clYhLz5mFIUHFUMHGLC5pxA4bRiEsEFzZBBFkEBGTfFwFBQFE2ZW14&#10;f/qONW2JbbN0d9H1/U4dTnV3dfftC9RXt/rWvSB0dY1NFrJrfmkvv9krqeIx/5wSm6pKmatir8u+&#10;ZaGWmZqHDWTXvU7Z3sbAE5w/YltbjZ8dClNbqZQxXdZCis1/+ehNe/zTMdGUKiClALqB+9V1a0/G&#10;sm8+Jm+96hGdz/WneFLfRM0s5Tua/3A+gX3P/7heff39WOcIxZMwsSkwRv/kXdsgiIEHW2S9Tlid&#10;K9PN0jepGBNNqQJSCqDbCMu6z64wpWX8Jt9xG33ZkAeK+03wVNU2sG9QqFmm6gJzTke1DjyxwrWN&#10;XvKc5uZmNtmgcIaHZxPe02GBMhvnP3jMLnHDRFNdCykF0J3QHvDYjZwJsgmNuGWk3ZV/3ryj/IuE&#10;Zt5nT2xzinRV2BeQKRt4IkHxZqy96ByUpZ5SvdTlhCIqz4LD4cpsTK1bNtFU+r0qVRdMVJBSAN1P&#10;dV1jVml1Qfnjksra8pr6Dpy7Yz0yJv7NXz3zZbC323P1Jf3pT8i6fS9ziVJDkZSxXzYK4l+VvtaY&#10;9bS8EIeJproSUgpAjGrqGj871Nojw3CjT5sXAnctNmDrSxt87AzbKLsr55XoU6cG62XjHh26rmzb&#10;DhNNqQJSCkCkqAVGrRbWhV2lqdDc3MwGY72qxGCsrNU10k4QY/pZHGwdL8M3qVjJ7akVRdtP3R5Q&#10;o7mRqLQPUgpAvBqapGyYVHbh6rEbOXZ/JH7xW4SpY4DNqdiu2tX6JBazznvKTGwhlTZv9ExiRXrR&#10;oH/qQeFq7ND6PVNGibLfM9U1Ns385ZoyY4WA8pBSAKJGqeDonfr8xIm0zHcOU3KgWwWqahvY2Eh7&#10;/NOVfArFAzt1Rot7RF4nC9Bh96vrWKuuXT3jWYcLo02+pS8eZQPaBSkFAC3uN+8sOBy+9mQsZYnX&#10;7bt+yffY2LV/2hvSyb0tu+L4451B7drXU1Btk43jTsvJyHZ0X+xCUbnl9O7UNmrXs6jkbNrll3Zo&#10;BCUhpQCgDRklVezqJQqYgnJFUyspkHS3gk1tFZKhaArBNtHu3knWyKNX8E3SwOB+HtGt13gtOdHu&#10;DofReeWs2MqfKgQFkFIA0Lb8B4/Z1CGmjgGBqSXtne69Sdr8Z1nvg3W/d3CaYHpHNlLGGHsf9V/q&#10;yzKyY3OdrHGPoecuF0yX+m4NKQUAL1RSWcuGKmdzLF2ML1JyhAvyj4g8epaxg19pVcfPGTY2SVkv&#10;dnqd1GK1/kez9/1Hh74Yy71fw4YFCc1U03XTWgwpBQCKVDxpcPJJHS+b4Z6WWTuDXMNyeZPWPy/m&#10;TjkbiKHz3R9qG5oW/hbOenh3+NxjB/zn7uv0pjcy232ukmEdQObuu1HfiAGTOgUpBQAvV/G4YX9g&#10;JutSwZZ5B27svZqRWFjBm4wjLv/hkhNRbBsL5zDl216K3/1Pe1uvuDJzCvRLvtfec48dQB9q9E+t&#10;jaG7SvSeb1N5TT3LafMDoTll1V1bPFERREo5OzuPGDFCT0/P1NQ0KqrtM7lnz541NDSkbYyNjb29&#10;vRW/IFIKQBVq6hpPhOYuOBw+0u7fHdZpb04RsvZULIUWu0yYXSm84VxCWVWXTbx7r6KWfUlGy+Jj&#10;kZkq7phw50ENG5hD2omUDc4oY7lutMn3zK0CNYSrVtJ8Snl4eEgkEhcXl5SUlFWrVunr65eW8icg&#10;CA8P19HR2blzZ2pq6saNG3V1dZOSFA3njJQCUKn71XVnbxWsdr/FnQnkFsqn/zsbn/+g60/NUUbu&#10;9Esb85MPexeHi8kX4govxRf5JhUHpJRE5ZaXVtZ2VRIEpZWyr+I6+ToUrn85cpPVDAV5anEltbEQ&#10;V+2i+ZSi9pONjQ1bl0qlQ4YM2bFjB28bS0vLefPmcTenTZu2Zs0aBa+JlAJQD2pqFD58HJReejQk&#10;h8KJkiPvfo1K35FaOaxfQ5sLtVrm7ruxxj3mr2fj7f5IpPJsv5Lys2/aHv/0/YGZzkFZR0Kyj4fm&#10;uoblukfknYy84xGdfy6mkNLuYnyRd2KxX/K9a2kl1AZi3yp9fTKm8wVukjYfup7FzbHCWp9mToF/&#10;Phhq+feI5S5R9C7/eyb+pwuJWy4lO/mkUlEPBGZSw5Qi2ck79W+XUhy9U+nm34OzqcxU2j9iCz3j&#10;7nrdbl2o2PLL5YQin8Ri/+R7gaklFLT0e+GWG5llEdkPYu6UJxQ+Si6qSLr7zJJSVJl2rzKjpIoa&#10;qVmlbKmmJbuMv+SUVefer6HfMv0i6FiEtxSUP7OwOxVPIf1SGk6p+vp6aiR5enpy9yxdutTCwoK3&#10;mYGBwa+//srd3Lx5s4mJCW+burq6yqcKCwuRUgBaLCSjjKJo8bFI2tEvOBxu4Rw285dro+zajq4O&#10;L5QTXVXg2wWP/vtw+CS5L/bEs3zeufmXNZxSRUVF9PYRERHcPba2ttS64m2mq6v7+++/czcPHTo0&#10;aNAg3jYODg49noWUAhCV+kYpHelTG8ItPO/w9ex9AZm7/NKpOUINo01eSdS0sj0X/73H7W9Px609&#10;FWv9zxhqk61wjV56IorS7n+ORCz8LfyzQ2HUxKHW2H/tCabkoyZFlxeyrrHp7qMncfkPqblDTZ8z&#10;twpYaX8NyPjFN23b5RRZURPsPVsbgnRzh08aNQeppUUlp2Cm0n55PJKWRcduWh29+ZcjrT/ZQuuU&#10;2fQpKBUsDoaaH/j3Mu/ADfpQs/cEz9oZNGPHtanbA0wdA6Y5BtIy3an1J93zwbaA/9h6lXKUlomy&#10;xWTLM8v7Dn7GtGz2myBbxm/ylV+MZNNy0mK40WesvQ/9pHUj2f1Uts7UmPakFNpSAADaR3vO+MnD&#10;91IAANpBEL0n1q1bx9alUunQoUPb7D1hbm7O3TQzM0PvCQAAMdB8Snl4eOjp6bm5uaWmpq5evVpf&#10;X7+kpHWqtCVLltjZ2bFtwsPDe/XqtXv37rS0NAcHB/REBwAQCc2nFDl48ODw4cMlEgm1qyIjI9md&#10;s2bNWrZsGbfN2bNnx44dS9tMmDABV/UCAIiEIFKqyyGlAAC0A1IKAACECykFAADChZQCAADhQkoB&#10;AIBwIaUAAEC4kFIAACBcSCkAABAupBQAAAgXUgoAAIRLO1OqoqKCPlVhYWElAAB0Z2wmJtqrv2iH&#10;3y1Tin0qAADQDrRXf9EOv1umlFQqpY9E2dv5AEeDjIMK4UGF8KBCeFAhPB2rENqT01Nor/6iHX63&#10;TKkuUYkvt56FCuFBhfCgQnhQITwqqhCkFP7C/gUVwoMK4UGF8KBCeJBSXQx/YTyoEB5UCA8qhAcV&#10;woOU6mJ1dXUODg70U9MFEQpUCA8qhAcVwoMK4VFRhYg3pQAAQPiQUgAAIFxIKQAAEC6kFAAACBdS&#10;CgAAhEukKeXs7DxixAg9PT1TU9OoqChNF0fdnJycpkyZ0rdv34EDB86fPz89PZ17qLa2du3atf37&#10;93/ttdcWLFhQUlKiwXJqxI4dO3r06PHdd9+xm6KtkLt37y5evJg+eO/evY2NjW/dusXub25u3rRp&#10;0zvvvEP3z549OzMzU7PlVI+mpqaNGzeOHDmSPvW77767detWqgf2kKgqJCQkxNzcfPDgwfQ/4unp&#10;yd2voBLKy8sXLVr0+uuv9+vX76uvvqqurm7vm4oxpTw8PCQSiYuLS0pKyqpVq/T19UtLSzVdKLWa&#10;M2eOq6trcnJyfHz8p59+Onz48JqaGvaQtbW1gYHBtWvXYmJipk+fPmPGDM0WVc2io6NpT2RiYsKl&#10;lDgr5OHDh3QYt3z5cjqGy83N9ff3z87OZg/9/PPPtLvx8vJKSEiwsLAYNWoUBblmS6sGjo6OAwYM&#10;uHLlSl5e3rlz5+gIb//+/ewhUVWIj4+Pvb39hQsXeCmloBLmzp07ceLEyMjI0NDQ0aNHW1lZtfdN&#10;xZhS1H6ysbFh61KpdMiQIXT4rNkiaVBZWRn9wdEhUotssHldXV36J2QPpaWl0UM3b97UaAHVh47y&#10;xowZExAQMGvWLJZSoq2QH374YebMmc/fT4fMdLy8a9cudpPqR09P7/Tp0+otnQbMmzeP2gHcTWpV&#10;U0OzRcQVIp9SCiohNTWVtuQa4r6+vj179iwqKmrfe3VdsbuH+vp6HR0d+aOApUuXUvhrsEialZWV&#10;RX9GSUlJtE4tBlp/9OgR9yg1s/bu3au50qkV/SWsX7+eVriUEm2FGBkZUVUsXLhw4MCBkyZNOnr0&#10;KLs/JyeHKuT27dvclh9//PG3336roWKqD7WlqHGZkZFB6/Hx8YMGDTp58mSLiCtEPqUUVMKJEyf0&#10;9fW5+xsbG2n3S02x9r1XVxS4O6EYpwqNiIjg7rG1taXWlQaLpEHUlKSDxA8//JDdPHXqlEQikd9g&#10;6tSpGzZs0ETR1I0O/YyNjdlpCi6lRFshejI//vhjXFzckSNHevfu7ebmRveHh4fTv09xcTG35Rdf&#10;fGFpaam5kqoJ/adQ+5LaAb169aKfTk5O7H7RVoh8SimoBEr3sWPHyj+RjnsOHz7cvvfqdGm7GaSU&#10;PGtrazpC5GZ2Ee1OuaCggI6OExIS2E2klK6urpmZGXfzm2++mT59eouId8p0EDNs2DD6mZiY6O7u&#10;3r9/f5HHNlJKhXDGj2NjY0P/eLm5udw9oj3BRX8P9MF1nqJ1Ol6mlcDAQHFWCH3MlStXcjdptzJk&#10;yJAWEZ/gov8UZ2dn7ua2bdsMDQ1bRFwhOOOnWtRyWrduHVunhvzQoUPF1nuiubmZIor2O7xes6yz&#10;wPnz59nN9PR0kXQWqKqqSpIzZcqUL7/8klZEWyFWVlbyvSfWr1/Pmlbse/Ldu3ez+ysrK0XSWYAa&#10;T/ItACcnpzFjxrSIuEKe7z3RZiWw3hMxMTHsIX9/f/SeUIqHhwdVIjXYqQZXr15NUS+ei2CYr7/+&#10;ul+/fsHBwfeeevLkCXvI2tqajqODgoLoD8tMRrNF1QjujF+LWCskOjq6V69ejo6OWVlZp06d6tOn&#10;D+ss0CLrc0z/MhcvXkxMTJw/f752d7zmLFu2jA5nWU90agq89dZb3IlfUVVIdXX1bRnKnr1799JK&#10;fn5+i8JKmDt37uTJk6OiosLCwija0RNdWQcPHqRdj0QioXZVZGSkpoujbj2e4+rqyh5iF7G++eab&#10;tGP6/PPPKcA0WlLNkE8p0VbI5cuXjY2N6Xhu3LhxXB+/lqfXb7799tv00OzZs1m3N61HrW36k6Cd&#10;Bruq197evr6+nj0kqgq5fv06b9dB+d2isBLKy8spmfr27fvGG2+sWLECV/UCAIBWQUoBAIBwIaUA&#10;AEC4kFIAACBcSCkAABAupBQAAAgXUgoAAIQLKQUAAMKFlALo9ti1lvLjDQJoDaQUQLeHlAIthpQC&#10;6PaQUqDFkFIAKieVSp2cnEaOHNm7d28TExM2RT2LlitXrrz//vt6enrTpk1jMyYz58+fHz9+vEQi&#10;GTFiBDfaNKmrq9uwYcOwYcPooffee+/48ePcSwUGBn7wwQevvvqqmZlZenq6+j8mgCogpQBUbvv2&#10;7ePGjfPz88vJyXF1daVMCg4OZtFiZGR09erVxMREc3NzirGGhgbaPiYm5pVXXtm6dWtGRgZtT8HD&#10;DQdsaWlpYGBw4cIFeimKJQ8Pj5anKUU5Ry+bkpLy0UcfzZgxQ4OfF6ALIaUAVItaP3369JGfHnrl&#10;ypVWVlYsWljMtMiGjqY0OnPmDK0vWrTok08+4ba3tbWldhWtUGjRUwICAnhvwbWl2E1vb2+6qcXz&#10;R4CoIKUAVCs5OZky4zU5urq6pqamLFrY9DzMpEmTtmzZQiuTJ09mK4yXlxc9pampiTJMR0eHtbfk&#10;sZcqKytjN+Pi4nivDNB9IaUAVCsyMpIyIzg4OEtOQUFBB1Lq0qVLClKK6z3BJqnLy8tT+WcDUD2k&#10;FIBqVVVV6enpubu78+5n0cJO8ZGHDx/26dPnRWf8JkyYQCsUPD179nzRGT+kFGglpBSAytnb2w8Y&#10;MMDNzS07Ozs2NvbAgQO0zqKF4icwMDApKcnCwmL48OFsBljahus9QVvK955Yvny5gYGBp6dnbm4u&#10;vQJLNaQUaDGkFIDKNTc379u3z9DQUFdXd+DAgXPmzAkJCWHRcvnyZQoqiURiamqakJDAPYX1RKft&#10;Kbp27drF3V9bW/v9998PHjyYnjJ69GgXF5cWpBRoNaQUgGbgUlwAZSClADQDKQWgDKQUgGYgpQCU&#10;gZQCAADhQkoBAIBwIaUAAEC4kFIAACBcSCkAABAupBQAAAgXUgoAAIQLKQUAAMKFlAIAAOFCSgEA&#10;gHD9P5ua/L3atVyBAAAAAElFTkSuQmCCUEsDBBQABgAIAAAAIQBKwuEu4AAAAAoBAAAPAAAAZHJz&#10;L2Rvd25yZXYueG1sTI/LTsMwEEX3SPyDNUjsqE2bpm2IUyGksAOJQiW6c5PJQ8TjKHaT8PcMK1iO&#10;7tG9Z9L9bDsx4uBbRxruFwoEUuHKlmoNH+/53RaED4ZK0zlCDd/oYZ9dX6UmKd1EbzgeQi24hHxi&#10;NDQh9ImUvmjQGr9wPRJnlRusCXwOtSwHM3G57eRSqVha0xIvNKbHpwaLr8PFahiranp5DdHnaczV&#10;qSdvjzk9a317Mz8+gAg4hz8YfvVZHTJ2OrsLlV50GtZqGzPKwSoCwcBuHS9BnDWsNrsIZJbK/y9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iu/vY/wEAAIgE&#10;AAAOAAAAAAAAAAAAAAAAADoCAABkcnMvZTJvRG9jLnhtbFBLAQItAAoAAAAAAAAAIQBNe1iU+HcA&#10;APh3AAAUAAAAAAAAAAAAAAAAAGUEAABkcnMvbWVkaWEvaW1hZ2UxLnBuZ1BLAQItABQABgAIAAAA&#10;IQBKwuEu4AAAAAoBAAAPAAAAAAAAAAAAAAAAAI98AABkcnMvZG93bnJldi54bWxQSwECLQAUAAYA&#10;CAAAACEAqiYOvrwAAAAhAQAAGQAAAAAAAAAAAAAAAACcfQAAZHJzL19yZWxzL2Uyb0RvYy54bWwu&#10;cmVsc1BLBQYAAAAABgAGAHwBAACPfgAAAAA=&#10;" path="m,l7034491,r,5644962l,5644962,,xe" stroked="f">
                <v:fill r:id="rId32" o:title="" recolor="t" rotate="t" type="frame"/>
                <v:path arrowok="t"/>
              </v:shape>
            </w:pict>
          </mc:Fallback>
        </mc:AlternateContent>
      </w:r>
      <w:r w:rsidR="003C4ABA" w:rsidRPr="0078408D">
        <w:rPr>
          <w:rFonts w:ascii="Times New Roman" w:hAnsi="Times New Roman" w:cs="Times New Roman"/>
          <w:noProof/>
          <w:sz w:val="24"/>
          <w:szCs w:val="24"/>
          <w:lang w:val="en-IN"/>
        </w:rPr>
        <mc:AlternateContent>
          <mc:Choice Requires="wps">
            <w:drawing>
              <wp:anchor distT="0" distB="0" distL="114300" distR="114300" simplePos="0" relativeHeight="251668480" behindDoc="0" locked="0" layoutInCell="1" allowOverlap="1" wp14:anchorId="5D33D71B" wp14:editId="28D02092">
                <wp:simplePos x="0" y="0"/>
                <wp:positionH relativeFrom="column">
                  <wp:posOffset>74930</wp:posOffset>
                </wp:positionH>
                <wp:positionV relativeFrom="paragraph">
                  <wp:posOffset>159385</wp:posOffset>
                </wp:positionV>
                <wp:extent cx="2880360" cy="2247900"/>
                <wp:effectExtent l="0" t="0" r="0" b="0"/>
                <wp:wrapNone/>
                <wp:docPr id="1717226122" name="Freeform 2"/>
                <wp:cNvGraphicFramePr/>
                <a:graphic xmlns:a="http://schemas.openxmlformats.org/drawingml/2006/main">
                  <a:graphicData uri="http://schemas.microsoft.com/office/word/2010/wordprocessingShape">
                    <wps:wsp>
                      <wps:cNvSpPr/>
                      <wps:spPr>
                        <a:xfrm>
                          <a:off x="0" y="0"/>
                          <a:ext cx="2880360" cy="2247900"/>
                        </a:xfrm>
                        <a:custGeom>
                          <a:avLst/>
                          <a:gdLst/>
                          <a:ahLst/>
                          <a:cxnLst/>
                          <a:rect l="l" t="t" r="r" b="b"/>
                          <a:pathLst>
                            <a:path w="7034491" h="5644962">
                              <a:moveTo>
                                <a:pt x="0" y="0"/>
                              </a:moveTo>
                              <a:lnTo>
                                <a:pt x="7034492" y="0"/>
                              </a:lnTo>
                              <a:lnTo>
                                <a:pt x="7034492" y="5644962"/>
                              </a:lnTo>
                              <a:lnTo>
                                <a:pt x="0" y="5644962"/>
                              </a:lnTo>
                              <a:lnTo>
                                <a:pt x="0" y="0"/>
                              </a:lnTo>
                              <a:close/>
                            </a:path>
                          </a:pathLst>
                        </a:custGeom>
                        <a:blipFill>
                          <a:blip r:embed="rId33"/>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CBA474" id="Freeform 2" o:spid="_x0000_s1026" style="position:absolute;margin-left:5.9pt;margin-top:12.55pt;width:226.8pt;height:17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zSoAgIAAIgEAAAOAAAAZHJzL2Uyb0RvYy54bWysVNtu2zAMfR+wfxD0&#10;vthxszQ14vQl6DBg2Ia1/QBZpmMBukFSYufvR8lxYnQYNgx7kWmRJnnOIb19HJQkJ3BeGF3R5SKn&#10;BDQ3jdCHir6+PH3YUOID0w2TRkNFz+Dp4+79u21vSyhMZ2QDjmAS7cveVrQLwZZZ5nkHivmFsaDR&#10;2RqnWMBXd8gax3rMrmRW5Pk6641rrDMcvMfb/eiku5S/bYGHb23rIRBZUewtpNOls45nttuy8uCY&#10;7QS/tMH+oQvFhMai11R7Fhg5OvFLKiW4M960YcGNykzbCg4JA6JZ5m/QPHfMQsKC5Hh7pcn/v7T8&#10;6+nZfndIQ2996dGMKIbWqfjE/siQyDpfyYIhEI6XxWaT362RU46+oljdP+SJzuz2OT/68AlMSsVO&#10;X3wY2W4mi3WTxQc9mQ41i2rJpFagBNVylKBa9aiWZSF+F/uLJukrep/frVYPS0q6in5co7kukhrK&#10;nODFpMjwBgi2efNKPY8asxWUTKAxdoqYnjblm0dOdRHjb+ORLcz595EToVNVLo2HsUCEnipd6cCq&#10;c8JrKeyTkDKij/ZlepDNP+/YOJd7w48KdBgXzYFkAbfcd8J6VKUEVUOD2nxulqMwPjgIHLtiZYuF&#10;f6CQY69XB7Z4ayu7TVy0atOc0yCmexz3hO6ymnGf5u9oz38gu58AAAD//wMAUEsDBAoAAAAAAAAA&#10;IQAzzaCUa3sAAGt7AAAUAAAAZHJzL21lZGlhL2ltYWdlMS5wbmeJUE5HDQoaCgAAAA1JSERSAAAC&#10;NwAAAccIAgAAAMww7n0AAAAJcEhZcwAACxIAAAsSAdLdfvwAACAASURBVHic7J0HfBTV9sefohRR&#10;QLEjIiCg0lSEZ0ew+xTF8pSngA19f8SngmCogQCh14TekRIInUBCQgg1JNSQQkIqkISQhJCQXnaz&#10;/3PnTGY3s7N9dmfL+X7mk8/Mnbuzd3Y39zfn3nPP+YeGIAiCIJyVfyjdAIIgCIIwCKkUQRAE4byQ&#10;ShEEQRDOC6kUQRAE4byQShEEQRDOC6kUQRAE4byQShEEQRDOC6kUQRAE4byQShEEQRDOC6kUQVhJ&#10;RkbGP/7xjzVr1phTOSIiAirDX/u2iSDcDlIpgrASUimCcACkUgRhJaRSBOEASKUIwkrcTKVKS0uV&#10;bgJBSEAqRbgt3t7eIAyXLl36+uuvmzVrdv/9948bN662tvbq1av9+vW75557HnroodmzZ+u+JDc3&#10;9/vvv3/wwQcbNWrUrVu3tWvX6p4tLCwcPHgwXKp58+aDBg06f/68SKUSExM/++yze++9F17eo0eP&#10;3bt3C6eMq9Tly5f/7//+r2PHjo0bN77vvvs+//xzkEDRW//+++9t2rRp2LBhq1atBg4cmJ+fj6cq&#10;KirgTjt06ABv+vDDD/fv3z81NVXyHUWyCvfStGlTqPz+++/ffffdH3/8MRQePXoU3r1169bwRo89&#10;9hi8aXl5uW5L4B6/+OIL+DChqdDgMWPGQOGhQ4fgyjt27NCtuXHjRiiMjIw09AURhDmQShFuC6rU&#10;s88+O2DAgMWLF//rX/+Cw7lz53bq1AkkAUpeeeUVKDly5AjWh+746aefvvPOO//444+FCxe+9tpr&#10;cHb+/Pl4FuTt9ddfv/3224cOHern59e3b1+QMd1OPz4+HtTrmWeemTFjhr+/P1S+7bbbhI7buEoF&#10;BgZ27959woQJy5cvh34fdA4EqaysDM+WlJR06dKlQYMGQ4YMWbJkyeTJk3v27AkaCadUKtWbb74J&#10;V/7qq6/gTadNmwYN27Vrl+Q76qsUCFv79u1hZ+nSpevXr4fCX3/99YMPPvD19V22bNkPP/wAbwqi&#10;JVzhwoULINItW7YcPXo0VBg1alTXrl3xwwFhA4XWvSm4Dlzcyi+PIOoglSLcFlSpn376CQ+hQwfj&#10;AJRj+vTpWAIGSpMmTaCPxkMQJKi/YcMGPKyurn7ppZfAyCguLoZD6Prh7MyZM4WroYwJnT6oBXTZ&#10;lZWVeAgd98svvwwmDh4aVymRvXLy5EmojLIBgHrpWypwffi7evVqlF79U+aoFBx6eXkZaQnIHnxi&#10;V65cwUOQXrBBhUPhvQDQLdC8oqIiPMzLy7vjjjvgK5C8X4IwH1Ipwm1BlTp16pRQ8sknn0CJMFYG&#10;gKUFYoP777zzzsMPP6xWq4Wzmzdvhvp79+6FfVA76HbBrBHObt26Vej0CwoKoDcHKydfh0mTJkGF&#10;rKwsjdnzUiCNN27cgNe2aNHi999/x8LOnTuDpSVZHwzE+++/v6amRv+UmSqlKzm6lJaWQjPA0IQ6&#10;aJyB8MD+b7/9Jlk/MTERzq5cuRIPwdyEw5SUFOP3SxAmIZUi3BZUqevXrwsl0C83btxYt07v3r27&#10;dOmC+506dRIUC4mJiYEr+Pv7w/67777bunVr3bMXLlwQOv3o6Oh/GODcuXMaM2yp8ePHo6knvPC7&#10;777Ds9Dmr7/+WvKFTz311CuvvCJ5yhyVAt3VVWUARAvK7733Xt1bWLduHZyKioqC/RUrVki+HdCz&#10;Z88+ffrg/oschmoShPmQShFuC6qUruWE/gK6dUClwFLBfVtUCsfo/vzzzzA9cMDQuEr98MMPt99+&#10;+/DhwwMDA0NDQ+FVLVu2FIYirVOpw4cPi94xNTVV33tC9yUqlapjx45gnE2fPh3sJ2jG2rVrhZeY&#10;VCmwn+AuMjMz8Y3wcyMIGyGVItwWS1VKf8QvICDAzBG/3Nxc2B89erShxhhXqebNmwuWk4Zz22vQ&#10;oIGgUiZH/Kqrq/VPoYju3LlTKAkPDzeuUui1iJYTApIpvMT4iB8AH/Wdd945c+bMSZMmwY7uJ08Q&#10;VkMqRbgtlqoUek9s2rQJD2tqasBMMd974o033rjvvvuuXbume33o2XHHuErBC7/99lvhEN4FKgsq&#10;ZZ33RFFREUjdH3/8IZR/9tlnxlUqNjYWKgj+93AddIwUXmLEewLp169ft27dwCD76KOPJO+UICyF&#10;VIpwWyxVKfREb9iw4YgRI/z8/OCUric62FggWuiJ7u/vr++JnpCQcO+997Zs2dLLy2v58uWTJ0/+&#10;4IMPoA6eNa5SgwYNAkUBM2XZsmUgV4899pjuiB8YcM888wx6oi9dutTX1/fFF1+MiYnRcGIJ6oie&#10;6IsWLQJ5A4sQnR0AKAT7b/jw4XDq/fff79Gjh3GVApusffv2YJxNnToVPgG4Mthwui+BNwXZRk90&#10;dJoXGXnbtm3DqawtW7aY8x0RhElIpQi3xVKV0nADd9999x1006BVXbt2FcWVKCgoGDhwIK7qhR39&#10;Vb1paWmgNw8//PCdd97ZqlWrDz/8EHptPGVcpQoLC/F9QQPefffdpKSkNm3aCCqFbz1s2DC4Ji62&#10;hVM3btzAUyCuY8eObdu2LbwpvPXnn38OzcBTcO9gP911110gnz///HN8fLxxlQIuXrz41ltvQTOg&#10;MSCKunNvCFykf//+LVq0aNy4cadOncaPH6/78qqqKngv+HwqKiok75QgLIVUiiAI2aipqXnggQe+&#10;//57pRtCuA+kUgRByEZgYCDYXocPH1a6IYT7QCpFEIQMREVFLV++vHXr1s8995zSbSHcClIpgiBk&#10;YPDgwQ0aNOjRo0dcXJzSbSHcClIpgiAIwnkhlSIIgiCcF1IpgiAIwnlxSZVSq9WZmZlFRUW3CIIg&#10;CFcGenLoz0VRj3VxSZWCWzIUf5ogCIJwOaBXN9Thu6RKgfbiXSn9EEAQBEHYBFodQv5MfVxSpeDG&#10;4K7gr9INIQiCIGzCZH9OKkUQBEEoBqkUQRAE4byQShEEQRDOiyeqlEqlqvAY4GYd/OETBEHIiGep&#10;VG1t7bVr1y56GHDLonypBEEQroJnqRRK1I0bN8rLy5U2chwB3CbcLAqVIl8EQRCEjXiQSqlUKpQo&#10;pVqlFChUNPRHEIQr4kEqBbYFdNZgXijVKqWAW4Ybr6AE3gRBuCAep1Ie2Fl77I0TBOEGkEq5Px57&#10;4wRBuAEKq9SRI0c+/PDDRx55BBqxc+dOQ9UiIiKee+65hg0btm/ffs2aNSYv68Yq1aZNm3nz5ln0&#10;Eve4cYIgPBOFVWr//v1jx47dsWOHEZVKT0+/6667hg8fDl2tn59fgwYNQkJCjF/W+VWqd+/ev/32&#10;mxUvzMvLKysrs+glTnXjBEEQFuEsI35GVGrUqFGdO3cWDr/88st3333X+NVcV6Vqa2tramrkfS+n&#10;unGCkIuC0qqqGomcQzUq9fVbFZk3y2zcbpZWydtguKDtrXLFLbfYps7HBVTqtdde0+3QV69e3axZ&#10;M/1qlZWVokjvTqtSgwcP1s2bsmbNGvgLZuXzzz9/5513RkREpKam9uvX78EHH2zatOkLL7wQFhYm&#10;vFZ3xA9etWLFik8++aRJkyZPPvnk7t27Jd/OeW6ccG9qOez9LtmF5UsOp74770ibv4Ke8ArqOSXs&#10;k0XHh248+3vA+S+WRL48Lbzd6H1wSpYtNOG6LU2FTyMjv3TL6at/bo3pPfOQXK1yua3/ouO2fIwu&#10;oFIdOnTw9fUVDvft2weV9R3Kvb29RVmzjKsU/IDKqmrstBn/Xy0qKnrppZeGDBmSw3Hw4EFobbdu&#10;3UJDQ0GfCgoKYmJili5dGhcXl5ycPG7cuMaNG1+5cgVfK1Kpxx57bNOmTSkpKf/73//uvvtueK3+&#10;25FKEfJSUa1Kzy89npK/5dTVuaGXoAsesPwk9MIdxu7v6h3y17YLJ9NuqNUyyxVccNf5rC+XRYIy&#10;mewW23oFdRy735atPSd1P60/bXWDoRMA4RQ1zMZWuej276WRtnz17qNSltpSoCX2e3aAixu/X90R&#10;PzCeoLW7du0yVLlz585+fn64L1Ip0DDcLy0thcPg4GD9l5NKETYCHW5qXsnm6Ct/bDn/2gyzbIKX&#10;fA9O25+YX1IpSwNiM4vAYBIu/sXSyI1RVwrLquD6FzIL98deW3E0bXFEKsjYmcsF14rKVTZrJLwj&#10;vNHT44NBkq27QnDcNbgCGHafLT4xPTjxUGJuUXm1ja3yTFxApcwc8dPFnHkpZ1OprKws4WxJScmI&#10;ESOeeuqp5s2bN23a9Pbbbx85ciSeEqnU1q1bhVfBx7Ju3Tr99yKVImxh25nMHpPDRL/wTuP2950d&#10;MXBVtNf2C37hydvPZoL9dLWg7ERq/qjAC10mhGC1t+ceNvm/YJybpVWjd8Si/fTM+OD5YcmZNy3z&#10;HrIOEOZeU9ldRyTlWvFyuGvQaXj57ANJsrfN03ABlRo1alSXLl2EwwEDBsjiPaHgiJ9GSqUKCwuF&#10;sz///HO7du127NgRGxubkpLSvXt3obJIpXQ/NJA0STd9UinCalYfT0e96TB2P1gws0KSDl/Ku1FS&#10;afwXDvYH2DcvTGG9/B8B562erApPvN590gFswG+bz12/5dDfsNf2WHjfcTvjrHjtzJBEeO3L08LL&#10;qygyma0orFJgNJzngEbMnTsXdnACxsvLa+DAgVgHPdHBmEhMTFy0aJF7eKK//fbbw4YNw319lQJV&#10;9vHxwX34iEB+SKUIx+N/KAUVwmdvQmWNxb0tWFdtORtoU/QVK979REp+hzH74eXvzjsSlaZA+M2D&#10;F6/j0KWlKpuWV/LkGDatFRKfY6e2eRQKqxR20LoMHjxYw3nBgbWhW+3ZZ59t2LAhWBjusap3yJAh&#10;PXv2zMjIyM/PDw8PF6lU//794X5Bs2NiYj766KN77rmHVIpwJNAvzwhORImaG3rJamNocUQq2mFx&#10;WUUWvfD81cKnxwfDa4esO12tknA3dwBgEXYax2QyIduCfKrwWX2zMgpeNXh1NGXMkQVnGfGTF+dX&#10;qUuXLr344otNmjQRPNF1VQrUq0+fPnC2devW/v7+usODpFKEnQBrKQM9905f/W3zOZSopYdTbbmm&#10;Wl37/ZpTcJ3XZhwy33cgKacYB/r+s+Kk1c4LsvDDWtZ4v/Bk81+CThNgBcKHab+GeRSkUu6Px944&#10;YSbR6QXw4K/v4b0+MsP2ixeWVb08LRyu9uO60+bYFldulPXkJrQ+9j9eWinzCndL2Rh1BVtiZn3B&#10;aWIOOU3IB6mU++OxN+6uFFdUH7mUt/1sprAFXbhmhSsdaMahpNzPl5wQee59szLKa/sF63zbJLmQ&#10;WYgzTGev3DRes7xK9Tq3+vWduUdA3uRqgNVcv1XRhls7nFdslkv9+pOXyWlCdkil3B+PvXF3QqWu&#10;DY7L8d4d/8GCo22llrVO2GWZK9q1ovKP/I7x/ntj9nttj03NK7HfPMrXK9hUzdbTV41XC01gDgsv&#10;TAnLdaw7nxE+XMg+pS2nTLQcweHNRREp9m6VR0Eq5f547I27E39ujdHVpFdnhIPFM3BVNGxfLImE&#10;ku6TDkgGtZPkRkkl2Ey4anVKUIIDPLzBOENHDOPVQGutdv62E/PCLqETh8malTWqp8Yxj4/4bMtc&#10;RQjjkEq5Px57425DRFIujjuN3Rm7JyY7p6jeVwlmFq5MOnjRrKBzxRXVaB+85HvQMStkNXVO7X9s&#10;OW+8Wp9ZEc7mwB2XxYJQgPyY9OM4kZKPhiC59skLqZT747E37h6UVNag98GkPQmG6kzcEw8Vft10&#10;zuTVoKv9YimzvZ73CU3NK5G1pcbYdT6LRTZaYiyeG0gmhhS6VeFEkYRAcv459aA5QSh8912EasO3&#10;xDimYZ4DqZT747E37h5472YK9Mr0cCP+EeevFuLzvnEfimqV+jtu4qTLhBBLFzDZyNkrN9F6M1Jn&#10;czRzqPt08QmHtcpMRu8wKwgFhmnfHZPtmFZ5DqRS7o/H3rgbcOZyATqIH03OM1INnvfRNQ5MFiPV&#10;cHKo49j90ekSsfPtSm4x7yxnZPJs6Maz5sxdOR5zglAI3oCyZ6UiSKXcH4+9cVenskb15pzD0PeN&#10;2Gp6EGn2gSSo+f2aU4YqoL0F3eihRNlczM0H+neM43D5hvRaV5W6FlfygjA7uG0mKankI1MXGx6K&#10;3HL6KlToZ/bKKsJ8SKXcH4+9cVdnDic8PSaHmbNyKPl6MVRuP3qf5LM8iMRni08oO2uCinssOV/y&#10;7IXMQhyKrFEoHpJxUGKvFhh0NkFDcI7zGYJuAKmUa6AbGMlSXPrGPZNzV27+sPY0Pr/vi71m5qve&#10;m38U6m+Mkgjtuj/2Gi7aFfkHOpLBq6ONRJ5FJ0BzHL4VASNKxFwtlDwLhmC3iU5qCLoBpFKuAamU&#10;JwAWz/GU/AHLT6I+PeEV5L073ny35iWHWWjXL5eJ/egqa1SYulDZJ/1xO9laqJkhiZJnodlyxWSy&#10;B+9zTwCHDLj5oW9IV28nNQRdHVIp14BUyl2Bx/C4rKI1x9OHbjiLy55w4G7E1piUXMs8xbMKy1Hb&#10;rhXVy2S94mgaruNRNizeUk5EJd3ly6pqMNVFurNGaMXYGdvPZkqenRvKVv7CN+jgVnkIpFIKsGzZ&#10;skceeUSt1j529evX77vvvktNTYWdBx98sGnTpi+88EJYWJhQgVTKLckuLEffPN1IemA/gd5Yd0EM&#10;yrf8SJpQcrO0Cp7xoTDglDVJnmRkHzfq2H+RhH/BocRc9LZ32vWwwzaxIPGg95JnP/Y/bn4UJcJS&#10;PFil4P+hqtRem9F/tps3bzZs2PDgQX7tSEFBAR7GxMQsXbo0Li4uOTl53LhxjRs3xpyQGlIpNwVd&#10;w58ZHzxwVbRfeHJU2g0bE1Wsj8xow6UNvJBZiBl1cbkVlIDRJlezrSM2swhNOv1Tk/YkwCn4NBzf&#10;KjPB0E2Sw5XwHICRFUUmLCEXHqxSoCXezey1VZkYuPj444+///573AfT6tFHH9U1rZDOnTv7+fnh&#10;PqmU+5F5s6z9aDbMdTpDtil3UKZ23DUFyww7UEOedY4EenNslb4Sv8W5/5nvJ+J4MJqf1/ZY/VN7&#10;YrIxiLvjW+UhkEopo1Jbt25t3rx5ZSVLB/D6668PHz5cwyWPHzFixFNPPQWnmjZtevvtt48cORLr&#10;k0q5H2O4iAb/WXFS3suuPZHxyaLjPeumuNpwiZ3kfQvrAMOu8wQ29iiab8sp4tfDOkOqDkOs44zU&#10;n9ef0T81ggsEPHXfRce3ykPwYJVSbsQPG9OsWbPt27dfvXr1tttuO3uWzbv+/PPP7dq127FjR2xs&#10;bEpKSvfu3SVT9FoKqZQTkl1Yjv4CUWk37PQWlTWqyzdKz1wuUDbdrS4YQ0jkKRd4JtP518OiwfTv&#10;pRJxCDHKnzNYq+6KB6uU0nz77beffvrpjBkzwHjCki5duvj4+OA+2FVgUZFKuSvjuXkOfa9x9wYX&#10;gYnczTF7/awQp05ue5yLd/723MOicngUQIOVAiPZD1IpxQgLC2vUqFGnTp0mT56MJf3793/22WfP&#10;nz8fExPz0Ucf3XPPPaRSbklOUQXmrj2R6lkP4Bi73VdncKy2trbX1DDn/ygSsm9hHBBROXr/g1ns&#10;tN6JbgCplGKo1epHHnkE2pmWxru3ZmRk9OnTp0mTJq1bt/b39+/duzeplFuCfndfLIn0tK5t5bF0&#10;uPH/26Cd3UnPL23DJQt2nmFJSXDyrN1osRphdETjsd4JGyGVcn889sadk9xbFR3HMkPqeIpTWw/2&#10;4EB8Dtz4R37HhBLM1mE875QzACKKI3tF5fUCzoYmsHDp/XTuiJAdUin3x2Nv3DlB175PF5/wNENK&#10;Uzdu9uykA0LJ7wHnoWT2AaeelEKeGc+yxWfUj46xMYqp7A9rDYaiJ2yHVMr98dgbdzZAlqYHJ+Ij&#10;uWe6hBVXVOPtl3CxmuADwSiuLvFpvDKdZUw+e+WmbuH8sGQnX4/sBpBKuT8ee+NOhVpdi/ELRBGM&#10;PA1MIpWYw/43r9woQ9cD4ymGnYQPFx6D1h68eF23cOxOZhnPcQVb0HUhlXJ/PPbGnQeVuhbXfj7h&#10;FbQh6rLSzVGSfy1kwcVDE1hfj5kDnTCFvCQDV7HMI1tP1wvW99N6Cd96Ql48TqXKyz0u1hbcMqmU&#10;gpRXqTBFXrvR+3ackw6q7Tn89+8z8FGsPp4O+8O3MOWeESydy8PZwHVdy46k6hb2X8TizAbHOW9s&#10;JzfAg1RKpVJBZ33jhr2W+jstcMtw43D7SjfE46itrQ2Oy3l5WjiOa8G+0i1SnilBLLDspD0JsI+f&#10;zJFLeUo3yixwsde0/fU0FRN3UfJDu+JBKgVcu3YNhQrMiwoPAG4TJQpuXJEvwpNJzSv5ZmUUTkS9&#10;5HvQJRwEHAAGxPtx3enMm2VoXyqb9cp8Fh5kjhKjArWOEvAU8tQ45vh3+YaTpsVyDzxLpeBXhULl&#10;UcAte6DTs7IsPZyKYfo6jNk/+0BSeRUZsjyYSuq9+Ue3ceH7Pnbu8H26/H3ysijnfUllDT6FuIrQ&#10;uiiepVKISqVS2shxHDTQ53iwI4bt29XRGc6afFYpkq8XwyfTZULIn5w7ie9+lwkljlkcP1+i9fXA&#10;wBnPjA9WsFWegCeqFEHYjxsllT0ms8B03rvjlW6LMwJmJUr48z6h+vHRnZnI1BvQ4L6zI4SS6PQC&#10;KOk985ByjfIISKUIQjZqa2uHrDuNwbOdPDCdgvSYHIpC1dYrqLii2vQLnIOkHGYFPucTKpQEXRBb&#10;V4Q9IJUiCNkIOHUF3fkSsum3Z5CP/Y+jSn3kUuHvcosrUFlVan6Wd81xcfBcwh6QShGEPFy+Ufo0&#10;F+ptyeFU07U9mGGbzqFKTQlKULotFlCtUotSSc0MYfGuJuyKU7Zhbg+pFEHIQI1KjQs8v1gaKTxr&#10;E5IIwQxF0Yacny7eIdDs1LwSPBwZyBxA/MKTlW2V20MqRRDmUltbm1dcqTvhBCVxWUU+exN6TglD&#10;17XMm2UKttAlwDjiT3iJs2A4P6/PZGt4T2fwa3i/Xc1iJgWcuqJsq9weUimCMJdlR1LRCOgxOayf&#10;//H//n2m7+wILIGt+6QDGJ6OME4MlznQ+XNK6YMzagfi+RgiGH82PJG+dPtCKkUQZlFZoxKc03S3&#10;jmP3D914FvSpqkatdBtdhqi0G9dvuV5gSZHx9M+pLO1IbGaRsq1ye0ilCMIsdp3Pgi6p19Sw3OKK&#10;uKyi4LicVcfSd5zLdCFfasJG/tjCcjYujmDeMWp1bfvRLLxITpHrya1rQSpFeDq1tbWnMgpAe4xX&#10;+3TxCeiS5ofRVLnnMnkvC5U7dR+Ll1FQWoXGdLWKbGj7QipFeDSFZVX/t+GMyYByYDzhQiiTYka4&#10;Mf6HUuBn8OfWGE3dIt9nJx1QulHuD6kU4blEpt54kctojpsRBUKf42GbzjmyeYSzsSmaeSf+sPYU&#10;7B9LzscgI0o3yv0hlSI8kaoa9fTgxCe8mDi9MSsCswQZSlEI9lbHsft1XZAJzyQ4Lgd+Bv0XMbMb&#10;fi2w/58VJ5VulPtDKkV4HHnFlTjJhOmCSitrpu1n60z/2HJesj46oL8//yglQPFwMLwsPNZo6n4V&#10;v20m89rukEoRnkVC9i1MEdvFO2R/LJ8c8ngKG73pOSVMX4dU6lq0tDZH0+JNTycll81FdZvI5qIw&#10;6bBrBXlyUUilCA/iQHwOhtqDx+G0ujg3QEW1Csf0knKKRS8JT7wO5V29QyiTIXGjpBJN8BqVGqwo&#10;2AGLSulGuT+kUoRHAEbS4ohUnIj6ekVUUZl4kdPAVWzB5oqjaaLywdxCzsl76ZGZYNEa8SeUX1IJ&#10;vyIjc5mEjJBKEe4PmEp/BJzHp+Dxu+IkF7gsP5IGZwetitYtTM0rwYhzlHKXQLpPOgA/ieTrxe/M&#10;PQI7x5LzlW6R+0MqRbg5ecWVGK283eh96yMzDFVLzLkFdTqN219Zox3ZGxV4QfA8JgigzywWuTEq&#10;7cZzXK5h/SFiQnZIpQh3RvCV6OodYvyxt7a29gUurvmJVL5aTlHFk2NYCJwzl8kBneBB79A9Mdlo&#10;mhfU5Zoi7AepFOG2hCVcR1+JPvV9JQyBo4LTgxPxcOq+i5QvnBABhjX8KuaEXkLrXE25xOwPqRTh&#10;nkSnF6AlJOkrIcn2s2yd5ocLWZpzeMkznMJRXgZClz+3sigk//37DIYeVro5HgGpFOGGXLlR9iw3&#10;y/3z+jPmBwPNvVWBvhIFpVUYse2duUdoJS+hiy9nYffh8or9a+FRpZvjEZBKEe7GrYrqN+ccRqvI&#10;0kVO785jjluBZzIxlRT5GRMilhxmISfacv7o366ONv0CwmZIpQi3okalxpVPvaaGWZH4B1MzoPvW&#10;y9PCKSkDIWLLqatCeOKRgTFKN8cjIJUi3Arv3fHoUG5dBtXDl/KEPmjN8XTZm0e4DBVFmqT9mhqx&#10;C19ownXhFzIzJFGRpnkayquUv79/mzZtGjVq1KtXr+hoCQu6urp60qRJ7dq1gzrdunULDg42eU1S&#10;KTcj6MK1yNQbJqthOl3YguOuWfdG5VWqDmP2Y96gsqoa6y5CuAP7/9J4N9OcXScqPnO5gJ5jHIzC&#10;KhUQENCwYcPVq1cnJCQMGTKkRYsWubm5ojqjRo169NFH9+3bl5aWtnjx4saNG587ZyIOMamUOyGs&#10;ty0qN+aqV1mjwqVRcw4k2fJ236yMopy8hGblO0ylwieLitO4cCS4wcOTIk3zNBRWKbCffvnlF9xX&#10;q9WgRtOmTRPVeeSRR8DeEg4//fTTr7/+2vhlSaXciYUHk7FT2BB12Ui1tScyMK65jWFhr9woWxeZ&#10;UVVDM1KezYx2TKX2jxIVF5ZVCSoVnU7LvR2BkipVVVXVoEGDnTt3CiWDBg3q16+fqNp99923cuVK&#10;4RAkqk2bNvpXq6ysvFVHZmYmqZTb0M//OHYK/QwnfS+rqukxmUWOWH/SmJIRhFmU32QSBdvO/xOd&#10;Uatr0cEPtnSK7ugQlFSp7OxseO/IyEihZOTIcgisigAAIABJREFUkWBdiaoNGDDgmWeeSU5OBmMr&#10;NDS0SZMmDRs21L+at7f3P+pDKuUG5BZXYI/QfjRbonvpunTYNFze9NqMQ2QDETKQeZpXqQCJYZvn&#10;ORdQ2EoqaebSEbiASuXl5X388ce33347GF4dO3YcOnRo48aN9a9GtpRbEnDqCnQHH/kd+2n9aUNJ&#10;54rKqrt6h9DyJkI2zm/iVWqdeGgHwNV4ncbtpxXfjsEFRvyQioqKrKws+FmMGjUKTCvjV6Z5Kbdh&#10;yDomTvPCLh28yDyA4TFWfw3TzJBEjBOhoqBqhCwcnMSr1LI39E9+sSQSfm+vzgh3fLs8E+W9J4YN&#10;G4b7arW6VatW+t4TulRXV7dv33706NHGL0sq5XJk3iz759SDf2w5r1tYUa16ahwLpheXVVSjUmPM&#10;8pD4HN06ucUVWOdA/XKCsJ4tA3mVWthD/yQ+OfVfZHCWlJAX5T3RGzVqtHbt2osXL/70008tWrS4&#10;fp0F9xw4cKCXlxfWiYqK2r59e1pa2tGjR/v27du2bdvCwkLjlyWVcjnG7ozV95s6lJQLJaBeOLTi&#10;u/+ifranCbvioPBj/+M0/OIOqNWakDGas+sVbsail3iVmtVR/+Rf21jWsZ/Wn3Z8uzwT5Vf1+vn5&#10;Pf744w0bNgS7CgQJC3v37j148GDcP3z48NNPPw1i1rJlS1Cv7Oxsk9cklXIt8oorO4zdjyr1+ZIT&#10;gt6gdI3eEYuHKbklmC4B7CcNlxEKnSZYUqgUSpnqFlw+wbRh6qMaBZ85QCknP8ir1JRH9M/PPpAE&#10;Pzl4PHJ80zwT5VXKHpBKuRbCxFJHTqsOJbKV3SBCL/keFOXOwBx0Sw+nVlSrfq9LEj9pj4RLBeGS&#10;nFjIy0NJnmJtKLzCtwE3ldiRL7uw3Ht3PLmhOwxSKUJhiiuqu3AeeiHxOZh48P35R9Xq2vjsIvSk&#10;AkESKqPLX++Zhz4RksTTAil3YutgXhsylRtPSznIGjC/O9+S8puKtYTgIJUiFGYplwqh7+wIUKaC&#10;0qrOE0IwYzeGnPhhbb3eqqSyBn0lYOs28cBx9x7oSw7TXLugdCMcy7wuvDbEBirWhqhlrAGb/6Px&#10;eYDtgGlFKAqpFOE4qmrUK46m6UYrr6xR9eQ897acvool88OYOL0xK+LDhcdgZ1O0uI/AZKl9ZkW4&#10;+ZDLzcsa7+aa2U8p3Q4HUpKnHWc7MlOxZuz7kzUgdLxmZnu2cz1esZYQHKRShOMAycFhOrCTcG3T&#10;Zq7kn1MPCjEjwFp6rm5tP2y5t8Q5ogrLqkDSjEeedQfid3rciFNSsFaldg1VrBnrP+Gioa/XLHiW&#10;7VyONP0Swp6QShGO47s1pwT5+WJJ5NWCMjCJYB8MLN1qcIh1PvI7plRTlefQVL6/zj5vurJ7ED6F&#10;d/CDv2v+pVgz5nbhxWnpa2zn0gHFWkJwkEoRDqK8SoUufHMOJOHkU4cx+57+a1u3iQdE8dAqqlUv&#10;ct59Hp0+Y/N/eJVK2KV0UxzF+v7sfrcPYX9BKhShupwNtEIDSvOZUso7Q1ZZ7DgPe7VKU1nioPcS&#10;oarRzx5pC6RShIMI45KcvjwtvLa29sqNsm/8gk+Nf6FyQsuVu8L0K5/KKBgVeKGozN2H9YyAw02w&#10;HZ+vdFMcAnTf0x7nbJcQ9ndiC3l7OnO5Hs/eHVoC7dk0gO2fXi3PlfOSND73a1a964gh3JJczZJX&#10;2WKvIiUiWwZ8zT7AYtliwZBKEfIDZpN+JAiv7WzF/nhcC1mSW1u3vL8sWulAA05IVSn/RA/b3t+V&#10;bo1DuJHKbtbnAU1NpWbyQ2wfShwPTgcu78v2t//EPSUskOfKh2fwX+iSV+y7GqzwqmbBc/x7RS+3&#10;4xtJUlbA/3RjNst1SVIpQmb2x157witocUS9LkatrkVfvsOX8tjz3cLntfPkh6Yq1VTnJeuM9vNZ&#10;/4nSrXEIF7aym13xJtv3/yfbTzmoQDOOzGJvveNnth80QjJdr5Ws/oD7Qrke3O8FTVGWPJcVAdI+&#10;t7P2jTb/xy7vYoSE3fzvdt+fcl2SVIqQkxqV+vWZh0CNukwIuVWhHa+7kFkIhc+MD67MTeZnp+F/&#10;adcv/DwEIeLsOj48D/xd8KzSrXEI+//S5sbd+G+2f2qlqdfYAdAnwQ8+bKJkul5rAON4UkveF2PO&#10;M2xnXhdNQboMV9bleoJmVgfuN/Mcm86EHd/WbILKkez9g1ep5X3kuiSpFCEn285kCl58uubUnNBL&#10;UOK1ap/2vwgsqrjtbH/l2yYuqlazvuOwcgtoHA922QHfsL/Quzm4o1GEFW+xm72whe2DMOCKJcez&#10;vC9763gundCxuZLpesUc8tUEfm9itik5jH8yq61ly4Rx0nFWR01uokTl+B2ajV9q8lMsazlYUdPb&#10;sMsueonNS8FvZlprLorHGcuuYyYg4bt/lfhlCoONPvezwVs5IJUiZEOlrn2D8yzHHPA9JocJwY3+&#10;tfAolFxezvmtLXpRU8yF5ss6ayjsdD3ykrjO+j79iGpuy9oP2S2fWcvumoU/uKp0g+yMqpoP9IBz&#10;UScXs/0tAx3dDObB0Vq7kvfUCkPperVUFvNja4uNzjYdGFtvERj8/uG/AEpmtBWvNMA3hQ1+AxaB&#10;i5GXvsZmhhB0Ez0627LrmENaBN/I1PpJtuCHip4vvtzHmCWPQJJKEbKx81wWSFH3SQcKy6owUOzG&#10;KBY5IqeIZYV/d/TiWvx/Fv4t2UQr91uvKjN23fQjfLWbHhOyb0Y77p/8LP/QnX5U6QbZGfhJMM+6&#10;1ryjdtJ+vsN1MKX5/IxOdTk7BMOOqcVHxl4CX40wg7iwh8HZpiWvcJbiVm0J/PiX9eYG5R7TXDnJ&#10;Fx6fr70a04BD5rYcHuDwN5Mcqi2MXm6N2pkEvqPlffgWigzNc3/zk4sbPpfRd4NUipAHMKT6zmaG&#10;lF84W+S06lg6hoWF8g1Rl1niqKlvcw/Ig7SvgZ87/ItCoeS4h0DcNv5fIu2wnW/COSjJ5ftKEG8h&#10;DoJ7c2plPT+R3Iu8aDkYUAvdpVoollLperUcm8ePWmtnm9LEdUpv8D/gktx65RW3NKve4yYgH2ZG&#10;SfhkvtrBSfyY57Le5q6vSgnjLTOVzuKN/GTebRJFVy4u7uENJvg7tVW9i2/7kWu/jyZimtYJxWZI&#10;pQgrEfma747JBinq6h1SzDlNlFXVgFEFJUEXrn235lR/L26If+K97D9HF3zGTAo29k4nl/D/vWfW&#10;yn8bTgg8QePUHbD3dzndzJyWnUPr3SZzxFciOhQ8DeiKZcYx3kIyAs4dHl/A+X/XzTblJdWrg/Ov&#10;i16SeDl7EOmvdcljA3RzWHlJHu87Y+aabnT6CBperxD+Q+c8bZlNZhK1SuPfi10zbCLvTCi0EN5u&#10;5pO86Q8mncmPzmxIpQhr2BR9pd3ofd+vOXXmMutH1Orat+YcFkWLmMt5TLw770jHsftOjud8i3f9&#10;Ir5QwNesPGqpsTeDRzP8B4Z/DE8g0l87HYKP6tt+ULpNdgZdz8F2EcD+zsHRoULHszcVXKivXTA9&#10;b4oykMFllxdmm5a+Xs8G2v0rKwz2kr5CTSX/XyAaIsN4UX4vmJ6OBWsGw0oJI4cCO/7L/eN4m7iC&#10;+ZzfyJm5j2vKCzWhE+rN211PYIeTH2J3JJiP5SbyqpsDqRRhMUXl1d0mHhB8+b5cFolpDLt4h+gG&#10;gS0oreo0joVEGjiahaSr9XlAYiV8yBhj/8DI7mH8Lz7wOzvcjfOBhsUhX7aPi0xxFZG7IjggFGvT&#10;XfIuf+hr5zDQ3SBqGX9YkM4Nx0mk6+W5dY0f+xJiEcEtoGDotnx+N1ZyKcTgdUCH4EEtuX4Qlooi&#10;3mfv3N8mmh2/gx9s1B8ejAngRw5lAeQHl5HAwxOQE8ePKKIUoc+LYIniXcthxpFKERYzKyQJM0KN&#10;DIx5csw+Qa7mhF4S1fTeHf/EX3tix3O/1+DREtfCCd5NXxl7PzjrLfMKDKdmWW/tQAq6Fcxsr3CT&#10;7Ao6IMztXK8QZziwN3QYfj3ZmwqriQWDwJA1kxgkMZSHYYIX9uBfdTODHU66j4mxpRxfwH8yxl26&#10;UVwlRxpQR+EhQHD8swWQUjQu0d0JRBGNYNRRXOUmBPSCZ0o4PDLL9rcllSIsI6+48unxLA9hcByL&#10;05VdWD5xTzzYTL2mhumH3cu8WfbLGDaKUjP5EeZApQ+uI1n0orG3xCUsODlsCzcva67FaDfdJ3fr&#10;gKdd3QvmXmRLu2xEreLjA+FyGXhKxXuvct9kWjiqKfI7x/GuPb85rhnwyePCWyHtYU2Viemxg5Mk&#10;xrErbmmmP6H1eTmzlnOveMeaJlWXswRj8HIwUwwBbfO5n9W5niBdAaeREnab9Y4gPHlJ9X7VwpZ1&#10;hk+4dXqVtj6G6ljXj3ltTG1Vb5AWB643DTDzXo1AKkVYBphHbEWU3zFd74myqhpRXHOBwjns+VSN&#10;41f6QF+MgypGfJnmdeU7C9iseCBFdHMX4TbxXs2ZNVZeTaPTg+huoROsvyCC4exAqIT1khiD1VAf&#10;5AaAPnnrBdVFn2ZHRodCj7jJD9Z71IBDb8PpeqF39pYKR3tiISuf84ymukKz9Vtu/NbaMGBwcW/O&#10;3dHQFB2GKZF0zUD2jWQV9v5h+r3gJ73hC/FPWrQteLaeGyFaihNb8KEuprfRfnroMDmrg+1h4Eml&#10;CAsA26jDGDbVdCzZvFTulSX8j9vQgseaSn5OwsiKyCkPa/9JcuKsaTf0+DiYAw+5IC2w4eQ8bPDE&#10;Zx34bwmPsXjBWR35QxtX4GIYtKWva0swy1HiPpsu68zAzXrXd53Q1PnXOTI61NE57B1Fq4uMpOuF&#10;7hjXrl67ID4lPMHAr2tGW7Zz+YSVrQJJwLEE3WVVuuACcPQMlAR+OWwE8nkTbwTPfxhpEAxK/Enr&#10;b/O7M5d3ETiDiI74uutMqsrYgyAU2hyxkFSKsADM5v7VspP6Ic+lyTzNP08ZAb2krp6SPis4JaPM&#10;XNxrcaOBcxu4B9LHtR5H0P4D4/grR0y35nEP/bIE4wmugP/kNiaZxYUmuosl0dSIXGTTZZ0ZSXe+&#10;okx+Osdh0aEwSD+YJroYSdfL214P1bMtBMBMx7Pe3HIoW7KQiJZV6cKmnbiHPCML3iuK+LVNRrJ4&#10;lBXwC3VBCy3NTRy1TPsQqTsYCCx51YLBRsOQShHmkpJb0taLeUmcvWL2KhYclF/3sbE6q99ndXSX&#10;5evC+1k9rNk6mO2c8LOs0Rp0TOosMaYEunJ4Jv/fFTLGMqECtcPJAF3b7mo0P/qRJ/YisQBcf6N7&#10;m+geLUvMUycEunjemK6/4hXECT9hQ6Nt8oJppeAdRVNQRtL1xmw2NuGkqtFGtPv7M1ubJyyrghYm&#10;BmnLce7H5KTXijdZNXhWk0RwoJ/+hCb7nMVtgy8ObSbYRCua9/wmyzA4qRRhLv+34QxI1A9rT1vw&#10;GhwTBw0wAtgN3nVRqPUBG8ub87IN82Y7QSMseHcEFwXP7iS9Ah9sFPwH2/M/Cx7bcfmn/z/F2obu&#10;iLYEoMOuTfeRGZ5PoWTjv62/pjnEBLAEffpxE+wNRn5jEXX1HE8wvUv6EUc0A8Of6+e5MJKuF+Pm&#10;SXquIkLMlBMLZWihsKwKJGFuF37DwXCTgYhwxSHYScILdTeM/zKrA3P/sQ5U0Ll6rvD4bwKfoW2Q&#10;ShFmkVVYDhL1hFdQYo4lnyr+kxt6iEMwO5yhgTJ09l3elx9CsfSxtLKEj28mGovQhc0/c4/z236Q&#10;Hr3RZ+1HnLLqedmyhY0Yq9DyZ1IN98isv3IIFIspYi9rLmgmIM+g4pLdtL1BA1Tkho5g3+eA6FDQ&#10;t+IyoPgd4lNG0vXiEJmRfPOguyD8kx+ULZ0j2Ge4Sld3820t7T2rC1vP0Fz8Qt0NngJtaSSGktJ3&#10;hcd1vlNb2ThsSypFmMWu8yyS7Ed+xyx4Dfzzo0uu8S4bFx4aeuBCcdr4JR+G2e8FCxoA4JieyDFJ&#10;H3jsxejj0CtVV5i4ZnFO3WRAhsTZ7UPYKeuc0zBI/Iy29Z5Jea+/B233lTKIbsjUTEtsZdvhly2/&#10;JXEKMxWBHWBvrkRxnemjEtY2n653vrgcLBsckDSeIwouKHta3rxLzClc2My8Ptisuq+qt52VIcUG&#10;/FPoryoDccI4T8YDdZqCVIowi/G74kClJu6RcnYyBOvNuXka48EusY+QfJrW1MnM7mH8BJXPAxas&#10;SSor4EczjDzwCiQF88kj1vUzsTgJBwkNpcWCdqLgWRHIHN2vRYJdU8XPfhfnWHxBM8EQPrhaSPYQ&#10;2sYxkqQD17QGfm/3NmBOXsnQqIbS9WIyZXgIs9+jg3uALkXGR1NMQSpFmMUHC45i6FgLXpNykP1A&#10;TbrAFl/nxUzSDwpntg5OYsYQTtLeyja3AejFt/gVc4Ut7TD/6AcKJMS80WfZGyYmA7BrW/GmxV1Y&#10;8GhpRwkcjwI5F0jYZW4cUl3gqfnUSvHwCzxH45Is0Ei0D6yOapMazvI3Cht8/iaXeeF3BJX1Qaf8&#10;5X3NeutLIcxVx4pV1fC7wjFhfR9rjeF0vRgzxXa3CLcHv19zVmsZhlSKME1pZQ16910rsiQFAK5t&#10;DPjGRDXoytFhV3JkHF37Ti5h+7i818ylJ9D7oCFlPOC6iKun+Dx4+oM8CI6/gV4aGWkB3cU7snR1&#10;F7o7ipyhNXXTezEB/GH2OX50ztJgrOjNf2pFvUJcTzOrI1MvPmHEG9aYCML6Id1t6qNs5ZMRtv1g&#10;8NPGYK8gISZBqwu2nUMtngLB6Ccz20uHQTKUrhdjkBtaq04I4Iiu7vo/yyGVIkxzIiUfJOrlaeGm&#10;q+qCM70R00zXxGhgQvw0XXSdrNBn4fwms94dBxJ1F8ObCeY6WvKK9NmI6dxD9KcmLoJNtSi2RVUp&#10;P+amr9a7fuE+yen8ISadYrNf/S24vpBzUojDhmBwBPRV0yaMsHyNC+q3zwPM/sBt5Tv8jJpuaj4R&#10;OCIkuQ6hoohvsBG7FtQU4+Z51yW/2DLIssVJOI8IJrskhtL1+r3AyiU91AldbmUzf3Qz/2cNXYNU&#10;itAlNrMot1jsPrDgYDKo1LBNFvqt4VoTc/o7jFMJ8qAPPv6jOzJOn5j5AIuug1Y4hUNvjhNL+lO+&#10;0Ceie3TMZhMXwZGi3cMseF9MZDe3s4Qdc4SbnAPV19R5OkALsZHGLZV61z+oNXHAREAqi3mzL+ss&#10;X2J+wggRmBxvyavakuoK/psF9TUU3RyXzWLmC30wKLhk6AcN93XgGKk3lzcdGoAyv+Fzc/P+gVqj&#10;KhtaVC6ZrleQT5POdYQckEoRWuKyip7wCnpv/lFRaIlBq6JBpdYcN+rOJIJFTX3Q4DieCBxoCh0v&#10;cQq9BHElB/REsL/9J7MagKNnRhzQjYB9q/6cOQ61wX2ZDCd4cS83JfayBW96YCw/ZqUPmJJwCu4I&#10;vhdcoRk0nHeBW/GWuaNz6IeCczBCGA50sFzwnPYi5ieMEIFWpsgHQVXN22oTW7DURCKEwV5D67SW&#10;ceHhj85hYqy/oYnprZOfDJQeLwgmuKHvCN5LuAJGRZrX1eBnKJmuNy2CfxXhEEilCC2YJgo2kCuh&#10;UK2u7eIdAoVgZllwLSF+jDnzBIYcvVhgAnxovcEOcZmkOeGljYyemQOqwvxu4s4LhWHrYNNX0M88&#10;ZBIMJyM59oWBpuY8zc8hwadanMM27JFFEfAMsfFLVvmEHz++enASK/z7MwnzFKd55ne3bHaKDxq7&#10;QFwOPwBeTpqLMzWX3+S/X0OmD85KGtngExb5j10+wQfnXt5HIl2FMIOluxlxdgcjz1sv5yxqmzk/&#10;A0IOSKUILe/PP4oqNXWfdhX6pevFUPLUuOBqlSUTPDhruqy3WZXxiXXpa+Jy3pf9Xn5uCd1/Z3cy&#10;fUGcEtdfDG8mIHK4ql938dDNDF75zIyGgPFGDY1liRBSGUnmEynN53t5HP8M8+bLMVnqopdMz70J&#10;2b6vRvN2Htzg9QTebVIkHnD76OxnkcZDV+5twFNOMAFF5hSu+gTTzRDwUcOvAu5aclvWWzquY9ZZ&#10;3hwEW1YIvARtwMFMtB2Fi6x6jz1SGEIyXS+OPAvThISdIZUieHKKKoR8hv+cehBMKCzfFH0FI8xa&#10;djmc0zYz9GruRW4YqrW4nO8j6oLVCvP/JmcdcPTMlsCv6Hum64KMbl3r+pl7BYxno29bSILpVg3l&#10;2YIeFjPA4qckxJqDHXSru7DFxPULr/CzWfDRwdUwzDbG+ZX0v0KnFZE3oBHgsrioy1CPv/d3Tl/r&#10;hyfAqTgjWSesBvQPfjYoSIVXuRksL+0MlvkIYSR1waAYtq0BIsyHVIrgCTjF1AjMKRzfO5l2A8tH&#10;cHHQZ4UkWXY5zB9qZiRvIfC5KNYnTvgLszuss+YGc/JMNWbJK6yaOYt5DXHpALsC2B/oRMB0lHMh&#10;A3vOTNCJWTeXgRH2/I9Vhp7UEBixW7+TxTR087uZcGxDFRSs1bTD2vEuyQC+OIml79tmCMwpDBaM&#10;IeMVl0KLliVgnDeTDpPWAYYgRhmGv/jM4a2TLd5MJNP1okULnyHhEEilCJ6f17NgsvPDkkcGMlka&#10;vSMWy/vMioDDQ4m5xl8uBn230iLMrS+ZvgHDTuuGVF/Myc+lEGOXEnqWEgvbrIuqmnfcwMCvKLrm&#10;99oabrQKRx1FgAAse0O8Nnl+d26GyfDSLgwoB5+SKC4GHOJHJxlrTgCNSzBoBDCDH0iv5CppDPI7&#10;7XFzlx+d38jqr/7AYIXkUAljkQ/h+IuB19hMUSbvkyk5g2UO+ul6QYbRLVCu6HyEKUilCEZVjbrz&#10;BGZCXcgsPJbMVkd1n3QACgtKq3AMsLDMkjUozDYyldtQBOZSE/kr41z3th+1JagWxp+I47bLM46E&#10;vhI7/493XmApOSwxKCtuSeSkgEJ0fdTtmm9e5qffjLgOsmAHzaXXnWBfbzySEHo86rrtwQPBlIcN&#10;mnpgOuCaaMFD3TghY1jlfX8arFCQxiqIAlxhZger89iaA3z4S15ln7l+JFkzEaXr1Q47m4r3SMgE&#10;qRTBwHW7PSaHqtW1KnVtj8lhcHjw4vWwhOuw8+YcCwc30M1hZnsLXgJSBC85Nq9eIYZX0U38gb2h&#10;kXQJmrrJbSOjZ2ZyOZJdZ2orPgedfgACk/j3EltIIDPCo72QhgqTghsKDChgSMNwNM+I6yNIDjqD&#10;iFIzwAWNLIrCLCTCyirj4EJjI/Yc2GToe6Kbrw89/o1bgbYDulhhQ1cgSteLc6VgvxKOglSKYEwJ&#10;SgA1Gr4lBg8n7omHw/9tPjc9mPmmjwrUy5ltHJxvEK2FNE74ZPYSeLjWBR0WdDtKjJ+2aYCxS83v&#10;ZnpU0Bygd8OJDW9MFW95Oj5MnRU+RVuCE+/4eC543gd+Z5NJwfupP2OwAqb4m/qoZdGDMC+Xmd4i&#10;szqyylejjdXB6RzdCCPofG/7N2VXROl6cTGAaAUVYU9IpQgGWEu6wWTPXy1E7/MPFx6DnS2nrlp2&#10;OfSnssiawXDgooQXf38qdqbipzcMj+bdzOCd2UwuvDUHdPX2NhAO1SQYX0eIYyRkNWW+4HVpqEAL&#10;caWtmT7r+gix5w0ZRmirWZqMLjeRF1STQ1vCIJjxz5wfrV2qLUEz5ZqFz0AOZunrnJTWBUPCBOom&#10;o1MS8kEqRWiuFpSBFLUbva+onE/CVFtb+/rMQ4Jjekqu2UtTEYxiZ1H+Olw+KcrfwT9r60RLw8XC&#10;YBYY8iXDHPbmrPw1B2aFNGdvZ12WIIxVMe1xvrXYwS3vw/aFNFQ5cWxnysOWRZ/TBXQOB9MKDTxM&#10;oAOhZGgPI0Cb0UIy6cyGQZvm6fmJiIAGeOtkWxYcE5w8zpAoXS/6oRgfcyZkhVSK0KyPzAAp+mJp&#10;pG7h7ANJKFHdJx2otXRtLD4jm++0rTHga4ALY3WTKMJzPVYz1LVhPB4ZJ+RTDmquxVj5WuiIMWcV&#10;+oOhh8jJxWxfSEOFzns25oDAQc7LkdJn0S/fikwfKKUYpcIIYB55c5kqjYPjwILHJi7h8rnf2VM0&#10;idL1YjgMM5dYEHJAKkVovl3NwvQtjqjnWZuSW4wq9f0aA4E4DQFmB7o46wbeNgeRrwF0XmgiFGXW&#10;q4ZrUSVTygqjZ2Zm93AAGHPhwlZ+fejEFtpkhkHDeWMCthMLbXoXfN6XjK4E3wIOM4o+RnNA/3I0&#10;/oyA7iomxezKyXrmMgatN2mBKY4oXS9+oVbEjCeshVTKIwHrpG7ZTUW1quPY/aBGiTnij+s9LmCS&#10;/6EUiSuoVUwnJAPzpHGxOBc8a3GrRL4GQpA3Ubpr9LiTXLGbE2vr6JnsYCDd/X/xy291nRGEQHyw&#10;5cTa9C7oZnJ0jsQp1IZZHawxWYqyeGXF0LSGwI7b5BpqPs5TXegQk66JToIoXe/sTtw4gXkO+oQc&#10;kEp5Hqnh7N+sbhHSoaRckKIXfQ/qD+uduXzzz60xRWXVEhdB/whJC+DYPHZq838sbhjva1DnQJF3&#10;iR366oVNwrRVR2ZKXAHd0uwUy8A6MPUD9ONoKYoCjYd5s8IZba1JMqsLekhKZkSN9OfGFb+y8soY&#10;nU8yXB4CLcfoTSI3d33gB4ZJgTE5JEajcP6YrWAjetfFymJzaRYuBCRshlTK88CBpmW98WjCrjhQ&#10;Ka/tljzLC3Mq0IXpP6Ev47ItGEm4bgje16A1f00+HLVeQvqDPvUm4XXB1VS666sUB3MDYtfm8wDL&#10;i6FLxS1mBglJeK3mzBp2/Q1fSJxCN3ew5KwDfy2SnzaCI5mTWrJoHSbB+IG4dttV3BB00/WiByl8&#10;j04+l+ZekEp5HhgzZn53DTfc97xPKKhUaIJUKG5D4KQ6biLPgvwUbozoXmsct0S+BjgitOpdcTVc&#10;MiUZrAjDtdk4xyMvzICoy7NuP/dlI2Fb0bEi9ZCVV8bchn4vGKyQGMQqLDaQ2lgEjkyiHRz4vdN9&#10;WZKgiY9jAxnHuNHs55Ruk2dBKuVhFGWDKnA1AAAgAElEQVTyPSaXLgG9+16ZHl5jflYOdM72bsZ7&#10;jsETsS4R02zyWON9DbgI37wa6fXsCbu4MbS3JF5uxIlAQYQE8Pabcs9Lkh4dFUIaGp9YMkL5zbpg&#10;51Lh/jR1cWnhwcUccHIO81gamV90KnTT9WJgSYuWqxM2QyrlYZzbwHdbE1vU1NSAPoFKrYvMsOAK&#10;mExv62A+TdHsp7RzKtqE69YOYfG+BtwcAGYD0p9r4X3DpDKlwiO/t/MFq8ZJI9/H7Bj5rbKE/1pF&#10;I4q4CFqUxM9Slr3BLqKfaRdBz2xRaCtDYNax5X3ZPu897zTemIZICuZGyLlgE0c4SZbMp0zYDVIp&#10;D0NnsC7oFFsR9ZxPaHmV2YFzUCEm3stG9moq+eRGGcf4s1ln2eHkh6yP+yD4GmjqQpGCcSYCJ0Im&#10;PygxN4BjaxbFhHUAObFsJFM3TpI9wLx/1xPqFaLtsu0Hm64c5q01gPTBuEcgh+aAsZpw6hFHd+Hb&#10;dHJ00/Xi+mhRamPCzpBKeRIsmkAHQaUGzdkGKrXwYLLpFwovX/0Be+3uYXwJZgqHf10keDRnZn1r&#10;fQvR1wD6r5oqPqCOfiK+qjJpu6G6vG5066b4JYoD5qa959txAFY3ToemznVC0kPdfNK4pQWzO0nc&#10;Ajyp8Iuxssy6FPuOuOFidOD0doXI4rrpejFkl0VBVQibIZXyJITIbNxz9/te/k+PD7YgJQdO0YOE&#10;CF0SJtOb9jgTFbWKD6iTuM/6Fgq+BtnnWIxwQ3M5mFRCiCmOYP4Lj/W/whDmp1bWK/T/JyddtoVz&#10;BSHB8Lj6Rir24IJbpjnM7cI/fLDJ0Sdsaphj0E3Xi8sJrHZFIayCVMqT4KNcf4zzN1+NnuGzN8FY&#10;/czT7GE84Bt+wwDhun7egjIl7a+nWLaAvgbQi2FiQMmoP7iIJ/1ovcKr0axQP+ugh7DvT3b7uinb&#10;4YvABQOG4vuZDwZm1E/rhd4Eq96z4FL4/W4ZyHkGvmy6vuIIsXRVNfzKsHypde6E3SCV8iTQ8eHY&#10;vJJFbD586Fjva0XlxurjtLnuBkZM6Y16dXCUD8QMR/92/2prI9FpYsd/+eTxkhlRRQFAEbC6hDkt&#10;D+T4fG4KSidjJMax9bXE0DHE0TnsUvoJU/BL3zfSgkuhms5oa5MvqCMRouKiUeVdFzuDcBSkUh4D&#10;exJshYNpsdPZYNqWZUbn83GKaOK9LJYoWDa4YdQAXQSPCfSkENk3VoAuVfO6SE8+ITjdEulfrxA9&#10;162IeeEexG0TmzXoiiJLCCJMawlfsW5ykJpKfng2/YgFl8LA8LgJE5xODg54YmapGe2Ubo3HQSrl&#10;MeCA2PQ2adeLdo5j+cXzQ6SCDAmYufIJntMXPMd3Orpe6VZTkqvtxQxNMqEBd2BcvUIjUYI8Af0B&#10;T0yOtfd3GS6uVvGCpBvkF9fzzu5kWXLFlIPa79dVnOUwxj+6oS99XenWeBzKq5S/v3+bNm0aNWrU&#10;q1ev6GjpXJ/z5s3r2LFj48aNH3vssd9//72iwoRfEKmUBLj6MuCb9Scvrxn7Ods3EsTaopVP0Ndg&#10;pyNa4Ws1c+sMKUP5ZzFUoGglKTyYQ+HhGfK0weW4lc3bvoJmbOC+ZStCVUmCLpe6kZa2DBLPU5oD&#10;JuzA7cwaedpmbzBdL1rwHmusK4fCKhUQENCwYcPVq1cnJCQMGTKkRYsWubm5ojobN24EDYO/GRkZ&#10;Bw4ceOSRR/74w8TzMqmUBOhEfmrlpD0J88cONmF2YEg9M1c+YVQkb71oSVaD3Z+3NtigGJy0FyU7&#10;3/CFK3V8sgPihL4SggcmaLy3fMtmcUBVSPhbcYsfB9PN/mVWO9X8C731/OadFkzXu+hF9te6rM2E&#10;DSisUmA//fLLL7ivVqsfffTRadPEqzihQt++fYXD4cOHv/KKiaBhpFJiqkpZujnOGWHw6mifMUO5&#10;Z8PvDdbHsK3mr3yK9NccnS2bC/jxBXwvBtaAJBjW3f+f9QqxKxHSU3kgOJl35STbLy/kP0O5Vo9h&#10;lmT4FWHasPOb2CEY3FZ86Yte4ttmY74Sh4HeOpjt7ISf0q3xOJRUqaqqqgYNGuzcuVMoGTRoUL9+&#10;/UTVwIpq3rw5DgampaU99dRTU6dKZGKtrKy8VUdmZiapVD1wqdPczhouVfyIMSO5OScDGS7gqRyT&#10;6Niy8skWcLW/t+FQNNcTuDm2+qttKPHP6ve1ro+XI7kh06dluzioEeafhEcEYH1/th8x3ZpLoRs6&#10;bCJ/UacF0/XiFr/TdH1CVpRUqezsbHjvyEjtgpiRI0eCdaVfc8GCBXfeeecdd9wB9f/73/9KXs3b&#10;2/sf9SGV0nJgHPsH2zW0skbV1ivox9ET2eHyvtKV04+ws7avfLKayhI+wmnoBOkKwhIWoYWgrBgE&#10;wVBQVE8Aw18dm8v2cdmsvK7emKYSvpSSXP7TllwnYBLM2ORC668xXS9umWeUbo3H4QIqFRER8dBD&#10;D61YsSI2NnbHjh2tW7f28fHRvxrZUsZY+hr7B7uwFfPEDxo/hx+ukQTdEGxf+WQLOCgk8jUX0E82&#10;L6SxNyfLkbuCvX/QcLa/9w9OUcbLef2YAN7JDb3JMQCrFeBo4fxucrbNruAaL9yKLclxQ8iBC4z4&#10;vfrqq3/++adw+Pfffzdp0kRt1OOZ5qXqoarh+/Sbl0Pic0Clhs1db3Dlh3YRjM0rn2zh+ALWDCPu&#10;GOgaIDzYYi55D1/LcnoV+xA2/pvtr3rXXBdN8ynO4R8FMPBS5CIrr1OUxb4pp0pWaRyUf5yWs32t&#10;BWEhsqnUoUPWxLYCy2nYMH5lHwhPq1at9L0nnn/++VGjRgmHmzZtApVSqYwt0SCVqgeuz538EHzE&#10;Sw6ngkqNXxfCzQbfJzHkwi+CecqyRTD2wHh3gHExoLUITry5RMQd+4F5OuBDgK8VF1nrr8K2EQxk&#10;h1oFomU1rtXXY7pebz53KOFgZFOphg0btmvXbvLkyVevWhA0LCAgoFGjRmvXrr148eJPP/3UokWL&#10;69eZQT1w4EAvLy+s4+3tfc8992zevDk9PT00NLR9+/b//ve/jV+WVKoelw4IPfiowAugUn7B5/n/&#10;usoScWVMF+T8z7kYXBWsBwTzZq3/RNE2KU3uRW5CsTWf6xKeQmSfWcQEYN4elgkQJ/l0HfEJByKb&#10;SuXn58+dO7d79+533HHHO++8s2XLlqoqs/5D/Pz8Hn/8cRA5sKuioqKwsHfv3oMHD8b9mpqaiRMn&#10;gjg1bty4devWQ4cOLSw0kXiUVKoekf7sH2zLQNj9fMkJUKld5zLr1tZk1qtZWVy3COa8Mk01H1Gm&#10;n6Oz2eEOac8aT6HiFt+ZYrQkkae+LGCUIG8Py15xYSt/1x7+A1MI+eelzp49O2zYsJYcv/76a0yM&#10;TCs9LYFUqh6YTvAgcznpMTkUVCo2s4hNDOiPCGFc83ldXMD5CgNewK0h+IxvyCfQc8A5RfRJC/xO&#10;/uuDEPq2ZpvVKepdEYwtCZu9U1kSUtjFeyI7O9vb27tRo0ZNmzZt0KDBq6++Gh8fb0MjLYZUqh64&#10;JvH8pqLyapAo2Eoqa/gASBnH69XE+KRrP1SooZaAngKbvuIPMVzFycWKtskJWPwy50XCRRzXjWYk&#10;I/kpVjqguy7CAr4za5Vuiicip0pVV1cHBga+//77d9xxx4svvrhixYrS0tKMjIyvv/766aflW11o&#10;BqRS9cDlrpmnz18tBInqOSWMFS7vW8/7AMGgDzYmIHcM6OWxvA9/uOo9fqTLw9n4b63PdNJ+pVvj&#10;LmCyR9hSDirdFE9ENpXCUb777rvvt99+i4urN46Uk5Nz22232dRMCyGV0lJZIkTK2X42E1Tqy2Xc&#10;AjWMHXBuQ73KGBjJ+V0ngEwul4QQjhbjgYpMQw8kaLhWpW5eVro17oKQWUqUHppwCLKpVN++fTdt&#10;2lRZWal/qqam5vDhw1Y20CpIpbRknxcWEs0+kAQq5bWdC54mmaIJrCgoPLFQiYZaSOFVzo2tJT+F&#10;hklUPW0kSh/BZ3pqKxeYXHQVMCjixBYsHibhcJTP3GEPSKW0xAayf7BV78Lu0I1nQaVWHE1j5Rib&#10;QDQbjDNYF7Yo0VALqanku+OyAq29aE4Ed/cGv27YVryldFPci5OLNadXK90ID0U2lfL19V21apVu&#10;CRxOn25VMEqbIZXSgskMd7Gwre/NPwoqdfAiF+IFl9Pv+7NeZb+erDDNoYav9Uxvw1p7PYFftjzl&#10;EaUb5ARcOcmr1J7/Kd0UgpAH2VSqTZs2J07Uy2QTFRX1xBNPGKpvV0iltAR+z/qsY/PU6tqnxgWD&#10;SqXlcSt5eUeJH+tVRj/m3ERFWmoxGKcn9RBLoURxARBczwtb1DKlm0IQ8iCbSjVq1Cg9PV23JC0t&#10;DQptap21kEppwaxLiUHZheUgUe1H76tWccFpzq5j5boJnKorBD8LpRprGev6caHqNmvitgujmp6O&#10;qoaPVp5xTOmmEIQ8yKZSTz755N9//61bsn79+rZt29rUOmshleKpreXdCvKSjqfkg0r1mRXBn0rY&#10;LZ69uHmZi6fpQvkUuEQVx+drTi4RgmsQLD7Cklc11eVKt4Mg5EE2lZoxY0bLli1Xr159mWPVqlVw&#10;6Ovra/qVdoBUigeDWE9soampWh+ZASr1w9pT/ClMIuXXU1v56ilWMreLIi21BkyaFTxaE+bNzbGN&#10;VLpBBEHIj2wqVVtbO2rUqMaNG9/Ocdddd02aNEmmRloMqRRP+lFhwmbinnhQqSlBCfypazHs1KwO&#10;2soX93DrZA2kRnRCTvjxcYAwO9/R2Uo3iCAI+ZHZE72kpOTUqVNxcXGSC6cchqeoVPZ5zeb/aPKT&#10;DVbAMELc5NPg1dGgUpuir/CnhPE9AQz8DBd0FdDres2/6lYo/236JQRBuBq0XsplUav5hLZBIwzW&#10;wVgSwaNh97UZh0ClTqbd4E9VFPG+EsIERvgUdrj3D3s3XDbQUlzYgw9elxymdIMIgpAfOVXq9OnT&#10;I0eO/PLLL/vrIEcjLcYjVAojw8K2+n2DdTZ8wSqcWllZo2rrxeLM5hZX8KdA5Ca2YGdvXeNLMJF8&#10;hDJL3Kwh7xJrsG9rzcz2bOfaBaUbRBCE/MimUps3b77zzjs//PDDhg0bwt+OHTs2b97822+/lamd&#10;luH+KlVTpZnfjVepaY8b9Mpb8ByrkH4k+XoxSFTnCSG1ujVxVWzuRf4QA5WeWWPvtsuGYA7iVpKr&#10;dIMIgpAf2VSqa9eu/v4sKNzdd9+dlpYGveGQIUMmTFAm34/7qxTOIc18kl8ccytbog4oGX/2Wkh8&#10;DqjUhwvrr6GZ352dvRzJH+LKKhcKpA2Kizkb0Y9RrVK6QQRByI9sKnXXXXdlZGTAzn333Rcby+KZ&#10;Xrx48eGHH5ajkRbj5ipVVcp886Brjl7OxzSSnJLBAbGpj0JvvjgiFVTqf5vP1auwrHc9WZr9FDvM&#10;Omvv5svJvK68Ss3qqHRTCIKwC7KpVKtWrVCcwKjatGkT7ERGRjZr1kyWVlqKm6vU0TmsX4YOGqyl&#10;rYP5la36YPLvpa/B7sjAGFCpeWH18w6s+xizI7J9tboux3yWA+5ANla8xavUkleVbgpBEHZBNpUa&#10;MGDAnDlzYMfHx+eBBx748ccf27RpQ94T8lN+k4+2FxPADg/PZPvbf5KoCdLlzacV/3zJCVCp3TH1&#10;BwZR4U4uYful+Vx331yjqrb7LchIwNe8SumGeiIIwo2QTaUKCgqys1knqFarp02b9tFHHw0fPvzm&#10;TWUiwrmVStXWam5msEVRuO3/i3XKi17kp2EwZe2SVyReiD57h3yLK6qfGc/izMZnF9WrsOd/nFPf&#10;NLafEyekoXIlgkbwKrXrF6WbQhCEXZBHpWpqatatW3f9+nX5GmYTbqVSB33qebLhlriPP4tZRH0e&#10;YGFGRWCS9djAFUfTQKLenHO4VuQKGDqBVQDZA1LCOPF7yf73IytoSsIGnxJBEO6IbLZUkyZNLl92&#10;lgzWbqVSYDZh6tVpj/Nb4Pda13O1muVV4uLJil/IrSJSZZ57ZXo4qNTGqCviCpjXdcfPbP/8Rra/&#10;/hM734zcYGR3dCQhCMIdkU2levfuvWvXLplaZSvuo1KVxWyuCHrh4hyDdZb3ZRXittUrxBzY3s0O&#10;nE0GiXp20oGKaj1H7dOrWZ2NX7J99MhAxXIhLoXwKpXgLL89giDkRTaV2rJlS7t27fz8/CIjIy/o&#10;IFM7LcN9VCrjGOuC5zxjrA7OP4mGvDLPoH/2Z4uZ38TsA3qWFhC/Q5uWCae7QpVZ32Y92ed5lboS&#10;pXRTCIKwC7Kp1G31uf322/GvTO20DPdRqWPzWBcc8I2xOphdadNX9QpjNkNh8dJ3QKKeHLMv91aF&#10;xAtTD7EX+v+T7aO/X+Qi+ZruEG5d41WqIN10ZYIgXBDZVOqyAWRqp2W4j0qBPnmzfPDG6mCmqHld&#10;6xVyySwi5n0HKvXHlvPSL8w+x144uxPbX/2+xLCh86NWscXIM9ppapSMwU8QhP2gmOjOzZxnuEB8&#10;R43VKb3B2xOVxXxJdTnztvBu9sWYORIO6ALoHzj5IbaPEf8yjsvaeodQVsAWexEE4abIplLrDCBT&#10;Oy3DTVQKM+16N9fKjyEwYNLVujy8CbvgsGhqxyf+2vPVspMGXwX9O8obGCKcqmnyU2RrPEEQhBzI&#10;plItdGjatOltt93WqFGje++9V6Z2WoabqBSGOMJ5I+NgrCMhnDkXkWGl90AwpMISDC9iU6u0kzoi&#10;a4wgCMI5sNeIX3Jy8ptvvhkSEmJtw2zCTVQK1/PuHGq6JmY73DeS7ZcXanzuh8N3vRa/MStCrTaQ&#10;1APx5YItoT/3lIcNZgAhCIJQCDvOS50+fbpTp05Wv9wW3ESl0EI6tdJ0zXMbNJhbHTi7HvZTJ3Zu&#10;89feDVGmvFfmdeGD1cLf+d1laDNBEISs2FGlzp8/f88991j9cltwB5VSq/mostdiTFfGZUPTn2DG&#10;0NqPYH/GmB9f9D1YWWMq5dKSV3lzDf6ufEeWhhMEQciIbCq1W4ddu3YtWbKkc+fO7733nkzttAx3&#10;UKn8FM4B70GzgpRXl/Pp4bPP13KxKl7xWr0+MsP0C9d+yF6F0Su2DLS50QRBEDJjl1W9t99++0MP&#10;PTRgwIBr167J1E7LcAeVigng7Ju3za2/sAer//dn8Pf0+Bd6TQ2TCImkD67H8n1MO61FEAThTNB6&#10;KWcFNAOUI9jL3PpgCdVFTB835n9rjpsXiwGjK+F2ZJbVjSUIgrATpFLOCo7CxQaaWz9iOopNzYQW&#10;70zeZpYhBRwYp1Wpc39b3ViCIAg7IZtKffrpp9OnT9ctmTFjxuefK5NB1eVVqqYKvck1BWnmvuTi&#10;HhSbiHGvrTxmdlA7sJ8ElUoOta6xBEEQ9kM2lbr//vtjY2N1S+DwwQcftKl11uIsKpWbqFn6ulmu&#10;5CKyznI+e20sWMB0IxXFZvykseVV5hlSwKkVWpW6pkwAe4IgCCPIplKNGzdOSqqXHiIxMREKbWqd&#10;tTiLSh2ewQvA4ZmWLZiNXs65QnxqZvWKatX6E2np3k9nTWi7JjzW9AsEYgO1KlXsLKmWCYIgBGRT&#10;qZ49e06aNEm3xNvb+/nnn7epddbiLCoVNFyrAaHjLRCqHT+zlxyaarJicUX14ojUHpPD2vwV1PGv&#10;HR/M2ldWpZda3giYSB62iS1YwCSCIAgnQzaV2rNnzx133DFo0KC1HAMHDoTDnTt3ytROy3AWldr8&#10;HyYAK97klWDv72ytrjn4vcAHLjLKmcsFXb1DQJ9ge3la+LrIDHOdJgQwWSKXL9GyFxIEQTgEOX38&#10;goKCXn755bvuuqtly5Z9+vQ5fPiwHC20BmdRKdSnhN2aM2v5xPA7/ittUWWf0+wfpQkawW11FlhJ&#10;nvHLD1oVDfrUZ1ZE4JnMapV5+ieibjaLBaEgCIJwPsgT3Z5glLyr0Ww/NlAz8V52eD1Bouaq97Rj&#10;g7gteNb4tYsrqjuM2Q8qlZJrQyBzITfVBmW8MQmCIIwjm0qdOnUqKipKtwQOT58+bVPrrMUpVAps&#10;Jp8HmADczOBLFr/MDlMOSlSe342d2vULm4tim6/J8H17L2SjIVVrSyBzVQ2vUrvMiLxOEAThcOT0&#10;nggMrLcEdfv27b169bKpddbiFCpVXsgLQHU5X7LmX+zwwlaJyhijKD/Z/Mv/uukcqJTv/ou2tnPq&#10;o+ytD/rYeh2CIAg7IJtKNW3aNC2t3hLU9PT0u+++26bWWYtTqFReEhcir7W2ZMsgVhK1VFxTVc3r&#10;WVmBmdeuqlF3mcD8Js5cNvclBsGk9VHLbL0OQRCEHZBNpe67777IyEjdkhMnTrRo0cKm1lmLU6hU&#10;+hHW+/u9oC3Z+zvnX+4rrlmSy2eON9sX/GhyHkhUj8lhKuNJDs1hySuci8cuW69DEARhB2RTqa++&#10;+qp3795FRUV4WFhYCIdffPGFDG20HKdQqQtbtZkJEcy9GzRCXDP3Ih9pwmzG7YwDlfLaLke0iJgA&#10;zcZ/Uy55giCcE9lUKisrq127ds2bN3+DA6yoTp06Xb16VaZ2WoZTqNSJhUx7Ar/XlkT6cyXfiWtm&#10;HGflC6VXQIO1lFNUoVuiVtf+c+pBUKlDibkyt5kgCMLJkNMTvbS0dNmyZUOHDh0xYsS6deuqq81I&#10;32cfnEKlDoxl2hMyRlsSs5mVrPtYXBMDxa54S/IyowIvgCDp5oaPuVoIJU+PD7Z4DS9BEISrIfN6&#10;qYSEhODgYN28vTa30BqcQqW2/ci05/h8bcmlA6xk6WvimmzNbzM27KZHVNoNDC3RYcx+ECcsnBWS&#10;BCX/t+GMvVpOEAThNMimUmlpad26dcNEvfgXkamdluEUKrX2I6Y9MQHakszTrGRuZ3HNo3P4sBT1&#10;qVap35l7BAQJ3flenhZeWFYF5W/PPQyHO89l2bf9BEEQToBsKvXhhx9+/PHH+fn5d999N1hUx44d&#10;69Wr19GjR2Vqp2U4hUr592Lak3pIW1KQxkqmPCKuqT82yLHyWDqo0bOTDly5UfbajEOw//2aU+n5&#10;pbDTfvS+ojLFBlQJgiAchmwq1bJlywsXmMtZs2bNMIVHeHj4s8+aCPNjJ5xCpaa3YdqTq7PqVrvO&#10;t543hGbnUFZ4dLZuWe6tis6cCbUp+gocxmUVdRjL4iGhdfWfFScdcQsEQRBKI5tKtWjRIj2dpYht&#10;167doUPMgEhNTW3SpIksrbQU5VWqplJioW5tLR/K71Z2vcobv2SFp1frlv0ecB7UqJ//cXXdiqjN&#10;0Vdwjgq2tScy7H0HBEEQzoBsKvXqq69ino4BAwa89957x48fHzRoUOfOenMwDkF5lSq8yoTH535x&#10;BPQZ7Vh5Tly9wpVv86HT60CniSe8gi5kFgqFtbW1f2w5jyqVXViuIQiC8ABkU6mQkJDt27fDTkpK&#10;SqdOnW677bb7778/PDxcnmZaiPIqZchRwq8nK08/Uq9wYQ9WmHEMj2rqnCZG7xBn3S2vUg3dcNZ3&#10;n82x+wiCIFwEe2XuKCgoMD9Wt7+/f5s2bRo1atSrV6/o6Gj9Cr179/5HfT744AMjF1RepS7uZcKz&#10;vI+4fNW7rDx+R73C6U/oZvQ4lJgLEtV90oGbpVUOaStBEITzonx+qYCAgIYNG65evTohIWHIkCEt&#10;WrTIzRWHVADNy6kjPj6+QYMGa9asMXJN5VXq1EomPJsGiMuhBMrhrIBazbK5Q2FxDhaM38WiH43R&#10;M6QIgiA8EOVVCuynX375BffVavWjjz46bdo0I/XnzZt3zz33lJaWGqmjvEodmsqEZ89v4vJdv7Dy&#10;IzO1JWUFvJ9FDbOcwAB9ZXo4qFRYwnUHNpcgCMJJUVilqqqqwDBCtwtk0KBB/fr1M/KSLl26gMml&#10;X15ZWXmrjszMTIVVas//mPBE6Mlt6HhWHjxaW4I53ae2wqOU3BKMNFFWVeOothIEQTgvCqtUdnY2&#10;vL1uyo+RI0cayZ0YHR0N9SXnrry9vUVzV0qqFO9cvkpcfmweK9/+k7bkajQrmdcFj5YfSQOV+mZl&#10;lPiFBEEQHomLqdRPP/3UtWtXyVPOZUste4NpT+I+cfnZ9ax8w+fakqRgVrKsNx4NWH4SVGr18XTH&#10;NJMgCMLJcaURv9LS0mbNms2fP1/yrC7Kz0vNeZppT5ZeQNjEIM73r6+25PxGVrK+P+wWV1Q/OWYf&#10;qFRGvrFZN4IgCM/BKbwnhg0bhvtqtbpVq1aGvCfWrFnTqFGjGzdumLymwiqlVmsmtWTaU5QpPnU5&#10;kpXP764twTRU236A3eC4HJCoN2ZFOK6pBEEQzo3yKhUQEADas3bt2osXL/70008tWrS4fp25tw0c&#10;ONDLy0u35quvvvrll1+ac02FVar0hq7bXj3yklj5tNbakrCJrGT/KE1dKqmJe+Id2FaCIAinRnmV&#10;Avz8/B5//PGGDRuCXRUVxTsO9O7de/DgwUKdpKQkaGhoaKg5F1RYpa7Hcxnin5A4VZrPC5iqzoWP&#10;9wacXltb23NKGKjUkUt5jmwsQRCEM+MUKiU7CqtUajgTnkUvSpwCcUKVKqmTooCv2WH08vjsIpCo&#10;p8YFV9ZQBl6CIAgeUik7cH6TdOZ4ZFprdjYviT9c/QE7jA30P5QCKvXD2tMOayZBEITzQyplB/QX&#10;Remy4Fl29nKd8z2YXFyyxE8XnwCV2hB12WHNJAiCcH5IpexAsBcTntDx0meX9+WWUgXxh7M6wuGt&#10;tNNtvVhKjixKyUEQBKEDqZQdCPyO6VCkv/TZDZ+zs2fXsf3aWvRZP3DiFObhdWQzCYIgnB9SKTtQ&#10;N9UkfXbHz+zssXlsv7IYnSlGbmIhJ6btT3RkMwmCIJwfUik7gFkN049Knw0erR0PvHkZ9msnP/ic&#10;Tyio1Mk00wuWCYIgPApSKTvg+xjTofxk6bNHZrKzu4ay/ayzsF81oyNIVOcJIdUqtSObSRAE4fyQ&#10;SslNVRm/IqrCwLvrJkhMCYP9vPlULLAAABr5SURBVJkvgEoNWUc+6ARBEGJIpeSmIJ2J0OSHmGeE&#10;JPE7WYVV77L9C1thP3bqa+SDThAEIQmplNxcOcnFk+1msEL6EVbB7wW2f3IJ7AeNextU6mpBmcPa&#10;SBAE4SqQSslNwi4mQivfNlghJ45VmNGO7XOJ5/8e27/P7AhHtY8gCMKVIJWSm6hlTIQCvjFY4dY1&#10;VmHivWxIMGgE7C8YO4jioBMEQUhCKiU3B32YCIH8GKKmknevKC+s5db/ThrzS0RSrgObSBAE4TKQ&#10;SsnNrqFMgY7MNFZnyiOszo3UshX/gp0/x3mVV1EcdIIgCAlIpeTm78+4AEjrjdWZ24XVyTydP7sX&#10;7Mz0W+ioxhEEQbgYpFJys+RVpkCXDhirs/Q1rJPv8yTs7Nq721GNIwiCcDFIpeRmVgemQNdijNVZ&#10;9zELOXFmQ9mEB2AnIznWUY0jCIJwMUilZEWt1kxswVTq1jVj1TinidTtk9CNorb8pqPaRxAE4WKQ&#10;SslKWQHvv6eqNlZt359Q59zCr+Cvyvteg1EqCIIgPB5SKVnJT2ES5fuYiWqHfKFa/KSe8LfSt61D&#10;WkYQBOGSkErJytVoplLzupqoFrUUqhVMeJTZUgtfcEjLCIIgXBJSKVlJ2s9UallvE9ViA/mBQRZ2&#10;9j0HtIsgCMJFIZWSlXMbmPD8/amJaikHtSq1+T8OaRlBEIRLQiolKycWMuHZ9qPxWtcuRmpVatcv&#10;jmkaQRCEK0IqJSth3kx49o8yXmvtviNalQqd4JCWEQRBuCSkUrKy+1cmPIdnGKlSW1v7r9nBWpU6&#10;Pt9hrSMIgnA5SKVkJeBrJjzRy41USci+1eavvVUT7uNVynjEP4IgCM+GVEpWVn/AhCdum5Eq0/Yn&#10;tvkrqNCnLa9SiUEOax1BEITLQSolK/7/ZMKTesjQebW69uVp4aBSt+a8wKvUlZOObCBBEIRrQSol&#10;K3yo2QuGzp/OKACJ6jwhRIVWF2x5lxzZQIIgCNeCVEo+ams1k1oy4SnKNFRl3M44UKnhW2JYynlU&#10;qdJ8R7aRIAjCtSCVko+KW7zwVJVJnq9WqZ/3CQWVOnIpT7PnN65yc42qxqGNJAiCcClIpeTjZgYT&#10;nskPGTofkZQLEtVjcmiNSq05yKXtmPa4IxtIEAThcpBKyUfWWSY8c54WCgrLqnz2JozYGoPbu/OO&#10;gEpN2BXHzp3wY5UXPOvQFhIEQbgapFLykRzGhGfxK0LB8iNpIEui7dwVLufh+U2s8vK+Dm0hQRCE&#10;q0EqJR8XtjDhWfuhUDB2ZyzI0jcro5YcTsUtOK4uh++ta5qlr2nOrHFoCwmCIFwNUin5OLmEqdTW&#10;wULBt6ujQaU2RV9xaDMIgiDcCFIp+Tg0lanU3j+EgnfmHuE9+giCIAirIJWSj6DhTKXCJ+NRbW1t&#10;5wkhoFKpeSUObQZBEIQbQSolH1u/ZSp1cjEeFZVVo7tEeZXKoc0gCIJwI0il5GNdP6ZSMQF4FJ9d&#10;BBL1vE+oQ9tAEAThXpBKyceSV5hKJfOyFJpwHVTqI79jDm0DQRCEe0EqJR9znmEqlXUGj9YcTweV&#10;+u/fZxzaBoIgCPeCVEo+pjzMVKognT8KSgCV8tmb4NA2EARBuBekUjLx/+3dC1RU1b8HcA2dIVMh&#10;zRcKmIpoko8r4aOS+nNbmhlWV/2H5iNdGIqV3nVRDA1fgIn4t6ASS0DUv9NfBVRAEVRIRVDk/VJe&#10;KaCAKfiIl8zM/R02jDQ6wyjDmWHm+1ku3Gefwz579oL5zh72nFNf3XSp2ZoqVrFsfxKl1J5zhfz1&#10;AQBA5yCl1KSqhIuojb24+3c0svc7Tyl1MvMWf30AANA5SCk1uZXOpdS2YbKK8ZujKaUySqr46wMA&#10;gM5BSqlJQSyXUn42bKumvoF9WOruwzr++gAAoHOQUmqScYRLqT3T2FZBxQOKqJHrT0ia3wAEAIDn&#10;gJRSk0u/cCl1cC7bOnftNqXUf/vE8tcBAABdhJRSk9htXEodXcG2RJeuU0ot2JPIXwcAAHQRUkpN&#10;ItdwKXXqW7blE5VLKbU2JJ2/DgAA6CKklJocceRS6vxOtrXqtxRKKb8zefx1AABAFyGl1GTf/3Ap&#10;lbyPbf3TP55SKiylhL8OAADoIqSUmvi/w6VUTgTbeuu705RSl4ru8NcBAABdhJRSk52juZS6fpGK&#10;DWLJ0LURlFKlldX8dQAAQBchpdTE05RLqdvXqHizqpoiioKK4oq/DgAA6CLNp5Sfn5+5ublQKLSx&#10;sUlMfPrS7crKyuXLl/fv318gEFhYWERERChvk++UaqhvutTswz9pK+mPO5RSb249zdPZAQB0l4ZT&#10;SiQSUfAEBARkZWU5OjoaGxuXl5fLHVNXV2dtbT19+vTz588XFRXFxsampqYqb5bvlHpQ3phSRlIx&#10;d/P4sJQSSqnZu+J5OjsAgO7ScErR/MnZ2ZmVxWKxiYmJl5eX3DE///zzkCFD6uvrVW+W75Qqz+FS&#10;ysuMbf14No9SapUohaezAwDoLk2mFE2SDAwMQkNDZTULFiywt7eXO+z999+fN28ezbT69u07atQo&#10;Dw+PhoYG5S3znVJ/XOBS6vtxbOubkHRKqe1RuTydHQBAd2kypUpLS+nc8fGP3xlzcXGh2ZXcYZaW&#10;lkKhcPHixUlJSSKRqFevXhs2bHiytdra2nvNiouLeU2p7GNcSv1ix7YWBSRSSh1MvM7T2QEAdFcH&#10;SCkLCwtTU1PZ/MnHx6d///5Ptubu7t7p7/hLqaQgLqX2z2Zb7+2IpZSKu1rB09kBAHRXB3jHb8qU&#10;KXZ2drLNyMhI6jF9r9xhmpxLndvBpVSIExUlEslr609QSuVXPODp7AAAukvzqydWrGi6jrhYLB44&#10;cOCTqyfWrl1rbm5Oe9nmzp07BwwYoLxZvv8uFeXGpdTJb6hY+Vcdu/9hTX0rfzwDAIBWaX4lulAo&#10;DAoKys7OXrp0qbGxcVlZGdXPnz/f1dWVHXPjxo0ePXpQmF29ejU8PLxv375btmxR3izfKRW6nEup&#10;OG8qZpZWUUSN33yKp1MDAOg0zX+q19fX18zMTCAQ0LwqISGBVdra2i5cuFB2THx8/IQJEyjPhgwZ&#10;oo1r/P79KZdSl/dQMSrzFqXUh77neDo1AIBO03xKtQc+U6rqr/qKnbZcSmWF0WbA+UJKKad9STyc&#10;GgBA5yGlFCjP4VZDRK5u9cCtJ3Ly11tSSl1POkmbm49nUUrR1+c/NQAANENKKVB8mZse+bzW6oEL&#10;9iT++e1AOnjmev+Y7LJl+5MopWhG9fynBgCAZkgpBapKuJTa2EvavLZQkbe8ohu+NaKDrdfsG+wa&#10;bvXtSUqpk5m3nv/UAADQDCmlQMMj6QZjLqjulyk5qrquYYyriF0Q3e3QFbYGnf5llFQ9/6kBAKAZ&#10;Ukox7+Fc/JQmP2VXeY707h/0f1bpPVvXX+gwiYeJRCIJOF/4qmv4cLfI+zXPcG1cAABQBCmlmL9t&#10;y5vEP1ZdKd3cj/uXf/pYaulHrv/iDtthxXZm37yXeqOyTecFAIBmSCnF/u3Axc+lX+Tri5Oa7nm4&#10;6ZVjB3d9vnYTV941pU3nAgCAp0FKKRb+v1z8xGySr88MbUop954N7san1r3DlYM/atO5AADgaZBS&#10;isV5c/ETuky+/oIvV//bfG5Xc1xJDy1u07kAAOBpkFKKpRzg4mfvTPn6yDVc/an14oaGfetnN6VU&#10;hEubzgUAAE+DlFIs/wwXP37y97uSHpzL1SfuLqmsNl9z3HfdIsmW/tKc8DadCwAAngYppVhFLpdG&#10;nqby9bumcPW5kXFXK8zXhNv5xErFuEkHAEC7QEopVnOv6d28uod/q/9uCFd5K51dWNZx7+U2nQUA&#10;ABRDSinlYcIF0u28xzX11U3RVX3XLTSdUmrriZy2ngUAABRASin1w3gukArjHtdQYlENpZdE4rD7&#10;IqXUoaTitp4FAAAUQEopFTSDy6RU0eOaFksqbDyiKaWSr99t61kAAEABpJRSR5ZymXRux+OaK8Fc&#10;zb5P7tfUswvLVlXjkn0AAO0FKaVUtLv8Z6HOeHI1x75KvVFJEWW9JbqtpwAAAMWQUkol+HOZJJr3&#10;uCZ0OVcTt+3IlWJKqTm74tt6CgAAUAwppVT2MS6Tdv/jcU3Qh41/qTq47WQOpdTakPS2ngIAABRD&#10;SinFLn/uM/JxzffjuJqic18Ec3eO//Uc7hwPANCOkFLKGyrlMmnDy01Xl5BIpJv6cDV3i97bEUsp&#10;dTa3vO29BQAARZBSSsnuK3/vJrf5oKLxI71Gj+pqLL6JpJS6ceevtvcWAAAUQUq1ZvsILplKkrhy&#10;yRWuvN2y6PZDiqjhbpFisUQNpwAAAAWQUq3Z/S6XTNnHuXLWUa78i11Mdhml1LSdv6uhfQAAUAwp&#10;1Zrm+3Rw5fgfufJ/FvrH5VNKLT9wRQ3tAwCAYkip1kT8H5dM0Ru48om1XDnKbfWhNEopn1NX1dA+&#10;AAAohpRqze8+XDKFfMGVRZ9x5YRds36+QCkVllKihvYBAEAxpFRrUg9yyRT0IVf2f4cr54SP23SK&#10;UiqjpEoN7QMAgGJIqdYUxHLJ5GvNlbcNo3JVwWV2ndm/6h6poX0AAFAMKdWa29cabyg1UFpfw+5/&#10;mJSVRxE12eu0GhoHAAClkFKtqX3QdHPem6nc1y39g+OLKKUWBSSqoXEAAFAKKaUCz0FNi9Eb3/pb&#10;H5ZBKeUZka2exgEAQDGklAp83+Dy6Ygj9zX4o3/6x+NG8gAA/EBKqWCvPZdPO8dwX4+u+K/GBX5p&#10;xZXqaRwAABRDSqkgxKnpT1PuPf865YEFfgAAvEFKqSBmoyyl8qL8KaLe+g4L/AAA+ICUUgFbN9H4&#10;72T4fyilFgdeUk/LAACgFFJKBTnhspTaLjpBKeUVmaOelgEAQCmklArYbaUa73/o8DN3i94jV7DA&#10;DwCAD0gpFdy/xVJK4j187MYoXMEPAIA3SCkViBukG16mlKrf9S5F1GDX8Oq6BvW0DAAASiGlVOMz&#10;klLq9p5PKaWmbDujtmYBAEAppJRqdv+DUiojYAWl1JKgy2prFgAAlEJKqebQYkqpsN0bKaW+O4EF&#10;fgAAPEFKqebPfGncts9+jKaUCk3GLXoBAHiClFKVRCJ53f0kpVRmKRb4AQDwBCmlqrJ7NRRRr7qG&#10;19RjgR8AAE+QUqr6/VoFpdQ73mfV2CYAACiHlFLVr+cKKaUc92KBHwAAf5BSqlpzOI1Syvtkrhrb&#10;BAAA5ZBSqvr4x/OUUmEpWOAHAMAfpJRC92vqZWWJRGL1LbfAL/umOpMPAACUQ0o9XVV1/Rtbol2P&#10;pN95WEebN6uqKaKGrI2ofYQFfgAA/EFKPV1IcjG7c/yYjVH7Lv5xJqecyu9uP6u+PgIAQOuQUgol&#10;Ft6Z+q84llWjGt/u+yI4SV09BAAAVSCllHnUIA66UGTVeMkJ+ucThQV+AAC8Qkq17vaD2tWH0t7c&#10;ehrXRgIA4JlWpJSfn5+5ublQKLSxsUlMTHzygMDAwE4t0JHKG2yPlegAAMA/zaeUSCQSCAQBAQFZ&#10;WVmOjo7Gxsbl5eVyx1BK9ezZ81azsrIy5W0ipQAAdIPmU4rmT87OzqwsFotNTEy8vLzkjqGUMjIy&#10;Ur1NpBQAgG7QcErV1dUZGBiEhobKahYsWGBvby93GKUUHWZmZjZo0CDam5mZ+WRTtbW195oVFxcj&#10;pQAAdICGU6q0tJROHx8fL6txcXGh2ZXcYXTA3r17U1JSYmNjZ8yY0bNnT8ohuWPc3d07/R1SCgCg&#10;o+sYKdVSfX390KFD161bJ1ePuRQAgO7pGO/4yZk1a9ann36q5AD8XQoAQDdoxeqJFStWsLJYLB44&#10;cOCTqydaamhosLS0XLVqlZJjkFIAALpB8yklEomEQmFQUFB2dvbSpUuNjY3ZQvP58+e7urqyYzZu&#10;3BgVFVVQUHDlyhWaRRkaGmZlZSlpEykFAKAbNJ9SxNfX18zMTCAQ0LwqISGBVdra2i5cuJCVV65c&#10;yQ7o16/f9OnTk5OTlTeIlAIA0A1akVJqh5QCANANSCkAANBeSCkAANBeSCkAANBeSCkAANBeuplS&#10;VVVV9KiKi4vvAQBAR8auJUTP6oqe8DtkSrFHBQAAuuHJa7fKdMiUEovF9JAoe9se4JiQyWBA5GBA&#10;5GBA5GBA5DzfgNAzOX0LPasresLvkCmlFvfwx62/w4DIwYDIwYDIwYDIaacBQUrhJ6wJBkQOBkQO&#10;BkQOBkQOUkrN8BMmBwMiBwMiBwMiBwMiBymlZrW1te7u7vRV0x3RFhgQORgQORgQORgQOe00IPqb&#10;UgAAoP2QUgAAoL2QUgAAoL2QUgAAoL2QUgAAoL30NKX8/PzMzc2FQqGNjU1iYqKmu8M3T09Pa2vr&#10;7t279+nTZ+bMmbm5ubJdNTU1y5cv79Wr10svvfTJJ5+UlZVpsJ8a4eXl1alTp6+//ppt6u2AlJSU&#10;zJs3jx64oaGhlZXV5cuXWb1EIlm/fn3//v2p3s7O7tq1a5rtJz8aGhrWrVs3ePBgetRDhgzZtGkT&#10;jQPbpVcDEhcXN2PGjAEDBtDvSGhoqKxeySDcuXNn7ty5PXr0MDIyWrx48YMHD571pPqYUiKRSCAQ&#10;BAQEZGVlOTo6Ghsbl5eXa7pTvJo6dWpgYGBmZmZqaur06dPNzMwePnzIdjk5OZmamp4+fTopKWni&#10;xImTJ0/WbFd5dunSJXomGj16tCyl9HNA7t69Sy/jFi1aRK/hCgsLo6Ki8vPz2a6tW7fS001YWFha&#10;Wpq9vf2rr75KQa7Z3vLAw8Ojd+/e4eHhRUVFhw4dold433//PdulVwMSGRnp5uYWEhIil1JKBmHa&#10;tGljxoxJSEg4d+7csGHDHBwcnvWk+phSNH9ydnZmZbFYbGJiQi+fNdslDaqoqKAfOHqJJG282HzX&#10;rl3pl5DtysnJoV0XL17UaAf5Q6/yLCwsoqOjbW1tWUrp7YCsWbPmrbfeerKeXjLT62Vvb2+2SeMj&#10;FAoPHjzIb+804IMPPqB5gGyTZtU00ZTq8YC0TCklg5CdnU1HyibiJ06c6Ny5c2lp6bOdS33d7hjq&#10;6uoMDAxavgpYsGABhb8Gu6RZeXl59GOUkZFBZZoxULmyslK2l6ZZO3bs0FzveEU/CStXrqSCLKX0&#10;dkBGjhxJQzFr1qw+ffqMHTt29+7drL6goIAGJCUlRXbklClTvvrqKw11kz80l6LJ5dWrV6mcmpra&#10;t2/f/fv3S/V4QFqmlJJB2LNnj7Gxsaz+0aNH9PRLU7FnO5c6OtyRUIzTgMbHx8tqXFxcaHalwS5p&#10;EE0l6UXim2++yTYPHDggEAhaHvDGG2+sXr1aE13jG730s7KyYm9TyFJKbwdE2Gjt2rXJycn+/v6G&#10;hoZBQUFUf+HCBfr1uXnzpuzI2bNnz5kzR3M95Qn9ptD8kuYBXbp0oa+enp6sXm8HpGVKKRkESvfh&#10;w4e3/EZ63fPTTz8927na3NsOBinVkpOTE71ClN3ZRW+flG/cuEGvjtPS0tgmUqpr166TJk2SbX75&#10;5ZcTJ06U6vGTMr2IGTRoEH1NT08PDg7u1auXnsc2Uqod4R0/GWdnZ/rFKywslNXo7Rtc9PNAD9yg&#10;GZXp9TIVYmJi9HNA6GEuWbJEtklPKyYmJlI9foOLflP8/Pxkm5s3b7a0tJTq8YDgHb/2RTOnFStW&#10;sDJN5AcOHKhvqyckEglFFD3vyK2aZYsFDh8+zDZzc3P1ZLHA/fv3M1qwtrb+7LPPqKC3A+Lg4NBy&#10;9cTKlSvZ1Ir9nXz79u2s/t69e3qyWIAmTy1nAJ6enhYWFlI9HpAnV088dRDY6omkpCS2KyoqCqsn&#10;VCISiWgQacJOI7h06VKKev35EAyzbNkyIyOj2NjYW82qq6vZLicnJ3odfebMGfrBmtRIs13VCNk7&#10;flJ9HZBLly516dLFw8MjLy/vwIED3bp1Y4sFpI1rjulX5ujRo+np6TNnztTthdcyCxcupJezbCU6&#10;TQVeeeUV2Ru/ejUgDx48SGlE2bNjxw4qXL9+Xap0EKZNmzZu3LjExMTz589TtGMluqp8fX3pqUcg&#10;ENC8KiEhQdPd4VunJwQGBrJd7EOsL7/8Mj0xffzxxxRgGu2pZrRMKb0dkOPHj1tZWdHruREjRsjW&#10;+EmbP7/Zr18/2mVnZ8eWvek8mm3TjwQ9abBP9bq5udXV1bFdejUgZ8+elXvqoPyWKh2EO3fuUDJ1&#10;7969Z8+en3/+OT7VCwAAOgUpBQAA2gspBQAA2gspBQAA2gspBQAA2gspBQAA2gspBQAA2gspBQAA&#10;2gspBdDhsc9atrzeIIDOQEoBdHhIKdBhSCmADg8pBToMKQXQ7sRisaen5+DBgw0NDUePHs1uUc+i&#10;JTw8/PXXXxcKhRMmTGB3TGYOHz782muvCQQCc3Nz2dWmSW1t7erVqwcNGkS7hg4d+uuvv8qaiomJ&#10;GT9+/Isvvjhp0qTc3Fz+HyZAe0BKAbS7LVu2jBgx4uTJkwUFBYGBgZRJsbGxLFpGjhx56tSp9PT0&#10;GTNmUIzV19fT8UlJSS+88MKmTZuuXr1Kx1PwyC4HPGfOHFNT05CQEGqKYkkkEkmbU4pyjprNysp6&#10;++23J0+erMHHC6BGSCmA9kWzn27durW8PfSSJUscHBxYtLCYkTZeOprS6LfffqPy3Llz33vvPdnx&#10;Li4uNK+iAoUWfUt0dLTcKWRzKbYZERFBmzp8/wjQK0gpgPaVmZlJmfFSC127drWxsWHRwm7Pw4wd&#10;O3bDhg1UGDduHCswYWFh9C0NDQ2UYQYGBmy+1RJrqqKigm0mJyfLtQzQcSGlANpXQkICZUZsbGxe&#10;Czdu3HiOlDp27JiSlJKtnmA3qSsqKmr3xwbQ/pBSAO3r/v37QqEwODhYrp5FC3uLj9y9e7dbt26K&#10;3vEbNWoUFSh4OnfurOgdP6QU6CSkFEC7c3Nz6927d1BQUH5+/pUrV3744Qcqs2ih+ImJicnIyLC3&#10;tzczM2N3gKVjZKsn6MiWqycWLVpkamoaGhpaWFhILbBUQ0qBDkNKAbQ7iUSyc+dOS0vLrl279unT&#10;Z+rUqXFxcSxajh8/TkElEAhsbGzS0tJk38JWotPxFF3e3t6y+pqamlWrVg0YMIC+ZdiwYQEBAVKk&#10;FOg0pBSAZuCjuACqQEoBaAZSCkAVSCkAzUBKAagCKQUAANoLKQUAANoLKQUAANoLKQUAANoLKQUA&#10;ANoLKQUAANoLKQUAANoLKQUAANoLKQUAANoLKQUAANrr/wEopOkZH2ASBwAAAABJRU5ErkJgglBL&#10;AwQUAAYACAAAACEA4VXXf98AAAAJAQAADwAAAGRycy9kb3ducmV2LnhtbEyPzU7DMBCE70i8g7VI&#10;3Kjj0rQQ4lTl75ZK0BbOTrwkEfE6st0mvH3NCY6jGc18k68n07MTOt9ZkiBmCTCk2uqOGgmH/evN&#10;HTAfFGnVW0IJP+hhXVxe5CrTdqR3PO1Cw2IJ+UxJaEMYMs593aJRfmYHpOh9WWdUiNI1XDs1xnLT&#10;83mSLLlRHcWFVg341GL9vTsaCWP5oZtnt/Xbx6pMxebtZfwsD1JeX02bB2ABp/AXhl/8iA5FZKrs&#10;kbRnfdQikgcJ81QAi/5imS6AVRJuV/cCeJHz/w+KM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bUzSoAgIAAIgEAAAOAAAAAAAAAAAAAAAAADoCAABkcnMvZTJv&#10;RG9jLnhtbFBLAQItAAoAAAAAAAAAIQAzzaCUa3sAAGt7AAAUAAAAAAAAAAAAAAAAAGgEAABkcnMv&#10;bWVkaWEvaW1hZ2UxLnBuZ1BLAQItABQABgAIAAAAIQDhVdd/3wAAAAkBAAAPAAAAAAAAAAAAAAAA&#10;AAWAAABkcnMvZG93bnJldi54bWxQSwECLQAUAAYACAAAACEAqiYOvrwAAAAhAQAAGQAAAAAAAAAA&#10;AAAAAAARgQAAZHJzL19yZWxzL2Uyb0RvYy54bWwucmVsc1BLBQYAAAAABgAGAHwBAAAEggAAAAA=&#10;" path="m,l7034492,r,5644962l,5644962,,xe" stroked="f">
                <v:fill r:id="rId34" o:title="" recolor="t" rotate="t" type="frame"/>
                <v:path arrowok="t"/>
              </v:shape>
            </w:pict>
          </mc:Fallback>
        </mc:AlternateContent>
      </w:r>
    </w:p>
    <w:p w14:paraId="6982A804" w14:textId="77777777" w:rsidR="003C4ABA" w:rsidRPr="0078408D" w:rsidRDefault="003C4ABA" w:rsidP="007A2236">
      <w:pPr>
        <w:pStyle w:val="ListParagraph"/>
        <w:ind w:left="360"/>
        <w:jc w:val="both"/>
        <w:rPr>
          <w:rFonts w:ascii="Times New Roman" w:hAnsi="Times New Roman" w:cs="Times New Roman"/>
          <w:sz w:val="24"/>
          <w:szCs w:val="24"/>
        </w:rPr>
      </w:pPr>
    </w:p>
    <w:p w14:paraId="547482C9" w14:textId="77777777" w:rsidR="003C4ABA" w:rsidRPr="0078408D" w:rsidRDefault="003C4ABA" w:rsidP="007A2236">
      <w:pPr>
        <w:pStyle w:val="ListParagraph"/>
        <w:ind w:left="360"/>
        <w:jc w:val="both"/>
        <w:rPr>
          <w:rFonts w:ascii="Times New Roman" w:hAnsi="Times New Roman" w:cs="Times New Roman"/>
          <w:sz w:val="24"/>
          <w:szCs w:val="24"/>
        </w:rPr>
      </w:pPr>
    </w:p>
    <w:p w14:paraId="14CA30FD" w14:textId="77777777" w:rsidR="003C4ABA" w:rsidRPr="0078408D" w:rsidRDefault="003C4ABA" w:rsidP="007A2236">
      <w:pPr>
        <w:pStyle w:val="ListParagraph"/>
        <w:ind w:left="360"/>
        <w:jc w:val="both"/>
        <w:rPr>
          <w:rFonts w:ascii="Times New Roman" w:hAnsi="Times New Roman" w:cs="Times New Roman"/>
          <w:sz w:val="24"/>
          <w:szCs w:val="24"/>
        </w:rPr>
      </w:pPr>
    </w:p>
    <w:p w14:paraId="2BC616D4" w14:textId="77777777" w:rsidR="003C4ABA" w:rsidRPr="0078408D" w:rsidRDefault="003C4ABA" w:rsidP="007A2236">
      <w:pPr>
        <w:pStyle w:val="ListParagraph"/>
        <w:ind w:left="360"/>
        <w:jc w:val="both"/>
        <w:rPr>
          <w:rFonts w:ascii="Times New Roman" w:hAnsi="Times New Roman" w:cs="Times New Roman"/>
          <w:sz w:val="24"/>
          <w:szCs w:val="24"/>
        </w:rPr>
      </w:pPr>
    </w:p>
    <w:p w14:paraId="69669057" w14:textId="77777777" w:rsidR="003C4ABA" w:rsidRPr="0078408D" w:rsidRDefault="003C4ABA" w:rsidP="007A2236">
      <w:pPr>
        <w:pStyle w:val="ListParagraph"/>
        <w:ind w:left="360"/>
        <w:jc w:val="both"/>
        <w:rPr>
          <w:rFonts w:ascii="Times New Roman" w:hAnsi="Times New Roman" w:cs="Times New Roman"/>
          <w:sz w:val="24"/>
          <w:szCs w:val="24"/>
        </w:rPr>
      </w:pPr>
    </w:p>
    <w:p w14:paraId="1EBC44D5" w14:textId="77777777" w:rsidR="003C4ABA" w:rsidRPr="0078408D" w:rsidRDefault="003C4ABA" w:rsidP="007A2236">
      <w:pPr>
        <w:pStyle w:val="ListParagraph"/>
        <w:ind w:left="360"/>
        <w:jc w:val="both"/>
        <w:rPr>
          <w:rFonts w:ascii="Times New Roman" w:hAnsi="Times New Roman" w:cs="Times New Roman"/>
          <w:sz w:val="24"/>
          <w:szCs w:val="24"/>
        </w:rPr>
      </w:pPr>
    </w:p>
    <w:p w14:paraId="37A95015" w14:textId="77777777" w:rsidR="003C4ABA" w:rsidRPr="0078408D" w:rsidRDefault="003C4ABA" w:rsidP="007A2236">
      <w:pPr>
        <w:pStyle w:val="ListParagraph"/>
        <w:ind w:left="360"/>
        <w:jc w:val="both"/>
        <w:rPr>
          <w:rFonts w:ascii="Times New Roman" w:hAnsi="Times New Roman" w:cs="Times New Roman"/>
          <w:sz w:val="24"/>
          <w:szCs w:val="24"/>
        </w:rPr>
      </w:pPr>
    </w:p>
    <w:p w14:paraId="75721203" w14:textId="77777777" w:rsidR="003C4ABA" w:rsidRPr="0078408D" w:rsidRDefault="003C4ABA" w:rsidP="007A2236">
      <w:pPr>
        <w:pStyle w:val="ListParagraph"/>
        <w:ind w:left="360"/>
        <w:jc w:val="both"/>
        <w:rPr>
          <w:rFonts w:ascii="Times New Roman" w:hAnsi="Times New Roman" w:cs="Times New Roman"/>
          <w:sz w:val="24"/>
          <w:szCs w:val="24"/>
        </w:rPr>
      </w:pPr>
    </w:p>
    <w:p w14:paraId="3429FBDF" w14:textId="77777777" w:rsidR="003C4ABA" w:rsidRPr="0078408D" w:rsidRDefault="003C4ABA" w:rsidP="007A2236">
      <w:pPr>
        <w:pStyle w:val="ListParagraph"/>
        <w:ind w:left="360"/>
        <w:jc w:val="both"/>
        <w:rPr>
          <w:rFonts w:ascii="Times New Roman" w:hAnsi="Times New Roman" w:cs="Times New Roman"/>
          <w:sz w:val="24"/>
          <w:szCs w:val="24"/>
        </w:rPr>
      </w:pPr>
    </w:p>
    <w:p w14:paraId="49B05A60" w14:textId="77777777" w:rsidR="003C4ABA" w:rsidRPr="0078408D" w:rsidRDefault="003C4ABA" w:rsidP="007A2236">
      <w:pPr>
        <w:pStyle w:val="ListParagraph"/>
        <w:ind w:left="360"/>
        <w:jc w:val="both"/>
        <w:rPr>
          <w:rFonts w:ascii="Times New Roman" w:hAnsi="Times New Roman" w:cs="Times New Roman"/>
          <w:sz w:val="24"/>
          <w:szCs w:val="24"/>
        </w:rPr>
      </w:pPr>
    </w:p>
    <w:p w14:paraId="0D87EFD7" w14:textId="77777777" w:rsidR="002B0239" w:rsidRDefault="002B0239" w:rsidP="007A2236">
      <w:pPr>
        <w:pStyle w:val="ListParagraph"/>
        <w:ind w:left="360"/>
        <w:jc w:val="center"/>
        <w:rPr>
          <w:rFonts w:ascii="Times New Roman" w:hAnsi="Times New Roman" w:cs="Times New Roman"/>
          <w:sz w:val="24"/>
          <w:szCs w:val="24"/>
        </w:rPr>
      </w:pPr>
    </w:p>
    <w:p w14:paraId="3308D237" w14:textId="77777777" w:rsidR="003C4ABA" w:rsidRPr="0078408D" w:rsidRDefault="003C4ABA" w:rsidP="007A2236">
      <w:pPr>
        <w:pStyle w:val="ListParagraph"/>
        <w:ind w:left="360"/>
        <w:jc w:val="center"/>
        <w:rPr>
          <w:rFonts w:ascii="Times New Roman" w:hAnsi="Times New Roman" w:cs="Times New Roman"/>
          <w:sz w:val="24"/>
          <w:szCs w:val="24"/>
        </w:rPr>
      </w:pPr>
    </w:p>
    <w:p w14:paraId="747549EA" w14:textId="70D2BC8D" w:rsidR="002B0239" w:rsidRPr="0078408D" w:rsidRDefault="002B0239" w:rsidP="007A2236">
      <w:pPr>
        <w:pStyle w:val="ListParagraph"/>
        <w:ind w:left="360"/>
        <w:jc w:val="center"/>
        <w:rPr>
          <w:rFonts w:ascii="Times New Roman" w:hAnsi="Times New Roman" w:cs="Times New Roman"/>
          <w:sz w:val="24"/>
          <w:szCs w:val="24"/>
        </w:rPr>
      </w:pPr>
      <w:r>
        <w:rPr>
          <w:rFonts w:ascii="Times New Roman" w:hAnsi="Times New Roman" w:cs="Times New Roman"/>
          <w:sz w:val="24"/>
          <w:szCs w:val="24"/>
        </w:rPr>
        <w:t xml:space="preserve">     </w:t>
      </w:r>
      <w:r w:rsidRPr="0078408D">
        <w:rPr>
          <w:rFonts w:ascii="Times New Roman" w:hAnsi="Times New Roman" w:cs="Times New Roman"/>
          <w:sz w:val="24"/>
          <w:szCs w:val="24"/>
        </w:rPr>
        <w:t>Fig</w:t>
      </w:r>
      <w:r w:rsidR="000574FC">
        <w:rPr>
          <w:rFonts w:ascii="Times New Roman" w:hAnsi="Times New Roman" w:cs="Times New Roman"/>
          <w:sz w:val="24"/>
          <w:szCs w:val="24"/>
        </w:rPr>
        <w:t xml:space="preserve"> 11</w:t>
      </w:r>
      <w:r w:rsidRPr="0078408D">
        <w:rPr>
          <w:rFonts w:ascii="Times New Roman" w:hAnsi="Times New Roman" w:cs="Times New Roman"/>
          <w:sz w:val="24"/>
          <w:szCs w:val="24"/>
        </w:rPr>
        <w:t>: Model accuracy for ResNet-50</w:t>
      </w:r>
      <w:r>
        <w:rPr>
          <w:rFonts w:ascii="Times New Roman" w:hAnsi="Times New Roman" w:cs="Times New Roman"/>
          <w:sz w:val="24"/>
          <w:szCs w:val="24"/>
        </w:rPr>
        <w:t xml:space="preserve">                     </w:t>
      </w:r>
      <w:r w:rsidRPr="0078408D">
        <w:rPr>
          <w:rFonts w:ascii="Times New Roman" w:hAnsi="Times New Roman" w:cs="Times New Roman"/>
          <w:sz w:val="24"/>
          <w:szCs w:val="24"/>
        </w:rPr>
        <w:t>Fig</w:t>
      </w:r>
      <w:r w:rsidR="000574FC">
        <w:rPr>
          <w:rFonts w:ascii="Times New Roman" w:hAnsi="Times New Roman" w:cs="Times New Roman"/>
          <w:sz w:val="24"/>
          <w:szCs w:val="24"/>
        </w:rPr>
        <w:t xml:space="preserve"> 12</w:t>
      </w:r>
      <w:r w:rsidRPr="0078408D">
        <w:rPr>
          <w:rFonts w:ascii="Times New Roman" w:hAnsi="Times New Roman" w:cs="Times New Roman"/>
          <w:sz w:val="24"/>
          <w:szCs w:val="24"/>
        </w:rPr>
        <w:t>: Model loss for ResNet-50</w:t>
      </w:r>
    </w:p>
    <w:p w14:paraId="52A19037" w14:textId="77777777" w:rsidR="002B0239" w:rsidRPr="0078408D" w:rsidRDefault="002B0239" w:rsidP="007A2236">
      <w:pPr>
        <w:pStyle w:val="ListParagraph"/>
        <w:ind w:left="360"/>
        <w:rPr>
          <w:rFonts w:ascii="Times New Roman" w:hAnsi="Times New Roman" w:cs="Times New Roman"/>
          <w:sz w:val="24"/>
          <w:szCs w:val="24"/>
        </w:rPr>
      </w:pPr>
    </w:p>
    <w:p w14:paraId="1B2671B6" w14:textId="77777777" w:rsidR="003C4ABA" w:rsidRPr="0078408D" w:rsidRDefault="003C4ABA" w:rsidP="007A2236">
      <w:pPr>
        <w:pStyle w:val="ListParagraph"/>
        <w:ind w:left="360"/>
        <w:rPr>
          <w:rFonts w:ascii="Times New Roman" w:hAnsi="Times New Roman" w:cs="Times New Roman"/>
          <w:sz w:val="24"/>
          <w:szCs w:val="24"/>
        </w:rPr>
      </w:pPr>
    </w:p>
    <w:p w14:paraId="6BB96F52" w14:textId="77777777" w:rsidR="00F20EB2" w:rsidRDefault="00F20EB2" w:rsidP="007A2236">
      <w:pPr>
        <w:pStyle w:val="ListParagraph"/>
        <w:ind w:left="360"/>
        <w:jc w:val="center"/>
        <w:rPr>
          <w:rFonts w:ascii="Times New Roman" w:hAnsi="Times New Roman" w:cs="Times New Roman"/>
          <w:sz w:val="24"/>
          <w:szCs w:val="24"/>
        </w:rPr>
      </w:pPr>
    </w:p>
    <w:p w14:paraId="2CE523E4" w14:textId="77777777" w:rsidR="003C4ABA" w:rsidRPr="0078408D" w:rsidRDefault="002B0239" w:rsidP="007A2236">
      <w:pPr>
        <w:pStyle w:val="ListParagraph"/>
        <w:ind w:left="360"/>
        <w:jc w:val="center"/>
        <w:rPr>
          <w:rFonts w:ascii="Times New Roman" w:hAnsi="Times New Roman" w:cs="Times New Roman"/>
          <w:sz w:val="24"/>
          <w:szCs w:val="24"/>
        </w:rPr>
      </w:pPr>
      <w:r w:rsidRPr="0078408D">
        <w:rPr>
          <w:rFonts w:ascii="Times New Roman" w:hAnsi="Times New Roman" w:cs="Times New Roman"/>
          <w:noProof/>
          <w:sz w:val="24"/>
          <w:szCs w:val="24"/>
          <w:lang w:val="en-IN"/>
        </w:rPr>
        <w:lastRenderedPageBreak/>
        <mc:AlternateContent>
          <mc:Choice Requires="wps">
            <w:drawing>
              <wp:anchor distT="0" distB="0" distL="114300" distR="114300" simplePos="0" relativeHeight="251671552" behindDoc="0" locked="0" layoutInCell="1" allowOverlap="1" wp14:anchorId="537E3AE2" wp14:editId="2CA5D2A2">
                <wp:simplePos x="0" y="0"/>
                <wp:positionH relativeFrom="column">
                  <wp:posOffset>3232150</wp:posOffset>
                </wp:positionH>
                <wp:positionV relativeFrom="paragraph">
                  <wp:posOffset>24130</wp:posOffset>
                </wp:positionV>
                <wp:extent cx="2956560" cy="2156460"/>
                <wp:effectExtent l="0" t="0" r="0" b="0"/>
                <wp:wrapNone/>
                <wp:docPr id="1966433673" name="Freeform 2"/>
                <wp:cNvGraphicFramePr/>
                <a:graphic xmlns:a="http://schemas.openxmlformats.org/drawingml/2006/main">
                  <a:graphicData uri="http://schemas.microsoft.com/office/word/2010/wordprocessingShape">
                    <wps:wsp>
                      <wps:cNvSpPr/>
                      <wps:spPr>
                        <a:xfrm>
                          <a:off x="0" y="0"/>
                          <a:ext cx="2956560" cy="2156460"/>
                        </a:xfrm>
                        <a:custGeom>
                          <a:avLst/>
                          <a:gdLst/>
                          <a:ahLst/>
                          <a:cxnLst/>
                          <a:rect l="l" t="t" r="r" b="b"/>
                          <a:pathLst>
                            <a:path w="13697708" h="8382712">
                              <a:moveTo>
                                <a:pt x="0" y="0"/>
                              </a:moveTo>
                              <a:lnTo>
                                <a:pt x="13697707" y="0"/>
                              </a:lnTo>
                              <a:lnTo>
                                <a:pt x="13697707" y="8382712"/>
                              </a:lnTo>
                              <a:lnTo>
                                <a:pt x="0" y="8382712"/>
                              </a:lnTo>
                              <a:lnTo>
                                <a:pt x="0" y="0"/>
                              </a:lnTo>
                              <a:close/>
                            </a:path>
                          </a:pathLst>
                        </a:custGeom>
                        <a:blipFill>
                          <a:blip r:embed="rId35"/>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E4DDCD" id="Freeform 2" o:spid="_x0000_s1026" style="position:absolute;margin-left:254.5pt;margin-top:1.9pt;width:232.8pt;height:16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697708,8382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xbKBwIAAIsEAAAOAAAAZHJzL2Uyb0RvYy54bWysVMtu2zAQvBfoPxC8&#10;x3qkfkSwnIuRokDRFk36ARS1sgTwBZK27L/vkjJtJz20KHIhl+RqODuz1PrxKAU5gHWDVjUtZjkl&#10;oLhuB7Wr6a+Xp7sVJc4z1TKhFdT0BI4+bj5+WI+mglL3WrRgCYIoV42mpr33psoyx3uQzM20AYWH&#10;nbaSeVzaXdZaNiK6FFmZ54ts1LY1VnNwDne30yHdRPyuA+6/d50DT0RNkZuPo41jE8Zss2bVzjLT&#10;D/xMg/0HC8kGhZdeoLbMM7K3wx9QcuBWO935Gdcy0103cIg1YDVF/qaa554ZiLWgOM5cZHLvB8u/&#10;HZ7ND4syjMZVDsNQxbGzMszIjxyjWKeLWHD0hONm+TBfzBeoKcezspgvPuECcbLr53zv/GfQEYod&#10;vjo/qd2miPUp4keVQoueBbdEdMtTgm5ZStCtZnLLMB++C/xCSEbsu/vFw3KZY6/1NV3dr8plUUY7&#10;pD7Ai46p/k0lyPN6KtRt1hluSUkqG5NTSppNBHyVmm6eVEiJaZ4+QMEQ9N8zk6YJhQvtYLogVB/1&#10;viiCNG81b8RgngYhQv0hPjcQCvr3Zza15lbzvQTlp7dmQTCPD931g3FoTAWygRbt+dIWkzfOW/Ac&#10;WbGqw4t/opcT18sBUrzSyq5NF6JGt6fYi3EfOz5Wd36d4UndrjG+/YdsfgMAAP//AwBQSwMECgAA&#10;AAAAAAAhALhSHQLCTAAAwkwAABQAAABkcnMvbWVkaWEvaW1hZ2UxLnBuZ4lQTkcNChoKAAAADUlI&#10;RFIAAAMAAAAB1ggCAAAATxt5wgAAAAlwSFlzAAALEgAACxIB0t1+/AAAIABJREFUeJzt3Qd4VFX+&#10;xvEkpJHQew1FOkhxASmKKFJcFQVB10IRhWVRmgr2jYAUxUURAWVVUAy9C0gLUkQQglQJLVQhdAKE&#10;JISS//nn6uyYcmY45t4fJt/3+Tw+M3fm3pyo+Z03ySTxSSGEEEIIyWHxkV4AIYQQQojToQARQggh&#10;JMeFAkQIIYSQHBcKECGEEEJyXChAhBBCCMlxoQARQgghJMeFAkQIIYSQHBcKECGEEEJyXChAhBBC&#10;CMlxoQARkt2yd+/eli1b5suXz8fHZ+7cucbXOXjwoLrCxIkTs25pkrknNdKrIITcKqEAESKQ/fv3&#10;9+jRo0KFCkFBQXnz5m3SpMlHH32UkJCQJRdv3LhxiRIlxowZM3ny5KNHjxpfx9YC1KVLF3Vx9b6n&#10;ea9Ve/NJzciRI725zrFjx8LDw7ds2eLxmRQgQoh7KECEOJ2FCxfmzp27QIECffr0mTBhwieffPKP&#10;f/wjICCge/fuf/7iqk+o9vDmm2/++UvduHEjMTHx2rVrf/5S6aMKkL+/f65cuaZPn+5+XLWZ4OBg&#10;7wvQpk2bvGxpV1JjtlpCSPYLBYgQR3PgwIE8efJUq1bt+PHj7sf37dv30Ucf/fnrHz582Pv2IBhV&#10;gEJDQ1u1avXoo4+6H69cufJjjz2WtQXo8uXLf2aphJBsGQoQIY6mZ8+easNet26d5jlXr14dPHhw&#10;xYoVAwMDy5Ur9/rrryclJbkeVUcefPDBtWvXNmjQICgoqEKFCl999ZX1UHh4uI9b1DNTUquGdcMV&#10;62muu8uWLWvatGn+/PlVI6lSpYp6c9bx9N8Ci4yMvOuuu0JCQtST27Ztu2vXrjTXVDVOvTn1aL58&#10;+bp27appHlYBmjRpknoXzp8/bx3cuHGjusjs2bPdC9DZs2dffvnlWrVqqefnzZu3TZs2W7dutR76&#10;/vvvff4Ya7X33HNPzZo1o6Ki7r777ty5c/ft2zflj98C69y5s3q77utXVaxAgQLHjh3T/HchhGSn&#10;UIAIcTSlS5dWzUb/HOv1MR06dBg7dqzaqtVt9y+TqDZTtWrV4sWLv/HGG5988skdd9zh6+u7c+dO&#10;9dC2bds+/PBD9fwnn3xy8uTJ1iug9QVInahqVv369UePHv3pp5++8sorzZo1sx5KU4CWL1/u7++v&#10;GtL7778/aNCgIkWKFCxYUD3H/Zr16tVr3779uHHjnn/+eXV34MCBmvdRFZqLFy8GBwd/8cUX1sF+&#10;/fpVq1bNeruuArRp06bbbrvttdde++yzz1QvVP8CVcGymsqJEyfUEfXkHj16TE5NTExMSmrXKVGi&#10;RNGiRXv37q3OmjdvXsofC5CqXGXKlFEN0voGn3rH1UXU6fr/LoSQ7BQKECHO5cKFC2qjfeSRRzTP&#10;2bp1q3qOKhCuI6qUqCMrV6607qo2o+6uWbPGunvq1KmgoKCXX37ZupumPaR4KkBWYTp9+nT6laQp&#10;QHXr1i1WrNjZs2etu6ps+fn5qX7mfs1u3bq5Tm/Xrl3hwoUzezetAqRuqJ7XokULdeP69euqtahq&#10;leZdSEpKUg+5r0q9v6r3WHcz/BaYKjrqoKo1aQ66vwh66dKl6jnvvvuu9U3JNN+JI4Rk+1CACHEu&#10;R48eVZvuM888o3nOsGHD1HPcvzsTGxurjrgqjmozNWrUcD+ldu3aqm1Yt2+2AKnqoG5//vnn7iXD&#10;/VJWtzh+/Hj6r+i0bt26SJEi7tfcuHGj69FRo0apI6rzZfhuugrQnDlzcuXKpd7H5cuXW99ES/8u&#10;WLl27dqZM2dUV1Pvr6uvZFaAVElK85Ln9D8F9s9//jMwMFAVO/VenDx5MsN1EkKyayhAhDgXb74C&#10;pHZlPz+/5ORk94MFChTo0KGDdVu1mTZt2rg/qvb15s2bW7dvtgAlJCQ0bdpU3VUl4Iknnpg+fbqr&#10;CbkXoPXr16vbru9VWenXr586GB8f77rmiRMnXI9a1erQoUMZvpuuApSUlKTeu48++qhr164NGjRI&#10;/y6o9aguValSJdWTXK/1uffee61HMytA6b/PmL4AXbp0qUSJEur0KVOmZLhIQkg2DgWIEEdTqlSp&#10;2267TfMEqwBdvXrV/WCaAvTggw+6P+q+tacvQKpYpClAb731lvuLoFXDWLFiRf/+/atXr66O33ff&#10;fdYrYwwKkPu30qwC5HqRUJq4CpBKt27d6tWrlz9//g8//DD9uzBkyBDrm2tTp05dunTp8uXLa9as&#10;6Xp/MytA6jlp3mL6ArRmzRr1r1qd7nrdNyEk54QCRIij6dGjh9pxf/zxx8yekP5bYCdOnEjzLbCb&#10;KkCq2ahu4f78Tp06uRcg9wwdOlQ9pEpGihffAmvTpk2ab4GZFSBVv9QzVReJjY1N/y7UqVPH9fUe&#10;K6VLl3a9v1FRUWYFSPU21URr1aql/ovkypXL/Zt3hJCcEAoQIY5m//79auOvUaOG+3eLrOPW7wGy&#10;XgStdmXXQ6p2pHkR9E0VoE8++UQd2bZtm3VXVZk8efK4CpDrRc1WFi1apB5auHBhSkYvgi5evLjr&#10;R9Z37NiR/kXQZgXo+vXrQ4YMGTduXIbvwh133OH6Bp/KjBkz1KOu9zc6Olrdtb505P4vxGMBeuGF&#10;FwICAjZv3mw1oerVq7v/rgFCSLYPBYgQpzN//vzg4OCCBQv27dv3v//979ixY59++unAwEBX6bF+&#10;DP7xxx9XD1m30/wY/E0VoDNnzqiqUbFiRVWwhg0bVrZsWVUpXAVIraFevXpvvfWWWsnQoUNLly5d&#10;pkyZuLi4lEx+DL5atWrq4oMHDy5atKh6Fw4cOGA9+mcKUJqkeRf+/e9/q7tdu3adMGFC7969CxUq&#10;pN4X1/ubnJxcoECBqlWrfv7551OnTrXW47EARUZG+vr6vvPOO9Zd63thAwYMyHA9hJBsGQoQIQLZ&#10;u3dv9+7dy5cvr3pP3rx5mzZtOmbMGNdXIK5evTpo0KAKFSoEBASovpLhL0J0v5q+AKWk/qrDWrVq&#10;qbelisI333zj/iJoVQUeeeSRUqVKqUfVP5988km1NvdLuX93acWKFWqpuXPnzpcv38MPP5z+FyHa&#10;UYDU+/7yyy+XLFlSvV311tevX5/mazmqUNaoUUOVszS/CDHNZV1nXbx4Uf07VC3Q/YVW/fv3Vx1I&#10;XTzDJRFCsl8oQIQQQgjJcaEAEUIIISTHhQJECCGEkBwXChAhhBBCclwoQIQQQgjJcaEAEUIIISTH&#10;hQJECCGEkBwXChAhhBBCclxu9QIUXPcFALesrUcuArhl/bU2bofXSQECYE58vgPQkNm46/U24/A6&#10;KUAAzInPdwAaMhs3BShLIj7fAWiIz3cAGjIb9x19zDi8TgoQAHPi8x2AhszG/bd+ZhxeJwUIgDnx&#10;+Q5AQ2bjpgBlScTnOwAN8fkOQENm467f34zD66QAATAnPt8BaMhs3A1eNuPwOilAAMyJz3cAGjIb&#10;NwUoSyI+3wFoiM93ABoyG3fDV8w4vE4KEABz4vMdgIbMxn3nQDMOr5MCBMCc+HwHoCGzcVOAsiTi&#10;8x2Ahvh8B6Ahs3E3etWMw+ukAAEwJz7fAWjIbNyNXzfj8DopQADMic93ABoyGzcFKEsiPt8BaIjP&#10;dwAaMht3kzfMOLxOChAAc+LzHYCGzMbd9C0zDq+TAgTAnPh8B6Ahs3FTgLIk4vMdgIb4fAegIbNx&#10;3/W2GYfXSQECYE58vgPQkNm47w434/A6KUAAzInPdwAaMhs3BShLIj7fAWiIz3cAGjIbd7NBZhxe&#10;JwUIgDnx+Q5AQ2bjbj7YjMPrpAABMCc+3wFoyGzcFKAsifh8B6AhPt8BaMhs3Pe+a8bhdVKAAJgT&#10;n+8ANGQ27vuGmnF4nRQgAObE5zsADZmNmwKUJRGf7wA0xOc7AA2ZjbvFcDMOr5MCBMCc+HwHoCGz&#10;cd8/wozD66QAATAnPt8BaMhs3BSgLIn4fAegIT7fAWjIbNwt3zfj8DopQADMic93ABoyG3erkWa8&#10;ufivv/769NNPFypUKDg4uFatWps2bbKO37hx4+233y5RooQ63qJFi71793q8FAUIgDnx+Q5AQ2bj&#10;tq0AnTt3rly5cl27dv3pp58OHDiwdOnS/fv3Ww+NGDEif/788+bN27ZtW9u2bStUqJCYmKi/GgUI&#10;gDnx+Q5AQ2bjbv0fMx6v/Oqrr951113pj9+4caNEiRIjR/5WoeLi4oKCgqZOnaq/GgUIgDnx+Q5A&#10;Q2bjbjPKTFJS0gW3qLtprly9evV+/fp16NChaNGidevWnTBhgnU8JibGx8dny5Ytrmc2a9asT58+&#10;+nVSgACYE5/vADRkNm7TAhQeHu7jFnU3zZWDUvP666///PPPn332WXBw8KRJk9TxdevWqecfP37c&#10;9cyOHTs+/vjj+nVSgACYE5/vADRkNu4HPjLj8StAAQEBjRs3dt3t3bt3o0aNUihAAJwnPt8BaMhs&#10;3H8fbcbjlcPCwp577jnX3XHjxpUqVSqFb4EBcJ74fAegIbNx21aAnnzySfcXQffr18/6gpD1IugP&#10;PvjAOn7hwgVeBA3AXuLzHYCGzMb94BgzHq+8ceNGf3//oUOH7tu3LyIiIiQk5JtvvrEeGjFiRIEC&#10;BebPn799+/ZHHnmEH4MHYC/x+Q5AQ2bjfmisGW8u/u2339aqVSsoKKhatWqunwJL+f0XIRYvXlw9&#10;1KJFiz179ni8FAUIgDnx+Q5AQ2bjtrMAZWEoQADMic93ABoyG/fD48w4vE4KEABz4vMdgIbMxt32&#10;UzMOr5MCBMCc+HwHoCGzcVOAsiTi8x2Ahvh8B6Ahs3E/8pkZh9dJAQJgTny+A9CQ2bgf/a8Zh9dJ&#10;AQJgTny+A9CQ2bgpQFkS8fkOQEN8vgPQkNm4231uxuF1UoAAmBOf7wA0RDbu3O2/MOPwOilAAMyJ&#10;z3cAGiIbNwUoayI+3wFoiM93ABoiG3fIY1+acXidFCAA5sTnOwANkY07pMOXZhxeJwUIgDnx+Q5A&#10;Q2TjpgBlTcTnOwAN8fkOQENk4w7tONGMw+ukAAEwJz7fAWiIbNx5Hp9kxuF1UoAAmBOf7wA0RDZu&#10;ClDWRHy+A9AQn+8ANEQ27rxPfGXG4XVSgACYE5/vADRENu58//jajMPrpAABMCc+3wFoiGzcFKCs&#10;ifh8B6AhPt8BaIhs3Pme/NqMw+ukAAEwJz7fAWiIbNz5n5psxuF1UoAAmBOf7wA0RDZuClDWRHy+&#10;A9AQn+8ANEQ27gJPf2PG4XVSgACYE5/vADRENu6Cz0SYcXidFCAA5sTnOwANkY2bApQ1EZ/vADTE&#10;5zsADZGNu1CnKWYcXicFCIA58fkOQENk4y7UeYoZh9dJAQJgTny+A9AQ2bgpQFkT8fkOQEN8vgPQ&#10;ENm4C3eZasbhdVKAAJgTn+8ANEQ27iJdp5lxeJ0UIADmxOc7AA2RjZsClDURn+8ANMTnOwANkY27&#10;6LPTzTi8TicK0MqVK43PFZ/vADTE5zsAjSzcyr1P0W7TzTi8TicKUGBgYMWKFYcMGXLkyJGbPVd8&#10;vgPQEJ/vADTs2NM9hgL0v5w+fXrUqFF16tTx9/dv1arV9OnTr1y54uW54vMdgIb4fAegYevmnlmK&#10;PTfDjMPrdPQ1QJs3b37xxRcLp6Z3795bt271eIr4fAegIT7fAWg4sLOnT/HnZ5pxeJ1Ovwj62LFj&#10;4eHhQUFBoaGhuXLluuuuu3bu3Kl5vvh8B6AhPt8BaDi2ubuHAvSHJCcnz5w584EHHvD392/UqNF/&#10;//vf+Pj4gwcPPv3009WrV9ecKD7fAWiIz3cAGs5s8WlSovssMw6v04kCZH3bq1ChQn379t2xY4f7&#10;Q7Gxsb6+vppzxec7AA3x+Q5Aw+btPeOU7DHbjMPrdKIA3XfffVOmTElKSkr/0NWrV1etWqU5V3y+&#10;A9AQn+8ANGzb2HWhAGVNxOc7AA3x+Q5AQ2TjLvnP2WYcXqdDBWjv3r2fffbZkCFDBrnFmxPF5zsA&#10;DfH5DkDD7s09w5TqOceMw+t0ogBNmDAhV65cxYsXr1OnTt3fU69ePW/OFZ/vADTE5zsADbv39wxD&#10;AfpfwsLCRowYYXau+HwHoCE+3wFoZO1u7mVK/2uuGYfX6UQByps3b0xMjNm54vMdgIb4fAegkbW7&#10;uZcp02ueGYfX6UQB6tat2/jx483OFZ/vADTE5zsAjazdzb0MBShl9O8ZNmxYkSJFunTp8sEHH4x2&#10;izcXEZ/vADTE5zsADfu2eE3KvDDPjMPrtLEAldemQoUK3lxEfL4D0BCf7wA07NviNSn74nwzDq+T&#10;3wMEwJz4fAegIbJx21eAwsPDfdxStWpV63hiYmKvXr0KFSoUGhravn37EydOeLNOJwrQoEGDLl++&#10;7H4kISGB3wMEZAPi8x2Ahj27uoeE9V5gxuOVVQGqWbNm7O85ffq0dbxnz55ly5aNjIyMiopq1KhR&#10;kyZNvFmnEwXIz8/v5MmT7kfOnDmjDnpzrvh8h7GKLd+YsvCnM+fjExKv7Nh7rMlT77keqtNu8Ler&#10;tsddTIhPSIraeahym7fEVwsz4vMdxqYsXPWPzs/d2bhJlSpVJkxd4Dr+xpCRzVu0vL127Xp3/O2x&#10;J56ZufRH8aXCmD27uoeU6/OtGY9XVgWoTp06aQ7GxcUFBATMnPnbH5OPjo728fFZv369x6s5UYB8&#10;fX1PnTrlfkTVtCJFinhzrvh8h5kSd79y6NiZr+atv+vp96v+/d8P9hxT/aFw6yF1Q7Wi/0xcducT&#10;w9Xtx/p+WvbeV8UXDDPi8x3GJs767rV3RkyYMj9NAfpk4oyv5y5fumHXt2u29Ow7oE7demu2HxZf&#10;LczYs6t7iHEBSkpKuuCW9H9CVBWgkJCQkiVLVqhQ4amnnjp8+HBKaqNQjef8+fOup4WFhY0aNcrj&#10;Ou0tQAUKFChYsKCfn591w0q+fPnUkV69enlzBfH5DjMjv1z6w+Z9GT40Y0lUxLc/ia8QWUJ8vuPP&#10;S1OA3P0YfVw9OnneCvFFwoytW3xmKd93oZk0L/FRd9NcefHixTNmzNi2bduSJUsaN26sis7Fixcj&#10;IiICAwPdn9agQYOBAwd6XKe9BWjSpEkTJ0709fUdPXr0pN8zZcqUH3/80csriM93mNkVc/zjyZGz&#10;l20+efbilugj/xoUYR3PXe/Fi/GJ74z9dtm6XeqhjdsPduz3mfhqYUx8vuPPy6wARcWcHfzB2Lr1&#10;7liz44j4ImHG1i0+s5Tvt9CMx68Auef8+fP58uX7/PPPb9ECZGXVqlXJyclePjnN+x9Uu6f4iIeB&#10;xKRk5b3Pl9z5xPBeg6ckJF557u2v1fFyLV5T/5XjE5IGjJzV8PFhb42ed/369fuf+1B8wTAjPt/x&#10;56UvQF/MWHR77TpVq1a9s3HTWcvWi68Qxuzc2zONcQG62TdUv37911577Vb8FtgFT8nwrDRfActV&#10;vIH4iIeBK8lX12+Ncd0dO+X7DdsOqBsVWr6h/itPW7zJ9dC3q7ZP/25TFr5pOEl8vuPPS1+ANuw5&#10;uWT9LzOWrPtnn1eaNmu+etsh8UXCjH1bvCYV+i8yc1Nv5dKlSwULFhw9erT1IuhZs2ZZx3fv3i3/&#10;ImhfX1+/TGI9lOFZfAUoezh8/OyXc9a57vYeOvXYyfPqRt76fZKTr4V/ssD10AdfLvtxy37xBcOM&#10;+HzHn6d5DZDS7N4W4SNGiy8SZuzb4jWp+NJiMx6v/PLLL69atergwYPr1q27//77ixQpYv2IVc+e&#10;PcPCwlauXBkVFdU4Nd6s08YCtMpTvLmI+HyHmWmLN7m/CPrjyZGuLwipG+4vgp4fudX9C0L4axGf&#10;7/jz9AXo7nvufWPISPFFwox9W7wm9hWgJ554omTJkoGBgaVLl1a39+/fbx23fhFiwYIFQ0JC2rVr&#10;Fxsb6806+U3QsEXTp95LTr729sfzazwc3uW1ifEJSV1fn2g99Hj/z64kX/3XoAj1UL/h069evXZf&#10;1/+ILxhmxOc7jG3Yc2Leyk2KKkDvjhqvbqzYtHfDnpMDw4fPWLJu+aY9c1b81KP3yzVr1vp2zRbx&#10;1cKMyMZ928uLzTi8TucK0OXLl6Ojo7e5xZuzxOc7jLXrPX7H3mOJScnRMbGunwKz9AifvO/wyYTE&#10;K1t3H+3Q71PxpcKY+HyHsYgFK6v8Md1ffGnj/tPPdPvnnY2b1qhZ887GTZ7q8jwvgv5Ls3ljzziV&#10;XvnOjMPrdKIAnTp16sEHH0z/SiBvzhWf7wA0xOc7AA279/cMQwH6X5566qmmTZtu2rQpNDR02bJl&#10;kydPrlq16sKFXv3Am/h8B6AhPt8BaNi9v2eYygO+M+PwOp0oQCVKlPjpp5/Ujbx58+7Zs0fdmD9/&#10;vqpE3pwrPt8BaIjPdwAa9u7umaTKwCVmHF6nEwVI9Z6DBw+mpP5uoh9++EHdOHDgQO7cub05V3y+&#10;A9AQn+8ANGzd3DMLBeh/qV+//pIl//+OPfzww506dfr1118HDhxYsWJFb84Vn+8ANMTnOwANm7f3&#10;jFP11SVmHF6nEwVo8uTJEydOVDeioqKKFCni5+cXHBw8bdo0b84Vn+8ANMTnOwANe3f3TFL99aVm&#10;HF6n078H6PLly5s3bz59+rSXzxef7wA0xOc7AA1bN/TMQgFKmytXruzevfvq1as3dZb4fAegIT7f&#10;AWjYtKHrU+ONpWYcXqcTBejy5cvdunXLlZqYmBh15MUXXxw+fLg354rPdwAa4vMdgIbN23vGoQD9&#10;L3369Pnb3/62du3a0NBQqwDNmzevbt263pwrPt8BaIjPdwAaNm/vGafmm8vMOLxOJwpQWFiY9Yfp&#10;8+TJYxWgffv25c2b15tzxec7AA3x+Q5Aw97dPZPUemuZGYfX6UQByp07t9V7XAVo69at+fLl8+Zc&#10;8fkOQEN8vgPQsHd3zyQUoP/l7rvv/vjjj1NSC9CBAwdSUl8D1Lp1a2/OFZ/vADTE5zsADXt390xy&#10;+9vLzTi8TicK0Nq1a1X16dmzZ3BwcN++fVu2bBkaGhoVFeXNueLzHYCG+HwHoGH3/p5hav97hRmH&#10;1+nQj8Hv37//+eefb9CgQfXq1Z9++unt27d7eaL4fAegIT7fAWjYurNnFgrQ/+eCNt5cQXy+A9AQ&#10;n+8ANGzd4jNLnfAVZhxep70FyNfX1y+jWMe9uYL4fAegIT7fAWjYusVnlrrvRJpxeJ32FqBVv+f7&#10;77/PnTt3RETEKrd4cwXx+Q5AQ3y+A9CwdYvPLBSgtHH9DPxNRXy+A9AQn+8ANOzYzT2m3qBIMw6v&#10;kwIEwJz4fAegYcdu7jF3DF5pxuF1UoAAmBOf7wA07NjNPYYClDau34J4UxGf7wA0xOc7AA07dnOP&#10;+duQlWYcXqe9BaidW/z9/Vu1auV+xJsriM93ABri8x2Ahq1bfGap/+73Zhxep70FqKs23lxBfL4D&#10;0BCf7wA0bN3iMwsFKGsiPt8BaIjPdwAaIht3g6Hfm3F4nRQgAObE5zsADZGNu+GwVWYcXicFCIA5&#10;8fkOQENk46YAZU3E5zsADfH5DkBDZOO+c/gqMw6vkwIEwJz4fAegIbJxNxqx2ozD66QAATAnPt8B&#10;aIhs3BSgrIn4fAegIT7fAWiIbNyN31ttxuF1UoAAmBOf7wA0RDbuJu+vMePwOilAAMyJz3cAGiIb&#10;NwUoayI+3wFoiM93ABoiG3fTkWvMOLxOChAAc+LzHYCGyMZ91wdrzTi8TgoQAHPi8x2AhsjGTQHK&#10;mojPdwAa4vMdgIbIxn33f34w4/A6KUAAzInPdwAaIht3s1E/mHF4nRQgAObE5zsADZGNmwKUNRGf&#10;7wA0xOc7AA2RjfueD9eZcXidFCAA5sTnOwANkY27+UfrzDi8TgoQAHPi8x2AhsjGTQHKmojPdwAa&#10;4vMdgIbIxn3v6B/NOLxOChAAc+LzHYCGyMZ938c/mnF4nRQgAObE5zsADZGNmwKUNRGf7wA0xOc7&#10;AA2Rjfv+MevNOLxOChAAc+LzHYCGyMbd8pP1Zm7qrQwfPtzHx6dv377W3cTExF69ehUqVCg0NLR9&#10;+/YnTpzweAUKEABz4vMdgIbIxu1AAdq4cWP58uVr167tKkA9e/YsW7ZsZGRkVFRUo0aNmjRp4vEi&#10;FCAA5sTnOwANkY271dgNZry8/qVLlypXrrx8+fJ77rnHKkBxcXEBAQEzZ860nhAdHe3j47N+vYdG&#10;RQECYE58vgPQENm424zbYCYpKemCW9TdDK/fuXPnfv36qRuuAhQZGakaz/nz513PCQsLGzVqlH6d&#10;FCAA5sTnOwANkY3buACFh4f7uEXdTX/xqVOn1qpVKzExMcWtAEVERAQGBro/rUGDBgMHDtSvkwIE&#10;wJz4fAegIbJxPzD+JzMevwJ05MiRYsWKbdu2zbpLAQIgRny+A9AQ2bj//ulPZjxeee7cuT4+Prl+&#10;j7rt6+urbqxYsYJvgQFwlPh8B6AhsnHbV4AuXry4wy3169d/5pln1A3rRdCzZs2ynrZ7925eBA3A&#10;XuLzHYCGyMb94KcbzdzsG3J9Cywl9cfgw8LCVq5cGRUV1Tg1Hk+nAAEwJz7fAWiIbNwPf7bRzM2+&#10;IfcCZP0ixIIFC4aEhLRr1y42Ntbj6RQgAObE5zsADZGN27EC9CdDAQJgTny+A9AQ2bjbTthkxuF1&#10;UoAAmBOf7wA0RDbuR/67yYzD66QAATAnPt8BaIhs3BSgrIn4fAegIT7fAWiIbNztPo8y4/A6KUAA&#10;zInPdwAaIht3+y+izDi8TgoQAHPi8x2AhsjGTQHKmojPdwAa4vMdgIbIxv3Yl5vNOLxOChAAc+Lz&#10;HYCGyMbdYeJmMw6vkwIEwJz4fAegIbJxU4CyJuLzHYCG+HwHoCGycT8+6WczDq+TAgTAnPh8B6Ah&#10;snE/MelnMw6vkwIEwJz4fAegIbJxU4CyJuLzHYCG+HwHoCGycf/jqy1mHF4nBQiAOfH5DkBDZON+&#10;6ustZhxeJwUIgDnx+Q5AQ2TjpgBlTcTnOwAN8fkOQEOSwM41AAAgAElEQVRk43568lYzDq9TV4Dm&#10;e4oD6xOf7wA0xOc7AA0Htun0eeabrWYcXqeuAPlq4+fn58D6xOc7AA3x+Q5Aw4FtOn2yQwG6FSI+&#10;3wFoiM93ABoiG3eniG1mHF4nBQiAOfH5DkBDZOPuMmWbGYfX6W0Bio+PX7Ro0fjx40e7xdaVWRGf&#10;7wA0xOc7AA0Htun0yVYF6Oeffy5RokS+fPly5cpVtGhRX1/f0NDQChUq2L24FAoQcGsTn+8ANBzY&#10;ptOn69TtZhxep1cF6J577unevfv169fz5MkTExNz5MiRZs2azZ492+7FpVCAgFub+HwHoOHANp0+&#10;z07dbsbhdXpVgPLnz797927rxq5du9SNDRs2VK1a1d6lpUZ8vgPQEJ/vADQc2KbTJ1sVoCJFiuzd&#10;u1fdqFy58pIlS9SN6OjokJAQe5eWGvH5DkBDfL4D0HBgm06f56btMOPwOr0qQC1btoyIiFA3nn/+&#10;+YYNG37zzTetW7dWN2xe2/9HfL4D0BCf7wA0HNim0+f56TvMOLxOrwrQpk2bVq5cqW6cPHlSVZ+8&#10;efPecccdW7c68TuLxOc7AA3x+Q5Aw4FtOn2yVQESjPh8B6AhPt8BaIhs3N1n7DTj8DopQADMic93&#10;ABoiG3ePmTvNOLxOrwpQ+fLlK2QUuxeXQgECbm3i8x2AhgPbdPpkqwL0kVtGjhz51FNPFSpUaPjw&#10;4XYvLoUCBNzaxOc7AA0Htun06TnrFzMOr9PwW2CffPJJ165ds3YpGUZ8vgPQEJ/vADQc2KbT51+z&#10;fzHj8DoNC1BMTEzevHmzdikZRny+A9AQn+8ANBzYptMnmxeg9957r1y5clm6kowjPt8BaIjPdwAa&#10;DmzT6dNrzi4zDq/TqwJUt27der9H3S5RokSuXLk+++wzuxensvFAHIBbVnDTtwDcshzYptPnxTm7&#10;zDi8Tq8KUHh4+Du/Z/DgwePHj4+OjrZ7ZVbE5zsADfH5DkDDmZ06TbJVARKM+HwHoCE+3wFoiGzc&#10;vedGm3F4nV4VID8/v5MnT7ofOXPmjDpoz5L+EPH5DkBDfL4D0HBgm06fvvOizTi8Tq8KkK+vb5oC&#10;dOzYseDgYHuW9IeIz3cAGuLzHYCGA9t0+mSTAjQ6NX5+fkOHDh39e0aNGvXoo4/WrVvXgfWJz3cA&#10;GuLzHYCGA9t0+vSfH23G4XV6KEDlU+Pr61u2bNnyv6dKlSqtWrXasGGDA+sTn+8ANMTnOwANB7bp&#10;9HlpwW4zDq/Tq2+BNW/e/Ny5c3YvJcOIz3cAGuLzHYCGyMadrQqQYMTnOwAN8fkOQENk437l291m&#10;HF6nVwWoffv2I0aMcD/y3nvvdejQwZ4l/SHi8x2Ahvh8B6DhwDadPgMW7jbj8Dq9KkBFihTZvn27&#10;+xF1t1ixYvYs6Q8Rn+8ANMTnOwANB7bp9MlWBSg4OHj37j+sLDo6mh+DByA+3wFoOLBNp8+ri/aY&#10;cXidXhWgBg0aDBo0yP1IeHj4HXfcYc+S/hDx+Q5AQ3y+A9BwYJtOn9cX7THj8Dq9KkALFizw9/fv&#10;3LnzpNR06tQpV65cc+fOtXtxKRQg4NYmPt8BaDiwTadPtipAKgsXLmzSpElISEjhwoXvu+++1atX&#10;79ixw9aVWRGf7wA0xOc7AA0Htun0eWPxHjMerzxu3Ljbb789b2oaNWq0ePFi63hiYmKvXr0KFSoU&#10;Ghravn37EydOeLPOm/4x+AsXLnz66acNGjTgb4EBEJ/vADQc2KbT563v9prxeOUFCxYsWrRo7969&#10;e/bseeONNwICAnbu3KmO9+zZs2zZspGRkVFRUaoYNWnSxJt13kQBWr16defOnVW9qly58quvvrpx&#10;40bvzzWO+HwHoCE+3wFoOLBNp499BShNChYs+Pnnn8fFxakmNHPmTOtgdHS0j4/P+vXrPZ7uuQDF&#10;xsYOHz68UqVKxYoVe/HFF/39/X/55ZebXaVxxOc7AA3x+Q5Aw7HN2j1vL9lrJikp6YJb1N3M3sS1&#10;a9emTp0aGBioCklkZKRqPOfPn3c9GhYWNmrUKI/r9FCAHnrooXz58j355JMLFy5Ub08doQABcBGf&#10;7wA0HNus3RO+dK+h8HAft6i76S++ffv20NDQXLly5c+ff9GiRepIRESEakLuz2nQoMHAgQM9rtND&#10;AVJvo3///nv3/u8LUxQgAC7i8x2AhmObtXuMC5A3XwG6cuXKvn37oqKiXnvttSJFiqhCYlcBWr9+&#10;/fPPP583b96GDRuOGTPm9OnTFCAALuLzHYCGY5u1ewYt22fmZt9QixYtevToYde3wKzEx8d/8cUX&#10;TZs2DQgI8PPz++ijjy5evHizCzWL+HwHoCE+3wFoOLNTp8ng5fvM3Owbuvfee7t06WK9CHrWrFnW&#10;wd27d2fZi6Ddo647YMCAEiVKBAcHP/zwwze7VoOIz3cAGuLzHYCGA9t0+thXgF577bXVq1cfPHhw&#10;+/bt6ravr++yZcvU8Z49e4aFha1cuTIqKqpxarxZ503/HqCU1Fdfz507lwIEQHy+A9BwYJtOn3dX&#10;7DPj8crdunUrV65cYGBg0aJFW7RoYbWflN9/EWLBggVDQkLatWsXGxvrzTpNCpCTEZ/vADTE5zsA&#10;DZGNe+iK/WYcXicFCIA58fkOQENk46YAZU3E5zsADfH5DkBDZOMeHrnfjMPrpAABMCc+3wFoiGzc&#10;763cb8bhdVKAAJgTn+8ANEQ2bgpQ1kR8vgPQEJ/vADRENu73v48x4/A6KUAAzInPdwAaIhv3B6ti&#10;zDi8TgoQAHPi8x2AhsjGTQHKmojPdwAa4vMdgIbIxv2f1TFmHF4nBQiAOfH5DkBDZOP+cM0BMw6v&#10;kwIEwJz4fAegIbJxU4CyJuLzHYCG+HwHoCGycY9ee8CMw+ukAAEwJz7fAWiIbNwf/3DAjMPrpAAB&#10;MCc+3wFoiGzcFKCsifh8B6AhPt8BaIhs3J/8cNCMw+ukAAEwJz7fAWiIbNxj1x004/A6KUAAzInP&#10;dwAaIhs3BShrIj7fAWiIz3cAGiIb9/gfD5pxeJ0UIADmxOc7AA2Rjfuz9YfMOLxOChAAc+LzHYCG&#10;yMZNAcqaiM93ABri8x2AhsjGPWHDITMOr5MCBMCc+HwHoCGycX/+02EzDq+TAgTAnPh8B6AhsnFT&#10;gLIm4vMdgIb4fAegIbJxf7HxsBmH10kBAmBOfL4D0BDZuCduPGzG4XVSgACYE5/vADRENm4KUNZE&#10;fL4D0BCf7wA0RDbuSZuOmHF4nRQgAObE5zsADZGN+6tNR8w4vE4KEABz4vMdgIbIxk0BypqIz3cA&#10;GuLzHYCGyMY9OeqoGYfX6WgBunDhwty5c3ft2uX9KeLzHYCG+HwHoGHfhq7JN1FHzTi8TtsLUMeO&#10;HceMGaNuJCQkVK5cOSAgwN/ff9asWV6eLj7fAWiIz3cAGnZu75mGAvRbihcvvnXrVnUjIiKiUqVK&#10;ly9fHjduXN26db08XXy+A9AQn+8ANOzc3jNNxOajZhxep+0FKDg4+MiR/39lU6dOnV599VV14/Dh&#10;w6GhoV6eLj7fAWiIz3cAGjbu7plnys+/mnF4nbYXoMqVK0+fPj0+Pr5o0aKRkZHqyNatWwsXLuzl&#10;6eLzHYCG+HwHoGHn9p5pKEC/ZezYsf7+/gUKFKhTp87169fVkY8//rh58+Zeni4+3wFoiM93ABp2&#10;bu+ZZtrPv5pxeJ1O/BTYpk2b5syZc+nSJevuwoULf/jhBy/PFZ/vADTE5zsADds2dl2mbzlmxuF1&#10;8nuAAJgTn+8ANEQ27pxegPr37x8fH2/dyDBeXkd8vgPQEJ/vADRs2uL1mbHlmBmH12lXAWrevPn5&#10;8+etG+lz7733enkd8fkOQEN8vgPQsGmL12fm1uNmHF4n3wIDYE58vgPQENm4KUAZxPpTGNHR0d6f&#10;Ij7fAWiIz3cAGvZt6JrM3nrcjMPr5E9hADAnPt8BaNi5vWeaOdtizTi8Tv4UBgBz4vMdgIad23um&#10;oQD9Fv4UBpCNic93ABo27u6ZZ+62WDMOr5M/hQHAnPh8B6Bh5/aeaeZtjzXj8Dr5UxgAzInPdwAa&#10;dm7vmYYC9L/wpzCA7Ep8vgPQsG1j12XB9hNmHF6ncz8GfyM1N3uW+HwHoCE+3wFo2LGbe8y3O06Y&#10;8XjlYcOG1a9fP0+ePEWLFn3kkUd2797teigxMbFXr16FChUKDQ1t3779iROer+ZEAfrqq69q1aoV&#10;lJrbb7/966+/9v5c8fkOQEN8vgPQsG9n18S+AtS6deuJEyfu3Llz69atf//738PCwqw/uqXSs2fP&#10;smXLRkZGRkVFNWrUqEmTJh6vZnsB+s9//hMSEjJw4MD5qRkwYIC6O2rUKC9PF5/vADTE5zsADVv3&#10;98yycMdJMzf1Vk6dOuXj47N69Wp1Oy4uLiAgYObMmdZD0dHR6qH169frr2B7ASpfvvxXX33lfmTS&#10;pEnqoJeni893ABri8x2Ahg27uucs2nnSTFJS0gW3qLuat7Jv3z7Vcnbs2KFuR0ZGqtvWXyC1EhYW&#10;5vFLLbYXoKCgILVK9yN79+5VB708XXy+A9AQn+8ANGzY1T3HuACFh4f7uEXdzexNXL9+/cEHH2za&#10;tKl1NyIiIjAw0P0JDRo0GDhwoH6dthegmjVrDh061P3IkCFDatWq5eXp4vMdgIb4fAegYcOu7jnf&#10;7TxlxvuvAPXs2bNcuXJHjx617t6iBWjWrFm5cuVq3br14NSoG/7+/nPmzPHydPH5DkBDfL4D0LB1&#10;f88sS345ZcbL67/wwgtlypQ5cOCA68gt+i0wlc2bNz/99NN3pEbd+Pnnn70/V3y+A9AQn+8ANOzb&#10;2TWxrwDduHFDtZ9SpUrt3bvX/bj1ImjX31nfvXu3/Iugk5OTn332WfeadrMRn+8ANMTnOwCNLNzQ&#10;vc/SXafMeLzyv/71r/z5869atSr29yQkJFgP9ezZMywsbOXKlVFRUY1T4/Fqtn8FKF++fBQgILsS&#10;n+8ANLJwN/c+y3adNuPxyj7pMnHiROsh6xchFixYMCQkpF27dqobeb7an3w/PaZz587e/9af9BGf&#10;7wA0xOc7AI0s3M29j30FKGtjewEaMmRIgQIFHnvssWHDho12i5eni893ABri8x2Ahq37e2ZZEX3a&#10;jMPrdOIXIaZPhQoVvDxdfL4D0BCf7wA0bN3fM0tk9BkzDq/TuT+Gahbx+Q5AQ3y+A9AQ2bgpQGnD&#10;X4MHsh/x+Q5Aw47d3GNW7j5jxuF18tfgAZgTn+8ANOzb2TX5fvdZMw6vk78GD8Cc+HwHoGHr/p5Z&#10;KEC/hb8GD2Rj4vMdgIYNu7rnrN5z1ozD6+SvwQMwJz7fAWjYsKt7zpo958w4vE7+Gjzs8vX8lU90&#10;6tawUZMqVaqM+2ae6/hzvfpXcctjT3YWXyqMic93GKv4yHtTlmw9E3c5ISl5x/4TTbqNs44P+SJy&#10;96FT8QlXzl1MiNy0/+7un4ovFcZs2NU9hwL0W/hr8DnWf6cvHvDv4WMnz01fgDo81WVZ1H7L99uO&#10;iC8VxsTnO8yUaPPuoePnvlq4+a7nx1ft8MGD/SZW7/gf66Eu78x4oO+X1Tr+p94zH3+5YFPcpcQy&#10;Dw4TXzDM2Lq/Z5a1e8+ZcXidTvwUWFRUFH8NPidLX4Ce7PK8+KqQJcTnO8yMnLz6h60HPT6taMsh&#10;ag636fOl+IJhxraNXZcf9p4z4/A6+UWIsF36AlS33h31G9zZ7N77/9X/tcith8RXCGPi8x1mdh04&#10;+fG0dbNX7jh57tKWPcf/NWJu+ufkvSf8tU++O38xofTf+QrQX5XIxk0B+l+uXbs2c+ZM61tgs2bN&#10;unr1qubJSUlJF9zyQ/RJ8RGPPylNARr95YzxEQtmR0apg83vb93moUc37DsrvkiYEZ/vMJOYlKy8&#10;99WqO7uO7fXevISk5OeGzHI92m7A15cuJ12/fv3YqQtNnxsvvloYc2CLT58f95034/A6bS9AO3fu&#10;rFixYkhISL3UhIaGli9ffseOHZk9Pzw83P0v3T/f51XxEY8/KU0Bcrdw3S/q0S9nLxNfJMyIz3eY&#10;uZJ8df32w667Y2f8uGHH/+4WajGoxuOjmvX4dOK3UQePnSv74HDxBcOM3Vt8hlm/77wZh9dpewFq&#10;1KjRww8/fO7cb1/aUjfatm3buHHjzJ7PV4CyH00BUv7WoOHwMV+KLxJmxOc7zByOPf/lgk2uu71H&#10;zj926kKGz9x35Mxb45eJLxhm7N7iMwwF6LcEBwfv3LnT/ciOHTvUQS9PF5/v+PM0Bei7n/ZUrVp1&#10;fMQC8UXCjPh8h5lpy7a5vwj642nr3L8g5C7m17NDvogUXzDM2LCre876/efNOLxO2wtQ7dq1IyMj&#10;3Y+ou/weoJxgzS/HZy7fqKgCNOiDcerG4g271cF+rw+esmjtoh93fTl7Wau/t212b4t1u0+JrxZm&#10;xOc7zDR9bnzy1Wtvf7qsxuOjurwzIz7hStd3ZgSnfvPrva9WNevxaZX2Ixt3GzdpYVRiUnK9Zz4W&#10;XzDM2LCre86G/XFmHF6n7QVo0aJFNWvWnDlz5tHUqBu33367Ouj6Jpf+dPH5DmOT5kZW+WOe69X/&#10;h+gTj/2jU/0Gd1avUaPJXff8s+/A5ZtjxJcKY+LzHcbaDfh6x/4Tqt9EHzzl+imw/Pe+M2/VL8dO&#10;XUi6cvX46QsL1uziRdB/aXZv8RmGAvRbfH+PX2rS3Fb/1J8uPt8BaIjPdwAadm/xGeanmDgzDq/T&#10;9gK0ylP0p4vPdwAa4vMdgIbdW3zGG3dMnBmH18kvQgRgTny+A9CQ2bgpQK6cP3/+gw8+eC41o0aN&#10;iou7iXdSfL4D0BCf7wA07NvZ7di4HV6n7QVo06ZNhQoVKl26dLvUlClTpnDhwps3b/bydPH5DkBD&#10;fL4D0LB1f88smw5cMOPwOm0vQHfddVfXrl1df/5C3ejSpcvdd9/t5eni8x2Ahvh8B6Bh296uCwXo&#10;twQHB0dHR7sf+eWXX3Lnzu3l6eLzHYCG+HwHoGHDru45UQcvmHF4nbYXoGLFii1dutT9yJIlS9RB&#10;L08Xn+8ANMTnOwANG3Z1z6EA/ZbevXuXKVNm2rRpR1IzdepUdbdv375eni4+3wFoiM93ABq27u+Z&#10;ZfPBC2YcXqftBejKlSt9+vQJDAy0fvlhUFBQv379kpKSvDxdfL4D0BCf7wA0bN3fM8vmQxfMOLxO&#10;h34P0OXLl7enRt24qRPF5zsADfH5DkDDpj1dHwrQH7Jv374lS5YkJCSo2zdu3PD+RPH5DkBDfL4D&#10;0LBtV9fl50MXzTi8TtsL0JkzZ+677z7rz37FxMSoI88+++xLL73k5eni8x2Ahvh8B6Bh5/aeabYc&#10;vmjG4XXaXoA6derUunXro0eP5smTxypAS5YsqVGjhpeni893ABri8x2Ahp3be6ahAP2W4sWLb926&#10;Vd1wFSD1z9DQUC9PF5/vADTE5zsADRt398yz9fBFMw6v0/YCpHrP3r17U9wKkPXHMbw8XXy+A9AQ&#10;n+8ANGzc3TPP1iMXzTi8TtsL0AMPPPDWW///30AVoAMHDly/fr1jx46PPfaYl6eLz3cAGuLzHYCG&#10;ndt7pqEA/ZYdO3YUK1asTZs2gYGBHTp0qF69evHixffv3+/l6eLzHYCG+HwHoGHr/p5Zth25ZMbh&#10;dTrxY/BxcXHvvvtux44dH3jggTfffPP48ePenys+3wFoiM93ABr27eyabD96yYzD67S9AB0+fDj9&#10;L/5RB708XXy+A9AQn+8ANLJ6S/cqFKDf4ufnd/LkSfcjZ86cUQe9PF18vgPQEJ/vADRs2NU9Z8fR&#10;S2YcXqftBcjX1/fUqVPuRw4dOhQSEuLl6eLzHYCG+HwHoGHDru45O369ZMbhddpYgPqnxs/P75//&#10;/Gf/39OnT58777yzSZMmXl5EfL4D0BCf7wA07NviNaEApTRPja+vr6o7zX9Pq1atevToYf1mIG8i&#10;Pt8BaIjPdwAa9m3xmuz8Nd6Mw+u0/VtgXbt2vXDB/E+8is93ABri8x2ARhbu5t7nl2PxZhxep0N/&#10;Dd6KakJz586Njo72/hTx+Q5AQ3y+A9Cwb0PXhAL0Wzp27DhmzBh1IyEhoXLlygEBAf7+/rNmzfLy&#10;dPH5DkBDfL4D0LBze880u47Fm3F4nc79MdSIiIhKlSpdvnx53LhxdevW9fJ08fkOQEN8vgPQsHN7&#10;zzS7jsebcXidtheg4ODgI0eOqBudOnV69dVXU1J/CyJ/DR7IHsTnOwANG3f3zEMB+i2VK1eePn16&#10;fHx80aJFIyMj1ZGtW7cWLlzYy9PF5zsADfH5DkDDzu0900Qfv2zGm4uvXr36oYceKlmypI+Pz9y5&#10;c13Hb9y48fbbb5coUSI4OLhFixbe/LC57QVo7Nix/v7+BQoUqF279vXr19WRjz/+uHnz5l6eLj7f&#10;AWiIz3cAGnZu75lmd+xlM95cfPHixW+++eacOXPSFKARI0bkz59/3rx527Zta9u2bYUKFRITE/WX&#10;cuKnwDZt2jRjxgzrG2EqCxcu/OGHH7w8V3y+A9AQn+8ANGzb2HWxtQC54l6Abty4UaJEiZEjR1p3&#10;4+LigoKCpk6d6uEKBu+b9zl//nyvXr0KFy7slxp144UXXlAHvb+C+HwHoCE+3wFo2Le/a7In9rKZ&#10;pKSkC25RdzVvxb0AxcTEqLtbtmxxPdqsWbM+ffro12ljATp79myVKlVCQ0N79OjxYWq6d++u7lar&#10;Vu3cuXNeXkR8vgPQEJ/vADTs2+I12XPispnw8HAft6i7mrfiXoDWrVun7h4/ftz1aMeOHR9//HH9&#10;Om0sQH379q1Vq9aJEyfcD8bGxt5+++39+vXz8iLi8x2Ahvh8B6Bhw97uOcYFyPgrQLdcASpXrtyS&#10;JUvSH//uu+/UQ15eRHy+A9AQn+8ANLJyU/c6e08kmLmpt3JLfwssMDDw6NGj6Y+rg0FBQV5eRHy+&#10;A9AQn+8ANLJ0V/c2+04mmLmpt5L+RdAffPCBdffChQvCL4IuVarU2rVr0x9fs2ZNyZIlvbyI+HwH&#10;oCE+3wFoZOmu7m1sLUCXLl3akhpVgEaNGqVuHD58OCX1x+ALFCgwf/787du3P/LII8I/Bv/ss882&#10;a9bsypUr7geTkpLuuece9ZCXFxGf7wA0xOc7AA0b9nbP2X8ywYw3F//+++99/pguXbqk/P6LEIsX&#10;Lx4UFNSiRYs9e/Z4vJSNBejo0aNqKWFhYe+9954qZfPmzRs+fHjZsmWLFSvm+p1AHiM+3wFoiM93&#10;ABr2bfGa7D+VYMbhddr7e4AOHDjQpk0bPz8/39SoG61bt963b5/3VxCf7wA0xOc7AA379ndNKED/&#10;y7lz535KzdmzZ2/2XPH5DkBDfL4D0LBjT/eYmFOJZhxepxMF6M9EfL4D0BCf7wA0RDbuA6cTzTi8&#10;TgoQAHPi8x2AhsjGTQHKmojPdwAa4vMdgIbIxn3wdKIZh9dJAQJgTny+A9AQ2bgPnkk04/A6KUAA&#10;zInPdwAaIhs3BShrIj7fAWiIz3cAGiIb96EzSWYcXicFCIA58fkOQENk4z58NsmMw+ukAAEwJz7f&#10;AWiIbNwUoKyJ+HwHoCE+3wFoiGzcR84mmXF4nRQgAObE5zsADZGN++i5JDMOr5MCBMCc+HwHoCGy&#10;cVOAsibi8x2Ahvh8B6AhsnEfPXfFjMPrpAABMCc+3wFoiGzcv56/YsbhdVKAAJgTn+8ANEQ2bgpQ&#10;1kR8vgPQEJ/vADRENu5j56+YcXidFCAA5sTnOwANkY37eNwVMw6vkwIEwJz4fAegIbJxU4CyJuLz&#10;HYCG+HwHoCGyccfGJZtxeJ0UIADmxOc7AA2RjTv2QrIZh9dJAQJgTny+A9AQ2bgpQFkT8fkOQEN8&#10;vgPQENm4T1xINuPwOilAAMyJz3cAGiIb98mLyWYcXicFCIA58fkOQENk46YAZU3E5zsADfH5DkBD&#10;ZOM+dfGqGYfXSQECYE58vgPQENm4T126asbhdVKAAJgTn+8ANEQ2bgpQ1kR8vgPQEJ/vADRENu7T&#10;l66acXidFCAA5sTnOwANkY37TPxVMw6vkwIEwJz4fAegIbJxU4CyJuLzHYCG+HwHoCGycZ+Nv2bG&#10;4XVSgACYE5/vADRENu5zl6+ZcXidFCAA5sTnOwANkY2bApQ1EZ/vADTE5zsADZGNmwKUNRGf7wA0&#10;xOc7AA2Rjft8wjUzDq+TAgTAnPh8B6AhsnFTgLIm4vMdgIb4fAegIbJxxyVcN+PwOilAAMyJz3cA&#10;GiIb94XE62YcXicFCIA58fkOQENk46YAZU3E5zsADfH5DkBDZOO+mHjdjMPrpAABMCc+3wFoiGzc&#10;F5Oum3F4nRQgAObE5zsADZGNmwKUNRGf7wA0xOc7AA2RjftS0g0zDq+TAgTAnPh8B6AhsnHHX7lh&#10;xuF1UoAAmBOf7wA0RDZuClDWRHy+A9AQn+8ANEQ27stXbphxeJ0UIADmxOc7AA2Rjfty8g0zDq+T&#10;AgTAnPh8B6AhsnHbXYA++eSTcuXKBQUFNWzY8KeffjJeJwUIgDnx+Q5AQ2TjTkg25E2mTZsWGBj4&#10;5Zdf/vLLL927dy9QoMDJkyfN1kkBAmBOfL4D0BDZuBOvGvImDRs2fOGFF6zb169fL1Wq1PDhw83W&#10;SQECYE58vgPQENm4jQtQUlLSBbeou2mufOXKlVy5cs2dO9d1pHPnzm3btjVb561egEh2ivq/OTw8&#10;PP3/04SQWyF8hBLZqP/9fNyi7qZ5wrFjx9TxH3/80XVkwIABDRs2NHtzFCDiXFSjV//vqn9KL4QQ&#10;kkH4CCWy8fgVIAoQ+auG8UrIrRw+QsktHr4FRv6qYbwSciuHj1By66dhw4Yvvviidfv69eulS5fO&#10;ti+CJtkpjFdCbuXwEUpu/UybNi0oKGjSpEm7du3q0aNHgQIFTpw4YXYpChBxLrzEkpBbOXyEkr9E&#10;xowZExYWFhgY2LBhww0bNhhfhwJECCGEkBwXCjzyZQUAAAxcSURBVBAhhBBCclwoQIQQQgjJcaEA&#10;EUIIISTHhQJEnM7333/v4+Nz/vz5DB8tV67chx9+6PCSCCEO55577unbt6/0KkiODgWIeE6XLl0e&#10;eeQR9yP6EqOP+7kTJ07Mnz+/+6MUIJLDc+TIkWeffbZkyZIBAQFhYWF9+vQ5c+aM5vl/0SZx9uzZ&#10;ixcvSq+C5OhQgIjnUIAIcSYxMTHFihW76667Vq1adfjw4cWLF9esWbNy5cqqLmR2yq1QgK5cuSK7&#10;AEIMQgEinqMvQGvXrlXzOjg4uEyZMr17946Pj7ee8/XXX//tb3/LkydP8eLFn3zyyZMnT6Y517qR&#10;5u/eqQI0dOhQ9RmwOrFs2bKfffaZdda99977wgsvuBZw6tQp9fnxihUr7H/vCXEubdq0UR9HCQkJ&#10;riOxsbEhISE9e/ZUt8eOHVupUqWgoCBVkh577LGU1I9N9w+igwcPqoM7duxQ1wkNDVVPe+aZZ06f&#10;Pm1dKikpSX2EFi1aVF2hadOmGzdutI5bH4kLFy68/fbb1UN33nmnuoJrAbNmzapRo0ZgYKD62Pzg&#10;gw9cx9XdwYMHd+rUKW/evGoZmmemX3bKH3tbhk8gxO5QgIjnaArQ/v371Zz98MMP9+7du27dunr1&#10;6nXt2tV6zhdffKE+f1Wf0a5fv75x48YPPPBAmnPVZ40fffRRvnz5YlNz6dKllNSpWqhQITUQ9+3b&#10;N3z4cD8/v927d6vjERERBQsWdP2KtlGjRpUvX/7GjRvO/VsgxOacPXvW19d32LBhaY53795d/c+v&#10;+kquXLmmTJly6NChn3/+efTo0eqhuLg49cGlnmB9EF27dk19ZKmK8/rrr0dHR6untWzZUn3yYF2n&#10;T58+pUqVUh+Vv/zyi/qgVte0vrBkfUhWr1592bJl27dvf+ihh9QHV3JysnooKipKfQyqorNnz56J&#10;Eyfmzp1b/dO6mvpQVR+8qujsT01mz9y0aVP6Zae4FaDMnkCI3aEAEc9Rs1JNqFC3BAcHWyXmueee&#10;69Gjh+uZa9euVUMwMTExzRXUjFPPtyqOx2+Bqc9Zrduq36jPCMePH69uq2uqeT19+nTrodq1a7/z&#10;zju2vceECGTDhg3qQ8P9Dz1aUXVfHVf/86vCkf51M2m+BTZkyJBWrVq57h49elSdq0pJfHx8QECA&#10;+kTCOq76jSpD77//fsrvH5LTpk2zHlKtSNUX62PtqaeeUhXKdbUBAwbUqFHDuq0+VB999FHXQ5k9&#10;c/bs2fplZ/YEQuwOBYh4jipA999//z63fPPNN1aJqV+/fmBgoKsYhYSEqOO7du1KSf3cUX0qWbZs&#10;2Tx58ljH1eedKV4UIGsoW1FFZ9CgQdZt9flr69at1Y3NmzermqU+X3Ts3wAhDsQqQHPmzElz3CpA&#10;6n/422+/vUiRIuozBPUBePnyZevRNAWoQ4cOqui4f7qizl28ePG2bdusi7ieqerLs88+m/L7h+Th&#10;w4ddD9WtW9f6BKNevXrun2nMmzdPXfzatWspqR+q7777ruuhzJ6pmo1+2Zk9gRC7QwEinqP5Fli1&#10;atV69+6974+5cuWK+nSzcOHC6pPCNWvWREdHL126VD1/y5YtKTf5Iug6depYrw1S2b59u+o96jPa&#10;F198URUyu99rQhzOmTNnfH19hw4dmua49S2wGzduXL16dfny5QMGDKhYsWKlSpWsD6I0BahNmzbt&#10;27dP8yGpPh7tKEDuH6qaZ3pcdoZPIMTuUICI52gKkKo4LVq0SH9KVFSUesKRI0esu5MnT86wAEVE&#10;ROTJk8f9RE0BUmnYsOG///3vQoUKTZkyJcvePUJumbRq1ap06dKZvQjaFVVo/P39Z8+erW63bNlS&#10;fUrgeuiNN96oWrWqqhRprqxOCQwMdP8WmHpDI0eOTPn9Q9L1/eVz586pt5jZt8Bq1qxp3U7zoap5&#10;ZobLzvCH19yfQIjdoQARz9EUIPVpZe7cuV944QVVbvbu3as+7bN+VuvUqVNq2qohGBMTM3/+/CpV&#10;qmRYgNatW6dur1ix4vTp09aXvvUFaMKECeqy6rPh9C8zIiQbRH0QFSlS5O677169erX6/OG7776r&#10;VauW9WPw33777ejRo9UH0aFDh8aNG+fn57dz586U1K8PNWjQ4ODBg+qD6Pr168eOHStatGiHDh02&#10;bty4f//+JUuWdO3a1fpKjCocpUqVUtd0vQhadZ2U3z8kVV9RH4k7duxo27ZtWFiY9ZPt1rebrZc2&#10;T5o0Kc2LoN0/VDN7ZmbLdhWgzJ5AiN2hABHP0f8YvJqz6jO/PHnyhIaG1q5d2/UF/ClTppQvXz4o&#10;KKhx48YLFizIsACpqE9tCxcu7P5j8JoCdOnSJfW5aa9evWx9fwkRjOoB6iOuePHiAQEBZcuW7d27&#10;t/WLENeuXatKg2otqluoDzTXF2xU4WjUqJE66PoxeNWi2rVrV6BAAXWwWrVq/fr1s35eUn3aoK6m&#10;ClaGPwaviojqQOoTjIYNG6pPbFzrsX643fqtjNZXjKyk/5VdGT4zs2W7ClBmTyDE7lCAyF8par6r&#10;TxDV55rSCyEk++TP/F5TQv66oQCRv0aSk5NjY2OffvrpJk2aSK+FkGwVChDJmaEAkb9GrBldpUqV&#10;7du3S6+FkGwVChDJmaEAEUIIISTHhQJECCGEkBwXChAhhBBCclwoQIQQQgjJcaEAEUIIISTHhQJE&#10;CCGEkBwXChAh5Cbi/mvBM/xzTlkSfjCbEGJ3KECEZPOoyuKTmoCAgNtuu23QoEHp/1LmTV3NVYDO&#10;nj178eJFzZONewwFiBBidyhAhGTzqMrSpk2b2NhY649N+vr6Dhs2zP0J1p+99P5qaf4wnCYUIELI&#10;LRsKECHZPGkqS8uWLRs1amQdfPfdd0uWLFm+fHl1/MiRIx07dsyfP3/BggXbtm1r/VlNlWvXrvXv&#10;318dL1So0IABAzp37pzht8CSkpIGDhxYpkyZwMDA22677fPPP1dX8HGLeovqadevX1f1S73F4ODg&#10;2rVrz5w507WwRYsWVa5cWR1v3rz5xIkTKUCEEFtDASIkmydNAVLl5o477lAH8+TJ06lTp52pSU5O&#10;rl69erdu3bZv375r166nnnqqatWq1leG3nvvPVWJZs+erY4/99xzefPmzbAAPf7442XLlp0zZ05M&#10;TMyKFSumTZummpM6S/WYPXv2xMbGxsXFqaepylWtWrUlS5aop6mWExQUtGrVqpTU+qVuv/TSS7t3&#10;7/7mm2+KFy9OASKE2BoKECHZPK4CdOPGjeXLl6ue8corr6iDqmS4vvk1efJk1XjUE6y76nju3LmX&#10;Ll2qbpcsWfL999+3jl+9erVMmTLpC5CqOKqvqIunedNpvpOVlJQUEhLy448/up6gGtWTTz6pbrz+&#10;+us1atRwHX/11VcpQIQQW0MBIiSbR3WdXLlyhYaGBgYG+vv7d+7cOT4+Xh28//77Xc9Rlch6jiu+&#10;vr7jxo2Li4tTRWT16tWuZz766KPpC9D06dPV6cnJyWnedJoCtHPnTnXX/a0EBAQ0bNjQuuyzzz7r&#10;OnHevHkUIEKIraEAEZLNY3Wdffv2HT582PXzX2m+L9azZ09VRPb9MXGp8aYALViwwJsCtGHDBnV3&#10;1apV7m/lyJEjKRQgQojjoQARks2T4c9tpTk4YcKEggULXrhwIf3pab4FVrZs2fQF6ODBg76+vum/&#10;BbZu3TrVY86cOWPdvXjxYlBQ0Ndff53+rbz++us1a9Z03X3ttdcoQIQQW0MBIiSbx5sCdPny5cqV&#10;Kzdv3nzNmjUHDhz4/vvve/fuffToUfXQiBEjChUqNHfu3Ojo6O7du2f2IuiuXbuqbqSeZp0+ffp0&#10;dfDXX39VxWjSpEmnTp26dOmSOvLmm28WLlxYHdm/f//mzZs//vhjdVsdP3z4cGBg4CuvvLJ79+6I&#10;iIgSJUpQgAghtoYCREg2jzcFSCU2NrZz585FihQJCgqqWLGi6jrWF4SuXr2qWk6+fPkKFCjw0ksv&#10;ZfZj8ImJif379y9ZsqTqMZUqVfryyy+t44MHD1ZtRtUg68fgb9y48dFHH1WtWjUgIKBo0aKtW7d2&#10;fX/t22+/VSeqt3733Xer0ylAhBBbQwEihBBCSI4LBYgQQgghOS4UIEIIIYTkuFCACCGEEJLjQgEi&#10;hBBCSI4LBYgQQgghOS4UIEIIIYTkuFCACCGEEJLjQgEihBBCSI4LBYgQQgghOS4UIEIIIYTkuFCA&#10;CCGEEJLj8n9sqBsi6jXhSAAAAABJRU5ErkJgglBLAwQUAAYACAAAACEAuE+9yN8AAAAJAQAADwAA&#10;AGRycy9kb3ducmV2LnhtbEyPy07DMBBF90j8gzVI7KgNDX2kcaoKqTtAomXDbhq7SUQ8tmK3TfP1&#10;DCtYXt3RnXOK9eA6cbZ9bD1peJwoEJYqb1qqNXzutw8LEDEhGew8WQ1XG2Fd3t4UmBt/oQ973qVa&#10;8AjFHDU0KYVcylg11mGc+GCJu6PvHSaOfS1Njxced518UmomHbbEHxoM9qWx1ffu5DSM/dt2NF8b&#10;fN+/umpQ83C8jkHr+7thswKR7JD+juEXn9GhZKaDP5GJotPwrJbskjRM2YD75TybgThwzqYZyLKQ&#10;/w3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jxbKBwIA&#10;AIsEAAAOAAAAAAAAAAAAAAAAADoCAABkcnMvZTJvRG9jLnhtbFBLAQItAAoAAAAAAAAAIQC4Uh0C&#10;wkwAAMJMAAAUAAAAAAAAAAAAAAAAAG0EAABkcnMvbWVkaWEvaW1hZ2UxLnBuZ1BLAQItABQABgAI&#10;AAAAIQC4T73I3wAAAAkBAAAPAAAAAAAAAAAAAAAAAGFRAABkcnMvZG93bnJldi54bWxQSwECLQAU&#10;AAYACAAAACEAqiYOvrwAAAAhAQAAGQAAAAAAAAAAAAAAAABtUgAAZHJzL19yZWxzL2Uyb0RvYy54&#10;bWwucmVsc1BLBQYAAAAABgAGAHwBAABgUwAAAAA=&#10;" path="m,l13697707,r,8382712l,8382712,,xe" stroked="f">
                <v:fill r:id="rId36" o:title="" recolor="t" rotate="t" type="frame"/>
                <v:path arrowok="t"/>
              </v:shape>
            </w:pict>
          </mc:Fallback>
        </mc:AlternateContent>
      </w:r>
    </w:p>
    <w:p w14:paraId="6D9EB452" w14:textId="77777777" w:rsidR="003C4ABA" w:rsidRPr="0078408D" w:rsidRDefault="002B0239" w:rsidP="007A2236">
      <w:pPr>
        <w:pStyle w:val="ListParagraph"/>
        <w:ind w:left="360"/>
        <w:jc w:val="center"/>
        <w:rPr>
          <w:rFonts w:ascii="Times New Roman" w:hAnsi="Times New Roman" w:cs="Times New Roman"/>
          <w:sz w:val="24"/>
          <w:szCs w:val="24"/>
        </w:rPr>
      </w:pPr>
      <w:r w:rsidRPr="0078408D">
        <w:rPr>
          <w:rFonts w:ascii="Times New Roman" w:hAnsi="Times New Roman" w:cs="Times New Roman"/>
          <w:noProof/>
          <w:sz w:val="24"/>
          <w:szCs w:val="24"/>
          <w:lang w:val="en-IN"/>
        </w:rPr>
        <mc:AlternateContent>
          <mc:Choice Requires="wps">
            <w:drawing>
              <wp:anchor distT="0" distB="0" distL="114300" distR="114300" simplePos="0" relativeHeight="251670528" behindDoc="0" locked="0" layoutInCell="1" allowOverlap="1" wp14:anchorId="708E6538" wp14:editId="21CE036A">
                <wp:simplePos x="0" y="0"/>
                <wp:positionH relativeFrom="column">
                  <wp:posOffset>-16510</wp:posOffset>
                </wp:positionH>
                <wp:positionV relativeFrom="paragraph">
                  <wp:posOffset>169545</wp:posOffset>
                </wp:positionV>
                <wp:extent cx="2971800" cy="1805940"/>
                <wp:effectExtent l="0" t="0" r="0" b="3810"/>
                <wp:wrapNone/>
                <wp:docPr id="840867527" name="Freeform 4"/>
                <wp:cNvGraphicFramePr/>
                <a:graphic xmlns:a="http://schemas.openxmlformats.org/drawingml/2006/main">
                  <a:graphicData uri="http://schemas.microsoft.com/office/word/2010/wordprocessingShape">
                    <wps:wsp>
                      <wps:cNvSpPr/>
                      <wps:spPr>
                        <a:xfrm>
                          <a:off x="0" y="0"/>
                          <a:ext cx="2971800" cy="1805940"/>
                        </a:xfrm>
                        <a:custGeom>
                          <a:avLst/>
                          <a:gdLst/>
                          <a:ahLst/>
                          <a:cxnLst/>
                          <a:rect l="l" t="t" r="r" b="b"/>
                          <a:pathLst>
                            <a:path w="8923220" h="5121152">
                              <a:moveTo>
                                <a:pt x="0" y="0"/>
                              </a:moveTo>
                              <a:lnTo>
                                <a:pt x="8923220" y="0"/>
                              </a:lnTo>
                              <a:lnTo>
                                <a:pt x="8923220" y="5121152"/>
                              </a:lnTo>
                              <a:lnTo>
                                <a:pt x="0" y="5121152"/>
                              </a:lnTo>
                              <a:lnTo>
                                <a:pt x="0" y="0"/>
                              </a:lnTo>
                              <a:close/>
                            </a:path>
                          </a:pathLst>
                        </a:custGeom>
                        <a:blipFill>
                          <a:blip r:embed="rId37"/>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97157E" id="Freeform 4" o:spid="_x0000_s1026" style="position:absolute;margin-left:-1.3pt;margin-top:13.35pt;width:234pt;height:14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923220,5121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U1x/AEAAIgEAAAOAAAAZHJzL2Uyb0RvYy54bWysVM2O0zAQviPxDpbv&#10;NE2g0EZN91ItQkKA2OUBHGfSWPKfbLdJ356x06TRIgRCXJyJPZn5fjzZPwxKkgs4L4yuaL5aUwKa&#10;m0boU0V/PD++2VLiA9MNk0ZDRa/g6cPh9at9b0soTGdkA45gEe3L3la0C8GWWeZ5B4r5lbGg8bA1&#10;TrGAr+6UNY71WF3JrFiv32e9cY11hoP3uHscD+kh1W9b4OFr23oIRFYUsYW0urTWcc0Oe1aeHLOd&#10;4DcY7B9QKCY0Np1LHVlg5OzEL6WU4M5404YVNyozbSs4JA7IJl+/YPPUMQuJC4rj7SyT/39l+ZfL&#10;k/3mUIbe+tJjGFkMrVPxifjIkMS6zmLBEAjHzWL3Id+uUVOOZxhtdu+SnNn9c3724SOYVIpdPvsw&#10;qt1MEeumiA96Ch16Ft2Sya1ACbrlKEG36tEty0L8LuKLIekrut0Vb4sCsXQV3eRFnm+K5IYyF3g2&#10;KTO8IIIw76dSL7PmahNpzJ0ypqdN9ZaZU1/k+Nt8RIg1/z5zEnTqyqXxMDaI1FOnWQ7suhS8lsI+&#10;Cikj+xjfbg+q+ecZG+/l0fCzAh3GQXMgWcAp952wHl0pQdXQoDefmnw0xgcHgSMqVrbY+DsaOWKd&#10;DxDiHVZ2v3Exqk1zTRcx7eN1T+xuoxnnafmO8fIHcvgJAAD//wMAUEsDBAoAAAAAAAAAIQBHuK6u&#10;ADcAAAA3AAAUAAAAZHJzL21lZGlhL2ltYWdlMS5wbmeJUE5HDQoaCgAAAA1JSERSAAACPwAAAUoI&#10;BgAAAPKrPtgAAAAJcEhZcwAACxIAAAsSAdLdfvwAACAASURBVHic7Z2tlhw7skbnMYb1YwzxfQWj&#10;g40OMhtgNGsZHtrQyM2MTMbIqImJid+p71LfGz7hcEQopMyuyixtsJfdVVn6CUmhTyFl5j/++c9/&#10;PgEAAACswj+uXQAAAACAS/KPf/3rf54AAAAAVuEfd3d3TwAAAACrgPgBAACApUD8AAAAwFIgfgAA&#10;AGApED8AAACwFIgfAAAAWArEDwAAACwF4gcAAACWAvEDAAAAS4H4AQAAgKVA/AAAAMBSIH4AAABg&#10;KRA/AAAAsBSIHwAAAFgKxA8AAAAsBeIHbppXr149ff369enHjx9P79+/35ze58+fn9P68OHD1esG&#10;cVs3vn///vT27dvfrmufte/kuvab9ttLlbP1Q8m78e3bt6fXr19f3X4AK4H4gZsG8bMmra0j8aNp&#10;7XlJ8SPCh/4D1+bSff9oIH4A4OY4qvhp+VUiPSKy27+XKBesB+LnAIUAANiTI4ufLD+JDN3f3z+L&#10;JMQPvBSInwMUAs5LG0ANe45CbzG1VW5z5C3Ub8872K2o6rmN3nXVdBq27N7KXFbiUbltXbN8KzY7&#10;Mq0dWx3fvHnzi409R2rbO5rMK9eNnJU5o/hpZX18fHyuk/SjreKntVXF/rbferbtjRMZc17fttt8&#10;I+Pz0vRsJnWz49W27YhvbJ/pfD37V3xLb2zaslhWEkOIH9iEiAI9ENsA1H/rQasHdXSddjb2moYM&#10;YD1Q278PDw/uwM0mQklLO+f22adPn9z6Ro5P8rGOXhyavl5sltniyGgnLXWttF00oYs9tI3a//Xf&#10;tk1k8owE0JHEj51MLd75nz3Ej9enZAFibWUn+Zb/x48ff6uD7cc6fS1o9OeSvvy2Os6vQcVmI+Jn&#10;xDfKb8WOOq2qb6mOTa+8q4H4gU1YB9jQkR79tx1o1onIqiVaTeo8RwZtNhFWJ8mozFk59efWKUaC&#10;7gzRH8/pSr2knrYPRPbeUm87qWb5RBwp8qPZQ/xU8or6rVcW25a2jJEgtb+vjvNrULHZiPiZ9Y26&#10;/474lsrYHKnrLYP4gU14A8gO1oojz5xfZVLNqER+qgIocnxeBEmwzt6z2dnET89ekc0rgrdKLwq3&#10;uviRiTDLr9LvMpGp6+NNxpbqON/T5peymSd+qr7R+g2dx4hvGYmgHcHe1wTxA5vYS/zY/exoL3pG&#10;JPQmwsp5B6EnfrxyWYe0gvjpbfVIPUccsD13lZ2VunXx49nCmxx7Z6kqdsqu0XevVcRPdZxfoi2y&#10;+u515mdP8VPxLYifOogf2MQlIj+avSM/3rWZAJoVP0R+4rSqt36PbBXeuviZzdtO5tXITyZ+9or8&#10;HJERm11L/BD5mQPxA5uoTORVRz5yRmGvMz+j18+e+emdWbo18VOtT7alIkT9B/GzPf+RqGx05kc+&#10;r47Ns026trxev/PO7oz4RmtbLWpGfMuI+Nmy5XwLIH5gE3aAew6w6sjFMfSu8+5Omb3by7v7RYfy&#10;ozJmd3vZuy9s3iuIH6ln7zrpL/Y6fbeXd5BWb00gfny7tt96B49tmrJFqSdg724vrx/rNqmKn+o4&#10;vzRVm9nPvDu2xD5V32jvNrVnfKq+ZUT8rP60ccQPbMI7e2Cd2ogjj84ERNtM0TMvsudZeHc9ZN9n&#10;5xSsSKo8i2YV8SPXVs512DaI+pBO4927d7/YrNrm2Xmkl54IMvHTOw8z2je89KL6VfqttVu0pTMi&#10;7rbWcW+qNvOe3dOu8251H+nXPUFfaaORKHevTW8ZxA9s4mwhbACAS1DxjTNnGGEfED+wCcQPAMDv&#10;IH6ODeIHNoH4AQD4HcTPsUH8wCYQPwAAv4P4OTaIHwAAAFgKxA8AAAAsBeIHAAAAlgLxAwAAAEuB&#10;+AEAAIClQPwAAADAUiB+AAAAYCkQPwAAALAUiB8AAABYCsQPAAAALAXiBwAAAJYC8QMAAABLgfgB&#10;AACApUD8AAAAwFIgfgAAAGApED8AAACwFIgfAAAAWArEDwAAACwF4gcAAACWAvEDAAAAS4H4AQAA&#10;gKVA/AAAAMBSIH4AAABgKRA/AAAAsBSIHwAAAFgKxA8AAAAsBeIHAAAAlgLxAwAAAEuB+AEAAICl&#10;QPwAAADAUiB+Xoi3b98+ff/+/enHjx/PfP369enVq1eb0nr//v3V6wUAAHB2ED8X4PPnz6n4+fDh&#10;w9O3b9+eXr9+7X6P+AEAANiPmxc/TVA0YdEEhv2uiZJMdOwF4me8vSRi1urd6j+TVrN3s7uklUXg&#10;mm3b95X+0NorutZG/Bpe3xvN85K0/lop/0xatq5ig14bic0r19q8s2t0f9tSzz2xdW31eCn73zl9&#10;1htzI/avlH/PcQ5+O1p0O1jfuKL9ET+In8Mg9dSDtP1/ZmBKu+u05DPdFvq6Sn/QDiaayHU7yWe6&#10;/43meSnEIeryeOUfSUvb2kvf4rVRozdGLFpUVQTSUcSP7e/emKhQtX9Lv/2tx5c35qr2r5R/z3EO&#10;fez84flGz3fdOogfM6DtisQb8F5EIXOcnvix+Visg5LOq521TlNWW7bzek7wqHh2kvKPOv9mh2gF&#10;K7aVtMVmFSEiZXx4ePjt2kr5Z/K8FBWbVdOKBHuURy+/kTJom2cLDynj/f196CMuyRab7ZmW/Fbb&#10;o2L/ap57jnPoY31MZv8zzBN7gfhxRIa+1pucPn369Ivz6K2O94r86NClrZen5qM6HZGonWa3hqKV&#10;TNYWPSGinbjXZpmYzvrGUcRPT6SPrAqjfleZRLeKH31t1N56su210aXw6qgXWiPl22L/WfFTKf/e&#10;4xzG+kEmMmcWOWcG8dNRxBXH2FPNe4kf22Ftut5EepYO7a0apextZT4TEpcombRdL7SeCRHbDzy7&#10;yjWSR7SFU83zknhOcWtkRKKRkmYUndRkk3blvIntR9HY0+13FPFjyyrlalHGmajIjP0b3sKhYv9K&#10;+V9inEPepyoR6rv/b4eV7L+M+OltL0UOsBqO7UUUXuLMj03XOq0zhZJ1HW25Z8L+gj77UdnSiq6x&#10;bZS1md6arPSbI4qfvcSBjlpGbWgPalb6q5Sp59grC5ojih/d57eM44r9K3atXFcp/0uNc4jbPoqy&#10;6c/l2pXsv4z46UV+Rk7KR9deW/xYZ+IdZjwqWZRh1imKCNGOtrc9md0N461WvciP7VOz0aZLkp2T&#10;mRUHEi3QkbeqIKy0txX7Xj/xxt5e9dub6DzZrPgZtb+NXPbSt/avlP8lxjnE/SnyLfYuy+gc4y2D&#10;+Blc3Va3oKrfNfYSPzat9v+zHGDLzpbMbN1FIf5sYvWcRTTx2DJFdzL1tr6OIn6kLN7kOHO3YXQO&#10;rrL1MjoWs7MkXnTUtv9RxI/YZmbr3TJqf704qLazjSxUyr/3OIda21TozVO3BuLH3PnTW11F+6Jb&#10;xE9vxTMifqS+f/311/N313boI4zeBWLP9NjvsueVeA7eEyK9iKBsp/373/92RU7v9u4jiZ/Ru71k&#10;gs2e9eLd+dM7vFud7PVY9J4X5EVm//vf/3avu9aYGb1DS6732mbE/jPCx9p/pPzc7fXyjPoVGXPc&#10;6n5DjBx4rjhme412HLPip/csjxHxI5+f8c6J6t12d3e/Roo8G0g7aZv2zjOMOIzobi87gXjlmM3z&#10;pfEO7mfP/5D6ZhOzty2bCf3Ks4B0uXpCpbKaPUrkR8rbuwNV0IeQbftU7T8rfCL7V8o/Ms5hnNGo&#10;z+yzvM4O4qew0vce+KW/l+fveM/dqa4s7crVcyBV8dObcI+MtX/mELPIj2fT6A6VyjkvSxQN8dLz&#10;JoiZPC+B9wyraFLMIj9eW3rt6Y2TaKxmYzLibOLHq2tUrizyU7V/FjGz0Zqq/SvlHxnnMN5/KjsJ&#10;q9v+5sXPiqz4tE4AAIAqiJ8bZLWDawAAACMgfm6M1R5UBQAAMAri50bIDp8CAADA3yB+AAAAYCkQ&#10;PwAAALAUiB8AAABYCsQPAAAALAXiBwAAAJYC8QMAAABLgfgBAACApUD8nIjZlxACAADA31xN/PAK&#10;hnEQPwAAANspix958/HoW5UjED/gsWc/895Q7vU5+xbq6M3q9jrvbcj2jcleft6bzLO3o1+a6lvF&#10;Z9LybNZrc+/t5L32svnaxUKlna6F7R9Rf9zL/ndmrETt7b0BPlqESb5R2b023dLPYGycVH3jLVMS&#10;P9LpdeeUATobgUD8gEUGrx6k7f8zAkgmVJ2WfKb7XfteX+OVQRyF/p18picTGSd6TLR07ITTxk40&#10;CV2TrE6jE1PVZlvaXH6r7e2lZ6m20zWwda/UZ4v97+7+fh/g/f39879eW3vvDPTmALFtS8uOv8z+&#10;s/0M+thxUvWNt05X/MiAiVZX3kCK1GZPmVrD2xVh5Jx6K6X2fUv7zZs3v6TnDTRbRpunlKn91q6E&#10;rBCsRjF65bcqPZsYeuU/Mp4gzvpfRmsLz04V4WH7tTfJ2jx0v9DXyG/twuGI7bLFZpaKzcTWs21u&#10;26nyu5F2ujRVm+2ZVvtb7B/ZILKrtWX7/ePj4/Pn3gQr7DnOoY8dJ3uO8zPTFT+eSo++i1YH3m97&#10;kR9vIEbOTn/mKVgtLqQsXr28lYxdiWlBo/O1da9Gy0ZsJulGjtCzWfvs06dP5Q5xLaJJSew4Oiij&#10;fluJOEbix5ZNO4tosvGc+lGdjGcb3d9HorwVm21pcy/9ikgYaadL4/WLynbUrP2rv/GiSJkt7+78&#10;6ILgLZqjvgDbiMbJrG+8JbripzJYxIgjxutdmzliacjI2XmizDa2dXbR4LODOAoPaltEjtRzIqMd&#10;LnPwMyvEo+A5Uul7Eo4frZecO5A2rWynRI5e+pC0qe1TUf/x0vPO/Fzb6Xh9VtpEtjBGJ6aezba0&#10;ebad2H4b2XaknS6N9QVS1oeHhylh1rO/JYt+yXdW7EdlysSPfGejptceA7dItJ074xtvjV3EjxhQ&#10;BlelE2eTfs9ByYCKGtb+PqqDLkMW4dLXZYM6sktmzxGbNSqRnzN24kw8bhF1emuyEm2R9uhtiXrl&#10;8RxIpX2lT10zGmRtXonQVMhsNtvm0fjyDtlG57xm2umlsf5IyrglKtXrsxW7Cnb7PesPFT+pD2Oz&#10;3bU/vfYc9Y23xq6Rnztj0KxTZ+Knemo9SsMOvKr4iZyDFlkj4scTUt42V9Vmcm3mxKrnpI5GFmWY&#10;FT/iXPXkmjltu1L2vtMrJe9ae3dNddWeie9LoCfYKAIxG/mJbDbb5tlq1vvcS2u2nV4SsXsry+hZ&#10;phn7WyqRH7tYjPxLJfJjo0hnXLQdmewQ/6hvvEVKZ35mt1mywTYT+ammMRv5yZztTOQnEj+ZIOk5&#10;qBEhMHte5hpkZ0tmzshEIf4ovCu28vpTdCdK5Y7Hal8+woHbqO9l/TmiYrOZNh+Jquqy9MbMEc6c&#10;RNGnmbLN9NnItr2t/kzgRFv/0Zkftr72oTdORnzjrdIVP6On9qvXZBNadaWTnfnRn3t5WYfSO/Nj&#10;r8vK1jvzU7mLJbLraBTkTOeARu8CsfvW9rvojgY78DPhE/1G/y6blNo11e22a7fT6F0gmd2qNptp&#10;88ieW+5iqbbTSzJ6t5c9hzNjfy+96E646G6vSvS995tIFMEcvahP1TfeMqXn/FTuUmqdtxnVExie&#10;E+tNHJWJxTuk6OXpOb/owKQXHvfuJpvZxthqM0k3u2XeU/NncSiVO/ysnXrRGu/8h73ts3fWw4b8&#10;71Tf60U+K4LmKM848cZT7yxcdJakarORNq+eSdF5ViJqR1rxVu80bOiD87Z9Zvps726v6JyUV7be&#10;ojlagHD2ZzvVsz4933jrlJ/wbM+l9CakyqE4e9dLFFbV19gB6D2pMgr1Vu6u6ZWpKn72tFl2BsqW&#10;z55lOFsY2da1skVYOdDn2cPrO9HZK68NPPFcPe+W9elr4tkke+xC1scqNvOuG12xjpa/2k7XwvaP&#10;qH9nkZ+q/TPfYhdq3ljRtvV8WXStreMRxP+tUBknPd+4Aku82HTmzAgAAADcJogfAAAAWArEDwAA&#10;ACwF4gcAAACWYgnxAwAAACAgfgAAAGApED8AAACwFIgfAAAAWArEDwAAACwF4gcAAACWAvEDAAAA&#10;S4H4AQAAgKVA/AAAAMBSIH4AAABgKRA/AAAAsBSIHwAAAFgKxA8AAAAsBeIHAAAAlgLxAwAAAEuB&#10;+AEAAIClQPwAAADAUiB+AAAAYCkQPwAAALAUiB8AAABYCsQPAAAALAXiBwAAAJYC8QMAAABLgfgB&#10;AACApUD8AAAAwFIgfgAAAGApED8AAACwFIgfAAAAWArEDwAAACwF4gcAAACWAvEDAAAAS4H4AQAA&#10;gKVA/AAAHIgPHz48/fjx4yefP3+eTqv9Vqf17du3p9evX/9yzdu3b5++f//+85r2//aZl9779+/D&#10;dLI6tL/tNe33LZ2sbPAr0lZRG1m7C1+/fn169erV8zW2T2iytr81ED8AAAehTUx6ApLJblQAtYmu&#10;TXh60pPPtMho6be/9YRny9AQodK+a0RCRa7T+XrIJN3E1LVtfgZ0ez48PKTiZ1ZEtnbttdstcRPi&#10;xyrZyFHIqqV3XbZqEWdkB63tOO176aC6fF7HrJY/WylFzsRzggBwPCLfon3JJdKS34rfEx8iaWXi&#10;pzKBRmWDmGZXaY/2797ix7b5Cpxe/LTG0oMoWimJwNDXtv/rv2WQ2451f3//20qsIn6smPGESLX8&#10;kp7+vHXwjx8//vy/rMz071bs1ABnxJu4xGdEW0cR0bivTI49nxGJn6qoWS3CsDcvIX4yQXurnF78&#10;eNiGrA7KkVVRVfzMOB9bfnGAvdC314G3hEEB4HJYHyILmrbNURn/FokGy++qW03iu6LroolS/Gdb&#10;LOozRJEvsxFvFmj1dh0581ONxK1m/5sUP3bCrwqALSHbSPzMhHZteUfEm86zKpoA4PpoH6IXYlvG&#10;sT7MXNk6E8GV+ctI/MjEm50z0lv3NgqPAKqRiR/Llva8dU4vfuw5GG+1URE1VQezt/iplL+652/r&#10;4B1mBIBjIj6kRXpmIr8WESMiKCTS0jtT2PM1mfjxfqt9ZrQ9r+vPdli/XUfOgGVz0apRn8apxU90&#10;Z8FZIj/V8o8cENS/bf/HmQCcAy9y0hA/MTJBZdvu2Y0RlQVbb9srEz+ZkEP81PvJiPjJBM6qUZ/G&#10;qcVPJDCseKhGYSqdyhMinoip5Fktf7Zassi1f/3113N5VlT0AGdk9A4tuT7bgvLSsqJoRPg0Rg88&#10;2/J7Ioct+jqj4qcXkVt1jji1+PHujJLQrhc2th3A3u0V7Y/qu72sENHbVqPip1r+hg1hS95yt5cm&#10;SgMAjk10s4Y3QenDrdbPyO+88zfaD44KH6+M2Xfews2r0+iEvjIjtsrOUq0c9WmcWvzc3f3+7J7W&#10;yNE2V+V5OtoZRHch2CeitjLYLaZqtGmk/PbaqON6t8UDwDmo3gWVRX7095nPsD4letpv9lTg6LEi&#10;Wflt2VaehCtET262i25r+0gkzT4885Y4vfiB39lypxkAAMCtg/i5QTg4CAAAEIP4uTHYOwcAAMhB&#10;/NwIsteL8AEAAMhB/AAAAMBSIH4AAABgKRA/AAAAsBSIHwAAAFgKxA8AAAAsBeIHAAAAlgLxAwAA&#10;AEuB+AEAAIClQPwAAADAUiB+4FC0Nzu3Nzz33kpcob3brL3jLHoDsmDfhJy96Viuja7x3qTtvdXa&#10;e5v2UV5EW32r+Exa3tu77Rurs/fSid28dGzf8WybXdPL+1JYe2x583bF/rbPZmMus7833qI+ZPM8&#10;gt3PgNgtaqPo7e/Zm98rb4G/RRA/cBhkYGtn3/4/MyBlktNpyWfWEehrvDI0xOnf39//lq69RosY&#10;+Uw7f+/9a+K0rimAZPLSE5tX/pG0tK299Fu6+hqvjfTn0l6Z+JkRa1t+uye2v0f9cS/7t/Tb37ov&#10;emOuYn9Jv1dWb5xEacLv7fnw8JCKn1k7rvZC7EOKnzYoWgO2f1sjt/+/efPm56rCDq7qyt2utu11&#10;0nF0XtVowZ6rY10uz4kJ4hh13l5EIVqpHQ1v8FUdqkX6jnUQFedgHXFL4/Hx8flvT1SNlD+qzxEm&#10;3y02s0jftGIuysPmp68Rm0laLyF+jvBC4C022zMt61eq9q+M1aiNPF8Gf9NsKrbJ+uqs+FnR/ocV&#10;P60h2kCSlUmbfFrD2MZtf+sBHq2URGDYVbn+W4cMpRPYyc5bmc6uzqrljzq7tYVdUUWr6CMSOcUs&#10;zJ7hrS7v7mqrm2wV2hM/9ne2XpGYjSarS+LZRm8TjZQtcqYV59wTInuLn6xNL4lnG72VNFKvLfbv&#10;TYRbxE/Uz2cXOSvyEuJnxcjbYcWPDHY7gVdWaN7KvTKxRFsPelKIOteeK8eo/NoZec7Cm7yOsKKt&#10;4LWR2LptNc3UQQSv2K2yhZZF2hrZRCnfSR6R+JS6ShtvEc974fUnKZds9Y2KChlPkmZ1a6/niHvi&#10;Z/Qs1VHGiB2/Up+2zTEjDGbtHy0cdDlHzvzofhMJ1N64g1p/9c789Gy6YtSncVjxYycQPYArYXMb&#10;Haqo2l7alS2oPVbuXnmtY7T5RWXbsgd8SXR97EQ8E/YX9DZgtQ9kq+xKlEBvY0bX2Yni2o7H2lz3&#10;my3bSfpga6UNpb169q326T3a81LoMa77/JaoyKj9xR4z4tPDa09vESLthPjpMyLW927PW+L04ida&#10;7enGrB7kqoofzwnNqudK+a1NpKy2TtG21xEce48syjArfvRWZ2X7wK6UPSqRHxvRsWWXz/VEd+1z&#10;WbpvRxGI2ciPjrxVzuRt2ZaM6hWleZSoj9RLDrTq+s2Kn1H728hlVs6Rvupdb885zka3VmS0z2aR&#10;vFWjPo1Ti59oW+GlIz+Z+BmJ/FTLr69t30k5vP18K6LO4kyysyUz0atsC9Nr4+rEG4kf704afb2k&#10;29sKu2Z7RZPjTN+O7hKL2sVuBfbKuXXyvUva8lpE0Y8Z8Tlqf7042Lot6dWrN1kf4cD/WRgVP5nA&#10;WTXq0zi1+IkUbe8gcMTMllrv8149RyZ7ifa8e/fut9tTb8F5jN7tZc/02O+iQ+LR7eiV6GA0YUai&#10;xoqiSOQc4XD66N1emd2iSdablEeEz93dmMPOBM6Roj7aDtU7tDK7jdh/RPjcDdq/epZH7vBdcRIe&#10;ZbTfRtevHPVpnFr8RM+FsVsIMgBtB/Du9qquULyDoaOdqFp+fX37/MuXL2Hk4Sir2Bk8O1YOt3qO&#10;1Ttr4O1/jwgfnUYmxjxhZW91j848XNMReRNVtnCQ+maO1XvOjPccmz0iOVF9zhD1ieqW+RYd6Y0i&#10;aT37jwqfEfvLtZVttCOJ0KMzIn6y53StHPVpnFr8yLX2zoJopZo9T8dLO8I7pzN70Hmk/D1HpQ83&#10;as7kWGwdegf1MsHgPfPImwzsNbZ/ROeyvLa3fcwrX5TvEZ7w7JUtKldPOHr9sXf2I2qr7DppJy+/&#10;SNxU73y6BrauUf/uCceK/aPnglm/UbG/N06yqODZtuaviXekoTJOIt9/hG32a3NI8QPjRJ05W/0C&#10;AACsCOLnRuhtTyB+AAAA/g/Ez40QRX4qz00BAABYCcTPDRGd+TniuQYAAIBrgfgBAACApUD8AAAA&#10;wFIgfgAAAGApED8AAACwFIgfAAAAWArEDwAAACwF4gcAAACW4mriZ+aFepajvMn8Fl4qCgAAsArL&#10;iJ+XFEqIHwAAgPNw6m0vxM/tYd8MveWN9N4byr23TNs3IWftKNdG13hP2c76nL7+KE/irr5VfCYt&#10;7x1z9o3V0VviG/K6lt676my+nm1tXzvK++/2fOt5xf62z2Zjrmp/WwevD0m+W8b4avRsFr39PXvz&#10;e+Ut8LcI4mcHED/74L2frP1/ZkBKe+u05DPrCPQ1vXek3d/f/5auvUZPtPKZ1++sOLu2+JHy6Ikt&#10;K38lLW1rL/2Wrr7GayP9ubRXNPlG7WeRSeLaNrfY/l6tz6z9W/rtbz2+vDFXtX/UflHZHh4elppw&#10;Z6narPXrWRHf2jVrt1ujK34yg3iCQpxltGqxDr+yyrBI4+r8teK1zjVSuZ5Tr64GPfU8K36yyIPn&#10;xARxjJn9j7aq7dnB1nNWWDY7eH2r4hysc29pPD4+/tLnvPKMll/K2ARV+/faE/EWm1mkb9o6RXnY&#10;/PQ1YkNJK5p8q30lKtu12WKzPdOyfqVqf/muN4G2ayRt29awzWaz4sebS26drvjJjCkTgQwK2yjZ&#10;RNHIBqJdRXsrCi1U5PPIAVYiP14HsAM9W1HNiJ+Wl3ZQ3kov6uy2bSo2OypR+1TD7BYvCnN3V3fO&#10;vT4fiR/7u6he+vOjTMaebfQYGylf5Ewrzrk3IUbtUxUJR13herbRi8WRiWmL/XsTYWT/mX6M+Jnr&#10;J3uLn8zn3Spd8dM6shjFTvI6ZJpNXpnAib7zHFQkrrzrqpNQL0/7O6/Me297eZEH64y8PCs2Oyqe&#10;45R2lMjIaB0koiZ2q2yhZZG2u7tc/Mh3kkcmPnVbHUH8eP1JyiVbfaOrQom6SprVraaeI46+1/0l&#10;Ou+g67nn2aY9sONX+k/b5pjxL7P2jxYOPfvbSGYl6nwW/3QkeuInO+/jsWLUp9EVP57Akc6shUAk&#10;ZDLHHv0mmoCsqIkEzYz4ib63k8KeWzMRXvltvtauVZsdFV0fa8+ZsL+gtwErdhDn0esnlUPR0Vao&#10;bbsjih/db7acl9OHaSttKO3Vs6/Xlt5hdCtAo0jW7NmmPdFjXPf5Lf5l1P7Wx4/YX8ZO75yR/Q3i&#10;Z4wRm21pz1unK3701lbjy5cvz4jgEaP1ztaMiB/5ztvC8RzbHuLHu0vHO4ezt/ixZ4yiidrayh4U&#10;rdrsqGRRhlnxI5OhFlTZBGdXyh6VyI+0nXdnRhZhOYr4iSIQs5EfHXnL7Cv9d3ZbsrIdNnpm65JI&#10;/i3S4221z0Z+qva3kctR+0eTcta/ET/jjNosi+StGvVplMWPHCpuBpTDV3oCnpmgst94Yqp6jmfP&#10;yI9lT/Ezu20n+Xn13usQ9qXJzpbMowxi1gAAFqZJREFURK+iEH+09VWdeKPJM1rh2jb26nIE8SO2&#10;8frMTPmiSErULpJHpZ17216Z+MnG6rXFjxc5ububE5+j9h957tromSvEz/79ZMRmmcBZNerT6Iof&#10;GRRtNaIjPvKZPv8z4yC9RqwO9hHx0xMoVQHjpV0J1Uf1H5nsRWy+e/fu51bkqM2OzKiwtGd67HfR&#10;IfFoy6My8UXiJxKyWhT9+eefvz13qBolvQSjd3tldosmWW9SHhE+d3fjk68t/yW2rmcYvUMrs9uI&#10;/UcfODt64Lm3yEX8jDFqs15E7sxzxhZKz/mRScbbN7d3Ro2G47IzPz1HNCJ+KuWr7PvbDiNnoma2&#10;l6Ln2kTnUySvJkKjyMNZIj2ZPbK77QTvTj/9vSdIvf3vEeGj08jEmCessnY5SuTHOzeWhcylvplj&#10;9c5/eM+xGVl99m51987GeWJLf3aUSbhys4MucySYq/afedJ+71Z371xm1P+PYvczMWKzbE5bOerT&#10;KIkf7xCo5+j1tdFp8+xsTeU6726vqvjxnvhrf+vlazuad4hWzkqMNoB9Lo9sJ/bKn+3fZjY7OrYO&#10;vYN6mVj1nnnkTQa9c17RuSxv4rF3EPXEtK7ztcVPZJOoXD3h6PVH7yB/ZFedbnadHnfV8o/0s0tT&#10;vQutJxwr9vfGiOc3qvavlD87H3rERxAcgarNrO0j3+8tvFfjkE94jhqmd+fAymAzAACAGocUP71Q&#10;OxM5NgMAAJjlkOInimLMHixeAWwGAABQ45DipxGdXznCuYijgs0AAAD6HFb8AAAAALwEiB8AAABY&#10;CsQPAAAALAXiBwAAAJYC8QMAAABLgfgBAACApUD8AAAAwFIgfgAAAGApED8AAACwFIgfAAAAWArE&#10;DwAAACwF4gcAAACWAvEDAAAAS4H4AQAAgKVA/AAAAMBSIH4AAABgKRA/AAAAsBSIHwAAAFgKxA8A&#10;AAAsBeIHAAAAlgLxAwAAAEuB+AEAAIClQPwAAADAUiB+AAAAYCkQPwAAALAUiB8AAABYCsQPAAAA&#10;LAXiBwAAAJYC8QMAAABLgfgBAACApUD8nIxXr149ff369enHjx8/+fDhw+75tDS/ffv29Pr166vX&#10;eS/Edp8/fx7+bfuNtvn79++vXh8AAJgD8XMiZPLeQ5T0xA3ix+ft27dP379/R/wAAJyYIfHTHH5b&#10;9Tbn3yaBaxd+NWTi3SPSczTx0/Jp+dk8pc57lOWM4sdGnLa0vU3Ls6nUT67Jxrr4g17btDL36iDt&#10;n5UNAGAvhsRPc55fvnx5nkBeYqsFcvaceI8qfuyWkkycq4kfL8onYmN07Elajfb/KP1Wt/a3FjvN&#10;VlYASVu17xpR28h1Ol8PaWOiaQBwKcriRxxZc1DNWUUOzZ5JiVaOvZVec6o2Dzvx6MnMrljtBDGy&#10;oo1Wqpkzl4lpxoHb/KLJeevEa21u0W0g4kcmxJdetUs+Dw8PP+vfbNzEdvvMplm1mY12eNeOlL/S&#10;BtVJP6Ol7/XRGVEalTnKw/uttLuMOUkrEz/eGJ6xJwDA3pTFT3NO4uS8FWJDHJldYbbJSztAEQp6&#10;Emrpfvz48effI+LHihkrRFraLT2dlreilfTs5/f39z//bpOAN2Fkk0CEt/q2E+eIYBmhEvmxh3u9&#10;ydLbipuxhfSplsfj4+Pz3+3/Imylv1Vspm3rfab73Wj5K5P1HtvDXv+PomMV23rbpRUh1dtqjWxV&#10;FTUVgQQAsDdl8SMh7vZ/ccLWIVYcWXXrYUT8WOcblU/jOfWZlXA1P48ovyiKdOltL1sGr57ZJD1i&#10;Dy1wWprtt+3flr/+rmoz7zqv742W/xKRn0ykNSE+09ekPSXN6lZTL6IZiR+xfyuvjrjqa3U99zzb&#10;BADQoyR+9JaXfGYnjeqEt2VFGImfmUmmOpFbvDwroimqozdxRLa89pkfW66onDNna2xksUV/GjbS&#10;WLWZ15a2XDPlv8Q2jc1ft8Ws0NZlr0alokPomqg9RFxl54yiSNbs2SYAgCol8eNN7nZFWJ0UqkJh&#10;b/Fjz4jYFebIhG3roKNiI0RiSx8o1Z8fTfzYc1S9szU9m0p+0hY2H9kGq9isIn5myn9p8TO7yPDa&#10;U/d3ibREbST59MZqJn6832r7Rf08aj8AgL0oiR/v0KidII4c+dmyheOhf+tFxar0JvKzRn5m0OLH&#10;fjcifvaI/GRc6oBuJE5m8o8iKdHWlz5LVxmn2bZXJn6yBQfiBwBekq74ySYI7fiqQiRb7dm0bVrW&#10;WVfyjK7x6hWtVj3kjre//vpr+tBxdn6lN3GM5lXNW9evJ372uHU8y8+rd9VmXnr2oP1M+Y96t1f2&#10;PKRI5HiiaET4NEYPPHtR055IBQDYm674ySZJ75CpXa16d3vZEHzD3u1lhYh391FVcNk7u/R2h3dw&#10;2TpzfbeXEKUxglf+TBzuKX4krWiCqYifu7v9zmdk4kfnW7WZPZgu54bsdaPlv9TdXtHZskiUeOPD&#10;ltk7f6PLOCp87u76t7p7d+X17rYbWYQAAMzQFT9Z+DlzZr3n6Ygjz27Z1tttrQxv3rz5ZYupKn7s&#10;s4f082uiw669O0+i2+JHGXlX195bLlkbVMWP1+YzE39V/IzYTNdP0vbOZ/XKnz1uIDt8vXXbxqtn&#10;1Pa9J2F7dYwiYx42WlM9J1W5i8uWbTaSCgBQhXd7TbLlTjMAAAC4HoifSXgyLQAAwDlB/ExQPbQN&#10;AAAAxwPxM4A+m4DwAQAAOCeIHwAAAFgKxA8AAAAsBeIHAAAAlgLxAwAAAEuB+AEAAIClQPwAAADA&#10;UiB+AAAAYCluRvzIO4S2vmCzIe84OvOrKyrvTtuD7N1vZ6X3xvsI+46qW7MLAMCtgPhxOLv42etN&#10;69GLTDWIn3XsAgBwK5TEj/cW562TA7wcrb32iPQcUfy0snjCbm/xeybxY986v6Xs3pvkvXpYn5A9&#10;8Vyuja7x3jiftaO+nnfrAcAMZfFjHeCekw3sy14T75HFj85TT/6riR8RAlpYtP/PlN97Z518puvS&#10;vtfXeGUQO7Y2ub+/D9+FJ9doEZNFLq04Q/wAwAzT4keckEQY5O92rV3JeU5MJrHeSq93nV2BRs6w&#10;sjq252Qqq9moXO3vZo83b978ku+WybmXZ9ZeI1ibW3S+kte7d+9+aXOvHapt3rPBly9fnpH2a3m1&#10;v1s5ev3Dy9OLPOzRP3ptEImGUXtEY3M03Uj0NZv1Iok22tjSeHx8fP47exHwaPmljE1QtX8RPwAw&#10;w7T4kc+t+LETh7ey8xxl+42emCQ964yb0/NWtJKG5wyjFW3725ucMufrrYS9SUwm+p4tKlTyHBEs&#10;o/n2Ij+2nt5kWWnzChJ1aL+T9hMhpCMS1XaKIg+237X89GfZhC7l7IkfabPZLcqofaROo+lG/bNS&#10;l2yrtSd+7O+ieunPs/EOANBjc+RHPreRILnOOrLIadkJc3TrIXOGo44yEz/RKthOjjKx6TwrYsKj&#10;mmfWXjNUxY8tg7V3tc0riMCRyIJEfVpdtfip2CxqZ9v3MpER9dFLRH48u0q9JTIyuvVlt7MrW2jW&#10;F9jvM/Ej30kenmj1bIr4AYAtbDrzo51izwEK0aRkJ5LRCbwS+alGXaJJMaujzd+r54z4Gckza68Z&#10;Zs/8VGxx57R51RZ6Ym4CSP8t0aCKzSL72XJF5cz63CXO/Oj8bZ/dcm5Jb+9VxGl0CF3oRcnEXtl2&#10;YlVQAwBUmL7bqxcJGknLnrOYObPQc4b2oGQ2MfTET+acZQLYW/xU8tQ2PpL4qbT5iC2kPC19bWMp&#10;yx9//FGyWVX89LYUry1+5ECxbqdZ8SNtpQVV5UxeNlYrkR9pR6mTt7DyDlkjfgBghk1nfjRbIz8z&#10;eWpGnKHnYL26zIifl4r8VPKctV3ES0d+RrHiJypLRfzsEfnJuIT4ySKaMzb3tmqlLtkB8F49I/HT&#10;2yqXdL26IH4AYAsXFz/ViSQ6zxIx6gyz62fP/OjP9xI/I3kKe028lQhcRfzscet4xX66LBWbeel5&#10;B+1nJtqj3u2VPaIiEjmeKBp5EGgkfqLzPVoU/fnnn789d6gafQMAiLi4+IlWexYbDpfPZ+72ap95&#10;t6KPRn50ubwQvM5jT/FTzXOkvar0DrxWxE+1zat2yLZgrLDp2czebSR/N3SdR5+dc4m7vap1svaL&#10;RIsIGntXpB2Ho09A793tFQmrTBQS+QGALVxc/Og07eotCotHt2zbZ/dorPO35zaiiEllZenlW9l2&#10;mBU/1TxH2qtKrw0q4mekzSs2qIifqs1s/eQskBU/kn529i07G5Q9X2hL5EenUzmknEV+GvZZRraO&#10;Xn/w2jMbm7YdvH7RGyOIHwDYws282wsAAACgAuIHAAAAlgLxAwAAAEuB+AEAAIClQPwAAADAUiB+&#10;AAAAYCkQPwAAALAUiB8AAABYCsQPAAAALAXiBwAAAJYC8QMAAABLcXrxY98L5L3rx777aK/3XsGv&#10;2PdCbX2RqceW96MdmWa7kRenCvRtAIBxTi9+hOqLDvd86Sf8jQifraKkJ24QPzH0bQCAGiXx472t&#10;equj3ptLip/em85XpNl1j0jPEcWP9H+bZ+8N6SOcTfyMvEl+NK3IpjbKK2+Qt+jxmbWNffN8VAfr&#10;/1Yf6wC3QFn8aMcgzuVIAuhS4kccpk2j2aiX9y2z18R7ZPGj66cnztXEj43yiT+YEUCSlh47XhSx&#10;1U2LHRnvVgC137TP7+/vn/+N2kbaNBuz0VgHgPMzJX4a0TaHPfcRrc4qq66RMySXEj/iXKuTVMUe&#10;dmVpr9ETvk3P1re6mq1g08rqvYddbXTRW21rW+jfvOSqvdXty5cvz0j9m93b363OOs2qzbxoh3ft&#10;SPkrbVCZ9DNE6GR9dNS2tsxRHt5vdbu3OklaYl+vPGyRA8Bm8aMdiBUG4hCtE5Pf6s/btR8/fvz5&#10;d0vj06dPP//urS4vKX6qk4eE6e2qVv726uStNvWEqq+19vYc/ux2lCdubd2rgmWEauRHR2KiydLW&#10;PZsQe+3YaL9r/7b8RAjpiETFZvo6+5kVP6Pl7/VtvR3UExYR0TjzomNV29r+WRVSWd/ObFXxAVV/&#10;AgDnZEr8iHPyPvMiQdqpV1d1Ht6kIVx622uPSFS01WHrGYXfbR5e3WZW5FEbyeee/S697eVtO3pC&#10;wZukR8WgCJyW5uPj48+oT8tfvqvaLLrO9oWZ8l8i8hOJtJbvw8PDsG2lPSXN6lZT1he1/Ww/0va3&#10;Z4j0tVJP2T57yTsYAeDyTB947jlvwTrxLSuq7LeXDmVbm8xMstHK1QqAKIKW/UaYEZvZqjmq17XP&#10;/NhyReUcPVsj9pP8Wj2bANJ/izCq2Czqp7ZcM+W/xDaNzt+2xYyw1GXvbZVbm2bRxag99OIlO2fk&#10;RbK2nG0CgGMxHPmJDjv3tkDE0YxMPnZlFgmNxrX28bUz1U67kk90jRU7FfHjnSGpnL3K0vJsGZ15&#10;Opr4ifpO7+ySxYqfZhObT/v+P//5T8lmVfEzU/5Lih+JiNht79nIjxWHWRuJr6mMh0j8eL/V9ov6&#10;OdthALfB1LaXd6dFVdSMiBSb3pEiP73yViM/mfjZI/IzQ0/8nDnyM4oVP5aq+Nkr8pNxCfGTiZPR&#10;/KNISrb1JRGa6pmdkUioLn81kg0A52T6wLOd7KtOYWQit9ecSfxk55OE7MxP5eC4ZstZqmpa1Ynj&#10;JfIWquJnj1vHs/xsvf/444+Szbz0vGjqTPmPerdX9DykSOREoqgqfBqjB55tvaoiFQDOybT48aI/&#10;XrQmSs86Q323l+f89C3e1xQ/7Q60aDWobRFtD3p3e3l3dtk74XriR9tor+fO9O7m29OuNq0on6r4&#10;2et8Rk/86HyrNrNnveTvhr0xYKT8l7jb687pG9nhY+/uPFvm6PyNjSyP3E1WudXd3pXXa6fqOASA&#10;4zMtfhreJOWd/cnC19FdFPZ5KS2Nd+/e/SJw7DVRetl5pFGh4D3dOVtJ27MbUWQgK9OI060+P6bC&#10;yHOW9hQ/mU2q4iey/+jEPyJ+qjaz9WtptPbR4qda/tG+vTXyI9h6Zm0fRX6yOnqRsd55tuzcW7SF&#10;3uvb2R1hAHBebubdXgAAAAAVED8AAACwFIgfAAAAWArEDwAAACwF4gcAAACWAvEDAAAAS4H4AQAA&#10;gKVA/AAAAMBSIH4AAABgKRA/AAAAsBSIHwAAAFiKYfFj34nDG44vS+VdYHsQvSvrzPTeGJ9h3/G0&#10;9d1YAABwPYbEj/f2crgce72pvNETN4gfHxkDiB8AgPMyJH7ahFiJ9MgqeatIGnmr+ArIxLtHpOdo&#10;4kfenm7zlDrvUZYzip893ypu0/JsOhLZlfHZaxv75nmvDpIvkWQAuATD4idzdOIM7+/vn6/bMsmI&#10;w9STTMu3pdkmsWsb7hrsOfEeVfzYNpd+sJr48aJ8Mr5GBZCk1ZCx46Xf6tb+1uKj2coKEmmr9l0j&#10;ahu5Tueble3h4QHxAwAXYTfx0xzW4+Pj83faOc4UavT39hyM50D15BpdI/V78+bNL+l5zruymh2x&#10;q04rqvfWidfawKLbVmwhE2JWT5vujFCRfNoEKPVvNv/y5cvzZzbNqs1stMO7dqT8lTaoTPo9WvpZ&#10;Hx2xb1TmKA/vt9LuMtYkrUz8tO96NmjXSNrVyDIAwFa64sduPfUmksZe4qcyeYhztqvaNmHK396K&#10;2Yss6QlVrvXqYh3+7HaUt/q2dR8RLCNUIj/2cK83WXp1zybErB3bb1oeTUS3v9v/W1o6IlGxmbat&#10;95luy9HyV8SP9LctE7knHKLoWMW2Xv+sCKle345sNSPUET8AcCl23fYStoofyasSVemtLqOtDm9y&#10;9ASRzSNy6jMr8mjlLZOnzePS217etmP7jRUK0SQ9Iga1wJFoQPu35a+/q9rMu87rC6Plv0TkJxNp&#10;sqU8KrSlPSXNqK9bor6o7ef1I7F/K68+Q9Trc4gfALgEhxU/Op1o+6kyyWYrV1ufivONbFDZQrBE&#10;E0dUr2uf+bHliso5c7am1Unyky1U2Ua1wqhiM0/U2HLNlP8SZ35s/rotZoSlLXs1KhUdQtdE7SHi&#10;qnfOyP4G8QMAl+DQ4sfmbZ12ZSLKrrHOtuJ8vTMks888iqJWkf2OJn7snUGVLdEILX5kkrT5yDZY&#10;xWYV8TNT/kuLH1uPWfEj40eLw6yNJJ/KeIjEj/fbkfEIAPBSnEb8NOxzhkYiP5Gz3SvyM0NvIj9r&#10;5GcGLX7sdyPiZ4/IT8al7vaKxMlM/tFdYtHWl76BoJdPb9sL8QMAR+TU4sc7t2PpnfnRn1ec78z2&#10;1mhaMxPHXnlrW/TEzx63jmf5efWu2sxLT0SA7T8j5T/q3V7Z85AikeOJohHh0xg98Jz1O8QPAFyK&#10;Q4qf5vw+ffr02+feM0fshNaI7vayd3bZtCrOd8+nLHviLbPdnuKn97TuivjRtt0a/cn6ls63ajN7&#10;1kvODdnrRst/qbu9vHpmh4+9u/Nsmb3zN7qMo8Kn0bvV3bsrL+tziB8AuAS7iZ/eLdmjE7Z3i320&#10;kq48lbbytOgR51t5fkyFkXd17b3lktmkKn48+89M/FXxM2IzXT9JW87RjJQ/69vZ4estkZ+onlHb&#10;956E7dUxioz1zrNl596sbXtPqLbPa6qMdwCArfBWdwAAAFgKxA8AAAAsBeIHAAAAlgLxAwAAAEuB&#10;+AEAAIClQPwAAADAUiB+AAAAYCkQPwAAALAUiB8AAABYCsQPAAAALAXiBwAAAJYC8QMAAABLgfgB&#10;AACApUD8AAAAwFL8L6jrI0UvRSVwAAAAAElFTkSuQmCCUEsDBBQABgAIAAAAIQBgUD7y3wAAAAkB&#10;AAAPAAAAZHJzL2Rvd25yZXYueG1sTI9BS8NAFITvgv9heYK3dpO0phKzKaIEvFmrFLy9Zl+TYPZt&#10;2N2m8d+7nvQ4zDDzTbmdzSAmcr63rCBdJiCIG6t7bhV8vNeLexA+IGscLJOCb/Kwra6vSiy0vfAb&#10;TfvQiljCvkAFXQhjIaVvOjLol3Ykjt7JOoMhStdK7fASy80gsyTJpcGe40KHIz111Hztz0bBdFpN&#10;46d7ebX4PO4Odb1Lmsijbm/mxwcQgebwF4Zf/IgOVWQ62jNrLwYFiyyPSQVZvgER/XV+twZxVLBK&#10;0xRkVcr/D6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AR&#10;TXH8AQAAiAQAAA4AAAAAAAAAAAAAAAAAOgIAAGRycy9lMm9Eb2MueG1sUEsBAi0ACgAAAAAAAAAh&#10;AEe4rq4ANwAAADcAABQAAAAAAAAAAAAAAAAAYgQAAGRycy9tZWRpYS9pbWFnZTEucG5nUEsBAi0A&#10;FAAGAAgAAAAhAGBQPvLfAAAACQEAAA8AAAAAAAAAAAAAAAAAlDsAAGRycy9kb3ducmV2LnhtbFBL&#10;AQItABQABgAIAAAAIQCqJg6+vAAAACEBAAAZAAAAAAAAAAAAAAAAAKA8AABkcnMvX3JlbHMvZTJv&#10;RG9jLnhtbC5yZWxzUEsFBgAAAAAGAAYAfAEAAJM9AAAAAA==&#10;" path="m,l8923220,r,5121152l,5121152,,xe" stroked="f">
                <v:fill r:id="rId38" o:title="" recolor="t" rotate="t" type="frame"/>
                <v:path arrowok="t"/>
              </v:shape>
            </w:pict>
          </mc:Fallback>
        </mc:AlternateContent>
      </w:r>
    </w:p>
    <w:p w14:paraId="7C78AD77" w14:textId="77777777" w:rsidR="003C4ABA" w:rsidRPr="0078408D" w:rsidRDefault="003C4ABA" w:rsidP="007A2236">
      <w:pPr>
        <w:pStyle w:val="ListParagraph"/>
        <w:ind w:left="360"/>
        <w:jc w:val="center"/>
        <w:rPr>
          <w:rFonts w:ascii="Times New Roman" w:hAnsi="Times New Roman" w:cs="Times New Roman"/>
          <w:sz w:val="24"/>
          <w:szCs w:val="24"/>
        </w:rPr>
      </w:pPr>
    </w:p>
    <w:p w14:paraId="3CA39BDA" w14:textId="77777777" w:rsidR="003C4ABA" w:rsidRPr="0078408D" w:rsidRDefault="003C4ABA" w:rsidP="007A2236">
      <w:pPr>
        <w:pStyle w:val="ListParagraph"/>
        <w:ind w:left="360"/>
        <w:jc w:val="center"/>
        <w:rPr>
          <w:rFonts w:ascii="Times New Roman" w:hAnsi="Times New Roman" w:cs="Times New Roman"/>
          <w:sz w:val="24"/>
          <w:szCs w:val="24"/>
        </w:rPr>
      </w:pPr>
    </w:p>
    <w:p w14:paraId="6B9ECA24" w14:textId="77777777" w:rsidR="003C4ABA" w:rsidRPr="0078408D" w:rsidRDefault="003C4ABA" w:rsidP="007A2236">
      <w:pPr>
        <w:pStyle w:val="ListParagraph"/>
        <w:ind w:left="360"/>
        <w:jc w:val="center"/>
        <w:rPr>
          <w:rFonts w:ascii="Times New Roman" w:hAnsi="Times New Roman" w:cs="Times New Roman"/>
          <w:sz w:val="24"/>
          <w:szCs w:val="24"/>
        </w:rPr>
      </w:pPr>
    </w:p>
    <w:p w14:paraId="45BDC003" w14:textId="77777777" w:rsidR="003C4ABA" w:rsidRPr="0078408D" w:rsidRDefault="003C4ABA" w:rsidP="007A2236">
      <w:pPr>
        <w:pStyle w:val="ListParagraph"/>
        <w:ind w:left="360"/>
        <w:jc w:val="both"/>
        <w:rPr>
          <w:rFonts w:ascii="Times New Roman" w:hAnsi="Times New Roman" w:cs="Times New Roman"/>
          <w:sz w:val="24"/>
          <w:szCs w:val="24"/>
        </w:rPr>
      </w:pPr>
    </w:p>
    <w:p w14:paraId="1B7C1386" w14:textId="77777777" w:rsidR="003C4ABA" w:rsidRPr="0078408D" w:rsidRDefault="003C4ABA" w:rsidP="007A2236">
      <w:pPr>
        <w:pStyle w:val="ListParagraph"/>
        <w:ind w:left="360"/>
        <w:jc w:val="both"/>
        <w:rPr>
          <w:rFonts w:ascii="Times New Roman" w:hAnsi="Times New Roman" w:cs="Times New Roman"/>
          <w:sz w:val="24"/>
          <w:szCs w:val="24"/>
        </w:rPr>
      </w:pPr>
    </w:p>
    <w:p w14:paraId="0205CCC2" w14:textId="77777777" w:rsidR="003C4ABA" w:rsidRPr="0078408D" w:rsidRDefault="003C4ABA" w:rsidP="007A2236">
      <w:pPr>
        <w:pStyle w:val="ListParagraph"/>
        <w:ind w:left="360"/>
        <w:jc w:val="both"/>
        <w:rPr>
          <w:rFonts w:ascii="Times New Roman" w:hAnsi="Times New Roman" w:cs="Times New Roman"/>
          <w:sz w:val="24"/>
          <w:szCs w:val="24"/>
        </w:rPr>
      </w:pPr>
    </w:p>
    <w:p w14:paraId="338CD01F" w14:textId="77777777" w:rsidR="003C4ABA" w:rsidRPr="0078408D" w:rsidRDefault="003C4ABA" w:rsidP="007A2236">
      <w:pPr>
        <w:pStyle w:val="ListParagraph"/>
        <w:ind w:left="360"/>
        <w:jc w:val="both"/>
        <w:rPr>
          <w:rFonts w:ascii="Times New Roman" w:hAnsi="Times New Roman" w:cs="Times New Roman"/>
          <w:sz w:val="24"/>
          <w:szCs w:val="24"/>
        </w:rPr>
      </w:pPr>
    </w:p>
    <w:p w14:paraId="3C18FE18" w14:textId="77777777" w:rsidR="003C4ABA" w:rsidRPr="0078408D" w:rsidRDefault="003C4ABA" w:rsidP="007A2236">
      <w:pPr>
        <w:pStyle w:val="ListParagraph"/>
        <w:ind w:left="360"/>
        <w:jc w:val="both"/>
        <w:rPr>
          <w:rFonts w:ascii="Times New Roman" w:hAnsi="Times New Roman" w:cs="Times New Roman"/>
          <w:sz w:val="24"/>
          <w:szCs w:val="24"/>
        </w:rPr>
      </w:pPr>
    </w:p>
    <w:p w14:paraId="25D8BE7B" w14:textId="77777777" w:rsidR="003C4ABA" w:rsidRPr="0078408D" w:rsidRDefault="003C4ABA" w:rsidP="007A2236">
      <w:pPr>
        <w:pStyle w:val="ListParagraph"/>
        <w:ind w:left="360"/>
        <w:jc w:val="both"/>
        <w:rPr>
          <w:rFonts w:ascii="Times New Roman" w:hAnsi="Times New Roman" w:cs="Times New Roman"/>
          <w:sz w:val="24"/>
          <w:szCs w:val="24"/>
        </w:rPr>
      </w:pPr>
    </w:p>
    <w:p w14:paraId="07102D68" w14:textId="77777777" w:rsidR="002B0239" w:rsidRDefault="002B0239" w:rsidP="007A2236">
      <w:pPr>
        <w:spacing w:line="276" w:lineRule="auto"/>
        <w:rPr>
          <w:rFonts w:eastAsiaTheme="minorHAnsi"/>
          <w:sz w:val="24"/>
          <w:szCs w:val="24"/>
          <w:lang w:val="en-US"/>
        </w:rPr>
      </w:pPr>
    </w:p>
    <w:p w14:paraId="12AAB584" w14:textId="5C5F4ECB" w:rsidR="003C4ABA" w:rsidRDefault="002B0239" w:rsidP="007A2236">
      <w:pPr>
        <w:pStyle w:val="ListParagraph"/>
        <w:ind w:left="360"/>
        <w:rPr>
          <w:rFonts w:ascii="Times New Roman" w:hAnsi="Times New Roman" w:cs="Times New Roman"/>
          <w:sz w:val="24"/>
          <w:szCs w:val="24"/>
        </w:rPr>
      </w:pPr>
      <w:r w:rsidRPr="002B0239">
        <w:rPr>
          <w:rFonts w:ascii="Times New Roman" w:hAnsi="Times New Roman" w:cs="Times New Roman"/>
          <w:sz w:val="24"/>
          <w:szCs w:val="24"/>
        </w:rPr>
        <w:t>Fig</w:t>
      </w:r>
      <w:r w:rsidR="000574FC">
        <w:rPr>
          <w:rFonts w:ascii="Times New Roman" w:hAnsi="Times New Roman" w:cs="Times New Roman"/>
          <w:sz w:val="24"/>
          <w:szCs w:val="24"/>
        </w:rPr>
        <w:t xml:space="preserve"> 13</w:t>
      </w:r>
      <w:r w:rsidRPr="002B0239">
        <w:rPr>
          <w:rFonts w:ascii="Times New Roman" w:hAnsi="Times New Roman" w:cs="Times New Roman"/>
          <w:sz w:val="24"/>
          <w:szCs w:val="24"/>
        </w:rPr>
        <w:t>: Model accuracy scores for ResNet-50</w:t>
      </w:r>
      <w:r>
        <w:rPr>
          <w:sz w:val="24"/>
          <w:szCs w:val="24"/>
        </w:rPr>
        <w:t xml:space="preserve">            </w:t>
      </w:r>
      <w:r w:rsidRPr="0078408D">
        <w:rPr>
          <w:rFonts w:ascii="Times New Roman" w:hAnsi="Times New Roman" w:cs="Times New Roman"/>
          <w:sz w:val="24"/>
          <w:szCs w:val="24"/>
        </w:rPr>
        <w:t>Fig</w:t>
      </w:r>
      <w:r w:rsidR="000574FC">
        <w:rPr>
          <w:rFonts w:ascii="Times New Roman" w:hAnsi="Times New Roman" w:cs="Times New Roman"/>
          <w:sz w:val="24"/>
          <w:szCs w:val="24"/>
        </w:rPr>
        <w:t xml:space="preserve"> 14</w:t>
      </w:r>
      <w:r w:rsidRPr="0078408D">
        <w:rPr>
          <w:rFonts w:ascii="Times New Roman" w:hAnsi="Times New Roman" w:cs="Times New Roman"/>
          <w:sz w:val="24"/>
          <w:szCs w:val="24"/>
        </w:rPr>
        <w:t>: Confusion Matrix for ResNet-50</w:t>
      </w:r>
    </w:p>
    <w:p w14:paraId="3A024E6A" w14:textId="77777777" w:rsidR="005E4FBD" w:rsidRDefault="005E4FBD" w:rsidP="007A2236">
      <w:pPr>
        <w:pStyle w:val="ListParagraph"/>
        <w:ind w:left="360"/>
        <w:rPr>
          <w:rFonts w:ascii="Times New Roman" w:hAnsi="Times New Roman" w:cs="Times New Roman"/>
          <w:sz w:val="24"/>
          <w:szCs w:val="24"/>
        </w:rPr>
      </w:pPr>
    </w:p>
    <w:p w14:paraId="0586FA99" w14:textId="77777777" w:rsidR="00252514" w:rsidRPr="0078408D" w:rsidRDefault="00252514" w:rsidP="007A2236">
      <w:pPr>
        <w:pStyle w:val="ListParagraph"/>
        <w:ind w:left="360"/>
        <w:rPr>
          <w:rFonts w:ascii="Times New Roman" w:hAnsi="Times New Roman" w:cs="Times New Roman"/>
          <w:sz w:val="24"/>
          <w:szCs w:val="24"/>
        </w:rPr>
      </w:pPr>
    </w:p>
    <w:p w14:paraId="26487B01" w14:textId="77777777" w:rsidR="003C4ABA" w:rsidRPr="0078408D" w:rsidRDefault="003C4ABA" w:rsidP="007A2236">
      <w:pPr>
        <w:pStyle w:val="ListParagraph"/>
        <w:numPr>
          <w:ilvl w:val="0"/>
          <w:numId w:val="47"/>
        </w:numPr>
        <w:spacing w:after="0"/>
        <w:jc w:val="both"/>
        <w:rPr>
          <w:rFonts w:ascii="Times New Roman" w:hAnsi="Times New Roman" w:cs="Times New Roman"/>
          <w:sz w:val="24"/>
          <w:szCs w:val="24"/>
        </w:rPr>
      </w:pPr>
      <w:r w:rsidRPr="0078408D">
        <w:rPr>
          <w:rFonts w:ascii="Times New Roman" w:hAnsi="Times New Roman" w:cs="Times New Roman"/>
          <w:b/>
          <w:bCs/>
          <w:sz w:val="24"/>
          <w:szCs w:val="24"/>
        </w:rPr>
        <w:t>DenseNet-121 for Binary Model:</w:t>
      </w:r>
    </w:p>
    <w:p w14:paraId="45A38A6A" w14:textId="77777777" w:rsidR="003C4ABA" w:rsidRPr="0078408D" w:rsidRDefault="003C4ABA" w:rsidP="007A2236">
      <w:pPr>
        <w:pStyle w:val="ListParagraph"/>
        <w:ind w:left="360"/>
        <w:jc w:val="both"/>
        <w:rPr>
          <w:rFonts w:ascii="Times New Roman" w:hAnsi="Times New Roman" w:cs="Times New Roman"/>
          <w:sz w:val="24"/>
          <w:szCs w:val="24"/>
        </w:rPr>
      </w:pPr>
    </w:p>
    <w:p w14:paraId="2E01CF10" w14:textId="77777777" w:rsidR="003C4ABA" w:rsidRPr="0078408D" w:rsidRDefault="003C4ABA" w:rsidP="007A2236">
      <w:pPr>
        <w:spacing w:line="276" w:lineRule="auto"/>
        <w:ind w:left="363"/>
        <w:jc w:val="both"/>
        <w:rPr>
          <w:sz w:val="24"/>
          <w:szCs w:val="24"/>
        </w:rPr>
      </w:pPr>
      <w:r w:rsidRPr="0078408D">
        <w:rPr>
          <w:sz w:val="24"/>
          <w:szCs w:val="24"/>
        </w:rPr>
        <w:t xml:space="preserve">DenseNet-121 is a deep convolutional neural network with 121 layers, designed for efficient feature reuse and gradient flow. Unlike traditional architectures, each layer in </w:t>
      </w:r>
      <w:proofErr w:type="spellStart"/>
      <w:r w:rsidRPr="0078408D">
        <w:rPr>
          <w:sz w:val="24"/>
          <w:szCs w:val="24"/>
        </w:rPr>
        <w:t>DenseNet</w:t>
      </w:r>
      <w:proofErr w:type="spellEnd"/>
      <w:r w:rsidRPr="0078408D">
        <w:rPr>
          <w:sz w:val="24"/>
          <w:szCs w:val="24"/>
        </w:rPr>
        <w:t xml:space="preserve"> connects to every other layer, ensuring maximum information flow and reducing redundancy. This design improves parameter efficiency and reduces the risk of overfitting. DenseNet-121 is widely used for image classification and segmentation tasks due to its strong performance and compact model size.</w:t>
      </w:r>
    </w:p>
    <w:p w14:paraId="16716864" w14:textId="77777777" w:rsidR="003C4ABA" w:rsidRPr="0078408D" w:rsidRDefault="00252514"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73600" behindDoc="0" locked="0" layoutInCell="1" allowOverlap="1" wp14:anchorId="7765CCE6" wp14:editId="17729A21">
                <wp:simplePos x="0" y="0"/>
                <wp:positionH relativeFrom="column">
                  <wp:posOffset>3093085</wp:posOffset>
                </wp:positionH>
                <wp:positionV relativeFrom="paragraph">
                  <wp:posOffset>5715</wp:posOffset>
                </wp:positionV>
                <wp:extent cx="2971800" cy="2324100"/>
                <wp:effectExtent l="0" t="0" r="0" b="0"/>
                <wp:wrapNone/>
                <wp:docPr id="1124304426" name="Freeform 3"/>
                <wp:cNvGraphicFramePr/>
                <a:graphic xmlns:a="http://schemas.openxmlformats.org/drawingml/2006/main">
                  <a:graphicData uri="http://schemas.microsoft.com/office/word/2010/wordprocessingShape">
                    <wps:wsp>
                      <wps:cNvSpPr/>
                      <wps:spPr>
                        <a:xfrm>
                          <a:off x="0" y="0"/>
                          <a:ext cx="2971800" cy="232410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39"/>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0C4A31" id="Freeform 3" o:spid="_x0000_s1026" style="position:absolute;margin-left:243.55pt;margin-top:.45pt;width:234pt;height:18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HILAgIAAIgEAAAOAAAAZHJzL2Uyb0RvYy54bWysVMtu2zAQvBfoPxC8&#10;13rEdRLBci5GigJFWzTpB1DUyhLAF0jasv++S8qUhfTQouiFXJKr4ewMV9unsxTkBNYNWtW0WOWU&#10;gOK6HdShpj9fnz88UOI8Uy0TWkFNL+Do0+79u+1oKih1r0ULliCIctVoatp7b6osc7wHydxKG1B4&#10;2GkrmcelPWStZSOiS5GVeb7JRm1bYzUH53B3Px3SXcTvOuD+W9c58ETUFLn5ONo4NmHMdltWHSwz&#10;/cCvNNg/sJBsUHjpDLVnnpGjHX6DkgO32unOr7iWme66gUOsAasp8jfVvPTMQKwFxXFmlsn9P1j+&#10;9fRivluUYTSuchiGKs6dlWFGfuQcxbrMYsHZE46b5eN98ZCjphzPyrtyXeACcbLb5/zo/CfQEYqd&#10;vjg/qd2miPUp4meVQoueBbdEdMtTgm5ZStCtZnLLMB++C/xCSMaa3ud36/VjQUlf048bDDdldEPq&#10;E7zqmOnfFII0b6dCLbNmtFQ05qaMNJuIt8xM904SpLw0T/moFmL+fWYSNKFwoR1MF4TSo9izHMhy&#10;KXgjBvM8CBGqD/H19aCaf+6x6V3uNT9KUH5qNAuCeexy1w/GoSsVyAZa9OZzW0zGOG/Bc2TFqg4v&#10;/oFGTlznA6R4o5XdXlyIGt1e4kOM+/jcY3XX1gz9tFxjvPyB7H4BAAD//wMAUEsDBAoAAAAAAAAA&#10;IQBLi5pLmVAAAJlQAAAUAAAAZHJzL21lZGlhL2ltYWdlMS5wbmeJUE5HDQoaCgAAAA1JSERSAAAC&#10;NwAAAccIAgAAAMww7n0AAAAJcEhZcwAACxIAAAsSAdLdfvwAACAASURBVHic7d0JWFRV/wfwygSX&#10;V8VySREpy6UkszLLrHjNyjKz7a3+WkrLq+XSqy0apokriLuCuyKZC664ACqgiAqioiAIyi4gCoKA&#10;oKwz3P/vzL2OyDLM4Aznzsz388zjc+fOnTu/C3q/njvnnvOQAAAAIFcP8S4AAACgVkgpAACQL6QU&#10;AADIF1IKAADkCykFAADyhZQCAAD5QkoBAIB8IaUAAEC+kFIAACBfSCkAblJSUh566KGNGzdqs3FQ&#10;UBBtTH/W+CrthF6lHeqvOgBZQEoBcIOUAqgTUgqAG6QUQJ2QUgDcIKUA6oSUAqiVk5MTnfrj4uK+&#10;/vrrli1btmnTZtq0aRUVFWlpaUOHDm3RokX79u0XLlxY+S1ZWVnff/99u3btLC0te/Xq5enpWfnV&#10;vLw8BwcH2lWrVq1GjhwZERFRJaUuXbr0+eeft27dmt7+8ssv79u3T/2Srim1YsWK5557zsLCokOH&#10;DmPHjqWPVr8UHx//2WefUfH0KdbW1l999VV+fr74kr+/f//+/am85s2bd+vWbcqUKfX94QHoB1IK&#10;oFZiSvXu3XvYsGErV6788MMP6enixYu7d+8+ZswYWkMndFoTHBwsbl9UVPTss882btz4l19+Wb58&#10;+ZtvvkmvLl26VHyV4u2tt9565JFHKDPc3NzefvttirHKKXXx4kWKB4oWV1dXd3d32vjhhx/es2eP&#10;+KpOKSVW/s4779AHjR8/vlGjRq+88kpZWRm9VFpa+tRTT3Xs2HHOnDnr16+fOXMmvXTlyhWxAEq1&#10;Pn36LFu2bPXq1b///jvVYJgfLYC2kFIAtRLP9aNHjxafKhSKTp06UXLMmzdPXEMNlKZNm1LzSHxK&#10;gUTbb968WXxKqdCvX79//etfBQUF9HTv3r306vz589V7E2NMnVIDBw58/vnnS0pKxKeUaq+//nrX&#10;rl3Fp9qn1I0bNyhs3nvvPaVSKb5KmUevenh40LLYgNu5c2f1nSxZsoReys7Ors8PC8AwkFIAtRJT&#10;6syZM+o1n3zySZXzOLW0KGzEZQqGJ554Qp0NZNu2bbT9gQMHaJnS7tFHHy0sLFS/umPHDnVK3bx5&#10;k/Jv9uzZ2ZVQQ4c2uHr1qqBLSm3dupWW/fz81K9S+6lly5aff/45LScnJ9Or//3vf+/cuVPjTqiB&#10;VfkQAPhCSgHUSkypzMxM9RpqNjVp0qTyNvb29nZ2duJy9+7d1YklioyMpD1QU4aWBw0aZGNjU/nV&#10;CxcuqFPq9OnTD9Xi/Pnzgi4p5eLiQstJSUmVN6A07dOnj7j866+/0gbUCqRYpdrUX0oVFRWJ1zDb&#10;tGnz1Vdfbd++HXEF3CGlAGolplTllhOlVPPmzStvQynVs2dPcflBUurUqVO0/PvvvwdUI14w1GNK&#10;kaioKGq3UbWPPPKItbV1enq6uJ5iKTAw8Jdffnn22WdpJ2+//bZCodD+Jwagd0gpgFrpmlLVr/h5&#10;eXlpecUvKyuLljX0qXvAK36tWrUSr/hVERISQhtPnTq1+ktz586llygmaysJoAEgpQBqpWtKib0n&#10;KCTEp+Xl5f3799e+98S///3vxx577Nq1a5X3f+PGDXFB194T77//fkVFhfjqypUr1b0nbt26RYWp&#10;30i1UXOK2nCC6ruxyvv09fWld/n4+GjzswIwEKQUQK10TSmxJzolxG+//ebm5kYvVe6JTm0sCi2x&#10;J7q7u3v1nugxMTGtW7d+/PHHHR0d165dO3v27MGDB9M24qv16Ikufu30888/V+6J7u3tbW1tPXHi&#10;RIqu5cuX0/rGjRufOnWKXpowYcKLL744bdq0devWUUOKNuvUqZP6WysALpBSALXSNaUE1YW77777&#10;rk2bNpRVzz//fJVxJaixMmLECPGuXlqofldvUlLSyJEjn3jiCUoOCokhQ4bs2rVLfEnXu3opn3r0&#10;6EH7ad++/ZgxY9R39SYnJ3///fdPP/10kyZNqOk2YMCAwMBA8aUjR458/PHHHTt2pOLpz2HDhsXH&#10;x+v4MwPQM6QUAADIF1IKAADkCykFAADyhZQCAAD5QkoBAIB8IaUAAEC+kFIAACBfRplSSqUyPT09&#10;Pz//FgAAGDM6k9P5XMO4xkaZUnRItY0eDQAARkc93nF1RplSlL3iUfH+TwAAADwQsdWhYSAuo0wp&#10;OjA6KvqTdyEAAPBA6jyfI6UAAIAbpBQAAMgXUgoAAOTLHFNKoVAUmw3M9g0ARs28UqqiouLatWux&#10;ZoYOWT0lKwCAcTGvlBIjKicnp6ioiHcjpyHQYdLBikHF5RcBAPCAzCilFAqFGFG8quJFDCpc+gMA&#10;Y2RGKUVtCzpZU/OCV1W80CHTgdPh8y4EAEBnZpdSZniyNtsDBwATgJQyfWZ74ABgApBSRsbW1nbJ&#10;kiU6vcU0DhwAzBNSig97e/sJEybU4403bty4c+eOTm+R1YEDAOgEKcVHbSlVUVFRXl6u38+S1YED&#10;gGlSKoUyg5xkkFIcODg4VJ43ZePGjfSnn5/fSy+91Lhx46CgoMTExKFDh7Zr16558+Z9+vQJCAhQ&#10;v7fyFT9617p16z755JOmTZs+88wz+/btq/Hj5HPgAGCaKiqEtW8L858Rbibpfd/mm1LUarlTWm6g&#10;h+axHvLz8/v16zdq1KjrKoGBgVRtr169/P39KZ9u3rwZGRm5evXq6Ojo+Pj4adOmNWnSJDU1VXxv&#10;lZTq1KnT1q1bExIS/ve///3rX/+i91b/OKQUABjW9WjBqSV7rH5LKC/R777NN6UoS2z/8DHQg3au&#10;ucLKV/yo8UTV7t27t7aNe/bs6ebmJi5XSSnKMHH59u3b9PTgwYPV346UAgDDOuYqpRQ9/Cbrd99I&#10;Kbmk1NWrV9WvFhYW/vbbbz169GjVqlXz5s0feeSRSZMmiS9VSakdO3ao39WyZcu///67+mchpQDA&#10;sNbYs3zaPlIKqtj9ety3+aYUxyt+Qk0plZeXp371xx9/7NKly549e6KiohISEl544QX1xlVSytvb&#10;W/0uirSNGzdW/yykFAAY0K0MVTi1EgqzhMNT2bKzjZCborfd802p4ODgIUOGdOjQocoJt0YnT55s&#10;1KgRnbLr3K3Me0+Qd999d/z48eJy9ZSys7ObNWuWuEztKoofpBQAyNSZ9SyZ1r3DlhVlwrqB7Oma&#10;fwvlpXrZPeeU8vPzmzp1KjUa6kwpOolT8+K9994zjZQaNWrUK6+8kpKSkp2dfeTIkSop9emnn/bu&#10;3TsiIiIyMvKjjz5q0aIFUgoAZOqfz1gsHV8kPc1LFVw6szUHp+hl93K54ldnSn311VfTpk1zcnIy&#10;jZSKi4t77bXXmjZtqu6JXjmlKL0GDBhAr9rY2Li7u1e+PIiUAjAFxbeEAxNZj7jcK7xLeTAlBcKs&#10;NiyTbly+t/KSj/QF1SXfB/8E40gpDw8PanmUl5drSKmSkpJbd6Wnp8s8pRqS2R44gEwlBwuL7e72&#10;iPuDdzUP5qI3O4plLwpVvow/6MjWU6MqL/UBP8EIUio+Pr5du3bU+KBlDSlFLz10P6SUyGwPHEB2&#10;Su+wjtpiPs2zZX+6dmHf5Riv3aPYURz6s+r68lL21RT7vmrgAx6g3FNKoVD06dNn1apV4lO0perB&#10;bA8cQF7SzgjLX5Ii6sBEoSiPDdagp8tifCjKpa+groTU8GpuCuvsR68envYgHyL3lMrLy6OXGt31&#10;8MMPi0+PHDmiYW/y/16qIZntgQPIRXmJEDBDmGHFTtkLuwsJd8c8oyYIrfH6hmtxDyD5uKpR+CSL&#10;qxrF7mcbuL3CGpH1JfeUUiqV0ZWMGTOme/futHD79m0Ne0NKVWa2Bw4gC+lnhZWvS02o3aOEotx7&#10;L4kDC81qI9ypYWwzI3BwCqt/z0+atrmwQygpfJAP4ZxShYWFESpUxOLFi2lBHLDO0dFxxIgR1bc3&#10;mT5+DclsDxyAM8qefeOlfHLtIsTUNB70yv7s1TPrGry4B1ZRISztpfeRJqrjnFLiDa2VOTg4CKpR&#10;w+3t7atvj5SqB7M9cABulEohfKPUP0JsbRTeqHnLUHe2wdq3G7Y+fciKVTUE2z5gU6lOcrnip19I&#10;qcrM9sAB+Mg4L6wdIOXTyteFK6GaNi7MEma0ZltmxzdUfVqj+KntCycSvICVvfkLQ1eBlDJ9Znvg&#10;AA2tKFfw+ZWNaEen77nWwqmVms7yanSip+0DZxq+Pu0oythtuVu+YvG5YZBQVlTzZmISn/UwdDlI&#10;KdNntgcO0KAokNxekZpQu34QCq5r+8aLe9hbFj3HrhPydSOO9RoX+8erH9tH1FAYHZ34qvaHWV9I&#10;KeNQeWAkXRn1gQMYjcSjqtEWbNjQEjopK2bvovcmHTNMZXUpvSOc2ySsf/deMlFQUVxd2C7MfJw9&#10;9Z9e9S3UhGqor9OQUsYBKQUgd/v/x07c9Gd93jtB1cniR33XpAVqJ617RwqnGa3Zhb5LPvdGi4j0&#10;kl4K33jfu8SrlMELGqBApJRxQEoByJqinPU1pxN3oqYBB2qVGsbeO6eDofvL1SBqp/Qt2onFNV++&#10;C3KRAkx9aFTkrLZsZVZsAxSIlOJgzZo1HTp0UFa61Dt06NDvvvsuMTGRFtq1a9e8efM+ffoEBASo&#10;N0BKAchacrA0NF/9xqyrqBCW9WZ7iNiq78o0onAVB2065lrrNlSbOFifcychM4atEUeUWPpC1RFm&#10;DcOMU4p+vqW3DfXQ+MvLzc21sLAIDAwUn968eVN8GhkZuXr16ujo6Pj4+GnTpjVp0kS8x1lASgHI&#10;HOva11LYO67+e6CcoD14DtFfTVo4t0l1x/FTbAIODcpLhA3vsy0X9xQKMtntX/qbPqpOZpxSlCWV&#10;+7Ho91GqaQAn8vHHH3///ffiMjWtOnbsqKzWi6Znz55ubm7iMlIKQL6UCqlfXHxA3RvXJveKNC97&#10;Xpr+KtOIsodShz40ZHndG9+5yabnYJPw2rOB+2gh5YTBK1RBSvFJqR07drRq1aqkpISW33rrrV9/&#10;/VVQjRf122+/9ejRg15q3rz5I488MmnSJHF7pBSAfKWclHr3PeAc6hs/bLAuCczptezjFnSr9Y6o&#10;KnISpXySrm1qcSuYPphxSvG74icW07Jly927d6elpT388MPnzp2jlT/++GOXLl327NkTFRWVkJDw&#10;wgsv1DhFr66QUgCG5Tup7kFXtXH+H7af5S83xPc9pXeEBV3Zx1FWae9KqDQz7+7RBqusKjNOKd6+&#10;/fbbzz77zNXVlRpP4ho7O7tZs2aJy9SuohYVUgpA7pRKNhkHnbjjDj3orkoKhNnt2a7Sz+qjMo1O&#10;LmUftMRO5/Zf7AE2seG1C4YpqwZIKW4CAgIsLS27d+8+e/Zscc2nn37au3fviIiIyMjIjz76qEWL&#10;FkgpALlLPSX1fysv0cPedv2X7e3AL3rYlQbFt6SRcM9vNuwH6QNSihulUtmhQweqMykpSVyTkpIy&#10;YMCApk2b2tjYuLu729vbI6UA5O6go+oK2Cj97C3xiDTQeOgKAw6YJN4CtfzlBvtu6UEgpUyf2R44&#10;gMFRkCx6lp3xL/noaYcKNvqD2ENh/XtCdkI993Mro9aZFWk9tfxo/9G7611mQ0JKmT6zPXAAg0s/&#10;qxq4oSMbi09fKiqEsxvYPmnPs9sJIW4sunRyPZq9kR5+f9QwnIT/dLbnlf35D26rHaSU6TPbAwcw&#10;uMNT2Rl/5/f633NeqvD3UKlRte4dHWafouyhRpj6rphZbVkXRGpaiQoypQ4al/30X7NhIKVMn9ke&#10;OIBhUaNnsR0749c4Vbxe9h++kY2wJzaqTi7TqlF1frM0JOCFHffiimXV7yyrxE7za99umMGN9AIp&#10;ZfrM9sABHsjtHCHuMBuX4XpUzRtcPSflgZZ3xdZPXpqw6RMpbHaPriNdinKlQW9PqDpb0cZJQWwm&#10;Qymr2kgzcdBK42F2KVVUZMi/T7JEh4yUAqhbeQn7nunUKjaH4dIXKl00ayNE76phe/ELnh0OBi+M&#10;Nao8pYnnQ1do2vLAL2wbt1fuuwuKZdUxweMD6XA2fmjoevXLjFJKoVDQyTonJ4dXVbzQIdOB0+Hz&#10;LgRArpRKYd94aVSFyo/lLwtr/i0tn1h8XzuGlsUku7ingYo8tZJ9HGVVbbMssradajL75OM1b0Dr&#10;D/3JvvEyKmaUUuTatWtiUFHzotgM0GGKEUUHzuUXAWAcjjpLUeT6FJvf75irkBDIrp4Jqq7h4h1R&#10;TqoZDtU3GF2LVH1d1L7OQTv1hs2gMVoqsnrSUJ1ioFJD0LSYV0pVVFSIQWVW6JArjOebUoCGFndI&#10;CqFzm2r91ufUKqmZ8s9n0iQXgTPZU69vGrJS9gXY6jfZ59KfVb4MO7tBGgKjxpkMjZl5pZRIoVDw&#10;buQ0HFzoA9DkZjIby5zO7z6/1rHlJR+pD/fK/qyznDiNRdTOBqmykrw01pYSR7tQZ+rtbMGlM1t5&#10;amVD12N45phSAAAMNUdW9Zd6ZmszCt/VcGkeKTEnZrWtY/JAA0kOlnpSqDNp71gpPo1hxCNdIaUA&#10;wCxRQ0Scc9a1i5B/Vdt35V5hPejEK4RbhxmyPo1CV9zrSZEaJtVDC6YIKQUAZkn8ImeGFeulrZOi&#10;XDbvO9/hG1hPilFSq879VbZAzSkThZQCAPOTfla6v/VEvaYaUCrvjTnEC7tc+YbUinLpzL6aMlFI&#10;KQAwM3RCFwcy3zbciAYKqkFeqvQNGbULTRdSCgDMiaJcul63/CU2GaCxy45n42IYddbWBSkFAObk&#10;mKs0+F5WLO9SQCtIKQAwGzmJrPs4pVSkF+9SQFtIKQAwDxUVwqZPWURt+sS0L5GZGKQUAJiHmL3S&#10;AOfUogLjgZQCADNQUij16zsyh3cpoBukFACYgcPTWEQted6wMxaCASClAMDUZcUKMx9jKRV3mHcp&#10;oDPOKRUcHDxkyJAOHTpQEd7e3jVus3v37nfeeadNmzYtWrR47bXXDh06VOdukVIAIKmokKap3Tac&#10;dylQH5xTys/Pb+rUqXv27NGQUhMmTHB1dT1z5kx8fPyUKVMaN258/vx5zbtFSgGAJHKb6gapJ4xu&#10;jloQyeWKn4aUquK5556bOXOm5m2QUgDAFOUJ85+W5oMH42RkKaVUKm1sbNzc3Kq/VFJScuuu9PR0&#10;pBSAsVIq2RTvO78Tdv2XzaHuPUbYO47N5n5gonBwCpurQvu7nXx+YxHl9opQXmrIisGAjCylXF1d&#10;W7dunZWVVf0lJyenh+6HlAIwSrEHpKG+a3useI2Nr1p6u479ZJyXpoFPPt4gdYNBGFNKbdmypVmz&#10;ZgEBATW+irYUgIlY/x6LFq+vhVB34eQydrHu+ELh2HwhyEXYN54NwSdmlbMNa1rdTKr69rIi4Xo0&#10;G4NVnIeXGmRgzIwmpbZt29a0aVMfHx9t9obvpQCMVfpZaYSIgus1b1CUx2aqXfrC3aZVK2HzF0LY&#10;GuHQn8Lm/7A7osT2k5RknYSCzIY9ANAz40iprVu3NmnSZO/evVruDSkFYKy2j2Tp4j2mjs2USnbz&#10;0z+f1XxJ0KWzsP5dNn3t1XMNUjQYEOeUKiwsjFChIhYvXkwLqamst6ijo+OIESPEbbZs2fLoo4+u&#10;WLHi+l35+fmad4uUAjBKuSlsineKmcwYbd+SnSAcdGTNKfrz7AYh5aRQeAODyZoSzikVFBRUpcuD&#10;g4MDrac/7e3txW1oocZtNEBKARglv8mqMcs/5V0HyIhcrvjpF1IKwPgU5Uo9IxKP8C4FZAQpBQDy&#10;cHwRi6iVr+N6HVSGlAIAGSgvFRZ2ZykVsZV3KSAvSCkAkAEKJ4ooCioMEgH3Q0oBAG8VFexCH6XU&#10;8UW8SwHZQUoBAG+JR1TDlndgHSgA7oeUAgDeNn3KUspvMu86QI6QUgDAVWYMi6gZVuyWXoBqkFIA&#10;wJX3GJZS20fwrgNkCikFAPwUXBdmPs5SKv0s71JAppBSANAg7txkE2okBwsX9whn1gvB89nIexsG&#10;sYha/x7v4kC+kFIAYHiX/e6bUKPK45JWM/KAeUJKAYDhrRuomlDDhk3uTu2nbcPZJPH+04WTS4VL&#10;vhgSCTRASgGAgaWHSxMbFmbxLgWMD1IKAAxs9yiWUnt+5F0HGCWkFAAYUkGm1Isv4zzvUsAoIaUA&#10;wJCCXFS9+N7lXQcYK6QUABhMeakw/xmWUtG7eJcCxgopBQAGc2G7NB+Hoox3KWCskFIAYDBrB7CU&#10;Ojafdx1gxJBSAFBfmu9zSj97twP6jYYqCEwQUgoAdKcoF/b9LMx/Wog7VOs2u35QdUD/qQHLAhOE&#10;lAIAHSnKhO0jpcGNqKkU71/DNmwY2cfQAR0eHFIKAHRRXsrGN6L4mfm4sOF9VVC1FRICqm521BnD&#10;yIJeIKUAQGvlJcKWr6QmVNwh1qgSE2t2OyHx6H2bSR3Qd/OrFUwEUgoAtFNWJPzzmZRJ6sYTNa22&#10;DpNWJh2TVkZ6qTqg90AHdHhwSCkA0ELpHeHvoSx75jxxL41EFFRbvlQFVXsh+Tjr+LfGnj0NXsCn&#10;VDAtSCkAqEtJobDxQ1VEdRBSTtawQXmJsPk/UoadXCp9WXU7u8ELBROElAIAjUpvSzPqzrUWUsNq&#10;3aysWLoeKD68xzRgiWDKkFIAoFHgTJY6zjZsmijNKKg2fSKlVEZEgxQHpg8pBQC1u3WNfdtEqRN7&#10;QKvty4qE/f8Tjsw2cFlgRpBSAFC7/ROkeTcw6TtwgpQCgFpkJwgzWrOUuhLCuxQwX0gpAKiFOAzS&#10;5i941wFmDSkFADW5ek7VD6KVkHmRdylg1pBSAFATz49YSu0ezbsOMHdIKQCoJvGINFhf7hXepYC5&#10;45xSwcHBQ4YM6dChAxXh7e1d22ZBQUEvvviihYXF008/vXHjxjp3i5QCqD+lUlj9Jkupg468SwHg&#10;nVJ+fn5Tp07ds2ePhpRKTk5u1qzZr7/+Ghsb6+bm1qhRo0OHap94TQUpBVB/0bukkSZu5/AuBYB3&#10;St37mNpTavLkyT179lQ//eqrrwYNGqR5b0gpgHpSlAlLX2ApdcyVdykAjBGk1JtvvjlhwgT1Uw8P&#10;j5YtW1bfrKSk5NZd6enpSCmA+ji9lkXU/GfYCLMAMmAEKdW1a1dnZ2f1U19fX9q4qKioymZOTk4P&#10;3Q8pBaAbSiZx9kLKKgB5MJ2UQlsK4EEdm88iamkvNmUUgDwYQUppecWvMnwvBaCzrEvC3I4spaJ2&#10;8i4F4B4jSKnJkyfb2dmpnw4bNgy9JwD0rChXWNabRdTGD1lPdADZ4JxShYWFESpUxOLFi2khNTWV&#10;1js6Oo4YMULcRuyJPmnSpEuXLq1YsQI90QH0TKkQNn3KImqxHSbYBbnhnFJBQUFVujw4ODjQevrT&#10;3t6+8ma9e/e2sLDo0qUL7uoF0LPD01hEzW4vXLvAuxSAquRyxU+/kFIA2rqwQ5pdN3o371IAaoCU&#10;AjBjGeeF2e1YRAXM4F0KQM2QUgDmqjBLWPSsNIOUUsG7GoCaIaUATFdWrLCgq7D8ZcHvDyEhQCir&#10;dJdheamwYRCLKHq1OJ9fiQB1QEoBmKiKCsHjA+k7J/Exu73wz+fCqVVCTqJwYCJb49xJyI7nXSiA&#10;JkgpABMVtVNKpvObhX3jhYU97ksscR7euMO8qwSoA1IKwBSVFAoLu983tDk1rTJjhJPLBM8hwszH&#10;2UsnFnMtEUArSCkAUxTgxHJoyfNCWXENr1KG4UIfGAmkFIDJyU6QWkuXfHiXAvCgkFIApqWignWR&#10;oIja9ClbBjBySCkA03LZj0UUtaVwTQ9MAlIKwISUFbPZoSil/P/iXQqAfiClAExIsGoawwXdhJIC&#10;3qUA6AdSCsBU5KWxu6MopS5s510KgN4gpQBMxfaRLKI2DEKnCTAlSCkAk5B0jEXUDCvhehTvUgD0&#10;CSkFYMwUZWwY2b3jBGcbllI+v/IuCEDPkFIARoiFUyAbnW+e7b1x+dxeEe7c5F0ZgJ4hpQCMSl6q&#10;sO9nYd6T98LJtYuwfwK74qco510cgP4hpQCMx7VIYf4zCCcwK0gpACORFCTMtWb5tPJ1hBOYD6QU&#10;gDGI2ikNILvxQ0ytC2YFKQUge6dWSlf5to8Uykt4VwPQoJBSADJWUSH4T5ciyvd3QangXRBAQ0NK&#10;AciVokzY86MUUccXYkQJME9IKQBZoogSp4ma0Vo4v5l3NQDcIKUAZCl8I4uo2e2FuEO8SwHgCSkF&#10;ID9KhbCsN0upEDfepQBwhpQCkJ/o3Syi5tkKJYW8SwHgDCkFIDMVFcKq/iyljjrzLgWAP6QUgMwk&#10;BLCImtMBQ8cCCEgpANnxGMxS6uAU3nUAyAJSCkBO0k6ziJr5uJB/lXcpALKAlAKQk63/x1Jq71je&#10;dQDIBVIKQDYyY1QjTbQSsuN5lwIgF0gpANnYPYqllNc3vOsAkBH+KeXu7m5ra2tpadm3b9/Tp0/X&#10;uM2SJUu6devWpEmTTp06TZw4sbi4WPM+kVJgfHKvsMGQKKUyzvMuBUBGOKeUl5eXhYWFh4dHTEzM&#10;qFGjrKyssrKyqmyzZcsWyjD6MyUl5fDhwx06dPjll1807xYpBcbH5zcWUX9/zLsOAHnhnFLUfho3&#10;bpy4rFQqO3bs6OLiUmUb2uDtt99WP/3111/79++vebdIKTAyhVnC7HYspZKDeZcCIC88U6q0tLRR&#10;o0be3t7qNSNHjhw6dGiVzagV1apVK/FiYFJSUo8ePebOnat5z0gpMDKBM1lErR2A6TkAquCZUhkZ&#10;GfTZoaGh6jWTJk2i1lX1LZctW9a4ceNHH32Utv/pp59q3FtJScmtu9LT05FSYDSKbwnONiylYg/w&#10;LgVAdowgpYKCgtq3b79u3bqoqKg9e/bY2NjMmjWr+t6cnJweuh9SCozDicUsotz7Ckol71IAZMcI&#10;rvi98cYbv//+u/rpP//807RpU2W1f89oS4FRKrjOxj6nlIrYyrsUADni33ti/Pjx4jIFj7W1dfXe&#10;Ey+99NLkyZPVT7du3UoppVAoNOwW30uBcaioHdM7egAAIABJREFUEDZ/wSJq9Vtscl4AqIZ/T3RL&#10;S0tPT8/Y2NjRo0dbWVllZmbS+hEjRjg6OorbODk5tWjRYtu2bcnJyf7+/k8//fSXX36pebdIKTAO&#10;5zaxiJrVVsiK5V0KgEzxv6vXzc2tc+fOFhYW1K4KCwsTV9rb2zs4OIjL5eXlM2bMoHBq0qSJjY3N&#10;2LFj8/LyNO8TKQVGIPeKMNeapdTJZbxLAZAv/illCEgpkDulUtj4IYuo9e+x+eMBoBZIKQAewlar&#10;pjp8QshJ5F0KgKwhpQAaXHaCMLs9S6kz63iXAiB3SCmAhqUoF9YNlIbsw0gTAHXRW0p5enr6+PiI&#10;y5MmTWrVqlW/fv2uXLmihxp1h5QC+Tq+iEWUcychP513KQBGQG8p1a1btyNHjtBCaGhos2bN1qxZ&#10;89FHH3366af6KVNHSCmQqevRbLZ4dg/vFt6lABgHvaVU06ZNU1NTaWHy5MkjRoyghYsXL7Zp00Yv&#10;VeoKKQVyVF4irOzPImrrMFzrA9CS3lKqbdu258+z2dt69+69adMmWkhMTGzevLleqtQVUgpkpChP&#10;iNop7PxOGlJ23pNsng4A0I7eUmr48OEvvfTSDz/80KxZs5ycHFqzb9++nj176qdMHSGlgL+byULo&#10;CnZT1MzHWDiJj/nPCAmBvCsDMCZ6S6m8vLxx48YNHTr04MGD4prp06fPmTNHDzXqDikFPJUUSnfs&#10;qh/ufYUAJyHtNG7gBdAVeqID6NuR2SyZZrRmWUXNqZtJvAsCMGJ6SylqQp04cUJcdnd3f+GFF4YN&#10;G5abm6uHGnWHlAJu8tOlO3Zj9vIuBcAU6C2l7OzsfH19aSEqKsrS0nLKlCmvvfbat99+q58ydYSU&#10;Am52j2YRteF99OID0Au9pVTz5s1TUlIE1UQbn3/+OS2cO3euffv2+ihSZ0gp4OPqOemLKFoAAH3Q&#10;W0q1bt06JiaGFvr3779mzRpaoNBq2rSpXqrUFVIKOKDGk8cHLKJ2j+JdCoDp0FtKffTRR4MGDZo1&#10;a1bjxo2vXr1Kaw4fPty1a1f9lKkjpBRwEHuARdTsdhj6CECP9JZSqampH374Ya9evdavXy+umThx&#10;4s8//6yHGnWHlIKGVl4qLOvNUipwFu9SAEwKeqID6EPoCumm3ZIC3qUAmBR9ppRCodi1a9dslT17&#10;9tBTfVRYHw+eUjmZaWd3LTq7c2H4zgXhO+eH75h/bqfruR3zzu1wOb/D+fz2ufSIYI85EdtnR3rN&#10;Uj1mXtg248I2p6htf0VtnRpNjy1TLm5xjNnyR8zmyfSI3TwpdvPvl/6hx2+Xd89WFBfq8ZCBpzs3&#10;BZfOLKXCN/IuBcDU6C2lEhISunbt2qxZsxdVaKF79+6JiXzmIX3wlLp8NuC+sQMM8Di+xVmPhww8&#10;HXRkv9MV/TC0BIDe6S2lPvjgg/fff//mzZvi05ycHHo6ePBgPdSouwdPqSuXI87Pe/+c6wfhroPp&#10;cdb1wzOuQ+hx2vWjMNehp9jjY3qEun7CHvM/DVE9Tsz//Pj8/wTP//LYgi+DFvzf0QXD6BG44Gt6&#10;BCz8JmDBN/4LRhxeMPLy7L50UvOa8eWd0nI9HjXwkZMoTcaBAfoADEBvKUWNp6ioqMprIiMjMSZ6&#10;jRRnN9JJLWjam+uOY+wc47dtOIuofz7nXQeAadLn/VIhISGV15w8eZJWPlB19SXzlBKSg+m8lvRX&#10;t5dnBxSX4RqRMUs5qRqyz0rIiuVdCoBp0ltKjRgxomfPnmFhYRUqp06dsrOzc3Bw0E+ZOpJ7SuWl&#10;0amtzOmxp/7Y73EymXc18ADWv8dS6sBE3nUAmCx9ztwxdOjQhx9+2EKFFj755BNaqac6dSP3lFIq&#10;hFlt6OzW33Fj37loThmta5EsomY+JhRc510KgMnS8/1SCQkJ+1Vo4YFrqz+5pxRZ/jKd4MbPWWz7&#10;h8+mU1d4VwP1su9nllI7+AypDGAmHjSlfqmLvgvWihGk1Ob/0AkuZPsCSql+zoGl5UreBYGOivKE&#10;OU+wlEo5ybsUAFP2oCn1b40GDBig74K1YgQp5TuJTnDlh6a9MieAgmrr6VTeBYGOTq1STcL7Kmbo&#10;ADAojJDEyamV7Bzn9c36E8mUUv3nHSlToDllPCiZVNdshdNreZcCYOKQUpxcPsjOcav6F5UqXp7t&#10;T0G1/Wwa75pAa0nH2K9vbkehWMZ/xwBMAlKKkxuXVac5a/pf+epjiZRS9vOPlqM5ZSy8vlF1QOfz&#10;tSuAWUFKcVJWLDi1Yme629m3S8p7zzxMQbXnPOYlMga3MoQZrdnvLvMi71IATB9Sip9Fz7IzXdpp&#10;WnQ/mkApNWBhkEKJr+JlL8iF/eI2vM+7DgCzgJTix2MwO9lFetFiQXFZrxmsObUvMoN3WaCRokxY&#10;2J394qJ28i4FwCwgpfjZO5ad7Og/5ipLA+Ippd5dfKwCPZvlLGavarbDp9nkvABgeEgpfoIXsPPd&#10;7tHis/yismf+9KWguppXxLcu0MRzCKaNB2hISCl+onex8936d9Ur3pp/lFIqLCmHY1Ggidgzc4YV&#10;Gy8YABoE/5Ryd3e3tbW1tLTs27fv6dOna9wmLy9v7NixTzzxhIWFRdeuXX19fTXv0zhS6uo51bWj&#10;Z9Qrhq09RSm1+xx6+smV32T2K9s6jHcdAGaEc0p5eXlR8Hh4eMTExIwaNcrKyiorK6vKNqWlpX36&#10;9Bk8ePDJkydTUlKOHTsWGRmpebfGkVJFudLs8iWF4opJOyMppZYFxvOtC2pWeltw7oQ5eQEaGOeU&#10;ovbTuHHjxGWlUtmxY0cXF5cq26xatapLly5lZWXa79Y4Uoq4dGZnvevR4jPKJ0qpyTsv8C0KahbO&#10;ZlgWlvWmv6m8SwEwIzxTihpJjRo18vb2Vq8ZOXLk0KFDq2z2wQcffP3119TSateuXc+ePefOnatQ&#10;1DAhU0lJya270tPTjSOl1tizE1/sfvHZrvB0Sqnh605xrQlqUlEhrOrPflkhbrxLATAvPFMqIyOD&#10;Pjs0NFS9ZtKkSdS6qrJZ9+7dLS0tv//++/DwcC8vr8cee2zGjBnV9+bk5PTQ/YwgpXZ8y058J5eJ&#10;z8KSciil3pp/lG9RUIPk4+w3NbudcOcm71IAzIsRpFTXrl1tbGzU7adFixY98cQT1fdmlG2pwJmV&#10;5yNPz71DKfXMn75KjEAhKzfiBNen2G9q33jepQCYHSO44vfWW28NHDhQ/dTPz48qpvdq2LPRfC91&#10;bhM79/39sfisXKHsMoXdMnU9v5hvXXBPXpqw6Dn2a1r9FkZAB2h4/HtPjB8v/f9UqVRaW1tX7z0x&#10;ZcoUW1tb5d2vrJcuXdqhQwfNuzWalEo5wU5/S3upV/Sfd4RS6mwKLivJQ+ENYflL7Hfk1ke4nc27&#10;GgBzxL8nuqWlpaenZ2xs7OjRo62srDIzM2n9iBEjHB0dxW3S0tJatGhBYRYXF+fj49OuXbs5c+Zo&#10;3q3RpFT+VdVdoq3Z6HAqX64OpZTaG3GVb13AFOcLq95gv6DFPYV83MQGwAf/u3rd3Nw6d+5sYWFB&#10;7aqwsDBxpb29vYODg3qb0NDQV199lfKsS5cutfXxq8xoUooaiLPasvPgzSRxxa/b2S1T7kcT+NYF&#10;QlmR4PEB+9W4dhGy8esA4IZ/ShmC0aQUcXul8o2ii/3jKKUcd+OWKa6oabv5C/Z7ce4kXKvjFnIA&#10;MCikFG9bvmJnwzPrxGfbz6ZRSn2zPoxvUWaNGri7fpD6nV8J4V0NgLlDSvF20JGdEA/9KT4LScxm&#10;0yEuCOJak3nzncR+IzMfE+IO8y4FAJBS3IWtYefEbcPFZ2k32S1TXaf64ZYpPq5HqwZXbIVJDgFk&#10;AinFW7w/Oy2u6Cc+K1Mon3L0oaDKKsAtUzyIo55vH8G7DgCQIKV4y05gp8U5HYS7U/T2cw6klDqX&#10;msu3LnNUViyN/5sQwLsUAJAgpXgrL2Wz6tGZsSBTXPHFKnbL1L7IDL51maOonewXseg5QVnHrQ4A&#10;0GCQUjKw2I6dHFOlodAnekVQSq0MSuRblDny/Ij9Io46864DAO5BSsmA5xB2cozYKj5bePgypdSf&#10;e6L4FmV2biZL/SbyUnmXAgD3IKVkYN/Pqv/CzxWfbTudSinl4HGab1Fm58hs9lvY9AnvOgDgPkgp&#10;GTixmJ0fd/1XehbPbpkauOgY36LMi1IhLOzBfgvRu3mXAgD3QUrJwEVvdn5cJ81OkpJ9m1Kq+zS/&#10;igrcMtVQ4g6zX8G8J4XyEt6lAMB9kFIycC1SGtVUpaRcQSlFj5xCnDEbyrbh7Fdw0JF3HQBQFVJK&#10;Bopvqb63bymUFIgr+s4NoJSKTMvjW5e5KMxi4yHRzz8zhncpAFAVUkoexAnLr0lDoX+2MoRSyufC&#10;Nb5FmYuTS9kPf+3bvOsAgBogpeSBTpF0oozZKz77eet5Sqk1wbhlyvAqKqTZeMM9eZcCADVASsmD&#10;OFXEiSXiM9eDlyil/tobzbcos3AlVBqh6u7lVgCQFaSUPByZw86V+/8nPtsSxm6Z+m7jGb5FmYU9&#10;P7Gf/N6xvOsAgJohpeQhYgs7V3p+JD47FneDUuq9xcF8izJ9xfnCnCfYTz4N91ADyBRSSh7E605L&#10;7MRniTcKKaWe++sgbpkyrLMb2I/d7RUBP2cAuUJKyUPBdXa6nGHFhkin/+KXSbdM5d4u5V2ZSVtj&#10;z37sIW686wCAWiGl5IH+Ly9eesqR+vW9PJvdMhV9NZ9vXabsepRq5vjHhdvZvEsBgFohpWRjxWvs&#10;pBkvzb/3sftJSqmD0bhlymAwLS+AMUBKycbWYeykeXqt+GzslnOUUuuOJ/EtymQplcKCbuwHHneI&#10;dykAoAlSSjYO/akaSm6K+MzZL5ZSymnfRb5Fmay0M+ynPdcaw8sCyBxSSjaoFUXnza3/Jz7bdOoK&#10;pdQPnmf5FmWy/Kezn/aOb3nXAQB1QErJRkIAO2+6vyo+O3opi1Lq/aXH+RZlspa/rJpNahfvOgCg&#10;Dkgp2chJZOfN2e3Fe3fiMwsopeyc8K2JAdy4LPXuKzaqvyEAZgkpJRuKMmFWG3b2zE6gZ3dKy8Vb&#10;pvKLynhXZnKOL2Q/538+410HANQNKSUnGz+s3M3vxVn+lFIxGcZ2FFxQqyjcU/AYLGwfKSjK69h4&#10;zb/Zz/msR4NUBgAPBCklJ8EL2Nlz23Dx2UduJyilDl+8zrcoWauoEK6EsBFjxXuixcdFb01vyb+q&#10;2qyVUJDZUFUCQP0hpeTkajg7gTrbiK2BMZvDKaU2nEjmXZYs3cpgF+6W9b4XTstfFv4eyhbWv6vp&#10;jWJfSs3bAIBsIKXkRKkQXDqzc2g664A+xyeGUmrWAUxzXk24JxvzUAynuR2FveOE1DDWrqLmkfjd&#10;XnrtPfjFJDu5tAHLBYD6Q0rJjNc37Bx6bD4teoakUEqN3oRbpqrxGMx+SmvshfObhZLC+14S54uq&#10;7Uaoolxh5mOVx0sEAJlDSsnMmfXsHOrxAS0GxmZSSg1ehlum7kdtpnm27Kd0LbKGV8UxZGe0FvLS&#10;ang10qvyTWkAIH9IKZm5mSTdylNSeOn6LUqpF2Ye5l2TzNzKkHKorLjmDcSukoen1fCS2FQNnGXQ&#10;AgFAj5BSMkMNhSV2qlFQDxcUl4m3TNEC77LkJN5fmrqwNpf9pE4oVS4GlhVJXQEzzhu6RgDQF1mk&#10;lLu7u62traWlZd++fU+f1jS397Zt26jcjz/+WPMOjTilyL6f1cPO9ppxmFKKGlW8a5KTE4vrGIJP&#10;qRSWvci2CVtz33oxvRY9h5l5AYwI/5Ty8vKysLDw8PCIiYkZNWqUlZVVVlZWjVumpKRYW1u/+eab&#10;Jp5S0bvZyXTFa7Q4eNlxSqnAWNzZU8mu/7KfT/ACTduI3c2X9WaJpbZ3LFvpO8nQBQKAHvFPKWo/&#10;jRs3TlxWKpUdO3Z0cXGpvplCoXj99dfXr1/v4OBg4il1O4fdc0rn04LM0ZvOUkp5hqTwrklOVvRj&#10;P5zLBzVtU3pb6tN/yVdaoygXXJ9ia5KONUCNAKAvnFOqtLS0UaNG3t73BgsYOXLk0KFDq285ffr0&#10;Tz75hBZqS6mSkpJbd6WnpxtxSpHVb7LzaaTXzP3slqk5Prhl6q7yUqkreV5qHVuKc3Ns/FB6mnKS&#10;PaXoqnP8JACQE84plZGRQR8fGhqqXjNp0iRqXVXZ7MSJE9bW1tnZ2ULtKeXk5PTQ/Yw4pcQz7J6f&#10;NpxIppQaszmcd0GycT1a1TOiU93fLeVflfJM7LB+0FH1I/2xAWoEAD0ygpQqKCh48skn/fz8xKdm&#10;0ZZKPMpOqQu7H46+Rin1kdsJ3gXJxoXt7CezYZBWG+/8nm28e/S9npOx+w1cHwDomRFc8YuIiKAS&#10;G931sAotJCbWOnyAcX8vRcqKhdnt6Kwaf5F9L/XSLH/eBcmG/18sbA78otXG4riIMx+XOq/Pbi+U&#10;3jFwfQCgZ7LoPTF+/HhxWalUWltbV+k9UVxcHF0JNaTefvttWqCEq22fRp9SgjTcXNFxd/GWqTul&#10;+DZF5Z/PWN6cWa/t9uvfY9u7dmF/bh1myMoAwCD4p5SXl5elpaWnp2dsbOzo0aOtrKwyM1nH6xEj&#10;Rjg6Olbf3vT7+IlOLGEn1i1f2TkdopSKzyzgXZA8LOzOfiypYdpuH7Pv3qDpEVsMWRkAGAT/lCJu&#10;bm6dO3e2sLCgdlVYmHQCsre3p0CqvrG5pFRGhGrAb+vBi49QSh29XPM9ZOblzk0pb7SfCV6pEJY8&#10;rxpRyYq9HQCMjSxSSu9MIaWUSmHek3R6dVntQSm16dQV3gXJQPJxljdL7HR716lV7F1/13B7AwDI&#10;H1JKxnY40Ok1aNVESilnv1je1ciAmDdb/0+3d1HeX9jOOqYDgBFCSslYuCedlDMXv0kpNXbLOd7V&#10;yMDecSyljszmXQcANByklIzlXqGTsnJG655/7HhnEcb1EYS1A1hKXdzDuw4AaDhIKXlb1pvOyz9M&#10;mfmko09hyf2d0fOvskHqFGYzqYdSIc27cSOOdykA0HCQUvJ2YCKdl7fP+j/bP3xOJeVIK0sKhMCZ&#10;4m2/bOhV7btlG7WcRNWdue0wEB+AWUFKyZvqdp9rc+wopdYEJ7IT9NkNwvynpQ7Zs9pIC/t+Nv1u&#10;1uKdT6vf4l0HADQopJS8FeWyG32cWr76x9/ua1cK7n2lWFr2onDJh83xIc6ZxIZXeEqI2GrK8/sd&#10;dWaH6T2Wdx0A0KCQUrKn6jJw5a9npDSaZ8s6ZJdXGh3qSojg/qr0qsdg4cZlfrUa0rbh7ABD3XnX&#10;AQANCikle4EzxQQqmf5Y0QFH1rqqjkLrxGI2mqo4uKpJnsqXvqCawzCIdx0A0KCQUrJ3M1lw73tk&#10;9uA3HDfUMU5S7hVhy5dSo+pWRkPVp6PkYDbHY8Z53d5VUijNX3w72zBlAYBMIaWMw4Rt523/8Fka&#10;EF/HdhUVwrp32Nk8bE2D1KU7MUe3j9TtXeln2bvmP2OYmgBAvpBSxkGctPf7jWfq3jRk+X0zqcuK&#10;Uim42KhG0e3I5tDSXvhG1Vh8dYwyDACmByllHMKv3KSUenl2QEWdvfhyU6QhwGV4cUycD158xB3S&#10;4Y2+v7O3HPrTYJUBgEwhpYxDUamiyxRfCqqMvKK6t179Jjunh3savi4dha25l1J7x+nwRo/Bqgmi&#10;thqsMgCQKaSU0Xh/6XFKqYPR1+reNHgBO6f/85nhi9KRapR3djVSnD9XqdDqXdR8dOnM3nIt0sD1&#10;AYDsIKWMxh+7LlBKzTt4qe5Ns+OlLulFeYavS2sUNgu6qnqTH5NSJ+WkVm/Mv6q6htlat6+yAMAk&#10;IKWMxpawVEqp4etOabW1eJ9v5DYDF6ULcSC+WW1Y2OwezZYPTtHqjXGH2cbufQ1cHwDIEVLKaERf&#10;zaeUsnM6pFRqMQzS0bmqCQOHGb4urZ3bxEra8D5bjt0vzbqrzZBOJxazjXd+Z+gCAUCGkFJGo0yh&#10;7DbVj4Iq6UZh3VuLvelmt2P3w8rEnp9YSYGz2HLpHWmkjGsX6n7jrh/YlsELDF0gAMgQUsqYfLLi&#10;JKWU93ktJkenNopqbioherfh69LOkudZPQkB0lNq59HTo851v3HFa2zLywcNWh0AyBNSypg47btI&#10;KTVj/0Wttvafzk7uOxwMW5OWpB4QVmxyLFHEFrZm5et1vLG8VJj5GNsyL83QNQKADCGljMnuc+mU&#10;Up+tDNFq6/RwdnKf00Eo0+IWK0OL2ll1dqg7N1m3PVp5M1nTG8VLl842pjwpCQDUDillTBKyCiml&#10;uk/zK1co696aTuuLnmOn+Es++vl42mG9+4If+KWGTn3ijVMhyzW9MdJL1ediUD0/FwCMHFLKmCiV&#10;FXbTD1FQxWRod2h+f7BT/O7R9fkwCqTMGCFmL+u2sOdHNs2Vs2oIvjPr6rM3sWd87IH7VoatrjuB&#10;Dk9j2/j8Wp8PBQDjh5QyMv+35hSl1LbTqVptfSVEulxWedbEOpXeYckhzpRR/eFiU/McVxrcuSm9&#10;93bOfevz01XrWwmFtc9IsulTts3ZDbp9IgCYCqSUkXH2i6WUctwdpdXWSgWb7YLO8vEBdW+sFu4p&#10;hYpzJ2HNv4Xdo4Tg+cJFb/YVkdjdzn+6bkVf8qn1ttzVb6mGHNxY63sXdmcbpIbp9okAYCqQUkbG&#10;N+oapdTgZce1fcOBiewsv2+8tttXVEiD1R5fWEOHhct+0m1YOs2yeOhP9q79E2p4ifKPXtr8n5rf&#10;SG0vMS+LTfBXCQDaQEoZmfTcO5RST0/xLS7TbqjWxKOqoV2fEhTlWm1/NVwax6jK1TkR5db692qN&#10;nNqssWdvubCjhpeyLkkfVz2H6LOCXFRDVDyvw2cBgGlBShmZioqKl2b5U1CdS9XuyyFFmTDPlp3r&#10;k4O12t57LNt4139r3eBKqDT2a3aCVjssKZB6nOen1/Aqu/v4RdXdx7uqlr3vZ6khdXyRVh8EAKYI&#10;KWV8vvU4TSm18aTG24wqE4PH9/e6tyzKlQYuStU4pq04K7yW9wsnBEpD9tXG/6+qw/QV57NpecWO&#10;FadWafUpAGCikFLGZ7F/HKXUL14R2r4h7hA74y/sziZ01yx0BdtyRb86bqFld9qqegBmnK/704/M&#10;Zlvu+bHWDdLOqOaYtxbKS9jT3Cusn4V4P/Jlv7r3DwAmDSllfI5cyqSUenthkLZvoLO/cyd23k87&#10;rWkzSqblL2t7R9TuUWxLavHUyeODOiYOpuxc0E3VEdFfSD8rzH9aylTMeQgASCljlF1YQin1pKNP&#10;QXGZtu8RhxXf/z9N2yQHq9o0He8NtadBbgqbZZFNaRikaTMKyFlt2Waav8QSOyKusWe9B2lhVX82&#10;7h8AAFLKSL3ucoSCKiQxW9s3JB2TeiIkBdW6zfaRbAMKDC35TlJFy781XR4Uu1rMf6aOS4jid1fi&#10;Y/MXMpptBAB4Q0oZpZ/+CaeUWnUsUYf37J+gupLWg40EUV3BdWno8eva3S9MCrPYV0f0lpi9tW4T&#10;vIBtsH1EHbsqL2V95WlLv8nsTmQAgLuQUkZpZVAipdSYzeE6vKf0trD8JSkzqrdsjqnurl33jm51&#10;iDMCL3+51puxxPGNwlbXvavr0femngIAuEsWKeXu7m5ra2tpadm3b9/Tp2v4hn/t2rVvvPGGlcrA&#10;gQNr3KYyk0+pkIRsSqnXXY7o9rar56QGU8SW+9ZT80UcPT1ym247LL4lzHuy1s4RFF1zrXVrnwEA&#10;3I9/Snl5eVlYWHh4eMTExIwaNYpyKCur6tijw4cPX7FiRURExKVLl7799ttWrVpdvarp23WTT6lb&#10;xWWUUvTIKSzR7Z3iJbi5He+b1Ukc94jyph4Tc4S6S13y0s5UfSnjvDTWLS7iAUB98U8paj+NGzdO&#10;XFYqlR07dnRxcdGwvUKhaNGixd9//61hG5NPKTJgYRCl1MHo67q9jQKDjXfeUlj/7r3LdP98ztYc&#10;nlqfOijYlthJHR88BrPe5OrLieLdV5u/qM9uAQBUOKdUaWlpo0aNvL291WtGjhw5dOhQDW8pKCho&#10;0qTJgQMHqqwvKSm5dVd6errJp9SsAzGUUp+sOFmh6yS2uVek26eOuaqepki36Obo0hejyg69x0od&#10;09kk8f3ZzLwUgduGs6cnFtdztwAA3FMqIyODPj40NFS9ZtKkSdS60vCWMWPGdOnSpbi46rUpJyen&#10;h+5n2imVVVDcfZofBVVATKbObxYnwJ3Rms067z9d2/tzNcu/ysY+F3v9iUPEanMrMQCARkaWUi4u&#10;Lq1bt75w4UL1l8ytLUXmHbxEKTVoSbBSqWNzippfO79jEbKst+DaRTWL7n791HTnJusuKHYrZ3N8&#10;tNdtAkYAgPsZ0xW/BQsWtGrV6uzZs3Xu1hy+lyJ5d0rtnNgE83sjdB+poShX6tcn3kSl5bweWiq9&#10;I5xey8aSCJqnz90CgPmRRe+J8eOlOfqUSqW1tXWNvSdcXV1btmx56pTGsbrvMpOUIm5H4iml3pp/&#10;tExR10iy1SUfl76RCtLUXQUAgCP+KeXl5WVpaenp6RkbGzt69GgrK6vMTPZFy4gRIxwdHcVt5s2b&#10;Z2FhsWvXrut3FRZqGkTHfFLqdkm5ON3UlrDU+rw/bDW78bbG0SgAAGSAf0oRNze3zp07Uw5Ruyos&#10;LExcaW9v7+DgIC7b2tpW6Rnh5OSkYYfmk1Jkw4lkSqlX5wZqO3svAIDxkEVK6Z1ZpVRJuaKfcyAF&#10;1brjSbxrAQDQM6SUKdh+Jo1SqvfMwzrM5QEAYAyQUqagXKEcsIANRbE0IJ53LQAA+oSUMhEHLmRQ&#10;SvWcfij3Nu5PAgDTgZQyEUplxQdLj1NQOfvG8q4FAEBvkFKm4+ilLEqpblP9Mm/pPrQ5AIAsIaVM&#10;R0VFxecrQyiopnpjPicAMBFIKZMSlpRDKfX0FN/k7Nu8awEA0AOklKlx8DhNQfXTP7pMNg8AIFdI&#10;KVNz+XrBU45sGt/wKxj3CACMHlLKBE12vPPgAAAQM0lEQVTeeYFS6tN6TJAIACAzSCkTlHmruMe0&#10;gxRUflHXeNcCAPBAkFKmadHhy5RS9vWb0QMAQDaQUqapsKT85dlsRg/PkBTetQAA1B9SymRtOnWF&#10;UurFWf63MAQtABgtpJTJKlMoByxkQ9C6HrzEuxYAgHpCSpmywxevi2MmXcsv4l0LAEB9IKVMWUVF&#10;xRerQimoftsRybsWAID6QEqZuPOpuZRSTzr6xGTgpwEAxgcpZfrGbjlHQfXN+jDehQAA6AwpZfpS&#10;c+4886cvBZWL36WD0dfiMgtKyhX12I9CWZGSfbu0HDdgAUDDQUqZhZn7Yyil1I+nHH3edD3q4HGa&#10;1u8MTy8qrTu0QhNzxFkW+8wJWBIQd6OgpAHKBgBASpkFagBtOJE8Ydv5j9xO9Jx+qHJi0aP3zMMU&#10;PLVNRX8l5/aPm8KrvKXrn36/eEVEpec38IEAgLlBSpmdioqKrILiU0k5W8JSZx+IoUaVGDw9ph10&#10;2ncx7eYd9Za3isucfWMpkOjVLlN8/9obnXWreG/E1U9WnFTH1WcrQw5cyMA4TABgIEgpc1euUO6P&#10;zBi87LiYOpRG/9t2PvpqPmXYS7P8xZXfrA+Lyyyo/K6ItDxqmYlfd9HjdZcjRy5l8joEADBhSClg&#10;qIF1Ij7763VhVa7sDVgYdPRSVm0zgFDTapF/nDhgID1+3no+pxDfVwGAPiGl4D7Uihq35dxTjj69&#10;Zhz2OJmszaW8olLFXN9YcerF3jMPe5+/inmtAEBfkFJQg6yC4sKScp3eEpmWN2hJsNio+tbjdEYe&#10;xmQCAD1ASoHelJYrlwfGi70tek4/tOnUFaUSjSoAeCBIKdCzhKyCz1aGiI2q15wDx245t/5EckRa&#10;Hm4HBoB6QEqB/lETyjMk5bm/DlbuiNFtqt/nK0Pm+sYejL52Jec2mlkAoA2kFBjKndLykMRs96MJ&#10;320888LMw1V6D/aYdnCo24nfd0SuO550PP5G1q1i9LkAgOqQUtAQKIGSbhTuDE933B01eNnxrlP9&#10;qoQWPZ7962D/eUcouhw8Tv+yPWL2gZgVQQleZ1IvXb+FAAMwW0gp4KBcoUy8UegbdW2xf9xP/4QP&#10;WBAkdmSv7fHW/KPOvrHhV3JxnRDA3CClQBaKyxTJ2bcph/xjMrefSVt1LHGub+xvOyK/XhdWueH1&#10;ypyAqd5Rx+NvYEwmADOBlAK5u11STq2un7eet6s0Tm6vGYf/2HUhJDEbrSsA04aUAqNRUq44ejnL&#10;cfcF9ZhM9Hh1buAcn5joq/nVv7u6VVx2NuXmplNXaIMDFzLK0fwCMEKySCl3d3dbW1tLS8u+ffue&#10;Pn26xm127NjRvXt32sbOzs7X11fzDpFSpk2hrKBWFLWlnne617p6e2HQssD4fZEZ8w9d+sHzzOsu&#10;R6p8udXPOXDVscS8OzVPUAIA8sQ/pby8vCwsLDw8PGJiYkaNGmVlZZWVlVVlm5CQkEaNGs2fPz82&#10;NnbatGmNGzeOjo7WsE+klJmg1tXhi9fHbj7XraZOg+Jtxd96nJ6yJ0o9vnuPaQenekclZBXyrh0A&#10;tMI/paj9NG7cOHFZqVR27NjRxcWlyjZffvnlhx9+qH766quv/vjjjxr2iZQyNwXFZbvC0ymQPl1x&#10;0nF3lGdISlhSTv6dMvUGxWWKHWfT3l96XB1gIzec9ou6diop52zKzfOpuRfS8y5m5F++XkABlnSD&#10;PZKzb9MjRfW4ksMeqTl31I+0m/V8pOfigYd5PbIKih/kXzfnlCotLaVGkre3t3rNyJEjhw4dWmUz&#10;GxubJUuWqJ9Onz69V69eVbYpKSm5dVd6ejpSCqqrqKgITcz5799nn9TY8R0PPPDQ44P+7/gg/2w5&#10;p1RGRgZ9fGhoqHrNpEmTqHVVZbPGjRtv3bpV/XTFihXt2rWrso2Tk9ND90NKQW2oYTRzf8ygJcED&#10;Fx3794KgN1yP9HMO7Ds34OXZ/r1mHH7e6ZCd+Jh+qKfq8dxfB5+t5dFjWg2P7tP8DPfoNhUPPIzp&#10;8eXq0Lr/TdbOdFIKbSkAANNjOlf8KsP3UgAApkEWvSfGjx8vLiuVSmtr6xp7TwwZMkT9tF+/fug9&#10;AQBgDvinlJeXl6WlpaenZ2xs7OjRo62srDIzM2n9iBEjHB0dxW1CQkIeffTRhQsXXrp0ycnJCT3R&#10;AQDMBP+UIm5ubp07d7awsKB2VVhYmLjS3t7ewcFBvc2OHTu6detG2/Ts2RN39QIAmAlZpJTeIaUA&#10;AEwDUgoAAOQLKQUAAPKFlAIAAPlCSgEAgHwhpQAAQL6QUgAAIF9IKQAAkC+kFAAAyBdSCgAA5Ms0&#10;Uyo/P5+OKj09/RYAABgzcSYmOqvXdsI3ypQSjwoAAEwDndVrO+EbZUoplUo6JMreBw9w026QmcMx&#10;3jKPwzSHY7xlHoeJY6yCzuS0JZ3VazvhG2VK6cUtM/hyyxyOUTCPwzSHYxTM4zBxjLpCSuHvitEz&#10;h8M0h2MUzOMwcYy6Qkrh74rRM4fDNIdjFMzjMHGMujLflCopKXFycqI/eRdiQOZwjIJ5HKY5HKNg&#10;HoeJY9SV+aYUAADIH1IKAADkCykFAADyhZQCAAD5QkoBAIB8mWlKubu729raWlpa9u3b9/Tp07zL&#10;0Y/g4OAhQ4Z06NDhoYce8vb2Vq+vqKj466+/nnjiiSZNmgwcODA+Pp5jkQ/I2dm5T58+//rXv9q2&#10;bfvxxx9fvnxZ/VJxcfHYsWMfe+yx5s2bf/bZZ5mZmRzrfBArV658/vnnW6i89tprfn5+4nqTOcAq&#10;XFxc6G/shAkTxKemdJhOTk6VBwHq3r27uN6UjlF09erVr7/+mo6ITjJ2dnZnz54V1+vl5GOOKeXl&#10;5WVhYeHh4RETEzNq1CgrK6usrCzeRekBnc6mTp26Z8+eKik1b968Vq1a7d2798KFC0OHDn3qqafo&#10;HwnHOh/EoEGDNm7cePHixcjIyMGDB3fu3Pn27dviSz/99JONjc2RI0fCw8Pp5P7666/zLbXe9u/f&#10;7+vrS/+e4+Li/vzzz8aNG9PxCiZ0gJWdOXPmySef7NWrlzqlTOkwKaV69ux5/a7s7GxxvSkdI8nN&#10;zaX/9H/77bf0P/7k5OTDhw8nJiaKL+nl5GOOKUXtp3HjxonLSqWyY8eO9L85viXpV+WUov/L0H9k&#10;FixYID7Nz8+nFuS2bdv4Vac3N27coCOlFqSgOi46m+/cuVN86dKlS/TSqVOnuBaoH61bt16/fr1J&#10;HmBhYWHXrl0DAgLs7e3FlDKxw6SUeuGFF6qsNLFjJH/88ccbb7xRfb2+Tj5ml1KlpaWNGjWq3NQY&#10;OXIkhTzHkvSuckolJSXR04iICPWrb7311v/+9z9OpelTQkICHVp0dDQt039LaTkvL0/9KjWzFi9e&#10;zK86PVAoFPRPmtr91Og3yQOkf3oTJ06kBXVKmdhhUko1a9asQ4cO1IYYPnx4amqqYHLHSJ599ln6&#10;Pf7nP/9p27Zt7969165dK67X18nH7FIqIyODfnChoaHqNZMmTaLWFceS9K5ySoWEhNDTa9euqV/9&#10;4osvvvzyS06l6Q01gj/88MP+/fuLT7ds2UJn88obvPLKK5MnT+ZRmh5ERUU1b96c/jvVqlUrX19f&#10;weQOkFAA29nZidd/1CllYofp5+e3Y8eOCxcuHDp0qF+/fpRGBQUFJnaMxFJlypQp58+fX7NmTZMm&#10;TTw9PQX9nXyQUkgpo/TTTz/Z2tqq56QxsX/51OKnlmJ4eLijo2ObNm2oLWViB5iWltauXTs6fYtP&#10;TTWlKqPGU8uWLdevX296x9i4cWPKYPXTn3/++bXXXhOQUvWGK34mcMVv3LhxnTp1Sk5OVq8xvaso&#10;agMHDhw9erSJHSD9/aTDaXQXLT/88MO0EBgYaEqHWUWfPn3ovx0m9qsUVPX/8MMP6qcrV67s2LGj&#10;gCt+D4JaTuPHjxeXlUqltbW1yfeeWLhwofj01q1bRt17gg6HIor+DVTp0ip+I71r1y7x6eXLl439&#10;G2m1AQMGODg4mNgBFhQURFdCp+9vvvmGFkzsMCsrLCxs3br1smXLTO8Yhw0bVrn3xMSJE8Wmlb5O&#10;PuaYUl5eXvTD8vT0jI2Npf+lWllZmcD9CoLqn0GECv2lp/+a0YL4be28efPoGPft2xcVFfXxxx8b&#10;dU/0MWPGtGrV6tixY+revUVFReJLP/30E/2f7ujRo+Hh4f1U+JZab/Tf7eDg4JSUFPp90TI1Mvz9&#10;/QUTOsDq1Ff8BNM6zN9++43+rtKvMiQk5J133mnTps2NGzcE0zpGQXU7waOPPjp37tyEhIQtW7Y0&#10;a9Zs8+bN4kt6OfmYY0oRNzc3+ltiYWFB7aqwsDDe5ehHUFDQQ/ej/4MLd2+sa9++PWXzwIED4+Li&#10;eFdafw9Vs3HjRvEl8U5J+u8q/SP59NNPKcC4Vlp/33//va2tLf3lbNu2Lf2+xIgSTOgAq6ucUqZ0&#10;mF999VWHDh3oV2ltbU3L6ruITOkYRQcOHLCzs6MzTI8ePdR9/AQ9nXzMNKUAAMAoIKUAAEC+kFIA&#10;ACBfSCkAAJAvpBQAAMgXUgoAAOQLKQUAAPKFlAIAAPlCSgEYPfGG7spDwwGYDKQUgNFDSoEJQ0oB&#10;GD2kFJgwpBSAwSmVSmdn5yeffLJJkya9evUSZxMXo8XHx+f555+3tLR89dVXxXmHRbt27Xruuecs&#10;LCxsbW3Vo0qTkpKSyZMnd+rUiV56+umn169fr95VYGDgyy+/3LRp0379+l2+fLnhDxPAEJBSAAY3&#10;Z86cHj16HDp0KCkpaePGjZRJx44dE6Pl2Wef9ff3j4qKGjJkCMVYWVkZbR8eHv7II4/MmjUrLi6O&#10;tqfgUQ+q++WXX9rY2OzZs4d2RbHk5eUl3E0pyjnabUxMzJtvvvn6669zPF4APUJKARgWtX6aNWtW&#10;eXroH374YdiwYWK0iDFDbt68SWm0fft2Wh4+fPi7776r3n7SpEnUrqIFCi16S0BAQJWPULelxKe+&#10;vr701HjnZwGoDCkFYFgXL16kzGheSePGjfv27StGizgHmKh3794zZsyghRdffFFcEO3du5feolAo&#10;KMMaNWoktrcqE3clzl1Ezp8/X2XPAMYLKQVgWGFhYZQZx44dS6gkLS2tHim1f/9+DSml7j0hzoSZ&#10;kpJi8GMDMDykFIBhFRQUWFpabtq0qcp6MVrES3wkNze3WbNmtV3x69mzJy1Q8Dz88MO1XfFDSoFJ&#10;QkoBGNzUqVMff/xxT0/PxMTEc+fOLV++nJbFaKH4CQwMjI6OHjp0aOfOnUtLS2l72kbde4K2rNx7&#10;4ttvv7WxsfH29k5OTqY9iKmGlAIThpQCMLiKioqlS5d27969cePGbdu2HTRoUHBwsBgtBw4coKCy&#10;sLDo27fvhQsX1G8Re6LT9hRdCxYsUK8vLi7+5ZdfxHnKn3nmGQ8PDwEpBSYNKQXAB27FBdAGUgqA&#10;D6QUgDaQUgB8IKUAtIGUAgAA+UJKAQCAfCGlAABAvpBSAAAgX0gpAACQL6QUAADIF1IKAADkCykF&#10;AADyhZQCAAD5QkoBAIB8/T9tHsh1jOJviQAAAABJRU5ErkJgglBLAwQUAAYACAAAACEACGDoruAA&#10;AAAIAQAADwAAAGRycy9kb3ducmV2LnhtbEyPQUvDQBSE74L/YXmCF2k3VZs2MS9FCwqNILSKXl+z&#10;axKa3Y3ZTRv/vc+THocZZr7JVqNpxVH3vnEWYTaNQGhbOtXYCuHt9XGyBOEDWUWtsxrhW3tY5edn&#10;GaXKnexWH3ehElxifUoIdQhdKqUva23IT12nLXufrjcUWPaVVD2duNy08jqKYmmosbxQU6fXtS4P&#10;u8EgHD7Ww1dRbKh7rt6vCqofnsaXLeLlxXh/ByLoMfyF4Ref0SFnpr0brPKiRbhdLmYcRUhAsJ3M&#10;5yz3CDdxnIDMM/n/QP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kRyCwICAACIBAAADgAAAAAAAAAAAAAAAAA6AgAAZHJzL2Uyb0RvYy54bWxQSwECLQAKAAAA&#10;AAAAACEAS4uaS5lQAACZUAAAFAAAAAAAAAAAAAAAAABoBAAAZHJzL21lZGlhL2ltYWdlMS5wbmdQ&#10;SwECLQAUAAYACAAAACEACGDoruAAAAAIAQAADwAAAAAAAAAAAAAAAAAzVQAAZHJzL2Rvd25yZXYu&#10;eG1sUEsBAi0AFAAGAAgAAAAhAKomDr68AAAAIQEAABkAAAAAAAAAAAAAAAAAQFYAAGRycy9fcmVs&#10;cy9lMm9Eb2MueG1sLnJlbHNQSwUGAAAAAAYABgB8AQAAM1cAAAAA&#10;" path="m,l7034491,r,5644962l,5644962,,xe" stroked="f">
                <v:fill r:id="rId40" o:title="" recolor="t" rotate="t" type="frame"/>
                <v:path arrowok="t"/>
              </v:shape>
            </w:pict>
          </mc:Fallback>
        </mc:AlternateContent>
      </w:r>
    </w:p>
    <w:p w14:paraId="17BE740F" w14:textId="77777777" w:rsidR="003C4ABA" w:rsidRPr="0078408D" w:rsidRDefault="00252514"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72576" behindDoc="0" locked="0" layoutInCell="1" allowOverlap="1" wp14:anchorId="228FA028" wp14:editId="7AFFF2E6">
                <wp:simplePos x="0" y="0"/>
                <wp:positionH relativeFrom="column">
                  <wp:posOffset>146050</wp:posOffset>
                </wp:positionH>
                <wp:positionV relativeFrom="paragraph">
                  <wp:posOffset>46990</wp:posOffset>
                </wp:positionV>
                <wp:extent cx="2659380" cy="2080260"/>
                <wp:effectExtent l="0" t="0" r="7620" b="0"/>
                <wp:wrapNone/>
                <wp:docPr id="751299347" name="Freeform 2"/>
                <wp:cNvGraphicFramePr/>
                <a:graphic xmlns:a="http://schemas.openxmlformats.org/drawingml/2006/main">
                  <a:graphicData uri="http://schemas.microsoft.com/office/word/2010/wordprocessingShape">
                    <wps:wsp>
                      <wps:cNvSpPr/>
                      <wps:spPr>
                        <a:xfrm>
                          <a:off x="0" y="0"/>
                          <a:ext cx="2659380" cy="208026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41"/>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E9677E" id="Freeform 2" o:spid="_x0000_s1026" style="position:absolute;margin-left:11.5pt;margin-top:3.7pt;width:209.4pt;height:16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MlEAAIAAIgEAAAOAAAAZHJzL2Uyb0RvYy54bWysVNtu2zAMfR/QfxD0&#10;3thxWy814vQl6DBg2Ia1/QBZpmMDukFSYufvR8mxY3QYNgx7kWmRJnnOIb19GqQgJ7Cu06qk61VK&#10;CSiu604dSvr2+ny7ocR5pmomtIKSnsHRp93Nh21vCsh0q0UNlmAS5YrelLT13hRJ4ngLkrmVNqDQ&#10;2WgrmcdXe0hqy3rMLkWSpWme9NrWxmoOzuHtfnTSXczfNMD9t6Zx4IkoKfbm42njWYUz2W1ZcbDM&#10;tB2/tMH+oQvJOoVF51R75hk52u6XVLLjVjvd+BXXMtFN03GIGBDNOn2H5qVlBiIWJMeZmSb3/9Ly&#10;r6cX890iDb1xhUMzoBgaK8MT+yNDJOs8kwWDJxwvs/zh8W6DnHL0ZekmzfJIZ3L9nB+d/wQ6pmKn&#10;L86PbNeTxdrJ4oOaTIuaBbVEVMtTgmpZSlCtalTLMB++C/0Fk/Ql/Zje3d8/rilpS/qQo5lnUQ2p&#10;T/CqY6R/BwTbvHqFWkbN2SbQGDtFTE8T8y0jp7qI8bfxyBbm/PvIidCpKhfawVggQI+VZjqw6pLw&#10;SnTmuRMioA/2ZXqQzT/v2DiXe82PEpQfF82CYB633LWdcahKAbKCGrX5XK9HYZy34Dl2xYoGC/9A&#10;IcdeZwe2eG0ruU5csCpdn+Mgxnsc94juspphn5bvaC9/ILufAAAA//8DAFBLAwQKAAAAAAAAACEA&#10;2cF4GqxQAACsUAAAFAAAAGRycy9tZWRpYS9pbWFnZTEucG5niVBORw0KGgoAAAANSUhEUgAAAjcA&#10;AAHHCAIAAADMMO59AAAACXBIWXMAAAsSAAALEgHS3X78AAAgAElEQVR4nO3dCVwU5f8H8NQE1FS8&#10;bzHNK8/SzLTyb1aWmWZpZebRoZVaefw0PBLv+wZvBbzxxAsUUAEPBEXklhvlUE5BQDmX/X8fZl1W&#10;jmUXlp6Z5fN+7YvXzLMzs98Bdj7zzM7OvCIHAAAQq1d4FwAAAFAqpBQAAIgXUgoAAMQLKQUAAOKF&#10;lAIAAPFCSgEAgHghpQAAQLyQUgAAIF5IKQAAEC+kFEA5RUZGvvLKK1ZWVppM7OzsTBPTz8qtCUDv&#10;IKUAygkpBfAfQEoBlBNSCuA/gJQCKCc9S6mMjAzeJQCUACkFesvMzIyCITg4eNy4cfXq1WvcuPHC&#10;hQvz8/OjoqJGjBhRt27dZs2arV+/XnWW+Pj4n3/+uWnTpoaGhj179rS2tlZ9NiUlZeLEibSo+vXr&#10;T5gw4d69e0VS6v79+998802DBg1o9j59+pw9e1b5lPqUevDgwR9//NGpUycjI6OGDRuOHj2aIrDI&#10;S8+YMcPExMTAwKBVq1bjx49PTEwUnsrMzKQ17dixI71o8+bNR40aFRYWVuIrFolVWpc6derQxJ9/&#10;/vlrr702cuRIarx27Rq9eps2beiFWrduTS/6/Plz1UpoHceMGUO/TCqVCp4/fz41Xr16lZZ8+vRp&#10;1SkPHz5MjW5ubqX9gQA0gZQCvSWkVO/evceOHbt9+/YvvviCRjdu3Ni5c2eKBGoZOHAgtbi6ugrT&#10;0+a4a9euNWvWnDlz5tatWz/44AN6dvPmzcKzFG8ffvhh9erVp06dam5u/tFHH1GMqW70/f39Kb3e&#10;fPPNNWvWWFhY0MTVqlVTbrjVp9SJEyd69eq1aNGi3bt303afco4C6dmzZ8Kz6enp3bt3r1GjxuTJ&#10;k3fs2LFs2bJ33nmHMpKeysvLGzJkCC35+++/pxddtWoVFXbmzJkSX7F4SlGwdejQgQZ27tx54MAB&#10;avzzzz+HDRu2cuXKXbt2/fLLL/SiFFrKJfj4+FBIN2rUaN68eTTB3Llze/ToIfxyKNgooVVXipZD&#10;Cy/nHw/gBaQU6C0hpaZMmSKM0gadOgeUHKtXrxZaqINSq1Yt2kYLoxRINP2hQ4eE0ZycnPfee486&#10;GWlpaTRKm356du3atcqlCTGm3OhTWtAmOysrSxilDfeAAQOoiyOMqk+pIv2VW7du0cRCbBBKr+I9&#10;FVo+/bS0tBSit/hTmqQUjZqamqqphGKPfmMPHz4URil6qQ+qHFW+FqHcosxLTU0VRhMSEl599VX6&#10;E5S4vgCaQ0qB3hJS6vbt28qWr776ilqUx8oI9bQobIThTz/9tHnz5jKZTPns0aNHafrz58/TMKUd&#10;bXapW6N89vjx48qNfnJyMm3NqZeTqGLJkiU0QUxMjFzjz6UoGpOSkmheY2PjGTNmCI3dunWjnlaJ&#10;01MHsXHjxrm5ucWf0jClVCNHVUZGBpVBHU2aRuicUfDQ8N9//13i9Pfv36dn9+7dK4xSd5NGQ0ND&#10;1a8vQJmQUqC3hJSKi4tTttB22cjISHWaQYMGde/eXRju3LmzMrEE3t7etAQLCwsaHjp0aJs2bVSf&#10;9fHxUW70PTw8XimFl5eXXIO+1L///it09ZQz/vTTT8KzVPO4ceNKnLFLly4DBw4s8SlNUopyVzWV&#10;CYUWtTdo0EB1Ffbv309Pubu70/CePXtKfDnyzjvvDB48WBjuX6C0KQE0h5QCvSWklGrPSThfQHUa&#10;SinqqQjDFUkp4Rjd//73P6dihAOG6lPql19+qV69+qxZs06cOOHo6EhzNWrUSHkosnwp5eLiUuQV&#10;w8LCip89oTpLXl5ep06dqHO2evVq6j9RGdbW1spZykwp6j/RWkRHRwsvJPzeACoIKQV6S9uUKn7E&#10;z8bGRsMjfvHx8TQ8b9680opRn1L169dX9pzkBaft1ahRQ5lSZR7xy8nJKf6UEKK2trbKlitXrqhP&#10;KeGsRaHnJKDIVM6i/ogfoV91zZo1165du2TJEhpQ/c0DlBtSCvSWtiklnD1x5MgRYTQ3N5e6KZqf&#10;PfF///d/DRs2fPTokeryacsuDKhPKZpx0qRJylF6FZpYmVLlO3siNTWVom7mzJnK9m+++UZ9Svn6&#10;+tIEyvPvaTnCiZHKWdScPSEYMWJEz549qUP25ZdflrimANpCSoHe0jalhDPRDQwMZs+ebW5uTk+p&#10;nolOfSwKLeFMdAsLi+JnogcEBDRo0KBRo0ampqa7d+9etmzZsGHDaBrhWfUpNWHCBEoU6qbs2rWL&#10;4qp169aqR/yoA/fmm28KZ6Lv3Llz5cqV/fv39/b2lheEJaWjcCb6tm3bKN6oRyic7ECokfp/s2bN&#10;oqc+//zzPn36qE8p6pN16NCBOmcrVqyg3wAtmfpwqrPQi1JsC2eiCyfNF+nknTx5Uvgo69ixY5r8&#10;jQDKhJQCvaVtSskLDtz99NNPtJmmrOrRo0eR60okJyePHz9e+FYvDRT/Vm94eDjlTfPmzWvWrNmq&#10;Vavhw4fTVlt4Sn1KpaSkCK9LGTB06NCgoCATExNlSgkvPX36dFqm8GVbeiopKUl4isJ1wYIFr7/+&#10;Or0ovfTo0aOpDOEpWnfqP9WuXZvi87fffvP391efUiQwMPDjjz+mMqgYCkXVz94EtJBRo0YZGxsb&#10;GRl17tz533//VZ09OzubXot+P5mZmSWuKYC2kFIAoDO5ublNmjT5+eefeRcC+gMpBQA6c+LECep7&#10;ubi48C4E9AdSCgB0wN3dfffu3W3atHnrrbd41wJ6BSkFADowceLEGjVq9OnTx8/Pj3ctoFeQUgAA&#10;IF5IKQAAEC+kFAAAiJckU0omk0VHR6empj4FAAApoy05bc+LXPVYlSRTilaptOtPAwCA5NBWvbQN&#10;viRTirJXWCveOwEAAFAhQq9Def/M4iSZUrRitFb0k3chAABQIWVuz5FSAADADVIKAADECykFAADi&#10;VRVTKi8vL7PKoJX9j3/5AAA6VLVSKj8//9GjR4FVDK1ykfulAgBIRdVKKSGikpKSnj9/zruT81+g&#10;1aSVFYKKyx8CAKCCqlBK5eXlCRHFqypehKDCoT8AkKIqlFLUt6CNNXUveFXFC60yrXgmbuANABJU&#10;5VKqCm6sq+yKA4AeQErpvyq74gCgBzinlKur6/Dhw1u0aEFF2NraljaZs7PzW2+9ZWBg0KFDBysr&#10;qzIXq8cpZWJismnTJq1m0Y8VB4CqiXNK2dvbL1iw4PTp02pSKiIionbt2rNmzaJNrbm5eY0aNS5d&#10;uqR+seJPqUGDBv3999/lmDEhIeHZs2dazSKqFQcA0IpYjvipSam5c+d269ZNOfrdd98NHTpU/dKk&#10;m1L5+fm5ubm6fS1Rrbh4yGT5sSnPo588wwMPPCr1EZ9WoY2PBFLqgw8+UN2gW1pa1qtXr/hkWVlZ&#10;Ra70LtqUmjhxoup9U6ysrOgndSvffvvtmjVrOjs7h4WFjRgxomnTpnXq1Onbt6+Tk5NyXtUjfjTX&#10;nj17vvrqq1q1ar3xxhtnz54t8eXEs+IiQW+bjY7BA1ZdMfnnAh544FHZj1HbblTkDSuBlOrYsePK&#10;lSuVo3Z2djRx8RPKzczMitw1S31KUa/lWXZuJT3UX+shNTX1vffemzx58uMCly9fpmp79uzp6OhI&#10;+ZScnOzt7b1z504/P7+QkJCFCxcaGRk9fPhQmLdISrVu3frIkSOhoaF//fXXa6+9RvMWfzmklCAz&#10;J++sd+y4Pe7tTBVvnvbz7DotsMcDDzwq9fHtTreKvHP1J6W07UtRllTevgMtXP36qh7xo84TVXvm&#10;zJnSJu7WrZu5ubkwXCSlKMOE4YyMDBq9ePFi8dmrQkqlPs9x8H+8+Jz/30e9/j3jt94haLdr+LHb&#10;URf9Ht0MS7wVnrTojF/PxQ7KP9DY3bfO3Iuh3OJdOACUQQIppeERP1WafC4ltpSKiYlRPpuenj57&#10;9uwuXbrUr1+/Tp061atXnzNnjvBUkZQ6fvy4ci76tezfv7/4a0kxpagzGpGYccj9wcxj90xP+Vhc&#10;DaVukNfDJ4npWcp+akZWrnNQ/Eq7wC/Nr79uqtHfpf/KyxscgqKStTv9BAA4kkBKzZ07t3v37srR&#10;sWPH6uTsCY5H/OQlpVRKSory2d9++619+/anT5/29fUNDQ3t1auXcuIiKaX6S6NIK/E0fQmlVEzK&#10;8+N3omba3KM4KS1puv578ZONLiMsbnSYZ6faPni98wJb312uYdSRou4UdaomWXp8vf3mkA0u7628&#10;PPXQXZfghDwZrroLIDGcU4o6DfcKUBEbN26kAeEDGFNT0/HjxwvTCGeiU2fi/v3727Zt048z0T/5&#10;5JPp06cLw8VTilJ56dKlwjD9iih+pJhSD5OeUV+H+kAHbj2gzhB1eqhX9Mchz/H7PH7c61788eHa&#10;q6qp03E+O5y9wTGYHpRbY3a4UXS1e7nPNHD1lTknvG29YuKeiuLPCgA6xzmlhA20qokTJ8oLzoKj&#10;3obqZL179zYwMKAehn58q3fy5MnvvPNOZGRkYmLilStXiqTUqFGjaH0ps729vb/88su6detKK6Wy&#10;c2Ur7QPbaXYUTvXRfp7dV9turL10/0Zo4vPsEj40ysrNi0jMcA1OOOcdiwN3AFWBWI746Zb4Uyo4&#10;OLh///61atVSnomumlKUXoMHD6Zn27RpY2FhoXp4UPwpFRqf9vnma0LqfLrR9btdbpP33/nfce+l&#10;5wO2XA6xuhFxwjP61N0SHleD4tMyc/6bIgFAKpBS+u8/W/H8/Pz9bpGdFthTPvVe4nDJ/3FlvyIA&#10;6D2klP7TdsUpbAIfPaWHTJtzDRLSsiZZeghdqPH7POLxQREA6AJSSv9pvuK5ebLzPrEjLG4IYUP9&#10;od8Peh5wiwyNT1d/1qJTQNzbSx3ZKQ8L7C1vRGgVbwAAaiCl9B+tckBA4LXAWL+Y1OxcWYnTpGfl&#10;7r0eMXC14qJBFDZd/72oel5D3+VOfx31OnDrQZET9sbtcR+2RfEp1NBNrsFxaf/x2gGAfkNK6T9a&#10;ZQ8vnwHLWeq8Md/u883X5pzwtr4ZeScyOSMr91Hqc4qc7maXhKR5a6njBsfgxPSsnDyZ54Mn5ldC&#10;xu6+1bHgoyb1j+UXArJycSkHANAxpJT+S8t4dtntLqXUmy93j+jRzpSd/K34Vuw650PuD0q8aBA1&#10;uoUlbXAImmjpMeXAHQq5ZecDtl4Ooaiz9Yq5cj8uPCH9v18vAKgKkFL670HcE8ebd3/ac0Mmy49K&#10;fnbR7zHlzU9Wt/utcBLy6dudbk4BcfgwCQBECCml56gb5BMZTynlEVrCeeEJaVn4biwAiBlSSs9F&#10;JmZ4R8Zfv32vqq04AOgHpJQ+S8/M8YlO8YlM8PXzr1IrDgB6AyklDaoXRtJQfn5+SFwapdTD+BTp&#10;rjgAVHFIKWkoR0olZ2RTRPnHpqZnPJPuigNAFYeUkgZtU0omY1c5opRKSMuU9IoDQBWHlOJg165d&#10;LVq0kMkKLwMxYsSIn376KSwsjAaaNm1ap06dvn37Ojk5KSfQNqXinmZSRN0vuBafeFYcAEBbVTil&#10;8vPl2RmV9VB71bsnT54YGBhcvnxZGE1OThZGvb29d+7c6efnFxISsnDhQiMjI+GekHItUyonT+YX&#10;k0oplfIsu4QVBwCQjiqcUpQlZvUq60ELV2vkyJE///yzMExdq5YtW6p2rQTdunUzNzcXhrVKqegn&#10;zyiilJeIRUoBgHQhpfik1PHjx+vXr5+VlUXDH3744axZs+QFN4+fPXt2ly5d6Kk6depUr159zpw5&#10;wvSap1RmTp5vdAqlVEZWbskrDgAgHVU4pfgd8ROKqVev3qlTp6KioqpVq3b37l1q/O2339q3b3/6&#10;9GlfX9/Q0NBevXqVeIte9SISMyiiHiQVxiRSCgCkqwqnFG+TJk36+uuv16xZQ50noaV79+5Lly4V&#10;hqlfRT0qbVOK+k8UUb7RqVkqF40V24oDAGgOKcWNk5OToaFh586dly1bJrSMGjWqd+/e9+7d8/b2&#10;/vLLL+vWrattSoUnpFNKRT956dJ8YltxAADNIaW4kclkLVq0oDrDw8OFlsjIyMGDB9eqVatNmzYW&#10;FhaDBg3SKqXShY5UsVsdim3FAQA0h5TSH0JHKuZJ0Wuc6/2KA4AeQ0rpidI6UnJ9X3EA0G9IKT0R&#10;VkpHSq7vKw4A+g0ppQ/SM0vtSMn1esUBQO8hpSQvPz9f0ZFKeV7iBPq64gBQFVS5lHr+vORNuXQJ&#10;tzosrSNFaJWRUgAgUVUopfLy8mhjnZSUxKuqysA6UvHqOlKEVplWnFa/sopwWCjf9X/yjMTKWj4A&#10;VGFVKKXIo0ePhKCi7kWmXkhKTfOOjPd5kJCW/qz4s7SaQkTRilfW7zorTb6kEbt0IWUVAICuVa2U&#10;op6HEFR6w9XjnuPNu26ePmqmoVXOL+u6guV3305xgd3lLeQZetVPBQAxqFopJcjLy/vvOz2V4cb9&#10;RwOWXxy0yiE6MbW0aco+0FfsjiHaOT+z8Erwl5dWaFEVrASgCqId0P/+jfPfvmJVTCn9QN2jb7bf&#10;NPnngtlZ/3IuIjdLbjNOvqqNPCG43EXIN/Vg+WQ7lf1c2Vr+/El5lkP/9NZfyje8KY8PLGclAFVQ&#10;Tqb8yFj5ilZyx0XyZ8n/xSs+8pEf/k6+rKncY/d/8XIFkFJSdS0kgSKq0wL7+KflOnkvN1t+5HtF&#10;H+j4pHIWkRTGZl/SiH06ta0/G3ZeVZ7l3L+gqGTtG+WPTIAqhfYyD40pPJJBWXVlufx5SmW9XFwA&#10;26lVvYve7b2V9VovQ0pJ1S/WtymlFp8rV0cqL0fxD7e0ScE/XP1yZoP7Lja71Rds2O8kG6aeWaaW&#10;v3bqkO38kM1LO2j0c10nFn4AoAa9hakXJbxrbm6V7xioSI6VbeQua7R+D6qXGCI/8RPbSgjbipO/&#10;yC/MUrzc3f26fKFSIKWkqs8yJ0qpuw+1P8KWl1vwP0cR1Vge4qT4Xz81pTxFCLty1wsu1i7Lk2/t&#10;w0avrdduISGOBSdfNJcnBMkt3mXDG7rKn0SWp57S0A5mxY+kP39S5s0tC2WmsqzV/KH5kVKqIeVh&#10;yQuhF9UQ/TboN1ziQrLSNV5Injw5vOSFZJdwpS6xoF9g+Y5Liwe9hY+NV+xlhl1hLfQHDTijePvQ&#10;Y7WJ/PrGMu8YXjb6+57+Tb7YWLFYelHhmDz9Du3/UYTWvSMVfZWyIKUkKT4tkyLqddMLz7O1/BYU&#10;bVlOTVYcpgu6yFpivdjo4gZa92Bys1i00LyPfRUt3kfZ6JrXtXh70L/7no/ZXJfms9H0eLl5Xza6&#10;sbs8JUq7ekpzx5KtHS2Wenvlzip6z9MbkvZYg+zLyKq0OPYGVnRSNX4saSg/97c8NVrdkul1Qy/L&#10;d39U6kJot/riPPY7VL+QwPPy7QNKXciKlvLLS8r4kIP+i3xPyLe+XepCqEvtspYdBxYV9gt0ku8e&#10;zCq8skyLfQ5RoV/+iZ9f7GU6vvyUrODv0ufF8fMOcjcLeU65rmNAe0Jnp7M3jrCoI9+zT6RU0W9P&#10;6FFRhtGLViaklCRdDYqnlPpovbN2s9E/sXCaA/3zBZ4rbD/4DWs8M1W7pYU7Fxyg61j4bqddvM29&#10;WOPNrdothDavtHEXpD2Wb3mLNW7uKU+N0a6k4u4eeGnrue09tuLabp5odVQXQps52tgVX0hGotxh&#10;gXxZs8LN/crWGj1WtFLMQtsduznsN1BchKt839DCSCthIS1ffCWgudzx3xK+FUAFBzsoDq4KuynF&#10;F7K8xYsDR63ZR4zFO2f0L+RvW7jPTgWXsJDmL/bo27F+dsX36HWCfoF7P33p7+i8mndN2qOIos6N&#10;8D9w367kaehtSP0bevsIq7muEzsyT/uUGnoay07cFb4ESY+DX8tjPEspRiY/+6die+J/ujyro2FF&#10;SCkpsrgaSin15xEvLeahf6lzfyn2ffxOvfRUlIfi//7JAy0W6LCQzXX695cahVRY+4ame3CWn7Pp&#10;adOsisJJeI9RXJW4ydYQ69sVHEy3+x/bJNEGVHjj7Xif9SM1zKpbOxRzUQ/DcVHhJpg2eeEuimmo&#10;50HPKjfxe4bIw65ql4UPbsothxV2iahnmZ6geOrhLfbJnyIVmsgvmpbcWxI6Crv+rzAjqbsgHNqi&#10;p6geqsrsxTfbSustCT0tynJFl6gtO34rHAOkp2izuP3F5x9qeku0JfU5rtjVUOzRb2Nno/Gi+gsU&#10;uptUuTCq7dFpvugtfGaaIhUCzpQxcV6O3NNavrGbYk03vMkOKlCjGkUOA1h/KX/oXnZJtn8oth70&#10;n1M5kFKSNPXQXUqpnS4aH6Nj3fPZBf989dkWpLj9I9iz52doUYSwLSvS2ae3wcburJ027mWKvKHY&#10;Hy/eZ0p5qFiOed8yDmGVhgoTjqfTjqEQGLTJvry0sM+x+yN2AE19ltzeo5iYtvgCKoYiRDjRw6zg&#10;zBEns8L8o54K9VfKdyiJ5gp3Vhz/FLKEemYHRhV2fS7MYvu5ZS4kyP6lz9KdFit2Bdg2uhlbZpnX&#10;sqJND+3HmL+jmGvN6+zkscL80+xcMrZHf1jxRQV6rO/M9ugfuGnx0PzUavrLlriEEMeXf4Gz5U9f&#10;XISFHcItaL+xpYyFx98veeGPfDT9Q9Nkj/20W/cSH4qOizE7dq2h3Gz2P7y+i2Jl6c9xd39JC7/J&#10;djqVhwH2fSaPvK7pS9BOyclfFb9hr4MlV678UKBckFKSNGjtVUqpayEJZU8qoGQSIoo2HCVSBkaZ&#10;20EBvduFBRbflNzeW7BV6lL2QQYhGs/9XfKzyRHsNAqzgo+Cr23Q4lN9QnuawiH1s9OLfhaVkcQO&#10;iBW+IYfKI66VvBB6PwvT0PRFtke0+tQ/o1+X8vDR9gFsX7LiH3XQEkKoSzSocMm0l0qbJ60+pWOf&#10;pZ9VfDdA2Qmzn1t4WFWjhVCX6Jh8S+/ChVA/0slMu+/lsD16K7Yjr3qoTcMHy9SFZVzQpMieR4mP&#10;0n6BLmsUE9zaXvLCqSdB/Qk1S6bkDinp2K+SsOex95PyrH7Jj/pybxstfv8C6sjSOq59o+zl065b&#10;2BWt/41pj+T4JHWLpX2vCkBKSU96Vi5FFD2S0jU+1mzzI/tfUX+pPWGPm7ZlmqCdJrOCT2iKo3AS&#10;9t3Uf50i6rZiC6LmMGNSmNyi34s9+vbym+YaHUi8f4Etlmax/aPU0yWoS3TRVOXgxvCiBzcozoWj&#10;hRfnlfqmpQ0f9T4p5/xP6/jb+MLhNcth7HNESuvyET5L3/sp64SV+xM+2gDR33rPkJcOQmqL/iU8&#10;drMDrVvf1vShDDZ2NsfSEs7Ky0xln5wpe7H0L1fCcvqwT1vV/AKpUyjMXuQ7qjF32ecxZi86YSVW&#10;qNzRoRAKdy7hn6TIUVzN1720B+0JVeQ8hexnrONICylx4VZfyIMvlX83i3ZHaNNRWuXl/kZmAaSU&#10;9NyOTKaIenfFZU1noA3NyjbsrRJ9R91kYVcVbydN9riFXSd6k5fIfSd7dmN3dcfBD41m05R5ygbt&#10;0XsfVZyUYVZwsgYtXE0vLdhB8cHvyV/YvOpRx5G24MU/KGZdz4KIujBbqmeCSR071+OSfOcHij+N&#10;6tkc1Ku+tp59ZiY8RV3GcpwRo3wVx0WK5VCfjzz2Lfy2O3XHz0xjB59LRJmteuyXAoliSUB7YPtH&#10;KtrVnBEDmkFKSY/1zUhKqZ+tbms6w8Nb7N2y2qSMrXaRk8LVoOUI24jSPlylHo9weKG0L/0pTn83&#10;1vT0d0o7WpTwSZVZwReqbm1nJ5sVedAesdA9Oj6RZbOGipx0SzuVwvC5v3BpQc7Y2RznXjqbgzqv&#10;1KsWRiv47QLlS9A/vHAwjbrUinwyZqfSafLPWeTYL4WTsPtlptm3C0ADSCnpmXPCm1Jqg0OQpjNc&#10;WVaw4dag0638gq36D9iFg3XUP1OTBMLZ2+yN+lcJb1TFV4kna1C9CvZR8N7Cj4JLexz9oYxzmUrE&#10;vsD4e+EXGG2nIqLEQnE2R9/CP/GW3uzjmTL7yhqioKLujvKDnxM/aX0pFvoPp0ASjjMrOmFTtTtj&#10;FkqHlJKeYVuuUUpd9NP4llHC2Vleh8qekt6uuwo+t3darG4y51VsmmPj1U1D3SnlkRPa01Q9veqx&#10;n2JzUL7LMrGPgnew3V7Lz0t4OCxgYVZuiSHsk/bLS3S2BQRdYcd+bdilTu8e0KKjrCH6z3dZwz7I&#10;jAso/0KeRLKuHvXLcYkvnUJKSUx2rqzjfHtKqahkzS5CQ70i4SOWp5qlmnDh1xUt1Z3KJXzzRpNL&#10;eD1wK/pVlfQE+bEJioNyAABlQUpJTEDsU4qo7maXNL2xoXAO+vYBmr4ALVa4fM7VFSVPQOklHBbT&#10;/LQx1a/9s2/FFqRmXHlvOAIAVQlSSmJOeEZTSn27003TGYTrqTj+q8Vr+NsWHKZrws76K87vFHvW&#10;4l0tFihXXoNucOFHRwAAGkBKSczic/6UUkvOaXb0XCZTnGunvJaPhnNRipgVfK2y+Ddez0zV6DzA&#10;ErErI1xk36vQ8PAjAFR5SCmJGbPTjVKKelQaTf3Ip+AgWwstrjUpYDdYG62Y94FKv41iZn1n1i7c&#10;LwAAoJLxTykLCwsTExNDQ8N+/fp5eHgUnyAnJ2fJkiXt27enaXr27Hnx4sUyl6mvKZWfn9990SVK&#10;qcBHmq3atQ0sUQ5/W54Xy8mUH/hKcSZF1Iu/S1yAoo/F8eKhAFCVcE4pGxsbAwMDS0vLgICAyZMn&#10;Gxsbx8cXvbTo3LlzW7ZsaWdnFx4evn37diMjIy+vMq4Frq8p9TDpGUVUx/n2OXmafZVHOL+uyNVf&#10;NJfzXPE9x5Wt2TVjyI0tBddo+KacCwQA0BLnlKL+07Rp04RhmUxGabRq1aoi07Ro0YL6W8rRr7/+&#10;ety4ceoXq68pddHvEaXUF1tLuTpqEVlpiq8ZVuTbG9kZ7ALJZgV3anjkrbg+bGlX5wQA0DWeKZWd&#10;nV2jRg1bW1tly4QJE0aMGFFksoYNG+7dWwrCC9kAACAASURBVHjdUoooExMT9UvW15Ra7xBEKTX3&#10;hE/Zk5L7dixRNveq6KtS2gkXdV5torgSTGJIRZcJAKAZnikVGxtLr+3mVvjh/Jw5c6h3VWSysWPH&#10;vvnmmyEhIdTZcnR0rFWrloGBQfGlZWVlPX0hOjpaL1PqJ6vblFLWNyM1mvr8TMX1UisuM7XwJPKN&#10;3XEBVgD4z0ggpRISEkaOHFm9enXqeHXq1Gnq1KlGRkbFl2ZmZvbKy/Qvpd5dcZlS6k6kBjf4oSAR&#10;bkAXZK+b137+RHGBap3EHgCAZiRwxE+QmZkZExOTn58/d+5c6loVn0Dv+1JJ6VkUUe1ML6RnaXAR&#10;s6Qwxa1xtLp5oHrUo7p7QLub4AEAVAz/syemT58uDMtkslatWhU/e0JVTk5Ohw4d5s2bp36xevm5&#10;lGtwAqXU/61z1mhq4Q5PVl9Ubk0AAJWM/5nohoaG1tbWgYGBU6ZMMTY2jotjt+AbP368qampMI27&#10;u/upU6fCw8OvXbv20Ucfvf766ykpKeoXq5cptcMljFJq6uG7Gk19aAxLqeubKrkoAIDKxf9bvebm&#10;5m3btjUwMKB+FQWS0Dho0KCJEycKwy4uLl27dqUwa9SoEaVXbGxsmcvUy5SafsSLUmqbc2jZk+Zm&#10;FVzUtR678SgAgJTxT6nKoJcp9dF6Z0op56Ci33ouQbiz4ubrOBkPACQOKSUNz7Jz25leoJRKSNPg&#10;inwOCwruNvtH5dcFAFC5kFLS4PngCUVU3+VOGk297T2WUr4nKrkoAIBKh5SShgO3HlBKTbQs4Wq8&#10;RT2NVdyvHaeMA4D0IaWkwfSUD6XU2kv3y57U6yBLqd2DK78oAIBKh5SShhHm1ymlLvhocPPA4xPV&#10;3Q8eAEBSkFKilxCcv63/o0XtYhe1y13XWb6haxkP4TroD9151w0AoANIKXGT5RVe5lXzx6bu8jwN&#10;rqIEACB6SClxu2lOqZOzrOUY03Vztu6Xx97T6JGVxrtuAADdQEqJWFIYu3e7Wb3zlqtM/rlgdtaf&#10;d0EAAP81pJRYyWSK+8Fbfzl2lxul1LHbUbxrAgD4ryGlxOrOPhZRy5vnJ0f0XOxAKeUXk8q7JgCA&#10;/xpSSpRSo+UrWrGUurU9+skziqg35ttl58p4lwUA8F9DSolPfr780GgWUXs+lsvyHAPiKKU+23yN&#10;d1kAABwgpcTH5xiLqKWN5QlBNHbInV0b6RfrO7zLAgDgACklMukJ8tXtWEq5rhUadrmymx/+fdSL&#10;b10AAFwgpURGuL7RjoHyvByhYYNjMKXU/NO4nyEAVEVIKTEJPM8ianED+SNvZdvS8wGUUivtAjnW&#10;BQDAC1JKNPLz5Ru7sZRyWqza/M9JdjX0LZdDeNUFAMARUko0crMUV+F7+b5Q0w7fpZTadz2CV10A&#10;ABwhpUQjM1WRUrnZqs2TLD1w4QkAqLKQUqKRnqBIqfx81eYxO9w0vbMUAIDeQUqJRkoUi6hlTYs0&#10;f775GqWUc1A8l6IAAPhCSolGYihLqVVtijR/uPYqpdSdyOQSZwIA0G9IKdF47MdSal3HIs19ljlS&#10;SgU+ktS6AADoCFJKNKI9FbfZfVnnhfaUUlHJz7gUBQDAF1JKNCJvsJQy76valpsno4iiR3JGdmnz&#10;AQDoMaSUaIRdYSm1faBqW+rzHCGlsnLzeNUFAMARUko0guxZSu3+SLUtNuW5cHMpXkUBAPCFlBIN&#10;/9MspSyHqbaFxKVRSvVa4sCrKAAAvpBSouF9lKXUgVGqbV4Pn1BKDVh1hVdRAAB8IaVEw9OKpdSR&#10;sapt10MSKaU+3ejKqygAAL6QUqLhvoul1PGJqm0X/R5TSo3adoNTTQAAnCGlROPGFpZSp39TbTvp&#10;GU0p9eNed15FAQDwhZQSDZe1LKXO/aXatt8tklLq94OevIoCAOALKSUal5eylLKfq9q2zTmUUmr2&#10;ce/SZgIA0G9IKdG4NJ+llOO/qm1rL92nlDI768+rKAAAvpBSonFhNkupqytU2yifKKUoq3gVBQDA&#10;F1JKNM5OZynluk61bfZxb0qpbc6hvIoCAOALKSUapyazlLpprtr2+0FPSqn9bpGcagIA4AwpJRrH&#10;xrOU8tit2vbjXndKqZOe0byKAgDgCyklGoe/ZSl194Bq26htNyilLvo95lUUAABfSCnR2D+CpZTP&#10;cdW2Tze6UkpdD0nkVRQAAF9IKdHYN5SlVMBZ1bYBq65QSnk9fMKrKAAAvpBSorHr/1hKBV9Sbeu5&#10;2IFSKiQujVdRAAB8IaVEY9t7LKXCnZUN+fn5HebZUUrFpjznVhUAAFdIKdHY8hZLqYe3lA2ZOXnC&#10;7eRTn+dwrAsAgCOklGhseJOlVKyXsiEpPUtIqdw8Gce6AAA4QkqJxpr2LKXiA5UND5OeUUR1XmjP&#10;sSgAAL6QUqKxohVLqaQwZUNA7FNKqT7LHDkWBQDAF1JKNJY2ZimVGqNsuB2ZTCn14dqrHIsCAOAL&#10;KSUOMhmLKHpkJCnbrgbFU0p9vvkax7oAAPjin1IWFhYmJiaGhob9+vXz8PAocZpNmzZ16tTJyMio&#10;devWM2bMyMzMVL9M6aVUznNFSmWlK9vO+8RSSo3Z6caxLgAAvjinlI2NjYGBgaWlZUBAwOTJk42N&#10;jePj44tMc/jwYcow+hkZGeng4NCiRYuZM2eqX6z0Uur5E0VK5eUq22xuP6SU+snqNse6AAD44pxS&#10;1H+aNm2aMCyTyVq2bLlq1aoi09AEH330kXJ01qxZAwcOVL9Y6aVU2mMWUYsbqLbtvR5BKTX9iFdp&#10;MwEA6D2eKZWdnV2jRg1bW1tly4QJE0aMGFFkMupF1a9fXzgYGB4e3qVLlxUrVsiLycrKevpCdHS0&#10;xFLqyQOWUsubq7ZtuRxCKWV6yodXUQAA3PFMqdjYWHptN7fCz13mzJlDvaviU27ZsqVmzZqvvvoq&#10;Tf/777+XuDQzM7NXXiallEoIZim12kS1baVdIKXUsvMBnGoCAOBPAinl7OzcrFmzPXv2+Pr6nj59&#10;uk2bNkuXLi2+NGn3pR75sJRa31m1bf5pX0qpjY7BvIoCAOBOAkf83n///f/973/K0YMHD9aqVUsm&#10;U3fRIOl9LhV1m6XU5p6qbX8f9aKU2u0azqsoAADu+J89MX36dGGYgqdVq1bFz554++23586dqxw9&#10;cuQIpVReXp6axUovpSKusZSyeKkf+Yv1HUqpw+4PeRUFAMAd/zPRDQ0Nra2tAwMDp0yZYmxsHBcX&#10;R+3jx483NTUVpjEzM6tbt+7Ro0cjIiIcHR07dOjw7bffql+s9FIqxIml1M4PVNu+33WLUurMvZjS&#10;ZgIA0Hv8v9Vrbm7etm1bAwMD6le5u7sLjYMGDZo4caIwnJubu3jxYgonIyOjNm3aTJ06NSUlRf0y&#10;pZdS9y+wlNrzsWrbl+bXKaUuB8bxKgoAgDv+KVUZpJdSfidZSll9odo2eL0zpdSt8KTSZgIA0HtI&#10;KXG4d5il1MFvVNv6rXCilPKLSeVVFAAAd0gpcbizj6XU0R9U27otukQpFZGYwasoAADukFLicGs7&#10;S6kTPysb8vPz25myG/XGp5VxaV0AAD2GlBKH6xtZStn+oWzIyMoVbif/LDtXzXwAAPoNKSUOzqtZ&#10;Sp2foWyIf5pJEfW66QXqVHGsCwCAL6SUODgtZil10VTZEJ6QTinVfdEljkUBAHCHlBKHi/NYSjmZ&#10;KRt8o1Mppd5dcZlbSQAAIoCUEofzM1lKORdeHcotLIlS6qP1zvxqAgDgDyklDrZTWUpd36hscAqI&#10;o5QaYX6dY1EAANzpLKWuXr2qo5J0QHopdeJnllJu25QNZ+7FUEqN3X2LY1EAANzpLKUMDAzat2+/&#10;bNmyqKgoHdVWftJLKZtxLKVu71U2HHJ/QCn16/47HIsCAOBOZymVmJi4cePGXr16vfrqq59++umx&#10;Y8eys7N1VKTWpJdSh0azlPI6pGzY5RpGKTXD5h7HogAAuNP951J3796dPn16owJ//vmnt7d3xSos&#10;D+mllPVwllK+J5QNGxyDKaUW2PpyLAoAgLtKOXsiNjbWzMzM0NCwTp06NWrUeP/99/39/StQpNak&#10;l1J7P2EpFXhe2bD0fACl1Er7QI5FAQBwp8uUysnJOXHixOeff/7qq6/2799/z549GRkZkZGR48aN&#10;69q1qy6q1ZT0UmrnByylQpyUDf+c9KGU2no5hGNRAADc6SylhKN8DRs2/Pvvv/38/FSfevz4cbVq&#10;1SpUppakl1IW77KUinBVNkw9fJdSat/1CI5FAQBwp7OU+uijj44cOZKVlVX8qdzcXBcXl3IWWC7S&#10;S6nNvVhKRXkoGyZaelBKHbvN/4RJAACO8K1ecVjfhaXUo8IzTUbvuEkpdcHnEceiAAC401lKrVy5&#10;ct++faotNLp69eoKVVde0kup1e1YSiUEKRs+23yNUso5KJ5jUQAA3OkspUxMTG7evKna4u7u3q5d&#10;uwpVV17SS6nlLVhKPYlUNnyw5iql1J3IZH41AQDwp7OUMjQ0jIh46aP+8PBwaqxQdeUlvZRa3ICl&#10;1NPC43tvL3WklAp8JJ1VAACoBDpLqTfeeOPgwYOqLQcOHHj99dcrVF15SSyl8nJZRNHjWWHPqdMC&#10;e0qpqORnHOsCAOBOZym1Zs2aRo0aWVpaPiiwb98+Gl25cqWO6tSOxFIqO0ORUtmKTMrNkwm3k3+S&#10;we0qUwAAYqCzlMrPz587d66RkVH1ArVr116yZImOitSaxFKKulBCSsnyhIbUZzlCSmXnyviWBgDA&#10;l47PRE9PT799+7afn1+JX5z6z0gspZ7Gsoha0kjZEJPynCKq43x7jkUBAIgBvi8lAsnhLKVWtFI2&#10;BMelUUr1XuLAsSgAADHQZUrduXNnzpw533333SgVuihSaxJLqfhAllJrCs80ufvwCaXUwNVXOBYF&#10;ACAGOkupo0eP1qxZc/jw4QYGBvSzU6dO9evXnzRpko7q1I7EUir2HkupDYUX5L0WkkApNXSTq5qZ&#10;AACqAp2lVI8ePSwsLGjgtddeCw8Pz8/Pnzx58qJFi3RTppYkllIP3VlKbemtbLjo94hS6uvtN9XM&#10;BABQFegspWrXrh0ZGUkDDRs29PVl9+4LDAxs3ry5LorUmsRSKtyFpdS2/sqGE57RlFLj93momQkA&#10;oCrQWUq1atVKCCfqVB05coQG3Nzc6tWrp5MqtSWxlAp2YCm1a5CywfpmJKXUH4c8uZUEACAOOkup&#10;sWPHbtiwgQaWLl3apEmTX3/91cTEBGdPaCTgLEupfUOVDRZXQyml/nfcW81MAABVgc5SKjk5OTY2&#10;lgZkMtmqVau+/PLLWbNmPXnyRDdlakliKeVznKWU9ZfKhjUX71NKmZ3151gUAIAY6CalcnNz9+/f&#10;HxcXp7vCKkRiKeV1kKXUoTHKhkVn/Cil1l0KUjMTAEBVoLO+VK1atR48eKCjqipKYil1ew9LKZsf&#10;lQ2zjnlTSm13DuNYFACAGOgspQYNGnTmzBkdVVVREkspNwuWUid/VTb8dsCTUuqAWyS/mgAAREFn&#10;KXXs2LH27dubm5u7ubn5qNBRndqRWEpdW89S6sw0ZcOPe90ppU7djeZYFACAGOgspaq9rHr16sJP&#10;HdWpHYml1NUVLKUuzFI2fLXtBqXUJf/HHIsCABADnaXUg1LoqE7tSCylHBexlLo0X9nwyUYXSqkb&#10;oYkciwIAEANcE10E7P9hKXW58HZcA1ZdoZS6F5XCsSgAADHQWUrtL4WO6tSOxFLq3N8spVzWKBt6&#10;LnaglAqNT+NYFACAGOgspYxV1KlTp1q1aoaGhg0aNNBRndqRWEqd/p2l1I3Nwlh+fn6HeXaUUo9S&#10;n/OtCwCAu8o64hcSEjJkyJBLly6Vt7AKkVhKHZ/EUsp9pzCWmZMn3E7+aWYO37oAALirxM+l7ty5&#10;07lz53LPXhESS6kjY1lK3bEUxpLSs4SUypPl860LAIC7Skype/fu1a1bt9yzV4TEUurg1yyl7h0R&#10;xh4mPaOI6rLwIt+iAADEQGcpdVbFmTNnduzY0a1bt88++0xHdWpHYill9QVLKb9TwlhA7FNKqT7L&#10;nPgWBQAgBpXyrd7q1as3a9Zs7Nixjx490lGd2pFYSu0ZwlLqvp0wdjsymVJq0NqrfIsCABADfF9K&#10;BHYMZCkVelkYuxoUTyk1bMs1vkUBAIgBUkoEzPuylIq8IYyd94mllBqz041vUQAAYqCzlPr6669X&#10;r16t2rJmzZrRo0dXqLryklhKberOUir6jjBmc/shpdRPVrf5FgUAIAY6S6nGjRv7+vqqttBo06ZN&#10;K1RdeUkspdZ1Yin1WPHb23MtnFJq+hEvvkUBAIiBzlLKyMgoKOile8vev3+fGjWZ18LCwsTExNDQ&#10;sF+/fh4eHsUnGDRo0CsvGzZsmJoFSiylVrVlKZUYIoxtdgqhlDI9xeemJwAAoqKzlHrnnXeWLFmi&#10;2mJmZvb222+XOaONjY2BgYGlpWVAQMDkyZONjY3j4+OLTJOcnPz4BX9//xo1alhZWalZpsRSalkz&#10;llIpD4WxFXaBlFLLzgfwLQoAQAx0llLnzp179dVXJ0yYYF1g/PjxNGpra1vmjNR/mjZNcQNAmUzW&#10;smXLVatWqZl+06ZNdevWzcjIUDONlFIqP19uVp+lVLoim+ed9qWU2ugYzLcuAAAx0OU5fhcuXBgw&#10;YEDt2rUbNWo0ePBgFxeXMmfJzs6mjpFqmFHOjRgxQs0s3bt3py5X8fasrKynL0RHR0smpXKzWUTR&#10;47niPh1/HfWilNrtGs63LgAAMeB8JnpsbCy9vJtb4VnXc+bMod5VadN7eHjQ9CV+dmVmZlbksytp&#10;pFTmU0VK5WQKDb9Y36aUOuLxkG9dAABioLOUun37tru7u2oLjd65c0f9XNqm1JQpU3r06FHiU1Lt&#10;S2UkKlIqX3Ft2e92uVFKnfWO5VsXAIAY6PLsiRMnTqi2nDp1Sk3eCLQ64peRkVGvXr3NmzeXWYyU&#10;PpdKjWYRtbSJsmH41uuUUlfux3EsCgBAJHSWUnXq1AkPf+mjlIiIiNdee63MGSnJpk+fLgzLZLJW&#10;rVqVdvaElZWVoaFhUlJSmcuUUkolhbGUWtlG2TB4nTOllHt42asJAKD3dJZSDRs2VD1wR27evGls&#10;bFzmjDY2NpQ91tbWgYGBU6ZMoVni4lg3Yvz48aampqpTvv/++999950mxUgppeL8WUqtfUPZ8M5y&#10;J0opv5hUjkUBAIiEzlLq+++/HzRoUGqqYtuakpJCo2PGjNFkXnNz87Zt2xoYGFC/SvnhFs0+ceJE&#10;5TRBQUFUqKOjoyYLlFJKxXiylNrYTdnw5r8XKaUiE9Wdag8AUEXoLKViYmLat29fv379/ytAXaLO&#10;nTtHRUXpqE7tSCmlHrixlNqq+PqzTJYv3Kg3IS2Lb10AAGKgyzPRMzIydu3aNXXq1NmzZ+/fvz8n&#10;J0cXFZaHlFIq7CpLqe0DhLH0rFwhpZ5n5/GtCwBADHT8famAgICLFy+q3re3whWWh5RSKugiS6nd&#10;g4WxuKeZFFGvm17If3FiOgBAVaazlAoPD+/Zs6dwo17hp0BHdWpHSinlb8tSyvJzYSwsIZ1SqrvZ&#10;Jb5FAQCIhM5Savjw4SNHjkxMTHzttdeoR3X9+vV+/fpdu8bnhrNSSilvG5ZSB74SxnyiUyil+q+8&#10;zLcoAACR0FlKNWrUyMeH3WyiXr16wi08rly50rt3b51UqS0ppZSnNUupw4oz7G+GJVJKDdlQ9iUQ&#10;AQCqAp2llLGxcUREBA20b9/+6tWrNBAWFlarVi2dVKktKaWUx26WUscmCGOOAXGUUiMsbvAtCgBA&#10;JHSWUu+//75woaOxY8d+9tlnN27cmDBhQrdu3cqcsTJIKaVubmUpdWqKMGbrFUMp9cOeW3yLAgAQ&#10;CZ2l1KVLl06dOkUDoaGhnTt3rlatWuPGja9cuaKbMrUkpZRyXctS6uyfwtjBWw8opSbvL+MqvQAA&#10;VURl3bkjOTmZ47nUUkqpK8tYStnNEcZ2uoRRSs20uce3KAAAkeB8f6lKIqWUcljAUop+FtjgEEQp&#10;tdDWj29RAAAigZTize5/LKWoR1VgybkASqlV9vf5FgUAIBJIKd7O/slSynWtMDb3hA+llPmVEL5F&#10;AQCIBFKKt1NTWErd3CqMTT18l1LK8kYE36IAAEQCKcXbsQkspTx2C2MTLT0opY7d4XMteQAAsUFK&#10;8Xb4O5ZSd/cLY6N33KSUsvN9xLcoAACRQErxtn8kSylvG2Hss83XKKVcghP4FgUAIBJIKd72fcZS&#10;yt9WGPtgzVVKKc8HyXyLAgAQCaQUb7sHs5QKuiiMvb3UkVLq/mMpVA4AUPmQUrxtH8BSKuyqMNZp&#10;gT2lVFTyM75FAQCIBFKKt61vs5R64EaDuXky4XbyTzKyeZcFACAKSCneNnZjKRVzlwZTn+UIKZWd&#10;K+NdFgCAKCCleFvbgaVUnD8NxqQ8p4jqON+ed00AAGKBlOJtZRuWUklhNBj0OI1SqvcSB941AQCI&#10;BVKKt6VNWEqlRtOg54MnlFIDV/O5KRcAgAghpbjKz2cRRY+MRBpzDU6glBq6yZV3WQAAYoGU4ion&#10;U5FSWWk0Zu/7iFLq6+03eZcFACAWSCmunqcoUiqXnXp+/E4UpdSEfR68ywIAEAukFFdpcQUpVZ8d&#10;+pPLrW5EUEpNPXSXd1kAAGKBlOIq5SFLqWXNhDGLq6GUUnNOePMtCgBAPJBSXCWGsJRa1VYYW33x&#10;PqXU4nP+fIsCABAPpBRXj31ZSq3rJIz9e8aPUmq9QxDfogAAxAMpxVX0HZZSm3oIYzOP3aOU2uES&#10;xrcoAADxQEpxFXmdpZR5X2FsyoE7lFIHbj3gWxQAgHggpbgKdWIptWOgMDZujzul1GmvaL5FAQCI&#10;B1KKq/t2LKX2DBHGRlrcoJRy8H/MtygAAPFASnHld4qllNUXwtjHG1wopW6GJvItCgBAPJBSXN07&#10;wlLq4NfC2HsrL1NKeUel8C0KAEA8kFJc3bFkKXX0B2Gsh9klSqnQ+HS+RQEAiAdSiqtbO1hKHZ8k&#10;Z5dHz28/z45S6nFqJu+yAADEAinF1fVNLKVO/y5XuZ18Zk4e77IAAMQCKcWVyxqWUuf+lr+4UW8v&#10;3KgXAEAFUoqry0tYStn/Q4POQfG4BSIAQBFIKa4uzWcp5biIBo96PKSUmmSJm0sBABRCSnF1YRZL&#10;qasraHCTUzCllOkpH941AQCICFKKqzNTWUpdW0+D/5z0oZTa7BTCuyYAABFBSnF18leWUm4WNDhh&#10;nwel1LHbUbxrAgAQEaQUVzY/spS6vYcGh25ypZRyDU7gXRMAgIggpbg6NIallNdBGuy52IFSKjgu&#10;jXdNAAAigpTiyvpLllK+J55n5wlf6X2amcO7JgAAEUFKcbX3U5ZSAWcjEjMoot7892J+fj7vmgAA&#10;RAQpxdXOD1lKBTvcDEuklBq83pl3QQAA4sI/pSwsLExMTAwNDfv16+fhUfJ3WlNSUqZOndq8eXMD&#10;A4OOHTva2dmpX6ZkUmpbf5ZS4S6n7kZTSv2w5xbvggAAxIVzStnY2FDwWFpaBgQETJ482djYOD4+&#10;vsg02dnZffv2HTZs2I0bNyIjI11cXLy9vdUvVjIptaU3S6mH7hZXQymlZh0rY70AAKoazilF/adp&#10;06YJwzKZrGXLlqtWrSoyzY4dO9q3b5+To8VpBZJJqQ1dWUrF3vv3jB+l1NpL93kXBAAgLjxTijpJ&#10;NWrUsLW1VbZMmDBhxIgRRSb7/PPPx40bRz2tpk2bduvWbcWKFXl5JdzbIisr6+kL0dHR0kipNa+z&#10;lIq//+v+O5RSB2494F0QAIC48Eyp2NhYem03Nzdly5w5c6h3VWSyzp07Gxoa/vzzz56enjY2Ng0b&#10;Nly8eHHxpZmZmb3yMgmk1IqWLKWSw4dvvU4p5RQQx7sgAABxkUBKdezYsU2bNsr+04YNG5o3b158&#10;aZLsSy1pyFLqaWzf5U6UUn4xqbwLAgAQFwkc8fvwww+HDBmiHLW3t6eKaV41S5bG51KyPBZRZvWy&#10;nya2M2Vf6U1Mz+JdEwCAuPA/e2L69OnCsEwma9WqVfGzJ+bNm2diYkLPCqObN29u0aKF+sVKI6Wy&#10;nwkpFRPPvizVcb69TIav9AIAvIT/meiGhobW1taBgYFTpkwxNjaOi2OfzYwfP97U1FSYJioqqm7d&#10;uhRmwcHBFy5caNq06fLly9UvVhop9SxZSCnPCHaX3oGrr/AuCABAdPh/q9fc3Lxt27YGBgbUr3J3&#10;dxcaBw0aNHHiROU0bm5u7777LuVZ+/btSzvHT5U0UurpI5ZSixuc94mllBq94ybvggAARId/SlUG&#10;aaRUcgRLqeUt9lwLp5SafsSLd0EAAKKDlOIn/j5LqdXtlp0PoJRafiGAd0EAAKKDlOLnkTdLqfVd&#10;ph6+Sym193oE74IAAEQHKcVPlAdLqc29vt5+k1LKzvcR74IAAEQHKcVPhCtLKYt3B6y6Qinl+eAJ&#10;74IAAEQHKcVPiCOlVP7ODzrMs6OUik15zrsgAADRQUrxE3iOXXhi1xCKqNdNL+TkyXgXBAAgOkgp&#10;fnxPUEql7fqMUqrfCife1QAAiBFSih+vQ5RSCTu+pJQaYX6ddzUAAGKElOLn9l5KqQfbRlFKTTlw&#10;h3c1AABihJTix20bpZT/1jGUUmZn/XlXAwAgRkgpfq5toJRy3/gdpdR25zDe1QAAiBFSip+rKyml&#10;HNf8QCll6xXDuxoAADFCSvHjZEYpdXz5j5RSt8KTeFcDACBGSCl+LppSSu38dwKlVGRiBu9qAADE&#10;CCnFz/kZlFIb5v9MKZWZU8YdswAAqiakFD+2f1BKrZz/W+8lDrxLAQAQKaQUPyd+opRaPH/a0E2u&#10;vEsBABAppBQ/R3+glJo3f+YkSw/epQAAiBRSip+D31BKzZo31/SUL+9SAABECinFj9UXlFLT5i3Y&#10;7BTCuxQAAJFCSvGz52NKqV/nLT52fOocowAAEEZJREFUO4p3KQAAIoWU4mfH+5RSE+atcA1O4F0K&#10;AIBIIaX4MX+HUuq7eWuD49J4lwIAIFJIKW5km3pQSn1luulpZg7vWgAARAopxU3u2k6UUl//uyM/&#10;P593LQAAIoWU4iZnRVtKqYlrDvIuBABAvJBS3OQubUYp9dcOW96FAACIF1KKk/x8mZkxpZTZocu8&#10;SwEAEC+kFCd5ORRR9Nh64TbvUgAAxAspxUlWupBSh28E8S4FAEC8kFKcZCQJKeXk/4h3KQAA4oWU&#10;4iQ1hiIqa1FDv5hU3qUAAIgXUoqP7PhQSqmni5olpmfxrgUAQLyQUnw8DrlLKZW0qLVMhq/0AgCU&#10;CinFR8AdZ0qpuMXteRcCACBqSCk+rl85TykVu7Qr70IAAEQNKcWH3ZkjlFIxK3rzLgQAQNSQUnwc&#10;Obib9aXW9uddCACAqCGl+Ni9YyOl1ONNg3gXAgAgakgpPjZtWEYplbjtM96FAACIGlKKj5XL5lFK&#10;pe4dxbsQAABRQ0pxIJPlL1rwN6XU80M/8K4FAEDUkFIcxKdlLp3/B6WU7OSvvGsBABA1pBQHPtEp&#10;a+b/yq42e3Y671oAAEQNKcXBJf/HmxdMZCl1YTbvWgAARA0pxYH1zcgdC35gKXVpPu9aAABEDSml&#10;ncycPOoJnfOOrcjjtwOelgvGsJS6vFTnFQIA6BOklHZm2twz+edCxR+HF3zFUsplrc4rBADQJ0gp&#10;LVwPSaSAaWd64dudbt/tqtDDbd1ollI3tui2QgAAPYOU0lRmTt6gtVcppRad8dPB4o4XnD3hvksH&#10;iwIA0F+iSCkLCwsTExNDQ8N+/fp5eHgUn8DKyuoVFTSl+gVWRkptcAiiiOq3wulpZo4OFnfke5ZS&#10;nlY6WBQAgP7in1I2NjYGBgaWlpYBAQGTJ082NjaOj48vMg2lVL169R6/EBcXp36ZOk+p0Pj0N+bb&#10;UUrZ+T7SzRIPFHwu5X1UN0sDANBT/FOK+k/Tpk0ThmUyWcuWLVetWlVkGkqp+vXra75M3aZUfn7+&#10;tzvdKKJ+srpNwzpZptxyGEsp/9O6WRoAgJ7inFLZ2dk1atSwtbVVtkyYMGHEiBFFJqOUosnatm3b&#10;unVretbf31/9YnWbUsfvRFFEdV5oH5X8TCcLZHZ/xFIqyF5nCwQA0EecUyo2NpZe3s3NTdkyZ84c&#10;6l0VmYwm2L9//71791xcXIYPH16vXr3o6Ogi02RlZT19gZ7VVUolZ2T3XuJAKbXTJaziSyu0fSBL&#10;qbArulwmAIDekUZKqcrJyenQocPChQuLtJuZmb3yMp2k1Ozj3hRRQze55uTJKr60Qlv7sJSKvKHL&#10;ZQIA6B1pHPErYvTo0d9//32RxsroS7mFJQlfkPJ88KSCiypqY3eWUtGeOl4sAIB+EcXZE9OnKy4N&#10;LpPJWrVqVfzsCVV5eXmdO3eeOXOmmml08rlUVm7e4PXOlFLzT/tWZDklW/sGS6nHuvjqFQCA/uKf&#10;UjY2NoaGhtbW1oGBgVOmTDE2NhZONB8/frypqakwzZIlSxwcHMLDw+/evUu9KCMjo4CAADXL1ElK&#10;bXYKoYjqs8wp9bkuviBVxKo2LKUSQ3W/ZAAAPcI/pYi5uXnbtm0NDAyoX+Xu7i40Dho0aOLEicLw&#10;jBkzhAmaNWs2bNgwLy8v9QuseEqFJ6R3XGBPKXXWO7bcC1FnWVOWUilRlbJwAAB9IYqU0rmKp5RL&#10;cELvJQ7j93no7AtSqmiZFFH0SE/Q/cIBAPQIUqpUyRnZj1Kf66qkl+RmKVIqM7VSlg8AoC+QUjxQ&#10;OAkpRXEFAAClQ0rxkB6vSKnKOJwIAKBHkFI8pESxiFrWlHcdAABih5TiITGUpdSqNrzrAAAQO6QU&#10;D4/9WEqt68i7DgAAsUNK8RDtyVJqY3fedQAAiB1SiofIGyyltvbhXQcAgNghpXgIvcxSavtA3nUA&#10;AIgdUoqHIHuWUrs/4l0HAIDYIaV48D/NUspyGO86AADEDinFg/dRllIHvuJdBwCA2CGlePC0Yil1&#10;pOiNHAEAoAikFA/uO1lKHZ/Iuw4AALFDSvFwYwtLqdO/8a4DAEDskFI8uKxlKXXuL951AACIHVKK&#10;h8tLWUrZz+VdBwCA2CGleLg0n6WUw0LedQAAiB1SiocLs1lKXVnOuw4AALFDSpUiN0ue8rCyHscn&#10;sZRyXae7NQYA0E9IqVJE3VbcTrfyHje36m6NAQD0E1KqFNF32L10K++xvov8sa/u1hgAQD8hpQAA&#10;QLyQUgAAIF5IKQAAEC+kFAAAiBdSCgAAxAspBQAA4oWUAgAA8UJKAQCAeCGlAABAvJBSAAAgXkgp&#10;AAAQL6QUAACIF1IKAADECykFAADihZQCAADx0s+USk1NpbWKjo5+CgAAUkZbctqe01a9tA2+JFNK&#10;WCsAANAPtFUvbYMvyZSSyWS0SpS9FQ9w/e6QVYV1fFo1VrMqrOPTqrGaWMciaEtOU9JWvbQNviRT&#10;SieeVoEPt6rCOsqrxmpWhXWUV43VxDpqCymF/xXJqwqrWRXWUV41VhPrqC2kFP5XJK8qrGZVWEd5&#10;1VhNrKO2qm5KZWVlmZmZ0U/ehVSiqrCO8qqxmlVhHeVVYzWxjtqquikFAADih5QCAADxQkoBAIB4&#10;IaUAAEC8kFIAACBeVTSlLCwsTExMDA0N+/Xr5+Hhwbsc3XB1dR0+fHiLFi1eeeUVW1tbZXt+fv6/&#10;//7bvHlzIyOjIUOGhISEcCyyglauXNm3b9/XXnutSZMmI0eODAoKUj6VmZk5derUhg0b1qlT5+uv&#10;v46Li+NYZ0Vs3769R48edQv079/f3t5eaNebFSxi1apV9B/7999/C6P6tJpmZmaqFwHq3Lmz0K5P&#10;6yiIiYkZN24crRFtZLp3737nzh2hXScbn6qYUjY2NgYGBpaWlgEBAZMnTzY2No6Pj+ddlA7Q5mzB&#10;ggWnT58uklKrV6+uX7/+mTNnfHx8RowY8frrr9ObhGOdFTF06FArKyt/f39vb+9hw4a1bds2IyND&#10;eOr3339v06bNlStXPD09aeM+YMAAvqWW27lz5+zs7Oj9HBwcPH/+/Jo1a9L6yvVoBVXdvn27Xbt2&#10;PXv2VKaUPq0mpVS3bt0ev5CYmCi069M6kidPntBO/6RJk2iPPyIiwsHBISwsTHhKJxufqphS1H+a&#10;Nm2aMCyTyVq2bEl7c3xL0i3VlKJ9GdqRWbdunTCamppKPcijR4/yq05nEhISaE2pBykvWC/amp84&#10;cUJ46v79+/TUrVu3uBaoGw0aNNi7d69ermB6enrHjh2dnJwGDRokpJSerSalVK9evYo06tk6kn/+&#10;+ef9998v3q6rjU+VS6ns7OwaNWqodjUmTJhAIc+xJJ1TTanw8HAavXfvnvLZDz/88K+//uJUmi6F&#10;hobSqvn5+dEw7ZbScEpKivJZ6mZt3LiRX3U6kJeXR29p6vdTp18vV5DeejNmzKABZUrp2WpSStWu&#10;XbtFixbUh/jhhx8ePnwo17t1JF27dqW/4+jRo5s0adK7d+/du3cL7bra+FS5lIqNjaVfnJubm7Jl&#10;zpw51LviWJLOqabUzZs3afTRo0fKZ8eMGfPtt99yKk1nqBP8xRdfDBw4UBg9fPgwbc1VJ3jnnXfm&#10;zp3LozQd8PX1rVOnDu1O1a9f387OTq53K0gogLt37y4c/1GmlJ6tpr29/fHjx318fC5duvTee+9R&#10;GqWlpenZOhLDAvPmzfPy8tq1a5eRkZG1tbVcdxsfpBRSSpJ+//13ExMT5T1p9OydTz1+6il6enqa&#10;mpo2btyY+lJ6toJRUVFNmzalzbcwqq8ppYo6T/Xq1du7d6/+rWPNmjUpg5Wjf/75Z//+/eVIqXLD&#10;ET89OOI3bdq01q1bR0REKFv07yiK0pAhQ6ZMmaJnK0j/n7Q6NV6g4WrVqtHA5cuX9Wk1i+jbty/t&#10;dujZn1JeUP8vv/yiHN2+fXvLli3lOOJXEdRzmj59ujAsk8latWql92dPrF+/Xhh9+vSppM+eoNWh&#10;iKL3QJFTWoVPpE+ePCmMBgUFSf0TaaXBgwdPnDhRz1YwLS3NTwVtvn/88Uca0LPVVJWent6gQYMt&#10;W7bo3zqOHTtW9eyJGTNmCF0rXW18qmJK2djY0C/L2to6MDCQ9lKNjY314PsK8oK3wb0C9E9Pu2Y0&#10;IHxau3r1alrHs2fP+vr6jhw5UtJnov/xxx/169d3cXFRnt37/Plz4anff/+d9umuXr3q6en5XgG+&#10;pZYb7W67urpGRkbS34uGqZPh6Ogo16MVLE55xE+uX6s5e/Zs+l+lP+XNmzc//vjjxo0bJyQkyPVr&#10;HeUFXyd49dVXV6xYERoaevjw4dq1ax86dEh4Sicbn6qYUsTc3Jz+SwwMDKhf5e7uzrsc3XB2dn7l&#10;ZbQPLn/xxbpmzZpRNg8ZMiQ4OJh3peX3SjFWVlbCU8I3JWl3ld4ko0aNogDjWmn5/fzzzyYmJvTP&#10;2aRJE/p7CREl16MVLE41pfRpNb/77rsWLVrQn7JVq1Y0rPwWkT6to+D8+fPdu3enLUyXLl2U5/jJ&#10;dbTxqaIpBQAAkoCUAgAA8UJKAQCAeCGlAABAvJBSAAAgXkgpAAAQL6QUAACIF1IKAADECykFIHnC&#10;F7pVLw0HoDeQUgCSh5QCPYaUApA8pBToMaQUQKWTyWQrV65s166dkZFRz549hbuJC9Fy4cKFHj16&#10;GBoavvvuu8J9hwUnT5588803DQwMTExMlFeVJllZWXPnzm3dujU91aFDh7179yoXdfny5T59+tSq&#10;Veu9994LCgr671cToDIgpQAq3fLly7t06XLp0qXw8HArKyvKJBcXFyFaunbt6ujo6OvrO3z4cIqx&#10;nJwcmt7T07N69epLly4NDg6m6Sl4lBfV/fbbb9u0aXP69GlaFMWSjY2N/EVKUc7RYgMCAj744IMB&#10;AwZwXF8AHUJKAVQu6v3Url1b9fbQv/zyy9ixY4VoEWKGJCcnUxodO3aMhn/44YdPPvlEOf2cOXOo&#10;X0UDFFo0i5OTU5GXUPalhFE7Ozsale79WQBUIaUAKpe/vz9lRh0VNWvW7NevnxAtwj3ABL179168&#10;eDENvPXWW8KA4MyZMzRLXl4eZViNGjWE/pYqYVHCvYuIl5dXkSUDSBdSCqByubu7U2a4uLiEqoiK&#10;iipHSp07d05NSinPnhDuhBkZGVnp6wZQ+ZBSAJUrLS3N0NDwwIEDRdqFaBEO8ZEnT57Url27tCN+&#10;3bp1owEKnmrVqpV2xA8pBXoJKQVQ6RYsWNCoUSNra+uwsLC7d+9u3bqVhoVoofi5fPmyn5/fiBEj&#10;2rZtm52dTdPTNMqzJ2hK1bMnJk2a1KZNG1tb24iICFqCkGpIKdBjSCmASpefn7958+bOnTvXrFmz&#10;SZMmQ4cOdXV1FaLl/PnzFFQGBgb9+vXz8fFRziKciU7TU3StW7dO2Z6ZmTlz5kzhPuVvvPGGpaWl&#10;HCkFeg0pBcAHvooLoAmkFAAfSCkATSClAPhASgFoAikFAADihZQCAADxQkoBAIB4IaUAAEC8kFIA&#10;ACBeSCkAABAvpBQAAIgXUgoAAMQLKQUAAOKFlAIAAPH6fxB4awMoKLXMAAAAAElFTkSuQmCCUEsD&#10;BBQABgAIAAAAIQCE3Svp3gAAAAgBAAAPAAAAZHJzL2Rvd25yZXYueG1sTI/LTsMwEEX3SPyDNUjs&#10;qNMkpCXEqRASILGCguh2mkweIh6H2G3D3zOsYDm6o3vPKTazHdSRJt87NrBcRKCIK1f33Bp4f3u4&#10;WoPyAbnGwTEZ+CYPm/L8rMC8did+peM2tEpK2OdooAthzLX2VUcW/cKNxJI1brIY5JxaXU94knI7&#10;6DiKMm2xZ1nocKT7jqrP7cEauGmefZuhrj7ocW5WWbz7ehmfjLm8mO9uQQWaw98z/OILOpTCtHcH&#10;rr0aDMSJqAQDqxSUxGm6FJO9gSS5jkCXhf4vU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MjJRAACAACIBAAADgAAAAAAAAAAAAAAAAA6AgAAZHJzL2Uyb0Rv&#10;Yy54bWxQSwECLQAKAAAAAAAAACEA2cF4GqxQAACsUAAAFAAAAAAAAAAAAAAAAABmBAAAZHJzL21l&#10;ZGlhL2ltYWdlMS5wbmdQSwECLQAUAAYACAAAACEAhN0r6d4AAAAIAQAADwAAAAAAAAAAAAAAAABE&#10;VQAAZHJzL2Rvd25yZXYueG1sUEsBAi0AFAAGAAgAAAAhAKomDr68AAAAIQEAABkAAAAAAAAAAAAA&#10;AAAAT1YAAGRycy9fcmVscy9lMm9Eb2MueG1sLnJlbHNQSwUGAAAAAAYABgB8AQAAQlcAAAAA&#10;" path="m,l7034491,r,5644962l,5644962,,xe" stroked="f">
                <v:fill r:id="rId42" o:title="" recolor="t" rotate="t" type="frame"/>
                <v:path arrowok="t"/>
              </v:shape>
            </w:pict>
          </mc:Fallback>
        </mc:AlternateContent>
      </w:r>
    </w:p>
    <w:p w14:paraId="007731FA" w14:textId="77777777" w:rsidR="003C4ABA" w:rsidRPr="0078408D" w:rsidRDefault="003C4ABA" w:rsidP="007A2236">
      <w:pPr>
        <w:spacing w:line="276" w:lineRule="auto"/>
        <w:jc w:val="both"/>
        <w:rPr>
          <w:sz w:val="24"/>
          <w:szCs w:val="24"/>
        </w:rPr>
      </w:pPr>
    </w:p>
    <w:p w14:paraId="77C50514" w14:textId="77777777" w:rsidR="003C4ABA" w:rsidRPr="0078408D" w:rsidRDefault="003C4ABA" w:rsidP="007A2236">
      <w:pPr>
        <w:spacing w:line="276" w:lineRule="auto"/>
        <w:jc w:val="both"/>
        <w:rPr>
          <w:sz w:val="24"/>
          <w:szCs w:val="24"/>
        </w:rPr>
      </w:pPr>
    </w:p>
    <w:p w14:paraId="5C60D87C" w14:textId="77777777" w:rsidR="003C4ABA" w:rsidRPr="0078408D" w:rsidRDefault="003C4ABA" w:rsidP="007A2236">
      <w:pPr>
        <w:spacing w:line="276" w:lineRule="auto"/>
        <w:jc w:val="both"/>
        <w:rPr>
          <w:sz w:val="24"/>
          <w:szCs w:val="24"/>
        </w:rPr>
      </w:pPr>
    </w:p>
    <w:p w14:paraId="0A5DFAF8" w14:textId="77777777" w:rsidR="003C4ABA" w:rsidRPr="0078408D" w:rsidRDefault="003C4ABA" w:rsidP="007A2236">
      <w:pPr>
        <w:spacing w:line="276" w:lineRule="auto"/>
        <w:jc w:val="both"/>
        <w:rPr>
          <w:sz w:val="24"/>
          <w:szCs w:val="24"/>
        </w:rPr>
      </w:pPr>
    </w:p>
    <w:p w14:paraId="5271C17A" w14:textId="77777777" w:rsidR="003C4ABA" w:rsidRPr="0078408D" w:rsidRDefault="003C4ABA" w:rsidP="007A2236">
      <w:pPr>
        <w:spacing w:line="276" w:lineRule="auto"/>
        <w:jc w:val="both"/>
        <w:rPr>
          <w:sz w:val="24"/>
          <w:szCs w:val="24"/>
        </w:rPr>
      </w:pPr>
    </w:p>
    <w:p w14:paraId="711846CD" w14:textId="77777777" w:rsidR="003C4ABA" w:rsidRPr="0078408D" w:rsidRDefault="003C4ABA" w:rsidP="007A2236">
      <w:pPr>
        <w:spacing w:line="276" w:lineRule="auto"/>
        <w:jc w:val="both"/>
        <w:rPr>
          <w:sz w:val="24"/>
          <w:szCs w:val="24"/>
        </w:rPr>
      </w:pPr>
    </w:p>
    <w:p w14:paraId="4B610C60" w14:textId="77777777" w:rsidR="003C4ABA" w:rsidRPr="0078408D" w:rsidRDefault="003C4ABA" w:rsidP="007A2236">
      <w:pPr>
        <w:spacing w:line="276" w:lineRule="auto"/>
        <w:jc w:val="both"/>
        <w:rPr>
          <w:sz w:val="24"/>
          <w:szCs w:val="24"/>
        </w:rPr>
      </w:pPr>
    </w:p>
    <w:p w14:paraId="652499E9" w14:textId="77777777" w:rsidR="003C4ABA" w:rsidRPr="0078408D" w:rsidRDefault="003C4ABA" w:rsidP="007A2236">
      <w:pPr>
        <w:spacing w:line="276" w:lineRule="auto"/>
        <w:jc w:val="both"/>
        <w:rPr>
          <w:sz w:val="24"/>
          <w:szCs w:val="24"/>
        </w:rPr>
      </w:pPr>
    </w:p>
    <w:p w14:paraId="48317415" w14:textId="77777777" w:rsidR="003C4ABA" w:rsidRPr="0078408D" w:rsidRDefault="003C4ABA" w:rsidP="007A2236">
      <w:pPr>
        <w:spacing w:line="276" w:lineRule="auto"/>
        <w:jc w:val="both"/>
        <w:rPr>
          <w:sz w:val="24"/>
          <w:szCs w:val="24"/>
        </w:rPr>
      </w:pPr>
    </w:p>
    <w:p w14:paraId="2C3F2DCF" w14:textId="77777777" w:rsidR="003C4ABA" w:rsidRPr="0078408D" w:rsidRDefault="003C4ABA" w:rsidP="007A2236">
      <w:pPr>
        <w:spacing w:line="276" w:lineRule="auto"/>
        <w:jc w:val="both"/>
        <w:rPr>
          <w:sz w:val="24"/>
          <w:szCs w:val="24"/>
        </w:rPr>
      </w:pPr>
    </w:p>
    <w:p w14:paraId="0ECD326C" w14:textId="5B52AF7F" w:rsidR="00252514" w:rsidRPr="0078408D" w:rsidRDefault="00252514" w:rsidP="007A2236">
      <w:pPr>
        <w:spacing w:line="276" w:lineRule="auto"/>
        <w:rPr>
          <w:sz w:val="24"/>
          <w:szCs w:val="24"/>
        </w:rPr>
      </w:pPr>
      <w:r>
        <w:rPr>
          <w:sz w:val="24"/>
          <w:szCs w:val="24"/>
        </w:rPr>
        <w:t xml:space="preserve">      </w:t>
      </w:r>
      <w:r w:rsidRPr="0078408D">
        <w:rPr>
          <w:sz w:val="24"/>
          <w:szCs w:val="24"/>
        </w:rPr>
        <w:t>Fig</w:t>
      </w:r>
      <w:r w:rsidR="000574FC">
        <w:rPr>
          <w:sz w:val="24"/>
          <w:szCs w:val="24"/>
        </w:rPr>
        <w:t xml:space="preserve"> 15</w:t>
      </w:r>
      <w:r w:rsidRPr="0078408D">
        <w:rPr>
          <w:sz w:val="24"/>
          <w:szCs w:val="24"/>
        </w:rPr>
        <w:t>: Model accuracy for DenseNet-121</w:t>
      </w:r>
      <w:r>
        <w:rPr>
          <w:sz w:val="24"/>
          <w:szCs w:val="24"/>
        </w:rPr>
        <w:t xml:space="preserve">                    </w:t>
      </w:r>
      <w:r w:rsidRPr="0078408D">
        <w:rPr>
          <w:sz w:val="24"/>
          <w:szCs w:val="24"/>
        </w:rPr>
        <w:t>Fig</w:t>
      </w:r>
      <w:r w:rsidR="000574FC">
        <w:rPr>
          <w:sz w:val="24"/>
          <w:szCs w:val="24"/>
        </w:rPr>
        <w:t xml:space="preserve"> 16</w:t>
      </w:r>
      <w:r w:rsidRPr="0078408D">
        <w:rPr>
          <w:sz w:val="24"/>
          <w:szCs w:val="24"/>
        </w:rPr>
        <w:t>: Model loss for DenseNet-121</w:t>
      </w:r>
    </w:p>
    <w:p w14:paraId="71141300" w14:textId="77777777" w:rsidR="00252514" w:rsidRPr="0078408D" w:rsidRDefault="00252514" w:rsidP="007A2236">
      <w:pPr>
        <w:spacing w:line="276" w:lineRule="auto"/>
        <w:rPr>
          <w:sz w:val="24"/>
          <w:szCs w:val="24"/>
        </w:rPr>
      </w:pPr>
      <w:r>
        <w:rPr>
          <w:sz w:val="24"/>
          <w:szCs w:val="24"/>
        </w:rPr>
        <w:t xml:space="preserve">      </w:t>
      </w:r>
    </w:p>
    <w:p w14:paraId="2A29E8ED" w14:textId="77777777" w:rsidR="003C4ABA" w:rsidRPr="0078408D" w:rsidRDefault="003C4ABA" w:rsidP="007A2236">
      <w:pPr>
        <w:spacing w:line="276" w:lineRule="auto"/>
        <w:jc w:val="both"/>
        <w:rPr>
          <w:sz w:val="24"/>
          <w:szCs w:val="24"/>
        </w:rPr>
      </w:pPr>
    </w:p>
    <w:p w14:paraId="24D9A4BD" w14:textId="77777777" w:rsidR="003C4ABA" w:rsidRPr="0078408D" w:rsidRDefault="003C4ABA" w:rsidP="007A2236">
      <w:pPr>
        <w:spacing w:line="276" w:lineRule="auto"/>
        <w:jc w:val="both"/>
        <w:rPr>
          <w:sz w:val="24"/>
          <w:szCs w:val="24"/>
        </w:rPr>
      </w:pPr>
    </w:p>
    <w:p w14:paraId="4C91BBEE" w14:textId="77777777" w:rsidR="003C4ABA" w:rsidRPr="0078408D" w:rsidRDefault="003C4ABA" w:rsidP="007A2236">
      <w:pPr>
        <w:spacing w:line="276" w:lineRule="auto"/>
        <w:jc w:val="both"/>
        <w:rPr>
          <w:sz w:val="24"/>
          <w:szCs w:val="24"/>
        </w:rPr>
      </w:pPr>
    </w:p>
    <w:p w14:paraId="0DE36810" w14:textId="77777777" w:rsidR="003C4ABA" w:rsidRPr="0078408D" w:rsidRDefault="00252514"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74624" behindDoc="0" locked="0" layoutInCell="1" allowOverlap="1" wp14:anchorId="48164FA0" wp14:editId="1AF98086">
                <wp:simplePos x="0" y="0"/>
                <wp:positionH relativeFrom="column">
                  <wp:posOffset>-45085</wp:posOffset>
                </wp:positionH>
                <wp:positionV relativeFrom="paragraph">
                  <wp:posOffset>168910</wp:posOffset>
                </wp:positionV>
                <wp:extent cx="2964180" cy="1805940"/>
                <wp:effectExtent l="0" t="0" r="7620" b="3810"/>
                <wp:wrapNone/>
                <wp:docPr id="620818647" name="Freeform 4"/>
                <wp:cNvGraphicFramePr/>
                <a:graphic xmlns:a="http://schemas.openxmlformats.org/drawingml/2006/main">
                  <a:graphicData uri="http://schemas.microsoft.com/office/word/2010/wordprocessingShape">
                    <wps:wsp>
                      <wps:cNvSpPr/>
                      <wps:spPr>
                        <a:xfrm>
                          <a:off x="0" y="0"/>
                          <a:ext cx="2964180" cy="1805940"/>
                        </a:xfrm>
                        <a:custGeom>
                          <a:avLst/>
                          <a:gdLst/>
                          <a:ahLst/>
                          <a:cxnLst/>
                          <a:rect l="l" t="t" r="r" b="b"/>
                          <a:pathLst>
                            <a:path w="7969968" h="4645519">
                              <a:moveTo>
                                <a:pt x="0" y="0"/>
                              </a:moveTo>
                              <a:lnTo>
                                <a:pt x="7969969" y="0"/>
                              </a:lnTo>
                              <a:lnTo>
                                <a:pt x="7969969" y="4645519"/>
                              </a:lnTo>
                              <a:lnTo>
                                <a:pt x="0" y="4645519"/>
                              </a:lnTo>
                              <a:lnTo>
                                <a:pt x="0" y="0"/>
                              </a:lnTo>
                              <a:close/>
                            </a:path>
                          </a:pathLst>
                        </a:custGeom>
                        <a:blipFill>
                          <a:blip r:embed="rId43"/>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4C54C4" id="Freeform 4" o:spid="_x0000_s1026" style="position:absolute;margin-left:-3.55pt;margin-top:13.3pt;width:233.4pt;height:14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969968,464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67kAQIAAIgEAAAOAAAAZHJzL2Uyb0RvYy54bWysVNuOmzAQfa/Uf7D8&#10;3hCihC4oZF+irSpVbdXdfoAxQ0DyTbYTyN93bAJBu6paVX0xg2eYmXPODPvHQQpyAes6rUqartaU&#10;gOK67tSppD9fnj48UOI8UzUTWkFJr+Do4+H9u31vCtjoVosaLMEkyhW9KWnrvSmSxPEWJHMrbUCh&#10;s9FWMo+v9pTUlvWYXYpks15nSa9tbazm4BzeHkcnPcT8TQPcf2saB56IkmJvPp42nlU4k8OeFSfL&#10;TNvxWxvsH7qQrFNYdE51ZJ6Rs+3epJIdt9rpxq+4lolumo5DxIBo0vUrNM8tMxCxIDnOzDS5/5eW&#10;f708m+8WaeiNKxyaAcXQWBme2B8ZIlnXmSwYPOF4ucmzbfqAnHL0obHLt5HO5P45Pzv/CXRMxS5f&#10;nB/ZrieLtZPFBzWZFjULaomolqcE1bKUoFrVqJZhPnwX+gsm6Uv6Mc/yPMNRa0u6zba7XZpHNaS+&#10;wIuOkf4VEGzz7hVqGTVmyymZQGPsFDE9Tcy3jJzqIsbfxiNbmPPvIydCp6pcaAdjgQA9VprpwKpL&#10;wivRmadOiIA+2LfpQTb/vGPjXB41P0tQflw0C4J53HLXdsahKgXICmrU5nOdjsI4b8Fz7IoVDRb+&#10;gUKOvc4ObPHeVnKfuGBVur7GQYz3OO4R3W01wz4t39Fe/kAOvwAAAP//AwBQSwMECgAAAAAAAAAh&#10;AAzB7UDiNQAA4jUAABQAAABkcnMvbWVkaWEvaW1hZ2UxLnBuZ4lQTkcNChoKAAAADUlIRFIAAAIl&#10;AAABQAgGAAAAY7wMnwAAAAlwSFlzAAALEgAACxIB0t1+/AAAIABJREFUeJztnb+SFL3Oh8+d7I1w&#10;DURvzAWQE50qwjfdkIjNiIiIiDYhIeGe9ivvV+IIIdmSxzPtmXmCp2BnevxHtuWfZXf3fx4eHl4A&#10;AAAAjuY/RxcAAAAAoIEoAQAAgC1AlAAAAMAWIEoAAABgCxAlAAAAsAWIEgAAANgCRAkAAABsAaIE&#10;AAAAtgBRAgAAAFuAKAEAAIAtQJQAAADAFiBKAAAAYAsQJXBXvHnz5uX79+8vv379evn48ePJ6X39&#10;+vU1rU+fPh1eN4jbuvHz58+X9+/f/3Vd+6x9J9e137TfXqqcrR9K3o0fP368vH379nD7ARwBogTu&#10;CkTJfdLaOhIlmtaelxQlIkjoP3A0l+77EYgSALh5dhUlLb9MZETEb/v3EuWC+wNRAgBwIXYWJb38&#10;JJLy+Pj4Kl4QJXAuECVwk7SO3bD79HqrpK0Km4NtIWu7n263VLLnAkbXZdNp2LJ7K1lZuUbltnXt&#10;5Zux2c60dmx1fPfu3R829hycbe9oks1cVzmLcY2ipJX1+fn5tU7Sj04VJa2tMva3/daz7WicyJjz&#10;+rbdrqqMz0szspnUzY5X27YV39g+0/l69s/4ltHYtGWxHCFSECWwFJms9QBpA0P/rQeTHmzRddoJ&#10;2GsaMrD0AGr/Pj09uQOqN0FJWtppts++fPni1jdySJKPdcDiaPT1YrOeLXZGO0+pa6btoolW7KFt&#10;1P6v/7ZtIpNaJEx2EiV2krN450tWiBKvT8nCwNrKTr4t/8+fP/9VB9uPdfpaaOjPJX35bXacH0HG&#10;ZhVRUvGN8luxo04r61uyY9Mr71EgSmAp1jE1dGRE/20HgB3covKj1ZfOszKYehNUdvKKytwrp/7c&#10;OqtIaF1DtMRzhlIvqaftA5G9T6m3nex6+UTsFCnRrBAlmbyifuuVxbalLWMkFO3vs+P8CDI2q4iS&#10;Wd+o+2/Ft2TGZqWulwBRAkvxOrYdRBkH23NKmcmuRyZSkhUmkUPyIi6CdcKeza5NlIzsFdk8I0Sz&#10;jKJW9y5KZILq5Zfpdz3xp+vjTZKW7DhfafNL2cwTJVnfaP2GzqPiWyoRpx3s3UCUwFJWiRK7Xxrt&#10;dc5M3qMJKrOfLoxEiVcu6yjuQZSMtiyknhXHaM/19M7i3Loo8WzhTVqjszoZO/Wu0XcTZURJdpxf&#10;oi169V11pmSlKMn4FkQJ3D2XiJRoVkdKvGt7wmRWlBApidPK3iJb2fK6dVEym7edZLORkp4oWRUp&#10;2ZGKzY4SJURKABSZCTbrYCt74KvOlFSvnz1TMjoTc2uiJFuf3taAEPUfRMnp+VeimNGZEvk8OzZ3&#10;mQxnbeb1O+9sSMU3WttqsVHxLRVRcsrW6UoQJbAUO/A8x5R1sDJgR9d5dwvM3n3j3Y2gQ9JRGXt3&#10;39jT8DbvexAlUs/RddJf7HX67hvvAKUOsSNKfLu233oHTm2astWmJ0bv7huvH+s2yYqS7Di/NFmb&#10;2c+8O2jEPlnfaO/+s2dIsr6lIkp2ebowogSW4u1tW2dTcbDRnnO0XRLds9+7H987hd77vrcPbsVL&#10;5lka9yJK5NrMuQHbBlEf0ml8+PDhD5tl27x33uXcDronSkbnLap9w0svql+m31q7RVsTFdF1ah1X&#10;k7WZ9+yRdp13S3ClX4+EdqaNKlHhUZteAkQJLOXaQrEAAJcg4xtnzsjdGogSWAqiBADgbxAlORAl&#10;sBRECQDA3yBKciBKYCmIEgCAv0GU5ECUAAAAwBYgSgAAAGALECUAAACwBYgSAAAA2AJECQAAAGwB&#10;ogQAAAC2AFECAAAAW4AoAQAAgC1AlAAAAMAWIEoAAABgCxAlAAAAsAWIEgAAANgCRAkAAABsAaIE&#10;AAAAtgBRAgAAAFuAKAEAAIAtQJQAAADAFiBKAAAAYAsQJQAAALAFiBIAAADYAkQJAAAAbAGiBAAA&#10;ALYAUQIAAABbgCgBAACALUCUAAAAwBYgSgAAAGALECUAAACwBYgSAAAA2AJECQAAAGwBogQAAAC2&#10;AFFyId6/f//y8+fPl1+/fr3y/fv3lzdv3pyU1sePHw+vFwAAwCoQJQfw9evXrij59OnTy48fP17e&#10;vn3rfo8oAQCAW+TuREmb6NuE3yZ++10TCz0xsApESb29JMLU6t3qP5NWs3ezey+tZnv5XuO1V2tH&#10;fU2vPXQ9vL738LA2mrYSW8+o/DNpef08a4dmb9tOug1sXhrd9l46u9j+wemTrV6r7O/1WWv/aMyN&#10;7O/lG5V95TgHvx0tui0yvvFSIEoUiJK9kHrqwdP+PzNgpN11WuJUtR1Htm/IANZtKGWNJmw9GUR9&#10;bzdHLPXU9hCbVYWJZ7Ne+lZc2DZp+Vt7yeQ9Ghej8Sd9ZQdhYvuFNyZm7e/12fZZq7u2q9c3s/aX&#10;9nx8fPxr/Ok8V41zGGPnj6xvvBSIEoXn/KyC9yYsqzJHTttzijYfi85Xdyo92ek0IwftOadd8ewk&#10;5a865V5a1m4jURJdE4laaS9xzLZvtDba0QFH5crYyBIJaZ1HNDbt5Bn1gd7YjtKKmKnjajI2y6ZV&#10;7bM9m2Xt3373/Pz8+rk38ekyrBrnMMa2edY3XgpESaexPAfmDeIvX7784SBGq8lVkRIdgrP1ipxA&#10;1ikfTdROYtvKhNFzcNbWmckoaj9vstB5e3Xa2fmOxHNlFRX1O23vaBK2NoocZiaCmI2G7iBKvDLo&#10;BVBlDFf6rCUSJRX7R/5o5TiHMVmB+RD0v0uAKFFkFGRmNTZSmatEie1INt0o7H0NA91zcFL2FnGo&#10;rhQjm9swtHemxP4usuFoO8jrO/LZ09PTX9G2I7fnPGc1iviMENtKmjaaF42t3taDFTQ9cZcV5LsI&#10;d9tnbV+pCNlKn7V411TtP1okrRrnMO5Tth9kfeOluFtRMtomGTnIkUPoCY9znSmx6VpnsvOqvFdH&#10;W+6Z8LUXvZI8emlJP/AiaNqOXgQhil5lypA9H3EurM1H4iqLjvJ5do/OL3ji0G6bjsrTi5LYQ4E7&#10;jBE9nnWfnxnH2T5r8fr/jP0zomTFOIdxH4iiUlXfeC7uVpSMIiWVk8vRtUeLEjvIvUNsu9Jblc86&#10;K3u3QLNNW3WOIke9laIWs3ZlF610vcE/K37Phc4/U48MIi7kd9EdGfYOES8yIHbTk3Yv3F+Nfuxw&#10;0FLsbvvobN/I9FmNtLP3fdX+I1GycpxD3J+i9pn1jecAURI0WtbxZrdSst81VokSm1b7/zUccH14&#10;6K/iVm5Bjdri4SE/oelyeQ61t32zmygR23iiYebur+icVSYiFEWcojMN0WHKSp85JRq0iihCtLJs&#10;0VjSURDbNjP2H50pOfc4v3dmtiQzvvEcIEpMI8ggyE4K0b7bKaJktEKoiBKp77///vv63dH75BWq&#10;p/JlEs3WUWwzmlwze6tSLhsF6NGuPeVOknNTvftGhEe0P+1NPJlbjNs1o+0zbbNosqzYcgf7V+++&#10;sec8RunbPms/Hz3HJGt//R133xzDrCjnluALUDnomnWY+ho9oGdFyejQWEWUyOfXeJI9e/fTw8Of&#10;K66Mus8+byNzXfbZEaM7DUbP5rg03gHT3sFI6WeZcL9Ovyf4vG2U6Hd2e2jWlt7zU44ic0egrX/m&#10;LFLUZ0eCRF+Ttf/DQ1+UVMY51KmK8tlnEa0CUaLwBoJ3XiQajNohWIHg3dXROyBm9/g8x5QVJZLW&#10;Na46vH3wyFH1IiXZdGyEw5sw7WHp7L53r+95e7o7bLN5z+CJJqtepMRrA68d7DiJ+qxXLq9sGcHo&#10;jc2dIoq2T0Zl60VKsn3We0qr95uM/Uc3FYzOaCFI1vWfTOR9F9vfnSi5R458Oh8AAEAWRMkdcNSB&#10;JQAAgAqIkhvnqAfgAAAAVEGU3Ci9Q4cAAAA7gigBAACALUCUAAAAwBYgSgAAAGALECUAAACwBYgS&#10;AAAA2AJECQAAAGwBogQAAAC2AFFyxWRengUAAHAtbCNKeBR6HUQJAADcEtOiZPZNqRGIEvBY2c/s&#10;m02jtEZvzcy+oTaqQ/QWTnlx4tFv6bRk31I7k9Y5bdZ7S20m313eFJx9c/IK+3s26425bJ+1dbC2&#10;9d4gvYv9rxXPplE/8nzaUfPxlCiRjqg7jXS62RU7ogQs3mvnR6/hjhBnq9Py3p5s+7YM1qzTtf0/&#10;My502Rq7iBKv7t7Yr6Slx7i0r01rlc3kmkpZ9aS9w6Ro+7s3JjJU7D8qg7btqM/KdT3fnhmHsA5p&#10;d7G35xsz7XYuyqJEOrc3KLzO2VP5IyVnDZJdPY1WFu37lva7d+/+SM8bAKNVs3Z8MpCyq5Boch2V&#10;P7viz5R/Zzyh2ut/s2nJ51HamcnNu8YOfg/JU67ZSZS0Mnl9q9WxWsboN7a+K21WFSWS9+PjY1nM&#10;nIPIFlG79MjaP1OOSp/NLDZXjnMYY9tr5ThfQVmUeKo2+s57Q61M3p6hep3XU/XWuN7KzlN8etKX&#10;snj18lZsdtWghYbO19Y9G12q2EzSHW1D2Inyy5cvpTY/gmhCmdni6Dk4PfCiSUDaqdc/vfLORP92&#10;EiVe+XV/r0RFI1vY/rvSZhVRovvITITlHHiTgl6QVCNAGft7jIRiZP+MwIx+v0sb3BrenBDN6Uft&#10;XpRFSU892U5YqdTo2p6DFANHA8wTS7YR7MQVDQob6orCXNoW0aTohVSrHaHnVGZWVLvgOTTpe20l&#10;W61XZFctAj17ye+enp66YiESyBLezu6V7yJKvD57SiQh8ht6bK62WXSmxJskdfl2mRBtn5Vytb5Y&#10;jSJk7O/9zvNRWfvLeJLxOoo2y9g7cuvg1onaSsab9PnZbfIVnEWUSMUyK0xtlOi6yElYx5ldMfVC&#10;mVKG3mDV13n7cSO79OxZsVkjEym5RmHSE3UzYsuLVFn76HQzfUZPnNGee3WvfFdRcuqk7Z2FsDa6&#10;hM1kfOm0bH12FCW6b85sbWTsL5/b7eGRbSP7e76sd0ZLjye2bdYzOkOkjx8c6YPOGimxFe11tp4o&#10;yZ4ijtKwwiErSqKJTw/CiiiJVmg2n6zN5NreBJ09h7MbvVX5bATI2tVGQOzKzovSRLazTr/XL3p9&#10;fUdREq3Yq5O2d75JR70uYbNMdHI3UWKjdLPnLUb2j343Kwo936bLYQ9a2m3Ua1xM7czo7I+NWB51&#10;0HjqTMnsdoFUvOp0sk5iJEqqkZKeKJmJlIzCxlWbZWxur70WYdI7u7DyAJZuy54zzGyr6XKNDoTv&#10;LkqkLF7fy54VyHCEzfT13vjZRZREUdOV5cuOpRn7R77Ji4JGWzps4axhFK2PzpQcIQzLomR2NTO6&#10;pjc4siuD3pkS/bmXVzaEG13XK9voTMmoXj27VqMG13TOpHoq3+6LjpC2s3cVzNx98+D0q5m7CnYS&#10;JdVT+SJ6sxOJ2GJ0OHilzex4tWdXPI4SJ9W7b+T6atQoU78ZUZIpfyQ+srfiQ45RlCQa59UD7SuY&#10;ek5J5q6R1qnkJLtc05vARyHCzH3rXmjWyzM6H2A/88KP9rqMKNHlX2kzSbd3a7Gnfq9loGfuuLJ2&#10;yk6KUX+y7ZQ56Bel55U/CmmP6ncEXt1HZ61Gt6hb20RRmHPYLDvR7RIp8eqWWfFmJpLK805Gk9No&#10;whv5S711IJ9JP+Nsyelkz5J4542O8EXTT3S1+/PZ0++9gW6fzxHd0aKvsc7KezKdzdPm05vIRmXK&#10;ipKVNuudsbHlsyvBawuHVp6z0ouUVNLxzp70npfTSy+Tb2+1frRT9sZT7/b0qI9Zm536bJ2Mzbxx&#10;krHnTqLEq2tUrl6kJGt/z2Zee1b6bKb8Xnq72P/ayWzDWJ935FyxzbtvLslRD4UBAACAGETJBuUB&#10;AAAARMnhZQEAAID/B1GyQXkAAADgTkUJAAAA7AeiBAAAALYAUQIAAABbgCgBAACALUCUAAAAwBYg&#10;SgAAAGALECUAAACwBYgSAAAA2AJECQAAAGwBogQAAAC2AFECAAAAW4AoAQAAgC1AlAAAAMAWIEoA&#10;AABgCxAlAAAAsAWIEgAAANgCRAkAAABsAaIEAAAAtgBRAgAAAFuAKAEAAIAtQJQAAADAFiBKAAAA&#10;YAsQJQAAALAFiBIAAADYAkQJAAAAbAGiBAAAALYAUQIAAABbgCgBAACALUCUAAAAwBYgSgAAAGAL&#10;ECUAAACwBYgSAAAA2AJECQAAAGwBogQAYGM+ffr08uvXr998/fp1Oq32W53Wx48f/7rm/fv3Lz9/&#10;/vx9Tft/+8xe136bKVcmT+Ht27cvP378eL2u1ftIu18D0lZRG9m+I3z//v3lzZs3r9fY9tFE6Z4T&#10;RAkAwKa0CUNPDDIJVYVJm4DaRKQnI0lLT/7tsyYK9ERky9Bov9Gfeeln87T1lQkRUZJrz6enp64o&#10;ae3ZxF41j9YWuu0uxU2KEqv8ogGcVfpWbdpB3DqEVf+2Qdv30nF0+bwOky2/XlXYtKTMtlyeowCA&#10;/Yh8i/Yl2bSiyan5ltGkZYVEr1za51TzlHQfHx9fv0eUxDQbin2sQNTMipKReDwnNydKmhH1YIlW&#10;FjLx62vb//XfMoHbBm+Dxq5cMqLEigxPIGTLL+npz1vH+/z58+//t85of3dkZwOAPN6EIj6jGkmI&#10;Vr0ZgWN9RvQb8TlyXSVPqVf7jU0Hxv1ktSjJiNVzcXOixMMaOBISlsqAzYoSO9AyncaWXw/gSr2z&#10;+QHA8VgfIpN1C9dnxr8mGvc2uuFhr4l8nl0IVfLU1yJKaoxESe88icfRC9e7ECV2cGQn5syeWlWU&#10;jIRQpvwVUaXzzIoZADge7UP0AmlmHHsRV739G/kSucZbFFkfKtFnySObpxUhiJIaPVFi8drTcmSU&#10;pHFzosSes/DOW2TERnbgrxYlmfJn95RtHbxDbACwJ+JDWmRkJlJqsXfVtDTbVnTkS8QXed/rbSTB&#10;OwuSyTOKCCFKclRESaM3Fx0dJWnclCiRzmwFx7VESrLlz0ZK7G/b/zngCnAdSOjdjtmVk3bkC7Xo&#10;yEZ3s35J5+ktsBAl9TasiJKe8Dg6StK4KVESTfx24GWjFpnG9gaiJy5m9m6j8keHWD3k2n///fe1&#10;PAx0gOugeveNXJ+dVER4WJ8wI0gamUWPzbP3jAxuDc7bvSJKout3iJI0bkqUeHuY0um98KdtGHv3&#10;TbT/pu++sQJBb79URUm2/A8P/1tF6Q6k777RRGkAwN5Eh/S9iUMfahyJieiuvhlBEp0xyeZpIVJS&#10;oyJKohsuHpy+dhQ3JUoeHv5+9kgzfu9++dHzQLy9U9ugdt+0lcGuGrLRmUr57bVRh/JuHwaA68D6&#10;qWiy7kVK7Fm17FNao6d7ZsqUzTP6HaIkJnpS6+hprVEbzD6U7xzcnCiBvznlzh8AAIBLgSi5A456&#10;XDAAAEAFRMmNUz0EBQAAcBSIkhtF9hIRJAAAcC0gSgAAAGALECUAAACwBYgSAAAA2AJECQAAAGwB&#10;ogQAAAC2AFECAAAAW4AoAQAAgC1AlAAAAMAWIEpga2Zf6uVhX67opeW96Kr3kip5SJ13TfRys96b&#10;OPXLHXd5V1H2hXAzadk6ejaLXpFgX4QZ2VW3+6jsur/t8kI42ydPeWnayP6eXbMv74vKZfP02snm&#10;yWsxcojdojaKXtzXe2lf5gV+5wRRAtvivbmy/X9moMhko9PKvKgwenum/Pbx8fGvdPU1lbJa0XS0&#10;KPFeSd979XkmLe0Mxba9tKTd7CRly+GVtSGvWWjtNMrr4eFPB72DKLH9ffZtrln7t8+aDXWf9cac&#10;fX2Fl37vM69P6f7e8uyJ93tH2/bp6akrSmbteNQ7065ClLTO2gwrTr79/927d78duB2gVvlFA3ik&#10;9KVBdV6Rij/nalKXyxvogudkZlbru+ANCql/1Sn30hoNPPvbZufn5+dX+3liR6iKErleJtCjRUlU&#10;/hlHF/0mM/nY30Z9wL7yvpVf2i0jgOQaEZpHixIpjxdNqgrzU+xvbdcrlxYXmfLbNovyhD9p7Sa2&#10;6b3fbFaUHGn/qxElzUDNwYiSb5NCM5g1evtbD4JoZSETv762/V//rUNf0jh2EvJWcrOrmWz5o05o&#10;bWGdRLTq3JHIWUmdKgOtJ2Qyg7a3YlglSnR9I2d+abx66+2NSvkiG2ZsZNsoso+M16xg1+g+EvW9&#10;S+P1zcpW1Cr7W9tFv7F2i2yu6xW15ezi4x45hyg5MlJ1NaJEBqGdWDNvwbUGzjp9cXL2Oj3Ao0Zf&#10;+XbeqPx6sHuD2HNE1/LWYK+NxNYSSajUIXLKI3uMtnhGoiQbodLl20GUeP3plEhCNE5G9o2if7bN&#10;xH4tlN07sxCVWZdvF1Fi+6yUq9WxOmHP2t+7Juqf3lgQHyqfWZ8a2TobxYSxKMme0RKOjlJdjSix&#10;4T7dyasrrax6HKWd2UpZMbF45fW2FHR+UdlO2WO8JLo+doKcCV97ZyGiQ2JWTGTOPGQmCKmHzc+2&#10;3Y6i5NRJ24v4RVEXe+jRO88Thf+j/t1ztDaNHUWJrvNMFKFif8823vaZ55O89tLt6Y3b6MwKB15z&#10;VBaaXntajj7Pc3OixN6t4a1Qswd4sqLEcw6zajNTfmsTKWt0GNCuSq4hJNpblc+IEm0PvWKIVtZC&#10;5ICFqk1tv+hFJHYRJdGKvdq3vbtlMlEvO2n1zt7MiJJV9VtNFP2Z3dqo2l/s4H1vD2XrQ9/abiIu&#10;5LNIuNhzdDPRoHulGv3uRceOjpI0bkqURGcmzh0p6YmSysSSLb++tn0n5fD2bq24uZZB3lvFrYz2&#10;ZARqry2rosTrv7YuO4gSsU1v5XuuKGBkM3tWIVp1V86UeAJ3F1ESRQtWli+yvxYd2Xa2/SK6Uyva&#10;Ftfs0gbXQFWUjAT60ZH0mxIlkQIcHQCNmNkaGn0+qmdlEpboyIcPH/66je8WBnX17huZRLN1FhuN&#10;+sFKUaLb2FttehwlTqp330jdsiH3SExHNu5Fl7zrNJEj7j2j4ehbg6t338j1Wb8T2X9GkDw8/B2t&#10;jcRH5rZyueNy923mHaiKkuj6HaIkjZsSJd6+qTgdL/zpnSWwoeBRY3uT0mzjZsuvr2+ff/v27S8H&#10;fQun1z07RkpeR1Yyk2L2eRujO5YqoiR7V9YukRLvXFJP0EtfzTjIrC2i7TNbjtHByMqY3EnQZw65&#10;CzoymhXakd+oCJKojSQP7zklvT4y+yyie6UiSnp+b4coSeOmRIlca1c50cpu9DyTbGN750BmJ5RK&#10;+UcOxO4hC9c04L198N4BrWjAZdPxVs7RXQajyIa3fZbpF7uIkocH/+xAVK5epMTarHK3QCQOvDNC&#10;Ot+o/4/GwE6i5MHpk1G5epGSrP2j5xrZ31TLpK+15bNtfs0LqUvhjRNvHNh2ito9u0i4BFchSqDO&#10;aCW0gyIGAADQIEpulFGYHVECAAC7gSi5UaJIiYiVHcJ0AAAAGkTJDRPtqe9wVgEAAMCCKAEAAIAt&#10;QJQAAADAFiBKAAAAYAsQJQAAALAFiBIAAADYAkQJAAAAbAGiBAAAALZgG1Ey+2ZKzS7vrLiFl+EB&#10;AABcmrsVJecUMIgSAACAOtuIkhUgSm6P7NtNM9g33nppeW/f7LWjvIXTXjN6k7D3Jl15BcBu7yXK&#10;vhF2Ji1vAWLbwLOVtlevnTJtrtHtdnTENbLHKX4lY3/7JOjsG4Wjctk8vf7tPX16F/vvjNit8tbt&#10;0ZuEs2/TPheIEkTJtnjv72n/nxko0t46rd5LC3tl0L99fHz8K91MOXS/02Xb6WWJ3hulpd7VcSNp&#10;aWcottVptf/ra8Q2Vpi063Q/8NKfaXPtoHeYFG1/n33FfNb+7bNmMz2+vDGXsX/vM69P6TaZ7Wf3&#10;grbt09NTV5TM+pPW7tGC4JyURUmvoJ7DHanpykrGpmWVt85fK0TdKJFyjByRXfFGDeypzVlRYtPS&#10;6XgDXfCczMhmM+W7FF5fmxV8vbRGA8/+ttn5+fn5jz6XLU/kzMUh7yRKWpmiaFK1jNFvMvW1NpN+&#10;boWFndyqbS7pitA8ekLs1bMqzE+xv/UrWftny79ynN8LzS7SHnZ8aGZFiTeXXIqyKOlVUhy0dEJr&#10;rJED7w022+G9FZQWEPJ51LkzkRKvYewg7q0GZgZUy0sPYm9lFHVC2zYZm+1K1D4zWxy99sgM2owQ&#10;z7R15tqdRIlXbz3GKme/IhtmJljb36Pf6D5TbXN9/S4H5nvlrEYRTrG/9YMZ+3u/i+rl9fld2uAa&#10;OIcoOdIPlUVJ65BSWDvwdeivN6n0hEf0nTeoItHjXTfT6XtOuTdAV6t820G8we7lmbHZrnirLGnH&#10;tpKt1iFyyiN7jML9FVGSsf0uosTrT6dEEiLnmNlCi/q//Y1ti0qb6/LtMiHa8ku5Wri+6l9OsX82&#10;AuKNBYlMy2fyt/6t/E7a5JoWTzswEiWZ82yaI6MkjbIo8YSHdHY9QUcCI+rQjeg3UcjVDrTImcyI&#10;kuh766wvEXr0yu9tKWi7Zm22K7o+1p4z4Wtvjzo6JGa3vHqDMytKstftKkpOnbS9iF8m6iJt4W1h&#10;emNCX5ttc1ufHUWJ7vMz/mXW/tbHV+xv8x5tz+tta7Zt8lQWml57Wo72QWVRordoGt++fXtFhIhU&#10;ZnR2oyJK5DtvK8IbZCtEiXca3DvnsVqURHdt2PJbW9kDglmb7UpvVT4jSrQ99IqhrTp7AzBywELW&#10;plnHcbRDsPWWw7feir06adsxNYp6SXt5Kzt7Fk0fOu6dqfLafFX9ViPlsuWd9S9V+9sIxoz9ZR6Q&#10;zzzhYifK0R0l8CfV6HcvOnZ0lKQxLUrkMGmrmBy60RPj7Gq2EobKnhNZGSmxrBQls9tPkp9X71WH&#10;by9NbxW3MtqTOWHei+5lRElFDO4iSqQsvZXv7POENFFbSh4VW2TLFUUg5PtdRImM39EW8ql5eDae&#10;eW6UtX90B43ewolEP1s4tTaszLU94bGD/ymLEulETb3rCIl8ps+XVB1X9gBVREWUjIRDVlh4aXsh&#10;52z9K5OwiMAPHz783lKr2mxnqoJPJtFsne2aKAcyAAAViElEQVTB7IhTRUnFaezgFITq3Te9yIZH&#10;JKZnBImUa5S3bfPeMxoy23fnpHr3TdVukf1nH2Rp7e+dH5Hyi10j8TGKUMKfdq+Ikuj6HaIkjann&#10;lMhAlo6kV7X2TpVqWKkXKszu22dESaZ8mXvlvdvlJBQ5G161h1Wju00kryYOo1utryUy0rNH7+4n&#10;wbvzqpd29jkIoxXbSJRUt8x2EiXeuaRe6Ff6ambMR8/bmBEk2Qms2uZHO2ex6eiQu6Ajo1mh3XtE&#10;Q1aQRPaXPLw7E+0twTa/2YXdPVIRJb0xsIvvmRIldp9QKhSt8nunf3tnNzLX9Q6s6TKMQpTRqsjL&#10;t3cwUvKRvfiqbb1DlrMh1ozNdsfbB+8d0IoGXDYdb+Uc3WWQOS8VrRZHee6y3eaNkdGhVE/AWZv1&#10;7rKLbKHTtded0uaWnURJtq66viPR3rN/9Fwj+5tqmfS10QJxlwjVNdA7s9kbJ1G7RyL1CK7iia4j&#10;Vb+DutsNbAYAANfGVYiSUciYCRabAQDA9XMVoiRa9bPviM0AAOB2uApR0ojOR6y4LfFWwWYAAHBN&#10;XI0oAQAAgNsGUQIAAABbgCgBAACALUCUAAAAwBYgSgAAAGALECUAAACwBYgSAAAA2AJECQAAAGwB&#10;ogQAAAC2AFECAAAAW4AoAQAAgC1AlAAAAMAWIEoAAABgCxAlAAAAsAWIEgAAANgCRAkAAABsAaIE&#10;AAAAtgBRAgAAAFuAKAEAAIAtQJQAAADAFiBKAAAAYAsQJQAAALAFiBIAAADYAkQJAAAAbAGiBAAA&#10;ALYAUQIAAABbgCgBAACALUCUAAAAwBYgSgAAAGALECUAAACwBYgSAAAA2AJEyZXz5s2bl+/fv7/8&#10;+vXrN58+fVqeT0vzx48fL2/fvj28zqsQ2339+rX82/YbbfOPHz8eXh8AgGsHUXLFyKS6QiyMRAei&#10;xOf9+/cvP3/+RJQAACzgJFHSHHFbJTan3Jzz0ZW5N2RCXBEZ2U2UtHxafjZPqfOKslyjKLERmlPa&#10;PhPtkfrJNdFYF18gRDatRJikD5wr+gcA+3GSKGkO5tu3b6+OHadxeVZOiLuKEjtxtXK0z+5NlHhR&#10;MREC1bEnaTXa/3U9dFrts5afFiHNVlaYtN/oz7z0s3lqtIDBvwDcB9OiRCaN5hibw9DORmPPPEQr&#10;LT0JeZNOc1A2Dzsh6EnGrvCsU8uuABsyEdq0pMxe3WXCmJmsbH7RpHnqhGhtbtFtIKJEJqreZDFq&#10;ywySz9PT0+/6Nxs3Edw+s2lmbWZX6t61lfJn2qDXT7K09L0+OiMWo980O4zSskIiqr/t/9U8Jd3H&#10;x8fX7xElAPfBtChpzkacibeiaohjsSumNqlo5ywOTE8OLd3Pnz///rsiSqzIsA6ypd3S02l5K0BJ&#10;z37eHKX8bVeJOr3qZOGthu2EVhESFTKREhty9yZKb/U7YwvpUy2P5+fn17/b/0VwSn/L2Ezb1vtM&#10;97tq+TOiZMU2p9f/o2jSTFpRe0b1FftEv5GyyXWVPHW72HQA4LaZFiXNYYgzjxxH5Ig02RB6RZTY&#10;CSTj2LzJaMZJZ/PziPKLoi6X3r6xZfDq2Zs8K/bQwqOl2X7b/m356++yNhtNfrPlv0SkpCeeZiIJ&#10;UVtnonv2mqj+UmcpcyVPfS2iBOC+mBIleutGPrPOPOtMshNrRZTMOP/sBGvx8syImaiOnuOObHn0&#10;mRJbrqicM2c3bCSuRUsaNjKXtZnXlrZcM+W/xJkSm/+pk7aU2UYmR1EX7/BxtBCQbTLJI5tntk8B&#10;wG0yJUq8STe7gsqk5bFalNgzCPaMRGUitXXQUaQKkQiyq86o/qewQpTYczqjsxsjm0p+0hbeOYas&#10;zTKiZKb8lxYls+I/Krfe9mtRl9GZL+9771k5XgQnk+eq+gHAdTIlSrzDgtZx7xwpOWUrwkP/1osi&#10;Vezam2CvNVIygxYl9ruKKFkRKelxqbtvbOThHPlHfUCLjmw+2XLpPL0FCqIE4L4oi5Kek9Ch9KxA&#10;iKIAXto2LSsuMnlG13j1ig6xesgdSP/+++/0YdPe+Qjv85UT0ihilRElK26x7eXn1TtrMy89e8B6&#10;pvy73n1TfZ6LjUbZz6uHaXt35EV59hY73BoMcB+URUlv8vIOF9rVnXf3jYgLe1hU331jBYJ3N0hW&#10;CNk7bXRY2Tuwah27vvtGiNKo4JW/J9pWihJvz1+TESUPqs1PnTx6okTnm7WZdyurtK2+rlr+S919&#10;E51disSCNz5GdbBtPyNIsk8ZHvU3gUgJwH1RFiW9LY3eZDB6Hoh9ImT0TAP5vpXh3bt3f2yVZEWJ&#10;3QPXz9/orRR7q7Xo9uEqlXfZrN466LVBVpR4bT4zIWdFScVmun6Stnf+Z1T+3m3ZvUO3p0RKonpG&#10;bd+LlNjyZ8dkZI/MU2azeY7aGgBuG959s4hT7vwBAAAARMkyLnXgEQAA4FZBlCwge1gXAAAAYhAl&#10;J6DPHiBIAAAATgNRAgAAAFuAKAEAAIAtQJQAAADAFiBKAAAAYAsQJQAAALAFiBIAAADYgpsVJfLo&#10;61VvrJVH21/r01ozj/FfQfbNytfE6GWFEfZx9bdmFwCA1SBKEly7KFn1krzMe0gQJfdjFwCA1UyJ&#10;Eu8V46c6bTgfrb1WREZ2FCXeG6alHCtF6TWJktmX33nYlwB6aek3Egu9hwlK29hrei86jBYFIrjP&#10;FfkDgMsyLUqsg1g5CcBaVk2IO4sSnaee3O5NlMiWkZ7w2/9nyu+9PkFEQO8dT14Z9G8fHx9Lr2Xw&#10;+p0u2yrRDQDHs0yUyIpKnIP83a61e+veRGFXW9FkMrrORnEi55lZTdpzGJnVX1Su9nezx7t37/7I&#10;95RJM/PK+Ki9Kngr4ShfyevDhw9/tLnXDtk2H9ng27dvr0j7tbza360co/7h5Wn766r+MWqDaDKv&#10;2iMam9V0e2mN6mJ/2+r2/Pz8Ou6q74pqbaTtL2WQPoUoAbgdlokS+dyKEuvQvZWWdSrinPWEIenZ&#10;yaGturwVYO+tvZ5TbJ+1vz1H23PqkpZ1wHZykQl4ZIsMmTwrQqKa7yhSYuvZrreTRqbNM8hKuf1O&#10;2k8EinxXaSevTbxIiZ0oRxNtRpRIm81OsFH7zGxx9Pq8156V+lZESeZaRAnA7bA8UiKf28iJXGcd&#10;ZyQerOOrhtB7oqT3nceMg7aTlkw4Os/MJO+RzbPXXjNkRYktg7V3ts0ziPCQlbhESVpdtSjJ2Cxq&#10;Z9v3epN/1EcvESnx7Cr1buK9uoUTlTnqZ9oOmShlpp6jvKSciBKA22DpmRIvxJpZHXoOxTr46sSa&#10;iZRkoxTRZNWro83fq+eMKKnk2WuvGWbPlGRs8eC0edYWUp6WdxMm+m+JnmRsFtnPlisqZ6/PXeJM&#10;ic7f9tmZczHeXVuSh03LbmX1+khWlGSvQ5QA3A7L7r45Ze852mIYrWB7jKIhmbsK7LWRKPHKZbcj&#10;VouSTJ7axjuJkkybV2wh5WnpaxtLWf7555+UzbKiZLQ1drQokYOkup1mD+tasdHq8PT01BUBUZRU&#10;yIqNTJREbIsoAbgNlp4p0ZwaKZnJU1PZoolWf7YuM6LkXJGSTJ6ztos4d6SkihUlUVkyomRFpKTH&#10;JURJLwK4yubZulTPdM1co8uDKAG4DQ4XJVkHn101CdVzI73rZ8+U6M9XiZJKnsKqCTETscqIkhW3&#10;2Gbsp8uSsZmXnnfAutq3sm1wxN031Vv5xUajup8qSirjHVECcDscLkpGoV5BHJm9bubum/aZd8tu&#10;NVKiy6W/87ZRVoqSbJ6V9soyeuZFRpRk2zxrh97t41ZwjGxmJzj5u6HrXH32xyXuvsnWydov+7Ti&#10;7JOBvTudvO8jUVK9ZRhRAnA7HC5KdJqjp0LacyDWQfaeCGmdlj0XEEUYMucGvHwz4fNZUZLNs9Je&#10;WUZtkBEllTbP2CAjSrI2s/WTsyZWlEj6vbNVvbMnveejnBIp0en0+rZtg8zzWqJ0vHa0dh09rdXe&#10;MTQ6hN4bm6faDwCO42bffQMAAADXBaIEAAAAtgBRAgAAAFuAKAEAAIAtQJQAAADAFiBKAAAAYAsQ&#10;JQAAALAFiBIAAADYAkQJAAAAbAGiBAAAALYAUQIAAABbcHOixL4Tw3t/hn2nx7lfKX+vyAvcMu9g&#10;meWU9wftzOyblOnbAHDN3JwoEbKvl1/5sjr4H9k3yo4YiQ5ESQx9GwCujSlR4r399FQHuppLipLR&#10;m3PvkVWvk99RlEj/t3n23rhb5dpESeXNxNW0ojrYqKj3dmA7NiObViNM0gfOEf0DuGemRYkejDLw&#10;dxImlxIlMinaNJqNRnnfMqsmxJ1Fia6flOMeRYmNiok/mJmwJS09djyB2z7TIkTGu/5M2kR/5qWf&#10;zdPmhSgBWM8SUdKIwvX2XIG3mmlopx4N9soZhUuJklbfyuSRsYeNRNlr9ERs07P1zdg1i02rV+8V&#10;drXROC8SpW2hfxPV06Y7IyBa3b59+/aK1L/Zvf3d6qzTzNrMrtSjayvlz7SBpDcroEWA9PpoNq3o&#10;N2KbUVpWSHj1l/LK5zN5SrpPT0+IEoDFLBcl2rnZCdtbuejf2lXO58+ff//d0vjy5cvvv0ersUuK&#10;kqxTl3CzXaXJ316dvEiMnuj0tdbenmOd3VbxRKete1ZIVMhGSnTkIpoobd2zk53Xjo32u/Zvy08E&#10;il7BZ2ymr7OfWVFSLf+ob+utjWixMCIaZ140aTatqD29+op9er/R/quap24Xzw8CwGksESUyMXif&#10;eZET7WyzDsfDc+bCpbdvVkRuopC9rWe0ZWTz8Oo2s4KN2siuOlfaNVve3vaZN4F7k2d1YhHh0dJ8&#10;fn7+HSVp+ct3WZtlJr/Z8l8iUhKJp5lIQtTWvX7WuyaqvxbvlTzttYgSgPUsO+g6cqqCda5Z8eDR&#10;++2l776xNpmZ/KIohnWGUcSp9xthRgT2VuRRvY4+U2LLFZWzenZD7Cf5tXo2YaL/FsGSsVnUT225&#10;Zsp/iTMlOv8Vk3Yrs61PJuriHT72IlVib51HNs9snwKAeU6OlESHXEehfHHClUnBnrbPPIvk0rcE&#10;68iJnvgz+UTXWBGSESXeGYXM2Z5eWp4tozM1u4mSqO9U7xyzoqTZxDvH8N///jdls6womSn/JUXJ&#10;4+PjX/WYnbRtXVvEpSekxdd439szV1EEZ5Sn106IEoD1LNm+8U6+Z8VGRTzY9HaKlIzKm42U9ETJ&#10;ikjJDCNRcs2RkipWlFiyomRVpKTHJUSJF3lYnX+vD4joqOSTKZfOM4ouIkoA1rPsoKudhLOioDLB&#10;2muuSZT0zr8IvTMlmQPDmlPO6mTT6uWxyq6jemRFyYpbbHv52Xr/888/KZt56XnRx5ny73r3TfV5&#10;LjYapT+vChIp16i+Os9R1PHUu9oA4H8sEyVetMSLbkTpWSel777x7krRYdkjRUm7Iyg6N6NtEW1z&#10;eXffeIfrRs9f8Fj1VFWdVu/uqpV2tWlF+WRFySnPzsjk5+WbtZl3K6scHLcHwivlv8TdNw9O3+gd&#10;TPXulhrVoXf4u9LHsuOh4rcQIwBrWSZKGr0DY3Zf1zqS0TNI7PMeWhofPnz4Q3jYa6L0euddqhO4&#10;9zTX3srT7l1HK+lembKipJF9/kWGynNiVoqSnk2yoiSyf3VCroiSrM1s/VoarX20KMmWv9q3T42U&#10;CN7Zjajte5ESW36vbaIxZ3+TfcpsJs9MWwPA6dzsu28AAADgukCUAAAAwBYgSgAAAGALECUAAACw&#10;BYgSAAAA2AJECQAAAGwBogQAAAC2AFECAAAAW4AoAQAAgC1AlAAAAMAWIEoAAABgC04WJfb9Eive&#10;xAp5Mu/KWcEtvufjlDcp23fQnPruGAAAOFGUeG/Dhcux6s23jZHoQJT4ZN9GDQAAY04SJb1X12tk&#10;VXmqeKm8pfYekAlxRWRkN1Eib+O1eUqdV5TlGkWJjdCc0vaZaE82EmrHZmRTm6fXjt6brc8R/QOA&#10;/ThZlPQmB3FUj4+Pr9ed4vy9V6y3fFua0SvSb52VE+KuosS2ufSDexMlXlRMxld1wpa0GjJ2PIHb&#10;Pmv5aRHSbGWFiV2ceOn3PvPqpO05W08AuD7OJkqag3p+fn79TiaYWedf/b09Z+Gt7vSkF10j9Xv3&#10;7t0f6WnHqq9dtbKzaUX1PnVCtDaw6LYVW8hE1aunTXdGQEg+T09Pv+vfbP7t27fXz2yaWZvZlbp3&#10;baX8mTaQ9Lx+k6Wl3+ujFftGv2l2GKVlxUtUfysuetfperUyWDutEI8AcB2URYkN044cfGOVKMk4&#10;dXF+dkXWJjL521t5eZEYPdHJtV5drDOf3VbxVo627hUhUSETKbFhfm+i9Oqemey8dmy/aXk0cdv+&#10;bv9vaekVfMZm2rbeZ7otq+XPiBLpb6ccAvcm6yiaNJNW1J5RfcU+0W+kbFa82DFh+51na5sWANwu&#10;Z92+EU4VJZJXJgoROVwhWnV5k5YnVGwe0aQ0s4KNHLwX0m5cevvG2z6zk0Vv8qxMKlp4tDTbb9u/&#10;LX/9XdZm3nVeX6iW/xKRkp54kq3Rim2jto76We+aqP7emJc+JJ/1+pS01YooEwBcD1cjSnQ60TZK&#10;ZvLrRTFsfTIHeXsOvroyjlbkUb2OPlNiyxWVcyb83uok+clWoGwHWsGSsVlmW2Cm/Jc4U2Lz120x&#10;K/jsXXOZqIt3+Di6Ayw63K4PsfbGh95mY9sG4H64KlFi87aOLTNB9K6xIiQjSrwzCrPPbImiPJH9&#10;dhMl3l0TmXMeHlqUyMTnnWPI2iwjSmbKf2lRYusxu7Vh69rSaFGXqM/aCIZXPm0rL4IjY1YLRWtX&#10;K3yknDz/COA+uFpR0rArvkqkJBIlqyIlM4wm2GuNlMygRYn9riJKVkRKelzq7ptR5OGcfUCLjmw+&#10;tlzRHTR6CyeKurCFA3A/3JQo8c6FWEZnSuwe+EiUzGzTVNOKPl85IY3qkRElK++SGN3ZJfXO2sxL&#10;TyZK238q5d/17pvq81xsNMp+Xj1M29LJnM/SYiWy08qHBALA3lyFKGkO9suXL3997j0zwU40jeju&#10;G3unzej5Cx4rHaYnqnq2WylKRk/nzYgSbdtToyW9vqXzzdrMu5VVtgn0ddXyX+ruG6+evYOp3t1S&#10;ozpEQr0iSKLxEN0V1/62twRHzynhbAnA7XM2UTK6dbU6kXq3Ikcrz8xTKDNPh80+sbaRef5Fhsq7&#10;bFZvHfRskhUlnv1nJuSsKKnYTNdP0pZzGpXy9/p279DtqdsPXj2jtu9FSjLP6PH6Q2SP7FNmPbtG&#10;z0ux+XE7MMB9wFuCAQAAYAsQJQAAALAFiBIAAADYAkQJAAAAbAGiBAAAALYAUQIAAABbgCgBAACA&#10;LUCUAAAAwBYgSgAAAGAL/g/AU2heDYJzggAAAABJRU5ErkJgglBLAwQUAAYACAAAACEABWGO690A&#10;AAAJAQAADwAAAGRycy9kb3ducmV2LnhtbEyPwU7DMBBE70j8g7VI3FonIaQQsqkqBBduFMrZtZck&#10;EK9D7Lbm7zEnOI5mNPOmWUc7iiPNfnCMkC8zEMTamYE7hNeXx8UNCB8UGzU6JoRv8rBuz88aVRt3&#10;4mc6bkMnUgn7WiH0IUy1lF73ZJVfuok4ee9utiokOXfSzOqUyu0oiyyrpFUDp4VeTXTfk/7cHixC&#10;3G10kdvyqXiIO/r6IO3fSo94eRE3dyACxfAXhl/8hA5tYtq7AxsvRoTFKk9JhKKqQCS/vL5dgdgj&#10;XOV5BrJt5P8H7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Aeu5AECAACIBAAADgAAAAAAAAAAAAAAAAA6AgAAZHJzL2Uyb0RvYy54bWxQSwECLQAKAAAAAAAA&#10;ACEADMHtQOI1AADiNQAAFAAAAAAAAAAAAAAAAABnBAAAZHJzL21lZGlhL2ltYWdlMS5wbmdQSwEC&#10;LQAUAAYACAAAACEABWGO690AAAAJAQAADwAAAAAAAAAAAAAAAAB7OgAAZHJzL2Rvd25yZXYueG1s&#10;UEsBAi0AFAAGAAgAAAAhAKomDr68AAAAIQEAABkAAAAAAAAAAAAAAAAAhTsAAGRycy9fcmVscy9l&#10;Mm9Eb2MueG1sLnJlbHNQSwUGAAAAAAYABgB8AQAAeDwAAAAA&#10;" path="m,l7969969,r,4645519l,4645519,,xe" stroked="f">
                <v:fill r:id="rId44" o:title="" recolor="t" rotate="t" type="frame"/>
                <v:path arrowok="t"/>
              </v:shape>
            </w:pict>
          </mc:Fallback>
        </mc:AlternateContent>
      </w:r>
      <w:r w:rsidRPr="0078408D">
        <w:rPr>
          <w:noProof/>
          <w:sz w:val="24"/>
          <w:szCs w:val="24"/>
        </w:rPr>
        <mc:AlternateContent>
          <mc:Choice Requires="wps">
            <w:drawing>
              <wp:anchor distT="0" distB="0" distL="114300" distR="114300" simplePos="0" relativeHeight="251675648" behindDoc="0" locked="0" layoutInCell="1" allowOverlap="1" wp14:anchorId="70C44E86" wp14:editId="36054D36">
                <wp:simplePos x="0" y="0"/>
                <wp:positionH relativeFrom="column">
                  <wp:posOffset>3229610</wp:posOffset>
                </wp:positionH>
                <wp:positionV relativeFrom="paragraph">
                  <wp:posOffset>3175</wp:posOffset>
                </wp:positionV>
                <wp:extent cx="2967355" cy="2011680"/>
                <wp:effectExtent l="0" t="0" r="4445" b="7620"/>
                <wp:wrapNone/>
                <wp:docPr id="56944582" name="Freeform 2"/>
                <wp:cNvGraphicFramePr/>
                <a:graphic xmlns:a="http://schemas.openxmlformats.org/drawingml/2006/main">
                  <a:graphicData uri="http://schemas.microsoft.com/office/word/2010/wordprocessingShape">
                    <wps:wsp>
                      <wps:cNvSpPr/>
                      <wps:spPr>
                        <a:xfrm>
                          <a:off x="0" y="0"/>
                          <a:ext cx="2967355" cy="2011680"/>
                        </a:xfrm>
                        <a:custGeom>
                          <a:avLst/>
                          <a:gdLst/>
                          <a:ahLst/>
                          <a:cxnLst/>
                          <a:rect l="l" t="t" r="r" b="b"/>
                          <a:pathLst>
                            <a:path w="13635581" h="8344691">
                              <a:moveTo>
                                <a:pt x="0" y="0"/>
                              </a:moveTo>
                              <a:lnTo>
                                <a:pt x="13635580" y="0"/>
                              </a:lnTo>
                              <a:lnTo>
                                <a:pt x="13635580" y="8344691"/>
                              </a:lnTo>
                              <a:lnTo>
                                <a:pt x="0" y="8344691"/>
                              </a:lnTo>
                              <a:lnTo>
                                <a:pt x="0" y="0"/>
                              </a:lnTo>
                              <a:close/>
                            </a:path>
                          </a:pathLst>
                        </a:custGeom>
                        <a:blipFill>
                          <a:blip r:embed="rId45"/>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ABCAC5" id="Freeform 2" o:spid="_x0000_s1026" style="position:absolute;margin-left:254.3pt;margin-top:.25pt;width:233.65pt;height:15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635581,8344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qlnAAIAAIsEAAAOAAAAZHJzL2Uyb0RvYy54bWysVM2O0zAQviPxDpbv&#10;NE27G7pR071Ui5AQIHZ5AMcZN5H8J9tt0rdn7DRpWYRAiIsziccz388428dBSXIC5zujK5ovlpSA&#10;5qbp9KGi31+e3m0o8YHphkmjoaJn8PRx9/bNtrclrExrZAOOYBHty95WtA3BllnmeQuK+YWxoHFT&#10;GKdYwFd3yBrHeqyuZLZaLousN66xznDwHr/ux026S/WFAB6+COEhEFlRxBbS6tJaxzXbbVl5cMy2&#10;Hb/AYP+AQrFOY9O51J4FRo6u+6WU6rgz3oiw4EZlRoiOQ+KAbPLlKzbPLbOQuKA43s4y+f9Xln8+&#10;PduvDmXorS89hpHFIJyKT8RHhiTWeRYLhkA4flw9FO/X9/eUcNxD8HmxSXJm1+P86MMHMKkUO33y&#10;YVS7mSLWThEf9BQ69Cy6JZNbgRJ0y1GCbtWjW5aFeC7iiyHpce7WBULZ5JS0Fd2s7+6KhzzZocwJ&#10;XkxKDa+YIM7rrtS3WZdyOC8TbUyeUqanTQV/Sp06I83fHhiL/n3mpOnUlkvjYWwQ2adOsyLY9Vbz&#10;Wnb2qZMy8o/xZYBQ0D9fs3E094YfFegw3jUHkgW86L7trEdjSlA1NGjPxyYfvfHBQeCIipUCG39D&#10;L0es8wZCvMLKrkMXo9o05zSL6TtOfGJ3uZ3xSt2+Y3z7D9n9AAAA//8DAFBLAwQKAAAAAAAAACEA&#10;FdRxWFJMAABSTAAAFAAAAGRycy9tZWRpYS9pbWFnZTEucG5niVBORw0KGgoAAAANSUhEUgAAAwAA&#10;AAHWCAIAAABPG3nCAAAACXBIWXMAAAsSAAALEgHS3X78AAAgAElEQVR4nO3dB3hUVf7G8fSEhBp6&#10;C0WQKkUBKRYUKa4KguD+EUEssCxKUwHrRkCKwiIIYlkUlC5IUVAQQhERhaD0hN6E0BN6qPmfzZXZ&#10;MeXMcDL3/jD5vs/n8Zm5M/fmRM3vvMmk+KUQQgghhOSw+EkvgBBCCCHE6VCACCGEEJLjQgEihBBC&#10;SI4LBYgQQgghOS4UIEIIIYTkuFCACCGEEJLjQgEihBBCSI4LBYgQQgghOS4UIEIIIYTkuFCACMlu&#10;2b59e9OmTfPmzevn5zdnzhzj6+zZs0ddYcKECb5bmmTuTY30KgghN0soQIQIZOfOnV27di1Xrlxo&#10;aGiePHkaNmw4atSo8+fP++TiDRo0KFas2JgxYyZNmnTgwAHj69hagJ566il1cfW+p3mvVXvzS83w&#10;4cO9uc7Bgwejo6N/++03j8+kABFC3EMBIsTpzJ8/P1euXPnz5+/Zs+cnn3wyduzY//u//wsODu7S&#10;pUvWL676hGoPr7/+etYvde3atQsXLly5ciXrl0ofVYCCgoICAwNnzJjhfly1mbCwMO8L0Nq1a71s&#10;aRdTY7ZaQkj2CwWIEEeze/fu3LlzV65c+dChQ+7Hd+zYMWrUqKxff9++fd63B8GoAhQREdGsWbNH&#10;H33U/XjFihUfe+wx3xagc+fOZWWphJBsGQoQIY6mW7duasNetWqV5jmXL18eOHBg+fLlQ0JCypQp&#10;8+qrryYnJ7seVUceeuihlStX1q1bNzQ0tFy5cp9//rn1UHR0tJ9b1DNTUquGdcMV62muu99//32j&#10;Ro3y5cunGsmtt96q3px1PP1LYDExMXfddVd4eLh6csuWLbdu3ZrmmqrGqTenHs2bN2/nzp01zcMq&#10;QBMnTlTvQmJionVwzZo16iJfffWVewE6ceLESy+9VL16dfX8PHnytGjRYv369dZDy5Yt8/tzrNXe&#10;e++91apVi42Nvfvuu3PlytWrV6+UP78E1qlTJ/V23devqlj+/PkPHjyo+e9CCMlOoQAR4mhKliyp&#10;mo3+Odb3x7Rt2/aDDz5QW7W67f5lEtVmKlWqVLRo0ddee23s2LG33367v7//5s2b1UMbNmx47733&#10;1PPbt28/adIk6zug9QVInahqVp06dUaPHv3RRx+9/PLL99xzj/VQmgK0ePHioKAg1ZDefffdAQMG&#10;FCpUqECBAuo57tesXbt2mzZtxo0b99xzz6m7/fr107yPqtCcPn06LCzs008/tQ727t27cuXK1tt1&#10;FaC1a9fecsstr7zyyscff6x6ofoXqAqW1VQOHz6sjqgnd+3adVJqdu3alZLadYoVK1a4cOEePXqo&#10;s+bOnZvy5wKkKlepUqVUg7Re4FPvuLqIOl3/34UQkp1CASLEuZw6dUpttK1atdI8Z/369eo5qkC4&#10;jqhSoo4sXbrUuqvajLr7ww8/WHePHj0aGhr60ksvWXfTtIcUTwXIKkzHjh1Lv5I0BahWrVpFihQ5&#10;ceKEdVeVrYCAANXP3K/5zDPPuE5v3bp1wYIFM3s3rQKkbqie16RJE3Xj6tWrqrWoapXmXUhOTlYP&#10;ua9Kvb+q91h3M3wJTBUddVDVmjQH3b8JetGiReo5b7/9tvWiZJpX4ggh2T4UIEKcy4EDB9Sm++ST&#10;T2qeM2TIEPUc91dnEhIS1BFXxVFtpmrVqu6n1KhRQ7UN6/aNFiBVHdTt8ePHu5cM90tZ3eLQoUPp&#10;v6LTvHnzQoUKuV9zzZo1rkdHjhypjqjOl+G76SpAs2fPDgwMVO/j4sWLrRfR0r8LVq5cuXL8+HHV&#10;1dT76+ormRUgVZLSfMtz+p8C+8c//hESEqKKnXovjhw5kuE6CSHZNRQgQpyLN18BUrtyQEDApUuX&#10;3A/mz5+/bdu21m3VZlq0aOH+qNrXGzdubN2+0QJ0/vz5Ro0aqbuqBPz973+fMWOGqwm5F6DVq1er&#10;267Xqqz07t1bHTx79qzrmocPH3Y9alWrvXv3ZvhuugpQcnKyeu9GjRrVuXPnunXrpn8X1HpUl6pQ&#10;oYLqSa7v9bnvvvusRzMrQOlfZ0xfgM6cOVOsWDF1+tSpUzNcJCEkG4cCRIijKVGixC233KJ5glWA&#10;Ll++7H4wTQF66KGH3B9139rTFyBVLNIUoDfeeMP9m6BVw1iyZEmfPn2qVKmijt9///3Wd8YYFCD3&#10;l9KsAuT6JqE0cRUglWeeeaZ27dr58uV777330r8LgwYNsl5cmzZt2qJFixYvXlytWjXX+5tZAVLP&#10;SfMW0xegH374Qf2rVqe7vu+bEJJzQgEixNF07dpV7bg//fRTZk9I/xLY4cOH07wEdkMFSDUb1S3c&#10;n9+xY0f3AuSewYMHq4dUyUjx4iWwFi1apHkJzKwAqfqlnqm6SEJCQvp3oWbNmq6v91gpWbKk6/2N&#10;jY01K0Cqt6kmWr16dfVfJDAw0P3FO0JITggFiBBHs3PnTrXxV61a1f3VIuu49XuArG+CVruy6yFV&#10;O9J8E/QNFaCxY8eqIxs2bLDuqiqTO3duVwFyfVOzlQULFqiH5s+fn5LRN0EXLVrU9SPrmzZtSv9N&#10;0GYF6OrVq4MGDRo3blyG78Ltt9/ueoFP5csvv1SPut7fuLg4ddf60pH7vxCPBej5558PDg5et26d&#10;1YSqVKni/rsGCCHZPhQgQpzOvHnzwsLCChQo0KtXr//85z8ffPBBhw4dQkJCXKXH+jH4xx9/XD1k&#10;3U7zY/A3VICOHz+uqkb58uVVwRoyZEjp0qVVpXAVILWG2rVrv/HGG2olgwcPLlmyZKlSpZKSklIy&#10;+TH4ypUrq4sPHDiwcOHC6l3YvXu39WhWClCapHkX/vWvf6m7nTt3/uSTT3r06BEZGaneF9f7e+nS&#10;pfz581eqVGn8+PHTpk2z1uOxAMXExPj7+7/11lvWXeu1sL59+2a4HkJItgwFiBCBbN++vUuXLmXL&#10;llW9J0+ePI0aNRozZozrKxCXL18eMGBAuXLlgoODVV/J8Bchul9NX4BSUn/VYfXq1dXbUkVh8uTJ&#10;7t8ErapAq1atSpQooR5V/2zfvr1am/ul3F9dWrJkiVpqrly58ubN+8gjj6T/RYh2FCD1vr/00kvF&#10;ixdXb1e99dWrV6f5Wo4qlFWrVlXlLM0vQkxzWddZp0+fVv8OVQt0/0arPn36qA6kLp7hkggh2S8U&#10;IEIIIYTkuFCACCGEEJLjQgEihBBCSI4LBYgQQgghOS4UIEIIIYTkuFCACCGEEJLjQgEihBBCSI4L&#10;BYgQQgghOS43ewEKuzsawE1r/4lkADctmY271vNmHF4nBQiAOfH5DkBDZuOu3cOMw+ukAAEwJz7f&#10;AWjIbNwUIJ9EfL4D0BCf7wA0ZDbu23uacXidFCAA5sTnOwANmY37jt5mHF4nBQiAOfH5DkBDZuOm&#10;APkk4vMdgIb4fAegIbNx1+ljxuF1UoAAmBOf7wA0ZDbuui+ZcXidFCAA5sTnOwANmY2bAuSTiM93&#10;ABri8x2AhszGXe9lMw6vkwIEwJz4fAegIbNx39nPjMPrpAABMCc+3wFoyGzcFCCfRHy+A9AQn+8A&#10;NGQ27vr9zTi8TgoQAHPi8x2AhszG3eBVMw6vkwIEwJz4fAegIbNxU4B8EvH5DkBDfL4D0JDZuBu+&#10;ZsbhdVKAAJgTn+8ANGQ27kZvmHF4nRQgAObE5zsADZmNmwLkk4jPdwAa4vMdgIbMxn3Xm2YcXicF&#10;CIA58fkOQOOvtXE7vE4KEABz4vMdgMZfa+N2eJ0UIADmxOc7AA2ZjfueAWY8XrlMmTJ+f0737t3V&#10;8QsXLqgbkZGRERERbdq0OXz4sDfrpAABMCc+3wFoyGzcjQea8Xjlo0ePJlzP4sWLVQFatmyZOt6t&#10;W7fSpUvHxMTExsbWr1+/YcOG3qyTAgTAnPh8B6Ahs3HbVoDc06tXr1tuueXatWtJSUnBwcEzZ860&#10;jsfFxalitHr1ao9XoAABMCc+3wFoyGzc971tJjk5+ZRb1N3M3sTFixcLFiw4ePBgdTsmJkY1nsTE&#10;RNejUVFRI0eO9LhOChAAc+LzHYCGzMZ9/2Az0dHR7t/fo+5m9iZmzJgRGBh48OBBdXvKlCkhISHu&#10;j9atW7dfP89/W54CBMCc+HwHoCGzcZsWIO+/AtSsWbOHH37Yuk0BAiBAfL4D0JDZuJsMNePl9ffu&#10;3RsQEDB37lzrLi+BARAgPt8BaMhs3A8MM+Pl9aOjo4sVK3b58mXrrvVN0LNmzbLuxsfH803QAGwn&#10;Pt8BaMhs3HYWoKtXr0ZFRfXv39/9YLdu3dTBpUuXxsbGNkiNN5eiAAEwJz7fAWjIbNxN3zXjzcUX&#10;LVrk5+e3bds294PWL0IsUKBAeHh469atExISvLkUBQiAOfH5DkBDZuNuNtyMw+ukAAEwJz7fAWjI&#10;bNwUIJ9EfL4D0BCf7wA0ZDbu5v824/A6KUAAzInPdwAaMht3i5FmHF4nBQiAOfH5DkBDZuOmAPkk&#10;4vMdgIb4fAegIbNxPzjKjMPrpAABMCc+3wFoyGzcfxttxuF1UoAAmBOf7wA0ZDZuCpBPIj7fAWiI&#10;z3cAGjIb90NjzDi8TgoQAHPi8x2AhszG/fAHZhxeJwUIgDnx+Q5AQ2bjpgD5JOLzHYCG+HwHoCGz&#10;cT8yzozD66QAATAnPt8BaMhs3C0/MuPwOilAAMyJz3cAGjIbNwXIJxGf7wA0xOc7AA2ZjbvVx2Yc&#10;XicFCIA58fkOQENm4370P2YcXicFCIA58fkOQENm46YA+STi8x2Ahvh8B6Ahs3G3Hm/G4XVSgACY&#10;E5/vADRENu5cbT414/A6KUAAzInPdwAaIhs3Bcg3EZ/vADTE5zsADZGNO/yxz8w4vE4KEABz4vMd&#10;gIbIxh3e9jMzDq+TAgTAnPh8B6AhsnFTgHwT8fkOQEN8vgPQENm4I9pNMOPwOilAAMyJz3cAGiIb&#10;d+7HJ5pxeJ0UIADmxOc7AA2RjZsC5JuIz3cAGuLzHYCGyMad5++fm3F4nRQgAObE5zsADZGNO+//&#10;fWHG4XVSgACYE5/vADRENm4KkG8iPt8BaIjPdwAaIht33vZfmHF4nRQgAObE5zsADZGNO98Tk8w4&#10;vE4KEABz4vMdgIbIxk0B8k3E5zsADfH5DkBDZOPO32GyGYfXSQECYE58vgPQENm4Czw5xYzD66QA&#10;ATAnPt8BaIhs3BQg30R8vgPQEJ/vADRENu7IjlPNOLxOChAAc+LzHYCGyMYd2WmqGYfXSQECYE58&#10;vgPQENm4KUC+ifh8B6AhPt8BaIhs3AWfmmbG4XVSgACYE5/vADRENu5CnaebcXidFCAA5sTnOwAN&#10;kY2bAuSbiM93ABri8x2AhsjGXfjpGWYcXqcTBWjp0qXG54rPdwAa4vMdgIYPt3LvU/iZGWa8ufjv&#10;v//eoUOHyMjIsLCw6tWrr1271jp+7dq1N998s1ixYup4kyZNtm/f7vFSThSgkJCQ8uXLDxo0aP/+&#10;/Td6rvh8B6AhPt8BaNixp3uMfQXo5MmTZcqU6dy58y+//LJ79+5Fixbt3LnTemjYsGH58uWbO3fu&#10;hg0bWrZsWa5cuQsXLuiv5kQBOnbs2MiRI2vWrBkUFNSsWbMZM2ZcvHjRy3PF5zsADfH5DkDD1s09&#10;sxR59kszHq/cv3//u+66K/3xa9euFStWbPjw4dbdpKSk0NDQadM8/FiZo98DtG7duhdeeKFganr0&#10;6LF+/XqPp4jPdwAa4vMdgIYDO3v6FH1uppnk5ORTblF301y5SpUqvXv3btu2beHChWvVqvXJJ59Y&#10;x3ft2uXn5/fbb7+5nnnPPff07NlTv06nvwn64MGD0dHRqppFREQEBgaqKrd582bN88XnOwAN8fkO&#10;QMOxzd09xgVI1QM/t6i7aa4cmppXX331119//fjjj8PCwiZOnKiOr1q1Sj3/0KFDrme2a9fu8ccf&#10;16/ToQJ06dKlmTNnPvjgg0FBQfXr1//Pf/5z9uzZPXv2dOjQQRU6zYni8x2Ahvh8B6DhzBafJsW6&#10;zDLj8StAwcHBDRo0cN3t0aOHahQpN3MBsl72ioyM7NWr16ZNm9wfSkhI8Pf315wrPt8BaIjPdwAa&#10;Nm/vGad416/MeLxyVFTUs88+67o7bty4EiVKpNzML4Hdf//9U6dOTV/lVC5fvrx8+XLNueLzHYCG&#10;+HwHoGHbxq6LfQWoffv27t8E3bt3b+sLQtY3QY8YMcI6furUqZvum6ANIj7fAWiIz3cAGiIbd/F/&#10;fGXG45XXrFkTFBQ0ePDgHTt2TJkyJTw8fPLkydZDw4YNy58//7x58zZu3NiqVaub5cfgVbZv3/7x&#10;xx8PGjRogFu8OVF8vgPQEJ/vADTs3twzTIlus814c/FvvvmmevXqoaGhlStXdv0UWMr1X4RYtGhR&#10;9VCTJk22bdvm8VJOFCC1xMDAQLWsmjVr1rqe2rVre3Ou+HwHoCE+3wFo2L2/ZxhbC5AP40QBioqK&#10;GjZsmNm54vMdgIb4fAeg4dvd3MuU/OccMw6v04kClCdPnl27dpmdKz7fAWiIz3cAGr7dzb1Mqe5z&#10;zTi8TicK0DPPPPPhhx+anSs+3wFoiM93ABq+3c29DAUoZfT1DBkypFChQk899dSIESNGu8Wbi4jP&#10;dwAa4vMdgIZ9W7wmpZ6fa8bhddpYgMpqU65cOW8uIj7fAWiIz3cAGvZt8ZqUfmGeGYfXye8BAmBO&#10;fL4D0BDZuClA/8uAAQPOnTvnfuT8+fP8HiAgGxCf7wA07NnVPSSqx9dmHF6nEwUoICDgyJEj7keO&#10;Hz+uDnpzrvh8h7G9hxLT/Nf8cPYv6nj3d79e8eueU2f/+5FZ9MGh4utEVojPd/jEnqPnBgwZcc+9&#10;jatXv+3e++4fMnz0vuMXxFeFrPPVPn5DKdPzGzMOr9OJAuTv73/06FH3IzExMYUKFfLmXPH5DmOl&#10;Hn6nTKvhlgd7f67+azbtMUEdf/n97974aLGSQgH66xOf7/CJYf8eU6duvS+//n7N5l2TZ35ds1at&#10;0R9+Kr4qZJ0de7rHUID+m/z58xcoUCAgIMC6YSVv3rzqSPfu3b25gvh8h0+M+XL1zgMn3I+oMpRC&#10;AfrrE5/v8ImOnZ/r+WJ/191nuv7znz36iK8KWWfrFp9Zyvaab8bhddpbgCZOnDhhwgR/f//Ro0dP&#10;vJ6pU6f+9NNPXl5BfL4j6/LcN/BY4rk3P17ifpAClD2Iz3f4xLB/j7n7nsY//Ravbi/7eUO9O+tP&#10;mPqV+KqQdTZu8JmnbO/5ZhxepxMvgS1fvvzSpUtePjk5OfmUW0IbvS4+4pFFHf715eXLV8s9OsL9&#10;IAUoexCf7/CJvcfOvzloWKVKlapUqar+OWzkWPElwSds3NozDwUo5ZSnZHhWdHS0n1sCo+4VH/HI&#10;ou9/2TH/x/g0BylA2YP4fIdPfD59TqO77lb/XP7Lxk8nz7yjTt3xX8wQXxWyzr4tXpNyfRaYcXid&#10;NhYgf3//gExiPZThWXwFKJu5te3IK1eutn11aprjFKDsQXy+wydU+xnz8UTX3SEj3m/yQDPxVSHr&#10;7NviNSn/4rdmHF6njQVouad4cxHx+Y4sGvTZskPHT0c0HpDmOAUoexCf7/CJO+rUHfufz113h40c&#10;e1+TpuKrQtbZt8VrQgHyTcTnO7Ii1z1v7UtIHD55pfvBMq2G13v6w27D/vtLP5s8/6m6Xfxvw8SX&#10;CjPi8x0+8ULvlxs2usv6MfipXy2oW+/ONwcOFV8Vsk5k477lpW/NOLxO5wrQuXPn4uLiNrjFm7PE&#10;5zuy4qEXv1D/Eau3f9/94KDPlqX5r/zc4DniS4UZ8fkOn4jff+KVNwbcdc+91i9CfGvI8F2Hz4iv&#10;Clnn863cm1R4+TszDq/TiQJ09OjRhx56KP13Anlzrvh8B6AhPt8BaNi9v2cYCtD/8sQTTzRq1Gjt&#10;2rURERHff//9pEmTKlWqNH++Vz/wJj7fAWiIz3cAGnbv7xmmYt/vzDi8TicKULFixX755Rd1I0+e&#10;PNu2bVM35s2bpyqRN+eKz3cAGuLzHYCGvbt7Jrm130IzDq/TiQKkes+ePXvUjaioqB9//FHd2L17&#10;d65cubw5V3y+A9AQn+8ANGzd3DMLBeh/qVOnzsKF/33HHnnkkY4dO/7+++/9+vUrX768N+eKz3cA&#10;GuLzHYCGzdt7xqnUf6EZh9fpRAGaNGnShAkT1I3Y2NhChQoFBASEhYVNnz7dm3PF5zsADfH5DkDD&#10;3t09k1R5dZEZh9fp9O8BOnfu3Lp1644dO+bl88XnOwAN8fkOQMPWDT2zUIDS5uLFi/Hx8ZcvX76h&#10;s8TnOwAN8fkOQMOmDV2fqq8tMuPwOp0oQOfOnXvmmWcCU7Nr1y515IUXXhg6dKg354rPdwAa4vMd&#10;gIbN23vGoQD9Lz179rzjjjtWrlwZERFhFaC5c+fWqlXLm3PF5zsADfH5DkDD5u0941R7/XszDq/T&#10;iQIUFRW1evVqdSN37txWAdqxY0eePHm8OVd8vgPQEJ/vADTs3d0zSfU3vjfj8DqdKEC5cuWyeo+r&#10;AK1fvz5v3rzenCs+3wFoiM93ABr27u6ZhAL0v9x9993vv/9+SmoB2r17d0rq9wA1b97cm3PF5zsA&#10;DfH5DkDD3t09k9z25mIzDq/TiQK0cuVKVX26desWFhbWq1evpk2bRkRExMbGenOu+HwHoCE+3wFo&#10;2L2/Z5ga/1pixuF1OvRj8Dt37nzuuefq1q1bpUqVDh06bNy40csTxec7AA3x+Q5Aw9adPbNQgP6b&#10;U9p4cwXx+Q5AQ3y+A9CwdYvPLDWjl5hxeJ32FiB/f/+AjGId9+YK4vMdgIb4fAegYesWn1lqvRVj&#10;xuF12luAll/PsmXLcuXKNWXKlOVu8eYK4vMdgIb4fAegYesWn1koQGnj+hn4G4r4fAegIT7fAWjY&#10;sZt7TO0BMWYcXicFCIA58fkOQMOO3dxjbh+41IzD66QAATAnPt8BaNixm3sMBShtXL8F8YYiPt8B&#10;aIjPdwAaduzmHnPHoKVmHF6nvQWotVuCgoKaNWvmfsSbK4jPdwAa4vMdgIatW3xmqfP2MjMOr9Pe&#10;AtRZG2+uID7fAWiIz3cAGrZu8ZnFvgIUHR3t55ZKlSpZxy9cuNC9e/fIyMiIiIg2bdocPnzYm3U6&#10;9xKYWcTnOwAN8fkOQENk4647eJkZj1dWBahatWoJ13Ps2DHreLdu3UqXLh0TExMbG1u/fv2GDRt6&#10;s04KEABz4vMdgIbIxl1vyHIzHq+sClDNmjXTHExKSgoODp45c6Z1Ny4uzs/Pb/Xq1R6vRgECYE58&#10;vgPQENm4jQtQcnKy+9/LUnfTXFkVoPDw8OLFi5crV+6JJ57Yt2+fOhgTE6MaT2JioutpUVFRI0eO&#10;9LhOChAAc+LzHYCGyMZ959DlZtJ8i4+6m+bK33777Zdffrlhw4aFCxc2aNBAFZ3Tp09PmTIlJCTE&#10;/Wl169bt16+fx3VSgACYE5/vADRENu76w1aY8fgVIPckJibmzZt3/PjxFCAAAsTnOwANkY3buADd&#10;6BuqU6fOK6+8wktgAASIz3cAGiIbd4N3Vpi5obdy5syZAgUKjB492vom6FmzZlnH4+Pj+SZoALYT&#10;n+8ANEQ27obv/mDG45Vfeuml5cuX79mzZ9WqVQ888EChQoWOHj2akvpj8FFRUUuXLo2NjW2QGm/W&#10;SQECYE58vgPQENm47StAf//734sXLx4SElKyZEl1e+fOndZx6xchFihQIDw8vHXr1gkJCd6skwIE&#10;wJz4fAegIbJxNxr+gxmH10kBAmBOfL4D0BDZuO8asdKMw+ukAAEwJz7fAWiIbNwUIN9EfL4D0BCf&#10;7wA0RDbuu//9oxmH10kBAmBOfL4D0BDZuO8Z+aMZh9dJAQJgTny+A9AQ2bgpQL6J+HwHoCE+3wFo&#10;iGzc9763yozD66QAATAnPt8BaIhs3I1HrTLj8DopQADMic93ABoiGzcFyDcRn+8ANMTnOwANkY37&#10;vtE/mXF4nRQgAObE5zsADZGN+/73fzLj8DopQADMic93ABoiGzcFyDcRn+8ANMTnOwANkY37gTGr&#10;zTi8TgoQAHPi8x2AhsjG3XTsajMOr5MCBMCc+HwHoCGycVOAfBPx+Q5AQ3y+A9AQ2bibffCzGYfX&#10;SQECYE58vgPQENm4W4z72YzD66QAATAnPt8BaIhs3BQg30R8vgPQEJ/vADRENu4HP/zFjMPrpAAB&#10;MCc+3wFoiGzcf/voFzMOr5MCBMCc+HwHoCGycVOAfBPx+Q5AQ3y+A9AQ2bgf+miNGYfXSQECYE58&#10;vgPQENm4H/l4jRmH10kBAmBOfL4D0BDZuClAvon4fAegIT7fAWiIbNwtP1lrxuF1UoAAmBOf7wA0&#10;RDbuVv9Za8bhdVKAAJgTn+8ANEQ2bgqQbyI+3wFoiM93ABoiG3fr8bFmHF4nBQiAOfH5DkBDZONu&#10;82msGYfXSQECYE58vgPQENm4KUC+ifh8B6AhPt8BaIhs3I99ts6Mw+ukAAEwJz7fAWiIbNxtJ6wz&#10;4/A6KUAAzInPdwAaIhs3Bcg3EZ/vADTE5zsADZGN+/GJv5pxeJ0UIADmxOc7AA2RjfvvE3814/A6&#10;KUAAzInPdwAaIhs3Bcg3EZ/vADTE5zsADZGN+/8+/82Mw+ukAAEwJz7fAWiIbNxPfPGbGYfXSQEC&#10;YE58vgPQENm4KUC+ifh8B6AhPt8BaIhs3B0mrTfj8Dp1BWiepziwPvH5DkBDfL4D0HBgm06fJyev&#10;N+PwOnUFyF+bgIAAB9YnPt8BaIjPdwAaDmzT6eNMARo6dKifn1+vXr2suxcuXOjevXtkZGRERESb&#10;Nm0OHz7s8Qq8BAbAnPh8B6AhsnF3nLLBjPdvYs2aNWXLlq1Ro4arAHXr1q106dIxMTGxsbH169dv&#10;2LChx4tQgACYE5/vADRENu6npm4w4+X1z5w5U7FixcWLF997771WAUpKSgoODp45c6b1hLi4OD8/&#10;v9WrV+uv420BOnv27IIFCz788MPRbvHy3IJDNokAACAASURBVKxEfL4D0BCf7wA0HNim08e4ACUn&#10;J59yi7qb4fU7derUu3dvdcNVgGJiYlTjSUxMdD0nKipq5MiR+nV6VYB+/fXXYsWK5c2bNzAwsHDh&#10;wv7+/hEREeXKlfP2X0YWIj7fAWiIz3cAGg5s0+nTedpGM9HR0X5uUXfTX3zatGnVq1e/cOFCilsB&#10;mjJlSkhIiPvT6tat269fP/06vSpA6m106dLl6tWruXPn3rVr1/79+++5556vvvrKy38XWYn4fAeg&#10;IT7fAWg4sE2nz9PTNprx+BUgVT+KFCmyYcMfL5Y5UYDy5csXHx9v3di6dau68fPPP1eqVMm7fxVZ&#10;ivh8B6AhPt8BaDiwTaePcQHyeOU5c+b4+fkFXo+67e/vr24sWbLErpfAChUqtH37dnWjYsWKCxcu&#10;TEn9DqPw8HBvzs1ixOc7AA3x+Q5Aw4FtOn2enb7JjMcrnz59epNb6tSp8+STT6ob1jdBz5o1y3pa&#10;fHy8z74JumnTplOmTFE3nnvuuXr16k2ePLl58+bqhjfnZjHi8x2Ahvh8B6DhwDadPs/N2GTmRt+Q&#10;6yWwlNQfg4+Kilq6dGlsbGyD1Hg83asCtHbtWnVRdePIkSOq+uTJk+f2229fv96JX9ooPt8BaIjP&#10;dwAaDmzT6SNSgKxfhFigQIHw8PDWrVsnJCR4PJ3fAwTAnPh8B6AhsnF3+XKzGYfXSQECYE58vgPQ&#10;ENm4u87cbMbhdXpVgMqWLVsuo9i9uBQKEHBzE5/vADQc2KbTJ1sVoFFuGT58+BNPPBEZGTl06FC7&#10;F5dCAQJubuLzHYCGA9t0+nSbtcWMw+s0fAls7NixnTt39u1SMoz4fAegIT7fAWg4sE2nzz+/2mLG&#10;4XUaFqBdu3blyZPHt0vJMOLzHYCG+HwHoOHANp0+2bwAvfPOO2XKlPHpSjKO+HwHoCE+3wFoOLBN&#10;p0/32VvNOLxOrwpQrVq1al+Pul2sWLHAwMCPP/7Y7sWpJJ6/AuCmFVbreQA3LQe26fR5YfZWMw6v&#10;06sCFB0d/db1DBw48MMPP4yLi7N7ZVbE5zsADfH5DkDDmZ06TbJVARKM+HwHoCE+3wFoiGzcPebE&#10;mXF4nV4VoICAgCNHjrgfOX78uDpoz5L+FPH5DkBDfL4D0HBgm06fXnPjzDi8Tq8KkL+/f5oCdPDg&#10;wbCwMHuW9KeIz3cAGuLzHYCGA9t0+mSTAjQ6NQEBAYMHDx59PSNHjnz00Udr1arlwPrE5zsADfH5&#10;DkDDgW06ffrMizPj8Do9FKCyqfH39y9dunTZ67n11lubNWv2888/O7A+8fkOQEN8vgPQcGCbTp8X&#10;v4434/A6vXoJrHHjxidPnrR7KRlGfL4D0BCf7wA0RDbubFWABCM+3wFoiM93ABoiG/fL38SbcXid&#10;XhWgNm3aDBs2zP3IO++807ZtW3uW9KeIz3cAGuLzHYCGA9t0+vSdH2/G4XV6VYAKFSq0ceNG9yPq&#10;bpEiRexZ0p8iPt8BaIjPdwAaDmzT6ZOtClBYWFh8/J9WFhcXx4/BAxCf7wA0HNim06f/gm1mHF6n&#10;VwWobt26AwYMcD8SHR19++2327OkP0V8vgPQEJ/vADQc2KbT59UF28w4vE6vCtDXX38dFBTUqVOn&#10;ianp2LFjYGDgnDlz7F5cCgUIuLmJz3cAGg5s0+mTrQqQyvz58xs2bBgeHl6wYMH7779/xYoVmzZt&#10;snVlVsTnOwAN8fkOQMOBbTp9Xvt2mxmH13nDPwZ/6tSpjz76qG7duvwtMADi8x2AhgPbdPq88d12&#10;Mw6v8wYK0IoVKzp16hQREVGxYsX+/fuvWbPGvmW5Ij7fAWiIz3cAGg5s0+mTfQpQQkLC0KFDK1So&#10;UKRIkRdeeCEoKGjLli0OrMyK+HwHoCE+3wFoOLZZu+fNhdvNOLxODwXo4Ycfzps3b/v27efPn3/l&#10;yhV1hAIEwEV8vgPQcGyzdk/0ou1mHF6nhwIUGBjYp0+f7dv/tywKEAAX8fkOQMOxzdo92aQArV69&#10;+rnnnsuTJ0+9evXGjBlz7NgxChAAF/H5DkDDsc3aPQO+32HG4XV69U3QZ8+e/fTTTxs1ahQcHBwQ&#10;EDBq1KjTp0/bvTIr4vMdgIb4fAeg4cxOnSYDF+8w4/A6b+zH4OPj4/v27VusWLGwsLBHHnnEpjW5&#10;R3y+A9AQn+8ANBzYptMnexYgK1euXJkzZw4FCID4fAeg4cA2nT5vL9lhxuF1mhQgJyM+3wFoiM93&#10;ABoiG/fgJTvNOLxOChAAc+LzHYCGyMZNAfJNxOc7AA3x+Q5AQ2TjHhqz04zD66QAATAnPt8BaIhs&#10;3O8s3WnG4XVSgACYE5/vADRENm4KkG8iPt8BaIjPdwAaIhv3u8t2mXF4nRQgAObE5zsADZGNe8Ty&#10;XWYcXicFCIA58fkOQENk46YA+Sbi8x2Ahvh8B6AhsnH/e8UuMw6vkwIEwJz4fAegIbJxv/fDbjMO&#10;r5MCBMCc+HwHoCGycVOAfBPx+Q5AQ3y+A9AQ2bhHr9xtxuOVx40bd9ttt+VJTf369b/99lvr+IUL&#10;F7p37x4ZGRkREdGmTZvDhw97s04KEABz4vMdgIbIxv3+j7vNeLzy119/vWDBgu3bt2/btu21114L&#10;Dg7evHmzOt6tW7fSpUvHxMTExsaqYtSwYUNv1kkBAmBOfL4D0BDZuO0rQGlSoECB8ePHJyUlqSY0&#10;c+ZM62BcXJyfn9/q1as9nk4BAmBOfL4D0BDZuMf+uMdMcnLyKbeou5m9iStXrkybNi0kJGTLli0x&#10;MTGq8SQmJroejYqKGjlypMd1UoAAmBOf7wA0RDbuD1btMRMdHe3nFnU3/cU3btwYERERGBiYL1++&#10;BQsWqCNTpkxRTcj9OXXr1u3Xr5/HdVKAAJgTn+8ANEQ2buMC5M1XgC5evLhjx47Y2NhXXnmlUKFC&#10;W7ZsoQABECA+3wFoiGzcH/60x8yNvqEmTZp07dqVl8AACBCf7wA0RDbuj1fvNXOjb+i+++576qmn&#10;rG+CnjVrlnUwPj6eb4IGYDvx+Q5AQ2Tjtq8AvfLKKytWrNizZ8/GjRvVbX9//++//z4l9cfgo6Ki&#10;li5dGhsb2yA13qyTAgTAnPh8B6AhsnF/8vNeMx6v/Mwzz5QpUyYkJKRw4cJNmjSx2k/K9V+EWKBA&#10;gfDw8NatWyckJHizTgoQAHPi8x2AhsjGPf6XfWYcXicFCIA58fkOQENk46YA+Sbi8x2Ahvh8B6Ah&#10;snF/umafGYfXSQECYE58vgPQENm4J6zZZ8bhdVKAAJgTn+8ANEQ2bgqQbyI+3wFoiM93ABoiG/fE&#10;tfvNOLxOChAAc+LzHYCGyMb9+dr9ZhxeJwUIgDnx+Q5AQ2TjpgD5JuLzHYCG+HwHoCGycU+KPWDG&#10;4XU6WoBOnTo1Z86crVu3en+K+HwHoCE+3wFo2LehazI59oAZh9dpewFq167dmDFj1I3z589XrFgx&#10;ODg4KCjI9UfLPEZ8vgPQEJ/vADTs3N4zDQXojxQtWnT9+vXqxpQpUypUqHDu3Llx48bVqlXLy9PF&#10;5zsADfH5DkDDzu0900xZd8CMw+u0vQCFhYXt3//f72zq2LFj//791Y19+/ZFRER4ebr4fAegIT7f&#10;AWjYuLtnnqm//m7G4XXaXoAqVqw4Y8aMs2fPFi5cOCYmRh1Zv359wYIFvTxdfL4D0BCf7wA07Nze&#10;Mw0F6I988MEHQUFB+fPnr1mz5tWrV9WR999/v3Hjxl6eLj7fAWiIz3cAGnZu75lm+q+/m3F4nU78&#10;FNjatWtnz5595swZ6+78+fN//PFHL88Vn+8ANMTnOwAN2zZ2XWb8dtCMw+vk9wABMCc+3wFoiGzc&#10;Ob0A9enT5+zZs9aNDOPldcTnOwAN8fkOQMOmLV6fL387aMbhddpVgBo3bpyYmGjdSJ/77rvPy+uI&#10;z3cAGuLzHYCGTVu8PjPXHzLj8Dp5CQyAOfH5DkBDZOOmAGUQ609hxMXFeX+K+HwHoCE+3wFo2Leh&#10;a/LV+kNmHF4nfwoDgDnx+Q5Aw87tPdPM3pBgxuF18qcwAJgTn+8ANOzc3jMNBeiP8KcwgGxMfL4D&#10;0LBxd888czYkmHF4nfwpDADmxOc7AA07t/dMM3djghmH18mfwgBgTny+A9Cwc3vPNBSg/4U/hQFk&#10;V+LzHYCGbRu7Ll9vPGzG4XU692Pw11Jzo2eJz3cAGuLzHYCGHbu5x3yz6bAZh9fpRAH6/PPPq1ev&#10;Hpqa22677YsvvvD+XPH5DkBDfL4D0LBvZ9eEAvRH/v3vf4eHh/fr129eavr27avujhw50svTxec7&#10;AA3x+Q5Aw9b9PbPM33TEjMPrtL0AlS1b9vPPP3c/MnHiRHXQy9PF5zsADfH5DkDDhl3dcxZsPmLG&#10;4XXaXoBCQ0N37NjhfmT79u3qoJeni893ABri8x2Ahg27uudQgP5ItWrVBg8e7H5k0KBB1atX9/J0&#10;8fkOQEN8vgPQsGFX95zvNh814/A6bS9As2bNCgwMbN68+cDUqBtBQUGzZ8/28nTx+Q5AQ3y+A9Cw&#10;dX/PLAu3HDXj8Dqd+CmwdevWdejQ4fbUqBu//vqr9+eKz3cAGuLzHYCGfTu7JhSg/+bSpUtPP/30&#10;7t27ja8gPt8BaIjPdwAaPtzQvc+irUfNOLxO278ClDdvXgoQkF2Jz3cAGj7czb3P91uPmXF4nbYX&#10;oE6dOnn/W3/SR3y+A9AQn+8ANHy4m3sfCtAfGTRoUP78+R977LEhQ4aMdouXp4vPdwAa4vMdgIat&#10;+3tmWRJ3zIzD63TiFyGmT7ly5bw8XXy+A9AQn+8ANGzd3zNLTNxxMw6v07k/hmoW8fkOQEN8vgPQ&#10;ENm4KUBpw1+DB7If8fkOQMOO3dxjlsYfN+PxykOGDKlTp07u3LkLFy7cqlWr+Ph410MXLlzo3r17&#10;ZGRkREREmzZtDh/2/KdV+WvwAMyJz3cAGvbt7Josiz9hxuOVmzdvPmHChM2bN69fv/5vf/tbVFTU&#10;2bNnrYe6detWunTpmJiY2NjY+vXrN2zY0OPV+GvwAMyJz3cAGrbu75nFvgLknqNHj/r5+a1YsULd&#10;TkpKCg4OnjlzpvVQXFycemj16tX6K/DX4AGYE5/vADRs2NU9Z8W2E2aSk5NPuUXd1byVHTt2qJaz&#10;adMmdTsmJkbdTkxMdD0aFRXl8Ust/DV4AObE5zsADRt2dc/5YdtJM9HR0X5uUXczexNXr1596KGH&#10;GjVqZN2dMmVKSEiI+xPq1q3br18//Tr5a/BwwviJk//20MO1atdW2rRtt+D7peJLgk+Iz3cY23sw&#10;7fecfjh9hTq+Yu1294OfzFwpvlQYy8r2bRzjAuT9V4C6detWpkyZAwcOWHdv0gLEX4OH8vV3i+cv&#10;itkQt1MZ8s6IqlWrrtsYJ74qZJ34fIexUvf1L9PkFcuD/3hfzdumz44KSy1A42f96HqocKOXxJcK&#10;Y3Zu75lm5faTZry8/vPPP1+qVCn3v7J1k74EphIbG8tfg4e7OnXqfD5lhvgykHXi8x0+MWby0p37&#10;jlq3VQFSd8WXBJ+wb2fX5MftJ814vPK1a9dU+ylRosT27X/6OqX1TdCzZs2y7sbHx98U3wSdxYjP&#10;d/jW8TMXZ8z+ulq1aus2xYsvBlknPt+RdXnq9Dx28syb78+z7qoCdPTkaXVk846D7366qED93uIr&#10;hDGRjdu+AvTPf/4zX758y5cvT7ie8+fPWw9169YtKipq6dKlsbGxDVLj8WpOFKArV67MnDnTeglM&#10;FbTLly9rnpzmJcDDiefERzx8Yu2GrTVr1qxSpcrtt98xf1GM+HrgE+LzHVnXoe/4y5evlGv6mnW3&#10;+8CpD/9z7B1tB3d+dcLvh0/OXfKb+AphzIEtPn1+2pFoxuOV/dJlwoQJ1kPWL0IsUKBAeHh469at&#10;VTfyfLUsvp8es3nz5vLly6sF1U5NRERE2bJlrZ9byzBpvgm8/2tvio94+MTRU+c3xu/6KXbD28Pe&#10;rXfnnXwFKHsQn+/Iuu9XbZ2/fGOGDzXv8t8/XF3l4WjxRcKM3Vt8hlm9I9GMw+u0vQDVr1//kUce&#10;OXnyjy9tqRstW7bUfG2KrwDlBB06dur36uviy0DWic93ZNGtD75x5crVtr0/yvDRyPp91Fh++J9j&#10;xdcJM3Zv8RmGAvRHwsLCNm/e7H5k06ZN6qCXp4vPd9ihfYeOfV7qJ74MZJ34fEcWDfpwwaGjSRF3&#10;9Mjw0fue+reaw3XaDRZfJ8z4flP3Iqt3JppxeJ22F6AaNWrExMS4H1F3+T1AOc3bw95duvLnLTv2&#10;rd2wVd2uVKnSwpgfxFeFrBOf78iKXLVf2HfoxPDPFrmOVHk4+q0PvmnQftitD775WK+Pdu0/+kPs&#10;dvF1wpgNu7rn/LwzyYzD67S9AC1YsKBatWozZ848kBp147bbblMHXS9y6U8Xn+/wiZf6vXLvvY3V&#10;/wl33lm/Q8dOtJ9sQ3y+Iyse6jZGjdnqLQe4jlRo/rpqPMcTz15IvrRj35F/T/ie3wP0l2b3Fp9h&#10;KEB/xP96AlKT5rb6p/508fkOQEN8vgPQsHuLzzC/7Eoy4/A6bS9Ayz1Ff7r4fAegIT7fAWjYvcVn&#10;mDW7ksw4vE5+ESIAc+LzHYCGyMZNAfpfEhMTR4wY8WxqRo4cmZR0A++k+HwHoCE+3wFo2Leza7Jm&#10;d5IZh9dpewFau3ZtZGRkyZIlW6emVKlSBQsWXLdunZeni893ABri8x2Ahq37e2ZZu/uUGYfXaXsB&#10;uuuuuzp37uz68xfqxlNPPXX33Xd7ebr4fAegIT7fAWjYtrfrQgH6I2FhYXFxce5HtmzZkitXLi9P&#10;F5/vADTE5zsADRt2dc+J3XPKjMPrtL0AFSlSZNGiRe5HFi5cqA56ebr4fAegIT7fAWjYsKt7DgXo&#10;j/To0aNUqVLTp0/fn5pp06apu7169fLydPH5DkBDfL4D0LB1f88s6/acMuPwOm0vQBcvXuzZs2dI&#10;SIj1yw9DQ0N79+6dnJzs5eni8x2Ahvh8B6Bh6/6eWdbtPWXG4XU69HuAzp07tzE16sYNnSg+3wFo&#10;iM93ABo27en6UID+lB07dixcuPD8+fPq9rVr17w/UXy+A9AQn+8ANGzb1XX5de9pMw6v0/YCdPz4&#10;8fvvv9/6s1+7du1SR55++ukXX3zRy9PF5zsADfH5DkDDzu090/y277QZh9dpewHq2LFj8+bNDxw4&#10;kDt3bqsALVy4sGrVql6eLj7fAWiIz3cAGnZu75mGAvRHihYtun79enXDVYDUPyMiIrw8XXy+A9AQ&#10;n+8ANGzc3TPP+n2nzTi8TtsLkOo927dvT3ErQNYfx/DydPH5DkBDfL4D0LBxd8886/efNuPwOm0v&#10;QA8++OAbb7yRklqAdu/effXq1Xbt2j322GNeni4+3wFoiM93ABp2bu+ZhgL0RzZt2lSkSJEWLVqE&#10;hIS0bdu2SpUqRYsW3blzp5eni893ABri8x2Ahq37e2bZsP+MGYfX6cSPwSclJb399tvt2rV78MEH&#10;X3/99UOHDnl/rvh8B6AhPt8BaNi3s2uy8cAZMw6v0/YCtG/fvvS/+Ecd9PJ08fkOQEN8vgPQ8PWW&#10;7lUoQH8kICDgyJEj7keOHz+uDnp5uvh8B6AhPt8BaNiwq3vOpgNnzDi8TtsLkL+//9GjR92P7N27&#10;Nzw83MvTxec7AA3x+Q5Aw4Zd3XM2/X7GjMPrtLEA9UlNQEDAP/7xjz7X07NnzzvvvLNhw4ZeXkR8&#10;vgPQEJ/vADTs2+I1oQClNE6Nv7+/qjuNr6dZs2Zdu3a1fjOQNxGf7wA0xOc7AA37tnhNNv9+1ozD&#10;67T9JbDOnTufOmX+J17F5zsADfH5DkDDh7u599ly8KwZh9fp0F+Dt6Ka0Jw5c+Li4rw/RXy+A9AQ&#10;n+8ANOzb0DWhAP2Rdu3ajRkzRt04f/58xYoVg4ODg4KCZs2a5eXp4vMdgIb4fAegYef2nmm2Hjxr&#10;xuF1OvfHUKdMmVKhQoVz586NGzeuVq1aXp4uPt8BaIjPdwAadm7vmWbrobNmHF6n7QUoLCxs//79&#10;6kbHjh379++fkvpbEPlr8ED2ID7fAWjYuLtnHgrQH6lYseKMGTPOnj1buHDhmJgYdWT9+vUFCxb0&#10;8nTx+Q5AQ3y+A9Cwc3vPNHGHzplxeJ22F6APPvggKCgof/78NWrUuHr1qjry/vvvN27c2MvTxec7&#10;AA3x+Q5Aw87tPdPEJ5wz4/A6nfgpsLVr13755ZfWC2Eq8+fP//HHH708V3y+A9AQn+8ANGzb2HWh&#10;AP03iYmJ3bt3L1iwYEBq1I3nn39eHbyBK0jPdwAa4vMdgIZ9+7sm2xLOmXF4nTYWoBMnTtx6660R&#10;ERFdu3Z9LzVdunRRdytXrnzy5EkvLyI+3wFoiM93ABr2bfGabDt8zozD67SxAPXq1at69eqHDx92&#10;P5iQkHDbbbf17t3by4uIz3cAGuLzHYCGDXu751CAUsqUKbNw4cL0x7/77jv1kJcXEZ/vADTE5zsA&#10;DV9u6l5n++HzZhxep40FKCQk5MCBA+mPq4OhoaFeXkR8vgPQEJ/vADR8uqt7mx1Hzpvx5uIrVqx4&#10;+OGHixcv7ufnN2fOHNfxa9euvfnmm8WKFQsLC2vSpIk3f3PdxgJUokSJlStXpj/+ww8/qKV7eRHx&#10;+Q5AQ3y+A9Dw6a7ubWwtQN9+++3rr78+e/bsNAVo2LBh+fLlmzt37oYNG1q2bFmuXLkLFy7oL2Vj&#10;AXr66afvueeeixcvuh9MTk6+99571UNeXkR8vgPQEJ/vADRs2Ns9Z+eR82Zu6K24F6Br164VK1Zs&#10;+PDh1t2kpKTQ0NBp06Z5uILB++ZlDhw4ULRo0aioqHfeeWfevHmqlw0dOrR06dJFihRx/U4gjxGf&#10;7wA0xOc7AA37tnhNdh49byY5OfmUW9RdzVtxL0C7du1Sd3/77TfXo/fcc0/Pnj3167T39wDt3r27&#10;RYsWAQEB/qlRN5o3b75jxw7vryA+3wFoiM93ABr27e+aGBeg6OhoP7eou5q34l6AVq1ape4eOnTI&#10;9Wi7du0ef/xx/Tqd+E3QJ0+e/CU1J06cuNFzxec7AA3x+Q5Aw4493WN2Hb1gxvgrQDdvAcpKxOc7&#10;AA3x+Q5AQ2Tj3n3sgpkbeis3+0tgWY/4fAegIT7fAWiIbNzOFyDrm6BHjBhh3T116pTwN0H7JOLz&#10;HYCG+HwHoCGyce85dsGMNxc/c+bMb6lRBWjkyJHqxr59+1JSfww+f/788+bN27hxY6tWrYR/DN4n&#10;EZ/vADTE5zsADZGNe8/xC2a8ufiyZcv8/pynnnoq5fovQixatGhoaGiTJk22bdvm8VIUIADmxOc7&#10;AA2RjdvWAuTDUIAAmBOf7wA0RDbuvceTzTi8TgoQAHPi8x2AhsjGve9EshmH10kBAmBOfL4D0BDZ&#10;uClAvon4fAegIT7fAWiIbNz7TySbcXidFCAA5sTnOwANkY37wMlkMw6vkwIEwJz4fAegIbJxU4B8&#10;E/H5DkBDfL4D0BDZuA+cvGjG4XVSgACYE5/vADRENu7fEy+acXidFCAA5sTnOwANkY2bAuSbiM93&#10;ABri8x2AhsjGfTDxohmH10kBAmBOfL4D0BDZuA8lXTTj8DopQADMic93ABoiGzcFyDcRn+8ANMTn&#10;OwANkY07IemSGYfXSQECYE58vgPQENm4E05dMuPwOilAAMyJz3cAGiIbNwXINxGf7wA0xOc7AA2R&#10;jfvwqUtmHF4nBQiAOfH5DkBDZOM+cvqSGYfXSQECYE58vgPQENm4KUC+ifh8B6AhPt8BaIhs3EdP&#10;Xzbj8DopQADMic93ABoiG/fRM5fNOLxOChAAc+LzHYCGyMZNAfJNxOc7AA3x+Q5AQ2TjPnbmshmH&#10;10kBAmBOfL4D0BDZuI+fvWzG4XVSgACYE5/vADRENm4KkG8iPt8BaIjPdwAaIhv3ibNXzDi8TgoQ&#10;AHPi8x2AhsjGffLcFTMOr5MCBMCc+HwHoCGycVOAfBPx+Q5AQ3y+A9AQ2bgpQL6J+HwHoCE+3wFo&#10;/LU2bofXSQECYE58vgPQ+Gtt3A6vkwIEwJz4fAegIbJxJ52/asbhdVKAAJgTn+8ANEQ27lMXrppx&#10;eJ0UIADmxOc7AA2RjZsC5JuIz3cAGuLzHYCGyMZ9+sJVMw6vkwIEwJz4fAegIbJxn06+asbhdVKA&#10;AJgTn+8ANEQ2bgqQbyI+3wFoiM93ABoiG/eZ5GtmHF4nBQiAOfH5DkBDZOM+e/GaGYfXSQECYE58&#10;vgPQENm4KUC+ifh8B6AhPt8BaIhs3OcuXjPj8DopQADMic93ABoiG/e5S9fMOLxOChAAc+LzHYCG&#10;yMZtdwEaO3ZsmTJlQkND69Wr98svvxivkwIEwJz4fAegIbJxn79kyJtMnz49JCTks88+27JlS5cu&#10;XfLnz3/kyBGzdVKAAJgTn+8ANEQ27guXDXmTevXqPf/8H+/X1atXS5QoMXToULN1UoAAmBOf7wA0&#10;RDZu4wKUnJx8yi3qbporX7x4MTAwcM6cOa4jnTp1atmypdk6b/YCRLJT1P/N0dHR6f+fJoTcDOEj&#10;lMhG/e/n5xZ1N80TDh48qI7/9NNPriN9+/atV6+e2ZujABHnohq9+n9X/VN6IYSQDMJHKJGNx68A&#10;UYDIXzWMV0Ju5vARSm7y8BIY+auG8UrIzRw+QsnNn3r16r3wwgvW7atXr5YsWTLbfhM0yU5hvBJy&#10;M4ePUHLzZ/r06aGhoRMnTty6dWvXrl3z589/+PBhs0tRgIhz4VssCbmZw0co+UtkzJgxUVFRISEh&#10;9erV+/nnn42vQwEihBBCSI4LBYgQQgghOS4UIEIIIYTkuFCACCGEEJLjQgEiTmfZsmV+fn6JiYkZ&#10;PlqmTJn33nvP4SURQhzOvffe26tXL+lVkBwdChDxnKeeeqpVq1buR/QlRh/3cydMmJAvXz73RylA&#10;JIdn//79Tz/9dPHixYODg6Oionr2UczWKQAAC+xJREFU7Hn8+HHN8/+iTeLEiROnT5+WXgXJ0aEA&#10;Ec+hABHiTHbt2lWkSJG77rpr+fLl+/bt+/bbb6tVq1axYkVVFzI75WYoQBcvXpRdACEGoQARz9EX&#10;oJUrV6p5HRYWVqpUqR49epw9e9Z6zhdffHHHHXfkzp27aNGi7du3P3LkSJpzrRtp/u6dKkCDBw9W&#10;nwGrE0uXLv3xxx9bZ913333PP/+/v2x89OhR9fnxkiVL7H/vCXEuLVq0UB9H58+fdx1JSEgIDw/v&#10;1q2buv3BBx9UqFAhNDRUlaTHHnssJfVj0/2DaM+ePergpk2b1HUiIiLU05588sljx45Zl0pOTlYf&#10;oYULF1ZXaNSo0Zo1a6zj1kfi/Pnzb7vtNvXQnXfeqa7gWsCsWbOqVq0aEhKiPjZHjBjhOq7uDhw4&#10;sGPHjnny5FHL0Dwz/bJT/tzbMnwCIXaHAkQ8R1OAdu7cqebse++9t3379lWrVtWuXbtz587Wcz79&#10;9FP1+av6jHb16tUNGjR48MEH05yrPmscNWpU3rx5E1Jz5syZlNSpGhkZqQbijh07hg4dGhAQEB8f&#10;r45PmTKlQIECrl/RNnLkyLJly167ds25fwuE2JwTJ074+/sPGTIkzfEuXbqo//lVXwkMDJw6dere&#10;vXt//fXX0aNHq4eSkpLUB5d6gvVBdOXKFfWRpSrOq6++GhcXp57WtGlT9cmDdZ2ePXuWKFFCfVRu&#10;2bJFfVCra1pfWLI+JKtUqfL9999v3Ljx4YcfVh9cly5dUg/Fxsaqj0FVdLZt2zZhwoRcuXKpf1pX&#10;Ux+q6oNXFZ2dqcnsmWvXrk2/7BS3ApTZEwixOxQg4jlqVqoJFeGWsLAwq8Q8++yzXbt2dT1z5cqV&#10;agheuHAhzRXUjFPPtyqOx5fA1Oes1m3Vb9RnhB9++KG6ra6p5vWMGTOsh2rUqPHWW2/Z9h4TIpCf&#10;f/5ZfWi4/6FHK6ruq+Pqf35VONJ/30yal8AGDRrUrFkz190DBw6oc1UpOXv2bHBwsPpEwjqu+o0q&#10;Q++++27K9Q/J6dOnWw+pVqTqi/Wx9sQTT6gK5bpa3759q1atat1WH6qPPvqo66HMnvnVV1/pl53Z&#10;EwixOxQg4jmqAD3wwAM73DJ58mSrxNSpUyckJMRVjMLDw9XxrVu3pqR+7qg+lSxdunTu3Lmt4+rz&#10;zhQvCpA1lK2oojNgwADrtvr8tXnz5urGunXrVM1Sny869m+AEAdiFaDZs2enOW4VIPU//G233Vao&#10;UCH1GYL6ADx37pz1aJoC1LZtW1V03D9dUed+++23GzZssC7ieqaqL08//XTK9Q/Jffv2uR6qVauW&#10;9QlG7dq13T/TmDt3rrr4lStXUlI/VN9++23XQ5k9UzUb/bIzewIhdocCRDxH8xJY5cqVe/TosePP&#10;uXjxovp0s2DBguqTwh9++CEuLm7RokXq+b/99lvKDX4TdM2aNa3vDVLZuHGj6j3qM9oXXnhBFTK7&#10;32tCHM7x48f9/f0HDx6c5rj1Eti1a9cuX768ePHivn37li9fvkKFCtYHUZoC1KJFizZt2qT5kFQf&#10;j3YUIPcPVc0zPS47wycQYncoQMRzNAVIVZwmTZqkPyU2NlY9Yf/+/dbdSZMmZViApkyZkjt3bvcT&#10;NQVIpV69ev/6178iIyOnTp3qs3ePkJsmzZo1K1myZGbfBO2KKjRBQUFfffWVut20aVP1KYHrodde&#10;e61SpUqqUqS5sjolJCTE/SUw9YaGDx+ecv1D0vX68smTJ9VbzOwlsGrVqlm303yoap6Z4bIz/OE1&#10;9ycQYncoQMRzNAVIfVqZK1eu559/XpWb7du3q0/7rJ/VOnr0qJq2agju2rVr3rx5t956a4YFaNWq&#10;Ver2kiVLjh07Zn3pW1+APvnkE3VZ9dlw+m8zIiQbRH0QFSpU6O67716xYoX6/OG7776rXr269WPw&#10;33zzzejRo9UH0d69e8eNGxcQELB58+aU1K8P1a1bd8+ePeqD6OrVqwcPHixcuHDbtm3XrFmzc+fO&#10;hQsXdu7c2fpKjCocJUqUUNd0fRO06jop1z8kVV9RH4mbNm1q2bJlVFSU9ZPt1svN1rc2T5w4Mc03&#10;Qbt/qGb2zMyW7SpAmT2BELtDASKeo/8xeDVn1Wd+uXPnjoiIqFGjhusL+FOnTi1btmxoaGiDBg2+&#10;/vrrDAuQivrUtmDBgu4/Bq8pQGfOnFGfm3bv3t3W95cQwageoD7iihYtGhwcXLp06R49eli/CHHl&#10;ypWqNKjWorqF+kBzfcFGFY769eurg64fg1ctqnXr1vnz51cHK1eu3Lt3b+vnJdWnDepqqmBl+GPw&#10;qoioDqQ+wahXr576xMa1HuuH263fymh9xchK+l/ZleEzM1u2qwBl9gRC7A4FiPyVoua7+gRRfa4p&#10;vRBCsk+y8ntNCfnrhgJE/hq5dOlSQkJChw4dGjZsKL0WQrJVKEAkZ4YCRP4asWb0rbfeunHjRum1&#10;EJKtQgEiOTMUIEIIIYTkuFCACCGEEJLjQgEihBBCSI4LBYgQQgghOS4UIEIIIYTkuFCACCGEEJLj&#10;QgEihNxA3H8teIZ/zskn4QezCSF2hwJESDaPqix+qQkODr7lllsGDBiQ/i9l3tDVXAXoxIkTp0+f&#10;1jzZuMdQgAghdocCREg2j6osLVq0SEhIsP7YpL+//5AhQ9yfYP3ZS++vluYPw2lCASKE3LShABGS&#10;zZOmsjRt2rR+/frWwbfffrt48eJly5ZVx/fv39+uXbt8+fIVKFCgZcuW1p/VVLly5UqfPn3U8cjI&#10;yL59+3bq1CnDl8CSk5P79etXqlSpkJCQW265Zfz48eoKfm5Rb1E97erVq6p+qbcYFhZWo0aNmTNn&#10;uha2YMGCihUrquONGzeeMGECBYgQYmsoQIRk86QpQKrc3H777epg7ty5O3bsuDk1ly5dqlKlyjPP&#10;PLNx48atW7c+8cQTlSpVsr4y9M4776hK9NVXX6njzz77bJ48eTIsQI8//njp0qVnz569a9euJUuW&#10;TJ8+XTUndZbqMdu2bUtISEhKSlJPU5WrcuXKCxcuVE9TLSc0NHT58uUpqfVL3X7xxRfj4+MnT55c&#10;tGhRChAhxNZQgAjJ5nEVoGvXri1evFj1jJdfflkdVCXD9eLXpEmTVONRT7DuquO5cuVatGiRul28&#10;ePF3333XOn758uVSpUqlL0Cq4qi+oi6e5k2neSUrOTk5PDz8p59+cj1BNar27durG6+++mrVqlVd&#10;x/v3708BIoTYGgoQIdk8qusEBgZGRESEhIQEBQV16tTp7Nmz6uADDzzgeo6qRNZzXPH39x83blxS&#10;UpIqIitWrHA989FHH01fgGbMmKFOv3TpUpo3naYAbd68Wd11fyvBwcH16tWzLvv000+7Tpw7dy4F&#10;iBBiayhAhGTzWF1nx44d+/btc/38V5rXxbp166aKyI4/Jyk13hSgr7/+2psC9PPPP6u7y5cvd38r&#10;+/fvT6EAEUIcDwWIkGyeDH9uK83BTz75pECBAqdOnUp/epqXwEqXLp2+AO3Zs8ff3z/9S2CrVq1S&#10;Peb48ePW3dOnT4eGhn7xxRfp38qrr75arVo1191XXnmFAkQIsTUUIEKyebwpQOfOnatYsWLjxo1/&#10;+OGH3bt3L1u2rEePHgcOHFAPDRs2LDIycs6cOXFxcV26dMnsm6A7d+6supF6mnX6jBkz1MHff/9d&#10;FaOJEycePXr0zJkz6sjrr79esGBBdWTnzp3r1q17//331W11fN++fSEhIS+//HJ8fPyUKVOKFStG&#10;ASKE2BoKECHZPN4UIJWEhIROnToVKlQoNDS0fPnyqutYXxC6fPmyajl58+bNnz//iy++mNmPwV+4&#10;cKFPnz7FixdXPaZChQqfffaZdXzgwIGqzagaZP0Y/LVr10aNGlWpUqXg4ODChQs3b97c9fraN998&#10;o05Ub/3uu+9Wp1OACCG2hgJECCGEkBwXChAhhBBCclwoQIQQQgjJcaEAEUIIISTHhQJECCGEkBwX&#10;ChAhhBBCclwoQIQQQgjJcaEAEUIIISTHhQJECCGEkBwXChAhhBBCclwoQIQQQgjJcaEAEUIIISTH&#10;5f8BisNOWQgpAf4AAAAASUVORK5CYIJQSwMEFAAGAAgAAAAhAKbVBFjeAAAACAEAAA8AAABkcnMv&#10;ZG93bnJldi54bWxMj0tPwzAQhO9I/Adrkbgg6pSqTRviVBUSQhz7kLhu4yUO9SOK3Sb99ywnepvV&#10;jGa+Ldejs+JCfWyDVzCdZCDI10G3vlFw2L8/L0HEhF6jDZ4UXCnCurq/K7HQYfBbuuxSI7jExwIV&#10;mJS6QspYG3IYJ6Ejz9536B0mPvtG6h4HLndWvmTZQjpsPS8Y7OjNUH3anZ2CMAxuszf25/Pr4+ng&#10;8NRfzTZX6vFh3LyCSDSm/zD84TM6VMx0DGevo7AK5tlywVEWINhe5fMViKOC2TSfgaxKeftA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4eqlnAAIAAIsEAAAO&#10;AAAAAAAAAAAAAAAAADoCAABkcnMvZTJvRG9jLnhtbFBLAQItAAoAAAAAAAAAIQAV1HFYUkwAAFJM&#10;AAAUAAAAAAAAAAAAAAAAAGYEAABkcnMvbWVkaWEvaW1hZ2UxLnBuZ1BLAQItABQABgAIAAAAIQCm&#10;1QRY3gAAAAgBAAAPAAAAAAAAAAAAAAAAAOpQAABkcnMvZG93bnJldi54bWxQSwECLQAUAAYACAAA&#10;ACEAqiYOvrwAAAAhAQAAGQAAAAAAAAAAAAAAAAD1UQAAZHJzL19yZWxzL2Uyb0RvYy54bWwucmVs&#10;c1BLBQYAAAAABgAGAHwBAADoUgAAAAA=&#10;" path="m,l13635580,r,8344691l,8344691,,xe" stroked="f">
                <v:fill r:id="rId46" o:title="" recolor="t" rotate="t" type="frame"/>
                <v:path arrowok="t"/>
              </v:shape>
            </w:pict>
          </mc:Fallback>
        </mc:AlternateContent>
      </w:r>
    </w:p>
    <w:p w14:paraId="681BF60B" w14:textId="77777777" w:rsidR="003C4ABA" w:rsidRPr="0078408D" w:rsidRDefault="003C4ABA" w:rsidP="007A2236">
      <w:pPr>
        <w:spacing w:line="276" w:lineRule="auto"/>
        <w:jc w:val="both"/>
        <w:rPr>
          <w:sz w:val="24"/>
          <w:szCs w:val="24"/>
        </w:rPr>
      </w:pPr>
    </w:p>
    <w:p w14:paraId="13BAE1BC" w14:textId="77777777" w:rsidR="003C4ABA" w:rsidRPr="0078408D" w:rsidRDefault="003C4ABA" w:rsidP="007A2236">
      <w:pPr>
        <w:spacing w:line="276" w:lineRule="auto"/>
        <w:jc w:val="both"/>
        <w:rPr>
          <w:sz w:val="24"/>
          <w:szCs w:val="24"/>
        </w:rPr>
      </w:pPr>
    </w:p>
    <w:p w14:paraId="0372A5B1" w14:textId="77777777" w:rsidR="003C4ABA" w:rsidRPr="0078408D" w:rsidRDefault="003C4ABA" w:rsidP="007A2236">
      <w:pPr>
        <w:spacing w:line="276" w:lineRule="auto"/>
        <w:jc w:val="both"/>
        <w:rPr>
          <w:sz w:val="24"/>
          <w:szCs w:val="24"/>
        </w:rPr>
      </w:pPr>
    </w:p>
    <w:p w14:paraId="604B3A36" w14:textId="77777777" w:rsidR="003C4ABA" w:rsidRPr="0078408D" w:rsidRDefault="003C4ABA" w:rsidP="007A2236">
      <w:pPr>
        <w:spacing w:line="276" w:lineRule="auto"/>
        <w:jc w:val="both"/>
        <w:rPr>
          <w:sz w:val="24"/>
          <w:szCs w:val="24"/>
        </w:rPr>
      </w:pPr>
    </w:p>
    <w:p w14:paraId="41050B53" w14:textId="77777777" w:rsidR="003C4ABA" w:rsidRPr="0078408D" w:rsidRDefault="003C4ABA" w:rsidP="007A2236">
      <w:pPr>
        <w:spacing w:line="276" w:lineRule="auto"/>
        <w:jc w:val="both"/>
        <w:rPr>
          <w:sz w:val="24"/>
          <w:szCs w:val="24"/>
        </w:rPr>
      </w:pPr>
    </w:p>
    <w:p w14:paraId="79904398" w14:textId="77777777" w:rsidR="003C4ABA" w:rsidRPr="0078408D" w:rsidRDefault="003C4ABA" w:rsidP="007A2236">
      <w:pPr>
        <w:spacing w:line="276" w:lineRule="auto"/>
        <w:jc w:val="both"/>
        <w:rPr>
          <w:sz w:val="24"/>
          <w:szCs w:val="24"/>
        </w:rPr>
      </w:pPr>
    </w:p>
    <w:p w14:paraId="2E7E1342" w14:textId="77777777" w:rsidR="003C4ABA" w:rsidRPr="0078408D" w:rsidRDefault="003C4ABA" w:rsidP="007A2236">
      <w:pPr>
        <w:spacing w:line="276" w:lineRule="auto"/>
        <w:jc w:val="both"/>
        <w:rPr>
          <w:sz w:val="24"/>
          <w:szCs w:val="24"/>
        </w:rPr>
      </w:pPr>
    </w:p>
    <w:p w14:paraId="35B59A54" w14:textId="77777777" w:rsidR="003C4ABA" w:rsidRPr="0078408D" w:rsidRDefault="003C4ABA" w:rsidP="007A2236">
      <w:pPr>
        <w:spacing w:line="276" w:lineRule="auto"/>
        <w:jc w:val="both"/>
        <w:rPr>
          <w:sz w:val="24"/>
          <w:szCs w:val="24"/>
        </w:rPr>
      </w:pPr>
    </w:p>
    <w:p w14:paraId="12EE49B5" w14:textId="77777777" w:rsidR="00252514" w:rsidRDefault="00252514" w:rsidP="007A2236">
      <w:pPr>
        <w:spacing w:line="276" w:lineRule="auto"/>
        <w:rPr>
          <w:sz w:val="24"/>
          <w:szCs w:val="24"/>
        </w:rPr>
      </w:pPr>
    </w:p>
    <w:p w14:paraId="5A8E5947" w14:textId="77777777" w:rsidR="00252514" w:rsidRDefault="00252514" w:rsidP="007A2236">
      <w:pPr>
        <w:spacing w:line="276" w:lineRule="auto"/>
        <w:rPr>
          <w:sz w:val="24"/>
          <w:szCs w:val="24"/>
        </w:rPr>
      </w:pPr>
    </w:p>
    <w:p w14:paraId="2203DF4C" w14:textId="425012BD" w:rsidR="00DB23F5" w:rsidRDefault="00252514" w:rsidP="007A2236">
      <w:pPr>
        <w:spacing w:line="276" w:lineRule="auto"/>
        <w:jc w:val="center"/>
        <w:rPr>
          <w:sz w:val="24"/>
          <w:szCs w:val="24"/>
        </w:rPr>
      </w:pPr>
      <w:r w:rsidRPr="0078408D">
        <w:rPr>
          <w:sz w:val="24"/>
          <w:szCs w:val="24"/>
        </w:rPr>
        <w:t>Fig</w:t>
      </w:r>
      <w:r w:rsidR="000574FC">
        <w:rPr>
          <w:sz w:val="24"/>
          <w:szCs w:val="24"/>
        </w:rPr>
        <w:t xml:space="preserve"> 17</w:t>
      </w:r>
      <w:r w:rsidRPr="0078408D">
        <w:rPr>
          <w:sz w:val="24"/>
          <w:szCs w:val="24"/>
        </w:rPr>
        <w:t>: Model accuracy scores for DenseNet-121</w:t>
      </w:r>
      <w:r>
        <w:rPr>
          <w:sz w:val="24"/>
          <w:szCs w:val="24"/>
        </w:rPr>
        <w:t xml:space="preserve">      </w:t>
      </w:r>
      <w:r w:rsidRPr="0078408D">
        <w:rPr>
          <w:sz w:val="24"/>
          <w:szCs w:val="24"/>
        </w:rPr>
        <w:t>Fig</w:t>
      </w:r>
      <w:r w:rsidR="000574FC">
        <w:rPr>
          <w:sz w:val="24"/>
          <w:szCs w:val="24"/>
        </w:rPr>
        <w:t xml:space="preserve"> 18</w:t>
      </w:r>
      <w:r w:rsidRPr="0078408D">
        <w:rPr>
          <w:sz w:val="24"/>
          <w:szCs w:val="24"/>
        </w:rPr>
        <w:t>: Confusion Matrix for DenseNet-121</w:t>
      </w:r>
    </w:p>
    <w:p w14:paraId="099A2CAC" w14:textId="77777777" w:rsidR="005E4FBD" w:rsidRDefault="005E4FBD" w:rsidP="007A2236">
      <w:pPr>
        <w:spacing w:line="276" w:lineRule="auto"/>
        <w:jc w:val="center"/>
        <w:rPr>
          <w:sz w:val="24"/>
          <w:szCs w:val="24"/>
        </w:rPr>
      </w:pPr>
    </w:p>
    <w:p w14:paraId="7AB06F97" w14:textId="77777777" w:rsidR="00DB23F5" w:rsidRPr="0078408D" w:rsidRDefault="00DB23F5" w:rsidP="007A2236">
      <w:pPr>
        <w:spacing w:line="276" w:lineRule="auto"/>
        <w:jc w:val="center"/>
        <w:rPr>
          <w:sz w:val="24"/>
          <w:szCs w:val="24"/>
        </w:rPr>
      </w:pPr>
    </w:p>
    <w:p w14:paraId="5DB5DB08" w14:textId="77777777" w:rsidR="003C4ABA" w:rsidRPr="0078408D" w:rsidRDefault="003C4ABA" w:rsidP="007A2236">
      <w:pPr>
        <w:pStyle w:val="ListParagraph"/>
        <w:numPr>
          <w:ilvl w:val="0"/>
          <w:numId w:val="47"/>
        </w:numPr>
        <w:spacing w:after="0"/>
        <w:jc w:val="both"/>
        <w:rPr>
          <w:rFonts w:ascii="Times New Roman" w:hAnsi="Times New Roman" w:cs="Times New Roman"/>
          <w:sz w:val="24"/>
          <w:szCs w:val="24"/>
        </w:rPr>
      </w:pPr>
      <w:proofErr w:type="spellStart"/>
      <w:r w:rsidRPr="0078408D">
        <w:rPr>
          <w:rFonts w:ascii="Times New Roman" w:hAnsi="Times New Roman" w:cs="Times New Roman"/>
          <w:b/>
          <w:bCs/>
          <w:sz w:val="24"/>
          <w:szCs w:val="24"/>
        </w:rPr>
        <w:t>XceptionNet</w:t>
      </w:r>
      <w:proofErr w:type="spellEnd"/>
      <w:r w:rsidRPr="0078408D">
        <w:rPr>
          <w:rFonts w:ascii="Times New Roman" w:hAnsi="Times New Roman" w:cs="Times New Roman"/>
          <w:b/>
          <w:bCs/>
          <w:sz w:val="24"/>
          <w:szCs w:val="24"/>
        </w:rPr>
        <w:t xml:space="preserve"> for Multiclass Model:</w:t>
      </w:r>
    </w:p>
    <w:p w14:paraId="24A0A065" w14:textId="77777777" w:rsidR="003C4ABA" w:rsidRPr="0078408D" w:rsidRDefault="003C4ABA" w:rsidP="007A2236">
      <w:pPr>
        <w:pStyle w:val="ListParagraph"/>
        <w:ind w:left="360"/>
        <w:jc w:val="both"/>
        <w:rPr>
          <w:rFonts w:ascii="Times New Roman" w:hAnsi="Times New Roman" w:cs="Times New Roman"/>
          <w:sz w:val="24"/>
          <w:szCs w:val="24"/>
        </w:rPr>
      </w:pPr>
    </w:p>
    <w:p w14:paraId="4135F80A" w14:textId="77777777" w:rsidR="003C4ABA" w:rsidRPr="0078408D" w:rsidRDefault="003C4ABA" w:rsidP="007A2236">
      <w:pPr>
        <w:pStyle w:val="ListParagraph"/>
        <w:ind w:left="360"/>
        <w:jc w:val="both"/>
        <w:rPr>
          <w:rFonts w:ascii="Times New Roman" w:hAnsi="Times New Roman" w:cs="Times New Roman"/>
          <w:sz w:val="24"/>
          <w:szCs w:val="24"/>
        </w:rPr>
      </w:pPr>
      <w:proofErr w:type="spellStart"/>
      <w:r w:rsidRPr="0078408D">
        <w:rPr>
          <w:rFonts w:ascii="Times New Roman" w:hAnsi="Times New Roman" w:cs="Times New Roman"/>
          <w:sz w:val="24"/>
          <w:szCs w:val="24"/>
        </w:rPr>
        <w:t>XceptionNet</w:t>
      </w:r>
      <w:proofErr w:type="spellEnd"/>
      <w:r w:rsidRPr="0078408D">
        <w:rPr>
          <w:rFonts w:ascii="Times New Roman" w:hAnsi="Times New Roman" w:cs="Times New Roman"/>
          <w:sz w:val="24"/>
          <w:szCs w:val="24"/>
        </w:rPr>
        <w:t xml:space="preserve"> (Extreme Inception) is a deep convolutional neural network architecture that improves upon Inception by replacing its modules with </w:t>
      </w:r>
      <w:proofErr w:type="spellStart"/>
      <w:r w:rsidRPr="0078408D">
        <w:rPr>
          <w:rFonts w:ascii="Times New Roman" w:hAnsi="Times New Roman" w:cs="Times New Roman"/>
          <w:sz w:val="24"/>
          <w:szCs w:val="24"/>
        </w:rPr>
        <w:t>depthwise</w:t>
      </w:r>
      <w:proofErr w:type="spellEnd"/>
      <w:r w:rsidRPr="0078408D">
        <w:rPr>
          <w:rFonts w:ascii="Times New Roman" w:hAnsi="Times New Roman" w:cs="Times New Roman"/>
          <w:sz w:val="24"/>
          <w:szCs w:val="24"/>
        </w:rPr>
        <w:t xml:space="preserve"> separable convolutions. This modification reduces computational complexity while maintaining high accuracy, especially for image classification and recognition tasks. </w:t>
      </w:r>
      <w:proofErr w:type="spellStart"/>
      <w:r w:rsidRPr="0078408D">
        <w:rPr>
          <w:rFonts w:ascii="Times New Roman" w:hAnsi="Times New Roman" w:cs="Times New Roman"/>
          <w:sz w:val="24"/>
          <w:szCs w:val="24"/>
        </w:rPr>
        <w:t>XceptionNet</w:t>
      </w:r>
      <w:proofErr w:type="spellEnd"/>
      <w:r w:rsidRPr="0078408D">
        <w:rPr>
          <w:rFonts w:ascii="Times New Roman" w:hAnsi="Times New Roman" w:cs="Times New Roman"/>
          <w:sz w:val="24"/>
          <w:szCs w:val="24"/>
        </w:rPr>
        <w:t xml:space="preserve"> is widely recognized for its efficiency and strong performance on large-scale datasets, making it a powerful choice for deep learning applications.</w:t>
      </w:r>
    </w:p>
    <w:p w14:paraId="4E797E0F" w14:textId="77777777" w:rsidR="003C4ABA" w:rsidRPr="0078408D" w:rsidRDefault="003C4ABA" w:rsidP="007A2236">
      <w:pPr>
        <w:pStyle w:val="ListParagraph"/>
        <w:ind w:left="360"/>
        <w:jc w:val="both"/>
        <w:rPr>
          <w:rFonts w:ascii="Times New Roman" w:hAnsi="Times New Roman" w:cs="Times New Roman"/>
          <w:sz w:val="24"/>
          <w:szCs w:val="24"/>
        </w:rPr>
      </w:pPr>
    </w:p>
    <w:p w14:paraId="25E5EAE7" w14:textId="77777777" w:rsidR="003C4ABA" w:rsidRPr="0078408D" w:rsidRDefault="003C4ABA" w:rsidP="007A2236">
      <w:pPr>
        <w:pStyle w:val="ListParagraph"/>
        <w:ind w:left="360"/>
        <w:jc w:val="both"/>
        <w:rPr>
          <w:rFonts w:ascii="Times New Roman" w:hAnsi="Times New Roman" w:cs="Times New Roman"/>
          <w:sz w:val="24"/>
          <w:szCs w:val="24"/>
        </w:rPr>
      </w:pPr>
    </w:p>
    <w:p w14:paraId="00717783" w14:textId="77777777" w:rsidR="003C4ABA" w:rsidRPr="0078408D" w:rsidRDefault="008A3EF2"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noProof/>
          <w:sz w:val="24"/>
          <w:szCs w:val="24"/>
          <w:lang w:val="en-IN"/>
        </w:rPr>
        <mc:AlternateContent>
          <mc:Choice Requires="wps">
            <w:drawing>
              <wp:anchor distT="0" distB="0" distL="114300" distR="114300" simplePos="0" relativeHeight="251677696" behindDoc="0" locked="0" layoutInCell="1" allowOverlap="1" wp14:anchorId="046FE511" wp14:editId="53B3657D">
                <wp:simplePos x="0" y="0"/>
                <wp:positionH relativeFrom="column">
                  <wp:posOffset>3308350</wp:posOffset>
                </wp:positionH>
                <wp:positionV relativeFrom="paragraph">
                  <wp:posOffset>-3810</wp:posOffset>
                </wp:positionV>
                <wp:extent cx="2956560" cy="2186940"/>
                <wp:effectExtent l="0" t="0" r="0" b="3810"/>
                <wp:wrapNone/>
                <wp:docPr id="1996380591" name="Freeform 3"/>
                <wp:cNvGraphicFramePr/>
                <a:graphic xmlns:a="http://schemas.openxmlformats.org/drawingml/2006/main">
                  <a:graphicData uri="http://schemas.microsoft.com/office/word/2010/wordprocessingShape">
                    <wps:wsp>
                      <wps:cNvSpPr/>
                      <wps:spPr>
                        <a:xfrm>
                          <a:off x="0" y="0"/>
                          <a:ext cx="2956560" cy="2186940"/>
                        </a:xfrm>
                        <a:custGeom>
                          <a:avLst/>
                          <a:gdLst/>
                          <a:ahLst/>
                          <a:cxnLst/>
                          <a:rect l="l" t="t" r="r" b="b"/>
                          <a:pathLst>
                            <a:path w="7146150" h="5644962">
                              <a:moveTo>
                                <a:pt x="0" y="0"/>
                              </a:moveTo>
                              <a:lnTo>
                                <a:pt x="7146149" y="0"/>
                              </a:lnTo>
                              <a:lnTo>
                                <a:pt x="7146149" y="5644962"/>
                              </a:lnTo>
                              <a:lnTo>
                                <a:pt x="0" y="5644962"/>
                              </a:lnTo>
                              <a:lnTo>
                                <a:pt x="0" y="0"/>
                              </a:lnTo>
                              <a:close/>
                            </a:path>
                          </a:pathLst>
                        </a:custGeom>
                        <a:blipFill>
                          <a:blip r:embed="rId47"/>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8E48EA" id="Freeform 3" o:spid="_x0000_s1026" style="position:absolute;margin-left:260.5pt;margin-top:-.3pt;width:232.8pt;height:17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46150,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gKAQIAAIgEAAAOAAAAZHJzL2Uyb0RvYy54bWysVM2OmzAQvlfqO1i+&#10;NwRE6AaF7CXaqlLVVt3tAxgzBCT/yXYCefuOTUjQrqpWVS9msIeZ78fD7nGUgpzBul6riqarNSWg&#10;uG56dazoz5enDw+UOM9Uw4RWUNELOPq4f/9uN5gSMt1p0YAlWES5cjAV7bw3ZZI43oFkbqUNKDxs&#10;tZXM46s9Jo1lA1aXIsnW6yIZtG2M1Rycw93DdEj3sX7bAvff2taBJ6KiiM3H1ca1Dmuy37HyaJnp&#10;en6Fwf4BhWS9wqa3UgfmGTnZ/k0p2XOrnW79imuZ6LbtOUQOyCZdv2Lz3DEDkQuK48xNJvf/yvKv&#10;52fz3aIMg3GlwzCwGFsrwxPxkTGKdbmJBaMnHDez7abYFKgpx7MsfSi2eZQzuX/OT85/Ah1LsfMX&#10;5ye1mzli3RzxUc2hRc+CWyK65SlBtywl6FY9uWWYD98FfCEkQ0U/pnmRbhBLV9FNkefbIotuSH2G&#10;Fx0z/SsiCPN+KtQyK1bLt5TMpDF3zpifJtZbZs59keNv8xEh1vz7zFnQuSsX2sHUIFCPnW5yYNel&#10;4LXozVMvRGAf4uvtQTX/PGPTvTxofpKg/DRoFgTzOOWu641DV0qQNTTozecmnYxx3oLniIqVLTb+&#10;gUZOWG8HCPEOK7nfuBDVurnEixj38bpHdtfRDPO0fMd4+QPZ/wIAAP//AwBQSwMECgAAAAAAAAAh&#10;AI9pT3tgUAAAYFAAABQAAABkcnMvbWVkaWEvaW1hZ2UxLnBuZ4lQTkcNChoKAAAADUlIRFIAAAJA&#10;AAABxwgCAAAA2KVwnAAAAAlwSFlzAAALEgAACxIB0t1+/AAAIABJREFUeJzt3QlcVOX+x/HMBNOb&#10;YFdToSTLJdPUSvlnm9es7LZgy62ulWJ1sUxblcKVXHHfQHML0VxwRRIQAQUXVhc2QXZU9n2HGZiZ&#10;8/8dzzCOA4wsZ+bMmfm+X756DbOcecac+fDMnHnOfQwAAIAI3Sf0AAAAANoDAQMAAFFCwAAAQJQQ&#10;MAAAECUEDAAARAkBAwAAUULAAABAlBAwAAAQJQQMAABECQEDMDiZmZn33Xff7t27W3Pl4OBgujL9&#10;t9lLaSN0KW2Qv9EBGAoEDMDgIGAArYGAARgcBAygNRAwAIODgAG0BgIG0GbOzs5UheTk5M8//7xH&#10;jx69evVasGCBQqG4deuWnZ3dQw891KdPn7Vr16rfpKCg4KuvvnrkkUfMzc1HjBjh4eGhfmlZWZm9&#10;vT1tysLCYurUqdHR0RoBu379+kcffdSzZ0+6+fPPP+/t7a26qK0B27Jly9NPP21mZtavX7/vvvuO&#10;7lp1UUpKyocffkiDp3uxtrb+9NNPy8vLuYsCAgJeeuklGl737t0HDx48d+7c9v7lAfAGAQNoMy5g&#10;o0aNmjx58tatW9955x36cf369UOGDJkxYwadQ6/1dM65c+e469fW1g4dOrRLly4///zz5s2bX3nl&#10;Fbp048aN3KVUvldfffX++++nnLi6ur722mtUOPWAXbt2jcpB1Vm1apWbmxtduVOnTsePH+cubVPA&#10;uJG//vrrdEezZs3q3LnzmDFj6uvr6SKpVDpgwAArK6tly5bt2rVr8eLFdNGNGze4AVDwRo8evWnT&#10;pm3bts2ZM4fGoJu/WoA2QMAA2ozLwPTp07kfZTLZo48+SlFZuXIldw5Nax588EGaVHE/Uqvo+vv2&#10;7eN+pGCMHTv2H//4R2VlJf144sQJunT16tWqrXGFUwVswoQJzzzzjEQi4X6k4L344ouDBg3ifmx9&#10;wAoLC6lDb775plwu5y6lHNKl7u7udJqb9h05cqTpRjZs2EAXFRUVtecvC0BnEDCANuMCFhUVpTrn&#10;/fff13iJp/kZdYg7Tc3o27evKhvk4MGDdP2TJ0/SaQrhAw88UFVVpbr08OHDqoCVlJRQGpcuXVqk&#10;hqZHdIXs7GymLQE7cOAAnfbz81NdSrOuHj16fPTRR3Q6IyODLv3f//5XU1PT7EZoWqb+EAAEh4AB&#10;tBkXsPz8fNU5NNnq2rWr+nXGjRs3fPhw7vSQIUNUMePExMTQFmgCRKcnTpz42GOPqV8aGxurClhk&#10;ZOR9Lbh69SrTloC5uLjQ6fT0dPUrUGhHjx7Nnf7ll1/oCjR3pOLS2FQfgNXW1nJvivbq1evTTz89&#10;dOgQSgaGAAEDaDMuYOrzLQpY9+7d1a9DARs2bBh3uiMBCw8Pp9Nz5swJbIJ7B5LHgJG4uDia7dFo&#10;77//fmtr66ysLO58KlZQUNDPP/88dOhQ2shrr70mk8la/zcGoAsIGECbtTVgTd9C9PT0bOVbiAUF&#10;BXRay15/HXwL0cLCgnsLUUNoaChdef78+U0vWr58OV1EBW1pSAD6gYABtFlbA8btxEH94H5saGh4&#10;6aWXWr8Tx7/+9a+HH344NzdXffuFhYXcibbuxPHWW28pFAru0q1bt6p24qioqKCBqW5IY6NJGM38&#10;mNufw6lv09fXl27l4+PTmr8rAN1BwADarK0B43ajp3jMnj3b1dWVLlLfjZ5mZtQzbjd6Nze3prvR&#10;JyQk9OzZ85///KeTk9OOHTuWLl369ttv03W4S9uxGz33Edf333+vvhu9l5eXtbX1Tz/9RFXbvHkz&#10;nd+lS5fw8HC66Mcff3z22WcXLFiwc+dOmn7R1R599FHVJ2QAQkHAANqsrQFjbr8T+OWXX/bq1Ysy&#10;9swzz2isskFTnClTpnBfZKYTTb/InJ6ePnXq1L59+1JUqB/vvvvu0aNHuYva+kVmStdTTz1F2+nT&#10;p8+MGTNUX2TOyMj46quvnnzyya5du9KEb/z48UFBQdxFZ86cmTRpkpWVFQ2e/jt58uSUlJQ2/p0B&#10;8A8BAwAAUULAAABAlBAwAAAQJQQMAABECQEDAABRQsAAAECUEDAAABAlYwuYXC7PysoqLy+vAAAA&#10;MaNXcno917JytLEFjB5tS0t3AwCA6KhWlG7K2AJGxeYesNC/OgAAQIdwExIti5YZW8DoMdMDpv8K&#10;PRAAAOiQe76e6yNgbm5uNjY25ubmtra2kZGRWq7JHaZ20qRJqnPs7e3V55ITJ07Ufl8IGACAcRA+&#10;YJ6enmZmZu7u7gkJCQ4ODpaWlgUFBc1eMzMz09ra+pVXXtEI2FtvvZXXqLS0VPvdIWAAAMZB+IDR&#10;rGvmzJncablcbmVl5eLi0vRqMpnsxRdf3LVrFxVLI2DqP94TAgYAYBwEDphUKu3cubOXl5fqnKlT&#10;p9rZ2TW95qJFi95//32mSbHoRwsLi969ew8ePPjbb78tLi5ueluJRKLxoV9LD5gyWWcytOx7CgBg&#10;+AQOWE5ODt19WFiY6hxHR0eak2lc7cKFC9bW1tzRlTQCdvDgQW9v77i4OKrg0KFDx4wZQxHSuDl3&#10;cCZ1TR+wQqHIzc1NNCVJSUn0CwSf/zsBAPRIBAGrrKx8/PHH/fz8uB+1vGeYnp5OW1MdZE+lNTMw&#10;rl40gautrRV6aqQPNTU1qampN27cUB08HgBAXETwFiJ38NnOjTrdRifS0tKabrBXr17btm3Tco/N&#10;PmCatHH16tijEZny8nJ61NzR4gEARMcgduKYNWsWd1oul1tbW2vsxEHThXg1NP167bXX6ETTt79o&#10;dkVt8/b21nJ3zT5gugt6Kae5Fx8PSDTo8dKjpscu9EAAANpD+IB5enqam5t7eHjQi+n06dMtLS3z&#10;8/Pp/ClTpjg5OTW9vvpbiFVVVXPmzAkPD8/MzAwKCnruuecGDRokkUi03J2WgJnaS7lpPmoAMBrC&#10;B4y4urr279/fzMyMZmMRERHcmePGjaNWNb2yesBoDvHmm2/27t27S5cuNjY2Dg4OXPy0QMBUTPNR&#10;A4DRMIiA6ZMRB4wSvmHDhtZf3zgeNQCYLASMZVAv5TT1/PHHH9txw8LCwpqamtZf36AeNQBAWyFg&#10;rLa+lNdKZfUyXX0LuKWAKRSKhoYGHu8IAQMAUUPAWG16Kc8pq43NKssr18kuixprE+/evZv+6+fn&#10;99xzz3Xp0iU4ODgtLc3Ozu6RRx7p3r376NGjAwMDVbdVfwuRbrVz587333//wQcfHDhwYLN7ZiJg&#10;ACBqCBhL46Wc5jo10oaW/uSW10ZmFF+5UVolqddytWb/3PNbw+Xl5WPHjnVwcODWJg4KCqLRjhgx&#10;IiAggNJVUlISExOzbdu2+Pj4lJSUBQsWdO3a9ebNm9xtNQL26KOPHjhwIDU19YcffvjHP/5Bt9W4&#10;LwQMAEQNAWNpvJRTaWx+89HFH9ryPUeo/hYiTblotCdOnGjpysOGDXN1deVOawSM8sadrq6uph9P&#10;nTqlcVsEDABEDQFjGXjAsrOzVZdWVVXNnj37qaeesrCw6N69+/333+/o6MhdpBGww4cPq27Vo0eP&#10;PXv2aNwRAgYAooaAsdr0FiL9Ka+VRmWURGYUF1fV8fsWItNcwMrKylSXfvPNN0888cTx48fj4uJS&#10;U1NHjhypurJGwNQX6KLa7d69W+OOEDAAEDUEjNWOl/KbxdWxWWVZpW3Ybb2V3njjDdXaWk0DNnz4&#10;8CVLlnCnaTZGZULAAMA0IWCsdryUV0kaKGDx2eUNfB9Vy8HBYcyYMZmZmUVFRWfOnNEI2AcffDBq&#10;1Kjo6OiYmJj33nvvoYceQsAAwDQhYKx2vJQrFIrk/EpqWFGVtqUX2yE5OfmFF1548MEHVbvRqweM&#10;wjZ+/Hi69LHHHnNzc1N/vxEBAwCTgoCx2vdSXlwloYAl5VWK9JBaCBgAiBoCxmrfS7lMrojPLqeG&#10;VdWJ8pBaCBgAiBoCxmr3S3l2Kbsqx43iav4GqD8IGACIGgLGavdLeV29jAIWl1UubdDV0oi6g4AB&#10;gKghYKyOvJSnFVaxSyNWiC8DCBgAiBoCxurIS3lZjZQClpBbIRfbrhwIGACIGgLG6shLOXWL6kUN&#10;o5LxNEY9QcAAQNQQMFYHX8rzyusoYGmFVXwMUH8QMAAQNQSM1cGXcmmDPC6L3Z++rl7Gxxj1BAED&#10;AFFDwFgdfym/cXtpxOwynRzlUkcQMAAQNQSM1fGX8qq6egrYtexymVzfu3KoryDVJggYAIgaAsbq&#10;+Eu5QqFIymOXRizme2nEe0LAAMA0IWAsXl7KiyrZpRGT8/W9NCICBgCmCQFj8fJS3iCXc0sjVkvu&#10;fdjllmzfvr1fv35ytUO02NnZffnll2lpaXTikUce6d69++jRowMDA1VXQMAAwDQhYCzNl3KaQkmr&#10;2/Enu6AoLiPnVl5hi9e51+SstLTUzMwsKCiI+7GkpIT7MSYmZtu2bfHx8SkpKQsWLOjatevNmze5&#10;6yBgAGCaEDCW5ks5lca5h07+SO+97O+kSZO++uor7jRNyKysrORNjpk5bNgwV1dX7jQCBgCmCQFj&#10;GVTADh8+bGFhIZGwO4O8+uqrv/zyC52oqqqaPXv2U089RRd17979/vvvd3R05K6PgAGAaULAWHy9&#10;hUh/SstK4zJyrt/MU0iq2vEWIjeYHj16HDt27NatW506dbpy5Qqd+c033zzxxBPHjx+Pi4tLTU0d&#10;OXJkswdibhMEDABEDQFj8fhSzi6NmMMujVhe2/6jXE6bNu3DDz9ctWoVTbm4c4YPH75kyRLuNM3G&#10;aB6GgAGAiUPAWPy+lOeWs0e5TO/A0oiBgYHm5uZDhgxZunQpd84HH3wwatSo6OjomJiY995776GH&#10;HkLAAMDEIWAsfl/KpQ3sUS47sjSiXC7v168fjTM9PZ07JzMzc/z48Q8++OBjjz3m5uY2btw4BAwA&#10;TBwCxuL9pTyziF0aMcewl0ZEwABA1BAwFu8v5ZXc0og5AiyN2HoIGACIGgLG4v2lXKFQXM9jd+Uo&#10;qdb30oith4ABgKghYCxdvJQXVrJHuUzR+9KIrYeAAYCoIWAsXbyUN8h4WBpRpxAwABA1BIzFvZTX&#10;1vK8z8WtkhoKGP2X383yhR4vAgYA4oWAsWQyGb2UFxcX83tfNdIGClhcdjnNxvjdMi/Ky8vpUdfX&#10;t/8L1wAAAkLAlHJzc7mG0bykjj/Xs4tjMguyi8t53CYvampqUlNTb9y4YbAf0QEAaGcQAXNzc7Ox&#10;sTE3N7e1tY2MjNRyzYMHD9JwJ02apDqHXn8XLlzYt2/frl27TpgwISUlRft9tfSAaTtcw/h1KTou&#10;IPTK2fCrCQm8b7ujkpKSpFJpu/+vAQAIS/iAeXp6mpmZubu7JyQkODg4WFpaFhQUNHvNzMxMa2vr&#10;V155RT1gK1eutLCwOHHiRGxsrJ2d3YABA+q0fqij/QHLZDJ+JzrlldVvrgl8cdmps9ey+N1yxzU9&#10;SgsAgIgIHzCadc2cOZM7TS+pVlZWLi4uTa9GaXnxxRd37dplb2+vChhNm2jutWbNGu7H8vJymsbR&#10;LE3L3d3zAfNumU+CzW8+9u7aZpYAANBWAgdMKpV27tzZy8tLdc7UqVNpItX0mosWLXr//ffphHrA&#10;0tPTafTR0dGqq7366qs//PCDlnvUf8Ayi6opYI87+dwovvfBwAAAoJUEDlhOTg7dfVhYmOocR0dH&#10;mpNpXO3ChQvW1tZFRUXM3QELDQ2lm+fm5qqu+fHHH3/yyScaN5dIJBWNsrKy9BwwMuXPSGrYCt9E&#10;fd4pAIBxE0HAKisrH3/8cT8/P+7HdgTM2dn5vrvpOWCBCfkUsJGLT7d7fXoAANAggrcQo6OjaYid&#10;G3W6jU6kpaW18i1EwWdgMrniRZcz1LAjl7P0eb8AAEbMIHbimDVrFndaLpdbW1tr7MRRV1cXr4am&#10;X6+99hqdoPhxO3GsXbuWuyY9DAPciYPjdjaVAmbndlHP9wsAYKyED5inpydVx8PDIzExcfr06ZaW&#10;lvn5+XT+lClTnJycml5f/S1E5vZu9HQTb2/vuLg4Or+Du9HrTlGVZNA8P2pYbFaZnu8aAMAoCR8w&#10;4urq2r9/fzMzM5qNRUREcGeOGzeOWtX0yhoB477I3KdPH6rghAkTkpOTtd+XUAEjPx68SgGbczhG&#10;/3cNAGB8DCJg+iRgwC7fKKGADZ7vV1aD9S8AADoKAdMfmiy+tfE8NWzn+XT93zsAgJFBwPRqf8RN&#10;Cti41WflciyhCwDQIQiYXtVIG4Yv8qeGhSQXCjIAAACjgYDpm7P3NQrY1x6XhBoAAIBxQMD0LbWg&#10;igI2wMknq9RAj9QMACAKCJgAJu8Ip4at9r8u4BgAAMQOARPAqfhcCthzSwIkDVgaEQCgnRAwATTI&#10;5LbLA6lhJ6KzBRwGAICoIWDC2BiYQgH7aGuosMMAABAvBEwYBRV1T871pYYl5Ag8EgAAkULABPPd&#10;/isUMKdjcUIPBABAlBAwwYSnF1PAnlpwqqKuXuixAACIDwImGIVC8fq6EGrY7osZQo8FAEB8EDAh&#10;7QnLpIC9tjaYYib0WAAARAYBE1JlXf3TC09Rw0JTi4QeCwCAyCBgApvvFUcB+/avy0IPBABAZBAw&#10;gV3Pq6CAPTHXN6+8TuixAACICQImvI//CKOGrQ9IFnogAABigoAJ7++YHArYmGWB9TK50GMBABAN&#10;BEx40gb580vZpRF9YnOFHgsAgGggYAZh7ekkCtin28OEHggAgGggYAYhp6x2gJMPNSwlv1LosQAA&#10;iAMCZiim771EAVt4Il7ogQAAiAMCZigupBRRwIYt8q+SNAg9FgAAEUDADIVcrhi/Jpga9lf4DaHH&#10;AgAgAgiYAdl1IYMCNnHDOSyNCABwTwiYASmvrR+ywI8aFplRIvRYAAAMHQJmWH47GksBm3XgqtAD&#10;AQAwdAiYYYnPLqeADZznW1CJpREBALRBwAzO+1suUsNcz6QIPRAAAIOGgBmc41ezKGAvrAhqwNKI&#10;AAAtQ8AMTl297NklAdQw/2t5Qo8FAMBwIWCGyMXvOgXsi10RQg8EAMBwIWCG6FZJzeO3l0ZML6wS&#10;eiwAAAYKATNQX+2OooAt/jtB6IEAABgoBMxAnU0qoIANd/avkWJpRACAZiBgBkouV7y86gw1zDPq&#10;ptBjAQAwRAiY4doWkkYBe3vTeSyNCADQFAJmuEqrpYPms0sjXrlZKvRYAAAMDgJm0H45FEMB+9kz&#10;WuiBAAAYHIMImJubm42Njbm5ua2tbWRkZNMrHDt27Pnnn7ewsOjWrdvIkSP37t2rusje3v4+NRMn&#10;TtR+X+IKWPStMgrYoHl+JdVSoccCAGBYhA+Yp6enmZmZu7t7QkKCg4ODpaVlQUGBxnWCg4OPHz+e&#10;mJiYlpa2cePGzp07+/v7cxdRwN566628RqWl93i3TVwBUygU726+QA37IyRN6LEAABgW4QNGs66Z&#10;M2dyp+VyuZWVlYuLi/abPPvsswsWLOBOU8AmTZrU+rsTV8DIoahbFLCXVp6RybErBwDAHQIHTCqV&#10;0nTKy8tLdc7UqVPt7Oxauj7NSIKCgrp16xYQEMCdQwGzsLDo3bv34MGDv/322+Li4qa3kkgkFY2y&#10;srLEFbBaqWzE76epYWeu5ws9FgAAAyJwwHJycujuw8LCVOc4OjrSnKzpNcvLy7t37/7AAw+Ym5v/&#10;+eefqvMPHjzo7e0dFxdHFRw6dOiYMWNkMpnGbZ2dne+7m4gCRpaeTKCATXNv5tNBAACTJZqAyeXy&#10;1NTU6OjotWvX0pQrODi46XXS09NpazRF0zhf1DMwklFUTQF73MnnZnGN0GMBADAUInsLkfP111+/&#10;+eabzV7Uq1evbdu2abmt6D4D43yxK4IatsI3UeiBAAAYCoPYiWPWrFncaZpmWVtb33Mnji+//HLc&#10;uHFNz6fZVadOnby9vbXcVqQBC0jIp4CNXHy6rl7zDVIAANMkfMA8PT3Nzc09PDwSExOnT59uaWmZ&#10;n8/urTBlyhQnJyfuOitWrAgICEhPT6frrF279oEHHti5cyedX1VVNWfOnPDw8MzMzKCgoOeee27Q&#10;oEESiUTL3Yk0YDK54kUXdmnEo5ezhB4LAIBBED5gxNXVtX///mZmZjQbi4hQHsWR5lj29vbc6fnz&#10;5w8cOLBr1649e/YcO3YsNY87v7a29s033+zdu3eXLl1sbGwcHBy4+Gkh0oARt7OpFLBJbheFHggA&#10;gEEwiIDpk3gDVlgpGTjPlxoWl1Uu9FgAAISHgInJDwevUsAcj8QIPRAAAOEhYGJyKbOEAjZ4vl95&#10;Tb3QYwEAEBgCJiYKhWLihnPUsJ3n04UeCwCAwBAwkdkXcYMCNm71WTmWRgQA04aAiUy1pGH4In9q&#10;2LnkQqHHAgAgJARMfJy9r1HA/rfnktADAQAQEgImPqkFlRSwAU4+2WW1Qo8FAEAwCJgo/Xd7ODVs&#10;tf91oQcCACAYBEyU/OJyKWDPLw2QNGBpRAAwUQiYKNXL5LbLA6lhJ6KzhR4LAIAwEDCx2hCYTAH7&#10;zx+hQg8EAEAYCJhY5VfUPTmXXRoxMVf0jwUAoB0QMBH7bt8VCtjc43FCDwQAQAAImIiFpRVTwIYu&#10;PFVRh6URAcDkIGAiplAoJqwLoYZ5hGYKPRYAAH1DwMSN0kUBo4xRzIQeCwCAXiFg4lZZVz904Slq&#10;WGhakdBjAQDQKwRM9OYdj6OAzdh3WeiBAADoFQImeom5FRSwJ+b65lfUCT0WAAD9QcCMwX/+CKWG&#10;rQ9IFnogAAD6g4AZA++YHArYmGWB9TK50GMBANATBMwYSBvkzy8NoIb5xuUKPRYAAD1BwIzEGv8k&#10;Cth/t4cLPRAAAD1BwIxEdlntACcfalhKfqXQYwEA0AcEzHg47LlEAVt0Il7ogQAA6AMCZjzOpxRS&#10;wIYt8q+WNAg9FgAAnUPAjIdcrvjXmmBq2L6IG0KPBQBA5xAwo7LzfDoFbOKGc1gaEQCMHgJmVMpr&#10;6ocs8KOGRWWWtHMTcjmTfYUJdWUKEnkdGgAAzxAwY/PrkVgK2PcHrrbtZtIaJsmP8f6eWTOYce7B&#10;/lk3lJFU6WaMAAA8QMCMTXx2OQVs4DzfwkrJva9dkctccmf2f8IsfUTZLfqz3Ipx6c+eCFio+/EC&#10;ALQTAmaEJrldpIa5nklp/mKFgsm5ygS7MNtevRMt+rN+GOMzm0kNZBokTNIp9pzFD+ONRAAwWAiY&#10;ETp2JYsCNnZFUIP60oj1tWyW/v6BWTtErVsWzM4JzLnVTF48o7Hfx8HP2Cu4/1vzfAAAw4CAGaG6&#10;etmoxaepYaev5TGVeczl3cz+T5mlfe50a1k/tk9X/2KqClrcStlNZllf9soxB/U4dgCA1kLAjJFC&#10;8ecRr3XzvkpfNvquNwnXPc34/MKkBDL1rTty2IX17K1WP8nUlul4xAAAbYaAGZH6WibZnzn5E7sD&#10;oXq3doxnQlYzeXFtfjOwQcq4jmG34DNbNyMGAGg/BEz8KvOZyx7Mgf8q3/FTvknY98qqfzvOm73u&#10;+PkObTzjnPKjspw27pcPAKBjCJg40VwqN5YJWcVs/9fdbxIOZU7+zKQEMPV1Z68X2Pzm84yzf61U&#10;1qH7Ovo/dst0R/KObQcAgFcImKjU17FxokSte/qublFdKGaUNLU3CWVyxcurzlDDDkXd6tCd0gxv&#10;xaPsvUTt6uj4AQD4YxABc3Nzs7GxMTc3t7W1jYyMbHqFY8eOPf/88xYWFt26dRs5cuTevXtVFykU&#10;ioULF/bt27dr164TJkxISWnhy0+NRBmwqgLmyl52v8Fl/e5Ea2kf9m3Dyx7sfoYt+CMkjQL2zubz&#10;HV0aMWI7e48ujzFVhR3aDgAAf4QPmKenp5mZmbu7e0JCgoODg6WlZUGB5r7dwcHBx48fT0xMTEtL&#10;27hxY+fOnf39/bmLVq5cSWE7ceJEbGysnZ3dgAED6uq07WInmoBRcvLi2J0vdrzGfgSl6tbap5i/&#10;f2R31qivvec2Sqqlg+azSyNevVnaocHIZcwfL7P37jWjQ9sBAOCP8AGjWdfMmTO503K53MrKysXF&#10;RftNnn322QULFjC3p18091qzZg13fnl5OU3jDh7U9r0lQw9Yg4Tdzd3nF3ZdjLveJBzHBK9kcqLb&#10;uifhz4eiKWD0344OLOuSsqM3Qju6KQAAPggcMKlUStMpLy8v1TlTp06liVRL16diBQUFdevWLSAg&#10;gH5MT0+n0UdH33l1fvXVV3/44Qct92igAasqZL9W3PRNwv2fsl9Drsht94Zp7kUBo3kYzcY6Osi/&#10;f2BHteUFRlbf0U0BAHSYwAHLycmhuw8LC1Od4+joSHOyptek2VX37t0feOABmmP9+eef3JmhoaF0&#10;89zcO6/vH3/88SeffKJxW4lEUtEoKyvLUAJGc6n8a8y5NexiTne9STiETUXSKXaFeB7uRPHO5vPU&#10;sG0haR3dVk0Js2oAO8LQzR0fGABAB4kmYHK5PDU1lSZba9eutbCwCA4OZlodMGdn5/vuJmTAGiTs&#10;grk+s5n1w+96k3DbK8zZFezXrfhee/BQ1C0K2MurzsjkHd4yTRO5lajKs/kYGgBA+4nsLUTO119/&#10;/eabbzKtfgvRIGZg1UXM1X2M5+fswUruvEn4CHsok0vuTEWO7u65Vip7xtmfGnb2essrH7aSXM7s&#10;eoMd+aGpfAwNAKD9DGInjlmzZnGnaZplbW19z504vvzyy3HjxjGNO3HQnIw7nx6GYe3Ewb5JmMCc&#10;X8vsfP2uNwnXDGYPHZnkx8ubhK2x5GQCBezL3VE8bCsvnvm9J/soaB4JACAc4QPm6elJ1fHw8EhM&#10;TJw+fbqlpWV+fj6dP2XKFCcnJ+46K1asCAgIoPkWXYdy9cADD+zcuZO7aOXKlXQTb2/vuLi4SZMm&#10;GcRu9A0SJu0M4+vIbLj7TcI/XmbOLmeyr7DzGP3KKKqmgD3u5HOrhI9knprLPpxNo1q7KDAAgA4I&#10;HzDi6urav39/MzMzmo1FRERwZ9Icy97enjv+DB2ZAAAgAElEQVQ9f/78gQMHdu3atWfPnmPHjqXm&#10;qW7LfZG5T58+VMEJEyYkJydrvy8dBqy6iInez3h+wSy3vhOtJb2Zff9h17AQ+kOjL3ZFUMNW+PFx&#10;gMq6CuVBxYJX8rA1AIB2MYiA6RPPAVMo2GMWn193+5MhtTcJVw9kTsxkrvsw0mp+7qjDTl/Lo4CN&#10;Wny6rp6PJQ3jjynzXJLOw9YAANoOAWuXBimTdpbx+5XZ8MzdbxK+xJxZxmRf1v+bhPfUIJOPXRFE&#10;DTt2JYuHzVG599ixD5nmlzhkMwAIAQFru4sblYvbqt4k/OsjJmonU85HGHTJ9UwKBez9LRf52VxR&#10;KrOkF/s3kPg3PxsEAGgLBKztLrk3vkn4HZN4kpFU8Tc63SqslAyc50sNi88u52eLZ5YqD/Qsnr8E&#10;ADAaCFjb1ZSwCwMa3puErfH9gasUsF+PxPKzufpa5ZuoAQv52SAAQKshYKYlKrOEAjZkgV95DU/r&#10;GSadYgO2+GGm4Do/GwQAaB0EzLQoFIqJG85Rw3ZdyOBtowcmsw1zfxt7cwCAPiFgJmdfxA0K2L/W&#10;BMs7vjQip+wmu3A+NSzG895XBgDgCQJmcqolDcMWsUsjnk/h7/DK59fd3rHlSaa2jLdtAgBohYCZ&#10;okUn4ilgDnsu8bbFBinjOpptmM9s3rYJAKAVAmaKUvIrKWADnHxyymp522jGOTZgv1uyR4QBANA9&#10;3gLm4eHh4+PDnXZ0dLSwsBg7duyNGzd4GCOvEDDOp9vDqGFr/JP43OjRr9mGbf8XI+djtSoAAK14&#10;C9jgwYPPnDlDJ8LCwrp167Z9+/b33nvvgw8+4GeY/EHAOL5xuRSw55cGSBv4+0JbZZ5yjZJLf/K2&#10;TQCAFvAWsAcffPDmzZt04tdff50yZQqduHbtWq9evXgZJY8QME69TD5mWSA1zDuG12NpRmxjA+bS&#10;n6nibw8RAIDm8Baw3r17X73KfvgxatSovXv30om0tLTu3bvzMkoeIWAq6wOSKWAf/xHG50ZlDexh&#10;z6hhXjP43CwAQBO8Beyzzz577rnnvv76627duhUXF9M53t7ew4YN42eY/EHAVPLK656Yyy6NeD2P&#10;17+NrEvKI8vc4DWNAAB34y1gZWVlM2fOtLOzO3XqFHfOokWLli1bxsMYeYWAqZux7zIFbN7xOJ63&#10;6/09G7AtLzAynhasAgBoArvRm7TQtCIK2NCFpyrreC1NTQmz8nG2YaGufG4WAEANbwGjideFCxe4&#10;025ubiNHjpw8eXJpaSkPY+QVAqZOoVC8tjaYGrYnLJPnTV/ZywZsuRVTns3zlgEAbuMtYMOHD/f1&#10;9aUTcXFx5ubmc+fOfeGFF6ZNm8bPMPmDgGnYfTGDAjZhXYiC36V45XJm1xtsww5N5XOzAACNeAtY&#10;9+7dMzMz6YSzs/NHH31EJ65cudKnTx8+BsknBExDRV390IWnqGFhacU8bzovnvm9J9uw1CCetwwA&#10;wGPAevbsmZCQQCdeeuml7du30wnq2YMPPsjLKHmEgDU193gcBey7fVf43/QpJzZgm0Yx9XX8bxwA&#10;TBtvAXvvvfcmTpy4ZMmSLl26ZGezH3ucPn160KBB/AyTPwhYUwk5FRSwJ+f65lfwnZm6CmbNYLZh&#10;Iat43jIAmDzeAnbz5s133nlnxIgRu3bt4s756aefvv/+ex7GyCsErFkfbQ2lhm0ITOZ/0/FH2YAt&#10;6c2UpPO/cQAwYdiNHlgnorMpYLbLA+tl/C2NyFEomD12bMP2/QeHbAYAHvEZMJlMdvTo0aW3HT9+&#10;nH7kY4Q8Q8CaJWmQPb80gBrmF5fL/9aLUpklvdiGJZ7kf+MARklaw+Qn4Hc+7XgLWGpq6qBBg7p1&#10;6/bsbXRiyJAhaWlpPI2TNwhYS1b7X6eATd4RrpOtBy1hA7buaUZarZPtAxiT7MvMxhHsU+b0fDRM&#10;C94C9u9///utt94qKSnhfiwuLqYf3377bR7GyCsErCXZZbUDnHyoYakFlfxvnX6d3DCcfUIGLOJ/&#10;4wBGQy5nQjczix9mnyzcn9ML0LCW8BYwmnLFxd21pF5MTAxWoxeX/+25RAFz9r6mk60nnWKfjfTM&#10;LLiuk+0DiF11EftRMdetQ1OYi5uUpwMWomHN4vN7YKGhoernXLx4kc7s0Oh0AAHT4lxyIQVs+CL/&#10;akmDTu7gwGT22ej+Np6NAJoyzjNrh7BPkKWPsIeE5Z4jkTsaG7YIz5qmeAvYlClThg0bFhERobgt&#10;PDx8+PDh9vb2/AyTPwiYFnK5Ytzqs9Sw/RE3dXIHZTeZpX3YZ2PsIZ1sH0CM5DLm7HLlQYhcxzD5&#10;d78FompYoDMapoHPw6nY2dl16tTJ7DY68f7779OZPI2TNwiYdjvPp1PAJm44x/PSiCrn17JPxdUD&#10;mVqD+7cBIIDybMb938pEnfiu+b2cIrY3Nux3NEwdz98DS01N/fs2OtHhsekEAqZdeU39kAV+1LBL&#10;mSU6uYMGKeM6mn0q+s7RyfYBRCTplPLAQ8utmNjD2q4ZsU3ZsKDFaJhKRwP2873wPeCOQsDuyfFI&#10;DAXs850R/H+pmZMewj4Pf7dkcq7qZPsAho9+kzs1V9mkba8wxa34xlH4H2iYho4G7F9ajR8/nu8B&#10;dxQCdk9JeZWD5rOTsOl7L+mqYUe/Zp+HO8azOw0DmJqSdGbbq8oanXJiGiStveGdhi1BwxgsJQXN&#10;Ck4q0G3DKvOYFY+yz8NL7vxvHMCQxR1hlluz//hX2jBJfm2+efhWZcPOLEXDEDBonqph3+y9rJOG&#10;cb9LuvRnv/sCYAqkNcyJmcr8/PlW+w9WHralsWHLTLxhCBi0iG3YPJ01TNbA/PES+yT0+o7nLQMY&#10;oPwExs32dngs2J3mZR37qmWYm7JhtCkThoCBNmd12rBbUcon4Y0wnrcMYDhoknTJnf16Mv1TXzOY&#10;yTjHz2ZDXRsbtoKfDYoQAgb3oGrYt3/poGHe37PPwC1jO/oLKYBhqitnDtsrS/PXR0xVIZ8bD91s&#10;4g1DwODezl7XWcNqSpTfgwlz43OzAIYg6zKz4RnlEqAXN+lkn1vVeonBLvxv3OAZRMDc3NxsbGzM&#10;zc1tbW0jIyObXmHHjh0vv/yy5W0TJkxQv469vf19aiZOnKj9vhCw9lE1bMY+vht2ZY/yi5wVOXxu&#10;FkBA1CpKC7eoPDWMSqY7dxq2Uof3YpCED5inp6eZmZm7u3tCQoKDgwMlqqCgQOM6n3322ZYtW6Kj&#10;o69fvz5t2jQLC4vsbOUOPBSwt956K69RaWmp9rtDwNpNVw2jp/rO19mn32F73rYJIKDqIvbdQuWi&#10;8lPZdxF17eJG5d2FrNL5fRkS4QNGs66ZM2dyp+VyuZWVlYuLtrmwTCZ76KGH9uzZw/1IAZs0aVLr&#10;7w4B64gz1/O5hn237wqfDcuLYxfmoKdfahBv2wQQRMY5dk8N5aLy7vrbzf3ChsaGrdbTPRoAgQMm&#10;lUo7d+7s5eWlOmfq1Kl2dnZablJZWdm1a9eTJ5UHp6eA0YSsd+/egwcP/vbbb4uLi5veRCKRVDTK&#10;yspCwDpCVw075cQ+9zY924ZVCQAMiqxB26LyenBhvak1TOCA5eTk0N2Hhd3Zi9rR0ZHmZFpuMmPG&#10;jCeeeKKuro778eDBg97e3nFxcVTBoUOHjhkzhqZoGjdxdna+724IWEcEJeqgYXUVyt9bTea5B0al&#10;PJv9brJyUfmZzS8qrwfn1ynHcM4knkciC5iLi0vPnj1jY2ObvTQ9PZ22FhSk+TYUZmC8o4YNnOfL&#10;NayBr4bFHVG+8VKSwc8GAfQjyY9dF4rdF8ma/WcsLO6IRWzD1gg8Et0T01uIa9assbCwuHTpkpYN&#10;9urVa9u2bVqugM/A+MJ/wxQKxuM99om37z8mvkAOiEaDRPnuN7uo/KutWlReD1QNoxNGzSB24pg1&#10;axZ3Wi6XW1tbN7sTx6pVq3r06BEeHq5lUzS76tSpk7e3t5brIGA8utOw/Tw1rCiFWfxP9omXeJKH&#10;rQHoFOXqzqLyc9kjpBgOmn4pG7ZO6KHokPAB8/T0NDc39/DwSExMnD59uqWlZX5+Pp0/ZcoUJycn&#10;7jorV640MzM7evSoanf5qqoqOp/+O2fOHKpaZmZmUFDQc889N2jQIIlE214ACBi/+G9Y0BL2Wbfu&#10;acE+RQBojdjD7JcX2UXlH2ePS2mAzq1WNuzCeqGHoivCB4y4urr279+fEkWzsYiICO7McePG2dvb&#10;c6dtbGw09sJwdnam82tra998883evXt36dKFruPg4MDFTwsEjHeBCcqGzeSlYdIaZv3w20dPd+74&#10;2AD4R79anfhO2Qb3f7d/UXk9CDHyhhlEwPQJAdMFnhuW5KdcfafgOh+jA+BP/jV2F3nlovIrRLCG&#10;Z8iqxoZtEHoo/EPAgB8B/DbswH/Zp9zud7A3BxgKdlH5P9UWlT8v9IBaLXilsmEXNwo9FJ4hYMAb&#10;VcNmHbja0YaV3mCW9mGfcrGHeBodQAfUlrGLQqkWlRfdUViDXRobtknoofAJAQM+8dkwblfg1QPZ&#10;1w4AAWVdYjYMV76tHbpZJ4vK64GqYfQQjAUCBjw7fS2Pa9j3HWxYg5TZ/Dz7fPN15G90AG3BLiq/&#10;UU+LyuvB2RWNDXMVeij8QMCAf7w1LD2YfbL9bsnkRPM2OIBWqipk/vpQ+Yp/2F4fi8rrAbtaYw+j&#10;OQIfAgY6QQ17ci7bsB8OdqxhR75in2w7xov1fRsQqfSQO4vKX95tPDsT0QM5s8xoGoaAga7w07DK&#10;PHZ9OXqyXXLndXQALZA1MGeWKheVd7Nl8hOEHhDf2IYtNY6GIWCgQ/w0LPwP9pnm0l98u36B6JRn&#10;3VlU3nsW+7V6o0QN45a8YRu2RejRtB8CBrrlr9Ywmbxd78PQb8R/vHT7KBXf8T06ADXXfQ1oUXld&#10;U29Y+FahR9NOCBjoHA8NuxWpfKbd1LaaM0A7NUgYv1+V/8a2j2NK0oUekF6wDVvc2LA/hB5NeyBg&#10;oA+n4pUN+7HdDfOexT7NtowVweI9IC7sovKvKF/H/ecZ1qLyukYNC/xd+dgjtB2IyjAhYKAnHW1Y&#10;TQm77Lf4P3YGwxJ76M6i8sn+Qo9GCGzDnBsbtl3o0bQNAgb6cyo+l2vYT57R7WnYlT23P5+wYipy&#10;dDA6MDHSasZLtaj82yb9j4oaFrBIjA1DwECvOtQwuZzZ+frtb5VO083owGTkxTOuo5Vfkz+7gpHL&#10;hB6Q0NiGLVQ2LHKH0KNpLQQM9K1DDcuNZV9x6DmWdkY3owNjR6/UUbuYJb3Zf0Vrh4hpUXldE2HD&#10;EDAQgF+csmE/t6Nhfr+xT7BNz7J7jgG0SW0Z4/mF8jV633/wzUJN1LDTC5R/P1E7hR7NvSFgIAxq&#10;2BPta1hdhXKNn5DVOhsdGKNbUcqDfS/+J7uaLRYnaxbbsPmNDdsl9GjuAQEDwdxp2KE2NizuiHKR&#10;utJMXQ0OjAm16sIG5aLyG0cw2SJfVF7XqGH+80TRMAQMhNTOhtETzOPd2+8CfWw8q6yCjlQVMns/&#10;aFxUfpqRLCqva+oNu/Sn0KNpEQIGAlM17JdDMW1oWGEy+0YQPbuu++hydCBy6cHMmkG35+t9mMse&#10;+HWnDejv6tTcxoYZ6FLaCBgIz7d9DeNWwVk/jP1CD4AGWcPttf64ReX/jylIFHpAIsQ2zMmQG4aA&#10;gUFoT8OkNcrP5AOddTo2EJ+yW8yuNxsXlf/eaBeV1wP1hl3eLfRoNCFgYCh8YpUNm3241Q1L8ru9&#10;U9nDTGGSjkcH4nHdhz34Dv3DWPEoE39U6NGIHzWM++4K2zAPoUdzFwQMDEh7Grb/U/Z5tfsdfLwB&#10;7FcDfR3VFpXPEHpAxkK9YVf2CD2aOxAwMCyqhs05HCNvTcNKM9nP5+l5FXtY96MDA1aUyvzxsoku&#10;Kq8HbMO4I85YMFf2Cj0aJQQMDM7J2Jy2NezcGvZ5tXog9pA2XTGepr6ovB5Qw5QTXENpGAIGhqht&#10;DWuQMJufZ59X9OwCUyOpYo5/i0Xl9YRt2Bxlw67+JfRoEDAwVH/HtKVh6cHKlcVzovUxODAQeXHK&#10;313of33wSiwqrw/UMJ/ZjQ3bJ+xYEDAwXG1r2JEv2SfVjtewxp1JoJfRyB13FpXPvCD0gEyJesOi&#10;9ws4EAQMDBo1bICTDzXM8ci9GlaRyyy3NsxvqwA/qgrZw+iEbmaOTWfcbBsXlf+YqS4WemSmh23Y&#10;L4I3DAEDQ9eGhoVvZZ9RLv1xmAxjIKtn8hOY2EPsQar2fqBcEUr9z+J/MmFu+PqEYOhv/uTPjQ07&#10;IMgQEDAQAVXDfj0Sq61hsgZm60vsM+rEd3ocHfCkpoRJD2Gb5DWD3SF+SS/NYtEL5aZR7AG9QlYx&#10;132ZynyhR2zy5HLm5E8CNgwBA3HwbmXDbkUqX+xuhutxdNB29NtGYRJ7ZJxAZ/bYkmufapKrHuye&#10;8bveYH/Nv/QnezQvSZXQg4YmqGF//6hsWMxBPd85AgaioWrYb0e1NuzETPbptPVF9iUSDEdtKbur&#10;Rfgf7Px4+zj2cG5Ni7XhGebgZ8zZFUzi3+w6GtgfRxTYhv3Q2DBPfd4zAgZiciI6+94Nqy5mVtqw&#10;T6ewLfodHaiRy9ilMa4dZ5eE3/8pe9CAprla1pfda5Re+yJ3sDPmOjwrRUvVsN8t2Y8t9QUBA5Fp&#10;VcMueyjfgMLXWvWG8nMjjE2R9/dslihOTYu1fjgbszNLmWteTHEaJlhGhf5v0v96ZcP0tK4bAgbi&#10;o2qY07EWGkbPpZ0TlEfgBV2gv+GSdCbBmzm7nDkwmX3rr2mulj7CvlV4YiYTsY3JvMjUlgk9aNAx&#10;tmGz9NkwBAxE6d4Ny41ln0X0XEo7q/fRGSNJFbuDTNQudq+zXW8oFx7U+LNuKLs7RuDv7EFMCpOx&#10;LoYp0m/DEDAQK7WGxTXfMG7x7M3PsYslQpsoFEzpDfbAWsErGc/P2Z3XuUMbq/9Z0pvZ9grj9R37&#10;WWPGOXYneADmdsO4HamoYXFHdHpXBhEwNzc3Gxsbc3NzW1vbyMjIplfYsWPHyy+/bHnbhAkT1K+j&#10;UCgWLlzYt2/frl270kUpKSna7wsBMyZeV7U2rK5c+e3Xc6uFGJ2oSGuYrMvsIiY+s5k/J7KHgmw6&#10;wVozmPnrQ/ZrxfSbdUEidvKEFrEN+04PDRM+YJ6enmZmZu7u7gkJCQ4ODpSogoICjet89tlnW7Zs&#10;iY6Ovn79+rRp0ywsLLKzs7mLVq5cST+eOHEiNjbWzs5uwIABdXV1Wu4OATMy92gYPXm4D2NKMwUY&#10;nMGiCVZ5FpN0ik37oanserjc260a61xsfYk5/g27dFPaWSxuAm1DDfNqbJjOjostfMBo1jVz5kzu&#10;tFwut7KycnFx0XJ9mUz20EMP7dnDHhWUpl8091qzZg13UXl5OU3jDh7U9mU6BMz4qBo293iThtEr&#10;tce7yhXzTHnNofo6Jucqewwnv1/ZY4649G9mgrX6SWbPJOb0fPbrqHnxOCAkdNSdhvVk4o/p4h4E&#10;DphUKu3cubOXl5fqnKlTp9JESstNKisru3btevLkSTqdnp5Oo6eZmerSV1999YcfftBycwTMKB2/&#10;mtViwwqT2ckEPYuu+wg0Or1rkLAzzpQA5vw6dpF+1zHsK4jmBOthZssLzNH/MRc3MqmBWJYJdIJt&#10;2AzdNUzggOXk5NDdh4WFqc5xdHSkOZmWm8yYMeOJJ57g3icMDQ2lm+fm5qou/fjjjz/55BONm0gk&#10;kopGWVlZCJhRUjVsXtOGBf6u/BKStFqg0emApIopSmEPhBa9n30n8OTP7Fes/niZWfVEM7Mr7lDF&#10;NBk9NZe9fm4MdmwBPZHLlEccpYZdO87vtkUWMBcXl549e8bGxnI/tjJgzs7O990NATNK1LDHm22Y&#10;tIatFz2FqGQiolCwu/blxbNzqcu72W9cnfiOXZfd7f+YFY81Xyn172DRxIumXzQJo5tX5Jj0O6gg&#10;LLZh3+iiYWJ6C3HNmjUWFhaXLl1SndPKtxAxAzMdqobN97q7Ydd9lTsmFCYJN7rmyOXs23fZV5jE&#10;k+wyFoHOzDEHZvc7zKZnmaV97lGpFY+yh8XaM4n9pOHMMuaSO5Pszx6kmLKHXIFBoYYdm97YMK97&#10;X791DGInjlmzZnGn5XK5tbV1sztxrFq1qkePHuHhdy0xzu3EsXbtWu5HehjYiQOOXWmhYfs/ZZ8/&#10;1Ab9v7jL6pmym8zNCPZjgFBX9n28w/bs14HXD2M/i9JeqVUDmD9eYvZ/wq75HbKaPYh72lk2w1g5&#10;EMRFvWEJJ3jZpPAB8/T0pOp4eHgkJiZOnz7d0tIyP5/9PHnKlClOTk7cdVauXGlmZnb06NG8RlVV&#10;VaqL6Cbe3t5xcXGTJk3CbvTA3N0whSpXpZnKOY2OFgiQ1rDr+2WcYxfkPr+O/ULVgcnsWkrsd9Ga&#10;fAtY/c/vluzBRHaMZ78y7Pcrc2EDO8LMi+xy7PXa/jEDiAzbMAflPkQJ3h3fnvABI66urv3796dE&#10;0WwsIiKCO3PcuHH29vbcaRsbG40PsZydnbmLuC8y9+nThyo4YcKE5ORk7feFgJmI5ht2bvXtL+QO&#10;Yr/j3A60HbphQSK7296VPewqFd7fM399xGwZq1z/XsufJb3YBQP/fIv9XOr0fPbg0fRL6K0opjwb&#10;3wgGE6LesMS/O7gxgwiYPiFgpuPo5SYNa5CwK0vRk4cmOi2Ry5mqQnY/vSQ/JmonE7SY3YfK4z32&#10;277L+t2jUnQFuhpdmW5CN6Sb00ZoU7RBrLwOwKGGHf0fLw1DwMCYqRq2wCte2bC0s8p37egETYBo&#10;GkSTIZoS0cSIpkc0SWrmSPYa+6PbsFMumnjR9IsmYTQVowkZTctocoZdJwBag23Y1+yz6e8fO7IZ&#10;BAyM3JGmDaNWaU+UswX7NuP2cezRgX1msx9oxXiyH24Vp7EfdAFAx8ka2F/+OvbOBAIGxk/VsIUn&#10;bjesIpfdaWLxw+xOgLveYHcI9J/H7hwYf4zdUbDsFrvTIAAYPAQMTIJmw+j3PnwoBSByCBiYisOX&#10;bt3VMAAQOQQMTIiqYYvQMADxQ8DAtBxqbNjPh6ILK7GgLYCIIWBgclQNG7rw1LqA5Mo67LIBIEoI&#10;GJii8PRiO9cL1DD68+ySgD8vZEgaZEIPCgDaBgEDE6VQKPzicsevCeYy9tLKM8euZMnk+GAMQDQQ&#10;MDBpDTL5gcibtssDuYxN3HDuzPV87N8BIAoIGABTK5VtDU57xtmfy9jHf4RdvlEq9KAA4B4QMACl&#10;shrpCt/EwfP9uIz9b8+llPxKoQcFAC1CwADuklte+9vR2AG3d1Ok/845HJNTViv0oACgGQgYQDNS&#10;C6q+2XuZm4oNmu+3zCehtFoq9KAA4C4IGECLrtws/WRbGJex4c7+bmdTa6Q4+CSAoUDAALRRKBRn&#10;kwre2niey9joZYF/hd+ol2EhYADhIWAA9yaXK7yuZr+86gyXsX+tCT4Zm4O97QGEhYABtJa0Qb77&#10;YsZzSwK4jL27+cKFlCKhBwVguhAwgLapkjRsCEx+euEpLmOf74yIyyoXelAApggBA2iPoiqJs/e1&#10;gfN8uYx9t/9KRlG10IMCMC0IGED73Sqp+ckzmlvb/sm5vvO94goq64QeFICpQMAAOioxt2KaeyQ3&#10;FXtqwak1/kkVOEQLgO4hYAD8iEgvfn/LRS5jIxef3nk+va4eh2gB0CEEDIA3CoXC/1rehHUhXMbG&#10;rgg6fOkWDtECoCMIGADPGmTyQ1G3XlgRxGXsjfUhAQk4RAsA/xAwAJ2oq5dtP5c24vfTXMY+2hoa&#10;lVki9KAAjAoCBqBD5bX1q05dH7JAeYiWr3ZHXc/Dvz0AfiBgADqXX1E393jcE3PZL4097uTz86Ho&#10;rNIaoQcFIHoIGICepBdWfbfvivIQLfP8Fv+dUIJDtAB0AAIGoFcxt8om7wjnMjZskf+moJRqCQ7R&#10;AtAeCBiAvikUinPJhW9vUh6i5fmlgXvCMqUNOEQLQNsgYADCkMsV3jE5r64+y2XslVVnT0Rny/Gl&#10;MYBWQ8AAhFQvk+8Nv0GTMC5jNC0LSS7El8YAWgMBAxBetaRhc1DKsEX+XMb+uz08+laZ0IMCMHQI&#10;GIChKKmWLjmZMGie8ktj3/51Oa2wSuhBARguBAzAsGSV1vxyKIY7RMsTc32djsXmleMQLQDNQMAA&#10;DFFSXuXXHlHcVGzIAj8Xv+vlNThEC8BdEDAAwxWVWfLR1lAuYyN+P/1HSBoO0QKggoABGDSFQhGY&#10;kP/GeuUhWv5veZBn1M0GGb40BmAAAXNzc7OxsTE3N7e1tY2MjGx6hWvXrn344Yd0HRrohg0b1C9y&#10;dna+T82QIUPueXcIGIiRTK44cjnrRZczXMZeWxt8Kj4Xe9uDiRM4YJ6enmZmZu7u7gkJCQ4ODpaW&#10;lgUFBRrXiYqKmjNnzsGDB/v27ds0YMOGDctrVFRUdM97RMBAvOrqZTvPp49arDxEyyS3i2FpxUIP&#10;CkAwAgeMZl0zZ87kTsvlcisrKxcXl5auTJOwpgEbOXJkm+4RAQOxq6irX3s66akFp7iMTf0zMiEH&#10;/57BFAkZMKlU2rlzZy8vL9U5U6dOtbOza+n6zQasW7du/fr1GzBgwGeffXbz5s1mbyiRSCoaZWVl&#10;IWBgBAoq6xZ4xT/ZeIiWHw9evVWCQ7SAaREyYDk5OXTfYWFhqnMcHR1pTtbS9ZsGzM/P7/Dhw7Gx&#10;sf7+/mPHju3fv39lZWXTG2p8VIaAgdHILKqedeAqNxUbOM/X2ftaUZVE6EEB6Im4A6aurKysR48e&#10;u3btanoRZmBg3OKzy7/YFcFlbOjCU+sDkqtwiBYwAeJ+C1HD6NGjnZyctN8pPgMDYxWaWvSe6wUu&#10;Y88tCdgUlBKVWYLvjYERE34njlmzZnGn5XK5tbV1m3biUFdVVdWzZ89NmzZpv0cEDIyYQqHwjcsd&#10;vyaYyxh36OcPtlxc5pNwKj6vsBLvLi85+ZgAAA/6SURBVIJREX43enNzcw8Pj8TExOnTp1taWubn&#10;59P5U6ZMUc2laKIWfVu/fv3mzJlDJ1JTU7mLZs+eHRISkpmZGRoa+vrrr/fq1auwsFD7PSJgYPTq&#10;ZfJDl259s/ey6igtqj+vrj7786Ho/RE3k/IqcewxEDvhv8js6urav39/MzMzmo1FRERwZ44bN87e&#10;3p47TX3S2AWDLuUu+vTTT6lqdFuautHptLS0e94dAgamgyZkN4qrj13Jmns87s3157gFglV/nnH2&#10;t3ePdD2TEppWVCPFZ2YgPsIHTM8QMDBZ5bX1wUkFa08n/Xd7uOprZNyfJ+b6vud6wdn72snYHCx+&#10;D2KBgAGYogaZPC6r3P1ixsz9V15YEaTxTuOLLme+P3B1T1hmfHa5DO80gqFCwACAyS6r9Y7JWXQi&#10;/u1N5wfc/U7j0wtPfb4zYn1A8rnkwso6HNIFDAgCBgB3qZI0XEwt2hiY8sWuiOGL/NVjRm17a+P5&#10;+V5xXlezb5XUYDVhEBYCBgAtkskVibkVe8Nv/OQZ/fKqMxrvNNouD5yx7/KuCxnRt8rqcYQX0DsE&#10;DABaq6Cizi8ud8nJBDu3i9wyjKo/Qxb4fbItbLX/9TPX88tqpEKPFEwCAgYA7VErlUWkF7udTf1y&#10;d9SI309rTM5eXxfy29HYw5duZRRV451G0BEEDAA6Si5XpBZUHoy8OedwjPo6IKp1rf6359K2kLTL&#10;N0okDVjaCniDgAEAz4qrJAEJ+Sv8Ej/aGjpovp96zAbN8/twa+gK30T/a3lYOB86CAEDAB2iKdfl&#10;G6Xbz6U57LlEUzGNydm/1gT/cijmQOTNlHwsbQVthoABgJ4oFIrMouojl7OcjsW9sT5EI2Yjfj89&#10;zT3S7WxqeHpxrRTvNMK9IWAAIIzymvqzSQVr/JM+3R42ZMFd7zQ+OdfXzvXC4r8TfGJz8yuwtBU0&#10;DwEDAOHVy+SxWWV/Xsj4bt8V2+Wai+i/tPLMjwev7g3LTMipwNJWoIKAAYBhUSgUWaU1J6KzF3jF&#10;/3uj5tJWwxb5f7ErYkNg8sXUIhyu08QhYABg0Crr6s+nFFKxqFvD7l7aatB8v/9uD98clHL5RmkD&#10;lgIxPQgYAIiGTK5IyKnYG5b5w8Gr/7c8SGNm9tXuqF0XMhJzK7BDo4lAwABAlBQKRVphFcXs278u&#10;j1x811Igzy0JmLn/yoHImzeKsQ6IMUPAAED0aMoVn12+LSRt6p+RGsfqfNHljOORmBPR2QWV2JvR&#10;2CBgAGBUpA3yyIyS9QHJH/8RNnDeXSsOv74uxNn72ulreeW1OLCZMUDAAMBo1UgbgpMKlvsmvr3p&#10;/ONqezMOcPKxc72w8tT1CynYlVHEEDAAMAml1VK/uNz5XnEayw0Pmuf36fYw7MooRggYAJic3PLa&#10;o5ezfj4U3XRXxi93R+08n45dGUUBAQMA06VQKNILq/aG32hpV8b9EdiV0XAhYAAALG5Xxu3nmt+V&#10;cc7hGK+r2QVYmNGQIGAAAJqkDfKozJINgc3vyrjoRLw/dmU0AAgYAIA2NdKGkOTCFb6J72xuflfG&#10;8ymFOP6LIBAwAIDW4nZlXOAVP35tS7syltRjV0Z9QcAAANojt7z22JWsXw7FvLACuzIKAwEDAOgQ&#10;blfGv8JvzNh3eVSTXRm/u70rY2YRdmXkHwIGAMAb1a6M9u6RQxdiV0bdQsAAAHTizq6M2zR3ZZyA&#10;XRn5gIABAOicalfGdzdf0NiV8T3XCy5+2JWxPRAwAAC9KquRnopnd2V8rbldGTdhV8ZWQ8AAAAST&#10;V17X7K6MTy889dnO8G/2Xv7x4NXfjsY6e1+j2du6gOQtwal/XsjYH3GTbuUTmxuUmH8xtYiCF59d&#10;nlpQdaukprBSUllXbyL9Q8AAAISnUCgyiqqb3ZWxfX+emOtLFXx2ScDYFUHj1wS/tfH8+1su/nd7&#10;uL175F1d9NPsom+cZhezSg20iwgYAIBhkcsV13LKD1+6tTcsc+f5dNczKWv8k5aeTJjvFTf7cMys&#10;A1f/t+fSF7siPv4j7D3XC2+sD3l19Vnb5YEjfj89eL5fx8vXmi4+16SL05p0cX2TLp65rtlFimJH&#10;/qIQMAAA40Ezubp6WXlNfX5F3Y3i6qS8yphbZRHpxeeSC09fy/OOyTl0u4s7zml2ceb+KxpdfGWV&#10;zru4wjexIw8WAQMAgHvgulhWI9XoYkiTLm4O0uzi1x6aXRyzTNlFmqV1ZFQIGAAAiBICBgAAooSA&#10;AQCAKAkfMDc3NxsbG3Nzc1tb28jIyKZXuHbt2ocffkjXoYFu2LChrTfXgIABABgHgQPm6elpZmbm&#10;7u6ekJDg4OBgaWlZUFCgcZ2oqKg5c+YcPHiwb9++GgFrzc01IGAAAMZB4IDRtGnmzJncablcbmVl&#10;5eLi0tKVaaalEbA23ZyDgAEAGAchAyaVSjt37uzl5aU6Z+rUqXZ2di1dXyNgrb+5RCKpaJSVlYWA&#10;AQAYASEDlpOTQ/cdFhamOsfR0ZEmVS1dXyNgrb+5s7PzfXdDwAAAxM4kAoYZGACA8TGJtxDV4TMw&#10;AADjIPxOHLNmzeJOy+Vya2vrtu7E0fqbcxAwAADjIPxu9Obm5h4eHomJidOnT7e0tMzPz6fzp0yZ&#10;4uTkxF2HZlrRt/Xr12/OnDl0IjU1VfvNtUDAAACMg/BfZHZ1de3fv7+ZmRlNpyIiIrgzx40bZ29v&#10;z53OzMzU2AWDLtV+cy0QMAAA4yB8wPQMAQMAMA4IGAAAiJLJBay8vJwecFZWVgUAAIgZ97UoelVv&#10;6QXf2ALGPWAAADAO9Kre0gu+sQVMLpfTo6Vidzz7RjyNwwMUOzxAscMDbA16Jact0Kt6Sy/4xhYw&#10;XlQY+wdpeIBihwcodniAvEDAmoF/W2KHByh2eIBih4AJBv+2xA4PUOzwAMUOAROMRCJxdnam/wo9&#10;EF3BAxQ7PECxwwPkBQIGAACihIABAIAoIWAAACBKCBgAAIgSAgYAAKKEgGlyc3OzsbExNze3tbWN&#10;jIwUejg8O3fu3LvvvtuvX7/77rtP/WjXRmPFihWjR4/+xz/+0bt370mTJiUlJQk9Ip5t3br1mWee&#10;eei2F154wc/PT+gR6YqLiwv9K/3xxx+FHgjPnJ2d1ddJGjJkiNAj4l92dvbnn3/+8MMPd+3adfjw&#10;4ZcuXdLRHSFgd/H09DQzM3N3d09ISHBwcLC0tCwoKBB6UHyi17v58+cfP37cWAM2ceLE3bt3X7t2&#10;LSYm5u233+7fv391dbXQg+LT33//7evrm5KSkpycPG/evC5dutCDFXpQ/IuKinr88cdHjBhhlAEb&#10;NmxYXqOioiKhR8Sz0tJSmgNMmzaNJgAZGRmnT59OS0vT0X0hYHehWdfMmTO503K53MrKin4NFHZI&#10;OmKsAVNXWFhID5MmnUIPRId69uy5a9cuoUfBs6qqqkGDBgUGBo4bN84oAzZy5EihR6FDv/3228sv&#10;v6yf+0LA7pBKpZ07d1Z/WZ86daqdnZ2AQ9IdUwhYamoqPcz4+HihB6ITMpns4MGDZmZmCQkJQo+F&#10;Z/S8++mnn5jbh243yoB169atX79+AwYM+Oyzz27evCn0iHg2dOhQ+t/3n//8p3fv3qNGjdqxY4fu&#10;7gsBuyMnJ4de78LCwlTnODo60pxMwCHpjtEHjCbQ77zzzksvvST0QPgXFxfXvXt3+mXLwsLC19dX&#10;6OHwjKo8fPjwuro6xkgD5ufnd/jw4djYWH9//7Fjx/bv37+yslLoQfHJ/La5c+devXp1+/btXbt2&#10;9fDw0NF9IWB3IGDG5Ntvv7WxsdFyJCHxkkqlNLm8fPmyk5NTr169jGkGduvWrUceeYRe3LkfjTJg&#10;6srKynr06GFkbwJ36dKFwqz68fvvv3/hhRd0dF8I2B14C9FozJw589FHH83IyBB6IDo3YcKE6dOn&#10;Cz0K3tC/SfqX2bkRne7UqROdkMlkQg9NV0aPHk2/iAg9Cj7RnPLrr79W/bh161YrKysd3RcCdhea&#10;b82aNYs7LZfLra2tsROHuCgUCqoXPWFSUlKEHos+jB8/3t7eXuhR8KaysjJeDb24f/HFF8b6KSZz&#10;e3eVnj17btq0SeiB8Gny5MnqO3H89NNP6hMyfiFgd/H09DQ3N/fw8EhMTKRfbC0tLfPz84UeFJ/o&#10;CRN9GwVs/fr1dMLIPkOeMWOGhYVFSEiIajfl2tpaoQfFJ/pt/dy5c5mZmXFxcXSaJigBAQFCD0pX&#10;jPItxNmzZ9O/T/o/GBoa+vrrr/fq1auwsFDoQfEpKirqgQceWL58eWpq6v79+7t167Zv3z4d3RcC&#10;psnV1ZWmwGZmZjQbi4iIEHo4PAsODr7vbsb0+ztze2apYffu3UIPik9fffWVjY0N/fvs3bv3hAkT&#10;jLhejJEG7NNPP+3Xrx/9H7S2tqbTuvuOlIBOnjw5fPhwmgw89dRT2AsRAABAEwIGAACihIABAIAo&#10;IWAAACBKCBgAAIgSAgYAAKKEgAEAgCghYAAAIEoIGIAx4766XlZWJvRAAPiHgAEYMwQMjBgCBmDM&#10;EDAwYggYgJDkcvmKFSsef/zxrl27jhgx4siRI0xjdXx8fJ555hlzc/P/+7//U1+R/ejRo08//bSZ&#10;mZmNjc3atWtV50skkl9//fXRRx+li5588knuKFPcpoKCgp5//vkHH3xw7NixSUlJ+n+YALqAgAEI&#10;admyZU899ZS/v396evru3bspVyEhIVx1hg4dGhAQEBcX9+6771Lh6uvr6fqXL1++//77lyxZkpyc&#10;TNenJqlWK/7kk08ee+yx48eP06aoWJ6enkxjwCiBtNmEhIRXXnnlxRdfFPDxAvAIAQMQDM2ZunXr&#10;pn4Q8K+//nry5MlcdbgCkZKSEgrVoUOH6PRnn332xhtvqK7v6OhIszE6QT2jmwQGBmrchWoGxv3o&#10;6+tLP9bV1en0cQHoBwIGIJhr165RTrqr6dKli62tLVcd9UO1jRo16vfff6cTzz77LHeCc+LECbqJ&#10;TCajvHXu3JmbpanjNqU64tTVq1c1tgwgXggYgGAiIiIoJyEhIalqbt261Y6A/f3331oCptqJgzuW&#10;aWZmps4fG4DuIWAAgqmsrDQ3N9+7d6/G+Vx1uPcMSWlpabdu3Vp6C3HYsGF0gprUqVOnlt5CRMDA&#10;KCFgAEKaP3/+P//5Tw8Pj7S0tCtXrmzevJlOc9WhMgUFBcXHx9vZ2fXv318qldL16TqqnTjomuo7&#10;cUybNu2xxx7z8vLKyMigLXDBQ8DAiCFgAEJSKBQbN24cMmRIly5devfuPXHixHPnznHVOXnyJDXM&#10;zMzM1tY2NjZWdRNuN3q6PlVtzZo1qvPr6up+/vln7nD1AwcOdHd3ZxAwMGoIGIDBwbePAVoDAQMw&#10;OAgYQGsgYAAGBwEDaA0EDAAARAkBAwAAUULAAABAlBAwAAAQJQQMAABECQEDAABRQsAAAECUEDAA&#10;ABAlBAwAAEQJAQMAAFH6f2EMIqmR30NqAAAAAElFTkSuQmCCUEsDBBQABgAIAAAAIQDzvkWB3wAA&#10;AAkBAAAPAAAAZHJzL2Rvd25yZXYueG1sTI9BT4QwEIXvJv6HZky87RYWlyBSNhsTTx5W0Yu3Qkcg&#10;S6eEdgH99Y4nvb3Jm7z3veKw2kHMOPnekYJ4G4FAapzpqVXw/va0yUD4oMnowREq+EIPh/L6qtC5&#10;cQu94lyFVnAI+Vwr6EIYcyl906HVfutGJPY+3WR14HNqpZn0wuF2kLsoSqXVPXFDp0d87LA5Vxer&#10;YPanxD3X39Xpw5yPL9Ltbbzslbq9WY8PIAKu4e8ZfvEZHUpmqt2FjBeDgv0u5i1BwSYFwf59lrKo&#10;FSR3SQayLOT/Be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RWAoBAgAAiAQAAA4AAAAAAAAAAAAAAAAAOgIAAGRycy9lMm9Eb2MueG1sUEsBAi0ACgAAAAAA&#10;AAAhAI9pT3tgUAAAYFAAABQAAAAAAAAAAAAAAAAAZwQAAGRycy9tZWRpYS9pbWFnZTEucG5nUEsB&#10;Ai0AFAAGAAgAAAAhAPO+RYHfAAAACQEAAA8AAAAAAAAAAAAAAAAA+VQAAGRycy9kb3ducmV2Lnht&#10;bFBLAQItABQABgAIAAAAIQCqJg6+vAAAACEBAAAZAAAAAAAAAAAAAAAAAAVWAABkcnMvX3JlbHMv&#10;ZTJvRG9jLnhtbC5yZWxzUEsFBgAAAAAGAAYAfAEAAPhWAAAAAA==&#10;" path="m,l7146149,r,5644962l,5644962,,xe" stroked="f">
                <v:fill r:id="rId48" o:title="" recolor="t" rotate="t" type="frame"/>
                <v:path arrowok="t"/>
              </v:shape>
            </w:pict>
          </mc:Fallback>
        </mc:AlternateContent>
      </w:r>
      <w:r w:rsidRPr="0078408D">
        <w:rPr>
          <w:rFonts w:ascii="Times New Roman" w:hAnsi="Times New Roman" w:cs="Times New Roman"/>
          <w:noProof/>
          <w:sz w:val="24"/>
          <w:szCs w:val="24"/>
          <w:lang w:val="en-IN"/>
        </w:rPr>
        <mc:AlternateContent>
          <mc:Choice Requires="wps">
            <w:drawing>
              <wp:anchor distT="0" distB="0" distL="114300" distR="114300" simplePos="0" relativeHeight="251676672" behindDoc="0" locked="0" layoutInCell="1" allowOverlap="1" wp14:anchorId="24493B9D" wp14:editId="2880A94A">
                <wp:simplePos x="0" y="0"/>
                <wp:positionH relativeFrom="column">
                  <wp:posOffset>8890</wp:posOffset>
                </wp:positionH>
                <wp:positionV relativeFrom="paragraph">
                  <wp:posOffset>43815</wp:posOffset>
                </wp:positionV>
                <wp:extent cx="2956560" cy="2225040"/>
                <wp:effectExtent l="0" t="0" r="0" b="3810"/>
                <wp:wrapNone/>
                <wp:docPr id="239885583" name="Freeform 2"/>
                <wp:cNvGraphicFramePr/>
                <a:graphic xmlns:a="http://schemas.openxmlformats.org/drawingml/2006/main">
                  <a:graphicData uri="http://schemas.microsoft.com/office/word/2010/wordprocessingShape">
                    <wps:wsp>
                      <wps:cNvSpPr/>
                      <wps:spPr>
                        <a:xfrm>
                          <a:off x="0" y="0"/>
                          <a:ext cx="2956560" cy="2225040"/>
                        </a:xfrm>
                        <a:custGeom>
                          <a:avLst/>
                          <a:gdLst/>
                          <a:ahLst/>
                          <a:cxnLst/>
                          <a:rect l="l" t="t" r="r" b="b"/>
                          <a:pathLst>
                            <a:path w="7146150" h="5644962">
                              <a:moveTo>
                                <a:pt x="0" y="0"/>
                              </a:moveTo>
                              <a:lnTo>
                                <a:pt x="7146150" y="0"/>
                              </a:lnTo>
                              <a:lnTo>
                                <a:pt x="7146150" y="5644962"/>
                              </a:lnTo>
                              <a:lnTo>
                                <a:pt x="0" y="5644962"/>
                              </a:lnTo>
                              <a:lnTo>
                                <a:pt x="0" y="0"/>
                              </a:lnTo>
                              <a:close/>
                            </a:path>
                          </a:pathLst>
                        </a:custGeom>
                        <a:blipFill>
                          <a:blip r:embed="rId49"/>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5B512E" id="Freeform 2" o:spid="_x0000_s1026" style="position:absolute;margin-left:.7pt;margin-top:3.45pt;width:232.8pt;height:17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46150,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MjK/gEAAIgEAAAOAAAAZHJzL2Uyb0RvYy54bWysVNuO0zAQfUfiHyy/&#10;01zUBDZqui/VIiQEiF0+wHUmTSTfZLtN+veMnSaNFiEQ4sWZ2JOZc/Fk9zhKQS5gXa9VTbNNSgko&#10;rptenWr64+Xp3QdKnGeqYUIrqOkVHH3cv32zG0wFue60aMASLKJcNZiadt6bKkkc70Ayt9EGFB62&#10;2krm8dWeksayAatLkeRpWiaDto2xmoNzuHuYDuk+1m9b4P5r2zrwRNQUsfm42rgew5rsd6w6WWa6&#10;nt9gsH9AIVmvsOlS6sA8I2fb/1JK9txqp1u/4Vomum17DpEDssnSV2yeO2YgckFxnFlkcv+vLP9y&#10;eTbfLMowGFc5DAOLsbUyPBEfGaNY10UsGD3huJk/FGVRoqYcz/I8L9JtlDO5f87Pzn8EHUuxy2fn&#10;J7WbOWLdHPFRzaFFz4JbIrrlKUG3LCXo1nFyyzAfvgv4QkiGmr7PtmVWIJaupkW53T6UeXRD6gu8&#10;6JjpXxFBmPdTodZZS7WZNObOGfPTxHrrzLkvcvxtPiLEmn+fOQs6d+VCO5gaBOqx0yIHdl0LfhS9&#10;eeqFCOxDfLs9qOafZ2y6lwfNzxKUnwbNgmAep9x1vXHoSgXyCA1686nJJmOct+A5omJVi42/o5ET&#10;1uUAId5hJfcbF6Kjbq7xIsZ9vO6R3W00wzyt3zFe/0D2PwEAAP//AwBQSwMECgAAAAAAAAAhAP7s&#10;fhkMVgAADFYAABQAAABkcnMvbWVkaWEvaW1hZ2UxLnBuZ4lQTkcNChoKAAAADUlIRFIAAAJAAAAB&#10;xwgCAAAA2KVwnAAAAAlwSFlzAAALEgAACxIB0t1+/AAAIABJREFUeJzt3QdYFNcaBuCoEVBj1yRW&#10;7L1FE2OiiVdNYqqmJyZXTbmaRE1iiQZbsGLv2Ato7A0bRUDBhqAiHZEqVaognW1z/3HWdUWFBWZ2&#10;Zna/9/Hx2TLlH8p8nNkz5zzHAAAAyNBzYhcAAABQGQgwAACQJQQYAADIEgIMAABkCQEGAACyhAAD&#10;AABZQoABAIAsIcAAAECWEGAAACBLCDAA/sXFxT333HMODg6GLOzl5UUL0//C1gRgchBgAPxDgAEY&#10;AQIMgH8IMAAjQIAB8M/EAiw/P1/sEgCeAgEG5sjW1pYy4/bt299//329evWaNGkyZ84cjUaTkJAw&#10;YsSIunXrvvTSSytXrtRfJS0t7aeffnrxxRctLS179erl6Oio/252dvbYsWNpU/Xr1x8zZkxAQECp&#10;ALt169YXX3zRsGFDWr1fv34nT57UvVV2gN25c+e3337r1KmTlZVVo0aNvvzyS0rHUruePHmytbW1&#10;hYVFixYtRo8enZGRwb1VVFRER9qxY0fa6csvv/zZZ59FR0c/dY+lEpeOpU6dOrTwBx988MILL4wc&#10;OZJevHjxIu29VatWtKOWLVvSTgsLC/UroWP86quv6ItJpVLBs2bNohfPnz9PWz5+/Lj+kvv27aMX&#10;fXx8nvUNAjAEAgzMERdgffr0GTVq1KZNmz766CN6unr16s6dO1Na0CsDBw6kVy5cuMAtT2fqrl27&#10;1qxZc8qUKevXr3/rrbfo3bVr13LvUvK9/fbb1atXnzBhwoYNG4YOHUoJp58HoaGhFGzdunVbtmyZ&#10;vb09LVytWjXdOb3sADty5Ejv3r3/+eefbdu2USRQBFJWFRQUcO/m5eX16NGjRo0a48aN27x588KF&#10;C1977TWKT3pLpVINGzaMtvztt9/STpcsWUKFnThx4ql7fDLAKPPat29PD7Zs2bJnzx568ffff//w&#10;ww/t7Oy2bt36888/004pz3RbCAoKovxu3LjxzJkzaYEZM2b07NmT++JQ5lF46x8UbYc2XslvHsBD&#10;CDAwR1yAjR8/nntK53pqUlCoLF26lHuFmjW1atWi0zf3lLKKlt+7dy/3VKFQvPHGG9Q0yc3NpaeU&#10;CvTu8uXLdVvjEk6XBxQkdDYvLi7mntI5/c0336SGEfe07AAr1cq5evUqLcwlCqFge7J9Q9un/3ft&#10;2sWl8pNvGRJg9NTGxqaMSigR6SsWHx/PPaVUppar7qluX4QijeIwJyeHe5qenv7888/Tt+Cpxwtg&#10;OAQYmCMuwK5du6Z75dNPP6VXdBffCLXPKIe4x++9997LL7+sVqt17x44cICWP336ND2mIKQzMjWG&#10;dO8ePnxYlwdZWVl0oqe2UYae+fPn0wJJSUmMwZ+BUWpmZmbSug0aNJg8eTL3Yvfu3al99tTlqVnZ&#10;pEkTpVL55FsGBph+GunLz8+nMqh5SstwTTrKJHr8559/PnX5W7du0bs7duzgnlIjlZ5GRUWVfbwA&#10;5UKAgTniAiw1NVX3Cp2yrays9JcZPHhwjx49uMedO3fWhRknMDCQtmBvb0+Phw8f3qpVK/13g4KC&#10;dHng5+f33DPcvHmTMaAFNnfuXK6BqFvxxx9/5N6lmr///vunrtilS5eBAwc+9S1DAowiWT+wCeUZ&#10;vd6wYUP9Q9i9eze95evrS4+3b9/+1N2R1157bciQIdzjAQ88a0kAwyHAwBxxAabf3uK6LegvQwFG&#10;7RvucVUCjLvo99dff3k8gbsCWXaA/fzzz9WrV586deqRI0fc3d1prcaNG+uubVYuwLy9vUvtMTo6&#10;+slOHPqrqFSqTp06UZNu6dKl1OqiMhwdHXWrlBtg1Oqio0hMTOR2xH3dAKoIAQbmqKIB9uQlxIMH&#10;Dxp4CTEtLY0ez5w581nFlB1g9evX17W3mAcdC2vUqKELsHIvISoUiiff4vLVyclJ98q5c+fKDjCu&#10;XyXX3uJQmupWKfsSIqEvdc2aNZcvXz5//nx6oP+VB6g0BBiYo4oGGNeJY//+/dxTpVJJjRvDO3H8&#10;5z//adSoUUpKiv726aTPPSg7wGjFH374QfeU9kIL6wKscp04cnJyKAWnTJmie/2LL74oO8CCg4Np&#10;Ad3NA7QdruumbpUyOnFwRowY0atXL2rGffLJJ089UoCKQoCBOapogHHd6C0sLKZNm7ZhwwZ6S78b&#10;PbXMKM+4bvT29vZPdqMPCwtr2LBh48aNbWxstm3btnDhwg8//JCW4d4tO8DGjBlDYUONm61bt1KS&#10;tWzZUv8SIjX7unXrxnWj37Jli52d3YABAwIDA5kHOUrByXWj37hxIyUftSO5PheEXqRW49SpU+mt&#10;Dz74oF+/fmUHGLXk2rdvT026xYsX01eAtkwtP/1VaKeU6Fw3eq7Hf6mm4dGjR7mPzQ4dOmTI9wig&#10;XAgwMEcVDTDmwZXAH3/8kc7gFGM9e/YsNcpGVlbW6NGjuRuZ6cGTNzLHxMRQFL388ss1a9Zs0aLF&#10;xx9/TCd07q2yAyw7O5vbL8XD8OHDIyIirK2tdQHG7XrSpEm0Te7+YnorMzOTe4tyd/bs2W3btqWd&#10;0q6//PJLKoN7i46dWl21a9emZP3ll19CQ0PLDjASHh7+zjvvUBlUDOWl/ud8HNrIZ5991qBBAysr&#10;q86dO8+dO1d/9ZKSEtoXfX2KioqeeqQAFYUAAwBjUCqVTZs2/emnn8QuBEwHAgwAjOHIkSPUYvP2&#10;9ha7EDAdCDAAEJavr++2bdtatWr1yiuviF0LmBQEGAAIa+zYsTVq1OjXr19ISIjYtYBJQYABAIAs&#10;IcAAAECWEGAAACBLphZgarU6MTExJyfnPgAAyBmdyel8XmpQaX2mFmB0tM8a+RsAAGSHzurPOuGb&#10;WoBRYnMHLPafDgAAUCVcg0Q3FeqTTC3A6JjpgOl/sQsBAIAqKfd8jgADAAApQoABAIAsIcAAAECW&#10;EGCPUalURWajjL6nAADShwDT0mg0KSkp4eYkIiKipKRElO8CAEDVIcC0uPTKzMwsLCwUu2lkDAUF&#10;BVFRUXfu3Ck1rTsAgFwgwFgqlYpLL7GqEkVOTg4dtUKhELsQAIDKQICxqEVCp3Jqe4lVlSjoeOmo&#10;izB9OwDIEwKMxQWYuZ3KzfOoAcBkIMBY5nkqN8+jBgCTgQBjmcap3Nraes2aNYYvbxpHDQBmCwHG&#10;ktSpfPDgwX/++WclVkxPTy8oKDB8eUkdNQBARSHAWJI6lT8rwDQajVKp5HFHkjpqADATKrUmv1iZ&#10;kVeckFVwL79Kt6IiwFjSOZWPHTtWf54bBwcH+t/FxaVv3741a9b08vKKjo4eMWLEiy++WKdOnVdf&#10;fdXDw0O3rv4lRFpr+/btn376aa1atTp06HDy5Mkn9yWdowYAKaO/nosUKgqb5OzC6PS8kKSc63FZ&#10;FyPTz4bePRmYfOhaguOVuM3e0avdb9s5h889EfLX4cCJ+/x/drz23farn228/P7ai/9Z4fX6Ys9e&#10;8852nO1i/fcZ3b9VZyOqUhgCjFXqVE7frYISpRD/yr1rOCcn54033hg3btzdBzw9PanaXr16ubu7&#10;U3RlZWUFBgZu2bIlJCQkMjJyzpw5VlZW8fHx3LqlAqxly5b79++Pior6448/XnjhBVq31L4QYACm&#10;ik41JUp1TqEi9X5RXEZ+eMp9//h7V6IyPMNTTwclH7mRuOfqnW0XYtZ5Ri51vWV7MvTvo0F/HLg5&#10;bvf1/+7w/XLzlY/WXxy60uvNJedeWeDeZY5rG5sz+qnD17/Oc1xWIsAqxJAAo6QR4rtF/2jL5Vao&#10;fwmRmlxU7YkTJ561cPfu3Tds2MA9LhVgFG/c4/z8fHrq6upaal0EGIA0Ufxk5hUHJWZfjck8H5Hm&#10;Epxy/GbiPt/4HZdi7c9HrXCLWHA6bObx4CkHA37998bYXX5fb/EZseHSu6u9By0712+hR/d/3NrN&#10;dBbiDNZxlktPW7f+iz0GLz8/fM2FTzdeHrXt6k8O1ybs8592OHCOU8hi5/BV7rc3ekXtuhx7wC/+&#10;RECSW+jdC7fTr8VlUbstKi0vKbswK7+ksESlVvMwBhACjCXxAEtKStK9m5eXN23atC5dutSvX79O&#10;nTrVq1efPn0691apADt8+LBurXr16u3evbvUjhBgAFKgVKlj0vPcw1I3e0f/dTjw801Xes8/y9c5&#10;p63NGcozSjXKNko4yjlKO8o8Sj7KP0pBykJKRMpFSkfKyGP+iZSXlJqUnYEJ2bdTcxOyCtJzi/OK&#10;lVSn2F+q0hBgLOlcQmSeFmDZ2dm6d3/55Zd27dodP348ODg4Kiqqd+/euoVLBZiTk5NuLUo7BweH&#10;UjtCgAEYX06h4mb8vSM3Epe63hq3+/qwVd4dZj2ltdTG5szriz2HrvT6aP3FLzdf+e8OX1r4jwM3&#10;/z4aZHsylNZd5xm57ULMnqt3aFNnglLO3Uq9EpXhH38vPOV+XEZ+6v0i2lGJUm3ag50iwFiSOpW/&#10;++67kyZN4h4/GWA9evRYsGAB95haY5RMCDAAaVKpNdR8odYMNW6orUNNH2oJPbWd1GWO64frLv6+&#10;/+Zaj8jTQckUQkUKldjlywACjCWpU/m4ceNee+21uLi4jIyMc+fOlQqwzz77rE+fPgEBAYGBgZ98&#10;8kndunURYABSkF+sDEnKORGQtOpsxIR9/sPXXOj0eI873T9qWo3adnWOU4jD5diLkenJ2YW8fCBk&#10;hhBgLEmdym/fvj1gwIBatWrputHrBxgF25AhQ+jdVq1a2dvb619vRIABGIdGo7mbU3Q5KmO3T9w/&#10;J0K+3+77hp3ns3o9vLf6wm97b6xwizh+MzEoMTu3CPM/8AYBxjLPU7l5HjVARRUpVLfu3ncOTlnv&#10;GfnngZsfr7/Uba7rU+Oq7wL3rzb72BwL2nYh5tyt1DuZ+So0rYSEAGOZ56ncPI8aoAzUtMrIK/aN&#10;ydznG7/wdNgPu/zeWnb+qXdBtZvpPGSF18+O1+1cwg9dT7hxJ6uKg0pAJSDAWOZ5KjfPowbQUajU&#10;0el5Z0PvbvKKnnY48LONl3vNe3r/9R62biPtL089FLjRK8ot9G5UWl6JUnJ9ys0QAoxlnqdy8zxq&#10;MFs5BQr/+HuHrycscbn1v93Xh6z0av+0u32pvTVo2bkxO/3mnwrb63vnakxmem6xaXdGly8EGMs8&#10;T+XmedRgDlRqTXxmwflbadsvxtgcC/6K7b/u/qz+6x+tR/91uUKAsczzVG6eRw2mJ79YGZyY43Qz&#10;aeXZiAl72f7rHZ/df/277VfnnkD/dROBAGOZ56ncPI8aTEBhiYpaS5RDlEYDyuu/TqnG9V/PK+Zz&#10;NiKQAgQYyzxP5eZ51CBfCpX6/K20Pw/c7PpEL3Zd//XtF2NoGfRfNxMIMJZ5nsrN86hBdtRqjV9s&#10;1qzjwX30hrgduPTcgtNhD/qv38suQP91M4UAY5nnqdw8jxrkQqPRhCTl2DmH6w9y0W+hu+3JUAot&#10;dAsEBgHGkfWpXH8EqQqR9VGDCYvNyF/rETl0pdej27D+cZt2OPBiZLoEZ/QAESHAWLI+lSPAwDSk&#10;3i/afjFmxIZLjzpizHb59d8briEp6NoOT4UAY8n6VI4AA1nLKVAc8Iv/dutV3YhN7WY6j97pd+RG&#10;4n2MewtlQoCxpHMq37p1a7NmzdTqR9dJRowY8eOPP0ZHR9ODF198sU6dOq+++qqHh4duAQQYyFFh&#10;iepUYPLPjtf1p3P8fNMVxytx6bnFYlcH8oAAY5U+lWs0TEm+IP/K++T53r17FhYWnp6e3NOsrCzu&#10;aWBg4JYtW0JCQiIjI+fMmWNlZRUfH88tgwADGVGo1OdupZbqCj98zYWNXlEJWQViVwcygwBjlT6V&#10;U9LY1hPkH225PCNHjvzpp5+4x9Qga968uX6DjNO9e/cNGzZwjxFgIH1qtcY3JvPJrvDL3W5F3M0V&#10;uzqQKwQYS1IBdvjw4fr16xcXs1dR3n777alTp9KDvLy8adOmdenShd6qU6dO9erVp0+fzi2PAAPJ&#10;4rrCL3YOH/BEV3j/eHSFh6pCgLGkcwmRK6ZevXrHjh1LSEioVq2av78/vfjLL7+0a9fu+PHjwcHB&#10;UVFRvXv3fupEzBWCAAPhcF3hh6ArPAgJAcaS2qn8hx9++Pzzz5ctW0ZNLu6VHj16LFiwgHtMrTFq&#10;hyHAQIK4rvCfPN4V/re96AoPgkCAsaR2Kvfw8LC0tOzcufPChQu5Vz777LM+ffoEBAQEBgZ+8skn&#10;devWRYCBdGQXlOx/Rlf4XHSFB8EgwFhSO5Wr1epmzZpRnTExMdwrcXFxQ4YMqVWrVqtWrezt7QcP&#10;HowAA9EVlChPsl3hr5XqCr/bJy4jD13hQXAIMJZ5nsrN86ih6riu8H+I2xVeWcIUZBlpXyBVCDCW&#10;eZ7KzfOoodLUas3VmMyZx4N763WFH7RMjK7w8VeZ1T2YBU2Y4CNG3S9IDAKMZZ6ncvM8aqgoriv8&#10;ojNhj3eF9xCnK7xaxXgtZeY1eHhrSn3m2g6jFgBSggBjmeep3DyPGgwXk563xuN2qa7wfx0OvBSZ&#10;IU5X+JxEZtcH2ug6+j/m1J/axxdXGnKDCpgeBBjLPE/l5nnUUK67OWxX+I/XP+oK30nbFf6umF3h&#10;w04yS1qzcbW4ORN4gH2FQstzgTbDzs5BhpkhBBiLO5UXFhaKVZUo6HgRYKDDdYX/ZquPflf4MTv9&#10;joreFb6k4FFja+t/mMzox969sl771omJ7AVGMCcIMJZKpaJTeWZmplhViSInJ4eOWqHAbTpmraBE&#10;eSIgqVRX+C82Xdkjka7wd0MY+/7aiHKfy3Y+fJL/Hu2nYodGM0oJ1AzGggDTSklJ4TKM2iVFZqCg&#10;oCAqKurOnTsYj848lSjVnuFsV/gucx7rCr/JKzrxnjRGhaefTN+tzIKmbDKt6MhEnytr4bATbKdE&#10;WnLPp4aMOAqmAQGmRedxLsPMR0REREnJ0/6eBdPFdYW3OVa6K/wKt4jbqVIaFT4/k9n3jbbhtfdL&#10;Jj+j/FUo4RY1Y5ff/g5TeE/4EkF8CLDHqFQqsZtGxvPkLC1gqnRd4V9fXLor/E0Jjgof482s7MxG&#10;ETWqrm6qQO+MhGvajh4b32By7wpZIkgCAgzAlGm7wq/Q6wpv6zb9iHhd4cumUjAe89i7uyiE1vdj&#10;UoIqvIXUUPZ6I62+tjdzL47/CkFKEGAAJiglp3DbhdJd4Sfs9Re5K3zZsmKZbUO1lw1PTqr8R1m0&#10;nTU9H3xy1olJC+e1RJAWBBiA6Ui9X+RwOfbLzVd0ucV1hT/mL3ZX+HIFHWYWt2BTx64VE3q8qlu7&#10;n8LYv85ubak1k3iDj/pAihBgALKXnlu8xyfuqy2PbuHSdYXPlEJX+LIV5zLHf9U2vHa8x2TH87PZ&#10;gixm2xDtjc8x3vxsEyQGAQYgVxRO/1698+3Wq231cuvTjZd3XIpNyZHJXflJ/sy6PmzMzGvAnF/M&#10;qJR8brw4j3H8RNsZJPw0n1sGaUCAAcjMvXx2yIzvt/u2m/no1uMRGy5tuxAjlVu4DKFWM5fXMfMb&#10;swGzqhtz54oge1EWMwe+0wZkwD5BdgHiQYAByEN2Qcmhawmjd/rp59bH6y9t9o423ixcfMlNZe84&#10;5i4bHvxe2Jm9qFXn9Jt2X1c3CbgjMDrxA8ze3t7a2trS0rJ///5+fn5PLqBQKObPn9+uXTtaplev&#10;Xq6urhVavRQEGMhLTqHiyI3EH3b5tdfLrQ/WXrQ/HxWXIc8hJyLdmWXt2DhZ+BJzfZcxBuGl1p7r&#10;TG2GnV+MYX9NhsgBdvDgQQsLi127doWFhY0bN65BgwZpaWmllpkxY0bz5s2dnZ1jYmI2bdpkZWV1&#10;8+ZNw1cvBQEGspBbpDh+M/Enh8eGKBy+5sJ6z8iY9Dyxq6ssZTHjaqMNko1vMGm3jLdrCq0Ly7W7&#10;dp7O4C5+kyBygFGzaeLEidxjtVpNQbVkyZJSyzRr1oyaWbqnn3/++ffff2/46qUgwEDK8orZoXX/&#10;t/t6x9kuutx6Z5X3Wo/IqDQpDfVUCRmRzOaBDyPkL0YhxjQIftu0BRwbx940DTInZoCVlJTUqFHD&#10;yclJ98qYMWNGjBhRarFGjRrt2PFo0lVKL2tra8NXJ8XFxfcfSkxMRICB1BSUKE8FJv+y50Ynvdwa&#10;stJrlfttaQ1RWDnU+vHfwyx6+cGNWW2YCBcxiwk6xMxryFay7xtGIZO+mvAMYgZYcnIy7dvHx0f3&#10;yvTp06lRVWqxUaNGdevWLTIyktpY7u7utWrVsrCwMHx1Ymtr+9zjEGAgBYUlKufglAl7/TvPeZRb&#10;g5efX+EWEZ5yX3JDFFZOYTZzeKy23eP4MXM/WeyCGCbClVn4IlvPrg+ZIpwKZEwGAZaenj5y5Mjq&#10;1atTe6tTp04TJkywsrIyfHUGLTCQmCKFyjXk7sR9/vpTmby17PxS11uhyTkmkluceF9mdY8Hvdgb&#10;MhdXSWjCybhL2oE/tg5mR74HeZLBJUROUVFRUlIS/W7PmDGDGmQVXV0Hn4GBWCi33MPYKbi6zX2U&#10;WwOXnrNzCQ9ONK3cIpRV3su0F+vW9GQSr4td0BOSbzLL2rLlbXiVyUkSuxqzVOXbJ8TvxDFp0iTu&#10;sVqtbtGiRdm9MBQKRfv27WfOnFm51RkEGJDcu+wUUwf/y0SfN0JvNG7qyCkHA3r846bLrTfsPBed&#10;CQtIyDa13OJQHuz6UHvZ8OjP0r1Ml36bWdWVLXJ1dyYzWuxqzAn9fXN1EzvKV6RHVTYjfjd6S0tL&#10;R0fH8PDw8ePHN2jQIDU1lV4fPXq0jY0Nt4yvr++xY8diYmIuXrw4dOjQtm3bZmdnl716GRBg5u5e&#10;HDvRBnduZefs6Mv4bBRi/kPKrfMRadMOB/awfZRbry/2nH8q7Made2q1KeYWJ/yUdlKuRc2YgP1S&#10;v+kqO55Z9wpb7fL2lZm9BSohyZ/Z8pb2F/DIj1XZkvg3Mm/YsKF169YWFhbUnKKs4l4cPHjw2LFj&#10;ucfe3t5du3aloGrcuDEFW3JycrmrlwEBZtbSwtkpNtjJonoxZ6Yxdi21v0ULX2JOTGSvKVWZQqW+&#10;cDt9xpGgXvMeTXn86iJ26shrcVmmnFtEUcicnqz9km55WzZtmrx0bf9+u1bMHZ/yl4dKo7a483R2&#10;WC/6ai9pxVzfWcVLIOIHmJEhwMxX4nV2cg32FtoB2ul6i/PYkSA2vfmoQbZtCDtiXsV7VytV6stR&#10;GTbHgvrMf5Rb/Ra6z3EK8Y3JVJl2bnFSw7QzmNC/s3MYZYnYBVVEUQ6zc7j2T5lId7GrMUXUEA91&#10;0k60zV1Yzitn0AlDIMDAPMR4sVe06Ddn+7DSHx3Tr1a8L3P0f+yY5dxvF+Xc2dlMVky5W6VkuhKd&#10;Met4cN8F7rrcemWBO71Cr5tFbjEPvoB+25gFTR9ciOvARHmKXVCllBQw/37BHsL8RkzIUbGrMS33&#10;4thPnblfrnV9mOhzfG0YAQZmIPyUNpx2j2BbXc+Sl8529ea6fXP//v2cvev2ic7flEzUrpp7IqTf&#10;Qg9dbvWef5ZaYJciM6g1JuzhSAr9NbD/24dfri/Yr6F8UavxyI8PjqU+e3ULqk6lYH+nqF3L/mXQ&#10;mDm3iN8RWBBgYOpu7tVecz/4PTsWX7koriJcH/wxXl97XqZIu7iSTs1qteZ6XJbtydDXFj3KrV7z&#10;zk4/Euh9O11hVrnFib2gvShEfx/4bDSFAQbpu6/7GI/OvFAV8VcfXVV2+Ijt88k3BBiYNDqrcr8/&#10;ThMqPFliVgz7WQ73sZltPdW8Rm7zP/rcZpX136cpt3rYuk09FHg+Iq1EKf+zdiXQX9ae87UZv74f&#10;kxIodkH80WgYj3naHxv3uVLvRSlN1C4/OUn7NVzWVrjOqAgwMFH0C3NukfZXyG1WJX5/NBpNYEL2&#10;0lP+CxbNuTm3r+66YpLdK7dOrS0uyBGianm4F8d+lMh9QU5MZErkOatL2S6v1R7gyd8lNICI9NEv&#10;WuAB7XQ57I/HBEEne0OAgSlSq9neutyv0IXlFUovyq3gxBw7l/CBS8/prhN2m+u63OFAouNPGu5q&#10;Pv1b3IIdUt2YE4JIRPAR7e0Hdq2YkGNiVyOkG47ai8+HxsisU6VYMiLZ4S65XxD7/kLNsq0HAQYm&#10;R6VgJ8vgPor322bgSpRbock5y1xvvb38vC63usxxnbjP3zUkpUjx8G/wwnvsZcn1jxpk7MX90ONm&#10;MTdHcd6jqY23v8PcuyN2QcILdWK7HtDx7vnMNBuafFEUMefttF2lFr7IfmZslMhHgIFpURSy02Rw&#10;naGDDpe7OOXWrbv3V56NGLLCS5dbnee4/Lb3xpmglMKSZ1w7oiZdjBdz4DvtX+j0b0VHdqpfEx5S&#10;LzlAO2IFHfK5RRX+QFG+ojy1E8HseFeIEVtMQYy39meD67ibFWu0PSPAwIQU3dcOwUd/A952K3vZ&#10;yNTcVe63h658lFsdZ7uM33P9VGByfrHBZ2dKLMotSi/ut3deQ7avY/R5k/rkX61mrqzXNkRWdWXH&#10;cTc3CX7ssBF0+JveZHLLGazOvOSlP7za8eBvuJBjRv7JR4CBqcjPYIcvYj+bacnEXS5jwbT7RSPt&#10;Lz/KrVku/9t9/URAUp7huVWKSsFeRXT46IkhFrMruUHpyEtjr55xB0UtTiE/kJe0uyHsPdrcfbjm&#10;cO20XPRnzfVd2ly3rc8OzFYkQrcmBBiYhJxEdlIMrs9uckAZC2bll7y72ptyq8Ms558crh3zT7xf&#10;xN/HV2m32J4d3ERTj4ZYLKseSYv0YIe45Vq013eaVLOyEjKjmTUPbnJf2dkcO+/oSw1lL6hyP+Sb&#10;BzKJN8QqBAEG8pcRxU6HwV7g6lb2zZKUVR+vv0Tp1X+xx51MwT6TZ4dY3Pn4EItD2VtheB2DQFjK&#10;YvbeA674jW+wgyADuZ/Mdq7jBhtLEu2sLaaSfPbeuPmNtLMN+GwU99NQBBjIXEqQtpWwvi+TnVDG&#10;ggUlyi82XeHGKoxKyxW8MHaIxavsoKXWJzZYAAAgAElEQVTcp0fsWa8Ne2e0ET/iriT6g0A328WZ&#10;aZUY2tiUFWQxW//z4D6K5uxAJGblttujgdYOfMde9hAbAgzk7I6P9p6kzYPKHoWvSKH6frsvpVdP&#10;W7fQZONerGeHWFypbSNyHxj8+wU7WpUEb4+l0L25VzvqMcXtLWexC5Kk4lzt3U4LmjK3zohdjVFQ&#10;0/Pgfx+OrNZdOj8YCDCQrUh37SChO98v+wNkhUr9s+M1Sq+uc13940XqCc0OsejCdjLWXVdkh1hc&#10;JaHRb+lrqB3K9sHNbfeTy1/FbCmK2CYI1+80YL/Y1QiJnTp5s/ZjXTrYs7PLGg7b6BBgIE8hR7UX&#10;4vd+yU6E8WwqtWbiPn9Kr06zXXyiM41W4DOxQyzO1g2xyN77efR/7Hwu4naRSPDT9lCgk9SFFVJs&#10;HUqNSskc/1X7TaRTvElKvqnt2ct9jns3WOyCSkOAgQxd36kdRvbIT2UPgaFWa/46HMj1OTx/i4cJ&#10;9HijKGT/cqeTgq5Btmkg2y/Z+H/eUlZdWM7mFtWwpieTcM3YBciXWs24/K399nktMalemkX3GZcZ&#10;2vv07Vox13ZIc6oBBBjIzcVV2lPG6Sll/1JpNBrbk6GUXm1tzjgHpxitwIqhP3JPTGR0QyzatWRH&#10;cUyPMNLec5Ie3b5Gfw2IcSuPvFFoeS/TfgHpjC/Js3zF0BGFnXg0dTL9VEj43m0EGMgH/Wq5z9X+&#10;XnkuKPcP3mWut7hblY/eEL+7VDm4IRZ14/EYZ4jFW2e0VzIXNWMC9plUA8LIfLdov2vHf5H3IFv3&#10;7jyaOnltb+lPro0AA5lQqx7NMHRlfbmL25+P4tJrz1X5jJtAf79Hn398iMVO7FBVvPenUBQyZ6Zq&#10;d7HlLbbfPFRR4EHtZdj938rphj8d+lPp0hq9qZMXyuL2CQQYyIGymJ3SghtJ1n93uYvvuhzLpdfW&#10;C9FGqI5/OYnsgLnc2EW6IRZjvPhpJKWGMRsHaLfsNgsThfAmwoXtWM+1nouFv9GQR/G+j34kdn1o&#10;vCvYVYYAA8kryWf2fKr9wzDUqdzFD16L59JrtTv/U5gbFUVLyDHt8MTaIRb7MVc3VX6IRcq/a9vZ&#10;caFoU5SOUR68lgsME3uRvcGZvrxbBzP5EujyWi526uTfH91oL7cryQgwkLbCe9pR1xa9zESfK3fx&#10;EwFJbWzY9Fp0Jkwjq1/FsqSFsyNi6IZYpC/FyUlMSmDFNkKnKu7WJW7Oizwp9ck0JUn+bBLYPpjR&#10;Ucr30rFTJx802tTJAkGAgYTlpmpHFFzSir1RqTxnQ++2m+lM6TXreLDppJdOcS7bm3njG48aZNuH&#10;sdO3G/KJC7UMVnbRtmJ97E2hs5yUpUdov9qre7BDAEtQRhTj+In2p2jDa2XP3iBlCDCQqnt32Kkr&#10;uHmGUkPLXfxiZHrHWS6UXpMPBqjVJpdeOhTMd3zYzs36Qyy6z33mEIsqJfuBPHfb3Pq+Mh4aX16y&#10;47U/vcs7SOv+X2Uxe8uaburkCytk/SEoAgwkKe2W9k6UNT3ZoSvK4xeb1XkOm17j91xXqsyjeZGX&#10;xp599IdY3PslO9yq/iAa9EfA9ne0CzhNkNQgQKaPvkGbBmqvH8T7il3NAzHe7B8x3M/Dns8M+c2S&#10;OAQYSE/SDe39SfavM/fLvwE5KDG7+z9ulF5jdvoVK81sDKQnh1hc04O5tJqd3jPkKDuGAndzND0G&#10;4yvMZna896Ct85LIXWZKT518VF6dNZ4FAQYSE3tB249r2xBDPlWOuJvbe/5ZSq+vt/gUlphZeunL&#10;jH5siEVuoEj2c7J3mHtxYhdnxkoKtH9ezG/M9ik1PrWaueHILGmtbaafmWoKE4U/hAADKbl1Rnsn&#10;jeMnhlzvis3I77fQg9JrpP3lvGI5j4DAF3aIxX1s9nNnq3ML5T0whGlQljCHf9B+R244GHXXqWHa&#10;JqCtyFMnCwQBBpIRsF87lsGB79iPmsuTeK/gDTtPSq/3117MKRByyCU5uhtsSM8XMBK1ijn1pzZI&#10;Lq0xxh6p5ef+z6Opk69sMMk/ZRBgIA1XNz3sa/CbIb9pafeL3l5+ntJryEqvjLzy0w5AZBoN42Gr&#10;/SGnB4J+BHX7rHZyHO7PwTJnKpc1BBiIjX6Tz9tpf9lcbQy5RSkrv+SdVd6UXoOWnbubI8Nx58Bs&#10;XVqt/VGnBpkQk67dT2EOjdbuYlU36UydLBAEGIiKnVFphvb3zXu5IX+W5hQqPlx3kdLr9cWeCVll&#10;TWUJIEU3HLS35R3+gc97sCgOfbc8mjrZbZY53DWBAAPxsHPa/qJNL9+thqyRX6z8fNMVSq++C9yj&#10;0kz/9xNMU8gx7X3o/35R9nzihkoOYEdf1E2dnBLEwzblAAEGIlEUsRNPcH8tBh0yZI0ihWrUtquU&#10;Xj1t3UKTMfUiyFmkh3bukh3vValfe3EuOyv0o6mTtwtyZVKqEGAgBvqt4yYCXvgiex+uAUqU6h8d&#10;rlF6dZvr6h9/T+gCAQQXf1V7p/mmgZUZW5mdOvmkdtBFdurkH6U8dbJAEGBgdPmZ2ssdi1swcZcM&#10;WUOl1kzY50/p1Wm2i0+0HGapADDE3WDtrG/r+rDDJxqOFt739cOpk3uZ7cw4CDAwrpwkdvRr+q1b&#10;1pZJvmnIGmq1ZtrhQEqvDrOcz0dgEhAwLZnR7KD19BtBbSlDZpJUKZjLa9kpdbjRPTwXyGLqZIEg&#10;wMCIdL+rq7oy6QbNNqnRaP45EULp1W6ms2tI+eMiAsjP/WTtX3VL27DTiZUhwe/RfDq7PpDR1MkC&#10;QYCBsTy6WvKKgVdLKL2WuNyi9Gpjc+b4zUShCwQQzaPr6s3ZydueVHiPOfXHowl0bu41jdF4qwgB&#10;Bkah+7x6cwU+r95wLpLSi/7t9b0jaHUA4iu6r+3ZtKDpYz2bKKiCDjHL2z+aFicfHwNrIcBAeFEP&#10;ewzvHG54j+Edl2K59Np2QfazFgEYRP/eksCD7CuZ0czuEXpTJxvU6cl8IMBAYJW6Z3O/XzyXXms8&#10;DPqoDMBEqJTMsfGPesZzkzOwUycvl/XUyQJBgIGQKjVqzomApDY2bHotdg7X4EI/mBu1mnGe/miG&#10;0j2fmsDUyQJBgIFgLq3R/gaenmz46ABuoXfbzXSm9Jp1PBjpBWaKfvIvrWa2vMUEH0FnjTIgwEAA&#10;9Cvn/s/DmSPmGf4beOF2esdZLpReUw4GqNX4vQWAsiDAgG/s3H0P+/teXmv4en6xWZ3nsOn16783&#10;lKryJ1UBADOHAANesbOnj304e7qj4esFJmR3/8eN0mvsLr8SJdILAMqHAAP+lBQw/36uHeEm9Ljh&#10;64Wn3O817yyl1zdbfYoUZjSWNgBUBQIMeFKYzU4MQem16OUKDS0ak57Xb6E7pdenGy/nFSuFKxAA&#10;TAwCDPiQl8ZOCUHptaQVE+9r+HoJWQUD7DwpvT5YezGnQCFcgQBgehBgUGXZ8exkEJReyzswd0MM&#10;Xy/1ftFby85Teg1d6ZWRVyxcgQBgkhBgUDXpEdop9db0YIe9MVhmXvGwVd6UXoOWnbubUyRcgQBg&#10;qhBgUAVJ/uzA2JRe9v3ZKSEMllOo+HDdRUqv1xd7JmQZOr4UAIA+BBhUVuxFduoHSq+t/2EKsgxf&#10;L79Y+dnGy5Re/Ra6R6fnCVcgAJg2BBhUyi1n7TCjjh8zxbmGr1ekUH279SqlV695Z8NT8F0AgMpD&#10;gEHFBR5gp3ug9DrwHTsBhMFKlOofHa5RenWb6xqQYOi8KgAAT4UAgwry3aIdJur4L+zUDwZTqtQT&#10;9vpTenWe4+Ibgxn5AKCqEGBgMI2G8VqqTS+XGeykDwZTqzVTDwVSenWY5ex9O124GgHAfCDAwDAU&#10;V6422vSiGKvIFA8ajWaOUwilV7uZzq4hd4WrEQDMCgIMDKBSMk6/adPr6uYKrUrpZeccTunVxubM&#10;8ZuJAhUIAGYIAQblURSxnTUouuY1ZLtvVNA6z0hKL/q3zzdeiOoAwGwhwKBMxblsR3lKrwVN2a7z&#10;FbT9YgyXXvRAiOoAwJwhwODZCrLYm5QpvRY3Z2IvVHRtanJx6UWNMCGqAwAzhwCDZ7ifzA4QRem1&#10;tA07ZFQFOd1MamPDppedS7imIj0+AAAMJH6A2dvbW1tbW1pa9u/f38/P76nLrFmzplOnTlZWVi1b&#10;tpw8eXJRkfbmWVtb2+f0dO7cudzdIcAMkhnNDs5L6bWyCztcbwW5htxtN9OZ0muOUwjSCwAEInKA&#10;HTx40MLCYteuXWFhYePGjWvQoEFaWlqpZfbt20fxRv/HxcWdPXu2WbNmU6ZM4d6iAOvevfvdhzIy&#10;MsrdIwKsfBlRzIqObHqt68Pcu1PRtb0i0jrMYtNr6qFAtRrpBQBCETnAqNU1ceJE7rFarW7evPmS&#10;JUtKLUMLDB06VPd06tSpAwcO5B5TgPXu3btCe0SAlSMvjVnTk02vTW8yuakVXftqTGan2S6UXr/t&#10;vaFUVeBOZwCAihIzwEpKSmrUqOHk5KR7ZcyYMSNGjCi1GLW96tevz11djImJ6dKly+LFi7m3KMBq&#10;165NbbK2bdt+99138fFP76hdXFx8/6HExEQE2DOV5Gt7baztxeRVeLyMgITsbnNdKb1+2OVXokR6&#10;AYCwxAyw5ORk2rePj4/ulenTp1Ob7Mkl161bV7Nmzeeff56W//XXX3Wvu7i4HD58OCgoyM3N7Y03&#10;3mjdunVu7lNGRi/1URkC7OlUSmbfN9peGxlRFV07POV+r3lnKb2+3Xq1SKESokAAAH0yCDAvL6+X&#10;Xnpp+/btwcHBx48fb9Wq1YIFC57cWnZ2dr169Xbs2PHkW2iBlU+jYU5PYdNr4YtMvG9F145Oz+u3&#10;0J3S67ONl/OLKzDCLwBApcngEuKgQYP++usv3dN///23Vq1a6qeNJPvqq6/a2NiUvVN8BvZ0l1Y/&#10;GCmqPhN2sqKrJmQVvL7Yk9Lrg7UXcwoVQlQHAPAk8TtxTJo0iXtMmdSiRYsnO3H07dt3xowZuqf7&#10;9++nAFOpSl+kysvLa9iw4bp168reIwLsKYIOPxzncFNFV72bU/TWsvOUXsNWeWfmFQtRHQDAU4nf&#10;jd7S0tLR0TE8PHz8+PENGjRITWV7vo0ePVrXlrK1ta1bt+6BAwdiY2Pd3d3bt2//9ddfc29NmzbN&#10;29s7Li7uypUr77zzTpMmTdLTy+l6gAArLfYiM78xm16uMyu6KiXW0JVelF6UYan3KzCzJQBA1Yl/&#10;I/OGDRtat25tYWFBrTFfX+2nL4MHDx47diz3WKlUzps3j3LLysqqVatWEyZMyM7WTub7zTffNGvW&#10;jNalphs9jo6OLnd3CLDHpIUzdq3Y9Do0ukLze5GcAsUHay9Seg2w80zIKhCoQACAZxE/wIwMAfbI&#10;/RRmVTc2vXa8xw45XxF5xcpPN16m9Oq30D0mPU+gAgEAyoAAM1fFuczmgWx6re/HDtpbEUUK1Tdb&#10;fSi9es07G55i9l9JABAJAswsqRTMnk/Z9FrenrkXV6FVS5Tqsbv8KL26/+MWmJAtTH0AAOVDgJkf&#10;jYZxmsCm16KXKzrMvFKl/vXfG5Renee4+MZkClQgAIAhEGDmx2vJg+mVGzARrhVaT63WTDkUQOnV&#10;cZaL9+0KDzQFAMAvBJiZublXe8vXtacMWVIGjUYz2ymY0qvdTGe30LsCVQcAYDgEmDmJ8mTmN2LT&#10;y8O2QutRei12Dqf0amNz5kRAkiC1AQBUEALMbNwNZha3YNPr6M8VveVrrUckpRf9O+D39PH+AQCM&#10;j7cAO3/+PE8lCctMAywnkVnZmU0vh48YZcUGfNp2IYZLrx2XYgWqDgCgEngLMAsLi3bt2i1cuDAh&#10;IYGn2gRhjgFWmM3Yv86mF/1fWLGO7/9evcOl13rPSIGqAwCoHN4CLCMjY/Xq1b17937++effe++9&#10;Q4cOlZSU8FQkn8wuwKi9Ra0uSi9qgWVX7G+LY/6JbWzY9Frickuj0QhUIABA5fD/GZi/v/+kSZMa&#10;P/D7778HBgZWrUKemVeAUeoc/R+bXoubMylBFVrVNSSl7YP0mnsiBOkFABIkSCeO5ORkW1tbS0vL&#10;OnXq1KhRY9CgQaGhoVUokk/mFWAe89j0mt+I7X9YEV4RaR1mOVN6TTscqFYjvQBAivgMMIVCceTI&#10;kQ8++OD5558fMGDA9u3b8/Pz4+Livv/++65du/JRLQ/MKMCu79Te8nVzb4XWi0rL7TTbhdJrwj5/&#10;FdILAKSKtwDjLhs2atTozz//DAkJ0X/r7t271apVq1KZ/DGXAItwZcfaoPTyKj1BaLnmOIVQen2z&#10;1adEWbHe9gAAxsRbgA0dOnT//v3FxU/poq1UKr29vStZIN/MIsCSbrDjHFJ6nZjAVPDjq8ISVQ9b&#10;Nwqwi5EYLAoAJA03MpucrFh2jHlKrz2fsqPOV9CRG4mUXoOWncNHXwAgcbwFmJ2d3c6dO/VfoadL&#10;ly6tUnUCMPEAK8hi5/ei9No0kCmqzDF+sekKBdiGc7jrCwCkjrcAs7a2vnLliv4rvr6+bdq0qVJ1&#10;AjDlAFMUsXMrU3qt6sbOtlxxUWm5lF5tbc6k3q/YBM0AAMbHW4BZWlrGxj421FBMTAy9WKXqBGCy&#10;AaZWM4fGsOll14pJC6/cNhaeDqMA+9nxGr+lAQAIgbcA69Chw7///qv/yp49e9q2bVul6gRgsgHm&#10;NuvBLV+NmdgLldtAsVLVZ/5ZCjCPsFR+SwMAEAJvAbZs2bLGjRvv2rXrzgM7d+6kp3Z2djzVyRvT&#10;DLCrm7W3fAUdrvQ2TgUmU3r1X+yhVKH3PADIAG8BptFoZsyYYWVlVf2B2rVrz58/n6ci+WSCARZ2&#10;krGtz6bXxVVV2cx3269SgK08G8FXXQAAguK5G31eXt61a9dCQkKeekOYFJhagMX7MgtfZNPr9JSK&#10;3vL12GYyC7j5KhOyCnisDgBAOLgPTM4yopilbdj02vc1o1JWZUvL3W5RgP13hy9fpQEACI3PALt+&#10;/fr06dO/+eabz/TwUSSfTCfA8tKZtb3Y9Nr6H6YkvypbUqrUry3yoAA7E1SZzvcAAKLgLcAOHDhQ&#10;s2bNjz/+2MLCgv7v1KlT/fr1f/jhB57q5I2JBBgl1rYhbHqt6cnkpVVxY2dD71J69V3gjsEPAUBG&#10;eAuwnj172tvb04MXXnghJiZGo9GMGzfun3/+4adM/phCgKlVzP5v2fRaas1k8DBkxk8O1yjAFjtX&#10;8u4xAABR8BZgtWvXjouLoweNGjUKDg6mB+Hh4S+//DIfRfJJ9gGm0TBnprLptaApE3+16ttLySnk&#10;Jq6MTs+r+tYAAIyGtwBr0aIFl1vUFNu/fz898PHxqVevHi9V8kj2AXZ57YNbvuozoU68bG+dZySl&#10;11ebfXjZGgCA0fAWYKNGjVq1ir0PacGCBU2bNv3f//5nbW2NThw8Cz6ivWHZx56X7anVmjeXnKMA&#10;O+afyMsGAQCMhrcAy8rKSk5OZthzonrJkiWffPLJ1KlT7927x0+Z/JFxgMVdYhY0YdPL5W++Nul9&#10;O53Sq6etW5FCxdc2AQCMg58AUyqVu3fvTk2VwRh6cg2wtFvMklZseh38nu3EwZPf9t6gAPvnREj5&#10;iwIASAxvLbBatWrduXOHp6oEJMsAy73LrO7OpteOdxlFIV9bzcgr7jDLmQIsLFlWXw0AgAd4C7DB&#10;gwefOHGCp6oEJL8AK85lNg9i02vdK0x+Jo8b3uIdTek1YsMlHrcJAGA0vAXYoUOH2rVrt2HDBh8f&#10;nyA9PNXJG5kFmErB/Ps5m17L2jFZMTxuWKPRDFnhRQG23y+ex80CABgNbwFW7XHVq1fn/uepTt7I&#10;KcA0GubERDa9Fr7EJN7gd9tXYzIpvbrOdc0rrtIgigAAYuEtwO48A0918kZOAea9jE2veQ2YCBfe&#10;tz35YAAF2N9HJddEBgAwEEajl6qAfdpbvq5t533bOQWKTrNdKMBuxkvuPgcAAAPxFmC7n4GnOnkj&#10;jwCLPsfMb8Sml7sgg0k6XI6l9Bq+5oKmClOIAQCIi7cAa6CnTp061apVs7S0bNiwIU918kYGAXY3&#10;mFncgk2vIz8yav6Hh6fQouiiAKMY433jAABGI9QlxMjIyGHDhrm5uVW2MKFIPcBykpiVXdj02vUh&#10;oxRkVuuAhGxKr06zXXIKFEJsHwDAOAT8DOz69eudO3eu9OoCkXSAFeUwGwew6WXfnykU6tOpv48G&#10;UYBNPhgg0PYBAIxDwAALCAioW7dupVcXiHQDTFnCOH7CpteKjky2UPdm5RUru851pQC7GsPnPdEA&#10;AMbHW4Cd1HPixInNmzd37979/fff56lO3kg0wDQa5th4Nr0WN2dSAoXbz36/eEqvISu80H0DAORO&#10;kBuZq1ev/tJLL40aNSolJYWnOnkj0QDzXPDglq+GTJSHoPsZseESBdgW72hB9wIAYAS4D0wCru/S&#10;3vLlv0fQ/YQl36f06jDLOSNPkO4hAADGhAAT2+2zbMOL0uv8YqF39c+JEAqw3/byPCoVAIAoeAuw&#10;zz//fOnSpfqvLFu27Msvv6xSdQKQVoAl32QWNWPTy+k3RuAPpYoUqp62bhRg3rfTBd0RAIBx8BZg&#10;TZo0CQ4O1n+Fnr744otVqk4AEgqwe3HM8g5seu0eyY46L7Bj/omUXm8uOadWo/sGAJgC3gLMysoq&#10;IiJC/5Vbt27Ri1WqTgBSCbCCLGZ9Pza9Ng1kioxRzFdbfCjA1nlGGmFfAABGwFuAvfbaa/Pnz9d/&#10;xdbWtm/fvlWqTgCSCDBFEbNzOJteq7oy95ONsMPo9DxKr7Y2Z1JyeJvQGQBAXLwF2KlTp55//vkx&#10;Y8Y4PjB69Gh66uTkxFOdvBE/wNRq5vBYNr3sWjKpocbZ52LncAqwHx2uGWd3AABGwGcvxDNnzrz5&#10;5pu1a9du3LjxkCFDvL29+aiQZ+IHmNssNr3mN2ZijPT1KVGq+y5wpwA7G3rXOHsEADACdKM3Lt8t&#10;2lu+Ag8abZ9nglIovV5b5KFU8T+2PQCAWHgLsGvXrvn6+uq/Qk+vX79epeoEIGaAhZ9mbOuz6XVh&#10;hTF3+98dvhRgy91uGXOnAABC47MTx5EjR/RfOXbsWP/+/atUnQBEC7CEa8zCF9n0OvWH0Ld8Pbbb&#10;rII2NmcowOIzC4y2UwAAI+AtwOrUqRMTE6P/Smxs7AsvvFCl6gQgToBlRjPL2rLptfcrRqU05p5X&#10;no2g9Ppu+1Vj7hQAwAh4C7BGjRr5+Pjov3LlypUGDRpUqToBiBBg+RnM2t5sem15mynOM95+GUap&#10;Uvdf7EEBdirQGJ31AQCMibcA+/bbbwcPHpyTk8M9zc7OpqdfffUVDzXyytgBVlLAbBvKpteaHkxu&#10;qpF2+pBHWCqlV5/5Z4uVKiPvGgBAaLwFWFJSUrt27erXr/+fB6jt1blz54SEBJ7q5I1RA0ytYvaP&#10;YtNrSWsm/bYx9vi4nx2vU4AtPB1m/F0DAAiNz270+fn5W7dunTBhwrRp03bv3q1QCD6+XyUYL8A0&#10;Gsb5Lza9FjRl7viUvzzfUu8XtZvpTAEWlZZr/L0DAAiN5/vAwsLCXF1d9WdnrnKFPDNegF1e9+CW&#10;r/pM6HHB9/U0G85FUnp9semKKHsHABAabwEWExPTq1cvbjpm7n8OT3XyxkgBFnJUe8PylQ3C7ugZ&#10;1GrNoGXnKMCO3EgUpQAAAKHxFmAff/zxyJEjMzIyXnjhBWqHXbp0qX///hcvXuSpTt4YI8DiLjML&#10;mrDp5TzdmLd86bsUmUHp1cPWrbAE3TcAwDTxFmCNGzcOCgqiB/Xq1ePmVTl37lyfPn14qZJHggdY&#10;egSzpBWbXge+YztxiGTCPn8KsDlOIWIVAAAgNN4CrEGDBrGxsfSgXbt258+fpwfR0dG1atUqd0V7&#10;e3tra2tLS0tqsfn5+T11mTVr1nTq1MnKyqply5aTJ08uKiqq0Or6hA2w3FRmdQ82vbYPYxSiTVyS&#10;mVfcYRbbfSMkKUesGgAAhMZbgA0aNIibPGXUqFHvv//+5cuXx4wZ071797LXOnjwoIWFxa5du8LC&#10;wsaNG0cpmJaWVmqZffv2UT7R/3FxcWfPnm3WrNmUKVMMX70UAQOsOI/Z8habXuv6sDcvi2fbhRhK&#10;r4/XXxKxBgAAofEWYG5ubseOHaMHUVFRnTt3rlatWpMmTc6dO1f2WtRsmjhxIvdYrVY3b958yZIl&#10;pZahBYYOHap7OnXq1IEDBxq+eilCBZhKyez9kk2vZW3ZgaPEo9Fohqz0ogDb63tHxDIAAIQm1HQq&#10;WVlZmvL6L5SUlNSoUUN/0ktqtI0YMaLUYtT2ql+/Pnd5MCYmpkuXLosXLzZ8dVJcXHz/ocTERP4D&#10;jI705O9sei18iUkUeQD+a3FZlF5d5rjmFknxPjwAAL6IOR9YcnIy7Vt/BMXp06c/dQD7devW1axZ&#10;8/nnn6flf/3114qubmtr+9zjeA6wC8vZ9JrXgLl1hs/NVsqUQwEUYNOPBIpdCACAsGQQYF5eXi+9&#10;9NL27duDg4OPHz/eqlWrBQsWGL46I3QLLPCA9pYvv228bbOycgoVnee4UIDduHNP7FoAAIQlZoAZ&#10;eA1w0KBBf/31l+7pv//+W6tWLbVabfglRH08fwYW48XMb8Sm19k5/Gywanb7xFF6vbvau9zrtwAA&#10;cidmgDEPemFMmjSJe0yZ1KJFiyd7YfTt23fGjBm6p/v376cAU6lUBq5eCp8BlhrK2LVk0+vIj7R7&#10;HjZYNRRa76+9SAG281Ks2LUAAAhO5AA7ePCgpaWlo6NjeHj4+PHjGzRokJrKzjkyevRoGxsbbhlb&#10;W9u6deseOHAgNjbW3d29ffv2X3/9ddmrl4G3AMtJYlZ2YdNr1weMsriqW+NDUGI2pVfH2S7ZBSVi&#10;1wIAIDiRA4xs2LChdevWFhYW1Jzy9fXlXhw8ePDYsWO5x0qlct68eZRbVlZWrVq1mjBhQnZ2dtmr&#10;l4GfACvKYTa+wabXhteYQql82orw+LYAABWmSURBVGRzLJgC7I8DN8UuBADAGMQPMCPjIcCUJYzj&#10;J2x6rejI3JPKvVb5xcpuc10pwK5Ei3kPNQCA0SDAKu7Un2x6LWrGJAfwV1dVHbwWT+k1ePl5dN8A&#10;ADOBAKu4pBvMys5MpDt/RfHg042XKcA2eYk5CAgAgDEhwCpFvIF6nyribi6lV/uZzum5kuhOAgBg&#10;BAgwU2B7MpQC7Jc9N8QuBADAeBBgslekUPWad5YC7HxEOSPxAwCYEgSY7DndTKL0enPJOZUa3TcA&#10;wIwgwGTvm60+FGBrPG6LXQgAgFEhwOQtNiOf0quNzZnkbGn1KwEAEBoCTN7sXMIpwMbu8hO7EAAA&#10;Y0OAyViJUt1voTsFmGvIXbFrAQAwNgSYjLmGpFB69VvooVCJPxY+AICRIcBkbMxOPwqwpa63xC4E&#10;AEAECDC5SrxX0MbmDAVYXEa+2LUAAIgAASZXq9xvU3p9u/Wq2IUAAIgDASZLKrVmgJ0nBdiJgCSx&#10;awEAEAcCTJbO30qj9Oo9/2yRQiV2LQAA4kCAydK43dcpwOafChO7EAAA0SDA5CftflG7mc4UYLdT&#10;c8WuBQBANAgw+bE/H0Xp9dnGy2IXAgAgJgSYzKjVmreXn6cAO3Q9QexaAADEhACTmStRGZRePf5x&#10;KyhRil0LAICYEGAyM2n/TQqwWceDxS4EAEBkCDA5ycov6TjLhQIsJClH7FoAAESGAJOT7RdjKL0+&#10;XHdR7EIAAMSHAJMNjUbzzipvCrA9V++IXQsAgPgQYLJx404WpVeXOa73ixRi1wIAID4EmGxMOxxI&#10;AUb/i10IAIAkIMDkgVpdneew3Teux2WJXQsAgCQgwOTh36t3KL2GrfLWaDRi1wIAIAkIMHn4aP1F&#10;CrDtF2PELgQAQCoQYDIQkpRD6dVxlktWfonYtQAASAUCTAZmHQ+mAJu0/6bYhQAASAgCTOoKSpTd&#10;/3GjALsclSF2LQAAEoIAk7rD1xMovd5adl6tRvcNAIBHEGBS9/mmKxRg9uejxC4EAEBaEGCSdjs1&#10;l9Kr3UzntPtFYtcCACAtCDBJm38qjAJs3O7rYhcCACA5CDDpKlKoes8/SwF27laq2LUAAEgOAky6&#10;TgYmU3oNsPNUofsGAMATEGDSNWrbVQqwVe63xS4EAECKEGASdSczn9Krjc2ZxHsFYtcCACBFCDCJ&#10;Wup6iwJszE4/sQsBAJAoBJgUKVTqVxd5UIC5BKeIXQsAgEQhwKTILfQupVe/he4lSrXYtQAASBQC&#10;TIp+2OVHAWbnEi52IQAA0oUAk5zk7MK2NmcowGIz8sWuBQBAuhBgkrPG4zal19dbfMQuBABA0hBg&#10;0qJSa95cco4CzOlmkti1AABIGgJMWrwi0ii9es07W6RQiV0LAICkIcCk5Zc9NyjAbE+Gil0IAIDU&#10;IcAkJD23uP1MZwqwW3elWB4AgKQgwCRks3c0pddI+8tiFwIAIAMIMKnQaDT/WeFFAXbwWrzYtQAA&#10;yAACTCp8ojMpvbrNdc0vVopdCwCADCDApOKPAzcpwGyOBYtdCACAPCDAJCG7oKTjbBcKsKDEbLFr&#10;AQCQBwSYJOy6HEvp9f7aixoNJl8GADAIAkx8FFrvrb5AAbbbJ07sWgAAZAMBJj7/+HuUXp3nuOQU&#10;KsSuBQBANhBg4pt+JJACbMqhALELAQCQEwSYyHKLFF3muFKAXYvLErsWAAA5QYCJbJ9vPKXX0JVe&#10;6L4BAFAhCDCRfbLhEgXYtgsxYhcCACAzCDAxhSbnUHp1mOWcmVcsdi0AADIjiQCzt7e3tra2tLTs&#10;37+/n5/fkwsMHjz4ucd9+OGH3Ftjx47Vf3348OFl70tSATbHKYQCbMI+f7ELAQCQH/ED7ODBgxYW&#10;Frt27QoLCxs3blyDBg3S0tJKLZOVlXX3odDQ0Bo1ajg4OHBvUYC9//77unfv3btX9u6kE2CFJaoe&#10;tm4UYBcj08WuBQBAfsQPMGp1TZw4kXusVqubN2++ZMmSMpZfs2ZN3bp18/PzuacUYCNHjjR8d9IJ&#10;sKM3Eim9Bi07p1aj+wYAQIWJHGAlJSXUnHJyctK9MmbMmBEjRpSxSo8ePaihpntKAVa/fv2mTZt2&#10;6tTp119/zczMLHuP0gmwLzdfoQDbcC5S7EIAAGRJ5ABLTk6m3fv4+OhemT59OrXJnrW8n58fLa//&#10;OdmBAwdOnjwZHBxMKdi1a9fXXntNpVKVWqu4uPj+Q4mJiVIIsKi0XEqvdjOdU+8XiVsJAIBMySzA&#10;xo8f37Nnz2e9GxMTQ1vz9PQs9bqtrW2pPiCiB9jC02EUYD87Xhe3DAAA+ZLTJcT8/Px69eqtXbu2&#10;jA02adJky5YtpV6UWgusWKl6ZYE7BZhHWKqIZQAAyJokOnFMmjSJe6xWq1u0aPGsThwODg6WlpZl&#10;fMpF4VStWrWTJ0+WsTspfAZ2OiiZ0qv/Yg+lSi1iGQAAsiZ+gB08eJBiydHRMTw8fPz48Q0aNEhN&#10;Zdslo0ePtrGx0V9y0KBB33zzjf4reXl5f/3119WrV+Pi4jw9Pfv27duxY0dqb5WxOykE2PfbfSnA&#10;Vp6NELEGAAC5Ez/AyIYNG1q3bm1hYUGtMV9fX+7FwYMHjx07VrdMREQEFeru7q6/YmFh4Xvvvde0&#10;adOaNWtaW1uPGzeOC78yiB5g8ZkFlF5tbM4kZBWIVQMAgAmQRIAZk+gBtsItggLsvzt8xSoAAMA0&#10;IMCMSqlS91/sQQF2JihFlAIAAEwGAsyo3MNSKb36LnAvUaL7BgBAlSDAjOonh2sUYIudw0XZOwCA&#10;KUGAGU9KTmFbmzMUYNHpecbfOwCAiUGAGc96z0hKr682+5S/KAAAlAcBZiRqtWbg0nMUYMf8E428&#10;awAAk4QAM5ILt9MpvXrauhUpSo81DAAAlYAAM5Lf9t6gAPvnRIiR9wsAYKoQYMaQkVfcYZYzBVh4&#10;ivjzkAEAmAYEmDFsvRBN6TViwyVj7hQAwLQhwASn0WiGrPSiANvvF2+0nQIAmDwEmOB8YzIpvbrO&#10;dc0rVhptpwAAJg8BJrjJBwMowP4+GmS0PQIAmAMEmLByChSdZrtQgAUkZBtnjwAAZgIBJizHK3GU&#10;XsPXXNBoNMbZIwCAmUCACYhCi6KLAszhcqwRdgcAYFYQYAIKSMim9Oo02yWnQGGE3QEAmBUEmID+&#10;PhpEATb5YIAR9gUAYG4QYELJK1Z2netKAeYbkyn0vgAAzBACTCgH/OIpvYas8EL3DQAAISDAhDLC&#10;/jIF2BbvaKF3BABgnhBggghPuU/p1WGWc0ZesaA7AgAwWwgwQdieDKUA+23vDUH3AgBgzhBg/CtS&#10;qHraulGAed9OF24vAABmDgHGv+M3Eym93lxyTq1G9w0AAKEgwPj31RYfCrB1npHC7QIAABBgPItO&#10;z6P0amtzJiWnUKBdAAAAgwDjnZ1zOAXYTw7XBNo+AABwEGB8KlGq+y5wpwA7G3pXiO0DAIAOAoxP&#10;zsEplF6vLfJQqtRCbB8AAHQQYHz67w5fCrDlbreE2DgAAOhDgPEmIaugjc0ZCrD4zALeNw4AAKUg&#10;wHiz6mwEpdf323153zIAADwJAcYPpUr9+mJPCrBTgcn8bhkAAJ4KAcYPz/BUSq8+888WK1X8bhkA&#10;AJ4KAcaPnx2vU4AtPB3G72YBAOBZEGA8SL1f1G6mMwVYVFouj5sFAIAyIMB4YH8+itLry81XeNwm&#10;AACUDQFWVWq1ZtCycxRgR24k8rVNAAAoFwKsqi5FZlB69bB1KyxB9w0AAONBgFXVhH3+FGBznEL4&#10;2iAAABgCAVYlWfklHWax3TdCk3N42SAAABgIAVYl2y/GUHp9vP4SL1sDAADDIcAqT6PRDF3pRQG2&#10;1/dO1bcGAAAVggCrvGtxWZReXea45hYpqr41AACoEARY5U09FEgBNv1IYNU3BQAAFYUAq6ScQkXn&#10;OS4UYP7x93gpDAAAKgQBVkl7fOIovd5d7a3RaHgpDAAAKgQBVhkUWh+svUgBtvNSLF+FAQBAhSDA&#10;KiMoMZvSq+Nsl+yCEr4KAwCACkGAVcbM48EUYH8cuMlXVQAAUFEIsArLL1Z2/8eNAswnOpPHwgAA&#10;oEIQYBV26FoCpdfg5efRfQMAQEQIsArb6BXVeY7LJq9oHqsCAICKQoBVaiNFCoy+AQAgLgQYAADI&#10;EgIMAABkCQEGAACyhAADAABZQoABAIAsIcAAAECWEGAAACBLCDAAAJAlBBgAAMgSAgwAAGRJEgFm&#10;b29vbW1taWnZv39/Pz+/JxcYPHjwc4/78MMPubc0Gs3cuXNffvllKyurYcOGRUZGlr0vBBgAgGkQ&#10;P8AOHjxoYWGxa9eusLCwcePGNWjQIC0trdQyWVlZdx8KDQ2tUaOGg4MD99bSpUvr169/4sSJoKCg&#10;ESNGtG3btqioqIzdIcAAAEyD+AFGra6JEydyj9VqdfPmzZcsWVLG8mvWrKlbt25+fj7zoPlFba8V&#10;K1Zwb+Xk5FAz7sCBA2WsjgADADANIgdYSUkJNaecnJx0r4wZM4YaUmWs0qNHD2qocY9jYmKo+oCA&#10;AN27b7/99h9//FHG6ggwAADTIHKAJScn0+59fHx0r0yfPp3aZM9a3s/Pj5bXfU525coVepqSkqJb&#10;4Kuvvvr6669LrVVcXHz/oYSEBFolMTHxPgAAyBmdyel8npOT86zIkFaAjR8/vmfPnrqnBgaYra3t&#10;cwAAYIooxp4VGRK6hJifn1+vXr21a9fqXjHwEqJ+Cyw7O5vWosSueuybcDMOByh3OEC5wwEags7k&#10;tAW1Wv2siDFGJ45JkyZxj6mOFi1aPKsTh4ODg6WlZWZmpu4VrhPHypUruad0POV24uDFfVP/IA0H&#10;KHc4QLnDAfLCGN3oKXUcHR3Dw8PHjx/foEGD1NRUen306NE2Njb6Sw4aNOibb74ptfrSpUtplZMn&#10;TwYHB48cObLcbvS8wM+W3OEA5Q4HKHcmEmBkw4YNrVu3trCwoNaYr68v9+LgwYPHjh2rWyYiIoKO&#10;1t3dvdS63I3ML730EqXgsGHDbt++bYSC8bMldzhAucMByp3pBJjsFBcX29ra0v9iFyIUHKDc4QDl&#10;DgfICwQYAADIEgIMAABkCQEGAACyhAADAABZQoABAIAsIcBKK3f2Mlm7cOHCxx9/3KxZs+eee05/&#10;hBSTYWdn9+qrr77wwgtNmzYdOXJkRESE2BXxbNOmTT179qz7wIABA1xcXMSuSChLliyhn9I///xT&#10;7EJ4Vmrou86dO4tdEf+SkpK+//77Ro0aWVlZ9ejR4/r16wLtCAH2GENmL5M1Ot/Nnj37+PHjphpg&#10;w4cPd3BwCA0NDQwM/PDDD1u3bs1NzWMyTp065ezsHBkZefv27VmzZtWsWZMOVuyi+Hft2rU2bdr0&#10;6tXLJAOse/fuuhkQMzIyxK6IZ/fu3aM2wA8//EANgNjY2LNnz0ZHRwu0LwTYYyo6e5l8mWqA6UtP&#10;T6fDpEan2IUIqGHDhjt27BC7Cp7l5eV17NjRw8Nj8ODBJhlgvXv3FrsKAf3999+DBg0yzr4QYI9U&#10;YvYy+TKHAIuKiqLDDAkJEbsQQahUqgMHDlhYWISFhYldC8/o927y5MnMg/F6TDLAateu3axZs7Zt&#10;23733Xfx8fFiV8Szrl270rfvyy+/bNq0aZ8+fbZt2ybcvhBgj1R08hdZM/kAowb0Rx99NHDgQLEL&#10;4V9wcHCdOnXoj6369es7OzuLXQ7PKJV79OjBDXlqkgHm4uJy+PDhoKAgNze3N954o3Xr1rm5uWIX&#10;xSfLB2bOnHnz5s2tW7daWVk5OjoKtC8E2CMIMFPy66+/WltblzGTkHyVlJRQ4/LGjRs2NjZNmjQx&#10;pRZYQkLCiy++SCd37qlJBpi+7OzsevXqmdhF4Jo1a1Iw657+/vvvAwYMEGhfCLBHcAnRZEycOLFl&#10;y5axsbFiFyK4YcOGjR8/XuwqeEM/k/STWeMhelytWjV6oFKpxC5NKK+++mqpeTnkjtqUP//8s+7p&#10;pk2bmjdvLtC+EGCPMXz2Mrkz1QDTaDSUXvQLExkZKXYtxjBkyBD9WR3kLjc3N0QPndz/+9//muqn&#10;mMyD7ioNGzZct26d2IXwadSoUfqdOCZPnqzfIOMXAuwxz5q9zGTQL0zAAxRgq1evpgcm9hnyb7/9&#10;Vr9+fW9vb1035cLCQrGL4hP9tX7hwoW4uLjg4GB6TA2UJychMhkmeQlx2rRp9PNJ38ErV6688847&#10;TZo0SU9PF7soPl27du35559fvHhxVFTUvn37ateuvXfvXoH2hQAr7amzl5kMLy+v5x5nSn+/Mw9a&#10;lqU4ODiIXRSffvrpJ2tra/r5bNq06bBhw0w4vRgTDbBvvvmmWbNm9B1s0aIFPRbuHikRnT59ukeP&#10;HtQY6NKlC3ohAgAAlIYAAwAAWUKAAQCALCHAAABAlhBgAAAgSwgwAACQJQQYAADIEgIMAABkCQEG&#10;YMq4W9ezs7PFLgSAfwgwAFOGAAMThgADMGUIMDBhCDAAManVajs7uzZt2lhZWfXq1evIkSPMw9Q5&#10;c+ZMz549LS0tX3/9df0R2Y8ePdqtWzcLCwtra+uVK1fqXi8uLp4xY0bLli3prfbt23OzTHGb8vT0&#10;7NevX61atd54442IiAjjHyaAEBBgAGJatGhRly5d3NzcYmJiHBwcKK68vb251Onatau7u3twcPDH&#10;H39MCadQKGj5GzduVK9efcGCBbdv36blKZN0oxV//fXXrVq1On78OG2KEuvgwYPMwwCjCKTNhoWF&#10;vfXWW2+++aaIxwvAIwQYgGiozVS7dm39ScB//vnnUaNGcanDJRDJysqioDp06BA9/u677959913d&#10;8tOnT6fWGD2gPKNVPDw8Su1C1wLjnjo7O9PToqIiQY8LwDgQYACiCQ0NpTipo6dmzZr9+/fnUkd/&#10;qrY+ffrMmzePHrzyyivcA86JEydoFZVKRfFWo0YNrpWmj9uUbsapmzdvltoygHwhwABE4+vrS3Hi&#10;7e0dpSchIaESAXbq1KkyAkzXiYObyzQuLk7wYwMQHgIMQDS5ubmWlpZ79uwp9TqXOtw1Q3Lv3r3a&#10;tWs/6xJi9+7d6QFlUrVq1Z51CREBBiYJAQYgptmzZzdu3NjR0TE6Otrf33/9+vX0mEsdSiZPT8+Q&#10;kJARI0a0bt26pKSElqdldJ04aEn9Thw//PBDq1atnJycYmNjaQtc4CHAwIQhwADEpNFo1q5d27lz&#10;55o1azZt2nT48OEXLlzgUuf06dOUYRYWFv379w8KCtKtwnWjp+Up1VasWKF7vaioaMqUKdx09R06&#10;dNi1axeDAAOThgADkBzcfQxgCAQYgOQgwAAMgQADkBwEGIAhEGAAACBLCDAAAJAlBBgAAMgSAgwA&#10;AGQJAQYAALKEAAMAAFlCgAEAgCwhwAAAQJYQYAAAIEsIMAAAkKX/A7UY1fp1wlZnAAAAAElFTkSu&#10;QmCCUEsDBBQABgAIAAAAIQAo22SL2wAAAAcBAAAPAAAAZHJzL2Rvd25yZXYueG1sTI/BTsMwEETv&#10;SP0Haytxow60pDSNUyEQN1RBQIijEy9JwF5Hsduav2c5wXE0o5k35S45K444hcGTgstFBgKp9Wag&#10;TsHry8PFDYgQNRltPaGCbwywq2ZnpS6MP9EzHuvYCS6hUGgFfYxjIWVoe3Q6LPyIxN6Hn5yOLKdO&#10;mkmfuNxZeZVluXR6IF7o9Yh3PbZf9cEp2O8/a5PqR3rL3113n6T1T41V6nyebrcgIqb4F4ZffEaH&#10;ipkafyAThGW94qCCfAOC3VW+5meNguX1egmyKuV//uo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zIyv4BAACIBAAADgAAAAAAAAAAAAAAAAA6AgAAZHJzL2Uy&#10;b0RvYy54bWxQSwECLQAKAAAAAAAAACEA/ux+GQxWAAAMVgAAFAAAAAAAAAAAAAAAAABkBAAAZHJz&#10;L21lZGlhL2ltYWdlMS5wbmdQSwECLQAUAAYACAAAACEAKNtki9sAAAAHAQAADwAAAAAAAAAAAAAA&#10;AACiWgAAZHJzL2Rvd25yZXYueG1sUEsBAi0AFAAGAAgAAAAhAKomDr68AAAAIQEAABkAAAAAAAAA&#10;AAAAAAAAqlsAAGRycy9fcmVscy9lMm9Eb2MueG1sLnJlbHNQSwUGAAAAAAYABgB8AQAAnVwAAAAA&#10;" path="m,l7146150,r,5644962l,5644962,,xe" stroked="f">
                <v:fill r:id="rId50" o:title="" recolor="t" rotate="t" type="frame"/>
                <v:path arrowok="t"/>
              </v:shape>
            </w:pict>
          </mc:Fallback>
        </mc:AlternateContent>
      </w:r>
    </w:p>
    <w:p w14:paraId="1C029D08" w14:textId="77777777" w:rsidR="003C4ABA" w:rsidRPr="0078408D" w:rsidRDefault="003C4ABA" w:rsidP="007A2236">
      <w:pPr>
        <w:pStyle w:val="ListParagraph"/>
        <w:ind w:left="360"/>
        <w:jc w:val="both"/>
        <w:rPr>
          <w:rFonts w:ascii="Times New Roman" w:hAnsi="Times New Roman" w:cs="Times New Roman"/>
          <w:sz w:val="24"/>
          <w:szCs w:val="24"/>
        </w:rPr>
      </w:pPr>
    </w:p>
    <w:p w14:paraId="2B4EF77A" w14:textId="77777777" w:rsidR="003C4ABA" w:rsidRPr="0078408D" w:rsidRDefault="003C4ABA" w:rsidP="007A2236">
      <w:pPr>
        <w:pStyle w:val="ListParagraph"/>
        <w:ind w:left="360"/>
        <w:jc w:val="both"/>
        <w:rPr>
          <w:rFonts w:ascii="Times New Roman" w:hAnsi="Times New Roman" w:cs="Times New Roman"/>
          <w:sz w:val="24"/>
          <w:szCs w:val="24"/>
        </w:rPr>
      </w:pPr>
    </w:p>
    <w:p w14:paraId="0F78D1D0" w14:textId="77777777" w:rsidR="003C4ABA" w:rsidRPr="0078408D" w:rsidRDefault="003C4ABA" w:rsidP="007A2236">
      <w:pPr>
        <w:pStyle w:val="ListParagraph"/>
        <w:ind w:left="360"/>
        <w:jc w:val="both"/>
        <w:rPr>
          <w:rFonts w:ascii="Times New Roman" w:hAnsi="Times New Roman" w:cs="Times New Roman"/>
          <w:sz w:val="24"/>
          <w:szCs w:val="24"/>
        </w:rPr>
      </w:pPr>
    </w:p>
    <w:p w14:paraId="2915C329" w14:textId="77777777" w:rsidR="003C4ABA" w:rsidRPr="0078408D" w:rsidRDefault="003C4ABA" w:rsidP="007A2236">
      <w:pPr>
        <w:pStyle w:val="ListParagraph"/>
        <w:ind w:left="360"/>
        <w:jc w:val="both"/>
        <w:rPr>
          <w:rFonts w:ascii="Times New Roman" w:hAnsi="Times New Roman" w:cs="Times New Roman"/>
          <w:sz w:val="24"/>
          <w:szCs w:val="24"/>
        </w:rPr>
      </w:pPr>
    </w:p>
    <w:p w14:paraId="42ECCCA1" w14:textId="77777777" w:rsidR="003C4ABA" w:rsidRPr="0078408D" w:rsidRDefault="003C4ABA" w:rsidP="007A2236">
      <w:pPr>
        <w:pStyle w:val="ListParagraph"/>
        <w:ind w:left="360"/>
        <w:jc w:val="both"/>
        <w:rPr>
          <w:rFonts w:ascii="Times New Roman" w:hAnsi="Times New Roman" w:cs="Times New Roman"/>
          <w:sz w:val="24"/>
          <w:szCs w:val="24"/>
        </w:rPr>
      </w:pPr>
    </w:p>
    <w:p w14:paraId="11731EAF" w14:textId="77777777" w:rsidR="003C4ABA" w:rsidRPr="0078408D" w:rsidRDefault="003C4ABA" w:rsidP="007A2236">
      <w:pPr>
        <w:pStyle w:val="ListParagraph"/>
        <w:ind w:left="360"/>
        <w:jc w:val="both"/>
        <w:rPr>
          <w:rFonts w:ascii="Times New Roman" w:hAnsi="Times New Roman" w:cs="Times New Roman"/>
          <w:sz w:val="24"/>
          <w:szCs w:val="24"/>
        </w:rPr>
      </w:pPr>
    </w:p>
    <w:p w14:paraId="086CE7CF" w14:textId="77777777" w:rsidR="003C4ABA" w:rsidRPr="0078408D" w:rsidRDefault="003C4ABA" w:rsidP="007A2236">
      <w:pPr>
        <w:spacing w:line="276" w:lineRule="auto"/>
        <w:jc w:val="both"/>
        <w:rPr>
          <w:sz w:val="24"/>
          <w:szCs w:val="24"/>
        </w:rPr>
      </w:pPr>
    </w:p>
    <w:p w14:paraId="5505A792" w14:textId="77777777" w:rsidR="003C4ABA" w:rsidRPr="0078408D" w:rsidRDefault="003C4ABA" w:rsidP="007A2236">
      <w:pPr>
        <w:pStyle w:val="ListParagraph"/>
        <w:ind w:left="360"/>
        <w:jc w:val="both"/>
        <w:rPr>
          <w:rFonts w:ascii="Times New Roman" w:hAnsi="Times New Roman" w:cs="Times New Roman"/>
          <w:sz w:val="24"/>
          <w:szCs w:val="24"/>
        </w:rPr>
      </w:pPr>
    </w:p>
    <w:p w14:paraId="54FA6ECB" w14:textId="77777777" w:rsidR="003C4ABA" w:rsidRPr="0078408D" w:rsidRDefault="003C4ABA" w:rsidP="007A2236">
      <w:pPr>
        <w:pStyle w:val="ListParagraph"/>
        <w:ind w:left="360"/>
        <w:jc w:val="both"/>
        <w:rPr>
          <w:rFonts w:ascii="Times New Roman" w:hAnsi="Times New Roman" w:cs="Times New Roman"/>
          <w:sz w:val="24"/>
          <w:szCs w:val="24"/>
        </w:rPr>
      </w:pPr>
    </w:p>
    <w:p w14:paraId="26794B06" w14:textId="77777777" w:rsidR="003C4ABA" w:rsidRPr="0078408D" w:rsidRDefault="003C4ABA" w:rsidP="007A2236">
      <w:pPr>
        <w:pStyle w:val="ListParagraph"/>
        <w:ind w:left="360"/>
        <w:jc w:val="both"/>
        <w:rPr>
          <w:rFonts w:ascii="Times New Roman" w:hAnsi="Times New Roman" w:cs="Times New Roman"/>
          <w:sz w:val="24"/>
          <w:szCs w:val="24"/>
        </w:rPr>
      </w:pPr>
    </w:p>
    <w:p w14:paraId="163FE087" w14:textId="00235372" w:rsidR="008A3EF2" w:rsidRPr="0078408D" w:rsidRDefault="008A3EF2" w:rsidP="007A2236">
      <w:pPr>
        <w:pStyle w:val="ListParagraph"/>
        <w:ind w:left="360"/>
        <w:jc w:val="center"/>
        <w:rPr>
          <w:rFonts w:ascii="Times New Roman" w:hAnsi="Times New Roman" w:cs="Times New Roman"/>
          <w:sz w:val="24"/>
          <w:szCs w:val="24"/>
        </w:rPr>
      </w:pPr>
      <w:r w:rsidRPr="0078408D">
        <w:rPr>
          <w:rFonts w:ascii="Times New Roman" w:hAnsi="Times New Roman" w:cs="Times New Roman"/>
          <w:sz w:val="24"/>
          <w:szCs w:val="24"/>
        </w:rPr>
        <w:t>Fig</w:t>
      </w:r>
      <w:r w:rsidR="000574FC">
        <w:rPr>
          <w:rFonts w:ascii="Times New Roman" w:hAnsi="Times New Roman" w:cs="Times New Roman"/>
          <w:sz w:val="24"/>
          <w:szCs w:val="24"/>
        </w:rPr>
        <w:t xml:space="preserve"> 19</w:t>
      </w:r>
      <w:r w:rsidRPr="0078408D">
        <w:rPr>
          <w:rFonts w:ascii="Times New Roman" w:hAnsi="Times New Roman" w:cs="Times New Roman"/>
          <w:sz w:val="24"/>
          <w:szCs w:val="24"/>
        </w:rPr>
        <w:t xml:space="preserve">: Model accuracy for </w:t>
      </w:r>
      <w:proofErr w:type="spellStart"/>
      <w:r w:rsidRPr="0078408D">
        <w:rPr>
          <w:rFonts w:ascii="Times New Roman" w:hAnsi="Times New Roman" w:cs="Times New Roman"/>
          <w:sz w:val="24"/>
          <w:szCs w:val="24"/>
        </w:rPr>
        <w:t>XceptionNet</w:t>
      </w:r>
      <w:proofErr w:type="spellEnd"/>
      <w:r>
        <w:rPr>
          <w:rFonts w:ascii="Times New Roman" w:hAnsi="Times New Roman" w:cs="Times New Roman"/>
          <w:sz w:val="24"/>
          <w:szCs w:val="24"/>
        </w:rPr>
        <w:t xml:space="preserve">                         Fig</w:t>
      </w:r>
      <w:r w:rsidR="000574FC">
        <w:rPr>
          <w:rFonts w:ascii="Times New Roman" w:hAnsi="Times New Roman" w:cs="Times New Roman"/>
          <w:sz w:val="24"/>
          <w:szCs w:val="24"/>
        </w:rPr>
        <w:t xml:space="preserve"> 20</w:t>
      </w:r>
      <w:r>
        <w:rPr>
          <w:rFonts w:ascii="Times New Roman" w:hAnsi="Times New Roman" w:cs="Times New Roman"/>
          <w:sz w:val="24"/>
          <w:szCs w:val="24"/>
        </w:rPr>
        <w:t>: Model loss</w:t>
      </w:r>
      <w:r w:rsidRPr="0078408D">
        <w:rPr>
          <w:rFonts w:ascii="Times New Roman" w:hAnsi="Times New Roman" w:cs="Times New Roman"/>
          <w:sz w:val="24"/>
          <w:szCs w:val="24"/>
        </w:rPr>
        <w:t xml:space="preserve"> for </w:t>
      </w:r>
      <w:proofErr w:type="spellStart"/>
      <w:r w:rsidRPr="0078408D">
        <w:rPr>
          <w:rFonts w:ascii="Times New Roman" w:hAnsi="Times New Roman" w:cs="Times New Roman"/>
          <w:sz w:val="24"/>
          <w:szCs w:val="24"/>
        </w:rPr>
        <w:t>XceptionNet</w:t>
      </w:r>
      <w:proofErr w:type="spellEnd"/>
    </w:p>
    <w:p w14:paraId="2B954920" w14:textId="77777777" w:rsidR="008A3EF2" w:rsidRPr="0078408D" w:rsidRDefault="008A3EF2" w:rsidP="007A2236">
      <w:pPr>
        <w:pStyle w:val="ListParagraph"/>
        <w:ind w:left="360"/>
        <w:rPr>
          <w:rFonts w:ascii="Times New Roman" w:hAnsi="Times New Roman" w:cs="Times New Roman"/>
          <w:sz w:val="24"/>
          <w:szCs w:val="24"/>
        </w:rPr>
      </w:pPr>
    </w:p>
    <w:p w14:paraId="19231F4D" w14:textId="77777777" w:rsidR="003C4ABA" w:rsidRPr="0078408D" w:rsidRDefault="003C4ABA" w:rsidP="007A2236">
      <w:pPr>
        <w:pStyle w:val="ListParagraph"/>
        <w:ind w:left="360"/>
        <w:jc w:val="both"/>
        <w:rPr>
          <w:rFonts w:ascii="Times New Roman" w:hAnsi="Times New Roman" w:cs="Times New Roman"/>
          <w:sz w:val="24"/>
          <w:szCs w:val="24"/>
        </w:rPr>
      </w:pPr>
    </w:p>
    <w:p w14:paraId="73749C2B" w14:textId="77777777" w:rsidR="003C4ABA" w:rsidRPr="0078408D" w:rsidRDefault="003C4ABA" w:rsidP="007A2236">
      <w:pPr>
        <w:pStyle w:val="ListParagraph"/>
        <w:ind w:left="360"/>
        <w:jc w:val="both"/>
        <w:rPr>
          <w:rFonts w:ascii="Times New Roman" w:hAnsi="Times New Roman" w:cs="Times New Roman"/>
          <w:sz w:val="24"/>
          <w:szCs w:val="24"/>
        </w:rPr>
      </w:pPr>
    </w:p>
    <w:p w14:paraId="5B981D99" w14:textId="77777777" w:rsidR="003C4ABA" w:rsidRPr="0078408D" w:rsidRDefault="00DB23F5"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noProof/>
          <w:sz w:val="24"/>
          <w:szCs w:val="24"/>
          <w:lang w:val="en-IN"/>
        </w:rPr>
        <w:lastRenderedPageBreak/>
        <mc:AlternateContent>
          <mc:Choice Requires="wps">
            <w:drawing>
              <wp:anchor distT="0" distB="0" distL="114300" distR="114300" simplePos="0" relativeHeight="251679744" behindDoc="0" locked="0" layoutInCell="1" allowOverlap="1" wp14:anchorId="6AEB38A6" wp14:editId="5CE91E0E">
                <wp:simplePos x="0" y="0"/>
                <wp:positionH relativeFrom="column">
                  <wp:posOffset>3442970</wp:posOffset>
                </wp:positionH>
                <wp:positionV relativeFrom="paragraph">
                  <wp:posOffset>-262255</wp:posOffset>
                </wp:positionV>
                <wp:extent cx="2971800" cy="2301240"/>
                <wp:effectExtent l="0" t="0" r="0" b="3810"/>
                <wp:wrapNone/>
                <wp:docPr id="73555584" name="Freeform 2"/>
                <wp:cNvGraphicFramePr/>
                <a:graphic xmlns:a="http://schemas.openxmlformats.org/drawingml/2006/main">
                  <a:graphicData uri="http://schemas.microsoft.com/office/word/2010/wordprocessingShape">
                    <wps:wsp>
                      <wps:cNvSpPr/>
                      <wps:spPr>
                        <a:xfrm>
                          <a:off x="0" y="0"/>
                          <a:ext cx="2971800" cy="2301240"/>
                        </a:xfrm>
                        <a:custGeom>
                          <a:avLst/>
                          <a:gdLst/>
                          <a:ahLst/>
                          <a:cxnLst/>
                          <a:rect l="l" t="t" r="r" b="b"/>
                          <a:pathLst>
                            <a:path w="12360217" h="9053859">
                              <a:moveTo>
                                <a:pt x="0" y="0"/>
                              </a:moveTo>
                              <a:lnTo>
                                <a:pt x="12360217" y="0"/>
                              </a:lnTo>
                              <a:lnTo>
                                <a:pt x="12360217" y="9053859"/>
                              </a:lnTo>
                              <a:lnTo>
                                <a:pt x="0" y="9053859"/>
                              </a:lnTo>
                              <a:lnTo>
                                <a:pt x="0" y="0"/>
                              </a:lnTo>
                              <a:close/>
                            </a:path>
                          </a:pathLst>
                        </a:custGeom>
                        <a:blipFill>
                          <a:blip r:embed="rId51"/>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B8EFF2" id="Freeform 2" o:spid="_x0000_s1026" style="position:absolute;margin-left:271.1pt;margin-top:-20.65pt;width:234pt;height:18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360217,9053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IRLAgIAAIsEAAAOAAAAZHJzL2Uyb0RvYy54bWysVNuO0zAQfUfiHyy/&#10;01zK7rZR032pFiEhQOzyAY4zaSL5Jttt0r9n7DRJWYRAiBdnbI9n5pwzk93jIAU5g3WdViXNVikl&#10;oLiuO3Us6feXp3cbSpxnqmZCKyjpBRx93L99s+tNAblutajBEgyiXNGbkrbemyJJHG9BMrfSBhRe&#10;NtpK5nFrj0ltWY/RpUjyNL1Pem1rYzUH5/D0MF7SfYzfNMD9l6Zx4IkoKdbm42rjWoU12e9YcbTM&#10;tB2/lsH+oQrJOoVJ51AH5hk52e6XULLjVjvd+BXXMtFN03GIGBBNlr5C89wyAxELkuPMTJP7f2H5&#10;5/Oz+WqRht64wqEZUAyNleGL9ZEhknWZyYLBE46H+fYh26TIKce7fJ1m+ftIZ7I85yfnP4COodj5&#10;k/Mj2/VksXay+KAm06JmQS0R1fKUoFqWElSrGtUyzId3ob5gkh77Ll/fp3n2QElb0m16t97cbaMc&#10;Up/hRUdX/woJ1rncCnXrtYSbYKPz5DJ9TQz4k+uUGWH+9gEShkH/3nPidErLhXYwJgjoY6aZEcx6&#10;y3klOvPUCRHwB/vaQEjon8dsbM2D5icJyo+zZkEwj4Pu2s44FKYAWUGN8nyss1Eb5y14jlWxosHE&#10;31DLsdb5AktcykqWpgtWpetL7MV4jh0f0V2nM4zU7R7t23/I/gcAAAD//wMAUEsDBAoAAAAAAAAA&#10;IQAecAL1ZWMAAGVjAAAUAAAAZHJzL21lZGlhL2ltYWdlMS5wbmeJUE5HDQoaCgAAAA1JSERSAAAD&#10;VAAAAnAIAgAAAAFJt54AAAAJcEhZcwAACxIAAAsSAdLdfvwAACAASURBVHic7N0JdJXV/b59BhPm&#10;UUBECWodEFBBBRlUVArSalWQ2kpRBoXiAGItzoqiiIo/lKpYrVaqTCoIKuKIimhBiMwQ5rEQ5jGQ&#10;AIG8uzyv538ahMQ8m+fO4Xvd67O6kpOQbNr07KtE0iI5jDHGGGPMzIqoD8AYY4wxxqIb8ccYY4wx&#10;ZmjEH2OMMcaYoRF/jDHGGGOGRvwxxhhjjBka8ccYY4wxZmjEH2OMMcaYoRF/jDHGGGOGRvwxxhhj&#10;jBka8ccYS7wtWrSoZcuW5cuXL1KkyJgxYwr8cZYvX+4+wptvvunvaMo1Pzj1KRhjhX3EH2PsqGzJ&#10;kiXdunU79dRTS5QoUa5cuaZNm77wwgu7d+/28sGbNGlSvXr1F1988e233169enWBP85Rjb+OHTu6&#10;D+5+77l+165cixzcgAED8vNx1qxZ06dPnxkzZuT5nsQfYyw/I/4YY/43bty4UqVKVaxYsWfPnq+9&#10;9tpLL730xz/+MSkpqWvXruE/uGspV04PPfRQ+A914MCBzMzM7Ozs8B/q0Ln4O+6444oXL/7OO+/E&#10;P+5KrmTJkvmPv2nTpuWzUPccXMFOyxizM+KPMeZ5y5YtK1u2bO3atdeuXRv/+OLFi1944YXwH3/l&#10;ypX5LyfhXPyVKVOmVatW1113XfzjZ5xxxvXXX+83/nbt2hXmqIwxUyP+GGOe1717dxcr33///RHe&#10;Z9++fX379j3ttNOSk5Nr1ar1wAMPZGVlxd7qHrnqqqsmTZrUsGHDEiVKnHrqqf/617+CN/Xp06dI&#10;3Nx75hzMrOCF2IJ3i736+eefN2vWrEKFCq7GzjzzTPfpgscP/bbvhAkTLr744tKlS7t3vuaaa+bP&#10;n5/rY7qEdZ/OvbV8+fKdOnU6QnUF8TdkyBD3W9i6dWvw4NSpU90HGT16dHz8bd68+Z577qlXr557&#10;/3LlyrVu3XrmzJnBm77++usi/7vgtM2bN69bt25qauoll1xSqlSpu+66K+d/v+178803u88bf36X&#10;oRUrVlyzZs0R/nNhjFkY8ccY87yTTjrJVd2R3yf45+HatWv38ssvu0xxL8f/8ZgrubPOOuuEE054&#10;8MEHX3rppfPPP79o0aJz5851b5o1a9bzzz/v3v/GG298++23g7/tceT4c7/QJeaFF144aNCgv//9&#10;73/9618vvfTS4E254u+LL7447rjjXB0+++yzjz/+eJUqVSpVquTeJ/5jNmjQoG3btoMHD7711lvd&#10;q/fee+8Rfo8u5nbs2FGyZMk33ngjeLBXr161a9cOPm8s/qZNm/arX/3q/vvvf/XVV10Tu38DXVwG&#10;lbZu3Tr3iHvnbt26vX1wS5cuzTnYedWrV69atWqPHj3crxo7dmzO/8afy82TTz7Z1XPwTW33G3cf&#10;xP3yI//nwhizMOKPMeZz27dvd5Fx7bXXHuF9Zs6c6d7HxVPsERdk7pGvvvoqeNWVnHv122+/DV7d&#10;sGFDiRIl7rnnnuDVXOWUk1f8BbG4cePGQ0+SK/7q169frVq1zZs3B6+60CxWrJhr0/iP2aVLl9gv&#10;b9OmzfHHH3+432YQf+4F17gtWrRwL+zfv98Vm8vKXL+FrKws96b4U7nfr2u+4NWf/bavizz3oEu6&#10;XA/G/4WPzz77zL3Pk08+GXwjPtd3nxljZkf8McZ8bvXq1S44OnTocIT3eeqpp9z7xH9HMj093T0S&#10;yztXcnXq1In/Jeeee64rreDlXxp/Lpvcy6+//np8YMV/qKCr1q5de+if5F155ZVVqlSJ/5hTp06N&#10;vXXgwIHuEde7P/vbjMXf+++/X7x4cfd7/OKLL4JvHB/6WwiWnZ29adMm16nu9xtrtcPFnwvEXH+9&#10;49C/7fvnP/85OTnZRa37Xaxfv/5nz8kYszbijzHmc/n5kz9XJMWKFdu7d2/8gxUrVmzXrl3wsiu5&#10;1q1bx7/VNc1ll10WvPxL42/37t3NmjVzr7oA+sMf/vDOO+/EKjA+/iZPnuxejn1/NlivXr3cgxkZ&#10;GbGPuW7duthbg6xcsWLFz/42Y/GXlZXlfncvvPBCp06dGjZseOhvwZ3HdeTpp5/uGjH2z/Zdfvnl&#10;wVsPF3+Hfm/90PjbuXNn9erV3S8fPnz4zx6SMWZwxB9jzPNq1Kjxq1/96gjvEMTfvn374h/MFX9X&#10;XXVV/Fvjs+bQ+HNRlSv+Hn744fi/8OHq6ssvv7z77rvPPvts9/gVV1wR/JNwBYi/+G8fB/EX+4cC&#10;cy0Wf25dunRp0KBBhQoVnn/++UN/C0888UTwDeURI0Z89tlnX3zxRd26dWO/38PFn3ufXJ/x0Pj7&#10;9ttv3b/V7pfH/o4LY4wRf4wxz+vWrZurjX//+9+He4dDv+27bt26XN/2/UXx56rOdVX8+990003x&#10;8Re/fv36uTe5wMrJx7d9W7dunevbvgWLP5ee7j1dh6Wnpx/6WzjvvPNif84X7KSTTor9flNTUwsW&#10;f65ZXYXXq1fP/SdSvHjx+G9YM8Ysj/hjjHnekiVLXPTUqVMn/jukwePBz/kL/sKHK5LYm1xy5foL&#10;H78o/l566SX3yKxZs4JXXcaVLVs2Fn+xv8AR7OOPP3ZvGjduXM7P/YWPE044IfZjWebMmXPoX/go&#10;WPzt37//iSeeGDx48M/+Fs4///zYN7Xd3n33XffW2O83LS3NvRr8kWH8vyF5xt8dd9yRlJT0448/&#10;BhV49tlnx/88HcaY2RF/jDH/++CDD0qWLFmpUqW77rrrH//4x8svv/ynP/0pOTk5FnzBj3q54YYb&#10;3JuCl3P9qJdfFH+bNm1ymXXaaae5uHzqqadq1qzpcioWf+4MDRo0ePjhh91J+vXrd9JJJ5188snb&#10;tm3LOcyPeqldu7b74H379q1atar7LSxbtix4a5j4y7Vcv4VHH33UvdqpU6fXXnutR48elStXdr+X&#10;2O937969FStWPOuss15//fURI0YE58kz/iZMmFC0aNHHHnsseDX4/m/v3r1/9jyMMVMj/hhjR2WL&#10;Fi3q2rXrKaec4pqvXLlyzZo1e/HFF2N/8rRv377HH3/81FNPTUpKcq32sz/kOf6jHTn+cg7+GOd6&#10;9eq5z+UiaejQofF/4cNl0LXXXlujRg33VvevN954oztb/IeK/47ql19+6Y5aqlSp8uXL/+53vzv0&#10;hzwfjfhzv/d77rnnxBNPdJ/XffbJkyfn+jM8F9N16tRxYZrrhzzn+rCxX7Vjxw7376Er4Ph/sPLu&#10;u+92/ec++M8eiTFmZ8QfY4wxxpihEX+MMcYYY4ZG/DHGGGOMGRrxxxhjjDFmaMQfY4wxxpihEX+M&#10;McYYY4ZG/DHGGGOMGRrxxxhjjDFmaMSffiUvuheIxq49B4Bo7MjcD0RAc3HXv8OviM9P/OknDwLY&#10;IQ8C2CFvAhihubiJPxZy8iCAHfIggB3yJoARmou7QQ+/Ij4/8aefPAhghzwIYIe8CWCE5uIm/ljI&#10;yYMAdsiDAHbImwBGaC7u83v6FfH5iT/95EEAO+RBADvkTQAjNBc38cdCTh4EsEMeBLBD3gQwQnNx&#10;X9DLr4jPT/zpJw8C2CEPAtghbwIYobm4iT8WcvIggB3yIIAd8iaAEZqL+8K7/Yr4/MSffvIggB3y&#10;IIAd8iaAEZqLm/hjIScPAtghDwLYIW8CGKG5uBve41fE5yf+9JMHAeyQBwHskDcBjNBc3MQfCzl5&#10;EMAOeRDADnkTwAjNxd3or35FfH7iTz95EMAOeRDADnkTwAjNxU38sZCTBwHskAcB7JA3AYw4Ni7u&#10;iM9P/OknDwLYIQ8C2CFvAhhxbFzcEZ+f+NNPHgSwQx4EsEPeBDDi2Li4Iz4/8aefPAhghzwIYIe8&#10;CWCE5uJufJ9fEZ+f+NNPHgSwQx4EsEPeBDBCc3ETfyzk5EEAO+RBADvkTQAjNBd3kwf8ivj8xJ9+&#10;8iCAHfIggB3yJoARmoub+GMhJw8C2CEPAtghbwIYobm4mz7oV8TnJ/70kwcB7JAHAeyQNwGM0Fzc&#10;xB8LOXkQwA55EMAOeRPACM3F3exhvyI+P/GnnzwIYIc8CGCHvAlghObiJv5YyMmDAHbIgwB2yJsA&#10;Rmgu7osf8Svi8xN/+smDAHbIgwB2yJsARmgubuKPhZw8CGCHPAhgh7wJYITm4r6kj18Rn5/4008e&#10;BLBDHgSwQ94EMEJzcRN/LOTkQQA75EEAO+RNACM0F/elj/sV8fmJP/3kQQA75EEAO+RNACM0Fzfx&#10;x0JOHgSwQx4EsEPeBDBCc3Ff1teviM9P/OknDwLYIQ8C2CFvAhihubiJPxZy8iCAHfIggB3yJoAR&#10;mov78if9ivj8xJ9+8iCAHfIggB3yJoARmoub+GMhJw8C2CEPAtghbwIYobm4iT8WcvIggB3yIIAd&#10;8iaAEZqL+4p+fkV8fuJPP3kQwA55EMAOeRPACM3FTfyxkJMHAeyQBwHskDcBjNBc3C36+xXx+Yk/&#10;/eRBADvkQQA75E0AIzQXN/HHQk4eBLBDHgSwQ94EMEJzcf/6ab8iPj/xp588CGCHPAhgh7wJYITm&#10;4ib+WMjJgwB2yIMAdsibAEZoLu6Wz/oV8fmJP/3kQQA75EEAO+RNACM0Fzfxx0JOHgSwQx4EsEPe&#10;BDBCc3G3GuBXxOcn/vSTBwHskAcB7JA3AYzQXNzEHws5eRDADnkQwA55E8AIzcV95f/5FfH5iT/9&#10;5EEAO+RBADvkTQAjNBc38cdCTh4EsEMeBLBD3gQwQnNxtx7oV8TnJ/70kwcB7JAHAeyQNwGM0Fzc&#10;xB8LOXkQwA55EMAOeRPACM3F/ZsX/Ir4/MSffvIggB3yIIAd8iaAEZqLm/hjIScPAtghDwLYIW8C&#10;GKG5uH87yK+Iz0/86ScPAtghDwLYIW8CGKG5uIk/FnLyIIAd8iCAHfImgBGai/uqF/2K+PzEn37y&#10;IIAd8iCAHfImgBGai5v4YyEnDwLYIQ8C2CFvAhihubiJPxZy8iCAHfIggB3yJoARmov76pf9ivj8&#10;xJ9+8iCAHfIggB3yJoARmoub+GMhJw8C2CEPAtghbwIYobm4fzfYr4jPT/zpJw8C2CEPAtghbwIY&#10;obm4iT8WcvIggB3yIIAd8iaAEZqL+5q/+xXx+Yk//eRBADvkQQA75E0AIzQXN/HHQk4eBLBDHgSw&#10;Q94EMEJzcV/7ql8Rn5/4008eBLBDHgSwQ94EMEJzcRN/LOTkQQA75EEAO+RNACM0F/d1//Ar4vMT&#10;f/rJgwB2yIMAdsibAEZoLm5F/P3nP//505/+VLly5ZIlS9arV2/atGnB4wcOHHjkkUeqV6/uHm/R&#10;osWiRYvy/FDEn37yIIAd8iCAHfImgBGai7vN637l+Rm3bNlSq1atTp06/fDDD8uWLfvss8+WLFkS&#10;vOnpp5+uUKHC2LFjZ82adc0115x66qmZmZlH/mjEn37yIIAd8iCAHfImgBGaizvy+Lvvvvsuvvji&#10;Qx8/cOBA9erVBwwYELy6bdu2EiVKjBgx4sgfjfjTTx4EsEMeBLBD3gQwQnJxl2r7hl9ZWVnb4+Ze&#10;zfUZzz777F69erVr165q1ar169d/7bXXgseXLl1apEiRGTNmxN7z0ksv7dmz55HPT/zpJw8C2CEP&#10;AtghbwIYIbm4vcdfnz59isTNvZrrM5Y4uAceeGD69OmvvvpqyZIlhwwZ4h7//vvv3fuvXbs29p6/&#10;//3vb7jhhiOfn/jTTx4EsEMeBLBD3gQwQnJxl77+n37l+Sd/SUlJTZo0ib3ao0ePxo0b5xB/iTt5&#10;EMAOeRDADnkTwAjJxe09/vL8jCkpKbfcckvs1cGDB9eoUSOHb/sm7uRBADvkQQA75E0AIyQXd+l2&#10;//Qrz8944403xv+Fj169egV/EBj8hY/nnnsueHz79u38hY/EmDwIYIc8CGCHvAlghOTijj7+pk6d&#10;etxxx/Xr12/x4sXDhg0rXbr00KFDgzc9/fTTFStW/OCDD2bPnn3ttdfyo14SY/IggB3yIIAd8iaA&#10;EZKLO/r4c/voo4/q1atXokSJ2rVrx/62b85PP+T5hBNOcG9q0aLFwoUL8/xQxJ9+8iCAHfIggB3y&#10;JoARkou7zO/f9Cvi8xN/+smDAHbIgwB2yJsARkgubuKPhZ08CGCHPAhgh7wJYITk4i57wxC/Ij4/&#10;8aefPAhghzwIYIe8CWCE5OIm/ljYyYMAdsiDAHbImwBGSC7ucn/4l18Rn5/4008eBLBDHgSwQ94E&#10;MEJycRN/LOzkQQA75EEAO+RNACMkF3f5P77lV8TnJ/6O4r7++usiRYps3br1yO8mDwLYIQ8C2CFv&#10;AhgRzYWea8RfYVzHjh1ddfXv3z/2yJgxY9wjER+D+PPltKufHP7Jj5u2ZezO3Dtn8dqmHQcFjx/6&#10;b+YDfxsnP21hJg+CBPLt9z/c2rVb02bNzjzzzHHjP5efJ+HImyCBDHrplevatK1fv/5FFzXu+ufb&#10;ZqctkR8pgRydCzyPlb/xLb8iPv8xG38lS5asWLHili1bgkd+afzt2bMn/DGIPy+q/7rPirWb//XR&#10;tIs7/+2s6/pf1eMfZ7d9OnhTrd/0jena9939+/fXbvO0/MCFmTwIEshnX37z7ICBH43/jPgrGHkT&#10;JJCOnboMGzlqxpwFqTPndb7l1kubN1+/eaf8VIki/GVdgBF/hXEu/q6++uratWv37t07eCQ+/kaN&#10;GlWnTp3k5ORatWrF/r+Q3dyrffv2vemmm8qVK+c+wptvvlmhQoWPPvrIPfWXKlXq+uuv37Vr15Ah&#10;Q9y7uazs0aNHdnZ28AvfeuutCy64oGzZsieccMKNN964fv364HHiz4sB//rquxnL8ny3D7+Z+9XU&#10;xfLTFnLyIEhExF/ByJsgQa1cs9F9yX3z3RT5SRKF54DI3yq0f9uviM9/zMbftdde+/7775csWXL1&#10;6tU5cfGXmpparFgxF3kLFy50eeeqzv1r8Ktc1ZUvX97l4JKDc48nJSW1bNly+vTpEydOPP7441u1&#10;anXDDTfMmzfPFaFrx5EjRwa/8I033hg/fvzSpUsnT57cpEmT3/zmN8HjxJ8X85et+9vwb0d/Ocv9&#10;T+EZC/5z21OjDn2flN/03bsvu+Mjw+WnLeTkQZCIiL+CkTdBgpq3cJn7kps+O01+kkRxlELiyCP+&#10;CuOC+HMvNG7cuEuXLjlx8de+fXvXc7H37N27d506dYKXXfxdd911sTe5+HO/xFVg8Oqf//zn0qVL&#10;79y5M3j1yiuvdI8c+qmnTZvmflXwbsSfF5lZe51n3pxw0U0v3P7UqN2Ze295fGSu93nwxY83b9tV&#10;4ZIH5act5ORBkIiIv4KRN0Ei2rZrX5dbuv7+hj/KT5JACloKoVbxT0P9ivj8x3j8TZw4sXjx4vPn&#10;z4/FX4MGDR577LHYe44dOzYpKSn4Bq6LvyeffDL2Jhd/rvZirz766KOxTHS7+eab27RpE7ycmpp6&#10;9dVX16xZs2zZsu6XuE80b968nMPHX1ZW1va4lWj4F3kTFGZ79u6bPGtF7NWX3/luyuwVud5nwfL1&#10;g9/9Tn7Uwk8eBImI+CsYeRMkogceeqT5ZZctXrFGfpIE4j0h8jPirzAuFn9uv/3tb93L+Yy/559/&#10;Pvam4J/5i73ap0+f884779BPkZGRcfzxx7dv3/7bb79NS0v77LPP3CeaMWNGzuHjz32oInErflJT&#10;eRMUZivXbvnnBz/EXu3xzPtr1m+Lf4cW3Qa7f1cb/ul5+VELP3kQJCLir2DkTZBwHnrksUsuuTRt&#10;8Ur5SRKL74LI1yp1GOZXxOc/9uNv9uzZxYoVu/feew/3bd+6desGLxcs/lJTU91HXrVqVfD422+/&#10;nWf88Sd/v8jIT6fH/4WPvw3/Nv4PAp23xk1Lnb9afs6EIA+CRET8FYy8CRLI9t3ZrvyaNbt47oKl&#10;8sMkHH/t8AtG/BXGxcef20033VSyZMkg/n788cfYX/gYMmRIrr/wUYD427BhQ3JysovIpUuXfvDB&#10;B+6eyDP+ck0eBIVcs05/27sv+5HBn9S5/pmOjwzP2L2n06P/7y92VL38EffInU+Plp8zIciDIIFs&#10;3Lpz+qx5jvsv9av/+Kd7YcmK/8hPlUDkTZBAHnz40fMvuODrSZOXrV4X2LB1l/xUiSJ8MxRglW8a&#10;7lfE5zcRf8uXL3d9lutHvSQlJaWkpAwYMCD2bgWLP7fhw4efcsopJUqUaNKkyYcffkj8edfmL/+c&#10;s3htZtbetOXrc/1t39ufGrUrc0+1Kx6VHzIhyIMggUz8bvKZ/7t7/sq/gb+AvAkSyJmHbNjIUfJT&#10;JYqCt0KIEX8s7ORBADvkQQA75E0AIyQXd+Wbh/sV8fmJP/3kQQA75EEAO+RNACMkFzfxx8JOHgSw&#10;Qx4EsEPeBDBCcnETfyzs5EEAO+RBADvkTQAjJBf38R1H+BXx+Yk//eRBADvkQQA75E0AIyQXN/HH&#10;wk4eBLBDHgSwQ94EMEJycVfpNNKviM9P/OknDwLYIQ8C2CFvAhghubiJPxZ28iCAHfIggB3yJoAR&#10;kou7aud3/Ir4/MSffvIggB3yIIAd8iaAEZKLm/hjYScPAtghDwLYIW8CGCG5uKt2eceviM9P/Okn&#10;DwLYIQ8C2CFvAhghubiJPxZ28iCAHfIggB3yJoARkou72i3v+hXx+Yk//eRBADvkQQA75E0AIyQX&#10;N/HHwk4eBLBDHgSwQ94EMEJycZ9w63t+RXx+4k8/eRDADnkQwA55E8AIycVN/LGwkwcB7JAHAeyQ&#10;NwGMkFzc1buO8ivi8xN/+smDAHbIgwB2yJsARkgubuKPhZ08CGCHPAhgh7wJYITk4j6x22i/Ij4/&#10;8aefPAhghzwIYIe8CWCE5OIm/ljYyYMAdsiDAHbImwBGSC7uE/882q+Iz0/86ScPAtghDwLYIW8C&#10;GCG5uIk/FnbyIIAd8iCAHfImgBGSi5v4Y2EnDwLYIQ8C2CFvAhghubhrdH/fr4jPT/zpJw8C2CEP&#10;AtghbwIYIbm4iT8WdvIggB3yIIAd8iaAEZKL+6TbxvgV8fmJP/3kQQA75EEAO+RNACMkFzfxx8JO&#10;HgSwQx4EsEPeBDBCcnGffPtYvyI+P/GnnzwIYIc8CGCHvAlghOTiJv5Y2MmDAHbIgwB2yJsARkgu&#10;7pPvGOtXxOcn/vSTBwHskAcB7JA3AYyQXNzEHws7eRDADnkQwA55E8AIycVd884P/Ir4/MSffvIg&#10;gB3yIIAd8iaAEZKLm/hjYScPAtghDwLYIW8CGCG5uFN6fOhXxOcn/vSTBwHskAcB7JA3AYyQXNzE&#10;Hws7eRDADnkQwA55E8AIycVdq+dHfkV8fuJPP3kQwA55EMAOeRPACMnFTfyxsJMHAeyQBwHskDcB&#10;jJBc3KfcNc6viM9P/OknDwLYIQ8C2CFvAhghubiJPxZ28iCAHfIggB3yJoARkov7lF7j/Ir4/MSf&#10;fvIggB3yIIAd8iaAEZKLm/hjYScPAtghDwLYIW8CGCG5uE+9+2O/Ij4/8aefPAhghzwIYIe8CWCE&#10;5OIm/ljYyYMAdsiDAHbImwBGSC5u4o+FnTwIYIc8CGCHvAlghOTiPu0v4/2K+PzEn37yIIAd8iCA&#10;HfImgBGSi5v4Y2EnDwLYIQ8C2CFvAhghubh/dc94vyI+P/GnnzwIYIc8CGCHvAlghOTiJv5Y2MmD&#10;AHbIgwB2yJsARkgu7tP/+olfEZ+f+NNPHgSwQx4EsEPeBDBCcnETfyzs5EEAO+RBADvkTQAjJBf3&#10;Gb0/8Svi8xN/+smDAHbIgwB2yJsARkgu7ujjr0+fPkXidtZZZwWPZ2Zm3n777ZUrVy5Tpkzbtm3X&#10;rVuXn/MTf/rJgwB2yIMAdsibAEZILu4z7/3Urzw/o4u/unXrpv+0jRs3Bo937969Zs2aEyZMSE1N&#10;bdy4cdOmTfNzfuJPP3kQwA55EMAOeRPACMnFLYm/8847L9eD27ZtS0pKeu+994JX09LSihQpMnny&#10;5Dw/GvGnnzwIYIc8CGCHvAlghOTiPuu+T/3KysraHjf3aq7P6OKvdOnSJ5544qmnntq+ffuVK1e6&#10;BydMmOBqb+vWrbF3S0lJGThwYJ7nJ/70kwcB7JAHAeyQNwGMkFzc3uMv1z/S517N9RnHjx//7rvv&#10;zpo169NPP23SpImLvB07dgwbNiw5OTn+3Ro2bHjvvffmeX7iTz95EMAOeRDADnkTwAjJxX32A5/5&#10;leef/MVv69at5cuXf/3114m/BJ48CGCHPAhgh7wJYITk4vYef7/0ABdeeOH999/Pt30TePIggB3y&#10;IIAd8iaAEZKLu86Dn/n1iz77zp07K1WqNGjQoOAvfIwaNSp4fMGCBfyFj4SZPAhghzwIYIe8CWCE&#10;5OKOPv7uueeeb775Zvny5d9///2vf/3rKlWqbNiwIefgj3pJSUn56quvUlNTmxxcfs5P/OknDwLY&#10;IQ8C2CFvAhghubjrPvS5X3l+xj/84Q8nnnhicnLySSed5F5esmRJ8HjwQ54rVapUunTpNm3apKen&#10;5+f8xJ9+8iCAHfIggB3yJoARkos7+vjzO+JPP3kQwA55EMAOeRPACMnFTfyxsJMHAeyQBwHskDcB&#10;jJBc3PUe/tyviM9P/OknDwLYIQ8C2CFvAhghubiJPxZ28iCAHfIggB3yJoARkov7nEe+8Cvi8xN/&#10;+smDAHbIgwB2yJsARkgubuKPhZ08CGCHPAhgh7wJYITk4j730S/9ivj8xJ9+8iCAHfIggB3yJoAR&#10;koub+GNhJw8C2CEPAtghbwIYIbm4z+vzpV8Rn5/4008eBLBDHgSwQ94EMEJycRN/LOzkQQA75EEA&#10;O+RNACMkF3f9xyb4FfH5iT/95EEAO+RBADvkTQAjJBc38cfCTh4EsEMeBLBD3gQwQnJxN3h8gl8R&#10;n5/4008eBLBDHgSwQ94EMEJycRN/LOzkQQA75EEAO+RNACMkF/f5fb/yK+LzE3/6yYMAdsiDAHbI&#10;mwBGSC5u4o+FnTwIYIc8CGCHvAlghOTivuCJaQW6CgAAIABJREFUr/yK+PzEn37yIIAd8iCAHfIm&#10;gBGSi5v4Y2EnDwLYIQ8C2CFvAhghubgvfPJrvyI+P/GnnzwIYIc8CGCHvAlghOTiJv5Y2MmDAHbI&#10;gwB2yJsARkgu7ob9vvYr4vMTf/rJgwB2yIMAdsibAEZILm7ij4WdPAhghzwIYIe8CWCE5OIm/ljY&#10;yYMAdsiDAHbImwBGSC7uRk9941fE5yf+9JMHAeyQBwHskDcBjJBc3MQfCzv5f3Ngx5/englEY8Wm&#10;LCACkov7ov7f+BXx+Yk//eRBADvkQQA75E0AIyQXN/HHwk4eBLBDHgSwQ94EMEJycTd+eqJfEZ+f&#10;+NNPHgSwQx4EsEPeBDBCcnETfyzs5EEAO+RBADvkTQAjJBd3k2cm+hXx+Yk//eRBADvkQQA75E0A&#10;IyQXN/HHwk4eBLBDHgSwQ94EMEJycTd99lu/Ij4/8aefPAhghzwIYIe8CWCE5OIm/ljYyYMAdsiD&#10;AHbImwBGSC7uZgO+9Svi8xN/+smDAHbIgwB2yJsARkgubuKPhZ08CGCHPAhgh7wJYITk4r74uUl+&#10;RXx+4k8/eRDADnkQwA55E8AIycVN/LGwkwcB7JAHAeyQNwGMkFzcl/zfd35FfH7iTz95EMAOeRDA&#10;DnkTwAjJxU38sbCTBwHskAcB7JA3AYyQXNyXDvzOr4jPT/zpJw8C2CEPAtghbwIYIbm4iT8WdvIg&#10;gB3yIIAd8iaAEZKLm/hjYScPAtghDwLYIW8CGCG5uJs//71fEZ+f+NNPHgSwQx4EsEPeBDBCcnET&#10;fyzs5EEAO+RBADvkTQAjJBf3ZS9871fE5yf+9JMHAeyQBwHskDcBjJBc3MQfCzt5EMAOeRDADnkT&#10;wAjJxX35oH/7FfH5iT/95EEAO+RBADvkTQAjJBc38cfCTh4EsEMeBLBD3gQwQnJxX/G3f/sV8fmJ&#10;P/3kQQA75EEAO+RNACMkFzfxx8JOHgSwQx4EsEPeBDBCcnH/+sXJfkV8fuJPP3kQwA55EMAOeRPA&#10;CMnFTfyxsJMHAeyQBwHskDcBjJBc3C1fmuxXxOcn/vSTBwHskAcB7JA3AYyQXNzEHws7eRDADnkQ&#10;wA55E8AIycXd6uUpfkV8fuJPP3kQwA55EMAOeRPACMnFTfyxsJMHAeyQBwHskDcBjJBc3K0HT/Er&#10;4vMTf/rJgwB2yIMAdsibAEZILm7ij4WdPAhghzwIYIe8CWCE5OL+zSs/+BXx+Yk//eRBADvkQQA7&#10;5E0AIyQXN/HHwk4eBLBDHgSwQ94EMEJycf/27z/4FfH5iT/95EEAO+RBADvkTQAjJBc38cfCTh4E&#10;sEMeBLBD3gQwQnJxE38s7ORBADvkQQA75E0AIyQX91V/n+pXxOcn/vSTBwHskAcB7JA3AYyQXNzE&#10;Hws7eRDADnkQwA55E8AIycX9u1en+hXx+Yk//eRBADvkQQA75E0AIyQXN/HHwk4eBLBDHgSwQ94E&#10;MEJycV/z2jS/Ij4/8aefPAhghzwIYIe8CWCE5OIWxl///v2LFCly1113Ba9mZmbefvvtlStXLlOm&#10;TNu2bdetW5efD0L86ScPAtghDwLYIW8CGCG5uK/9xzS/8vl5p06desopp5x77rmx+OvevXvNmjUn&#10;TJiQmprauHHjpk2b5ufjEH/6yYMAdsiDAHbImwBGSC5uSfzt3LnzjDPO+OKLL5o3bx7E37Zt25KS&#10;kt57773gHdLS0ooUKTJ58uQ8PxTxp588CGCHPAhgh7wJYITk4m7zeqpfWVlZ2+PmXj30k9588829&#10;evVyL8Tib8KECa72tm7dGnuflJSUgQMH5nl+4k8/eRDADnkQwA55E8AIycXtPf769OlTJG7u1Vyf&#10;ccSIEfXq1cvMzMyJi79hw4YlJyfHv1vDhg3vvffePM9P/OknDwLYIQ8C2CFvAhghubjbvpHq15H/&#10;5G/VqlXVqlWbNWtW8CrxdyxMHgSwQx4EsEPeBDBCcnF7j78jf7oxY8YUKVKk+E9zLxctWtS98OWX&#10;X/Jt30SdPAhghzwIYIe8CWCE5OK+/p8/+nXkT7djx445cbvwwgs7dOjgXgj+wseoUaOCd1uwYAF/&#10;4SNhJg8C2CEPAtghbwIYIbm4I46/XIt92zfn4I96SUlJ+eqrr1JTU5scXH4+AvGnnzwIYIc8CGCH&#10;vAlghOTibvfmj379os8eH3/BD3muVKlS6dKl27Rpk56enp+PQPzpJw8C2CEPAtghbwIYIbm4tfEX&#10;fsSffvIggB3yIIAd8iaAEZKL+4Yh0/2K+PzEn37yIIAd8iCAHfImgBGSi5v4Y2EnDwLYIQ8C2CFv&#10;AhghubiJPxZ28iCAHfIggB3yJoARkov7D0Om+xXx+Yk//eRBADvkQQA75E0AIyQXN/HHwk4eBLBD&#10;HgSwQ94EMEJycf/xXzP8ivj8xJ9+8iCAHfIggB3yJoARkoub+GNhJw8C2CEPAtghbwIYIbm42781&#10;w6+Iz0/86ScPAtghDwLYIW8CGCG5uIk/FnbyIIAd8iCAHfImgBGSi9v7f18iPj/xp588CGCHPAhg&#10;h7wJYITk4vb+35eIz0/86ScPAtghDwLYIW8CGCG5uDsMnelXxOcn/vSTBwHskAcB7JA3AYyQXNzE&#10;Hws7eRDADnkQwA55E8AIycV907BZfkV8fuJPP3kQwA55EMAOeRPACMnFTfyxsJMHAeyQBwHskDcB&#10;jJBc3B2Hz/Ir4vMTf/rJgwB2yIMAdsibAEZILm7ij4WdPAhghzwIYIe8CWCE5OLuNGK2XxGf/0jx&#10;90Fei+yUx/bkQQA75EEAO+RNACMkF/exHH9Fj7hixYpFdspje/IggB3yIIAd8iaAEZKLu/OI2X5F&#10;fH6+7aufPAhghzwIYIe8CWCE5OIm/ljYyYMAdsiDAHbImwBGSC7uW0bO8Svi8+c3/jIyMj7++ONX&#10;XnllUNyO6snsTB4EsEMeBLBD3gQwQnJxm4i/6dOnV69evXz58sWLF69atWrRokXLlClz6qmnHu3D&#10;GZk8CGCHPAhgh7wJYITk4jYRf82bN+/atev+/fvLli27dOnSVatWXXrppaNHjz7ahzMyeRDADnkQ&#10;wA55E8AIycV96ztz/Ir4/PmKvwoVKixYsCB4Yf78+e6FKVOmnHXWWUf3aGYmDwLYIQ8C2CFvAhgh&#10;ubhNxF+VKlUWLVrkXjjjjDM+/fRT90JaWlrp0qWP7tHMTB4EsEMeBLBD3gQwQnJxd313rl8Rnz9f&#10;8deyZcthw4a5F2699dZGjRoNHTr0yiuvdC8c5bNZmTwIYIc8CGCHvAlghOTiNhF/06ZN++qrr9wL&#10;69evd9lXrly5888/f+bMmUf5bFYmDwLYIQ8C2CFvAhghubi7vTfXr4jPz8/5008eBLBDHgSwQ94E&#10;MEJycRN/1rd8+fIiRYrMmDGjwB9BHgSwQx4EsEPeBDDC44We/3UfNc+viM+fr/g75ZRTTv25eTnB&#10;qlWrOnfufOKJJyYlJaWkpPTs2XPTpk1HeP/mzZvfddddXj61l2VnZ6enp+/bt6/AH0EeBAlk0Euv&#10;XNembf369S+6qHHXP982O22J/EiJRR4Ehdw/p6xeuWX37j3ZzqINGc9MWBo8fvt7cyct3bx1997M&#10;fdnLN+964Zvl8qMWfvImSCBL1+967KnnLml+Wb165zS/7IonBwxavjFTfqpE4fFCz/9MxN8LcRsw&#10;YED79u0rV67cv3//8J9+6dKl1apVu/jii7/55puVK1eOHz++bt26Z5xxxubNmw/3Swpb/IWfPAgS&#10;SMdOXYaNHDVjzoLUmfM633Lrpc2br9+8U36qBCIPgkLuua+WPTth6V/Gzr9n7Pyxs9fty95/74dp&#10;7vHZa3Ys2bjrkfELe42Z/+6Mtfv3H3hw3EL5aQs5eRMkkP7/9+KFDRu988HnU+YsfevdD8+rX//5&#10;wW/IT5UoJBf3baPn+RXx+Qv4bd+XXnqpU6dO4T9969atTz755N27d8ceSU9PL126dPfu3d3LL7/8&#10;8umnn16iRAkXiNdff717pGPHjkXitnz5cvfgnDlz3McpU6aMe7cOHTps3Lgx+FBZWVk9evSoWrWq&#10;+wjNmjWbOnVq8PjXX3/tfu24cePOOecc96aLLrrIfYTYASZNmuRitGTJku5g7pdnZGQEj9eqVatf&#10;v36dO3cuW7ZszZo1X3311eDx+G/7Zmdnd+nS5ZRTTnG//Mwzz3StnJ9/E+RBkKBWrtno/k3+5rsp&#10;8pMkEHkQJJadWfte+/cq90Lm3uzB362MPb4ja98/Jq+SH6+QkzdBArmp0609/nJf7NUu3W7rfufd&#10;8lMlilAVUtAZjb+lS5eWK1cu5OfevHlz0aJFn3rqqVyPd+3atVKlSq7VihcvPnz48BUrVkyfPj34&#10;vxLetm1bkyZN3DukH5yLra1bt7q8e+CBB9LS0ty7tWzZ8vLLLw8+Ts+ePWvUqDF+/Ph58+a5anQf&#10;M/gDxSD+zj777M8//3z27NlXX321y7W9e/e6Ny1ZssRF5PPPP79o0aLvv/++QYMGscZ18Ve5cmXX&#10;o4sXL+7fv3+xYsWCH3wdH3/ugzz66KPTpk1btmzZ0KFDXcW+8847ef77IA+CBDVv4TIXf9Nnp8lP&#10;kkDkQZAoOgyd+eK3K/Zm7+/905/8TV+9vds7czq8/d/HM/dl/2XMfPkhCzl5EySQ/v/34iWXXvbd&#10;9AXu5QmTZzW6qPEbw0bLT5UoQqZIwXb7+/P9ivj8BYy/Z555xsVQyM89ZcoUl01jxozJ9fjAgQPd&#10;4y6bypcvv2PHjlxvzfVt3yeeeKJVq1axV1evXu1+7cKFCzMyMpKSkoIfT5hzMMtcCD777LM5P8Xf&#10;yJEjgze5IixVqlRQabfccku3bt1iH23SpEku8jIzM3MOxl+HDh2Cxw8cOFCtWrVXXnkl54h/4eOO&#10;O+4I/sAy17KysrbHbeO23fImSDjbdu3rckvX39/wR/lJEos8CAq/+z5akLk3O3v/gYw92c/+9M/8&#10;dR05e9aa/z4X7dt/YNee7P5fLpGfs/CTN0ECWbZh9yN9nz7rrLPOPruO+9f+A1+SHymB5F0bR2Em&#10;4q9+/foNfpp7uXr16sWLF49937PAC+Lv/fffz/V4EH8rVqw455xzqlSp4pJr6NChu3btCt6aK/7a&#10;tWvnIq9M3NyvHT9+/KxZs4IPEnvP6667rnPnzjk/xd/KlSvjf4OPPfaYe+HCCy9MTk6OfajSpUu7&#10;9wz+H+1c/AXtGOzcc899/PHHcw6Jv5deeun88893x3a/3B2sYcOGh/7G+/TpE//N6/sfelTeBAnn&#10;gYceaX7ZZYtXrJGfJLHIg6Dwu3nYrL+Mmf/Qxws/mLNue+a+4E/+PkvbuHhjxlNfLHngowWjZqa7&#10;LnSNKD9qISdvggTy5ogxTS++xP3r1z/Mfv3t9y64sOFrb70jP1WiCBUiBd2d78/3K+Lz5yv+XKw8&#10;9tP69u37yiuvpKWlhf/cmzZtKlq0aL9+/XI9Hnzb98CBA/v27fviiy969+592mmnnX766Vu3bs05&#10;JP5at27dtm3bxf+7jIyMgsVf7dq1e/Tokeuj7dmzJ+dg/D3//POxX3Leeee5f1ty/jf+RowYUbJk&#10;yZdffnn69OnuF3br1s2926G/cf7kL6SHHnnskksuTVu8Un6ShCMPgsQyZ+2OCYs23T3mv8/Lwd/8&#10;iD3+5cKN8uMVcvImSCCu/P726pDYq/0G/O2KX7eSnypRhI6RgsxE/B29tWrV6qSTTjrcX/iIzcXc&#10;cccdN3r06JyD/19zd955Z+xNDz744FlnnXXoT1pxvyQ5OTn+277uEw0YMCDnp/iL/dN4W7Zsif3D&#10;ee3bt2/RosXPHjU/8ecOdsUVV8Tex32on42/XJMHQQLZvjvblV+zZhfPXbBUfphEJA+CxDI3fcfE&#10;JZvv++i//3Rv7w/+X/zNWvPfKJQfr5CTN0ECueDChi++9q/Yq/0HvnR5i5byUyWKPC/Zo7EeY9L8&#10;ivj8+Yq/YsWKrV+/Pv6RTZs2uQfDf/pFixZVqVLlkksumThx4qpVqz755JN69eoFP+rlo48+GjRo&#10;kIuqFStWDB482H26uXP/+yOwu3bt2rBhQ5dcGzdu3L9//5o1a6pWrdquXbupU6cuWbLk008/7dSp&#10;U3Z2tnvPu+66q0aNGu5jxv7Ch+u8nJ/ir27dul9++eWcOXOuueaalJSU4I/3Zs2aVapUqTvuuMN9&#10;Xne2sWPHupeDo+Yn/tyBy5cv786wcOHChx9+2L1M/Pn14MOPnn/BBV9Pmrxs9brAhq275KdKIPIg&#10;KOQ+mLOu72eL73p/ngs+9/L+Awf6f7Hk5qEz07dnpa3b+cj4hXePmT80dY17PPaPA+Jw5E2QQO7o&#10;9demzS4OftTL0NEfN2x00cOP95efKlGET5ECzET8FS1aNFf8ueQqWbKklxO4tnNldsIJJyQlJdWs&#10;WbNHjx7BD3meNGlS8+bNXbG5Gjv33HNjf1Dnuqpx48buwdiPenGV1qZNm4oVK7oHa9eu3atXrwMH&#10;DrjHMzMz3UdzcfmzP+rFxaXrv+Tk5EaNGrnmi53HvVvLli3Lli1bpkwZ93lj35XOT/xlZWW59KxQ&#10;oYI7zG233Xb//fcTf36deciGjRwlP1UCkQdBIff14k0bdu7Zm71/W+beOWt3uPILHv/L2Pk/rNy6&#10;7eAPeV6xZXf8j33B4cibIIHMX7n5vocfv/iS5sEPee7Tb8Di9J3yUyWK8B1SgN01Ns2viM+fR/wN&#10;OrhixYq5Bhr00wYOHHjdddfVr18/miN6XxB/wT9BWBgmDwLYIQ8C2CFvAhghubiP8fg75eCKFi1a&#10;s2bNU37amWee2apVqylTpkRzRO8j/mCWPAhgh7wJYITk4j7G4y/YZZddFvzTcsfGiD+YJQ8C2CFv&#10;Ahghubjv/iDNr4jPL/7bviyH+EOE5EEAO+RNACMkF7eJ+Gvbtu3TTz8d/8gzzzzTrl27o3Mkc5MH&#10;AeyQBwHskDcBjJBc3H/5cIFfEZ8/X/FXpUqV2bNnxz/iXq1WrdrROZK5yYMAdsiDAHbImwBGSC5u&#10;E/FXsmTJBQv+52RpaWm+ftQLkwcB7JAHAeyQNwGMkFzcf/1ogV8Rnz9f8dewYcPg/8c2tj59+px/&#10;/vlH50jmJg8C2CEPAtghbwIYIbm4TcTfhx9+eNxxx918881DDu6mm24qXrz4mDFjjvbhjEweBLBD&#10;HgSwQ94EMEJycfcet8CviM+f37/tO27cuKZNm5YuXfr444+/4oorJk6cOGfOnKN6MjuTBwHskAcB&#10;7JA3AYyQXNxW4i+27du3//3vf2/YsKGX/29flkP8IULyIIAd8iaAEZKL+76PF/oV8fl/QfxNnDjx&#10;5ptvLlOmzBlnnHHffffF/q9yWcjJgwB2yIMAdsibAEZILu5jP/7S09P79+9/+umnV6tW7c477zzu&#10;uOPmzZsXwcnsTB4EsEMeBLBD3gQwQnJxP/DxQr8iPn8e8Xf11VeXL1/+xhtvHDduXHZ2tnuE+PM+&#10;eRDADnkQwA55E8AIycV9jMdf8eLF77777kWLFsUeIf68Tx4EsEMeBLBD3gQwQnJxPzh+oV8Rnz+P&#10;+Js8efKtt95arly5Ro0avfjiixs3biT+vE8eBLBDHgSwQ94EMEJycR/j8RcsIyPjjTfeaNasWVJS&#10;UrFixV544YUdO3Yc7ZPZmTwIYIc8CGCHvAlghOTifviTRX5FfP5f9qNeFixY0Lt37+rVq5csWfJ3&#10;v/vdUTqTtcmDAHbIgwB2yJsARkgublvxFyw7O3vMmDHEn6/JgwB2yIMAdsibAEZILu5HPl3kV8Tn&#10;L0j8Mb+TBwHskAcB7JA3AYyQXNzEHws7eRDADnkQwA55E8AIycXd57NFfkV8fuJPP3kQwA55EMAO&#10;eRPACMnFTfyxsJMHAeyQBwHskDcBjJBc3MQfCzt5EMAOeRDADnkTwAjJxf3454v9ivj8xJ9+8iCA&#10;HfIggB3yJoARkoub+GNhJw8C2CEPAtghbwIYIbm4+36x2K+Iz0/86ScPAtghDwLYIW8CGCG5uKOP&#10;v8GDB59zzjnlDq5x48bjx48PHs/MzLz99tsrV65cpkyZtm3brlu3Lj/nJ/70kwcB7JAHAeyQNwGM&#10;kFzcT3652K88P+OHH3748ccfL1q0aOHChQ8++GBSUtLcuXPd4927d69Zs+aECRNSU1NdFDZt2jQ/&#10;5yf+9JMHAeyQBwHskDcBjJBc3NHHX65VqlTp9ddf37Ztm6vA9957L3gwLS2tSJEikydPzvOXE3/6&#10;yYMAdsiDAHbImwBGSC7ufl8u8SsrK2t73Nyrh/vU2dnZI0aMSE5Onjdv3oQJE1ztbd26NfbWlJSU&#10;gQMH5nl+4k8/eRDADnkQwA55E8AIycXtPf769OlTJG7u1UM/6ezZs8uUKVO8ePEKFSp8/PHH7pFh&#10;w4a5Cox/n4YNG9577715np/4008eBLBDHgSwQ94EMEJycfefsMSv/PzJ3549exYvXpyamnr//fdX&#10;qVJl3rx5xF8CTx4EsEMeBLBD3gQwQnJxe4+/X3qAFi1adOvWjW/7JvDkQQA75EEAO+RNACMkF/cz&#10;Xy3x65ce4PLLL+/YsWPwFz5GjRoVPLhgwQL+wkfCTB4EsEMeBLBD3gQwQnJxRx9/999//8SJE5cv&#10;Xz579mz3ctGiRT///POcgz/qJSUl5auvvkpNTW1ycPk5P/GnnzwIYIc8CGCHvAlghOTifvbrpX7l&#10;+Rm7dOlSq1at5OTkqlWrtmjRIii/nJ9+yHOlSpVKly7dpk2b9PT0/Jyf+NNPHgSwQx4EsEPeBDBC&#10;cnFHH39+R/zpJw8C2CEPAtghbwIYIbm4n/tmqV8Rn5/4008eBLBDHgSwQ94EMEJycRN/LOzkQQA7&#10;5EEAO+RNACMkF/f/TVzqV8TnJ/70kwcB7JAHAeyQNwGMkFzcxB8LO3kQwA55EMAOeRPACMnFTfyx&#10;sJMHAeyQBwHskDcBjJBc3M9/u8yviM9P/OknDwLYIQ8C2CFvAhghubiJPxZ28iCAHfIggB3yJoAR&#10;kot70KRlfkV8fuJPP3kQwA55EMAOeRPACMnFTfyxsJMHAeyQBwHskDcBjJBc3H/7bplfEZ+f+NNP&#10;HgSwQx4EsEPeBDBCcnETfyzs5EEAO+RBADvkTQAjJBf3S98t9yvi8xN/+smDAHbIgwB2yJsARkgu&#10;buKPhZ08CGCHPAhgh7wJYITk4n75++V+RXx+4k8/eRDADnkQwA55E8AIycVN/LGwkwcB7JAHAeyQ&#10;NwGMkFzcr/x7uV8Rn5/4008eBLBDHgSwQ94EMEJycRN/LOzkQQA75EEAO+RNACMkF/erk1f4FfH5&#10;iT/95EEAO+RBADvkTQAjJBc38cfCTh4EsEMeBLBD3gQwQnJxvzZlhV8Rn5/4008eBLBDHgSwQ94E&#10;MEJycRN/LOzkQQA75EEAO+RNACMkF/frP6z0K+LzE3/6yYMAdsiDAHbImwBGSC5u4o+FnTwIYIc8&#10;CGCHvAlghOTifmPqSr8iPj/xp588CGCHPAhgh7wJYITk4ib+WNjJgwB2yIMAdsibAEZILm7ij4Wd&#10;PAhghzwIYIe8CWCE5OJ+c+pKvyI+P/GnnzwIYIc8CGCHvAlghOTiJv5Y2MmDAHbIgwB2yJsARkgu&#10;7iHTVvkV8fmJP/3kQQA75EEAO+RNACMkFzfxx8JOHgSwQx4EsEPeBDBCcnH/a9oqvyI+P/GnnzwI&#10;YIc8CGCHvAlghOTiJv5Y2MmDAHbIgwB2yJsARkgu7rdTV/sV8fmJP/3kQQA75EEAO+RNACMkFzfx&#10;x8JOHgSwQx4EsEPeBDBCcnEPTV3tV8TnJ/70kwcB7JAHAeyQNwGMkFzcxB8LO3kQwA55EMAOeRPA&#10;CMnFPezH1X5FfH7iTz95EMAOeRDADnkTwAjJxU38sbCTBwHskAcB7JA3AYyQXNzDp//Hr4jPT/zp&#10;Jw8C2CEPAtghbwIYIbm4iT8WdvIggB3yIIAd8iaAEZKLe+T0//gV8fmJP/3kQQA75EEAO+RNACMk&#10;Fzfxx8JOHgSwQx4EsEPeBDBCcnG/M2ONXxGfn/jTTx4EsEMeBLBD3gQwQnJxE38s7ORBADvkQQA7&#10;5E0AIyQXN/HHwk4eBLBDHgSwQ94EMEJycb87Y41fEZ+f+NNPHgSwQx4EsEPeBDBCcnETfyzs5EEA&#10;O+RBADvkTQAjJBf3ezPX+hXx+Yk//TZl7AOAY0zJ+ncAEZBc3MQfCzv5czQAeCdvAhghubhHz1zr&#10;V8TnJ/70kz9HA4B38iaAEZKLm/hjYSd/jgYA7+RNACMkF/f7s9L9ivj8xJ9+8udoAPBO3gQwQnJx&#10;E38s7OTP0QDgnbwJYITk4h4zK92viM9P/Oknf44GAO/kTQAjJBc38cfCTv4cDQDeyZsARkgu7rGz&#10;0/2K+PzEn37y52gA8E7eBDBCcnETfyzs5M/RAOCdvAlghOTi/nD2Or8iPj/xp5/8ORoAvJM3AYyQ&#10;XNzEHws7+XM0AHgnbwIYIbm4P5qzzq+Iz0/86Sd/jgYA7+RNACMkFzfxx8JO/hwNAN7JmwBGSC7u&#10;cXPW+xXx+Yk//eTP0QDgnbwJYITk4ib+WNjJn6MBwDt5E8AIycX98dz1fkV8fuJPP/lzNAB4J28C&#10;GCG5uIk/Fnby52gA8E7eBDBCcnETfyzs5M/RAOCdvAlghOTi/mTuBr8iPj/xp5/8ORoAvJM3AYyQ&#10;XNzEHws7+XM0AHgnbwIYIbm4P523wa88P+NTTz114YUXli1btmrVqtdee+2CBQtib8rMzLz99tsr&#10;V65cpkyZtm3brluX908NJP70kz9HA4B38iaAEZKLO/r4u/LKK9988825c+fOnDnzt7/9bUpKSkZG&#10;RvCm7t2716xZc8KECampqY0bN27atGmeH43400/+HA0A3smbAEZILu7P5m/wKysra3vc3KtH+Owb&#10;NmwoUqTIxIkT3cvbtm1LSkp67733gjfAa6o3AAAgAElEQVSlpaW5N02ePPnI5yf+9JM/RwOAd/Im&#10;gBGSi9t7/PXp06dI3NyrR/jsixcvdu8zZ84c9/KECRPcy1u3bo29NSUlZeDAgUc+P/Gnn/w5GgC8&#10;kzcBjJBc3J/P3+hX/v/kb//+/VdddVWzZs2CV4cNG5acnBz/Dg0bNrz33nuPfH7iTz/5czQAeCdv&#10;Ahghubi9x1/+P3X37t1r1aq1evXq4FXiL1Enf44GAO/kTQAjJBf3l2kb/crn573jjjtOPvnkZcuW&#10;xR7h276JOvlzNAB4J28CGCG5uKOPvwMHDrjyq1GjxqJFi+IfD/7Cx6hRo4JXFyxYwF/4SIzJn6MB&#10;wDt5E8AIycU9IW2TX3l+xttuu61ChQrffPNN+k/bvXt38Kbu3bunpKR89dVXqampTQ4uz49G/Okn&#10;f44GAO/kTQAjJBd39PFX5JC9+eabwZuCH/JcqVKl0qVLt2nTxnVh3h8t5O+fhZ/8ORoAvJM3AYyQ&#10;XNxfLdjkV8TnJ/70kz9HA4B38iaAEZKLm/hjYSd/jgYA7+RNACMkF/fXCzb7FfH5iT/95M/RAOCd&#10;vAlghOTiJv5Y2MmfowHAO3kTwAjJxT1x4Wa/Ij4/8aef/DkaALyTNwGMkFzcxB8LO/lzNAB4J28C&#10;GCG5uIk/Fnby52gA8E7eBDBCcnF/u3CLXxGfn/jTT/4cDQDeyZsARkgubuKPhZ38ORoAvJM3AYyQ&#10;XNyTFm3xK+LzE3/6yZ+jAcA7eRPACMnFTfyxsJM/RwOAd/ImgBGSi/u7RVv8ivj8xJ9+8udoAPBO&#10;3gQwQnJxE38s7OTP0QDgnbwJYITk4v734q1+RXx+4k8/+XM0AHgnbwIYIbm4iT8WdvLnaADwTt4E&#10;MEJycU9evNWviM9P/Oknf44GAO/kTQAjJBc38cfCTv4cDQDeyZsARkgu7slLtvoV8fmJP/3kz9EA&#10;4J28CWCE5OIm/ljYyZ+jAcA7eRPACMnFPWXJNr8iPj/xp5/8ORoAvJM3AYyQXNzEHws7+XM0AHgn&#10;bwIYIbm4f1i6za+Iz0/86Sd/jgYA7+RNACMkFzfxx8JO/hwNAN7JmwBGSC7uqUu3+RXx+Yk//eTP&#10;0QDgnbwJYITk4ib+WNjJn6MBwDt5E8AIycU9ddk2vyI+P/Gnn/w5GgC8kzcBjJBc3MQfCzv5czQA&#10;eCdvAhghubiJPxZ28udoAPBO3gQwQnJxT1u23a+Iz0/86Sd/jgYA7+RNACMkFzfxx8JO/hwNAN7J&#10;mwBGSC7u1OXb/Yr4/MSffvLnaADwTt4EMEJycRN/LOzkz9EA4J28CWCE5OL+cfl2vyI+P/Gnn/w5&#10;GgC8kzcBjJBc3MQfCzv5czQAeCdvAhghubh/XLHdr4jPT/zpJ3+OBgDv5E0AIyQXN/HHwk7+HA0A&#10;3smbAEZILu7pK3b4FfH5iT/95M/RAOCdvAlghOTiJv5Y2MmfowHAO3kTwAjJxT1j5Q6/Ij4/8aef&#10;/DkaALyTNwGMkFzcxB8LO/lzNAB4J28CGCG5uGeu3OFXxOcn/vSTP0cDgHfyJoARkoub+GNhJ3+O&#10;BgDv5E0AIyQX98xVO/yK+PzEn37y52gA8E7eBDBCcnETfyzs5M/RAOCdvAlghOTinrVqp18Rn5/4&#10;00/+HA0A3smbAEZILm7ij4Wd/DkaALyTNwGMkFzcxB8LO/lzNAB4J28CGCG5uGev3ulXxOcn/vST&#10;P0cDgHfyJoARkoub+GNhJ3+OBgDv5E0AIyQX95zVO/2K+PzEn37y52gA8E7eBDBCcnETfyzs5M/R&#10;AOCdvAlghOTinvOfnX5FfH7iTz/5czQAeCdvAhghubiJP/bfNW/e/K677irYr5U/RwOAd/ImgBF+&#10;b/N8bu5/MvyK+PxHPf5WrVrVuXPnE088MSkpKSUlpWfPnps2bTrC+4epKOE2b968Y0cB/+9Z5M/R&#10;CWrgi4PPPPPMh/v0lZ8Exzy+2ApA3gSF3GktHxw+7odNWzN2Z+6Zs2hN0/bPBI+nXHH/Wx9MXrth&#10;267dez77bl7dax6TH7WQ83ub53PE35G2dOnSatWqXXzxxd98883KlSvHjx9ft27dM844w6XS4X5J&#10;YYi/PXv2RPnp5M/RiejbH6Y3v+zy3151Nfcxjja+2ApG3gSFWfVL/rpizaZ/jZ188Z+ePeu3j17V&#10;/cWzr+4TvGnKrGWTflzcrP0z51z7+D/em7Ry7ebKje+WH7gwi/K+jm3emgy/Ij7/0Y2/1q1bn3zy&#10;ybt37449kp6eXrp06e7du7uXX3755dNPP71EiRIuEK+//nr3SMeOHYvEbfny5e7BOXPmuI9TpkwZ&#10;924dOnTYuHFj8KGysrJ69OhRtWpV9xGaNWs2derU4PGvv/7a/dpx48adc8457k0XXXSR+wixA4wa&#10;NapOnTrJycm1atV67rnnYo+7V/v27XvTTTeVK1fOHeMI73nosXP+t1l/9h2OMPlzdMJZtWFbi1+3&#10;/GTCt3+48U/cxziq+GIrMHkTFGYD/vnZdz8uPvTxetc87i6FBm2fCF4t1eDO9Zt3dH98qPzAhdkv&#10;LRMvI/4Ou82bNxctWvSpp57K9XjXrl0rVarkWq148eLDhw9fsWLF9OnTBw0a5N60bdu2Jk2auHdI&#10;P7js7OytW7e6vHvggQfS0tLcu7Vs2fLyyy8PPk7Pnj1r1Kgxfvz4efPmuVxzHzP4A8Ug/s4+++zP&#10;P/989uzZV1999SmnnLJ37173ptTU1GLFirnIW7hw4ZtvvlmqVCn3r8FHc4VXvnx5F3lLDu5w7zlt&#10;2rRDj50TF3+He4cjTP4cnXDu+stfH3nsCfcC9zGONr7YCkzeBIXZ/KVr//b2hNGf/+jabkbaqtse&#10;HxY8fkG7fu5SiP0poLM6fctbH0yWH7gwC58rBdj8NRl+RXz+oxh/U6ZMcRE2ZsyYXI8PHDjQPf7O&#10;O++42Dr0n5PL9W3fJ554olWrVrFXV69e7X6tC7KMjIykpKRhw4YFj7u2cyH47LPP5vwUfyNHjgze&#10;5IrQpZv7dO7l9u3bu3yMfbTevXvXqVMneNnF33XXXRd70+Hec/To0Uc+9uHe4QiTP0cnlhGjP2j9&#10;26vWbM7YxH2Mo4wvtjDkTVCYZWbtdZ55/dOL/tD/9r7Dd2fuueWRt9zjZS/ssXLt5lGf/Vj9kr+W&#10;u7DnQy/89wL9/Pv58gMXZvm/bT2O+Dvsgvh7//33cz0exN+KFSvOOeecKlWqdOjQYejQobt27Qre&#10;miv+2rVr5yKvTNzcrx0/fvysWbOCDxJ7T5dunTt3zvkp/lauXBl7U/369R977DH3QoMGDYIXgo0d&#10;O9Z98Ozs7JyD8ffkk0/G3nS493RVd+RjH+4d4peVlbU9bsHVgvyYt2TVRY2bTJk+N3iV+xhHD19s&#10;IcmboDDbs3ff5JlLY6++PPzrKbOWBS83ufHpmQtWu5ti377sz76b98mkuZ9+N1d+4MLsl6WJp81f&#10;m+FXxOc/ivG3adOmokWL9uvXL9fjwbd9Dxw4sG/fvi+++KJ3796nnXba6aefvnXr1pxD4q9169Zt&#10;27Zd/L/LyMg4GvH3/PPPx950hPfM89g/+w7x69OnT/w/2tj7gUfkT9OJYvRHn5555pln/zT38lln&#10;neVeWL89S342HGP4YgtJ3gSF2cq1m//5/vexV3v0G7Fm/db4d6h28T0nX36fe2Hq7OWvjJwoP3Bh&#10;VpBACT3i70hr1arVSSeddLi/8BGbi7njjjtu9OjR7uWWLVveeeedsTc9+OCD7gnX5VSuj+x+SXJy&#10;cvy3fd0nGjBgQM5P8Rd8n9dty5Yt7jMe7tu+devWDV7OFX9HeM+fPfbP/iXl+HeIH3/yV2Ar12/7&#10;Yeb8mGuua9Oj1z3uBfnBcOzhiy0keRMUZiPHT4v/Cx9/e3tC/B8ExtS95rHs7P1XdX9RfuDC7JD0&#10;iGJpa3f5FfH5j278LVq0qEqVKpdccsnEiRNXrVr1ySef1KtXL/hRLx999NGgQYNmzJixYsWKwYMH&#10;FytWbO7cuTkH/1ywYcOGy5cv37hx4/79+9esWVO1atV27dpNnTp1yZIln376aadOnYI/gXOxVaNG&#10;DfcxY3/hw3Vezk/x51rtyy+/nDNnzjXXXJOSkhL89JYff/wx9tc4hgwZkusvfMTH3+He83DHjsXf&#10;4d7hCJM/RycuvhOHyPDF9kvJm6Awa9b+mb17sx/52wd1ften4/1vZuzO6vTAm8Gb2v/19Za3vFD7&#10;qkfb9fr7ijWbxnw5Q37aQs5/u+RjxF8ecw3kyuyEE05ISkqqWbNmjx49gh/yPGnSJBdMrthcV517&#10;7rmxP6hzsdW4cWP3YOxHvbiCbNOmTcWKFd2DtWvX7tWr14EDB9zjmZmZ7qO5uPzZH/XiIsz1X3Jy&#10;cqNGjWbNmhU7T/ADXIKfOB38SWGwXPF3uPc83LFj8Xe4dzjC5M/RiYv7GJHhi+2XkjdBIdemxytz&#10;Fq3JzNqbtjQ99rd9nb888+7q9C179u5buXbzU6+NL3dhT/lRC7mCxUnILUjf5VfE5z8G/+/dgvg7&#10;9J+0K7STP0cDgHfyJoARkoub+Ct0I/4AQE7eBDBCcnETf4VuxB8AyMmbAEZILu6F6bv8ivj8x2D8&#10;Jdzkz9EA4J28CWCE5OIm/ljYyZ+jAcA7eRPACMnFvXDdLr/y/IwTJ068+uqrTzzxxFz/32kHDhx4&#10;5JFHqlevXrJkyRYtWixatCg/5yf+9JM/RwOAd/ImgBGSizv6+Bs/fvxDDz30/vvv54q/p59+ukKF&#10;CmPHjp01a9Y111xz6qmnZmZm5vnRiD/95M/RAOCdvAlghOTiXrRut1/5/9Tx8XfgwIHq1avHfhrd&#10;tm3bSpQoMWLEiLw/SAF+z8zv5M/RAOCdvAlghOTi9h5/uf6vv9yrh/vU8fG3dOlS9+qMGTNib730&#10;0kt79uyZ5/mJP/3kz9EA4J28CWCE5OJevH63X3369CkSN/fq4T51fPx9//337tW1a9fG3vr73//+&#10;hhtuyPP8xJ9+8udoAPBO3gQwQnJxe4+/gv3JH/GXwJM/RwOAd/ImgBGSi3vJ+t1+5f9T823fY2Ty&#10;52gA8E7eBDBCcnEXkvgL/sLHc889F7y6fft2/sJHwkz+HA0A3smbAEZILu4lG3b7ledn3Llz54yD&#10;c/E3cOBA98LKlStzDv6ol4oVK37wwQezZ8++9tpr+VEvCTP5czQAeCdvAhghubijj7/g/7o2fh07&#10;dsz56Yc8n3DCCSVKlGjRosXChQvzc37iTz/5czQAeCdvAhghubiXbsj0K+LzE3/6yZ+jAcA7eRPA&#10;CMnFTfyxsJM/RwOAd/ImgBGSi3vZxky/Ij4/8aef/DkaALyTNwGMkFzcxB8LO/lzNAB4J28CGCG5&#10;uJdvzPQr4vMTf/rJn6MBwDt5E8AIycVN/LGwkz9HA4B38iaAEZKLe/mmTL8iPj/xp5/8ORoAvJM3&#10;AYyQXNzEHws7+XM0AHgnbwIYIbm4iT8WdvLnaADwTt4EMEJyca/YlOVXxOcn/vSTP0cDgHfyJoAR&#10;koub+GNhJ3+OBgDv5E0AIyQX98rNWX5FfH7iTz/5czQAeCdvAhghubiJPxZ28udoAPBO3gQwQnJx&#10;r9qc5VfE5yf+9JM/RwOAd/ImgBGSi5v4Y2Enf44GAO/kTQAjJBf36i1ZfkV8fuJPP/lzNAB4J28C&#10;GCG5uIk/Fnby52gA8E7eBDBCcnGv3rLHr4jPT/zpJ3+OBgDv5E0AIyQXN/HHwk7+HA0A3smbAEZI&#10;Lu7/bN3jV8TnJ/70kz9HA4B38iaAEZKLm/hjYSd/jgYA7+RNACMkF/earXv8ivj8xJ9+8udoAPBO&#10;3gQwQnJxE38s7OTP0QDgnbwJYITk4l67bY9fEZ+f+NNP/hwNAN7JmwBGSC5u4o+Fnfw5GgC8kzcB&#10;jJBc3Onb9voV8fmJP/3kz9EA4J28CWCE5OIm/ljYyZ+jAcA7eRPACMnFTfyxsJM/RwOAd/ImgBGS&#10;izt9+16/Ij4/8aef/DkaALyTNwGMkFzcxB8LO/lzNAB4J28CGCG5uNdt3+tXxOcn/vSTP0cDgHfy&#10;JoARkoub+GNhJ3+OBgDv5E0AIyQX9/ode/2K+PzEn37y52gA8E7eBDBCcnETfyzs5M/RAOCdvAlg&#10;hOTi3rBjn18Rn5/400/+HA0A3smbAEZILm7ij4Wd/DkaALyTNwGMkFzcG3bu8yvi8xN/+smfowHA&#10;O3kTwAjJxU38sbCTP0cDgHfyJoARkot74859fkV8fuJPP/lzNAB4J28CGCG5uIk/Fnby52gA8E7e&#10;BDDi2Li4Iz4/8aef/DkaALyTNwGMODYu7ojPT/zpJ3+OBgDv5E0AIyQX9+aMbL8iPj/xp5/8ORoA&#10;vJM3AYyQXNzEHws7+XM0AHgnbwIYIbm4t+zK9ivi8xN/+smfowHAO3kTwAjJxU38sbCTP0cDgHfy&#10;JoARkoub+GNhJ3+OBgDv5E0AIyQXN/HHwk7+HA0A3smbAEZILm7ij4Wd/DkaALyTNwGMkFzcW3dn&#10;+xXx+Yk//eTP0QDgnbwJYITk4ib+WNjJn6MBwDt5E8AIycW9bfd+vyI+P/Gnn/w5GgC8kzcBjJBc&#10;3MQfCzv5czQAeCdvAhghubi3Z+73K+LzE3/6yZ+jAcA7eRPACMnFTfyxsJM/RwOAd/ImgBGSi3tH&#10;5n6/Ij4/8aef/DkaALyTNwGMkFzcxB8LO/lzNAB4J28CGCG5uHdk7fcr4vMTf/rJn6MBwDt5E8AI&#10;ycVN/LGwkz9HA4B38iaAEZKLe2fWAb8iPj/xp5/8ORoAvJM3AYyQXNzEHws7+XM0AHgnbwIYIbm4&#10;M/Yc8Cvi8xN/+smfowHAO3kTwAjJxU38sbCTP0cDgHfyJoARkot7154DfkV8fuJPP/lzNAB4J28C&#10;GCG5uIk/Fnby52gA8E7eBDBCcnHv2nvAr4jPT/zpJ3+OBgDv5E0AIyQXN/HHwk7+HA0A3smbAEZI&#10;Lm7ij4Wd/DkaALyTNwGMkFzcu/d6ls+99NJLtWrVKlGiRKNGjX744YcCn5/400/+HA0A3smbAEZI&#10;Lm5J/I0cOTI5Ofmf//znvHnzunbtWrFixfXr1xfs/MSffvLnaADwTt4EMEJycWfu8yw/a9So0R13&#10;/P+/3/3799eoUaN///4FOz/xp5/8ORoAvJM3AYyQXNze4y8rK2t73NyruT7jnj17ihcvPmbMmNgj&#10;N9988zXXXFOw8xN/LCHn/ovRp0+fQ//rwZjf8ZXGIhtfbJbn/qMvEjf3aq53WLNmjXv83//+d+yR&#10;3r17N2rUqGCfjvhjCTn3P4zcfw3cv6oPwo7x8ZXGIhtfbJaX55/8EX+M8SzJIhpfaSyy8cXGjjC+&#10;7csYz5IsovGVxiIbX2zsyGvUqNGdd94ZvLx///6TTjqJv/DBbI1nSRbN+EpjkY0vNnbkjRw5skSJ&#10;EkOGDJk/f363bt0qVqy4bt26gn0o4o8l5Pgno1k04yuNRTa+2Fiee/HFF1NSUpKTkxs1ajRlypQC&#10;fxzijzHGGGPM0Ig/xhhjjDFDI/4YY4wxxgyN+GOMMcYYMzTijxnd119/XaRIka1bt6oPwsxt+fLl&#10;7mtvxowZ6oMwu2vevPldd92lPgWTjfhjUa9jx47u5ov/6URjxoxxj0R8DOIvcbdq1arOnTufeOKJ&#10;SUlJKSkpPXv23LRp0xHev7Ddc9nZ2enp6fv25e//y51Fu0T/6srnNm/evGPHDvUpmGzEH4t6Lv5K&#10;lixZsWLFLVu2BI/80vjbs2dP+GMQfwm6pUuXVqtW7eKLL/7mm29Wrlw5fvz4unXrnnHGGe4yO9wv&#10;SdDrmUW/BP3q8vKUyEyN+GNRz8Xf1VdfXbt27d69ewePxMffqFGj6tSpk5ycXKtWreeeey72q9yr&#10;ffv2vemmm8qVK+c+wptvvlmhQoWPPvrozDPPLFWq1PXXX79r164hQ4a4d3NZ2aNHj+zs7OAXvvXW&#10;WxdccEHZsmVPOOGEG2+8cf369cHjxF+CrnXr1ieffPLu3btjj6Snp5cuXbp79+7u5Zdffvn0008v&#10;UaKEu8LdV0XOT3/SHNvy5cvdg3PmzHEfp0yZMu7dOnTosHHjxuBDZWVluS+eqlWruo/QrFmzqVOn&#10;Bo8HXy3jxo0755xz3Jsuuugi9xFiB5g0aZLLBfc/adzB3C/PyMgIHndfjf369evcubP78qtZs+ar&#10;r74aPB7/bV/3hdqlS5dTTjnF/XL3xfzCCy8c5X//2JFWCL+68vmUeIT3PPTYOf/brD/7DuzYHvHH&#10;op57nrr22mvff/99d9utXr06Jy7+UlNTixUr5p7RFi5c6PLOVZ371+BXuaez8uXLu2e0JQfnHk9K&#10;SmrZsuX06dMnTpx4/PHHt2rV6oYbbpg3b54rQvf0N3LkyOAXvvHGG+5/vrv/QT958uQmTZr85je/&#10;CR4n/hJxmzdvLlq06FNPPZXr8a5du1aqVMndpsWLFx8+fPiKFSvcF8agQYPcm7Zt2+b+c3fvkH5w&#10;Lrbcf+juAn7ggQfS0tLcu7mvossvvzz4OD179qxRo4b7gnFfSO4L1X3M4I98gq+Ws88++/PPP589&#10;e7b7Xy8u1/bu3eve5L4a3TX//PPPL1q06Pvvv2/QoEGnTp2Cj+a+aCtXruxu1sWLF/fv3999bS9Y&#10;sCDnf+PPfZBHH3102rRpy5YtGzp0qOuMd955J6p/O9n/rBB+deX/KfFw7+m+tA49dk5c/B3uHdix&#10;PeKPRb0g/twLjRs37tKlS05c/LVv3949V8bes3fv3u5/yAYvu2e66667LvYm97zmfol7ygte/fOf&#10;/+xuzZ07dwavXnnlle6RQz+1e5pzvyp4N+IvETdlyhT3n1r8/7V5sIEDB7rHXTa56/DQf5Ip1zfm&#10;nnjiCfc/FWKvuv8F4n6tuzIzMjLc/6IYNmxY8Li7fd1V/eyzz+b89NUS+18U7s52l2tQabfccku3&#10;bt1iH23SpEnuDs7MzMw5+EXboUOH4PEDBw5Uq1btlVdeyTniX/i44447+KMX1QrhV1f+nxIP956j&#10;R48+8rEP9w7s2B7xx6JeLP4mTpzo/hfn/PnzY/HXoEGDxx57LPaeY8eOdU+XwTdw3TPdk08+GXuT&#10;iz9Xe7FXH3300dhzotvNN9/cps3/1969hjT1xnEAb+Uu5TIvE1u5EC9tZa2QFHshSGVJL6TCggKH&#10;FkVRgxQ1rSCMii4vulC+iChJu0hoplSKQmoUERlokpaabhUDszBLXC63/w8fOqyzzfb3/885z/fz&#10;6uzZc8550B/n+Z6ds7ONbJlOiOlMWqVSyeVyWoV2RKfdNoQ/78Sm5/Lycl47m557enqWLl2qUCgo&#10;cpWUlAwODrJ3edNzamoq1ZWvHVr3wYMHzc3NbCNcT5pcMzIybL+qxWAwcG8tX76c1eqKFSskEgm3&#10;KVZjVNW20aJlszuj1WoLCgpsDuHv4sWLMTExNGxanQYWGxv7v/7NwF2TsLrcPyS66kmpbuxhu+oA&#10;UxvCH0w0LvyR9evX07Kb4e/s2bPcW+yeP+7lkSNHli1b5rgLOtsOCgqic+LGxsa2traamhpu0kX4&#10;80Z9fX0ikej48eO8dnZhzmq1WiyW2tranJyc8PDwyMhI9v/lTc/JycmbNm3q+B2VyvimZ41Go9fr&#10;eVtjN+DzipZKlArV9nv4u3Xrlkwmu3Tp0suXL2nFXbt22VcyTKRJWF3uHxLH6PnHYTvtAFMbwh9M&#10;NPvw19LSMn369NzcXFeXfaOjo9ny+MLfixcvaMtGo5G1FxcXI/x5u7Vr186fP9/VLfkcmm59fHzK&#10;yspomYpq37593FsHDx5Uq9WOT1qhVSQSif2FOdrRmTNnbL+qhbsb78uXL9zNeVS0q1evdjpUd8If&#10;DWzVqlVcH9oUwp8HTcLqcvOQOEZPp8N2+iVl+w4wtSH8wUSzD38kLS1NJpOx8NfU1MTds1xUVMS7&#10;u3kc4a+3t5cOuHQc7Orqunfv3sKFCxH+vN3bt28VCkVCQkJDQwPF+ocPHy5ZsoQ9jKOqqur8+fP0&#10;/+3p6SksLKRaam1ttY1+chMbG0uR69OnTyMjIx8/fgwODk5NTX3+/HlnZ2d1dXV6ejr7jISmw3nz&#10;5tE2uVvy2QOJWLXQbFpXV/fq1auUlJQFCxawj/eam5upUPfu3Uv7pbFVVFTQMhuqO+GPBuzn50dj&#10;oJo/fPgwLSP8edBkqy73D4mueroaNhf+XHWAqQ3hDyYaL/zRQZPyGe9RL+zxquy0mBlf+CM3b94M&#10;CwuTSqUrV66srKxE+JsCaJaif3FISAjViUql0uv17DG8jx8/pimN5lSa+bRaLfdRCk2H8fHx1Mg9&#10;jIPm+I0bN/r7+1OjRqPZv3+/1Wql9qGhIdoaTf9OH8ZB0yTN0FSucXFxlPm48VC3pKQkuVzu6+tL&#10;++WuG7oT/sxmM4UDKmYazJ49e/Ly8hD+PGuyVZebh0RXPV0Nmwt/rjrA1IbwBwDwBzhVgL8H1QUT&#10;D+EPAOAPMD3D34PqgomH8AcA8AeYnuHvQXXBxEP4AwAAABAQhD8AAAAAAUH4AwAAABAQhD8AAAAA&#10;AUH4AwAAABAQhD8AAAAAAUH4AwD4jf0vxDj9CdT/BR7wAQCegvAHAF6P4tq0UWKxOCIioqCgwGKx&#10;/JetceHv8+fPAwMDY3Qed4ZD+AMAT0H4AwCvR3EtOTnZZDKxH6cXiUQnTpyw7/Djx49/tTX7n58e&#10;G8IfAHgdhD8A8Hq8uJaUlBQfH88ajx07plQqw8LCqN1oNG7evHnOnDkBAQEpKSnd3d2s/8+fPzMz&#10;M6k9MDAwJydHp9M5vexrNptzc3NDQ0MlEklERMSVK1doC9Ps0B6p28jICEVP2qNMJtNqtXfu3OEG&#10;dv/+/aioKGpPTEy8du0awh8AeATCHwB4PV74o2AXExNDjXK5PC0trXXU8PDwokWLtm/f3tLS8vr1&#10;623btqnVavaJ4KlTpygOlpWVUZi2a9wAAALzSURBVPuOHTtmz57tNPxt2bJFpVKVl5d3dXXV1dXd&#10;vn2bUiOtRRnuzZs3JpOpv7+fulHc1Gg01dXV1I0SnlQqra+vt41GT1rOyspqb28vKSkJCQlB+AMA&#10;j0D4AwCvx4U/q9VaW1tLGSs7O5saKWBxF3yLi4sp7VEH9pLaZ86cWVNTQ8tKpfL06dOs3WKxhIaG&#10;OoY/ineU1WjjvF3zrt6azeZZs2Y9ffqU60BpcuvWrbSQn5+/ePFirv3AgQMIfwDgEQh/AOD1KOfN&#10;mDHD19dXIpH4+PjodLrv379T45o1a7g+FAdZH45IJCosLOzv76cQ1tDQwPXcsGGDY/grLS2l1YeH&#10;h3m75oW/1tZWemm/F7FYHBcXxzabkZHBrVhRUYHwBwAegfAHAF6P5byOjg6DwcB9z5d3LXj37t0U&#10;wjp+1z/KnfBXWVnpTvh79uwZvayvr7ffi9FotCH8AcCkgfAHAF7P6fdzeY2XL18OCAj4+vWr4+q8&#10;y74qlcox/HV3d4tEIsfLvk+ePKEM19fXx14ODAxIpdLr16877iU/Pz86Opp7mZeXh/AHAB6B8AcA&#10;Xs+d8Dc4OBgVFZWYmNjY2Pju3btHjx7p9fr379/TWydPngwMDLx7925bW9vOnTtdfeEjPT2dciF1&#10;Y6uXlpZS44cPHygUFhUV9fb2fvv2jVoOHToUFBRELZ2dnU1NTRcuXKBlajcYDBKJJDs7u729/caN&#10;G3PnzkX4AwCPQPgDAK/nTvgjJpNJp9MpFAqpVBoeHk45j30QaLFYKOH5+fn5+/tnZWW5etTL0NBQ&#10;ZmamUqmkDBcZGXn16lXWfvToUUpyFAHZo16sVuu5c+fUarVYLA4ODl63bh13TbmqqopWpL0nJCTQ&#10;6gh/AOARCH8AAAAAAoLwBwAAACAgCH8AAAAAAoLwBwAAACAgCH8AAAAAAoLwBwAAACAgCH8AAAAA&#10;AoLwBwAAACAgCH8AAAAAAoLwBwAAACAgCH8AAAAAAoLwBwAAACAg/wAt7DTiY4/apwAAAABJRU5E&#10;rkJgglBLAwQUAAYACAAAACEAZgL1vOAAAAAMAQAADwAAAGRycy9kb3ducmV2LnhtbEyPQU7DMBBF&#10;90jcwRokdq3tJKAqxKlQENtWSZGgOzeeJhGxHdluE26Pu4LlzDz9eb/YLnokV3R+sEYAXzMgaFqr&#10;BtMJ+Di8rzZAfJBGydEaFPCDHrbl/V0hc2VnU+O1CR2JIcbnUkAfwpRT6tsetfRrO6GJt7N1WoY4&#10;uo4qJ+cYrkeaMPZMtRxM/NDLCase2+/mogXgV1rv9sfPbr+rzm+uzqqazo0Qjw/L6wuQgEv4g+Gm&#10;H9WhjE4nezHKk1HAU5YkERWwyngK5EYwzuLqJCBNOAdaFvR/ifI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6diESwICAACLBAAADgAAAAAAAAAAAAAAAAA6AgAA&#10;ZHJzL2Uyb0RvYy54bWxQSwECLQAKAAAAAAAAACEAHnAC9WVjAABlYwAAFAAAAAAAAAAAAAAAAABo&#10;BAAAZHJzL21lZGlhL2ltYWdlMS5wbmdQSwECLQAUAAYACAAAACEAZgL1vOAAAAAMAQAADwAAAAAA&#10;AAAAAAAAAAD/ZwAAZHJzL2Rvd25yZXYueG1sUEsBAi0AFAAGAAgAAAAhAKomDr68AAAAIQEAABkA&#10;AAAAAAAAAAAAAAAADGkAAGRycy9fcmVscy9lMm9Eb2MueG1sLnJlbHNQSwUGAAAAAAYABgB8AQAA&#10;/2kAAAAA&#10;" path="m,l12360217,r,9053859l,9053859,,xe" stroked="f">
                <v:fill r:id="rId52" o:title="" recolor="t" rotate="t" type="frame"/>
                <v:path arrowok="t"/>
              </v:shape>
            </w:pict>
          </mc:Fallback>
        </mc:AlternateContent>
      </w:r>
    </w:p>
    <w:p w14:paraId="75B459B6" w14:textId="77777777" w:rsidR="003C4ABA" w:rsidRPr="0078408D" w:rsidRDefault="008A3EF2"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noProof/>
          <w:sz w:val="24"/>
          <w:szCs w:val="24"/>
          <w:lang w:val="en-IN"/>
        </w:rPr>
        <mc:AlternateContent>
          <mc:Choice Requires="wps">
            <w:drawing>
              <wp:anchor distT="0" distB="0" distL="114300" distR="114300" simplePos="0" relativeHeight="251678720" behindDoc="0" locked="0" layoutInCell="1" allowOverlap="1" wp14:anchorId="7632F2B3" wp14:editId="1B95A149">
                <wp:simplePos x="0" y="0"/>
                <wp:positionH relativeFrom="column">
                  <wp:posOffset>100330</wp:posOffset>
                </wp:positionH>
                <wp:positionV relativeFrom="paragraph">
                  <wp:posOffset>133350</wp:posOffset>
                </wp:positionV>
                <wp:extent cx="2964180" cy="1630680"/>
                <wp:effectExtent l="0" t="0" r="7620" b="7620"/>
                <wp:wrapNone/>
                <wp:docPr id="1374449078" name="Freeform 4"/>
                <wp:cNvGraphicFramePr/>
                <a:graphic xmlns:a="http://schemas.openxmlformats.org/drawingml/2006/main">
                  <a:graphicData uri="http://schemas.microsoft.com/office/word/2010/wordprocessingShape">
                    <wps:wsp>
                      <wps:cNvSpPr/>
                      <wps:spPr>
                        <a:xfrm>
                          <a:off x="0" y="0"/>
                          <a:ext cx="2964180" cy="1630680"/>
                        </a:xfrm>
                        <a:custGeom>
                          <a:avLst/>
                          <a:gdLst/>
                          <a:ahLst/>
                          <a:cxnLst/>
                          <a:rect l="l" t="t" r="r" b="b"/>
                          <a:pathLst>
                            <a:path w="9185328" h="4443981">
                              <a:moveTo>
                                <a:pt x="0" y="0"/>
                              </a:moveTo>
                              <a:lnTo>
                                <a:pt x="9185328" y="0"/>
                              </a:lnTo>
                              <a:lnTo>
                                <a:pt x="9185328" y="4443981"/>
                              </a:lnTo>
                              <a:lnTo>
                                <a:pt x="0" y="4443981"/>
                              </a:lnTo>
                              <a:lnTo>
                                <a:pt x="0" y="0"/>
                              </a:lnTo>
                              <a:close/>
                            </a:path>
                          </a:pathLst>
                        </a:custGeom>
                        <a:blipFill>
                          <a:blip r:embed="rId53"/>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62C324" id="Freeform 4" o:spid="_x0000_s1026" style="position:absolute;margin-left:7.9pt;margin-top:10.5pt;width:233.4pt;height:12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85328,444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EvnAwIAAIgEAAAOAAAAZHJzL2Uyb0RvYy54bWysVE2P2yAQvVfqf0Dc&#10;G9tJGiVWnL1EW1Wq2qq7/QEEj2NLfAlI7Pz7Djg41vbQquoFBhg/3rw3eP80SEGuYF2nVUWLRU4J&#10;KK7rTp0r+vP1+cOWEueZqpnQCip6A0efDu/f7XtTwlK3WtRgCYIoV/amoq33pswyx1uQzC20AYWH&#10;jbaSeVzac1Zb1iO6FNkyzzdZr21trObgHO4ex0N6iPhNA9x/axoHnoiKIjcfRxvHUxizw56VZ8tM&#10;2/E7DfYPLCTrFF46QR2ZZ+Riu9+gZMetdrrxC65lppum4xBrwGqK/E01Ly0zEGtBcZyZZHL/D5Z/&#10;vb6Y7xZl6I0rHYahiqGxMszIjwxRrNskFgyecNxc7jbrYouacjwrNqt8gwvEyR6f84vzn0BHKHb9&#10;4vyodp0i1qaIDyqFFj0LbonolqcE3bKUoFun0S3DfPgu8Ash6Su6K7YfV0tstbai6/V6tdsW0Q2p&#10;r/CqY6Z/UwjSfJwKNc+a0FLRmJsy0mwi3jwz3TtKkPLSPOajWoj595lJ0ITChXYwXhBKj2JPciDL&#10;ueAn0ZnnTohQfYjv3YNq/vmNjX151PwiQfnxoVkQzOMrd21nHLpSgjxBjd58rovRGOcteI6sWNng&#10;xT/QyJHrdIAUH7SyR8eF6KTrW2zEuI/tHqu7P83wnuZrjOc/kMMvAAAA//8DAFBLAwQKAAAAAAAA&#10;ACEAQ2uGZD0nAAA9JwAAFAAAAGRycy9tZWRpYS9pbWFnZTEucG5niVBORw0KGgoAAAANSUhEUgAA&#10;AiwAAAENCAYAAAAsbz7nAAAACXBIWXMAAAsSAAALEgHS3X78AAAgAElEQVR4nO2dMZYUPw6H9yZc&#10;hDNwBA5ATrTvEf7TCYmYjIiIiIiEhIQ7za7ZFQgh2bLL021XfcH3GLqrXVWSLf8s21X/evHixRMA&#10;AADAyvzr3hcAMJuXL18+ffny5enHjx9P7969O1zep0+ffpb1/v37u98bxL4ufP/+/enNmzd/HVc+&#10;K9/JceU35be3us5SD+XchW/fvj29evXq7vYD2AkEC5wOBMs1Kb6OBIum+POWgkXECvUH7s2t6/5s&#10;ECwAcApWFSzlfJmMigjj8u8trguuB4IFAGABVhYstfNJBubh4eGnsEGwwHOBYIHLUSp9wa4L0NMv&#10;ZTRZgm9Jg9v5eztNk12H0DouW07BXrs3ApYRb3Td9l5r583YbGWKH8s9vn79+g8be8HP+jvqgDPH&#10;9az92FGwlGv9+vXrz3uSenRUsBRfZexv661n21Y7kTbn1W07BdbTPm9Ny2Zyb7a9Wt/2xMbymT6v&#10;Z/9MbGm1TXstlp0EDIIFupGOXDee0mj0/3VD0w0xOk4HCHtMQRqdblzl38fHR7ex1TovKUsH1PLZ&#10;x48f3fuNgpWcxwZnCUL6eLFZzRYrowOr3GvGd1EnLPbQNip/6/9bn0iHF4mWlQSL7QAt3nqWGYLF&#10;q1MyaLC2sh1zOf+HDx/+ugdbj3X5WoToz6V8+W22nd+DjM16BEtPbJTfih11WdnYkm2b3vXuBoIF&#10;urFBq6AzKvr/tnHYhi+jg2jUps/Z09BqnVe2Y4uuuXad+nMbyCIRtkOWxQuUcl9yn7YORPY+ct+2&#10;I6ydJ2KlDItmhmDJnCuqt961WF/aa4xEpP19tp3fg4zNegTLaGzU9bcntmTaZs+9rgyCBbrxKr1t&#10;YJngWwtYmY6wRibDkhUtUbDyMjWCDdCezXYTLC17RTbPiNQsrWzX1QWLdF6182XqXU0Y6vvxOlBL&#10;tp3PtPmtbOYJlmxstHFDn6MntvRkqlaw9xEQLNDNLMFi52ejudWRjr3VeWXm74WWYPGuywaRKwiW&#10;1jSI3GdP0LTriGprf84uWDxbeB1aa21Qxk61Y/Sup4xgybbzW/iidr+z1rDMFCyZ2IJgAahwiwyL&#10;ZnaGxTu2JlpGBQsZlris7Dbfnmm0swuW0XPbDjibYakJllkZlhXpsdm9BAsZFoAkmc43G3x75txn&#10;rWHpPX50DUtrDc7ZBEv2fmrTDUJUfxAsx8/fk/2M1rDI59m2uVtHaa/Xq3feWpSe2Ghtq4VIT2zp&#10;ESxHpmNXAMEC3dhG6QWtbPCVxtw6ztvVMLpLyNs1odPc0TXWdgnZVfv23FcQLHKfreOkvtjj9C4h&#10;bzGnTtsjWHy7lt96i19tmTJ9pztNb5eQV4+1T7KCJdvOb03WZvYzb6eP2CcbG+0uRbtmJRtbegTL&#10;7k9dRrBAN95cug1EPcE3muOOpmCiZxLUnjfgrZavfV+bd7fCJvOskKsIFjk2s07B+iCqQ7qMt2/f&#10;/mGzrM9r62ueO3jXBEtrfUdv3fDKi+4vU2+t3aLpjh5BdvQeZ5O1mfdslXKct625p163RHjGRz3Z&#10;5JZPVwbBAt3slt4FALgFmdg4siYP/geCBbpBsAAA/A2C5XlBsEA3CBYAgL9BsDwvCBboBsECAPA3&#10;CJbnBcECAAAAy4NgAQAAgOVBsAAAAMDyIFgAAABgeRAsAAAAsDwIFgAAAFgeBAsAAAAsD4IFAAAA&#10;lgfBAgAAAMuDYAEAAIDlQbAAAADA8iBYAAAAYHkQLAAAALA8CBYAAABYHgQLAAAALA+CBQAAAJYH&#10;wQIAAADLg2ABAACA5UGwAAAAwPIgWAAAAGB5ECwAAACwPAgWAAAAWB4ECwAAACwPggUAAACWB8EC&#10;AAAAy4NgAQAAgOVBsAAAAMDyIFgAAABgeRAsAAAAsDwIFgAAAFgeBAsAAAAsD4Jlc969e/f048eP&#10;X3z69Onu1wQAADAbBMtJePny5dOXL18QLAAAcEouLVjevHnz9P3795+Uv+XzHTv/Ha/5nojvJTP1&#10;7du3p1evXk0pq/ih+MMeV3xDNux/FFsXm4stbBvsQep+pix73iN+3x1bH9+/fz+trJL5jY7VPjhy&#10;Tvg79lhsjJnp83uAYPmvs79+/fqHY3fs/He85nsh02jSWMV2I52XlKUDdPGBLat8pn0jde+K/vLu&#10;vfw9Ilqk89NleT4pFH+3OtMr4NV32yZ6y9IiXfwblaU7zd06zF0QH0hdn+nze4Jg+a9TP378+NOZ&#10;4sio82+p01IBJOjqY3UlkY5Lgmf5W6tkHUztyLFWuRAsOSI7ScfX03ij37QCtuAJmytQ7ttmoUbr&#10;b60srxO9ulgp6DilPy/1tbc+Rr+J6rb44eHhobu9QR5r/5k+vycIlv93LCIiyuc2eErH5AVAb2Sn&#10;U3E2eEpFKiJJKlHJ8Lx9+/avgF2O0RWspogRLH0+j0bf0XROT1lZX1xRsEQiT+p2jz1qdraB2BM2&#10;V8WzhZ6m6RF1kV29DlL7a2SAADm8AdNMn98TBMv/HVv+/vz580+H2kAYqdDyuW6UkaDQv9epb328&#10;Nyq01I5BsOTwAqk05sfHx64OMwq6R315ZjyRJ+2jjLp7p4WiDlO3Td02dp/DP4oXJ45kPaLY6E3L&#10;6WMRLM+HHQjN9vk9QbAoJVocWhqYdnCtY7HBN5o71+gAq4/PdmBRgEaw5NCCxQbNkfSot/Yik62R&#10;Y3YJFLPQbcbW2ShtXcMbJNjF9NFIcsc5/KPUBmMjIsLLNHv2tmUjWJ4HL7sy2+f3BMGinFsal6xl&#10;sYLFEwLe72cKlmgFOIJlHOkUZTQfjQB7yrSj9pKpqflCr1+6tz1uTW1kNyJY5He2fehsmbcwV7ja&#10;VJHNNul7H+28vB13Nls261xQx5tmfg6f3wsEixIcxYllWkivJ8kIlufIsES7SMiwzPG51zHO6rxq&#10;QUB8fqVO0rNNtItn1poe7cta27iaYJF79gTzzIXJ2peeEN2to9yB2mL/W/j8FiBYjIPL33aEXFvD&#10;4m0TmyFY7PoY7/f6cwRLjpFdQtLYs8G1+LM2r3+1DtLSu0uo127iS7vVfNbOpN3p3THSa3+xq55q&#10;j54TctW1RM9BbRE/u4ROgCdYiuPKrh2dQvZSyt5vZwqW6FkhTAkdx/qptn5IZwQyATt6nghi5TfR&#10;LoYocEqHl5kuitalRIOTIw+s2xWvvtdiV4/9s88XIsMyl9ajFHp9vioIFsfJXvrMPiHTc/TsNSyy&#10;1kGfz44Ua6OXnSrirfHWPURCopZhsT7yArX3PJ3Wb85Oz5OGa2Kvp5yZTzfeHa9ORvGiZv/RJxYj&#10;WOaSefBij89X5dKCBQAAAPYAwQIAAADLg2ABAACA5UGwAAAAwPIgWAAAAGB5ECwAAACwPAgWAAAA&#10;WB4ECwAAACwPggUAAACWB8ECAAAAy4NgWRz9OOXdHqMMAAAwi20Fy25vmRwFwQIAAHBjwWJf1Hfk&#10;xVdXESzwPMx8EZ4tK6rb9oWLVxahoy/Ns9Re/mnLtH66+puzZ8ZjW1atPWnf8/LDueg6bmOL9/LD&#10;3drATQSLVFBtnOxryCMQLDCKCAcJltKQR+qT94ZuW36h/G07UHnT89VEi9f2M2+b7cG+1dzzUznm&#10;ijHEq+9ene0pS9u61Z60uEGwzPerNxiSPli3Oa9fXp2bCJZIXHhBpDbytaMyiz2HdWAUEFuj7fJ9&#10;+az8qxub5+jWOeUeyj1Lh3Xk2rUdZ2QLzo7Y1Qrl0dfd247RO8fsc+5OxmZHkPYsdo3sbI+7CiVe&#10;ePFkZBAoNrSiOzqHHP/w8HDJuv+ciM2Lba1PZvr8njy7YPGUXfSdF0DKZx8/fvzrty1De+fNjnLt&#10;aE8LGimvplhr59Siy3ZokdKNKptnnyPZgisQBVipB72jDW+UbjvIyL/RtZyZSDyI6J5Rb61PIjvP&#10;FEk74QlGHZd66mMk+rz4rO19VbH+XGh7evXdSw68COrCyjy7YKkFZRswah2zpSVYWg3mxYs4eEZC&#10;ygY2e46ec9pKUrufHrvI8Vecasjg2VIa7ePjY3eHKf6UMiP/Sh2S8o9Oie6KFw+k7svI8Mi0kNeB&#10;Ru28NVA4I55IO5r1ELEvZUZTnTrGIVjmooVH1OfK7IDYfPY07C1YQrBYQ2eMWOvgayMn7dhax56p&#10;ALrzy54zaqgzBcsVR+5ZtC2tL46kR/VUYSRC7DTfFYO1rptHBiwR0boULziPZtV2xtp8lojQWWjP&#10;h7ZsBMs8bLyvxX+9fGDHLPwSgsWbVmkZtda5tNa6aMESBUgd+DKCJXvO5xAs0U4JBMvf1OZ5RwSL&#10;+NPWlWiHihXLOwaNI9RG80cFS2tNim0nJaN2tSkhHXPtdMCoiBDhp0fuVrjPOhfE/pTPWhkWPVjY&#10;beB0szUsnlFalbYW1EczLLb8mmCZlWHJ3POoYPFGjmRYYmpZvN753Gi9kJ0Wak0TXanDrK2VOLoA&#10;sHfXz1U7TU9QFEbiRrS7SE8LefHrqrafjddmomnXaA3LTtNCN9klFAWSzIgqOiaTdWh1Pq01LPJ5&#10;TbHqcxw554hgiRY0I1hiRnbs2Llf+5tox0trvcqO2wpn0LtLSDrFmp1GdvyUcq+W4ZL77tkxUrN/&#10;1BFqIVN7Vs6Vp0eP4j1XJcq0R8Jkt0cr3ESweAHbCzDlb08UeI2oNTrNjl69nUOZXQa1Ldm1c84U&#10;LLXnKexUCW+N9V1t8aXOCHjf6zSrLd/uAovWUFwtWHttv5YdERu3Big94mO3keVMvPreWs8X2d9O&#10;derya/Ylw/J81Porb/nFTqL9Zk+69dZ41BpH5kl8reePROtKoi2t0Tm9J5lGjbF1zqxg8c7pXZ89&#10;X/nu7du3ZFga2LpTq2dRhsV+XxsxRqOhq/qo50nDrQxLZqBg2/iVpuE8vPoY1cWs/Wux2IJgeT5q&#10;SxhqfckObPsuoVvCFAsAAMB9QbAkQLAAAADcFwRLAgQLAADAfUGwJECwAAAA3BcECwAAACwPggUA&#10;AACWB8ECAAAAy4NgAQAAgOVBsAAAAMDyIFgAAABgeRAsAAAAsDwIlsXR7/zgOTAAAHBVbipYvNfK&#10;Qx0ECwAAQEOw2DcBH30dO4IFVqHnbcG9Zdm3NdfevH3VNwfPjC32zcPZN6kfjWe7Y98yfuTNybYs&#10;rz212gn0k40t3hvld2wHoWCRV1HrCiWvaB8d6SNYYAVs3ZYOb0S0SFm6TXhtx+Oqr3yQ+9ZCrfw9&#10;EjhFhOiyPJ/MPOfuePU9W2ejsnRcr5U/0k6gn2xs2a1PdgWLVDhv5Fc+s4FdhIw3YmwpQGssOwqK&#10;OpHaOeX7Uvbr16//KM9rHK3RtlxT+a00MsFWiOwornX92VFj5vqhXbe1j3vK8xp8rf3Y317RV0ds&#10;1lOW/nzmOXenxCwvnpS631sfo47RngP735ZMbBHf7SQYXcHiqeHou3KztvJLx+4ZsabmPANaw3vq&#10;XTobXbYWBHIt3n15WSM78tIiRJ/X3ns2K9VjMyk3EiyezcpnHz9+HKoQZycKsOKn3tGGFxgy4mfH&#10;YDGDyDbSdno6zFqHpzvfmec8A14c1jGuJ+MX1WMrfkbbCfSTjS07DphcwVJT2jbg96SUWsfWGpIY&#10;P+q8PSFlG58NcFGDsWlmTxBZW0TBMzvaq1ETLLXvIGdL8cfj42N3A5a6IWVGdcWyY7CYgScYJd48&#10;PDx01+WoLelBwexz7owXp8Q+xRYjAkJirZTpxd7RdgL9nDW7UhgWLHKjPSPTWkcdiQfbwCJn2N9H&#10;96CvoZZJ0sd58+Qtu9Ts2Tuaz2RYrhR0j6Btma0zGfSitlaKe9dgMYOayB8R315W07aJ2efcGXv/&#10;mUxUBj0tXbNnTzuBfs6cXSkczrAU7LqOqCLWBEvPamevDCsqsoIlalzaoT2CxRM/3hRQ1mZybC0I&#10;ZNf9wG9bysjaG3WPZFjkdxkBuWuwmEFtND8qHmxbstmy5zjnrmjBYmPpqGCRAZj8TkSJjmkj7QT6&#10;OXN2pRCuYRmdgvAqq/6uN8OSLWM0w1ITLCMZlkiw1CpRzWYZm9tjES0xtUDZO1UX7S6qpbt3DhYz&#10;qK2VOJLhsnjt97nPuQtRvBnZtRbt9NHTQiPtBPo5e3al4AqWWgedCeq1eeXIUNkV47U1LPpz71xW&#10;1LTWsNjjatfWWsOS2TES2bV3FHi1UWMPI7uEJMBH9STa/RAJ5l2DxSx6d4xIp5jt2MQvdiE9u1R+&#10;27Nnl1DN/tGjLrSQGWkn0M/ZsyuF8Dksmd0tpcIVI3mioBZ4ImNl9uV7i1i9c3qNL9qS7S3C9HYh&#10;ZcTUbJtJubXt0TZY0CnWsX7y6pSgR+fe9yJmvCnSaAS7a7CYRWY3oEZsnBHhUQzpPeeZ8ep7az1f&#10;ZH+xq/ccFrutOdtOoJ8rZFcK1Sfd2rnh2mJXfVzNaPb5I9HOm9qT+OwzSmopydq5steUFSwzbVZb&#10;02Ovzz7FkBRrG2/dQ233Wq1ee0+RjDI1ZL7+R8+zg2oj/J5yeF7Rb7wYWnusQq2NeLEqyi5m2gn0&#10;k4kt3sMTd+O0Lz+84tw0AADAWUGwAAAAwPIgWAAAAGB5ECwAAACwPKcVLAAAAHAeECwAAACwPAgW&#10;AAAAWB4ECwAAACwPggUAAACWB8ECAAAAy4NgAQAAgOVBsAAAAMDyIFgAAABgeRAsAAAAsDwIFgAA&#10;AFgeBAsAAAAsD4IFAAAAlgfBAgAAAMuDYAEAAIDlQbAAAADA8iBYAAAAYHkQLAAAALA8CBYAAABY&#10;HgQLAAAALA+CBQAAAJYHwQIAAADLg2ABAACA5UGwAAAAwPIgWAAAAGB5ECwAAACwPAgWAAAAWB4E&#10;CwAAACwPggUAAACWB8ECAAAAy4NgAQAAgOVBsAAAAMDyIFgAAABgeRAsAAAX5NOnT08/fvz4xfv3&#10;76eV9e3bt6dXr179ccybN2+evn///uuYL1++PL18+fLudlgdsVuh/O0d8+7duz/sX/yhvy++KD7R&#10;xwjlt/e+xywIFgCAC1FEQhELWlRIh9crWqQsLT5q5evOsXSqnrCBv237+PgYCpbiM/2d5xMRLEdE&#10;6QpsK1isoreKUmgpT6E4MhptiMK1SrSUpStF+V4qjr4+r1Fmr98qY12WXLO9Lq/CAgAUdJzSn5d4&#10;0isgotiozxF1lvLb3TvR56L0CWIbK0qEmv1134BguSPF6NpB4jTb6Yso0MeWv/X/pXO3leHh4eHX&#10;/3sEixUgnnjIXr+Upz8vFe/Dhw+//i6V0P6OQAAAETZuFfTAqGeKIIo1WvxE8VNiYzRYgz/t6QmW&#10;SHxagYJgWQybXowaiSVyuKZXsNQab/b6s43ZS6uOjJQA4Px4cUXiWxmkjXRqkumVMm3mN+osyQT3&#10;2bgnw2IHs9Ealp3WrxROI1hsJ53ttL3RhqVXsIxUAnu9PYJLn5NRCwBE2Pig486RUbheUOt1rOV8&#10;9nMRNgiWNpFg8dYLvXjxe3ah1g+I/XfKumwpWCK1qJ2WESLZzn22YMlcfybz491DOb6U0/odAFwP&#10;HS9s/BoVLLbjizpLu26vLCRlcJW3cdQfiE+1bTPZsh0zXNsJFmlU1si7ZFiy15/NsNjflr93qoAA&#10;cFsiQdETc4TaNHg2Fu40wr8XNcHikfXlbju1thMskSiwHX4225GpCJ7zPeGROWf2+qMFtR5y7D//&#10;/PPzeggAABDRu0tIYpY3EIqESWabdDlmp87ynvQKlszAtaePWYXtBIu3o0ZGDN6iVetku0tInGYb&#10;jt4lVFvA1CtYstf/4oU/x6h3CWmiMgAANN5UQC12SWypLfr0nsNS62C9NS0QkxUs0ZqW0eNWYzvB&#10;UrDPVinOjEYHmeedeHOA0TMD9Opqq2KzWZ2e67fHRhXM2wINAODhxbwobtUyLAUbG2uDr9Zzp+A3&#10;1mYa7YvME4s9H+3ogy0FC/zNkR1KAAAAq4NgOQmZxcMAAAC7gmA5Ab0LsgAAAHYDwbIxtcVwAAAA&#10;ZwLBAgAAAMuDYAEAAIDlQbAAAADA8iBYAAAAYHkQLAAAALA8CBYAAABYHgQLAAAALA+CBQAAAJYH&#10;wQKXxL4M7MhbS70Xi3kvILMvstzx5WOz0G88P/rwQ+9Fft5rKrJ+ugqZl+aNluW1J2t/XiWSQ+xW&#10;ayOt2GLbW+allyuCYIHLIY1bAvSRV617L5205Rfs6xPknFcM2hKAdVAtf4+IFgnEuiz5rPUmdc9P&#10;V8Cr76O28OpxrXxt/+KzIwOFs6Nt+/j4GLaPTGyRNrF7XV9GsJSKXAxa/i3GL3+/fv3618jJKkar&#10;6KPRakt5Fgfac0Xq/zlHJPq6ap2ZBHt9bnuPM7IGZ0VsG41Aen3qvXTSnkN8ZkcyV33DdsZmWSRe&#10;2EAu7Vrq/8xz7k7WZhlqdVvOEbUtL5bBb0q9FNtE74vLxhYEy2SkgpcAUpxQjPv169efBrYNqfxf&#10;O8gbsb148VsU2FGV/n8pywoQO2rzRmzROTNkrj+qoNYWUcW84sg9Q9TApR702s0bJdrgEHUQZwki&#10;PUT3LPW4t8OMRJ8VKBk/XQVPvOkpgx4BHYkOHaeiNndVwThC1B9kY8tZ6vpSgkVEg+10M28jtgEp&#10;aiQW6ahqAS8aecx8S3J0/bqCeQ3cCz68vblez6xtxIYl7drbYUpdtaNJT9zaOuZNZ5wdzxbSvh4e&#10;HobqrQxMpK1400sZP10BL4aIT4r9Rzo1iaFSpo2pUWd55WnRXnozLNGge+f1K4WlBIsNJroBtAKZ&#10;l4XJdD6tsjPTMzOc7l2vFSP2fNG1jaR2r0ItVX3EbnqKzwqQaI2M/OaqgsV2ntFoMYOeFq35sOan&#10;K2Btruv8kVG4XlDr+dATkaNZzSsS9VNHYovYf6esy5aCJVKLrTlrj6xg8Rw/OgebuX5rE7lWe0/R&#10;lNAVg3EGsamM5r2R/kiGxaa/bZ3ydrKMjmh3pjaaHxUseupX21mXnfXT2dHxzMbIUcFiO76os7Tr&#10;9kpGkymhvI2jujoaW3bMcG0nWKJU7nNnWGqCpSfDkr1+fWz5Tq7Dmyu2wocAEFPrqLIiV4hGN9np&#10;hpkZul2orZUYEYy1KV3x8VE/nY1IUIzUx2h3UeQXzVnWVdyC3mn+rC9326m1nWCJFtm1FqNGjEw3&#10;tT5v3WdPsJasytu3b39+783L0+DzjOwSsmsk7G+i3SetuuFlzK5A744daTPRzr1ocbq0s6N+Ohu9&#10;u4Rq9o+ESWabtOwMvZLtR+kVLJnYsmM2fjvBEj3DwU6pSDCyTvZ2CbUqgufY0emg7PXr48vnnz9/&#10;DtdG7FThVsCKxlpqVGcEalvdved7RH65akcpeG2nNtITG0e7JKyt7fSPLqPHT2fFq++1AV7N/uJL&#10;7zkstbg6+tydq5IVLNnYsmsM2k6wyLH2eSjR6KD1vJZsRfDWnYym8nuuX89Peufznt4ZBReIfVAb&#10;jUQZFvt97Rk9M5/hcwZ6njRcG+Hr71v+zPjpKnjrHqJ41rK/F4OsP+3U9dVE4gjedL9XvzOxxfPR&#10;jj5YRrBAP9GzYHZVzwAAABEIlo1ppXERLAAAcBYQLBsTZViuOjcPAADnBcGyOdEalittlQUAgPOD&#10;YAEAAIDlQbAAAADA8iBYAAAAYHkQLAAAALA8CBYAAABYHgQLAAAALA+CBQAAAJbnpoKl9V6cDKu8&#10;oZgXDwIAANyOUwuW5xQ3CBYAAIDbsd2UEIIFZtDztuDesqI3ptq3Cl+57ti3nx95u7j35mHvzcLW&#10;T7U3dF+BmW8Qt2V57Qn7jyF2q7WRVmyx7W3Xp6IjWAZBsOyLNG6pF0febu29gNKWXyh/64Aj57xi&#10;0PbegVX+HhEt0sZ1WfKZtq3np6u+INSr716d7SlL27pWPvYfs+3j42PYPjKxZZWlFEdxBUupSFEg&#10;9W68pe7sCKhHKVrFrs9f8BS9/tzDOs2qz6gR2VHEkVGyLUuXU+vMJNjX7D8ja3BWIqE52qC9tmLP&#10;IT6zI5na27bPTMZmWYrtvHhS/OjFDH2M15auQMZm2bJqdVvOgf3HKG1BbGNFiZCNLacWLLWKKzcu&#10;hrCG9EY81pCRYImM7ClFnVI80gl5jcYq/9ooYkSwlHPpCuaNOKMKan2TsRn87W/bwEXk9trNGyXa&#10;ehfV+bMEkR6ie5Z63NthRqJPi6LI51fNknqCUcfVHgEdiQ4dp7D/caL+IBtbzhJrXMFSjCCVzRst&#10;lu9qyrklSqLvvIYUCSLvuFbH4VFrvLUOZ3Zjsx2fFwi8c2ZsBvX6JzYsadfeDlPqih1Nap9EAbsl&#10;7s+IZwtpuw8PD0P1VrKV0lbs9FIUB644LefFEPFJsf9IpyZiX8qU/7dG91e0/yi9GRYbW6I1LLtl&#10;d13B4okSCeQ64EfiIzJiIfpNVHmtEIkq/4hgaTUkcfbMFHaEd/32vNauWZuBX/+s/4/YTU/xRVOi&#10;nn+vtvhW12HbhmqDmRZ6WtTzobdGZjSrtjPW5pmpswx6Qa3nQ+x/jEiwHIktYv+dsi6uYNHTPoXP&#10;nz//RESKGKe1VqRHsMh3njL3FtTNECze7g5vXclswRKpXXv91lblPux1ZGwGf9c/Gc17I/2RDItN&#10;f0cZOe3v0RHtztRG86OCRYKzFkFeILbrxkpG7WpTEjpu2bg2Klhsxxd1lth/nFrWfDS27JjhqgoW&#10;WdhaAoEsANKd5kiAqf3GE0DZdSkzMyyWmYJldEpLzufd96yFwFegtkWwttjcIxrdZNcR1TKRZ6W2&#10;VmJEMNrpByGz6+gs8/q9RIJipD5Gu4siv2iuav8Reqf5s77cbaeWK1gkEBcFrDMr8llr90ONowsQ&#10;ewRLS1RkRYdXtjTUkV0NPcFaBOLbt29/TdP12gzaPq/Z0q6RsL+JxGwrEHgZsyvQOwCQNuPZKhIm&#10;mQ5TZ4vvbZNb0rtLqGb/yM6ZbdJXtf8IvYIlE1t2zMaHz2GRIC03rUdGdkdNjyFba1haxusRLJnr&#10;yzQsuwBW1viMODt6BkU09y7nKsIxWhuxU4VbAS4NHYUAAAbjSURBVCsaa6lRb1ea/l5PR9jyW0L5&#10;qsE6szNPIzaOdklYW9tpOu8aRp/7cga8+l7bYl+zv/jS20FZs++V7T9CVrBkY8uuMSgULN6CHC84&#10;62M13mJRb51I5rjMiv9IsHjze9HzAKJzFrxFfTIP3Gt0+9wUmWprXb8XTDI2g7YPaqORKMNiv6/V&#10;sZlPFT0DPU8aro3w9fc1f9oYdXWR78XFKBvVsr8Xg6w/sX8/tTWi2heZ2OL5aEcfLPOkWy/zUNhV&#10;Cd4CbAYAAFdhGcHSSknS+WIzAAC4LssIlihbMLq49QpgMwAAuArLCJZCtB7jSts+e8FmAABwBZYS&#10;LAAAAAAeCBYAAABYHgQLAAAALA+CBQAAAJYHwQIAAADLg2ABAACA5UGwAAAAwPIgWAAAAGB5ECwA&#10;AACwPAgWAAAAWB4ECwAAACwPggUAAACWB8ECAAAAy4NgAQAAgOVBsAAAAMDyIFgAAABgeRAsAAAA&#10;sDwIFgAAAFgeBAsAAAAsD4IFAAAAlgfBAgAAAMuDYAEAAIDlQbAAAADA8iBYAAAAYHkQLAAAALA8&#10;CBYAAABYHgQLAAAALA+CBQAAAJYHwQIAAADLg2ABAACA5UGwAAAAwPIgWDbg5cuXT1++fHn68ePH&#10;L96/fz/9PKXMb9++Pb169eru9zwLsd2nT5+6f1t+o23+7t27u9/PPSj1odSLYoPv378/vXnz5td3&#10;5e/y2VVtAwC3A8GyONLhzhASLUGCYPG5eqdcbCf203/PsC0AQJamYClB2htZwW2QznJGRmU1wSIj&#10;d3tOuecZ17KbYPGyaeX/5XPvmmrH9N6flKXbulyP1L/yr5zrjAIXANalKVhKoP/8+fMfQQtux8zO&#10;clXBYqdbynWUz64mWMQe+lrlMy1IZBChr6f8ZsRe5d7K7/RgpJSlRYuXYbl61gkAbk9VsEiwLEFJ&#10;j6zscXZUGGVjdAfldUglENpz2MCoOyA7MrSCqjZytEgnacvyOgzB6ziy2PNFHerRjsHa3KJ9IIJF&#10;OrHaepmWLzPIeR4fH/+YZigCuXxmy8zazK498Y7tuf6MD2r1JEsp36ujWkjKeaK6PmNQYcvS7Uiu&#10;Q4sYAIBbUBUsJYBKgPJGYgUJZjpQl39Lh6MDt3TudvT44cOHX//vESxWgFjxIEFVl2VHjro8+/nD&#10;w8Ov/5fA7XUkI6Nab02K7ex6REYPmQyLXWDqdaJe5zhiC6lT5Rxfv379+f/yt4hRqW8Zm2nbep/p&#10;etd7/RnBMmPqNBLAul1E1zJzPUlL/ETCCgDgOakKFj2KikZ2nsiwZINpj2CxnUt0fRovEGeCr/e7&#10;zPk8ovNFndWtp4TsNXj36flpxB5alJQyy2/Lv+X8+ruszbzjvLrXe/23yrDItemslhXZ0XV6Ym2U&#10;WuZwtN4DABwlFCx6Okg+s4E+G7yynW6PYBkJzNnO1+Kdc3SUGY3kW6n+e61hsdfV6jB7Rvg2g1ey&#10;LAWb0cvazPOlva6R67/1eg0RDFE2zcsUitg8KliihdD6PDNEEQBAL6Fg8TpkO/LKBvJs5z5bsNg1&#10;D3ZNRk8na+9hdA4/EkjegsseG2eYIVjsuqDWWpGWTeV8djeKvu+szTKCZeT6bylYJMNSzqWnP73M&#10;pr7uMgV7dEpI7Bm1VW0HLapYywIAtyAULN7CRRugVs6wHJne8NC/9bJPWVqd764ZlhG0YLHf9QiW&#10;GRmWGrcSLF6dlftqCf6jftHiyLtPu9hdsl9H2gIAQA+uYKkFP52ez4qHKHvglW3LskE8c87oGO++&#10;ogW1HpIO/+eff4YXvtbWY3ifz+wsW5mujGCZubizJqDsaD5jM688u9h75PpvtYYlEiaRkLG2iGxp&#10;18VYWmLF2raWGQMAeC5cwVLr2LyFjjYt7O0SkqBrF67qXUJWPHi7VrIiyQZ/PRXgLZ61wV7vEhKi&#10;Mnrwrr8m6GYKFikr6qwzguWF8vnRTqomWPR5szbztuOKb/Vxvdd/611C3nNYagK5loHRO868NpMR&#10;KzaLojMsPI8FAG6FK1hq0yS1jqL1vBM9711bUKif3vn69es/gmVWsNhnw+jni0QLLr11Lt5xR7d0&#10;9rwbaHaHUPNBVrB4Ph/prLOCpcdm3oJVb71R6/prW8trC4CPLki1/vGERvZ5NEItw+KdT9vj3//+&#10;t9ve9DWQXQGAW8C7hDqYuXUUAAAA8iBYOiD9DQAAcB8QLEmyC4cBAABgPgiWBnqtA2IFAADgPiBY&#10;AAAAYHkQLAAAALA8CBYAAABYHgQLAAAALA+CBQAAAJYHwQIAAADLg2ABAACA5UGwAAAAwPIgWAAA&#10;AGB5ECwAAACwPAgWAAAAWB4ECwAAACwPggUAAACW5z/DzQYcCo9RAQAAAABJRU5ErkJgglBLAwQU&#10;AAYACAAAACEAj8P3At8AAAAJAQAADwAAAGRycy9kb3ducmV2LnhtbEyPwU7DMBBE70j8g7VIXBB1&#10;EtE2CnGqUgEHpErQ9gPceEki4nVkO23K17Oc4Dg7o9k35WqyvTihD50jBeksAYFUO9NRo+Cwf7nP&#10;QYSoyejeESq4YIBVdX1V6sK4M33gaRcbwSUUCq2gjXEopAx1i1aHmRuQ2Pt03urI0jfSeH3mctvL&#10;LEkW0uqO+EOrB9y0WH/tRqvgu7nb1Hb0l3X65p7y7fz59d0nSt3eTOtHEBGn+BeGX3xGh4qZjm4k&#10;E0TPes7kUUGW8iT2H/JsAeLIh+UyB1mV8v+C6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KuEvnAwIAAIgEAAAOAAAAAAAAAAAAAAAAADoCAABkcnMvZTJvRG9j&#10;LnhtbFBLAQItAAoAAAAAAAAAIQBDa4ZkPScAAD0nAAAUAAAAAAAAAAAAAAAAAGkEAABkcnMvbWVk&#10;aWEvaW1hZ2UxLnBuZ1BLAQItABQABgAIAAAAIQCPw/cC3wAAAAkBAAAPAAAAAAAAAAAAAAAAANgr&#10;AABkcnMvZG93bnJldi54bWxQSwECLQAUAAYACAAAACEAqiYOvrwAAAAhAQAAGQAAAAAAAAAAAAAA&#10;AADkLAAAZHJzL19yZWxzL2Uyb0RvYy54bWwucmVsc1BLBQYAAAAABgAGAHwBAADXLQAAAAA=&#10;" path="m,l9185328,r,4443981l,4443981,,xe" stroked="f">
                <v:fill r:id="rId54" o:title="" recolor="t" rotate="t" type="frame"/>
                <v:path arrowok="t"/>
              </v:shape>
            </w:pict>
          </mc:Fallback>
        </mc:AlternateContent>
      </w:r>
    </w:p>
    <w:p w14:paraId="22E280DF" w14:textId="77777777" w:rsidR="003C4ABA" w:rsidRPr="0078408D" w:rsidRDefault="003C4ABA" w:rsidP="007A2236">
      <w:pPr>
        <w:pStyle w:val="ListParagraph"/>
        <w:ind w:left="360"/>
        <w:jc w:val="center"/>
        <w:rPr>
          <w:rFonts w:ascii="Times New Roman" w:hAnsi="Times New Roman" w:cs="Times New Roman"/>
          <w:sz w:val="24"/>
          <w:szCs w:val="24"/>
        </w:rPr>
      </w:pPr>
    </w:p>
    <w:p w14:paraId="6676B843" w14:textId="77777777" w:rsidR="003C4ABA" w:rsidRPr="0078408D" w:rsidRDefault="003C4ABA" w:rsidP="007A2236">
      <w:pPr>
        <w:pStyle w:val="ListParagraph"/>
        <w:ind w:left="360"/>
        <w:jc w:val="center"/>
        <w:rPr>
          <w:rFonts w:ascii="Times New Roman" w:hAnsi="Times New Roman" w:cs="Times New Roman"/>
          <w:sz w:val="24"/>
          <w:szCs w:val="24"/>
        </w:rPr>
      </w:pPr>
    </w:p>
    <w:p w14:paraId="7387C697" w14:textId="77777777" w:rsidR="003C4ABA" w:rsidRPr="0078408D" w:rsidRDefault="003C4ABA" w:rsidP="007A2236">
      <w:pPr>
        <w:pStyle w:val="ListParagraph"/>
        <w:ind w:left="360"/>
        <w:jc w:val="center"/>
        <w:rPr>
          <w:rFonts w:ascii="Times New Roman" w:hAnsi="Times New Roman" w:cs="Times New Roman"/>
          <w:sz w:val="24"/>
          <w:szCs w:val="24"/>
        </w:rPr>
      </w:pPr>
    </w:p>
    <w:p w14:paraId="3ADA9068" w14:textId="77777777" w:rsidR="003C4ABA" w:rsidRPr="0078408D" w:rsidRDefault="003C4ABA" w:rsidP="007A2236">
      <w:pPr>
        <w:pStyle w:val="ListParagraph"/>
        <w:ind w:left="360"/>
        <w:jc w:val="center"/>
        <w:rPr>
          <w:rFonts w:ascii="Times New Roman" w:hAnsi="Times New Roman" w:cs="Times New Roman"/>
          <w:sz w:val="24"/>
          <w:szCs w:val="24"/>
        </w:rPr>
      </w:pPr>
    </w:p>
    <w:p w14:paraId="6DE2C1DE" w14:textId="77777777" w:rsidR="003C4ABA" w:rsidRPr="0078408D" w:rsidRDefault="003C4ABA" w:rsidP="007A2236">
      <w:pPr>
        <w:pStyle w:val="ListParagraph"/>
        <w:ind w:left="360"/>
        <w:jc w:val="center"/>
        <w:rPr>
          <w:rFonts w:ascii="Times New Roman" w:hAnsi="Times New Roman" w:cs="Times New Roman"/>
          <w:sz w:val="24"/>
          <w:szCs w:val="24"/>
        </w:rPr>
      </w:pPr>
    </w:p>
    <w:p w14:paraId="2F34448E" w14:textId="77777777" w:rsidR="003C4ABA" w:rsidRPr="0078408D" w:rsidRDefault="003C4ABA" w:rsidP="007A2236">
      <w:pPr>
        <w:pStyle w:val="ListParagraph"/>
        <w:ind w:left="360"/>
        <w:jc w:val="both"/>
        <w:rPr>
          <w:rFonts w:ascii="Times New Roman" w:hAnsi="Times New Roman" w:cs="Times New Roman"/>
          <w:sz w:val="24"/>
          <w:szCs w:val="24"/>
        </w:rPr>
      </w:pPr>
    </w:p>
    <w:p w14:paraId="0336CC70" w14:textId="77777777" w:rsidR="003C4ABA" w:rsidRPr="0078408D" w:rsidRDefault="003C4ABA" w:rsidP="007A2236">
      <w:pPr>
        <w:pStyle w:val="ListParagraph"/>
        <w:ind w:left="360"/>
        <w:jc w:val="both"/>
        <w:rPr>
          <w:rFonts w:ascii="Times New Roman" w:hAnsi="Times New Roman" w:cs="Times New Roman"/>
          <w:sz w:val="24"/>
          <w:szCs w:val="24"/>
        </w:rPr>
      </w:pPr>
    </w:p>
    <w:p w14:paraId="684D97C9" w14:textId="77777777" w:rsidR="003C4ABA" w:rsidRPr="0078408D" w:rsidRDefault="003C4ABA" w:rsidP="007A2236">
      <w:pPr>
        <w:pStyle w:val="ListParagraph"/>
        <w:ind w:left="360"/>
        <w:jc w:val="both"/>
        <w:rPr>
          <w:rFonts w:ascii="Times New Roman" w:hAnsi="Times New Roman" w:cs="Times New Roman"/>
          <w:sz w:val="24"/>
          <w:szCs w:val="24"/>
        </w:rPr>
      </w:pPr>
    </w:p>
    <w:p w14:paraId="03C4F595" w14:textId="431B555A" w:rsidR="00077543" w:rsidRPr="00AA384E" w:rsidRDefault="008A3EF2" w:rsidP="007A2236">
      <w:pPr>
        <w:spacing w:line="276" w:lineRule="auto"/>
        <w:rPr>
          <w:sz w:val="24"/>
          <w:szCs w:val="24"/>
        </w:rPr>
      </w:pPr>
      <w:r w:rsidRPr="00AA384E">
        <w:rPr>
          <w:sz w:val="24"/>
          <w:szCs w:val="24"/>
        </w:rPr>
        <w:t>Fig</w:t>
      </w:r>
      <w:r w:rsidR="000574FC">
        <w:rPr>
          <w:sz w:val="24"/>
          <w:szCs w:val="24"/>
        </w:rPr>
        <w:t xml:space="preserve"> 21</w:t>
      </w:r>
      <w:r w:rsidRPr="00AA384E">
        <w:rPr>
          <w:sz w:val="24"/>
          <w:szCs w:val="24"/>
        </w:rPr>
        <w:t xml:space="preserve">: Model accuracy scores for </w:t>
      </w:r>
      <w:proofErr w:type="spellStart"/>
      <w:r w:rsidRPr="00AA384E">
        <w:rPr>
          <w:sz w:val="24"/>
          <w:szCs w:val="24"/>
        </w:rPr>
        <w:t>XceptionNet</w:t>
      </w:r>
      <w:proofErr w:type="spellEnd"/>
      <w:r w:rsidRPr="00AA384E">
        <w:rPr>
          <w:sz w:val="24"/>
          <w:szCs w:val="24"/>
        </w:rPr>
        <w:t xml:space="preserve">          Fig</w:t>
      </w:r>
      <w:r w:rsidR="000574FC">
        <w:rPr>
          <w:sz w:val="24"/>
          <w:szCs w:val="24"/>
        </w:rPr>
        <w:t xml:space="preserve"> 22</w:t>
      </w:r>
      <w:r w:rsidRPr="00AA384E">
        <w:rPr>
          <w:sz w:val="24"/>
          <w:szCs w:val="24"/>
        </w:rPr>
        <w:t xml:space="preserve">: Confusion Matrix for </w:t>
      </w:r>
      <w:proofErr w:type="spellStart"/>
      <w:r w:rsidRPr="00AA384E">
        <w:rPr>
          <w:sz w:val="24"/>
          <w:szCs w:val="24"/>
        </w:rPr>
        <w:t>XceptionNet</w:t>
      </w:r>
      <w:proofErr w:type="spellEnd"/>
    </w:p>
    <w:p w14:paraId="360E0D67" w14:textId="77777777" w:rsidR="00DB23F5" w:rsidRPr="00871A5B" w:rsidRDefault="00DB23F5" w:rsidP="007A2236">
      <w:pPr>
        <w:pStyle w:val="ListParagraph"/>
        <w:ind w:left="360"/>
        <w:jc w:val="center"/>
        <w:rPr>
          <w:rFonts w:ascii="Times New Roman" w:hAnsi="Times New Roman" w:cs="Times New Roman"/>
          <w:sz w:val="24"/>
          <w:szCs w:val="24"/>
        </w:rPr>
      </w:pPr>
    </w:p>
    <w:p w14:paraId="60790F92" w14:textId="1F573A8B" w:rsidR="005E4FBD" w:rsidRDefault="003161BC" w:rsidP="007A2236">
      <w:pPr>
        <w:spacing w:line="276" w:lineRule="auto"/>
        <w:rPr>
          <w:b/>
          <w:sz w:val="32"/>
          <w:szCs w:val="32"/>
        </w:rPr>
      </w:pPr>
      <w:r>
        <w:rPr>
          <w:b/>
          <w:sz w:val="32"/>
          <w:szCs w:val="32"/>
        </w:rPr>
        <w:br w:type="page"/>
      </w:r>
    </w:p>
    <w:p w14:paraId="785589DA" w14:textId="77777777" w:rsidR="00077543" w:rsidRDefault="001A1DB0" w:rsidP="007A2236">
      <w:pPr>
        <w:spacing w:line="276" w:lineRule="auto"/>
        <w:ind w:left="17"/>
        <w:jc w:val="center"/>
        <w:rPr>
          <w:b/>
          <w:sz w:val="32"/>
          <w:szCs w:val="32"/>
        </w:rPr>
      </w:pPr>
      <w:r>
        <w:rPr>
          <w:b/>
          <w:sz w:val="32"/>
          <w:szCs w:val="32"/>
        </w:rPr>
        <w:lastRenderedPageBreak/>
        <w:t>CHAPTER 5</w:t>
      </w:r>
    </w:p>
    <w:p w14:paraId="04967A84" w14:textId="77777777" w:rsidR="00077543" w:rsidRDefault="00077543" w:rsidP="007A2236">
      <w:pPr>
        <w:spacing w:line="276" w:lineRule="auto"/>
        <w:ind w:left="17"/>
        <w:jc w:val="center"/>
        <w:rPr>
          <w:b/>
          <w:sz w:val="32"/>
          <w:szCs w:val="32"/>
        </w:rPr>
      </w:pPr>
    </w:p>
    <w:p w14:paraId="1BE6D96B" w14:textId="77777777" w:rsidR="00077543" w:rsidRDefault="00077543" w:rsidP="007A2236">
      <w:pPr>
        <w:spacing w:line="276" w:lineRule="auto"/>
        <w:ind w:left="17"/>
        <w:jc w:val="center"/>
        <w:rPr>
          <w:b/>
          <w:sz w:val="32"/>
          <w:szCs w:val="32"/>
        </w:rPr>
      </w:pPr>
    </w:p>
    <w:p w14:paraId="022FB1F2" w14:textId="77777777" w:rsidR="00077543" w:rsidRDefault="007B5D4F" w:rsidP="007A2236">
      <w:pPr>
        <w:spacing w:line="276" w:lineRule="auto"/>
        <w:ind w:left="17"/>
        <w:jc w:val="center"/>
        <w:rPr>
          <w:b/>
          <w:sz w:val="32"/>
          <w:szCs w:val="32"/>
        </w:rPr>
      </w:pPr>
      <w:r>
        <w:rPr>
          <w:b/>
          <w:sz w:val="32"/>
          <w:szCs w:val="32"/>
        </w:rPr>
        <w:t>RESULTS</w:t>
      </w:r>
    </w:p>
    <w:p w14:paraId="7ACA3CBE" w14:textId="77777777" w:rsidR="007B5D4F" w:rsidRDefault="007B5D4F" w:rsidP="007A2236">
      <w:pPr>
        <w:spacing w:line="276" w:lineRule="auto"/>
        <w:ind w:left="17"/>
        <w:jc w:val="center"/>
        <w:rPr>
          <w:b/>
          <w:sz w:val="32"/>
          <w:szCs w:val="32"/>
        </w:rPr>
      </w:pPr>
    </w:p>
    <w:p w14:paraId="3B894F32" w14:textId="77777777" w:rsidR="007B5D4F" w:rsidRDefault="007B5D4F" w:rsidP="007A2236">
      <w:pPr>
        <w:spacing w:line="276" w:lineRule="auto"/>
        <w:rPr>
          <w:b/>
          <w:sz w:val="32"/>
          <w:szCs w:val="32"/>
        </w:rPr>
      </w:pPr>
    </w:p>
    <w:p w14:paraId="1DAFF99F" w14:textId="77777777" w:rsidR="007B5D4F" w:rsidRDefault="007B5D4F" w:rsidP="007A2236">
      <w:pPr>
        <w:pStyle w:val="ListParagraph"/>
        <w:numPr>
          <w:ilvl w:val="1"/>
          <w:numId w:val="47"/>
        </w:numPr>
        <w:rPr>
          <w:b/>
          <w:sz w:val="32"/>
          <w:szCs w:val="32"/>
        </w:rPr>
      </w:pPr>
      <w:r w:rsidRPr="007B5D4F">
        <w:rPr>
          <w:b/>
          <w:sz w:val="32"/>
          <w:szCs w:val="32"/>
        </w:rPr>
        <w:t>PROPOSED HYBRID SYSTEM</w:t>
      </w:r>
    </w:p>
    <w:p w14:paraId="0308150B" w14:textId="77777777" w:rsidR="001A1DB0" w:rsidRDefault="001A1DB0" w:rsidP="007A2236">
      <w:pPr>
        <w:pStyle w:val="ListParagraph"/>
        <w:ind w:left="360"/>
        <w:rPr>
          <w:b/>
          <w:sz w:val="32"/>
          <w:szCs w:val="32"/>
        </w:rPr>
      </w:pPr>
    </w:p>
    <w:p w14:paraId="681BF706" w14:textId="77777777" w:rsidR="001A1DB0" w:rsidRPr="001A1DB0" w:rsidRDefault="001A1DB0" w:rsidP="007A2236">
      <w:pPr>
        <w:pStyle w:val="ListParagraph"/>
        <w:spacing w:after="0"/>
        <w:ind w:left="0"/>
        <w:jc w:val="both"/>
        <w:rPr>
          <w:rFonts w:ascii="Times New Roman" w:hAnsi="Times New Roman" w:cs="Times New Roman"/>
          <w:sz w:val="24"/>
          <w:szCs w:val="24"/>
        </w:rPr>
      </w:pPr>
      <w:r w:rsidRPr="001A1DB0">
        <w:rPr>
          <w:rFonts w:ascii="Times New Roman" w:hAnsi="Times New Roman" w:cs="Times New Roman"/>
          <w:b/>
          <w:bCs/>
          <w:sz w:val="24"/>
          <w:szCs w:val="24"/>
        </w:rPr>
        <w:t>1. VGG19 + InceptionResnetV2 + MobileNetV2</w:t>
      </w:r>
    </w:p>
    <w:p w14:paraId="13E08B95" w14:textId="77777777" w:rsidR="001A1DB0" w:rsidRPr="001A1DB0" w:rsidRDefault="001A1DB0" w:rsidP="007A2236">
      <w:pPr>
        <w:pStyle w:val="ListParagraph"/>
        <w:spacing w:after="0"/>
        <w:ind w:left="0"/>
        <w:jc w:val="both"/>
        <w:rPr>
          <w:rFonts w:ascii="Times New Roman" w:hAnsi="Times New Roman" w:cs="Times New Roman"/>
          <w:sz w:val="24"/>
          <w:szCs w:val="24"/>
        </w:rPr>
      </w:pPr>
    </w:p>
    <w:p w14:paraId="28579AE9" w14:textId="77777777" w:rsidR="001A1DB0" w:rsidRPr="001A1DB0" w:rsidRDefault="001A1DB0" w:rsidP="007A2236">
      <w:pPr>
        <w:pStyle w:val="ListParagraph"/>
        <w:spacing w:after="0"/>
        <w:ind w:left="0"/>
        <w:jc w:val="both"/>
        <w:rPr>
          <w:rFonts w:ascii="Times New Roman" w:hAnsi="Times New Roman" w:cs="Times New Roman"/>
          <w:sz w:val="24"/>
          <w:szCs w:val="24"/>
        </w:rPr>
      </w:pPr>
      <w:r w:rsidRPr="001A1DB0">
        <w:rPr>
          <w:rFonts w:ascii="Times New Roman" w:hAnsi="Times New Roman" w:cs="Times New Roman"/>
          <w:b/>
          <w:bCs/>
          <w:sz w:val="24"/>
          <w:szCs w:val="24"/>
        </w:rPr>
        <w:t>Architecture:</w:t>
      </w:r>
    </w:p>
    <w:p w14:paraId="43DEB6EF" w14:textId="77777777" w:rsidR="001A1DB0" w:rsidRPr="001A1DB0" w:rsidRDefault="001A1DB0" w:rsidP="007A2236">
      <w:pPr>
        <w:spacing w:line="276" w:lineRule="auto"/>
        <w:jc w:val="both"/>
        <w:rPr>
          <w:sz w:val="24"/>
          <w:szCs w:val="24"/>
        </w:rPr>
      </w:pPr>
    </w:p>
    <w:p w14:paraId="521CC3F1" w14:textId="77777777" w:rsidR="001A1DB0" w:rsidRPr="001A1DB0" w:rsidRDefault="001A1DB0" w:rsidP="007A2236">
      <w:pPr>
        <w:spacing w:line="276" w:lineRule="auto"/>
        <w:jc w:val="both"/>
        <w:rPr>
          <w:sz w:val="24"/>
          <w:szCs w:val="24"/>
        </w:rPr>
      </w:pPr>
      <w:r w:rsidRPr="001A1DB0">
        <w:rPr>
          <w:b/>
          <w:bCs/>
          <w:sz w:val="24"/>
          <w:szCs w:val="24"/>
        </w:rPr>
        <w:t>Feature Extraction</w:t>
      </w:r>
      <w:r w:rsidRPr="001A1DB0">
        <w:rPr>
          <w:b/>
          <w:bCs/>
          <w:sz w:val="24"/>
          <w:szCs w:val="24"/>
          <w:u w:val="single"/>
        </w:rPr>
        <w:t>:</w:t>
      </w:r>
      <w:r w:rsidRPr="001A1DB0">
        <w:rPr>
          <w:sz w:val="24"/>
          <w:szCs w:val="24"/>
        </w:rPr>
        <w:t xml:space="preserve"> The input image is resized to a common dimension (e.g., 224×224 or 299×299) and fed into three separate pretrained models (VGG19, InceptionResNetV2, MobileNetV2) where, instead of their classification layers, feature maps are extracted from intermediate layers such as the Global Average Pooling (GAP) layer.</w:t>
      </w:r>
    </w:p>
    <w:p w14:paraId="3495DB94" w14:textId="77777777" w:rsidR="001A1DB0" w:rsidRPr="001A1DB0" w:rsidRDefault="001A1DB0" w:rsidP="007A2236">
      <w:pPr>
        <w:spacing w:line="276" w:lineRule="auto"/>
        <w:jc w:val="both"/>
        <w:rPr>
          <w:sz w:val="24"/>
          <w:szCs w:val="24"/>
        </w:rPr>
      </w:pPr>
    </w:p>
    <w:p w14:paraId="74158D3C" w14:textId="77777777" w:rsidR="001A1DB0" w:rsidRPr="001A1DB0" w:rsidRDefault="001A1DB0" w:rsidP="007A2236">
      <w:pPr>
        <w:spacing w:line="276" w:lineRule="auto"/>
        <w:ind w:hanging="709"/>
        <w:jc w:val="both"/>
        <w:rPr>
          <w:sz w:val="24"/>
          <w:szCs w:val="24"/>
        </w:rPr>
      </w:pPr>
      <w:r w:rsidRPr="001A1DB0">
        <w:rPr>
          <w:b/>
          <w:bCs/>
          <w:sz w:val="24"/>
          <w:szCs w:val="24"/>
        </w:rPr>
        <w:t xml:space="preserve">              Feature Fusion:</w:t>
      </w:r>
      <w:r w:rsidRPr="001A1DB0">
        <w:rPr>
          <w:sz w:val="24"/>
          <w:szCs w:val="24"/>
        </w:rPr>
        <w:t xml:space="preserve"> The feature vectors from the GAP layers of each model are concatenated to form a joint feature representation, enhancing generalization by combining the fine-grained spatial details from VGG19, multi-scale features from InceptionResNetV2, and efficient feature extraction from MobileNetV2.</w:t>
      </w:r>
    </w:p>
    <w:p w14:paraId="79D83A25" w14:textId="77777777" w:rsidR="001A1DB0" w:rsidRPr="001A1DB0" w:rsidRDefault="001A1DB0" w:rsidP="007A2236">
      <w:pPr>
        <w:spacing w:line="276" w:lineRule="auto"/>
        <w:ind w:hanging="709"/>
        <w:jc w:val="both"/>
        <w:rPr>
          <w:sz w:val="24"/>
          <w:szCs w:val="24"/>
        </w:rPr>
      </w:pPr>
    </w:p>
    <w:p w14:paraId="773B8750" w14:textId="77777777" w:rsidR="001A1DB0" w:rsidRPr="001A1DB0" w:rsidRDefault="001A1DB0" w:rsidP="007A2236">
      <w:pPr>
        <w:spacing w:line="276" w:lineRule="auto"/>
        <w:jc w:val="both"/>
        <w:rPr>
          <w:sz w:val="24"/>
          <w:szCs w:val="24"/>
        </w:rPr>
      </w:pPr>
      <w:r w:rsidRPr="001A1DB0">
        <w:rPr>
          <w:b/>
          <w:bCs/>
          <w:sz w:val="24"/>
          <w:szCs w:val="24"/>
        </w:rPr>
        <w:t>Classification Layer:</w:t>
      </w:r>
      <w:r w:rsidRPr="001A1DB0">
        <w:rPr>
          <w:sz w:val="24"/>
          <w:szCs w:val="24"/>
        </w:rPr>
        <w:t xml:space="preserve"> The fused feature vector is then passed through a fully connected layer with dropout applied to reduce overfitting, followed by a </w:t>
      </w:r>
      <w:proofErr w:type="spellStart"/>
      <w:r w:rsidRPr="001A1DB0">
        <w:rPr>
          <w:sz w:val="24"/>
          <w:szCs w:val="24"/>
        </w:rPr>
        <w:t>softmax</w:t>
      </w:r>
      <w:proofErr w:type="spellEnd"/>
      <w:r w:rsidRPr="001A1DB0">
        <w:rPr>
          <w:sz w:val="24"/>
          <w:szCs w:val="24"/>
        </w:rPr>
        <w:t xml:space="preserve"> layer that outputs the predicted class labels.</w:t>
      </w:r>
    </w:p>
    <w:p w14:paraId="41C2FB3A" w14:textId="77777777" w:rsidR="001A1DB0" w:rsidRPr="001A1DB0" w:rsidRDefault="001A1DB0" w:rsidP="007A2236">
      <w:pPr>
        <w:spacing w:line="276" w:lineRule="auto"/>
        <w:jc w:val="both"/>
        <w:rPr>
          <w:sz w:val="24"/>
          <w:szCs w:val="24"/>
        </w:rPr>
      </w:pPr>
    </w:p>
    <w:p w14:paraId="702CC0F3" w14:textId="77777777" w:rsidR="001A1DB0" w:rsidRPr="001A1DB0" w:rsidRDefault="001A1DB0" w:rsidP="007A2236">
      <w:pPr>
        <w:spacing w:line="276" w:lineRule="auto"/>
        <w:jc w:val="both"/>
        <w:rPr>
          <w:sz w:val="24"/>
          <w:szCs w:val="24"/>
        </w:rPr>
      </w:pPr>
    </w:p>
    <w:p w14:paraId="7FF32528" w14:textId="77777777" w:rsidR="001A1DB0" w:rsidRPr="001A1DB0" w:rsidRDefault="001A1DB0" w:rsidP="007A2236">
      <w:pPr>
        <w:spacing w:line="276" w:lineRule="auto"/>
        <w:jc w:val="both"/>
        <w:rPr>
          <w:sz w:val="24"/>
          <w:szCs w:val="24"/>
        </w:rPr>
      </w:pPr>
    </w:p>
    <w:p w14:paraId="2DE56B8A" w14:textId="77777777" w:rsidR="001A1DB0" w:rsidRPr="001A1DB0" w:rsidRDefault="001A1DB0" w:rsidP="007A2236">
      <w:pPr>
        <w:spacing w:line="276" w:lineRule="auto"/>
        <w:jc w:val="both"/>
        <w:rPr>
          <w:b/>
          <w:sz w:val="24"/>
          <w:szCs w:val="24"/>
        </w:rPr>
      </w:pPr>
      <w:r w:rsidRPr="001A1DB0">
        <w:rPr>
          <w:b/>
          <w:sz w:val="24"/>
          <w:szCs w:val="24"/>
        </w:rPr>
        <w:t>Why use this model?</w:t>
      </w:r>
    </w:p>
    <w:p w14:paraId="555B5849" w14:textId="77777777" w:rsidR="001A1DB0" w:rsidRPr="001A1DB0" w:rsidRDefault="001A1DB0" w:rsidP="007A2236">
      <w:pPr>
        <w:spacing w:line="276" w:lineRule="auto"/>
        <w:jc w:val="both"/>
        <w:rPr>
          <w:sz w:val="24"/>
          <w:szCs w:val="24"/>
        </w:rPr>
      </w:pPr>
    </w:p>
    <w:p w14:paraId="2C56C97A" w14:textId="77777777" w:rsidR="001A1DB0" w:rsidRPr="001A1DB0" w:rsidRDefault="001A1DB0" w:rsidP="007A2236">
      <w:pPr>
        <w:spacing w:line="276" w:lineRule="auto"/>
        <w:jc w:val="both"/>
        <w:rPr>
          <w:sz w:val="24"/>
          <w:szCs w:val="24"/>
        </w:rPr>
      </w:pPr>
      <w:r w:rsidRPr="001A1DB0">
        <w:rPr>
          <w:b/>
          <w:sz w:val="24"/>
          <w:szCs w:val="24"/>
        </w:rPr>
        <w:t>Enhanced Feature Representation</w:t>
      </w:r>
      <w:r w:rsidRPr="001A1DB0">
        <w:rPr>
          <w:sz w:val="24"/>
          <w:szCs w:val="24"/>
        </w:rPr>
        <w:t xml:space="preserve">: By combining the deep hierarchical features of VGG19, the multi-scale capabilities of </w:t>
      </w:r>
      <w:proofErr w:type="spellStart"/>
      <w:r w:rsidRPr="001A1DB0">
        <w:rPr>
          <w:sz w:val="24"/>
          <w:szCs w:val="24"/>
        </w:rPr>
        <w:t>InceptionResNet</w:t>
      </w:r>
      <w:proofErr w:type="spellEnd"/>
      <w:r w:rsidRPr="001A1DB0">
        <w:rPr>
          <w:sz w:val="24"/>
          <w:szCs w:val="24"/>
        </w:rPr>
        <w:t>, and the efficiency of MobileNetV2, the hybrid model captures a richer set of features.</w:t>
      </w:r>
    </w:p>
    <w:p w14:paraId="187C28CF" w14:textId="77777777" w:rsidR="001A1DB0" w:rsidRPr="001A1DB0" w:rsidRDefault="001A1DB0" w:rsidP="007A2236">
      <w:pPr>
        <w:spacing w:line="276" w:lineRule="auto"/>
        <w:jc w:val="both"/>
        <w:rPr>
          <w:sz w:val="24"/>
          <w:szCs w:val="24"/>
        </w:rPr>
      </w:pPr>
    </w:p>
    <w:p w14:paraId="6E365EB8" w14:textId="77777777" w:rsidR="001A1DB0" w:rsidRPr="001A1DB0" w:rsidRDefault="001A1DB0" w:rsidP="007A2236">
      <w:pPr>
        <w:spacing w:line="276" w:lineRule="auto"/>
        <w:jc w:val="both"/>
        <w:rPr>
          <w:sz w:val="24"/>
          <w:szCs w:val="24"/>
        </w:rPr>
      </w:pPr>
      <w:r w:rsidRPr="001A1DB0">
        <w:rPr>
          <w:b/>
          <w:sz w:val="24"/>
          <w:szCs w:val="24"/>
        </w:rPr>
        <w:t>Improved Accuracy</w:t>
      </w:r>
      <w:r w:rsidRPr="001A1DB0">
        <w:rPr>
          <w:sz w:val="24"/>
          <w:szCs w:val="24"/>
        </w:rPr>
        <w:t>: The diversity in feature extraction often results in better performance on complex datasets, as the model is more robust to variations in input data.</w:t>
      </w:r>
    </w:p>
    <w:p w14:paraId="36DCAAA9" w14:textId="77777777" w:rsidR="001A1DB0" w:rsidRPr="001A1DB0" w:rsidRDefault="001A1DB0" w:rsidP="007A2236">
      <w:pPr>
        <w:spacing w:line="276" w:lineRule="auto"/>
        <w:jc w:val="both"/>
        <w:rPr>
          <w:sz w:val="24"/>
          <w:szCs w:val="24"/>
        </w:rPr>
      </w:pPr>
    </w:p>
    <w:p w14:paraId="4A8BEBF0" w14:textId="77777777" w:rsidR="001A1DB0" w:rsidRDefault="001A1DB0" w:rsidP="007A2236">
      <w:pPr>
        <w:spacing w:line="276" w:lineRule="auto"/>
        <w:jc w:val="both"/>
      </w:pPr>
      <w:r w:rsidRPr="001A1DB0">
        <w:rPr>
          <w:b/>
          <w:sz w:val="24"/>
          <w:szCs w:val="24"/>
        </w:rPr>
        <w:t>Generalization</w:t>
      </w:r>
      <w:r w:rsidRPr="001A1DB0">
        <w:rPr>
          <w:sz w:val="24"/>
          <w:szCs w:val="24"/>
        </w:rPr>
        <w:t xml:space="preserve">: The ensemble approach can help reduce overfitting by leveraging </w:t>
      </w:r>
      <w:r w:rsidRPr="001A1DB0">
        <w:rPr>
          <w:sz w:val="24"/>
          <w:szCs w:val="24"/>
        </w:rPr>
        <w:lastRenderedPageBreak/>
        <w:t xml:space="preserve">complementary </w:t>
      </w:r>
      <w:r>
        <w:t>strengths, thereby generalizing better to unseen data.</w:t>
      </w:r>
    </w:p>
    <w:p w14:paraId="74E72828" w14:textId="77777777" w:rsidR="001A1DB0" w:rsidRDefault="001A1DB0" w:rsidP="007A2236">
      <w:pPr>
        <w:spacing w:line="276" w:lineRule="auto"/>
        <w:jc w:val="both"/>
      </w:pPr>
    </w:p>
    <w:p w14:paraId="62FC7BCB" w14:textId="77777777" w:rsidR="001A1DB0" w:rsidRDefault="001A1DB0" w:rsidP="007A2236">
      <w:pPr>
        <w:spacing w:line="276" w:lineRule="auto"/>
        <w:jc w:val="both"/>
      </w:pPr>
      <w:r w:rsidRPr="00F11865">
        <w:rPr>
          <w:b/>
        </w:rPr>
        <w:t>Flexibility in Deployment</w:t>
      </w:r>
      <w:r>
        <w:t>: Although one branch (MobileNetV2) is lightweight, the combination allows balancing performance and computational efficiency. For example, parts of the network could be selectively pruned or optimized based on deployment needs.</w:t>
      </w:r>
    </w:p>
    <w:p w14:paraId="0B25FEEE" w14:textId="77777777" w:rsidR="001A1DB0" w:rsidRDefault="001A1DB0" w:rsidP="007A2236">
      <w:pPr>
        <w:spacing w:line="276" w:lineRule="auto"/>
        <w:jc w:val="both"/>
      </w:pPr>
    </w:p>
    <w:p w14:paraId="4BB19E51" w14:textId="77777777" w:rsidR="001A1DB0" w:rsidRDefault="001A1DB0" w:rsidP="007A2236">
      <w:pPr>
        <w:spacing w:line="276" w:lineRule="auto"/>
        <w:jc w:val="both"/>
      </w:pPr>
    </w:p>
    <w:p w14:paraId="7813698E" w14:textId="77777777" w:rsidR="001A1DB0" w:rsidRDefault="001A1DB0" w:rsidP="007A2236">
      <w:pPr>
        <w:spacing w:line="276" w:lineRule="auto"/>
        <w:jc w:val="both"/>
      </w:pPr>
      <w:r>
        <w:rPr>
          <w:noProof/>
        </w:rPr>
        <mc:AlternateContent>
          <mc:Choice Requires="wps">
            <w:drawing>
              <wp:anchor distT="0" distB="0" distL="114300" distR="114300" simplePos="0" relativeHeight="251682816" behindDoc="0" locked="0" layoutInCell="1" allowOverlap="1" wp14:anchorId="5659227E" wp14:editId="348D25B9">
                <wp:simplePos x="0" y="0"/>
                <wp:positionH relativeFrom="column">
                  <wp:posOffset>744855</wp:posOffset>
                </wp:positionH>
                <wp:positionV relativeFrom="paragraph">
                  <wp:posOffset>17145</wp:posOffset>
                </wp:positionV>
                <wp:extent cx="4530090" cy="3331210"/>
                <wp:effectExtent l="0" t="0" r="3810" b="2540"/>
                <wp:wrapNone/>
                <wp:docPr id="269060841" name="Freeform 2"/>
                <wp:cNvGraphicFramePr/>
                <a:graphic xmlns:a="http://schemas.openxmlformats.org/drawingml/2006/main">
                  <a:graphicData uri="http://schemas.microsoft.com/office/word/2010/wordprocessingShape">
                    <wps:wsp>
                      <wps:cNvSpPr/>
                      <wps:spPr>
                        <a:xfrm>
                          <a:off x="0" y="0"/>
                          <a:ext cx="4530090" cy="3331210"/>
                        </a:xfrm>
                        <a:custGeom>
                          <a:avLst/>
                          <a:gdLst/>
                          <a:ahLst/>
                          <a:cxnLst/>
                          <a:rect l="l" t="t" r="r" b="b"/>
                          <a:pathLst>
                            <a:path w="12192198" h="9479434">
                              <a:moveTo>
                                <a:pt x="0" y="0"/>
                              </a:moveTo>
                              <a:lnTo>
                                <a:pt x="12192198" y="0"/>
                              </a:lnTo>
                              <a:lnTo>
                                <a:pt x="12192198" y="9479435"/>
                              </a:lnTo>
                              <a:lnTo>
                                <a:pt x="0" y="9479435"/>
                              </a:lnTo>
                              <a:lnTo>
                                <a:pt x="0" y="0"/>
                              </a:lnTo>
                              <a:close/>
                            </a:path>
                          </a:pathLst>
                        </a:custGeom>
                        <a:blipFill>
                          <a:blip r:embed="rId55"/>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B525A0" id="Freeform 2" o:spid="_x0000_s1026" style="position:absolute;margin-left:58.65pt;margin-top:1.35pt;width:356.7pt;height:262.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192198,9479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0rFAgIAAIsEAAAOAAAAZHJzL2Uyb0RvYy54bWysVNuOmzAQfa/Uf7D8&#10;3gAh2zYoZF+irSpVbdXdfoAxQ0DyTbYTyN93bAKkW1W7qiohM9jjmTPnzLC7H6QgZ7Cu06qk2Sql&#10;BBTXdaeOJf359PDuIyXOM1UzoRWU9AKO3u/fvtn1poC1brWowRIMolzRm5K23psiSRxvQTK30gYU&#10;HjbaSubx0x6T2rIeo0uRrNP0fdJrWxurOTiHu4fxkO5j/KYB7r81jQNPREkRm4+rjWsV1mS/Y8XR&#10;MtN2/AqD/QMKyTqFSedQB+YZOdnuj1Cy41Y73fgV1zLRTdNxiDVgNVn6rJrHlhmItSA5zsw0uf8X&#10;ln89P5rvFmnojSscmqGKobEyvBEfGSJZl5ksGDzhuLm5y9N0i5xyPMvzPFtnkc5kuc5Pzn8CHUOx&#10;8xfnR7bryWLtZPFBTaZFzYJaIqrlKUG1LCWoVjWqZZgP9wK+YJIe+26dbfHBXmtLut182G7yTZRD&#10;6jM86ejqn1WCOJdToW69lnBT2eg8uUxvEwP+5jpmvgsw/3oBCcOgr/ecOJ3ScqEdjAlC9THTzAhm&#10;veW8Ep156IQI9Qf72kBI6MtjNrbmQfOTBOXHWbMgmMdBd21nHApTgKygRnk+19mojfMWPEdUrGgw&#10;8Q/UcsQ6HyDEBVayNF2wKl1fYi/Gfez4WN11OsNI3X6jffsP2f8CAAD//wMAUEsDBAoAAAAAAAAA&#10;IQAa/9LwfNIDAHzSAwAUAAAAZHJzL21lZGlhL2ltYWdlMS5wbmeJUE5HDQoaCgAAAA1JSERSAAAD&#10;xgAAAu8IAgAAACgnS9wAAAAJcEhZcwAACxIAAAsSAdLdfvwAACAASURBVHic7J0HfBTV9sc3ZTe9&#10;J5BC772DFOmEEEpoFkB8T302/vaClSqKXUDpIB0EpKmgKCBNpSiKgoJ0SN06O73P/M+dm6wRCAoP&#10;Eh+5v89+NpPd2Zk7M3fO/d4z555rM4mI/gHSdR0vaJbwsqqqFVciouspwzDwO1zTwLWWZblCC0VE&#10;RERERHTdZKvoAhARIQFdKYoSWJYkKQBeRDeBMFJjAVULgkD6S0REREREN5MIUhP9U8RxHE3TmqYB&#10;TANSBwib6CaQbEkURZ7n8ZWFCw1XvKLLRUREREREdH1EkJroHyGArdIMDVRtGAZxVN80Ku2lJiIi&#10;IiIiuvlEkJroHyFBEEwLvHielyTJtLyYsGwQ3RSC/hJcTeg44csNl5gEUhMRERER3UwiSE30DxJg&#10;Fh6byLIsRVEVXRyi6y9gazxCEaiaXGIiIiIioptGBKmJ/hHyeDymhdRHjhz58MMPMzMzo6KiUlJS&#10;UoluFsXGxsbHx3fq1OnNN9/8/fffK7rGERERERERXU8RpCb6Rwi7LadNmwYYbbPZgoOD4d3hcAQR&#10;3RQKCwuDawoX1G63w5VNS0ubOnUqif0gIiIiIrppRJCaqFyFRxwaVn5i/C/P8/irWbNmlYbpwDLR&#10;zaGoqKiQkBC8DNc3NDR08uTJONIaR4BAn8qwxqQaZCwjEREREdH/mghSE5WrAtmIccw0HrgGCzt2&#10;7ADkAtiKjIwcPHjw0qVLL1y4cO7cuQKim0L5lk6dOjVv3rzbb78dgzVc688++8y0YBpXBpLjhYiI&#10;iIjof1QEqYnKVYFMeQFPJAap/v37Y8/lqFGjKIoKZCzWiW4KBSoAdKVyc3OHDh2KPdaDBg3Cjmoc&#10;BBJg63KtlERERERERP+1CFITlasCk42bJeQEvOXxeLCLOiYm5sCBA6Y17Qu8nz9/vqLKSXR9RdM0&#10;vPv9fvyYYteuXWFhYXa7PTIy0ul0mlZictNCaqghBKmJiIiIiP7nRJCaqFyFXZIYrLHzUlGUo0eP&#10;4kiApk2bsiyLXZVk9sSbSYEZE+HiAljDpW/ZsmV4eDhc9J9++gl/VbpuEBERERER/W+JIDVRuQqH&#10;eQQAy7Qck3v27LFbGjJkCF4N1qEoilD1TSO47tBZUlU1cNG7deuGxynu2LEDd65Kd7SIiIiIiIj+&#10;t0SQmqhcpVnCrIzfAbO2b9+Ok3sAZmGSDqQB0YhuCuGricEaL/fp0wc6UREREV999RWuCTjjRwVU&#10;SiIiIiIiov9aBKmJylV48jyMUIG0xDt27IiMjASk7tmzp2lF3OLPA2B9XaWXvOsly0Q3XPi642V8&#10;fVu1ahUVFeVwOHbu3BlA6kBqxQosKhERERER0TXoL5AaoAe3dro1E0e5FKlyCU4snp8Z/6tpWul/&#10;b1ZpJRn0dCsJ8ddff22zslB37drVLJVM7Rp8lvAL61Va2p9eplL8br2unqr1Ml5Xu/7VbqesrWuX&#10;fRmmftnX1W7fKENXux2z1MhU/PPu3bsHBQXBdd+1a5dekov6mq/7/5aIXb3Rqpx2lYiIqGJVJlLT&#10;NK39OTkDbucq9OnxTajAGRZFMdC4Bvx5N6u0ikLqEpK2XvJNjNRlva52+wSpr6+IXS0fBc5wpbKr&#10;REREFau/DvzQrEH6qqVAtmCi6yVFUWhL2NzjqU+0mz3pgXYDkfpSlYXU1+alLktXi87/G0h9HaUR&#10;pC4lYldvqCqnXSUiIqpYlYnUYIDA0AeeTgY+L8trRXRtMkt5qkzLjyIIwk3fxP5TkNq4jk0sQeq/&#10;EEFqk9jV8pJZKe0qERFRxepKXmro4jMMg5fB+suyHBitT3S9BEYfTrLX6wWLX9FlKT/dSKTWrup1&#10;/Y7pUjhWrRdB6mIRpMYidrUcVDntKhERUcXqr2OpJUnav3//Bx988PTTT99///0PEl1XPWJp7Nix&#10;s2fPPnToEH5MedM3AwSpCVJXTqQmdrV8VDntKhERUcWqTKTG+cvy8vKmTJlSv359TDwJCQlBRNdV&#10;cFbxXNwgOM/vvPPOhQsXyrECVIxuHFKbQMklr7Iw+sYg5qUw/b+L1H+U5woP1q9WBKlNYlfLS5XT&#10;rhIREVWsrhT44fV6p0+fXr16dTzJWWxsrI3oeis0NBTew8PD8emNiYmZOHFieV39ChNB6huN1Jqh&#10;XvZ1tcdCkPq6i9jVclDltKtEREQVqyshdVFRUUREREhICJik2267bf78+bNmzZpHdF21bNmyt99+&#10;G87tqFGjcGMA1j8vL6/cakCF6MYhtabKqiKYhgIvTRUx1KqqDO+SJMDm4MUJvKprsCDKKLtW4HGw&#10;YaUFCCzgbAy4hDjNLZ6bpvT4J57nOY6zSqsLAiyg3bEsrWkol4iiSLIMZdBFkYcPgeZhGzzP4pUx&#10;s8K/eGUonvXz4lwQuiXT8mtCYfCu4auCggJcWp/PZ1pIDaCsaDImaVmVYFnVFQP2rsmCxMO3OCM1&#10;XkBrqzo+rzwPZTMD+Xr9fj8+UdY4LgYXr/TU8WYJ8l5bMjKC1FjErpaDKqddJSIiqliVidTQam7a&#10;tAnavKioqMGDB584cYK3VJ6FqyTCaVOPHDkC7Sv2qXz00UcVXagbqxuG1JaHGHjaVGWJ4zm/JLKY&#10;VgFqAV4FSdRg26YhKTK8AKzh5GMmxnWbZQFw0XzppVNuYbYO7AO2hrMH4NQN+BB8Pg/siKYp2BGg&#10;s8tVhEpjcbgFiiqmbYzXfj/QsM4wfuBs/CGQN3weQFjT8mWaf85a4HQ6TSvPLmwOL0MxMD3DC+gZ&#10;XngZYJpm/YFlXuQAtYGlobfBsugwGYYDkLb2QmnWLBiA7HAGMNyXLirsDhcDDhZW00omk7/mi25W&#10;bqQmdrXcVAntKhERUcWqTKQGe/T666+DGbLb7U8++WTg87IeBBNdm0r7/55//nnsu5owYcINv/IV&#10;qhuH1JoqSrxfkTldQy5qjqUAF61hiFYYg+WllgAwZRU+EiXk/cVeapxgKzB0DBZw2bDPGMgSe3OB&#10;p7HnG9MnpmFFQY03BiO8BWu6CeBsH+zd+hY2pXEcg7kZ/xyXChawJxtebjcC5fz8fEzwfr+fpunA&#10;eYBieDyei3YEuAzQjNEZLwBkS4poOaOVAHCXvCwZAHa6y+WxtqkEcNZEwIec6LgbYJiKtQD8zeB1&#10;Ai78a0NAgtQmsavlpcppV4mIiCpWZSI1WKKpU6dCmxcZGTl+/HjZEoBFRZvKm03YLYrfx40bB3Y/&#10;IiLilVdeKc9KUP66gV5qQzUNAEEF3vNyzw4bOsgKrAy24M1mg/fgoBYtW69Y+ZGsGzQv4PxlAIsU&#10;RWFkxC5q5AC2ctkGwkLgQ2ipBZHRdBxPovIC7ff7MBwDZeLMaDTNAqfCAkMX/xAoPBAHgmkVM7Tl&#10;8JXw50DbmLCxaw0Ov6ioCAd74CAQeMfFg/LAstPpxL5zAGVOYEv7p1mewWyNgz0Ar0VZgE+gH8GL&#10;Qmpqev/sHMB9OLU88kHLsDWcx80626hUuq4C+jOsT1EF64jokgNBHn04TBL4cc0idrV8VDntKhER&#10;UcXqSrHUYICwJXrjjTcuCqkkur4yLIaYOHEiYGVYWBi0ARVdohurG4fUhipoMiPxfmBgVeGz+vYE&#10;jH7ssUeGDx/64IMPPvPscwMG5oRHx8Dr+ZcnaKX2BXK73RgW4RMc8IBd1HgBaBI5vxBPS6LEsJwP&#10;gbup4gjpP4pgmG4XRflYUdAsf7AKkAovHHyCuRmY1eNxYc80Dg6Br/A77Dc/Px+fH/gOcBaXBEga&#10;5zAG9Mf7Kc4LZsE0EDOANbwwTANVA0Zjqg64seHl8Xlr1aozaOBQhPuWr9r8c1hLSYAKehmmIkos&#10;dkjDrr1ebyCbcgCyr0oEqbGIXS03VTa7SkREVLEqE6nBGL344ot2ux0/L8PuusCYLaLrJSuAVcNz&#10;qmFvCui5554rz0pQ/rqhSG3qgshRpiEDUvfu1RX4+fSZ302LShmW13Tz0M+/tOvYqW7DJhTLybIK&#10;gAgnPxDygX3DeESgFb+hBTzEFgQDaAKvSxzvtZBaOXXqhDUCUmVZVpGN/DynacWXMLTIc3Jubm4g&#10;LhkvcByDndN4GQcuB2I/zBJ+hYVz587hIqkW8vp8PlwMoGpYBw4HjVy04j0o2oeh2ef3BsI8AKYx&#10;WKu64vI4vZTHsCI9ZEmH4sG7IMDBqtglD5vy+/3F8SeeQoaFDoPqpz1wEgxr1gx8fqHX8V9edLNy&#10;IzWxq+WjymlXiYiIKlZXCvwYP358dHQ0NHvQy8ehpeVZskoi1aIlaGiBnN544w2HwwHN7auvvlrR&#10;5bqxurFIbUqmxusK6/MW9ep5a3hEqCixBQUFKLrZiqWGfQ+/c1RYVGxekRMQs1GjRvfdd9/o0aOh&#10;DLAMWyksLNy3b1+/fv1sVpqzrKysHTt2mCiq2C8rTFyC4+lnxyxeMrdK1QRbkC0zs/fBg/ux47aw&#10;wN2yRduHHnw0u9+QhPjUunUawYFAy75kyaI2bVqFhCCCzM7OOnbsVyiq1+u2IrP1FSuWNW3aODzc&#10;Ad+2adPmt99+C5yBH374oWnTprgYsACAruGgDdO8cOFC//79oQBhEY6M6ukfzHofwBoYWje1k6dP&#10;tG3fJiYuGr5t2LjBnHmzMVt7KV9CQtLgnOGGbnrc/lq16jz22BNz585NSUmJj4+vWrXq66+/ZqE/&#10;8lIDWK9YuaROnTqw93bt2s2YMaNHjx5wTvD4yGu+6GblRmpiV8tHldOuEhERVayuhNT4ASUIFnBz&#10;iAMuia6j8IN1wBQw/e+88w4+4ZMnTy6/KlARunFIbYV8SPAyVM7jLhickx1qtxUUFCfPUlRdklVR&#10;NQCpgx0RfprlWDo5OTE6PqFBk6Zr1qxZuGCez1W4ft1qKE7r9h3XrF23aNGipMTYGtUzPv1sC5RG&#10;lunU9LjYpOi45NjHH3t4w/rVMXGRUfHRBw7+yDLI0xzmCE2qklGvccsFC5cuWrRElZX3Z7wbFRPZ&#10;uGmD9WtWT3v7rapVU4JCbNu/3oZdwm++MdUWamvcosnChfM/+GBGQkJc9eoZv/xyGL6aP38+gBdw&#10;8+LFS+fPX1ivXgM4Rd9++61peazr1q0Nm5o9e+bKj1Z07NghKSVx0isTgZtdHme9BnXTq6V9uHjh&#10;hk3rW7ZuEZcQO23mdKBqhuVr1WrUu1c/HGaanlY7KTE1Njb23ffenDvng4SEhAb1m3z66WZJ5iSZ&#10;hb3DSejUqdOceXPvvvvujIwM+Hf48Nuty0fyUl+jiF0tH1VOu0pERFSxulLgBzb92JtilrR2RNdd&#10;uA0wrZg/DBk3/awENw6pdYXVFdpddF6VaE0VunXtlJKSlJt73voOITXLCRNemRISFj7sjjsFgWN8&#10;+fHx4dUaNMqjUCAyGnPoy62aFHnvmEfdgiYYJsszhki1bFSnZ99sUTNF3pmRERcSE/vl3m9NQxUZ&#10;zwXX2fT6NVt37AWF9RWdqlMjMb1Bg1/OF7CaKklCwfkzqSnxnfvcyqmsqakq7fd4i5LSk3pk96Fo&#10;H13krluzVpe+vfJpL4pT4ZgDB79JSIx89703KL87La3qmDFjFEUzdFNV0Kt167bdunWDY9m5c4ct&#10;yLZv/14rgbTp83jbtm1755130jS9c/cu+Or7Qz+4PG7VNPwcW79xoxH/Gk3znKyZGdWb9ew5SFI5&#10;3ZAT42rVrdHmzKnTiuI3VMbtKooOT3vmqYmCSDk95yMiEobffi9cAEEVBUmcPWdeWHh0Vr+BsmIN&#10;YzTQUFCcDLsEY8wrXy6C1Caxq+WoSmhXiYiIKlYEqSteldD038CMHxoPdGgaoiL6C/LP33H7UNhy&#10;YmJ8UFAIvGAnIaGOILujc7fuW7fvQCHO/oJ6tVNvyeyXz8miLGiS95uta2MjbY88++LcNZ+s3PDZ&#10;J59t+nT1ogG9OqXXqf/j8d9l3hUdaet3x0gAbpnnJM6tmHzOXbdFJdU6eaaQ952pXyeu+6BB+ZLG&#10;Gmh43+olH0aFh6zbuoHRWNXvo3MvmKb67zH3hiVGnzx36vtd38SGR06dNd2tCZwkGyiuWgKINUxx&#10;46a1ERFhU6ZMWbxo+bKlqzZu2Pzx2o09evRKTEyEHsKx40dS05KaNmt47LejF86dR4RrnSpJkn48&#10;/FNcQnyPXj2P/HpUMXQ40YVeYGuTlUVO1tMzWvbtd6dq8IYppac069JhEOPzmiZwOQOHkxzX4PZh&#10;D/Ci55MtH9nDkj7dvJcRoB+h87Lk9PqSU9KHDR8B+/HTPEHqaxOxq+WmSmhXiYiIKlYEqSteldD0&#10;31AvtWnwwJaqRBcWXBg+LCcszH777cOHD7/9kUcee+LJp998650vd3xd5PFqVmw067lQv07GgDtG&#10;uCSUbw6Qev57k+KjgxxxyY6qNeHdFmSrEhMa47DZQh3f//qbu/BUtbT4l6e+5eJVXZZMlQGknr18&#10;YVBEle9/PCYzF6ok2QaMHOnUTK/EqZq4ZMEcR4jt1/PHKNlvqqrJsoLIzFo8x+awHf715xXzPgy1&#10;2U4782lTQ4HdKI5Zyis4KSvMuvWr4ZxERUUF2exJiVXtoRFBKJdxGHzy2WefKKow+ZVx4REoOjs5&#10;MWnQgIGbNmw8e/asaQWLj584AYodYg+F9269em7Z9iXwtGRoXkaoUrXpwAF3yRqrIaRuOmTAfTrK&#10;mkcDclM+T830Vtl9R3KC+53pr0REpJw66dZQ6Lnu8VOwMChneJ/M/qKkEy/1NYvY1XJTJbSrRERE&#10;FSuC1BWvSmj6bxxSi5zX1DlT460kekKXzh3i42MLCwutnRoFhU7Kz8C+Zd3gJFlVZb/zbFqVuL5D&#10;h7tlNFe3odCLZ70ZGxm0+etduQyar1yQeIUuMg3BwwkoT4dK1a+T9tzk1/IoXpcFxpdPia5pC2eF&#10;RFU5fOSU4DufGGfrM3xIgaQUouQbysolC2Mi7T+fPsKprEr72cJCpyt/5qLZ8WnJGz7buHz+h3ER&#10;URu++vy3wvMIXhWV4ylNR4V/+53Xk5KSvvtuPzCywCuUjwWAhfNhjYNEiUcMUyxy5i5burhFs+ah&#10;wSGJ8QkjR45ESY6tjB5w4pYuX9ap661BANbBtoHDhqim6WPFqlUaDRo4ipdoWeFSEuvfPuRBQ1cl&#10;yWMYjMuZXyuj5aD+d7Gc5+33poSFJRTks6woKSaaFocRxM5demT3H0y81P+NiF0tN1VCu0pERFSx&#10;Ikhd8aqEpv8GBn7oaGCiLLGmIUsi271b57i4mFOnTuG8WqqGtsgJPMtzFt+pLFWQlpbQe9Bgj4i8&#10;1Lrs3/PVxlCbbeGq1U5BO+t0oyR0nEvmPbyiuzmWpnJDbLZ7xjzuEw1DEQHfKdHz0LOPxafVOXUq&#10;j/Web1Q/OXPoIMo03RytG/LMaW+npSZ9sftL0RBRLDXKKq2/NGVCSHRYgbvwx2/3RzrC5q9cypkG&#10;xXKmbrjcBe3at3zgwXu2bf8iPDx82rQZANO6Bj81cWgHymOtiRdyTwP4WlEiOk354ejuu+8+h8Nx&#10;+vRpjw9Q3oR3RVP9HMsI/Ivjx4WEOfYe2McrRnpa45ycUYJIK6qQnFBn2OB7dAB5ldI0vyLzVZLr&#10;DBowkmHdH61eEhQU8c03h4HcnT6X5as2q6ZWz+o3SFGhs0K81NcoYlfLTZXQrhIREVWsCFJXvCqh&#10;6b+BSI3mTRRVhRcF2k+5e/fqkZycfPbsWYZh8FkGqhZlCS2Yhp/28IyzTp30rKHDPSKad1CTmcJz&#10;v9Wvk5GUUd3JSWgaRk02dX7wgF71GjdjJAmQum2rhlFJVb4/etI0VNZf6BPcjoSofz/4OMcrApXf&#10;qnmNbtm9KUNlVAnNrlKUn5gQnTk4q8BboLK0KQrnz58Ni4lo2q4lfFtw7kJaSpXBo+44UXCB40VJ&#10;EHd8/aUtyLZi5RKXqyguLq5ZsxY+LwMwzTKiphnt2rWrVi3d4y3auGl1YlLUD4e+tSaMRCHUkyZN&#10;Sk9P//bbb5evXBEbH3fs9+MGcmWjWOqXJowPi4rcs/87WM5IbzRw4B2SzAFSY4DW0cyOvGFwcEoS&#10;46sPG3IXL/hPnf61Xr1mHTr0gFMp6TIvS4uXrwi1R3bt1ht4WhBVgtTXJmJXy02V0K4SERFVrAhS&#10;V7wqoem/gYEfAqNrIp6ERRLZjre0DwsLo2ka7xFg2kv5VB0lgRMklICZZ9x1alfLGjqMklVGZDWN&#10;UwT3zBlvhUbHJlWrPXPewvffn16vVlW7zTZrwQJOkRh/XkZqnM0eXr1ek9denbR69SJbiC0hPeXA&#10;j0cR2tKF9Wold+rdxSUwsqkCbrKUZ+6cD4Ijglt3bL1x1UdvvzIlLiE2Ob3KT78ecXs9Ki++9867&#10;ttCg9j1uXbvu45dffCksPKRN2xZer1sU+fnz54eFRTRv1nrSxFeXL1/ZqFGThISEpUsXQ7EBpuvW&#10;qxYeETRhwrg1a9Y8+uijKSkpcPZEUSwoKoyOjYmKiZ44edLaDetHjL4r2GEf9a+7JU0t8lCpqfX6&#10;9xsOPA1UnVa1TnbWMDS5o84rKgsfpiRXu234XbLCa7o4fdqs6OjkJi2ar16/5rmXXgyyOwCph982&#10;UhA1VSNe6msUsavlpkpoV4mIiCpWBKkrXpXQ9N9AL7WhKDIHVG3osiTyfTN7x8XFnT59Gr7jOA4H&#10;GcuqgkYiGmhCE4n3VateNXPQYFY3RA2wUzAUlH1v45YtNRs3DY2MjI2NbtG47sZ1K6HEgiLLortO&#10;ndRbe2ZOnPpOXGxkSIht2J1Dzhfmqmh2RklmXDUz4rJy+vpkWjV1NFu4rmqquH7z+obNGoTabBEh&#10;ITlDBh068hPQuYGGBPoBxDfv+Cq1bs1Qhz0iLPyee/7l8Rah4X9ozkJu16491TJqxcbGBweH1qhR&#10;Y/PmTw1TUTVR1YQjR3/I7NsNzhscIHQbgKrxKcgryM/Nz+vYuZM9zGELsiWnVn32hed5WVJNg5cV&#10;wOgB/Yfh2Rwz0utk98tBk6XLNMt5YMupVatn9xsE20ezJxrmtOmzklKSgxzB0fFxmzZvSU2r0Sez&#10;P/C0JOsEqa9NxK6WmyqhXSUiIqpYEaSueFVC039DkTrwMgzNel0sDIKIBVFkhKQbaApyy7Ot6oYE&#10;JAwfSoYhGGgUIxCnqYnA6LKuyYYi8s709Pj+g4dJuslylGlKvMJJwPGGdYOovKnTsskLpiijGBNV&#10;1xTYAvwQXji5NHwkWy9YAN6Gl2Rogon+tWZGLF1m888vA32FBibCSzZMEb2XOkCLcS/zUv94lXyE&#10;N1W8rKHpyWXWmjTRdLk8kiTAh+gyoaAS3c/TNM8Bxael13zgwUdYTiYZP65ZxK6WmyqhXSUiIqpY&#10;EaSueFVC038jkVr7K6TWSpAasSkwtIaQWpeLkVrGkA2sLVuxyLquwifwHxAorMkwBTVqJPfPGcrJ&#10;OsNRmin4eUqyvoU1Ab5NjZVNWjJZxSz+EF6KhdcG2hQs6Ir1ggUDTUetW/vSrZX1spG6uPAlVC0X&#10;v64GqVH26mKMNku2X4zppnXsqgoHrfv9vu+/P5CYmLhixQo/A8eIArJXr1sfn1Bl5aqPUcwMiaW+&#10;VhG7Wm6qhHaViIioYkWQuuJVCU3/jUPqYuIswz9d8nnA1wtILZcgtW6Br6xbrwD1WkgtB5BaEFyJ&#10;ieFZ/QbCAVCcTzbQTCiYmOFXpirpOq+aftn0lyA1kla8qT+WS39Sal/6HyW8Qvn/QGrFgtoyYfrS&#10;lzXzYYCqtZItaIomizIH/2q6pCiKJEmNGzWIi4t55dWJq9eveWDMwyFh4fUbNM3Nc1pDPImX+hpF&#10;7Gq5qRLaVSIioooVQeqKVyU0/TcMqc2/hdQlPI0IEui5eLbvYl8yfv0RHFKacU2F550NG1bP7p/D&#10;8IqoCYLKCaqIeRqTNyC1ZvpUE2hbQk5u8w//8aW+5Ev//VtIXbpLcJVIjbz4esleLTTXrY0AITMc&#10;ZZiiJLP4tJ8/d+au0XfagmxR8dERMdFPPPMsDvkAqiZIfc0idrXcVAntKhERUcWKIHXFqxKa/huL&#10;1JeH0UuRutjLq17yugxMF/9Q1jQ/wxTBSgaaOcWrmYqoYiSVrfgQVddE3fBopkfVJVm/DEyX1uW8&#10;yKWI//J4/aciXRVPQzmtkBgN/UVIDTzNW0htKBry0Gsmp6iA1CbHiDjyBb7lFSHfWaRYU577acGw&#10;YqwJUl+biF0tN1VCu0pERFSxIkhd8aqEpv8fgtQ6mrQkwNBKCVKjsOPSUIvZ0fqhKEke0xQ0lJtZ&#10;42RWNRU35bNCkEU0oFHTdU3STZdmulRD/JtIXWr5Tx70sj3W14jUhnERUou6yWKkpmi/YarA0rzk&#10;Rdm9DdNZlIfmdTdEFCluTfXicvspP69Cd8FLE6S+NhG7Wm6qhHaViIioYkWQuuJVCU3/jUTqK+tP&#10;sciXQ2pDsWaBQSP2DBlzbQCpgZs1zS9JPklQ4SNaomUTRXfgr0xDxEhtGi69BKlVKzkGxk3dwMt/&#10;idRyIFT6ikEsf2zhapAajYQsQWoekNqaDBEdMvQQdJNRTVqRVFmEI1I8nguG5aWGboOXZnTLUQ19&#10;CZLx45pF7Gq5qRLaVSIioorVtSK11fyVvNB/RvEyQgjN+oOnTzZKFgLflnyC2nGj+LdmSRP6xzZN&#10;809fmH9a4ZLS/mkLf9ryJdvRcQm1P1bWL9nCJXs0Sh9yWeW5TNmMUu9lqRKa/n8AUv8pFrkkDUgg&#10;OYaGU3/g7B/F0dW6lRNDZ0xT0iRZVw1OEThdkjTVCqiQEYKjwA9JM2gAU1VX4GeXDkwsrT9/YqJl&#10;C6mtnH5icZQz4mDtz/xtAXoJ0f7dcGrrJ5d4qXm9ZLJzWRUUww/MDKeR8jLWrSHyIoPGX2rohlKs&#10;zoef5nHfgCD1tUi37Cocd/BFdlW/yKJelf68vv6336+Tim2jWvIqbdX1sox2GSrewh9bLtnQH1v7&#10;0ydlFMdar7LZVSIioorVVSN1sZ3S0RPk4rFNk6EvCAAAIABJREFUBjKBvMZzog/aY8rn4kyzgJcE&#10;VVQ0EeiA4nlYRZZpU+cEwUdJomUyBZYqQNNnGKakm6KqWU/PVWuzKOGACqACzbWo8qyEoj5FBXZO&#10;uYvQ9BySgLBYUzRFFQRBht3oFserqibDzllDZVhRoQXchuuGovIU8r0hvxzjhRWBd9w8ykSsK7Sq&#10;8ABMaKoO1VBkUZfRxlmWxSfBiihVFUFEg7lkTjckWAeWVfQL3UMVSSrn88GBW0SiiYIkYoMvySq8&#10;rMflXs0s9lCW9lMW/wM/lGVs+l9++eUQSxMmTLiIBP/yQpa1WoDX/oo1/2JHV7s+ri1wHeH9/Pnz&#10;8K4oCnyITyzeoCiKeM3t27dfL6T+eyqFL9ZVKAZWVJMtnsZhITqP0RZqmSgLAMvwrZelYC3e72L9&#10;bqgBtKyKqmJdSNXlzjetFCKcrHGaCVVQlVFSapSXGuoVzqanKIHjoigKlwaqOsNwUGl8UEtNleGh&#10;OsFZ4iiJdbEMbJunGSgTK8tQNl4UoK4LgsGKgqDy2JkN24ctw2Z9Pj9iX0TAOkrioUlozCWUkxdE&#10;1dAucx6KAajUv+pFZ+l6XYPLIrXD4di2bRt8AlVFRvnBi1coXWn/m52WrqulOzN/Z/2/uWvYGpQc&#10;V+a8vLzS24HPLUNh4mV0LjX1lckTQ8IctpDgieMnoRoCJkaVOB46M6pIeTWRg2tH8xyOWcfyeimU&#10;shyqBc/x1gqGNZEQysxows8V9KgEaozAi6I1JyiPs4zrgghdIx1N3IN+gqoisn40hbLTmDpKQA6m&#10;W0A3KU2jGxPdnsj+Qv/Q5JjiW1VR0L4VlDjRxHuEKkX5efTIQuBQbxRqpCJAzdUUrw5l53m40l6G&#10;R5VJE8FscixlJWf0W6fLZBgG5Y3RFavwkmXP0WnkOUbk3LBVmmW8PkaVoTdnSn5VE1B3jpehoZDB&#10;lsu8YFoDZNHUSzIqKmxZQ3eajPqHuoKyYVp9Y806LRMmTg4OsduCQsZPmHSN1YiIiIjob+i/QGpk&#10;EEWwcSWuCTB69NZPV6Wmxr8xf2E+NBWmynI+aGcKab+GEJT2e86BueRNwydyPA38wXKKdMHj83CC&#10;ishSRGZWg6YVsBhoTMEmlaUF7JbwU17TkBnaA6s5nYVjxjwEplm1DD2no/kyEMCpvC4W7v/uS1to&#10;2IYtOzyMPy//HAIDWQPGBwSHVgYsdD4rAHoU5J8zFEpgPXA8wEDQsEgiq0qoNbJstIEwRZcY2iux&#10;oolm/eB0k/N5weibFkarrOBVdNT45eUXaoZMsz7k7VMMl5uy2gAFO+zznS61xEV/KVIjb6Wl8ePH&#10;2+12IEs44frlBL/SylD5VJdLVRay4yqEOjmaBuzYu3fvTz/9lKZp/DkuMPwLLSIs79y5s3yRuvQB&#10;FHtc8V+12PMqyxJrGALUCwusVav5Nz9ctrJxm9ZHfz/C0wVPPHKfLSg0IrFqkN1hC7bZIx3Qaofb&#10;bXf/a+TBIycQI8DtwQuG5dvWLG83dBo5jsG7hboKtQu2y3GwDlo538pPhyJIFKidFxrWT+0zeADc&#10;EpTbg8BC0/PdTlZiEIWIJscZVtWyCENiYftAFGhYISfgLHk+vxfWvPu+0VPffg3IQ7N6jLysVaD7&#10;97JIDdqxY4dZ6sEFsCksq5YC1fuyt8PfQeSydLXdy7LWgeuIe9RQWrfbvXXr1lGjRv3888+mdYlx&#10;TQZOxVvjWNrrLHrh+WeCwuzB4Y6pr75uWrE0itUvEjlq3NNPpsREQnWyXiE2Wyj8qVmz9rRpMzwe&#10;H+pNWc8noIq6vS6ok8CjLM/A9YVKADUE+3ELi3JxIkjgaVzxoHRgBiUrSSK21vChZWb13pl9BuUM&#10;EaHLKEiDLWGexu9erxcfPu6q+RkabhEv5Rl2++jsgcMpGnUDgLx1WTIVztT8Xtfvzz79n4iICLgz&#10;bMGhtjBHqN0WER5SvVrqe+++DagNRXe5POjkKKLVN1CtxJQc9ARE0XKp6MyvR/a98NKLnKR63f7c&#10;U7n9uw9u2bADVI4in0c2efSYyOrrebwUdDxQtUHVHjUZGND9PA3NBn7chHJTEqQmIiIqL109UuPH&#10;x6WQusRLjRxz3+74NCzUNm/NGrC1NOcFBmU1FVCVVwRRpEyd9lGFEiJgBTlcqFwZRZ6i59zQJOTl&#10;ngUbyLI0WFtFsVojzVTQs3RDFQUTbUaFFkLVRGgqpk1/Oyom+tTps8iDArYezbeM/KAy55PZ3G1f&#10;rguPjnvlzRmI1BWecrpNRUfhoVBUidYNySWpHkUHXAbS0BUW9ggkgrxMANPeImj5AueBZXzYb4em&#10;xlOBtnnk9eFYxP6oTYLycIVFLisfgiqrgp9mVa34ySQjiDSPegvIB18GUmOSwN6syZMnh4ZCI2qb&#10;NOmqTX9ZqK2USP2zykKEv2SXsnTRdgQBrrgIfR7TYovRo0dHR0e3bdt2w4YN+fn5gX3Bt7Da7t27&#10;/2lIrVgXF3XA0EVXFU3NLyhq26nTe3NmcjIcFPvc02Nswfb3FyzZ+Nnm9Rs3LFu1ctGSBfffOwIY&#10;onqDpkfO5EENkEQe6pKF0cXPvvFFAcbC/ntAAezFBMDmeagmBi3ywDOeguPV0mM69u7OAGKynOBn&#10;EGrrKhoQqSuSYGqKCRTkoV1Q692eAtS7Y6GuWZOcc8ihjm5RQ/5617a4hOjfT5/yc7ykmThrR0Wp&#10;rMAPuPqmdQvgb/GZKUvXVm8vvS/+cs2rQnZYAXgRLzdt2hSq+pAhQ3bt2mVa1RsDHzpGuHKG/vZb&#10;U8NiomyhlpdahCsvCypPo6dnylMPPeCw2Xpn9nr06Scfe+rpJ5589oEHHsrIqA43x9ixz+uW29XP&#10;UHDpkatYB+NnRSVZPTG4/AzLW71WVNlk61Ee5QN+1S2nNX7goFO0z+NzQyWHH3p83r5Z2X0ys/Dx&#10;9ejRIzMz09B06AqiKYk0vfRVU1SUEVKQWNj7LZ179socaIXUy2gGUEBqNAEoWH3qsUdGw2XtP2jY&#10;/Y8+MfqB+4cNzxk18rY6tavDlR47dixceThRcE4s/BUo2mMNitVp1g9b5zm/wBQuXfxBZHSUm2JM&#10;q4t5W/bI5vXbuX28ZIAVFRnOCb1I1schj7915iVBxEcHvQvrbOiMyBKkJiIiKn9dHVIbxaHHmEL+&#10;QGodPX4Wabbg+91bUhMi3pk7142eyNG0Lx+aRzc0KjKPAMVgAEA9Ag9IbSiAqrSX8dGy6qZpDblw&#10;KIb24oeY1pwdBookhZJA66bwAL48R6FgEmSC5RXLFwc7wkTV8PrQM0QXy3CKhKy/wpmqe+/uzY7I&#10;mFXrt5wryLMc6BrvoSRBVYCCaRcgNTQ7DHKY+92FZ0xDFCQe2qgLLq/bVYR8RqgRQpYfjgGsvGFo&#10;BS6v5U+WCnJPoeZK1wQJcT9sjedRXAev6MA0yBOpGT6KhZWhYLipA7DWSh6oX4rUGCAwT7z22ms2&#10;S7AQYN+yWPkilYUXN7oCleXYK71r/MAX8xP0GXr27Ll27Vo4ZFgHWB8g4DrGUl+1ykBqq7uFRhyi&#10;aB/oPanKO+9Oq9+0qWjKGlAfXzD2qQcd0dEFFKda3jvUugNWsJ4FC2fbIqIWrFoLRw2VxwoionEf&#10;A5+WwAUqKoLKhpCLoih8vABMUI3RDDK8Ez0nV8VcirLAQvP4KU4RoH4XFuUqoinxhsUikhURrvp8&#10;HgujTY5HcUdQOaFKWyuo2QP63nf/vYgwUAruCnuaYV4RqaGew+nCpwUDaFn1vKy+XDkU/rLCdRsX&#10;AEdwffzxx3BQYWFhdrs9Jydn3759pnXdrcgQXWSZcS8/j/3Q2EuNJqg3JEWF6qE8M+ah1PiY/Qf3&#10;AT6C3aD8nNPphqrRu3cmbPPob7+KsmR1llRJAXvrB6TmRQ45a6EScigSAz33YFiwmQxNoaB5K0DO&#10;iguSXK4i/FtgYrDhnICCSACph992B/ToWZaHbsDQoUMFjgdKBlOJp/aEgwJyB2Pop1krWgMVoGef&#10;AUNvuwuqmdOVjw5BBJ4WaPdZynPy4QfvjImJ2blnn4wsPtxL8KYUFeZ26dwxNjb++PETVt8D9QdE&#10;mVM00bAeATEcCjKBLqip0dPenRwTF3vs5BldNXNP5WZ3ywGkBrvPouA/geVdOEDJQK4KFPlhob8O&#10;t4CX8mBnj2woBKmJiIjKX9eC1GoppLamREZxqKrBGxp15Nut0cG2Ke+8DXaUdl0YPrBP74ED5ixb&#10;0a5zR1sQeiw+afKLZ51FyNpyRX17tLlz9Ihla9elZGTAt/VqVzt44Fs3hUiU9nt69uh2a+/sfI/l&#10;4dM5WXR369F+8IjhkqmNGjXMYbeFRcXagsLuf2DMkaO/ibhgqiqxXoXLA6S2BYUuWrle0BRoqzq0&#10;anNnztCvtu5IT02LjwmPiLR/vvdAASfe8+9RtaolhdhsD//fmPNFPstLphuKOPW1KampqdAAhIdH&#10;pqVWeeONqSw0VIoCSA1t4kdrVmXUru2IjIqMDF+/askzj/9fizbtKQ61l9Ak5OUVdOzUNSk5NTgk&#10;rHX7DouWLUcufFkpC6kxTOP3KVOmwAkPCQl5/fXX/8vreqkb76IVlKtUWV69K5QBsxHDMHhhzJgx&#10;wBm2ErVo0WLFihW4Xn377bf/NKQ2DRk9VzElTRU0VXS6XS1atn5x4ngX5xY0H+s/+8Qj/7ZHReV6&#10;aI8foYagWM42X6HLmWcLddz/xFPoiYrCO4sKDh8+3Lp1W9ydaN269fHjxwGv8aFduHBh0KBBcItB&#10;XapSpcr092ewmiwBfbGFKSkRrbt2glo1Y/p7oXAbhgQHh4faQmwpVeJjIhOCbPZ9+/dwosflLfjp&#10;6I9t2rW2BQfBSm3a3vLzL0d5UQCkplkfw/v2fLMzODTo1JnTFEVrFRn3caXhiWapa42DkstSWVX6&#10;ar3Xf1nPr3z7lD4o+NbjQcEMAV81XGVM1XAvwwIc6datW1EhARJV5fWprwSHO2whQW9MfROFWGiq&#10;ak1aaajC0w8/6EDofMTHMSWBHCjU46WXXkpISDhx6iTUMZfHuXDRgmo1MuISwADaklKSx02a7GNY&#10;iuUUVc/O6j904JBnn3gmJSExJCj49MlTBQUF69atq1WrFtxfsH5G9WpTXp/q9PpYEeVN73Jrt8y+&#10;/awDMeDuy8zMxI/YVFn57eivvXv3hmsUEmLv3PnWr3fudns9loPc7NItM7PfYGvECGdF02mmgTwm&#10;huoa//Kj8JPvfzwC63HWCJcTvx+F9zmzZ8bFxB/Yd9A6Jn3FimXVa6Q5wqDS2mLjY956520oPND/&#10;M0/cn54ajSpziCMrs7+pmTm9hzeu23rTpq3V69a2OWBl+4QXxvF+geUERuCht9Cje9eYmCh4waFN&#10;nDzJS/sFRS5BapMgNRERUbnp2pDaAhGUbawYqUGywqii+6ednybZbStWf4TWkf3d2jeLSkoJS6ny&#10;0JOPrf54RbcubSKjQt6dM9fF+mXeObBvR0CEhPS0x59+atmKpS2bNQwJts1fvNzLCIrI9M3smX3b&#10;CJ+Mng/KoksSCrv3bp85dBClij/8sOflF55yRMW9P2/pls+3yQqKHmEkAY39UjiZzQWkTkhJffXt&#10;D3gVhbEOysqGhirMHjlpwsQFcz+oVbtaVGqN1PpN+2X1XjR/xp23DQZeGfPkc15OEQXuqcf+LzEh&#10;7v77H1y4YMmiRUsa168HRn/Byo/8kqKJ7Npli+s1qJ+cnj5jzpzJkyenREXAlpu0bHO20Ant0A/f&#10;fRccHJqaVn3xkhUrV61t1qp1QkoVWMTJ1C6L1MVnz0LqcePGQbMXGRn59NNPl+Wl/jvo8Hfce1db&#10;UcpCk7J2YVpP8AM7ArD++eefgSmTkpIcDkd4eDhq4G22Vq1aTZ8+ff/+/f84pIaaxHlMQwSklkT2&#10;k88+DbWHHf7tqGKKmslqYt6Tj94Tl5KS56ZZTkYeZJR4T1N46vPPN4TExE6fv4BhvbJALV60MCEh&#10;qUOHjh9+uBiqE3QkoqKi9u7dCwdIUVRKSkrjxg3nz5+7fPnSvn37AFu8+u5bgF0snV+zZlLW8MGM&#10;YZw7e3rXtq0bNq3/fNuWteuXvf7GpBBbaLdO3SmqUDPYRcsXJqUmt+t4y8IlS+fO+7BR4+ZR0bEH&#10;vj9oBQZIgszIGl+3Xs3hw4eaqOem/uX5uHG6LFJDTdi4cWMAo/Fc6Feg2LIYt6z74hoKeVlfeFnC&#10;T5lwJJVZ0jeGKh0dHY07DOGWoG737dt36xdbnPl5b735WnyVZFto8IRxE2VeQGMKNUHVAFbpZ//v&#10;4chg2/6D+1x+nzW2Dw0N9Pn806ZNg01t/eoLSRFfeOn56NiowUNzVqxavmjJ4jbt2tpC7dNnzlKt&#10;J2N9+2THRsTVTK81c9oHa1eu8Xm8r0yaDL8dNWrUshXL5y9c0LBpM1tQ8FvvzYCLwYrKgIE5w2+7&#10;A8oOnbB+/frl5OTIosTSzFdbv6yWngEgPn/+/OXLVzZu3DQ2LgGqsBXDrfXo3b9330EoClyRGD8t&#10;85zK+k3F7/eeen7sg3a7HZCaVQ2vwCM/tA60rTz15OOA+Ed/OQIn7fHHHw0Ktg2/bfDaj1cuWbqw&#10;XYe2YGOnvv6mJAl7d24eNWJgeGTEgsXLDuz7AW7Mbm17RzuSq1atef//Pbx2/YrsAT0iQ8NnTZ9t&#10;WOGCPXp0y0hPnTRpwpIli4YOHxafmPDIE4/LukaQmoiIqPz13yC1hpG6ZJidYMrug1vX1k2MXPPx&#10;2tPnz2lU4YiczLC4hA3bd9KKDLhy4sThKlXjht41GpodQ/F179Q0OjZiwYrlaHgNz+oS07ZNi9Yd&#10;ux09eZ71u7P69hw06p58Dj1n59k8r+fEnXcNbJ/ZyxosRr85dWJEfOrZQoaX0L6hQcbDEzWRBqT+&#10;/sB2W2jYynWbzxfmQ1vVo/OtVWMTwEBbgR+e7Tu22sJicu661+MuRM4VU6lbvx7st9DHUT7PsJwB&#10;mb37oPHvBopwNVXFHhbasW+WAC2Q29myfl1ow/K9lE+QoB3d/dmnyeHh9Ro3o1EyBv2WFi2zs/oj&#10;549pFjm9gqLe9+BDadVrUCx35eGJOKD2ueeeg9YXiBPIctasWbMv0Zw5c+aXoRWXaKWljy2tu0Sb&#10;y9CWMvRNGfrxcvrpp59++OGHI0eOwDuQ9L59+06dOnX+/Pm77roLapTDEmboiIgIPCKz4pBaw3N0&#10;40xzpZFaURhAalXhec5/z3331q5Tzy9wlOjhNRfvP3X/vcOi4xN+/PUk8tWJmjWkUf750DepqfHB&#10;0VEHjx4xTB7IuEb1jBF3juZYlMEG8Mjj8XXq1AkOE7ht9+7dcLW3bftSEDioHYLIpFdLG/Wfe6Bf&#10;6Co6Vbdu1ezbh+ZSlKbKIkPRrB/Ay0vnDr+9f62Mmq58p2FweQW/V62Wkj14AA4xknXTS3MtWrbu&#10;1qM7frCuaoKmizmD+zdt2phnLYdixakspB4zZszbb789b948qN4zZ86cO3fuvBIFqveCEi0t0TJL&#10;y0v0URna9Gd9UqIvytAeS3sv0f4ydPjw4e+++w7q+YEDB36w9MsvvxQWFlatWhUbT6jheAGOFBB7&#10;9Ig7e3TvgrzUjtBJEyZDXUOjMnQRD0987D/31k6r8slnm5AvAKUAV6HCwFEkJibWrl1bM6B7x2cP&#10;6NerT0+Go7H5OPTTj+k1amYNGKhZCN6ne9+48PjffzmBBnb7GJGXsjL7Aihb4cvIAX02N69Ji9aZ&#10;/XMEFeVo7Nip6+13jDDRwwF50KBBQ4YMwQMT27VpCz90u90l184YOGgw2EkrdETvk5UDSE0zHErT&#10;hLYLXVIwlXRR/tEnHvsXgPjnX35Ny5pgGtYs9/K69avRg6lmzRF/i1Kvnt2hTkKfE+XVMeQLeefr&#10;1KvbtWcvKxMrt3DhdCDsIg+lqybvFwb0GBIZmvjJJ19aqR6lgz/sblCrXk4WHJF87PfjSUkJ7894&#10;FxtRP0MPGTa0RZvWcNNie1uM1JMmBoeG2IKDxk+cUFGVn4iIqDLompHavAipFQWNSNy7aVlKqO2D&#10;Dz4QZclUmd4dWqTWqsOaJqMqMsp35+k3oFfD1m3OFuWLbOGQ/rc2bd7oTF4eivRAkX/SzA+m2cLj&#10;9h3+1dTlDu1bde0/rEgxJJUzdDfLnOndv/OtA7NdiqjJ/pXLFtiCI/N8ijXhm0ij7HeqlQEKmqfC&#10;r7Z+7IiMmT5nMbKqqnBrh46dWrUtyHPqqqbJ3BdbPwtPyZi59CPger87X+L9D//fmNqNWrhoFLyh&#10;CCwmDx9KzWsyPm/OkEG3ZGUVcdyR7w8khTtemfIao2icZqD2hmF6tm9fv0lzv6Ke+u14YkTkbcNu&#10;X/vxxjVrN8D7xs8233nX6GBH2HcHvy8LqbGjF0PGM888Ex0dDec8KirKVoaCylBZ61z2Jxhhr3n7&#10;f0f4VzjSA96BofFGMGGEhoYGgkCgMEAb/xik1krFUksBL3WjJo1vv2MUxbOiyWgmpfDnx734f7ag&#10;4JjkdJvNHhEeGxTsgGtnD7LVqZO6/8hPPpmXVd/OHZ/YQ4OfG/vSJ5u2fLTq47Vr123a9GmvXn1i&#10;YmLy8/OPH/8NkLpXrx77D3wDtZTyu6EcRbQP7ijGn1e9ZmKXrN4o44fPA7gFdcXP+54a+1BMTMin&#10;GzbKvKBK1I6dn9rstufGvbBu0yfLP1q9et3GxctXZfXrHxMXW+gskBQeeJrlfFNenRgeEcoCAZWk&#10;RasQlRX4kZSUhK8+rg84WKKsannRJ8ElKqvelq7zAV12F3//XigtXI1xzxAW8DsWHmqMv42MjESF&#10;tFJ4VK2SaAsNttlDXnrhZZTxAvpChiSiREPK2EfGWHeCLSYpAWpXcIg9KCgE7g4wCNBTFWWBon04&#10;PSK8S4oIXXv4ea++We06dkJWlBH69RrYrF5LjddFv4jHxMJ1x3eToql5RU5YrXP33u06dUUpIAVl&#10;6LA7OnW+FfkOTLNjx45A1cCtvx39NSEu/rZhw9evXw/d8uXLV27e/Pnd/7onMjpq/8F9RS5nvwHD&#10;ht0+GqXlUyQ0hkCSFYYyJZ9peJ8f+zA69rDosLhEG5CsPTgo2BYZGR4WZv/l8M8o7amV4A/HWIsS&#10;AwfuZ6hBOUM6de0BByjyzrlz34mCCuyhFNmQOeXOwf+qV6OZzycIiswKXuho9O3aq3mD5hRFQwcj&#10;PT21bp0aO3fukCQBWB/uVTQsx8rTSpCaiIionHXdkFqWKVPxHPh8dXKIDaywn6FNzj2w+y0NW7Y+&#10;50Np8KCBh3Wy+vfMqN/AwzOmSmV2b33bHUPdNK0YaEy6wlN7du+ITEqf8s4MgN0e3Ttn3Tb6jB8l&#10;fqL9ZwT+fLfM9t1yBrhViWecC+bOiIhPPZHn91Aoh50X7DRK/QvlYCXmwsH920LDo2YuWC4ZyIZn&#10;du/Zon4jRdJxXuq93+y0hcfOWrba0GWJc0PbBEjdsEW780U+a/yQHw4tNzd348ZPxo4d26ZF87AI&#10;R82WLZ08v2PLZ7VSkrZ+uQ2Q2mclc5Xd7kfvuad5m/a5Xt+Bvd8mALkE2x1hUajpDLIH2R32iEhA&#10;6g+XLrsCUgfO+YQJEzAcjB8/nrLk9Xo9Ho/L5XI6nUVFRYWFhRfK0GlLpyydPHnyhKXff//9aBn6&#10;2dLhw4d/+umnQ4cO/fDDD99///3Bgwf37t2753Laaenrr7/esWPH9u3bt23b9pWl0h7uz0pp06ZN&#10;y5cv37BhA2xw0aJF8MnGjRuHDRuGCRuOMQAcmKj+aUhtjVKVDJUTBdRfS0hKHDnqX5wisSpADK2J&#10;uc8+fo8t1D5zwdLNW75asXz1gIFD4BDef+81rzeXkngAjQt5x1YunxNsC0qIrwL1IchmT0yogrOj&#10;xcfHw2kxDO2tt96wBdlCQm2packtWjb+8uutUKs8vF8W3RnVE3sPHiSicQU+gCjgpxmzp9lCbG+8&#10;MQEwWZcVVfYuXvoBIHVscjzgly04JDYxxRaE0q7Fxsf9fOSwihKoSUDVs+e8HxFp3/7VtuuXY/pa&#10;VBZSQy2iaRpXdajksOAsEVR46HvAzQg1/Ny5c2fPnj1dSqdKCar68ePHjx079ttvv/36669HLP3y&#10;yy9l1fPvSunbUtq1a9dF9RxXdezD/tzSli1bAhUe/l2zZg1+7AMrLFy4cOvWratXr27QoAF0nLD9&#10;BILHT2bgaMGedGjfOiwmKijM/sqkKTiWGpDaSh+kvPLCcxFBtn79s/79wH/ue/ChBx58+OWXx1tj&#10;eUWfz4MxGiO1x+detXrlM2Ofbdi4EViY1u07FLoRXmf1HABIzXl5lVPBSsucpMqKIAhgQ9Z8vPaR&#10;J55s0KRpaERMi7a3eGjEnX2zBnTs1MW0kk/36tVrwIABUKTdO3dBUR2hdii51QOxx8bGQ72yhzk2&#10;bFrv81N9s4f1H3SHNdpVR3ePrJgSr7BOU3O/8NwYOOS773no3ocfH3Xf/ff+556xzz31xRdb/H6f&#10;JKBM7Yauqgrqphbkn9u8ZeNLLz/XtHmTiMjoWvUaolbDZD/8cEaQPdTpo0XoNrJytw6ZLRp1oCjR&#10;z7GGKVFU/oBeWe2at3O7UZrIjz5aGRIMJgX1ZNq2b7d85Qo4KDfll608glD74V8g6SBYiSA1ERHR&#10;DdZ1Dfww6e82r0oMsq1eu0bSVFOmB/bq1KRNO5ekMqriZ7w87+6b1b1ei5Y+kVMEV4dWdbKy+8BX&#10;ooqSbEisd/u2L8Jik9ds+lwRmVu7dOjQO9sNtlqFxgbMa16Hzk373DbUpyuqSi9fMi80Kum8k1Ot&#10;vGAy9kkoii4xrPf019s3xiQkL1z+MZ5rYEBmVssGjRk/jwM/9uz92hadOH/1x5oq8HSRrvBPPv1U&#10;vaat8zxoPoKPVy/HrrDo6FigvRG3DW/YuEH9tu1O5OXv/vKL2NDgr3ftxIPZCwoKTJ577N5723fu&#10;6uGEb3btTo6K/mjlasN6AovSL0iy5TIcSQ5UAAAgAElEQVSRWVG6WqQOREhrJTl6rzxMsHRQdSC4&#10;+QrJ8i5aObD90hXg0pjU0nHb+IeXXdmwMlLjOgMkhNfhOC4qKio5ORkDdGJiIhxsQkLCiy++WKEZ&#10;P8r0UssyraLcMIrLWVivfsOHxzwGjTSr+iXNLXPnX3zmgej4hJ+Pn1Ggpks6y0mTJk0Anh037mmo&#10;Hm7BD0c8e+YbUJe++nInSj+sm36K8/lQggicn1sUeUWBRl9at351jZrpiUkxgNe3ZvZBudNZV5Uq&#10;0ZlDBx/PRRkVBNp36szJpNSEEaNzKLrAcr7pkuR5b/or0Hf7YseXVtSH4aYYpxflD6ZZhuUZlDES&#10;VT1m0eL50dGR3+79hvHTf3U6bqAui9TQs9q9ezcOoUZzfggC1BwcWn1pFQ3U50sD+gNbvuiWKaue&#10;l74FLhoDENhU6W8vOpbAzwMjTXmex3Ue4BX6S7i3AFU6NjYWhzm1bdt26ZJFroL89959My4lCfpW&#10;kye+gmahEgVRE6yM0crj998XH27/5ru9immgvIdW7Ls1O5KV1MLKNT53/hw0+WKQLSomMjU97d7/&#10;3Fe/cZNmrVp7aY7y8yOGjW5Ys4nGo3myvEUeqDxLFy+Jj49FD4KCbI2aNH7okUeTUzNate/kovjc&#10;AnfO4OF9s7JNlJaH6du3b3Z2Nk35ofcVGhyy7cuvUFpSKzocmysAYctNbmKkFiUFxazJlrHTFdFf&#10;wDO5Tz1xH/D3p1u2F3hZyXKN4wTYxdMqGSZDU0sWL6haJcF6gmarVj0VsDupamqTFq3hVHhcZ5Yv&#10;nxObmOCiGDS1i27ekXN3k3pt4NSiqVtMARqRYdk57Vu0Zxg06w2Yd4b2fvPNnj59elVJrQobrFWv&#10;Pr4dCFITERGVs67b8ERFZU2DOfjV+oQQ24dLl+S7nYq/cHDfronp1YoEUUI2WQFQ6NylbaM2bV2s&#10;39TpO4b0atW+db7PC7ZSRmmnlRnT34lJrHLwpyOs333H7UPbdO1Ja6bP71Zlj8d1sn7jjB4D+xUw&#10;PpZ1Ll44yxYa7qJlaI7AsnO6xqsyIhVdNKSinTs2BdnDZy5YTou8KLE5/fq3a9oC5aVGuUz5PXt3&#10;2BwR8z5ai6JCRA80Bf/36Jj2XXucK3LnXjhXPT2lS+eOeI4D1MCLQqMmDZu2vwUa+YPf7o4LC/1w&#10;8aIiICMrJ5rk8wzpl9mwWctTeQVHfzkSERIyYsQor49RrBxPgDNempF14wpJ9MpC6ht94a9WZQ3b&#10;umi10ghOUVRhYSH+LZzPZ555Bge0QEcFjjElJeWFF17AieS++OKLfxpSm2gKT7+BUpuphQV5derW&#10;f/ChR6ws44qfy+eoUy89+3CwI+yCk5IVa14bwGhPYb8+neJjQmfMn+NE6fOEr7aui4uJnTtnIUML&#10;0G1Esxep6MhQYKth+P0+a647/ULuGSuHmjryrhGxVavs2f+NxHsyMhK6D8i20NL0u1wNGtWv36Tu&#10;+fxjsNmi3EIJ6pbkO/jD1+ExjpnzZvk51opxsga0qTrLc1ZmBpUVKFFhP5g5LSoqYv/+/Rwn3PDz&#10;WbbKQuo9e/YE6sylNeradFFX8O+rrC7rlbdvZZpTAunGc3JyAvFOsNCwYcNFixZBlxLnpZ762mSb&#10;PcQWEvTWG2+jeWEB8mEDCq9KLCA1/OD7QwcFTeFhk6pudQ1kqCdutxO6SedzzyVXSRo0eOCZc6fR&#10;VPBWxateu061WnWt2Gut+62ZLRu35ShBYmXg0VMnTqZWTWnbruWxY7/i9aGHX79xs4ZNWnIisks9&#10;e/Xt2auPiboEYp8+fQYOHAj3AvwqKiJyxB134gQmRUUu08RTz1vJ7ySl3S09evcdDMVD6fBkTZNk&#10;nWcAqU2DAqQODg49dPgY3EIoUZIkqqh3KqIJB6w5aH/75eeaGam9unf2ePLQIGAeOoF605atGjVt&#10;xaAM09yHi9+H/kZukRtuTZGRMrsOrFu9aV6eh5cB4TlF8ffu3L1WlRqaoltJVlVJZFiOAriXFHnW&#10;nNmh4RGr122UUXpXE48LL0Fq2/iJ4/7LekVERER0BV23JHoub56hUYd2fhodbFuyZjUNBKFxfbq2&#10;b96hPZhJl9/HsF5F9HXv0bFV5040LLnOZHZvHZccv//wL4wkeXxuaFHq1qlRp0FjNDeKwPTLyoxK&#10;TD2d50IObN7z+ebVGdUTew3oy+mSrvPrPl4VFZf428nzuFHx8Bz2UnOUU2IufH9ge2h4FE6ip2pi&#10;Vs/eDarXYmnB76N4xo2QOjruw4/XaRrn95yXBeqZsU+n1a7nYrjt276wB9vWffyRigHdNA/s/y4p&#10;KSEmpaqVYk9p3qhOnXq1JcMApIGCnfr1p/iosKYt26AIPlPv1rVLzZq1XW4KyIZmBPjsyWfHpteo&#10;+fOvv10tUl80P8sV8vKW9hn/ZaKPgNQydNHPL50a5tJ6cllvX+lUaDjlMB6wBQfYqFEjqFFOpxP/&#10;HPotu3bt+gcitTXJi8KxlMCzjRo37d2nn5/jBV0QVa8hFo5//hFbSCgrGaKgChxKY67I/PGf96Uk&#10;RmTUq322CPoSwqnfDyfExbdtc4vbBRtBTwCAqm+55Za6devC4S9durRatfRvvtljogTSCuV3T5vx&#10;ni0i/LeTxzh/YfXqSV2zsxjd/P3Y8aEDBgSHBm3duVXUaTeAiDXbIsM5j5/6MSY+rGW7Fm6vS5BE&#10;K6mZ3r5Dx9p163gpj6wKqiHC+7gJLycmJ506deaGn8wrqqzAj507d+KKF1gnUJ/1S9JOl1U/y6rz&#10;ZdXzsu6gv6znFwmXFs8tjzwLinLo0KHAmIH69evPmjULJ5G0aFunvZ6XX3ouJCIsONzxyqQpigCA&#10;itImAlKDnZs49pno0KAfDx+ieFaACqgZ1m91hvGj2TFNfetXX6AERB/Ox+aDZpnNW77IqFmnRZv2&#10;3/94BPpUg/oPbVK/mSbqHIUGWO/e9TWsv3TZQjRdkSr4GWr71zuSU9PAZB0/eY7hlW7de99x50gT&#10;5eThBlhi/DRLM1273JoYn3D27FmzJFHMPff+BzZ17PfjkqwOyLlz5OgHZAWl5RY4EfXkdJX3FZga&#10;jqUO/mbfj7Rk0DLKvIGmSNQU6BWgecxN/diRX0JstnmzZ8D9RfvdUD+/+PLzxCpV6zVuDofMMAVL&#10;ls2KSUo4U1AEP4YD6dU5u1PbnrAVVhTcvny4rf41fGSHZu1Ymvtq+5cR4aEb1q82rCyEoix9tGZ1&#10;cmrGslVrFCthO3ZnEKQmIiIqH123qV409OCS+3bbxqhQ28wlS4oEAYC1b+/OqbVr+RQFTWelodzS&#10;bds1q9ag/nlXoaH4Bmd3ATMXFBH17EsvLV6+LC01OTYm4pvvvpUtylm5cqUjIrZLt95zZs0e/9LY&#10;ammJ0PwOuX0oGG+XO3/unA9swSHPvzxh957vMFKDaUctnMobUtHnmz8KdkQAUos6gpXB2QNaNWxi&#10;zXtgqBL11bbPbOERHyxdhsI3NL+hMo8+PqZ+85aAUX7KnRQfERpiW7hw/qpVq+66a2SYI9jhCK3X&#10;qOn5C3kA/Z9uXB0e7ohLStywaePYsc9EhtnCwmy16zfw8xK0GWvWroTmJCY28dXX3lyxck2nrt0i&#10;YmL//Z/7r8FLfc1uthukspDiUsLAgg4JSsBi+afhGMeOHRseHh4fH//aa6+dOHECZRCXJIzd8O3B&#10;gwcrFKkVNJ8QIuk/kFpTBZTxA0jX5zJ09eExjyQkVuVljVdFCdp91+nnn3wwKjrWx8qAZyjfMJqp&#10;zmkqvpnvT7WFBPfsn82xPqiNSxYthiOrX7/h/PkLly5d3rJl65CQkNWrV8uyfObMmaioiCpVkp9+&#10;+skNG9bde++/7WGOYSNGaCig3xUbFZw1dEgRy7/4/AtJMTGDhg7ZsXfn4pXzPv9i4ycbN8+dveDQ&#10;4X2K4V+6YgGATt26tWfNmf3hoiXNW7QKtYd9vH6doskuTyGaSMRU0PjaLp1LpsOrMF0BqTEHB9bB&#10;ERQVosvW6iv4zgNdR0zqcFkbNGgA9bxmzZqLFy/GX6HulhWyxXMMdNxenTLRER0ZFGafOH6SJsma&#10;oRfHUuvSM2Mecthsh376gZVFRhCN4l2gRxlFRQWqrhQU5adXSwsKsT3+5GOffLbprrtHV6maZgsK&#10;BUTGXupuXXvXrd0AbDTHoF/9fvxoUnKs3WF76ulHv9j66d3/HpWQFG8LCmnZqp1hZRTJ6tc/s28/&#10;NHOnqmdnZ48cORLPRr718y/sIaGRkZFglNav39i1a3dHWMTb774jqwqQdOt2XftkDYHeALqU1iSK&#10;hsDpgk9X3E88do/dHvbdgcNgThlF93MsVMXiMDBVo3yeX38+3LRR3SpJsePGPbtly/oHx9znCLcH&#10;O8IAqT0oMIlbsWoetAsvvfLqju27DdkEpG7Z+BY4zQLsWeckydejfZe6abU1BUXC1K1TIz4ucvTd&#10;I9atX/3y+HERUZH1GzfTrIGJBKmJiIjKWddtQnJK8Imqd/vmNTWrpbw+Z06hLDO8r0+fW9Pr1qFV&#10;aCd1AVbgnQMHZbboeItfFkS2MLN72zYd2r/63vQaDRoBhbRt0+LQD/thD5zAWjPomrNmzouLTYqK&#10;iE6vkrJ965aXX3ru7n+NPHb8CLRfBYUXunS91e4IB1v/408/41hqFIzJek3Nc3D/NluIY86iVcBK&#10;NOMdlJXdpHa9UyfOopBWldn0yZr4GjWnzpypqmg0jMd57j8P3FOnSbNfTp7wegpPHDvcuVM7NAFB&#10;bHTXrl2++3b3k088kpaWcfbseegkQDP0yScbU9OhGbNVr5H2+usTs/r1uKVj50K3RzNQokAoTIdb&#10;utiC7OERMY2aNZ8xaza0E9cx8OMK3ujL0sDf9F4HPg/MeSH/WaUrRoAzLt1p6aIGfnj27NnatWtD&#10;dQLOxseL3YR4QkHQ559/XkFIrZeF1IrMyTIKpJYljqGpXbv32mz2n345RvFownDXhWMP3zuyRs26&#10;Z3ILkZPS5xJExprAnPZ5zg24bXh0cpXPPt3gc+arirR161fVq9cMD48E1EhNTYeDDcy5fejQ9337&#10;9omLi7Fi9yOnvPaqXxDQfHiuC/Vqp/YbNjTfzwwdlBMbHmkLCg6NdNhCbBHRdihJmCPqldcmCJpf&#10;VpitX35Wo2Z6REQY3A6paRmbt3zBi2jCaj/jVTRRkNiImOiXJ05CyKVU5PjEyyI1XHQc+IG/CoD1&#10;RdUsUD/L6sv9zec5gW/lS1R6LMFFe78CUuulIrk9Hs+BAwfguKZPn25aQdX4SRf2puPVVVF44fln&#10;kCshzP76a2/gxyMq8keozoLzj/3n3iZ1au7c/TVOomcFK+scx8gySkYkSLwoCz8ePtS6bSsAazBB&#10;nbt0PXDwhyeffR6o+lxuEc2IAwcMadWi7YVzuZaRRvHZO3dt7dK1TVJyNKzful3zfQe+eeGlF+Fu&#10;KyzycLzcqfOtQ4fdBrejLKvdunXr2bOn2+nCQc/fHzjYpUsXqJkxMXEZGdXfePNta+5G0+X29s0e&#10;dvc9Y2iGgx4FoK1A83BkpiEU5B69757hUNs/+3wHq5iClXAD5f4T0KQBmqKi+RENdffXXzZuUDM+&#10;xhESYmvbrsWeb3aPffGluOTUo8d/V1XK58/tmZVpc4S3aN7mxK8n7x/9SFpSbbeb5dHeJY/nQk7v&#10;7E4tb3E70XhNZ1FeZp/uaekpcBMFh4b869/3Fri8XpornfGDIDUREVH56OqR2sQ4+AdSY+PFa2DF&#10;EKF6vf/P3nnASVFkf3w25112YQmiGDBhPE/PcGIAI6KeAc87PT30zrsznDlhQqKYQJQkqIAYwPQ3&#10;i2IgRyUoeoIICmyc2Dl3/1/V22lml12Suzu7zPt9+jPb29PTU131pupb1a9eVUQ9r4YND1iRaA1b&#10;RtEyt9Zs0bQwvCuK1SFVieqKodSc1+cPBx1+aNSwQjIb0+ZTWKDOldBbG2p5aFaEkAiVO9TaPFqq&#10;LURqoJ50AF5dm8Vv8rxIJManRjIsgnZLjtZ4Ro2mVOs2e3ivczdmQ1IsEapyLxqOqFItnP5LJILx&#10;rYNVP3meDI2C4jrM+U8M8+WcRZYSna2/oKkCvGPIuqGo/Ll9NBSsQZQ0LdX21FNP/8OFF18EzQxb&#10;WUOXcCxQ0+1IVIIP4TAJzpLZLaRuFAia4uYdqKUNqKmvw4fdABnQlGIMB4+zBVJLNBpFrIQ7EkUx&#10;easnNonUrqOzUWq2UIUhibFIVDjxpN533D1INk0FzMOIeaa4ZWs1s3xFctkqzQZbll6uBKoWTKMi&#10;HDMBg5hNsRvh69srABZ4X7CDs/FgH3KG9QS5Gy66ugpSzOOdt4oos1K4gC6yFadlU9UcKSoGPT4y&#10;GBZDhic5rsqDkUnwczD5euPwVlSI6aZm2kYwVvt/H75T2KFkwZKlgsq8vtsaUoPmzZuHhu0lIHVT&#10;F9n+V9AqaW+oxG+HksWxaijWxYsXV1RUePEZqHACGD92LOFdf5SaxaXOTB8yeCjUKjg9MRiqYkFm&#10;FEmLhqDgVJuVpaLq8OvAuX2qKkOPHbpJUGsYlm45Js4UjAkSgqPp8PFi2xMFFdJl84VjRYlVaJoB&#10;1xRsVzIthff92MIubDTacPlYtYG5WPe7g2odzoLqzq0rDoONMrPOGCQ1Jgos6H5Qhs1l1W9EV5nT&#10;thoJ6QL8xgXoysViIiRGdTyw2pgqW2xCuYVXtnUNalYpApWwbulsdVLdkFj3T1Yk3eazEmTbFeBT&#10;Bg/3Dlde/+2vcHuQwqgkRoRqVj+HJSXI3FoqqrayWtxkvVzLMuALwpGYgR7W7nZInUZITSKRWla/&#10;Aald/mCNAS6vvDxTB25lVZ5Vpag1uiWz0LxqWJJMXODWEDQ56HmawVc6tI3YxRf0OfyoI7eGIopl&#10;aRZztrNMxsYxIWSwWtyxNcs1HKBRvrEYI7auOGypRCcahabCMZhDM2t44Aq6zZ66sjXD7RhcnK0N&#10;pkMSHR7xmg2V4MiNa8miFGSrLdoWm1JpS7Ytw12IgDWs5YPmTOSjqAyGoFnCsMRsRQZN/98Pa/bp&#10;3vGJxx9j7Q2biS9s2PRjVm7aPffdqwFrQ7Jd3XYdGVpYvW7mEHC1mwDTbWd6YiKXNCj3BkqEmO2v&#10;s4PjAEY4vQnaXa8ucEGdFSFY11mU4wCINBdSu/4fd9tfN+G9ekeYOXNLbojUJo9VoEJrbRrsATok&#10;fuSIJ3oefHhEUsFWDTniWey5vMHvwLJVx9VlBWwSUFiPAmOx0TlLigQNXWVTXfn36aYBxoSdDcwE&#10;w2IgxHKDhfg1NTgbjrHY6CGgH5kHxxaiMYfFPnAlQ9FcTXcM1XAhEVE5YnsyILUQCyK4y7IIfI95&#10;Likxy9WAwC69/OIBf71C0uBDXpOg6jnb/btTHxFn107bpl1x/PBfG/Qh/YvsmKQbtd5GP7Jbq5Pu&#10;4Cu8+E+Jsy/Dazce7gbjiuB31d2766miMHzYkKw8Fn9j+NARrGZ0bFaB2QDllhyqBRuE7hCrzUxe&#10;h7gulClURFCP8RUxTT7x1FE0VrHIqsId6Nn3yYrBqho+zo4e2Mw/m9XPDG5VjfGrpouOa9hs9Bq6&#10;u+xXyfv/bKKfw2t2qELhp2Dz6dXw6nBndFFkFgvVrMt/MNzfA/oMhqoZaAhslNpma5K7diwSAcz1&#10;DJtVeqJm8qFl5HIDkZ9FKYXfF3RWwYpV6HhYcC+qyfys4UagNhZlFjwbPutgmBCNbYaJ3Qbol8SY&#10;N5MBvQ+VxRnh83rhVddV/F3DRaDdwFbJ5t2MRx4dTEhNIpFaQbuN1PG3vcQ2lddluG/xgRLPqqMW&#10;ttSWzdo1iw0tOyy0ET9i2ZbW+9STjjv+d5FYVGfueQZSbL12OoF94mq8Fa8HSdzJoiFLufWugKvN&#10;+QnmxFuX4PpfwfYVWWSxgT1n65ZNf/3LgK5dO1999dXvvffe8OHDS0qLDz70kO/W/gCfraqp3r6d&#10;dxNed5DV2PRCPiNkYIbvxULC8ImnuYLouXxcKiZILDaBBuhgQ1PNRo/ZIw9o5E2XPS5wBdOQbAY9&#10;PAIDwJzFRpp5kDKwTDBFYBrbNaCdNnSGJrIkeK6zeeOmP/zhpBdeflnHGbGRMLbfHGEdBHHb01nw&#10;Lo9d07N012IPOhjBsAM2dPE0B4i5zksHAJoPPBs8bewpDXRBDZMFYgduVixDtJ0ooxYWPh0vC11G&#10;xXUUPn2ShzSQTVtgQG9xPwcehRpIyGIPcFTTjS1e8lXnLmWLlsw3XBMdTF03HgHT9fHRZn6n7F88&#10;wm6EbwxIohHJdTzuGMD4Sdd1UYzxS7AedfyDrKB2QLqJhe5th9Rz585tMEq9B12pdiOH16tw3+kN&#10;6lXHq1+j7paaON+/oNXg+s0s128R6iJCuQnbdgl1ttsaVuD1PpjQPa47f7v6vMFN4ZsOWnsq1ask&#10;Eim52lOk3mUxmG5sg4a5X7/zTjnlpE2bfsY6UddV7jLYtqTzuUHAXoyrPKe6quK2227DZUoKCgr+&#10;etXfmCe3aSuqHl9ffLdFSN2MSG3xB9m2qnuq4XD03BwKqzZzx1FjMSEaMwG2AbI9F9DWNDSgT+jL&#10;mSYbS1N1xV9Nw+U+/XypcEeTRNYLs6zXXnn1dyee+NWSZSwojYWDiOxeFE0FALU8YGc4ajHKdAxE&#10;atPWLGcbUituHVJbFn/8YbMI7WyIWtV4JGk2pqiZkqApkuMCXANA8zFFSLXusAf1nsw3jaXQcF3Z&#10;cgC8NYbBkJEewLbMkmACbYsxceutt/5r+IjB0D2wPScUE9hApos8bTZE6m1wXA+pXR5dxOHLrXt1&#10;rvzMo4DzNCH1bqu56lXSTpWC9SqJREqukobU8E5NTVUkEoIdeGWP7VybE0zbEvOI5UN6qiIxV0g+&#10;HOJP8xclBUdMZEWLxsQ9A4EUrPpbDqkFhT3/jdWGHI0hNXsg7tiJ42YA0VFDjzH/CtsfMwPb4wsa&#10;syHqmBhFpFY0GaeFQblrYJkuc+ivjcUALYHRAakd9vhbkGWZPYdh7iOOyZ/A+EhtW4ynEamBVAGp&#10;VRY2miE1ek4bnhNTRR4xB9KrWnwVdOYYyhyTnLDGvl5RJFWJOTYbOE9EasfVHUeyHcVhD9wRqTXm&#10;Wg37lmnaUQcyQwmzFaB1QXfYdDfDdBtH6m1bQ6RmMxAisqYxVyy4U4wEV1NbsR1SN+Ij0Wihe4TU&#10;hNStohSsV0kkUnLV4khdv8HetmFkKDYAzFcBcHmIuzaI1EhUejy1ANY4qwxYyrKscCQWDEWApxHY&#10;FFXfgy9Iwaq/5ZBaYsEuWFlZ0MmJCmFJEi1T0IBLuZOFZQPnqsw5k/ldGJrOlp/grh0y7y8BUgtS&#10;DLC4DoW5Pz33cNZckw/T8qU6o3A1G5eHZK86GxWuQ2rTRa9U27HrkNrmHtoNkBrOYF00S4WDkCpD&#10;UZkLNVvBBSyqMqbKMZOtfsQG3VUZkgxI7XCkVtgQO2NxRGrmKev6K5hqbPUlmwX1M4yw5UTRV5WF&#10;KInW6LYnyXocqdHxo/HN8fyN3YydENEuFKoNh4N4zYSx7SbDOW9f6B4hNSF1qygF61USiZRcJQ2p&#10;LcvAVx4vj8E0MA0CSpuSzT28gVEAqjBglqZpfrQKj2dUNCbiEDWNUu+iWg6pbXRqB3DVWeQydOuX&#10;WPANV1eZ24Ph2KKlw8amdtl1iyTjPFdMGBQunymo4vQA6Pthf09TZcMwBIVFp+HhaWyZjV6LfMKA&#10;ZTOY5ivExJHadQygaObE7DIsBRPSXVuFPUbdzJwMS+cxQep8tSHxtdEgBsPGUWqJO64A00dDVV7T&#10;SM25FkHZ8Dhe8+g1cB0RzuGrWJvc94MtBLObSM2CzSkKeyYjyyqPYsHyhM2L2AbTiSPchNQ7ESF1&#10;qykF61USiZRctThSNzYZhW3+ZESc7VQ3a9A29/A+WkyI1KoiiULUj2jr4UqNsoyE7fIIsoIo68ae&#10;dAlSsOpvIaT2eMQWFpMrIrBABKq6uWqLBdjKYnoAN/P4fZJYEamx+KAuWxbOccM1tbhchSJBkcrx&#10;yDa2yw3SR2qTO4HAXkQUoA+FM7FkKSKIYT6dsQ6peYh0BtFsJi4gtWOb9ZEa+o2wHwkHAalZ5Edu&#10;Y3Bka2WF7TkKCxtiVgRr4MsiuhlhoRt4NDCLjUYbXj2kdi3RS6BbztPo22G6djQmbJGVGPsWR40K&#10;IUHRwxHJRa8PPqpdf5jZ9p2qcSFJRGo2hM9DlECu8DUCna0VvyQ6Xjdwxd5poXuE1ITUraIUrFdJ&#10;JFJylUyk5oGl6/YlSYj/27aEbtMuDy/lH8F4cIqiQJ7AcX/Jkj0dyE+5qr/FkNpRNDEqRBRJlQT5&#10;8ssvfW78MxEp9M4Hb8Pl+/Xrv2rNapsNDBuKpUmyqijamb1PO+OUUzdv2OgYJjpbQ9owIBp8O0Z3&#10;dpgfhYadQIOF1bAYp7LoXcz12bQUFuuDI7XOIlpjeAWG1JaP1CzsDfu8ylwpLAa1niUpYkUwqNp2&#10;LBoe99yYo44+9tsfvte06NOjR3bs1uXjL+fiAkaAxUKkyrVY0A8TfTtYEDKXjU9bIpu2yKLosFg6&#10;LCIISy0bRfY8cdTIQV989TlkdEXlxpdnvFhUXPbd2nXbIbWR4LZho3t0XbRHHsNEUQVIsKYZLh97&#10;//LLzy+7/OK1369Gm034lEFIvSsipG41pWC9SiKRkqukITU+UvfdP+qerTOX5bYl39PDX5INj2NQ&#10;WydhLUA+hrcnSsGqv+WQ2mbxPCxJUl599fWDDz4oHKsxbGnpioVs8cGCksGPDq0O19ieqVpKVJIB&#10;oM/tc86RhxzmaIalaLqsYERej4fRZcHJLYyqy3p9PNaegiO3tg2sGePjxaqmxxCpDWcbUnPvaZ0j&#10;NYvfzh2tmduG7niI1JLIwjLCv4rJooZNmvhcIC1d1lmw3smTn03Lyvxy8VK2Xotl8sWPdEBqoGcr&#10;jtQWy5t6SM2mNlqwWTxIpfHLhkE1mYcAACAASURBVNVdOuaMfe7ZYDQG8D395cmBQObCRcvjSM3n&#10;ZLLEatshtZGI1My9hIW/rPOoluTolX+57K67b2M8zSDbi39KI6TeFRFSt5pSsF4lkUjJVTIjfjSx&#10;pZxSsOpvLqROPIF/ysL1LKqqazuUdnz77Tc9z5TV4BdzP2WXz8rPyMldvmqF6ciqIercLePC8/r/&#10;vtcxwNee6YphAQeqLb46NXPp4SmBnp7DvZ89jNDHXkXdEHQ9pKq1QJN8LXpPUHSMyisoKiC1rEQt&#10;VwuLCgdJFohd0nFZascxFUuX4JqSbussSp05+ulRgYxswF/uS61rto5D1JKmqorgWYrn6rFoLVuP&#10;02Xr0MAJmhY1tQhcVhDDqsWiWQPyQ99AUGTZEKt+/W6fTrmTX5oaYStiwMcEIH623AvzYmK3yedl&#10;6lGh0jR1yGxNM2SZ3RRfi9HGNTIUXbAdRRBDfHVrlnTdkFevWVZaVrRq5XeA1KrCZnAapqgZEe64&#10;RUi9ExFSt5pSsF4lkUjJFSF18pWCVX9LITVzeFBNS3pm3PiDDu21as3XAIGqHvxq7uzM3ILb77q/&#10;sEPp2ef2gXMUNcK8ogW172lnHX7QoUCvjKcd7/vVa/99w7/KO3YqKCjo3Lnzgw8+yL16HODO8eOe&#10;zc3NfeXVWbmFRVk56VOnTRo3blR+QWD1t0t6HXVIID0tv6jssaee3VoTfmXmrNKOHXJyA8f+/sjK&#10;YETU2EKMqhJb/f2640/uDQWcmRYoKcy5+OILN22tjsq6EAtOnzalvNu+VcGIJIanvTghkBZYsGwZ&#10;0HDPQw4uKcjNhI8EAp07FhcUFgfSsy7/619FGdhXX/PNwmOOOKywKDczLz0tM3DlxZduWvez5bnL&#10;Vy3NSQtkBwJ5RR0KO3WpDf06der4QEbuyjU/ygpbuy5YE/n7NQPTMgIlpdkHHNBj8OAhHpseoJu2&#10;8PToUd322X/dul8P63V4cWl+dm7g8gEXrl37A1C1JEmuZ1i23Kdv72uv+UdttWSZ7AeuaCHTjvJc&#10;anp9RkJqLkLqVlMK1qskEim5IqTeiZpcBqyeflP6U7DqbzmkNs0IEN7vTjjp8r9cLSkx25V0Izh/&#10;4aeBjOxX33j3mXETgSNHjBik6uGYzMaPzzy1z2EHHMan4XmxYPR3xxzXqaz8jtvunDx58sUXX9yx&#10;tOz8c8+LsLBxztOPj8oDTE7LHPbYE8NHDtv0y48vTR2blR3Iygn8898DX58184+n9Q2k5fztun8X&#10;lZYNHznkpWnjA+mB/Q46dEt1CHj144/ezS0qPfzo4197dfrH7886/6zToKQvHXB1bVRybG38hGcC&#10;mbk/b670bG3c2CeKSgq/XLhQMZ3Zn336/jtvfvj26+/OmjFx3Jg/X/nXzLzCMePHO5799bL5eZmB&#10;o3sd/swzo9+d/fZlV1ycH8j60zkXVUdCP2z87uUpT3YsCPz7lttfe+c9SakdP/7JsvJ95i5Y7npm&#10;LFrb67CjsjNzHh589zvvzjjxxBNycwr7nX9RNBq2HHHipGcCgZwOHfa58OKLZr758t+uvaRDWdZZ&#10;Z52jqazIZCUKWQepzc8rXfvtJo87fhhWxPMky9Ysa0f2T0jtEVK3olKwXiWRSMlV0oLoEVJv+4rU&#10;q/pbCKmZv7IW3LTpewDoSS9Odz1L04KGVr1kyZz8krJnn58qauall1+cnhFYu3apatsRybhywNUH&#10;dT9Iiam25jw46CEAzZdemIqFLYrik48/AeWxbOliz3XGPPnE/vv1GD12gmKC+TpRseaxxx/s0jX3&#10;Pzdd4/Jo0+GYcsAhRwKPbtlayf25qx4ZfB9g9LKV32q6CBjabd+e8xaugLdUscbz1Bv+ORBOronI&#10;ihx9ZuyTOYUdIpKmydGJ457OK8hdunIlpDYcjbAoJkrU1YQFc+cE0gKDHhnCg0s7z44Z1a1T8a8/&#10;b7Bts0aorA1vveemO4syCn+pqTQ8tXLTqu4dc8dOmBxivhnyM6OHBjLy5y38BlJy43/+UVpcvmzJ&#10;16oeNO0I9G8ffmhIZkbuvHnzNCP05FPDCws73XffMJv5bsc8L3rN3y/NyMiqrAhazG/FjIlV3373&#10;TU5WhzdnfcLdqW3HE1wvZlrqjmsIQmqPkLoVlYL1KolESq4IqXcid7utvhJSjuF+9+ArUq/qbzmk&#10;NvXg7NlvBdIyv/n+R8NSDSNsapULF85Oy86b8sqbsmH/8ON3XTvnnNnn+JAoyoZ33tn9j+n1O1XQ&#10;pIh8ZK9jzj+3P1thUdFVPlUxUhssLy2747+3BCsqXpo0KS2QvnLNj1uqIwJQsFjz2szJmTmBb1bN&#10;F+RgVIjBLXXtftA5518kq4qsREPhTavWLA5k5i5c9o3jqjGhxsaVYnTZsyWg6imTJ3TouG9lUFCV&#10;2JQXxgFSV9TGDFV4acq4nLzsxctXmCxktmdqoharrv51XX5O+nn9zoeDtRG2vmO4dosuhVnMdMeJ&#10;6UHX058fPaE4s+jHXzfGzOhP3y7o0Sl/+mtvRXXHNCMzX5tc2qn7khVrDVM+6shDTzrh1GhYBNSO&#10;iVvBdEPBWKeO3e64445IbMsbb87Izu7w+edLBUl0PVU1Kqe8OKasrNPKb74PBqEnoCtabU3t1m5d&#10;Drr15ock0TRNXbdqTSfkssCS5PixExFSt5pSsF4lkUjJVTIjfrQLpK6LfuDuDKnjy2fswVekYNXf&#10;YkitO1Zo4sQn0/IKNlbWSMxvWLL0is+/+L+cwpKX33x/w9ZK17NenjY2Iy3w+JgxgNSn9T7790ef&#10;YKm2Z3oHHXDI36+5XhJky2BrlYeDoWBV9ZGHHX7OGWd4ljXz5Zcz07M+/XyRAShq6ranj3j8gdyC&#10;wOKln2mmYNpWbVgs77r/2edc4LGAIYLnCR98NDO7oGT+khVA6bISljXPsLyPPnx3zJNDTzvld/vt&#10;2zUjq/TTLxYDp06b/nwgLQuQGhB69JNDs7MzFy5dFhZEFnjDVC051KNLSdfy4lgstu7njZB3zJfa&#10;Vj1LiVTXfvLJJ8OfGnzSaccXp+UXBgrX/LQ+pAYrNnzTMS8wZepMmcWT3jJx/OM5+aWffblEkiNl&#10;Zfl33HqfGFOiwhbNrFFVORaV83KLr7rqquran8eNf7pjx/2WL/sf5Kyo1EbFn1+YOjonJ+/LLxZZ&#10;lmGYImC3Zav77nPYBef9RVVY6G7AbstlSyriojA7LnSPkJqQulWUgvUqiURKrgipdyIfqX2qbvB+&#10;Ik+7e7T6YwpW/S2H1JZRO/bZ4bkdyr7dsNGwFc8VTG3rnM/fCWTmTJz2OluM0DXCtev69/tj1x49&#10;Pv1y4aWX/OXQnkdEQ5Ku2Af06Hn9wBuwmEO1QRYWQ1b2775vv7PO8kxr4ugxRbmFX69eVxGSRV23&#10;POO5iaMAqX9c/3UoWskifshGWfm+V/z5akiIKNZaZvWyZV8UlpbPW/y17Shbtm7o3uOwQFpRVmbg&#10;oB4dr77ywhP/cFz3/XohUr/40oT8kvLaqCJEat54/SXIje/X/Qh5JCmi55q333hddiCwds1yURRx&#10;qDscrd3w46rDeu5TWlAEJx96XM8LLjn34j4XdCvq9vHcr0Rb2LxueY/SvCfGPh9l60LK48eOCARy&#10;Vq/9OSYEDzlkv39ed5PFon9Ihh2UJMHQ3WOO/kPfvn1NO/r6rJeys8sWzF8dEwXXU2Vt88TJjwNS&#10;L1r4NZg6dAwMK+J6Zrcuh1x0wTU8CIpjOrWOF/aYm42x00L3CKkJqVtFKVivkkik5IqQeifadaR2&#10;+ap4e/AVKVj1t5zjh67WTJ48urhT2aJvVqEvtSpXfTn3o7zi0rGTmS+1ZsimHvxp3dcZWel/PK3v&#10;UUced8rJpwOlhoKxIw4/+uy+5yiSauosOrUsSlVbtnYoLLjntts8w3j+uecK8vIXLP5GtjzdtYOx&#10;mqkzxucXBr746n1gb1GWZN3a/4BDzj6nH4u4ZwIKC5999m56Vv7SFas1Xbzk0v6FJZ2/mr8M0NNQ&#10;w2K0cvy4Z/KLOi1ZvkaSI088OaJj5+4bNm21DXnMU8O6dO346ZzPdJMR6rhnns7NCMx6ZZoUDcEt&#10;GpYJx1VNvOrKi8uKchbPX6CqqmwLIaH2+TET8zMK5i5bqnvG1g1ruhTnTJn2mmJ7NTWbJjz3xAE9&#10;D/9o9leSHD3qyEPP6H2WEJUVLSQp1WDAlRW1OdmF9913n6qHx00cnZFRsOKbdaZt8WiD1ZMmP5WT&#10;k7N82Ur4HstWPU+tDVaWd+zx5wHXx6Iai8HnCbYbs2yNfKl3KkLqVlMK1qskEim5ahKpQffff3+n&#10;Tp2gJsJQYpZluaTmlsenwWGGQz5D1V9QUHD33Xe3RuEnTy221ItlG7G3Zk3r3KXsq3lf6qYGVC1I&#10;sQVLFgcygS9nGI7Ll2rRgWinTZ2ckR7Iycnr2m0/FmJZs279750dOpR9+ukcL94eD3n0kfS0wPwv&#10;v1DFKKBtVmb6wqVLBE0RNUk2pJemT87JT1v29SLNlAwLyNLu1q3b2Wf3NQ3F0CXLkhYu+LKgsHjO&#10;53N1Xd1vv+4nnfzHmCBBIoVYUFVixxx7BNz0suVfa5oyceL47JyC6upaz7WenzA2Lzdz3twv4Rc3&#10;Z84cyJkrr7wiHA5DqnQuwDBJjHTuWHz5Jf1hX9U1xVRlVTru2N/DBVd9961qaZs2ru/SuWzSCy+K&#10;qua4xtRpU7Jz8pYsZUu9PPjA/WmB9AXzFpqWqhsyZPGIkaMys3I++XR2KFIzeeqU9OycBUtXmK6j&#10;2apqMD/vjMzAihXL4Hy+ZqS1bt3/CguLH3xgsFdnvRbn6Z2gISE1ql3Xq4ZhuPHSSVz6Ktnpaigv&#10;JetVEomUXDWJ1LIs42gK1ETQBuBBy9qTUVjSDgS1P0BSJBKRJOmRRx6BDC8pKXnyySeTna6WVcut&#10;nigLtRWb1+XmpI8YOURRJNt1aiPCnLkLAlm5r73xJlwuFAmKAuCp/uP3Ky/sdzZ86R9O/KMgqrbj&#10;VVbVAPVmZ2ffcsstM2bM6N27d9cu5Zdd+qfamgrLVF968fnikvxFS+bbHuCzBq8Tnx+XnhlYsmwh&#10;gHskWmuYSrd9yvtfeB4u7AJg/dWXn2dmZq5Z8x38mgYMGNC5c6e///2aiZOeg628c2leflZubvb6&#10;9T8Gg8Fp06aVlXWqrq42VenZMU9kpwd+2fTT+vXru3btmpOb//KMVz/48OOp016ePn36O++89cas&#10;1wHx//63KwFIL7/80v97792nx4zeb/8egfS07NycRUsWy6oSDIfSMtJPP/OM2Z99Csw9fuKEnLzc&#10;hYsXWYZZU1V91BFHFhcWDRky5J133ul9+mmBtMCVf/1LKBIGjH5x+rSMvJxFK5YZAOuWppvKs889&#10;DSf878dvK6s2c+8OBZAaUj5z5msei2ZtOmxJSLaSIi31slPtBfUqlKOiKFBrYTHBzh4vHNtySs16&#10;lUQiJVc7cvyACghqImCCcePGVVVVwUFVVR1Sswpb019++QVe77nnngAXIF2rWUBS1HJIzZp4JXTG&#10;6af8+crL4F+Fh1NevPyb/OLS5198yTAB+hxNFV2XrSn4/dpV8L29jjhGUU306vlx3U8AOtD67rPP&#10;PoWFhcOHDbEtto6hqgivvjINyPLj2R8Iaoy5lBjymLFPHdizx6dzPlY0NlK7ZeumI4489E+X9K+u&#10;2Wo7Onzk09kfZ2RkLF68FFK2cePGK6+8Ar6usCi3pEPB6DFPfDL7g06dyh555CHDMACpIQMAqT3X&#10;mTJxXHFR3ltvvj5//nxIQ0ZWJnwvbPmFBWVlZdnZmZ06lgJwC+FaHoYvkJWT3aGsdMiwoV989WXX&#10;fbqNeuJxuBGg6sFDHk3PzICPf/b5nGeeHQs736xaKYsS3Oemnzf+9cq/ZGVl5efnd+nW9anRT/P4&#10;Hl5FTfXzL77Q/cD9P5rzKVuI0jEAqadOm5yRGfhq7meWremGXFVVAWnu0qUcOgMeh2DDsOLFSki9&#10;E7X3ehV6UFBlOQmD07iT7HQ1VGrWqyQSKbnakePHjBkzOnfuDFV/t27dQqGQIAitlqzUEeBULBaD&#10;nbVr1/bs2RMQqqCg4JNPPkl2ulpWLYfUjinJQu2LL0zsUFq4ceMGjG0XkzWZLwYOhM0cP1xTliKe&#10;q+kMhT1J1uFraoNRFrHOcjSNzbmrrKzkiWS+8tFIresYLEKfpQJMq5Yiq4JhqYCb4WgtHImJYREu&#10;6FnwqunMtQOQmi8oXte0x8lJFoQoX+LRUlQBCDUSCeH8AR83dU1xDL4IOf9qYAI/1IztOqIoWpZR&#10;sZWNFnuuFaythNTCccNiXQK4u6qaatixHMa2kVgU903b4sPzYVFmPF1bXYNXxEzG0+AimqFDIkzX&#10;+bWqguWVZVSHa+BO2Ui0pcAmyVHYIFWnn9776qv/CilBpwU/dt6Oi4uQGtWu61Xud8QEpalyAWS3&#10;wfJKzXqVRCIlV00iNTaWHTp0yMvLg2bvmGOOufvuuy+77LLrSc2qG2+88T//+c8NN9xQXl6en58P&#10;Wd2lSxdnb5+x1HJIbTAE1DdtXFfSoeCFFyazQByKilEyLD52y8LSeZZpyIDUrqOzGBoOI0yHf5Wi&#10;aNAYy7KMl9M0hUW0MAC+FUWGFtqKChFBijEc9WxRFkzbsNg63Abzb5YEzoQWoDPs2LYpyyJcii9p&#10;zsRm8rGZizpcFjePL3UOb+Gj80gkgn7SjMVNXVGAzp3a2lrILgR9/AhusSiLW8eABu6RjzH7MB0T&#10;BcBr5Gzgad00gJiRmxGm4dcNN+7wQUcgafxsTbCW55IrqorJZ9pqtg7dhlAY+gMA5SZ0GAxTWbp0&#10;cUZG2pdffs4Tb2IxYc+BkHqnau/16r/+9S+orGDnuuuug7rrrrvuuvPOO2En2elqqNSsV0kkUnK1&#10;o1FqQIHZs2fj5HR4hTYgNzc3ndSsyszMhFzF55IZGRlQ78+cObPVij9ZaknHD4A8gFTz2edGn3TS&#10;Hzb+sklUNdVkdMmmJZqMgG1LY6e5BqdkNjGRDU4DPMbDKgO/Asgy3NQUQYhyvATGVTlZOnCFmBg1&#10;LF0zVFVXZFVinC1EAZcBo2EDSgaYNliEOXYXSK6CIAAi67rquja8i9gN/4piDG82Pv4HBK9EIyHb&#10;Mhz+vZIk+XmCX+HYJus86DJ8EVB4OBqBbNqw8WcAa0BqSWEzDrlvM7tfhwejgbf4CL0LKYmGI/7j&#10;e/bKT+CdDQ9yQjFYuBPVNDZXVxpsAFqzHa02WKlDJ4T1Sqz+/fvdcstNFvOHcaD7gUUJO7tY6F5q&#10;I7XXzutVqKOyuKDiwvSjkp2uhkrNepVEIiVXOxqlxiADr7/+eu/evbGjDzVpGqkFBHkLDcARRxzx&#10;6quveglPV/dWtaDjh61HwtXM+1kTTzvt1OkzXlZU3XGBmw3gZnT84HDMkJoF3eNZbdt13guGYaGT&#10;hscjBuAyn0DAfCyZjUPDx03bEKQYgDVsuqnBK+Nsjpg+K+NwtQ+dbF1Bu+5SNgdifMXrYxoAjtnT&#10;6miYBfFQZXgLvhReAcTD4SDAN2z4kWg0jB/nX8r8Pfzx6crqKhyQhoN4BN1CgJthA8JmjiI88+EH&#10;jhEb4DQ8U9U1UVXY+o4OOwPw2oa0mQpG+XBcIxSuXvH1ktLSkurqSkykxVZ/MTxC6l1We69XAVWR&#10;UwsLC4uKinxmTXa6Gleq1askEim5ahKp0cMPWkEcJPvwww9feumlF154YRKpWfXiiy8+//zzkydP&#10;njNnDj7c3xU6ae9qUaQGXBZiIcRZSZEBMKOxOu8OgEuPYY3BhmsNBdia866tAnY70OKa+GQYuAdb&#10;Xz6MayAiA9Ey72GO0WyOo6HiTlSIMPcPyxCEKJK0pik4FG0YGrpGwCt3/6i7DgIxsDKOOoMURcHg&#10;XwxxHQtdPhCa46Pd7MpwTSR1uD4eBxqGO0MfD9hHnkY/EBx+BlBGvw7cwVxFdxR0cWHxp7mzNbxC&#10;qaimAUit25bluRr8hR6Eo4cjNSzWhy7JbEFKdguQQnRZwZLC29xx5ApCaq/916u9evXCWa1/+tOf&#10;xo4dO2PGDKi7Jk6cmOx0NVRq1qskEim52pHjB4nUQmpJxw8L5wX6ywYhUNYt1lMn22Wj1CZjTh7E&#10;Nr41JXvnG/8Gx7P9zXYt2Bpdxmi7GLrbztml74pv/Ivc3doSM8ttYrO3bQ7mVd2W8NV7sDwTIfVe&#10;oL59+8LvFApuzJgxHi9T9vOIlyyJRCKlsgipSUlQSyK1s0tIzRa8bItIjZ/dZZ5uWaRm/zaB1PW3&#10;xHvZSaF7hNTtWX369IFSg58qxnjG2ZaE1CQSieQRUpOSotZEalR9aLbrSNG1E1ecb0qJSLor59RH&#10;2N1FavxgAlj7RBuH2j2D6br0N03SjW+7M2rOR693UugeIXV7FiJ1RkbGiBEjvDhSUyQNEolE8gip&#10;SUlRiyG1R0hNSE1qOZ155plQZNnZ2Q8//LAX956n8iKRSCSPkJqUFLUwUjfi41sfYhMQMAGptwfr&#10;RpDUbRy+tz/T2obUDRG/gatJ4uC6/8E6pK7z+a7bkKqRp61tZxJSk1pJiNT5+fn33HOPR0hNIpFI&#10;CSKkJiVB7RepmxrPbhSpLc/eLaR2dwWpPTPh+oTUpFYVlBoUWUlJye233+7FkZocP0gkEskjpCYl&#10;RS2H1AiCjRxqDJdxyHkPkHr7M23XgS0RdjFixh4htWfVQ2rD33yktupO8wipSa0pLLWOHTvecsst&#10;XjziByE1iUQieYTUpKSo7SD19lS9A6RucH5TSI3IG09Jo77UjSK1E3f88OJf15TjBx+fxlQkCakx&#10;fvb2204L3SOkbs8688wz4XdaXl5+0003eRREj0QikRJESE1Kgvja2nXwFIvFNm3alJGRAU11r169&#10;4GBtbS2expdHaR/a3g8kjsu7f6l6/znbbduf0w6ExY3sJYqiYRi/+93voNABqTdv3myaJuYVnKBp&#10;GiF1m1KiYfft2xeK7LDDDvvb3/4GZQoF53eHSCQSKcVFSE1qVSWOT+MRXdej0WhRUVF2djZQ9aef&#10;fgoHJUkKBoPJTCipuQVlGgqFcJ3Fd999F4ob4Kxbt241NTV4gm8ShGhtSolI3adPH0Tqq666yn/K&#10;ROVFIpFIHiE1qZXlr1ltc+E+NMxXXHFFGtcRRxzx008/eRy1cdHmdiGnCSU7XW1FoijijizLVVVV&#10;Rx55JAaOuOmmm1RVRUtIHKtOZlpJ9dUAqeFHevjhhw8YMMA/geycRCKRPEJqUivLb32BrfGpMf4b&#10;Docx3m1mZmZOTs4DDzwwbdq0OXPmvNtO9EETSna62oref//9mTNnzp49+9577w1w5ebmZmVlrVix&#10;wuOcjSYBQneCZNknaXs1QGooOOgRXXTRRf4JhNQkEonkEVKTkiKc0gTyPapVVX3zzTcRtgCpCwsL&#10;8/LyALky2okCTSjZ6Worwumn8FpWVpafn4+Z8+GHH6IB4OMIIGk0Cf9RBqktKBGpe/fuDb/NY445&#10;5txzz/X9PQipSSQSySOkJrW+/OY58SCOWM+ZM2fAgAHIW0hg7UXpTSjZ6WoryszMTEtLg84S7BcV&#10;FZ111llffPGFLMuGYXhxd6B2NBs1pZSI1Mceeyz0iOD1jDPO8Ccmki81iUQieYTUpFZWozyNx9EV&#10;JBaLzZo1a8SIEeecc87VV199cTvRhU0o2elqK7r00ksBwv785z/fddddUL6apgGQ2bYNVO2vwKfr&#10;upfgbU9qI0pE6u7du2dkZABSn3rqqTRbgEQikRJFSE1qVSWG3MJH/H6rrKoqOtHCQRywhB23naip&#10;+012utqK/BFoURSxxKPRqBfvSrkJGehPZCS1ESWWY1FRUSAQOProo0855RRCahKJREoUITWJRCKR&#10;Ggr7NrZt49MD4OklS5ZkZGR06dKlc+fOPXv29HinVxAEj/eH/X4RdIwbdJNIJBIpFURITSKRSKR6&#10;ikQi+MgIdjw+f9RxnGHDhgUCgeuuuw5eDzroIB+a0SEeXhVFgVd8EkVLwJBIpFQTITWJRCKRGhHw&#10;Mbq2Ax8DW/fs2fOSSy6BnU6dOgFVw3FBEGKxWOIaPRoXLlRObvEkEimlREhNIpFIpHoCLJZlGV0+&#10;cKB6zJgxubm5EydOhP2DDz44MzPz7bffxvHpKBfuo1weJRM/TiKRSCkiQmoSiUQiNRQOPwNbexya&#10;jzzyyD/+8Y/41oABA/bbb79AIPDMM8/4kxThTEmSAKMxdA8tgUkikVJNhNQkEolEaih/jHnt2rX9&#10;+/fv2rUrALTHZyLeeuutmZmZvXv37tSp0yOPPGIYBpK3x6czokc17CSOW5NIJNJeL0JqEolEItVT&#10;LBbz+MDz999/f+WVV6anp48cOdI0TUEQHMcZMWJERkYGnHDGGWfADrxOnDhx0aJFGCTEd62mEHsk&#10;EimlREhNIpFIpIZav379sGHDjj322LS0tClTpvjHAawffvjhrKwsIGZZlgGme/fuHQgEOnbs2L9/&#10;/6eeeuqtt9764IMPvvnmGwoxTiKRUkqE1CRSOxA+WPefxVuWhZPG8CCGVsBF3b34yt64ko4fIRjj&#10;miUl8aQ2LlzGxePB8latWvXmm2/27du3vLwcYBpw+Y033sCAeuFw2ON2NXz48IyMDOBp/Lht2+vW&#10;rQO2vuiiiw4++OAOHTrAuwDZgN2tvfA9KXkCa0mP67DDDjv11FPBHgYOHPj000+vWLFCURS0Flzj&#10;Cc3G9xcikfYOEVKTSO1DGEIB0AfJxuMAhA/i/X+XLl06c+ZMYKAJEyaMHTv2ySefHDlyJADQ0KFD&#10;hwwZ8uijjz5CIiVo8ODBDz300C233AL0c9RRR3Xq1CkzMxPwCMgYDi5ZsgRnGYLhIVV7HKkfe+wx&#10;gGZc5MWLO3jAOWCBeD6cXF1d/dNPP80l7dWa14Qef/xxMJK7774b+mZ5eXlA22eeeeYTTzzx1Vdf&#10;oalUVFR48b4czWQl7TUiyyaJTgAAIABJREFUpCaR2oGg4UGe9jjBaJoGyIJvwfEPP/zw6quv3n//&#10;/dPT04GHiouLCwsLO3fuDGB0/PHHn3baaX24zjjjjLNIpAQB8VxwwQUDBgwYOHDgbbfdBhg0Y8aM&#10;2bNng4EBFvvPNyzLMgwDH5KA+Y0ePRqQOhQKoQXCEXxUYnPhQTg/Go3apL1aTlz4rxWXx5+VxWIx&#10;fDg2f/78K664AqqmkpKSG2+8EbpecIIsy2BjFGmRtDeJkJpEagfyXTtwBwcIobkCuDn55JOhrcrN&#10;zT3nnHPGjh27dOnSdevWYciFxCtg25bU9pfU5gTmBOgDiIPrs2y/5CHaTKLLEOxPmDABOm+JA43+&#10;u0BIeCn/LVKKKJGtcXorVlz4fAMMo7Ky8pprroHK6tprr127dq3H+11gfjaNUpP2FhFSk0jtQEjS&#10;/srP0AjV1tbi0tCA1K+88goOCOFpDdo5bNX80SMSyRcykP8vcI+iKCoXDjy78YFqMCH0fIWPTJ06&#10;NS0t7eeff/biXh9gfsDlYJluHK9d8t1PSWG1k/ivX//g8WHDhuXn55966qlgP1ihUb1E2mtESE0i&#10;tQPhgKIXJ5gNGzb06dOnoKBgwoQJ69atg4PoV40P3+E1kYe8eMOGriMkki8vgYFc7tWKBoYdMLv+&#10;k33fAl9//XXoy/3www9omb6VunF7Q4py4yOXpL1Vvp34wuNQ+tg3Q5PAtzz+nA0wGmqt3Nzcf/7z&#10;nziATUhN2mtESE0itQ9hQyVx3XPPPVlZWePGjUucPu/FpzD6H0FXRRzVdus/0CeRUOj7oWlaYh8M&#10;bKZBrJhESn777bcBqdesWeMlGB7Skg/iZG+pLN8R3xf8C+YBhoFOawMHDiwvL//222/9de9JpL1A&#10;hNQkUjsQggsGopo3b15mZua1116Lb0GD5MRHFvEItFL+iJF/BWjkcNCIRPKViNFegsO9F++eIQZ5&#10;8QcdeMK7774LSL1y5Urf6pztfDxcPuad1JsjtbgSiztRifaAc1t9K0Kr+Oijj8CE7rvvPlpik7Q3&#10;iZCaRGofwgFpaIEuvfTS0tLSH3/80Y9rRiK1jpCWPv/8c+ChxYsXe3H/fhJpV4QD0mAzkiQBT4MV&#10;bd26laYnkvYaEVKTSO1AfgzgqqqqHj16DBw4MDFUMInUOkKk/vLLLwGGFixY4PGnH8lOFKndCOkZ&#10;TEhV1RdeeAGs6Ouvv3bJR4i0t4iQmkRqB8JgC9AgrVmzBtqhWbNmefVnhpFIrSBE6oULF4IRfvHF&#10;Fx5/rE9IRNp1+fFAV65cCVY0Y8YMsh/SXiNCahKpfUhVVaCZ9957D9qhb7/9dvvI0yRSSwuResWK&#10;FWCEH3/8Mf5LSETadeHMRai7RFEsKCi4//77t3fEJ5HaqQipSaR2IGiBcMmxp556Kj09XRAEIOxk&#10;J4qUckKG/u6779LS0t5++23/OX6y00VqH0JT8bthBx544JVXXkn2Q9prREhNIrUPodPq4MGDMzIy&#10;YAcJm0RqTWHU4fXr10O/7rXXXmsq3AeJ1Kh8pMZ/Tz755HPPPZeecpD2GhFSk0jtQ4Av0BQ9+uij&#10;iNSyLCc7RaSUEyL1pk2bAKmnTZuG4T4IqUm7qMRRaqjQzjvvvNNPP52QmrTXiJCaRGoHAnbBGYoP&#10;PvhgIFD3s/XDgJBIrSNE6s2bN0O/7sUXXySkJu2WbNvGGNWwAxVa//79Tz31VLIf0l4jQmoSqQ0J&#10;GQXXosOn6uiu6kf/feihh3CUWlEU13XxNIz26nso0gK/pN8oVVX9BV9wbQ78F40N3s3Kyho9ejSe&#10;gDHRPG6l8C5ik0cRaVJbYDMAzWg8fo2ENRVWU2Akffr06du3L74lSRIex6U6ybGN1B5FSE0itS3h&#10;wuOwE4vF/JURvDivjBgxIjc310tw/IDT8F34lL/eL4n0G4XR8XCBcdzB0cRoNFpVVZWZmfncc895&#10;3PCQhICfEIMQiTzyTUphQYcfH2gkHjS5cB/eAss5++yzTz/9dJ+e4V3ssOG/tFA5qd2JkJpEakOC&#10;RgUdPDze6gSDQdgRRRH/BbgZNGiQ7/gBbRKwS21tLezgmV48gjWJ9FsEFgVWh0yTSDawb3Hl5eWN&#10;HDky8XGKwgV4hJ066OnRA/2UVWIt5NdpfkRqsA2wEzCeiy66qF+/ftAlQ7vCxxrQZ8NhAqz3SKR2&#10;JEJqEqkNCaDE40/Mw+Ew7IRCIS/eFMmyDDsjRozIzs7G5/LQUCHuIMTAPo4L0hrRpN8ohBu0LhxE&#10;hCM1NTX+9LK0tLQHHngAT4bToF/X4Apbt25t1RST2phcLi+hXvLiQalxH6qpE0888eSTT/Y/UlVV&#10;hRUgvIVUTSK1LxFSk0htSADNPhADVU+aNOnmm2+urq723VWHDh2Ko9TY9kBzNXLkyJtuusn3W4XT&#10;aI1oUrMIrAvHFxOfxaOJ5uXlPfjgg4lLJ8JOJBIBQwXLxPPJlzqVhU8wfLCG182bN+NbuEwVCB0/&#10;NC7ffQirL3iloQFSuxMhNYnUhoSuhNDY4AAhUPWBBx6YmZl5yy23wL+bNm167LHHcnNz8d1hw4bt&#10;s88+2dnZH330kcchG3makJr0GwUWmDjw/Prrr8+ZM8f/F0g6PT39zjvvxH/B6qDXd+21177wwgv4&#10;WQAjf4IjKQXlz5P2F3mtqqp69dVX16xZE41G0dMDOmDA00DVXrz3JcvyrFmz3nvvvV9//dW/CInU&#10;jkRITSK1IfkUAq2LIAjQqIwaNSrA1alTJ2Dof/zjH+Xl5c8//3xZWVlpaSkcHzBggBefE4YPWMmH&#10;lfTb5c9zjcViI0eOPP744wcNGgSdOuzOFRUVoePHhg0bXnvttby8vCOOOAIgCY4Ai2OfkJAoxYUh&#10;iaBzBTUSdLreeust6P9fd911ixYtQtvo27fvH//4R0VRwFqApE844QSo3JYtW+bFBxeSfQck0u6J&#10;kJpEakPCcB++HyEG8ejSpUt6ejrQc2ZmJpA07OTk5EDjBAdhZ+3atUgwODhN0+RJv1046dAwDHSk&#10;Brzu1q0bGB704u69997Nmzf36NFj4MCBEyZMOO2007DL99RTT3n8UYnvL0szZVNZWHd5CVM7RFGE&#10;fhdUYhkZGddee+3q1av/9Kc//f73v587d+4pp5wCJpSWlnbDDTfgmRREj9QeRUhNSmlhpY9hd/39&#10;JDpOwLerqorpwSHnysrK6dOnA0BDk1NUVAStDjRI8C/AdFZW1t///vctW7Z4cfdE38E6Wen3EqYl&#10;efEeQnLzEyOl+DHgPHqgvGsCW8JRZ3SPfueddxCdwery8vIKCgoKCwvBCOEIdO3Ky8vR499LiAKJ&#10;1kjy4i7CfpBvPNi8jjH+xTHiIYYDasbrN4s+/vhjNCG0HOinwX5xcTHswysY0oYNGyD9OKbQBh2H&#10;/IzFfMY8T3aiSG1IhNSklFZi85aIXEkUDurAjj9NfuPGjfvuuy8OTgNP5+fnw35ubi68fvbZZ3gO&#10;Jh4HCPGZe1KE4WYBIBDx8WBrF2qCEr8dlylBN99k5U97EdJwojfR+vXrzzzzTMDoQFyZmZm4Awb5&#10;yCOPePxH5CZkuG8ApESbxIDNiRORW9T+25TgB3j66ad37NgR7SctLQ1NCJ/CDRo0CH+nWJvhnMU2&#10;pZYuL1J7FyE1icSEY5lJrzTd+EpjkB5Jkvzx3ccffxxoJo0LW6CsrKwrrrjCd/bAT8ErLpeQxFvw&#10;1RaaIpdTvpsQlSLpRdwuhDSDz+7RfwNeZ82aBbaXHRd6H4Ggm7dp0yY8BwfwsGdFWe1Ljwt7my03&#10;2wFh3Yyrhb5ljwUmMXPmTLQiqMpyc3OLi4sLCgpgv7S0FH3YQqEQ/mbbYFxqP2MTn3qRSL4IqUmp&#10;qAa0hxCAa1jgcHVLj3Y0pcS0+emBGhxal6OOOgqaopKSEhwXhNZoxYoVHg8b7Dut4o0kMf2+Hy0O&#10;CeND0iQ+G/Wz0U2gaho93ak87krke27geCr8e8IJJ+Tl5aH3EY4sduzYEbp2Xtz92s9ktMlk30db&#10;0faWib2O5rLzph4KJfeutxdWBccccwzYDxgPvqLuueceLyGIXttM//Z5C3dEwf5IvgipSSmnpqrI&#10;tiDfG9UfAsGQZF48InXnzp2xHbrwwgtxRrzPPf5Hkjh8gvyKAzltYRQn8cmDG48/QDOfdirsldkJ&#10;wuPLly/3+3U4WzErK6uqqsrjgUHwHMzwxIcDJKAunEDs5wn8TJo9ogV6sRtc/vrwbUrY7/rggw/A&#10;eKBvlsWF06xXr17txZe1cnmM82QnthHh+AXmcBup4khtSoTUpNSSD9NOXIiASAD+wVYZ8mhE+FAY&#10;I3iAfML2ePTfAw880B/UAbjBO8JhYJULbxCfuSdFXvzRs5/bsizjGpBJkT/ilZgqr+2NfrU14XNt&#10;XGAIHzVgKA94Peecc9AC0eXj3HPPTVxkESOju/GIH8m+j7YiLz4s7T+3cZu7v+F/kZvg7JTEW25U&#10;aBVgMGeffTY+6wCwBlu6+eab8S78QV/0+kh2ehuq0ext3nIktWsRUpNSS1gJ+ujsxQcvsZ3zR1jt&#10;JMlLmFGXOAqCU8TuueeeDh06lJWVXXzxxf7Kdnimv/wYviYr/ThOhkCGngN2UmfE+xjtcx7sVFdX&#10;Jyt/2ou8eLwF3wL9Ic9ff/0V55bl5uZiiIbEsTq0Scx2f5E8UoM1TfFhTjPaeQPvL4kL67Q2JUwe&#10;4PLLL79cUlICVoTTQtavX+/FY1FjpYFGlez0NhRkKeatX0u3zacBpGSJkJqUWmqA1OPHj3/qqaeG&#10;DRs2lOvRRx99hGtw8nTvvfc++OCDkCTYf/jhhyExDzzwwJAhQ4CnR4wY4Q/qwEE4Z9CgQcOHD4d9&#10;OPOxxx6DD95///1wJFmJf+ihhyDBkJOwD6kaNWrUJ598go4BSZE/zI8EAw32kiVLxo0bl6z8aS+C&#10;QgTTAquDVzAtsDQwS/gXyhTe7dWrFz6vP+CAA3wLhHeh3GEH7PDOO+8EWwVrTPZ9tBXB72LKlCnL&#10;ly+PRqNe3KG/JQw+FouBhU+aNGkwrz2Sfd8NBUkC23juuefATrp3747POo4//nioKKB+AzMD43n8&#10;8cdvu+022E9uPdyoMEsheyGTfU8nEskXITUpJeSTNKAVVoVQrXfq1KmgoADnnuNCA0AJ/j5pD+Qv&#10;SYN5mJOTA0e6dev27LPPYkGgN4udMA7aosIYFLhfWVl5wQUXYGxv0p7JD3mWwYXFTb+XnSqdC3au&#10;vfbampoau/7zqGaRoiiiKF522WUYbRMnMSf7vhvK91vz/4VXjKbXLoQBTDF7Iashwyn4OilRhNSk&#10;lBCgFZBcKBRCv8/HH38cx0iwTs/Ly8vNzfXXTwmQ9lQ4dRKyEfsqPnL16NFj1KhRHsdofLzbCjyN&#10;+uWXXzzumtm3b19E/KTmUPsWLtLhB2qAHfrJ7KLw+RKoX79+/uyI5jJyHPY+8cQTkflwOZ6k3m7j&#10;yokLHfEDcaROdrp2QzirMsB7LJDhdhsIvUpqOyKkJqWEfPdo2K+trT3ssMOwfrzssstuuukm9K94&#10;6KGHHn300WHDhsHrUNIe6bHHHoPcg5wcMmQIvN566639+/fHrD7kkEMg51s5EIQgCLjzxBNPYDLK&#10;y8vvvPPOZOdTexWU6eDBgwcNGvRfLtgZzL0akp2uti74Udxwww24qDvomWeead6gy5qmQZc1wFeA&#10;Al1//fVQKL4/W9vRg1yQtgceeODuu+++7bbb7rjjjnvuuSfZ6dpVQZZC4iF7MZ8hwyHbfS92EomQ&#10;mpQSwuhpuDNz5sy0tLSOHTsed9xxFRUV+OTO5St74ZopNsUt3lNhpwWDy6KDx5o1a8466yxcL+39&#10;99/3p1FinK+WLne/cI888sjMzMyioqJx48bV1NQkO5/aq/CngUsqgjDgN/1ediowwi1btowfP75T&#10;p07wQ+jZs2ezz1Dcf//9cdx30qRJ8NOrrKz02mTEDF9uPLBMG0xnU/K4/xikGTI5wJ/SQLY3YyGS&#10;2rsIqUkpIfSihldgLBzOKS4uvvXWWxuc4y9X4ZD2SP4i6l5CyAjIZ8htyPPhw4e7vB1141FWWqHo&#10;I5EIpASfg2dlZbnxiGakPVBTmZzsdLV1eZwaoVefxh2Ic3JyvOaeS1BWVoZD4ImhRZJ93w1l8xh5&#10;GEkQ/3XqRy9t4/IzFjIZcxuyvRkLkdTeRUhNShW5PGAz7AwZMgRnCw0bNsyOR3TGkTYMk5TslLZj&#10;Ja7TC7mKnutD+SI1BQUFuECav1662/IeIH40NyxxSIbXKtMi92LhYiJIGLjgRbJT1A7kLzDkrxqY&#10;2PlsluujK0LXrl2j0ejmzZu9eEDDtiasY532uUgKZilkL2QyZDXmebMv2UNqvyKkJqWEcOkyhLkH&#10;HngA6CozMxN2Gpzm8IFqdFog7YE83rpj18XmS6kDN0PXBSfL33vvvXCOH8a1FRbyRaTGUeo0vrQE&#10;utQnO5/aq7yERe9RNOq/K/JDfEDHMsBD4sBPo3mpGgdNoWZzeDFBXdcGR3+9hKVS/OS1wXQ2JZf7&#10;B6LB+xOdm7EQSe1dZA2klBCOpQHtAWMNHz48wOOhDh06VNO0xPFpnw+Snd72Kny6jf7ouNIHHIF8&#10;htyGPAe29jhJ4wmtkyQM24dDgwDWOFG1db567xP+RtB7J3E/2elqB4rFYpBXGAYHkNpLWNrztwsu&#10;hSHzkPAEQXD4M4Tmun5LyOHOeH6t2y6Ez2dw0nOAhyuBbKcHNSRfhNSkVBGOhcDOI488gkFGhwwZ&#10;kuxE7Z1y4/MUsVH3M3zw4MFOfO2V1um3OPHxMKQNQJl21H6T9hq1gh3iEDUitV/XkZpdTvzJTGKG&#10;k0gosgZSqoiQutVESE0iJYqQeq8RITVpByJrIKWKCKlbTYTUJFKiCKn3GhFSk3YgsgZSqoiQutVE&#10;SE0iJYqQeq8RITVpByJrIKWKCKlbTYTUJFKiCKn3GhFSk3YgsgZSqoiQutVESE0iJYqQeq8RITVp&#10;ByJrIKWKCKlbTYTUJFKiCKn3GhFSk3YgsgZSqqglkbph6+XGt8ZT0kzf2pR2//rN3PoSUrcTOfHN&#10;/9fa4btNFVnzFqXTAtfcg2/fwf3u/kXbDlLv/Gt35cadZs+iXUjMHttnsyaIkJrUtMgaSKmiZkFq&#10;x+Wb5zqsafLrdMvfZ9/iuabr4ebWfajuI7br2A47nngd3IBC92hz8RsTN8treIRfn6se7iek37W9&#10;xq6/x1mdIkjtlyTfvJ1u9Vlk59tu2wPcscd2HMeCzeXFyq2vYfnCaWCJjqs7rgGfYZurOp7MP4gr&#10;xRlwxHYUG6yWvQv/GmhDfEPhl5qNAhbmNJ7Pv8KJ22D9jze8BXPba2PWnii8r0buLn77fp7wrdGi&#10;r5/P/rfzrbkorXWQOiMjA67vXxl2LMeE0uNVH8skx6qrq3jWO7ZrwRavHFg2ccMw+WZvy+P4Fq/E&#10;4FMGbolVX1NQm/gbSayL/MM8eRYmhqUHy45vDn4Rlp+n2vXt03VVttkOK38H7FNHw65XgzVlIXGT&#10;2K3NL0qPkJrUmMgaSKmi347ULqdjK87HCTztbw6vrHeE1Hjcb9qaHamthG2XkNo1/Y2QenfV/pFa&#10;ZVRtc+QFXvFETtgcwmAH/mUQ47ETgFc8o87aEpG6Dj2tBLqqyxqX7+4eUntmw605kbpRe07I53pf&#10;bbR3pGa1gWOanoVIzcrH9JHaY3WRZ8FWV5vxbpXLYNpAqm4CqW1EatPTbU9365X7zpHa2iFSQ2Lq&#10;IzWj5ASklu24fcaRWnRdOY7UOsPrus4AITUpOSJrIKWKWhOprThVI0glVsp8cMhpqsreXYTa3SYh&#10;Eex25fp7nNUpidQ7B+uWRmr/I4lM2eR1GoxSM6SW6yO1XIfUfJS6Dqm3H6VGat8OqhJGqd06Ctot&#10;pG6iA9laSN3uR6lxRBmRmh3bVks1hdTOriA1p2rDjiO124Kj1NsjtVwfqeUEpDYQqXfYDatvabtf&#10;f/pF6RFSkxoTWQMpVdQ6SO3Fm43tx6F3CXlbC6l3GdH2MKsJqdsbUjt1jh9xpOZ0JbODvKzqBm53&#10;jtQJmdPekXpP7b+R70geUltxF45GkJpTNTIujgbsIlI78dPq/NdaBqkdBHdEatepc/xoiNTbHD/Y&#10;QPVuITW7C0JqUnOKrIGUKmoxpN4Og3afpFsPqRsjj23wQUi9+9/QmDvpDm6tbSE1ujfEGUfjm+m/&#10;y91C1DqAqYMVN4Gnt2FKo3cdR2q3MaRuyp4b37aH6T1F6t3L52azkjaD1HV+QD5Su3WeQvz5mZWI&#10;1HWVRgIRb6NSbjmI1HbDqdjb14cJW5Om26hsnhgjPhzQ0D7xSDxxpucahNSk5IqsgZQq+u1I7e0y&#10;Uvvb9m4e27uCJAupfZ4mpN7jy+8+UntNmU0SkDoOFnW0wfC6IbKwYWyHew4QUv8WQ0nS9EQ++5Df&#10;CFRLkAHxIWr8j5do3b17rKIyEpA6Xrdsj9R1Htns1W5JpOZpQKTmNtCYfcJBD+9ul5DaTfgsIvXu&#10;VaF+UXqE1KTGRNZAShU1D1LXq153xkMeDgV5PlU38GNOvNq2ifi7idSNT0Osa5MSr1+H1MzNmz0k&#10;NRA7GoF+QupdvnwcqRs6/+wQrFsWqb36TMlZxImDacKZiKGJCOIZ8UFrHzuMOFInwndjaNuY4vTc&#10;AKm3Q/wER4sdI07rIHUiyjeboSQVqdEqGP3aDq+WPGdbpvtIbSJS+wbQFFLH7RyQ2sR/7J0gNR9c&#10;wHMSSiqhv8TAN9EPJF53IfYbO7DP+Lt1XT6g6jqwjvP0tvR79ZAaZ7sQUpOaV2QNpFRR6yO1x0d+&#10;dh2prcRKf5d4eneR2mYOiI7RAKktx65/BULqXb38djzdbpG6vgdzPejyKcTnnRZC6p09iCek3oGa&#10;Quo6CHZNgGbPRs+PxNL12G3yIV7P0eumVTeK1PHaKc7Tuo/U9al6Z0jt1BVWvXx26iG1UxezKD6S&#10;3lQQmO3+3YbU8e5fU44rPnkTUpOaUWQNpFRRsyB1olNHIoDWBSzj7YttaaIQhp1YNAi0arDJM55h&#10;mZIiw4c0TcEmHNsbQRIVTYV/NIs1d/AVtm0ahmaaOp6A+/DKK3P2LZIkwL9wGjQTumlggwlkDPuS&#10;JGE64VRdhytAo2dhe1ZZW8OaFYc1nJapwocikZAX9/yGb8f4JIz+gbNt07KMpqFw51mdIkgtKzHL&#10;VnHELhoLQq5KctQwFSwsWZbxPMtyFEXDfVkWfdrAUkb+wx1FkfAtUYzhjn8ESgRPQ+MBQ8IShE3X&#10;VSgydgX+qqkynAxGAiWu6goyJQ9RbIHxMHNNODkaZbaqGzK8Bf/GYhHodymqgN0DNAM4EjdIT1VV&#10;nyosy6qqqsL7gh0sdNM0/R0QnA/7iqLAFSD9aMl4d5atOTy2cUwIYRpc9kNgoCYoss3tFgxYM3Sw&#10;bVXXYMPCCwaD8Z+zY8C9W9BFtPy8gq8QhCjshEK17CcDxzXZcjg9QpJNFTfYj0Zq/fyEJLnx3yns&#10;wK+yOQ0lSUhdB7WOgcSsCBEsRHhDUq2wqHLSdSxmsbptiI6t2Y5eVVWBNUNMFOBVVjTDtFkp6DrY&#10;AxSIB/+pUcfWIdMVx9OZc0bdt4Lt4ZfKkgBmyTbT4OFGXNhhIUZcNvUQrgOFgigNO5AIRZItTRei&#10;McgryHy4ckyVdVNDw7D51EOsYDFEOt4IXAgtH8sdDkBFKMSYOYmiiF8N1KwbFlbaqiqDhcO7mipg&#10;L5FVoS6rh1kiHZtZoAHf5YmyBBUjvMK7YBJgGLDjF6VHSE1qTGQNpFRRiyI1bFBZK3JMU0U25OOZ&#10;P/34ncdn0yuGKSis6QLOQKSA5gRamoqKLUBXDHo0hsVhQcSBHI44jK6gja+pqfK5Cj6IIAJNCGxA&#10;VIYFTRo0L7YC17OhabGhgYFmD/AFkhoKhQDpoCWAFkLi1A7nQ3No6RIbr2KJrMOImmCtDk2WDcxl&#10;YbOR0EnYw6xOEaTGETtFjYlSGLKwsmoza+VtLc7NnqYxkuaQ6UK51NTUJMI0kB9YAvaafNQGtIXi&#10;RgCFjGQFbcBlFDAwOHnrVvgKR42DC+zARZCGYd80NJnvw/nw2UgsDAb265ZfTNsApkSwBpJG7oGT&#10;EXAFMYzr0gGFIEDDLXAb02KxGHJMnOw9LDi4H+i/YbcN7guLGwQ3CIUejUbxXzjOr+lxsHbQev0+&#10;A4C7pkumxegWB0zBmBN5Gsw7GA7xgXcHX2VVwTJFUzd5+uEdBX5KnIwxK2Bbt+5/+HWyKgGZwY2z&#10;fwEHmeVbshTVNbijOsTH16qaakZdHNzZ8yXbaqTM98xQkofUYJaqEtM1ETt+UNaQaxt+2cK68TbP&#10;ZDBGYFYzYmhB21KhT8iyoqoCuxbAvMDTisooEzpIvH6DrJcMOQJIHZYkyDgW3M6wZZ3NI2S4bOrR&#10;eGcPzBhzUuBXE4JBQxYcPhxgAZjbOpvgCD09QeTDyJ6tG6bOOHhLTQ3HZ5PzNHyJCZUhqxWlCFoL&#10;2A+Uv80Y2AErAkMFY4MaWJGjpqGgPUPtFxMkpGq4C35HrCcJHSrIE+hpwE+G9S4U6HHZwPFgXfAR&#10;uIvEbhW+Il77RekRUpMaE1kDKVXULEid+EAz8YEgtNwMkribsiZH16xcduiB+517Th+G1KYjabpd&#10;lwbb0OWxzzxVUpy/auVy3mA51TXBTVu23nHvoEBaeiAtkJub3b17tzvvvL26uhKH0NiAdBzcf/zx&#10;h5tvvrGgIC8zMz0nLzu/uGjQ4Id/rdgaEYEkOMLyZhDwHnY2bNiw3/495i2Yr5oGG09io0HG/9Z+&#10;88B9d2ZlQlsQOOSQnuMmjPef3oqqxnwrOU+Q48euXD4WrZXlEH8Irs/96rOOZUWTnx/PuI2P0lmG&#10;CRsUhKbosqhAU+4xLtEB+7CzhP0rH+nqHlzwEVaVjzQjIDIu4f0on//gCJwGr/7TDBzANnR1wCV/&#10;qqrcCsdDodpzzjutPHoEAAAgAElEQVT76N8fw1fNsy0+tGi7dafBAXjlxO/ISlTVxHiJQB9PZMN4&#10;DOVZguHfZ597OicnCwECDC/AVVBQ0K9fv9mzP4MOgwDg4tZ5euCwdDgchHT6Q+y4A2mGHYa5Siwa&#10;C+IQdShcfeVfLs/KTrvplhtFFXqftgK87Hnwo1j13dqehx3+75tvAcRx4jHdwajgfSxZyGS4DwRr&#10;6KP+4x/XQY8U8u2qq/5SVFSwdOlisEQcn3brssha98OaQw85oN/5Z8GvFQjs66+XH3/8cXA7paUl&#10;Bx96yEeffMzGKXVT5mDXbIaSJKTGR2eODfkDfbbQ8uXzDzhw34ys9P/ecXdMMaKyqRi2qkN+S4ZS&#10;882yL4oLsiF9ixYtgo/rhgUkrZoWVAuQIbgKI9i2qUqQdQs+/7i0Q8GEKS+B/Rnb6Lzu4dvK5Uvy&#10;87KefGIU7M+dPy89M+P7deuhrwJ9LDDGyopfg+Fq2NMcIyJF0fHDMczVy78uzi/Yr3uPVau/FS0z&#10;CqbCHeIqKn6+/vqrDj/80J9++gk7sdDl4z8c6ATKUK3x8NhM/KdnvjHr1eEjHgUj2bDxZ6hU/3rN&#10;QFb7GdC5UjDkH0NqKTJ+3JgOHYpnf/YpY31JvPX227p13ycjKzMnL/fyKwbAZ+F4OBqBTh1it5tQ&#10;lB4hNakxkTWQUkUtitR14MsesLKhoMotG84+45TysqLaUFA2bL5cogvQDc2Aqgj799in1+EHQ7UO&#10;XCXKwrTpMwo7lKZl5916511Tp0/76KMPzj//XIDmQw89eNas13E8D0ABgOCxx0ZAHQ7M/be/XfXh&#10;h++/+vorfxv490B6oOu+3b9ZszoSibBRQ9cLB0Oaov74w/969OgBjP7d92uhoYvIoqSIjqmceuLv&#10;AKevuOyiWTNfueHf/8zLL7zl9jtwHJ0jtYc+JHHXlD3M6hRBaihrwxBsG/BXWjD/C/iO5yeN01Qg&#10;Q0aQ2LGxTcfULchO9q/nbdy4wR+NRp4G9oUMCwZr8NGEz8fsGYJrw2vcCceRoRA5ZPuOQLiPtA1G&#10;MvqJxw/cb99gbTVCef+LLgCk/umXDUjVYGyRWBjQ1DJ1ReCOJa7Hv9EMR+AjzEGFD5azZ+uwE3dW&#10;MZ8ePSorK+OBBx6YMWP6G2/MfI9r4MCBRUVFZWWdNmzY6LHxeANhF4wQdnAcHVKFCQbCZj4D2POM&#10;+6BLcrSmtsIwlYcfGdSpvEPH8rIv58+D3w9wN3bwaiPRQGbWfQ8+hP5LFVWV+BQFrg/fgqOwbrwv&#10;MXLk8JKSIuZRoEiffPJRdnbm4MEPQ8cA7hrITDc1UYoAXH743ltFhTmzZs6AX+uczz4GqNp3331e&#10;e+2VKVOeP+qYo+H38uxz4y2buULpdrOZaLKQmnXGHN3QwRqhn6NW1WzMyAyk52R063Hghl8rdO4t&#10;zpDUVS0t+N8br8kIBMo7lX3//feCIOCzOCBRi+M1FAHrH3rsGYwmhma/92ZuVmDStJcl1wupuqRb&#10;qukwaHbhJ6HN+eTDkoLcV195GUz0vQ/eh1xdt2kTYGuostKDbiSHYLBJxdIUUzUsVmspghitCXYo&#10;LMrNzrv2+n9ENDVmqDFRgHrScaRbb/1XeXl5KBSCr5fkCHTz4NZUxdQ1Gy4lSBFBlGVZhdpVk8Od&#10;y0sHP/qgxw2m30WXZOYWVNaG4Ub4kvQ4Sq0oYvigA/cFTOec7V30p4szs7P+ft3AmW/MuvPuu8o6&#10;dTztjNM3b91iu3WucYqmRtlPhpCatCORNZBSRS2K1HhE1yT2YNTWDDny3huvFORmvP1/7wBS82aJ&#10;PffXdXX1qhVZmYFpU6dEwswH4L0P3g2kZZx59jm/VFSrpgUtF4LIypVfQ0t/2mmn4vAesMgrr7zc&#10;qVPZgAGXbd78i8ddYIESNMtcvnplcVnp0cf9Dil2w/qfIDkTxo0vLiyC6r5Lt65z589TDF3jTqWv&#10;TJ+cnx2YOnkcdxjRAbKnvPBSTkHhgqUr4IsljTlHQiuiGXr8Nvcwq1MEqUWx1jRjQNWKEp7z2Ufl&#10;nUpmvj4DIIANAwPt2Y4QjQFPh2rD8OpYNh9+ddAhHoefcUwaylfXVX+UGp1QAUdgH94CGwDsxhOA&#10;a7C3A8iL77J+GudX+Hf6iy8AFYlClD0P4b7UVSE2HGi4ZnW4BgdrhRh3qHUd4H7ofcF+Te1m1zMk&#10;iXUAuL2ZuiEhcEciMdgfP2F0YWH+ihUr0Dg50HuAMAsXLgau+M9/bsJH8EDVHncPQNaXuTNGnds0&#10;+mQ7ViRaC5Dnu2tzNwPruuuvYc9n8rNOOeOM6phYHY6xUA6et3Lt2uKyjrfffY+saOjozB7KQ0IV&#10;BUyL9WINLRSsEXkevv32m1DIq1Z9A7kKv44jjjgcgAnyBF0L+L0zD4fTTz1hny5lli6JQqhvn94H&#10;9ewBuceLwwuFo+edf0Gvo4/5ZWsF61s2o6EkCal1TWGPzlwVrFSSqrZW/gT5fNyJv4cO/PuffmVy&#10;7xpWQK4iRn/Zb5+Co3odDOlbvHgxFG4kKjAvaj4VBIdpqyurmLOEEPFcfeWSedkZgamvz/rh1wqZ&#10;FxaeBtjNv9SSoiGP+48tWbY0pyD/3Y8/Bnj1VM3TVHgX+lFhOSwBVENVBhd0XEvRNn6/vkN+cUlJ&#10;aSAt/bV3/0/j87mZ47sl3HTT9ZCwcDACxuOxiOlswZdIVDZM13ahJ8d8M6BDyF1FpEMOPuDW226K&#10;RqNQlU16YWp2ftFrb7zNposwX2lLY/5R8rerlmdnBV59dQZ8cOr0aVk52dNnvByKhLEj8eLUl/IK&#10;8ic+PwkwGn2pEaz9ovQIqUmNiayBlCpqUaSuG3HkQ9RsPFqJBrduKMzLvOSyS2OKLuvMWxoHje64&#10;/ZbioryNP6+D2r+6urLnIQcddfSx0IRrNhuWA2jwGeu//735oov6A0ADTsGRffbpWlJShDOHEFkA&#10;qQHhDc95YvTTBx16SHV1Nb9P79FHBpeWdOhQXPLhhx9CC/rRJx8D0ANSQ9P1nxuu3b9rh9qKTcyj&#10;2mNDd1XVtV267zv0sSciksoGcniLwr1ICal35fKKbYuWBZmpz/7k/fy8zLHPPMW6VZ7zhxN+f8Xl&#10;A+Z9NbfngYAp6TlZuQ8/+FBtbS0O2UL5Llq04Nxzz+aNcuDYY49etmwJG1LlAAqFfuGFF8DxnJys&#10;nj0P/OKLOTiqDR+E4/379/vgg/fKyzsC5h511BFvvfWGx12Hhw4ZXFZclJ3ObvX888+NxSJnn3vW&#10;wb0OicoxQRUBrGd/9skfTjoB3s3Oyuh98kkL586DwobLOq562eX9zz7r/Pff+xg6cmAzHTsV3377&#10;raEgwBZQUBSQGhKzbNkKMHIAZUgnbEAwwDKlpR2vuupvUJjRKKPSH374oXfv3tnZmVlZGccff9z8&#10;+XO9uhmQzvfffzdw4LU99mfX79K1433338WGPB1d1cS77r4NvnHo8MGBrKwnnxsPxheMSYKmrV2/&#10;HpD6/ocehjLbvKUCXn/48X/nn39+dnZ2hw4d9t9//8WLFuDiJddeczWkEPqcBQV50O2EH8igQfdB&#10;/kCuAkzXhmpUHaxbqdi6qXvX0idHDQMw/PWXn9LTAo+NGgaUD90AURQBum+97Y6Ckg61keiWqtq9&#10;YJSaDeFzpNa0ICB1TXBjaVnhTbfd3P2AntffeFtlUDAcZgCeLc2ZPausJDBqxKOZGWkrV67k4VQ8&#10;SVYfe/Ip5pAWSO+6T7fhQ4cFq7bCBR01tnzeZzkZgQkvTR9w3b87H3hIID3rsj//deMvmzwGwfqC&#10;rz4vzM16ftIEuPUFixYCUi9fvZqNF+iGEY1MfHZMcUl++v+zdx7wURTtH7/kLpd2aRB67zba+7cr&#10;KkpVFLGgCBYExI6Ciq+CCtiwYEeKijQBka50QZoUQRELvkonIfX69vp/Zp67zSUkICFwCZnfZ1j2&#10;7jZ7c7PPznxn9plnEmNT6qQNfvQhsEwwBCnAAVJf0PK8W265tVmbNg1atfw76yitiFRd9w8bNsQe&#10;4wj4yMRfOiFYhdq7UeMWcc7kuPjY/774HDEPw/zfX7/XSEsAVnbE2erWrbt9x85CXzDBldbz5lt5&#10;OYTUdKlz6ZmnH01NSfj777/gKya8/15KWurvf/6BPQdfwJ9XkF+/YYOnRwzHaEiQc2ueCUNqphOI&#10;WQNTddGZHqUmzse6LAp+mfOJgUJT4556bIgrPePn3/6UdYMn475mdvbR+vVq9bmlp8h5NVWE9h7w&#10;4tnnngcoyM53qzjMQz1ocRZXfvgJ/sqVyzMy0p5+ehhOTMSgHLJKxp5z3AWSpgoKgdesrCxoN75d&#10;vOTlF0fxQW7Tpk1JruTtP+2Ab5dJ8Cr94UH3Xty2FRA/H3CrigBInZdfWK9R4z59+wHEyHQuvfWL&#10;aB7KWdTVBKmBxBTFR56bq8F165bXyHB9OW0qmQOqSN27dYGvhL7NmJfHzpk9t9NV18DL+fPnoxf1&#10;d98tS0yMT011vfTSqCVLFgH8AQ4uXPgNfLR+/ffk8UKdWp9/PnXBgvktWzaHvI8f/wZekcsuuwQO&#10;BnC8997+c+d+dckl/wccNXPmdPh0ww/r7u13d8O6daZ98dmuXT8B+17b+ZpWF7T2cD7V1Bd/t6RW&#10;nczGTRvN+WrWxx99UCsj3W6zffrJJFVVA1zeJZe2S00BIK/57rtvL1224PwLWiYlJXz04SRRUHnB&#10;M2PW5MTExG3bdqA7skljjIiivGXL1lqZ9W7tfQfANxjN6tVrXS5Xq1atIOeTJn/crv0F8EPef38C&#10;3i/QGYBuwBNPPrJ02cIHBg6Ic8Y8OOg+sLhA0P34E0MBqff8/svV11+fVCNz3Y/biPOvTsAaeO6J&#10;p4fjJLO5X8+rUw9Iqe7HH3/8zTffdOzYEfhv0qefwMm3bd3y5JOPQ7F88slH3367FN758cfNUIaP&#10;Pvowhjqh84AD48aOTk6I+fmnzYoIGZZwvRIe7llqqNCj7NqtR3xyqo+DHq4pKFV+eqKuKXSuHvzS&#10;IIDpoSN/JLscgx8ZMnLUyy0u6PDXvmzo68M1VUTPff1v7HPLtZ98+G6KK2nlypUmcVjWr73uekdC&#10;4qChD3/73Yqbbu4FWe9w0fn+wlwos1WL59XKSLU54pu2/b9xEz4c+9a7triEdh3ak5mjirR86aLa&#10;NdLADhVFWrl6FSD1lp9+8gcDpsDf1PnazDTXnX37rFy/sv+Qe2MTHC3Oa+l3e4CcD/+1PyM57cUX&#10;Ry9YtsyRmnbn/fcB0VIHuf2jRg3PrFHr0IGj9IGM0vPGLg0a1Lv33iFLlq649/57El1x51/QDiot&#10;QxVmTZ/SqmWTHj27TJ06NftYLlzH/g8MTkytsefP/0GXSZTJo55j2YegZ3VHnxth3+Pz4gMQMicy&#10;OwtHqX/ctjXWYX9l7BgMACIQ/xKd+VIznVTMGpiqi8709ER0b8UIU6YiyJxn0w9rgJg/+3K6qhlu&#10;r0dRlLVrV5PZP5t/AAaGpmLGzC/i4h0zZ8+SDDINR9A04ocqcUY4pC4+04c274svPktIcC5atIBG&#10;gCKz+OlUehV9P2Rdg21QJPGqIIsCxxsKmZC2ZvXK2Bjbjp0/wQEFnF/S5YkfjnfabIvnTdcVXhJJ&#10;fChoLG12xzU3dPMLZCidlxX6eF0zQ1EpylnU1QSpAVaAqgl+qMFtm1fZ4XJ/MRlKNeB339zrxpTU&#10;Gpu3bA/4/NDU+wrzGjdq0K1Hd1FSgC2uu75zk2aNj2QdhpPk5B7leF9aevLI50fwfLBDh3bdu3fF&#10;KYk4f3HQoIEXXXTBgQP74M3evW+GHzJjxpfoNAzvXHXVFS1aNMPe1yfvv1srPeXwoQOKLML1vfGm&#10;bm3atnULfIDzNm/ZpNWF5x/OztI1gpL5x45ed821LVtdUFAIFiV17dopPiFly7ZdgaBHknyC4Mmo&#10;kXLXPfdzkgp9hs8++9Ae59i0eRt8o2EqGLzv0KFDl112RWysY+3adSb1pb744kuvvPJKHJMW6WOQ&#10;Bx64r3nzpvBXf/75OxjwLIL+JMokdD7v6nvbFVdeApbs9uY//uQjSa74Al/+/qOHgVOu6dIFbgdv&#10;kPvpl9216zd4duRzCD1XXHXl1dd0sqLywXbAPf07tGufn58PZQUA54yzu90FYL3oNtO1y/UtWzTJ&#10;yctSSTgREomlY8f2N93Ukwt64Y4hUwYUjIOB3jjm4iXfORKSR4x8ISDIOLugomwlSkitQVFjrA/D&#10;4CS54Pc/t9euU+PlMa9s3rbdFuPYuuM3j1+gbkh5Deq5Zn35yUcT3qpTs8bPu38BiJw1Y2ZyYtKb&#10;77xL5gPSCJtzZ81MSYibOukjb/6xv37Z4bDZOl3fFS6DW9Jgu3DREqfTOWnKZPi5G79fnWC3zZkz&#10;2xPwr167JiUjfc2GDcDH337zdb2MtK/nzYEeTpCHnp7yyx+/JriSP/roI1PT8w8ehXOOHjPWJymD&#10;nnjcnpgIXVBiMFrg8ccHJzgTAz7i8LN8xdL4BDv0NmXF5Hgy9/SHjetdKRnvTvgQaD4YcNepXWPU&#10;qBeIt71pAlX/8tvvUORfTp+paCqJEalDxbgcLsNPO7ZgHL3c3GM42RHD5wFkd+/ZIzU97e99/0C9&#10;jdO1MZ6gyZCa6YRi1sBUXVRBSH1SYWQCaD4UYJcLLzjv2muuNkkoNGAj9fY772jQoIHf7wXg0A15&#10;0uSPE5Liftq1g0xIV1XF0L2ewrYXtEp3JSbE22kbGTN95gxoCaZ+/hnQ+aYtGxWNrFAgiMQPtV79&#10;WklOoDhbfGKCzR4ze+GCgKbCeagDoiRx/g1rVzWsk7nu+zWqaQQ1OSjznoIjl7RrmZZgu3/AXfO/&#10;/mrI0IdSUtMz6zbo0vNmXgmNQBIi5PzhYMnlUfVBaon3KTInypyqcbu2LHXG2L6YMwsurSoFr7rs&#10;4uYXXpzrl8iiEkKBr/BQ9+7XnteuXVaB/2iBJ7127UeGPSEbigCWQDxRFX+gUNWEw0f2p6Qk33nn&#10;ncu++3bu1/NgO2fe3GHDhgEt7dq1Cyjhqiuu7Ni+Q0Fevs/jxUL+8MMPyae//Az89PX0zxJttvzc&#10;PDItMlh4fafL2nS4JCcg7NqxKSne9unMmV4yyyyoSe68/KwZX82OT629dv1m0Zffp1e3xq0uPFro&#10;hzxIXG7Qe/SW3t1btuuQGwiamv/zie/YYu32BBcYIdgk+nXATkpKytKlS2nMaWXfvn2JiYl33nn7&#10;7NkzV65cPnXq5MWLFw4aMtgWG7N9+9aCgrw2rVtmpqdt37JR5kkgNkMRMZhaQAwOHDoorW7N3/f/&#10;FZS4mbO/tMXaXh4zCnqM+YV58I0vvTQKfumff/6ZkZFx++23L1y4eMGCRXPmzFu8cMnDg4Y6YuP+&#10;3LfPz3PTP/8iPcmVl5fDybxuKnCLfT17htNuW7ZyiWxK/kD+rp+3OxNT335/IgVEVSHuOgLPF2ga&#10;8USHDkNSSo0LO1wM2AY3kajLgipWLaS2CC9c16m8WGiQbjIQryIqef/75+eGDZoNf/q/fs593oUt&#10;H3jgYUEwJJlbuXpRZqYLelkfv/lWo8xaa35Yq5jqgNtub1anbtaxbJ/MCdBLUUSh0A3v3Nz7RqDh&#10;TatWumLtc+fN90jyMUGAXlpe7rFWzRr37nc39N5/3bolIz5u0vQvAoYGvJuckrRm8yZB0x4bMiQl&#10;MWHSF18sWLZs6YKvF341a/rsWSm1a93Q6yaoMXP27wOkHvHyy3mylOspzMys0ahh3T/3/ALWMuyx&#10;R2NssV53AIpt6NChCQkJX3311Ry4Q77+ZtbceZ9Pn5WR2aBzl5sKfUFekM6/8IJnnnmG3h06ia6o&#10;yxe0bnX1VVeAvdFAOuodfe9s0LAx9Gzh5tWVIImIQsK/BNDd5b77ByYmuT7+5FPohZAVGukANlgj&#10;CfEe8QQALiXcAwypmSLFrIGpuuhsIXXoi0gUak15d/zrNdKSfvvlZ1kWjxzNTk3LeHnMKwSLaXCr&#10;aV9OAWKYOXsGtN8+EnZYFHj/Yw8PuuuO3g/c3//uu/sCuEyeOoUT+IlTJrvS05YsW+wLeIOcF7gn&#10;N+/oMyOefHjQA0MG3tevXz9A6k+mTydu11yQgjA0E9zW9WsTY2w/7/op31vglUTF1HTF78s7eHvv&#10;bhgta/BDQ7b8uO2qa6/v3utWd0AQVUPSdDo9MRQquNwlUE2QWoMmWROBjHnBs3HF9LoZtk+mT8sV&#10;REX03dqrZ7O2VxwoAFyT1MBhb/7em2/u3O7Sy/2auXDFWltS8pdffeUOeoHtCjw5mg7cE9ANacXK&#10;ZXDR4+LiEhKTnfGJsQ67jWTcBgwxZcoUKNWe3Xv06NYdQ6NjWOhVq1YBa37y6URAh2kfT6if4Tp4&#10;8DBQteHPvbnbNal1mwE5bt20OsFhm7nkW7dmCkKhqXp1Q1i1fn18er0PPp6qc94unS6r2+J8j2rC&#10;D1H5HLCvqzr9p8H5F/hUXfBmT37/jZi4hFfGT5j/zcIFC+YPGHBPYmJ8//793O4CjOUnScKaNasg&#10;n9AfgPzDTmoq4W9Xakpiimv69GlQVnNmzshIcSU6YpKd9o4Xnb9s0Tc5x7I8Prdsqk8897TNYeNM&#10;GVA4J/dI37v6xMTatu/Y8tPOrQ0b1h827An4iuXLvwVkrF+/PkVHR82atYCxnDHxcfaEidO+8PL8&#10;px98lOKI93rdPt4flKAwZc+xoxe1adGn3y0HcvcDPQ99aHD9ZucfySdRrz2k5MW9e38ydT/0Mb77&#10;bpndkXBR+0uz8305hT76yEiSdNEo73SCkoYSJaRWda9pkmiMUBqSmr//4O8xtqT/jnxVN7lnRz7e&#10;qGHLY1leReXvH9i31809oKc+46OJSbaYzTt+9HK+7ld16t+rtwy9Q0PK572cEOSP5fW+oWvTVs2y&#10;8o/t2ba9TnLK9u3b3SKZZxo0dW9+zrVXXtbm/zpC3fH9t4vSnDFffj0vVxKh1oLe15otmz2i0LXz&#10;dfFOh6t2XVuswxUbUwOunsMZk+xq0badJ+A/8vdfrZo2enD409kSeUSwft1qsKSnHn+E83kfG/pw&#10;44bNjhzKdhf6r7nmOqBZclfExmTUyLTFONJr1nXEp3a8+CoaKEauXafe8GdGkGAwmqIIQUPm33/7&#10;jcz0lN/27AZDOno025WS9t/RrwiirCs878/FlSBJtBCR79Pndjjv+x98lJObj8sFkNERTYWKF5d2&#10;xNJmSM1Uqpg1MFUXnU2kxu+CqvjA33szUhPfev01TVMmfjrZ5ojz+LwBjkR7+Gff3k0bv2/arMFT&#10;w4eR+KwcXd4Cl2IxyBpvmzdvBDp574P3ddPYvmunIyH+ngH9JIUsOCdKQVkhPoXEO0MIrlixwuaI&#10;/eLrr0XaOBT4vaoiGbKwY+N6lyPmr71/SDpBPw/n83tyTBlaWQG+RdekQ0cOK6qeWbfBkEefBKQW&#10;FLLgCx1mD61SVu4SqCZIbRqyLAWheBU1uHHFzIa1Yj/4fCpcGJFz33Dt1U0uuoQ+LZYE70FDzb2h&#10;6+WN27QuELSVG350pmfMW7ToaF42WZZO4zneTQdNlXXrV8NFhwt65EiWrocXFaI9NBpJQ7/m6k69&#10;b75FEsS8nFx4x+fzbdiwAX7XytWreM439cO3MxLsfn+QxO4oONL/jlsatL6oQDI2rF2eHG9b+sMm&#10;P4kz7RWDObl5h7/ftCGpZv0PP/nM4H23dO/c4apr8yXV68s3lULBd6R7j+vOv+xyr6Jx7uy50yam&#10;ZGSu27pTlBR06f7ww/eTkxMfeOA+nC8bCPj++ed/UMITJ36MAUkAsg26eAr18idxQsRgALDlu8UL&#10;enbp7EqIS4yLvb7ztSpAjSIMGPJAzcb19+UcVnUJCO/Pvb8mJNoB8v739x+A5qNGvQBnAKROTEz8&#10;5JNPaGAHMC0Sl5B0+gwz30cgeMZnX7icCceOZQUlTjFlQQx484899djQpuc12p/9d5ArbNasSd97&#10;hwDweTlkZbhXOEX0TJ78QXx83O133H3gcK5KQyzDlpP5cwCpFY0gNRQ+lAbg9aEje5MSar42bgLY&#10;2x97dzrjUtZ/v00Q/Y2b1po7b5YQCM78dHKDjBqbtm+Bn9+na/fbu3Qv9BS4Bb9fIRGdAalv69bj&#10;6s6dcj35qxcvqZXs2rhxYwHPATcHiTMa3+OG6/7v2k6FAv/zlh9cdtushQvyRHHzj5syMtJ+/mtv&#10;Ic91ue7arl2uzw1wub6AyXNwZxzNOuZT1LwgFxSFw//bWzPN9fgLL/x2LEtUofdf+MzTjyc57UsW&#10;fPPEI4+6ktIK872aanbp0q19+46iSJ4hkNh50FdwB3gJeq5kSUhE6pdeeZn0OUXe1GSoTg/+81dG&#10;StL4N18H0/3008mx9rhCX5Au3aKookeV/HzADUjdoUM7KMWVq9aommEtEEMWl5VJcCSG1EwnFbMG&#10;puqis4bUZpiqDbKkQPCOPr06tG+bnX30/y6+9IpO19BlBXzUTVmVxEDjJvXq1q/zz6F9KlkwLIfM&#10;JdJEXP1r5crlLlfSF19OUzS10Oe9sH27dh3awt+GF3AGPvGpZNkFdfnKFbEJzk+nz8jy+SRcxhnO&#10;r0qrlixMdsauWP4teWhrGoImLVz4Va2MhB1b1ss0hBmcee336+3xSdNmzRXoELVMl+SlvtTE97Tc&#10;P7+aIDXnLxQFv0qKS/px3XxnjO29yZP8mgFIfVP3LvVbtsvyy2SinXDM1AquvqbjeR07ZHmDew8f&#10;tTkTHnr8cclQEKl1Q+ja7boePbv89vsv0E4/9NBDJnEXFlVdo+vYk4h1ANBHjx69u+9dl158CQk6&#10;JitYhl9++SX8uj/2/qmp8qcTxtdNS8rLK3AXFMreYwDKrjqNvIq5e9ePTRrWHP3mW8c40u0S+byg&#10;4F28/FubM/nX3//He3I7Xf6flm3/czDfQ/xmpULOc6RL1051W7TKC/Ka6P/43ddsMY71P+40aMw1&#10;sC6eDz7zzBXs94kAACAASURBVHAo0nfeecvn86iq/Msvu+Dl888/h/FAzFDoOpMEa5SIwy5djFrP&#10;yzoMFuvOOzbnqxlwSWbPmaWZ+qMjnnTVqbkv+xBHzJKE8Pv4k/dsMbaHHxkM1+2JJx4DEvrjj9+g&#10;ZO677z5NMyRJ8Xr9tPNnegCnVDXP7flqxszUhKQDB/aJdICZRFtTpV07tthibTO+nrZw0Ry4m9Zs&#10;3OYW9KAsk4cD7iNQrgPvuzM11dm7d++gCF0Wc9/hHDLSKZLQNxy5DSvIUKKE1JLi1gzixMULYJW+&#10;3//8KSW59sMPPa2StQ79zZudP2jg4wsXzauRmXjo8D4wqikT3k+0xaxatxouCtBzg7QM4MijhTle&#10;KUjW3fQHm2bWvq5r50K/++9f97hiSd8P+uoFdB5J0FPQsknDewYP8qvKzk3rUhy2jz7/DJB6x87t&#10;iYnx3637HqqghwcPgt//2/6D5K7weSQPXUVF1QsFMh/Um5MFiPrqhx8W0PkhpqHk5xxp1qh+04YN&#10;7u13T4Iz+cihbJ6TBw9+CIrxn3/+wSgcuNDm4awCEn3fTx611albf/gzIwwN6l9JhVsx75jE+W/v&#10;3at9u4uyso5ccsllna65jgbkFkQSw1GADuDe339pUL9u06aNf9r5M5K0x+sHXqdhPgzas9VlVWJI&#10;zXRiMWtgqi46o0h9fANJ3oEGX5O/XfKNKznxs8+mNGjY+MtZs+k0FxqZmCNzpJYs/aZ+w3rXd78h&#10;Kz+fRPwgQa8AtYNHDu+/9dZboL6eN39uoadAkPg5875KTU/p2r3LH3/+Sl0yyDQvaDR379zer/89&#10;Nkfs3KXLfIoKLVyeu5BG9FO/X/lto7qZO7ZvVaiDgmrqGzasykhxvDF2lE7cK8l66b1vvS0u0fX3&#10;gcNkgWJVw9UTSZAEGjy43KVRTZCaDvaLQQmaXmH/75tS4m1zly7J43lA7YH33tOy3WV7j+RCuQq+&#10;I56Cfbfc2rVRixbQ53HzUofLr/zP5Zf/9r8/VF2Cq/nrnp2ulPhXX3tFkrnrr78+MTHx4MHDskwa&#10;dFlV7r777kaNGnm9Xsj85ZdeluCMX7NqtSwSr4/c3Nz69evDnxR63AAQH779WqrTHloD3J3VrfNV&#10;7a+85gAYRN6RFk3rtL38yqMen6bzQX82J/ratL2wRr0muYVeQOpbet7Q7MK2uUEeYMudtz/gOXL7&#10;Hbc0Ou+CQ/mFgt89+4tJSSk1Nmz7WRBla3pubu6xNm1aOZ2On37aDgwNsNKr143w8tChAzgsHeD8&#10;Qx95OD2z5s6dO5YsWZQc7/xm7hwwS1MR4b6YN3dWrcwa8xd87RcC/Qffb3PYBFOhPtABKAR/wN37&#10;1puAqmvVqjlmzMtgz3DCSy+9tF69env27LEuQO+bb23d+ry/9u2He+edN8cnOOI4LuALeOF+IStX&#10;GypciGatm/S7765HHh3csmVzv6zJZGhakRReVn0zZ35au2bSsGFDTYpl+w9l43SCQj9HI36U0/5L&#10;MZQoIbVucpAwtDn87qNZ++rUbvzS6Neg3xIIFvz3+VfatG53d7/b7x/Y1+0h/vfTPplYMyl5w48b&#10;fbx/9lTilz/ls8myqXtEslDUqkWL42229z/5AD7dtv6HhjUzO3Xq5JMlYPYCzv/17OkOqK+WLfWI&#10;wroVSxrXyZgyk3Tyv1+/NrNW+vL1azlF+nHjBvj9T4z8rx/41Oc2RX77TzviUlMeGf50UBSy9v2v&#10;Qd2aDz/zDCC1J+BXZB7qra2bfoA/qZ1Zq2ZG7dxjBaqqL168FFh29OjRUDECVUOFtXPXrynpdZ54&#10;aiRdzV5q3KTZU8OfJgFAdFWTSJBsSN8tWZjiSiL1cINGM2bO9gYFGmUaerV+uIuvv/ZK+Jb9+//B&#10;tTMhkWoQOm8yqSShZ0seD5oaQ2qmE4tZA1N10ZlG6tLaSN1QRL+HhHpIy0iFir7A66NRn2UMRpad&#10;dRBQbN68OcATtri4W++4ffr0aYAad/W9LSPdBZX1oEEDRVmw1qp49713ataqUbdeZt+7bvti2pTP&#10;P5t02y03NW5Uzx7nuL3fXYWcINKV53CUGoB7xbeL4h22X3f/DO0XfJ+fjB0qQx7sB2+OHjVyxswv&#10;mjZtGhPrmPHVPFk3JY3MY4I/g/YDvg4Xiy53aVQTpKaeBwogtSD6f1y/yGmzTZ01M0DiGSttLzqv&#10;0Xnt/KQYJFMplLjc67tc0f6SSwBSfZK6Yv0GIKCadTPnfj371TdeadioTr36mdBZgjKfM2dOenq6&#10;w+F8443xc7+e16VbV6fT+eyzz7rdbp7n+/S+tVbNzPp167343xemTJnSsmXL5OTktWvX4iJBm9Yu&#10;B1MaPnz46tWr5UD+NVf830WXXJkbJCPTSxfNtaek1m7efNbsaR+9/8b5F7WKiY/7+LNp5Bqr/G29&#10;e9Rq1IQnD7t5Q/Gaqu+6zlc1aNUmSAaalZlfTLHFxgNSE+AQeVyJBkBt7drVCQnOiy66oLCQxNwA&#10;bk5MjId3Ro9+ce7cr7r37AaWOfLFFzA0dft2FwGAPDTwvm/mzHr+mafhelxy8X8AfzVTf/6lF2KT&#10;E3J8BRKdSOfx5kOe9v71W2pakt0e8/jjj9I1HfXly5fHxcW5XK5XX3117tyv27fvmJzoeuaZ58gE&#10;AN1cuXyFwxbzyCNDd/2yE0PW6LIgCoGvv5njTHbEJ8R++PEHnKwFVZ2XJfiiw0f/Skuzx8XaHhw4&#10;YNCgQXf1v++hR568f/CjDw59zMuJ3iBX5RYkPx6pDZPXqS81VAiwc+ToP/bYJCBpkfiaS9u3/Rxj&#10;c8babet/WEmCC3H83GlfJtrtP//2S647D0zh3tvvgF7N7QPumv/toiFDB9d2pfzn/Av2Hd4Pl2zp&#10;N98kkFCPdS69+sqPv/j8wcceznAlPHj/PR4SKd/cvnEt3AuzFy7gDBKOA07y06+/AJrnHMu6+647&#10;YxKTu/fqvXj+nPfeHNu4aRNXrcy9hw5C/ZZ18J9aNVLufeQR6tNGnN/IIzsh+PzIZ0kwdUe8p9Cf&#10;m5uvKFrPnj3hl97Yq+fcr+c8PWJ4vfoNGzZpufu3v0TVgC5i23YdmjRrOmXSZLKMqCoV5mabuhL0&#10;FkI9nJ6e2rhx00I3WJ1JbxlI0uOPDIbz9+nT+9FHH+59622PPPr4AwMHwXbuvPm4yIs/6OOEIHP8&#10;YDqpmDUwVRdFBalVkdMV/umnnqxVJ7P/gPsCAvH/C3B+HKVGIIPG7MDRg29/8EFazRpOpwMqd0gP&#10;PvjAvn1/CwIdUAvHU4MT/vXXny+++N86dWpBQ5iWnuxKjn9oyMAdO3+SDDL85pfVoCzTGNg6z/lW&#10;fre4Q9vzVq1cXuAmQ+CyrgWIx4j0yujnScMeY2vTps3mLVslWYUGxseJikoilVAO1mmIajZKfZLT&#10;c7xP00UgDEnllsz/HCj6k6lTgySarnj5FRdfeUOPLK8/Py9LFQs8hYd639qjccuWnBby1v3pl90X&#10;dWzrcMak10i5qVe3//39O3HFUUmEuJ07d5533gUJCUlx8c7zL7zg9ddfx2xLktS9azfg6U8/mZiW&#10;kpqWltauXbvff4c/NDmBuFsAlNzW+8ZYh/2GG25wHzvU9/Zb6jdvJRBXD0BSCTi+41VXO+Nj4uJs&#10;7dpfsG3nTz5eInOw8o/2uaV7mw7tD+XlAmypkpcP5F151SVtL7nczUsApmNGv1CjVv0ftvwUhL6D&#10;yIcXqydD0f3793M4Yt955y143+/3bt++9dJLL05OToTyzqiZ/smnEwNCaP2awoK8gQ/cl5acABji&#10;jLWNGP7k4UMHcH3Hx4c/aUt0/vHPXlWX4L7QdEmSuYLCnFdfeyUzs8aIEU+T+MEkcp8JnYfOnTvT&#10;RXDiwXonTZpCuoCG7g8Gso9m3dLrZrjEHf/vP1nHjpp06Wm4C/Yd+F9cfKwrJeHAof1ktXOJXC9B&#10;Dqxesyw+3paWFk/nf9oSU9KhX2uLiXOlZXqDQiDIV32k1mUlIJNAgWSfFwt/3bOzY4dLhz89kvp0&#10;KQcPZP3ffy5v1rzRwUN/k6CZkvzxhAkJDvuPP22Fq27CX+blP/f8s+m1a7hqpEJ1MfyRR6G6kmgs&#10;lF937UyOi/vuu2WXdbrKVbuWPTH+kYcGBn0FvKFLhrFp3cq6NVOmzZ7tlaX1G9ZB4S9btcLDBXRN&#10;gus47s2341NS4mxkJOHSyy/zcJxKsfWv336pUztj1Ouv5fG8O+ABUySBSoRAfl5Og3r1ofvk9wYU&#10;4pID/TpxzJiXU9JcDieZv9vzxl5Z2fmSbHh9hIA/+nhifGIC3CYzZ3yJKwHJkqAq0rAnH69Vq2b/&#10;/vfiYpzQQaVTK6WLzm8Z74wBM05KSoiJdcQ5E+wOpzM+cfgzI3A9RUkRQysPMKRmOqGYNTBVF0UF&#10;qU2VzCWH2hwaDFI1a3qBu9Cgq7fQMWDF4yXLkosaWWFRpfGtafur4hLTXq8b6nHYx/cxSjHOD0Nv&#10;bGii8vKziU8hgFGAR1YTFPKUXJbIWA8XJHGsSagyQVTpwoiq5JdpzGA8odcXICRN57bjZDh0hMVJ&#10;kOUujWqC1GQBZg2KnThvaJJb4gqgSyPpJo39rOYGuIBmBDkPToODHTAAlXak9h89Sjxt4LoLQUWD&#10;zgyPAZLpCt6BcOmpcBVVPVSSKsCjrne+9rr/6/gfEutaNwAsgkFyjTiOkAQZiVR4Etecrgoucz5V&#10;CkI+vKKClgAXg4xXy5yu88DuYCdAP36eMw1REMinpFcWKJT4QlMLkgMMYlRgvWT1ctkQVJMud0HY&#10;wu0uQENFg8RRZFwyHS0WpyeSDqTA6yaZXampchDYWidzaqGrSeMNAyDJwCu8IgiaolJ3VXif+GwQ&#10;+1T9ATeeE7cej8e6pvDF8BtNGtUCwwkXFhLmho/owhzwtoKWDD8kQJc9J1MhVZmueaQKop8UguIr&#10;LMwiC1zrpJSDIlncRVLNfI8fbgroP1SYoUQJqXVD4ngvdsuJT78heT0c/FQoE+i6GLqpyAZ0hFSN&#10;OLvDFZACATLDAgpcl4NuN5yA+Iwpgl8kvtRwGeFNuEayochgNiopYbKsUfgJGBAqsSiRVwWfqfIF&#10;fjKTwIBKUOZozHsptAq9RMaH+YCbFLaukVEAEvpTp1Ul75OJN5VCupdgezydNELeADYWOJF60ku0&#10;PlT9YNJkKXLiVC9KmqyQMi10k6VbwOCAmMHkNGqfBl1uVpFFn88HJSMrWn6BmxabIgQLaSWpgg3T&#10;sOtkViKuHInLuwgSj9O1IfMMqZlOLGYNTNVFZ3N6Ylg6AQi6mgCp9w2KCWSyC2ERoC5dEzVdJKuX&#10;mST2Ka5ciIu8lEh6ePGXyITga5jU7Y84DNIFLahXKDmAvJJJgj83cYVxgzhhG3ThdLJMMT0zBZ+i&#10;ZGWA/DkLoneS02uGTOYyEVyTAENNjcdLQAjbII8VKGPCJeCA9OBaKyEbCFmCSppvKGpVp27Eocta&#10;dCVInwmzq1HBztVXXgVIrUAHDLhA06zwMmRkXJWpURFMISCukn3ge+I0Sq+4EoqQQWwAtioxBZN4&#10;z+sSJGBNmUIYZBUSZJtaj0kXcCbL/0Aqyz4jl0CyEiI1XTBFx3jtNJGchMuA3hfEOAGRrNJQQqnM&#10;80dcABNvmaJFlyzRl/SEaOd0XwIWhItFbw3SvzBEa6kXvH3wBSkwmrMKM5QoITU+BwuXG/1xtN8c&#10;KuFQkWlY2uRqqNDn08CMyOxAlSRVD71Ui7+j032yHFXochq0YpGpVZNBA+hnwRdQniXPu2AfEu7L&#10;tPTpcDbBVrzedKlwAv3Y8aO+ZxKeEy2HTE4xrMELdGtR6I1G3J0jKzEjQmGrwzNEmIeB011kYgO0&#10;SiylPjSNEvUhQ2qmE4tZA1N1UXSQ2ihCagukIpGaJGidjBBSq2bpVF0aUmN0NWxXyDdZSI0hOyyk&#10;RpgoE6kjW6PjmpDy/exqhtRkpUriJKOR2aJQoCouXGeoYggOZAKpJD6hpBl6caQ2TozUUIwyGQsU&#10;Qytmy3L3rt3Oa92mVKQmU7XoAj0kDAIBZeKyj2PPeEFD5kf3qVUYmAe81tY+AW46ORVZh54zxD2n&#10;hNRmBFLjlNzjkdoMI3VEaZwCUuMvRSG0WS8Jq5EgI1aZkH2Z9CvIJSNQh7iGDwfI7Rl6oRvnElIX&#10;lXN43zTRHoogNVSfEGmhoiP2o5FEkTdUsJHv4D5WIFi3YHmG6xDoQ3KIy4jRoSsVwmtqSwYitVqE&#10;1KQjJ6HFnhCpNfwtWL/Re1A7DaSOrA+N0pE6wibDBciQmqkUMWtgqi6qbEhNiIeuikyafFOzkFot&#10;Gm/TDKsxIC1+yYYB45RRGqOLolNKCrcEGn1f1sNIXTQCXRJZjhdD6n99ekKiCg6FmppMV5IPdWkI&#10;wJm6iNgN9KDLiNQlGmygSY1ipTWeGonUUIDk2lOXD9ju27fvztvvaNOqNeFpRbV+Hb1mOs4rpYyC&#10;ZElQEi92aH17hOaiUVvL3hTLiorMI/xOOJ9mqFd2ikhtRCC1YSF1RKeOzL41Q6HQrEL4l+e34A+R&#10;WjaLITW8VOjLEAgSwpbDSE3zoIeGqCnWG+FxesQyM4xPFWIoUUFqs3gnpGi/+L1ftG8VXWQxWun4&#10;T4v65OTqkS4kWotp8iaZGUnJFfv2oTHgSKQGgBaoxeI5VXzHImzNlKznbBEdAAupw0MGhlxGPXZS&#10;oTX+K6S2jgkXIENqplLErIGpuqhSITVFIBkfuCPfaDqOMZ8SUpvHI7WmM6Qu0hlFGYMQGXoR6BYK&#10;h5EaLryKbgYKDkIbsqYpFEP+LVJDEkWRLicjY0mCZFESeeJ4rKva8UhdYsQ3kokjXoafTlBoLBpF&#10;tjw08JF6GLsjkTqCwCoSqSlV49jwKSC1YRYbPUUgLoHUkIrGVilSq6Ycsm3i1a3h9LVwF4j0RtB7&#10;BB1VKkqVBqlDCl/HkkhtGEZxmzlRKv63cB1FkkJ1E09SaL8YUkMPM1RTmYJmchFILdN3hNCn5GUY&#10;qUOVVQQKl0Dqkgf8SxUhNTp1GKUgtRZGapkhNdNJxayBqbrIqARIrUQgNR0kK0Jq3TAtR9viSE35&#10;QyMjbsWRmnwBmYZljSbSsT6dIjV9zC0rpgQJRy7J+3oxdCsNqSPeZ0h9MpHVHwilKRqyoxFaE8Kk&#10;DspyMaTW0H0iEoJLQ2p6XbE9pxjJ86G4EzhK7fP5yKCfJBNHBk0vgdTY8UIXbQTr4zCoiJIxA4jU&#10;IZyl3xOiVcvjKGIwWy1jiPqUkDpyFDwSqY1yIbVsKCpFZV1TJEMTTOLpq1OHYNgRTOJbgL5RJMaw&#10;oRUhtYF3C34zIrVMkxp65oAjsBWk6CF16Sp+vxepbHQuA6ypnz01xdAYc8jIj0NqM4TUUgipSXVV&#10;BlIbehipBYrpJ0BqAvHkEdDpIbXlJ12aT7blrcSQmunkYtbAVF1kRBWpteJIHfpIR2dBLWLy4ikg&#10;tUGjt9IH2f8eqQ2G1BV1coMuFCETStNCSB3CSERquLqSjJMXgZuLnpUXY5QTIzW8pB7SOpakKIpk&#10;mWVBDHuyFoMh4vNKzUWNGKsOk3GRRZXgJMvqShpA2AbCpzq+M1aJkNqkQYyPR2ohPBPPQmrdpKvV&#10;4NMA9JQKOerIRW4hdNDfwNAPFaHKhNTYZYq83yONoegpmbVf1qfYUcSCMsJIHXomAKxscrivhxyf&#10;yJEaCX8v6RSpFVNQiiO1QpE6/JChLKTWwpNIKxipQ7UoQ2qm0xCzBqbqIqMSInVoglQIKdTw/PxI&#10;p9UykNpEpA5PtyIIgN8RidRyGUhdzM2g2PQdhtSnILhqoi4DNyMNh9wX6Bcq5OmDRpDaEBUcMMZY&#10;X5ThiiM1jrkVsUskUpskhhd5mC5JZK1EEjbOMLlAMOxkUgyp1ZC1hZBaOQFSh6dwRXbkwoxloP3Q&#10;cUfq+UrdIRQS30E+JeQtgdR6RECPiIf1WrEjTxGpSZcGfrQSQmq+CKmJ0fMhpCbz3chiRnBdSiC1&#10;GipkRGp6sSTqb6BQPxql2iC1WQ6kVsNIbR6H1KoRhIR9GzKFAG4UjTxJKBWpLYY+baQufRriCact&#10;MqRmqkgxa2CqLooeUmOwsFCcO4rU4Y9C0Q9IroyiQBAWUhdV6EW+1Hq4RShCahpDijIqaeBC6KRa&#10;o25Wo4Xt+r9F6hDKlEfVBqlJYGm4BDRYQRE0W0gtG/CppJ4QqdH7Qj8eqcO+1AEuaIZLjCB1RJtf&#10;AqnpQLWJc/KshJMUI5HaMIqQGk0hHNkDDw7PFQsjdXi+o0p/5mkjNUUizFUFIDUJMUyiJGuqLOoq&#10;D1nVVE2BpCuqzhskRCX9EfCSRIVHpid/bsUgCdEk9QkxRAJ8yFiI1BWkqoLUVnCPyEAflm/68Z8W&#10;H6UmIfDCSM1DikBqKYTU1Jc6dLZwhz9cOVlj2FhVleVLjfZQFPGjWPesPEithGcOlIrURlGYGobU&#10;TCcTswam6qJoILUZOT0ojBclPoqYM1TKMdaRpau0g62PLDQ726omSG2WXf7FHB7KvkbWwRWbn7IN&#10;6UR/VZp0q79XoaqwS29E/Hf8rwi9YxQdcIJvN0oie0WqMiH1iRRZhmWWZxmfFi+3k++XVjsdf2RZ&#10;l+P4Llb59C//vOgwvJRm8QJnYkIxa2CqLooSUldHVR+kZmL6N6oqSM10UjGkZjqBmDUwVRcxpD5r&#10;YkjNxBQphtTnjBhSM51AzBqYqosYUp81MaRmYooUQ+pzRgypmU4gZg1M1UUMqc+aGFIzMUWKIfU5&#10;I4bUTCcQswam6iKG1GdNDKmZmCLFkPqcEUNqphOIWQNTdRFD6rMmhtRMTJFiSH3OiCE10wnErIGp&#10;uogh9VkTQ2ompkgxpD5nxJCa6QRi1sBULaSqqrUPJG232+Pj4wH1NCqreUMWhIN1pnIJF/mDYgwG&#10;g1axA0lDw5OYmPjUU09hOfM8H3lFzvR1h1w5nU4blUlBP9rlxFS9ZNUwaITp6emR1c7pC74iLi4O&#10;eB0gz6SrbMLJWT1W4YIihYIlKy6ZJhQ1FDgUu856L0xhMaRmqhbiOA62Pp8Pti+88AIgNRDeiy++&#10;aFL+U6iwkQutmMVULkHrgn0SHKVGoh03bhxgREJCwtixY4FusUGCa3EWmiLMhhkxpASWwJpAprMs&#10;URTB8sH2kHqhg4cPcCpKcHI0byA8ODO8RKSuwK9gMmmFBgULxQuFDEWNtQqOIzAxmQypmaqPcEAa&#10;eO7ll1+Ghi05OXnUqFFYRZphsIaKEt/RmMolq5xxJxAIwM7o0aMRqd98802e5xGpAS/OQtcFvkUQ&#10;BJMitcvlguseaQxMTGdHJu1twhZgOj4+HmgMILsC7RxuJbi/HA4HjlJb1Vq0f/e5Jixq7KtAUUOB&#10;Q7GzIRgmSwypmaqL/H4/bAGwAKljqcaNGwcvAaOxumSDlxUijfZboDABZ5EbXnnlFbvdDjDx0ksv&#10;YWOPmHt2miJs/wCpk5KS0PHD7Xafhe9lYrIU2bWDfh1QdcWOUsNNB2eG06KFw0tJktgodYULihQK&#10;FtnaKnAt/CiMiYkhNVO1EEAeVoWAem+//bbD4YCGbeTIkSYdPcJHpVp4bJXneYOpXMKRfjEsLM9h&#10;w4Zh2wN9GLwc6IFzdpp8zEZcXBzkAaja6/WalOaZmM6a0BRzc3MTEhLAFF0ulxket64QQfWFTghw&#10;/iNHjuCb0f7R56awbKGQoajR2YY5fjBZYkjNVC1kVYXBYHDFihU4Sejyyy+HRg5HjyKPZMPVFSUo&#10;zN27d/fq1QsL/KuvvjLDT05xBtWZzgB8C1xx+LpWrVpBBtLS0iZOnOjxeM709zIxRQr6dQUFBWB7&#10;0K+z2+2tW7c2Ixz9K0QdO3YEwmvQoMGECRNycnJMavwVeH4mM1ykULxQyFDUUOBQ7NHOFFMlEkNq&#10;pmohPTzpPj8/Pysrq23btgh5PXv2HDRo0OjRo8eOHTua6tVXX33rrbdeYiqXXnnllRdffBG2sD9m&#10;zJinnnrqhhtuwKK+4oor/vnnHyPsiahVaMSDEwu+6M0338QhpZo1aw4YMCDa5cRUvfTCCy8MHjy4&#10;RYsWGPpm3LhxAGcV+JTG6/W+9tpreKPVqVMH6jT4xlGjRkX7d59rgiKFgoXihULG0oZixwdfTEwm&#10;Q2qmaiKMJ2Ux3IQJE5xOp91uxznyCQkJsB8TE2OnwtixTOVQSkoKbLFgrRKGbVJS0ssvv4yFjzHs&#10;TOrXfqavO7r6YESXjh07YvasgHpMTGdHqampuJOenn7xxRdjXVSxo9RwzksvvRTDUECFZmN2fgaE&#10;RYrFC0UNBc4eaTJFiiE1U7UQz/MmBWv0rOU47r333mvcuDGgHtSSOH6J8a2Qp2MrmRD3MZNYueOb&#10;0c5XSWFwXCu32AjVrl170aJF2dnZZoT/aGQP54wqGAwiu/zyyy8PPfRQZmZmJby+VUVIEniJLTvE&#10;O4jpBAKShrJKTk4GCwQ7RMvEeDgVIrTwX3/9ddCgQfAteGkqYf2AYxa4gzm0cgtWhEaFvQLciXZ+&#10;S8oye8g2FDUUuFnRDjxMVVoMqZmqhZDkDLoECc61h3oQIA/A+u2333799dfHUY0dOxadFl6sZIJc&#10;Qd7++9//tmvXDgh15MiR8HLMmDHRzldJQZagGF999VXIHhTjO++8s3z58oMHD+bm5uKFwGmgBp3I&#10;eBYGeKxw4/iysLBw48aNn332WbTLqarqggsuqF+//nPPPTdq1KiXX34ZzBK2sB/tfFV2wb0wadKk&#10;H3/80e/3GzTiTcUG0YOzoZG73W6w8MmTJ48fPx7uvmj/7jI1evTo559//oUXXgD7GTZsGBD2Lbfc&#10;grUH1mzwPuxHO5slBUUKBQvFC4WMgYOg2Cv2UjJVaTGkZqoWwhVGcGRUpbI+MiKiUONKJZV2Wg9k&#10;bOjQoe3bt6+0lXggEMCVETFwitfrtdZThC28b8UOg52zMEqNF1eiwnfgJcYbYSqHBg8e3LFjRys8&#10;DooFcACUuQAAIABJREFUazup4IaNrFUwME4Fnr/EMx/4Oo7j8NFcJRdkOycnJz09ferUqZY/GFbF&#10;ldCuoEit2KAoNp2dKVIMqZmqizS6qh/uww7AHwBfJExHHnxWVrc9NaEL8oABA1wul0FX8KqECw6b&#10;x7Xu0EBCOUMjhD0Z65iz1m+xelBQgJATXCk9ysVUZXXPPfdgADiML67Ta407TCcQmhzcC9jhNMOx&#10;OyvKyPGOgzrB7XZb/iSVsH7Qw2MWls1AzbBv3z6bzQZIjdmO7AlEN6vHy2pBoJChqCPHC5iYTIbU&#10;TNVKx6+AcDwNIHmf0cim5ZAZ9th74oknateubYZHfKOdr5ISqHD5ZVxDB8tZD/dYMHwehjvQz/zo&#10;jjUV0ije7EW7nKqqHnnkkXr16lkX1Fp5Ptr5quwCTLSs3aCmqFdorxIHBYwII6+c9YMZsfogCgph&#10;//79CQkJn3/+uUGfKeEoNZpWtPNbUri8bmQ1gk1GRV1HpqouhtRM1UKBQMCgFTrU4AB8WGVzHHf8&#10;kdGutEsXtr7Q2AwePLhOnTombURxTe/KJqskrXbR8mY2aGtqtUBnYaDaGg9Dzx+TogxbyqfcGjhw&#10;YNOmTeEOwhFW7DtVwi5oJRTaHpaYEb4dKsrOEeyMCFi3epKVSphbi5Vx/9ChQ3a7fcqUKUZEgeDd&#10;GtXMlqLji5ctu8sUKYbUTNVCkUNERrjixiHMEopqjV2mEEMBqe+77z5gGhwpqYQog4PQwA2Q1Ug3&#10;G1xM0cowvn+WR3eMsNN8VEuoamvAgAGtW7e2xuqsB99MJxZ2440ztsiRdU700tbDk0ai+6uPlx7h&#10;G2atVnv48GGbzTZp0qTIB0pgWpWwNrb8naCQLeivtHNvmM6+GFIzVQsZtAbHIVJs1arW0ALW2tAw&#10;33vvvRdeeCHiabQzdSJF9mEQvKx34CXP82eHp63WLtLPpEpM26qcuueee1q1aoVP56E8/X6/yXxJ&#10;/52McI/OelmxcdlLwLpR0XGvK0SRlI/7kMkjR47Ex8fPmjXLpMMc+AAEBziind+SigwfhDBdyeth&#10;prMshtRMTFVDWJUPGjSocePG2CZFO0dM1U4PPPBAo0aNIgdBo50jpqonIxz/B18ePHjQZrNNnz7d&#10;iPCHYVUcU1UUQ2ompqohhtRMURdDaqbTF0NqpnNVDKmZmKqGGFIzRV0MqZlOXwypmc5VMaRmYqoa&#10;YkjNFHUxpGY6fTGkZjpXxZCaialqiCE1U9TFkJrp9MWQmulcFUNqJqaqIYbUTFEXQ2qm0xdDaqZz&#10;VQypmZiqhhhSM0VdDKmZTl8MqZnOVTGkZmKqGmJIzRR1MaRmOn0xpGY6V8WQmompaoghNVPUxZCa&#10;6fTFkJrpXBVDaiamqiGG1ExRF0NqptMXQ2qmc1UMqZmYqoYYUjNFXQypmU5fDKmZzlUxpGZiqhpi&#10;SM0UdTGkZjp9MaRmOlfFkJqJqWqIITVT1MWQmun0xZCa6VwVQ2ompqohhtRMURdDaqbTF0NqpnNV&#10;DKmZmKqGGFIzRV0MqZlOXwypmc5VMaRmYqoaYkjNFHUxpGY6fTGkZjpXxZCaialqiCE1U9TFkJrp&#10;9MWQmulcFUNqJqaqIYbUTFEXQ2qm0xdDaqZzVQypmZiqhhhSM0VdDKmZTl8MqZnOVTGkZmKqGmJI&#10;zRR1MaRmOn0xpGY6V8WQmompaoghNVPUxZCa6fTFkJrpXBVDaiamqiGG1ExRF0NqptMXQ2qmc1UM&#10;qZmYqoYYUjNFXQypmU5fDKmZzlUxpGZiqhpiSM0UdTGkZjp9MaRmOlfFkJqJqRJJ0zRsaRBZOI6D&#10;fdhKkgQvFUUZOHAgILUsy7APHwHc+Hw+eIl/xfN8YWFhdH8C0zmjgoIC2IKleb1esDGwySFDhrRo&#10;0QKMDQwSj4EdNEUmppMK6iu0HDQnNB632w1IPXv2bJPWe1CJwWGwHwwGo5xdJqZTFENqJqZKJBz5&#10;w8YG34G2x6RYgy/vuOOOmjVr4j4cg20PfpqdnR35J0xM5ZYoin6/H/fRuoBvwNjuv//+hg0bAvSY&#10;1Fbz8/OjmUumqiaZClkZ7QrMbP/+/TExMTNnzgwEAvgRG6JmqqJiSM3EVImEiOz1evElIguyMgA0&#10;x3GPPvpo27ZtNU0TBAG28CYeA3yDfytRRe0HMJ0rAqpGAwNLw04a7D/wwANNmzY16ZMTtDc4xu12&#10;RzmvTFVEAMpoS2BdYEL4bG337t02m23WrFlgSyatyjweDxyGBsbEVIXEkJqJqXLJ4mlQXl6etQ/t&#10;DbQ0AwcObN68eTAYtPxD8FN0EYFjoK06u/llOgelKIrl6ooDh+h6dNddd3Xo0MGkw42A2pH2ycR0&#10;UiEloyebGR4yOHDgQGJiIiA19tOsRx+BQCCKWWViKocYUjMxVSJhS4NbIJitW7du3LgR8EWjMun8&#10;sIYNG5oR3h1//fXXV199BWzt8/lgax3JxFRugSFB32zlypV79uwxaVcN+WbAgAEXXXQRkDS8A8fA&#10;m9DNmzNnTrTzy1Q1BEZ18ODB+fPnowcIVnR79+612WxffPEF8DS+D2+C7e3evTva+WViOjUxpGZi&#10;qkSynAiBjxVF2blzZ5s2bZ599tkjR46g+8e9997boEEDk04dg/ZpwoQJgDiwNenIojWdMao/gqnK&#10;C7EGzC82Nvall17Kzc3FNx966KH09HQ8Bsxv9uzZ0MEbP358NPPKVNXUr1+/OnXq7Nixw6S+1IcP&#10;H05NTf34449VVYWu2q5du2677TYcOGBiqlpiSM3EVImEY8xWBI+8vLyePXs6nc64uLiPPvooJyfn&#10;wQcfbN26tSAI06ZNq127ts1mq1WrltvtRhaH983w01UmpnILenRgRdA3A7hJSUkBMxs1alQwGBw6&#10;dGiNGjUCgQAAUGZmJpofm0nG9C+Frh1///03WE5MTMzFF1+8du1afLls2bJff/21R48e8H5CQsK4&#10;ceMs1yMmpqoihtRMTJVL6J8KmIKzvnbu3AntjcPhgC20NFdeeSU0OfXq1YMtvAO0PXHiRGRo5GnY&#10;MqRmOk3hE3lRFA8cOABmlpSUBNvExMQ2bdq0aNGiUaNGdrs9NjYWtu+++260M8tUxaQoyoABA+Lj&#10;421UV199NfTTzj//fKjlwNLAqDIyMkw2NMBUBcWQmomppKI76gYNCQYpw4fvQNhDhgyBhsflcgFG&#10;I1sDzcAObOvXr4/BzpCBOI5TqKKYf6ZzQJGRp2+//XawNOjOoeHFxcXBFvZTUlKAhKDjVwl9940I&#10;RTsvZ1uV/LdD7QRdtT179uCgAFRrOGIN2/T0dITsSZMmmeExgkqlSl62TFEXQ2omppAiq0s9SkKX&#10;D2RiK3bHqlWrEhMT7Xa7Na4DfJOcnAw7r732mkndRfBPEINgP1r5L6tUz95VrJqK1vUqS7jSEFrg&#10;pk2bwPCwL4edOrRD2Efzg8Oind+Sqs7oUxnqsbKEdmVSXO7Xrx8+/cDeGu6DdbVu3fro0aNYlUU7&#10;vyVVne2K6d+IITUTU7FGKLrVZeQiz9Co4PgfcHbfvn2tIWqLbFq0aGEFpcYt7lSeUeqolydT+YRA&#10;A9yDFtWnTx80POjXxVDBfsuWLb1eLxgbG6WuVKrMvx3tCg1m165d0DcDW4qLi7NTYf32+uuvm7QS&#10;Y3bFVOXEkJqJKaTKUF1GfrtBl0XAp59bt251uVz42B0aIXzy/vbbb5t0EXL8E1ybw6Bx9KKVf6Zz&#10;Q9grw8cdYFebN29OSUkB20PocTqdsMVAH5UzeHBluJejpcr829GuwGbwAUjnzp3Rjwife0AV16RJ&#10;k5ycHPyUOX4wVTkxpGZiKqbjR6zPpnARRBCODsIORpuG/Z49e+IUMRzXadmyZW5uLtAzHIA5R99r&#10;5Olo5T96161qK1rXqyyZEcvd49pDffv2tXxek5OT69WrB+hjPR6Jdn5PpOhe2bOvaJf3iYQ5xED7&#10;YF3ff/99ampqLJXdbrc82XCONQ4QVFpF9SIzVVIxpGZiIqok1aUFxJbzBu7AO+vWrYuPj8fxadCn&#10;n36K7+OfWAAU3bqetTTnhhB6zLBPEWjjxo0W94DeeustsxJf7spwL0dLlfm3WwtUmeGAHnfeeSda&#10;FFRuderUOXToEH5qzY6tVKrMZctUGcSQmqlayyhtBk/UHScwD9Y6iJBJXL2lf//+OFLYtGlTj8dj&#10;tU9wPD4ktUYNo5hzNpXnHBAuQg6GZEVmhIt49913x8XFgQW2atXK7Xbj03lrEm2lUnW2vcr828GQ&#10;cIwA6y4wnk2bNmVkZODExLFjx5rh6guQuhLmvzKXLVNlEENqpmotrbjUsOQoSadBPxBTMI4HbL1e&#10;L2zhzd27d2OoqWeeecZqmUA8z+NLv98PdT0vCtHKP65/ZsnC6yhf5kqvaF2vsgRWBExTWFhohj1f&#10;4cr+/PPPdrs9OTn5ueeeN2n3KRy+Gv5CpQkVuR8dVWf0ifztp15y6ilePrj2okK2J5Eika1JzQmt&#10;i+MEjBbaqVMnMCqn01FYmA9mJdNqBA6AOq3UU0mlv302VJ3tiunfiCE1U7UQLklo0sjN1gjc4sWL&#10;b7rppjp16gCnxsXFWSHq0GG0QhRziop12DHF2GPDyQbJFospBlKx42PwPfgimm2yZ7fF0r8hO0XH&#10;x9qKUqRssUUJJz6GXBtjSDrV32uFzcZtZmYmlPD8+fOxBUKnW5z0Jkc8Aq4+ivSmmDdvXr9+/Sra&#10;3kpPdjCoU0llnYcYITHHBJKoTcbY4mJsCTTFhawUPyXmV6b9x5ahiioHGzU/6HzecccdX375ZWTh&#10;n5Oyftrhw4ffeeedFi1aJCYmlqPM6NWkKcYeTjEnsE+sORw2rILokbTmgYoMUixNWJPE0S1ZIcgB&#10;mziSYuNh64i1Q7LH2iDF0qoLrACuHan66KGWrLrRVqx6DCUUZLRkXmOOS+G8o7GeWgFRo6pdu/b4&#10;8eNxpKPyhFdiqgxiSM1ULYRNTk5ODr4EpBsyZAhGz8C6EngaGqGEhASn01mxTfsp1tkRjHt8Y1C8&#10;xYiJODym6IU9Iv1rpC5x5vDx5fkFsbHJycnoIYCqUaPGiBEjAoEAz/Po0wLtELrcRNUooia32z1o&#10;0KCaNWti+eDK3lVDhEMAqZNICiG1M8aWRJMzTCn4qf3UiaXClJaWZlkglPOwYcNEUayc7rkVIrih&#10;OI77/vvvmzRpgmGebeFVVE5FcMEcEenk0EmOKx2pnZAspI4LIzVWOITUw+BOWNqqfopVccd9e1n1&#10;YUTddZL67bSRGoNnY8SbZs2arVu3DmqzShiZhClaYkjNVI0EVAc1ILSsr7zySmpqqo2yYy0qrDGh&#10;rszIyIA2OOUU5aogJaeQ5EpNsVJSWjIkVyom8g4q1UVTSjJJLpoHPD4ilXI8TcVyTo/BL40UHllW&#10;PssqByg9aNGh4YFjYAc7KtgUjRs3DseqPR6PGQ4RGG2LiIL8fv97770H3QwoFjBCXDHuVO2tbDtM&#10;KjWlwBU+lVTWeVypicRgXJkkEYNMdKVkhF7CDvk0OfxpCt2vGJ1qOUDBOhwO6NqB4cE9DnaI8ynP&#10;YR09erRz584uitF2ux37aaduP6nHpRMIaqYESClgYMQ8aA1GzYIYQ0pGSkoaJKxJ0sM1D61nyPsp&#10;rgz6aRqtxBJTUxJSUjElEgtMSXORwyLydsL6rcxfRGvO5JQkmmjtGlJqySrvXwibDKzTwLquvvrq&#10;7OzsaF95pkokhtRM1ULotGdSp1W3240ND/DfE088sXbtWuvhHQI3rrFySlLKkHqKklUFk6KpmCRd&#10;hqRomMg7KE0hSVUkSPhd+IdiRAqdCnMiF6VIRX6dJeIGrZJU1u86QTn4fD4cDoTttm3bRo4cid2V&#10;tLQ09M3FoGwYRTtK5hA15eXl6bpuBXju16+ftVpKhYhYUGnJMLRTSmWdR1YFYjCKSZIqkZcKdI1M&#10;kmCHfCqEPwW7Ek7V/k/V3soSeuLu3bv3oYceQvODbvPvv/8e7et/pgRFN3r0aBt92la3bt1Fixah&#10;c1G5jMgonojKuCyk8tFloVgtROspRTUhqaoOCWsqg27JQyr6dIokjWwNTTegolFFDaxF41QNtiJY&#10;GqmR1OKzxg2SFJokqBjDNeRJLIrWnNRWpcj6EGyqHLedSV0Hly1b1rhxY7SrMWPGVM4ZukxREUNq&#10;pmohjJhh0sHR5cuX2+gquO3bt0eYhvo6GAzivkYnKRoVpFPNJzReGml5MGlWE4LNSSiShq4WpQhB&#10;81RqCuVEL0rH/xV8F6Ri8To0mk5RWjiiH8aIgP2DBw/eeOON+BR+8eLFcnimP3q0V0PNmzePPPm2&#10;26+99lp4mZuba1ZcLGGw5VLTqSJ1WefRTUU3tZAdwQ68jLQs8qkS+WlZhVBRv7fscgjFaPN4PH36&#10;9MH5EkuWLDlL1/isC6qsJk2auFwuuNE++OADLIGCgoJylFupKuNwzSRJoVsrhrRZIhWvecAqih1J&#10;3jcIJBuGoJMk6YasA2RDjacX+95QTUWTZqhWgoN1WhmGoogWT6XZf2Q+T03Hjh0z6bjMpEmT0MMN&#10;il2rfkMDTGWJITVTdZFIAxPAzgsvvABMU7Nmzeeff14LLzeIkOfz+azx7ArRqVbZ2DzQFkWNbEKK&#10;wXGoJYtsxoqanPIhtYXs1vuhg09RVtdFpus+4po1I0aMwAXSxo8fj8UL56+eQzuFhYUTJkzAJyRQ&#10;LNiLUysu6OGpovOppuOQWiuO1FoJ4I4gmGKqqN9bltC6cGXHQYMGoS/ESy+9dKa/N1rKy8tLSEhI&#10;T0+Hu8w8jUdAx3Hnya7XqSA11m8UgkNxgMIDBLJpQM0sGqEkU0szdKNMpA5ZmomArhlWBspA6uLp&#10;tAQFi0/batWqRSZNxsb6/f7TPCfTOSOG1EzVQlAPut1ubGZGjx6Nj91HjRqlhafKlTj+3wFwRHVf&#10;hnDUOZxO+qQVGwbNompISsRAtTUeA8nUyJaMqRcN12g0KSVS5DehO0ek8K8iR8GtUWpoBcv6XScu&#10;CitmNhb4q6++aqdRJF555RU4wAqhXT1Hd4YPH46PjKE00LkfLbBCVNzeitKponNZ59F0CVKkpclk&#10;UBGSCVvr6QqxqNCRSvjgYqms7l857K1UYc8NWQducxudI/viiy9G++KfKcHt5nK5cLI1voPdifLY&#10;D71wJWqtsq6Lril6aTVbKVdQC9WHatHJ6ZHkDFJolNrkQgPV4VHqYl8VelhXyvi0ER6lhnfRFKk1&#10;UjukvyhkpKF6VceTlxgF/zcSqbCEsZ+WmppaPUcHmEoVQ2qmaiGcEmdSkhs5cmRsbCxQ9euvv27Q&#10;NcANCoLQDGPk0QqdNneqoyMRD+vJc3Yt9KAT8LTE2Qw8puSoTLHhaBwujFR46KbEG5Hj2ajjj/w3&#10;ilxxxiIbQBkscCh5PAzae3SQPeUvqOKCn/z0008D3kFjDF07tLcKLYcz6vihYoqwLlOLSJHmF3Hk&#10;8SZaZqpAWQ9MwPwSEhLAAp9//vkK/YbKJfStqlevniRJ5fWqKrrENJ201jrVEV8wBjCJyDPjjhIe&#10;peZLjFJHKrJ+KzE+bQ2TH2+NxX9UyTqzHIK7FVoTaC/S0tIwNlS5TsN0bopZA1N1kRGO2vbSSy9h&#10;fKUxY8ac6S/VNAUqcY4LUN9OMkZi0ohXFkVpWqhiV1W6cAZ9kGoQJ1RVUqB10QMCL+uapKmiqsB5&#10;4AySGATMljk/GZsJtx+SpsNWMXRB4mmro/qDUO+rskxGUHw+n4mkC+2VKLndbpNyLRCwrCq6aZRo&#10;YAzq+EHatXLJwkTsnFgF/vLLL+MlwGGn8p28SgtKZuzYsRg3AErDDLv8Vpx0amNkOBCsRVWh/HXc&#10;QvJ63XQpDTAJXRSht6MLAoc7fr8X34RLB1tIcB4y/0yVJUkIBHxkfFETKZcoXl8BceoI2543yKH5&#10;wZbMRtNESeZkhdN0CczIHwygdXECTz8lM9bwpaTI+BGZhqvIql6RXaxQz9A0oZxx+BYL/JwUVClo&#10;VMnJydbNdeqmBfWGQojWxCqoGFLTsWdiWjwfxI9wpNmMWDzc7/fjPAozYkY4DmfQmdAS2IZmyPCH&#10;WBOSbyQmI0LSNDAY+BOJ46kpypIA/+iZQysJ6Ep+YR5YlGaooixwArypilKQ+I1oMudzk1rHJLn3&#10;CzLsCBKpP4kNaxTTTRmpOjSIUB6/NiIj/EgT434AVRtn3pGJqaqIITVTdVFUkBqqbre7AJufYNCP&#10;a4NhNgoKCvAISVJycvJCzZ+qSBwcpgaCHqjzeZETFNI8BEVBIy6SPGnPdEWTeDHgNRTZx/HQSoiq&#10;wcskxAdBHEMN8gEBWhraflBgIvJ6vVACx7KykZ0PHDgQKhaTBGdgSH12dKaRmjzXDrt5AExgjw62&#10;wMRofhZew46F0VlZR0iMBUWCfcRu0nOTBAz9gS8Rr8EsdQNAWVYIpph+XgqKElzpfI8XtgGKMhwP&#10;/TfgbwGQGkwRiZkXBbQxxGi314MvPT5vkOfOxCg1Q+ozhNSywhO+NWRAVbysmmZYtZmVH3zch8+j&#10;QLTfrqNfBoagAVymLhN0FNmQBcEjiF6TfnVBQR7aQ6QbCY5PA1gDTGPdCJYGPK0IQd7vMQ21sCBv&#10;3+EssFdeMQTVgJ4ePi0J/yg5/OSEITXTmRJDaqbqoqggNW2ESDsERALbP/74bfDgwdDsYbirevUa&#10;PPXU8NzcfJI9aGpkdf2alUnxsSuWL4UWC+p8X4CQiqirANayTjhJlkVV5KD92Pj9qhqpKZM//0Ki&#10;AzMSfeiJc+F1UxHEQJDzSjIHqcCdD29i+6STZlBYsGBB8+bNly1bBg2hqmsW7kSWFUPqM6GzgNTA&#10;K4g+yM0I1tRhWzpwYN/dd/dNSkqw2wliNm3aeOjQIYLA4dB1Tk72jh3bkpMTN23aAC85LgBb/BQj&#10;6CH9iIKfFzwrVi+zxdi/nDkXvinP6+VV1S/IQUGlSA2G5+c5L7AXcos/GOAE2DfB0o7l5qxas7pO&#10;vbrzF3xjOVUjakPXrgKLgiH1mUFqlbKppKhBir9mTm7+mrXr/u/iS3GGQHp6art2F61evRIfzZEB&#10;adPo2r1b5xuu9wd9iNRoVCatH9CXGk4liYFA0H11p8vanNeCPNnjRei3oRs9eZhGlj4Hdg4Qfw/y&#10;qQ9qNkRkjewovoKcW26+aejjww7k5nMa+QDqPjgY+nWywhHHEqMYUofGq09dDKmZTiCG1EzVRdFA&#10;anT5UAFWADKnTp3scMQmJSWNGDFi2rRpK1euvPHGXk5nQrNmLebPXwDVfEFe4Y8b1yc6Y37/7ZeC&#10;why/3xuUuDx3IdT+6PsRQiVNFvzutd8uSXDEfD59Fq+bPl7mFZ2XFS/nQ6QONx4K9ShRrJisOBi4&#10;Zs0ah8Oxbds2swxPVobUZ0hnx/EDB6rR7QfdPCB9+uknQNKA0ffff+933y1bsGB+3753QE5q185c&#10;u3Y1HB8I+NatWxsXZ//55504vI1dQfgIGAg+hS3GD3Z7s37YtDYm1jlrzsJjBR6e+s57OVFUyEC1&#10;qsE/MlANtidIIsI07AA0+wJ+2N+0ZXNyimvj5k2wT57tK7Jm6Dh6XYFiSF2xSA19KurJI9Pnal5V&#10;h5pNyi8saHPeRbH2uAsvajdx4sTNmze//vqrbdteCJkZMeJpqMGIy5ChA0/3uLEnjlKruhQM+ukz&#10;E5Jtv89Dzq0I1GCUa6+7Cv7c7XbjQLIgSJYDCa3ZNKBqqNB0Qw5yXhoqRNHJqLnCeQu63ND5mhu6&#10;5UBtCHZFnpmIvCLQuYlSqUhdvjg7DKmZTiCG1EzVRVFBatKuGaQpmjtvFtS/ffr0zs7OxqEXkzhy&#10;yLt372nYoOmll1zp9QShpl+xbHGdzJQ/fv9FkomTq2aSWB8BiTxb93HBgoI8TSUPOqEh2bNjqzPW&#10;NnPO13sPHwWqVkOOrbooC9Bo5eVnkWaG9wWCHnRAJKPUAC6CqEjy+vXrITM//vhjIBAI8hxz/Dhr&#10;OgtIjTCNw9I4Yg3p22+X1qiRfsUVlyFhHzlyCOcgHj16GLp5F1/8H6TwxYsXNmrUYNWqFYjRsHW7&#10;C3C4Eb1EgEPy88C0hI1b1iYlp0+c/KVqhjpw7gDPieSkXl++KHsC/kJeIAANvUFBkXMK8uEjeBfS&#10;3G/m2+Od6zZuAJPO97hx2Y5C6gFSgQXBkLocSF1sGl/kZGV8UkGdkuHq+4PHTJPLLzhav2GDBk2a&#10;L1n6LZ0zqHMcdLoAXrWnhj3mSo6HbhvYntvr6d6zR997+v35z17o7ecX5oQ9+8mST3CwJAZ1TfJ6&#10;8rKPHb660+XXXXcN1EuiFJplAv01n88HW+RpSRF5kROlIGRGEgOQ4NeLAQ/vye3Zo0uvPncSmFb0&#10;gKJR/36d+qhIhLEZUjOdeTGkZqouigpSQzsU5LzQVFzX+eqmTRvv3/+PSWfzkOEZGuELWorHHh3W&#10;s8fNRw4f83t9P+/Y6rDZVi1fAg0AIPWxgpyxr7+RnJFhi4mtVa/uuNdezTl2xDRUhffv2LA2LsY2&#10;+Yvpd943qFajprZYx5397jlw9CD1MiTNzN6/9vS758669TJtsTaH0976vDa//raHzIFXte+//z4u&#10;Lm7nzp2QjchZYpFlxZD6TOgsIDUOMIdnphJ2KSzMb968aa1aNXNzgYR0dKpGL3+wz7feehOQ+u+/&#10;/wKG3rRpA+Rtz57deAy8A5/WqVPLbo9xOh33338vPqMvcB9auWZpnDP5uf+O7f/AIJvDERMf37f/&#10;fd6AKqkm9YjljmUf6tv3jrh4Z6wzzuawX9flht2//0a9rt2/7f3TmZS44+ddVnAGMq2WzhmoQDGk&#10;LhdS66UiNakLiPO0YJDxX8EXgG5VcP7Cma7UlHfe/yjISapmhKMq6Yos+n2FDerXfu21cfCHvChc&#10;cdWV3W7sCYBLfevVNWtWXXrpxbFUV1x2+YYf1uG0V02XbryxR6NGjSZPntqseRubzdG8ect58+Yg&#10;92zHAAAgAElEQVSZ1O1EVsls11lfzWzctFF6hssWY4t3xrz4/AhTEaA+DBRk977lxut63OSRzQJO&#10;xom0GqntROL4QbItYu8PxxcYUjOdCTGkZqouiqLjx59790ADMHjwgxSyVWuUWhAkUZQBZt2FftiK&#10;vLB5/dr05LgdWzdC7Q/Ec+udfZLT0m+7++7Fy5f36HUTnKR9uwu8BbmmLq9YOK9mmstmj29+YYdx&#10;b08YM/5te3xC+4s76KbGCX63J7dZ84YZNVKGj3hyxqzpz458Bhq/Bo0a5h7LgUZmy5YtTqcTtoIg&#10;WI7UDKnPgs40UqO3PY5VS5KAWLx16xZg4mefHYEGSbp5oSfvZOwZB7MRtTdsWJ+UlABbeAn8fdNN&#10;PVNSkm+4ofOiRQtGjXoBst2wQT2wTFn1bN+5KTUts3a95qk1a3/z3beDHn+sXuNmDZucx0vwc6Q9&#10;v2+tXy8zNSX5jfFvLly65MnhT4Pp1qxT+8CRw2AWy1evAs7etPVHT8DPy5KkkakCmCq0KBhSVwhS&#10;m3SiIWFUQGrd5EiwFilf0Qv73tMLapWf9/whKDSMBj55EzhcveXI4f04puDxeW+5rc+1N1yfnX9M&#10;M9SFi+fXr1+3efPmCxYs+vDDD2tm1IBr8+47byoyn5effdddd8IPcblSH39i+Pxvllx99TUOh+OD&#10;Dz4gQU5F7rU3Xo2Ld9zcu9eSpQtee33M1VddmuiMeeeNMQrvNUR/t66db7ztzoBuBlQylu4XieOH&#10;JHN0ZJ0hNdPZEENqpuqi6IxSa4I/UDhj+mexdtuKFd/l5+eGg17rQDx05jupjhVVF3ji6Lxx9cr0&#10;hLiNG9bygn/mjC+TkxNfGjuGeC/S5/TwTlpy0qcTPwx48//YtcNhs1157fUSfdAZVPWvvvkmJs4x&#10;eeokw1Snz/i8Rs3Urds2YdsBtPT22+OhAdixY4ckKVt+3BYT69i+Y6duGhi/jCH12dFZmJ4YnvsV&#10;CpMHJjdnzmy6GvxCDMJoDV3jDtCSQaM4A9N8v25VSlrqhk0bgwH31/NmAQdPmjKZzADTRTChpUsX&#10;Z6SkvvX6OEHI37hpjc0W363HHfnegF/hg5o8a943DmeNKVNmSLJ/2bI5KYnOndu2k5ghmugPej76&#10;5P1kV+oPm7dIurx24w/2+KSdu38jCxhBPlVN1g0MNlyBRcGQulymVTpS08B5BKmpCzWnGT5BzKlb&#10;P+X8thfB0YDUxAWbxDJSwYpovDuylRUeGNrt9VzfrWvXm26Cy80JwSbNGp7Xts3+IwewH19QkNel&#10;W+fzLzwPvkLg/Zde0tGZlLzo2xVkMisn5+XkXnbZJRdffoU/wPGc77prr+zWo6tGJrz64Px5WQdq&#10;pMT36H4DfKngL7i+c6dut/TJDkgFHKl3gjJ57qGoQsT0xKqB1KVHv4kY+TBKP14tOevSiPwfVzMw&#10;w5dYCV/oSJVqMLphnaG0Ly41tyeN4XPcAVbw+xJ5L3HAv5QecZJwbP6iaOWhY4oHfTk+DH9ZOTmR&#10;GFIzVRdFA6lVXQ8Cf0z59P30tKQd27fqJCICYVV/wN26TTNnYmx8kh3AJdYZN+3LWQDYPyxfUTc9&#10;9dtVy4A8+t92e7O69dwBD2fKvPH/7J0FfBRX9/cnstm4hxA0OJTiUKC4uxRpS+2pUOruTl0ppbhT&#10;3LW4BIpDoUahOMRXx93ec+4kKVDa9ykPaZ//072f+UCy2Z2Znblzzvfee87v6IIqyoEgvNJ7QB9e&#10;4Q59szM+InL11+s9vBCUFHAXBT5PWlbmsBHDGY4mAiO6wGMGDybx2PqWDetckeGbt++QDXvrzt1x&#10;yWl7DhwOsJximJwkX1rB7qpm5U+1EFL/Xvsr0hNJoThMDcT4H50X6MlTxsfFuw9/u5/EwmoM64c3&#10;1KxVzRUFQzCi0pCeOW36TFUK7NmzLTohZfs3ezkm/567BmdkVSrwBmBAp6oBr78I7ml25Rq9u/fQ&#10;jeC+A9vj49NnzVnOq7JocqqteJlg1eoN+/S5xbQFhs0jctMwuMM4AZEvXLFiXkx04o5dBwRdWL9j&#10;MxWRdOjoKd02RY2XdUtDwXRN08Vr7nK/bSGkvoauVVro55JWAh4mMSMaGDRZ9JgWY2iBylVT+wwa&#10;AK/6WJaXUXIRRvux7vCoCModTkVQ1I0N62mGyotC206duvcfCIx75Mjh6LjISfMn+xW/Lsq2pPqC&#10;BXOWznYnJ23YspX1Fw/o26Nh61YXgkHAPUUWuYBn1syplDvm22PHeX++bbCokq4ooo7d2+Q9Xds2&#10;7TVgAKNovuI8+GyXPv0Dmk0reK6SbjECSmij8gxJZMS0S8soLWxO9Er+fCtXpNZVjCCXTTx/dFjE&#10;XxgGSeKEu6npvNeHWZ4oBoWJCoqiGJYJV0NDPpYMg2GFgG7Df0TJW1awEIFmkW+Kmiqmin4BPs1y&#10;ufhgCkyVStVfev41RUGlcHhcVV1xSlPCIwkvOvaEUyS8khZWRtBU/JOsSiRR3pY5zPMpCnjIpcF/&#10;ioo8WLQSB1oqKRllwGAJ/BFDB+DaQ0fVcaHWEFVNQyV7DG1HZSGZc/wU3F8imIgi97KiyarCsqyu&#10;KZYmwx9hfyIv4GXBIbjupHnAzp0VOeda4VcwFeh4sJELFbBlAXqBl/aJtsHrFhgcQ1dXrlhSpUbl&#10;4qBXUU1RlMkzxOmaRMaEGgzRyEFs1GpU5MpVarzw4mtO8U5n9E8GGFeZAgghdaj9U9rfgtS2Bc88&#10;P3XSGPA08+d9xbNoAoByRIl59LEHhgzve8fdw4aNGOqOi50+ey7HSns2b4+iqP3fH5ZNtXf7joO7&#10;9xQk3i+zPgmlPNQA3atdh5r1axez/n3bd2QlJW/f9Q2K6NngRWTVNjv37N6g8Q1G6ewjy/gP7N89&#10;c9rEgf16psRHu6PCJ0yZLgBS795Hhbu+//kXQXWSeOwQUv81rZyRuiQd1qnJIis8ukM+uJjMN0+d&#10;NhFexCotBLj/de+dD4z818MP3d+/f1/KFbN05SpV9G7bvDomucLBoz8y/gu3DOzUoWsPUmoZfAyv&#10;mVKQoXt07lW/dh3LZpcun01RMceP50Jn8wtFrOoP8nS/frd16dLP778A7y/OLxCC3P6dW2ZO/nRQ&#10;/7YVK8TGxabOnLPEx3l3HNjpTqi6cfsRRuJkG0WpwUkbuiQI3hBSX1srb6QmBVmIboYBo3sOzBod&#10;uFClWtoNTRsXBGgyH4w0s3LF4icefeCZJ0aOun9E3VpV6tWtce7CaUVT+91yS7+hwxXT3pmzPcod&#10;tnjzIs5mVYa3BaA2YcOe9TEZGZ+Pn2Rrcud2rbsOGRTE+kEcG/BqvG/vnpzwhJQ5S5fbGi15z8Hp&#10;FTPcwpWrR49+s82N2W6Kqt+8ZQGDOnrt27bsNWgIZ9rFrETLmqiZQGw2ITbgaURqkpJLDJz13zlL&#10;7SA1jADky5EaT9ZQd675OjHSBc8yFQ43m0pKSb711ltz8/NUdAGqrHhN3W/ZCq8IKBLPy5oggTmn&#10;ORlYW5KCcOMUgWdor2X6bDsgcIVwTSpXrPHYI8/jZLNlyBgkg+JQOItPgJLnUI9FsVBvyluUi/XH&#10;VFtWTKBVODHOxyu8RsRbkZOZIMvzKO8DuA8vBnhWx59pp4YlYLEGu9YBmkmsF5wSYdIAF8Qsaku1&#10;8HZJwN867N60gxwP2F3SFy04oACbwLN4Ay3b7/U55u7ixfNOfJET8IYLcbbGi4wKR7B1VuYBqU2B&#10;Vjk/nGTAwG8oapYocAvmz6Zc1E9nTgBSS5JCSniKcAK6Jhp4+eE6OBPbJlzPrCp1nnvxDYLU6iVI&#10;fRXRzxBSh9o/pf09SG1LRQUnD+3fWTkz/aUX0XIVFOQ5K+m6AU+3JCr0zr05UbEx4yZOAft/KGd3&#10;SnTMxp1baZEd2LV7346dA7Q/qPK8BcgsaUFmWO++Ldq2ohV+x/oNFZOSfzx+4kxhQSEd5A3dzzFd&#10;evXo0bfnxcJcOErz5k3DwyjYqlbK6Nur67133gam+KsFiznN3LF7nys2YduuPV6a0+AkND2E1H9N&#10;K2+kJlNNmqZLWDQI3AOqkLMHDu4BRzzm849Jx8Npqty8c87PksgcPnwwLjFtxszZmuLfv2drbFLG&#10;+i07JK6wS8cmbTt24WTd78+FwZxpoZzZwP63NKxXPzfv52PHD0e7k3bv/k5QRcMGMAIHZrZp071u&#10;3caGwSmqr0+PntHhUYnusOxKie3b1r/zzkEx0cmzvlrMqezuQ7uTMurk7P1ZsTTR5MD38wJxabYU&#10;Qupra9cRqa+8Bc4MtaFZpoplDrHAoWSbLBO8OHBwj8jY6Hw/zihfKLhIIEPlGY+uAPdITW6s07hR&#10;fUA0TuCbt2nToUcvsDMOUq/MWcVYrC2pYHoK/Re+3vk15XJNnDbTFLnuXdp3vWXgRYFD86ErIlt8&#10;9MgBKi5p1eatgHALZ3yRkBRPhUe64L/EuCdH3t62Wd20qtWLeVmWWLBy3foNALhmVEuynDAIC6s2&#10;/k8gNeMrzlm9LispecOm9QGePnT0yJcTxlepUiU5NWXL7m+8jB8AWJGKZI2VDSXA4kgV/IZOaoQB&#10;vxYWnsPkHQEXggyTZgW4X9K5c2cSEzImTJgFY1qAVlHG5FFZQaJlBFHVNSeMR9Sd1GENsF6RTUmF&#10;q6kyrF/lVBslXFlO5UjpX/IVDCIzb+iMJPhY5OkgQ4q2KhJ8HZZlsXgwufjgs+AGCXgIE4b6wLKK&#10;zMmySMoG2wC0pHqUiNn8YGRUgUQTYa20YDBIUpJ0hgk6BR+Q7znGSR1RwaiQWYNibxH8B6dny4wp&#10;BeNTE4/n50tEmwh2CJ1ZNtE/wQmDZSPq5miFRIEu9uQ5SC3JOvB0kKdDSB1qoXZl+1uQWuK94H5s&#10;S65UIS2zQjodCGJOGIeAAkgNPG3ZyqbtG2MS4qfPngs8e3T3/piIiPVbN+q2eWv/AZWTUuD5LWC8&#10;jC7iMpukVE5J7dyzKwD3D4cPJ0S6lqxYqRBLAKaBU6S0rMxBwwYD3Hz44fvR0VEb1q/RNYkNesBe&#10;rF+9PNodMWnadEDqdZu2AlJv3JajEsejGGYIqf+aVt6BHxidb2tOfTsHmoGqvb7C7BpVataqlpd/&#10;HsUZFd4B66LiPIb2bdy4PjGlwoSJkw2V2bn960h34g/HTpp68MEHbk1Ozwjy4IMUkS/CqWRdb1Dv&#10;xp5du+k6vXX72siIuGXL1ku6LGiMbPLFAU/Nmjc++OATHFd82239UhOT1q9aJwSKDMlrW4Ft29ZS&#10;lGvmnEWMGNywfQNFJW7OOQJIrdq40AxeHDycJAVDSH1trXyR2jJMQnVO5XDbEHWFBjO2bPn8MLfr&#10;i6lTOAlQyKlSDtQlY+qHLnTv3r5F88bF3gKPz3v7PXf17DeQFaVDB/dXq5717rh3vNArdFP0Blk5&#10;sC5nXWqVqms2bOZ9nlsG9mnSsV0ux2JVTkXWRPqzTz+gItwA7kUXjlfPiOvctZOPF4OSIimiwRW3&#10;b9WwXpNmHgEnODt3urlrr74BSQ9KKqcZJUoyklRCP5ZWFlP7XxtL/XtIbeiyqYjnvvsxISJye842&#10;VuZlonx6/vz5pOTUx557QUIpHl4SCmjOAxSoGLjyU5ybq0kiFt/FGVyJpuEpthmW56Riy+Y50Q97&#10;yMqqdffdj8CwFq6nhULyYBzwGhmkqq4z9IBjYey7rQisH24LTv/DLcYAEttX6AeC1+BXU+dpBuPh&#10;JfgTorCfY3S81DilLaOkvUq+jo0FNS0zKAg8yUs2SF4HWC1AahgXARPj+xUNOpWsG9DniOq9rksc&#10;MUFq2V2Adzp51YGAz5midipSaboESO3UmYIrCXbJlgLzZ453xcUEVT2oaBhCbsh+XyEMCLw8Z5bE&#10;l2uKyLA4MtEc8Rk4WRhWaDhfb4aQOtRC7cr2t6Qnmhp4Ggke/0UL59auVaNbl64nTvxMyihopiUJ&#10;cjC/6MLQ4YOpMGrBkqU0zeZs2JwaH7/v2wOqra+YN99NURMnT1BsIyCxYGg2rlgJr4yfOtHHBvbm&#10;5FROTWvV9mZWUxVgFomfNX9uZGz0xm2bvLSvY8f2aWkpksiCLQabBttDI/8VFxs1f/ESGKOD98qo&#10;VHXvwUMClrnDanghpP5r2l+B1KQUuZOG6IhSwyt79+6OjAwfNmzIhQvnnDvraNEoMg9dBWB33dcb&#10;RM6zZ9cWd2zSpq07g/4LK5bNinBHz/xqvqZh8JKscKtXrw6nXO+NfltR/Lv3bklKrNCxY2+MVpT8&#10;os6Om/Rlenq1mbPmyTI9aFC3pjc2yj1zwVYl2xKYwLlRo+6Kj0uZNHWOYko5+3JSK9Y++N1pQZMY&#10;mcbVVdMGh6qqbAipr61d1/TE36asmQBMWFTFQHVnwxAkyY9SeqynS68eYbExc+YvcAI/oJPA6F2T&#10;mVXLF8Alb96sERZ2EYVOPbp17tFb0nQ6EITRXb1W9c/7LiKi85Ks8dUb1qjeoH5eEQy99PZtWlFx&#10;MVsOHURg1DU+WFwxK73n4CHFDJezaWWSm1q2bAkM8/ws5uBuX780iqIa39TGLykcHwSkHnLbHYIJ&#10;BtcOiDIq+5WYoP/zSI2JMbT/4JbtYP+/PXoYBi6Cggkwsqx269679+AhIkY+BGyLVXRu5CMPpmVW&#10;hFOrnpU1c+oUMPIOUsOQNS/f06V7HyqSioylbmrXatfeA3Xrt3rvg/Gaifrxn437tNlNTR0Jea8v&#10;AJwqc8GEWNdbb7+J4OvJxUlc1Xh59DtUNBUWhUlAA3r3FzWBl2hwHbTHN2jAYEB8KjzsxqZNtu/e&#10;BWfl1O7lWLprl07wEEZFRUVHR9esW+fosWMwCGBFoXQwpgcDxdC7HnnkocioCFdUdJgrCrzbpi2b&#10;wZWAI3vr1Rd7de+Un5/bpFlTlzsqJi729jtu+/nEMSc3SRR5uErPPvPUDQ3qRbnwaa9dq/r69ev8&#10;HAdn/sRDI1LiqLjkNCo2mYpwNW7eTOL9K5bOi0lIPHnuItZwtdQfjx5+8L57MtKT0VKEUf0H9P7l&#10;5FmLTHLDFkLqUAu1K9vfgtSaKli6kJd7FtB20cL5rojI6OgoIJuZs6YuXbZgxF3Dk1LjUF9v1AOO&#10;gti+7TvcYWGHvv82rzgfQGPEIKTtW/91x5K1K+574N7ESFf7Fi1PXzgjGco327ZFYmJZWquOHSbN&#10;nnHfow9R4dTwO0eQQDrzk08+AsvQr2/P9V+vHj/2s6pZFaIwDZKaMmMmOJJN23dSEVE5u/eAk4NN&#10;s0Kx1H9R+wsUPxySdtga3IwzkQOQPXbsmNjY6IyMtL59e8+cOR38TZ8+vWKiI2Ni3P+6d6QoyobK&#10;rFmzBPD65KnzOKcVuDho8BAqzDVixC0rVsx79LFRcM6Nb2wGHYTjinN2bopyxcXHp3fs1mnanEn3&#10;PXQ3FUENGXKHJBumKT733COpiUkd2rRfsXj+R++91rBBFfBygNRzFyzlFXbjjo1UePy+IycwT0oM&#10;SrKKkUc4zlRCSH1trbyRmvC0opM6hcA9MPiRUX1c83NMvUaN4pIS6zas99Zbb2zctO6Zpx9rWL9G&#10;BEU1vKHOsuWLnMCPHn16Dx0xIsBywIir1yyPrRBftV71hXPmjv9kTL0GtanY8NEffyTrRuGFC0MG&#10;DghLiHOlpT374kszpk+tWb1SYlLspm/2ABKePX40OzMxPj72ozFfbMn5ZsCAfulx4fEuqmqdenkB&#10;WlGFXj27duvdLz/IODVdOAnjBzBfzQn8KFMyIUhdEgLy59vfg9Q4JNCP7z+UmZB46NuDjMRxkggP&#10;jtcT7Nd/cJc+/QVNYdkCWSyuXjOrYdMbv960GZh49KuvVkhNeePtd2RT9fnOi2Igs1KtlIrZP545&#10;9t3Jo9O/mlm1Zt24xKoPPvSirCFST501pVb9mkESCY1XCYyJItaqVunRxx/hBBqGUkWFF2vUbRCe&#10;mDhp7pSfTv24fOmKjz/8hGb9lq0dObA3KzmlZ/deP/x47OTpU48//RT4oxXr1oBvOXn6l0pZmb16&#10;ds/ZviMQCBw8ePDhxx8r9PuLg0EMSsFcUxVunyjQ7dvd1LBhg42bNwRpdsWatXDmqD7E87ahPjbq&#10;/sz0pOzsah999inDsbO/mpNeIS27ZvUff/zeoeq8vIsPP/TgtKmTfd7CUyd/vnvErRERYafOY7LH&#10;uV8OTBj3jjs+ee93v9CqFuD8IudZvGAWFRZZ6KMVTYah4N5dO24Z0HdnzlaW8W3ctLZe/Vqtbrr5&#10;Ym4hfNwT9IaQOtRC7cr2tyA1eB14RIkf0jRVLsjP/fDD99PTUyMiqfAIzDL51313nTh5XJTJapcs&#10;7tq6NTUxYc/BvX42YCuq6A+89saraVkZcSkJ7piop0Y9ZGPGBoAIe3DvnujIiM3bt93Uqb0rLiYm&#10;KeGpF57jVZkWGMVUg0E/HCgMx9tUhYyUV1954fzpXzLSU598+ilg6C07cpLS0jdu3UbSR9hLeTqE&#10;1OXa/hqkdhjaKYiIdaQJWMO/Pp/nmWeeSk5OdLtdcA7QD+++6/affvyeZXlBwFDCnTs3paRmrt+w&#10;xdR4TQ6qqv7Ky2/UyK4MRBoWTr344ouWYRfmF8A7d+/ZFhuTtG37N21ubu2OjciomHLXPXdyPK75&#10;BvxFPl/ee++8G++Oiwqjamdnfvzha99/f6Ba1ZqPPvlMoa9g7+H9qRWqb805IOmygcs1tqzgsq/f&#10;VxhC6mtr1xupr9wwe8zWdEM2LVLfG3VjfIAXGsCfaW7N2dGkZVMYm7miwtxRYY0b1f98zEdEUUPL&#10;zT+v6lrPvn1ad+gAFkEWMQxjw85Nzdu3TIyOBaPWuGnDnIO7VBI7C+anS+eOnfv2mTBnVuPmLeCe&#10;1apeZf+B3Yozo2wp3+7d3rDRDVHx8UCyrdve9PPRfS8996g7PqmY4aBvd+nc/r5Rj/x0+hwjqmVI&#10;7azSlAa0/IrUTkT1NVzqvwWpdU0yFdFJT8zZtQOQmpQp5c6dzY2OSXztnY94tLTCvK8mRMeFFwc8&#10;goK6qJrIvfLCs1WyqxcHvfDXJ54cFRWb8csF3wVfkWxjDPJXi1dSVPLb742HBxfu45SZk+s2rBPg&#10;SkhXkfm8Uz83u6H2Cy8+gxoaGvfpZ++lV63y48VzAbj/OodCL6JiYA504MUnH2/fvIWlmixHEo4t&#10;s8+gATc2b1rkKeQEtkJG2vZtW+B6i6IIpgbGAxh8bVmCAvcIhT4xWsOQMyukzJgxDRhXUTFj0Ruk&#10;gWLJRdefenRUckL0okULMKJfx2jsI999m1W54rvvvu3I0cKF8nqKMOPR0g1FPHJwX1pa2pzFy/K9&#10;xWCTpk3+KCI6/lR+0CdKki4YSmDsp+9k16p/8ly+ggNFBUymLksKTplrLOf/5NMP6tS94dz5PF4R&#10;QumJoRZqV2l/T+AHhrihVivYRPiVoTFRA3WCSP4E2ClJ4eEJxUQKXVFV2VBkkWWcuuIyy2LkiKGC&#10;AeVVEWycbRjwIrwToFmTRAv2qyqipUuGBjAN/5I8EtPRDwIrIwoMmVtCS2FpMlhocG/gaUh5c1El&#10;cmu6aTjeJYTUf0H7y5DaYeiyGWtclJdFuC1OhRcnp8dZUPahy8H3AQdjEKFuEy8mYxgG5s9qNPpj&#10;oj5mmqqM6umGIaDgnQWDPgtGg7olyxp2Y023GVpw5KiABlTU8NJ5xkM0QzSG4VDZw9YFTfLSIpxo&#10;gbdQ1ARwVBzHkVwyNYTU19bKG6kdDRlHalpRETsEkbZIlC28Cv9KqJZocnwQy4NLrEEIiWZ88B4w&#10;KYzA4+gdhdgMLDYENhCNlwAGAiyVZCg+lkYttrx8oEfUL1KVQpR0sImwmknLKuAXdiRTQMlrXYdf&#10;UZraUnSFhV9ZtaTbF3i88JMnyBIolKFrlcmr/Raprw2E/zbFD13JWb2uYmLS9pxtP58+ceL0qZmz&#10;5qQkZzRu0vJcgQ++NcsWNGtS8/Y7h1wszPUEgucv5PoK81YtWxzhjsrZlwN/7dGzY5feQ2gVF4NY&#10;Q/LwQq6PS61Y/7Fn3tZJ6YMvJo5t3KIRELmBJXjxQRZ8hc3q13ryqUcxc9ESevXufEPLFpxtwZ3z&#10;iD6LXESGC6iaUDkl+e2XXs47lwuOKq8g/1zuxQ8++yQpIy2/MK+gKL9qlUqtb2rp9/qApy0yviEq&#10;JZjFqOrO2pSuyFzzZjdWr1blxx+/F0R0UuCe4M6DEwFEfvKRB5Pi3cGgH6fnNZUVAdzNLt069+jR&#10;jYiml9g0vGSKKGPf0DMyMmbMX8RIgm14xn72WmxKZq5fYjRdt1Vd9s2YMpai3D5GMlAiSeA5xslc&#10;5bkA9PDtOzbHxSd7fTS6ZEMJIXWohdqVrVyR2nFjmPVMGiACSYvBWmKOHZdJJrLjlhx51LLNtDVn&#10;Q1Oja6aTk2EamBdBflbJdukrGP6l44Z/sk1n02xUJyWiouDGYLcl+y+JI8St5LO/3X4V8/8dufs/&#10;1UJI/XutvJHaSdPBsnHEwcCvjr9xgqp/O2OHoyqgcKesh63iZpCJHvJzyZo/fASXWQyip0ZWWZ13&#10;khEY6WkaISecUcLKIPirWlIqyNQIKMv4fiJwrBPFvNJS5NinS3lEv1rtiWtvIaS+Tkitl5SLEoCh&#10;NUUVWC5QkvxqoWIDwT1Ld6wNCQsp26wSy2aVvc3phI6lsg3cYCfws2pp8IPTDxXLkKCHWPiLaeBi&#10;i4IvWo7eCCC1SvRHyPsVYGYHzkr2bJWebuk0wRUd/v8QUuNdLEVquA6mIq6aMy+7QmZYBEVFUnFJ&#10;iXDwTz7+vKDQ5wS6+P0XMjOiYxMiURI8HMORoyModwQVGe3elLOJpvOqVc989uX3AKnBDzGmBExa&#10;zCo16rV+5Km3JB0r40ybPbV566ZBJuDxFSM3GrLG+tNiXe++95aqSzRdUD274lOvvOzXFa9GK5gs&#10;aIq8BLf42M/fZVfISIx0RaAaizsyykVFwoHDYYNdwZ068u2hJo1vdEVENmrUaOnSpYIis/zKH+EA&#10;ACAASURBVLKsIzSTOvPEScFYKRgo7typA1zVqtWyvxg33iJDfOjb0IOef+qxWtmVAanhioiqAmBN&#10;s8HnXng2MzPDKW5F04GtWzbBxyMpKjYqIiocFffnLlvtE3hNzv9q1pjIuJTzHp5RFcOWeDpvyoRP&#10;4+PTcwv88NUsW/Z6ij756OOKmRnZ1StFx2CUZEaFSkGaZyUOhovpmdlPPvMyOEoNx5Y4GaaV1Ly/&#10;soWQOtT+Ka28kdr5AcNXNa3sZ0dEs6xmlW7ITrmNqyM1LpfpmF6PDsOEH8jMoKkRVVgHqc1LkBqP&#10;ZZlXILUD01dFamei0dn5FVsIqf+aVt5IrShSmapU2XpoGU9fBanJiwRlSvqh0+sMS8X5GILXpZ81&#10;CSI7SO1UzUCAvgyprTKk1kqR2ul+Dl05JTYuQ2rrV7d07f3tqi2E1P+B4sdlSO3c0LKJaodXAW4E&#10;SdSdIF+8s8Tg2I6pcXjauen4ul4iWkeQmoSLYMkMUoUKjA8aMQvjB0g/tBULC3uQmhoGQqWlO5aR&#10;SBer5FfTOaJTvcXh9VJbal2B1L+1af8XkRq+OIxlLvxwLMkVtWXbZlbmWVFo0rR5xw5dcaXIQCA+&#10;e/aHDu0aP/rESDJStTle1CWsz8IIvGQomhYEIH7k6Vd5085ngoptMpoqmHa9Rh3uf/hFuFzFQf/n&#10;4z9r2LSBVVLdBxOBRH9RZnLs6LdfLyzOUxQmu0bWQ08/xeOqk8IZcEydDjAWinKejaaoNYsWwwUW&#10;RBkr8ho6cUloIVTyGzDr90e/69u3b3x8/M0dO5wvKBB1/HoY5iGLTsSFxAfpoB/g+LHHnoBLW6ly&#10;1cOHD8N9knnmmUdGtbupOdxibzAA350IkigjRz3QrVsXVcXarn379oaHfNwXn8NhRTYI/6akpX4w&#10;biJZj/N+/unrlDsWvraX52CgoMu+ebMnUWFRxT5OVoUffzpctUqlmtk19u755udj35mWcur0cRi4&#10;5Bd4YLAHSF2pat3nXnwDhVdQa49U3VFlTP3/TQshdaj9U1q5IrUkSaIoIv5qGvwM/8qyzHGcYVgs&#10;y5MfnPwYDRyDrPDEAZQ1w5nYg81hlyuQ2rAcL2mW4s6vr+AET+kGP+uX8PQlSF2yOQe9InL69xxP&#10;CKnLo5W/4odONKdwOOf0Q6dcmVnaykCTNCQb5GyC2gC7Gs5SYx9zhmdOx3Gg5/JbdmnfKCWVX7t0&#10;aU8zL5vmLE0L0x2XT1KgQkh9fVr5ILX+66oa/otzc07Wh6TITvU+vYSnrVKbo1mXbpZRitROPFGJ&#10;rTNLgBjJu2SgZckGhh5YCCs4aa04S23OmptW0gN1QtjE+l0yA61fwvRXmLXfmSb4j+zb34LUAk/b&#10;unJkxy5H8QMQWVSVPXv3p6dVnDJ1JquSkja20LF9kzbtmge4oKiiYoopy4rAwy6CAiPLvrr1qo+4&#10;e1QhrbDwcVsWLb2YFqnwlLffG8+Qii2Lls5zx0YUFxfCgYFrJZHRhWC8O+L1N1+DAQ9NF/Xo3mnI&#10;bXdc8PsFWyrw52OBGBSlFwWZqZCS+PgDIzmGh+MWez2yrgFS49x5EMs9WiQgjQnScJanTp2iIsJf&#10;eestL8NImuoEfmhYIFiyUdwTFaY1zSgs8mRVqjJ48GBU1JP4d159KZKi4KwEEs9T5ClmOPrm9m1b&#10;tWrBsvTPP/+UnJy4/uu1sgR/51VFOH3iWIWKmUu+3kCrChM8v3jhZHdSypmiAHwr6IG8P3f2lC+y&#10;KlUr9ARFmfv4k/cqZmbk5+aRuWcMapow8Yuk5PQLFwsUU80tyqtYufZrb75P3KQGnVLDyXOFRHVe&#10;2UJIHWr/lFbesdQALuDYAKzLmIYctWQyBMyiKLGqJlhEXLMUPuxSpAaedhbHS6j3j5vzBhLM9StS&#10;Oyupf4DUTgFV62pbCKn/mlbeSA37Z1kWhnMl3Y+ULAa2/h2ktrFQmVUyge30IlwR0UuiiQhe285K&#10;iDOKK/3cn0LqstlB06mlXErVJa+U7iqE1Nfernf1xF+R2oFjVZdkFWEaOoyDqgAVHEZIX4qzJRPV&#10;ZdulrztvK0NtYvRk3IgdM7BUEPZSsgsVOI2sk+iXfPYyaC41XCXV0kuHZ+YVPP0/g9T4CBrq3g2b&#10;61apunf/Ht02PQG/rCpPPvl0eIT7bEERK4te77kxn74Zl+g6/P23NI85gqzPhyl3hqlYhiwH3n7n&#10;VVds8rmCgGyrXq5IsbS1G7fGJ1d57IlX4TB5BfnTZ02ukJVaWJgPZyLLIiDjqqULsyqkPPHU4+BZ&#10;vEUXnn3m8YSU9B9OnmZ1XsGyKrLCw1hIpznfs08+kRKXcPrkGbwdpCyQoCmcIsFNkRSR5xiMgcQy&#10;VBrP8y3btB52xx26o7tCaJvkGmkC60f5ahzh472751/3tWvXrriwCJD7vhG3ZiTHz58/F6+PLKm6&#10;dvL0L1WqVR49+k34+Ndfr4V78c2uHKffAlIvX7aICqM+njAJjiqLxV/N/jI+I/3702dlJP4CW6Un&#10;fv5BeGREbqEH3PGTTz6eVbECHBrIXsPQJv+dd91Wo2bdomK/j/GDpUrPzH72hddpluFFRnNKOsJY&#10;Ds/5yhZC6lD7p7S/IPDDmRp0XgHDIctqcVFA4B11ehPMDy8ESWW7ktjVktjTEqSG0bPs+Ix/pzlu&#10;Qyudn9Z+H6kvA+v/j4MJIXX5tvJGaht9oeyM7oLBIHRCB6OvitRYoszSMIzVxElBGSsPa6aB0fyS&#10;jZsTr69YlmSXZLKSz10VrEsHh5eANXGWZc20ft300q0Mqa9/Zwgh9XVBaiccSMNwNTJhbKgSQIei&#10;YhmOX2ep/32kVksmDvANooPUxJoJsJXEodkKIWyFxGobv5mBdo5SAtNlYG2UiHhcYvF+E+ZxNcj+&#10;0+1vQWqgW9bv2b9pazRFHTi031H8gHfm5+c3atx0wPDbNAxLDxbm/9yoab245PiPPhubl1988fTp&#10;CV+Mff7l1zyYFi99993+SHd801Ztt3yz0bCFBUvnVahUOSml6muvfaioeDV+Pv59QmJ069at9uzZ&#10;AxA8Z/b0urWqZaQnP/TYo7lFeTA8Z4Oe+g0aVayaPe2raZLCr12x7p033vWzAdWSD+zfW6ViVrUq&#10;1SdOmvLTz8d++PnYxOlT3/vkI17ktudsGzpk8I7tW4sKCjmOA7cbl5Q4e8ECL8MwHIuBakD8Enf6&#10;l59uHz549qwZxcWF589fnDX7q5jY+NGjR5O1LfWVZ56slJpUKStz/vz5fr9/zZo1NWpUT09P/e67&#10;I460Efw8cGD/H3747vyF0++9P7pd+9buuNgJc+d5MdJa2rFttSsxbuTTTx8/cyYY9OuCf83SuQkJ&#10;cWDWJElZtmSp2xX16isvXbxw5ofvD9/zrxFt2rakqMggzXuCXuiE2bVufPeDMcRdg2k1RBGDVUKz&#10;1KH2j27litSKoqCwAiFIoEmgGSAbclT0CfAEiiLvRHcAUhMTcFWkFi9F6tLFzSsxuuxn/RKkLkn2&#10;CSH1f3crb6QmIUbY/ViWdV5xhnm/h9SKqTpIjWv6DkZjqTZVtC3Y4LPXD6ntSzG6lLpCSH192vVF&#10;6lIe1UvzCzWGC4gyx3A0dA7UwtMNUTUUw/yzSO1o8GGgkak6GF3SLW3etDmyZgK/SGAJAal1lJD5&#10;df/6ZUHbJRhtXI7UV/D0/wxSiwJja/L3u/ZkJiQCoXoZv2aZvoAfDj1rzuyw2JhZ8+f4/Odsm+Wl&#10;wNMvPJOUVgGIMJKi2rZq+fmXE1FbQ2FMUxREtVGz5hFRFBVB1buhRl5BfrduA55/fjRcVpZFofGj&#10;3x1s164tfC93VGSL5o2PfX/k9hHDxowfx8IZYCkWvbDAd/ud94ZFUTGxruiw6Pvuul/SZdEQ4eTp&#10;QHDkyFFp6RUSk5OoMKpGvTqLVy6HW1PkKezfr094GBVOhUVGRjZu3HjVurUBnie1FXE6HNU2iODP&#10;k4+NAmiGo0dHx1bIzJq/YBHslgnSqsA+99jDdatVBnBv1qxZJH4zqlu3LgDHcH3gzAMB3/HjxwCy&#10;4XU4sSFDB/7w45HufXvOWLo0nwkSwXvp7U/eT6qcGRET07x502DR+ZmTPo+IpOAKoGFSrblzvoqN&#10;ccXFRqUkx738ynPHT/xYs1Y9jzdo2Gahryg1o9qTz7xcUFToBKphiXRFCil+hNo/upUrUtsk8MPB&#10;aCAYByUvXMgtLqIdQ87zPJmf1rC4Cqaw/wmkdiDk95D6Up7+A6T+4y2E1H9NK2+kdvqG0w/h4hcV&#10;FTn34veQWjZV2MqQGmUawasTpBZKkVpCvLYdpHamCcug2bJKwzcsZ+nlV6R2AmFLfi6pJeTw2a/g&#10;9Z/3tP/vpbBDSP1n2tWQGthXxck5Q3aC4C/kFxT7Axihy/Hm5Tz9/9tg8CbDZpJpV8NiDYt3+hhB&#10;ahYZGtWHwBLyBio0XoHUZUmHRlm8x2+RuqxK4v8SUqMSq8jZksoUFmHCn40Zf3ApwNdIigxG1sf5&#10;bJsH/tQtERhX0kxZwTQITZIlFVM2SWkeGRXoJXgbXF4/XHzYud/Hw2VQJBWumyD4seo4z5KZIEdH&#10;RJcVngbolVAH05N/0SbPOjzaWH6VxMPDDRJ0TNoryCuEK5GbV+DkrXKK5BQk9/o95I6j/qYgCIqi&#10;oKi2KMooEas7nQ2IXWD9sLtgAL4IDPQx9UIQZZpGByrQ/ndefenm5k1EllEkmaSh2k4ett/vJZdK&#10;L1M3go6q6iiNJ+pyQMcUQpbxaTJDq6xf5eCg0OUskbHxnBVRFqA/KaIhibwi845gKMP6wE0XewJ4&#10;L+AKGkqJcg0qM/LA0yTASA8hdaj9o1t5InWJuoLzkBORXfv82QvNmrZKTEibOWOu8x74K7yHJM5f&#10;HvhRkpuIsdQkHaeEfsgyaEli2W+Q2knscpxNCamUIrVVpjN9GTeXZAtZl/2JiKNdgtTXmAV/RQsh&#10;9e+1ckPqsnBkOy/vIjhCT3H+DTfc4IqKXv31ehl9QGmzLQeAHWZSwPOaMkEZTbKJ0gJ0UV0XwI1Z&#10;JcmOKF1mofPD3utMN5IcgDIZGcsqQWrn11L0wTK/pYTtDA2xozqQRGolokNyFu7L5PN+Qz/X3kJI&#10;fQ1dq0wT5jIOtnFqmeMDwBmzv5oVHRvTrlPni4WeEhGPf4+nHWvjILVBxIoMU4TNgS0yLS04/ZCo&#10;mIsOUjsfLtX9MB2pkNJ+ZZQG41tlQh/2r33JtC+LtP6/hNTwxKn2FbHURCZHVmysX2NiXQJDVzSw&#10;r1jSxUMHJB0umsALhSRmxmRFCb84VkzRFNXk4Sk3ZEVhyF2Aa8hqRlC3eMwFhbsiOxYB3ivgCBo+&#10;TjPEXepAmTDeZiRB1omyi64xtADXlDgpHTNJJYPwMVkTs2xAdhs17RWiRG5hkqJeIoEvEd4l1Gs7&#10;ax3IpIbu6H6ieoah6rKga4okiDBSsIhWHfEjcDmkUffd3bRhfYEj+ydTBvBOx+EC3JdVjaXZIHxB&#10;3VR8gWK4Dl6BB9ulKsDNCpy9aGucI3SriEKgiPhcnWVEVSFQrmEsBwnnwIU7OAGfn1E0GSPZNbjw&#10;eGtQvcSwcIMhh2X89g6GkDrU/intuiD15UvbDizgvIiq8KRilAJPLzzb8HTu27U/OTEtIz2rQ4cO&#10;vBDEKR/LxmRleB5JXjOZXwBwtuGvpiWhRVNlJ12a5NkYxDrgQrmsSuRPZEzvrNerOAmBTzhqXcvE&#10;DuoSVqKCvRFjZNgcLzvLasScgclDGSxOkp2kEF4UyCBb0yTMjwZLB3YK2AtLJMgq2YN1bdXF7BBS&#10;/377z5D6D+JzHIzQUcRX5mxL2r9zExwlITWjXfc+tOQIO2LRF8XACbCgQAqyyEGg5SJvHvgeXL0V&#10;A9CzaJqWdQveI2D/siVJKIEVS5WkoGrjrI+owBgStdJMjYdeSiS+dCzsQqT0PCLPmhjjoamI5Sr8&#10;L2vgJsFlSjKnkKISpiIYAivLKvh+R0oP58aw9AP6RvjX0U2zSEgVzipdMrleQkslQ8E/utQhpP6z&#10;+7lUik4rJWYY6iuiH3qExHl6dG2XlZUZ4Y7etGufX9SQ1WyLE1Dnwe/3O9fcySe5ePEi2aFFCnPa&#10;BXn5NhF2gD6AoSOGTehZU0SsygFH4WU0XD5vIXQ66JmIWSYau2AAdZNsMjMKGy/QpBgtlj5RZJEc&#10;wg5yWDlI0i2cH8Xp1ZLiiI7aGvQ3MJEGITnojY51IiJo6jVc6nJF6pJDXHU8ecmYoOyvBmFbpwQJ&#10;OBHYnIAZxxE47yH3xSALpDyMnwVVxOBDU5ZNHm4g7gTG1KpCBtiqo/NjYElTUqj3kpn+skFv6eLA&#10;ped1ZU/7nQHMr5bKCQO7Sho9GQcRY4KM7xRHg+1f99zRsGEDUdXge2I9KmcnMPSwdAfWnSknZx6K&#10;XA2VlPzEPADYG95z2+QUCboZfhb6noGajOTQTiAa/HL1dbM/dXdDSB1q/5RWPkjtGAJS2gADtmQE&#10;GkM1FPXpx55JTc544bkX09NTDx3ey/EBAAh4OnElC6f/iDW3AFlwTOzzFzrE42Ax2n0icEazjhC9&#10;DlRNIJsRUAMIkVrTbQGNphYM5luEyOFPQMNgHRyYhveIkmLaJWu4Eg+ArgmqERAVH83BGzg2YKiC&#10;XSI3a3r9PkwSFxVBwSkEETPFr/1Sh5D6qq18kLpMihdX6plAoSF4Hn1gRKVKFd//ZAwVm7znyI8s&#10;D5yNUdIwpnJKY8gyrcvASdiFePA5JnRamvHn4XqrakgkLAPXdm0zwAqCIgPzmBrrE7A6ok7WZG1D&#10;hFcAjWQSM82z0KG8ksLDG/yGqkB/lIKKht0VF4uhv2rY02gV/7OxFKgGXI5F9UTWH8SlYREGdqpa&#10;zDLwL1b3MHQyn/1rPsGl1yGE1Je264jUZHnB1kvXERy1O1X0Wor/+NHdWRnxL770bEpGhdvvGyWT&#10;cCCHnE6c/OXS/QBVgwWAQTqYOwAjlmawzB7gkeWsddichlr72C0kxtREuJEBDruKaShCoMC2lEDA&#10;B0jHsZJDNAyD84UWoSgDIIoJ4AgN/iyIJrFxsEMB6cj2+TwwDANjCC9Cvy3RLoWfNQ0IGwwszmUo&#10;ZOr0vxWp//2G65clweias57gKMoDXAYZmjgIm9SP1EWBlhWOU7F0pfNZVmEUkh4K3spBahllf0yC&#10;1CQqTDccJr50jt+4ZPvN3P/Vz/FSS1Ua8VUyZLs8QPHXKEecnseRnCRLAtwm6DlPP/1k85YtGEmS&#10;SaV7XOXQZXBqEkcTsLad9TfNKhtg4KbLChYUJrPwztQ4vJHhaMLeJeKhcFBSuBV1Uf7zGxlC6lD7&#10;p7RyRWqswWsIuo5z1aoiFBcW1apW+84R9xz76YeExBhwQpqGamYFBQUPP/xwzZrZHMf5fD7Hsn//&#10;/dHUtMT33h/NcQwn8Du/2dWuQ3t3TFRkVESHTu2/PXoYY1JJkkeValWfeubpAQMHgyWv36AR7MTr&#10;yR89+uXs6pXcbhcVRsUnJixYshxsiIPF4JM+/vSTylUywyOo7OyKq1Yva9+le+/BQxXDdg69Z+f2&#10;xg3rAm7A1r5jh4OHjhqknK+EUxW/znNcw6UOIfVVW3kjNZl7Bqg+U6Nq+tCht/xy5mxYbNITL7ws&#10;aRh5qWjqiLvvqpSd7aNxflpXaNPkz5z/hYoI++TzMbYlmiqzf//eug0bU1ExVERU9+5dT50+riBi&#10;wb1ka2dnvv7+6Kbt20cnZdSrf6PI+VTZ997H71AuBNaU5MSkePeSZQs9qhLAiFhdFuhx4z9PSUuN&#10;jopJjI37etXyYcMHt+vVizexTLktCevXb+zWp09CamJMXFSnTh1++eUX6C6CWRI6Immqn0EhW1zd&#10;DiH1H7ZyQurSiiqALCLrvTD1y48qZyYeOrxv2O0jopLSj544A9QF6LZjZ069BvU//vjjoqIijBoC&#10;lJOku+++G04pEAjgxIEg/uvue5KTEiIoKisr87mXX1OcUH6JmzTu05TEmHmLFkfGxEdGuaZNnQg9&#10;7Ydv97Vu3SoiMiraHR8VGdOtWw+vFzXjvH4PYFBhwcWhAwZEUlR6ctKggf137NhBhYXvOnQQg/5l&#10;zFR54YUXUtPTwKhVqJT10htvAIdhdzKw1iyJt3bm0U1du4piw79xif4PILVTvctppIIvlvuGWyrq&#10;MiuLwSCDr1sw3tDgZpEB9RVIbZYh9Z/arnqOl8Th/Jq6Wqonc3WkhlMyNF0nYiCOpjWubygi3kQy&#10;kONFDkZfli4pAou7Mq3fIjUeRdccQIfxmy/gxyEWEYK8FKltMjwgQWxmCKlDLdT+3VauSG1hLIcS&#10;DBbCzwJPz5k1OyrMvX7dBknmWt3UDIwvwzCOHVmzZg1Y4Q0bNpH96YGgZ/r06RkZGafPnIBfV65e&#10;BVa6eYtW8xbMnzx1St36dWLionfv/cZJ8qhdt05cQnzNWnVWr1k3d94CmmVGPXRfViUUD1qyZNG0&#10;GZNr1q4V6Y6fMw8rvoKZ+GLcxOiYuJatmk6e8sX999/hjo6gXNGDh48AeyXL8pIF890R1M2tm69a&#10;uXThgnnZNWtQYZE7vtnrAA1GgGj6tZmYEFL/XitnpNZY1qOI/kXzZ8ZEha1bt0ZQ1K69+kZEx3kC&#10;DM0L4DOWrVoJqPH1hnXoX8WAbggffvxeZtWqu/busVR+9vQvYWzWuHmrBUtXjp88rVbN7Gh3xNfr&#10;N5qm7i84XTE9joqJuqFV60Urvx43cYosBEaNvJ2KoJ5/7fmcnO1jPv4oNSEmPSN5ysKFRSIiy+Tx&#10;X0RFu2B8uHjhkqcff8IF3zqcuu2BB3zwV1ObNeHL5OTUG5o2nbto3thxn1WrVsXlcq3dtAmQmif9&#10;hvRA7D/QV0NI/cftuiK1dVWk9uadbHFjzXY3NVVV+eCRo1R49AdjxnMY2mt7fN7mLVt07tzZueBw&#10;MkDSbdq0GTFiBLxCB4KNGt6YGJ/w1puv79+9E0Z6MYkpQ+64u8hTDEdYMn8WcHaYK2rWvIWTpkw+&#10;euRgwbnjgMvNmjUBE7d48dIhg4dWrly1ceOmcGIqRvTaVSpVhjeM+fDDCV+MrZCRlpaWEpuYsHXP&#10;LiDC8+fPNml8Y1xM7HPPPbdg0cJb7xgBA8ie/fsHeF7UdY5MXTvRRE4XuoZL/V+I1FZJAR3MJXX0&#10;vEmWp02m4xWnfInPl+fx5sum6qjwAEnTIivifLYTrIwXBP7qqNE7SC0Z1xOpS5UTL6Pq30NqQ3MW&#10;qHAlAYYEJHARwVomK2yYbalKTtAzIDUGW5J+65QacmI/nEMoAk8EPbSyKXZRFpwjllB1KVLrIaQO&#10;tVD7U62ckNrR6yCBH040KlqK3j171cyuU5hfBL/Omj0VDO+6desFMeAPFEiSlJqa/sD9D9k4Dew3&#10;LalHj17gMDRdZDl/QlLivfc9YJFYZ7CF4Ku6du/S5ubWmJhsmwlJ8RmZ6ZzAG0RBqbC4oHadqg8/&#10;8oBN1O/9dPHFvHMx8RmvvP6+YZv7Du+Ni08Z9dBjxb58y5ZEKThtxtSo2IT+twznBYXjuOwqlR8Z&#10;eZ/A+kWBEQVOUuQ27Tu1aNPOS3Ngs7wMY/yulfz/X+oQUl+1XS+kvjLx1HFR2AmBZaW+/XpWrVq5&#10;uLhQM3TgEndc/JKVa/2CBFQtq0rdejWHDR+kYT6TxgqBgUMHderdC9yJzPkrpyc+OPJ+XsYgSlnR&#10;PAW5fXt1HTp0KMsEDd7bqG616vXrFYmKT9AlzQx4L1arnvLi608zMo0BsopYePE08PqrH3wQVPUz&#10;p05XSk+//fZbz104r6qYuzt98oSwCKpTv360qnHeohYN6j3wwIPAOpKOC/oAQ927dx9y++0q8eVB&#10;QXAWl20CQCGk/uN2/ZDaKkNqkkhqkAw21dTYo4d2RYVT7739Ouw4yPEpWVUatrjJEf0AgHvvg/fh&#10;BPLy8rxeLxx379698OuhQ4f8fv+4sV9EhIX//NMxHQiHCSiKtGLteio67vCRbz3F+dMmjk2Kd0+e&#10;PiO3yEtiZPUP3nopNcGdl3cxQCZTAXsGDhyckpKWX1DEC9KzTz8XGe7av2svBsSqGJlSs2Z2uDvs&#10;0LFvJVOaPHliYkJcfm6eTRb64SssXb2acrn2Hj4MuxZ11UcHMQAA6y8a2v/CLLV5VaQ2MK1HdxLl&#10;UcBHoFHOx8aKhj6Wxfp/JOqF05UgEwgGfGTC3kFqnLs1yGTKNSH11Yf9ZcbKqSr1G8mpK5umqLIo&#10;qYrk93lKo0Q0mg7QilyMldZx2da0MAQIo4Z0+feQWpMw/xXMF80GWR48minrKNRYhu/OvQshdaiF&#10;2p9u5Y3UhoGiPLLE/vD9t9FR7ocefBRza2hPQeGFypWrdu7cFf4qKcDc9j333FurZj0wEIFgIWxx&#10;cQlffjkBTMbGTWuTU1NefOm1VavXLlq8dMu2rctWLO/bv1+EK5wT2NNnTzVqcmOPXt2BnjETGkUY&#10;VJbz6oYEFlTE5B4F6Lly1QYPPvRcoa9gzYZVFOXauGm7bsmsCHCvXMy7kFmpetv2XcBwbN64KYKi&#10;3nj5hWWL523btH758qVLli3t2rNXZpXqgNRgTGXTLFnxv6ZLHULqq7byRmpdoU8cOwJc+8wLz+Pc&#10;DkufOX0yLiH+5q49FOKazl889/CD995QL9vnL9JN5dyFs+642JdHv1Pk8+/esSklNnL0W2/MX7Bo&#10;8ZIV69dv3Lh2Vce2rVKSkr2eIjmQX6tKepsunQt4DP8nMCuZVlC1WVr2a6pgKkKg8NwNDWrffv8D&#10;jGotmb84we3etGkDdlTNEGEYJ7ApaYkD77gDqH/HhnUJEWFPPPHUhm3b5i6at2Xbxpkzp/fo0QMI&#10;pSAY0EsjX0VVAVgse9guvQ4hpL60lQNSW2X1Dkm/Yofd0rtCStz5MycMQwuw3JvvfkiFuXbu2QuW&#10;Bz7y84njgJgrV650MG7kyJENGjRwlBlubtO2Xp26S8CiLVm0btXyr79eiyH+4S6gbQE5BwAAIABJ&#10;REFUcOiSU8aPSYh1Hf7u+wAnglnDGUeVNWQWwYt8L7CiU6ZMS05OPX8hl2HFdm07tm3d3pIx1h4l&#10;JpjglKkTohOicg7uDAj+Nm1bVq9cada06TOmTV+7du3CxYumzJgZFR//5PPPF/r9GMONym4lSWyi&#10;LFzDpf5vQ+oSN1SqIO6IVzqqPo5chixxHItZE8dP/AAjVZmwr6pr5wqL1ZLMQgyxsC5Fal11kNq4&#10;rkjt8PTVqPrK5kwtly7BaV5Pvo4CAGQYYJjwLZzTBrNTEvNPdl6G1CWSVvi6aeFKF059QyfmZF5x&#10;IqovR2orhNShFmp/tl0XpL6sKO4lSK1qgkAEE1jG9+Ybr1StXGXunAUo9mlrohQcOHCgyxVx8NA3&#10;ms5LkrBjxw6XC2nDtKRxX37idrvy83M1XRzz+UcAQ1HuODDUsEW63BQJc07LSD985BAYgLAIqnff&#10;XiRNB2dZBIlVdA4Mx3ff/wgO6857ht7YpD5FxQ0ceIekclNnjI+PTy8qoi3MVKR5KQCf6tlnYP9B&#10;t4JnWrp4SXRkRCRFZSTHR2JVgHA4UJgrKj41ddOunT6UQLIVIxT4cZ1beSM1T+e/8epzscnJ67fn&#10;kHunSxzdv3/f8NiEXYe+Q2rR1WPf70+IoTZsWieo4vTZs6iIiGKGh7s1c8qX8RiQT7mioqNjEqKi&#10;ouLdEclx7tjomN05O2zBX6NS6rC77/KqVlC2OUmVZejwTHHwwvmiUytXLnz8ofvqVKuAQfk9ewFz&#10;fzlmXGxY5JEjh9F/gzeTZJ72DxjUt1mHDuAPl86dDTwSn5AUER9HOjuVmpoMR8yqXn37vr2cojiz&#10;pEapYFYIqf+4XTcRvUtk6UoVoFHi8/z5E9HRVP8+3XFG0MbB9s69B2ISU4aPuAMLjmCJEa59+/bd&#10;unVTSKtZs+YTTzwhCILX672hfgO3KyotJRXuQWxUREREGOWKjkpMad6yBdDe4nkzAam35uzETGrL&#10;ZGifwnpExkvTge07dn7++efdunaGrxYfn7gjZxeMsVKTKrz52jswpOP9PEnDM9Z9vcod78o5uEOy&#10;+LTUxHq1asa4ouBYVatWhd4c4Y6mwsJHPf74sVOnJEOTiS4dDNV0gp7XcKn/C5H6EinVUqQmWqrw&#10;0GF6nyIaKhf0nm/VqtHbH38qGBg1MfurOU1uar/v6A8KzvJKBKntUqRWS5Fa+500xLLY6MvSFv8Y&#10;qS/l6d9QNbYSgXuyaST3SFUkOBlZoIvyz9oo4xj8iVQUxw2VWwxRwNxWSWQsssMS0UciGe0EtGCk&#10;taVzbODUmRNEvBy6ro6CgM59LEFoPLKOOZnX6O8ubSGkDrV/SitXpCYSdYJhCDBurpFdBQx65axq&#10;UZFud3QEcCv8GxZOPf7EQ7LCoXyTKtetW/vxxx8FjO7Rs3OXrh3AhtBM8ZyvprvcUTt37bXIsrtF&#10;lOwsIvOp6prHV1y7bq1htw7VTQ1soiDxhqW+/d5rgCMRkdHu6Nja9SuNfOiealUb9uo1VNbYDz5+&#10;MyoqMT/fb9iSpPlEhRYUuXO33j37DAbPNG7sF8nxcd/u34OqaGCWsLijLSgq0IyjCOHnQoEf17+V&#10;+yy17K9RI4uKclHuGOCJaHdEBEXFREdGxqXc/8RzKglPpIvP1amW/vKrLwQFrk37dsPuuMPLiTQv&#10;zJwyIT0uavtmjPLHCtEcjxodmqBBj4BHhymuWTmtTdcufh2DS7Bagy299vrjcanhrjgqJiasTo2K&#10;zz/xYO0aVbr2H5Dvpyd9AXtLZJhggA5CJxZ5QZeF7j279LjlFlrVJnz2cdW0lA0bN7MaenHdBg8q&#10;oUCEKHK6FgQWw9lprN9B07R5eYWaEFL/tpUPUhulkvnqooVfxURHxMZEQqcKjwyLjo2hIl1gd2Lj&#10;486eP+eIe06bNg3OobCwcNOmTW63e8uWLc45AEz36NZdFiWcHdZk1PTUMUQJAFoS2a9mTIoMo3bt&#10;3Qcv4oS3ofD+/NrVs2CQHx4ZUaFCet8+vYYNGwbDrQMHj3h9dEZq1qMPPS3RMiCTLuH05L7931Au&#10;avv+bZxGZ1ev3LFNGwwIMa2gn5TqkHB4VuDzobaMJIgoAGHTPCfpmJR3DZf6vwqpHR9EJmcdTbqS&#10;UkqO7CChXbhMim2ImuTLzEx69NnnYbjLCezipYsSM6r+eDpXxQJkihNtTNITrx2pjcv/eulWhtGo&#10;1GFov6HqK5Fa1zFyWhJ5g5wenMup40dqZFcectfdJ/ML4bbxMhaCgCEZTlGbytWQ2sKkRokHpP74&#10;o/eqVq80afpkVuIcdXOrDKmJSSxD6v/8joSQ+m9uly12hFp5tuuC1I42aglSE8IuQ2pe8EsyvSNn&#10;M3jvYUOGLpy/ZPXKdXPnzlm/YfXcedOTU2IyMtJoOqCogm7IL7z4zI2N6h85chiAe83a5TyWrdKW&#10;r1gcExf7wYcfW+QpD9IsLn3qJvC0bhoMx9apV7tPv95gEB01+y3bNlIR1EOPjNR0u9jj0yyGlwIp&#10;SVX69h5umOKsORPj4tLWrNls2iInFVk2yu+npGf17jdEko2dO3ZFhYfNmzUdLI7MMxiyaBpBjpcM&#10;jGdULItX5RBSX/d2vZC6bOKnZM3XwkL3iszlbFsH9Nh/+LAVGzdPmzF9xfLF2zaumzN7elxqxdTK&#10;NS8UFAO5GqLv1eceqZZd+buffwJCmjF3rkp0qVYuWZCVHDf20090HZyZI6MlWDJLfJNhcJ5qmUn9&#10;bx1OW3Yxi0R9cP/WmGjq6Zce8jK5WJvN4BnPxcS4qIG3j+A0c+bk6WmxcWvXrnawF062OP9iRmZq&#10;j6FDWdPcsGZFxeSE9z/4CL2jKhooAcnD0LEoEIBX4F+i2I6OE64Yy7IhpP7jdr2Q2lGmx9E1VsvD&#10;tXWG9pqG3LJVE7BUc76asWTZ4kVLFi9fuWLh4kVPP/tMVLT7tTdeVzSUmMjNzYWjf/XVV4888kjD&#10;hg1hgIQ66IrSsnmLzIwKqqzwHAPDKrhrGtxZHSOwBZ6e+MUnaclx+w4dFjUTOgAg9eA+XSplJB04&#10;sA9srIzK0+a7777rcrl25OwGq1ivdsOO7boCZWm8pgoKnOvYsWNcsRF7v9vD60yd2tltmjdnA0Hg&#10;K4B4rPdpIeoFeN7RmABqxPojpkFKM/4PpCfqDlI7VF2G1HDnHc1WlglaSKVS4YVj1atnvvL2e0UM&#10;jDL4ABcEUC1mScCxwcKw2UKzbxT4iki5Ew2sCVHdQT1XUdUcCRFVlZ2CZegvsCaUGmRo01lN0g3M&#10;iccKPhhiJqHACDCusnDh/F69ejjvhwfZJgqyoiiSk3cqv5gsz8GozOFbjhfLQlbIjjVdYdetWlg5&#10;PTYtLa7vsOFeRecMU8AKxIaToQhfkESGmwyLE0MqapbYqJWOKtfKm6+9GBlBgeUBpNZIDU6s7HJZ&#10;WWKjrFDaf35H/jRSm6F2XVsIqf+yVt5IDSZFEAO33T4kq2L6gX37cXZAtchoW+MEz2uvPw/Gd8yY&#10;sSgRKjHfHtkf5Q6/4467Klas6PHmBpkCjBjzFmdkVmjStDnwsTP0BxvRqXPXVje1QZFRScyuWWPQ&#10;LQNlVQKqZrjAqjXLE5JjduzcLitOkTBh+qyJFdKr9+oxmOW8hcVn09OyBgwcGmQLLZvPLTizbuOG&#10;pPSKnbr3hfczDFchNaVB7RqH9u0Gw6QqkqSIPfv2a9CkyY+//AInXej3hpD6urfrhdSAGmUFw4BV&#10;TJz1A36Qhw/pVzErbcvOnTL5HSecMNzQfOn10VR49NgJkzElS+ePfb8/Nt59y/Bh6RUzC/1+wQB4&#10;VWhvfu3K6fVqZQscD1TNBGlbV3p2bFczu4bPW2zxgSoVkxq2bOGRMZUJPOiYT99KSqSWrZ2r26Km&#10;cabCrV40Jyne1b5nD8Gwzp44WT+72rBbh9I8x/OiJIhrVy5LSonv2L8/FkQOejOT4m9s1OT4+XPF&#10;QehpGNjas3ev9l27Hj1x3JEvAfSBz5ZdtxBS/0G7Lkjt4Aj0BBR1xppBOEcI208/Hol0UY8/+Rgv&#10;op49VsDWsXDf2bNnK1TMrFOvLhhD8hHjlltu6dixY3Z29ujRoz0eD1g/eHHShIkJcfGzZsxEgQUU&#10;JTdnz19EuWOnTJsKSL3565URFAVIHeSx1IsoMHWrZ3a6uSXAFpajss2zZ0717t0TjOeBg4fBzL34&#10;/CtxMYlH9h3l/VhJ+8yp0x07to9NitmwcyMtBSeMHwt7mz55CnQQ4DYAtXUbN1GRriWrVp08f17H&#10;9TdMUCO1pP83Yql/ReqywA+nRJeiaI58iyow3sKzAK7Vq2c8+eIr+TRroNyefq6Qhwdf1OA6F5O0&#10;H4GsT+LDpchI0Qp5wICq4d/84iJScclwINgpeajjZLbJC6hRyGMBdIzM9geKSYVgXRAZXqAffnjU&#10;gAH94P1FRQXOOft8PucHUgPIvHDhnEWWLDxev3PqIiZrYL1xQ5eh+y2eP71ieszyhdM6d26DEpxk&#10;1lrFKsUMqpizfhLNoQaDfpv04dzCIo3QOU0Hhg8ZUL1KxpFv91Ph1GfjPtXh9GBcZ9tl68wOUlul&#10;5UL/8zsSmqX+m1sIqf+yVk5ITTYVKBmQ+peTP8TERvbu053neXiHKKhwRE2XNIP+6edDKSlpzZq2&#10;IiZJUzWhVasWFBV5220jZDWIRs3WZVmet2A+FUYlp6aMnzhh3vyF9Rs0BKM97ssJFklgz8yq2G9A&#10;f93UwBlohrxr944IF5WZVWHMZ18uW7aiU+c2cfFRYZR72C13GAZQDf/uOx9WyKh0c7sW02d+8c77&#10;b1LhYVSYu8/g2yUSAfDhu+8kxUW3adnss08/nDB+XPOWzdxx8V9MmIiC1qbBSSKw+zVf6hBSX7Vd&#10;L6R2llAdr6YgNOssFzj87X4gx1tvGyJomuiU0rBNOugVBO6Hn39JTKvQsk1b9IWGxNHFjZvcAG5m&#10;8LChsmkGRAVcqG0pY957IyEmKiMtfdasOVMmTW7WoG58ZNiYMWNwETZQWDUr+a4H7wdveaEoAI/B&#10;yROHU5KojKy4KbMmrFi+aFDfnm6KinVT/YYPYxTN1uS3X3kROnPn7t3mzlvw+OOPJ8RHwxH73HZb&#10;sSBoIjtnCio8Vqhebf7ShROmjq9Vp6bLHfXpuHFOHL+f45xEIjskovdvtOuF1M7yvVOdTuCDKFIm&#10;c889/yTcxy05W8EmSFqJ5jGO5WTx7n/dExYRvnT5MsBfuE1btmyhMDEj8vTp086zD//+9MOP2dWq&#10;R0W6+vfrs2rZ4nvvvSerWo3GN7X1+LzQbyd/+VlqUmzO7j0oNETSE28d1CsjOXbUqJHLV6745JOP&#10;ateq4XIBJ1M7cnaxnOD3BjLSKiREJYz7dOyMydMbNbwR/pSYlrT/h4OSKYF1bVCndiQV9sB99y9b&#10;tmzEnXfEJCQ2atEiz+OBh4KsvxmA1ET0Q/9tzb9/6yr9lyM1hkCYeRfzWZpr3aJlbFRETCTVvXOr&#10;I/s3p6XFPPPaG6Jtn8v/5fV3X8uq1eS7kwWGrWhGsFqV6kuWrJk1b2FqRUyHuKFBvUmTpyqm/fn4&#10;SWkVK1Nh4RWrVIZhEo8lTnWW8YNVmTd3VmZmBgYCRbgSUlI/+PRzgG9OoEl5Vo3l/EXFeXXq1oiJ&#10;cWMZVxhUxcfef//94BnhtM+cOTdw4GDnqczISPvok49ZniMBOQIj4Opome2CO/bqi4+tWDLTV3Ci&#10;b9/O3QYNype0oKrn+rxw+7Zt3RjtopYs/IrMZ5uSpOw/cCi1QubUmbPAoAFk9+vdzV98/uK5E+AZ&#10;12/52s8FRV2VTb00yOTX6E1nNPKf35EQUv/NLYTUf1krV6R20hA/+fRdeHQXLZ5n43QLiqiSpS5c&#10;QGM5b4cOnQBwc3K2Kyovydzbb7+Vlpq5evVaRWWJeIIKBiuvIP+bPbubtWiOyYLhkS1a3nTg4GEs&#10;gmjhjHXd+vV69u5FCihieiLYr683rIlPTEhKTIuOjh06bOC5sydHPfBoekpFnBrnvOAkv/xyQlx8&#10;JKBM9exKy1atdCemD79rJCuo/gANp79u1fIqFTPAsEWEUzfcUH/xkmW4ZCaJpDiwSSoGX+OlDiH1&#10;Vdt1DPyQJIAYTDd05oTAga1dtzK9QsqsOTOdeEFJkS+Nehw4eFBqetrOnTsMXTYN+dPPPoyOda/f&#10;siHA42QVLo4X59oqs3bV0iZNGpEEWapOdpUdmzc4E5PFeWdr16jYtmuH8z6PWlLQnl+xbFa9G6pj&#10;ND9FDRnQN1h0ftCgXpk1qzGaygY9ti7OWzAHQ7pj4rp16zZ71rRK1bM69OuHAzVdhncsXbaiZsMb&#10;4MNhUVTd+nU2bt5E5hFtDsNTSAVpInclCEIIqf+4XS+kVrBKlBqgg7g+r/CWLvzw/eGmzRp269H1&#10;QmE+UKkTkAODNJQKtrTt27fWqFVz8JBbZBQ2tk+cOFGtWrVevXp5PB74FfgJFaAtmw4ER97/QHxc&#10;DAzY4DxvvfOefD+NssCaNGX8mMS4qL0HD9GC7IjoFV88ee+dwxHNXe6kpKT333tn27YtQNUzZs0E&#10;kwpjyYvnL3RsczMYtfSktLvvvOvzzz+HPnbgh6OcIrEs7fUUPfv0M/DxCFdkZuVKg4YPLwoESvuV&#10;5Cz6w4FEWSBlBf90+69HamyGZsLAuG7NWpvXr+UCRTOnjmlcv2JKiuuR514ApBWMwPjpX4TFZuX6&#10;NMOWGC4fRikNG7a4sVnLbd/shL327d0nNS2z76ChjVvctGn7zgKP996RD7hcrjlzZmE4hy6vXLEE&#10;XMa4cWNPnDyel1/4xYSJo9//SMaKKgp4N9MiitGqwLD+1q1bDRjQ7/TpkwC4RUVFcG4nT56Oj09s&#10;3brtwYOH8/Pzx44dAy6sXYf2QY53RnRAw7KikTUEnWc8Eldk26xt+Lt0ad3vttsu8jKtGY5Wic9b&#10;OPK+u6pkpV88e4qUerWbNW/Zd+AgOGEyFW0YMmsomN0YExs+btIXOmqGmB4a+8PVkPoa/d2l7U8j&#10;tRVq5db+89sZan/QrOuE1Jp9FaTmxKBq4JKUpgPvasXFuJQm8OhmwLIATxOvhw2X1VRBVTHsDCez&#10;LStIeyxbdiJinbmT0n9NmmWcPEWcQDJt4GDHHwSZgIO8TmFzTcFpCZ5j4Lw8+V44LYH222BOAkH4&#10;pN9XCGfB8QFJlyvVqPf4C69jpo4gk4A2U+JoMingnJgOh3AOR+r6hmapr3Ozrt8sNccx0IucwA+8&#10;g5aam3/eKWbB8gwAt6orTiwpADGM1ljG78g1YH6YzNmWyrA+VEeTRVrGnC2J89gmilKBc3LSmyxd&#10;UkXOcCoAq5h9q9p6UBXJIofNBfMwENoQRU0yVU0IBjGXEYZypuqXeehZPP3/2PsKeKuq5f9z+9zu&#10;e2lBOgQLQZDukFJADCSklDRBMVB8dqCIpHSDlEh3lyiKdNy+p8/u3vs/s9Y5h0s9H+/5nr/3f3d9&#10;9gdO3Z2zZr4za+Y7heD1YVBQMy5cuCCJbIUq5Ye98koBg2iMcxXrZA3XK7Fg6kCYQdpdcJqKTLs5&#10;AJ5GAETuz/UashRS3zj+vMQPKxgj1FTJLwtuZDFi3T7eT1Ep5QtHtYP97ND3waRVUBcetxcEgAx4&#10;Qac/zZ11OUAjmZQTTZcFzMcluwIUDoIJMoM98HQDoC4cF6TUUhjkcyPVZvS04DUIsKxKoBhlkl0N&#10;H/Fev46Fs9bSpcvDo2McDEeLDZGGmeNxeVDXZF2jwWnMbiIFr/AJzYuASxDF//7Ej+u4PlTsGgh4&#10;WtfHvzoBJN5ZWIQd4CUv58lZ/N3nsTG2MRPegNknW96laxZEJ1fOcWp+2cUK+ZUq3JWVVZmTdbhL&#10;fq+vqKCwXPnK6WUqufx8kdtH8jpE8Irbtm1dkH8Vbt7TT/Xt3q0zITqEqa8DCCY5yqrLU4wWT+Vd&#10;bjA6an7BlT59e8FfwZnS+DTM8z59nqhRoxbLiIqiERE1lixbWqFSxUPHjl/KyVdJ7juxegbSaWMt&#10;NOd3XlS5vA7tHm7WpStIpFPGvBMf4yV9E+XKFct069wB5OqDDz7Iyi7r9DKwB6fXh7KswiMWf/vl&#10;KDhdm7b/eLXoKqcrNK/s/wqkLh1/7iiF1P+x8a9DavP2kJqUxgNsddFWL5hCbVqEqwc0jkCSOgTS&#10;WcCgtVYWCeGEEJKmSzTWqGgiJ/hBm/AiJ6sKLdfQdBPAriDKFOyCCgNrBPjDDOopVdZo3TXn84Ma&#10;kVkeTM7+XdszUpJXLl2iqQJsuiFt3PpjWFzytPlLnYykkqpq7FULxk7mKUahh8BSSL8/mFrwT97q&#10;Ukh9y/FnQWr0f2TRpMudEqtiBZJGimysQqcDZQmzqw1WlETSCI3W8cAfFRUVBKr4AcMYAthgTpG8&#10;oqwAijIF3pXrKMyhUW1Zlr2uQsBNAM85fI6q31/sFj2sIXESNgpWWKepggNG0jMMS2I4CzGMyFqy&#10;V+NPnz6SYLctWjqPZuTDZe7etS0s2vbhtGkgbQrvNwCQ6QajqRwIP/IV4EEp4Yyo606/nzJ+0Eqm&#10;Ukj998efBakFRZd1y88yAu9HIgjZJwuY/sHJ/MXcXMy1BTWnGxgRBHSLvaBxMYTmwsKU18iwyFOj&#10;SoBqQtoMz+1ymKqE1C66le9G1x28LFyc87sAjfEKqjVMcpb9gIQYxseAQ+bzwR8C9vV63aquFDny&#10;+/Tu2bjRAyLAKQNrQIoKips2aVG91j2XCx0uToQ9gNaiDx5T1zQC9cg50Y6woNxo0SQtaPsnbvX/&#10;JUht3AypdTLatGrbo1t3v9tjYfNtURMcluWJs9tenPiWU5Z5o3jKjI9tYWmXi0CJ+AS1sEqVqt27&#10;9xNJix+kGTStvn2fbdikJdI4BzLsxZEjR/bo0Q2NlMzPmjktItw2c+Z0eChujw9u7IWrefAzzZCx&#10;TFHB5EZe8BmmXO+eWv2ffZLEkiyXy8PzYvXqNV99dTzPgf5BucXQksDb42JHjXuZFRVSlCyTlTE0&#10;W4ro8TovA372FvzWsX2Th9q2yxW0IkEs9PvQ/LEeVWJ//elwZmrSu5Pexmqlz7/kJNXLCliMAd6X&#10;JvjdOYy3oGq1Cl9M/UyxFK/Ei0RPalYppP7/cZRC6v/Y+BMhNe2DUBJS+zk3gArDFEmeNOpwgVdk&#10;GQwI5/E64LAK8Y11A8sAYUeyhEXZfsYtKzy2jFWw2xPoIFFBnmmG85JAtUUauATqTWhBNKXVCxUJ&#10;WViEgZwMMigjQCZYwK1bYMkAiKhq+az01MS4jz96f8XyRUOHDUxKT67R4MEcNwvGxC/IuMwKoETH&#10;Duo0kYAX0DrS1FWMK7D+f/pWl0LqW44/EVKHSPSoPwYbuGFwu32IQVVV8sNXimHxugWoGhslqCyY&#10;H41EC4u9Xp7zmhqr6IJCGigAhuL9RSB6BJ7JDkxVRNgNEufiBDcvklUUkdcZ2VKx2ZAqm5IPNrB8&#10;ANwBd8NJqbjioboV1q2A5HB1a1ewJ0a/OvH1KV9NHT9+fEJ8TI261T2aluv1wplYqgg22MGxAKll&#10;S/b43LgCQ+OXhuHhOMpL7fF4btKQpZD6xvEnQmrSCEPXMBAAmkqwdAEQkk6y2wXDYlVETBgdMFUV&#10;20TjYhoNVFP3HrxxeucptgYNAHDF43IjsNYAsJOVMc30yxrRP7ATn6VLfp5gIEXGKLXGaaIfPUZy&#10;VgV5+bQSV1YFWeNXr1qalGh/oH6dDd+vnPXttAfue9AekzhzziKFcq1JcEAJORhJiJp0xQu0sIZ5&#10;4fJ5MU5hmnCqLOOz/usbkl8HqUnfRIW6MZUrVXnlpZfhnqsCTDTWUjwXftt7b/0qYya84dEVj3Rl&#10;xoIp8RnVLxaIjOJULVelSpVfe+09r6D5ePDGLY/L+8ADTXs8/gzcUkZURBVv5vPPP9+sWVPwY0jX&#10;FXXkC8Pg8rPLZj39zLPnLl3WyAqGQbSErDC84AGx0XSx6SONWrVuJoqigj1UjQsXLkVHxU37ZqZO&#10;COvgbAH4wu1r3OThth27gL6SDUTwiqqTIDQgdtQklukVPRe7dW3Z7eln8iUjUKGoyaLgR+zuc4wb&#10;9TzM8Oeeew4X5VRDJb4BUtqbguQvzM85Gxcf8dHnH4DrXsx4AVX/H4LUym2Hdvuv6Lf0B9JNb6US&#10;b//1If3dr6S/+4O/YJRC6v/Y+CNITRs1aSXehjYtFM8I5lJT0iJaOIxtYBFPWxLLeSSZJewfkiBg&#10;iwoaogbxBu+ccH3gSijgaVDsSHJEkj1wzVvVRYnFljG6QJSjRkhhLTAAImGlhn9NYnJIZ3KLrl3i&#10;8r+mUcmRRVSFBigRTTHAbmFoR/S4ncOfG0iad9jS0hOfGzEkz+VhVMtNSkAIIjfQtJDLxHVRywJU&#10;jUwRpun1uIKXb11/l254S9bl6R0O/lsKqW834Ma8++47IUhtXod7SorcLUcoMRqrEinDK9bFG7Qx&#10;IsoMbZLi9RRjq17LBOvCybpKFrr9nkKLJH74FVnEp4TZ9jRtg9VUEXsVi6bKyBKgJoUuVkjwjS4x&#10;EtJpqZoIBhLE1uEvJtyvmDMCYIjnWYM6lyCmvFdVWbRj6BYWer25/Qc/YwvHli4A9YYMHejlfD5N&#10;w4C5IlgaQDNcBxF1mVc4QiaAWStenqUFsoKCwSq4QirkpZD674zbQerALTMD+fRBjuGAgJk3Mg1b&#10;POAlHR8tai3RJ7AuVFcy6/Z6sHqMRzWEwUhQMqDZTMydoDsBVG0REnGLwmhCfUinP8ewqF5kRcTK&#10;bE0Gd0rC4HGx00FaSSuWiSyhAqFGxk80wecugpP0+n3Utzd0pC0nFEqg59hVK5dWr1IpOtyWmBDX&#10;8IEHN2/aDv4XJ1luTqFxaArBQaRpfFol4gRKlaZCUf35/1+UGvC0ZmCQHp5OanLKpLffQZ+Y82Hy&#10;g8FpQlFWVtywcS+CHSpkrn4x89O4jMqXClhGcSuGt2zZ8q+9NkmhjeiR1du4iMkjAAAgAElEQVRq&#10;36Fr+y49aZSa8PPpr776cq+ej2KNhKVKmJKhwg2ePPnd9MyM5PSMtyd/oKKF4hXMtYBJi469n3F3&#10;6Nima9fOZFVNhqdBE6lXr17DcQLcNkqWV1BU2KVrt8efeKrI5QV3y8uJEphZsGYyq2mMqXpVPt9S&#10;ilq3fCBQnqijmyRg+j5m/OsSB2YuPMxWp04dMJSg9BgBbCyaS1UCzM2fPnUkITFqycpFLtalWrpC&#10;QvfaDc0lAvrkFur3jp7ubSE1VhUEpWf58uV9+/bFfP+IiPBwW3CjI5JuYbaosLAIstFhoxt8Ex4R&#10;FR4eFx5hx9eRsJOoiPCYwO/DbbCF22B22MNtEUhIcMcjdFByxPDgcUucG3ltC4/AjXbqon+JRyRb&#10;4IzDQ9/aQt8G91/y0m4etmsbXMSdbHROpqSkPP744/PmzaM3n8KR0vHnjltCalBISIaKikniZYdh&#10;cXQd0zBl8LYBQxCFLOoGKmcAwYaGxGSGxWP4D7vawuSUFYtTLV61xGBzBGQJg5+h60u0nt+P4V5V&#10;11geG+1iEEWjhAzINGQR6IzZ1ZhPqGiWGkr2CnVeoD0X6HENTJjTaDNVUoJt0NA1fM54izS/0wJ8&#10;blkOQUC0hcEeBRQc6FzFVEnh2jUKoZAxoK9v0TutJBV/QH3rJTaqyjWVNPil3acUI+AMGKTxL7x+&#10;6523qbTDCx2tO0r4/ySkNkAqJr0zkQA826T33lVD3QaQuIrD1FIrkIcjSRJRwoFKRIvkAhGwCyKn&#10;UdeObgFjEGj7YpAPMSkfE+RxnZsQTBv4dJBXlmMFU8Gmz7wHDK6sCiAVtBYQ5EcU/ODfBZKnYbqY&#10;JGBEih3hBVLykZ0bBqebHPwhfI35lAZN2wAMVqCKiL3ALvoYN04iXGM1r0mUSfKiiM9FBJh2dtAx&#10;PB34xAy2UtJLiN9tN6Pkzq+XaurXwb/vvPV2ZDio2rC333zrL37+/7ZxS0gNT5A0ijN01q8wPnhY&#10;oBYEeIK0dsLURZVEkkEzKIyhiCQjg8YVdBQhA8tYYUNVhnc7oI6wlYahkiV+iQinSG84BdAhcaW8&#10;6dTxQ81mBMSVqiAtEBcILbmExnVPlsoL60WkzukKLtljLYBmkMxsDRUmXA1pZoJVdxaoOZJoIpka&#10;qEosYuMJxSlKssrBacDRQXHDdaJ0EA/TvL6Vyd/fQloLXsTFxVE78tc8cnIWIVr6axuySstNmzzU&#10;tUsHUkKq4DoD7zIUf3JyzGtvvuESeNlSP/jyk9jUjDyXF2YxI/qzsstOeP0tHyeiTgdDpRlt23Ts&#10;2OlRWUcPSsYlVXPs2NHdu3WWSWBYV3jaIRzsC/x85Nhx9oTEy7l5eM9poiNh9oTTe/jhRj17dg9V&#10;gIBay8rKGj16NJw9SA5pkig63a6KlSqPGvcyFleAhVNwJYTUgShIeG/x4A+YUlGbVg92fqyHixzA&#10;KyJnn9/vBYlYNG8OILsfN24AHDV+whsyMgNiFx8sQ0QLLp45c7Jc+fRvZn7tE32yJbMyj30iTdXN&#10;eECSqQdIK4toBM0M+Cp6QGJR3xqhbE/qklHxvvmR/EGU2uv1Pvfcc+np6TYyMjIybDeOIA61RQZf&#10;3PR9GFxvnM2GDEpY3A3Y1BaN2zVIDXg6jkLqOx3XQerw4BZ2w7nRn5LtOkgdFWmLug5SR9wAqaNK&#10;7OSmS7vl+dwhpE5OTo6KiqJ/C/d5zJgxQVNaOv7kcUtITZMrZOQcYzXLDWgYi8GRF1NF0KDyguhV&#10;dZ+keEHRwGRCVW/IpsXAL026XGSJqsWSTTQCfVBZ3EhLJ5iuJMsQ7YpJAsNer5saDJbnMNhDQDps&#10;gsCxvM9APH0zpNZJDzOwFwxspimaBFLDpuPJaD4/6/R6FB2UAm/JfpXzeFXZQSI0GONWedXgMT9b&#10;lkqCsNtBaprWEkhuuQ5Sq7eE1ComjcMGVk6h8UXCZloKqW8eaHEmvfMGutJhtknvTqbYgphqDdOd&#10;0fCDHHgJLx5+zrF+XVNoFr6KeRw6C6BY4ug9vwFSW8S+AhhSMZdD0wisNsgB3ACWFRm7pHEchgHx&#10;ScmaKiLeItSzgL3oM4WHTkPdRvDpB9AtdmckfAJgpA2/bjKiBYKIM8JEgCMLsgeXaA3B62H9HOzN&#10;5AQ25JtRPG3c4M4FAJVONupe/DGMLoXUN4/bQWqR+OoW7zc4BsCKR1E4U5VMSVUEWQKXG5s6+fzF&#10;4CPBdKc98wKt4BFSyxRVw/O1AkoAHxGJI8BPVdmQPB546BiAY9kAg7iHrG4Fng6F1LgfmYglumcY&#10;Iwz2twtqHyvYdIPqGdyI/tF5wY/AFxPmFLfAyphoCyhMJT0QAenLqICxRA0DjKAfSTYwnKJQElKr&#10;tHJA5eBf+BY+QbnFEIdIIOlNuDmInP7PQ2rrZkhtot2Rhw8bVL5c5pXL51SF1xV4NPLyJXOjom2v&#10;v/UmLklZ5tQ5s2OTky/l5fl5AbRQmbLlX3r5VfocSI6i1apVm06dugCy1UmSISifcWNHA0xXcKFV&#10;JaUaKjj/hBHfWrRkcUaZsmfOnQVho4+e0ldLktC5c8fWrVtyHEONIHwybNiQChXK0V/S9YT58+cn&#10;JaeuXveD28+JGi1NtngkLNJIigcvC4WGVNSpQ5PmbVv6SEk+doMieY9nz5yuUCb7/UnvuF2OrZu3&#10;2MLDdu7dB6CcUTQQCl5kDEPIyT2fnBY7e+50v+AFJSgaol8Ec28EtKiuY2WtaQUXbK/1oaR4GrcS&#10;EvvPQ2qGYT7//PO0tDSYqylk2JBf8HYj+VYfxickxSckJickZCQkpiUkxSYk2/HjhFTcYCTZE5Ni&#10;ExPSEhMykhKSk5C88M4GOS49dDzuim7wOnBKN36bQDZ6ckkJqWQLnDmeauDbePJtMnybkJBUYrvd&#10;iLu2JSXe0ZaUlBQZGQl6kM7PmJiYjz/++N8z+/7Xx+0SP7AdlC4haDbcsuqmP+ZEQLfI3QEvAG3r&#10;qIQtnlMQt2DMhgWASxAHYAEkniKbHITUoE1Yoto0mk1Bi8lo215Kkm8SGjL4EKYlEjKQpgZ0Jms4&#10;mc1rePpGSM1i8A8hNc5s8NhJK1qyEq8LhsFIzlxL5f266tR1OCFMuVZ5zRQopA7E0UsA5Zvj06WQ&#10;+t82bgupqSrHxXQQAFUkJB5EcROTQ9uVSYoIKp5wL+h/CKlVuMeGRSE13HKZmCZLVED+XLyvWHCD&#10;tIDIgDTC94KCbRUohww8Pnh2wVXR6yC1ad0WUiumBEDFMhiFdcKxZY3iEuMfgtT05P9tkPrtt9/G&#10;9dX/SUitEl/dEhiLNEN1k2iNiIvyCJt5WSPih8Frwe+5AVKTkKdE9JhiloDUZF4jpAZEC247DU7D&#10;CxJ0VAGpY04FTv1rPahJ4OD2kPr6mqKSkBpT4+AcZJljWJ8s8STCjZemklw1ylCiEzBpWRJRwYHS&#10;W/gr/AH6DKTuBQE0ZtmBtBv4Ia7nGHR90rwBT/+XQeqg9xKE1Ljl5V62x0Q0bdLwwP5dblfht9Om&#10;VKtSITYuatS4sbT89/OpUwFSO3w+2viwcpWqo8eMg5soiLLPBzDUatOmXefOXWkYiKhxY/CgAe3a&#10;tgQPB3z+QQOf+eTjvxXkX80vuHrkyJFGDzdu2bpVfmGBFvT/QbGIIg/bxImvJycnrl37vdvtzM29&#10;yvOs1+vOzs6sX7/egQP7vB7HlClflClTpkvXbrRsGsSPlVTsPMWxcFGKzBlY4MGpfOEjTep3eLRT&#10;IcsqwWJT8Oh6dH+0Tu2anM+rIt+0PmDQwGq1ahe4XB5BUklrc0Vlz184nZgSO3/RHFYC5YltbmRD&#10;KXIXp2WnPz3wmVDyJPOPQmqDLqDdGaR2Op0gNJFkwFzt16+fz+eDyWPcYlxr3a7fPEzSeF2nWhlD&#10;I3S+k0VoTLjBRhgKvIVL1zXsdXlnQ1X1ADmZKuOu6BbYjxHcNNo8E5CTookK/oAcXDHJRvcg06/I&#10;tzL5Vifd74zr93PLoYQ2mLh3tIGKg2OdOXNm6NChNFadmZn522+//Rtn4f/quCWkJvdfJnmogIm9&#10;Hl8uw3AsI2oYFvFrGAOGqSU4PYWgVMCfJxgB87iQ9o5o/yCkFimkJnZHCCR+kCln4goXomev30fT&#10;l30+jxlksweDh0uZJjr0vMjdHlJLBFKzJPHjGqQGkWZ5H40lwKlqmk905FimzFumG4C/RGqAwODi&#10;aqcmkX5Y/zikNq5B6mvQ6uYtCKkJyCuF1H9v3BZSw+1VFUwhBefLArCiSDK8B6skAopAvjxSF88i&#10;6rXAU1L+EFJr10PqS0WFjCTpnAgfMaogYbq/6CjOJ7oZ2a/oUwOnC0WGgKpQ9sU1SI1WxCCg6EZI&#10;rVmKmy2WuCJLYWhjX5L6L5bM4rgF8DVu3O4IT5dC6tC4HaTGPACFV30uC1x6EyG1YCp+wed0FGAd&#10;hQhPjSVpr4K7uMAyA5gmkGlmBEKeBtEbJZ0imv8D6hEesdvthqPT3DYyDDScJB3IKLHRZCQKqUPq&#10;xQjmqd6Ap43AD0CGJRk0HAkigtr1KJJCWm0jhQiJMl4HqQ2DUrAR1CGTyWISwcaoOahKIsZ4T1Ry&#10;KeBAXhObEnj6vxFSBzaylES34qK86tUqZ2YkJybEtG/X8uqls4926zTmpRfBk2Zl+a3Jk9PLlv31&#10;3Dm4c06vr2q1Gi++9ArD8vR5sCzfq9fjrVq1ARGixFNgv8aMGdX/mX5YBWFpCxd8V7ZMRpjNFh0d&#10;CVufJ/rSgBGoKRqfpind8OL8+bPPPvtMQkJceLjt/fffo1GkvLycwYMHpqQkwR4qVijz1ptvYPoQ&#10;9mh0gZunBOTQpOnUkuQxNJ/XdfHpp3u069KBM0xO1wrdbsDcc+Z+Fx0VceqXkwDzAVLDc87NzytT&#10;tvzQ518QNZOVyfqzxv1+5pdadat9Pe0LN4ONWj2sGyRn9frvo+NjduzaTrsUKVg9qQSLUq4Fj/40&#10;SG2RFOrw8HBQRs2bN4e3RUVFN/0kVLyl0RjG9aaa3JJgCh2ZirSQi/iFJl2zIOxj13ThHecQmyXJ&#10;BUm+aUj1w3XjcqJhhXA/+nCB8ywxfQN7CIRhglcROP9/bJTgi71Jxf/9zQrOUq/X27Nnz+zsbNCM&#10;69atu9P7UDr+cNw6Sk3q0EWB8XjyAFIDqKAEGmTaKAQTgLsncDJSXfp8EnnAGgG4tKMbdRQRT+uY&#10;OkabnJJvSS41OOWAlWHShsqAwJU3iUMMAulj/ACb6Ocen5cc9FpT2ZKQ2jDhTHgMjeOmEAm3yNUA&#10;AsJaDk4SPX6HKDotlWWc+adzrrgMQ9QsAmFVRcc0XHBjb5LzYAT6xizqWySz/jGkJqxnpZD69uNG&#10;SB2EL2DD/JSL2eMsCAQFLfrscKMZ8yCNPsaraLKf9d2cSx2yqbeE1HQNFSyVJ78AvDGXCMKm6JoE&#10;bh59ZDQyjdRiRsmHa4bwdNCK3BpSS7qgI0EEC0/e7cEcA1HV3IwnKEUlsfLfH/8qpA7p1RsgNcx3&#10;mPh/tQD8u8btILUXyXw0oShfcheD48Sapmipki5KnN8i8xSkguE9AEdh+soiqUMNJjGTBy1TWI7W&#10;k2ikYDNnPcAvQYiJ6JobUkGrAGyQ0Qh7jSBwDQDrkPYgYPo6N8ossYU+1KxQsrWKObsakjbmuV0M&#10;Ac0mZeULQWoNiwQQ9ukBRn+VnDSFPjQ1ziCyTSE1yUKhazJ6KEe25Ea11n8JpL71xCHs3RpmZCkC&#10;z/kE3q+pIq4oGDrt1wO3z+HxEi8alxYpfSpcNqBqwNMWJZIiImRSNjqyVkayejTYG636oIkc2Bjc&#10;0IqdDtp0E44OVo8Ca/ovaRVuBGPAgQ/hNxTCIscLvuXhHOjJSJrp43gP40cePczXlwnvB5+TcwZ1&#10;l8BT5EspxkGyqMixfgaT7EEpSQorktp/fLgYOwBhzsm/RJZzNR7pazRW4qbO+KZajaqgUU1S+UM5&#10;bYM1S9cgNXX//gRI7XK5vvjiC5ilqamp48aNo9m9qKBuAUOVElsJPEp+RvNEg4EOhSAPagbMa5Da&#10;vAap/0jh3jxCcQm1JKQueQ4B+H4b0HyLawnIpXXT9sdm4E4hNfK8oEHFRLTBgwfbSA3o/8eq/y8c&#10;5i1zqREQEJ/Q5CW5eMeu9clJ6TZbFCCeaHtEBCbbhyWkxrVs12LpinU68ZmsgNwG2FpInE8OWJcA&#10;pCbfgiEh5Ym47ol5pXxhYf4PP6yvXbfOilUrVVXetm1LcmrKjFkz6TIZbeASdDuvD1QTZqIgpJYC&#10;fWFIAipNFwFNwooC0mOb7K8Hd95VJu3L2TOvMIxG0uBkhVMNnoRkSkyBP4DUwSlbYuLc8FUo7hjI&#10;+iCrzKWQ+u8OvFvvTnoznEDqt9+bfK1Iy8Ty+V9/PpaRnhQdFWELt8UnJNlITUhCQlzXrp137NiG&#10;ATZNxhTBQA3iLSA1XfyliIEgD5KmAc6iJIq6vm/rjsrZZdZv/qGYc23dtjE5KW7V2jWFbrdJamdl&#10;EznsaPTuWiWZpYX2iUQ0t4HUfsFb7M23dP/Pxw5Uubvmi6+96cOejMZ1kPo63VtSc14fGSmF1Hc+&#10;bs/4YQAAenPs8+WS46Pj4m0RkbYIW4Q9vExGamZqymuvv82IimZKxbi0hZUZWmCBgsY7EVKDEwjg&#10;WDdpaDm0fBHI30UiM1lq37FDz8d6WdhVkW/ftl31qtWIaxZE1SUc8hurRG4FqTXrGqR2ugqQcoT1&#10;PvP0k+Wq3n2uoEAl7CI0AhqMUivgJhBIrVH2G4Xke9CFO5IBgrTYJIZtBDJASFoIoQExbkDV9JP/&#10;Okgd/CDghCuy6HQUcQFHXaOhZcwjwOZM2CAKtAF4IF6W4yQZV/alQA8EuiNZRlRGlv7xc1pEGNwz&#10;T/fpdhVRcExRMlmVkqm9Q3OmyvBvcXEh/QHWEZLsR5r3CG/hZwzroXx84NsTH8DieHTIaXk0LaNX&#10;kIEGlBcyfsJ5CZrEEq7xIo9HkERc9SUqSCWEV5TGUSc0fLnF2ElKkJCAizaOoKVK4E/6BR+4mk8N&#10;ePqTzz72sz4a5IIHCij/3wipYbz44os0FeGdd94BzEd8UD1QSRIK/eK8Qm4EssmUi+BahFi3SH24&#10;TtOysEbYlPBf3LBkGG4WuowkQeQWSSP/wCBusI6bLuvXdqiWjFITpU7sQaCKWaY5KiGjRPakklJZ&#10;rMagSSzBr0putxvqtY26EP/wRhsZ0C5TEydOhLudlpb2xhtv/JnTrnSQcUtIjWl/MGkVHgt0LKao&#10;6FJyUkatmg2ef2HUkGHPjRg1euCQ5xo98lBUfEzFKnV+/vWiYVglwEEABATFXivpnlHDBqqNTFSi&#10;jnX54IE9kfbYYyd/BhSyY/vmuKTkaTNngfYBFUOjkkZJvy7kvmL6l6gj3YcU3FRqo7Dsw1RgLpE8&#10;aWwUzRddsYfZnn/15Yter0bMjyRjLjgli6ChULoySE0d9Xivh9Q3kS0QlRRA+ddom/QAA8A1SG2V&#10;Quq/O66D1O9Mfj+USE06a6h5Vy9ER9nurnLX4CGDhg1//ukBz4ISbtz4IQCEZcpkbd2+xcTOGoLT&#10;7bhtlNogupZE4xCjwJcEUjMYhLaO7tkfbbMdP/WTbGk/bloHDuOiFSvA9hBIjcQ3GL4y1CCGVhSK&#10;WlCxyxRh3w5SI8GZJVgG89vJIxGRsRPe/JuCdoxyTarBSYGCHSL3sEKu2jXZuzM8TSF1yTylkgv3&#10;KH7/85Aa8+9lYdygZ+Jstu49evUfPqL/sEGDhwzo+1iPclmZYdFxY16bICEVhmCRvMsgdAhCauSL&#10;CEFqKwSpQwkGyFNmWi1atu7c5VGLxIZ6dOveoG49A/QB0s3cCKlvyvS5xVYSUisqLwteU+FGvjAs&#10;Nj0j1+Nzs6hOA5CaKiQQSCy0RWhGATSIJU/qFDFxReMtlGRkaCJdrEGiWUsXQiC7JKoO2eX/Fkht&#10;BCmDbl5QR/Bq6ozfSzvjFhXmg6HhSXdV8D1YUaC87yYJuwTWyniOUBAGYEmQCFWisFiSBLjt8CjB&#10;6JDu37h6ZmC9EE2eRGANEIgsuAVxNqGlc7udRrAmhFbkBwF6oHoE0DkYYuyHQPom8gCWCXUsPAhO&#10;YEmttqoq2EEG9uIWeMnA7p30qnOv5tBGQhfPXwhcuKYSMUaufRIgkCUFH75M6o4wAVJBa0g7EJMN&#10;exu5vfStchtIHUqICkJqNPF3AqlBE40dOzYpKYlqInpzNdrL89rTMwjFGNYABFH1dZCatqjQg5sZ&#10;yA+59u/1TMD/1AicTxArBPZpXItSGyX0dckfXDdVjFvs4VZieptRov/CnTDy0P2DZ0/3AkjabreH&#10;h4ePHz/+X7onpeNW49ZRalUhU0ZRRA/L5RUWXowIt3ds35MuZUoaggvREOcsnB+bmDVyzHgjuOJh&#10;Xd9ug4p9yZUL6nOSuh3CBwQanPft3bPdFh518PhxRcCO0IKic5RcwTKcbhcpEaOQWrouIQrL/ngC&#10;qZUgB7ZCbRQCdVOhudSKLhQVXTD8xUkxYS+9/WYRqdwmiSXY2ZHQL+i3gNRkP7eA1DeBoWtZKDdC&#10;aqUUUv+jw9QnTXo7PDLiBkiNdFe6dOrk0bTkuH5PPM5wLEtW4T0+jO4sW7YkOjpy3EtjGc4fWM6+&#10;PaSmRVcUUpMnj5ZT1JExbe+mbRnxCQePH3YJHjRRkuBhBYU0KoM9y5QzQRZIYAJjH7KpyyjbAmyE&#10;Mu+2iR+8wjEi0l25i3JsNvvEdz6CuSNqUqCxaECKsB7gekgtlZCrO4bUdJ2kFFJbt4fURAWprw0f&#10;eFdawo5dOxmANICEBD8AZZkXHm7eOjwu4cTJo8g0LIg024OEfomKwAd9DVKrQetIo78EcKuEp0/v&#10;1r1nk6bNAh3yiooJVyRCavS1r3tYdwypMcSoMiJbNGb0CJs9tpAXGAnZJyh/n0oJKA2J9J1GShxT&#10;E5Etm0Bqg0BqBNCGiMEGUpWIqzYKAx8ipCYMcTfHuSh39X81pOY4TqXAErv2yPQFpmQQSA3KmUSC&#10;MRCj0vQJkvwQuMxg2NswjBD5Pfwt/EuRMX0bygYJ4WZqyChcRrpOkq5G8z3gx/RvQ4FtxNYmoF9B&#10;5Ny0pRQciGZUYyjTsGjfMbKSL9BAOzau0bDBJiglP8/Bk4LLsUgWEM39oFAKrgj2C8aUsj0K2PBB&#10;87MeVZd0sq4Cm4zLGgZF1bCTQKNinqHGN7hQ/EeQ2lRufiJ/D1LfsstXSGMBUsBUdNGPy8oaJ8nY&#10;v1TVaGAfVT7lQ4WZhaFjTSWlSwYmhhuiavBexont4kQGPAZyiwNrDeRvdQUQDi5U6jSSD6+x2JCc&#10;APjBQf7LQGcmQ9MxM51gBaSMwcdj0IQKOLrXx5mBe2FwvM/vc9KHB34JabOJnXgJs72BKIf07CV5&#10;QgZZjcBTIk06LJpgBMJFHxttDUVrMqgwUb8NniUNN5J+0WRJQ5ExGk3a4BFmYnQE4Wf41FXFKiHB&#10;/wstCf7CcUtITTw/eP6cKnl1w3Pu3MmE+PQunfoQvxd7iYHBEHQBLENSWvlOXXtzKAxGTs6VCRNe&#10;K1++LDyuuDj7iBEjqHxin1tdB1H59NPP4TnGx8fGRIePfGGY04vdd3mf49jhfWHRsfsOHwPVv3vH&#10;ZltY5Ir1G0WRX7tm5V1Vq81fvKT/s0/CPu1220MN7z165CQICOwTJrnbn/v8qEFJKfHhkba2nVtu&#10;37M1LDJ22bK1qJhInI8kloHB9BWdP5WeED3mjQlFyHRNMq9g/mGZO/xClURGYF0dO7S2x0TY7dHh&#10;4bY6de85/ftZUDNwaeUrVmjeskVogQ+2vXv3woX8cuqopiOX9ldff5uUkmiLsCWnJvQf8KzXx+sk&#10;mXHpqsVRsXHTZ89NSEmNjosd98rLXhbUkwXQEOT87UnvlEJqOsybIDVN/ABIDcq/4Or5lER71y4d&#10;UGkEG3MIEg/uUHbZrL59e1PGX1A4b7/9JkhXbGwMbH2e6E2MQcCF83oc8G2Zctk2W3hCTPyIQSN4&#10;FtG5j+P3b9mRGZ+w+8AezhD279sZHRXx1cw5oPu2b99qC7dt2Xeg19P97XExMTG2Ro0a/HTyKHzF&#10;arKqsjzvHDT8OVs0CEx4i+ZNdm5fk5YRM3XObB6xBzYBVXHpXQRLl59zPiYu9cUJ71F6M0ywxnVj&#10;hVhTB0yC/JyL/Xo/HhURCVMjLMJ23/31zl+4gmQUfiajbGbHzh2oIqUxsHXr1kRFRRw5cgjum9fr&#10;XrJkEUw3pEcNt40ZMwrujCgjY8m2XTsjYqKnzZyRnp1lj4sd8cLzJXlkQ5D6nXfe+auf/79r3A5S&#10;61jpIL08+OmsmPA9e/ZwmN6jYtBOxlquKdNmxqam79q/0+MtBlE7cOBQs1YtQRIio2yNHrh389rV&#10;pojkeiYW5+t7Dx9u3LK1zR4Dotv44QcP7tnBM9jwEh5tizZte/R8TISHISndu3StXb2GzPIA2eF1&#10;+7bt1q79Pjs7MzwyLDI6YvLkv4Xmvarq69f/cE/9e+F5gvaY+d3cF8aMrVC5ikYSfCWNRuRUXfVq&#10;kmvUqMHRKamXXF6RcB5oCI80khNsqqIHIPKnn35cr37dqHBbQny0LSJq8udfoP+p8Z9Mfj0lMfrA&#10;sWOsqpPmIKroK3jo/tpwpaKG4MTl9tauUy/GHhcXn1i9Rq3de/ZhzEAzBFFu36FTx05dXn7lNThD&#10;+PZqTt5fCKlxzUGSKCKyCNkFfCJKCgWg8AKtAOG/g5/RGGiAjdfUWcZnkHpBkwRxgyQehGaR9GFw&#10;edwk9q/RP6HciAR30aK9a1zjNLUD/i0oyAtFo0NAmTBPC3TNlv4+9BXNug5hcYRYmojFr4aga9gH&#10;DZdzSQoiJjAoGvUWMOSMrhpJoTSRqYNTJJphyAk8acCJbc7IepVFKdLpNWJOti6HcDPYeKokgwmQ&#10;BvkQl16J2GIqOe3XCNZWVEBYAsWsLp9XVDWaiBLUKnpwvfcOo9S3hjkpepcAACAASURBVNQm1tsS&#10;dBKoSqTZTnAqXp+DcD/hQgCpoNSo/8QhMjUEVeRkXiPoXlLh2mTSwxlPjqbdkJoGxK8Oh4Oeg8/n&#10;oweFO0WzjUPyhMnsZG0iEKI2SeIHyZGiJwAiJQYz7j1eP9x9YsvR5SguuIownDDsKMRuuTxOn9dp&#10;wd+aKgcvTA3Ox00KdwBnYGweKVCQXi2E5unJwH2g7Rg8HheypKkyMYEidXNR3ZMXtF8r/EuBNf0q&#10;5FmWQur/zLh1lDqQIgi+OKsbvkuXfs1IL9+taz/wtEByWFEB6QXIeO7KhaT0sl2796H9L/r27Zua&#10;mjxg4NNLli4YMKA/QJvq1auT+l2EO4927RkeFj1y5Oj58+cOeLpfakpCzbr1Ll25rIn+TT+sDouO&#10;23fshCowv/96PCouadp380Fsfvn5uC0sPLNsuY6d2s6ePfWtt8cBqq5Zoz7jQ22Sm3ehS/dWMXG2&#10;J57su2Hj+lr17767ZmWbLWbmnCUkxnAHkJpjPRE22/0N6rzx+iuLFi0YNmwI2JLsMuXyC4pAkT0/&#10;8oXM7KzCwnyYpDJmoWm9e/du27Y1J4DTKLdt18kem/TswP4rv1/63NCBle+uct99D+fluViJ2Xd4&#10;D5x/XGLaex98+P5HH+7ev48keulU/ie+9WYppKbjBkhNFiH00PrYpbOnYqPDevboikSwpuViGCdZ&#10;jryScxngSM+e3UHJ+HyeZ555Kjo6csiQwbNmzRg9emRmdkbDRg+ePX8GFanMN2/2MDhLw4cPXbRg&#10;8egRo7JTsuvWqJdTVAQP4sSeA6kx9l37dzMat2/vDntM1NzlK3Ncnn37d2EbrEh7s45dP/vi44kT&#10;X463h1WsVIYnUWXA0z16tLdF2gaPfOG7eXNbt2pWsXwSAK9Fq1cV+diCggLMuiSQ2lAZQMwxcekh&#10;SK3oGG3hWWpWuStXf463RyTG2qd88eWa71eMeKF/fFJUWma5sxcLACq9NP7l1PSUq1cv0yVmuJwX&#10;XhjRqFFDl8sBF/7YYz1BNw4aNGD37p2ApwFVV6tRFTvwWda+QwfhfialpQ4f+cK06d8eOXa0FFJb&#10;aLKJ1deEN4YPTLTZTp486ZVECqnBY+Z8/lEvjrdFxgCkNi1t/doNMTGxFatWWblu9aefffjQ/Q2i&#10;bbbFs2ZaCgawt+/eY4uKLF+9BvhRU6d/W6VyBfj2hzUrSSshq2mLll2698AkT0nt2LZd3Zq1kM9I&#10;lDu375AQF39XpQqvvfbKgkXz73/wgfDwyHnzFni9fkGQVq5cXbHiXRUrVZ47b8GQEc9XqV4DdMg9&#10;993vZTkMHpMIFEapFa8hFY0aNRAhtdPPYx6DImvgTXEgYwQl8x+9/3pKakLL1i1WrVzy1ZRPm7Vp&#10;YwuP/PTzT2TBe/n8LxmpcWNeehHwNyhJSWR+P3mgfHbS3Pnfwd7husIjogDWz5w1Z/acuQ0famwL&#10;i/hyytdeHwNKtXWbdgCm773vgekzZn07fSbLCX8VpC4uLg4d2u1268FmcIitQhF0Akbp5zQKaRGU&#10;IvCsIotYfSoCBOFpRA9ApKwiQRmN9ZpkQYx2dHa5XFSiELKLPG3UCmqHknggsZ0iwdsAzCVhbIvQ&#10;WNEUamwuRkLaDkcR/RkNb4c4QCg6R/ZYiUWOPEPQVEDVmHCLf6hjaRD1amCDCySeIabXSoqo4NoH&#10;puuIwZg6ZvAqKnZ8NAOBThq7BHsnYlAUXS8ak6YbfM4JrMfnVnWFxj1xpQulFX/j9oARx/xkeny4&#10;S5StL5DbHVxMC6730hXm68YdQ2orgGsxsE9yXLAggOU8v5w60alzOxDrSNK3pGvXzps2bQIRlJHJ&#10;F45vkEJLgNdigTNPxb6nftUgQX5DJzF5ZcXKNZ98OoUeAgA0Xbmgz5h+SDvTApimYWza8wZznsH8&#10;KBLP+cjygSqIzLJlSyjlMMOKoqTRu4bTSeYO799To2qlV155Kd9RAHOs2OulhKx4IXA5ugxYxzJI&#10;fj3mYZHmpaRwPnjh6ALCoP4cdQdDXhe4WXQFgS70e/0+gNEUT4eWV9AGkNUlh8tJVEYppP4PjVtC&#10;apLtp1BIrWqey1fOJCdlPfRgK5MUQdOp8/uF0736PgYQduGS1TA/AXOA3frss09c7kKyMCItW7LU&#10;Hh27YN58RRUA5WRmlP34oy/Az0YNoksLF3wXaY8FLAL+/ME922zRsTsPHhEZ19EDu2wR0V/Png86&#10;6NjRg2FR0c1atS4ozDE1VpKLP/98cnJC5s5tB8GzX7l6QUSMbfGyOSSY5/MJjjadWtgiYrdsP/CH&#10;kBqr2g34X6SQev2aZfYo285tPxIMh4HAb6ZNj4yKOXLiZzBjBwg0WbFiGSAzVWJZxpOcnPrBB+8L&#10;kvPHzauTUzI3bNim4XKrqlvy1u3bYmPTv/12LkDqA0f3gW3uP3BokQu5jehiGTiQVOZfn/hGKaSm&#10;oySkfnfyeyFIzXgdjLvw/OmTZTJTnu3/JGgJ0COUZPeXX3/u3fdx+P3ChfMtbIswF1TExx9/SONA&#10;8JCnTf8mLiF2/sJ58Mn3q5enJMdPnfqV04lxR9bDzJsxLyk2+fOpU0Egf9p7MDki6tCRg7zG79+z&#10;HSD1V7PmgTndt3dnWnrSo088fa7IiYZJ9i2cOw2OuPv48UK/b8mS2ZHhti9nTGUJT9bRIwc6dWgS&#10;GW2bNm+uRKaVIHAqNqwLQOrouPRxEyZj005LUw0sKsJlWThVqXjVyhlZ6QnnTp8CA2/oYPDcs777&#10;xhZmP3LiLCNJuw6AY2ZbuXK5ThpQwyVkZWVMnPg6vF21akVcnB0kM5TBefbs7wlJ8QCEGIHfunNH&#10;bGJC36eeFEk6C0MCKCFIDVKHNzw87O1J/3OQ2ud1ij7HxBGDapdJ3bNrt5fn9UA3J2PNylW2cHuT&#10;1u0EVczJu1yhXMV7GzyYU1TgExiY4H5XcatGD91TpYrs8wMcKlux0j0NGzk4niexK9APrRo/UDEz&#10;rchRDNqzScuWHboghzGgr9bNWt1Ts27BlRwwia2aNY+Jit62ZatF8goAujVocF+Txs0oBqx8V7Ua&#10;1evk5ReLKuqUOfMXxcQn1axb38PwuJAta4RyFCC1x5ALxowaEJ2SFoLUyFys8KyEwUif68pDD1R7&#10;7PHuyLkmMqCEXT5venZWv6eeAKymyUy7ti3urlYFBAOgFUjdR397OzsjEUCVl2VatmrT+OGmFJgC&#10;wIQ58sLI0YCw4YXH6+/R87GExOSDh47Qb2H7v5D4QYEHR4aKcUtEfwCNAf/RcB7VsfAtRcNWibpA&#10;CkNDXdnpojqWsBMyX4toZtg5DWsS6GXQVf0QelYI4qWRYJiJNM0Dpip2qgr+kv6YKqhQjnXoLdql&#10;QLkaOGt+mmqrYqAas0Hg6LRsD86ICLZONAx2LyZdIAwP65V0GYQWrhfAFXZpsTBQTXoI05RLDVOD&#10;cB9IcgW/ZHnGz/p4kWM4f5B4BAcNz2NSE8kSgZ+RVAvOx7oYDgm4MK2AJOBdK6u9PjHyT4HUhoDt&#10;czQZs8URUsMp/u1vk+GXd99deczYF75fs+Kjj98vVz4rxh7xzLP9OVHjJd3hdQoqj8VSoiQb4CjD&#10;XPCBVabULchsInJVq9UeNHi4w4EeEk3bsEigmgJZynxpBhuf0pOBb3FpEdQzpmrg9OPA/fC76tSp&#10;9emnnxYWFlPXzefnOV7UCWmisyAnPjr8lVfH8QomEfKGCrgZvR+ZB7dd8BZbpL0UXqCp4xKDZrhc&#10;uAgCqJrGpMH/o/cn1OMQQE+IIIbKK9Zl6IEmlmZg9RarU0NRajCZVJStUkj9nxq3TvxAFlWsWNU0&#10;TtW9V3PORUbEZ6ZXxm6gYaQBZ5gtKT0hNsnerWcfEGbdVB7t0alChQpERGWnCxe/PC53zeq1HmnS&#10;lBf8HTq2ycosR0kHwB0HYAqQvULlKi1atXRcPXPiyO7YlKw9x05YmrB350aAxXNXrAWNs3bNysTU&#10;tPlLl+KCWu45EO0tW1ZnZ1Rc8N0q2MljvTtnlYv3MoWA8Un8Rlz746r0MpU+/XzmnUJq0klLtAyR&#10;ELbKPp9n7boNKanpP2zexkkyL0hgex7r1QMXbQx5xfLFKUmp27dvNSxmyLCnY+yJc+YsnTVn5tIV&#10;C5etXLRw8aKsrLu7d+8HFm7j1g3gHsyZtxR5rIhbj7le2NcWJpc86b13SyE1HTdBasInjZmpmCJY&#10;nHcpCiXOll22DLgotrBIAIJhpKVr3359QM+A+nnqqX41alSjkR6Xy4Hi53NXq1G1XYe28LZTx7ZZ&#10;acnY9cDQ/C6fysuWYDSoc2/Ltu28PubEngOJYRHHThwFSL1v97bYGPv0+ctcvPLjxnVw0C/nLPSj&#10;DImAZo8e3BYdEzZtwQJQdn17d6pUIVkBw8kLICGg4TZtXJaUEvHZt9Pd2GcUa2QBPUumBJA6N+cS&#10;hdSkoYYKeh7kTRJknmMY/2XTKIbfcD63oSDEghk3e+7U1IyK63/cy2nItV6lauX27dtS4wowOiYm&#10;6vDhg/B2zJhRERFhixcv/P77VeBUzJ49E+B1tD2qTYf2giLv2LM70h6zePky6nPqllUKqS3M0iS+&#10;rSG+PvTZZNI7OCEtjfQztsWEhUWHRYEO2bBtJ2COEyePJyWmffbpFBKTwyJaQxaWzZ6dYLNt3/Dj&#10;/r0HktOzPvzqa7+OuAkDpKa2aMY3FdJSdu7eBRi3Zfv2bTp0RNOmW60eaVm/Vj3QO878wm6du9Sp&#10;VRuwE8leQ7P+cKNHWjZv4yz2bFj3Y0pyxjfTZsoK4mlshW1ZbTt2Sc8uJyg6ib7Rpi4IqXUpDyB1&#10;VHLqJScLh1MwC5qQHBAmOFPFMDb8sshRCCiHYT2Az1q3bXXf/fdwvE8U/Os3rAZBAk9SlFjDVO6p&#10;V7P34911Qz59+teklOSuj3Zf/f3ahYuWLFq8dMHCxYMGD4H5tnPXHjh6s+YtK1aqTMMrFLz+VZAa&#10;MCXDMPCU6XI9jeiBRUMkLassJ1DKDir2yNlK8IkkCaBwKOoFVU+L4H2M3+FyYtk6SUkNgOxgSBte&#10;AKyqV6/eqlWrkAuf9YoCQ7OiaciZxgdNUtIHkxQU0caNG2rWrF5YkINBS7KMBh9SbA1Hp3FuOqPp&#10;Sj6cFW2diHcR84YoibgaBO6EdsIIZALTVo40Kg8XBZi4dv06o14cDZCSLvVbhICYEBXBsUS4BBom&#10;x3JqXSnRlzWwgbVFsn/TLCoqooFOLEDRVJqczHKu8hXTJkx8BUApHAvuko5ljvJNkDpALvevQ2o4&#10;bUCZAumcTqnH9ClTpoBsjR8/vri4GCO12AJe43jv5198BFN3+AtjcfWZXFh+sYtYD5mV3WDjYWK4&#10;PT5BxAB7QVF+VnaFTz+dSvKk8CaCAIUWL9zua0kXVKrgNf0Q08cN3e92OApz4Euf1wFnmJWVMWHC&#10;BJbwlrOcRG6KCAgCJOPimV9jwm3vTX7bx/t9soDw2dA4gTbpVC3wFhSQIiRf9AmcTAExeW4Mw4Vy&#10;u2mUmpI0kf7hIqXepIVoXj8mzpKK1QAHDf0EvmI4DGNTlmLq6lmlkPo/NW4Lqel8NgTd9OflX4yJ&#10;TiqbXe2Z/oPGvjhu5Kgxg54b/NmXH/z0y1EayXD7ivs++dgjzZs5nU5R8uk6y7F+nhUebtSkXp26&#10;ssS279C6ebPWXh/PsNisVRb8oJKatWr94EMNfYWX9u/YGJOSuf3AUUP0Ht6zJTIxbc6y70Fsdu3c&#10;GpuY9PWMGRJCJZhc3oXzv0lPKTt/zkqY//c9UKN956amJeYWFiGTqO67VHDeFpGweOmGO4XUbkeu&#10;ofhFzr1j+6aPPpw8YED/iMjosPDIhUtXwBwBBT3+9dfi4+yXLwGsVx/t2rFFs5bYZ8T0t2zdMDzC&#10;HhOTCpM6LTMhIdkOLyLCUxo0aFroKthzaEd8UvrMOYt8HA9nAihHIvEPg8SqP/z4o1JITQfckHfe&#10;nXQzpFZ4L4gEQOrsjOSqVas8PWDgs88Ne37Mi/0HDfxi6pdnzv1uBgM8rVu1aNqkMfjsRFQwQxGQ&#10;RJdHO9e9t56f9XVs26pTu9a0xh/rj0BRMUqzxs1r1q0Hdvfn/YcBUh85dtgv+ffs3BIfG7d22x6n&#10;oPx66qfkpLhpC5f/XuCUVUGXPTt+XBVjt327eAlrmg89WKv3Y+0LvA5AVBjJk7hLF35KTA5fvGat&#10;V1Z5Hg0YhdRwsJyrGKUe+/pknkBqlzcPSxIkantcIn8FIwk88+P6dWu+X977iQ4Z2QnRsWkrvt/q&#10;ESRGFSa+9QYoQEq51blzx1atWjCMD8xwt25dARUR7WhLTk6MjY1JSIgDdNikebMrBXn7Dx9KSEme&#10;+d0cXpZCpVdaKaQ2NIn3Gbzn5QH9amYkNXukyfDRowcOHTBk2KBXx479+dhJv6AVeXm4XXv27bbZ&#10;Ijdt3u7lWZ0QD1uacmjLluzY2GVz5h87eDTCHr9++06nKLK6xiuCyHkPbtuUFBk+c/Ysryh36t69&#10;Vbv2mHVgWO1atgVILXpYeAZtW7aqUa064/OjuSTh1W5de1atVI31C8eO/BQZYd9/4IjHyxJUgAjl&#10;1TfeqtPgfkAwpB/1tSg1QOrRI58pCakllZMNqcDpJVDLp4uF4Lw73a6169c8/8LQxo3uhwd+d9VK&#10;pNRNO3bicFZm6ssvjYa9HTl6AKbeps0bQFfv3bMDblpcfCIm50dElSlbHl5ERsWkpmXMmv0dnPAj&#10;zVpUrVYD3EhQ/oBZ/Qz3V0Hq0HHpKj197YfBMjQFgoJjABgUItME4lB+M/HAA7CQsnNQvAsolvJD&#10;A4bBAjMy7y5dulCpUoUPPnjfCLK8UKZ8jHarChwiVCpGF9lmzPg2Iz35wvnfeSRBNygQoov2+fm5&#10;NDpOgTWlBwkkUqsyWBZSPsj7GC/AX9KZwaIlSRIYI5LLocoKbDzLYXaHpoGuyyyX8fakt8jVYX6L&#10;14v1bCQIbgbvDA1uYqKIB1wCsnIFssSiW88gDReJyVLnBK5II/X0Tq8HMGpR8dVyFVJfnfCipPA0&#10;Sg3SqN8iSv3nQWpV42hsHGuEQZsXFdWuXbdGjVpw8YJAc+cNnx8zL3nBM3Bw/+jYlEPHT4FLsXbj&#10;usTUjO/Xb9ThLpnshZzTJ387kZCYumPn3tNnfiPFNDERESDckadPn541a1ZSUtLhw4c7duxIyrzi&#10;+/TpQxsVgrv2008/ZWVlHTlyBEC8CffL73EU5EbYbIcP73a58mDCIEeVzZaenrlj5z6TOBn0poDQ&#10;5F46Z4+wvfXmBFGTRAupgwRky0Zv/uJvv1iq4Lh64YnHe0bbI8Lt0TEpifc/0PCnn36GS3e5PHAa&#10;zz77LH0SFomRL1q0KDMz89ChA1SSvvzy87SM9KiY6MTkpOHPj6Ax6dNnfv/19G9wVh998nH1mjXg&#10;xZhxY+Hp0qwmqxRS/6fGLSF1cGlMM0xRM3w5uefT08o1adxOUdHXB2UKU52m/iOe9vhYwdu2Q8sW&#10;rVqivyR7cZOw6Lhdm/aNGzXMyTnXvMXDXbv05HnCRQD+J9Joiu07d6ldt47OFh/avdlmTzxy6ozC&#10;OvdsXW+LSZg6fzkIz6GDe6Ni46ZMm6HIuHru9104dmR7XEza7OlLwA9s1eah7o+1FWQP4dOwXFzh&#10;2aun45Kyv5u3+h/PpSZeOygKb4vG9SMBlyTElC2T0a5duyFDh4MhmT57rqCoYDkAb4E1+n71sqJ8&#10;hHcf/u0DuD/FrvPNWz7QqHEzn0+RVcnpyQeT5vH6QbsUF4Hy4/cf3R0Tlzxj9mI4Uqh1CNW5oiy9&#10;9/7kUkhNx+0gNWBjgNTnT59MSbT36tXjUk6uQBLjaBUK5c7Lzb0KO+japVOL5o8gmCaQGuwWIOkO&#10;ndpXvLuSw1XcomnjRzu110nrV6wbFRRLMFo0blH7nvrwvI5t35MSGU0h9d4dW0DDffrtnCJW3rVz&#10;S6w9csay1V4DmVw1ybVvx7qoaNs3CxcVi+LDjeo83rM1Z8pgjpBbRpNyrpwKi7BNX7CQAwEodtIo&#10;tWiIFFJHxgcgtYh9ZxhV9Yu8xPm8hlbodv7a5KF7EmIi7ZERFSpk1KyT3euJzhExKV/PWIwdR3Xp&#10;p59PAHT+4Yf1TmdxdHTkN998jZ2SOKZu3dpNmz5M7THNtLbIPWEEXgCPdN/e6LjYz6Z8yRJCAx/H&#10;lkJqi0apQYI4z/jnnqqelrB/3x64cSAUMHnBnOdfyUPeesO6kpe7/od1yUkZBw4ehU8KnPloLQ1t&#10;38aNcTbbmkXLNq3/MTI2YfXmrWDdQdmBQFq6tP/HDSnRkTPmzHaLUseePdp06AjaA+S7Y5sO99Ss&#10;a0m6xkpNGzbq3L6Do6iYJcx3kiR1aNe5bo16HCPu2bUfbP3RYyd9fp5aZ5efGzh0RI269d1+zsPg&#10;h4TnmCR+SDklIbVsSbwEYFoTNWz8aZn+RXM/DQ+zxSXEw4OuVr3y0MFP31O78r0N6hQU5VOivT69&#10;ezx4Xx0QmTFjX8gokw0Sosjcjq0bARbPm78QcHdhkUMQAb7pZrDvSV5+YbfuPWvVrgsf6kGqs78K&#10;UtPyd1yWJ69paI9G5XSSg+HDxigSjdaRKDIW8wFEprWDNWpUA1+CYTHMDB+6XI5Q1WCoGtgK1Dcb&#10;dHI5HEXw1uMupniyqBh8Y4tGCWmUGm4JScI2AKlapgpmDpA3rVkENzi0bk8TP+g+YaONYOlrzM0g&#10;rBU0foyMEehEkUESDBBVhwhNSNWcoollKmaPHjvq8tVLtNZOkhRV1TmGRy4qAqnhcEVFBVj7SLr5&#10;wrNGwvLgnaSExfQ5ejye+x64f8eunX4Sjc4pzFUNvuJdGeNeHgV/C5YObqmC+fr6vw9Sa6TfBKfp&#10;8K/i9bo3b94cHhY9Y/oclpGCd8NQVB5+IEjOVWuW2cJjp86YCxN0044t4VFxh4+fBEjNq16YC8tW&#10;L0lNy9q2fQ84EzCly5at0q5d94ULljocjjNnzsBxAVXffffd8+fPp4TN9evXh6/gPh4/fjwmJmbb&#10;tm3kRA2A1D+sXQ0QYc+eLU5nLjigWVkZ7du3X7RoicvNmMHscph7cK8Lrl7MTEl47dUXfbzfC942&#10;PGNN9PFeskCmunIvZSbE2CPDPv70g0MnjnXr+zj4rCkpaTk5KE8vv/wyHBe8CJrMBJ+MHDmyQYMG&#10;IKCg63v3fgxO8qlnnv5x86bRY8eAyaxVpzZ1vNauXwdvy5QrO3T4sBmzZm7c9CP1KQFYW6WQ+j81&#10;bgmpiZOKFcayBhPPc/7Sb+np5R99tJ+F8QCWPBdQZqyq46IbVh8bfKfu7SpVvqvYWaTrfiQxMLXi&#10;/ILqlav16dWTYRzP9H+iQvkq58/nyqS2hmecIuetd9+DTZs9Irhyju3dYotOOHTqrKVz+7aus9mT&#10;vlmwAtTNts0bkP1jzXqA1Lrss0zn778dCrPFzpu9EvRal0dbpmfbVYP1sgIvax6h+Kffj9nCYhcs&#10;WX87SD124uvFWBWCkFrTxRCknjTx1fhI27KFc7DyXWDcbveOnbsjYuJmzJknYo2Hzotcs0ca93vi&#10;sdkzvipfJv3s72eI1mBGjx0ETu+FC0XYAFDnaCGEo1gGBePyOzZsWZOQnDF/0Wqa9YEEVVog6w7u&#10;8Jtvv1UKqem4LaQ2ZUvnL5/7NSE28vHHe8mk6YabpKvRIhvKjAQy2af3YxUrlHMUFwJoDvQhE7la&#10;dWq27dQO9jZs8IDy2RmXLp7HQDWqWpl3sg3rN+zSvQdA6n0/bEmLth8+eohTuX07t0aGR8xcugaw&#10;7I7tm+CMPp21AJw2bE+teA7u/iExKfqrefPBaj3Rp1PFcvEAqZ2iiIkfprpty6qEpLCZixb7VV3A&#10;VBBDsjTeDEDqiLi0MRPeo5AajIWqeglTNijY4nffGQbu3JoVSy2k5PeohnP3wc228PivZywF9OQR&#10;GfAK2rdv2737o999Nzs1NfnixfPU+o4a9QIg7PPnz1IEAKaH1IJjlZKoq1t27QiLiVq4dImANMkG&#10;3UohNdwDcOktiXln5OBUm+3EkcMOj1s2kCNMZjGKDJAUIDUjCecunI2MiP3k0y9ZTZZMzO3xFuZv&#10;//77MnFxO9b/eObU71FxiV/OmgP+FWti1ZciMitmz0izR+/ev8+nqK06denYtTvhoTYopFb8Aohf&#10;i4eb1q9T19QBYzEAmGDWP9Ko2YMNGvo87IF9h1NTMr/6+luAJ3lFTk7WwIds1rrd3TXrEOLkEH5V&#10;ddmNkHrUU1FJ6RcdLKcD0Jb8nBMuxOlDD8qR92uVCrFtWjcrcmB3D5gOvL+o0b016t9Ty8syXp4H&#10;Iflh3YryGXHbNq+rd0+t4aNHcwqmYf72y1EQqif6PQUTDE7eIKzFNC8Zjg4g+9FuPR5s2AhesJzA&#10;sDxJ5fxrIDWtK4MXly5dop9cvXqVLoCHeEslJA9E1AfqguUZSjDPC/6Ll87GxkXt2bsD195J8gYN&#10;S9PgMe3MAgCaVimEcq+Dqc+aLGDnRUTVRUWUSYMVJVJ0LBDGDF0UOBVUEeshVUlIh2WVYNNzu52U&#10;hg+UVSilGz4kWSjI4gcuMXjCLoKUTJKMgOCK8HiwXh+mBZM1AoFBumuXu6hGraqvjn+JQ342TPkA&#10;/ROyJOC8UeQNzgNcO8N5ASuTfGOhwFFM3RKDMqSYlt/rO3nyZGJy0u69e4pcTprylF90+b4Har30&#10;6pi8gquChP4JOHg66RZzfXliiFLyX45Sg7SzvEPRApR5U6d+FRYWceL4LwYhfNKxM6gCkBpht+kp&#10;KL6UXe6uxo+04xVh575d9vi0vQeOK6Ysm6yXLz568ggY6ePHf4PzBAnIzLzrjTc+QE4zVduzYztA&#10;yzr16mJrHxnLSAG7w8l8O2u2Ypg/rN8QH2c//tMJ+ApryQ3j8O6daYmxu/dskxWO8bvLZGe++Opr&#10;lPOVF1SYroyE6R8gSbnnz2Qkxrw4bpSkywCp/bosI5rWQWh0XYJGbQAAIABJREFUnvlh5ZKUmPDz&#10;Z06hTuH98LA///xzmDlHjh6HXe3euQvOauXK5cSSgXBfycjKnPy398Aorl+3GsDwlm1baY4RXNGF&#10;SxcTElM//+JreDA7d++wxyb26NmbdD5DD4+6dxqSjpRC6v/QuHV5IqZSgYngkTfHYM+c/zU+IbVz&#10;517YcwVDYujyipIPXESa7aOZ0rQZX4F5njsXUKmo66wkshvWrbdHx/zt/fd0TVy6bEGYLWr2nAUA&#10;JWFWm5q4fNmi8OiYr7+Zqvgdu7dsSEgvu2X3QZlx7d+xKToxfeqcRSCW+/ftsoWFz563UCedv1TZ&#10;sX7tojKZFWbPWACSuWDRDHuc7bv50zGrAuCt4u3Vr2dUQsaUb+bR0mbaEwyLlDUu/8JvqQn2lya+&#10;4cEzIJEHXQIEjLzCmtyhbbP76tXgvMVoa1G3an2feBJOb/6CJYCWKNfk66+PT0mOf7xn14b31UeG&#10;ShVcddeadUuSEtOHDBmF3EM6KFPx519+TUwsO2zYOBDpbbu32MIwlxquma6yBZYFyRwE7FgKqem4&#10;AVJTwmZcWtXAu5fycy7Gx0UDpgT7DU8abAUDPpShkBCOjy7gzpk9E7Tf4kULSGs0jDmt27A2PDLs&#10;3Q/eg9/Mnzc7wmZbsng+CBIWxyvG2qWrAE5Ofv8DOPq+zdtTY+x79+/iZHbf7m0R4bavZ8/3yPru&#10;XdvssZFL1m0s5iRFFTTJvWvb2hi7bcqs2WAVF8ybmpIU9u2cGU6eA2PC+L1jxw4NC7ctWLnCwfBg&#10;LWGO0Ci1orJXcy5GxaWMnfAOzaXWTU4UvZj4Yeg8l9O8We2WzR5yFhaILGOZitef+8yA3mAFlq/e&#10;nONwwe9Fmfv0sw/t9ui+fXs3adKEFq6AtGzcCD6nbeKb43WDNnKzTpw4kZ6RNWLUSLh9AOxsEeHf&#10;zJiukeL90lzqEKTG7nQK/+qQ/mXjokDJCCroAex8gUv5OnboYUQFM7Ukvly5CvXq1Xf6vfAcUQuZ&#10;WsO69comp7AON6jA7PKV6jZ8qJjnCVutLvD+R+6/Nzs5sdjtEkyjacs2XXsglz886HYt29arWVf0&#10;87qodm7foU6NmriITxI//H5/53ad7q3bQGQEAFfVq9aoXPluUVJolPrQsZ/Ss8tVrFINQAy8LXZ4&#10;6JXpskeV8keOejY6KfVKsQ+MMlwCUUGyIOOyyaF9m6IjbIsWfidIIigf0Oe/nNifnhx9d9VKAKZV&#10;EqfkGXdyfPizT/fOzs7csHlbMWbfYqvze++tn122TE5ertvjAy3K8eL4CW9Ex8T+fuYcnHCTps1q&#10;1qqDRHU0HmwafxGkRjMl8Ji5UKNGtVmzZh07cbxqtRog1e9/MDmvIBf0w/mLF7p06QJPH6vaqlXd&#10;uOkHyvE9+W+TYuOjo+2ocMIjbRlZ6adO/QxKedeuHd26dQO9kZycDKDjuUGDAU+TMjD1/NlzcbEx&#10;a9eu5XgfGKPBA/o91rvX6XNnW7RpHRUTCX9S/94GZy5eBX8MdJQgCEsXfJcUG+EszMOWio78WrWr&#10;LlqxbO7ihenpqajnwmwDBz1DosWB9i6nfjrW7dEu4eFYNZKcnpaSlVHp7iodu3Y5e/4cTYWF+U7T&#10;o2H77dSvPbv3AE0FrniL5k1++/WnpOTYMS+P1UkpKhhcuCkDhwy1hUVGRdvLZ2dNnzoFmUMszeG4&#10;smjR7LoN6p84febpQYMSU9PgdtWpU+fqlUsiJvwqYK9TkpLhdkXF2sPtuBW6ikxLSEyOfGn8iyvX&#10;rc4slwVnGJ8Y1++Z/iD2EolLIxg3SXdOi9Ja3Dj+icQPkVBI+zjBCYcfNXpoSmrCzp07NdViGZiH&#10;SLHHch5cxLMcvFRY6a5qzVt1VnXp5C/Hbbb4n3++COfB8A5R8e7aszMqKvXQoV/94N9YWnp6xfGv&#10;vY+4XJRP7d8XF26buXABT3JckHpS4BKSEjs89hij6Vs2bCifnrr34CFQB5hw4vQe3bYzIy72xKnj&#10;fsnvKsy7u1LFFye9lcexOnE9ihjWq2KCOQhl/qUzafFR4197CQyOR+YZQxEI2SGoGNnvwVxqTVQF&#10;Bi4T9Dsrcdu3bUpMiFu5dgP8udfpuq9u3fYdWmNhhAIw+kdbdPSOvTstXR41ZFBCQsI3M2auXPX9&#10;oiWLlyxfsGHjepsttkePJ+HHm7dujIxMmTdvlazxmslRnAEYTtFJW/lSSP0fGTQvH6brBx98gBMp&#10;KmrixIlw53FRkmSVAQI+f/6s3R73+ON9rv9To4Qzql04/3vvx3uBQujTt9fS5YueHzkCFE29+nUL&#10;ivJNskDWq1eviLDwPr0f2/jD+heeHx4dHflAwwcLCwslzn/40AGbLfyXU7+pikRfz5q7ADDC/v17&#10;YfbOW4CEeibmejG7dm4BbLR4/jwAW7rCPvxQg+Sk2AEDBixfuaL2PfUiYmNtMYnzlq7m5SA/P6mG&#10;xCDBxXPxMdF169YdMnT4yJGj+/XrN3jwwH5PPfHWu5MkRXx30ptJcTGNHrh365ZNn3z8YZUqVdLT&#10;0+HQ06ZNDxXOgmorU6YMqLzZs2cLHE+uXc3Nu9y3b7/IyOj7779//fq17703KSkpKT0t+8zZi6CI&#10;d+3ZHRYeDbicZpyH+E1p4hrccLjbcM8nT54caoUTIMH8HxtwZz766CPM4IyLA/GjWWTIPEVYg65c&#10;vhgXZ+/evTvt7Uoq3C092LyAmvOTJ34aNGAgqIkRw4YvXbr0ySefjIqJbteh/f7Dh8girO+pJ3vD&#10;t4MGPrNzx7ann+gHUvTQgw0p1dT2zVvSk5P2H9jt9Tn2IuNHxLezZsOs2LFjG8jAnIULZdPExRlD&#10;Pnpkf2xc1FdTvwYwIkts8+YPwQ+GDh8G+u2eexqgGY4A0Z2nk2onyqcE2lJWhau5l+wJ8TXr1nl6&#10;4DODhwwaMnQgiN9TTz01+d33ONYzdszzyUkJDzdq/N3sOXPmzKpVu1pkFCazLlm6MicXp49uCBcv&#10;nQ6PwPvzxedfq4rFcyhIBYU5Q4b2h3No0/YREL8JE95ITgKVn3z5So4oS0ePH4Ovvl+7hq77he4V&#10;drswzddffz0iIgLEddy4cX/pw/83DphlhK47PDs7WybDwjojxVBES5NeemE4IJKDh/bqAHoYl6gJ&#10;Ol3XVhV4viR2oK1YsjgrM718xQoz586aO3duxYrlE+MTZnw7HZxq2Pn3a9Ylp2dUrlFj5ndzZs6e&#10;ddddFe0xUfPmzoFH72eZR7v16Ni5k0VyWzu0a9/gnvpupwu0ScvmLapXrUYnOz2lno92K5eVDeYc&#10;pH3liiUx9ojatWt+O2P6519MsYWBioiqVfde0g0Am2sgbQB215NV1T/i+eeSU9K6dO81bPjzg4c8&#10;N2TIkGHDhg0dNuLAgQMAs2rVqgwC8MWXnyxbsfTZgf2zy6SDCFW8qwJdo0YKXV0FdZ2QEJeWkS5p&#10;Oi9TGjHjhx/WA/KDW/fZZ58tW7aibt17UlMyx782kWMxUNq0aTP4hJJ6UV4vSotBwytpaWlUrf3p&#10;TzOQZGIF+Csw1QVOgQdYpWZlpo4aMzKrXPmPpnwNE/bylfOy4M+5dB7mdcvmrX7/7cyVS7kjRrwA&#10;d2Pbjq3goMLjXv79svCYsFXrVjp9LnCBMBtb0ubO+W7goOeOnfypsLB45fIVZdKz+/Tpg4TCPm9R&#10;bmFMROT06TPBIAq+nJfGPReTnpp8112fTfv67IXfTpw4UL161ay7au3/6Tx2/GbYpdOnpEXYGJ8f&#10;XGvek5eRYS9Tq+bdDz64aMl8j+Py8oVfA5Rv3bU3Y1oM58+9dKZMUkLnVq1FXnG5mQVLlgKi/eCT&#10;j89fvhTssIMJXSYJpV+4cC41Nblu3drr1q9mGc/sGVOrVcwsl50y7vUJCtgW1eUpOnNvwwZ317tn&#10;/4lTv545P+XD9zISoyZOelNQOV3Km/nNu1Hx8eWq1hn72punzlwAN6nRQw+CPvzt5//H3nXASVEl&#10;/dnZOJszOQueAT1UMGDCeObzTHfqnajniQHFiKCI6Jk9z4QSlIwBRQQkmQBBUDHdoQdKXDZNnumc&#10;u7+qVzPNLLAq4dxPruv3HIfeng6vq9/7V72qf30JmA1sgHfmzIaRYf6ixeEEv6U5zIGlGK9r36Eo&#10;u6yk78Dj5y1+t75h46J33/Tn+gacfjaYF5yJnHWWHIUGI55q7aIa4B7wUptY39gWLIeX1fBDD9+T&#10;neMDIIKOesVhwcMOTgFOPBT7dlvjtzW1nS644E8AHxcumVdU1G7Fx9/opiapMWhz5r5dU91zzZp1&#10;tqNH4s3t2vW4797HFRFsH+39N97oVF665JNPggaasFwyCuj32IHH9e7ff3Mo8tWqlfk+30crV8Zl&#10;hLa2oKxe+EGhL2vB0kWaY4iR6AHde1x5600NqiyDSSsa8CpEdCUB4MA2mzd/X1GYc+cdt4ialDTw&#10;LeEtjXmpVUdXHElINm8DBL/604+fevYfl115aWVpEcxPE6fPFAwbzNq7ht6Un5cVDDUInHjpJZcP&#10;PO1UHY12+cIzT8fo7fadcvMKc/JyA8VoFBYVtu/a9eAEH1nz1Wqfr3j6tHdMR5a0iAgfOiA40XIk&#10;luLpQepfQghSw/QwZswYgtSA8OhPbpWW7777rmfPnoAaWztILBp2bCsUbPr73x+EyQCeMtiyf/zz&#10;nxJiEpMbMOUcS7+Oum/kQb0PYMlUPgCUDQ0N9PM5c+bAQPzZZ5/B3LNkyRL4/vTTT8PZ3333XZjy&#10;X3rpJUpBg4td8fFHndpXjX/xWbDGo811shD/w4Xn5mRnFRQGzv39hW+8PddXUPT8xEm06sf80bau&#10;aookf7ryk17dusPAUZCTm8Vm2ZKSkuzcnDPPOXtbQ72qyjfecH11VQX8CabMp5/6B9jD3bt3HzZs&#10;GPQM5dGKknLY4f0KAkWwP/LnSwI5RNeuXXvPPfd06dIFbgqu9oQTTmBU3A6AoTdmvVVT2/6lcRNS&#10;zKC2zZjpkUcQ7vTee++FywDdhg4n7kt6HG6ezf+OwJQ8fPjwnJwcUL+HHnrISbNWUSDZl19+2alT&#10;p3POOWfLli1o5JkG4BXmeLNoSZSVhHU2b9x038h7f3vY4fAgampqbr1t2PcbfmDQgTdMpbmp7sEx&#10;98HUC4+4fbuae0eMlEUJIA7oxuJFC8rLSj78YDFcyNdffQba+9ZbsyRFXvbx8u49ezz7/HNsdR7Z&#10;YRcvXggHn/P2LOR0SkaTiciQ669lOSr+408YNGHi5PKKmhdfGh9PcG5qFOPVUr/65suKqtKsbF9B&#10;YW5uPv4gPz8fnv5xxx1HcGTEiBGkP7AR9GHlypXwHdTPwVTyuKonElzT+RecnZWV/f36raJgqCny&#10;JwO2jxp9Z027YpYtk3PxRVeEQxgWCW/uokWLwDicMGFCNBqFLqKKAaR78Fc4I+ge9Dl1+P4qAA6g&#10;S0GvQHMo6BZjimwrGmy8845bu/fovHjJu7yYUEzZcAxBF0RNYJ42rEsH3Stx8WUfLBk0aFBxaQn0&#10;8KBTT3nvg/ftNMsvfK5c9cmR/Y+CkQRavyOPACuaGKs4jjvxxBOPPvpoh73Up5xyykEHHQTfI5HI&#10;6aefDtsbGxtJvZPJ5PHHHHvheefGQkHE+o6+aOHcquoyNkz6x74w/o9/+kufAw8NxZKMMshUGC8b&#10;hs9JybuH315QUAC6BFY9PH1oWMmouHjcuBdhaFq0eP6Ao/sBQM/Nzzn62AFvzp41esz9VTXVYGsR&#10;pQOg6o+WLYWp+eZbhqqaQaR4oO3w29lvv3HOOWeVlZXAMfv1O/KlFyfKWNrLCTZHTzpp0MCBA+vr&#10;68nqAGuTdJg43QKBAAGkff4oXUhNgXtYZV0TwF6OBOtqa8qraipnvfNOWERSBVGIQ/fceN3Vxx55&#10;JPxASsoaMpc6F1540YknnxBJRsF2+mDFB74839JVSzlF0BhsxRQLCzkbBE0DIKJL2pBrrz/yyP5b&#10;Gxpl3Wiqa6wqrXzttTeaAAuZ0WsGX+grL3vh9TdiKnMCWtxXX36WU9p+9pLPeNERYonXxz5dneXj&#10;kxzWEefq+xzYIdCty4oNG5CrUYso3IZnn3+4uGPvH8LIvzHv7Zk9ais//eAjuABQCtW0Tj/rd0cd&#10;czSVtWLplUgdTah61Oj78gN569avNS0MA9EVftbUcfDgh495MK6IqrBl4gtjcotzm0SpLo6EclJk&#10;2323D6nt3H5Tw0bHaXpt6uO+nJw7738M68LquATBJeMH9e75h/POYoF2yuoVy+AhLl2xMsQJCRln&#10;I1Vq6tWjusOBB77/5dcSeqPleHjzY4+PKe/Z57uo2CwbMBo7WtxRAFJbkrkvIHWa0wP51UU5uGDR&#10;Gz6/b/yEsTiBqrahY3/E4kHNiAP8WL5iAUCX4cNHW472yafLKyq6LF/+JQaRM17qZR8v9fmK3n77&#10;vVgyZNjKAQccescdo8GoFMKR9atWgSnz/urVdSIPljQYD0Iiesbvzux00MHwaq5e+mH70pJVX3wB&#10;kFqRVDjYN0s/KfZnr/jyE4DUyeZgl3Ydbrr3nijySzsKr8VVLWnq0AXJRKx504aq4ry77xrGyXwS&#10;MxSdsMQlJXy1LFUSw8EzTzo+n9EM9T64z6H9Drll6A2AYyZMmxGXtTBA6S0bqyuKZ86YEg5Hi0sq&#10;xjz6KKavJcOnHX/s4f1+u7m+ibx0is6BTsDbx2ZAfdF78/Pzqt98cxHYHYbD8aKAScQ650HqX0xo&#10;inUYgqHAD5iBYEYnNyGAldQk5DgwAfxITIJl6pLIJ+JRouQEs1uUBZYaDLYdckFKCrp1QdMIhsJ5&#10;afEaJvtUuVRWgNMdmunaXAYbOKaiSCx12hC5KIZnwMtvSCau1SIhLAxbcV54d8kHWYHij1Z9qlmp&#10;eqYw9MJPTVb1MdQcpAKtcH6azOBXoUiYhSfCDKqw8BILMFYiFqdLommYsglBQQedctqf/zIYfoK1&#10;XlmZANdP78Zs0C3U1dXZqQgrhfzTFLLmajV8kg2Tl5dHkJoehHuE/zW5/fbbAd6RreVQTpBhuOz7&#10;wWCQ+gc+FU210qW2iTABFYZ1NzwXeHaAUUyWOkUkUIBoWaFmrCaNpA1sdQXDnyU5neJjcpjUjymG&#10;PBeFnZPJOCnPd+v+Q8g4M10J9oxFg8iNpQhwTOaow8N8vGK1z5ezavVnSL7OeHBBwRhnIgYcNjZv&#10;M214HTRV314aA6wv0ATSNCdNk0rVZ2EL3Fo8HtcNOZ5shGlswNFHXHrpHzGMUkc3jSQp0VgQ46wA&#10;LUthrGNsWAKvw1+J2xQE+i2dnCQ5aYON/gQTGaGfxx577Jd/3L+MQMfCgAb3CJ9OmnQMXnMWYIOg&#10;ecPGdaw0mwGQWlB5rJZiwQuL0WICH2fPF1OwMGyTAWiylGIw0sVjbqU9CmskWgmqruAyyVI9Dre6&#10;MIyiDiNlo3GVyIPhWYhJThUFJACzjU14STrj5KUwFad3n0POOvsC0CEAdugssHXAUsQhBuZWKBRK&#10;hcOyV8ZJxd1i9mo8EWa5YgbFE9NnykEgS3Cd4Whk+YqP8wMFa778QkrXgKPx0A38BUCD5U80A/SN&#10;yHzhVimbjagwWC676d4vuagB6NNAtw9lZ0htIH+zbKhct64dTj7lJI1VqcM1eENWhVi76rJ7h9+9&#10;+ftNiXAyGkrWb2t+6KGHAcOEE5GklJi78J2cQPaX336p2jpWIDcsTVAARmNZa8uiSlNPPfrkqaee&#10;nhBEaP/513eVJRUAqRVVULi6oTddWdixwyaOV6GXDN5QcW7KLmk35a33OBEOJQGkrvL7kvEEJvTH&#10;t1ZW5p186cURjO0WdbEpGVn3/ofv+AoqvmvkBVV8563pxVm++u9/UERMlQ3F4iedesplV1zOSSLo&#10;FdwqTKAwk8LjC0WCcKcXXHi+y1gC2D/RtOWQPt2vG3priI+ZSsN5vzvq5DNPDso46W6pb2re/N3b&#10;M1/Oys/+buO3fHzt+LH3FVVUrP7XDw0xEeuMqzBiqPfceVv3Tu0S4SaA1B+9t6igIG/1mi84zQBI&#10;DkNosGF9ty7lx599dpyldmgGgMTI4iVzfWVVX9dHoxrmiwPGtOUIqCi6WXd6drsNqbE6JKZSKqYN&#10;54tFYlsOPaxXh47VSNBtOjyHtQZZSXA5Et90w01/ad+h67ffbkzwkYVLMBBi0aIVgEI0k4slGye+&#10;MqFr14PXrYMpWY8mgp069brz9tGYUaXpaz5Yku/zTZ8zJ4nmBYbGA6Tu1bvnxddcm9SNN2ZMLcr2&#10;LVjyXl1TCG2daPLFR5/q06Xr4qWLg3wY5ouOte2GP/LQD2GABElLBUjiJAwNS7co0rYf1tWWFo2+&#10;f6RqaQkVM2tkh94SC6aMB0cOhyPPfet1OCPgbM1W35nzZm6Of/a8BQabFXRZOPao315y4fnvLliU&#10;nV+4cWsdPG8xERpy7VWFxUXbmkIwx4BOROLNjAHRicWwuOXHK9F4GDt2Ki9FAVLjq2I7YPCpRtIL&#10;/PhlhEAe6fB9992Xn5+fqp6YfikI3gH8TaVHtCaMS4iAEPJfMpM6loi6lZnC4SAWINIUWRJ4LkFk&#10;iw7DEPCFClPR9cB3mH7oktwwCaKOQV5YU8X4WkeXucjw22/u1L4qGmly2DwBVzD4uiGB0spN2xqR&#10;iD7N7Q8i8gKGaqSmC7wouCNc/mbp8zBmwSUxBGUwDxbbh9019QDNQFvr6n0+/+Qp09BBpWrEyCYK&#10;HIAV2tNJGwYOm7wB0wmYE8Q419kirwsQCdkAkqa5h8rXwV8xDiENrP/XBNQPrAvoEDDtYMJ2NdBd&#10;r3cYLiT0aVOup4YpJQQmwFgSYHqTFXp2Thr9SLgPczeKCVb3Cq0mpP5gVlZTQyMAa/gnPEeAyCw9&#10;XyUWVCrGa7uktoyDlvHvi+wgxt8fGl1SXADAC3bG6rbh+LDb7mrXvvOmzVvph8SoxdyZWBCDfJ/I&#10;b80gNbn06FLJoHKDfZ103lX6jcNcnX/9+3PonHnz3o1FRXRI4BKvg2hJTeomDJ5YD4G89bJk0GEy&#10;YboLudJ1H6xRo0YVFxfDMWFG+2Ue8S8vYJzkMgHjgV5SchZYgJy1FOMtFmUTE4CkZUPCjCZLQQog&#10;QyauBpj+ZEwgUwnMwVjhVlGg1AhApW52hJ0uYU2cbvDpFjZ2K4aQ7c3KdujbxzfbiYWQp2vDum87&#10;tK+6685bAU6wrDj7s0+/bNe+y4iRoyUMlMY0OEBgqIqpChgW5X7AoRD36zqtg6WQLlNmsLuoHjNG&#10;jGDakkMFIuiy/3j5nw4+9BDSVUBXBKyZ+imML1lPr8OnKrtRUQkieCaqGQbsUjYbbATDGHq7sLBw&#10;nw9lmZCaBX4oOAZIUVmIQqc98tjD4WQymOThvdI1URPjpUV5YE4FcgqyfDklhRWBgpLy8src/Jxw&#10;NAS204cff1BWXbps9bK4mMTRnHEdrvv3f+4aMbK2c+dAfmFRXmFJQXEgUKQY+CJt+M8P8M9x4ybg&#10;0lBow/2jb+t22CGNitaYDGMsghiB4aWsQ8+XX18oqagcr734dHW2D4wvmAQUrrGqpuD+555dH4s3&#10;hxrAKhETGz5aNr/2gL6f/qceboePN/bp3PHCM86u29IgK+Zrb74VKCl+9MknYukxBAYxqtICwLpD&#10;p/bDR9ydorU2FVMTpWhjaSB3xINj0M2uN/fqWuSDOy8p9eUV+rLzKgP+sjwfQOo1//5ckza+OvXJ&#10;nMLCOphmWTqhrOBxxo99rqwwr3HrRsfWFs1/p7i4cNXnawB1Aj6WQRekUI8eNbeNGhVU9KTMS3Lc&#10;0uIfLV2SXdnuP2GOJ94RLW6JEXT17pPAD1JiTRdZ7AcMvsILLz5eEMi68aa/oWHK1BG6IBiqf37s&#10;Y2AnXT9kKPrOLHH9hm/9/sIHH3wKlBmtUIv/zcG9Cwur589/H4dNU+jYqfuDYx5nnap8snB+od93&#10;7qWXNEoivFc8F3vztRlZ2b5XXp8VEsRoc0NNSeHDjz+BRAaCDAP4mQNPKvD5ln+6XAd03tTUo0vX&#10;2x4YFTHQUSeLaLFGZQmemSQmmzZvaF9eMvzu2wGpx2QBzHPeACjBcl1V6bTjjx044IhgQx0oUyQZ&#10;hXHnkot/X1pS9MTTzzaEYviK6jLA7g7VFceecOKxg07FeEckq5Jnz5qZk5d7w9Bheqo0vQ4wumfP&#10;Q0eO/HtSiC5d/kFtbc8ZM95WdAHMCRqhQDtZaTEPUv8SkulYpdhKmH5Aw2FkjMViMErSfEww8cfE&#10;xhghSmGm2GXKsKbm0ntlNBSaAxw2HNOVuP5p13UNUyCbMJAflEtGAcEgUQ1D1f/66rPCfP9Bv+n1&#10;/HPPTJ0+7eTTTs/Kz79n1AOcDIYivjFUbZRuE/AWZlCYFmBr0iu4R0oPQk8nUv6hVQComrHi41Tn&#10;8vx//vnn1113XXlF1SGHHgY7N8PkZyJZGyi5pm6vcES1tcAkIHhEVQYAzNP4Qo5qmFBhaqdpDzAN&#10;9Dbo9vDhw93Tuej8f0rg3gFJwzQMHXLPPffQegU9Jte1Dw+ClARjQpijGsAuAl+2GyGVTG9Zykut&#10;UbFFw0otlxuoqIaG5MSy6Cok49djOWa2Lit8MhnXWFEeXHVlvFeUm0/ZBaDh0L5d+3VZaWHPHl0m&#10;Thw/f/6C088425+dO/LeUSmNSlPvMwIviyoAc0IS8bSTWoUgZSDSKyftmIcttJ32Aeti7tw5Z519&#10;Wrv2lSeffGKwOQpGhKE7ksheHPRloqdGNwTdwJeIFSRI9SoZe64LHP5JKz9kmdxxxx1kw+zf4yqF&#10;0wDOo36gFQBkVsGJj6flLyp+oTsGzKqKqTKyoxSjmWMabDEKC5ClZyj8TgU1iJ3NbZmMVa64eBcU&#10;mMwkshLpfacBlpFsoccBdr968BWFgZw77xoGz/2ll8bn5RZWYG7GJhjUkhyjWQA7SpHSCanoa8AU&#10;uhbmWarANbMDUefjyRhoILPrLFJssA1uGXbrUQP6FxbinD/yAAAgAElEQVQXTZk2lUI+0GFp2ljb&#10;mOeZo7pFHJrCqnXDnACncK8/PbA7NFDDFxjQysvLodv3qZc6VTBuR0iNWDbW3LCpR/dOQ2+9McIl&#10;BAPt3SQX+ffXn3asrRo/9kV6NvDGSyLyylEVbkFKvj1/dl5R7mdffY51BGV4VdRl730EoHngSSev&#10;+de/ouEYH+Neeu7FAQOOAdsFumDT+o0dqttPnz4zngjrSnDoLYN79jssbJoCxrcjhxV0RnWXPuOm&#10;vS1jTrU2/bknq3J98VgEzJhw0w89etVefsvQGI4Mkpxs0JWGZR8v8BVWBkUnlghLXHDT2n8FfNnl&#10;pVXZOQXl1TUTJr0CJj4H77lpEEs0q4unQmvXofbue+6inodxCRCaI3OVJYHhD4xOqMKWjWt+07vy&#10;znvvjOs6WY22winJINNwVZc3TX35sexAwIXUEtalQkhdEsjjYzCF6SuXfQiQesUnK5OSyusWhlDK&#10;4bKy7CF33tkkSjDAJLlQMr5txcqPcqrar4/wAtIAQP9iLDWS/jv7AlJbjENAVjgc3cy4okUEqXnM&#10;Q/cAeu7Zs/sNN9y0aNGSxx9/vLZdZW27ij/+6WJR0hBgWmJ906Yjjzo2L7941OiRE1557oj+Bw88&#10;4RifL/fb734wbEVSE737HFxT3fGN12ZF6xs+emd2dTF0u/+Ik0+ePX/OLbfeCEjz4ksvCvIi9G5T&#10;3ea+vXv6svz3jfn77DffPuKgQ4/oczAMmd9t/C7CRxKh0FG/Pby6e+dnJr8cDsVBMTGSBslI4E2W&#10;4qHG8qL8rl063HrbLTfffvt1twy9ZsiQa6//25NPApo37rjlxhyf7+wzTl3y3oIJkyceeFCfkuIC&#10;f5Zv8pQZiu7UNzfB69208YeK4kBeWemUWW9GIjFcWXPUuq0bzv/9BWAnnXjSoFcmv/zI4w/Wtq/y&#10;+QrWrdsCSr5w8XywISdNepUVsYRpSkKfk4MFODxI/csIaS+hPTc/jNKVMgdEiqj+kRhftgyXptVk&#10;LGaCxAOAIC81TADkveaYM5jSWdzoYZpUCEbDRvgkPEGAm4bpNF0osutrEq8hktCFZGT1yqUnHH9M&#10;fj4uNfbo1fPlKVMFRYcRkMrdu7eAlKUcTyT5MIeSL5nQNsNMHB1flgQYAR2GdWjqpfDTyZOx2HWH&#10;jp03bNyMbKwmqxpLcwneDpocdrqCKZHEI+GDrCJHtYO+atfBn/YhoYwYMSI/P5/chBnzVutLAfuv&#10;QKf9/e9/h9e8oKDgrrvuoo06E3gQroeP0AlqI1teT0EZZs+QDUaoFJ4aTvDp8sIqln21wBjjuRgD&#10;1hbZTqCxAGLAKEqRhCQiBsBpmU9zrTqkRcRyRWlYAF+ouAPiME1avuyDI484rLS02Ofz/7Zf/7Ev&#10;josnOI5H9nUqE5v2ZVoU+8Gmc4wDIWjFMoBtCvyA76QDLsE/eRzh1pYsWVRVXdate6dly5al4lsM&#10;h/ABq9crqBpnmCI6dLC0g6PIYOoZbmi+w8Kr3JAPF3vdfffd5KV+5JFHfvEH/ssJLQRlhvay4YXR&#10;F7IHiisPqqRjNA1m5BOktpmGgG7osoSWM77YOiZmmBh35JaethiVCm3XGD8m8RPDKVzvgLsMCP1P&#10;7z4ZNnQxNM5YhslWHpREPCyJiQdGj/T7fdnZmPRx6623bdhYl+RkQWS00M2Yl0J8OEh8zurtEfyl&#10;dTD23Lc7L9DbLSZoHIYxGT6bgs1snrX7Hn6Yz591623DaEFGBKzM+KeJFA+ZIdlCCumMjlXHHaZy&#10;KG5wGs/enUxHQHZ2NkVw7dPHuAOkxvRE5oPXAVJbutCnd/chN16n2iY6CvEN0uORhtLC/EcefCgW&#10;iQucjIHgqdHVYlW1jQ+Wv59fnPfV2q9Zwg8e/bwzzzn2qGMUw2SMY44mqsNvv7t37wPrm4OCon6z&#10;5msA3LNnz0GqKDl81VUX9e53eBPeucUryUikHra3637gS5NnqRiTqEx97snqfF8o2ARwU0w29urd&#10;8Ypbbmb2nMFH6oTkppWrluRXdKyLSLg2r8ZuvGbw4MuvFAV8FnA6zHHU2KeSgkbs9q2GpvqBJxx3&#10;3gXnUglG5g5QEsFtBx7Q7cZhw5Cg04iecNxBA04YIFh2AhQakB4XAWXBouUCIObQS8/dHygrW/XN&#10;941RUbXwucMrcOcdt3Xt2M5UBD4R/mLN6oKCvJWrPtHZUIjIPlHfp0/na26+KY5RMRp8qFL045VL&#10;syuq14eSAvLUqrYSc7SE4dj7xksNaowOOlyIAUMuBpAauiUS2/rvtWuuuPIyGrny8wNnnXXWggXz&#10;YX9Vs9hrCd2nbq1rPPa4E/MLswtL/H+45Oz1G76trGr31ddrJZWD4XHS5KmlJZVZPv/y999fuWRB&#10;SYH/waeePHLQoOxAbm6e75GHxyB1uQrmNRIlxYINxxx/Qm5hCez/t8HXbPjm2/LCwiXLlhgYR2i8&#10;OPZ5X46v1+F9J0+aDiOHYlkhVuEdHsmnK5YedEB3eINz8rJ98D5Ag3fan9W1a2dZ4mxDvu2WG9q3&#10;Qw4EaA89/OA3X6/p0L725qG3IeEly1EwuMQJ/Y/0BQq+3rABe8o0wXYEzYZpaeT9YyqrajA1pyjn&#10;5FNOiMZ4WTENS4VHUlvbddz4SUkhigzCyBBsIK+ZKXmQ+pcRop6gQXPhwoWUNXXcccdRgh3N9C7s&#10;/lEHKo7ymNqcDjlls3uKIR+ZoFkdTSdNce+wkkA0r6Tqfaanf0JI7pSTnn7c6lYwz7GSV7bmoJfC&#10;AAxEIX0w6JjMX0d0H07a4+sGMZPjk0JNnDRESy+OSxkXiUJhGE66OqnDIggdBNmMkQNrBugUx+IG&#10;zxAadsMZcf2UVeuFKYpCWVw3Kvx1w4YNZ599Nig2dPicOXNoinJDrvfR4/3VCHTgvHnzKLL8tNNO&#10;W79+/Q4xMEQm4P4TBgqqCUXp/7TITkGrtAOFXKfhDjFVG6SWpJCkThjgwbAybGTxG4SnjZSJRest&#10;ab2losEU/kE/hF8BpEC1YYiEiHupMc5Q9FXDZcAFAGhL8gnkkTCRjDozXJ7eQdJVWq5xtdQlUgDw&#10;xE5nIN95OEncrASeOD5qWsj/ANia3ixQHwp1ddIVHEiHMSw7fd5vvvnm/PPPLykpgT6fO3fuf/PZ&#10;tqVAj/Xt29fPZNasWRRghmOaqSPzr66Sq8/ECtYG5X653lwWA5ZauXIyog6wMl8K36TWIujTZuiH&#10;mXDY226xaBdJuyFMlHfr4mwK10FWYDi7IqiYKOKu6TmhUCTTEd7Q1GinCZLTpapTI62dEX1HCuMC&#10;a7ipaDxCN8gikQyK/CbbAJN9kb4WxytaW3Ojkmg0ppUTJ51eQndEIzNtIfsBRvLp06dT8PqP5LLv&#10;kWyH1AahagapAazKgI8NsX27ylH3j8AQBcbhysrq6VdcfmleTm59XQN7gE4shvHrwWATRvXYyspV&#10;y6trK2bPeUvR5GA0Bvd+/u/OPeGY42HfJpiSLOg18/CDD+vb9/CkiDzfwfrm8qKy6dNnclxCSDTc&#10;fPPgQwf0bxQEEfZDby+Yv0L7br0nTH2TuZG0GS892644r7FhG8BNmQ9VVBaOePyxjdFokoODCyK3&#10;beWq9wsq2jclVEXlNSl82EF97hp2ZzLJ4yK/42zcWkcsivRo6JNW5+4ZOTxQVEDk9GBTWaa6cO7s&#10;wrzsEaNHh5NRy4i//upLPr9v4dKPBFZiDCOkLWXrtk02+lFDL49/BNDdnfc/in1lOAlBjMejfXr3&#10;+sP55yCDZ6Rp/bq1RUWB6TNnYM0jw9YsM5lsOvzw3rffd29UVYNx7FvLkpa8vzCnrGpjKCEzRbK0&#10;JBgLCKl1ax9AahbXAfOnpgO41ZEsr75xHfQDvEfs6VrMCZdCJBbGRZtUICMUrafhWDWQ6UI1kqKS&#10;imoCZIkRHBJbc0d9V96b+1Ygzzfz7dlJEyNa8DAGWtjwEmiMfdzSJbSSbQejDeHJSMgubToGpyaR&#10;Gc/EaaQuEmbPBeA8LhLqJsBbZABMYqYLhnwje6GD5K8GMzbQhWOz/GKWHObg0BylPF84NCB5gNRw&#10;kGRj/QVnnn76BeeDksHZFQ6AuAi6gijZdlKrn7BFS62UiTIYDHoojKkScBheirLoewd0HVC1B6l/&#10;GQHtpRQZkIaGBnKagtx0003r1q2j/k9Fr/7oKh4N325hVdANIs+HLYR36eUH/EGc9oQY3AVuO4M8&#10;zvXuYLRGOmwDa9qnQQ9l4oea6tjUgKiaFkCRMQajlVDx6ed0KImJk57eCLK4MS3pqG62gsbwFs0W&#10;bq6PS3TFrgQ/Ab2lSfQs8mDRXwkN02HRS8oAFtUYo7O73tYvvvji6aefpq6uqanZtGkTDSOUtPQ/&#10;CKmh02A+zmECfXLrrbdiCdi0M48gppNeuKDodsIxumm4+7iHSm1hfkQK3iDw4WJi0kYXkRCAJs0E&#10;BXD3cUupkYKRekSjOJ7DtAr/dAtDuO49GLcTSZ6qyuEQnnJUo7+AfJ/McaCRu51SFEjNSN/cCBCy&#10;KEgVWaQQKnAkwjiJbXRRwxtJLGaod/AaKaklfqSbtMnLKLt665Zrpi2NjY133HEHqR+88u4IsP8J&#10;dOADDzxA8S1VVVWzZ8+OxbAPyQPtpKtPp7FmClsTZsW60Gw0I8JvXhQyw+sx7ACNJYM20hZXLZ10&#10;wBKNPDus77kLCG5ADqBiUC7MBAANZMv1kUiIILXGiDgkWef4VAlAKm+ULnBrufZhms9ObeGlJtMR&#10;4z1Uuke4EbjUTKuAgqpBdU1WrsO9fncgIm1MJS2khzvYmCpezZQKjDfo3o4dO1Jd51GjRu3TGLaU&#10;gUGQ2qA0UJPGf71+6/cH9Op6+x23KIYOuEVP7aXXb9tcU1XdqUPnF557aevWbWvXrn3++Wcffewh&#10;BrH0dd9/W1FV+oeLL6yr3/b9ps3QNY89+Eggp+CVqdOC8fjKjz8BeH1In4NPOOEkAJ2iqm3dsCXb&#10;53/11dexqpccu/POG7sd3Ccsi0mA9YYE7yDMdFXtO49/5VWHQerXXh7XqbKooWEbmvR8qFPn6mH3&#10;38+zYC1En1ZyyXvz8kpqNtZHMHbLFp567NEsn7+iooI5Lv3Z+QVDb7u9IRhKr3SlGGbgea37/j/V&#10;tVVHHXXE4sUL4aFPnzala4faqrLSW26/w8BeEsLBDT0P7BGorBj54MPNkfjar9ZMnzTuxpuvN2zB&#10;kLdNHPdoTmFh596H3jHygW+/3/Tt+u/79z8Szrlu7TcAqcGi21q3MT+Qd8Wfr4RuWbt+gwq9rCTy&#10;8n33/n1MQsMcFISdUnLFJx9nFZZtCsYVdm2mgpDPZNBx33ipGQI0Ge81vJ9CujEmbJuSrB234TIS&#10;lrlSWCQcU1lTtmw5vT/tjumY9FusahMJfv3px7W1pS9OnoSpyJrEvLkwlmOBJQnD1mX2Twvzghmk&#10;RtY+Q0UGeBtNGVBBAZSBGcYw1WAuPM4CGpLRGCL7uQF2NltxMLEgR6owuInpODbmyxMRB9W4j8Ui&#10;pLlxrKZjLH13Xufqyg9WffJDMIhdglMdhzWfLROd0gyiWLaKR7VYnIzNSn7QKg6rY5l+bdJFLj1I&#10;/YuIi2vhc+TIkS4FEjlQS5nARvheWFhY1IoUFhZAA9PWbbQFfrfL1vpxWpMCtxUV5rktUJBTWhLw&#10;+32wvbIaV1ECsLUgv7Wj/Pj1py84JQUFBYEWUpRuAdixMJBPLdCKFASK3FZSUkJnLy4udu0WgI/Q&#10;yc888wxBbUyBSrvP21gn2kIikcgTTzyBMwqbksvKkESstb6lp1bMpKgEW2FxEbT8QIHbMoXtHvj5&#10;LVPfWuheK/v7fP4ePQ+Az/wCZAstLS+Dz5KyUtDGjLZdI1rTz9but4UGFpRgY3qI6lqYGyjMYS0X&#10;W+oV27XAu0xLAdS95eXl+3FuIsl333133HHHUYCv3++nFeP0m7u9FRRiSz+dzNEGP10126G1fL7b&#10;W2vjTKsSKC4pKq4oKy8rLS4I4KMsLgZlgHEM0+OKi8pLSyrhyvw52bn5eSVlxbulzKjPxZmtyG0F&#10;hYHtLUNBd1dgKMMxuqCguroaunfgwIFbtmzZh7HU6OizDEqQMNKOakAmuGJpa5KYOKLfoVcNvkLD&#10;VAIHk5QxXgBDnD///POhQ2/t2LEzvpv5+Uce2W/2228w+xPBzMxXpx5yyEEwa5RX1wRDEZWXhw65&#10;uV2nzj6/v0O7jq+Me3nFRx8PGHDMxq11qmlt+WFzSUExQGowaXSdv37I4AEnHb81HNIwecGIxUNg&#10;5FTVdnr1jXcA0CQi0UkvPNepunTjxh+QZSXeNPDEo6+4/jqeFR7WpYRlJABSZxdWNkd50xQnvvRU&#10;ZUXZgw/+/c0335gz9+2Zb7w++qG/V7Vrf8mfLgdTSmKcKwCiovEYGUJffPXlhRdewGZq3/EDj92y&#10;4YcLzzt/+L338Yqg60kwoiPJ8IjRowpKynPzCrN9viN/e8hL457nRbDTIs8/90BecfHqb9ZdcOmV&#10;WXkBX04uQOovv/icxVViLA3cy7KPl4J6Q88c2Lfv5m11vBA58qhDh9xys8LYadEQNbTF7y0pren0&#10;1bqNBi13GLIJzcE6XPsWUusMFkvpRsVl9O2omkxC0hNLAZRJSV0A/Bmk1tKQ2kx/Z8XeMdbKWPr+&#10;PLjJaa+/zhihdKySawNm1Ym8EOnC5DhZn6h6zOQENAygWXewUgY60Rk0hr+CzcmSdBBa64Zk27LC&#10;WHtSNAhsvYDMYgzVsl1IbbmQGr7HeakhFPtw1YrLr7ysS1VFv4MO3NDYEGNL3rauqWoS746pNr0A&#10;rHP0tMFA31OEeh6kbhMh5x980gJxNBodMWIEDJEw9ZJrh1SdPimXbpeSk+OHlpub7badt2Q2fyuS&#10;3apkuS0n2+e2vNysivJiRqedTbX3iktLAFK3dp2tnxePjLFO2FKy0/456eaH+8uFu2MtpxXJzsnb&#10;3thiKDkFiWSKIPXDDz8MUz49C4DUmSx7/1NCkdCbNm0aMmRI+/btqX9oqt6lZCoMPHcqQgkNgKzb&#10;MiW9u+9ntO36sHNr7Sc4K1dUISVwSVkBgrUC+ISN7oWx5nNba1re2v2m7yO/ZcvFtyzX16Kx9661&#10;4wDoAXRISwG1tbW33377t99+29YP/78uU6dOPfroo0mpKpik39ztLTsXm88PzxBhitv89JmTvcvW&#10;8vlmtN0V1KNsHDWz4Xy+7Bwwe0DJ4Wnm4QX5cvxZeXn5AdBquMj8QF7mFf6slp3Ztl8n0WmnWsZ4&#10;tbuXD0oFqkVlDfr37z9lypR9+gAtJHoCAGMZRAuWiv1gacciI1Oob9iMbnvHivK8wVIATUyTS/m2&#10;RVGWJFwXZZHfBoCNWDwoK5icKggCQNUkJ7CFA6wbohiIywVOpNPU1zfisr+Dxe5iQYxRxPRTdAiq&#10;MSEBqKWuuZ5VckVOM14ANOUghTGCMKN522b4XzDcDNgsFG0My6LKnI1SMqwoEc2URA2vJti4sXvn&#10;ihdeeEFErjVLVgWqdXrhJZceeMihdjoj1vVVUxAILZrh0gTbIx6NCSIiWgzWsHisGczilmzGT2Uy&#10;1iNGONj48oQniyvLo4IWjHG8QsdkK8AYhqALfExRBbod+PnWpiZG2qiEI42ShqWAdGSQ0GIxBPc/&#10;bKmHLaFYUtEYQ7mUwHWefZKemIKJLmokNJzC07uA1CyBSUXEuf3BY6JJGmiaLSC1bWIld9t4b9Hb&#10;nbvUjJ04/of6bYIuaJi/yCX5RJKTNM1ghhfjDrNS6ZKYt8CYUE1HJa+wjopJJFT0ICyTKQeoCHQl&#10;W0hyZFmFA5osOoUU1ySPMqXmwKQPFhbG01gU6zN7/tyCwtyaksJ1//5atEzZwcUjFesqJeDudgWp&#10;zV3Caw9S//KSuTRMvlJ4VebPn3/IIYd07ty5pKQEgDWiQyYuFtyFsCD7nTfstDm1qdWZZTeFfhEI&#10;5FdXV8KXkpIiBlthbszytzwJzo0w07GJpAWYTsHmjCmnFYE5L92yWr27FuJ3Wx4TmHUIWwOa+fOf&#10;/zxjxowU/wB7EMRX5dIL/k+JLMsU/wD9sGDBgnPPPbeI1RBu/bmnH4ofHyg9XAZ/dv1gWppGPwam&#10;U9ZUK883c/9MaFJVUw27wmdhcRH9LDc/D027ViDX7ur5vpLy8nLoNMCUF1988dy5c38un8+vVtyo&#10;rQ0bNsDE3a9fP7//xzq/VczY2nN0FW+HttviJyWlkYVMI9peWlpeUlwBqBoG4EAgkN6+86X/2JDU&#10;GqRu+Sv/Tu3nXjl1HXTvI488snkz4MgUC+Q+eoytQmoKAgTowsAPUh7CNKZg2qiuqLyADKcCJVYS&#10;nAAMKkpJBrS0lLObxeapmhGOxCwF4yZ4WRGxdoYjJgQbA2qdOCBlw1QFBf4K6AgjDFhEAJwOILFk&#10;KKImpVJaEenasqgABtJE5D6H7ch5xUAqKGJY4DGaiDHOI0+G4zQHo6HmDR3aFc2Z+05CQIZNDks7&#10;aZwkn3Xe+aefdXYoHIVTIqizMQKEqD8AwrqBi5jEzApmw59CkSZBjCpqUpCSSIjEgnkYwsWAIlEM&#10;R0PrXxr3WE5BflNMUC0WQoMMiwYLItAUORVXCT8nGhwGKw1RSTp0tZEoBTQmqJoV9J7pNIaibMbC&#10;6Ha4WVEWdn6EewGpM/HiDi0j/IOBVyMV/YZ5XyLYTKzf03tm/BCNDZaObNtiLNkM/5Zx+cMQdN7E&#10;HaAnHehTHcOUWS+bbpAJolULm0ZfKCs5DakRTxu2wmKyJVURGDODRZHWcExJJqYqgyoUZEJqFsNk&#10;iZqZULCjkfwc2c1wq8gY6ZH1TOORcR3+0w3W4y5c3t4yeywDUm/vUseD1P9lcVE1vJmZkysFcVJE&#10;JjFv/BjjB4vSc35GS++5u7Lro1ECWTIZv+yySw499GDkDGbBkXSeTLHS60M7wlWbbpbCCE02uOxa&#10;KFuJNYo3bEEIuKs+yWisMzFokkWlMwaB7fmXbmC3k45c3/3++dUL9Q/56X+yBzJ9+Zk8AJl93rq0&#10;ppw77OMOU61p8vZz/f4PFw445uhgOATTGIU8irLkFgfZue07+Tn3sl1cypTM0kL7Dvr8fxR3TCMe&#10;nj1LVGjtOe6z55v+TWpNGB+UFo9HCwuLn39+rCLjFC+KlCNImkmS+cSNVjSWDm9ltD27/p/WLtAr&#10;10fgftkXYiH4sVSM/cCVdxdS24SjFBnwZzIcacJ6z+hANu10P7C0BJsgNfUSQGodK0djhSaWPoHk&#10;gJT0An/XJY1yyViobQKOBX9FDgYVGZ+lpAjvDYZxA3bUxIQY51URYLhsqoCqYTumJVBMgYXkGclE&#10;hDj7NF2KJaJBLom1CNEW0DSdF2VOUU0Y75PRum5dKnr2OXDNN2u3NWzhpfgXX3056PQz8ouKP1z+&#10;MSVpwGc8wbnR/Dabr90QCU0x2QuNoJbCieEisJoPOjdNGIpYmD56qTW16ZVJz/jzchuiCUqZQ8JI&#10;xn4TT4RdplFAdLzIxYUEcvUbCsC/YLgRsDJme7OcewurLqjhSEJWDBp+qZAQTKDww50f4Z4UJE8j&#10;5kxpCa8zdsBkAlVIJCPwgImPPTVM7wqRw12AOaTLgqKBZSNHuERCksA8iknh+mAd2BPUxwCpkfYf&#10;Rw0XucDTS3nNGbDWWdgGy31BwgIVnrRuyRZAYi2VEc8nOSQDkTE1kXqKsQu1gNSg1WCYgQkomhiq&#10;gukOmFGh80IcnhBsZI8aVAdsNQUfCUJ4Fyu3hNQZfuuWw4EHqX8JyeTxpS+gP4IgkI/BZb346eOw&#10;tB40d+lRsrIp6cop7J+sEWxlrKKtwNZWxdxlk9PUwgCpO3ZsT/4MXVMwHZw1EtD2HVqq5kJ6H2SB&#10;MN2GzDOZgpR52Kx0M3DiYzeYivDblWTcLaIWt4fpBbQzWEcyuSx+MhN0vxQi62BuJAMmY8rbgy+t&#10;qwNbgiOuFaZtOmsmc5y0gAU2HZ8UlJ6+zpqa0WgL+ytL+2NKq2c20jfMiDL1ndXpij9f2av3AXYq&#10;8VqimiDEsLbL1tpt/dR7saP+72pf5nBqRVzGD/juxu67RvX+JzR8gVIBsHbrqhDB+W6NPynitp/d&#10;dvc6QXEZ8mMpsKaC1Wf4ZF3dltzc/MmTp6Y8XBKRjZqAHDJ/uktf1Q7YN63hGXpOwyAjo0y1jPEq&#10;I++rteE3NT9To6RPh9ktBPXIeNurh5d5jztBakLV6FXBEhoIkaHfAFLLuoao2pAxstVmfIB2yqmB&#10;pXU00cB1dB05K1h8Nj0rgdHUGZLGxzjNsuOYgC4zdyU+F9ChpChhhUAVsW08mWBYnFVuQr+4bDgp&#10;6nvmbUHKc1aBmnUDKyTEQJ0FqBzz06DpLNoW3bopFlZZDF55zTW+/IDP7yssyQkUFd4xfOTnX31N&#10;oxnWDOfF1ORksuQ2Y7txiImjKQogmNJUOLKoJJmSWKRaWGxVUhWZl4Vwc+N/ZswY165Tx1Vf/QtJ&#10;qXF6s6Nx5BIQRfTqIis/F8WoBIeu1YEuNVkhZLLHMHiBdSk5zqkDsZaaJLpJ2Ds/wr2B1LtSxxao&#10;GlssHkqHN5jsMSvE5tsyKCLtvrWx+DhLPRSScpiRvduyA3YTsrdgOS6mPyyMRGJgyGgNUqdoTU0k&#10;PKfIE+a9xgAVSeYMMGZEDM0ROBnJTVnfEWGnng5BSS0V4CKGxZtWWGQrtqZGKkIhL8wggkEClBK9&#10;1GzkzoTUOiUHUFRTOn3Tg9RtINuLPKe9pDtDOoI7mY7VnYUQC6FqF09nNprp3d1aPU6rou+yuSTB&#10;1157NUBqRomF3NWuR2aHGbGFJ6bFP3b04rSQndw4uwupSWCOSTDJdFG7J6Fqatb/Ht2Hky6+Tdro&#10;WnGt4mnbzkTN9JXAdApYs5YCSQx2Oi2eHj1lI6Pt6L1jlpOa2UjfdvZPU7vu+r8BpKYUIhmD3uRM&#10;3/nOrTUtb02XtsNlFoPHkrzZC5USO91Sb0prv5yw40oAACAASURBVHeYc4t6mMBlZhHH/U+od6hA&#10;vcNo5ikVu7X+b+04/20vNXJvpXiBUlMh4JutWzf7fP7x4yfSyKXr+CckTbMyn1drkLrFM23NS90a&#10;pN5JfnolxE7T8mR+2f2e2KUwvLETpEbaYEMj9gkNqxGIooalcATAMoYCkIiMbUJ+zF41WGkkQEG4&#10;pM/eTlMWFYnRX5rpjmS8wDoGZsN3BYtrw/vGywoMLjIn4VoBI7OLRELxZATQF5wL+bAZ04umyjaL&#10;B7HTVYQZxRkj7zFUTpESAo9YzsQXGYmADIdLJGOhTcj6xoqkAKJLCmE8foLnJFnSdFnRyBIidzV5&#10;rJFKiK12MjsQxxQE6pqCsQZYOE+CbmHVqRRZ0lO1n2zDNnjH4TQjHuES5MdtjDCSCcskNkk7DcxE&#10;KcmLHJaZZH4KSZdZ3WshHo/SlaiazXzxKRZ8KkKE+BsDwdWd1WPvIHXm2LkdUqeDqlNxw3jRHJeg&#10;9wfuX02XYdslpAbUYKiCbnKiHmdMMUZTMpjUE+FEEG/AwmcvKxwFfqiqnpo0dobU7A9oQeoKOzUg&#10;ayEUrefEmGv4bd1QRy8c1SrQmSkGkNoipyNCYjMZDSEdj21HZRaJb6hxLiyoyB4FJwNULsM8pPKW&#10;KsLVSrblQer/t0IlJ1yOLY7jiIbMZU0y08Rzzo+gHGbRtgj/yHwNMqI+zH0U+LF9/UtTBYG78cYh&#10;XTq3pzodGJVEublpiOJ6MTMhF3k607ul7AHy0dCL697vDneWKmy+O4EfLrGrKyYyoCnuKeif+/cS&#10;/I9IZtXM5uZmUj+3mPMuJIUNUKiHcX5lHp9deqktFy7YVtqu0zIabbHcfXYFUyxyOzFVsXZoV109&#10;uHPXLm51PaKPTfLcvvJiuredvhjdDZBz7zFjnx9bmqfIosxQ1/0bUjuO45a5oU/LatVstjMGDXfo&#10;2F5U6Oe33RTAYBSfkKbGQ2b0urotgUARQOpkQkwz8GKoG4MN9nZGhBYAIwNmuOanbbu+jJSe2z9x&#10;X+SfpIysHW25tDmXYu5iu7mJEFSwcwdey72WViE1oUCGj1kECCBb9DxbiolEZwSpU1Uh8QqxfLfD&#10;9pfEBC2iYrS0jUW5YR9LQRJmAb45OJSogoKuTuauDMcThLIshnDIMsczIoOeIupqXESafLxUHU4O&#10;qEdlQRqWpPAMVaOlrdqMalORAVVDNwJOFgWET8nwZttkmY6RGIvhjdspBwHD9xISTsAn0UWgo5oR&#10;OJJiW0hrCGBSx1RHdkmA8k0WO4TFOBkc1TUHTmTpEpeo19UIY6N2muKcwYwHgtSJBKbSIdDXJfq0&#10;0/M1soigbprEgA4KJCtYNs2ig6v46CVZJY449PCSudJS9iGkdnbQeAc96pogJv5w0fmBQP6IEcMB&#10;W8NNsZIBVmuQmiVs6pIUmrdg1sOPPwbPBmySxR8urO5U/cTT/8DyE8j9nNRRYxwWj89gBOPIYysm&#10;qZkDw0IMm1i0sSdttalp46efLX/ymafQwpDFRQsWVtd0fGXS9GAw7NDgbVsMUhusEAbhcNjE4r8Z&#10;BaAiYYkpm0Xrw/kQUtuWZCgWXLOugCEmGdtDAlpJUiTPaAsL2IPUv4C4LiubRfTSyOjWgt5BfsSB&#10;iuFY5KVmo23KfWvqmXg60xO8+1e6a0hNK+zw/7/+9Zqa6krmomYFhHflpTZ2MHW3Y2Xb9aBnQuoM&#10;e2EnSI3DiRvTsmvJ9AvRSijhGIpQdxF2Zl0bksw6IP8jQmCaaLnpnz9hXaSsGrZzBqre0ZthuzqQ&#10;GQtnpwG2nrnWTZlPVrqESoYLIOPBp+KXdoTIV197TVVNNQsoTNFdEUvx7noxW9Ml97Z3QPnkes5o&#10;KQDUardl1GwnU9nZl9Dn/6NQ+IHNSpbY6RL3mesY7mpGKkeiZWfsNpjeIy+1leYBo3UGWnlraGiA&#10;WW/mzNccNqfTG0Hs6Tv8upXAj8w97B1VfeeWMV7tOvAjY5k9A6+7DGa4s1sgZh+TUgOkNtH1S4O5&#10;4aTeZaxXAJjHxip7PNZEtBICz+xqDFQg4nDC3cxRrGjIBII8y9DgaPAzgNLkPcTYMJmV19Uw+0sm&#10;XyHLRyRDnRWWYZV6sD64TnwjoUgTRUdQfTFVkXBFn816bG5K4tK9qZAlI7I69sj0hsmFEs2DGOVs&#10;C8lkk8EcyIatmJaEwbQIozUWmG27JXgQzzEKfILUNFNYZKNjRDVGd1COHB7fIqZzvBwGEWGWRoo9&#10;y0bDA6ntGWqXKFSf8e7jp6VS1TNk/LANURZ0xyDYTSskyFah22R3wf9EHr0hWM5M1Rh9nmWlChW1&#10;kN2G1C33cVx8CHDTYfGdpiFblmRZgmMjFcYPG/7TrVuXmpqasrIycrm7LhlmdijE7c/KGqh4k5po&#10;akkxVt+pfdkdI+6KSnySi6z5YpUvL2/K67NiAseMM4eTVBb3I2gsukixBNAQQ+ZVLLeBpHjM6EG9&#10;4RJJZkzIYrIBjnnXqNFhrAMtL12+LKu4cuyUV+FCJFaoszEc0yzmQ2ZVSZHtGnQbnqitxxVeY/Qu&#10;2K2MIQSuoSEWlTBMHllYHDbxKay6WDiKSwzEVM8CbtjiRSsJE44HqfcP+e9P1qQk1157bdeuXdO2&#10;WVtdiydtKbv/fH/ctLN+xj4pGTx4cJcuXcgn8l/mbPnpLDFPfqViZ9SQB9myZQvMelOnTrXTK2ZO&#10;xrTYUn4iKmMfSRuqXIubsnfxp7Qn7iesmh/tInuH/6e+pQ64i+O2WC/d/pNWVo3sXe/gpFfsUytq&#10;7o3skfzIqOUuvrVAXK0cYbv8zCvJONq+iKVuuY8LqW1TT7k6cG3CVlgIeBOg0Gf++Q84whNPPFFQ&#10;UDB79mzKSk4mk/TFLf5MBbTYsousSlExXHfEIb2uu+UGZndrEh+Do4cECXBtcyyEcFkxBRVDXBit&#10;jCJoie83rnXA+FDkRCyOpSl5RTWcZIRjYFeX1ViscX2/vgcMf+BhKoGDjIOGk7BZjR9diCY5BM24&#10;JIJgJRSOsnB1C9ljbF2xFZnRH5JJJ4loOqmsIiiLY7fQsMMwFc1Nfo8nE+RcdC3I1qx8D1J78nOk&#10;JaTe5XzjiSf/XfkFIbUn+63sBaT2xJP/17KXkLrFmrLJUqY0TMBUWWxFED5PPGHgIYccAgC6Y8eO&#10;J510EhXaYP5pjdaIR40aRZWuQO6//75oIhiNbqsu8uf7ffmVpb7igm++/vz9xfN9WblvzF/wny0/&#10;tO/a8errhrDYfC3KYWD0P59+PK8op65hk56MR7fVnX/eOb5sf35RcWFp2YB+/det/beiC3X16ysC&#10;vlyfL6+kypcd+Obf//pw6UeBdt0f+MdYw1R0Bb3Ud9//QGFphS/LX15efs211wUjuNExtcWL5vn8&#10;vnnvL77sisvBMMjy+U855bR3Fr+PPHoaZsU7mmEoMmB0jRWLttO58AkuyeqTOzuki3mQ2pM9EA9S&#10;e9Lm4kFqT/ZePEjtyf4q+whSMzoCqplpGAIjAYRPccWKJTk5/qeffhp2u+aaa+BoGzduBFRNUV/r&#10;16+/7LLL/H7/oEGDli1bNnToUNjhvN+fpSiJN6aMb19VctoF54yd+sqGH7775stPs/IKn5vwimQo&#10;g6+7qmu3Hps2b9NZNEWwufG8c88eMLB/JBbc+O2/+nTu2K1rx8effuKtd+ZccdVfCnJyu3Ro3xTa&#10;Folte+f1Vw7p0/28iy9/Z8myUCj09jtzAFKPmzkbY8114YgBR+eXVVx7/ZC3582/4oorikvKjuh/&#10;3NaG5kS0eeXKD6o6tCtr3+7YE46fPn3qsFuHBgKB4087c1NTRNIx4sdSJUuXDGRpN3XTGHTqKYGi&#10;wrr6bQSmXQJXD1J7sjfiQWpP2lw8SO3J3osHqT3ZX2WP0xOJuaJFVBMLhMeACF3nFSUGkPqvf728&#10;pqZq69atPM+vXr0a0PMzzzzj0pnNmTMnOzsbXiQ4siRJ4XD46Wf+UVReGIk2Kclgl441t907kkX+&#10;62+/+WpJZe34qTNkS37trVd9Pv+SJe8Dnk7yiUQsmZubP+7libzIrXh/SUmuf/my92VDUi1Fs/VH&#10;HhxTW1nxyafLbUe15Gh1WdE1N9wqYkqnvurTT3yB8mdemR6LB1+dPqGguOj5ia8kRclk1arfnjO3&#10;oKj8hXHj4XZmz57uy8s775LLGoLNjFpbf+aZp33+ghVfrJUNRh2ii5bOqbommx6k9uS/JR6k9qTN&#10;xYPUnuy9eJDak/1V9hWkZlHnlmohEYdqGIJlCU1NG3v16jRo0En19fVUzKlnz56dO3cG6AzfQ6HQ&#10;fffdV1xc/N133zmMe8tBMK6plrZh8zo5ETrwgG43331XWBZNQ/4C4G9Wzhtz50u62BTa9tvDDr/+&#10;uiGbNm2AU//jqWcrymu/37RZUuRksMmSeGSNcXQdGfakzz752J/lW7hkXjTR5Ghcr26dH336hU1N&#10;EYC+Cxe+6yupefv95bomXvmn33fs2mVTYzPcBpLIMELqDp17DDr9DF2Jf/bZ0qz8/AnTZiZFQZQS&#10;khRZvGS+Lyv/rQUfcTLLh7V4y0iIMta9TBHBeIEfnuxr8SC1J20uHqT2ZO/Fg9Se7K+y25A6g6HG&#10;zMTTjMdRZdV9VBb7IU+a9EJJSe7LL0+ggkOqql533XWVlZWzZs0yTVOSpHPOOadv3748zwuCAKdr&#10;aGiwMWREi/FRR5fbt6sadt9I0bFliVv6/uKC4rIXJ01RLSzGc/mll/Xu0dPQZY5LDDr5jBNPPEMx&#10;GceqZTiGKsvxD5cteubFpy67/KJsn6+6qnTm61MFOeFYSkkg789/vVFBckFuxcqlgdrO9z7+lOPo&#10;A4446MRTBiVYQU6Tcccapn3SqWcceMjBmhJZsmR2fnHZ8xOmMBaRmGklvvxqVXZh+bgpb/IKq7Vj&#10;RAE/S4oIkJrowb30RE/2uXiQ2pM2Fw9Se7L34kFqT/ZX2YeQGisUahpnmiKAWtuWL730/NwcTDqs&#10;rq6Gg+Tn5wcCAfhy+umnE2ftueeeW1NT4yADZYqZVVJkThFMx+BjoY4dau4aMyauY0Gvjz9635ed&#10;N+ONtyRdsGx5/bdr87OyVyz94Pv1/6mp7vzEEy8AlhUUNdHceOwRhxYVZGXn+bp0b3dE/0PvGHZT&#10;Trbvny/8w7AVgOldO3a4/5HHtzSHTUNZuux9X37J1LfegXOefcYJRx49QHfgIDKSFxqGqhnHn3xq&#10;rwP7xCKbly6dHyitnDjtdVEFNC7H4ls/WrYgu7Dyny9NY9VgFE1udhxO1RVB3YFETyXS1h+hmnc8&#10;SO3JzxMPUnvS5uJBak/2XjxI7cn+KnsFqalOIRUx0Q0JIDUgSY6PylIymQgDnu5/1OEzZkx77733&#10;pk2bNn/+/ClTphx88MEFBQVffPGFKIrDhg2rra2NxWIArxVFgTOu+nR1YXnp4g+XJMLNPbp3Hjpi&#10;RExDauiPP3wvp6AIILXlaBwXUkXh6H79rv/rVS+Ofb4gvyzBWTKrrjnqrjvyfL5lHy6U1JhhS3Eu&#10;uOjdOTXVZeMnjVNMSZO5dlWV9z70SGMsAVe4avVyf3nVhJmvKUrijxefVdu+JsrzhmNjqIYNZoFU&#10;Wllz7u8v0NXIRx/NywmUjJs8UzUNUY5oenT5isVZBeUvTnpDMRFSO1acvNRY20Y3VVaxk0I+oGmG&#10;7hYb8yC1J3ssHqT2pM3Fg9Se7L14kNqT/VX2AFLbO6DqdO1xzbQUReUBVRu6dM/w2wFSv/Xma/AL&#10;nuc1QMasbNj06dMrKipGjBgBh1qwYAEcf+zYsRRIHQwGb7jpxpzCgsZwk6mIlRUlf7v9dh5LmErL&#10;P1iSnV/44sRJminZNhaXv+f223t263jSicdf/qerAVLDq1nfHPzzHy/p27tn47YNpiMGI9vgqv56&#10;9ZUAUSdNfyUUDwKk7tWz+6133iOogJyVeXPfyioun/rW25qcWDjvtfxA3tiJE3lRgJc4FossXLyo&#10;srbDnfcMd2z+k0+WZBcUTXltNvJSKwlZCS15b54/UDZh2mzAzrIq6UrQcTgsYmSmgDIn8PCZ5Dkq&#10;MNYanvYgtSc/XzxI7UmbiwepPdl78SC1J/ur7BmktlsCa/RVO8xRLYgJeFOisWCnzu1+c9ABssK7&#10;5RIlSTJNMxwOd+jQAQ7b0NAA/zz//PMBYV911VWTJ0+++uqrCwoD9z80mhPicjzy20MPat+z1/OT&#10;X4lGmr9YvbKwqGzs+Jd1S9Z1no/Hvv5sTWFednZ21luz5zVHsHqmpOmjRw4vyfVfdvF5M16bNG3m&#10;pB4HdCnIyQJk//LUiZIuqgr/mwN7H9rvqJenTeMTwWXLFvsKCp+fPFmTYyrfdOZZp+UVFwKmnzt/&#10;3pAhf/PnZB9y+BGm42hK5KOP3s0OBCZOfxUOYZgymAafrFrmyy8ZP+1NA2GxZapIb2JYuqRbgigP&#10;POH4wuKizVu3EJgm0g8PUnuyl+JBak/aXDxI7cneiwepPdlfZfchtVvaZTuqRkhtYtlB2bTUcKTp&#10;3QXv9OzV9a677hAEThRF02QlU9inruvDhg0DVP3OO+/AP+GvQ4cOPeCAA/x+f15e3vNjX1BM1XYM&#10;x9Kf/+dTvkBBbfduL48bu2jenOqaDv98/kUZ68jolqbrstK/32GVleWipCumExVlTCtMxu4ZNrS0&#10;KM/n90Ebed/w77/7tlPH9n+76XrFlDVVeHniSz6/v6SqYuJLT3/44YJ2PXpNmDET6UaSDaou/e3m&#10;Gyurq3xZPjjsXcPvbghGkqJg6cLixW937N792fETBUWGcUCWkvPnz80qKH38ufG8gsHTmhhXpaiq&#10;ayyo3Dz19NO69+wRioSJ9wOrKmqqB6k92UvxILUnbS4epPZk78WD1J7sr7InkJpKp+8AqQGS8uii&#10;ZtXJbXPbtq1OGkbDD3meh+/whYq8RCKRRCJBfyV3tcOqlMMLJOlyIhnhmhsdQ9UchzN0AKWOrvCC&#10;wtIhdZ6LcrE4fIuFgrChqTki6UgWDXjXVETH0BxTg2s0bSw5DlfX3NikwbEcJPiTJU42TV6VHRNL&#10;PP7Q0IRlHoWwYybh+g0MgObhh7quAhom9g9VSsLHxm1bNfbPcDhomTpcLc9OCj/hBQkuD4A+QOeE&#10;hHEj0XgsGA5R4Af00o/QfXiQ2pOfLx6k9qTNxYPUnuy9eJDak/1Vdg9S25mQuiWq1gxZ0TCxT1Vl&#10;AMewMwBleiUURdF1nQ5LhHoksH2HMzY21qsMnupcFJAxoNiIJEp8zDEUVbNVwxFlDv4KJ05GEL4r&#10;CrLdxUWR0xUDADxAakWCH0qKKKtKIsljNiVgX9uMS3H8oYMvMSeJXKxBlaIJTUeAbwq2Gk3yMYMl&#10;XxqWblkIgrc2NEcSSUTjji6bqmjpJrtmVdYURYOrBPTNyRrctqMZlqYCpDYYtTZhaEpStJnfmng/&#10;PEjtyd6IB6k9aXPxILUney8epPZkf5U9hNTUMiOqTRhgLR3wtGnq9KoIgqRhKIRDdV4oB5FwNkVX&#10;0ydsj0ajKRe4hd7leCwohZsAGUdEIaEhorUkHs4BQFWQkoYpW6opcxImPoqcYuiSbcjondYsVdL5&#10;pKHIGIyhm4pqwiVu+H4ju1ojHGl0bD0hSfATOC20uKpFZcnQYpYSgd1jAhLhYZahItnsBjGWWhJN&#10;OKIlJ1RBs0y8TIaF4RxwTSq99KZja5aB7muEzujhZsHTALKTPAcI22X/8CC1J3ssHqT2pM3Fg9Se&#10;7L14kNqT/VX2IvDDdjLzFAEKwwbD0AA0aygEpvE7/BBQNZF+aJpiYuCERZ+yLNK54O2CfVRVRU46&#10;R3dkzjFV3bEl29JlwdEVOJ2kmYCh4fyaogIa5bgEBng4lqBJgqlIumgoIlwlXBmcF95FQZS5BA97&#10;JgReNOBEuiAmZB1Qu6UKCQt+4iDtH9ZOt3lVlwAxw/XCLThY6pwDPB3nBQMd2ZZsKCocFYCy7cCF&#10;65qtWBZeG1wBpiVqjo5vv2KqFDZNjB8AsmUViyl66Yme7L14kNqTNhcPUnuy9+JBak/2V9ltSO2k&#10;geDPFALfdkoA6QJOxmbosmWq7LXSKMCagiWwCiOgakNxLJ2TeU4SAXyrgH6ZU1xncdICn7QxNsNQ&#10;TAmgsIlfVHQwaxKgYkVRAObaqZNi4XQC/UT2h15y5mmGowFKlhwF4bHDeKPhL5aBUR+4C1wlGAHb&#10;0wpN98bZv2kfi52EbpK27MEz8CC1JzsIvBHM/sQSSJRp4LQCqd230mHvEgjBnba4ak/2HwEtIsQD&#10;qgjf3WpcoH7du3enQD6LidNSCT3x5EeEdIYGKNIi+A6QOi8v75VXXoEtbBZOqZM79Hniya9F9gRS&#10;75ZkQGozDak1aLalylISADQgAVEUE4mEqqH/WDckSU4C4IYmyoKkoBsb3jR4u1R0YitwPFVDl7Pp&#10;qIatwKesChS+rGkKxyXYxTspSE2c2SlgjWmUluEQpIbpQrPhcOh+NljABrtGCxsDx6bdAlJngBSL&#10;mPFwl51kD7rIg9Se7CCEZmjKcX05u4TUmSrn+XU82YdCA36mEsKWq6++ulu3bi7CztzTE09+UjLH&#10;KFIq+OfWrVuzs7MnTZpEGNrdwRvNPPnVSZtBatNAVjvdQN49OjK8PQkuCUDWdhBnxxNh5pPG6BHm&#10;dcZKMRhIYqgmkm3oopQASA3YOCHCryyqUCir6KJubg6lEe6+gdS77J9dyh50kQepPXGFXDj0RsCU&#10;A3OMm9rbGqTOdPx44sm+Esp7cXEPbRk8eDBAate/6G5v20v15NciJhM7I/ADvm/btg0mPoDU7srb&#10;3synnnjShtJmkBrdzIZMiY5JJoh5TSOWCMeTEUC8hKcNywyHo3Qols5o6fgrGNBVRUkg3nYMWdfg&#10;t6FwFD41BrodJ+OM6fNahK3NVAA4QWqVNd0xdoLUJmyEHTxI7ckvKWZaHKYY8MWNWP05kJr+6U1F&#10;nuylUHILMZ86GeGtV111VY8ePdxSA4SKPEjtyc8UyqoitaGRDaS+vh5mvcmTJ9M+tIMbVuSJJ78i&#10;aTNIbZlKMhGOxUMMIqf2ZPjV0gw1lohS0UEY1XXDIoAgiiLuZSEctywJyUKUhGIgWV0olqRYZ1Wz&#10;Unvi4cx0eIa53V1NkBr/YUFTbUDuBKkt9leC1Bh7DX/VGPlda/3jQWpP/htCzmn67mIap/X0xEx4&#10;nekE8sSTPRaKy3dNOxff/OUvf+nZs2fmPm15lZ782oS4CjIhNWypq6sjSE1DGVEaOF5AkSe/Qmkz&#10;SA14GpDxgoVzjxs4oKamBk/kzxl4/Inz3p0Pv0iKQkLgHTRY0X+sqJi1oKmyY+mOqdi2LClRQM4L&#10;FswuLC0rr+nQpXvvL75ZO+vNd/75zNhoNO7GOqcSB7eHf2BaooW5ioinAZsjPGekHfCCE6RmTj7T&#10;QEjtaFar2MSD1J78l4QwsZ3O4PlJSE2ZZHZ6zdSbhzzZJ0Lox2kZAZIJqd31EE/lPPn54gazueFt&#10;xPjhBn64DgXPYPPkVydtF/hha/946tGCQI4vy3fhhRfedtttxx53fF5+oKZd7UsTJ8CbJMHrZDsi&#10;rygK5i2yl9CyNdnWJNPkebFZUyKX/OGcqtpOTz0/ccLk6Y3B2IknnjFkyDAM/EAwTY2833hSAiEI&#10;qhFSGyyuw4XUGJwNu+0EqVM3kW6sZ1jbXpjdbgGv96CLPEjtSaa4LhyYWpLJpJsK1hqkhjdEEASi&#10;zXG8JEVP9pHAkMvzPEWAOGm1HDx4MEDqHXhm4vF4m12lJ782gfFKkiQ7nTECo9zmzZvJS50ZZQRa&#10;B6NfG1+rJ57sprQZpI5Fmzt1rDlu4IBoLOikq5HXbWto37FDzz69t4aCimXpqgU4FgCvppusUoxl&#10;SYKjCY4j62ZCFYPVFYVnnPV7yURkHBeU8qrOI0aMMTQTMbSlpyG1k+IYSUNqdFE7WgpS2wxS24rj&#10;qLgPBX44mLCIf01Zyx6k9uQXEtAEQjAAkUHnm5ubqSKS0zqJHsdx4XAY0E9m+Efb3YEn+4OAXomi&#10;GAwGAf2QtUa+6muuuQYgNS2ekKaB4gEkauvr9eTXIZqmwVyfSCTc9Tf43Lp1q9/vnzJlijuCwSfo&#10;VX19fRtfriee7Ka0GaRev+7f5WWF9943XNVEGrIFEasejh49pri84pOvv2KUvE4imHj44UcLikvy&#10;AwX+LN8NV/1FTYRVPfHBsnllRb6igixfTklWoPqyq66pqO3g8xXl51eUFBWv+mTZp58sy/H5Vi1f&#10;fcWll3doXwVI9a9//RuXlBYuWtK1e7esPF9ReeHC95cajhNORHQLI0mOOOLg6vKKspJSX5bvN30P&#10;2rQtKKmYE3ntVVeWl5V8+MF7YF7DbWytq69t1+GEQaet27CZRW+j8wYmHhgjWLT3bosHqT3JFILU&#10;VG106dKl1dXVU6dOJWBtGMZVV10FkNphmBs+582bN2jQoPvuu89h05WTwSjsiSd7LKB+AJfnzJlz&#10;4IEHTpo0CVSL7DSA1N26dXMzYt94440zzzzz5ptvbuvr9eTXIZR6eOqpp/7xj3/8+uuvHcY6UFdX&#10;l5OTM23aNIcNcYCwAXuUlpZ6qx+e/OqkLXmpu3frePAhfeq2baLMcVnRyMerqLpoWxsbG0zJ/N2J&#10;Z2Rn5/51yA1Tp0+79ZabK/PyThs4IBzb1hD8YdarE3L9vn79T5721sJln6955dWZHTodeNFFf548&#10;6WVd5z9eurggJ6ukoHRAv6Of++dj999/d5bPf/zAQVXV7R94cPSkGRM69+hUVt1xzVfr4KSh8Lai&#10;Il9tbek/n3zq1Rmv3XjTdVXtq2s79t5SH3ds5+s1nxYX5J8y6CSHLVpdfMll+QWFcxcs1lgJGbha&#10;hyVEumRnuysepPbEFVZ5VHM9zRs2bDj55JOLioratWs3a9asSCQyePDgvn37grIBmD7ssMMKCwvz&#10;8vLq6+tpf9DPPbPrPPEkU2hEkiTp6KOP81xwowAAIABJREFUhhEJgPUzzzwTDocvuuiiAw44AP40&#10;Y8YM0EPAPQUFBYlEoq2v15Nfh4CpBlr01ltvwUzn9/svvvhiANaNjY2gY1OmTPnss8/uvffesrIy&#10;+NOIESP2eEr1xJO2kjaD1Fwy8u3ar7JzfDm5PoALd91117LlKxIJTpFkeJEa4jHNcebMnF2cFZg9&#10;ew6ABWTnUKRXJ0wo8vumzZzAKSFFaD7soN7HnHSW5DgxRU5qcllFlzvvvN804PjSmtUf5fh8f7zw&#10;T3BCkQtzXOiEgSfn55WuWPmpaRucEnlx4gs+X+C9Dz6NJeJTp4/r0LH489UfqaIEGJoXYk/888nc&#10;onafrvkBqzQ6+svjxgLUnTBhAljSPp//H8++YLJ6ioKiK4ZJCZRuMOvuigepPdlBSB8AH8PnBx98&#10;ACoBuBk+O3To0L9//8rKyl69euXn5wOgAYUhFzXP88R65qTd1Z54ssdCcfwOWwYJBAK5ubnwCQP1&#10;eeedBxj6qKOOqqqq8jG5++67vVURT36mUAg1aBeZaoCea2trYUwrKSk55ZRTQMGKi4tJrwRB8MYx&#10;T3510pa81AIfkxX+mWefOvbYY+FE/uzc7OzcC845d+MPGwCcNsSiV1z4p06l7TZt2iKqWjgew2hm&#10;UexRW3n6OSeJZizY8H2PLh1PO+eSsOJEVVFzrPLqbqNGPeo4hq5GVy5bUJib9dIz4wD5ykLUULlz&#10;fnfBwb85MpEURZnTHC4hxnLzq14a/6qC1c5lRQo6Nm8oqqGZisqv/OwTX27VgsWfSQJcY9yQhbNO&#10;PyVQkFfTrvb8Cy7iZU2zHPhUDNtM0//BMLFnQ4AHqT1xhWgWaFUdJhViWjjppJNAKwBDw2dhYSEh&#10;bMDT8KW8vJzjOEI/bhy2JEltfR+e/OqFBqVwONy3b19COaRypIE5OTkAsuGLtyriyc8XYvmEYWrW&#10;rFl+v58AdMeOHWnigy1ZTB555JFM/lBPPPm1SJtBalGIM2BtaLpE3ritdfXXXXd9IDv3kIN/s/Lr&#10;NbyhnnjksVecfwn8iVdVXpVNQ4ts2nThGaf1OKhrTA1aRqJrx3YXXf7XBk7jbIUzxS49Dn744X8C&#10;Unes5JIFb7QrL5w2YWb9hib0cRvyb/sO6HNAP8MEjG1EuPq1339dUtZ5yrQ5sVjEBjCthWOhzSuX&#10;LZ82ZfoxA48qr60sKO06aeq7NmBnW+VjoWBDHUBqX5Zv0+ZtkmaKmpWUNPJVS7JKISt7lhbmQWpP&#10;MoXiVin8Q5Zl+HzttdcKCgpIN+BLbm4uzD20PHr99dc7GWxTsD+9TZ54sjcCiuQaZu+++y5YbgSj&#10;wZYDPSwqKoLvsGXMmDEOSy5v04v15FcjPM/TF1VVjznmmOzsbBjQyDyDLxTGBsMaDIDxeNzNzPbE&#10;k1+LtBmklkSsfWiYMP0bMHzDm4Z5fv/H3nXASVUk/dmcI7tkFcSAkoOcggFEJAiiYjhzQD1PPXMA&#10;A5w5K6KASBQEFQTkFBOKShBUgmKOK5snv5zDV9W18xh0d3X21vMTpn6983sz+6ZfT7961f+qruC4&#10;m9d9kJeVectddwJGOG3E2NGDh+m6yauqgpqt5kaF804d36Fr213hCk0JAKQeNmZCyHSjrhzSIqVt&#10;D5gy5cFoxO/akY83vl5WkLV0/kuu6QrRgCJGThn390EDh0U5SXdU+OyrH3YWFu/3/NI1oDNXVX19&#10;5N8Ozk73dShv26akbNgJQy698vL0nM7TnlpqyLrKBSxVXL9ubXpaSnpmxrz5i1QTy6YLKgIZE03c&#10;utlkTZjfpiSkTpJHXtIYAjTevke/fv2AN2DtATxNaAaovLzcA9PRaBTAdDI2MUmtRcBLwH4AfQDf&#10;HHvsscRyAKbJUA3QB/gQuC5ppU7S7yfKGyMxevvtt0Ga+WIEkJoObr/9dp7nk3IsSX9F+tMg9eRJ&#10;N6al+iSZ8wdq6EzDtFVZidTUp/l8N029HTD0GSeO65Rbahm2qOuyqfN8VKn19+x6wElnjNFchYtU&#10;lhUXHHPieN51I46oumpBafvJk+9yXdWxg+vefLFdcfYT900zBNvFHHnGCcPG9uk1hBeUiBiSzOC3&#10;FV/6fPmLl7ymacqtt15VWOB7b+2qSCCoKYCWtUeefCy/5KD5C9cAyo/WV1ZXfN/9oK79+/UZNWZ0&#10;WXmHj7Z9Kum2qFmSZhrM6wMGH1/0LiFKQuokeUQGP4Ay5MIBqia5fyxZsqSsrAwATWpqKi08wCq3&#10;3XYbfQXOAd4j+zScnHT8SNJ/SeR9BLiHZNqyZcsKCwvJoZ+gT05OzuTJk91YDbw/e7xJ+ssQMBVh&#10;CRBcAwcOBF4qKSkhmVZQUNCmTRuQYxqjZDLQJP3l6I+H1FT/ew9Ijah65YqXSorzBwzsY5o6nAUY&#10;QlJkQ9Mfue+B/Oys5atXcZL4ypLl5dlF0x5/UjUtXkZbyPrX3wRxfvdDd1VHakxT7Nql80mnnVMv&#10;qgElpLtGUWm7666/xXU1gav64N3V+VkpS+YvBTitK7yuiaNGnNyta0+OF01Xl/VgTaAqPb1w8eJV&#10;oVBoxIghh3fvFKyvwBQegKGF4D+uvsLnK1y4aLXE8TDga6+8HIB+TXXlrl27iopLR487hZc1C/Nj&#10;26aF6wm8kpdYC6YoCamT9Avy+/3xpcURKztu586dyahD7oaAsOE0Lzs1buJoGuGbRPjQjntNUpIa&#10;CNjJq7jB8zwcHHbYYYR70tPTs7Ky0tLS4EP6V9JQvfeS/avWGP22SmXTOZQb1NP5X331Vc9KDcA6&#10;NTX1pptucplbSDI2MUl/RWoSUsOq/NBDD8HKDaLzrrvuItHZUmvErx9LMxwOTplyR04ORlwdeeSg&#10;f/3rqlNPHV9eXp6dmfX3M8/6uXIXVlQxzKOOGNSuXbsLLrpw/sIF1113XU5GZq+eh9f5ax3XVhSp&#10;Q4d2o8ecLCiqbCjBcGDgEX9r377jiy8uran+edvWLQBOX1z6kq4asiQAzBg3bvxBBx1i26aiiaIU&#10;qayuyM3Nf+P1taAr33PvVDj5pDEnwvmzZs3u2rWrz5fq82WvWfOupqirVr5ckJ974w3XuSyJ5sKF&#10;C3PzCh5/4kms6Wja9ORzjFp2DwgAwSvoMCBTsrOzKYdDklqXvFRf8QgAwChI+fgKhRST7jRBdgO5&#10;v2ix/1u/aglSrJZQAzm725LFz2dlZDZsj6b4Hn70EcMyE+7/F+N0jQZFt4n1MtF+AeWTwwCtnV4J&#10;NCdW0RpWUwr53zd9vr36cDADpAK5DGf89p1qnKPcX7XEqPnR0k2kHNXr168ndS4nJwdeJ0+e7DBf&#10;fzdmqP49ZHvPTxOU6PibInqig8EgSVdBEPZukyc9TfCseZul8NvdxOezoX4ZM4SxJLGG5egWRhQZ&#10;sWY1/JfxW3zNM+JPdkJDo0+wmLHDKq85mC0XJADdHRAOMOz+/funMiJzEu2NOIwz2QbdH8v/iRKM&#10;qq6ujgYPv4V+yL4pypLUKDUJqYEA2FGswL333gsMBNKTgHWC9Gs83dACgfqXX17297+fWV7ehu0k&#10;ZrVv3/bZZ5+lLW+QDhSkBYAe9FcKMwcVluIbYDWCZ6+wsHD06NEu42+gpUuXZmRkwJmrVq16+eWX&#10;4Vvz58+nEIdIJAJn9u3bNxQKMP9n++OPtwAiv/feu2nTHPQHNoa8Nm3Kr7/+xq+//vaQgw8/9tih&#10;gMMOPvjgnj17wm+nDSn4pFu3bgD0N2/e7DKIQOuKy0RAorPjxJIKQf933nknCZd77rkn8XlOUnME&#10;jEQLOeEDeAuMBFzhxFCFw9JlUJh5C/IhxqCCubvBOuQkbGjB0p6ObbFGtTxpeVJFCVB1z8N7gIoL&#10;jFrWtjwqCqKcsHXwl+Nkg9zd8MOYwmC5LQu4h8eETObeDq/H4W4s5N+Ny0+yTxHNjBvD1sCEVCWq&#10;qfP34KiGZtOmBCPrFy3R8dhNEO2QEFag8tEVFRUgQsmgCNLP8zKqqan5nf1bcdTUdRMdfzPkrVah&#10;UAiuCHLb2XsdVGhhomOCrW4MVSdEcSo8IWXTQRitm46KzdZYs7DhxuxuCO1YDVLFcrCZtgHNsrDZ&#10;luaa2PAgdgc8V+nly5d7ux9Tp04lbRzGT4XVfq+Z/H9FP/zwg8tmm55Z8o/yAECSktQcpAb8Sroj&#10;wE2XPQMtWgIbx9Og4EFTFInjIoIA6LnBTkbcWV+PVcrD4bDLsji5MflIKqy7p14Ix541xQPQLrNK&#10;kspO/3WYTcWiMEd2LeifhCycCQgeOidJxJCVo7EaLnAEV/Qsbd5FvVqppKe22OrmSRZ4Sh944AGy&#10;QSYhdasTwWWH+Rl7WMFl809+e2R18Bb1ppb834ICe2zFQEu0n7glbY/1jdqMp57Oz88HRfeWSbfC&#10;qua0fJzuL8YZa79ctBLtn+bT+zpARnp+Xfac0sPi8fw+aN2xYwobTItnyHebnudEIcV/wQ+/7MeN&#10;baB5t2nFihWg0ZWUlFx++eUkDL2Cnb+z/3hrX6uMvymiJ52eem/l2utL0lRWVpKxyfMZS3TerJg+&#10;T5g4hqG1OCu1EbNhk5U4XmDZntV6Tys18/a08VUWJSqgCHAf67ux/ZmhQ4cC0thvv/1APaOHglZt&#10;BlgbVyn3pPgNwz+W3JjJgMbZvD6ZpH2QmoPUntF0ypQpMZWxBdQ4pAYw7R07LLlz7GC3HcveUyLH&#10;A3p4LGn/yHO3AODrbd+TDZI6gc/p2Pu6rqvwXQLfcCYtGJ7khUeFAiNEUYbOvT7hfG9zLYa8cVPb&#10;67ZlGX/s2CY4TO/999+fkZEBOszdd9/dgq6S1DzRDfLSncKN2759+7333nvBBRcMHjy4f//+Rxxx&#10;RO/evQ8//PC+ffsOSJD6NlDv3a1fT3hNtJ/efftQI+rbu6EN6Ncf2sgRJ5KVuv/AAUf8bRC8tnSc&#10;caOFcfbr2advD2x9erFG1A9ay/o/9NBDYYGEWb3wwguffPJJv99Pzym5OtjMruMk5vO9lxDNAxkI&#10;amtrH3rooeHDhw8c2OSN3IOjGhpSnz2on9cSvV99miB4EOCJgAM4p3v37vD22GOPhXuanp4Oaj8c&#10;9+jRA17hRp900knw2lT//fekfjFq6rqJjr8pgimCq4wdO3bq1KnhcBgedi/Ucq8k2nxz2SP23HPP&#10;3XbbbUcdddQhhxyS6LyBSIm1ftD6DehNrW//XrHWh7V+fdnNBNHUPyajSHr07ouNToP7DK1/v17Q&#10;BvZlrwMHDho0CCQDvfbq1WvEiBH5+fkUdT1+/PiePXsCO8Er/Bf6HzDg1+3XdERc+2MJBgZjvuee&#10;exYsWODEvFOSyUmS5FFz4YmANrKysgDk3XjjjR4wTfwSjUNqw9AYtAWG5AFe4/YQWrgacvG6MehD&#10;KxCBIXilbVPabXHjQDYsUZ6DLJ3ssEoZnrLuxrnTsR3nBgBNFkr4BF5pnYs5ONpe5549yY05Qbpx&#10;FcgJnf83W4qAp+HS8ItADtL+17///e8W95akpijehRomfPbs2SDWvYR0wOoFBQX0lhJrJEQZGWmN&#10;tkT7Sc/MgBZPmenY0lJgzUmh2i6UeAFOgw8SH2cWa0SNjznWMigBdkJEGdbKysoAeHmfwJL51FNP&#10;kXWWnpp9tjQaMCFtncGEHHjggZQJkfzrmrhfjd+d9CYocX5onGBIJPxzcnLozKKiIvKi9iIUqTYH&#10;geym+qdQWt+vqKnrJjr+pggeYS9FCcCgRx555M++838s0UoXDAZBiYVfTYo3yIqWzp/PaynxLSW+&#10;IZF0ohbPn/FnpsY1L1tRw2UYderUCUQExbzCKzEMleeMH8me7c8hGCfl0obXSy+99Mcff3T3yd22&#10;JDVFTUJqQHgPPvgg1WkDSO3G7KmJX6JJX2pohKTpGAMHFYmQrgdbyQWWsLW37eLGNl/IJcPLtgPo&#10;1nPfJKBss21WANOEiXUkWM/QCcyNsytTPARdmi35NiupiEPyfjKNhCzohAYIVdPlTEYt8w31LnHz&#10;zTfTQkUFFJLUuuTtSAAtXLiQasKB+Iall6bdK98F4jKlCfo1OGiemuqnyf5TfL49L0IfFOYX0Me0&#10;WGLVsRRfVk52wv1j3G3qHzh+9hX6Liw8MLGpDHV16dLl5ZdfdmNbT/Ck7JuQmnTv1atXw8yAaAUY&#10;AopcM/P8h/Pb7+gwvmfaRoMbCjDIx1LpNX/dNEa/hiatNf7mfxdpyDCA0tLSNWvWtCgW6C9DsMyd&#10;f/75JB+8W5PovNHd2QM6MzCdls5aWkpcQ0qJCahfcFL8melpPq/5GKIgBoCvg+yFY5K3NHJQyEka&#10;E3jdE8T/EtD/74nGT78R1LbzzjuP4q3/7JufpP8v1FzGD5D7PgYyRo8e/f3337f0Es35UgPI0TTF&#10;MDTP94O4kzwrPLdpAqzkhEcpez33aPLo8HZe6JjehkIhNxb/5zLDJNt0dnXNFkUZDgOBEBmXyamL&#10;nROlkQQC9fAxxReTVQkEFkUow9jg2PPV8wIUnFiYecITxIb3ySefjBkzhgq0Ll++vKWznaQmCW4i&#10;ib9gMDh48GCQ14BmevTocf/992/fvv2HH3744osvtm7dCjcCDnb8Ltrmtc8+2/HZTva6uyH9vn52&#10;02dN0ObNm+G/n3766ccffwyDhBHCOOnDBPv/nLV42tFMS5RgJr/55hvoFEa4cePGJ598ctSoUbQC&#10;nXjiiTDz3n5OC2JA9w4CQTRgwABCFR06dJgxYwbMWNP3q/G2ffvWxtunOxJqTfEbcNq2bds+//xz&#10;4mE4+JQR3F/gwJ07d27YsGH9+vXAhPDgNMPn22K0dU9q6roJM1wTVFFR8dFHH82ePRt0OUo9eeSR&#10;R+7Fjh8cx82ZM4cetOLi4gsvvHDTpk1w1xKdN7jD8WLNa1u3ftxo2/npZ9B+LUn2OG3bFmjbtmLb&#10;wUQcvMLdATYAXAFv3377bWAn+IR6gWGD6NiyZQuTb40Mptn2xxKItbVr11511VVlZWU029OmTUtC&#10;6iR51CSkBnQYDoc9hezqq6+uqalpxfBE2zY9GO19Atja86ImeBqfh8Fl2NezcnkmBy/Bn2c/JnO1&#10;GwPl8K/dgSmOa5nw60z2uevGZWBlazxcV6XxRLkg5pu2LMpMRJjbZu4pXtSLlwnL865OfH7QWF5V&#10;VXXttdfSVMMCQHGZSWpF8gAccAjAArLH5OXlVVZW0ucUY055keymk+jFdblHJCJmo6OEdC1On8eo&#10;qbAYGj+FEMBpXrxs4vTrVFMsbr+RMCCTPaQJExVUd2Mp2AB1AXCEqYY5hzUJZpj2CvbNZMYwOYAv&#10;yRoHGl11dbX7G0nofp1ErLn75YWO/d7WBHlhpt7eDpkqvP1A8jSAT8iXtElua4Kaum4L+K1RAu4i&#10;mQyIn/YBgAC3/Y9u8/+cYOpOO+00MkvfcccdWOeBbb0mSl5Q0+9u8dTEOSQbWXNj2brcmBMU7T97&#10;2k58SBLjq98/kpZL3d9PXkqoO++8k4zWZ511VtLxI0keNReeGAqF7r///vLycuCbIkbAQ3kJU06j&#10;LScnq4nWOOU2QQCM2rRpk5aWlp+fn8f6pZPhNT09vaSkBD6kmkwweFDf83KLsOUVxLUmRpufBa2p&#10;8TRFic4ODIk26UpLS33MgYzyqySp1ckDpg888ADtBvzrX/9KtBNSogjTANiwbI1lymPJPbBKvSHL&#10;Iqte5HohAaTOUeoYN67MQaNE0tnzZaKUka0b/kK7N25MP/QScdBnrZKyyolloaZdnSuvvBKeUNAV&#10;YeY92LTPVt175JFHaGv7lltuoV21ZuehOZc5eCXDBDmqwVvNACZ0FU0FuKybBjRZVSgfA2FoOCGW&#10;0gG935gvHEaweOUS3bhEH4RvyJDhObm1CnlGCs9fzmnpLl+jRDwGPQP73XDDDSRjp02b1lr9/z+k&#10;7OxsMoGBwLFj6c8T7wbDnCRJIHai7FiCwNHnmqZ428t0QJegqYYPyY2TtDsyTokijzfZUiUZOjE9&#10;xOzF+ru/4YvcOP835BL51edwu70HigKlEp+B5siJ5VGBSSYnEJj21r1Ekv7S1CSkJnkHKv7VV19N&#10;qJqch1rgfdRoS09PbaI1Tk31Dus0jYpCZ1KYnx98WFhYSCCVPLRoDYMHICUlLcWXga+7WxOjZdEY&#10;TYXRJDrOpojCgGiQMOAbb7zxu++++x8ywL5Cno0Bju+66y5aewDTtKArBoMwhTNmbHU0TRdZk3gh&#10;bJiKl4saniDPqqcycpkspjCA3xwtBQM4sbTlLRhnUz2zhJVIhNe9LaAYtQ6kpjETGoN5Jo9qUNHj&#10;IfV/+Vv+igRghBL7APtRtZTfwj1NQmrPg26Pt7YlyhIBa4LRdKDqGh0TsIbTAHZTXnPSrOh2eIoc&#10;YeiGEcQ4sNUBih1LW05B562oYhGuopHDPJNf9X333dda/f9/I/ixtDDBL6Vw+d/BWo0QoWeAzvAa&#10;iYQAEBMy9hLdwivob14EFOhsFtvqYLsWVoybdC9KiuejDRYHFxS8BndNN7ajS0pUs6pUc5C6MVSN&#10;RHqaJ2FacUPMm1iYZF8synbfNA0kqVFqElKTtucy1n/ttdfGjx8PyLWpmJL/Af0GbI9BZ++tj8lQ&#10;CnkmbI0ByXhOalz786moqMjHvN8mTJiwYsUKAl4ty8eXpGYoHsDdfvvtPsYqLcuswnx+dPL3sGzV&#10;MGXbgaXC0A2JPEAIDbsxzyKFEXwrFAr9plXG1DF1K/ka0XcB95BB8Zdiu5GPfpuovIuiSLBSSpLA&#10;zJxOK1ofPatVfB7MqVOnprDwI8A0XhKevdixtRkCuXr33XdTPNbvK5LaOKSQFd60gItMVRMJsigq&#10;u5sAUBjKiXBRANaApMlQDQ0wNCfwDenMY/DajasMQkDBjQM65NUGTOj53bXWPNCFPKzjVWJqLYrn&#10;Lm+PHg5a8RL/rwh+b0osGDS+llDChCDVlETeNDSHYWJD023TAk7RFOAmhXGNpSqSIvOGgWVf8D3b&#10;9/CUPWa9tsi3E43ZtiYpPOBpBXnVpcyzXoWj35I/TUDq3Z4ke6TVJ8s0uYDu6dLZauTlP2gI0ExJ&#10;2TdFWZIapeYcPyg93H+xhUTUXMaP37/R3Ixv0y+G53lU9+zZ08cKfVHlFzexVP//o4AD8hr3iD5M&#10;+ma1OsWjAUpWCLpWC/J/0/Y3s44AetYBT4N0hRY7BpCNGWbocrpuAst5d7PBgNMseoiGIx5QZsnR&#10;xT1qKcRTSyA1qgGiFI3hMLJxumzrv/GKvolewPsKPZi0agKkpgm/995793FIDSsxTAIlwSCER2b7&#10;pr/RlJxsgBEepAZdDF55kYv3/cBkoTF9DFowHIL/wieCJMIJcEAZ8Qk0e5LTjSVlI8hLzNy6vu/0&#10;UFDVDw/6tHo1TeJhUF0ok89eDKnh9pGZICMjg+azRfoPspahy7ZlEHpWZBEYi+13OHBgYylEw2yo&#10;lWYapoJFXqnmq2XGb5uQV1KDYRs94kDPUy107dFJm/LyepHfUfNDagZS/6IxTN8geQhVt3BCmyba&#10;AIGeKfuNjxVRb/WrJOkvSs0l0aNnEl55nqe6Ki2oPpVoeE0z0LlRopXAi3igIDM42LBhQ25uLpmu&#10;58+fDw8ApemgH9fYOH9NzSkSTYXXJDo/nuCjgi/0i5IFTludPOspEKyshGmmTJmSaD8EqdmeJpqo&#10;NV3UDaGm9id4hWMyHLoNphdXURrM1cB78BDFl9hsis9h9SJU3RCA6LqhSJgT+PiKZXiaHWuJkQ1j&#10;VlTeZdadmpoqgtRsDXYbbYmS9wjQAUE0wDS03oMO43k67puQGqblvvvu86zUBH0StNI1IGlBjID+&#10;xt4awVCtrKCvquWY9aFgMBqByeUkEYvbAwtx0c++/AIOVBNLlkOTdc1kt5eAMlkN6Xo///wzyXyX&#10;KQB+v9+NRXi37i2rqalxmIMThQW7v+EAkBg5cbUDvecdVLvW6v//IdG2Z3p6OsmoFkJqx4qE/Zoq&#10;Ep7mIlEQMoamw6vICwivXZAgkmWqoK8FQ3VRntNZfXJQ1RogNQPcgLwt5v6BS7eja4bsj9QjsDYa&#10;ahJTsXQqP96UMHQaL0jeoEzGIWnddjTW0B/P22nxHq4WmAaaIS+0wKtp0IqdJ+mvTs1BapB0vzBR&#10;t4g1G9cyE4XUzVzAy6nnxrJ/wCeHHXYYcDy5fPTo0YPMIb8az29TU+NpLUjtxkw1dAzigBwZW9BP&#10;kn6TyPYGKysZGG6//fYWdIKpadApEF5l05LCkdrV/1mWkurLL8jIyEyBRpVi0lKz8vMLP/lkW11d&#10;3bHHHjthwgSyBQJ28fykf03+uvprrv5XbXUNOTp//e03N958kz8YiM/SsBtPJw6pAfcDUjJM8Ysv&#10;d9x8y/XBoJ/slA3lfC3W4gr8Jkoe6qJnlhgbMA2tPQCpPZNkfBmmfYccVkKLZoOMpr81D01CCtDf&#10;AEPU+6unP/VYWXlRm7JCX6ovNT0lr6gwpyA/JSO9rH27NW+96Q+Hxpw87sKJl1RUVQLIFlUFXiVN&#10;BUgNr7RnQj4ecLEdO3ZMmjSpvr6edL/t27ffcMMNlNffjmVhahXauXMnaBSA16lnslW3bvijh6Xo&#10;eQdU3QIV+i9ExFTwMz00mfjzZTu2Dg0Qs7++uk+v3mkpqcWFRTlZ2ZnpGbnZOVjSJSPt/PPOqa6q&#10;2LB+Xbv2bb765ktgp3hIbegq8x5BRE5Wal6MzHzmqfmL5+kO8hgw/Jw5cxYtWuTlVnKbMTE0zf8e&#10;qiY8bdkYLD5jxlOvvvpq3D6h/lsqa2LkTSz07KUAb63Ok7QXUJPcQCl4XAZSQaEkYdq8QtkE9Gwc&#10;OreW44cbt3Pq7fI8//zzBQUFFKtBUmbBggXkxNKQ0+dXaXc8SLy7WS2BFInODyEMyq6dRNJ/NBGf&#10;wMpKdeZatBHM8iroEnoko7lXA0j91IyH09J9p0046bLLLz73vLMuueSSCy644KILL73mmuu+/RYT&#10;ug8ZMgQgNXl9eCNplJYsfh7kNED/t71BAAAgAElEQVRqlz1uDz/6SGZuDi5armO2BqTWDcFxZV4I&#10;PLdobpuyop9//oke6t14Or4lzo+/sFITwvYg9V133bWPQ2qYFtAryGZPCC9xxw8EE5LMcXyI7TYY&#10;M2ZO86X4xp8y5qyzT7/hpuvPu+jCsaeMP/Ocsy+94h9ffvuN4djDRpwADbA13Ax4i2ZFhnoUA7EX&#10;hc0Q8pg1a1Z5eXl1dTUJpXnz5uXm5lZVVXnG7NaaBwBV7dq1q6io8KzjrVv6J567AFLv9VZq+LEU&#10;R0SQ2m0k7Pj3EHCGalsq8xhSAUx36tDxH5ddceH5F5179nkXXXDx5ZdeduEF5814ejpw4Ieb3geu&#10;2/zRh2GeM1kmmd2Qmh0ApCb3jwgX7NH38Ev/OVExMQEo4N0BAwZcccUVXnEJt+WQWo/D0yoomYcc&#10;ctDkyZNpOx2+Thu/rTjPXqguQWqa831QjiWpKWpOwRIZ0TGlYW7BBZpy/GjSR6rJR6tx8kLBQNwH&#10;AgEadv/+/WkJpxR12dnZ3bt3j/kCNg7ivev8zo3vRMfZTD9eby4zruybVeX+aIoXrHfccUcKy0vd&#10;giqVFHCDToS2CsAUfVaN0FMzHszLz3z1tVVwAzUDzXsO7sFj43l8go455pixY8d6FT3xUdqT0z2n&#10;jjmzZgKkViRVQhKee25BTkHhtxUVRgxS7+a0FkFq3PPXw4YReeqph2BF9Pvr3IbgsN1I2ok1297t&#10;xt24P3cj87M7qZYbA2EUD0qQ2nOdbF3r0V+FPEgN7EfRsb8D+tix11+gasANAH2Uxx59oLg4e+OG&#10;dfBWlAXGJxYwh6xrmmVyQnTEyBMAZHOKpNm6YqqAqlXTgG8yI6LpYO4alxckgENzZj0NY/MHQpKM&#10;bDz/2VkpPh/8S9IwbxpDS/Gjih92Q3zYL4ZNfibENs7uz8358+ZAz8DibJMElwPdNEzb+kW3jbFf&#10;YjwDzAbs1+Ln/a9C8DQRUwHOo4euRb4fNoZZo3e+YVtaWWmbs886h4Ug4tQLwCGwJlo2F/LDCWtf&#10;/09uTvqmzRujsgjMpmgycBRe1NCAAR1A2Hhb3UAoaFhqeceya268VnOsqChAd+06tL/mmmtcxvx8&#10;lCNf7XiRuHtHbjd6jlusWWPyCU3UjqPYtmzagmlJbcrLbp10G9WdIEOVG6fnx3+9RdHde1TGID0N&#10;pn3fTF6UpEZpL9mz8OoRwFO0bNkyqsXavn17XyzRB4jUefPmubEIRc/c4tWC+fPGnqT/ETmx0PIp&#10;U6aQdaFFSyyG76CUd3QU5Q6nWTWz5z6UmZ2xbftOVVcAtcDSIqqGargqC+zRdHP06JOGDx8BqxHu&#10;rFrGrJlPH3bwQSlY7yMb2PPOqVMA/cD6c9llE/MyU3NSfHk5hePGjb/xun9iGsecfF923rgzJ9SG&#10;6uHyP/7445Djhmbl5af6Ug456OCNGz8UJbI2ukcPGXr66We+9p83DuzSLT01Ky8n/+qrroOvSCIA&#10;IjMGRxTHiEy69bLsTF9qii8rK+fUU0/FHBG2+9GWbUOPHZ2Zlg+Y/pijBm1Zv1ESZFgrZMeW2AOj&#10;mpaoarD2mdYeyme80dx7lOLDEynlAtDUqVO9vGn7IJ52GRN6VmoymjY/Dw3YAgEFgY2G2hnAgQIf&#10;Mg3ZddTZM5/IzvBt+3gDwGsA05Iu64asaiIlzlPE0PHHDx5zyslhRbQwjtZ4bPrjXQ7qBlIxOz2l&#10;XXH23VMniaatmM6ka68oz00HYJaT32b02AlXXnn1/m0KMn2+nJI2p557fl19JQCnTz/9dOzYkwFI&#10;ZGakHHXkgJdeXOpS9hBXOXpo/zFjR658ZVVZ2/KyslJQ2Kb8+86ApGjAgRgraekAtExb5IJ33nIN&#10;9FuQnQ7nnDrhNFURHFvf9vnng4cOzc5JT0/zde9+yLp16wzT1W0XBmZi/K+jw6OHrKc3uAiy1vxU&#10;t8bz/pchgtTkh+C0MI0PoFrFMQXXUlWR69Sh4yknn4rF0WwQYii98GHH7B+mqymfvP92dorvjbVv&#10;q64NzPbjT9/+/bzzU1LT2xQVZqf5/ta/z2fbtuuGUx+Kpqen5ubn+NLTM4tLFrz4QkpWVmFpCVUw&#10;//brb6LBADD4/Gdn52dnpaemtWnTZsIZp4Ps0EHNUwTgauDId95784xzTs/MzvL50gcOOOrr7yoU&#10;xw1IogpagwNCN+w6wtZt73Y6ALvNLSjNzSt6//31qNhr+r+n3pmbkwWyrqxNycSJE2VVMRyXlzWC&#10;6i3xZI1tK8VPeJKSRPSX5wZy56AtJNpDPOqoo3wsBbWPpaOmEjBwPHjwYK8MmMCIwmKS4YD7CLXG&#10;EouWEkuLh9QRzdo1e979IMo//uRTXpaYndcFgAyCW9aYNcUGnkTHD3gj8sI9U6fkZKSfMvakxYsW&#10;ArY+4m8DAds+/Phjoq5+/uXOqy+7sG1h3oynnlm/fuNn29ZfPvGcwtLyh6bNfGvj+6Zrfvjhh6Au&#10;duveY/ozz8yePfvkseNAqs9+dj70DKj6pDHjU1My25S0veWmyfPmLDxp9MlFhW2mPfE0QGo0L7E0&#10;CwYsPy6/Y+tb551zUnF+3vTpT2/atAkWyrXvrEtJzeyyX/dnZsx/Zvr0Lp3awfPzyvJVioURl5Jt&#10;KS4m3AawBj+HFtckpG4BJQyp95xbD1VTVKKhCgCpn5s7szg/7fMdH5qmKEg8ABFyCIlEMSLWVCMn&#10;jTru1LPOCIic7aq333FTSmbqqLEnLVn8/CvLXzii14EZqb57HnsCMMr2jWtvuOy8wsLip2YtfH/j&#10;tvfe+wDets1Pe3j6jFVvrwOmXr3i+bKysjZlbR999OGNG97redhBORmpC+ctBQar839/xtmjMvPS&#10;84uL7r3/vmeemdm3z+FZOZlPzV8U1C3VhKfB1pnrq+sYm9etufiskwGQzZg1c/NHW2Cob7y+OrOo&#10;sLhD+2dmPzVjxmNHDT4CHqjnl7wkyAaoBVEVzeMEqQ3c68fWsJPS7FQnIXWChJBalYKYxcjUytuU&#10;jTzxJEOHFdM1bJBmbFMM/uCeCJFvPtrYrjBn22efglio91eXlRe373zAlLvve/O1V6+5fGJuqq9v&#10;z161/og/Iixdsnj//TuPHH/q3BdeqgpHFi1flpKVMeGsM5cuXVpbXWPr2pmnnAK4+fJLLl758orr&#10;b7yhoKiw98D+X/z4A9zudW+vzkz1FbTJGTxs8IzZz95z74Mpvuz2nQ6sExTOcVXc3FBcS3QdTlYr&#10;Fyx+urRt+dHHnbBy1Wu7Kqvr6wPHDx1WlJd7wzX/mv3MzJtvuqGkpKTLgV1VpqSFRIy1TELqJLUu&#10;/eW5wVuhKTDx1VdfJU+PwsJCz5faF8tavXz5ckAV5CZux+qBJXdt9hFqLUi9p5W6AVJ33n+/rdt2&#10;6rYlapKsawAdIrxmMiAbDEXGjj153LhxlmFy0fAJQ487ddxYS2Meh45bU1fbqfP+I08aWxsKqboy&#10;d8YTBRmp/nqsSO8Y0WefeTQ9O+/nurBkGxW1FT179hw1alRdKArLWDgcVmVl4sTLDj7k8EgYoJU7&#10;cMCRbUrb7fz0S4dt1H60eesB+3cbN/ZUWQL8gV4omJLP4A2p1nXCC+c/WZibEwpFYFpCkWDHTvv9&#10;7cijubBmG1TaThhx9HEdytrvqquDgRKqhv8AljEtJwmpW0ytBal1DW6IqogRkfPPnvlEh7ZFH7z7&#10;migGQd8xQeWx1HCoDtUf25a4uqHHDBw2cgSwkCCHjjyq36hxow22qe6v/lkI7uratcPI007ndcsS&#10;Ay/NfSotLaMuJBiYP1h44dknS7N91aFIRDMArx99ZB8gusHRSMC1tYvOO7u0qD0DJmL/QQcXlxe+&#10;sfZtWZVkhbdMpWPnDkNPGl8nGcyfw5JtUDUxs5+r8S8tnNW2JA8+VnXtu693Dj5qYLfDDqsOB0zQ&#10;3Vzt8y92HHTIwb16948KaoiXkfGcPSA12umTkHpPahVIbVlSNFqjiKFIoG6/Tp3HnzyBi8rMy8JV&#10;dAdEG66zjqlzwY1rXsn2+T78+KOaSHD5yy8UFuW+sXadYth8OAQ3av7Mp9N9Kds/+yosYDK+0tLi&#10;m++cGtExz2hUU8s7dbhp0q0uS/248f33YG3evGE9YGsQaHCt1998o7ht2exFz4WFyCcfvl+Ul3ry&#10;6WNqw7Ugc1XNmjVzflpmwTubP+EcByC1DFqlq1hKADqW9UDnLgdcc/0t5NSxejWCgYcfeoCSkAQD&#10;9QsWLABV7eln5giqodjIVElInaTWpb2BG0KhkJedukePHsTlQAMHDkxPT4dXKp0IGiocewCaqm94&#10;Tp9J2uvpD4XUIKnTM3JTMzNSMlN96Wm+lPTy9ge8896HuuEAaBg+fPiYMWMUGVNTASoQoxHXsevr&#10;ahQJl6vRY8YOPWEEqzBmzJ7+cGleRiAQwvp2Qu2sGQ/lFpZU+qOweOyqrcxMz7j44olLlq2Yt3jx&#10;ypUr17z62iWXXJqbV7Tu3fWApAYfdWy3Aw/lo1I4yEmCCsvFmNEnA84GSA3NiDG+yO3SlZqlz8/K&#10;SE+NhjlBED77/NOcvNxpTzwtRA3m+gqgRV40e25xXtE769dHdQ0QvKChnmAxo3sSUreYWtFKrTJr&#10;tGMqC+eh/z0g1Pz8dB8rZpWW6uvUsXzTh1tQ3Fni2NFDx0041S9ELRc4VuEVASA1ZkZzDT5cOWr0&#10;sEHDhgOk1jn/i/NnpKdnBqJyVMK0wSsWPpOb4gsL6Fj91ecf52f7Jk6c+MLylYuXPL/wublrXlt1&#10;1T8uLy5o+/Zb60S57phhfTt37Qg8jAmJTVWIBk4cNaJLjz4Rk7GNYwuGrVqupUuurTz9yN3pPt+u&#10;XRXwy3787vPsbN9t/56i2mY4Us8SvZtLXljq86WvXbdBNhxOxrF6kLohA3ESUu9JrQKpQSsDEQGM&#10;YapSt64HpvhSy9p08PkyoKVm5uTkFoIc81fvAm1q27q1+7Up2fH5zqqQH/Qd3ZBZwCu6KQmBurdW&#10;r+pQXvbi8lck3ZYloaSk6La77+Uth9fNiKoc3rvXJZdfRr7Ol150YVFe7tPTnlj9ysrnFix8+521&#10;q1/9T05RwYiTTgJGfeu1lSBQn5z1mOqomPxRMTZu+AgGM/O5xUGs62hzQhgvK9XLSrWsB9u2b3f9&#10;TZODIY4XpAkTzujWrRsXDVumrrLiVvALBw0+qnvPPryCEUv1YT4JqZPUuvSX5wbyjQ4EArB4rFmz&#10;Bvi7TZs248aN++qrr958882cnJyPPvro22+/HTFiBC1jL730Ei3z5OzRorDoJP0lqdUhNaATC32p&#10;q2bPfaCwuGjkqHGXX/GPK6/+55XX/GviP66YePlVVbVBw7Tr/LXnnnv2yJEjyFgicVFLU7/98ouN&#10;Gz6YdMutRw0Z7EtJa9/5AMQNpvbszMc6ti2oqanDSmVC7exZj7Rt16miOiCY2vubPsjLAYQDkD0r&#10;v6SsuLg0BUMFstIzcpYvW+XY7rChI3r36h8KRAFMy6KmysaQwcd16niAoTvQVI2pnSYAGl4RK599&#10;5pG83Gx/XQAeh/Xr38/Ozn7/vY2yAHjZhbNVKfrRhg3ZmVnzFy2ujQIocjlFUU2EyUlf6v+GWgip&#10;94hMRUhtGgrPhRxbk8TI4oVzykvzJpwyeuIl5//j6isu/edlF114znnnnrmrshrmn6zUxwwfhqjU&#10;EiU5rJiqPxx65KGH7/33nf37HJKR6et0yOGIr8XwgplPFBWV/FhZH+EV4KJFzzxRmOGrqKnhDX39&#10;e6+XFWdlZefmFbYBLIEhKqnoEJuRmrfi5dWy6h81dsjhvQ4JhgOhUEDXxHCgavgJx3U6rGfYctEX&#10;37EBtQMjAaS25PCalxcf0LHsu+++gR+3bu1rpUXZ69Z/EBZ5y1ZVhRel6Ftr3y4uaTN95myqj5eE&#10;1L9JrWWlRkhtqUIk2KdHzwO7dLv4osvPv2DiJZddecXV11562T8ffPBBvA+G/M7K5QVpKW+9+w5y&#10;jilzfDDMC1u27rj/7rsuPe/sLu3LQbmb9ewCuH0CHz3ooAP/dfOtUQO9yEAItmnXFoSky4Kghh1z&#10;dPuyNnAyiCMQOMhSKagW9howQFDFbVvWF+WlLln+XEVtBearMd0tm7chpF64KKyrAKkFKepaimtw&#10;hhkUlPqu3Q687sZJZKUePnzE3//+97raaoDUNsuQXV1dffyJIw7t0VuzGUclrdRJam3aG7iBDM8c&#10;x/Xo0WP48OEffPABz/PA9O+88w6w+9q1aynrKiBs+O+ZZ575008/ubGVjL67b67u+xq1NqTGYHMP&#10;UsMysHHTx4B7eDEiahIW2hC1YFRgwt0eOLD/2LFjAKlGwsGli57r2BbXm+ysjAP223/C6WcO+tuQ&#10;o44ZClLesMzn5k3PTveFQiHcwddDC+dPT0vPrglwsHi89taarIzMBfMWKqYL+Luuzo/uHKatAba3&#10;0Zf66CFDD+veKxLidZUKCJvHDzux24GHAgyBEwARY+0yBVRQ0TL9c599rKS4sKaqFn7V22+/mZGR&#10;8eqra3CtVB1dxvikd15/HS638PklNZGwibuqsgepQU9IQuqWUWtBalaMAzc2DF16+slHC/My1619&#10;3TIV2VAslrdBFMIW69jSouPHDh918li/EFUNfukLC3IBpGRmdOt6YFFe9tX/vLSsbUnHbt2BZXWJ&#10;mz/rycKikorqetXAQLRnHr+vNMdX4w/wqvru26vzs31z5s4XNQw0dFhQGto1OR0GF47uOnpYr159&#10;D0XLoy6DSuY62shRw/fr0duv2aCPATcQpAatzpRCD06dVJCdGomEoIfXVy+Hx+HNd98SVcWBUYgR&#10;TZfWb9wAiGXuwsVBThI1k0FqYGR0601C6kapVSA1IF5RDGoyh44fHTqOH3cKH5UwDEOzFcOGBx9N&#10;UY6phAIfvrmmNDfr/Y0beEP9edf3I04cWtq2XUZObtvSkpHHHX3uhFMyUnyLX1gG986xza5dD7j8&#10;muvCzCcemKGkvGzSHQ01AY4fdhzIQ2BwVWGal+tKChq8f66tVU1j3VtrstN8C56fB5IpIvCKqm/Z&#10;vDU7v2j+iy8FFAmwv24qji66Og/QXTWi7Tq0v3Di5SASYaiDBg0aMGAAJpPRFOa2Ziua2m9A/559&#10;+9UEwoGomITUSWp1+stzQzAYdFhB3R9//HH9+vVuHEpes2ZNTk7Oli1bvNSnkiQtWbKETNoAuyld&#10;HX39T/wJSfrfUKtCaptKDFgOTxk/8vILP/54Zzgacli+JwFggNWw362b2gkjho4afQLwZnVVRef2&#10;7Qb17weynLJHiZJyyKE9ytp1jkoayGnE0Cm+cDQCnVhG+LkF00Fu14d5ydC++v7rFJ9vyh1TOVkn&#10;J46aqmp41Q2L50VdN4cNG3700cdqim4ZdjTMGZo5duzJffv2FwQJkLdDhQ8M2TIihuafN+eJgvzc&#10;+los9bJ9+9bCwvxZs2YbqmtqLsZfOuqi+fOKC4s2fbSFV2XNseDVwOzVDmVm/XUGQA/20UwlIXWj&#10;1MKMH7+C1ArgD1ORxChw49NPPZGe5tux/SNgMMVUoxKnqYJtqRxL4KjLoWHHHjF89EjAH199+2l5&#10;28Jjjj/2+4qfgPcUgVcV4Zjjjj6494DaCA9AasGzMwsKi/0RQbeQW+Y+9Wh5fkYoEtZt6+vPPy4v&#10;zr3gkstUxtiAmnUDK1crogVIWdECw07s37tf97q6moC/xjbkml3fDDl6UJfe/QK6A/oYKpkGulOD&#10;Luqo0eWL5kBv9fW1gsBVfL+ztDDjsSceVS2N44OGKUe54EvLl2Vm5Wzf+SV8sT4UZSAavVjM3VUF&#10;djNbU1OdhNQJEgg3WCRZvnPH7Ny+w9gx4yxMs4LQU1QNEDX4RJuaLQs7N28oyEj9ZMd2kAy333GL&#10;L8X33JKlmoV5qUE3W//uW21Ki59/cXkIRJeuduzY/oZbb+MBkTtuXTh8yOGH3Xr7bRT+dMnFF5aW&#10;FG39BLjXjkajoiyxaykg4uoD/jWrV+7XsfzRJx8OS2HKxvjii8uyc/KefX6xXxZRr7I1Q+ZtJWJZ&#10;nKiED+/ZY+q/79WxGqx7/vnnFxQUMG8W3jR1GZP9ud0OPuik8aeoNvoggZKQhNRJal3aG7iBSjfT&#10;gVd1HIDCunXrgN03bdrksqX9F5WQnVh5l2R44j5CfwCk1j1InZqWsWPH14CeNVPSTcWwdFb/2ZLR&#10;8GaPHTdq+AnHyRK3aeP7aT7fi88vljge1gcAqx9/sq2ouLx3v0GCaiqaOnvWI/m5vsrqXaquqHLt&#10;3GcfKywqqawLqrYJS8fw44bmZOXuqvVLuiVJCoziwgsvbte+43ff/aAo2qhRY7p27QZI2tQtSrs6&#10;ZMgxvXr1AcBNGaY1TQOkZRu8rgZmPv1gdmYWgG94UjRN2X//zj169NAAb8MpuuRacr9ePduWlfvD&#10;IcyjZ+rMgogagleXLgmpW0CtBanRg0gSMNTPNefOmZWdlbb5w/WCiH7LCqvWAdhI01HiaVLwxOGD&#10;KTzxg41rc/PSZs6ZhRG0Gu6Gb9jwQU5B/kG9+odlzTLVZ2ZMy8jM/rmmXtbRI27RnBnFOSkVFRWY&#10;Ak+K/K1/zzbtOn75Q6WogvoHTKCfe87fDzyg+5dffMuLNWPGD+nSrSPzWDUVMeJa0sgThx3UZ0BI&#10;d0MCZsuGPwyCNFVHF+fOeCwv01dbWws/hA9Xd2xb0H9Ab38kACwjKxxwcPfDDytv276y1h8VFZbf&#10;xCE8jamI3QZI/ZtTnYTUCRKoy6ppio4BqlYUIPX4cSdjNiETNH+NbU1gYn6sG6sIH733bk66b936&#10;D0A0wY0+rHs3XlWBHRUZJJtxyflng/4/f9ESQK6iwO1/QMfrbrmF101BNWTTbNep4y23TaZxrlyx&#10;PDcn67bJtwI3Yg4u29r5xeeZuTlXXHMNXG7j+++mp/ief2mx6dr1YT+oeR9u3OxLSZv13ELO0kws&#10;BytpYtS1gesUQQ4VFhfdOukOhxkali5dCpB6+vRp9LwAsF728vL0zIw777ob3kcl1cuYnuAcJSF1&#10;kpqkvZYbgOlXr14NHL9169ZG870naV+j1oLUsMQoClZPtGxMuRvivp0+496i4tJNm7YBzuClsI0b&#10;02yTVNVhhYjykXPOPfOIQf1sS/PXV5cVFxXkZM+eMfO5BQvPP/cC+KLPl7F/10PQYdQ0Xlwyt6w0&#10;85rr/rXu/XcdK/zysnkA1q+46rq33lvruObr/3m1vLgsM7fgtql3z507/5STx2dmZk+ZepemIYcP&#10;HXr8AQd0FXmJ+VKjL+yRRw7u3v1wy3J0gPkqJq9mDgNaJFL5wgvz0lPTrrn6+vXr34cf8sorK/Pz&#10;8w8+8LDZs+Y+O/vpgw/eLyszffHixSY6IdoGZgD+BbDbjZ7JczEJqX8PJQqp9yx0YscKXrCSGoZG&#10;BZ/nzJkNHW7b9omsSgJumsP/ZMfWBBF352S+fugxA8eedkpYEb/5fmeXrh2y8rMfeOThZS++NPGS&#10;izDDdG5ecftOuutGIqGXXny+uKTNxZddsWHjFoAvK15clJ+VcvXVV77++muAWtb8Z0V2flFKTj6A&#10;kuUrlh01+Ii83Oybrr9NkQ1VDx517OHdDtkP1DMAwOFAjasJw48/tmuPXjUc+kEFoxGJObCahiZG&#10;6l9eMq+0IOu6667Dnl3lrTUv5+VnlXdsu/j5BTNmTut28IHZuTlz5s43LVdQVCr6SEmpWYMD8zc5&#10;KAmpE+8DpJaMKUBNVRKjB3TqPHrkKGAxgNSYxsjC9KCGpYdDAQDNH7+/LsPn+2TH9iAffejBezLS&#10;fUcMGbJqzZqZM5488ID22Szb1pJlK0Cs/fjDN/379Spt227Rspc5WQvyfPvOnboc1G3lypWBQAAA&#10;9+hRJwL+HnrcMatWrZry76m+FN/Bh3Xfsn078Pz6de9mpgKkXhKVeQWzl9pvvv5Gbm7urIXzavkw&#10;QGrQvkDds1QRGF4zpf0O2L/zfgcA58B3q6qqzjjjjMzMzPPPP/+Nt94846wzU9JShx4/7OfqGvgh&#10;deGwCnzUgjlKQuokNU17LTcA07/yyivA8du2bUtC6iS5rbTE2lhdwtR1FQ40XbIcQLAVq/7zXHZO&#10;3gsvrAKhz1IzmbwYESTRcmxY+wEGDTn6b+eed5ZpINrYvGF9nx6Hp/l8aSmpRw46au0766ZMvScz&#10;p/Cr7zH+Jhyu6tPnYFhUjj9hWG31lyJffcIJJ6Zn5Q898fidX+wA1Lpy2fK/DTk6u7AwLyc3Mz1j&#10;wYLnKn6uNAzrxx8rTj11AqDqql3VhL+C/hC8HTz46KqqGvTUcF1eFADWBwKVlsUBjjl+6PAUX/qR&#10;Rw4KhuocxwLls3eP/lkZ2dlZqb16Hbxl8yZJkpKQunWptSA14GmDRbvW19c+8shD++/f+cMPNwKz&#10;6bYlG0o04rct1bLRCy5Q++N5Z58ybsKplcF6x9VWrFzauet+vrTU3Oyc/v36bNmy5cZbJ3Xr0fut&#10;dR/Ava6pqTpq8NF5RcU9e/WJRsNwA4ccOSAtLWXkyBG7fvrWsfVNH20dPmpsWlY2sGj3w7rNm/ss&#10;F0blDSD1meeM7jew17fffk1F+IRw3bHHHHXMyNFfVFRh+jMdnw3BsNGr1TFULjBoQO+8gvxefXo6&#10;Bg/cuGrViuGjTkjL8KWl+4457uiXV65QNYv5AGiM/TwTtcFSzljNV7d1k5C6pZCa44MgpngudFCX&#10;rmNOHGloZkNWe9MC7nKYa7Im8WtWLCsryX/3g/dBheO4+il3Tirv1AlG0KPnoddcdelHH34w6G/9&#10;z7/ksu8qKqG3Z2fPKO/Q0Zed++TM2SBAl7z0IqBbaNOnT6f0dpNuvblLl/1h8Ln5eaecduoHmzaC&#10;+PAHAyAtC3Kyn5k3W7X1+kAdnLzpg/fhtFVvrvFLEfgQd0UM1VIlVNYsdckLS0vblGdl5953/4P0&#10;k2699dby8nJg17bt202+/fI25PwAACAASURBVLba+jpWN8BWLEvWjSSkTlLr0l7LDbijtHIliNEd&#10;O3aQa8dvbhQmae+mVlliVVVmcfGshLIhGxZvu8GKys8CwSjwF2AaUYnqlqxoIoFpWPs5IYon62rA&#10;XwerESvVi6n00A/QtAzm5cxJqom5oHTbFjHNqusCMHKdqCrXi6KsW25U4jAWUVVMlrkDED0ubKqM&#10;9b0Rv5Kzkx6JoH92fa0fGjpqizKWEXaxLjrW9m0o+GxoWshxJDoZkJOJgfisPDUrOyzwIVh0TDSC&#10;Qsd2gwv1L8B0XDn0JKT+/ZQ4pLYbbW4s2RERhVyDFgcspFqaoUsYoSgpzClO2fXTl4plCOiVJLAy&#10;RLZmmYqEntCGhVVYwqxMJtXXZH787IbaJhcNArSCQ1kWLRMzqfOyFuREFiSgB0O1qHCZbjjEc0K1&#10;ZgUD4VrGCFaovsZF/xPtm58rAfiDqikpomQBV9uapmCFGrSGGlTf0dHFaKgKsZqNWBmAEfGWKGmK&#10;ilU/dZNg9B6QOo4Bm5zqJKROkGxW+lsXhQgcaJIM0gajPngRxBQAUCzT6tooAx2Mz/bXVKIssjCi&#10;Udd5zbHqwmF/oIZl9dBC4XqOFSk0dBlaZW2dziJqFcPU0OFaIzbjuAhpiYqC1enhX8ASwJ/4RRPk&#10;pMVF0RqtsK0/0PzD/nro5ofKn+ATzTFMU3eArzFcyjYs/G58ZBRIIU7g6UIRLsqLGC8eiITZZg56&#10;EyUhdZJal/Zmbli+fDmI0Z07d3rO03/2iJL0Z1KrLLEg90GsE0fh5rvFu27YdqOG6cqyHeU501HR&#10;zZrZqmVVchCjhGjNYAkKbADkgIzR6OZg0RSAC7qB3WFaA/iXCR1qsDJJWAtGdE2ETVFBpTQOaI/R&#10;VNU0BIDmNq5QgiCYFqwphop+HWyIGAEGwMSmdAjwoSyrLKm0C8sYJnFHbKTAEmizM2W5IXdEdXVl&#10;zLUQUVBN9c8uOU83ap9OQuoWUWtBasDK4XAYeqMYa+oHVCbAIhryFIAeHRiDwQtsoq6GZMATmgFK&#10;n6nyMnoHSSIPqMVkhTyiogTsIUg8MiRCWMeNWcQxrssB9K3ZWI3a5WUFGNu0FMzLDuwomWSlBugF&#10;bC+riiRJ8GJqiMIRQsFVEeLbgKehoRu0qVgqr6kidKWghqkaKgcX5VXZHwmYtgYjgUeJtE0AWQqr&#10;Z87AtM6a1VCkPQmp46h1kujZwCEy3DhZ4ujBRis1c3djxl00E4DuLfBhuL+moaA/CMsTAjcKQxpR&#10;Nce7qUphOJRNUzIMSYyipFJUqgHOhKADfALoGcQLAHSej5K7M/EeRn0YOsdy9hsK5tcHcRcQIyDk&#10;AJrz4YDt6BrwFIB+B3E2BtLKCKOZ/GxITiDLcHFQIjWC1ITgJQVkIRosMFgW9E+UsYnPURJSJ6lp&#10;2pu54cUXXwQx+uWXX8ZHU/3Zg0rSn0atssSaNhrJTNwARZu0onO6E7BcHt1JFeIuQxCDvBBiuWd0&#10;svmpjGzL0FQZ854BoAE0bupU6oXjRVHVRF3nZN4C1GGKnKKwjRVek/xoSLRcUeYsWzVkwcQlAWAQ&#10;rEo6MyfboizRr8NL2FjCQ1NUSRChc1pUgNjIPcdBxDmqxoJ6WWIRQGBcNICl7BRaPgEz4fhFkW+w&#10;CLoWuRw4LHMZg9lWg4YQA3mx7fgkpG6OWgNS73YFgXsKDBYMIY9FOQH+hyGHrqlroqFLzNKMwX9c&#10;uFp3bcHUJDViWhLCVraXL0sC4y7H680ipAqqno13H8A0HDClCz8UJATBrLq4yWqeA6RRRU6l6omS&#10;VocGQ8pGg9cG4BWtj0Sq/H6mxWFomoABbKBVatAUmTeZS6tlKoYhWA14y1Y0UaZYWBvz4ahMG0xC&#10;6t+k1glPxDr2fgwwBVkE9xJmXwO9XSJILYBg0LEaIoBpXeFBoYJPdMC1IDHkcBi4w8Ss4ZYlwScc&#10;H+JVhNEypqAR4S7yii7rmCeP7i8yLc+RDMFYWxBFDiB6TEuE2p2CnktomwaVzLH0hs0ZjFMFuae7&#10;mmCJkok2C7QoKAiO0TAhiqFQACShi3sjKiFp6BDGaTg2CxlHWztaqdkuYgvmOQmpk9QM7c3csGTJ&#10;EmD3b775xoPU++YqniSiVlliQQqbGHnIFnW0BUua7dftCMOm7BIOANooVYATBE7DrVJXkhSUwgzE&#10;oMuHZaKtx9RN3eAEHkt8u+63FRWarSOkthX4DsBhVfa7jgjrBUZEWiogXRegiYPZeQVdMC3Ftthe&#10;vCjQ2BRFsVlqDwDJmkJAx/US2lB2KkmSOC4CqF3TeROzzGrMZqRjJhB0GMBARviXbnK2o7seUI55&#10;8SYh9X9JrQWpI1yUwd/d8BrQJ8KXBqshqkmEbk01gqxhGZyu2FhaXgMMBKcBbLYw3TNmQ0dG1RTA&#10;NxZL6cACBtBViXrm+SicAADFYaiFpVOQRTFo6ZytK4oIiqJlWBHF8FvMGIklizRNpf0c5s4EABqQ&#10;jKiZCvpx2CIXBEAG/UeZvxNjYxiSEVZkQRUBUjsNV7HoQFLEJKT+TWoVSA2Tr1uYd5+LBomxdNUA&#10;QREIhjXLZjVjDTJmY14g15QAtlqa6yBfqbbJG3D3JduWNQ0YRhQ0DauuYook1IvqQlHoBAvKmwYK&#10;ERvLbFrAmVyERbXarCqrS6/IOYCIRRUwPfSMbh6GShVDAVJrrsoDr2FSPuAIE/OUWK7nvASEKfg1&#10;FfpvuApwEbCkofMyBsvqqD2aoiy0YJ6TkDpJzdDezA2LFy8Gdv/+++89+bJvruJJImqVJRYjwEyN&#10;nBwMS0cDihu1XB5QhSSamKvRUgCwEqTGbHZYY4UBFwNgCO6267KkAgiGFcXQJBHD2HVmONEQf9gA&#10;xy1Xwxx50JUedrHwHCBkhNSqxhksQRW84zXOtHDpwv10VUGPauYDgADadiRBBLBumxZZqR3mqgJL&#10;C2oCNkuDhcMz4FhV0azJ8DRuqjLXDbRS2y7LOmyb8SFxSUj931OLILXZqJUabW+iLCuaxbw0MAsG&#10;M8KZrgVIxMWMNNgDQGpVCsK/BORb1R+oBJUsGI0AV+maYpEbPruPWLDT0FVVxsRkcIjWY9NLNIb+&#10;RYCk0J0EriFjqjVTsDQZ7Yd4q8VA5EfUCV3MDgF8BV8LBOrDvABDAkhts4LVoC/iLzaYMy5gaway&#10;FVWo91dheAAWtDMAGgEKA0URrsUYy25IRL0npDbdJKTeg1oFUjssyA+dyhyQBwr5XYCuTixnOLak&#10;y4ahYbUdA5VwzAECLCaFZTlMRS7ZZoOq6zx2xfYykAcVnuOxtIrFNuUMdCAhZUmO8hHM38L0dpbF&#10;3whFwijTDNw9wapVwFvotsSxkkcG5md0NcPVFXQ1MZDr4UXHilcwmjp/PaqCjiVJAumcZEoI8xzL&#10;w+igMomsrpBXXgvmOQmpk9QM7c3csGjRImD3H374IQmpk+S2lpWaOZXSLrkoC4YNcjliWBFY59GX&#10;EE8xGaqWAZIypOIC6AFY7OJ2KVqmEYqbKgV7oXRmG9x1wQDiaUAqFnRoUASY6yqmFtVVwMQuA9Ci&#10;BcuAoaOZHK0+mqoJzKRnM6xMObNVgLGwMkKfMIKG+nmWocgiLo2STKeJUsRAvGQ7sRwmFgaTGXaD&#10;N7RuOxpchfwaY9bABkjdYMWMZUdOQuqEKEFIbZObewxMm8zjAsGkScpWDF4DGiYXDvSlNlTyXkUr&#10;nQFYlsd9dQNt2ICWdAZtLRYVwJgQs5UDejIt9FcGSK0z/1SWXtoWBAEOULnCdNdoimQBanBPVeBW&#10;gNwWC0+UJEWUA44rAXqOigoMg6prOXgSDlKXBVEATOPyKsI1x8QgXdD3QHUUcMseHhmETryiq+hN&#10;qxEYYhlLMBSYooFjU0Gz4dKvaH6qk5A6UYKnHvhHEDjmBgZcI6M7NbCRpkkNvhP4pDP5pzm2pugC&#10;4wc0NsugY5mapAuksauKIKoaaErhaAj9/B00LoDMsZlSjr7UzFsD3gqqiBldbIOCv13G0qi8MeUd&#10;uEvBakI2z0dBW9QVHqSrYgOHqRpm1ZdN3cCgFGAoVA8xzJH5kJi0r+JQqVvm9YHx3+xCGHypS4zJ&#10;E05NnYTUSWqG9mZuWLBgAXB8dXU1re7Jki77OLVKXmq282hyHIc4xhDRmiv7LUuApSBqY51wSUJM&#10;jJjGdpgJ0JBkTtd1uDQajJkHqqxEHDToALTVRAk9QwRRxgIxtmTYAkCXiCAyNIwnC3wY6y9YEYxg&#10;lGTASA6zDCHMdo0IGofMKM+xn2byoXpX4C0RBxHQLU5jdj5Lcy2V7ZxjaXJYH2Edstga42EyWRYp&#10;KVs4HGQGS4VtleqUFdhiAUMxD3K0JLlxLgfuHmbsJKRujhKF1FR4PBJBb2nNlCxb1qUIQBnOMgA4&#10;1AYjMrrumJhmwXHZjoTF+E1t4DdUe9Az3nZ1AEPAZryAFkdeAE5TLBtPg5sGXO3gCRjvxekKgBSA&#10;HQi4bVXj/XBlTo6GDCOEyMYNh+pcU3DQjRWzN6gsJ7qsoFUyCpgJJa0OI4RXzdZlYFFVAmAELCO6&#10;di0ftAGgaxJluoHBm5TawVAAF7F0beibxCaKpTRBfRGjeJnHrILxkZZBCgZ68drJguS7qVFI7cVC&#10;xDXai0KHZhcffBWRK0yw6SiKFpEkk/lIgGJDPtMqQ6guU9uYKLBjtegNUfRrZkBS0EVEVd2wqoQN&#10;njc5y1VABLmY3UUTdfRr1piTnAv6l6mzjT5mvLZAuqEbhmCrPKhsICqjIUdXAEeHImHSqSxMiY1G&#10;BcxjA/jeUAEeo2bIqtOTuwimHNEwPaihiDwXsmyNOATdS7D0ZpjUUFGlMADmtWIqGL8LeqZt6bYD&#10;zMjsD7uDCvYssWTFtVhMtuMAR6WlpSUhdZLiaW/mhnnz5oGIqampSULqJLmtVerF0YMMvkiKKCpR&#10;w4q6WhTghV+TK3hRZ4mfZIkD2GlR1gSExVgahsUIolM0L9ZbDnw3HOVZtjJEQg2x9brFW9CxhUk8&#10;AG0A0NE0zmbWH0AymACEncfSd9gRMSrpomxJQSEIq4IossQdADxqq11NDZtWpQrrD8JiDD10NDkY&#10;cHVDk3iWMs+uCwZMlmYkEIkyaGIDKkJrE9avsf3hkKhqZswWiCZxC0EWDEpS5Jj1OgmpE6aErdS2&#10;4a/HROMAgGQNfdxdNeLail9Vd4nIb7D8KzJnAk6lstHMlKsAONJI7TF4IQD8JqkRXuSI33SDEjgo&#10;wIRwhgnvHV03BEkXwmoUbr9oYz4aUxPlQDXofYrg59QosGClIiuYaRHwDC9E6zHYiw0A920cCyCL&#10;woq5AKwxVE7RZNO1K6P1qDsargpsDecwZ24ARsFgGH04DFYGErfyEU3DLwBOhJGbgOiNhgqg1ZVV&#10;kiCiF5NukJ6A3v6mBvyvmM1lbEhCardpSE0xHi4+oficqipoYfhQw6eqS07JMOWAoiWAqrajg3hx&#10;WL0eDtPtm6LMIRu4gLZDocguuFRtAJPLyK4W0cKazqOCJmm0nSJDs11F0g1JaXDXNlHkRar8wIVR&#10;Wa6XuIgphcQQXlPgyaNHZfU9gR9gxJpjwe1Wo2FbFgU+bJHnElxeEIPBILCZoAuYGVJtSF4U4cLA&#10;fmSWhvdBnkc/uob9HAl9ux3MM2NbmLOvYdPGMNHbhOW6sWJpQ5OQOkmJ0t7MDXPmzAGmr6urI+FC&#10;a3yS9llqLUiNFjjdCIYD6KER/tnVOU2OCK4TctyqYITFhJnomqxhQg9NF/2ASxiJIl9bV6kZUYA4&#10;piM7aKXWIxH0VMRSi7qg6BFZD0b4etr3xH7QW9rQtIhh+m2HCwcjkbAcwgwPNmB6WFrCUggdCtn2&#10;fTBQy8O1JED5SlA3qnWrKiIwG6CoSkFYrri6ekBKsECilRrj9zFFiGqyFH4ir7HFBoA1K2jeUA2B&#10;lxXA1oDLNcveMy9EElK3hBKG1A7usBsa2e2MQGgXqHC6EgW28JtmbYQHTMDUNlVVMHUd3ESWGBgJ&#10;YBDym84TpMbSnoISZZZkzA1igT4lwFf4KIeO9Y6iO6rk4GZ8VNewYjnLHh2p/s61RMPVg7Zda+gR&#10;zMwA7zAAl5NkTmNOscwFCFBOVLFgNCzDGo+Z/hRBcTEEUuZUAFF1Ii/Yck3l92gNx/TAPEHqULAW&#10;9UnDwQizmKcHPhWWzeC+l6YRWYuiAliSNdFwmnVDT0JqdmvQU6sxKzWoxzTVIFUQT1u4d8HJmPuQ&#10;V+X6QB0zRZvkFMQ239zYvpatYYCraFmcqdUZRiTMG5zhRm0b7q+E4bAa4FNDUTVNqQthdmqUJ4rO&#10;fN9UUJ04IYoaoGLJQREEVMTQopbMA88okquDHKsHQNzgbC0pDqUoAvUJNDcFh6RaCqUfwdAU3JHR&#10;VUdVxIijy9FIIMoF2Qgx2SioeeTPbTCHbJYHHbhGh8HDQ6Ti1gomhYyKEsssgqG6pGwkIXWSWkZ7&#10;LTcAx8+aNQvYPRAI0GOQhNT7OLUKpJaFsCiE0XvPRRBsu4Iaqbng3NOvvn3SLlGWbdzLBkihyFwM&#10;bxqsxi9usLIeYDmpw3wejvxzZcVpE/4+Zcr9luVlgOVMl2chj3g+y7mhygCRMbVw9KeKz/r27lda&#10;0iEzMzsjK92X4vNl+K679VpBF4iz4bquowGkPvHYIbfcex98LawZQZ4PRWt1Pbr6pRd6HnQgrgAp&#10;voGDBnz+9VeApxX2VIRZKivTgqsYkhixbA2WtKgoCJqms/TWZMXx4vTJAyQJqVtAiUJqRYD7EMHd&#10;cswlDvwmKeFq4Ldr7rztZ0FQ2fa9wIcUJRK7BaZhNmzoUw8c7wd+A6aqqas+48xz7rzzPp2V9rZd&#10;VZLDLNLUZVwqyoaouFpIQ1cSTItuGxYfBPTMharGnDr6itsnA6Tm0dvVAKBdveu7Q3v0TMnJT8tI&#10;ByCXl5eTkZN9w+SpYVmlovfzF847vG9PX266L9V32QWXA5TCbslKrUpRTjj2+BFZ2bkpKb4ePQ9Z&#10;sfIlrJYXQohDPOMyjiRI/dMPP0bDEcdqsIyQRqfbaBdvfqqTkLopSE0bTaYJ+rSFYNdx33z9rXbt&#10;OlTVB3lm2SUrdUOCasS0bm19Hdbm1MmtAlV1TQk4Wv3WreuzSzp+U8sDZ0gsm55jSqxADM/SIGG8&#10;CHKvogH65aWwpHKGxa64Yk3b/LJdtf4anldcJyxGcZ9Cli44/9zSspL0zDRgrccff1yUJR3EphxV&#10;IkEp5L/ownOBo0CIpWdnPfzgIy6mcrRAeQN2laLByZNuKijMgf92O/jAuQsXAFMFOE5mO9TAukxw&#10;YdyIg3txGkhpjDdwGjbiPLGWdPxIUotpr+UG4Pinn34a2D0cDtMn++YSniSPWsdKjbLYMDRd1RUA&#10;wZ9/ueX6Ky4EsXrr/fd8GwzrLu1l43rDRaKSIMoKbzk6rAqKSjmqzVr/Tw5CZG3s2DH5eSW333Z3&#10;wM8DTNB0ESCMbkdFJQxvLRMtx7huqaKGBsGqev/3IMOPHjL84osnnn76aRddcv4/r/nHyjUrgkIQ&#10;LvnjjxVw3fpd3196xil5ab6Lrruu1nFkFoOv2uLiJc/mZaYdNbDfymUvPD1j2kGHdMvKy/3Pm29K&#10;hoE7uQyKfff9l+hi6BpYrMFCQ7ViGcEoB2Aa1hssR2yyYnuAqGNOh0lInSglbKVGsy9uG7AMu8YX&#10;X31C/DbpgXu/D4fVhoqY6HPPRUHZ4xi/maKkxPjNrvX/DPxmWtLIkSOys/InT/p3MIApydkOv2Zh&#10;2g/VRHukFuT8iF0sI8zKYeiaBJA+VPnNtVdd4kvzXXjDdWFkJxuZxBZNjfelpR974uiLLrn43HPP&#10;hnbxZZe+sPI1GC5AltdffbmopLDrod3mPL/g3/fek5uW16XTgRFgZUeJhmq+27mjqLi0pG2HR6c9&#10;OXf+nN79DgcM9NzSlzAjhNMQAsscedFzoKaq2mM19E8ALjRtCTQJlo2k+alOQup4OBgPrDGe1WJA&#10;ubYWJnbTho2ZqYAP02pDoQDocJJA8s3QKYbVpKQfMOG7aqpxu0OMYDkhS9z+4VtlJdm+1Lwq0eUc&#10;J8AH+Eida6t8FL2MNFuvqq8OByMNZacwAgRLeCqa+Orq/xSm5XUu7fTtT5UgpkIaupn9/PU3h+63&#10;f1Zm6uTbb1nw3NxLLr0Yfs4JJ47AnKOuqUZDQwb0zcxIufSfE19Yvmzcqae0KSm79trrFUyJZNu6&#10;ctZp4+G7N9183cxnZgw4on9qZsbj0580yMjNwgCY65rICiIpiPsxV4iNGZpUDf3ckpA6Sf817bXc&#10;ABw/bdo0YHdWktdN1nlJUqtAakWM2JYKMhyWnNff+k//gYe2L8rMzfJdffskgDiS5SD0sTVZipJR&#10;TTdkNH+4DgZZOeitIcihj7Z+UNomr6iowOfLuOXmOwmW1vurLEd0XCkq+B2bslxbpqVgglgXYE/d&#10;p59tyMjIeuP1dTQS09ZEjY8qEQNWNqyg4W7+cP1B+7Ury/CV5GReedvkClUNwWph6bWhyg6dio8/&#10;dgiMgpUaNrZu/6S8Y9uTTh0fFnlYXjiZVzFziG5Z0ueffzLx0gt2fLYVlkNOkUg/kDSs0RAPo5OQ&#10;umXUAis1+eUrmrrmzdUDjugO/JaT6fvXHZMreF4wLAaMDFEM0vyzZNJoFzSZE6rHb2XlRaWlxT5f&#10;OkBqLPPiuFXVP8jMtg3oB7PauYBpdAWAtYr2bVHX4bqb3lnTt/t+hbkpOYVZV955e6UiYckYPiSF&#10;q9a/96YvJfX9LZ9QnUW4LjBSgFd5HUC6dPihXQ7pfrBqaZgzQlXWrn67rKB86aqVfhino91yzVX5&#10;BUXf/1xF5awVXejZr8ew0SfJ7GcyAIc5rVVFCgX95559zvr3PwDtlFjNihWmIc+l5qc6CambgtQw&#10;gRx6LbuCIPzjsstzsrILc0EiFdUEg6AURWWRcsuoLL6itq7SZY4iMjMYgFIjKbzAh2+58cribNC2&#10;fO0P7v1j1Pz4m28sFs6hcgFkB9eNiFFU1x1XFhWQfoLK81JQ1qI33HQtXLFL+X4Fafmi5tRwUkRH&#10;B6G5T83M9aVs/WSzDpCXRWBPnz4tPTPtjXVvgKz7dMumTJ9v+pOPyYYk61plbc2Zp59VUFAUhAdB&#10;Uz7+cFN2mu/xxx4SpSj8wGA4MOGsM/fr2uWbn36STZOKZzGsbNTVVj41/bFpj90PnEwpq+MDtcnR&#10;PAmpk9Qy2mu5ATj+8ccfB3YHkeEmIXWSWstK7RoVP32ryspPP/+YV5hV0iZz/oxHO7Uv+eekm0F1&#10;A0gdCAWXLlnYsWPppRMvZkny9AgXPnHk6LLydq+ueQ3gzq7q7/OL0nPz0laufLlNafubb7oDBDnH&#10;CYYpv7hsgS/Vd///sXce4FFUXQPebE8vJCEJBJAmCIiIhaYgvaiAir3wKYgoKiCg9KqISpGq9KaC&#10;0qT3roBKUaT3tE227/Q+/7n37i4JAr/46acme555wrI7O3tn5sy97z33lPEjGVpwOX3wc+3atyyf&#10;UW7vvm2C7Jzw8YiEhKTcHCeOPFO9PuTMzciMm/JSnHjp0pVouzkl3jb/04+z0pL7jRuTp6lOSWJ0&#10;+dfzP6ekxUyfNhknZpVUDS3ddurycPU7ajk8Li8VEDUJl4xGVdDOnTtujzYZogx339/w8M/HHC43&#10;CVJkUXARGy6dEEHqPyZ/wJf68qVzIi9duHQxJt6akmpbMHNiZnriG0Pe9eJa30TfKlZM/U/3F/HB&#10;ZKxvnVLTMtet3xjWN4vV8M03y8ullH930Ai4ZzRNKyr79TdLogyG8WPHwETR53MouvRQp1blqlbe&#10;vH8/pyhFhXlZyaCnhmVL51S8LeuVQQM8uhbgWQlURaGmTv4wKTUtx+kpdBahrAs8yrAm4kA0aDAg&#10;9cjRI3yMH1cG0X/YeTDGED33i6W0yp4/9XN2WsqcufN9DA+gwymCqPEuyiXgxwfngpD9qCwocvs4&#10;8esv5dPSkxISWz3Ucu2abyWsf0VOrz/A4kp4kYwfV+V3IrWMN4rBGfFFfsiQ90AHOrZtM370aMDc&#10;AM9fdOTJCLg9NW+varcZz509SRw/1m/cEGWxPvH0Uzg5ndz9pefKJdnatrh7ysRxBkviBY8UULTc&#10;wjxVoO6olh0fHXPmzBlJFwF/N2/empxcrtmDD0iobozvgw+HQ/fSsP6d86bOthos5y4XQNfjl1GS&#10;8rdf7V0tMyvgcUJnQ9EeWeFPnvwVdp6zeI7LX3Tq6E9x5qjv9u9mRJrDYYX93u5fvnymw+PhVXn4&#10;4PfSk5IK8q+gBDiuQtD8OQvmm2zWYydPChrKYg7YTdYJJZEdOOBtm9lgs0Z9PPGT7w79AJ0b6BLF&#10;0MRQDZPACFJH5I9JqdUG0PiJEyeCuuNMCBGkjsifg9QKQU9FPXfh7Ms9nz9z7ohEOapWTn9z2OB8&#10;nvdyyA1akbl7762XmZF+9OhhWRVWrl5hiDJ9OGEijjfnzl080eXxjpevnKPpQMUKtw14ZyhNIeyA&#10;UUTR6Ec6tzSaDMeO/gp9+YIF86w24yeffAQfaTrVq/fzNarXnjd3KfTkUUbDAw82+unoQUEXOEUC&#10;pA5QXLt2bQqunNMFKjsjpc/IoRcFVBwMkNrLuRQdR+6jVLKi21cIA+qdDevXqFObkQDPkZ8i8uQW&#10;0eq/JFFXcs4PfK8f8tU2Guo3vGfeosVkkR1GGjLkRHyp/7DcKlLLPKpRB5f27Plz/+nxwtnzR0Hf&#10;bquU1nfksPNeL4NNtqJAN2t2T1Ji/C+/HJNVCeubpZi+neryePu8/Escx2RXBH0bTAV4VBhIolSV&#10;7vrIw2aD4eTxI3DrlyxbZLAbxs+Y4UKVWvRjR3986cnOjPOyrrFRVsOQjyYUItdmReApmXH2fvWl&#10;qjVvnz53QVxCvNlsbNq08fbdu4BzAakZGuXAESQeJdGTuMM//tSuSesq6ZXPXLrE6cKB3VvT4mN2&#10;7Nw9YPCwuJQU0LF7pp/SfwAAIABJREFUGt/967lfXSyHi+yhHGc4KY1MHD9+PnrszTf6mI0m0Md6&#10;9eqvXLk6mPZRROn0bn6pI0h9I6QmpVW8XvewoYO/XLwIpkSfT5uWnJRw/MwZuPXnrlwA9Fy3flW0&#10;3fTC808zrN/n8zVp1jQuKbnI4xVx7vAPx4+dMXWCJrtnz54Sm5z9y0U30VSPJ/+H73YlxcT954UX&#10;fQG3ossZFbPTMrM0VPLTJatU/wG9Fi6aA7C6YPrceFOcIOsOiqM1lGiPdft0lsE6L6EMj5owa9aM&#10;jKy0L1d+Kagc5cqvVD65/p13nLl4GjqXnXv3JMQlP/JwV1yjkWvbstV9d91FU14UZq2gIrBHfvnZ&#10;YDbNX7rUyzC0iBzEFQ25rEAzWcY3b/a0hnfXg14uNSPztT5vHvv1hIYN8KQ0TASpI/LHpDRrAwzk&#10;oPEomgU/BpGC5GVc/ixfak0VUHpcTRYVWlb9rCencsVygDgOUURWOp6hKKfHk5ucFPfAA02v5F60&#10;xdnbtO3ICwqqdABIznt5KQCjhdvtzsyo9N67I3lOQ4eTUQT9xcvHU9MSW7dqf+Tw8cqVK7dt1zI/&#10;Pxd5ZlN5d95VLSkxteHdTYAqPv5kPAwG0XGWHft2oVx4nMwAYqAEZ4LoLqhYPvml/m9dkQUYmhyU&#10;W4RGiWggAZ5GVK1L8xfOM9nN4z76UMJ1FkQUOSa73AW4RgOqIOOjUNT8hq0bW7Vrn5BSzhYbN2fB&#10;QniKwoacCFL/MYGzDiM16KH+/4RN30zfCiWpuL6lJMdjfbtsi40J6ZuM9c3PSz6sb86szEqD3xuB&#10;ym+oqqIwmsacO3UyKSbm8S6djhz5PjUzpW3XDmccDuRkjSpuSrpI6aKP8uZnZKe/OXyIUxI5lGyD&#10;4Xz5DzRpaLTa7ryv8YJFC6dMmZSamgIKuffQUb8gkfBEaNjZS+fiEmLjYmKTTPEnDh0HrGF1fsFn&#10;U2OMhvTymUkZWTPnzl345WKDxRBdLnb3Tz8FZKBktLCDkzbAcVDhD5FHCdcUSd6+dVvbtu3t9piU&#10;cuVnzJwNV81HMze6cOE+Xw8973DNyRymtAqcIIx3cKbFsY9UOSU4qGi48iXO6EzwOuiwrsiA1Atm&#10;zoqPthe43byu0iJKk+/2OAYN7JuUGLtx09phw4bFxMUuW7FSwfUI0dcVQVEohspdvPgzqz3tQi4N&#10;fQelMAKq9xJ48+VXrQbDtq2bx344zhBt/2b9Og0nL1c0lMtfQ1UyxaWzFiaY4wtdaC0Dvptf5NQF&#10;BaWuoXyoUoxA0Yy3cuXsevXvCAgBQGqZ8Uq0p3at6tZYi9FqMZiMj3Xphop0+v28Kndq175tixa6&#10;Bl+ExwSFj5+5cN4Sbe/37rucgiIS/ByDQ0F4vADCISc+ylNQ6Bg+ekxyWjp0cU898/Qvvx4nYH0j&#10;pNZD2XjhCSI8DdOYv/OuR+QfJhGkjkhZkb8UqV8d2PcyjXxbUWo82gWwMmXyxxaLKbNCekZ25o6d&#10;ewl94jVTSUZxgxIQePVqtYcNHSsKyLdVQTXIvX4q//PZ06Pt8bVr3Wmz2Q4f/lFHAYNA4+7ba1fq&#10;1LEzFRBxEj1kVLbYo+5pcl8hqrWLqkDjaDaOLcypnJU6aML757hAkSgIaID0wTDG036RRUnWvlq+&#10;1GAydOj8CEohjKL7YaBQ8VK75HPnk8pnGi77rKAE1d6cAsdd99xrstm/XPYVSTLFcGwEqf+Y/FlI&#10;Dfp2hQFdQGwE+qaqdEjfMjIqVvitvikqz3FM1dtqDhkMUzhUa1OSKEHwKjyzaM6caGtUldsyE8rF&#10;HTt3wqeqAOAcUkiC1H7Km5sVQmoezcp4d/65GlUrdOrcRQy65Kpnz56+vc4ddRs2hiYpMu/3FMCD&#10;cDH30qIlC6dO+bRKUoVUe8r6rVsDMj1z8oRysfZKlW8TsT/BhdxLF/MvZFTNqnn33QKux0FSCzOs&#10;n2iUs7AIhZ8hf1wGVObixctNmjaPjkmYMn3WTazUEaTWfx9Sq9D7ACNy/MKZsxLs9pyCfEaVinwu&#10;ktPD5cy/o3aN+IRo6Iv69u8noFJDOFWIiqtZ6RxFX1nyxeyEuMyLl31oKU1lWTkgy7Tso1ve1yQm&#10;2mYwGt4aPgRlLAr4EYWrbHGkTjQBUlOA1D7seqGLkjcnBxeblwuL8pq3aBofH7tx8wZKpCjeLwa8&#10;DWrXNBkNQ0YOXrrsqyeefspqtvXp85aM0np4W7do3rVTJ/wTgi/gpVnqSn5eSnragCFDYC5HfD9w&#10;+kVWJdNC2q2ijH66n2E5SZ426zOYE7Zq0/rSlcs3CU/UI0gdkZtK2ULqiO9HWZY/B6kVFLb1W8QZ&#10;MHYEjDB5OGM0tvExQEJNm90P3fQnUyajXE4eqsjpRfVbUAlfQZJZQRCyK1Z9p/8QnkGZ6lSVVRQ/&#10;sBEMY/ff19QYZZs8eTIOQ1QCtNdH52s6F/CzGkJdGBt5nvf1efs1c4z11/MXZZTHGnX9Ch/QAkUV&#10;0pNeH/KuQ1dcyHCuws/l5p7BjtTq7Dkz4xKiuz75WJ6zkNM1vygw0CSZD/pSy4y7KAdlSeP8MObs&#10;2LW9a7cnDVHGhJRyXyz/2uPzev0+kr01gtR/TP4spB44biToW67LE9Y3XZOaNWuC9e3T3+obILUo&#10;8pUrVRs4YIjIkSJELPoWSj3mfrhDy5hY0/AxQ2EChooyAmQEkZoJIXUqQWoK1f7gdcGrSrTbHwA+&#10;gmMBrNN04OVXe8aVywRtxLAl+CmfoKLs1n6vjysI1M6+vU6DBl7Bv/LLhVaDYcTI0R6Wp1CeB1XW&#10;pSe7Px2Tnn42Lx9aDrM7VPFeV70el8fthKZS/gBQ9Z5du1u2bB0VZcquVGX2nHk3L0geQWr9ekhN&#10;eBojNSpmiCBT5FBWGZ5dMGM6IPWl3BxagU5D9vpdqEYV69+yeb3RZMjIyNCw87qPZnAmTcnndQJS&#10;++nL8xdOS4grf+Wyn8elXijJh7LpB7i96zYDct52ezVQmyJecHpRcAh250C5RHRZWTprfoIpttDl&#10;9+O8j4VuF3C+7POxAW9u7pVatWomJSVs2rQJpfPDlWL79UaW70sXz/pZH/RaPpqaMulTmy16xdq1&#10;HjrQsW2bRzu0JUkkkV2DpS5cuRyfnNSnf39WlnlV9XMMYL2iiRyLMinpCsvQ3lNnTo8a935GxWyT&#10;zf7YE48fP/GrhivFRpA6In9MSi1Sw3MwbNgws9mMIsQiSB2RvwqpfaGF+CEOSfDyqDfnOK8k+c+c&#10;Pl69RpWklMTW7dt5KdZH8QRAGS5Q6MqBQQWgmDh+aNhQjBfiqUDAAR397TXrGgy2Tp0eQWXwRGRb&#10;UnVWUhlR0DgWnURe/mWPJ3/W7E9tSfFHz5z1UAKLItpVgfbojLtiRuKwieNzRQ7AJ9/lCDAwOnIq&#10;S//nuecsFtMTz3TLdRTA3hcLUGU7WhRJEr2A36WIFAwoF86f+s/Lz8fGovSuKenlt+3aTfJSa8Hy&#10;YwJxN4wg9R+Q/xqpg/rWb9TQ3+jbrzVqVEtKSW7dvoM3wPkosbi+qUASHJdRPvvdQSM0Gad8lgO6&#10;GgA1FJlAtUoZwJxdn+xcxHgdPPK3uBFSyzhCV6KLAKlR6sZ8VJYI9oRtyvRplriU3Qd/AF1yOi5j&#10;ElJQxQ2W0wX9tedfjUtJyXHnrfpqUUqM7etvVgKaFXq9cECHt+A/b7xiiI0N4IyALEsTXSK+1Pv2&#10;7H3zjT42ixW2evXqr1q1RgKgk9UAywnKDVUogtR6SaQmM/HiSK1o4lWk5tiF06cnRFtzC/NEpHMI&#10;uHFAsv/TKZ+klEuw2Wx79+8r8qCahThGVFJBPVABziszP/soNialIB/V8qRU1s+5QSV1iv/8o8lW&#10;iyk2OfGrTZtcoiQocGdZ0ENkooZWycqSmfMQUrs9PlHwCAz0QrzHDcrlKSqEn6tUqdLOnbvh6RBl&#10;ZDVnJaZpw7vurXeHhhz0GVIZ0ePy2u0xfQcNAC1q3rRRnZrVPO5CQGpfwAvn++vpU0arZfGyZcjj&#10;CIMw0lVy1go/f8702rWqpaanGaKMz7zwossHtK0WOosCNHUTX2o9gtQRuamUWqQGjY8gdUSKy1+K&#10;1K8PHnDG7USF7BTe680DUu392itmi+H98eOgyx77wccKKtMl0DynoEEFOTQD4lTIqDx21AQ4Kh1g&#10;AIwUxQ8jxZPdupgMtlkz50N3PX3mDH+ABjrZvmt9bILlwwmTBF6naRatjDPul3s+b7CZLzgKBVX3&#10;+LHjKeMVnblVKyDHgGMFuTxOUoZy8FFFr734QrI9euSIYYIiw8YQT1wVre96qYAgoIzUfk/BmZNH&#10;gT6iY8z16tU5cOh7lI5a1Xw0A0gNowuMscSEE0HqPyZ/FlIX0zfR6y2AO/l6754wX3p//AeGKPPY&#10;DyYifWPE4voGQAP6Nmbkh7qC7L4s61JlH+Nzv/B0tzhb1Ny50032qGnzP8uhqHwa1axDfCtdReq3&#10;hr/nlPjLBTmSyGxYtdRqMoz/+BMRK4DX66bpQJcnHrfGlyvw+i+cPx1rj1q5egUn8xSPkt+xhdRT&#10;jzwZX66cI1B09ODecrH2fv0HeGmc10xHTrLPv/K8NSk53xcIU7LX64Uvnjpx0miIyiyfUT4tfdcO&#10;lD4SPcVY/SiOjVipi8vvRGpRF2GTiyO1LOgcs3DGtCS7tdBTxGoiLaLUn5LMnj93Ei7c8y883bBh&#10;w4qVsi/jZQRAal5EpcUFwSvKBdNmjI+OTna4OEZVPLxXkuGOCycOHY41mF/r1bNm3Tsq1KxVxAg+&#10;RoAuBK0/oCU50EcNI3V0odvlkxifRPkYry7yKxYuzEpNrVm9xuEfj6HyVxKq7ANK4md9LZvc37Fl&#10;cz/GaxYX+HQVubOyKg4cOpiV+UH9305LimNoHy/QMJGDPnP+4kUxCfFrNm6Evg42XkUlx6F/dhTk&#10;9OzxEihwfJxtwKCBuY5ClO+PosniG/FqiyB1RP6YlFqkhoEKkNpisYRJOsLTZVz+QqTOTu47ckiB&#10;yPpFgUceFNzq1Sg92ScTP4RuutcbfWLiU344/AuxrBSh8sswunA0TWemZw8fMpal5IAPmYdVNbBk&#10;yec2q3HmtNkcq7Zr1wGGsXPnkW+fw3mpXHr8Pfc2cTh8iqSKAnPmzM/WaMOzr3T38AKMjQyvyLII&#10;o6Hszs8qF/vau/2LNJFSZF/AzVKu1195LsZgmD3lU7SMzrFFHi8MC4V+msMuk9AqjkPx+iIXyLl0&#10;+sUXnj51+rjf70VjJy5XTjaA6WtcPiJIfavy5yB1djKxUmN9Q2WDVq/+AvRt4sSPgVp6vfFWTHzq&#10;D4d/JWsLRN+IlRqQeuSw93lGpgMULslJ79yywWowTBg3IhAoavZQk9TKFU7k53tVndWvj9QKKfWi&#10;MRlpCbXq1juf51BQfWf+ypVLyWmpL/R4/Vxufl7upazySS2AfligeiB59sTBX7KSMpu3aUOrrMr5&#10;2zzQJCEh6fyVvEKvF+jt/JWzMckxPd56O8fpYTkB2glqg8BF0y9duPjSCy9+t28/UTV4ZOBTX8CP&#10;MjlqqtPrudGFiyC1Tk4f5bdH282QWuIBqRdPn5Zos7j87jxPoaQrnEi53AVt2z5YuVKW01Vw9OhR&#10;s9XSd8C7aHFAlEVZkCXkbiTxebM++9Aen+zwiz7olWQUmcq4ChrVa3DHbTXh1h86etSSUK5X34FO&#10;ilVIfhtSTTGI1DaHuxB4mtMFp6+QdRVVSU2tkJaG+kNVF1gFWnzpcg4ro5W0fr17Jdkt+/ftovgA&#10;zBUFRR435n0Y4ldv+NbH+Y4f+9EaZfhw/FhE67p6+uypps0frFqzhsPjIXVe3JSfpP8D7P7g/VGT&#10;P3kfebjhqkYyDh/xUwHo4sgWQeqI/DEptUgNel8cqSMm6oj8qUiN6rYUR5ze773j0ZU8j1uQ2AsX&#10;jtetWyUrM1UQGaDVg0eO2GIS72v8IKqloSosTyk6p6iCKIoVM6sMHjSSCUiYTIUTxw9UrliuedNG&#10;Vy7mwzsFBYWGKEOTBx8CuODVwMy5U03m6KysqhvWrYchISHWmF4+8UzOJRQVJOKa4YDFMqv5CgGp&#10;B70/yqOrNP65g9/trJmdXiUl5a2Xe3Tt3OXtd/q/2a9/j959ho0bXxRgPBQr41NTkT1b4mhU5E5W&#10;eDSEoPJ6KiOIJCwJRhq8cqqSitARpP4DcutIzWkah1KBl0Tq1wcP8Oo66Bsg9YULJ+rWrZqVmQZo&#10;Cwx98PAxW0zyfY1bYH3TiL7BFE4QhKzyld4dMJzycbgOEXf85+8Soi3tWzxAeRxwqwtceQazoca9&#10;9/r1GyI1AJDf59R4z6eTxtvj4itWv/2Lr76cPHkiIGv5Clk5RT5cfEWeNX0iqG7z1i2WLFs6bty4&#10;6uVvu618lWMnT1IKw/mK9m/fYrHYsqvW+GjS5NkL5qRmphgshhMXLlESKlIjSQpRjYDPH1ay/Nw8&#10;GSZ0+Fqh7Dgq0L2AHZauLxGk1m+K1JIuYqSWVIFBSM3SgNRJVkuhpyggsTDPUXRh0uQJZrNhwfzZ&#10;MB8D5XnjzT7WmPjN23eg2D1dZRk0K+OpiwvmTbIkJl/xMj4J8FQQAkVTx49NtEZ/s3yFo6iQEoSX&#10;e71ptiev3bLLRbPIs0fVg0g9aw5G6gKfHPArfkbyt32gUYWkhC4dH37phZd7/Of1l196rc8bffu/&#10;M3D1hnXQcm9BXsXUFIsZhSeu/HbNG2+/ZbfaWrduLesqr/E+t+Phdq3sNtObb/WeM292k2aNy5VP&#10;/2jSRLQKxzA8cc/XNafbQQU8pOCo21XAI2u3RJyIcIFSpPY4pUkEqSPyR6Q0I/XQoUMBqfWQy0cE&#10;qcu4/ClIjcpZKMhKDV20qLCySjGe3MoV094eMqBIQGzKCWz/d94wmgw/HT4ooFrPkqTpn0yZZrLG&#10;zpm7EGAUOSkC6Ao04GZ2hSrvDhjK0Qipc3MuDBs2AIb+fXt3Qvfv96H1x2EjhsfFJ06eNlXWeEnl&#10;Vq9Zn16+Imi12WR44omHCxxXaBG501K8LKo6qpwnM/78S3fUqPzGoP4FLCXgzMSjR7wbazXEGaMS&#10;LNZom90IX44yGiyW2nc2cFIMKY4ITUXWRpYi4fYwXiI+Q0adq17UJBBelK8toxhB6t8vt4rUmiro&#10;qgBIDViDkfpafWN5pl//PkjffvoBuCeob5OnY31bpKDwQaRvosTCD1WqeNt7A4fxLNa33HMjhg6I&#10;tZt2bt0EN8rjdoiaMPaTCbaU1I9mzAo5fnC6TAW8jqzs9L7D3vOIrIDKuUg87dQVfvW69XHJqSaL&#10;2Ww2PvVUN6fble/0oKLiMi/w1NbtW6Jj7fYYG8Ds048+6bhcKCCbo4Q8ngKeI0eO3dOoMeih0WZq&#10;9MD9OY5cPyuwEspJQSoJkMBayh9AdchZPAfQYNLIwfsoubIq+QJeCea3QcUjgh1JgnqIripRxhEj&#10;hmGiNo4cWcrzUl+D1NgeXDw8EZE08aVWUL46lDpTEVhdRki9cAayUufkXQFCZUT2pyOH4uJtjz7S&#10;HroFAGdZRiWrEpIS6ze4C240VlqV8jn5QO6SJbMs8YmXnF4/rmF+7NC+CsmJbVu2ElEQCEJoR6En&#10;Ja1inYb3OX2Uol5F6sWz5sSbLUWuAr8UcDIuH1VUuXxqjMFgM5kT45OirfFWU0xUFCo79e2G9QGa&#10;EoF0BfaZZ7sZjChlfmpmGjxKPM/D6bgDTrSKxvvfHdQPngXQutT0cqvWrA6wDMokiTsxUVWgc8Y/&#10;j3ypOZRSRhaDn6LCMSTsEh6o4o4fIQkjtSqjOo9qGKlNURGkjshVKbVIDdKnT5/U1FQyqMNgo4cG&#10;+IiUTbkuUsOggzbUexYv2IuM0MWq96p4kwFrdE3SVQkPVBKKW0fvoDdlHSWFDnXEwYNc3fCvIM9G&#10;rbjNA/s6Fn8fh+Gj715tVfi7V1+HfkLChRsIR2j4vyj0B9oDh0Jp8PBqJjQbr4RKwcFVlbFjpYZr&#10;3aFNJo7R6AdkTULJrfCiuhxuoapdHViCzSg53ujq1S2C1DcXuPSjx4wDSgBUGDFqOIrhQzl09f9P&#10;3ySsb+Kfrm/XlAKRyYxKD389uI+Kfg5talCX0FaSOa7qRvBboYOjY2HPIdLU4LmUVCQ19LuhBpcw&#10;Dd5oU1F+QB5IMXTRAqoewIqPLh3KvS0jK+2wEYNNFqB36/ARY//u+//fyo2msrARpIa/6MKQbkJB&#10;JgByKVRQNI3D62PoWsFrlMwOdkA7CyigUBFxdxLqY65u6M5ouG/BmxTWJawl6EarGpnKoLuGXaUV&#10;0hUEHd+L9RDXOZNrflEj6WhCe6H0IDyeREGPggwZCkpuxMOGDe0oIRKKlUQ3ndY0StUEdKahjeQN&#10;xOHdSPeuKk9YP4NFyNF8A9XuVFEOPhX1fsGHJWwr0EPTEtiH1CEym9BMDa548GYUO83gU3az4p4R&#10;KZ1SypE6LS2NDOq4CkdwySYiZVN+B1KHiBZ62JKIHeyXSyJOCA6Kj/ElEOEaGP09ogZrmxXH1jAG&#10;6SWPjwAo1H40qKho7BHJKRTnsxLnEWRlhRirRJSTNoTUML5ei9RKMQKLIPWfICWReiigCClL8a/Q&#10;N1xyT7oGxEseryS1EJ6+qhu/xWLchhIsct3dbrCRlNvIOwkjte5VdDcQGEZqASG1hJF65HsmK0bq&#10;4e//3ff/v5VbRWrE08WQGm3woYpRVSNIDXdXQP9VRU2VQ0cLC/mvhGGaxxuh6vD86dZU7hZPF3oh&#10;CrGyjnx+4JGAuywBUussbPACdWfwJoBuCKlJOpFbUaFiSI0t9/hyBZG6+PKbTvRNFWAWh5Gasxrh&#10;IS6B1OHpqEoM3RGkLntSapEaHojXX389PT2dYHTY/+nvbldE/jbR/hykVsLbDRHhN9B5S4hzXYtj&#10;Cbv1VdukVqzx/y9So7O7OVLDewSpw1kCfovUN8KpCFL/Hrl1pP5H6dutwErYRF3S/eDPRWpkdg0j&#10;teYHpCZpj4NW6muQumxZqfEkOdinhbsIMfS4YkTGtwBP1fDkTVP+tUgt/WGkxkt8vwOpkVc6Rmpk&#10;pUYZHq9F6mIrPBGkLrNSapEa+tPevXtnZGSQoZ2M37f+SEek9Ih2S0itqddFnCAo3LCPDpPKLcPN&#10;H0OcYq+JoZps0tX2I6QO7oDG16Djh0J4+rdIjag6hN3FbJbFJYLUf1xuiNT/En37VyG1XsaRGlmm&#10;Qx5iVyfVoUt31TMnuACilAKkxnGH6m+36+oP0XY5GHItE6oOPXTaNV4fZLEIeFpQkQe/hB0/zAaD&#10;2RAVQeqIhKXUIjU8Zr169crKyiJD+x96niNSqkS7HlJf61oachYkyId8AlWyYec83NveAF9+AxO/&#10;gc6/BnFCvx5sfNDfETcYn4JKODf4KTHAqEFfaoLUqIg6eh8VKcNIraihg6olkfpGSKcX2yJIfTOB&#10;kx4DSI0SBRhGjhqKkvxio9e/R9/+a6Qu4TqC2/BfIDVy8EBXCWuwHpCR7wejIi9bGc0QsbfK8BGD&#10;zRaDMco6YngpQ+oSgpEahWFqJPcz6sRk7Ngjka04WKvXdeO5yqNhKf1IjS+BikI2sTt1SWfxYiZq&#10;jNSihvJba7hnMxtNwNMlkRqXqCX+4BGkLpNSmpG6Z8+eFStWDAfU3zSyPiKlX7QbIjXpP6UbIzXx&#10;RMReiTdcZC8BN8UW6/+HiFOMqsnyZchvkpwdGhHxKIv6/d8itUqcQVBIV3DEjCD1ny4YqVHGD6Pp&#10;Jkj9L9G3Px2p9Rup2c2QGh+NTAppWfdHkLo4UocqJgokmA97nGP3hiAPiyFPCe1fiNQoLFVGdWe1&#10;P+b4gb3Ng/2+RAKCSfRtMLjyGp5GJ86rIguqpeuiHEHqiFxHSi1Sy7L8yiuvZGdnh0kaRvdbf6Qj&#10;UnpEu2WkVkMmwxKIczUqvkQ2jOJwI4UTg9wq4lw1n5TMhBBKD1YcsK5DGKGRjw1FvhdHahY2JXgK&#10;xTN+FEdqRcerxvjo6jVIXeLstKtnd83VIFc7gtTXlZsi9b9C365+qwQi3yBssQTuF9+z2P5XUf7W&#10;kTr0wKLrJmusrAcUHed9x440QaQePjSE1GP+7vv/30qJ+U5JKYbUYjAli4rcilDEMU6RIRKVwjwa&#10;9C9CeB28VsTz4V+D1CTjRxipEb2yfwpSh6zauLXXIrWISjDizICipABSGyNIHZGSUsqRulKlSmGk&#10;FgShbI7iESGi3Qypi5t4ic/xdRBHuRniaNdFnHAyqb8KcYJoEvouaj+gM42j+0Vi+ETniHaDkYlG&#10;SaBuitTE64N4hkgo2dY1SH1N9gk8tpbMHkUkgtTXlZJIPSSE1PK/Rt+KfevvR2otnAeQIDWPfT8C&#10;V5FaCSG12VgWkRplfMNIjRkUh1n8q5Eau62gUjUlkRqFgxCkZkKrc9duN0JqdGIKjj65OVKj8E10&#10;7qwmMzgxCifJJpPlKlKH8pxGkLqMS6lFapDHHnusVq1aGgYpkvEjkpe6LIt2PaRGcYiqKggcqnqg&#10;8iznP3vupM1ueumll2B/GWVD1bDaqARxPhg/ITo+6cefjrGcRIYlnkf5GTmOwz+CIsFFVDYF5XiG&#10;1yzN6Hg6B0ejaRr0cN26dR9//DFRSDROyLLf74fXHg+qrszzLK7zhTpkj8+LuVbnZQU2GA5l4owR&#10;PCFVkjloM16phHEGfQteC5JH0fwMV/TT4QNAblEGS2pq+q7d2+DNvfs3Gs0Go9UGQGdPSDAYDaZo&#10;294D+wSJh6PxHKNJsqvIeeVKbvmMrN37v6M4nhck0s78/PwRw4fabaZoi9FqMrza8z9ulwNO6sSJ&#10;ExWzKxtNcEzb8q9XIbdGLASpSfLKYcOGRZCaCAzToHXAPWaLYey4EbxAgb5ZbcZ/mr4JikpMd7hF&#10;5E7Bq2D/iWuGC4RoFZzKlxfoPXt3GKKQj7jdbj1w4AC59fAtmvK7nAWZGanbtm+Cp4zBJTZAdXfv&#10;2Z6cnAiXwmr3zrpxAAAgAElEQVS3ofJDBmN0bMyRI0fgsAxDcRwzefJEOBpIfHzs7NmfyTIyQEKD&#10;oRnwwO7Ysa1mzeomo8FmNbdu3TY/3wGX68jP30cnGWzxUVEW68IlX/MCmhMCUkdFGUxR1lH//vDE&#10;kA/0VaQOoypSKrPRZrPoqDyP+9We3W1248EfDiiodAvFKxzgM7q5Ku2mCitVrta6TQc/7dZ0gWY4&#10;mhFw3RwZLjtZo9ODOoa8kKGTgcFTVhgc+imKEuvz+Xq88lpebiGBZLfbTRpDURSaEuFnn2EYonWw&#10;s44fefgvfMTzqMImqAf5FNVqkYKdDLxZ0j9TliRvy5b3wcMSFxd3f6NmKkpxDnrAsxINSP3W2/1a&#10;tW5PjMSyTKsqDXr444+HmjRpBJcCLkiFCpk7d24HXYXfpyg/NO3cuTPly6eBXsXGRte4vebZCzkF&#10;rgCpSc4IqDhox4c7IJ20Wu9teI+7sAjNR2Sh75uvWY1oGlzjznpFLMvhoMaoKJPZaLFEGXEtUhXP&#10;l8ndIem2I0hdFqWUI3Xt2rUJSJEHNZKXuizLdZGacB0uiIWQWpQYl9vRrn2ruLiYy5cvE06FHh96&#10;akABmvHdXuuOO+5swAsKII4gojgVQZC8XsQoly5dEhGao9xdChwQeyPDLwYCAT1UbAhGKbPZPHDg&#10;QB0POSzLwogSbhgZw2AAgPdJ9W9eloBrcaEMPBwCNCkwzABSCKTNokQFKLckKQKvBAI0OhUVGhPw&#10;U3nbd2yIjo596813liz+yuMtCjC5s+d9EhNna92+Q/dXX4Xt+Ze7Dx87+tgvRwFTgKc5loah4OL5&#10;C8nJ5YBIfjh2jBFQG3Jy8uAXX3jhuSiD4Z3+b61YvnTY4AFJibE1qleBIaqoyLVg4dKPJn1qMNnn&#10;LVoqR5D6pgK3hyB1lNEwavRQQOoiZ37bdi3/sfoGG9zEkL7B5FNwuVz4VFTAL5YLkLoq0NS9+3Ym&#10;Jcf17ddn/vz5QFEE+qGFuTmX4+PsFrPh6LEfgaQByGCDs5v12TSr1fzmm2+81fftp555+o0+b73x&#10;Zp+jRw9De0Ahe/Z8xWIx9erVc/XqlS1btgBS7N+/L6Y90H9h4cL5gEQNGtTfvGnDqBEjs7Mrg9Je&#10;yb0MgLhs9YJ3Br8ZZbEvXLKirCE1XDGY1cgSC3fyiy/mWW1REz7+MMBRxJcakBrUixZ9i75cEGW0&#10;rly1VtEFH+WCLzMszMxVGs12kH0BBOZjeNyU8NQdZmpeQQz4/IWCSMPtnjRpUlpqpsvpI6oI4nA4&#10;sJIgBSYaqIcIm8dCeBp0CWZ0RDnhHXifqCLsGZqDBU8KfYpKzHpbtbo/PiF63rx5J06ehaYWuPI5&#10;meEV9r3hgxOTUh959HHoteDrigKTSQ7mdaAqCQlx8+fPXbt2TdOmjeGyzJ07G05KFPnjx3+G/9aq&#10;VXPatE8/+ujDO+s3sEYn/XjspIgnG/lFhfb4aKvdMmfe7E8nT6mYVaFC+YxTx3+ReebQ97u2bVp1&#10;R51q1e+s52A5FkdBhpFa/w1S41OIIHVZlNKM1F27dq1Tp46uB5Me6KFUehEpm3JdpCaFjlHguMxr&#10;qG4WC38XLpgD+Lh18xaScU6RZFwHQQQmSEktN2nyp7KCY1dUgBIhfHD4S2opw1cEjofDwl9ikiko&#10;KIC/Xq8XsKZFixb9+vUj40d42SQnJydo0fG6JRF95UpuDi8KrCjAuzDssLIsYdBBC4tYgKJEgdE0&#10;ABcp4KMkgZyIqGp+SS6CcW3HjnUWk3XOZwsYisfWwdy3+r1Y+baKZE2fFkVOkQI8SzEBGDipgE9X&#10;5CmfTDQbTZmZFQwm8+Ydu1lUFg1Oil337VqzKWrZ0iVepwN+jva7vlq6AC7R4sUL4bw5Xt64Zac9&#10;NmXR0uURpL65ABePHT2G1F0bNXKIKAYUmVu0cO4/UN/EYvqGTI+yKPAs+RZQNVAvxgjgHgrmokBa&#10;27ZvtFijFi2eF7KgI0P4lMkT4dRSkuPLp6ds3rJeVniG9Wm6CC9e7fXyHXfU8nhcxKqnaKrH5yUr&#10;8qdPnwT0GTLkPdBMETVPBbY2maJoOgA8XVTkSE1N6dq1M1pcwuXK16xZGxMTN2/BXE70C7pv36Ed&#10;UebohYtX8Si9noaROsoUZS4tSC2VRGqdRGdi26oZpmq41LbgdObUqVv9/sb3FXqKOJlFga/oUUXF&#10;/9q2b5WRWSFAMfj20UVFRcFj6yoL82o8cQLN0dE0jPL5PBggYZqHDuvxFsK3PvvsM4PB7HEjdIbb&#10;TY5A1j1A63SdMC4ySDudTtJOOCAoIUzeyFfIC1BI2I28JvsrWOAF1ljZ5brUrVuHOnVvh8NKss4i&#10;U7t8/PTPd9SvbYmxQhs6d+nG0MSlE6aaBffdfzcQM0X58cKj6vW6a9asfueddUHN4L+9e/dKT089&#10;dOgAWpTj2V+On4hLTO/xWj/oO6Gv69n79YSUZI/PHaD9oFc/HvrBbja9/cZrqGC7xlLe3AcevK9a&#10;/foFrACXBp5DQ5Tlukgdvi9lsocr61KakbpLly716tXTi5H0rftyRaT0yPWt1HKwTLco0ADT2NQh&#10;5Vy5kFE+7cknutEBVGBMQPQgCzzV+7UeJpMpL9+BOJITJk2akpZW3my2Go3mXr16wbgCgwFZA4XR&#10;ZeTwESkpKWQNsU+fPvDmiRMn4DWyUEZFWSyWjRs3AqCcPHlywIABtWvXhvdjY2MHDujPcwwcCjR1&#10;247t0fFxny9YkJqVZYuPHzh0aF6hQ8HjELCUgq3Ushy4cuUMDAAyWtvUGdonK9AANy8UbN++1max&#10;L17wJbzPsQFf4HyjpjUf7dLJzwoeigUyEjRUgFgLZYqaNW1qucSkunfUmT9/odFq+/HYcXeAYVjg&#10;K/3jCR9ZLab8K5d52i8LNPIsVIWszLTXe/cSJXSQ5avWxqdkzJq9IILUNxdZlMaOGWUD9DEYxo4Z&#10;TvQtP+/yP03fLLGxA4YMIfoGv4IW8fHquSgC5XiQGZNjkCuIKvgDLjxToHfs3BwbZwOkJtgNDV6w&#10;YIHdZrm7Qf2pn06MibZ8f2Cvx1tEdnZ7Ctt3aN28+QPAOhRDuzxukskXSB54aOXKbypWzPr++/2A&#10;1KoqA+e9+eYbFSpkFhTkwV7Lln0Jjc/Ly0FYD5ovBiHGF/AHGA8lOjbtWB1ljr0eUo/+G2/9nyHq&#10;jZAa7hFx/LBHm6Ar43kf3IHhIwaZrab9h74LcJSCc58HaCqvIDc2Pub98R/kO2DepebkXG7bti1J&#10;aF2vXp3169cS9x5gYuBaoM+OHdujNOpGQ9VqFb5d+zVMn17r3QM0zW6LM5vszZs/ROZpp06datq0&#10;KRwnOjq6evXq+/btI/5FIA0bNmzVqlWPHj1A3ypVqrRnz56whStsz4YXhKeJ0Z14iQDuc5yzbdsm&#10;NWreBhroKERK4qU9FapkJqUl9h3Yr137hzt26uLzIvqXJdbtzsvITO3fvy8c2+/3EoweP/59u90K&#10;bA0aO2jQANAi+MjhyMe+VXq59OzGD7RFvtGyVr/hPc1aNBdg7iDxxNTSo/tLtWtUFRm/rtBF+Wef&#10;fKozRmopjNQmUwmkxv7ZEaQu01KakfrRRx+966679NDoXjaH8IiE5UZIreGUzJLIACnKMg1DvqoI&#10;PXu8DNBz9jSiVZpC3p9FhbnZFcs/+8xTcISAz//YY4/FxMSAjm3dun3kyNE2W/S9995/8eJl+DQ/&#10;39GyVZuUlNRu3Z5av379yy+/bLPZ2rRpA3y5cuXK9PT0Dh06rFq1igVSoOknn3wyISEBCGn+/Pnw&#10;NyE+tlrVKjBKFTqL1m/cYLJZAZHeGjBgwuTJ+w4dwkZEjYw92I+We/TR1qmpcT6PX+RUvxc7fmCk&#10;FqT8HTu+jYuJB6SWBFUUGHinzp2Zr7z2cucnnsqqXNVgtTz1wnMFbif0/GT5HpB6QN9+Ii/s2/+9&#10;Icr806+n/ALy30X+JJrOMpTA0Ih5OErXhN07NsP1mTvncwA+aMp3PxwxmGNmzV0cQeqbC+jbmNEj&#10;LWYjXL0P3h9FkFrXpH+avn04adLegwcZATmBwHEwAyHWf+SRzhaLDd9W4CGfJKNFElGCqZdv955t&#10;qWlJ8+Z/TpCaophFixb17/c2PE3btm6Mtpv3f7dLVtD+sDPL+StXyer56n/e6NML1aCLMjzz3LPA&#10;xHBY4GagamBrQeBw2JkKhJ2SkvTMM0+5XEWSJPTo8XKDBvVzc6906tTBaIiKscc+++zzOTl52JYv&#10;F/ouHPp5r8ECSL0aI7VComNLN1LDNSfew4DUmiowDHQC7LFfDsTG2/v2f1tWFRF6OFmAr0+cOBEU&#10;6ccfD8HRQCvMZnPNGtXmz5uzeuWq++65NykpYcSIYeTIO3futNksRqNh4aI5X3/zRWZWSlaFcvv2&#10;7zx4aH/37t1NRtuc2QuOHv0ZaHjz5s1Go7FmzZozZ86EeVTVqlXj4uLgNegbaF3z5s3hFxs0aLB8&#10;+fJJkyaRhRT4iJiogd137Nhht9s/+OCDkGmcIb0H7peYe+6pBUiNvsIIoIXugKtpi8YHDx9gJa5L&#10;126tWndAESSS4vUU6rhQCzFOE8YFqn7++WcBqS9ePA//Xb78K7hEffu+RWzYb73dLz45a/qcL0Bf&#10;j/562h6X+NGkiTz0pLoC077cKzkTJ3yYmhyXd+kMNEOkHa3bPHBb/fp5nEQFkdpaEqmDQZDh+1Im&#10;e7iyLqUZqR955JG7775bD7lQRxypy7hcF6lRjTEFGFrSUOIFCcW4KDyw9Y8/HATEmf3Z54CYyMlY&#10;l1evWh4Tbd62dTNQ0ZZNm20W64oVK/AqJTCueOjQjxkZWVOnTodBZNfuvfbo2I8/mUTRLAnNGT9+&#10;fGJi4rlz56AB5cuXHzRoEDHPzJ07F7r4OXPmkJVTIJXp0z5NSU6cPn06DB7HT/wKqPHO4MFuiiLe&#10;GqKqAOWEkRoa3KhR3bg4c0GeQ2A1NBYgw6FLVvNh6Nm7b0NcTOxnM+ZytATfPn12v8FssMZaXnyl&#10;1+zFS7v3fs1gsdS9+06Pz41MPCKLotVxKtsdO/fa4hJXbtgsolxRqPqiwPHIbVeVAt4iLuASGW/H&#10;di2rVK5w8cI5p8vDCPLBw8cN5rhFX66IIPXNRVPUUSOHA1CDdo0bO4I4foDu/TP1TVBk0LcwUkPj&#10;mzV70Gg0Y3dqFft+yMTqLMnQjK1Wm3HmrKlBR1j0PZJBQt6yeX1KcvzOXVtgZ7cH+Q4dOLjXZjcC&#10;gnd7suu6DWvfePN1W7T99tq18vNzsS2cJ9GQEyaMB6qDNjdp0ujMmVOEkxo3vj8uLga29u3bfv3F&#10;8nf7DzIbLffd18jrC3got5fPW71pmcEcv2DJalYMIrXRYLIYMFL/u9cpb2aljo62oVjOKAO6bwrF&#10;cU5ZDnTu0imrYgWGhbsB82NeVqWaNe5o3botx1MutwNedO7cFaZwAo+mzTBzA9zMzq4gCEJhYeFd&#10;d91VrdptMI2B+Y8/4GI5b/mMpJ6vdocbCmRsNtkDfuSwATsDQ1erVo24fCC/fEGoU6dOrVq1yBIK&#10;sV5fvHiRrKvoWPHgBekBQFX27NkDDYfbRPYHyA4GLKoCTTvatm3S8J76cEyOl2mGI+GJCkr1oTZt&#10;9lDbto8qso6joiUNF84kXv5FRaBm6po1q6xW81tv9QkF16obN65PTU0hqVGSksvNXbicVXQvJRe4&#10;fLbYhImfTkWe5RxNAgynTvo4Kd5+9If9uuxXOOc999a7rf5duZwCSM2HkNqEkDqYIyeC1BEpzUj9&#10;8MMP33PPPXpoXCchEREps3J9pEYpkiTsTgpgzRMrtSQyHrfzwQeaNmvS1JFfADswtK9tmxY1a1Sh&#10;vC5VFAa+MwC65G+Wf71n1+7PP5/z9dcr5s9fmJ6e0aVrN5oRBg4aEmW0XszJ13A8O/yu3+8na50M&#10;w2RlZb3zzjs6Hnuefvpp+K+OARTGGxQFLwkN7roT9NblcX934HsYIJcsX+4T+IAk0qIooERSQYE9&#10;kQ+GTrvdOXAWiqhLvOZD5hmvphfS7KWt21YmJSR+sXg5CpKXuA2bFlWobJ/6+VRaRpYcOOFlq1ZF&#10;2UyfTpviRgYeWccVxHwe79Ztu8plVNi273tKgnEP5xLRdL/PgxOsSYBSLz37hM1smDZ1kiKjmLa8&#10;QtfGbXuikzJmRKzU/6+o2uhRIwCpzSbD6FFDBcEPWicK9D9N3xhVQd72khjWN+RLzSH7IkUxcHAS&#10;74W9uAPYOsjt3rMtymhYtHge/lQggWuFaIVd/nbNCmSDP3eCoj2wv6oJe/ftyMgsB/yNFFkR3V7X&#10;1yu+sdisw4cPBVL3+TwU5QcGOnDguy++WAKcl5gYf//99549exrmfB07trdYTN27v4iupqiC5n6z&#10;fIXBYJw3fzEj0rzu2bz7W4TUi79lRamMIDVcc2KlhjuI4yuAa6Er4JZ//YXNZlv77UbshS+hrCwG&#10;y/x5i+G1o+CK3RrbqcOj69auWbhgzuKFi3bv3NWt2+MxMfbDhw+fOXOmRo0aBEax7zsnoshVmLBJ&#10;gOPTpk1LSkwtdLj9fur777+Hn1iyZMmlS5dIkziOW7BgQVxc3KZNm2iabt++fb169eAFNBJUjgQ+&#10;6lghQQCpi/cGYedMeIdmfIFAfpcuratVr5yfn0/CKAOcn5VoP+sDpH608xOdOz/lcVP4SzLPBXiB&#10;Zlma0PPhwz9WrJh11113gjpJkgCcvXnzRrhCderU/vTTyZ988lHdevWT0ypt2nkQLuie738oVz5r&#10;/uIlLI+yCsKIADONj8ePSy+X8N3urQEP9LFUl64d/h+kxikdw/elbPZwZVxKM1J36tTp3nvv1UPj&#10;OllvikiZlesjdTDwnMWWWgYHy0sc6+c5asrkiSaj4cyp07BDXl5Ockr8mLEjVNxZP9jsgfjYOKMB&#10;BZmlp6dDNx0dHWs2W6tWqyFKSouHWt17XyN/gA5g+CC/DgeRJMnn88FA9e6775Jo9xYtWrRs2TIQ&#10;CJAlFIQ4PNe0SaP7772PZpkt27ZaYqO/XLHCw7EMMp4jNz1RVUjsvAa4I7A87wGg8Xn8MMJKAnIF&#10;0fUAy+eounPduq9sVvMXS5ah9xWeFwoYwSGo6GHwMbwrEGAkIfu2KnUb1IOvkmgzkoKNOH4cOXna&#10;Q9OyKvEcQ9zNge2A8Jrc1zAhxvb5zE91TUSpRyQRqGbrru8M5oS5C5eHkT+C1DeSMWPGmExRdptp&#10;xPD3BB6VUAakFtmr+qZI/yN9QzlEeO6BxkjfAL5B36wxQX3jcUgaKBvcX1QkC2UAlhSUr0/UsWM3&#10;tjKiXHjAW4IYYDnvjp2bjSbDsmVfkuV7SdR8vgBahfcUff/dntRyiVu3bcD8Lfko5H5NM14RPW4y&#10;zuKnXrp0oWrVKg891JyYqGVZBDaC1+TTlSu/gbOeOXN6IOBr0eLB9PTUn38+CjuAZnMMC/M9eKfb&#10;k8/62QCtFG3atcZgSZy35FtGkmRA6mGjjQYLRuqR/3Kkvm7Gj2AyeJKX2mozokmaGAAilWXaUZhb&#10;qVKl7i/1oHAw4rvvvZMQn3L5Up4kstu3bYKZXXxsEiiVxWyIi4k1G00kbciXX375888oOcZXX30F&#10;PQO5y8F753fBU//5558DUudcQVGwO3dut1gse/bsAaUC9SMGZuBseBOOA9AMSF2tWjXQGRKhSLLs&#10;EZM2iNPpJN8iafVIei6YkiFLNkzYmMKO7ZtVr1ZZxOluXD4/kDSncpKO5nvNHmjZsUNXBReLdLug&#10;MYKsBJVn7do1Vqs5KysDlARgGq2+KVKlShUbNmyAHJZwYEB+QWHTB9ukpFf209Kvp84npKQBUsMz&#10;Iau47xK4pUsWwBU5fGi3KnoFKu+BBxoCUuexIaQ2Wo0lkRqn6g/2gCjfXxnt4cq0lGakbo6FjNzk&#10;OY/4fpRl+S1Sjxo9VsUZRkNlJhRc/0TQFV5g/flXLmZXzBo6dChQxYyZn8UlJefk5nMcB2MMDPzN&#10;mjWBntrlKgqFySOIpGmAABGGkLvuusvhcBD2ha/AoVHEOlbC5ORkOCbsBv9t1apV48aNQwvrSEsF&#10;hm3ftl2NatUBqbft2G5PiJu/dLGT9rOaDBsgDmzBpJAyMj6j3H8ogRryKMAsIgmST9cZinH8dGSf&#10;Icowf/5cdGRFBIJhhQAPFITzo7Eop5Z+X5PGQNU+xk/SD8OZ8qKw57v9hijjL6dPo/RbCoyjnIIc&#10;zdXLF6/UrF47s3zFxQsXwe+ynB82uH4Ux+/ae8gakz53/tcRpL6JoLwWqj589Lgooxl4ZczokYCs&#10;oGygciIT1LdhQ5Bu/G/0TRaRvnVs265m9RqAOyQ8EfTNFfDxqixoSNmQYgA9I2WDWRxarxB5Rcdu&#10;IAAuAD2gA7hgDU8yfoC+SfClEE/AfEwVuf37dgG0HTy0X1J4RYMDcPCXZv2izPFopUV2OYGH5GZN&#10;GwNVk+XE4qkAaSwwl+jUqRM0/rnnnrPZbH6/H9gIrgn8NGj77bUrtWnbHrSaUZ1bv9tgsCfPXfot&#10;o6IK0kOHjjUb401R5tEjR/3bkfomgpEapZIhDujEDwF6lH79+qWnZ7hcLrfbWb582ltv9WUYjmGo&#10;n376AWZlCxcuBmWA/+pYo0gnmZeXd+DAgbi4OEBnjLnwRyRZFEH34KbMmjWrXLk0UDl4Z+++nfDT&#10;e/fuJg7KOn66Dx48CG/CwWHO3aZNu9tvr01mYmEnTNBSkkmGkDRJ9KFjC3c46S1wP08XtnywYe0a&#10;1WmalVTkwQz3VEQLagrF0E2btOj22DMcI6IwD+imFApP0vQ5c+bAr3fs2BGeAmJKgwMePXo0JiZm&#10;xowZxDFJx3q1ZMkXcbFJBw7+lF/gtETHjfvw4yIPUDtSE+iBZ38+I9pqyL30qywU6aqnadMGVevV&#10;z+fUAK6nZTDZoiwo/BedtRouKKuEar7o8vXqxkekdEtpRuoHH3wwjNThSgd/d6Mi8rfJdZEauzIE&#10;C8XhUHMZuVBgd2pFYJ9+qlujRvdRNHvXPfe2aNM+p6AIGzBQMiboSYlzJ0X5yaoisXxAl/r888/C&#10;pwC4iDmwyq1fv75GjRp79uwpLCzMzs4mC/Hwa88++2zVqlXJiEISn9EBKq1c6uOPPy7K0vadOwwm&#10;45xFC2AUAZ4GyhGx03dQMOWIvEC8MtBkAMUmcprOe7wFssKsXrMsI7Pc/AWfo0oOHD3w3UHxiQm/&#10;nDwBDXK4nJwkXsy5Ur5C1mNPdhMUGVgE0zYajTdv32aPi9134HtOoFmuUNcCAuv9+fBPNarVykir&#10;uGvnfhgEYfhUNQEYHfaheWHnHhhB4+fO/0YJTVojSP1bwf6eIaSOMowZNRpXrASqFnT1qr4BPdzd&#10;8N6H/gf6hsrBcRmpaY93fQzIY+vWrdCqeYsWAhpc5WlNxcmgyRROQSGwmu7IL0SpNnDOGcTYAsyq&#10;Att3bIqOscyZ8znMyjByoyTc6F+J/27/7uSU+G3bNwFGK6hMuNR34Nv2eNtPRw7BXs6ifJbxSxyd&#10;mBDzxBNPQPPGjRsXGxtL8q/l5+frOO1xpUqVnnzyScCgjz76CM73p59+QqeMKtIILu85i83Qr/8A&#10;VAxP927Zv95gS5nzxbe0Bg+OOHjY+2ZjIkLqUSNKMeOEkDoqvFJBgHXXrl12u30dFpiKbN++nSSt&#10;O3z4MHylZ8+eBG1J6sPwU3n+/Hn41tixY1FyodC4ee+993bu3BlUhTArKKHX6z51+jjc95mzphKP&#10;C5ibwQ7Tpk2Ljo4+evRnwOhHH3msXEp5Z5GXmKEJPYfH5XDygOKemcSejT5nnB1aNqpb63a/j2El&#10;jcdIzcNkUJcBeVs+1O7hDl1UAWcP5V2y7JMl7o033rBarb179yZJ/Yjl2+fznTlzBs6IrEzCyZKf&#10;W7vm2yiDAdrp8fqr16jdtHlLBWVn19x+wGa9TduHatWqgjKOcg6ZyevU4YFq9eo7wkhtLonU6lWk&#10;liNIXValNCN1s2bNHnroIdJfEKQug6N4RMJyC0gNlIN7xUUL51ssptlz5tnj4r/duIXs5vN5li37&#10;Et7/8MMPcnOvAG7QdODs2dPJyYm9evWEYX7z5o3weurUKbgIHAfDA6AA9LwwSsGvA9O89957xAg3&#10;ZcoUeJ+UxiB5o75dvSYhLn78+PGA1D8e/gkQZ9mqFT6WDlsNw0hNQAe5dLDIOEQFPDj5tA/7OwqK&#10;ym7ZutZkNsyb/xmui6Z+u24tHG3oyBEkjQNsk6dNhXfWrF/nZ2jiUkLzHLzYsmO72W7bunOHiPI5&#10;MJric+RdqF2jemb5iqdPnJclFF+P8j+INM35UBIzVdt/4EhcQoVVa7ZHkPomcmOkFovr25w582Ji&#10;49f+9fqmSPLqb1YkxMR+9OEE0H201h9l+Oqbr91+H1kPQaWqMVJrpPQzyjipE6pGL/xenJNBgskV&#10;RXt27tqCS3LMIVVjsGM3SmUt8PT2bZtsdtOu3dsCtFfVJT/lWbn6a7M1avKnn7hRWj2EH1M/nWi3&#10;mVavXg3tX7x4cUxMzMKFC7EdFNmqScs//vhjaPaJEyeqVKnSpk0bnmdZnvFRRTM+Gx+XYPj6m5VO&#10;r0fU/Zv2ridW6ghSk4GvYcOGXbt27dKlS4MGDXT8VAJVwxMK4yNMVPbv348cl3EKjtdeew1Q+NCh&#10;Q7AbfAoTM1AVCgtc9tTUVJiegY4BUsfHx5MQQEdhblaF9EaN74HJHu7DkPvH/ffff9ttt505c87n&#10;C7Rp3aHh3fejVDY0S5A6nCkPBBoDP0G8QeC/0LBw+1GeooDj4TZNG9Sry9CCIMN8SUclwVXBy/hh&#10;py6du3V55AmRkVDpUBE6QGb5sqXQ/j59+iBvJSxwfOKJBM2uU6dOzZo1ySSNFJ1p8WDz1JRyly5d&#10;gaMNHjIiM7vKqXMXfTQH//3uwPeZWWmDBr3F04WU77KuuB9sdle1enc6ilmpTeYIUkekhJRapAa1&#10;btq0aeVwhvkAACAASURBVKtWrchzFX6M/+52ReRvk+sg9ZjRpOMLOX7ADqjKBlCO341GeqezsE6d&#10;2lZbdFaF7FyHk5cVnIUZBY+3avUQXltsv2HDurFjR0dH21JSki5ePC8IHMvS8GliYvyLLz6/fv36&#10;Rx55JCMj45NPPoFhCcYtQBz47+zZs0lyBiADu93eq1evNWvWPPPMM1EGQ4XMLBgDQFM3b91ii40Z&#10;Pf59kkMaNlwv+ipSw9amVeu4mNhLF89j+zKxUosU7RIl6qfD31mshiVLFwgS7wt4Cwodz7/4AjBT&#10;rzdeX71ubYdHHobX3Z55GqUQkSUC2T6agr97v/8OPoK/gMssC9eBGTtqaEJMdNPGD/Z8ufdzz77U&#10;o8erL7/c/T8vv/D1yi+BkBhB3LB5h8GYMHX6wghS30RKOH6URGqkb5rswvpmK6ZvGIn+Qn2Ltlgr&#10;V6hI+QOkdLkt2v7+hA/J/ErCPH0VqTFVN3+gRWpK2pVLl3GoIl4rUQWYXPECtWPnFmjVnDmfMxwL&#10;4CQr+EvYkg1IDed76vRxEXnlyixPwda2favoWOtjjz+6cNHc5597CjT/6ae6EQTMy8uDs4DzBTba&#10;unXrK6+8AoT9+OOPk8t47tw5mCTAp40bN164eEH/gX3SM+2du7b2+mGCp1Ni0Yr1Xxls1yB1fNlE&#10;amKLnTZtWmxsLLDm5MmT9VDCDXixZMkSIOPs7OwJEybANKZDB1SLe+jQoTq+tcuXL4ejZWZmgvLA&#10;p/ACFOnkyZPw6ddffw2/9Z//vLR9+1a4vzBZgvtbtWqV+fPnTp06FQ4IvzVjxgzSjCaNH7yz3t2F&#10;DlTkFc/GkQhYdOzh88MPP5DfJRM/EgYALzg2wPnyO7RsdOcdtakAx4mahJGaQ476EvTYje5/4OEO&#10;XQCpsTczc+bMYaMJBRt07969b9++zz//PGhOjx49YBqQm5sLpwxPB5wvPBHQyK+++qpFixagdV8v&#10;Wy4I6Od+OX4qLqmcPS7xs7kLJk+ZarXbkpPiTpw4jEqVM4W+ojOPdWkNSF3IyvR1kFopjtQRx48y&#10;K6UZqaHDhfEjPBsug0N4RIrL70dq5OGKY004jnnnnX7Qb77dt7+P5oiPXW7uFZLM6/33x+IhDMXZ&#10;P/PMU+fPnwX0IfUFGIZ6992Bqamo9EZycjIMaeFmwKgGQw4gwmeffQbtcTgc/fv3r1ChAvT1MA4N&#10;fvc95Muh67worFi1Mjktdf3WzT6WRiZqHfG0HKxArN0UqT2AOOs3rE5LT5477zNUuUBXWZ4D5hgw&#10;aCDK3xZlyMjK/HTaVPgViqFhnuB0oyJ2KNZQlrZu31Yhu+LGzZv8ARgF/ZLgrlf3dvhSjD0+ymCx&#10;mKMNBiNOQRU3fNRgrx/wXdm3/1ByucqLlq6MIPVN5CZIjYZgHAkK+mYupm/6X6xvg/q/IzCoYAp8&#10;tHbt2vSM8us2bXT7fWTypqAMilqohAXaboDUjKzwW7dttFhM8+bNAU2DjRckZKtWgY+EjRvXZ2dX&#10;2L9/L8wBgnl/FdHlccIZAemZzUb4dNzY0SiJjSzDfJIQ1eDBg4HhyBl99NFHhYWFoiiGy0AuXboU&#10;zgIuY2JKbK/ez1268quOQh2V3KJzR04ewki9mvhSl2WkhgsFN+n48eMAmqmpqceOHQt7LZMAwQ0b&#10;Ntxzzz1msxn0AeZac+fOZVk2XGXz8OHDwJ0WC8pj+NBDDx05ckTHmTrOnz/fvn37hIS4+vXr+fxI&#10;A48ePdysWRPULSQl1a1bd//+/eQILMs/9FCr5s0fyrlSgGKqbxGpRcrZrkWjO2rW8HlpmpM5WaMV&#10;ETl+aFJeQX6H9o/AJJ/xsYDUNF30zTeLooyogJHRaIQ2w9WAF6A8cF4cx5E4yC1btsDjYLPZYLcq&#10;Vars2rFTFiWUeh+aJKpHjh5//KlnDUY4X2P7jh1OnzquKMDTLuRZ7bvyyCOtqtcNIjUocQmk1hSy&#10;FUNqtJVedYvI9aXUIjX0I40aNYLHPryiFIlNLONyXaQuGZ54FalFgWFoH0EZtwdZv0RV9zMsSbXr&#10;93tJpI4MfTuOARJFHl6QAB14nyTQKCxE7tHEcxEGMOKDpBerx0sMh8AQxGERFT7wB3ScEossnTtc&#10;zkKvG2Wk1lHgZLCbJustqNFa0PFD01FFceT44SeB+cDWO3dtMVsM8+Z/DvsxHM0JPDlmcFFeFAgw&#10;kahEdIKy5Av4yacXLl3EgwGMbX6n4yJO2q1SflZTwoYXFeWr4im4fgGK2bZ9j8EUN2PGgghS31xu&#10;hNQyz3CUL1SfIqhvFP2X6xuHeVqRZFJ3w1FUCDyNKnSS9RBdI0gdzF+AS8r5vYGrjh84hbaqiRyP&#10;rNRJSQnLl39F6iDCRAtUC3voIiQ/duwIOTtFk2VVgr/A1kVFDlIBG05HCib6QAoUrqVHWkXarIcK&#10;sOvYtZq4/0LLCopykIetzrhcLo/HI6q+rXs3GWyJc79YhZFaHjxsrNkUa4oyjh41rAwiNXGSBn4l&#10;gXrwN1TektOLJa0jOaHJAwsfwZUkPhgk2jV8QIqiyGs4CM6LBzN7EUc3qnl5cCNU4lMUyuCh4m/p&#10;TqcbOe4jX2r5lhw/ZMb9cJsHGtSrC2guoXyJyErNyjwno94s4GeLHG5kIxahg0KpA6FdJK01OTsQ&#10;mInBAYnmk7ML1pHB+fuchUVEJRiGI11fodsn4PhbCoU8wtGcKPBR8Ii0o1mzuwGpnawI2sYhK7U1&#10;5EutF0dq8tSQvvqvvOER+SdKqUVqeIoAqTt27KjjR4g8un93oyLyd8rvRmqZZC7jWDoQ8MGQr6E6&#10;XgIrIgMLkAp0mkAAqPIA5hhSWQDeRMkH8BcJALndThL/TpZZSS9PRrVwLA6gA8ryIQjhJVodD37w&#10;PgAuUC8rCsilNYQ4xZE66CnIS5hyfOhDZKWGkUb0eAt9fuePP6E0w9+s+ApQiLCyo9AJp1noLCLV&#10;1Dw+L1rWxwMJLq4mEcIm8M3yHB4poVUCzC5cRU5cDIKBvzyPBlEBjSwS5nV2/3eHYmPLzZ27VInk&#10;pb6pwHg7ctSY4kiNPSxkom8U1jcd6xux8v7l+qZqMCWDiRx8BQgDJlegG0QNCBlcRWpsqyY87cgv&#10;CIUnwgcSTK4ClGff/l2A1DNnTnd7PUSvkCs1ImOJNBvOAjY4C5Igj7xJTgf+Op2FOGWNHk7RQPKZ&#10;wGtSmIbwNL4gSMeA+aDBvoAXlBGXP/fAzihqVmfXbVlttCbOWxpBao1cNB4LyUyn4/kJAGU4HhHn&#10;TgmQ/yIdEITw1CUctkjycsBHZJJDdsCm30JyE2F2ROJlwyxLGB3nW0TFiXTUs0nh5B6/MzxRZN2P&#10;dGhR5/aaubn5Tg+FQ18UWqJFTYBbj7KIMCJOWwcs7qKoQprxkSPA0YpnJiCthWaT5gFnw++in1A1&#10;0F3YE1UmkpDWIr0VFLJkh74tsYpIYUdtumPHltXr1b0JUmsRpC7zUsqRulOnTnoo5jdS6qWMy3Xz&#10;Ut8IqWUJ5eAljOKnUPS3gikTH0fBqRWu0gzxdiXcQ8YVIE7yDjHJkHXM8HIqeUGGnPB/wxgUHOqg&#10;R1YVkuqOk8QwUquhxcSgrRqZGBH2wIeYSGRBpHHIpbRu/SqT2fBGn15ffPWly+PWgjUbpDAzkcwM&#10;hKevYWt0vuhCSAztRaXadVlF2UUkDFJqaI6K/Ek8Pveatd+OHfehwWBZ/vXqCFLfXK4itcGA1C+E&#10;1MX1DfiG3Iv/gb4BTwcN1eS/WCWIhgR5mkiIqnESPelqEj1FItXsGdb//YG9cFK9evXcsWtnkcuJ&#10;YjEVmSR0I4mBKcqv4aBakmqaQnXX0Ueh5GtoKZGUqiG/GbZY61eLogcRkJwCxaC86SiFiMLARqYZ&#10;S7+YN2LsMKMtft7SFSibO0Lq0WZTtMloQEitl1qtuy5Sw+UKszJ5JAlrkug9eE3eLP4VokIAtYSh&#10;w5+SuEOS5E7HNQ7xN4KTIqKfcE+JR0fQc4MTcGVHLfz6VpPoyby3Q5tmaclJmzdt37P/UJE3IMPc&#10;TBNQEkYaL+jJKB+/wLOqSmNDtUy8g66xrBObtF7MUE3OFB47bD5Hb8IXOB76TxUtyWioDRI8UDIP&#10;SH321JEvFs2sXfu2mnXrulj4MV1Ajh/mkOPH9ZFajSB12ZMbIjVJYKSHerTwVJIEEYfXbsLTTe0f&#10;JtA1N2zY8JlnniFPC/lLOoV/lOD5MU86INJIskQbkT9doGMlyjx48GDoB81m85AhQ6D/oxkOGELD&#10;15+ss5MhPzz6FveXwKL+/u0PaoV+dSPWDhI7SGAXSAuZmfFQFP6dYIeOzMYiyiSmSxs3fWuxosrX&#10;sfFxh378ocjpJivyt7IpONkqCrvBp3K1VBtgDbE7Hj16uErV2wwGY0q58rPnLJAkJWwWIoMu7Ny7&#10;d2+44AkJCWPGjAlru14mk1rCjRoxcrTNhmpH9+/fH8ENdngorm9E/jf6FjQ/30D3frsn8RKhAxSQ&#10;A3A8AD1shJs3blxvsaBaIUF9w1R9S40PTbWuIzd6TNDqP0fJCocXcuQffjhYq3Y1FC1gsOzYe7DI&#10;5+MU6Z13h4B+GqMMY0YPL61IDZcIztlut8PfgoICrZiHxl8qWogjiQ/xVW25gRS3SYcn1eQFMRuH&#10;p9zIHC7zTKCw88NtrGYLdNhPP9fdHWAwUvOyhlY/VFzyFf0FJFFZRaNxaMx12/l79D/cv4XaieYJ&#10;cn7epf79X0+MgwmLoVrt2oyiUZKCkDrKaDRZUlJS8PkWewaLbX/6BY/IP1xuZqU+d+6cy+UiDyfM&#10;HYMzuRBSk33C/d3/orG3KNnZ2e3atSOvyWLiP9D3g/QgXq+XXGEttFQXkT9XiD2GzKlWrFhBAm6a&#10;NGniD9DBxT5RCK1jqGFbGlFvkvcAVy27NT64CSLcSIi1RlavbiSdGcl8h+woAk9ghZwOtqprJJse&#10;jDGKKuCN5wUKwFrBPtBkwsALktcX0ErOEMIbMU5fs+FFXolYUtWgIUkrbk/C9kU9QAPTaE6XR8Oz&#10;VpiNh+2LcEbQhzz77LMw8MAF37BhAxk1w8FJZU1ESVm3HlVFjoqK6tKlSzChhyySu1hCE/4n+kaC&#10;XEv8rnZ1++2eLM3ARmx7YY8OeF54niVWv6v6Jgpevy/0HP3e7UbX7foPi4acjkRNkmRW1QTiP5Ob&#10;c0FD2f70ApcPud7Kcus27YA142JtSxbPL61IDY9Vy5Yt0XwmNnbr1q3hOM4byY304Vb3L3n7bnjU&#10;YluQnomZXA8FI4ZjUksIYLrMuItydNxFewMcyviBHKkZRRdUDbl8EHsD0mGNQ9vNmnG9lhWbuRaX&#10;UHwkjWe8qLCux5mL1l103UWzoFeLvlgWHRNnj46tUaMG7soiSB0RJDdE6nD57vDqjx4yXROqJmAd&#10;fnFLevw/EHhEAZi6d+9OWAqtpeLFrL+7XdcKdHyEPPRQCI4eChyJyJ8oxfvrEydOwHQLhp//Y+88&#10;AKQosgY8O3FzYFlyDksOS86wSAYR0d94emZBOT1PzwCIBNMZzgCKgoqicoYznWI6I5JzEEFERGDT&#10;7MTOuf5XXTPDEJYTcVnC+65u7J3p6alpuqu/rnn1Kj8/f96zz/ywc0fMLG1ivb9JJKvnH6UIVVFV&#10;hzEn8PDIiwLraQaZoLEclpXcjMd7qWlRNVEQYz+sw1v27vtVklXr+C+lVfXusKsgic9vR+yjNxAI&#10;sBtClvOV2B3VDz30kMMmNze3pKQk8cPrWXuQb9u2LTMzk+2T6dOnwy3HMVau7uPtuLFPA3YLxyYv&#10;pNOS28Ml2Ri1g8db0nDYI7dw5AuxW7sqqKouNAqJmHCog2DJEieJUTaqOBTmKwJR2TTvnjHD46V9&#10;tykOR6Cy7ExV6nA4fMstt7jdNKCoUaNGK1euJHb0+fGe71WtX2Uv7/FjxQPw2MexsMzEq9CesC48&#10;2v0BLypRTeZkkY4dVHTC0XR3emWkQjMl3ZDhDs5SCTwaGk12pJnC8f77HrZXEiU23bKmKLJIpxk3&#10;FdWe5lPS1KgsL1+9pna9+l5fWkZm9uTJk5O3h0p9llOlUouiyAbJJjpNt27dOnfu3GHDhg0aNKhP&#10;nz49bHr16gXLffv27X6KAZWExiUtLW3gwIEDBgzo3bs3VLWmK3UUxo8fP2vWrJ9//plpCrQmZjyS&#10;DPljSXSvBoPBadOmZWdnO+wrbeOmTTp37dKuQ/tOnTrBv0hRUVHnzp27JAGvJgq8flyl23HStVvR&#10;UUvvvn2Kzxla2LZNq8LWRd27dezcqUevnkOGFnfr2j1eoOJdaOnWCUr/Ab27de/csWP7rl07w3v7&#10;9u/Xu0+/Hj17V3UcdqmCoqqB0x/OLDj3Yb/Bcs+ePUeOHAn3sbAA5xq8t3Xr1rVr1/Z6vSkpKU6n&#10;E/Y5ndc4/ttu8o9dZxX79u2bN28eNE1w9MH+gfu6li1bVrX/q/t4q/I4rIJWLVr269O3S6fOgwYM&#10;7N+/b79+0Pz3gmMMluFNhxxvffvAIcrOmmS6dj5YjjzLelfBUSsJJwK8pVNR15Ytm/ft13PooP7F&#10;A/v17NG1Xbs2o8eMb9W2gzc9y+n1wTnudKc88o8H7OmQzljL2b17d2FhIQv/gNOtfv36cO073vO9&#10;qvWragSqOn6q2j40DvQY6NoVWgzW0sIjNBfQVrRr1w6W+/fvX1xcDJdveLJbUZdB/XsMGdinbWGb&#10;zl26d+nWu0NR0Tmjhg4Y3Kdb907wj9+za4+eXXt3L+pFP7J7p6IeHbp06XTUz63qeD70W/ZMFHgJ&#10;6gatav9+faDAZxV17di9B+wgaIt7O1Kc7lSaSzQ7J+/AgQNJP7ihUp/tVKnU7CdyZtVlZWVXX311&#10;Tk4OnK5wgaQhRUfgPPXIzMxk2gRXdHb7zi7tpxQ+n4/t2DvvvJONx0/8PoD8gTB7S8QXhkKhm2++&#10;OSMjAw4S+FdgB7DDmeL2eryp9BoMC4mSDF3reMpx40w5eklxeHxeeHR53AV168AzvrRU6goOV7zQ&#10;jMW0OGnxeFPSM7xQgczMdFgtNS3D4XA7UlxVHYfuKkhJcdmF4YiXFPYSVDctLYMdxvboqBQWpA6t&#10;BOwrsEZYYM9MmTKFNSbwD5G4Ap2dSs1G4MG9NDvx2a7zVEG1H29VUFV9sjLT69erA//MrqTPgn9f&#10;eCk9Pd1pt7r0eEunJxEcnYedRF734YWRWO34ammfDk6vBw48r88Jh6PHPlfs1t7py8h2uLwOlzsr&#10;J3vYiHM0VaSzOJ2hlsN+83nttdfgjGNHFDzCclXne9XH29H5o44fJg+JK7LDNgpoKODeMnGNTjgG&#10;bdccjtys1KyMzOycfLcvkzZtTnpcudwOt8tBM26kpLqdPlgfnnF64HNdVX30//y+rpSDJTszy07f&#10;74DjK15PN2tL4YN9Gelw1KVnZix4YeHR/jUOivVJPgyQGqdKpWYDEFVV3bVr12WXXcaOqoShwrEI&#10;Z2yqDTsuU04xHPFLe+IEhvMWqlrT9Toch92VzhYGDx7MRuUz+UD+QNigz+RgAziwH3/88bp168LO&#10;hwYZjm2QaScdw+1hk6EcLMkX8ZTjK8d9j+V2VVXYQMPU9DRYgNY8LYO27y6nz00LtPwumxS4tEBh&#10;AxPtS1iK/cO30+2hP1Mm+fHhx+FRcbk8dolvPF7oBt3ejIwseGTXQjYLCRgVM8UEnTp1WrhwIZsc&#10;OzE4iYXWnIVKzSZDJvZPJf/6179YiDnc2lW1/6v9eDtOhUr1eeikP2k+r+dgxwrU32MPTmDO5PG5&#10;7ZtSV0ZWevJ5dNhZdci5Ff/bVQVHrSTcIaZ43FDgdHC7qVJ7nXQzYOo5OXlwJqdn59Vv3OTpeXMV&#10;TTR0iU3rVLMHQDVh2hmd4bTas2fPxRdf7LCj2ti177jO96rWP65/l2McP+wSTG+u7B+v4JENqbQb&#10;EBf8mVBt2Ehqqjcv2xc/Tty+1Kyc/NreDA+oM/xjg3B7HG6Pwwf3U/QjoYF0V/WxVZL8HZ2Og8Xj&#10;clOfdrmh2KvRtpTOK5SX67Cb4gkXXrDjx51WUohs8r8GKvVZS5VKzcKnOI678MILHfatJLSbI0aM&#10;+Pzzz5ctW7ZmzZp169atX78eHmF55cqVm04xduzYkajhhg0bVqxYAY+rVq2q6XodzmuvvQYtIGub&#10;oKGBPVxaWnoyj4CzhER4NItfTxoOb5aU7F+7du3y5ctXr12zfuOGdes3rlq9dvOWbbRs3QIlziYo&#10;GzeuP65yvKzbsH7NBvqYKAw4ejdu3Lhs+XeTbppcu07B8pUrNn+/bc26tevXbd5AC623zdr1G1ZD&#10;2bJ1w/IV36xZs2rFiu+2ff/D8hWr1qyl32vTpi1HPQ43VsH69awkbRwe18MOg/9DdTcvW7YcTrHV&#10;q1dv374N9g+cYt988w38CXcssMvgYGbDLYh9V5Ponz5lhwtXP7G8HCz7OPwdDEVWrFzNjrctSWzd&#10;smnrSTneEsdY7EhbR8vWzVugJMNOhDGjR7ZrW7hi+bLvt22BNhaegcvBt99+CwtwBsG1AFrabdu3&#10;Ll/53Zp1q1etWblx65aN9kkEhW3z+6SS+IjN8dXWVUHVJ8vGVevWrlqzevnyZVs2rP1x+9atGzdt&#10;2rAZzpe16zaUB8K8rEW4ME2Vaak8dyYHfpB48DR73LZt21bYGVWwpQqqbgeOj6q2D/8u8K8JDQ4s&#10;wNECz0Bb8eabb+bl5d18881ff/01HFSJV7/66ostG1etXbN825at6zdsWbFy7ap1679bvWzN+u82&#10;blq1aePaLes3b1m/ddMG+2tuWrNh8yq7lT4OWOu3eePhZeP6DZs2bITjEx6hsYM1t23bsmLV8v9+&#10;+cV226RZHH8oQju/jkjSxQa4nLH3b8gxOFbGD2j0n376aXbXCLYH8sdO18RILysp9eOpRiJfHruK&#10;w0F/jDEWNQixB30uWrQocdMM+/ysVI1qh2k066im8xTafwr2mCrm2bEBUpqRmCru0LwHxzdQ7I8a&#10;nshgvxrJqvLgww85UhzwPJvyMCl9U2xFNkiR5V5gFYglGzYsq+pTtephSbGseQc3bmfLInTEp8Fy&#10;zRL7jsUOk5YT2SrtfSuYSQP82UBh006PxS5CZ2XSD5o1L3GbAXuDTenCjrdD9nwsB0j1Hm9VDh88&#10;WnI94Prrr23UsD5Ngk6nnpETc0cnfn8g9HijkxrqJp0G6LDkISxtCJvePDnZSGK1Y7STR608J9FM&#10;OFA3mp/b0nRNggdDo8PT2V61d6/JC2HdkExDOVMth6WCtuLXO7hbi2UE+oM4rn8XcszUM+xQYW0C&#10;sX+ShZtwuPY9/PDDrPUIBALxrl84CxRF5u0NEkGEM0czLJW2b6YM/5r2MFma6MWePEbRLbmqjB//&#10;4ypsHlHiY3ChxJOT0JyhrC2VFDkx0ezRfmpLTsKDnF38D6WuW7cu+0XvhRdegKPcPCtnZ6huoPkD&#10;w1i8eDH7tatZs2Zn4Q/iyP+EnX333nuvy+X6X0cInqdItXDVVVc1bdqUxPM+/f4N/UFpVw+9JbAl&#10;5uhbRsU5hUjML8Nk96uvvkqx54Ei8YjTpKPrkH+1IzKdJ4P/vkjNc6xY6pUrV7KgqO7du+/cuZMc&#10;mokM+WPZtWtX586dWVw1NDE1XR3klON4lBpBqoU/TKmRs5jjUWoEOZ2oUqkVRZk/f36KnSIDmlEz&#10;/gPuSazb2QXs26uvvjo9PR3uYZ555pmarg5yyoFKjdQ4qNTIiYNKjZypHKuXevbs2Syhx9///vdE&#10;tOXJrNzZgMmieO0WZObMmWwQ9EMPPVTT9UJOOVCpkRoHlRo5cVCpkTOVY8VST506lWXPmTVrVvLo&#10;E+QPJDFyAvbwgw8+yJKr3H333TVdL+SUA5UaqXFQqZETB5UaOVM5llJPnz7dYWeMnzNnDhtHfIwR&#10;vsjvgzUuLEgdbIndw8DNTE3XCznlQKVGahxUauTEQaVGzlSOFfgxa9Ysj8eTkZEBbo3pPqoJlucI&#10;lBoe77nnHjqRmNv9wAMP1HS9kFMOVGqkxkGlRk4cVGrkTOVYvdQzZ85MjkMwbE5Wxc4WoO1gOTih&#10;BYF7GDavFSzUdL2QUw5UaqTGQaVGThxUauRMpUqlhmN69uzZbPIRdqxjL3U1kciZD/uZKTXb4QiS&#10;DCo1UuOAUjdu3JiZEJtOq6ZrhJx+oFIjZyqo1DUPKjXyW0ClRmocVGrkxEGlRs5UUKlrHlRq5LeA&#10;So3UOKjUyImDSo2cqaBS1zyo1MhvAZUaqXFQqZETB5UaOVNBpa55UKmR3wIqNVLjoFIjJw4qNXKm&#10;gkpd86BSI78FVGqkxkGlRk4cVGrkTAWVuuZBpUZ+C6jUSI2DSo2cOKjUyJnKSVBq0y5so7FlaIYN&#10;u1jEhGIvHLpmbP3YC4dv58hXreQnzEOXTevQl+KbMg/dDHtGP+z5Q6pgJTZ4+HYS3+h3gEqN/BZQ&#10;qZEaB5UaOXFQqZEzlepWatNQOUI0SZHBOtVwaM23X3vcaVm16vl5ZX8wZBCdV7iortlnjyZFg/Af&#10;UdIMk0iyPmH85cWDx8EbNUVVFQF8V5ZlVVVNYoiydO65F48efQGcgDwXGT9mbM/uPQRFjkrcgf2/&#10;TLl5ckWI4xVdkCPnTRxb2KHzfn9ENnVFE3VN0TVJUiOyxhuayUVlWM0+v3WRq7SIpJmSqVug+Yph&#10;hkVeJro/EqLXDYuI4TCspqiCRlTd1CSZ0xUenolEQgOKB467+PyILhqWmXyZ+S2XHFRq5LcABz9c&#10;ZhYsWABKXVJSQuJXJgQ5aaBSIyeOJEnEbtCYVLz55ptw1XvppZeSG7RIJFJj9UOQ30t1K7WuK2E4&#10;g+BU0VXN4qN33/KXhg2aOjwZjzyzMEzvQ3UBvJcQkFN/2T4iC6qqaxZRVF1WjAH9Rp0z5HxLZ93D&#10;Gs8FYTtwHlpEhyeat+wycuQF0KTDpocNGtK4YaPKMHX0N5e84vW49peHyiOcSYTefTs3bdM+olqc&#10;402uJAAAIABJREFUIkkKb+iyZSoq4SWDs8DcYQ3VhPqBHFtGhFP8BtEioagqG5wkqsT0i1GVkD17&#10;fzHgTaapS7xhKoop6wSqqRuqYOnQOuiDhw0aet6oSiWqoVIj1QOcgHApeu+99+Ag2bJlS01XBzkb&#10;QaVGTgRN0+BRURQSvzhCmzZv3jxo0z7//HPThq3JtBtBTi+qXakNNUIM3iKarimBA7+2btzwmqtv&#10;6Ny9d1G/wSFNk4jG6ZJCpVujbmpphkEVWlJkXlAu/r9rx4+7TJVMSRCJBWarsbm7eZEDGR415qIr&#10;rpgMfyqySAyL0P+RH3Zu+887b7odjiAnqbQCEjizpBN/VDaIGeEDoshH+ZBKRINIYjRkKoYKS7oV&#10;CZYSIgRFv6jTj5BFBdRZNmjdVNrZrhmSVPbrfkOBV3XVEEsr9ll2lEhFyQGeCw0uHnDOhNF+VUCl&#10;RqoDdoTA8b98+XKn0/ndd9/hJQc5+aBSIycCC+dQVZV1SMOfPM9PmzYN2rQ9e/bA4ZQcE4K/wiGn&#10;HdUe+AGnDCGiagdIvL3kVV9Kyscff/rkvPkZ+QXvf/7fiKZGVMnuhjZNVVqyeFF+QW2XL7VZi6bL&#10;vlvRoV2vP102SeRUeFmWop99+mGLFi2gSvUa1F29Zt2YcZd06NAbPiNQXjZ8wOD2hW2iPHf31L/7&#10;nI6sVI/Tk37uBRcoSqBPn45tO3ZRTCKrgkGULdu/Lx453OFxZOZ4e3Vp9/Jzz8I1QbPvllsV1i8e&#10;N+yz75bBNSM7PS3d55h1/70BSQyIAjVpw1y04KV2bdqD86aluzt2ajN12p3QHEDdFDFyzrBBwyaM&#10;q1BEVGqkOtBtYGHbtm1wkHzwwQdw7GG4IXKSQaVGThA4eNiRAwuiKMIz11xzTWpqKv39OX4pZC0b&#10;tm/IaUe1K7VGlVoSuQpiSBPGjW3RrPmvv+7/afeejLy8MRMvFAiJaLoB5m3Ii15aUL9endZtCufO&#10;f3bm7PsaNW7avGnHCeMvB2eVRP79997yehyFhYWvvPLqpJtubNykWVZOoxtvuANe1WXpkvMmdmnX&#10;Ac7JzVvW33PbLWnulLfe/eDzr77mowfGjxvcrVfvn37ZZ5jy0k8/cLicdZo1vf+fD77y6nNF7Zrk&#10;p7uefWaBYsB9c3DUuIF1WzZ3uL0PPPTgvCceLe7XFfx28b/frhQlUxEfmDY1Iz13wvkXzX36ydde&#10;e6F+/TxHiuPxp+ZB7Q0hOnrE4MFjR5bSWBGCSo384bCQJ1goKSlxuVxTp04l8d9PEeSkgUqNnAhw&#10;wECrxQ6bRJhHjx49WrduTZIul6xlw15q5LSj2pVa1TgaxxEt+2Hrmjp16tw85ZZIJKKq6oAhg9Nr&#10;1S7jJM6Au1XdX3Ggb59eTZo08QcqVUsrKdv39bffZKYX9OpRTEzCc5FmTRsUtm4GZ5okKbIqvfHm&#10;29m5jYuHjA8ForooDunZv3XT5ppGhww++89Hc3yeHTt3w+moihVDBnZu065tmBegJu06tmzXs2eZ&#10;KKnE3F+yK7x/20VjBnndaapmSYq/W992noKCbzdvD0XCxOClwN72hQ37DTsHTm45HCju2XPw4NF2&#10;NAkdc6mIocLCVgOHjjpQFlAjlSPP6df7nGK/pqFSI9UEMxg4BTp27FhUVAR/ssBEBDlpoFIjJ4Jh&#10;Q+yrHltYv3692+2+8cYbWb81ewkMgWDeXuQ0pPp7qU2JEFHjSh6YcUdWTvbnXy+zzylt4cKF7rTM&#10;p198NaoRTRV3bt+ckZHx6GP/hJNMNhSLaODNvXoMHtBvOCj1rh+35+T4Hnv0QfusIzo4rWZ163HO&#10;qJEX0xBrXR89aFiHFq0Fjoc/3nrlhbw0bzAYtogphn8dPrgI3JcXhfXrlzk9jscWLPzJHwzS/CGi&#10;GvjxXwseqVurzkdLPzNJeNDIXi169Nl2IKCYqsqVm9Ffi/t3ad+jZ1Q3TS4EXg8tACcRSRBNhYsG&#10;SouLB/cdMoa2Cqowemi/PsOGltktASo18ofDzj5waDh5nnjiifT09Pfeew8vOchJBpUaORFYk8Vi&#10;qQFYuOWWW3Jzc7/++uuEZLM8euwYq+n6IsjxUe1KTTPgKSEp9Gvfbm3z69YroaZLZIkrLT2QmpnV&#10;umuvSkG1THX9qu8cKY5vlq9QTYNm1pNgNf2CiZdddeXkcDCy7NsvvV7H5599BI24JCkmsUCp/+/i&#10;G8aNvRyEW+f4CcPHtmnS3DJMLhpc+PTjWa6UiopKSRLk6P5xI3q1b9dG05RPPnknI9vz7y++CBLC&#10;GXQMpMXt3vbdh26Hc8nrb+kk1HNIl7xW7ffxpmppRA1KFTvHDO3ZoFVrhRDFX2ZFwnCC//hL5fvv&#10;vjf9rtu6dmjt83mat+keEUyubP95owaNmDhxLyegUiPVARuMCMe/IAihUAiU+pJLLsFLDnKSQaVG&#10;TgQmzeFwmB05sNC5c+cRI0awV/U4JP6jXA1WFUF+B9Wu1CbRdD26c+vy7HSHw+l0pGd4U30etyMn&#10;OxP+zm/U8ssVq3VZWP3d1y6P+9OvvpJ02QAL1zlOCF97zU2jRp5n6saXX3ySne398D/vxO5xdUU3&#10;rMuvuGn4sInRsAAfMqzv4G7tOvJRDmT9jUULcjwuUGpR5IkVGTqgY7OmjWF50/rvfOkpry9dGiGE&#10;Nw1ZDsqV239Y+TEo9QsLXwal7ti7sF6HoighlZGAIfmJXDqwZ9u23brvKfcTVfrw9dc8njxvZr30&#10;1LTWzRpMufHqdu3aNCvsVh4QiSYN7V80ZNy4Ct1EpUaqA7jA0EyUup6Y8AWOkx9//BGWOY4jdjIQ&#10;FoAIV6nEuxJvSYygtxAkCXacWEmdgonn4RnNJtHyw/NXXnlls2bNmBgl3sJ+pk+8N7EdtgJyFsKa&#10;muRDwrKPh0gkwg4nOrKfkHnz5qWlpS1evPgkNKEIchKodqXm+BBc7v98yXiXw/HcKy+/9dHSFxe9&#10;9PHSDxa99MITTzzh9GWNOvd8VeQ2rF3RoFHDhx5/XNQkXolaRPl1/57evQZcMPGyaDjy485tOTm+&#10;xx9/QFVlSZJoRIekDBw8bsTwC4hFopWV548Y17Floe0W+oKnHqubkwlKbtDMd+UTxgwYPGhARUXF&#10;f95bkpXt/cf850oEmU48QyQi7lvy/D8KcmuvWr0+Kuw/96LhjTp321XJq5ZmSgGx4seLzx/epqhb&#10;WNV/+X5znVTfuedeuv3HEl3VZC4QqSwpLGzVa+DIioDI+0vGDR84cPToPREOlRqpDtglCvyYDVJc&#10;tmxZ69atGzZsuHbtWmIHhCQuVLAa/JlIU5UgcZghSAJoTuFOLHGoWHYYqyiKhx0qTK9hzWuvvbZ5&#10;8+bseEtcEWABDkvYFJuNCI80hN3Mw7EExww8soi1RBQ1a8TApOFi16pVq5quLIL8YVS7UtMpD6Vo&#10;Qa2Mbt3aC5oimIY/FITGGV4q2X+ge48+jhRX+YFfQ8HyLt27tWrfVidGaeUBRee+W/FNXm6dYeeM&#10;NTRdU4VWrRr06dOV56MgysGw/+13/l27Tovhw8+Hz+BCwQvHTujUph1t0A150fx5Ga6Un3f/qpsG&#10;H95f3L9Ti2bNoe6WJTVv0aCo/4Afy8p5Q66o3BvYu3nCsD5upy8cEXQzPHhErzqFhXuCdMCkoYTV&#10;8P4RQ3vXbtI0qpvb1q3Jcbmee24xzVNtzzuz+8fvMzPT23ToISrE5KPnjxsxaMyYgGGgUiPVBLNq&#10;uEQxa6GjEdzuzp0779ixg9h91YnRitFolC0k9w8hyJEkHyfJBxu0pUyDmBUl0pndcMMNoNQsaUPi&#10;Xeahlwb2Lng7HnhnM4c1X3A8CIIQDAbZbxpLlizJysrq0KHDli1bcKJE5Iyh+vNSa8pz8+d6PSnP&#10;zH9aMpSAyMGNqiDxZaUHTN14+smnQCEf+cdDoMKvLFmclZ/TqHnjV99Y/Pe7b6tVO8/h8E0472JY&#10;TZG5zz9/3+12tG3XasmS1+6deU9mdobDkTZu3EW6bqqKNKhPv07t2ouyFAhVLP/is1SX4/Y77l63&#10;fiMh/Ojhfdu377j/QHkk7F+/YZUj1VfQtMmTC55+9/3XO7aqX5DpeeXl13kZzvbyQUO7d+jdM6TS&#10;qRkVPqxEy8aMGdKiYwew6E1r1jSrUzc7q+DRR+e+/+57f7r8ohQ7jKVlYQdR0oWAf9TwIaMunFih&#10;KqjUSDXB8zw7B1kyV+Dll1+Go6WwsHDp0qXE1iArPmqe2CdswofYRQ6TUiFHYh1zKFiyN8PhdO21&#10;1zZt2jRx85b48QReSmyB9VBiR/XZDNzVs9YGDgxJkpIbpbKysrlz53o8no4dO3777bc1Wk0E+YOp&#10;dqUO+StGjRxev2GDzT98r1iaoNEEdrJOW2RNEnds3NS8Uf1u3bqWVpYZRF+1cVWfgX0dTkfDJnXv&#10;mzVjaPHoc4rHKRKsLipKYNmyT7t17+Ryw6sFU6ffNXjo6KHDxxkWnKIlQwcNHjxwECeJGlFL9u4e&#10;MqCvw+HpVNQt4N8zYVxx/QZNNJOAtUtydPnqVWPPP8/hdTg9jgE9u7z5yiJo+HV6Dx0ZNWZgr+K+&#10;23/ZEwgEoG6Gyo0aO6xDzx77K4PEItvXb+raoSjF4U71+tp3KNz2/abJk2/My8vf/+sBYmrFQwcO&#10;GjMqZGo41QtSHcD1SRCERA8QG60Il6uPPvqoYcOGcMz06dPnySefDAaD8DysCf6diHBlgOWAXp/c&#10;jirkVAcOpORUjOxHeY7j4BBigRzJcdLw5FVXXQVKzTqtraS57uAl9qRpT+TBMjzC22v6+yE1Aztm&#10;TPsAYwcJSPbOnTtnzpzZtm1baK86d+68bds2eP6nn35icSAIcgZQ/YEflikKHCfThM3lQerNvCpr&#10;Fikrq7CnJNSIyEMLrlOv1cJSKCxEYB2LaLzI8ZwGGwClBuMFT4ASClfAciBcquiCqJiqQYLRCJ15&#10;UTd+/PFHkHVe4eyVddUiskEsnSOWSHuddcLzUdOQRZGXFD4qBzkxACoM25c1IqiGKoWj0ZLS0H6d&#10;BqsQSaATj8PWKkWB102BEy3FqCypoF+I+q9ZUVmuwZsEUZNkRRajfCRqqmGaiQSVGvnjSczqwn4k&#10;tVPfUKtmcyiCTBcVFdWqVSs/P3/s2LF33XXXkiVLvvjii127doVCIRYve2R0NYIwWE8zi/RIjCoj&#10;ccNmv36wNa+++uoWLVokOqfNeCJhYh+TLFwksdnfdclAzgSiNvv371+5cuXixYvvvPPOwYMHQ+sE&#10;V7f+/ftD68RWKy8vr9l6IsgfS/XnpRYEYhHwab8gyaqgW3JpwK+xgGTLJFxYC1faQwWNiki5QRSD&#10;arGg6pIBLbZGnTwcDGmqoGmh/ft3gC5HuYCoBMG5wQ4k1ZJ1LSLS35hEUQSl1onORQOGroJSl4Yi&#10;mgb+IQXCQpBTaG+0JlmaLEtRg0jwWbIoKaIhqCZsnRgyDUgxQhWhMkVSBU6WNDWsiAqtmyUrhsLL&#10;NGGfKB84cAAqCUVW4RVTFQXYDk2nTUilzKNSI9VB4uxLxEyzZ5hqg8qAOr/77rvjxo1r3bp1RkYG&#10;O3M9Ho/P5/N6vbDgcrmcTqcDQY4gLS2tYcOGPXr0OP/88ydPngy3ZKtXry4tLWWHHJ1HID7+9Zpr&#10;rmnVqpVpB4okxJr9NrJu3bqnn3769ttvv+SSS3r27NmoUaOCgoKa/mZIzeB2u1NTU+G4Ym1OVlZW&#10;7969r7zyyv/85z/soGKh9uw3kOQkRQhyWsOU2jyi0N7YWXNmO2jIcEypLcMkh/vhwfWrwDRAXHmB&#10;VwzJonOHK2DVhEQkSVY0U1WIImiREGxV1FVR43Wiqjq4rxkM+0FYQbkrykP0bZpIzZZImi7qdEt0&#10;Lpjyikpq1ZoKdsvGY4XFKK9wlqmoiiQbtJeaurgqyBrtpdZNQ5SiuqaAWCt6RDI4XdUkkSbtg+1Y&#10;uqApAWrVaoSqs0ZUWF+Xg1JUMjT61Q2i8qJBg6Vp17gIdk70cMivqTSwVVBkDuwarj5HV+pj3Y3E&#10;Or5RqZFjEolEmECz3AumnYQB/qyoqGArsH5rQRBAu7dv3/7ZZ58988wzM2fOnDFjBtwez5o1awaC&#10;HMqcOXOgtbnzzjtvuOGGc889t2vXruDB4EPQCk2cOHHp0qXsV5FEvDUodWFhYeKYNO20aDt37rzq&#10;qqtatGgB74LbuY4dOw4aNAjePmXKlJr+fkjNAAfV9OnT586du2zZMmigaIdXPIKIRRaRpLEficGv&#10;CHK644Dj2aKREhqxVCimRW0VpBaE8u7p9zq9Pk9a+oz7ZsmipMsKMUzTILpB7A4LaGIV0wKz1CRJ&#10;sP8mikrdUDcsSZFNYug6bNOeCYn2SMeTD9jLtIE2dbu3F1YAZTUsOi8MtNpGUmEYdpWOKLFNsffS&#10;Z0zQYKJatGj2DIsGDeYOBUxq84StCc5rGJpu8QbhTItWl34qfR3MGM5zkb4d1qdPwtZkFWzfkk1D&#10;o+/WqVjTKtNdpkumJBqCZIoGbId2kNNKWLESrzkrUDfYz/ayPf0NYTuBzsUOMm8vwJP33jcjxeWE&#10;e5gZM++z7I58VhAEQaoPMz50FdosUOS9e/dOnTq1fv36aWlp4Mfvv/8+vMQ6rc8///yGDRsS24fg&#10;cdWqVePHj3c6nV6v9/LLL//mm2/Y84cltEYQBDkbcFCtZEpNIxdkpsgGFURr2qxZDk+qI8U9a/b9&#10;1OxUVeEESdRAqe1f/MBZOUUL03gKjWY2VWRDEAxNo+sqmqpooknF10iSy0NF8/Bnjnz1t5WYZNPw&#10;abuo9pSNEvuGisJi+0zd1GgxLJ1O0CjYSq3YXS+sLzmm1MTSYlpMN2WbNxGIoYJSgw8zi2dKLRKZ&#10;swTBomMi7ZpQ27YOseqD1WP7+Uil1m2l1ix4Kyo1giAnFVVV2SxCiTh7+JPjOPgTHPqBBx7o1atX&#10;SkrK/Pnz2au33nprkyZN2MobN27s0KFD7dq1b7vttu3bt7PwD7bN5AQgCIIgZwkOapi2UtsBzweV&#10;GprMGfff7/Slg1LPBqU2adQGbW5tY7Z7dqlSS3LY1nG71xpUWyeqQruxNUOXFB7eU5VSs4iRxDOm&#10;GcvzdeJKbXe3g9FLsFUdJFoz7AHooPgyL3KmSQczmlSUY0ptPwNfSASBtregJfVSi0ypLVOh382M&#10;uXBCqXkiikSyldqKKbX9apVKbe8rVGoEQU4FwH1ZX3KyVcNCooN506ZNPXr0cDgcL7zwgizL1113&#10;XWpqKrF9ulGjRvn5+QsXLkxkdSR2/3SynZ/UL4MgCFKjMKWGFlCnSh0P/AClBsmbPnu2Oz3d4XLP&#10;mDEjEqjUJQ70T1VMVaNWCIZqmNCSKrLCyQpNO6CptGsXzFNWDBr+YSqqLv2WXmrbp09AqWPaykI+&#10;YkpNu6XtOZtMO9qD3QXQL0s/Q01Saj2u1HJMqanoHlRqkz4p2ts0DlNqhShg1RLsCfiuhN4mWAYL&#10;Xjk09uNwpdZpihJUagRBappkjYbmkiXxgOVoNMrmUFQUpaSkpKioKCMj45NPPrnyyis7dOiwY8eO&#10;vn37pqWlgWezt7NgWTZtZyKbXiJNDYIgyNmAww7nZcapJSt1VBTunD7d6fWlZaQ/+ug/LA1UVdm/&#10;5ydQP0GOGbOmi6IUCgQO0Ax4piXyCvg0ze9B+3npqEJR5qoK8Ijnr9TtIOPfG/JhD5m0g6S1eBS1&#10;7dO2Ugf8lSyGGi4PHBeBewBNl0wD9FWxLI4WWLCV2u5iBqUWbY02zFiANWxTtnuvRdvUNTvSm+ow&#10;/TxbqVnRaPQ4DQuhweEWzXLN4rMPCQQ3FRKLsUlSajs8G5UaQZAaIRH1wUg0zuzV8vJyQRDgmQ0b&#10;NjRs2HDixImXXnppv379Zs2a5XA4wLDBoUWbxAZhZabmbFM19LUQBEFqAKbULAWpAWpn9+AaVizw&#10;YzbonSPFMePeeyLB0gM/b7/miktzcwocrnSHwwnPO12OnNzUq6++dNXKb5n9MaXWdCLJsB1NMyXr&#10;YDj1IUrNWvBE//SJKXXMqpOU2hjYf8A5xUN37/pZU9iPj9Ry6bczFGKIxOAtyw7noJHTTHzpYERb&#10;oxNKbdiGLdBiSfBeNkLRpJ9kqgSKrrECQky72q2YUh9i1UdRasK03CKo1AiC1CCJuTkS+suU2u/3&#10;sw7sxLDFW2+9NSMjY/jw4Y0bN+7SpUtxcTFbPzGRB5s1JpHZmvy2FKIIgiBnDA4tlu+CMPlLKLWs&#10;a/fOmgne7Et1PThnBrFEIgVHDKazEl546Z+n/PW2v991x/9ddH7jJvXq189JSXG89cbbumJ3Uas6&#10;mCIvSIop2z3HTKnZgL9Ypg7L7qeNxWBAMUksxNlSf4dS60cqtWkM7j+gY5sOfFRSJBrorKqyqiuG&#10;qVi6ZOkCKDUxY0pt7wfTlmnq07bjErvYnd8g03QsowTvhXsEQi8ZBoi5rdSxzmam1CysI54/xRbn&#10;uFJTmbaV2v4427ctVGoEQU4hmEwnAqlZckZRFOEZ0OU9e/Y47EnvGjZsmJ6e/uyzz7JRjImcaCQ+&#10;n+KRvd0IgiBnA1SpdaZubJhgXKnBGplSZ2WnTb/nb3KklJjR4YN61S5osHN3CYhwVOJY5+7Gjctq&#10;1Upt2bzV9q0/0jQZosQ6qkGpJV2IKbWZUOrYSD4WbWyn4VPsTHrEoOmfleP36Zi8xlPpqfaciMYF&#10;500obN4aXhB5mvrDHpJo0FGY4NM6R8cWmlJcqe0ObDvFHhPcRLH7kkHERTqljCXbsR40UlAxdPtj&#10;Yn3vtNOaJReEzVsE7iyUmFVT0bZ7zVGpEQQ55UgOzwAVTkyIyB4TSTxYaMcVV1zh9XpdLlfz5s0T&#10;Gs2So7P+adbhzRYw8ANBkLMNB/idkbC3uKdatvfNvH8Oje5IcTx8/zRTrjT4A6OH9kvPyC318/AW&#10;ptTQlgZDe99644VMX9a0v98HrqirNCfIho1b23QsdKfT4JBBgwbs+GF3pZ/mBgE9bdy48d9uu3PB&#10;8y/l5eXB9l1ux2uvvgFvkSRBN+SyspJzzil2Oh0pKY62bQuffPKfosgzB+W4yFdffdG9e5E9oUBa&#10;UVGXPXt/obO9GAYniSyuw47qBrvVRgwZ2rVDFzEiETOWRduO5gATFjQpKEb8s2bc07hRXbfL4fGm&#10;ZOVkPr9wAf1SonTDTZO96Wl7D+yH+wBFUyWZjmJ0Z7junHYHMXWNi6xZs6pztyKH1+1OTSsePHTH&#10;9p1hke6Q8gP7Wzdvcc+M2W2LemXk16nfpLk9WbpuGmDgrGtcVGQO/Bm+0fXXX9ula7dAMGynuqZi&#10;DVI+dfo0p9sFZdac2ajUCILUFIkOZtqDYI8yDIfDX375JZuL6oknnhAEOhcBTnGPIAiS4FhKPRuU&#10;2hFTakuqtLgDY4r7pKXl/bQvwCmSoPK27emWESw9sCPNnX715ddzIfBmc97c592etEFD+j81//G5&#10;8/7ZqlWLOgUNP176uWHKv+7b1aRJE68nvXZ+vfnz5z/62P1t2zUvqN3g46X/FQQqr02bNSwsbPXw&#10;ww++9dYbnTt39Hrdb7yxRIGPE7h33nnb43H17t3zzTf/BSvAamDkn37xpUboTIf2DOEC+Ksi8MQy&#10;RwwZVhRXaiqtcaVWxQDRuUnX/jnN47zm6is+/uQ/982a3rR5k8zcvNfeeJuXlQ8/+djhdLz25uvM&#10;ZS1T/+TTD52Z7nWb1xJdfX3hApcrpX/xwMVvv/XAPx5p2aRFk0ZN3/3oP6rd3VwrM9PhSbv4mkn/&#10;nP/Csy+9DE9BlSQ5andbK9FQmarwkbDfMLTbbru1Ves2umGBdsu6RtfUtTkP3J+dm4O91AiC1CyJ&#10;Oe0se8pxYqfb27Vrl8vlgovCggUL2JQuqNQIgiAJHJodeGCrm5ms1KCfCaV+ZM40IlYSbh8odX5+&#10;w/1+QYb2lkZZEMNUFLmEkGifoj7tW3U2FLm05NfWrdpffc2NYJOGrZJ79uzu1LHHhRdcSjPuqaFW&#10;rVo1btRiy+YfCJ0RJrz9h40Oh2fa1NnwmZ99/hFY8qpVK+i0i3bKuhEjhvXr1wcWRJGvV6/O5Zdf&#10;as/hEpsIvXPXLsPGjIlqaoCLCKpIY1gsTeKi0PxXpdSWzv3y09bWzRrfdfvfNFXk+BC864efdrh8&#10;6XdNvQ++kqgqjZrUHzNuZDQaVVU9FAhOmDBhyOhhUSXq3/tLh6ZN//znKyRD4XQ6N2PEH+rVrfug&#10;kUNDYshS+eaN6ufVabBq60742pxGrzaaIauaoOu8Jkfg65qGbOhSZWXFzTdP7lrUvazcD+uEuKhh&#10;39jcdc/dbq8H9gDseVRqBEFqCnv8SWy6loQ3g0b7fL6UlJT33nsvkSmvJmuJIAhyKuGwQ30NFkxs&#10;sSlXqlbqscV9vGm1fq0QREtXLUVR6WA8UdgHSj20/9CmdVuAn3/5xSepnsyZsx5874N/L3p94b/e&#10;ePmNN5aMHD7B407fsXNzlC+tV6/egP7FoIqRSIQXywmRGjZoMXHC5fCZmzavrZWf3bdv7xUrvoM/&#10;OS4SDFayHpOPP/4IKjNt2j1Ll364ZMlrr7yy6N13/z102DkOjwfkVTKMMM/R2WcUgRg6VO1oSs1y&#10;b4uaGCY0550pSYJFI6B1f7iycbPWl/7pWl6mM5nffuet9RvUPnBgH61kZbRp0+b33D9TsbRvPl6a&#10;43Ldeecdzy9+cfHbb73y+pIVX3x70YSJDp8zIAV1IdCsXsHo8y+k0zDS6WEIp0h2pLpmmrDDuK2b&#10;VublpcH+LKiTl52dCbu2br0GTq8nNTPjqWfmybo2fca9GVmZ3lQfuDUqNYIgNQXLhceU2p4qKzZp&#10;S2ZmpsvlWrVqVWI1tGoEQRCGw84Ex5TanpEkniU6odRuh+PR2dOIUEmiVKmdnuy95TxvqLKhRDmJ&#10;jinUywgJdmjVoW/RAEWMvP7aohSHJ8Xp86W503I8ObmpTqcjPTXf5UxfteYr3Yzk5+dfeMHSYavc&#10;AAAgAElEQVSl/oowob7IVwb3NWrYcvTIiYGAX9WE+2ZO83rdWVkZGRlpvXr1+Oabr0D0VVV+9dVX&#10;4Bl4CarkctGIvrQ0n8vj9mbnfrtmHQtf0QyVjhu0TC4QGDX4qEotm1qU6KIQiQb8wV9++eWllxfe&#10;Nf3O2vULPKlZw0edB37Ni9zKVV+npjqWvP6qIeuvLVqSmZH7xeqVEVVYNHduba83PT01PT87q06B&#10;I8WZ6nBnurwpGa7VW1eV7f2hdZN6Q0aNrVDI/pAg0bkodVETmFKDystC5U03XvWXKTdeceWlbdsW&#10;gk9f/qcrr5t044WXXPzZl19AHf92x+0pLico9czZs1CpEQSpKRKDC1ngB0viAY95eXlutxtazsSa&#10;OEUigiAIgym1prMUcnZKu2SlTjlCqTOzG+zzi6JF8zGDUpuGBj5dUf5D3dy6Y88ZHw1VzJ//RG5W&#10;7Q8//K9FRwJGSst+oZOBS0QU6EhCk0QLCgrGjpkAqshxnChXWETMzMj/vwuukmXRIqpuyOFwEAS6&#10;Xbs2YM/gzUOHDgEhfuSRh30+z7Jl37AgEBYZIqtKRNH8gqjaSh2ORuhMLppKNA2Uunv7LlJYIsbh&#10;Sm2o3FNPPO12pTpSHJnZGS3aNP/zdVdl5dYdd94lNAWHrgaD+1u2rHvBeeNkTrp4wiW9evaXCSmP&#10;Bl5//vkm2Tn/+eCdqCZyuqKxkHNJlYkaUitVvqyofasREyZWGiRsh7xArXiFBoiralTi/ZbO0UGK&#10;ROOiwWuuuap9h068IEHVgtGInYvEvP3vd8BNgsOZ8uDDD6FSIwhSUyT6nhMpq2FB0zRovUGpo9Fo&#10;4nmW8QNBEAQBpVbjSq3Gs0Sbx1BqX1rB7gNhKpREg3fSRNTK/meevi8vvdYL814hRHn//TdSPZmL&#10;F7+l6oo/Uko12tQjIZ2YpLT8p5271nfp0mXUyPO4qMrzvGFFCBEy0mqfO/YSaLQr/Pt4gQ5wLC8v&#10;1TSaUO+mmyalpDi2b9/20Uf/ycnJeuONJXv27Ab5liQhFApohh6WVZGQgCBpdCJEOg2kLoNGG1Up&#10;NdRn1fKvUxzuW/5yeyTKB8MBxZQjEleroNGI0RMrAxGorST5H3rgno5tWm1eu7FR7aaPPvJ0SNPg&#10;LuK7jz7JcDgWLniW06WQLNA010FeqgyDwgfkCqIEc1Id519+Ralswdct50WFWLDxWC81kQw1Qgyx&#10;tGSvIvPTpt3ToWPnKCeEuKhi6IY9wvL+Bx+gwxNTHNPunY5KjSBIDZLon2Z/suV69eo5nc7EFInE&#10;HrZYo9VEEAQ5VXBohA40jPVSJ81lCAY6Z04s8OOROffaGT9KxxT3S8vM31fBg6gq0KjSqQTNjZu+&#10;btIopyC3jr8kAPoYDlU0adyiSdNWsippRFENsaKyfPz4S+rXa8bxlRYRa9WqNXrUeMue6kXRwmXl&#10;e9u26TJ65ERVlV9f8nLjxg2/+uoLMGBQ6mCw8sEH78/Nzd6yZRNodGqqt1u3rpWVFSynnqJIxecM&#10;bdy6jZ8TVHu6RxvYrmbIAgv8kCIcm0XchsZSh0IHXn9tUWZm9jffrpRkFV4RVPGtd99xetJHjz5f&#10;VmjeaD5StnP7+jR3ypWX/CnDm7Vvf3lE03lVDh0o6dC0acOG9XlVjKgSyK4aEcePGlOvaT3BiKpc&#10;eWHzhiPGT/glxINBh1UNLjUSCL7CG6as6zwUUQhbpiqK/HXXXdelqGsgGGZhKQY8q2t33XN3isvp&#10;8rhxeCKCIDULbZ8VhXkzPDJ1btCgQUpKCrGHKrJnWIo9BEEQxHGkurF5WID77rvP5Upxuxyz77sb&#10;5FCTKocO7pOekTV81LnXT77pukk3Xnb5FR07d/J4U9LSPcuXrwwGaQezIEaefPqptIz0vPzcp559&#10;+tmF8zsVdfWkZS584WUq2YbatFmL4SPGEHsgOR3dKPItWrQaMXwMz/N79uxOcThat2w1676ZSz/8&#10;6Jqrrva6PRdddBH7bfGZZ57x+Ly5tfLmPjPv+YULuvXoDvb54Sef7t63l86zYumiKGuKaumCIoZG&#10;Fg9vXLfh2BFDb7rxmhuvnzRlyi1XXvmn666/auu2davXLc/Jy07Pzln06msvvrJ47HnjaQRIVs7I&#10;kSNpjIrM0x8zxWifbt0yU9POOWe4YphwVeFlCTb+zLyns3NzPGmpL77y8rPPzW/SqHGd2gULX1xg&#10;2lbcqFGDwcOHl3M8XGoqBV7UVTo4kcB/FDaVTHJOlQT2JIsW2+Es7SssnNSjAEEQ5DdQt25daKBI&#10;PDIEp3RBEARJUKVSQyt5++23015qj2PO7Hs1jSsv3/vnqy6DZ3yp6S63l+YCcboL6tS7cfKkLdu2&#10;wttlVamoLNdNOsf5v95c0r1nN1+aF97ftHXrN/79Dst+XVbur1e/4XkTJrLZtuDjysrK2rZtO3r0&#10;aDZBV0VZeZ9evcEr01PTsjOzpk+dxubiYjPfvvr6a4OLh2RmZ4EE9+nX98OlH5VU+AVFtudN1C32&#10;GaagK+FeXXv4Ujw5mZ68bJ/TkZLqzfB4PDm5Ges3rYaVn3r2yZZtW9FpZlKcf7riz8tXrjjvvPPa&#10;dyiMRmhHOxeqJIa66PmFLocD9D3MczqxFENXNFWUpXfff2/EqJFQAfD73n37LP3kY3Z12bNnT/2G&#10;Da698Ya9pQc0YkmGZvu0JWkqDUqJTccYK8mXoMQ1CZUaQZBTGVRqBEGQqnBYsYTNR+mlvuOOO2iG&#10;jRTHvdPvUhSaVnn7D5sNarh0Wm5Np+/ieDEUCcNCub+CJbcWJB6s2iSGosnwGOJ4MEtBlHlBYm8J&#10;h2muDzZTAJvVNhKJKIoC7w0E/KZuUBe1twVPwmq6rid+ZNQMXaICTTiBh0/U7ChkOh+4IWqGbLGw&#10;aVOwC5E5ydR4YkqKJKuyJkmSogqVoTJQalg5ykegPvAKfAW4GYBNlZTtI0SPRirBfmU+8tTj/6xd&#10;K7+i0s/Lkqgqhv2hAp2mkezZ+wvsAFgoKSsFyYaKsbnE4Jlde36mwzA1lfZqWyaIOCyw+RGTldqM&#10;5QJnOxyVGkGQ0wBUagRBkKo4llLffffdeXk5LlfKfTOmKjIHNmtnuKBrgolGOUE3Yl7Ii4JBo68J&#10;jb6QBc1QYZuwLCmiqhn2jDCELVh2vEdlZaUoiokJumLtMg2CVukzFuGjXCRkZ9mzrGg0SliUiGXR&#10;2b012JKe6FlXDBN8V9Z43QD5NlngB31aUcFnoQrEkpM64WnHsWZKuqnAurKigVXTkBHTrqSlarpk&#10;WgpdzVD79ux1+aWXsVhnZtWwToSLso0xpWYFjJ/lZ4UvZVdJj4oCrM8mG4cFMOwjlTrRV41KjSDI&#10;aQEqNYIgSFU4TDYw8WCkb6xxBIW96667MjLSoAG9f84ssMxIuJIXwnSgd9ykQQoFSZQUmQkiLEOx&#10;9ZT6NPgxKDUVbjpaj4iiHAqFwD5ZvAdNQGeLLLwd1lQ0GVamLm5ZPM+zOrDea/u9oq288AYTlDph&#10;8PBxdGoW+HDqyjq1ctrES1BAqaF+cBuga6KuappC820rqmCYsqxw8EV0eFY3warh64Afl5SVgmdb&#10;RAsEy6768+X9+/XyuNyrVq2CjbMuZzu8hLDPLfdXwMceKC1hhh0IBFiFYeeIshSKhNlqoP7Mm2nN&#10;4x3VmmUmx4EQVGoEQU4TUKkRBEGq4kiljmXHgLZyxowZbGqVWTNn0CQbdJAebUYlWWVRHKCMILUg&#10;kQnfZaotygInRMGq7T5p2tpWVFSyzbJ4j/3798uqAnIMLmtbKe0pj/IR2CRbLZG5icRzOcGnwPps&#10;+/ChbDnxjGUn1Y6/Q9F1XuYF2v9sqrbKxnqpNV0S+BDNamco7LvAF1FUnZm6BbcN0cCun7a3KWzh&#10;cjqefvIp1i8OSk0DqQ26WiAUZH3kUIfk4A1VVcvKyoj9J1sBHqHObPlIpU5YtYVKjSDIaQIqNYIg&#10;SFU4DKLQjNS2WNuD/DTbNWlW/zlz5qSlpWVkZMyZNVvgeF0FBVZFkfZDJ2wy0V2t2aP3NNs7obBn&#10;eFGgXdTx9cCM7ZjpWP90RaWfyXSEC0uKqOtqIOAHVQ1HI1GeY+sw87bivdqHfS68yqJHaC+0zjJq&#10;G6alGDQbtKmpsq5JqiZKkgQ1Z6/SEYNEk8Qox0XA6M3YzQS7H9AlhYe9oaiCrNCecngXJ/CGPY8M&#10;DYm26F0E+6ZQGfgTXoUCX4rNg8AqA7cNsMz61+2sJnZgTJJSqyRWNHYTgkqNIMjpACo1giBIVVCl&#10;tq36cKUmtuFB65mVlfXg/Q/wUY5YsWaURWuAJjKtTI4qNuz5VphSUwHVNHu8oN2NrICgqnSgYXx9&#10;KsT2KEZZlUwqn/Z06EmbYoLOenzZZhMlEVFt2LA6wxYkSQCHZnEgghixHZqKLom1/oapiYYqwKsg&#10;3KpqT1WgGczawacFKWrX1F5B02KhKXYvtT3heaw+8BXYt4AV6DqWxayaxP0YqsTCxAVBYHvDQqVG&#10;EOQ0B5UaQRCkKhKBH7QwE43HJRuzZt3ndDqhAZ0z636m2azltI5WzCPG3sXSLZsHS2yqc7tfOCHT&#10;lr1psF6wdJazGSQV5BWcFR5Bu1mSDabgbIAgCzVhZs8iSUDWFUViWbFBrA1Qbl3SDdpXXVFRxmw7&#10;bt6aTCdo1OETWOgJVI1puqzCTQKdmwbeTm3ZNJk0J4I0EkJ/5NdMkPx9E3s5sX/0pMLCP1CpEQQ5&#10;XUClRhAEqYrjVmrbia3frdT289SnWVYQ5tOiyNsKTTOKgC4zdU70f8NbKoOBRPgy6zkG2+YEPhHH&#10;zFLs2ZOZ6yT2ebTHnXZ701wcuqrK9mRgIOEcFPYFwdmJneCPJdGz++l13ZJBxxVV0GyMuE8nlPqo&#10;X/PYSk0SXe/xvmocnoggyGkHKjWCIEhVOOJ9xkcoNdFmzb7XNuojldoOP46n3juKUseVkra0hyh1&#10;rH9aJ4asSjSNnSxKkiBLHBimLgvBQLllZ51jGZ1V05B1LcRFaSq6eM90OBphHxeKhG2dhfU0lsHa&#10;MBWOD0V5DlxckEMqEfeXHICVD5Tut7+dnRKbjmLUdv+0Q9dVqB74O5T48EoVtiArnN03rbDgb9a1&#10;zFQ4odSHfd+qSN7RVd2BEFRqBEFOE1CpEQRBqiKh1MYxlXp2XKkPidz4n0ptJil14o26XZiUx+K2&#10;dcVfsu+OW6cU5GW7vR5fRrrT63GkOFw+LyxPvOj/9pWWgMuCVYPqsoAQ9ok03kOmwx/BeSORCLhy&#10;j95dr79hkqKpnBK67qarCurW2f3zLzrNUK1KkgTa7a8s+fCjdxs2qrtgwXOJCWsqgwF7PKVMxzLK&#10;UdpZLkTA/+EtLC/1H67UiUJQqREEOU1ApUYQBKkKNiF5QoC15HKoUltHU+qD08QcKdNmUj82S8/H&#10;fFojOhRVV2RV4viQpoq0I1iVp932V5/T8fgT/3x5yWvvfPjBh599sujVxeMnnp+Rk52enRWIhBXb&#10;pCVFZvMmWnZCaENXmVLTmVakkNPjuOvuqfZoQmXSLdd50lIDkSgotUnUeLuvLVvxlcvjeHHRCzQy&#10;O8qzyssqCDaNPDEtxTJVMRqiX9EOs06O00gEvVSl1EedH/HYoFIjCHJagEqNIAhSFY6kHlOaEOM3&#10;KLWR1LFt/G+ljmEm+7RGe8FNO9c1zXtBNIVI4rRbb83xeWg/NDE5RRJ1OuMgL0sLXnrRkeKYO/9Z&#10;QaHZQljODQVMXJagNlw0DB8fCtCpFsOR8mYtG8x64MFSf6WghW7663UuX2pZZSDCBemMibpOO6o1&#10;/pPPP/Smuha+uAA2pGoGL0hMfzVDlhVe4EOGQi3f0nRVpjHWqmkcNvfhiSt1ck82KjWCIKcFqNQI&#10;giBVUZVSq1BmzZ7udDlAZ+fMnmn3A1tHKnUi/OOYSm0eqdSKJpqWSkOWDVWNhpVQ8I5Jk/LSfFu/&#10;3xaRBBZ9Uh4KwOOGLZvzCmrfdMtfODv1By8Kb779VlH3br60VLfbfcWfLtu0br2pk0ogcKBN++ZT&#10;/nqbQUhUDdx2z5T07JxSf1CUOfqlLAuUmpfCSz/9wJvhee7F53U7ooPjRZqkT9dZ7jyauNoORLnz&#10;r39r07KVrCqyrrGkH0cdgnmkUuvHUOpDg8vZDkKlRhDktACVGkEQpCqSlToWnnFIL7XL7qVOUmrT&#10;1A9T6qqiqO3hiVY8y/XhSm1YOk11x6I+FJHI4j0335SflsqLnGIZAS5C+6olkZelL776ErT+kcce&#10;ZZn1Fr/2au06BR07d3rznX8/9s/H83KzU72+b79ZAR/AceV5tdLvuGe6YhJBDtzyt+s86Vkl/pBK&#10;M3jw4NN2Ujxl2YqvnD7XwkUvqaYVjnCqRu8KaFYQTbRMhSaulgWiyTPuntq6eQtRliRNZR3Vx0hs&#10;cmQX9WFKHbvwJA/WNEx6e4JKjSDIaQIqNYIgSFU4jvakHZJhGbNnz4TWEySPGR5rQ48bcHFLiwdS&#10;2/mY7WKP9tMNXSa6bMlRIkfvvvn6XJ8zwoWjsgg+zdspPpYvX16ndkFWRubuXT+BnwaDwYaNG93y&#10;11t37fkZzDsqcbwQ7tu394Di4eDHYrS0a6dWf512X0AEV/f/7ZZrHL50Pw/iLnDhcs2gM7YEQpXr&#10;N65Ly0hf+MJLNNiDZvugE7KwKBRdAaUPgk9DBSdfe31hi5Y0fwgxQfElQ4M6g+UbhMi6xsYsVjXi&#10;8Pj2ECo1giCnA6jUCIIgVXFUpaZAKzl79uwTVmqTmIat0LH+bFupWW4RqtQm7baOKfU9U67L9Tmc&#10;bofD7XR6PbXqFPh8PpfL1axJ05XLvoN3Cxz/3//+t069ujdOnrT0s0/f/uC9t97/99KPPxg6rNiT&#10;k/dLSYkULqmd67vutrsk+GQ1POueW9zZuZt27YlGKgmRJEUMi7wgie+892+Hw/niSy/rGlFkmpra&#10;nunQlMTo7h+/z8tOgypkeF15GVnpqWkg3w6no6Bh/cfnPhXmOXZXwCZTPKpS/w5QqREEOS1ApUYQ&#10;BKmKGlZqA5TaVIjCQWFK/cJLz3/8xefPvbBwYPEQp9M5c+ZMYlqSIOqqBtt4+eWXHSmOvPxaKR43&#10;mHeK1+n2OLypnoyCupu2b5cjpYUt6v9l6sywZsHy9VdMTMsv8Iuq/YESJ0RhK9D2r167Kq9W7Tfe&#10;fNvQSTAQVRTN/sKGIvO6wk+ZfN3NN15347VXdW7bHvT2z1dfNfGSi264afJXy75lqfRkXZM0FZUa&#10;QZCzDVRqBEGQqqh+pU4K/DhKL7Wp20otElW4a8oNOanOcn9ZacDPgismTZoEFZh2z1RVVgxNl0Xp&#10;qaeeqlOv7rffLVMMHfxYUEVBjFjELAlHYZvlB35q3qTunbMeCCrwocItN16RkV9QFuV5Lhjy/wqr&#10;0SjtUPDzLz5LcboXLHwRFFjgFXY5sCdBl+2qaarI6bIw5YZJfXv34QReZ7WFFywzxEUTUR+o1AiC&#10;nFWgUiMIglRFDSg1y+YRm5mcJtJQLVUkmsiUuqTsgGzqYK6qafj9/nPPPdfr9rywYCEf5cBYly5d&#10;6vK4//nkE5Km2olBDEUVZFXiddgQCZT/UlAr4/YZs/2CRAx+7mOzHU73B//9klqyFAalZr3Us++f&#10;lV+7ztffLIMNypJuGJYoilAjWeJkKWqZNAkJVPMvk28qbNU6ynOsW5pmJzF0ThJZF/Uxpm45XlCp&#10;EQQ5LUClRhAEqYrqVuqDwxNtqz5Mqe05WuAJTSK6eOdfJoFSVwb98KqgyIEITTW9bt26nKzspo2b&#10;BCsDpQdKOI6rVTu/XYf2NE2eLIqaZJhKUfeunXr2/vGXX4jOtWnVeNLf7uBNIkbLN6//zpGaPvqC&#10;//t59w5CFDD4qCjs3LWjcdNGbdq2/2n3Hk21DJ3WUdO0WJJsoukaTUIi85Hpd9/Tvm071c6gBz4N&#10;hfVMg1Lz8dnRUakRBDl7QKVGEASpipOj1EZCqc1DZyKMKbUuE0O665bJWanuffv2+kNBJq88z0M1&#10;5s6d63K5hg8fTuzUHC+9vMiXlupwu95+792HH/9H68LmOXnZDz72GKwvRP1NmtSZfNsdBwIhU+OJ&#10;wV91/SSHx1e/QcH5E8ZeevklA4YMdnmcvjTvU0/PszNCk2hE5DiB0M+K6gYN/DANmab2I7rA8aDa&#10;oiyxyoiqQueaMQ3dNE5cow/b1ajUCIKc+qBSIwiCVEUNK7VFQ5RNoivEUO685WZQalHk4dWoKLAk&#10;0BzHgdcOHjw4Nzf3zTffVFUaufHZfz/v3K3IkeJwp3latmz+1TdfKpYlaaomRzIzvPc+8FBU1UGp&#10;uXC5Tsjr77zXqnUznzcFzBtEfNCQgRs2rYeNVAZCzIglSZFlkGlT0yVV4SUxAj6tyDxNmmfXQTF0&#10;zTKZWMMCrI5KjSDIWQgqNYIgSFVUv1LHp3oh8anLmZseVGo6iYxGw5dBrHWFpa8+ciIV08aA/8Zn&#10;UbG3A8/RWWPAdKFYpgJFJUShb4gtq/SDVShstdj0NPZ0K7H4bjY80dTt1RS7qGy2RZJU4T9qMOJR&#10;dzUqNYIgpw60aaaRbkSWZTvHKEveT+rUqQMNFLzKnmSPCIIgCDkVlNq26oRSa8kTev9PpbZ7sqkY&#10;M6Vm6hzTa3sCSNYjzpbjsl5dSv27e2tQqREEOaWgvwdaFjyyP8GnWfufn5/v8/mILdP2EBS6Jsdx&#10;NVhVBEGQU4SToNRJ20wqhyo1qLJOaJSyduS03qzAGqwkz/WdUGqam+83KPXBkqTUdOL0Yyr1bxmG&#10;mJiT/PfsFlRqBEFOJRRFYQsg05IkscYfnmzfvr3L5eJ5Hv6MRqPMqhEEQRBy6ig1LYYOYv27lRoe&#10;6dwx8XKIQBOjWpXaSuL37BZUagRBTiXAlUGmw+Ew+zMYDBqGAZeArKyszMzM5FAQeLK8vLwm64og&#10;CHJqcJKUOm6iZqIw6405qEUSr/w+pWblGEp9eDlCqe13qQZRaAG3pgpu/U+ZTuwr+kXYRn/HzkGl&#10;RhDkVCIRJM1xXCgUInYXNTxZp06djIyMsrIyO5c/7aiuqKioyYoiCIKcMtSkUkM5qNTxciJKHZuR&#10;0Q7/iOcVOaJ/+o9W6oP906jUCIKcEUiSROL90Kx1stMikfr163s8HnYtgOfZaiwOBEEQ5Cyn2pX6&#10;UB+tQqmTVo0NRkySaSbHLEI6WakZyXEdsdGHR1PqgwMT/1ClPkSmUakRBDlT+Pnnny+//PIvvvgC&#10;Wn7waXgMBoP5+flOpxNejUQibLUff/xx8ODBNVlRBEGQU4OToNQx04wrtc4Ki1o+spc6FvthEXuS&#10;RdBiltDaUImpUhE3Y+HXJFEZ015B05kEwwYtNjCR2IPVYTU9nq+D1iTRn01ncDTtkqTU8XR7KssF&#10;Ets+iSWlJqxS8VhwuyaHYvyuXYRKjSDIqQQz5ocffjgtLa2goGDNmjVg1dBMtWnThiXRg1f37dtX&#10;WFiYmZnZtWvXmq4vgiBIzVPdSm2yfl8qurQRBplW7SLrRoAQIRwMmXTyRAUUVxGiYM66TH9qVDUr&#10;yEkSMTSiGqqgqaJMyM8VZfCSoYiqECKmBBtXJBmEWdeUkBLmDEHVDFMxNDGqqUKAvka4UKUmcmDD&#10;JZWV8MgJUUHgNEOVDEWzHVtTVF4UJF0WVSUUCRLLFAVY32TToauKpKpREHROkURdFQQ/IaKsUF83&#10;qN+rhq4amk41nEo5TZL9O/4NUKkRBDmlYK29qqoejwcaJbfb3bhx43Xr1tWuXdvr9fr9/n79+jmd&#10;TtZesWBrBEGQs5zqVmrdIIJBpCSllgn1T1FRy1au+qRLh45p7ox0r8/lcHicDp/bUbd2zsz77i3z&#10;h0FO91WWG0QnpixywXKBE+3YvlBFKTHFaPBA2f59YMW6KIPXKkTbXfZLZSBE+5dphIjCwdsjETB1&#10;Q+A4SZasWEc163UWdTnAhcCYLY12SBt2PzRUUOEEmRdkXdPsLmpTlSydk9UQVEY2VcMMv/fOK489&#10;/kRYUOBP1VLA5kHKZbhpsPutDeP3pJRCpUYQ5JRClmUWIf3cc8+BT0OjBAKdmZmZk5MDy2lpaSDW&#10;7MmxY8diLDWCIAg5CUptEsG0DlFqu5ca9Dj8w441Pk9qXnbBpBsmX3ft1TdNvu6Ky/4vNys1Oyuj&#10;X/8hK9dtAvWOSuFg+T5CtApFrNQ1UVLskA2JGDzobDgYMVWN56NRnRMsiU4YruhysJIYcsQwqFIT&#10;XebCiqqLmnnAX65adGVB4kGIdTuPn8RFVV0BpRZVhQ5/pNsngqZEJCEQCNifBUpeLpu6ToxwZF+j&#10;xjl3Tp0WljXekDUC4m1omibplmL3Uquy8jv+DVCpEQQ5pTDigC4XFBRAo5SRkcEc2uVywYLH42Gq&#10;/fPPP/++5KEIgiBnGCdFqYlwqFJr8CjIB/bu+z47M+e88RdpCtuyLgphQxUWPP9MalrWhZf+idMl&#10;UeMtlZf4EDh4Ge1rJoYiC+EKPlLBQp25SBSqVhYo0YleGY0KggRabSoCuG2lqgZDFbYWE0EEhyai&#10;BnJv6Dr1acVUuVCQBlMTs8RfqllmZRAcmvjLK+y4barImsSroh/ebVg66HgwtKdL1xZT/va3qG6W&#10;Ris5A76XpWkGpxmSHaaNSo0gyBkAa+3ZtIiPPfYYNErp6empqalMphs0aAAL2dnZxcXF2EWNIAjC&#10;qDGlVnT/vtKdPm9GcfFYyx4jCKZrmAqxtIqSfeeOOz8tK3frzu8VU/rqsw/zczMeef7Z2q1aZubm&#10;TbrxeksXOM5/77335uXlp6emZWakXXL5hWEhBB4safrW1SvTPSnvfvrZmEsuychNB0W99S9/9VeE&#10;JE01iCmJfKCy4v5/PFC3fp1Up7NhQcGVV/5JUEVRV1Vd+/zjTxo1aLhi3RpOVyoq/bosrPr6o7q5&#10;3vfff7e0vKRh/XS3x+HJzvLk1tqx/5cKIaAZuqoZUVUX7fwgNOzk+PtrUKkRBDmlgJ8dTokAACAA&#10;SURBVNbe7i+gM14JglC/fn2n0wlNE1h1VlZWig38uXv3bpagGkEQBDlpSm0lDU+kSi1pFb+W7MjJ&#10;rT1s2HjwaVWzeFGgw/s0Caz6y/9+5XB7nlk4PxipWPvdl3nZaY6czD9NuXnec89/+81XusKPP3eU&#10;z5d2xZXXLFjwwpSbJ9erW6trt047ft2rE/L10g+zPM60vPyG7dotXLzwvpnTfE5vv5799+z7lVME&#10;cODRw4d5fO4JE89b+t571115JXzHrj2LyoJ0/OKqFSvhz2/XruItDf5URe7rpW/Xy3avXrUiHKl8&#10;Y8n8Dp2a9hoyeN7iV3cHywIqHfgIX4Y3CSg11B2VGkGQM4BELAdYNbT8jzzyCLRLLJDa5XKx7uq+&#10;ffuydRIJ9ZD/Z+884KMqur+/STab3khCr1KliDQBUem9V0WUIhbE8ogNsSuPvSAgHQQELKiABSug&#10;otLVxy69pG+7vczc9p6Z2cQo4Kv+VVDm95nPcndvm5kbZr9z9sw5XFxcZ7L+cqR2Xdl1f4bUNOQz&#10;MqzwwSPfZWTn9+w9HNmejh3TphHuTFWXIt9+/V2CP3DnfXcZWNm5dVOCz3fFtBsPRSMEYZGx/LlF&#10;Kan+J5+aVR4o2lm1Yokvzjd72RLkeVveeiM74G/b8fwCQdBpkOmXV72YHJe8fM0q5FnLn1uak5G+&#10;ctUKURagSa5pbtiwzuf3Pbt4oWHhbZ9+lp2d/dHObQdLC4GQXWxsf//1Kom+Xds+s7BuoaAvwffQ&#10;rKdVzws6hkxD9RF/Es8jyx+x5xgWR2ouLq5/uhBCuq6TuKA2CR8Kg3+NGjWYlRqQGtja7/cfOHAg&#10;HA7Dkab5RxzeuLi4uP5l+nuQWi6nxp+QGrvC/kPfpGbk9ek3Gj7VEAmWoWgysVJb5t4ffszOyb3l&#10;jpuxo+757MPUpPh5q1dGHBvI28bWJRePyM5Jh8sJio6wbZq6g7UaNfN7DBlUFI3s/HBzTsA/f8lz&#10;om1HkWR7FhK1JvWa9B86WETq5WMvqV29mqySVYmmDLfDhw4dOPuc5gOGDREUef1r6/Lz8z/avb1U&#10;FeGbRJeFbe9tqJGe8MnmzZ6LHStcv2GV62+/7bAkRTwccXUFGVAlQGqSWAwawK3UXFxc/woxjw5V&#10;VZkTyMMPP5yZmcncP0ANGjRgh1mW9X9JrMvFxcX1r9EpQ2rHk//3zQ5A6t59R+mIRLgTVAMw17MM&#10;z0abP9gUSEq57c5bbU/f9cnmBJ/vySULQxZxxhCjwuhRQ3v26ootx7BIUhiEDFUK9+7TvXqjs5Dn&#10;bXpjQ3Ziwkef7YggVCIHAanVkNi3W992nTuWyZE+Pbr37HoRsDtJ4KLroaIiaNl5XTrWalAPLv7R&#10;lg+Tk5Pf+vAD1bNV03CxsXXjq3lJvi927BCFECB13fpVrvrPjaLnldm65GHTJZSvuiRSoG04xAuE&#10;IzUX12kvjEm8S8DBCg8HvsyusphxGiEEGyzrOLympaX5/X42RhUUFMiyjKhOdWVPI7F+82h3wV+X&#10;Vx475ZRWiouL62/SKXP8MO3IN9/vTs/K69VnBAlHR7O/AOaaiuC5eN2r6wGpl65cJqmR/+38JMnv&#10;W7L2xajraAhjZPTr26NFyyYk+gc1CkciIUMVRo4a2qx92xJRAKSul5+7fc+XETLYWyqgL3IG9hpY&#10;o16diCL06tm9+4UXwI1UXYFvDGgVEHn3Pj3adOxw4Mjhd99+Jzc39+Nd2wWsawj43ty9ZWODvPTt&#10;n3xKOsAKZ2TF3fHgA2UIRT1L9kzdxqbtGB7xpTZ15BiIIzUX1+kvwB0AHYaDqkoGKE3TYIizuahY&#10;F7GJR4VmzZrFAn107NgxEolUfA5sfarre7oI/oQApgWBZAqDPypG1WxOwsXF9a/XKVueiJzwgSNf&#10;51Sp2q/fCBO5qkayGEajYeDpYwf39unVNzsvf9+RA3Dwtg/fy81Oe3bVigJFFlUNkHr8uDEN6teS&#10;ZTUUFsPhKFRNlsING9fvPnBAUBR3bNmUleRf89p60XUPFx+2HVMMCbWr1bls4gTJUCaMv6xKZoas&#10;SkDVQlkZtKqg4GiTFk0HjRimmsb/vvgSmvzyG+tVzzIsbJvaqkXPVE1P2LJps6Yprh2pUStj+gP3&#10;B00UtJSoJUuaqhimRpEaGaaLuS81F9c/QwCCFU7Ae/bseeSRR6pWrZrARcWSJsJYFAgEYBs2mH06&#10;IyMjgcalZsGq2QFszSIXKD4+Pjc39/bbb//iiy88unDT5iZqLq4zRqcsiJ6iF+09+GVOdv7QoWNl&#10;yWCrDC3b8By0ZuVz6WnZ4yZccbSkwPbwxg1rU5Pin3ttbdQlOQ5tCy1ZONvv982ePZtcEWE48ZV1&#10;L8YFfI/NmW153v+2fZqR7O8+cFAIIduzFDk6d/azqSmZ73zwvqTLz69cnlsle/nqFSVlxVhVXdN8&#10;8cU1cYH4+x6aCXXYtW17vC/uidmzNNfSDN2z0UUdWsI3xrfffg97o+HDzc6uNf3++46EIqKjm6Q5&#10;DrYtzXVUx4avZ9s0OFJzcZ3+UlWVbSCE1q1bV69ePZbHxMdVrqSkJB8d/yu6JScnhw1QmZmZFSkV&#10;09LSGFVz+WjQbh8NjdKwYcPFixd71PGD2aq5uLj+9TplSO15wo/79gT8SVVyakyedPWkSZMmjL90&#10;zOhh1fOzA4lxHTtdcOBoISJ5wvH2rZsCCb55q1ceEYWoIHmu41nasMF90lPTJk++au1LL48de3FK&#10;ZlLr81rvO3IE7rFt0/vJCfCFkNy8U6cXX1p1753Tk5NTe/TsG5IE23MURTr//E5xSQlTbrj23bfe&#10;nDRuXCDgb966RTAacTw3VFLas3sPnz/+nodnzl+44JzmTVudXb9Jw9qbt3yEHNuyo1lZCfUbN1v9&#10;2hvfHt4bMQSSsxwhCSOdjJwkSvUfeAYcqbm4/n4dOnTIo+4N9evXh/906enpqampfi4qH+VmX7mV&#10;GnoG6Bm22QAFfZWQkADb8DkzzZ7q+p4ugi5iM5C8vLwGDRocO3YM/sZCodCp/mPn4uL6O3TKEpIb&#10;ZvGezz+sX7dBAsBvIAXG6eSk+Kz0pNYtm8588H5B1GBeHzXUqBL+7KP3k/wEqcuQSTyny4pdLBlq&#10;6LqpU3Jz8pIS/HXr1r5m2hSWkFwWFUDqjNTE+c8/37RDh4R4X0Zy4h0z7tKwAxcUNQnAV1LEO+69&#10;s1qdGgDe+TnZt9x2s2woQMyiLHmOd3Dvvlbt2vjifbVr175q0sTvv9njT/Dt+epbDWHTDG/c+LLP&#10;n+Tzp36867OjpUdMQ9F1VSFZE4H0AalhqvC7e4kjNRfX3yzTNJmj8Pz581mU5fz8/LVr1zpcVMwl&#10;RlEUmy5PZGE9mOs5c0NnrzBwSZLE3NC5QPBHtXPnzhYtWrDZyJIlS/iyVy6uM0d/OVLbJBjGz5Da&#10;c2Fc1iw76HlSsLjENkiUDAfprqUbqgDFI8Zpr7AsAscppuy5pqmJOsA0+/nMtYIF+z1Xg6NsbLkm&#10;1jXlaKTA9KyDh44A0H67Z2ei37dgzZowJs7QiBinvahumjbx0zAMjaxNxLrlOa5j2abheDYgNd3r&#10;6SLczlMM2EvWlCBN9VygZKwiO0p+KVaQHjGRA1/FpdGgYWukRY6FyUGWaakG1JYjNRfXaS+gQKAf&#10;+D/eqVMnQOoaNWrMnTuXu73+QiwiCuD1L1wXiJNbeV9VhEzh8qgfEbzOmTOHOcMMGjSocl9xcXH9&#10;u/VXIzXAsQmlElIjzwUiBY6WdD1IYNrybBNpUpQEdgbatkyPJlNUkUMdPyxdiboOki2sUw9IKRIE&#10;xFWloGNjQGKsE8Ow5hkhjaxAd0z7lRdWZWelLVz9fIkkegC8ugJ3lgzDcmzgaYTI8QrSogpldwvp&#10;pmaTACAkCKupanB3OJKE+4DqYnjFJlKjCjGB6zpU0oS6mVBn6A/YBSwO13Rs08XI0h0yW+BIzcV1&#10;usswSCh5YJ2ePXsm0PV2O3fuPBn6/DOZ0fl5OdkBJxXDaBYmDwYo9sqCV8A2s/HDW+Lx9vPAIH+x&#10;nPLXX9bfrVROldif0HvvvZebmwt/VN26dauI+8HFxfWv11+N1N7PB77KQzzLPMhu5h0/+pcPjrEP&#10;Sci8X16EyNDIj5IkyLRrkdBFrvfZp1uh2vMWLYwQpCbZFuEwbJMfLtn3qHfcsOset1Vpb+zubqW2&#10;/Prb3yuO1Fxcf7+Y30LXrl19dJndli1byKfwf91xK48DjudaxK0rVmL/W53y8kty/f8Up9KlYqXS&#10;xco/tCuK6/7ewmTTJSuoPMISdhyLOiZUjDaxEbjSKb8JRE9Q/18tv7N/yrudil0BBvafF1T+ihwo&#10;TqwJcCR2HVpIw8iY7MaeZvnV4Hlbx/etV6kc35+/pY2VUZ59S3700UdstWKPHj3+6PcmFxfXP09/&#10;A1L/5WJefV55Et3169dnZ2e//fbbkiRhjE3TrDCxnJ5N4EjNxfX36zcitUWR2qoE1p5zmiO1XQmp&#10;2dqVXyC1XW7RON2QutyechxSW55tkQ7BlQpJceCWI7VFkRp5UE6A1KxXsfd7kJpNRThSc3Fx/Wb9&#10;45HaoYtmmAdbhRG6sLCwqKgIvjIrvABhl0PT6p7Kup5EHKm5uP5+/QakJm8qQxgrfzJSn7T8KUhd&#10;2UptsTHwdEZqt5KO7/ny8hNYU6R2f47UjsUwt/zHhAo6hwNO1KuVxZGai4vrj+sfj9RMFalfRVGs&#10;WMvvUbs1+6qADbYi+1TW8iTiSM3F9ffrjyE1g7B/CFLjEyG1fXoj9U+tODlSM6qmR9rOb0RqiyM1&#10;FxfXX6x/CVJrmsaiPlV4epDRkVqpmWGGVf70XHnNkZqL6+/XSZC6sk8vg+BKNtFKEMYI8K9Eaopr&#10;vxupf0aEFaUcqa3/I1K7J9GfhdQVuPwbXF9i4P0LpCaG619F6p+65QRIXQmsfxWpf4bRlXdxpObi&#10;OoP1j0fqUCjETNQV0MzeAlvbVBXVZkFDT2FVTyaO1Fxcf7/+JKT2ficy/l1I/XOw/gmp6dtypP6Z&#10;o8Vv6bS/Hqkre0ufDKkr069TQczMRE252fXKkboCuMuRGnOk5uLi+ov0j0fqCjF/D6hkRQ4C9jmr&#10;tktXKHIrNRcXF9MJkbo83CcTo+aTQVhFSOY/jNTH+zPQzyutVvyDDH3c5w6Lj+GiSkjt/CGk/rW7&#10;n8Dv/HciNQnl4ZmxCUysqnRXbPngz+rrUr8cOruphNR0DWLslJ8hNfG8dlmoVhcTwI7V2f3F8lCO&#10;1FxcXH9M/3ikBpL+KTQedfAAsGZUzQKmMoeQyhH0TjdxpObi+vv125DaOpVI7Xo/GU1/N1L/wpYL&#10;PG1CYWsWT1ektk6K1DGw/mV9oEMdNxaV5YRIzZpo0WwIJ0bqn0dw4UjNxcX1h3VSpNY07amnnmKp&#10;emfOnOnR5LRe+fdQxWEV2yf6+ezv0O9NGHuq6nkyMV8U6FuE0N133w29Xa1atXvuueevfexcXGe8&#10;Tuz48TNVIDUioe0dA1s6fFie5cRkU3dNUxjwwYaiSHT+bmGSJSq2QX85Q+wTEpXPsaEgC1sORpap&#10;6hK2DWwD6TomRqquMVAzETmY5vomp0OxbQy3ME0dgE/XVcPQ4IJsl0tWjmDYAHS24TLYpCuzCfrR&#10;qEfkQ+BpwxQtW0VYJeZql1gc2Lpt2hxdlmXYKCsrqxgtK3KUsJaShru2qkgmvbWhqxUNh2NZFi0o&#10;kiJCWxRNtolpmCS5hVeoNjsAqh3rCtdm3QWfw17SFtsAkrY8hElOXQvqDJ+QDocTXXI7aBYcpCkq&#10;yZsLR1gOC5QHzdYx0iwoBiZcbsXOsknHezSnAYywFKmRKgUtrOmaxCpmQG9ZTlTWMF2VCo+GdSY8&#10;d8MkacLgSemmwR6KpECjHHLMzzPL8OWJXFxc3q8gNQhIumrVqqmpqU2bNvXo4O7RIYP5KzM3ZcaF&#10;fNT4w6psRx8wYACMwklJSa+88sqprhcX179c/z+kdqgpNxaKLiqUedRfQpIjFMViSO2RAJ2EL2VZ&#10;ZEAZiYQYX1awIxQgYFWVgSCBzxzPBTID4mRWURNrBlKBAl0CozK2LUXVAc5kxWDmCjgXiBNuCgWu&#10;zO5FlxhSfpUEnaIt7EVYA1xmll1BkDQVAeVpmkHomeR21TUjbGIBcB0aEgyWenT8qQhC6pXbTaCu&#10;9L7A7iTzH0tLzsZ/dlOgVSjA1o6NoZlswgBNZm2H6QFdBegYSIcmsx8LYS8cxl4ZRjOiZRMShtSH&#10;jhw0AXEdnVmpTaSyOYwNJ2oq882WBJLAC9pz7FghIDUAcTAUsWLQbNhQN5vMMXS4rGubKsluyxyo&#10;AakleCJIJc2nkxfg9UgkQpKIUbM2onZ1wGX6deYwoBckmB54BjLhc5jt2ATKyVuO1FxcXMfrpEgN&#10;Xwgw/rFxAb5vvvrqK4+GovOY7YWKDRYMsk+Vlff3NvhU1fNk0umXLYzsO3fuhK5OSUlJTEwMhUL/&#10;h2fKxcX1/9eJHT9+ypwaQ2riJ+AZwGGKEpo958lAUnxycoCNi8mpKfRnpXx4ff/9d+GUkpIiZjkG&#10;ijUIzFnwCv/FK+zW1DhtM5gWpKhuKoDU7HX/wX0333qLKEuW7eoGELanqGSyzYy7xEWh3BIMr4Cq&#10;cOUKjocNCtaWiRSgao94xGHTIAyKEDF/iFLI9eC9DMUwxcVL5kGd/f4AjDYwh/eVq2rVqoCDbM0J&#10;gHDFMFWxtjtYVuLZlqHILiZkDEgtRMMWNlnrBCHSo0e3tu3bFBYXmJia3qkThV5uz2ZTAobRwN8V&#10;MM3aBUyrW5qCFZsYoE0G6ySAh4W7d+ni9/my09OGDhwQCYWhXQMHDkxNTQ8kpfgTUxKSkn1xvkHD&#10;hgYFaCYAvqYqgosN2zSm337ryJGjg1EBqitoiq6JriXv+GxLu7at4FGmp6fnV63+/paPFQPrmGRe&#10;RPQ3BHg6cBH6GwX9xQAjRVNlVTkZSXOk5uLi8n4FqdlAMHz48OzsbBgaGjVqtHfv3sosWHEkG3D/&#10;ZhL914h1dXFxcefOnaGfA4HAiBEj+CjMxfVX67ciNeFpw7ZVy1KenTcL0G3MmFFTpkyZfOXVl4+f&#10;OGHChHHjxt544/VHjx4m3gKUpKEAXFY4RbCNgoKj1J2AOBJIighFJ34FlgKQBxRo6UuWLQTEPXjo&#10;CPH30MmR2PJkWSbmZ2rzZl4TDFIrvCyglJYWMw8Kap/GQNXhcNimKQQtTF4pDUPRLUdEVhQ2Vj6/&#10;FFo9cODgKVRXXnnlpEmTxowZM3bs2CNHjnjURO153i8C/MPsgHh6A0zTV9PQbGpy1jWFGarh9aKL&#10;LmjVuqUoC5qhutR2DjzNDNKhUBnDaGZ3Zy4x8BYqz2YduqlZHnS0ilwMOE7OcoHfdQeZfbt3b1Cr&#10;1splS7d/shVOiUZC8MXUuHHja6ZMvfKqa0ddMnbchPHzFi2UdFkQQyzlZaSs+JGZD8b5fBdd1A05&#10;ruZ4IUnASP1481u5mcnt27RcMH/OkmVL27br4IvzL1/1gqSZ1FYdQ2pqICdIHRUFbFvM2QPmKAa0&#10;m1upubi4TqSTIrWqwhjnAEZnZWWx0eHcc8999dVXNU2ryJ/iVVpax/XHBP0JvVqjRg3WyampqQUF&#10;BbxLubj+ap0QqVmaF/rfjyI1NVG7rqrrYdhY/tyi/Ko5H3/8IYMqhIk1F3CQuQUDIwIFMlcHZqtW&#10;VRlIEaiaATEcIEgii1Gh6gpgNEBvcdkxx0MGUp9bsSTen8CQGmHPND0rFqAoZsqF1wr7LmPosrKS&#10;CgOwLIuSHCkpPUbp2cPIRaanyFhVaJYr14RBXdFKguFDglS8cNHc/Pz8HTt2maZZ7tHheeXOHtFo&#10;1KUhkuATQRDgrcd+oiRd43z75R6yGtAyLUMlbULMmks8j2UlChuWA50DfKyEo2XQA8zEzmoOG2yy&#10;wWAaChzA3EIIZNuIJh53TABppLMDiMsHQqOGDGneqJEUCpmqAhx/+NC+/PzclSuXhyMCdJKGoOut&#10;qCzB6ZouObb59Re7z2tzTnZ6WlZm+vARoyTDUG2yfhGQuGnDmo3r18SGLAoh23UkWe18YbfW7TuV&#10;hAWoE1yHAjQuj47ilZSVsj+JwuIiMtsxdG6l5uLiOqF+zZdakmDU9pYuXRoXFxcIsN86fQ0aNGjW&#10;rFnr1q3btm0LkA0bbdq0ad++/bmnSG1+p05VPU+m5OTkjIyMhISE7Oxs2Jg3bx58wzETERcX11+n&#10;kyF1OVUzK7XBkBoKAOfiRc/6E32ffrpV1TU4DGiM8qjDzMbM6+Obb77q06cXdeJKatHi7Pfee4cZ&#10;khn1Lly8qEmzpvH+OF+8LzM77eFHZyKgTVO69fZpaRnEe6FW7boXde2parh9+wt69R6gKGQ9ItB5&#10;UVHB8OFDx469GO4Ct+vRo9uwYUOmT78tEPBnZqYfOnQA2FQQQ926d0lNS4S7d2jf+YP3t7qOJ4mE&#10;klVNcDygW+BaBdvS3GefhmO2bdvhlTt4yLKsqipdbUnSZnXs2PHiiy+uGIhg1yWXXNLl/E6aJAJP&#10;K0J43MWjMlOTEny+zIyUBx+4JyoEySJG22jeokmtOtU1Q3Zp+I4ffviuW7eL4F4JCXEXXtjlzTdf&#10;Zz4w0F2tWrXo37/vhx9urlGjGuyFct8D9+4/fIhFu1M0lTmWwIwELtyvR4+zGzYkviEImaq08a0N&#10;ySn+rZ9+bJhkWhOMErAWAOlN4v0iieGmDeunBRLumn57v769L7yom0wXrIi6WlxwoF71zPvvvoWY&#10;8w2Fetfod933oC8usbAsomPHsGwTIxMbbJ4QFQU4BiZC995/X606tY8WHCOnaCpHai4uruN1UqRm&#10;S1LYapXFixfXqVMHgA++eNhIAQjo9/vhFT6B18TExLhTpPjfqVNVz5MJug76Mz8/PzU1de3atV75&#10;N9zf9yfAxXVG6mRIbXnlSO1Srw9H9xzVsxUogNSBpPgvvtgD1GXTkG90UQmqcPDYuPHN1NTkunVr&#10;L1u2BEqbNq2TkwOPP/4o8zOeM+eZ1PS0Pv36Ll/53MpVKxo1aQAM/dzKxdjRd+3ZftU1V8T7E+bM&#10;nffBpo+gAoMGjRo4aDitaczB4/zzOwGsMzcJwOvExIR69eosX75s1aqV33//7a5dOxL8viZN6y1c&#10;NHfNmjXt23VKDuQ8+fg8aIkoio5rmjii6EUGLhPlkqXLFmRmZn7//Y+VQ/WzKB8eHfwHDBjQp08f&#10;2JAkCU4HIoW3Q4cMwrrmObhvj67Vc7PvvXP6m+tfvfyyS/wJvgcevKektEA35MFD+nfo2Law+Khu&#10;Ku998Db0bc2a1efNm7t69fOAzjDNWLJkEWvOiBHDYG9eXpUZM6avXLkcWucPJMxeME9BpG8pUnum&#10;btiA9Rj36nJB8wZneUC6UFxrzuyn8qtmPzt/blJyampmTsOmzda8/BKcpSJN1URkKv16dys+eshQ&#10;5LZtWg8ZOhyeqebQwIFYcfQw0sKupduWERGiuoGGj76kQZPmEVmXdWRRz2kagIUZqomjju06y5Y/&#10;B8+upKxUM3S2SJEjNRcX1y/0a0jNHOlcGugNBtb777+/UaNGfioG03E0iDLX/0VJSUlNmzadPn06&#10;m70wR5qK2FVcXFx/kX4FqZlvBoth7LoUqT3dRuLCeU8HEn2A1CT4A3yEiYeAiQ3mO2Fhs1nThv37&#10;9WGzYo36Glw2fmyLFi2CwWAkHOzYscOgQQOYVy7QeGlZQaOm9Xv17y3psu0Y8xfMTk7PKIuQEBNC&#10;VOnSpeeQoaMw8UJAMPy6rt2164UjRw5ni/l69eoRCPgPHz5I1kQWF3qu3a7tud26X4AtTUckFp7r&#10;eGNGX96qZfuCYyXkLQlooTqeBLAaEQoXLZ4HY/jmzR8CUEI7TUKSxLWjrKzMozbp/v37d+/enXUU&#10;tAWO6da955AhQ2zTOLL/x4zkxGUL5wGSwn2lSPjyyy5t1Ogs4uiiSN26dmnf4VxJiRqmUv+sOo3O&#10;blwWDZIAJrJYUnK4e/fO9erUlWU5KgSHDBuYGEj+5NNtAMG2rYqR0po18oeOHn24LAhzFMUgSzN1&#10;VYM7OoYxrG+/cxo3MWQBkFqXhXGXjoH5Q7NmTVasWDFr9jNVa9ZIzcyYv3SxbOo2WQMKuKxL0TLb&#10;1IYPG9R/4ABB0yIGkuE7zRA9W/UsTSEu1yQc3rubPoxLTJ541bXQBZJmssWI0NuWbZAE59QFHN4u&#10;WrQI5j9RUYBTDOvEQfQ8jtRcXGe2fs3x44Tau3fvd99999VXX31Rrs8//3zPnj1fnDrt2rVrx44d&#10;8AoV27179zfffPPll19OmDChW7duR44cgbpt27YNdsEwB3tPYT1PKCBpwzDYbwJMFbYiLi6uv04n&#10;Rmovlt3aiqViYZlBDKA7Qwkunv9UfpU0QKuUjHQ4x5fo9yXG5VSt8uGWTwGpvvp8V352+tjRY15f&#10;/8baV15buWb1hnfWXzbp0rT07F07vwTidrEBPEhW18kaATippHefi867sKdKXbLnzXsiPSf/uwOF&#10;UDHT0M7vfNGo0ZfGwk2ogL7moEGD+vXr51Hk7d61W+tW5yDgTtuxDP2Hb77Oz8keNXL4suWLX397&#10;w8uvrF3zwkvjJ0xOSk7/6utvFU3VDBnZmqiUIluSlcisZ56oUqVKXLzfF+fPyq0Kr7Cdm5u7ceNG&#10;5m7Rp3dPmBswwwoAJHa9i3r0HjBwMAnbFwk2qFWrdvVqO3ZsI4YA4v/ssHDa0WCod9eu55zTEjD0&#10;u2//l5IWeHTe02FTNV3XNBRsFC+d/3DV7Lz33tmkmcJ5F3Zo0OycqIIsV/OcsBo8NKj3hfXPbhaC&#10;ikLnIIuQK0xtbAuQ+qIO53Xr2ClSQuKN2BYaPHhw07ObkWCClgpFVoVW7dqk5OaVaVpIU3UbY0e3&#10;LMVQI/36deszsLdgGoLjRRGJde2S6NUqRgYMs5s2f1ijTv2zmrYoDgmyQXzX8vLXSQAAIABJREFU&#10;oaNJzD+DGONNTaxbq2pmWiAO/kLifDk5OYHkpLjEgC8+cfpd9xaVheF4wyT+1uzHCrrgkiM1F9eZ&#10;q9+N1B41WlQOTc1knyK55dlSPLq2BlNFo9GaNWump6e///77rJJshc0prOfJBDzN8qhX9C1Hai6u&#10;v0H2iZGaBCm2YlRtO7EEfoZnK1gPrVg6N8HnGzFyyKXjL5809dprpt00ddrUiVdNOrC/wDG9I/t/&#10;8Pt8yf7EgD8FWDYu0Z+Q5vMl+NKz8l58YZ2hyCRfDFL379/7yoa3rp563fmdWubkJKXm1gYaVdXg&#10;ggVPZFert+9oiK44xF26XNi33yDAtUiU2K0BL1u3bj1s2DDm39yvT9+GDc5Cmi5HBWjJ9o8/hltX&#10;z8vNrpLhi/cB9KdlZcbFB6Bl7773QTgaMoHmsQJtQbZiInXJ0gXQ6ou6dr943PjJU66/fNKV195w&#10;4y233Pbjjz+ysNO9enYHpPYo0DuupyG7a69+Q0aMVhRJk6Ivr1qVA5OKOF96ZkbLJs3XvfSqhrCo&#10;AoZ6wwYMqle3Nlxk83tvwwGbdn8qehbQqyJHbOPons/eyE3OXLZwuWSE+o7sW//stgVB2fZUCxWq&#10;Jd+P7N+1ebu2P5YEgxqSbYe5pJiqZmna5aNGN6heAzagG4kntgUvFvEyN6KeLYlS+NnFC1Pzq724&#10;8W3oO8WGA6CXdFMLd+nSptOFHUWylNILYwv6FuskZLWqyjt27MrLr1a9dj0VkcWSMM/RdJPEHSQ2&#10;Zxuevxwpu3fGbVdNvGz8pRd369oFemzkxWMmXzP16utufP3t9w3bY79UxP6W4BquzZGai+tM1h9E&#10;ahY170+vzR9QhZtEhacKiKVSB1166aXsE/Y9ZFdyHDxNZNt25TG3cnA9Li6uv06/C6mF0DHPUVct&#10;n++P833z7ZembckWFpBpuvhoUSFAmKngd99cD1z71obXbZLBz5M01fJgSEKiYpqGg3VjxdJFGamJ&#10;iYkJWXnV6zQ4a8yYAW3anN283fklIlkBOWfOowmp2UHJIgv4kNq1a/fRYy6F6yBs6wYKhiLAZ4MG&#10;DYLhAkazwQMH1a5ZC+6rCKIuSx9+8H5eZubCZ+cCSooaWat3pLDARA6cS4mc5pSxVCiaKaiaOH/B&#10;nJSUlB/37mfNgx2GZQeDYdIDNlYVacjggYMHDYAJP0sceOhY0SWXT+rStQfJGqMrrmkiTd20ZXO/&#10;Af0zktL8vvimLVqGBFEKRXp37d6503lFRQUfvPNWRmbK6tfXFmuioJFshS4q2vXJ68m+hBdWvhRV&#10;Szv37lyvWRvd8SxXMdSjnlHSv1tHQOrDUYn8KABNM0gaLJOQunPRee1bNW6oRqOe6+gqoK8hSgpD&#10;ahdLgMrvbtmSkJk9b9XqUkXTXAvbhuXIUrRo9OiBIy8ZXqaKgucJ8CnS4cHqmvL4448mJaWc26ad&#10;pJkhQZZ14sDN0rjY2CJWateCA4lJW5ehyQvmz4End+jYUTgsquhBQSH+2cjWaHZGYhahIf84UnNx&#10;ncn63UiNK4klfKm8/feLISmJ2krdGWEEDofDVapU8fv9gUAgOTn5008/RQjBYbDrFNbzZKoA6F8E&#10;q+bi4vpL9duQ2nZj2V5Mz5LnPP1QWnLcp599RAIY02gglucgx9ZUDGcePbgvkOCbPGGiJJCIEGFR&#10;iCph27PCEQlgTZeV1EBCh/atETKKglGTjFtK126d6jU5p1QwBKl42bK5gbScIyWCIERUJdq//8A2&#10;bc8TRBnTtNtAkQ0aNBgyZAiMZjDW9ezeo9N5HcuKil1MXFS+2LUzOzX1puuvA2iUdFEFJCwP8weF&#10;BuwzsaNDAfiPRMueePIRaPWez780LJdZWysZG8jawU4dO/Tp3VMUReYlDHuTM3JGjBlLLOjAmiTC&#10;HyZZaaDtgvLcwqUZOVVe3fA6nNqxTbs6dWrZNv7uqy/8ib6Fq5bJLlZNRLoKlyx45v7qWXm7t+0R&#10;tFCvIb1rnHV2UEKOp7lOmWcFe17QtnbjRgUSyXBj0pvCCIk0Hf4Z3r9vv57dFCEKLdu3b19uft7I&#10;iy8h8wQtaqgR2LjmhhsSs3L2FZWENAOQmgby04oL9vXv37XvoN6HSwsUzxNtOyKEPct86L8PpqYm&#10;jx07zqVRXaixmRjFTWTZNEcjSQwJ8O1gD+s2SbhoPf/8iqSkpKKSYroI0mYRy0XVgOfolSM1KRyp&#10;ubjOYP0RK/UvdGop8BcDFnwHPPHEEywyCQv8N3bsWK/csn6K6vhrquw/zXmai+tv0wmRmhl0GWLa&#10;P4XSww5WQiWHFs2f1aB+rS0fvh8Sorpti8g8WlJgk4zZXmlxSBHCPbqen5TgD5aGVM0goGap4yZe&#10;Wqt2/V07v9izY3tGSuCVtS+Q1OL04tu3b/bF+c67sLdkAhgrzz33rD8l62hRlCxANJUxYy7JyKwi&#10;KxpQNdTp1dfWp6Sk9OnTB4gb6tm5Y6cWZzcn+cYVlbiUuM6FnTslJyUePnoAIF7WNQD9S8ZenpVd&#10;Zf+BQyQwiYMdD9meSezpqvDqay/l5+e/tfEdYp+2SQuBeokPsWkCF9oWGjF8aE52ZlFRkawquoF2&#10;7PnclxAYOnIUVH7Dqy/nZWYuW7SQLDpUFUtDr6x52RcX/9Krr0F9+nTr0apVC9e1Cw4faNf2nFbn&#10;tfnuyAFCroYqBX8c0rdjTnJGaUFZRCkbO/nShi3b7SsoRR7cokgO7R85tFer8zoAxQMWywbpJRIe&#10;24DeQV3P79igdg3oaUNXoZ4dOp4HEB8RogDVUIpLi5qfe27TNu0Ol4V0mvHSdhGyRFMLDx7cc9DQ&#10;fhLWJMeSCQk7y5csTIj33XXXDDiCJK40MHZjjxu6mpo3PIwMmnxR82wDSihYfP/99zZs2PDHfXuR&#10;U54ByPZgQsKmIoD+xETNkZqL68zW70Zq6zgXasaCzimSoijM9gyvqqqWlZVVrVqVxacDpIbX9PT0&#10;L7/80qOGBPKFcZqJdR3zq3ZOG3caLq5/vX4Fqd1ypKbA5FBII84Izy15Ns5HHD9sCto03JuDbQTU&#10;pGnEZv32xtfTUlLj4hLmz1+4fOWKdh3OzauaM3Xq9XCVgwf21a5VLS01cNttt72y/o0rrr4mJSUu&#10;OyetTaeLvj9YYJjimhee8/kSp95w6zvvbIRLLVy4MDsnv07d+m+/894tt96elp7Zpk2bXr16QbVh&#10;oBs9clTjho0USXYsGwAc69qb69dlZqTF+32PPf3ompdf6tm3jy8u8fob/kPBV2IBTFRDFJUgbMxf&#10;MAdavXf/PgaIZJmdxUZ1iwK9vvblF1OSA507d1776iu33jYdiLlJi3NGXnyJQT0iWjZpkpWWeuvt&#10;t73w0ouzHnsqPSmtSfMWAKahktKLOp3fuXPHoqICOOzDLe8npiXl1MxfsXLViqWL6lVPTvf7ls6d&#10;T92VzSbnNq3V6GzV9RCJli1itbhX9041G54V0kkMaRXZwLs0vwwgPwnbd26LZsDWxL/C897d9EFW&#10;bp4/OWn+vNlzZj1eo1Z1f2rqh9t3wdVEEyvIsBxT1SLwyC64oO0FXTtZnhM1DcW2VFVO8PlSU5Im&#10;Thx//fU3XjH5qmtvuGnchCughATC02WhoE3cox1ipbYRgDWcx0KPF5UUu3TuQX6jcElhviLsC4gj&#10;NRcX159gpT5NxJyqly9fDgMZkHRycnJCQgIL8zdx4kSGrae6jicWW+5Zmac5WHNx/dU6IVKXJ3vx&#10;3J8htYUN2bXURfNn5WSnfbx1s6Spoq4zGAVgtehyDvjMsc1PPt7as2dPuGZObpW69WvNWzCH7Q0F&#10;S3ft3N6u7bkZGRk+n79b957btn9847SpxDJdHHQ8VFR6uO+Aob74pI4dO8gKWU49c+ZDTZqeDbWr&#10;kpu/bfvOGTNmdOrUyaMM171798aNGxccPUaDtxEIhtdt2z49t20rtjwxJz9v+YrVsPPwkWPQIt3U&#10;gKRtz8QOYCd+4slH8vLyPv5kq2l7GnZo1kA2scf0aqqqCE89+Whubk52lZzklLRtu3ZPu31Gxy4X&#10;KIpkGaomCAP69Ia7ZOflJvjip0y+Bk6HDgmXlo0aMqx161bhcJAs75MiO7/c3aFLR2hCIN7Xp1v7&#10;j959zbNcQzMNrLS7sP153XqUCFJB2WHLEaLBQ8OH9D2/Z4/vjxZQNxFPVjQyNloI68qQ/n06nNuq&#10;6OgRaCkMlaXh0JfffNuwaRMY32vVrAodvvnjrXBKYVjAJACfbrvIcXVVDQ4e2mvI8AEyknXP0Vxr&#10;3ry52VkZcFZGRlpmZjZ58gmJvriE/KrV9x84BN1VGizDZizLuuuQvDIkIwxNgYlty/HodbGFaWZF&#10;tmyUWWrgGKgqR2ourjNZvxupK/v+Vratnip55e7dsKEoSlZWViAQICuAEhJ8ZNyMpafZt28fc7Y+&#10;hVU9oVivMot1RQ/zUZiL66/WiZCaJVWxKiM1/S9KghFTQ7WpyBGPZgqXDIM4AFBfAtPUWc5wlnic&#10;Zgv3otEwAUKCWSRfILs4bMBNsUV4Edkatql/CHKxZ6okyoVHc/WRtN4uSQluwWHsQ2w5bJSLRCI/&#10;tYEkF6HQiUiIaABiekFiMgUSdGgCQ2JY1RXbtagjNbZczaTOwXA12yUuLrKBNUQ8sm0Sx4nSLFSH&#10;pLmxSFoZwuIEuEOiwiYYxUVH4Q7ENO46MLWAPkKqqWIcVVXiMqHqokh8V1xsAI8aNvAmBU3X0aKF&#10;gLUeshzLhbYT32pBgjpF1SDU0TIFTRXCsgw9FZFp2G/TIDl0pKhnmb27Xdi0YX2yeNLGikaiDkI/&#10;WsTcbSuyiBDJycIyikM16FOzAPyp8R3ewsTBEkzFYo8AGTZpJulJl0bBgx6OChJsixJJDgBTICEa&#10;NumjZCEF2X0d4k/isPznbBJCeBpZ5cYahyM1F9cZrn+8lZpZgNigNnPmTGIcyslhhmqgasBreE1O&#10;Th48ePCprikXF9dppBMjtUvWI5ZHp/ZodGo4ygbEdKnbrkvWvWG2F1Pc1nWVpU5k9AxsjbDG2Bre&#10;ImRUwDQFa/oppsjuIoteQ9II8+mWpumYAjSBYeZip6g643uSqdEhO5kh4+dNcSoKXBN7COoKxSn3&#10;YmFrLh2S7QWKQQ2sBNnhanBj5sBAOJpE8ySNti2W5YTMBAykk5OpqwNZUunZGJEQHACmOkYExA1C&#10;qgpCwLiU/QnZMx90uA5MBGC+QLAS5h62TooFkwC4oIk8gsyIeNWYjqd6QPwOYos+sRdLuENAFipg&#10;av1792jWqIFF+xBQnd7ak3WDPEcM9bRjlXRcgGhEjcgmUogTvEuel4YV0zEkXSaPktSNPFTDIKez&#10;RZxAxg59mj+ZNhwSGIR2iMf6nETuw+iEGV4qngJHai6uM1n/eKRm3y4IocLCwqpVq6akpFQYpzMz&#10;M5mtmmnv3r0slB4XFxfXryA1w02LgR1FUvJhOVITr9lypCbOvhQfJTnCeMswFWLVJrmsMc3+AZhH&#10;Cs1x7YRCIY8YAoC/HdtzDNtkWCabKgbqdT3DQKqukIOJhZvYy+FmOoCtEYM5aovGP/+ty2YF6nky&#10;pAYgp8ZaKDqrD/GFozZXTA2ucDxMCWACwGCaGarhExMb2LbYYUCr8NbCwLgGCQzt2CaAskWcIXTb&#10;1qC6hmmToNGmSZPaKHKU3BfmAgyp4cqkkJqyerL3mJAw6Vgy16A+yrEEltTuDlwOVN2vV/f8vOwV&#10;K57b+unHJP4JIs4ZNmVY144xK7ZIxhn6FAjdwsTGsg0Aa+zoOpJd8uODRTqKUrLrsimEw5JHwjVI&#10;RzkA9YjFhqKO0eRIeFsB3yRJveXA8Rypubi4jtc/HqlhwDLJahZv8eLFzHkaqPquu+668cYb8/Ly&#10;4MNGjRrB0FalSpVBgwad6spycXGdLvotSF1hLqUohn6B1PAPQDOBS6wGQ0W6Sbw4omLIZbZXj0Th&#10;s4FLbaBYk8XmY6ZQF+6BbVnXSOxq4tFhy5auOmYssqaD7ZjVOea5wcAaIBx4kZpgvT8LqaOyIuq6&#10;hjBz6gCEBRTGSCONJb4fhIWZVZi2B25DJhqWoUPD4BbwuUf9i02XBBokNwNudTBMAYC82RVIFYgB&#10;m0RGocWlgVSwRYr9U/BvF5Og1+7P+txxqKkb60MG94/z+dLSUvr0680i2cFhYVlmqwMBeZltBY4v&#10;z2JoMb9wdj0bMBhrohQmjF7JX9GhJ7BgpmQ+QRPZsj+PCq88AGh4CrKiWTQYCnQa9faprJ9+JeBI&#10;zcV1Jusfj9TMfiDLcnJyckZGxh133HHw4EH4ZPTo0U2bNmXj4+zZs4Gzk5KS9uzZc4qry8XFdXro&#10;ZEhN2Y7FpT4OqW0ErwxeAdaIadMi2cNtRyNuESzCMQnLpqgKiTBBWJHAm0asz7YpqgqcpSgauQnh&#10;bmIFpfElPN2zSc4/hEieEQdpmDhnU7OxxbCYhsh2gKd/HakJT/9OK7VF/CVs4nvtWDH7tGfRW+ns&#10;msDxpm1RKzVUSyNuIZjY5olDs01cV5CBNctSAEk1HWk6sWQ7mJqwjZiV3ytf9hmz61JLNfGfYcWm&#10;rjU27fZYh8eQ2mWmcEMSw2yPoslw34giCaZR7hxCzPYMoNmVoSIUnQG1NVkW6S6LusjHcoFZrGct&#10;qyLsEluQw/AXLqhpWmW3EOKPrhmxWv3MMs3EkZqLi4voH4/UoJKSkhdffPE///lPQUFBxfg1bty4&#10;Fi1ahEIh+sssyZ747LPPTpky5ZTWlIuL63TR70Vq4svh/BKpLcP0HGw5siCXAfqJuo5J+Ged5Cqx&#10;kWNYLrZcV4cDkEuZ2/GiUREuAACnuY7hWKXFJTBGlYgRwdSoZZQ5Y7jM2urRUwBTKxw/CORZMW/v&#10;8mJXlN+L1IphAgpryDTpOktCm4DNhuy5yLZ0mziOx0IKMvLGxKNY9ywSu5pwtksco6FOMvutkC6X&#10;RBZJFg4cXAmpf4GVBHxjLt3kNwHyIJgtu7zCbuU+d2wDYbKkkq5NlEvDIRO4ma5QlPXyTrMMVRE0&#10;VcRIo8sEyUSFEbBHLNmmIpNJTmU7NNNPTtXU0SQ2R6GYTj1ZsKCoxOOFPHCyGrV8NbxzwsKRmovr&#10;TNa/AalBxcXFmqYJgsAAWpZloOeaNWt6bDEQXegTjUZP2zh6XFxcf7NOjNROzAOhMlJbsTg81vFI&#10;bZvINjVkiaIeJBmqLUsxZeyoGJMs1qaskwWBMKM3IyExCABNsiqGo8wyrbDAEyS1DGFnyQbsE01D&#10;AxpVSQx9nYYKwczrAyhVM3RJkUm8C9f5s5CaRKQm+EncMsjaSqRaGJBUxyQqCHWZIF7glqSpgkbS&#10;xxDHDxdjXcMI4BSrpmFjx9SJp4hKmoHIFIK5JUO/qMRCDKfEoJl6vFTY1ClVo0pIHeNfN2alZgeQ&#10;1JWuA0BrKGpUViWoJ/SPRez6bkiSyCzFtQCjodo0ySVmPvDMHxqmIi51XlGJX3eEXJU6ijDfD1VV&#10;WRAVEGxXfDtUeIZYDsyKyJQBnoGGsKwq8AjK/3w4UnNxcf1S/3ikBnpma0rYWzaSwsbgwYPr1q3L&#10;tmEvW5gIB5/CqnJxcZ0++lOQmjpKwOCjAqru/PJLgnqAvljS9Si5APKkkOBaMmE2pJmuW1BYSu5t&#10;ESOoiMyCcMhCZCVcmUKCx9EMI0DoJrWjOqpKxivdQAwNmZVUN41y6PwTkFpUNckgLuCmg4LBUk2X&#10;SJQMm0bdcFEkWhYRgsxKTfw6gFsNYi0Ol5aQ1YxkVSWQrSdEROgCCSNFgomEgSxTw9SXmsYMIYZt&#10;h5rVY6xNjM2EV0l/0ggqtkP9Pqh9vtytopy5aTZ4UmHoHmKiJt1oWyFJQLEVk+RDEoSEHikLQUUI&#10;E59zOvIbJobCLgrTAJJm0vMiUZEZqg3DgG8EmNeQWNfUb4Q8FFEEvGbVUFRdMbBhuQUlpSycIvQY&#10;/CXQeKwcqbm4uH6pfzxSe9TAAK/BYJC9Jf6Itn3dddfVr18fxseKA7zjspdzcXGdsTqJ40cMqSsi&#10;frCgH+VITQu1qhJGJLN57Fq6IBVs2fpW1dq1v99/2CQJQTAmsZqlBc8sqFOtVoLPl5wS509J9AUC&#10;udVqHisoMhQRiFN3vaum3pCS6Pf7fE1aNnv+lZegVoBroQgAnFVYXLBqzeqatepA7dLSM6+ZMvXL&#10;r/7nloNdebFoiQUVoWsTLcbTPyE1ZW6y5JHaemkxATqJj7Jtd+/T/79PzjpUWEhcOyhJC9GyjRtf&#10;q1E9Ny01kJAQ17N3jw82b2JJbYjLtSZu+uDtpg3PivP5UrPSevXr+8O3++EGoq5a1Gflg/c29R/Y&#10;xxfvy8lOGzigj4FMEyMW/i/mFG5juBFBamp+JlOUkyE1DanCbM+WrZeUHpt28w2+OJLIpn6TJq++&#10;8QaioT/YU9r3w9c3/2dqTmYK9DZUb/MHmwRJZN7tGNv79x64fsq1aSmp8KyrVat23713lxQXxnyv&#10;HSsaCQ0ZMqhu3dqwt3HjxkuWLSURB7H96Wfbk5OT4XZZedXXvrHRYhZ0p8KPpcKnhSM1FxcX0b8B&#10;qU+oiRMn1qlThy09YQu6T3WNuLi4TiOdLHtihePvcVHSjpcD3Ox5+ocfrfMl+KrXrnPwSJmBPRpn&#10;jVhzb7nx5tTEtEkTJk6dOmX8xAkTr7762mm3HCstNFFIUUoGDBnuT0ydceu0tS8sa9++ebzft3Tl&#10;mqAgwwVdT5lw5cS4QMrg4SNWv/Ty3fc/EB9IOqdtOwBEUSVmWoOsUzQRcXc2EJYdR4OzbEcjXr80&#10;x7jhkMh3KtJcGrVD11UvlmTRUuQogVRTGjp0cHJWtStvuB1wmOR8UaIYy0sWzkoJ+Dp3ard+3auz&#10;Zs1q3KRZXLx/x87dNBgefvnl5Ul+X8N69V9Yvebe+6bn5GZWy2945HBEtwwVKV9++UMgMaNxswZP&#10;PzPz/gdmJPh9zc5uERYVllGFprDFNEgfhiKJoRhSuy5wN1n/6HqyHDN/IEQyxZD4KsQzRRPF0uEj&#10;BqWlJ91867TnV61p1rJ1XrXas+bOh8sZpuKY2pjhQ/wJvtun3/zm+nWtWzSP98VteOtN3XMKwiFd&#10;N8+q3xAe8n333bd27UuXjbsYsHvk0EEw84kIYQD5Zo0aAjdf958bV69+oW/f/nGJgel332dTf8I3&#10;1710843XwaTmoz0/xlxhsMkmUyT0h0emMXRK4JTb/on9myM1F9eZKY7UXFxcZ6JOgtS/SyTE3JhR&#10;/fKq+lIzfb64hGNFURoHA4hVD0dKOrY977KLLxci5LcygEWgrVJZMT1HlI4uX/ZMYiDt5Zc2IBX2&#10;KtHg4XNan92+S/eojhxP3r1nS2aVnGm338kceSVNX75qdU61aqvXrmWfMO9naqDFBKZt0SMZwaM6&#10;Jj4NKrKLQiEdI5uEyBAVDTDdESJR4EE5GoJTPty0sUZ+epXcTF9SzoyZs0TDC4swN7DKyo5mpsUP&#10;G9xLiJbBKbqBvv1ub5OmLc7r2IVlkezft0vzpnWPHToM+Gu7yrbtW5OTasx88Flgcg0ro0ZNbNas&#10;7dff7PY8KSoWvfHW+kBS2uJlz0uyAdMMj65dZMsNg8FjDFA16twCj8I0bJvagQGvRVGkuXIsC2ua&#10;FkFIeP75xdWqZT308ANswqOoZstWbTt0vkDSVOjqlYsWJPl8q1atjIrEYdpUlfM7dW7aonmBEAIk&#10;f+CBmXG++M+/+B9rAjbkxx96IC8n/b0P3tYMedvWj1MS/SteWF0mRDSNrFPs2W9gYkYWyRZp42jR&#10;gcXzZgWya27+/EAYeSpdBkkWnsYi/xE3G4bUpF0cqbm4zmxxpObi4joT9acg9U03TKmS7R8y7PyH&#10;HrsjJTW9oFjAjqch4iAByFi3Rp2J4yZ5Mb8RRzIMxfFE6nv91BP31a7d6OCBQs/FulgIlHjxJSMa&#10;t2x7LBgJho8+9NCMhk2blUVlGajWsSkce1FZIRFE3FiaQMXQo0JQUaNAnK4rWyh86NC32XnVnpm3&#10;RFBN5qqhIk1WJRpNw5ZlkaR4xPrRQ3trVc/KzoxfvGR+1TpNZ9z/jGKQoCKSHPn++y+q56cvXTQH&#10;qBdjEz6Ei1wy9vILLuxqIDMULunVq1PH9i2gRZFQGJD6yNEDKcnV777rKcVUjxQdTkzMuuKK68mS&#10;Fhx2gD89XL9B45FjxomSzvKx6CSWCHEIh86JhEtgmwbutlRV1zWSUlLTcSxbJPVUoRG+SR74++6b&#10;np+fIUuA14aiELP3JWPHV6tVF5BalIVZjz3WonHjcDgILSXLEB170oSJWblVFBdLtjl27NhzW7YK&#10;BoOaoUKPyULwmy92J/h8G954DeYmm959JxAft37jmzKJWkhqOemaa5Kys2BaQkz7RnjVcwsBqd/f&#10;tTdiuTr81Ziai/RypLagMK8Vl7qycKTm4jqTxZGai4vrTNSfgtR33XHLkkVPFZV89eKrC9My0gtL&#10;oppJsgwaprzn889yMjIXPbuwQ7v2gUAgMzNz2m23BxWs2oCcomupsoxhWDIVwcXRJx+/JzHgm37f&#10;g3Sdtdm/f9dz23f833f7L+zezRfvS8lMvW/mg4pBAFfSTCgMrMmyP9c0jIhlR2FPWdnhxJT0xcvX&#10;sASEwOJl0SANLG0wnqYmYWv/j9+MGTngu2+2A7Dm1Wo87Y5HVZNQLOFdzzh66DvbVnVNJOGlbRfg&#10;vGmzlu3an3fg0H7g4KeffrBKVuCRhx4m+b7V8MhRQ3Oy63/6yTfIxdv3bEtOrvL882tNJAlSgYkF&#10;ZOmXXT6pafPWukFXc9q2rERJrW3jMGB9zfw4ny/RH5+UlJSdXSU+LuDz+dPSs5+eNZeGgnYAf1VN&#10;IOEIaTEM2MaqIoiiOHv2XH9C8n8fegyaWVB0zEPIJTkONWgs0tSnH38sLSX11jumA09DfyKa09Gj&#10;/tns7q++uDo1kPDB5ncFKXzs0MEWTZuce1777/bvhWNWr34hIzf3sqtnCWqJAAAgAElEQVSu3Hvw&#10;CPCxHDy8YO7jvqScd7Z/LzgE8F1snBSpHYv7UnNxncniSM3FxXUm6k9BaofEbpNNXHjX/ddnV8kJ&#10;RTVJRcQrw9HWvroyMzUlwRcPAPryyy/27Nk9JSO756DRNH4zdiiWlZQI/5l6td/ny0jzXXv95FJZ&#10;PRaOlpYVNGpYNz0rz5+SNWHyFevfWnf5FeN9cb5ho0YT+7RNYFozHUHRZZUkP3ddVRCP6VrB4cPf&#10;pGVVmbNoJaJJTQqDQWqrJmnPdZPgJiVarGkR0wyTGB5Yzcir+9ATSwCpZcVwXASsD2gNB8BhUZGk&#10;WP/vo4/54uKXr1wBjKvpYlHR/qWL5iQHkggNB3xZ2Wm7d/0YLDNkVXr3/Y1ZWdU++WQ3wiTCiePq&#10;cMpN026LT0yNRBWbBprGxD5N3DmOHtl/5eTxkyZeduMN140bN+7SSwFir73h+mnXTLnhgw+3svAa&#10;gMhkMaWtSlIZrZhhGvLTTz1GFyjGX3PVFFnRdJvkfYwGQx5NI/OfW25OT01L8PnGjB5pebZk64dL&#10;CwB2bV03DQ2QurjkmKHLZ9Wp2aRxA1GTJF0GFj5yYH/rDu18iQnxvri8KrlXXH1NsRA1SY0xkgqX&#10;LXomLi3vne3fwsSFpFPHhmeZMaSmy0BjSM3C7nGk5uI6g8WRmouL60zUn+NL7WFkBAGp5y58sGr1&#10;/NKQqJoWICyyxHfeWwdst23rJ0BbiiIRk/Z9D6bl1l/6/LpQWdijywYR8t596/UP3nl17MUD/Um+&#10;oWMvNYnDsZmZkZKUmrNizSsa1pFrFAUL77z3nkBq2qoXXgGkhmJRKzUMakUlx26bfn1aui/R7wsk&#10;++ICKQmpVXxxSb44f4cuXUqjYRVpQNXYRiQ2CFnth+laRrW4ZC929Gq1mtx0+8O6SQLvASJaluJg&#10;iVCsHLYcvHbda2lZ2cNGjSwOlQAKl5Qee+WVlXFxvgu7XLDiueVPz3qkRs38jIwaBw+Wqbqy8Z03&#10;kpOz93z+NZC3rJYoahg4/j833QrsXVwSIpkmY7EyLJJKhq5QdGxTJT0TkyTrFs1CqSHbsDBUwEQq&#10;jZBNFikSp2pTWbli6Vtvvj724kuggwYPGVYYIdMG6AhDUQGBocIL5y+4YuKknOzMXv17hzXRYiFP&#10;EFLK0yheeFHn1EDCls3vwWOCnjnw4w/tWp/jC/hnPvbI/GfnjRk1GqYQt955p2W7mipaSvGKpbP9&#10;Wfnv7/4uSrrPhrmQhw2O1FxcXMeLIzUXF9eZqD8FqU1NtHHE88LLVz+dnJp0+FiJFfNgLhOkQg8o&#10;1kSyJADJCWJo/+FjvqS8cZOmsfh8sgwV8IRQqSYVYzN834MzfIGkV99+B46sWaNaTk6N/YeKDKRG&#10;xBJA6C+//V9WbtWZDz8BJF0aUg2apJGkgMHay6+sGD9p2OSrhl02fhggdZceAy6ZcNVlV159x733&#10;KsgQNZIehYG1oomSGiFOFIhYqUtDhfUbtZ587QydOn7Isgi0jbEIB0SiZWteXJ2SkX5Rj56qSbKp&#10;0zB2R7KzA926dbIQCfas6dF9+79vUK/5Bef3hq7Y+skWf0LK1o+3s9QotmNohnr9DdPyq9cpC0Yd&#10;16PJARyW6lyIBktLClgMOxoJhHQF1CEq6YppET9mjGikbYwtDWEVKJ/OBDDWFSEUBEq+9+57sqvk&#10;rFn3mkFcO3A0LNBwKAqNkx3978wHfPG+zds+Lo0Gy4qOkdTvNjpWcKhOnVp169Z+afUq8uygJp49&#10;47ZbczLSv/j2a+grQPhoOPL0nNmB9NR1G9Z7LtKih5YseDIuvcp7u74VHBeRwOHHITWNYc6S5XCk&#10;5uI6k8WRmouL60zUn2OlJolIZEHaP+vZe6vk5Rw6VqRjy7CBHVVRLrJNzVQVEvLONrClqybKq332&#10;oBFXGKrjEa8PCQNuAXYj0bbl/32zJ7dO7atvmiaK0e5duzVq1FIzCTG7nnnw2P6gEErJyJ526wxB&#10;tli4ZaBqSVZdzzJQVFSOeV5k7/7PE1Mzlq56RUbE61fFJEkjcjEAsaTL1FZtYEd3XN3EEQOFYDuz&#10;Sp2HHl0kKrZukJDb5KpYRFi+5babAEkvuexym8Z+Rq4pSqG331mflOzb+PYGw9BosnSygnDmg48n&#10;BTIPHTqwfccnif6U55Y9Dx9athqOlLieM37C5EZNWwZDAsmcoiheLAgdLiw4XDU/J87nS05KhP7P&#10;yMiIi0tIDCSnZ+c+M28hoqFMJEW26eQDqNo0ZIQkG6lQoMdcjH78/oeklORpd86AepCYKi5J+6JZ&#10;CBlkfrBv7w/ValefesuNGLrKtdRw8MCP31WtViUzO+Ozzz5xaK4ZzTIicrRrl/Mv6NQxJAkmMTV7&#10;DsKFxUVZuVWmz7gD7uUaJSuWzgakfnv7V2FsmXA1i6Sg50jNxcV1vDhSc3FxnYn6U5AaeBWbYcsp&#10;mb/koeTUpOJgxCSZVAzNCJ7XqXmLZg0VgSzIUzVB1cSvvvs+u2qjG6c9aGre+HFXtGjRTlQNwDHL&#10;FBxH2bb707T8vFvuuRshNOXKq+LjU48VBYGYIyKwKf5h7/eB1LRZcxYQzrZiHtVkzZ+LiEnYFWXl&#10;aGHx3qS0zFUvbiCp0bEjmyb2XN0yoLCFdHAwS6BoeRK2owaWcvLqPPDfuYDpsA/Q33E0XQ+PHDUo&#10;IdH36FOPwRyAOSsDUgdDRe++93p6RuLrb7xK4uvpQPNQU+OuO+9PT8s5duxIJFqWm5s/Y8ZdUFtN&#10;F0lmGddq0fLc7r36qxpyK5LXujYy9X17v3vov/dfPGbU+MvHXXHFFddcc83UqddfdvmEG2++7c13&#10;P5AMg9A9MhlSO6556dhR7dq20mTi5K1JUZir7P3x+7yq+bfec3dQkcdfNqF92w4kQTrhdU8WpR9/&#10;+C4uEH/7fXciaLWpvbthXbI/rlHj+gcO7Se5cjCgN4LOUZDRstnZfXv2gsOgsKTl+w7srVItd9q0&#10;/1im5OHgkgVPxmfkvr/7O8FxJeI6b3nYcFkeGpKxnNbRppk3OVJzcZ3Z4kjNxcV1JupPslJbNo4i&#10;q2jRc4/64nyCoiPHNWxd0UoWLXkqweebP2cWixkHDHb5pCvik/N2f3FQjOgP3D3T50t8f8vHFtZd&#10;S7Us5fppU32pgQ8++1QSxA2vrM/JqXHHXfdj23A9U9Wly8aPS0hK/n7fQWafBqrGNCO6RSLNwTGy&#10;YZaGIkfSsqo8MWthWNJY3kfTtRVTNR30E1ITqtYtVwGkNi25fsOWt9z2IMYkMjRU0jTFm2+eklMl&#10;dfULK03bUjEmIa9VRTGJ93NB4YHUjECPXl1p6AziFS0IkYZnNT27WSuPBugYPXp0rVq1Dh/ZzwzY&#10;r7+5wReXOHfB4lhcPMtiqbxNGnNaFEJ0g3h9mCZZtAnNKQlFDRqIjlh+HUzTE8KERLxj+s2ZGcmb&#10;3nurAC5OzcLXTZ0CHb7ps6265/73wYcC/qTXXt9AkimSDIfuHdNv8yXGvbX5XclQdnz6cZO6tQf3&#10;71NUVKBoqkGPwRgDT8ONHn/4Eb8vbuMH78CRLNHkM3NmJST7X399vW1IpnBk3uyHfWk57+z4Omo7&#10;GvlRwrJ0hSM1FxfX8eJIzcXFdSbqT0FqpMmGGjJx0fMvzk1IjC8ErJVkQGoTh4tKf2hzTtPM1KQ7&#10;Z9w6b/4zQ4cN9PkTp9/7MFlO53jhkkizs1ulZ+fccvNNG994rVPHtjlVsydedw2NB+IdO3h04ICh&#10;iYHkIUMHrHlhxeSrJsb74268+RbiSB0WZB3pmGQWsYknsum4xM/EcgTNCMu6EXMLsYg7MnKBli14&#10;LU9dTrOXe5SqHdG01Jp1Gk2ZertLE6GrSnTr1neTknwJft+wEYNvvHna5ZMnT73ppolXTr79rukk&#10;gJ0mLF+5ND4poVGThsuWL12ydEH9+nUD/sRvv/6GOo1YG9atT0tJPbdNy5XPL5sxY3p6Zkb3Hr3C&#10;okLuSozdXgVSC9GwriksV6VJ4t8Z8DgsoGtaeQ1hxYA+NEhacup7rWtSvbo1M9KTH3v0v+vXvdq+&#10;XZu01OSHHvmv5lq6jQ/8uPfclq3yq1Wd+cjDSxYt7tWjZ6I//urrrjE84t0x5crJfp+vRfNm1143&#10;5Yqrrxp/xeSrr54yefJVm7Z+BFOOH775tnOH83Jr5M+476431r128cgRKWmB4SOHwH2VaKmnlyxb&#10;9HRqfq33d38XsewTI7VdntqcL0/k4jqzxZGai4vrTNSfgNTAVTrJBC6rh5+Z90C9BnUPHi2kEaMx&#10;ILXnSVK0ZMSQgXE+X3pGcr16dRYuXRLRDEE1o2UCQFhxSdmAIUPzcolLcfv2bRcsXWh4dkE0aGOL&#10;5FKJCLdNvz0/P9cX58vJzZ63YL5m6CFBNG2HETN2iYG0HKlJDnNiRfU8RbcAuEmSRWqZhiJqkkPM&#10;0DGqdjzAW912gXT1OnUb3nzz3bblYaiyIc6Z82hCgi8x2ZeUHvAlJvji/ORNgr91+3MLiw5brnHw&#10;8IHNW7c0btoI5g+BpPhzWjf/fM8ujAwoDomn4Xz26dZatWokwrk+38jRo3bs3E0yzmgkeyKMwxiT&#10;3C7sSJYgXZYEumyRdqfryqoi65phkTkAECrUCnjatgxNFcOhkslXjE8KxEN3NW3S6OWXXoiKEQD5&#10;kBCF7hLDkeEjR/iTkxIT/E3Oajjr6Sdtz9E9a8dXe6pXy89JSwMET0wKJKWlJ6akJienxsX7F6xY&#10;VhIJebYTLC4ZNGKIL96XlBBfKz//nntnKCRTD3StbCuFi+Y9mZZfd9OevTErtY1cpHOk5uLiOl4c&#10;qbm4uM5E/SlIjTTVIDE0BNeTjhw7SoNOaJIu2K4oyEcJ1sYW2OkIGTYJPEGjUjgu1g3dNCRNJY4K&#10;nhONRi3PFrAa0klOFuLUSyPfmaZu2xiqCjxNIjtTI25YigAow/GEhInJ2XSI7wcUjLBdkYBQUkRV&#10;l1zPYuZeJyYrRoOubjuGiRyLrKvzokLQs7WysoOCUARXkw1Ft7GokSyMimEC5tqOaVqq5WCAyHA0&#10;RN0dHEUlwUx0QHZkumQPpuFNYhDJKgyn09QtxNcCZOoGyTpuaMTCDrMHsswx9jio24RLowva1OXD&#10;oZlZTGSqXuytIwoRdjyAOOyLKAJJClNaCidZFoJtA5hcljwaZDAMrfDsSCgMvQ3Xhw5XTRQWFeB7&#10;mM+wRZCGopLH4dm6bcLDQqqEsGYilSR39HRLKpr1xIPx6VVZqhc4gsSlrvClhja7OIbUpIc5UnNx&#10;ndHiSM3FxXUm6k9Batsk6bItOxiVjxIfBbpq0HR0VS+lTBsCwvNcLCtRgGPg1KAUtAHkHMBYQo3w&#10;T+GxAlUmoTAUZIRMySS+xQB4xIE4KoaAQRFCUE+bVNfRTa04RGLq2QSpcQVSE6p2TYrLHiuA47qp&#10;0LgUlmbILCM6E/GmIJ+T3C4kXDRsGQZNxSg5jgQcGYoWQcUETdMcL6RoJm2UYSrI0mGjLBJ2STw+&#10;meTrJhkZSVJD0g8uzY1C8bewsBBaBAhrIkvSdHYXmwlqTVI+atRXhFp3XRf4WJZlqAZUG+oBrwbS&#10;AW1J2DpgVgchU49GQsSwjQwypDvES4SE+MAA1tiQJGKFd21ZlSxDx7pmaDrUU/Ns0TLIg8IWcSyh&#10;DK1jh3VRmSxFVZVF+ZBNlUawtlyk06MsEkFPKvWM0PzZT6Tl13tv548R2EmzJxJD9QmRmick/3/s&#10;nQd4VMXagDfZ3Wx6g4SOAgKCFAuCoggIKIgCCly912vF3r3SBOlWUMECCggioBQLYKH3DhYQxUYn&#10;hCRbT+/l/+ZMsgYlUfLDBsz3PvuEk92Ts8PZ2TnvzPnmGwSp2qBSIwhSFTktSs2GyHqEuhFUzTA0&#10;MRGwZlnRbEUzwnSUGvSOiQQcSzOdaYKyDDrKhnVZkFVBs1V6HElS8oqKOFtRbD0cDsKrdDEUR3aL&#10;R3At4qVg4TonMzpZg1uGh0aGqDXycHxOEMkq4k6mZ81JZic5y7voJUptU6V2ykNmTAqi6oxSkzVr&#10;2HC+psF/B7xZkg3leDAIheN1E5Q6xDLk4BIraSoD/QVdNolm24LAkTSCcAZkSRH4cKjI0GUoPz09&#10;EZaRZFU1SSA1bED3wC4ezCUSqmsKiDX81HUVHgaJo4aOAtmdSq1pKJoqkumbpkrlm54NwB8IkeUV&#10;dZIfEPY0BC58/JiTAYUs7GI6ExBV04AODVi1KJJxcRF6GLIiavApkDVlYFdWU+kyMZokg08zEng1&#10;q/AML4RlhTM1kQvkLZz19iP335Vcvf6G7w/D6ZCg+Ipom1qJUpP0ghbtMVgaKjWCVHFQqREEqYqc&#10;FqVWBJJVDUzUtAVVJ8uTgDs6iTVYEE5JZJ00zMQiWZYlg7sKSwaVFdFUJUUTBZUXBEED+3UUlbcU&#10;RnWCHEzN0MkwrU1yzwmSJDlxCyLDRUDEQeN0S5YNkQwbkyR6OrFtJ7SD6LRtKQrxVCKohiyQsGDz&#10;RKW2aEyF46AEkqRZoOu8cLatqIaokAF3OyLIilMw0FtyfNtQDF23LTLxUScBGwwTdlZDJBMN6Yo2&#10;jr6TExuJRGy6rriiEcsvXurFlkWJxroYoNFQSLKzQUfhodiwoaiC7KQEcSJH4DyoFui3KtMQEWjM&#10;aRgJKLLhDMaTbH1wZNPUNIUXOZLgj2PhXURV4XTF6bLYIi/Bn5D8hpZFgtFNkv1ENk04rTQQJSIw&#10;BjntJO006QLAyRe5DauXZye50lMSXHEpW74/wKgW7C9Lgq0TpYaDqJZGMq44Sm3hKDWCVHlQqREE&#10;qYpYDldffTVV6jVr1lToKHaJnurFv9mln/mjTtGR5mhksFVqBxonXeoI5p//nL5k/f635exW/kHs&#10;Pz1f+mhmNIDE+r1IxYX8wzMnvkU5b/f3Mf/08+T8fq7+XMq/UfiTbBd/mqUeVnHHwyj96Vh2qX9L&#10;l5BMwYR/oHsGNQrqFdQuOvqOIEhVAJUaQZAqBw3rhfahQ4cOcXFxbre7Qkn0EOQE6Jg0dM+oUl9z&#10;zTUltwUQBPnng0qNIEiVw4k2Lg78APvxeDwVHKVGkFJQpV69ejX006BederUid4MqexyIQgSC1Cp&#10;EQSpitA2gSo1ABpU2SVCznlo4MeqVaugRrnd7s6dO1d2iRAEiR2o1AiCVEVoRjmq1HFxcaBBlV0i&#10;5JyHRk6vWbMGfBpHqRGkqoFKjSBIlYM2CyBAqNTIaYReaFavXk1vfUDtomtGVna5EASJBajUCIJU&#10;OWizAO3Dtdde6/F4XC7XsmXL6F17BKkw9NYH1CWoUVCvunbtCjVNUZTKLheCILEAlRpBkKoInUkG&#10;0uP1ekGAPv/8c1EUK7tQyLkNXGtAoBcvXgw1yufz9ejRw3ZWYq/sciEIEgtQqREEqXJQy+E47u23&#10;305ISAABql+//pIlSyykXGg/xCTrqmhWyUh/ZRfqLAJOzrJly2rVqgU1Ki4ubtKkSZVc0REEiSGo&#10;1AiCVDnACOlMMkEQatasCQKUnp5Ocwkj5ZOcnEw3oCvi9XpBHCu3PGcbPgc4LU2aNIlEItBtw4Ai&#10;BKkioFIjCFIVCYVCqkrWq16xYkV2drbLWUPRg5SL2+1OSkqCn/R0gVVXdonOLuC00Dii3NxcqFe0&#10;pqFSI0gVAZUaQZAqhyRJ8NPv99Ox6vz8/CeffLJJkyaVO8B59pORkQE/69SpQ6NlXI5Y+3y+Si3U&#10;2UWbNm369et38OBBqFc8z0sOlVzdEQSJCajUCIJURQoLC+GnqqpFRUWCIMA2Zmb4S2699VZQxoKC&#10;guiUO+iTyLJcuaU6q6CTXEGmbWd8mmGYyi4RgiAxApUaQZCqCMh06VQMmkNlTWs7VxgwYAC0q9GT&#10;Bg0sTe9d2eU6W4BzcujQIXrdga4aPUtUrxEE+ceDSo0gSJWD4zi6wTBMMBhUFAUDXv8O9957b05O&#10;Ds34IYoi7ZZg6xqFdtLoQDXUKL/fX9klQhAkdqBSIwhSFaHeQ90aGgqWZW1nCRikHO6555769etH&#10;U+nhGfsD9IoDpyUcDtNqZhgGBhQhSBUBlRpBEAT5W9x1112g1LQ5pTM7rZJk1QiCIFUcVGoEQRDk&#10;b4FKjSAIUhao1AiCIMjfApUaQRCkLFCpEQRBkL8FKjWCIEhZoFIjCIIgfwtUagRBkLJApUYQBEH+&#10;FqjUCIIgZYFKjSAIgvwtUKkRBEHKApUaQRAE+VugUiMIgpQFKjWCIAjyR6DZFEUxulKJpmmwffvt&#10;t9eqVct2lnOnMh2JRCq7pAiCIGcFqNQIgiDICdBFJf1+v+7AMAxdavuOO+645JJLAoEA6DXINF2B&#10;UpblSi4ugiDIWQAqNYIgCHIC0HKCKH/00UePPPII+LTtDEuDQINSN2zYMLrCNjStY8eOfeCBByq1&#10;sAiCIGcFqNQIgiDICdDw6Egkkpub63K5hg4dGggEoBV9+OGHoV2Fl0Kh0LRp09LT0+HVffv2VXZ5&#10;EQRBKh9UagRBEOQENAdRFBcuXOj1ehMdJkyY0Lt37/POO2/69OnZ2dlutzsuLu7ee++lMSEIgiBV&#10;HFRqBEEQ5I/QZlMQhMzMTJ/P53K5wKGTkpLAsOEn/JqcnAw/f/7558LCwsouLIIgSOWDSo0gCIKc&#10;QDgcphvQeL711lsejwfsOS0tDX5Gt+Pi4m666Sa7JEoEQRCkioNKjSAIgvwRQRCoKzMMU6NGDbfb&#10;TQeq4+PjfT4f/IRfd+7cCTvwPF/ZhUUQBKl8UKkRBEFiBA07hhYpKqzwU5Ikqwwqq5y0bODKUFTY&#10;mDlzJgh0QkICNem4uLjMzMxu3brZzlIvqqpWVjnLgrb8dskJhxJGE2wjCIKcIVCpEQRBYoThQB0U&#10;WidRFBmGKad1MisJKBLNNg26D+3nsWPHLrjgApeD2+0Gt4aNLVu2VHo5ywJOMpScZVnQaHp6cZVH&#10;BEHONKjUCIIgMQIcGiQPhA+aJrqciu3kqitLDSurnNBmapoGBQD7pwPVkyZNogPVdG5ix44dbWf0&#10;Nxp1fVZRusGH8sMJ53leEIRKLBKCIP94UKkRBEFiBLid7UQjsCwLG6DXINblqHMsRnTLVnkq07Sc&#10;4KONGzemcxMzMjK2b99OG1V4ng4An1XQDIBwkuG/AIUH9ceoDwRBzjSo1AiCIDEClJqOlYLkUe2z&#10;neAKrQzKirE+00DxZFk2ndAUKAYdih4/fjxV6v79+9vOouU0ggXMtbLKWRbRVNlwtqPbtBuDIAhy&#10;hkClRhAEiR1FRUU0FIH+Cua6fPnyF8tgbCUxevToSZMmQQHGjBkzYcKEcePGwcbw4cOTkpLS0tJu&#10;ueWWl156CZ4cMWLExIkTR40aVVnlLAso26JFi/x+P235FUWBc34WTqNEEOSfBCo1giBIjBBFkc5Q&#10;hO2CggIw15o1a7rOSjIyMuiG1+ulG+np6XFxcR6PJzU11VWSoDo+Pp7m1zuryM7Ohp9wCXjhhRfy&#10;8/Mr+2NHEKRKgEqNIAgSO8CnoTnat2/fTTfdRHPSgaG6yyCukqDSnJiYSL05ukHz6JUuNuwMv1ZW&#10;OcvC5XQAXI7333DDDTR/tokZPxAEOZOgUiMIgsQIOklOVdUuXbq4nCFeoEWLFs8+++ywYcNGjBgx&#10;atSo0Q6wMXLkyFFIhXjwwQcvvfRSqv7QH6D5STDjB4IgZxRUagRBkNghSdLgwYNpZEJKSsrMmTND&#10;oRBNq/fnnQ2kQtBUKm+//XZubi4NBXnkkUdi/1kjCFKlQKVGEASJHWB7CQkJPp8PfHrixIk06Yfu&#10;EDXCaDK4ysiW8U+AnmqGYSZPnpyUlARnGy4HOD0RQZAzCio1giBIjAiHw7t27XI5axA2btzYdnJU&#10;RyKRyi7XPw04q0ePHrWdDkzTpk3T09O9Xu+SJUsqu1wIgvyTQaVGEASJEYZhPP/881lZWWDVjz32&#10;mO3EVUdf/fM4a2WM8P4TsEsWUASlfvLJJ2lQ9cSJEyvjM0cQpKqASo0gCBI7hgwZEuekogPDgwZK&#10;lmWwastZgJBGfUQjQDBDRYWhA//BYBBO45tvvun1epOTkydMmFDZ5UIQ5J8MKjWCIEiMYBjmlVde&#10;oRnonn32Wdo6Rdf9rsRh3X8etrO+I/wcNGgQjbQZOHBgZX72CIL800GlRhAEiR1g0jTH84QJE6ID&#10;0uV4IVIBotM9JUkaPnx4SkoKnPMxY8ZUdrkQBPkng0qNIAgSI6AhGjt2LPh0XFzcqFGjbFx/5Ixh&#10;ObE0sDFy5Ei6/gsqNYIgZxRUagRBkBiBSh0zUKkRBIkxqNQIgiAxApU6ZqBSIwgSY1CpEQRBYgQq&#10;dcxApUYQJMagUiMIgsQIVOqYgUqNIEiMQaVGEASJEajUMQOVGkGQGINKjSAIEiNQqWMGKjWCIDEG&#10;lRpBECRGoFLHDFRqBEFiTHlKTZfGFUWR/irLMjXUc4J+/fpdcsklHMcpikLLHwqF7LNvfTIokqqq&#10;9GzTckYLjJQPPW+lz56maZIk0VejpgI7lLOUBlI+dFns0s+U/gho4wCtBHzRohUYKQcLlTpWWKjU&#10;CILEljKVGsQuEonYjqbANaBZs2bp6eler9d1jpCbmws/69WrBy0pfcbj8aSmplZqoU5CfHx8QkIC&#10;FOyCCy4YPnw4nG3buRjErgqcs9BzBQ4NF07o70VXdaYvgeTRl2w8n/9vQJfhlJaWbGgfooZNO6uB&#10;QKCyi3kOgEodM1CpEQSJMX8R+HHw4MEuXbqAjLrdbup/nnMEKDCoKmxAmX0+H2wnJye7HLE+q4Ai&#10;1axZk3o//NqpU6e8vDwcqP47gEbbJYP6oihSw4Yn6UZpojqInCrR4f9onaQnEzag08KyrKqq8Cts&#10;2E73Joaf/zmJhUodKyxUagRBYkuZSg0XzlAodNddd4GbJiUlwc+0tDSqgOcKUGwwadqYwnZ0uPqs&#10;goo+lA3OMB1Ev+OOO6gsIuVDBY7qHY1AoFdQkD86Yg0/4UzSUbZ+KP0AACAASURBVNVKLek5DD2B&#10;qoPtRNHQ005/pcDphX1oYFilFfQcAZU6ZqBSIwgSY8obpV63bh2YqMtx09mzZ/M8/+fxv7MWaE/h&#10;qk8DABiGOftL/sYbb/h8PjjbiYmJO3furOzinO2YDrbzQVPtg+1vvvnmsccea9WqFb2p4i3h7OxN&#10;nRNApxQqJNTMJAc4k3A+a9asOXTo0IMHD9pOvwV+sixrYXTN3wCVOmagUiMIEmPKVGpRFCdOnAgX&#10;0fT09P79+4OygJvaZ9/0vrKgyvWHOX+RSKSyy/VHoIThcBi8RBCEe+65B0549erVn3vuudh8/Oc6&#10;0FOCjhO1ulWrVvXr1y8lJYW6oNvB5Yh1ampqZQf4nKucVLIzMjLgrHbq1GnPnj209sJ3LRoQgpSD&#10;hUodKyxUagRBYkt5Sj1lyhR6EX311Vdt51ZvNPvH2Q9N8gAOrTlAfwAu/GdhrGdU+qFsr7zyCpxt&#10;kMKXXnqpckt1TkCnJNIMiaFQqHfv3rS6pqWlgfPRkWk6wnrGx3L/ucAJBIeGOgmdPdBoOLHQx6Yv&#10;gXD37dsX2gToDdqOGtINpBxQqWMGKjWCIDGmvMCPIUOGQNOfnZ09ePBgOv2ITkU6J6DhyKWzQPA8&#10;b599o+xUqcGnYePll1+mpoJN/9+BYRi6AZVz06ZNNG4+Jyfn7bffpjclovG+51Dyx7MN2iO1S5Ko&#10;wJkMBoMrV66Esw19FZDs9evX01fP/tiqswErFkpd/gHhVWgVNeehW1CkkscJ5TzJ82bJg/55tGnV&#10;o8ehu5X6w5OXJDb3MixUagRBYkuZSh2Tph8hUHeBDTjPdGyVnnCkfKL9JeiNjBs3jg6dDhw4ENyO&#10;dqiidwAsDEg43dD+Nog11RRMSv03OdPtqmkblq1BV90uedDmxTDhJctxXM02BduMSJED59fNcnl8&#10;nhT4Ge9J8noSvG5PQlx8Qq/efXXb4mRe1jXFMCUZjmPLEgd/K/BhTWMMvWDThi/dnqTtO77T1dDm&#10;zctd3sStX39v2WaY9cPXEvqyATZkWCoUQBJ5UYC/NaGLC2WAQoiqBt4Nj1LmbRYX+PSBSo0gSIxB&#10;pa58UKkrxkmVeujQoZYzM9VGpT6TwHmmSj169GgblfpvEwOlNkGpwZstrbRSE4UtVmrFNlnbDMiR&#10;XxrWTc2uUafvfwfcft+AAQ/fP+DBBwbc99C9Ax56480phm1KpqQT/TUkCf7eFtigyBU549N8JPTT&#10;6lULUlKq7djxPc8eXbd+cVJ69obtuw1LN21Vts3jbEixNM1WLVMVBQbeV1EkKAA8BEXlZUV3Brcd&#10;pS4Z+bacMv/FEPspgEqNIEiMQaWufFCpK8ZJlZrO7KQvoVKfOYYPH06zf0BdtUril5C/JCZK7QxU&#10;26WV2v6zUqthotS9+90WUcigMiNxEZ6jw8aCqHIyr9varwf2w+eq6TbHCY5MS8fyDsJPWTy8avUn&#10;yWnVt2zfJXD5W7etSMmsvmbzN3D8Iv8xUVdF2xA0ybJ1UeRNQzt04CBZG8i2ZUUDnzZosAgqNYIg&#10;/yxQqSsfVOqKcVKlhsunXSLTdOaijUp9BhgxYgRd+AlOeOnUOkj5nNF21SJmaujUqkv5dFSpyZOg&#10;1AZjG34l9HOjuqmduvU4GuL9Aq/aJrwWYQRVIw6tWtqq9Suq18pZuXqV4civLjGLP51br36tJZ9/&#10;IvBHtmxdXi33vG92/aJI/rXrlniS0jbu+D4v70iby1t373VDRBEZkSWD1qb+5edfNGrUaO3ateEI&#10;CyUE2Y/wgqPUJeWiwdkkSgSVGkGQcxhU6soHlbpilKPU9CVM63bmgPMMSu12u8Gto+6CZ/svOfNK&#10;belOfIX5+0zs36OWi5Vaj9i6X3WUukevW2TbhgeriappiKoBu3G8KOnius1rPAlxX3+7EyxX5jnb&#10;4ndsWwUl37h5Hey+fOUilytpw5bvbFPYunWly5O4Yftu09B6dO/iincxEgdaz/OsKIr//vftTZpc&#10;yPMiKZ5BQlDIT1rCPyq1ikqNIMi5Cyp15YNKXTHKCfyIJqlAyTtDQBWNd6BKTc8zNhF/SQyUWiux&#10;6t+jqE9QapkotVakBn9tVCf9up69D4d4zjI4XYI/lHVDkkn6DsPWv1q1JDktYf2G1fD3lioZkn/d&#10;qkUJib7tO3foemTpskXu5Opbd+61DXHVqiXp1XI/X7EO3mP3NztcHtesj2ZbznxEVdUzM7Off/5F&#10;qCCSrPKCpOmmE4BiOQEqRLBL0o/IqNQIgpzToFJXPqjUFeMvlRoDP84ctK5SpY4+iU3EX3KmlVor&#10;yW+nF2trsVIbpZVaC0eV2puWmVG3ocsT70ryJKQmuzzem3rdIquKpHLLV31eq3b1TZvXqaJgKoLK&#10;Htu6cWlKWuq2r79RVHbthpXpOedt3PGDpgrLl3+WkJK+ct0mS9NVkTuvQd1runSQZZKw/P2Zc1wu&#10;z+7v94Kp6wYpiaLqxQU7UaktW7ZsVGoEQc5hUKkrH1TqinFSpaaGR19CpT5zRDWltFJjRPVfUolK&#10;bVCltlRbjdhaQA3ua1Qns3rd8/rcMeChgf+7/8kH7xhwz933DRg1+nlyHFNat3GZN8G1Y/smReBt&#10;SzGEgi3rvvD6ErZ/s0u35NUbVsUlZi9ZvlFVhK1b18YnJm77ZpcqSrauDRr8dHb1jMOHD8Ib33rb&#10;f6/p2FWUNEFUdZKLz1Z1zfp9GqWOSo0gyD8GVOrKB5W6YtA15+kGPXVRw6Oj1Jjx48wBJ7x04xCt&#10;w0j5nGmlVk1bdSzVOHG5Fvg1yERAqRWZszTWtlhbOFYzO6FT9568bRcKnAou7ESMaLotKbIgM9/s&#10;2uyKc23auAa0XONDoNQ7Ny9PSk7dsHVHhA2u37IhPqnapp0/ypKwedPanDq1Pl++HMRYl5XlK75M&#10;y0het3b1oQOHU1Iz337nvQhPwkmo1lOlPiGKuvihOD9RqREEOVdBpa58UKkrBip1JYJKXTHO+Ci1&#10;M9L7Z6VWTUtUNecT0iU2ECnYb3HHmjeq1e2mPoxpF3BhwZIkXZZ1DZTaBOMWQju/3Zjgi9uyeb3I&#10;MrYswHNvvDamek6NDVt36qaydNWy9Jx6Kzfs0FR59aqlrnjXrr17JVa0dZIir2Xr5j2u7z537kdZ&#10;OTXXb9lBwk10S9LIa9FZiVbxYLp24gOVGkGQcxVU6soHlbpioFJXIqjUFSMGSq3bxfMRHcyoUsOX&#10;QZQlJ+ZCNqWgrQRr5aR27XETZ9KJgbpiqpZdvJ6hrPGg1IlJ7qeefNRUFdvUCg//cFu/Hq449/av&#10;d4MQL/5qicubsnrTDtPQQKnTqqft2PWtwquqoIAojx47Ijs7u0/vftd0vi7AkyVjFNMGpdYsOjfR&#10;KFnYnC5m/vsDlRpBkHMXVOrKB5W6YqBSVyKo1BXjjC/1QrS0OD8dXeibRn2EOZEOXZMsdppMYqN5&#10;f53czKs7dzseEVTbVGxFkHjdNCRRYxjGsjVWCDRp2iA5JWHcqNEzp065um3zJg1rpKSmb9n+bV7e&#10;kQ2b1idmVvvup195jtmxfZPL49r27Q54Q4WXBYn9ds/X6emZLpfntTenqLYtqGDxJO+1ahq6qTlK&#10;rZ9MqU/nqUClRhAkxqBSVz6o1BUDlboSQaWuGGd+9cRo+jyy1EtUqUFdJd0SNVMlI9hkScR9P35z&#10;ccsLBzz02K9HCwRN4mRW1RWniKRIoNSGLf22/+fu3a9zu+KT3O5nHrt338/fpKZl/LL/EBx82Yql&#10;ydnVN27bGQwUbdq4JrtW1upNq8NBFkqgmZJhax07dk7PqP7TvoO8aYUlRdA0khPb0EGpDUs9UanN&#10;ksfpBJUaQZAYg0pd+aBSVwxU6koElbpinOl2NZp/2lFqZ1nyEqVmREVzthmG4diQbSlMsOi3Q3kq&#10;edLULRn+RNd1gVdkWWX5MDzjLH9o6iqJI2GCeQJbqKpqIBj2B47DIY8Hg07OHdMylbAU0G3d1G1F&#10;0nmFFVSuRcvWN/XqKxhWRFVEy2Q1WVQVlRQJrFo5mVLbqNQIgpzToFJXPqjUFQOVuhJBpa4YMWpX&#10;HZ8urdSKaQcFSTac2A/TliVBE1nYDX7lVJtXBFnjQZ6L83CA55oK/C0vciwLu9mKINoGb+kcvKSS&#10;4WZdEBlRV0M8b5ski4hksazOwQEETtZsZeu3W2rWqrPk82WSZXOGDkot2QYj8BpZOVEtpdRmNNob&#10;lRpBkHOdCig1bQTNkli9aFNYaqTB+Sf6vG0Xb/2p0SyO9os+W6EmtXQZ7Oisl5I2mv76+7uX2i06&#10;P+akx9TL3qf0q6UpvecfXj3pr2bJL6jUFeHMKLV54qOYP13y/7jDyZ6x/3So0juUtW1Hv2Ilv5aq&#10;VxZ9lU7kqgh/013+cjdU6orx/1PqUtWpvJNtklFq+0SltizdSbsR4QVZVZwpgiqINbzESioZpTYV&#10;TQX11Q3DEkVZlkXNkEVZsEl+d5BtkHFJV1jD0AzLhD1BqVXb1GwaRqJLBpi5wjH89q077rz79ozq&#10;aQ0bNWYEmdM1ItOSAO8O4m7YuqKRwe/SkxFPNkpd8n+07D99iWzrJF+0k59qVGoEQWJJmUoNjB49&#10;mhreuHHjbOollqHzDLStrMKKNjS4nK7romI6CZvI/T5WFkmsHjxhGpplcoqgaCJs2pqlQQtt6opt&#10;6YalKPCvIQqMaoimrXLhkK5qnMCKmqTD3gTQIdIgGg7QMDoPE96OvgqtPNnDMkwDLhYGKyqqZfMi&#10;B9cOTQloGgNFioiiYgmmLZK1wGQytCJoGpn5bplQcsOWTJtTDVZRnOuCVbKAL7kayaYtmJZqmIph&#10;kyNohqpCkcjiBCaUWbd4zYTLgwJPKqoJz+twlTFY2FkUeUf0SLwgHNPQbVWV4STArxzHQEHIkI/K&#10;2mTch4H3UnWNzhmCx/ARz7ngfMe5xr1AVluAZyRFJmlcLcv5X2v0c2EYhsqiJEnwEjmZVZLTotTR&#10;hdzIZ1siIuQBImHI8DrUNUES6a1zXlZMWk9I8l8Zdo7WGXhPSY6YFpEVJiIoskHG/GxNdT5reig4&#10;Rjjih3fSoPbaULUkeoPeOZoKNgPV2fnekOTCuq2RFTpAX6yIaoYZJgwHkHmOrMJhi7LJQpUDCSqu&#10;sX/vAf9HOLp+4oLVND0EedEsfsZ0diApiq0yw1vLUmqojdEPhS61AxsgaFYpTmclONc4VaVWNZIo&#10;GtpM2FFRoV7xtItlKLKmqE7cM3mQpchJO2Tpukr7Y2DDjk/rKjRAqmKUGk0oNdagOxXMdORYh39J&#10;80Za6GIph/psknaMhGVblmSaInmSaLdGqh80PmQ/sjPsJogROPjCBfO8HledujXWb95k0JASU2M4&#10;Ft40359nkOTTpOFSLRkeOpmtaKgWtN4K7EYaddISgr8r5KsE/+qkhTdMmRVCjoWTVc0lXVR1CUph&#10;lbuyECo1giAx5hSVGsSRCUCzpthqUI6AXEIbKqg2K4E1K7otS7YRYjmwPF0UGYEXwUotUE7FVDUw&#10;Vx7sBJp403FlBSRDEzSGFQI6/B0YCtgpGcNQ6UWXaCk16+gYtlX8DP0VNhRF0mSQDLB5w1l3SwuH&#10;j9p2COQHJEWAttkWQEcEJkJiAUF3QVKdRE4ayKoRVswiUfWDQahKVKmdMESbB9uGNh2achAaw+bI&#10;lcsiLTy5aFkiJxXqNitrLB1G4XhR0UCwBEHxa5pzzVBB1kX4r6gynSGkkTeBiw4vOeP3cGWSRImF&#10;nenkISiSYugjR4/yJHjjPe7RY8eASdMLjFX8fydWHV0vUBAE0JTSv57+qnHW8/9XaiefF/VLupab&#10;M6pnqeThbEAvCHpTUA/g95CTM6FEqWXnQ9QcVSV1RjcEVWfgpxNaSg4N2uH0nQRFCUMVhU+fF8gG&#10;EWWS8kCCDljxEcjRZKLUoLukekInT9KJVROlVuyAbPvhsJEQB3olsH6on5IZYiXOKHbZU1NqrcSY&#10;Sys1HSikwkv8zOlYkH3KOPnljFLT005MTpbpr/QZKtnON9qKfoKnpyqcO5yqUpMgDR2Uk2bD0HVN&#10;VESGjwRtaBygN6/TJosEYwik+61ANVM1UaeJNUwdtsGnreKuY3GnsfQ2tJHFSg2tMrTVlqqRNV/o&#10;2otUqRX6vYCaSB6k+0eOrDuDGc40Q3I0cG5NFWlu6WCgQBRI5QyxDLwkCByUg/ROTYnEZzufP9Rw&#10;eNChBA2KDz1Mq9jmHaWWTEsiMyQ1otTQ5Fq2EuZDDMs7eUt0ouOqwbPltXuo1AiCxJhTVmqNDapi&#10;UAEbdtaPZdlIQZCDZo6TGdnkQxIPLanEMIVHj8KTEUUUZY602MQwoI20ZCdDKlxruXBIIUPFCrSz&#10;lgY6LUuaypK7jcXj0M5QtO4MVFvwrzMsTf5QFEU6Sg070dFB3ZBBqcOSqsC1RI+oynGOO37kuF8i&#10;dxYlWQ85C+raB4+SiTiybjgDNhr8hWYHVDMCF5BylFo3GVAlcF9VBfPXnTYaLjCiYfG6IYE3iIIq&#10;Sc6NVFuQ1SBYvu0s5+vImS3BBU5TQuFCWeHgagfPqGSkU9JMTlZI8CLLc3AtFJ1hpJdeeTklLdUV&#10;5xo0ZDD8F4sTyuqa5AD/X3j3qD3DebCd8Z6oWFc1zoRSOyZJlDocKrQddYBKD3UGak6QFcAIzOIa&#10;8kelhs8UnlE1cpvC0MndCVKJTRAIBpSaF8gAnjOGrcM7kTseZSu1aUA/DIRDoSKj2vB1C8DHDd1W&#10;KDHHBsPMUVkPwneGjCJXdJQ6qtRWyZrt0V+oUusVUmr4LBiGgZ/w1aB3UaL1k25HV4mnhn36qsO5&#10;wakqNenGW+S2hqSIdGEUDZoR26kqJmisCS0stD+6M/JAxhCcuyuK5ugp6dQJdLVCqqpwysnNtxO2&#10;Sym1SZ6MKjV17pIqStaQIRWYfDvIM87wNl38nHx9dA1e0kQhIkusXZwa2+ZJi6lBm22TcpOmXoEu&#10;Icv/pVKTbxNcLsjtv2KlllSGk1naeiumrBoilKD8ACZUagRBYsypBn5otimF/UdEW2ZBKDXBCbIj&#10;c18UU1JtEVpBIqyKYhsqI0mFfEQnw6+ypalkLrlpcPALtJLkVqUpCgz8FSeGDUXUJNG52Du3L0uu&#10;Mc44tOIkX/rjtR1egms2GeXVJXIVAVe27TAT0LSwphSB3cIzQUEWjIhmMfBeikTKGeQ4sB5o6Hkp&#10;EuaO6XbYsoXffj1YKvXUH5Ra0QyW6I7lBJ8YNglfUTjDFJ27+RKVNvgrSQKfDoPiwrUEvJ9hA4rK&#10;w6XJpMNzzmAPKaduBoNBEp1isHSqO12klw5UPzt8GA38ALcmATA0vMUyS190oYigLCDWhYXgfESp&#10;4dfTWyfOFU67UheHfJSMUkOXz7mNYPKCBNUGalSYl06m1MXBQroJFUMmQ7MW6aSRAphyQcE++JQ4&#10;PiwIJGYD3Now6QLRJ1Nq4hBEqUm6M/AMk1iMapO+HxxNEY1IKEyE22Kg3oL3QE/MqbanoNRGqcCP&#10;32M/SjlxdP1qultZJ7+cUerSkUjwQbAsy3HcnwM/UKn/ZuAH/URIRJlTLalSM5GQ6dw1g0+U3smD&#10;iipIPHFoVSbBESb02+D0KzRA6HeNJgETOt2mCquVPIpHiJ0HjVcuzhxSHL6vlVZq54tDw/yLx7yd&#10;cCkymM0ywXA4SAcFaCAKoCiSs7CjBn0ARdWd+n8ypSbHKqXU0Fclef+geQ0bts6rKqfA1QK+OLog&#10;SHDRKP9Uo1IjCBJLTlmp936zpWH9HJfblVG7ekpqgtvjSkzN8CSljn/txfzCI9AKsuDVls4ECqHt&#10;A4GGhhLURBU5aFtBqSOqIigktIMLhzRVdELoSHx1JOAH1RaJcxp0iCsa2AC/iqII7uhEO6h0oIve&#10;TYbnTI1MlCkIMoyiqzo4LmMZIV2PyIYdllTZ5jipcMGHc9+cNJke3yieDaOBlMi6/7s9m5s1b/3I&#10;IwPLUmqQY+dupg3NNwkRh86DIpHRRxO8OUiHim2atcoWQaqg4E6xydUF/kTgFVJISwERJ/0FOpve&#10;EEKRY2BXDMcWBPyMwEtwzYOmf/QoqtSvTBgPxZEUmV6WKNROAoFA9Fc4S3Sb5/nTXzXOes6oUgt8&#10;WHPshHR7yM13g6wAZ9AoCc3xaZ7cBC9RauhlcXyAziMEnw4GyCfihMsLgcAREvjhKIUkcyJ82NFR&#10;6uJY6t+VGnpSRJpNqEsK1AlnYDCkWSFyNFYBCxLJgDfUn6NQlgortVnqccIodamJiRVTarBnuoMz&#10;BeJ3WYQvL1TX0j5Nkh9XvbjqCgR+EMN1Zgg6UUMKz4V4LqzIIp0BYjhTUwBSUS09FAlKiijLojOQ&#10;rIuyAGJNbraUVIDikI+S7VL139JPuGNjluxgRIerTdrbtMhaLfqJSg3uzrEhXaOxH8TIQa6hKwrP&#10;Q5V2bk2QcQN/IN8ik0l+V2pH5VVyu9J2Yk6s35Wa3PspUWpeCsmWDFcQaPL8kSL4dug4So0gyFnG&#10;KSu1P29fTnZSVu2cOx667447b7v7rttv7NO3ToMGbq/r4sta/HhgP1kiS2CgRSWBH6rGkfk0xC9V&#10;cF/TUJwBMDJiZ5HZMPAqNI4iGwbDNpx764pKB65MZ4ilWImcy4ldKnSYozcT6QwwEF8ydUy3NDIJ&#10;TDC0gKqGyLvLGqeFQJ3Pr1vv/gEPqWbxBYCM5eiCqAZUM/jL/u+SUzIHDRr1J6VmqVKTaA0yWmPz&#10;nCwKGm3E4ckIU+xP4LgkzxS52kmazpP7m5oCQgZXPrhukAE/gwQAQDkLC4+DTsGVgOP8cIxgOBAd&#10;DiQZW03jhZdeJIEf8XGDhgymo9T0ji0cH3oU0c8lFApt2LDBLomotp241dNcL84FTtf0xBOG2UqN&#10;UsPjhhu6Jyb7Hn/iKegoRoTiuPiTKjXsTJUaen3vTvlg/kdLVCLA8oYNy+A7NGPmVKgGzvwtXVYM&#10;Z2JVVKmt4umJxQIB3wuFDFSbCryfbJLpiboVmvbu9A9nf1xU4FcV/uuv13kSXFOmv2MUp4s5PUpt&#10;l/JpWjPLyStRfsaP0n2/AwcOrFmzBiotVFf6eTldEKMK+rR96kpdPCGPfP11TZecnjmppZoqjxk1&#10;Oju7us+X5PF4MjIyxr0wNrpmCnTXZYUnfwuVyHAct7gC0IUVHT8u1mIaAkRe1ZxKX9LNM2ltcaZz&#10;aNFZibZBvh3O3xrOSo007F4vHqfQJejygcfzisBJsuUcDYpqkzZK/vWXHwY+80QgGNagg2CRaOmy&#10;lNqKKjU5BDwnSyrTtWfXtp06Hw0GDGhsbfg2ydBoln+qUakRBIklp6zUxw/tTfS6ut50Q1AqnowC&#10;l15R1V4e/0JaRvIdAwb4wxEhEoCGuogVBIvM+JZERuQCuiFBy8qAdcoSNM2WJhcVHiOB14roNNPm&#10;vkOHdecSApdeQWRomiQJXhZpEKFJbiaq5DLMMGG4YNiOXMpk0E4/nF8EEsRwIUUJ2hYZxmMl8GlT&#10;scX8on21cnLfmPh2mBNZmVgRXKGg9QelNuzIoby9SckZQ4aModci54IDu8DViHXMhgRJF+QfZyOc&#10;E39dvOoBz5HihUMBSRBLMj3pToy1WlRUBC/pcD3T4V1sVlR0XZVE1ukRqKoTR6uBkUcK4A2P+wNF&#10;oSAN/OAkceDgQW6vBx7DRzynkKHMYqWO+jRoyuHDhwcMGHDHHXf4/eDlZHwaXq2C07zs05rxw7L+&#10;qNRMqDD/2KHs7Mx4T1yLlq1l3YB+mGZFlZr/s1LLCqkVwWC45UVtn3riWY4lUUAbN670el1vvvV6&#10;NJZalHTSf/o948eJSk0yKJB5YNCdE0neGUM1w5oRbtSgyZiRL3Ecuem/fOlCoumzZ8rF09MMuzgn&#10;Q5kmHX2QOKITldpxLJv+/MOjAkqtKAqtrvChwKfw1Vdfde3atVWrVhzHkZHUEn3/wxh21eGUlRpq&#10;hqpTpYZWUdNJY7h+w+oaNXIyMzO7dOm2aNGSzz777Nprr83KyqhZu8YPP/8ETa4i8yTEyFkAnJxs&#10;aItMZ+qhE53vTENUSPIiJ7keSVlkKNAmSzaZ7kJGtQ2FTA4nYdk0/QfZ38mxRJLgkYbRUWqr2KNN&#10;1dIEiVc1aMmhcWXhJVDvCC9QpSYZn5zAlfkfzkpNSTh8JA+aNirNVKlLykOUWrWLlRr+E9bvXzdZ&#10;VNjO3TvfeNttMhl5CXDO/05UjXK6ZajUCILEmFNW6vyDP6YmuW78V3/OAkdmNY2TdU0jOQ70qzq0&#10;T82q/u33e0CRN61d6Uuv/ub0Wb7UxKyspIFPPyQrnGiZTw0bnp6d5U2IS3C7Hn7oPpIVledg/9XL&#10;v0rNrLb4qxW33vbflJQUV5zrsccfOnI4nzSomiJKbChcNGLE8AbnN3a5PGnpSYOHPJ2XlwelghZ8&#10;2/ZNcQnJG3Z84+QICYNSL1481+VJ3Prd9/vyfsmslpic4PPGJ2VVr7Vm4xYoKlVqTipUzeD+w3uy&#10;sms8/fSIkyi1JcGl5djRvFv69E1OTPN5k+Ncns4dr12/dgOUKhQINruwyY09e3AsmXkm8BFRYL74&#10;Ykm1atWWLfvKhkuUKrw+8S1fSrrX601LTbz/vrvJRUsjrrRh7Yqs9KS3Jr+dW7uOy+MePOzZo8fz&#10;4V1HjBrpio+Lc8c/N3KERQKu4WKqRbVmw4YNjz76KHwccMDVq1fbzsWYjk9H8+tVKc6oUkOPaPxL&#10;YzMz0l5//VWXK37pylUnjlL/QanBPCRRCpM7ErqdkVZzyKDRZJKXrspyhMw1MHXoENJ7NaDUzhhw&#10;2UoNPVWTKI5o2CR+1oxAra5bo97gZ0YKIkmxYGhh8oBapymnS6nLepRFOdMToQ8M2+B5N954I+wT&#10;Hx//4YcfRj8Lu0Spq6ZVn6pSS5LifM1lZ94hiLW254fv2lx+cb169WgjwLK8M5vC/OTT+Z4E9yNP&#10;PfXbwQM05BrqinP3SodK6EQTKTTtHWzDA0yazBc3yWQXzJ3WWgAAIABJREFUqO2GTrLukUEQHQxZ&#10;1sDkSXYmmyo1SRjq3DcDpQZv1kg6GsNxVmLtikX8m4yD6LIBrbUuqyTTjQotmO4EfnACD/X5/WlT&#10;3C4XK0qSppOZ6pZcMgVWc0a+ybOqE44N9R8edBScKrWkcpdd3a599+7QpRBUnsxEJ4mudVRqBEHO&#10;Hk5ZqQ//9l1OdlLP/v1CqqrpomEIhqWKmgTN7sKF8xPTMmfOnqML4c3rVrnifN70nGeGDH7//Xe2&#10;b10pyZEuPW+KT02/c8BdSz7/5KH77/YlxLe8pE1hUQBaz41rV7l9ye7E9Hr1Gy5YsOCppx8Fq76q&#10;fcdggOU4RtWE67tf6/W677/vkfnzPnngwXuSU9ytWrUKBoOg1F9/sy3elwICTeK2laAiFWzduhKe&#10;2bRzdyGT/9XyT3Ozcq7teN1nS5YeOlZArgrOVBvD5mQruO/ID5nVaj4zaAwJO2FYp4E2SdyIEQYT&#10;ChQcq1enfo2c2mNHv/D54i/u/O9dSb7kOrXqBv0BWZQee/ThtNTkY3mH4LTABUlT5bvuuqtZs4vg&#10;CGLI36tHN1ecZ/DwkbNnz37mycdSE71NmzYGKYO3X/7lkmqZpNvw1ODB70yftnHrFtotGTl6FPg0&#10;PD9m3FjL6WzAAzZ++OGH22+/3efzud1wSXL1798/GjwN+kJzdZf1IVqnyOmsXGeSaFFppwKumi6H&#10;Cig1ueyTPC2kWwj9IiK+JGuB1rhhvc6drvH7C9Mzstpf01F37sbAZZ7jyTxU0+aGDR+UmJiQmkp6&#10;TU//77Fj+Yfy8o5Ur1bT5UryutPT06pt2LBuy5Y1Xq9rzpwPioqKatSsdvfdd1rOnDPdknkpNHXq&#10;O6mpqZs2r4W3i4TCt/S5OSMjDSpAepK3w9Xtd/1yICSrBf5DqanxHleCz5MBPbRNWzZu27QyJdE1&#10;edoUXiX5nosKj48ZPbJunVrwXU30eR9++EGWjciyCB6/bsPaxGTf6rWrbuzVM6taJihX46ZNftu/&#10;j4YEwM9gOFTWEHX5Sv3iiy9SL3z++eej90loFVqyZMm1116b4AA+3bx5c0EQTrUe/lOBswRKDaeF&#10;ruhUuqdxUmhkF8k4BD0sJ37suRFDk5K9ixYtcmLT7ZLaTqKM4FO+uG1bCdSXhKtp67duvfjKKxKT&#10;PNBqXNyyyfIVX4imLRlGUWHerbf2vqFX78UrV+WeVz/e5/bFu8aNHg49wrBh8hxz/bXX9Oh1/UeL&#10;Fra+tJ3L5UlN8415fviR/GOkqiiiLER+2re35803JXi8UOUubnPZ8rUrQcPDET8ZZdbkDds2tevU&#10;ISUj0+1JaNmi+coVy+APBw16plpKYgLU7exqnbp2s1ReZPx7f/2lW88eyUleKGK7K9ssXbmClYnr&#10;m5oIlr96/QZfGvk6NL2w4fpNq2/o2+vKHt3DFpnSQtZLJ26No9QIgpxFnLJS7/9pp8/r6nB99xAZ&#10;idBMkydp+W2N5UI//vhjRvUaTw0cZCiRzRtWunwZdzzwJFmEVuN0NTh9xpvulLSpcz6UDYWk7zXE&#10;5cu+AEV49bU3NJnbvmV9nCfpiqu7Ffkj8F4R9vhni+Yl+lLfmfIemMEHs99ze1zvvjuFZUheZ4Yt&#10;mjX7nZSUlClTpghMaNPmdS5v0sqNWxQyOYYPBw+sWbMkISVrzeadqi0dOLz3wkZNB/1veIRT9WJR&#10;IMHNqhkRzcKf9n+Xkp7z9DOjyNIwvCDJuqSAi7CmFT5y8OfFnyzwxPu2bNpukVSoJJB69MhR7jjP&#10;1zu+ge2Vy1dAr2DO7Jk8B+28fuxoXsOGF7z40iv+ooK1X35eLyf7i2UrGUUjE7Z05ecfdoN4vTzp&#10;rQAvbt+8AS5y/3tmkKBp8KasKOjOEmRg0q74OF9S4nMjR9Bssr/u++3Bhx8C66KD09QaV61aZTtx&#10;JFbJuKBdtjqX9eGWtb9eBqeqDuZpopz/FyiFWZLqeNiwYV6HU1VqsgoGfHg6yR6jKgI8dIUHzf5i&#10;8cfpKQlvvjER9HTo0GGpaRnrN2/TLDscITE8hf5DV3W4OCs79V//6jdt2nsDBw70JboH3HdnOByE&#10;Ll+dWhf0uvHWjxcuhr8FpYbvECg1y7L/uf1fzZtfyAuqIKqcGLZspVu3LpdffrlpKfnHD8M3DRx0&#10;/KuvrFq97K5b+3lcccnVah8NRXgp8OnCD6qlVr+17z2Tp80sDBVtWPNlaqJr+qz3RKc31aljB487&#10;7tFHHlr02ScPP/RAUpLvsssuIbOBBW7bjq1gJKnpKd1vuH7G++8NHjooOTWlRauWRQG/4gRR0Zsh&#10;nMCfauDHkCFDoCpCzRw6dCh9Bnp3X3311VVXXZWVlUUrqsfjgZ9r1qz5S3GsOkClhSoKSg0n54UX&#10;XnCiwdRyzo+j1MXLsigqH2H8N/S8Lje3Og1VVxQtEokQt4Yqr4skD4aTSA9a14XzZiVlVbugRavX&#10;J77y3tRJLS48D2rC61PeJR1QU2rf7mLoCyZXzx04ctSkyW/06HRlepJ73FtvBkG484/17n5tckZi&#10;QlbKgIce++zzry6/onW81/X50q/y8o+BMW9cs8yT4vGl++bOhsbv/SbNm8XDN+Xdt0muP55d/sVi&#10;V7zrvOZNho8a++6706CnVy07c+nyZd98s/OJBwZAE/bG5Cnbvv3WtpSvt66vViM3KSNt9gczpr3z&#10;ZvMWTWF75ryPIjwHF5p335oIFQi6BNOnT330sQeat2zi8sX3+O9/CjSFjISLPE0ggkqNIMjZw6kq&#10;tcqEDlavntit980skRbwkKAghwWZASf89dd97sTUhx573LalTetXeFKqTZ3ziazDfpKhBW77z00N&#10;m7cIgE+ooiiFuUihIvM165x/Q88+oNQrli4BpX5n+lzTsouKCmxyB1JM9KVd1+0meI/b/n1zs+YN&#10;CwryTYMkTXXSQrMXXtjkyiuv1CR+2/ZNCSnp23Z9H2GDglBo6sHVqxd7kjJWrN+q2SorBM6v02D4&#10;0DGSSm4U2mSMUFDB8m1WsQOg1MkZOQOHjlMNmy4wphmqroPWs7ZFmm7bCRsEgqFCWeFXrFiWm1tz&#10;6VcrSUl0/fwGdW/o2Q26E5ZlLF78eXxcwvYdX5uG9sDt/05zx70xZeqCJV8sWrToow9mfjJvbm5u&#10;bo++/RlF37pxXaP6tadMm86oCp3fQ+LLacaP+LgatWo++fRTO77e2atPb7gKxnvciYmJVFDAYHr2&#10;7EmnaTIMQ4NTSy+sePZwqop/qseJBr3YTiZB0JT09PQKjFJTs6RTr0jIu65IbAiu6C+/MDrR69r7&#10;4x6oftu27UjwJY1//Y3CIOl2we5Lly1KSHS99vor9HZBKBQaMfLZRhfU37lzO9Sh9NQaTz85jMYs&#10;UaWePXsWfGpLPv8USrhp8w5RIkGth47+Cp/s5MmTJZmdM3dm7Zq19u8/SNMPmyL31sRJiVk1v9t/&#10;KMQXyUKoTrX6I4e9LGpkJuvGVV9US/XM+GAWr6rz58/PTk+bMvmt4/l5UDCOjbz//gyPJ/6VV16C&#10;X9dvXJeQ6L2l3837D+4znCRrr77+GpRhz48/CJJI/+80gRrt1P1hfLqc8waNAxzH7Xa/+OKL8EHM&#10;nTu3c+fO0KXJyMigwR5QXeHVxo0b00+hrK5aVQNOxfjx49PS0mjgB41+0ctOJmjoKl3x24nCZ6Dr&#10;VbN2zpVXXRFhGXK7Q9Vpt1M35FCwAJQ6omp+nis6fqDj1Zc3aXXx9j0/krsuol/lCq9od2ntC5oU&#10;RFhD5Tp1aOPLzFi2cbNfgpZH//nbzY3r517arQtLPnX9+mvaJWZ6v9ywXHBaxWMF+2vXz7yhz43Q&#10;+Yz4C9q0bnbLv29RbV3ieGge84sKe9/W9/wmDTk+rEbC13fscOElrbb/uFt3AsGDhQW1auY+9b+n&#10;oTZ+/MH7GT7P0cJCQdNkxn9xs0bX39ST1WRnSUgtGC66oU+vJq1bSZp69LefO1zRpk379rt//YV8&#10;Ow157ofve9OTOvfve1wjeXdIrJ1hhWS1nL4aKjWCIDHmlJV63y87fD5Xh+t7FLKSpoumHjFtsqi4&#10;Iotbt253uRPHvfQytOCrV3zuSsx6a8Y8aB95vkjgj1zT6dK213QOilpEYJy8zpKqCN26965br6Gl&#10;S6uWf+Hxpa/fvAs0SVVl0+YkJdS7V7+WLdqAYXe77pq27VqDtkoiGTiT1bCkBLp169K69SUSF1m7&#10;bmViWubXP+w1SZZfwTJCGzYsA6Vev+1bBfY1eFDqZwePiXCqpJMgTpLUT+PI6op26Kf9u0GpBw97&#10;keFJU03uyJuaqoZE6bjE+0GwDM0MBdkNG9a9P2ta7z43ZGSmwAmZ/cFHAk+S7/7vmSfSM5KK/PmK&#10;It1154BLL7uC5Yhy9erUMRkkOCnVnZaempyS5IlLJCEbrtbtr4b/+ccfzUlwuUCpJYusmk6SkJDs&#10;DjZdkNyXlNiydavcmjVgAx6JyUnUp6lYgzK+9957M2fOfOedd2aDqc2aBTYDz7xTBpPL4I0ymFgG&#10;r5XB+DJ4pQxePEXGlQFUzueeew52GDJkCGx06tQpISGhArHUdAIozZ6ry4JtqJrI+vOPpKckdOpw&#10;BYkrtYy8vPy69c5r0rylPwwdLdvv9993/x1Z1RLJnW7bDodI2jiaM9iZ2mVf2OSSZ4eMFQXyt5s3&#10;r4bv0KxZM2GfQLCgRo2chx5+gkSPiOEpUydBH+mXX34jq0ZrIs8KgiCRSasFR+GJJR9/GpeaPX/Z&#10;yiBXaBviBbUbD3x8hGzZYYHbtnZZps81eeq7oCZ9+/atlpHuzAAzWSbsZFcwW7du2b79FVAnly7/&#10;Kt4T987UKSRpsSqCi+zZswfe9IM5s6lSawZUcfKILuzy+6PcLtBLL71EoxfuvPPOtm3bkvkPzig7&#10;jQbx+XzwLsnJyVdccUWfPn3uv//+exCHHj16NGvWDM4SnDFQ6r/RGSZ5FQ1nuqqscMFQQXKqr/+t&#10;/ehdLEUhyz/JsgivksVoJTYgSlAR9+7ZAR3C51+fBM/6i47ZaiRSePDTT+bFp6YvXrkaWrbbb+ud&#10;Ur1a2DA5yzpWlGcrwf69u1Rr2vgAS+KhO19xSd0LaoR1TiXLtZBVsdq2v6hpy2bH/UWBvMMZyZ5r&#10;unf8at2yWdPeWzL/448WLhjwxEOuRPeu3V/n/fwz1IDRE17ibCvfH5JlFfqpIsuQvJGa8uqYUcnx&#10;LmjxWJDmX3/MTUvs++9bV2/Z+N67k9+fNuWjebMf+99TLnf8z/t++3rT+sxE74S334LyRyIhk6Ry&#10;0hq3anZp9+sK4WzYJMs1qxuo1AiCnFWcslIfOfhtZpa7+83/4kjSWlVXg6oe1g0BLucfL1yUlJo1&#10;7+NPmOCRjeuWu1Nz3pg+jwyw6NCE5nfucnm7jtcGRcNJq6c4wZw8KHX9+k1sQ1694svElOytO/fC&#10;JYYk2CKLfPtBqS+75OpQuOjarle2vaKlZWuSYJcotb9bt26g1GzIv3zFl+nVcpesWCXKnCQF8/N+&#10;3LJlVWJatY07domGIKlM/VrnDR86TtZs8Fb4Xxi6BAU2bE41gz/+RkapBz37gkqSk9CFFcg6iLbN&#10;QAkL8g5fflnbzMxsMN269at1u/7qm3pdl5GR8dFH83U4mqzCVSTBF7d4ySeHDx+uXq3Wa69NlhWj&#10;qPD4DVdf1b51S0E1GI3EFNiKZDnrX+SFGc6wtm/cmJ2cuPjLr37NO0ZXi6GrJ44ZN9bt9cB7gUbT&#10;oGryiI9zlQDKAppCrYXedoefNMY6vgzcZVDW/nFlUNZxytq/rOOfLmhQAT0PdevWpf2NtLS0U1Zq&#10;OlXOGQvUJN42NVCKue9Pz0pNnDFtsnPPnazc+cSTT7s8vhVr1tPc5H1u7tmyVZNAoAgAdSbLbZB8&#10;izwcDAw7LSV37OgJJGe0k/EDSvr++zNsMq9QfvzxR7Oza/Ng27Z+dccrrr/+eqcUuiSTlDJQo7Z9&#10;s33SG68+dOd/6+TUcPkyJs9dALWHDRddWO+iIU+N5jVb1NXt65ZDN+vNKZNFy+zcufMN13VTBB56&#10;imQagCIFg/6rr27frt3l4CKbt25KSUueOnMaC11P6Mra5pdffgm1aNKkSXSte3AdeESV2jhxiLqc&#10;8zZ48OAaNWrA+b/44ovpB0FrJjVpWl2hejRs2LBBgwawz/mIA3Q/oLrSEwXtKq2i5Yo1UWonmz9Z&#10;rpWXIrXr1uh0bUf4YHhBUlS61qwiChFVZXVTCWsa1IOtG1ckuF2fLF0eIavRippQqPIFW7esd3kS&#10;3po5S5NCbS9t1uLyNn7VCJtakPUzR/f26NymUfs2hyWBKcy/s1/PFm0aH+UKjgYYKBknFFzf8+qL&#10;217Ky9KXnyyoWS0tOTfVlRSX5vEludzQRiXnZHjTk96fNX3j0qUNatV44713j0tQxw1Tt/lQiKy0&#10;ZZC7QB/Pmlk9OTEoCgGBX7d0Sc2MZF9aChwgNzsjKykBjhPn8/qyMt99b/r327akuOOgSWdNMm88&#10;HCo8dHhfn9v7d/hX30MiHFkUBE6AiwRJJl8mqNQIgsSYU1bq/b9uT0p2dbmxOPDDBJ82yaizLAm3&#10;9OnvTUz7fu+Pth7ZtH6ZL6P21DmLQixnWZwsHfnXv7uff+FFAYHMCdcMNhLMk0S2Vt3GvXr9y9TE&#10;Vcu/8CVnzZ3/JblXGAyaNispgURfxs29/wPC0atPt2YXnV9QmOcs2Eyy2BkWc+GFF1555VW6LKxb&#10;vyrel7xgyRfOBHHJtiJTp05MSq++auN2UGpODNbJrTtkIImW5hWnBbagsRcVIyzr/t8O/5hRre7A&#10;oc8LKvljEGIa+KGoRXzk+POjR2RlZM+ePZdklfYfMCx205aVPp93woTXSNKPUMgw5Usvu6hf/97z&#10;5s2D0u7de0jSiEg9dNttID2FIQYubzzLCUG/ypDc0n5FD6v6tg0b0rzuGR/MZXWDJrGi4dRjnx/n&#10;9SV4Erydru0MJp2cmpKWkQ7PwKfgcYDP4oUXXohEImByBw4cgJ+HDh06evTo8ePH88ogvwwKyyBU&#10;BkwZRMqALQO5DNRTxC6Vp5zjuGeffZYOlJ6qUpccxBEXkaRLFyKBfr17wrn2xLkS4uk3ID4zq1qc&#10;N7H9NZ3DIRLp0aXrNZdc2lxRJJI63VFhkpZRIokX4JmGDZoNfGa4JJGsHevXLwfbnzWLBH4oqrBt&#10;2xboBK1dt/nnX39MSfdNmzYNTpVpqRwfvrjVJdBz8SYn1Klbo0nd2vfdebcrLefdhZ+JCmsbSr3s&#10;80c/OwH6sZJtbFr5VbrXNW3mDEZVrrjiiv439wFr0SSRjlXD44orwNtqFxUVbNy8ITHZN2f+XJBp&#10;otSWvm3bNq/XO3/+fOjRKs4CQ3SZoWiKYqPkjP3lKDX15vHjx+/du7dPnz4g0HSUGo5Pezjp6elQ&#10;PJKFJxz+i9D7KgM0bs899xydFzFq1ChwPqildA7iyeunplims1qWRmYcCjLTo+d12dWzOIEnq5TL&#10;Kp1RDd4sy5E33nr9vOYttny7a+vGZYke1xdr1wc1kySk0yOmHNi+fb0rPWvRytWmynTtdHm7jp1/&#10;KwoGdUW31fCR769t37LOpS2O6gofPH5z16sat6wftnho5Hlospijnbpedn6zC/KLCr/dsjEzxTtx&#10;+huCLasMb2ukwhyLFHG6pGrivm+/9blckz+YEdAVqItsRJAYBv4P0L6BGb/zystp7rjf8o4qtr1h&#10;+RcZHtc7s2bwlsYEi6QwyekuaGTgIcyxv+3elRzvWrVla14kYpGcgBx8R+59/OFrbuufZ6jQPwSl&#10;hj0DkoJKjSDI2cMpK/WxvO+r5yZe27PPocIIL4RJzDFII1847d2pSb7Uvv+6neHIM6uWL3IlZL31&#10;/qdOkydo6rEpU192+ZLfmTVP1CRFi5ga+9WXi33J1SZOnKpKoOAr4r3pXa7vy3FECwr8v85fOCM9&#10;LWfOB59AUzt1+utur+vdqW+zESLUDJc/a86bKSlJU6a8C+3trt07Xe6EYWOfV8ni5NKhA9/16NHR&#10;mZ74DRi4pHIXNWlxz50PswJZGMbRLJKVSdbJonSHj/+WklHz7vueknQnk1nxWi6Cpgc0KXR9l061&#10;atXRneXzZD2o28xtt/dxxbk+mrfAInMoGRCpF18ZXS03o/fNfbp27SUINsMrqiJ9MWdOji/hvsee&#10;OM6wTmyB9suu3U2aNLnzsScjmrF75870BM+L419TnCxXsq6RRFSG/tzIEXBwUOpBQwarujZ02LOZ&#10;2VnwDHUUn88HH0erVq1AUGznPwKfCJXLCiQjO1UVqEjlOpPAf1wQBJ2sKkf+76Ap4HMVmJ5YnIbP&#10;kVES+GHpOzavr5ObfW2HK79c8smijxcuXDh/06Yt06bPaHHxZZ7ElB/2/AIf6H/vuC01zbd//374&#10;ECSR3NpYu25ljZrZSz7/FPS6Rm79Z4eOBreOMIF165b5fK65c+c6ywfK0K265JIrH37kydcnTcjO&#10;ST927Bi8e5E/f9jwwSlJqR9//KliqiSjMBvZvHZ9co3zJsz4QDXEcFF+jdS6Iwa/HBQNVpNBqXOS&#10;PTNnfxAUhQcffDA9Oem3n/YSq1blSDgYiYRat27Zq9eNmqbs+Ho7KPUbU97kZF7SZdM2QKnjXXEf&#10;fvghy3O8KMAJYiRBdObeaicqdfGyIWUwfPhw6ONlZ2c/8cQT9Jndu3f369ePRrRT4uPjs7Kyfvnl&#10;l9Pzkf9TiLarsKEoCp1lW9bO0JjAxwJOSdN9QGv2zntTPEneWXPnkLtbkkLWWCXRPhrPFLVpe0lq&#10;jVr78o/v+no9KPVbM2dx4LvH9ltSkRw5Onnya67ktHU7vwkWHrqxe4dajS4oUvRD4QAjhtWi3/rf&#10;2CHjwobHyRqiSrcrWza8qHaeWARKLaiGogU7d2vTuFUzMGNQ6pz0xP888F+eLBhu64zACDyji6wm&#10;6oZc8OuvoNQjx794TOaPB8KkwTXNq69o17vvLYLEL5g+rWm9OvuP5wdE4chPe2pnpPz73rvCqgj/&#10;QVPkRIkNC1xEV6FCfr9t6/k1cydMnlIgiqpOFowMR/wNWlx4Sc/u5JIjcWRpAtsO6eXNe0WlRhAk&#10;xpxyxo8jh/Ykp8Zl1Kj9xKDhd99z+4MP3n5T7641a2W54+IvaNjUuaMNu4obN66MS8ycPuczTpIN&#10;g5MlUAeha48b4xLT77rnzsVLFtx33388blerVm2L/BFDFZZ+tdjl8ian5V7W5sqPP17w0CN3eH2u&#10;m268xdDJUoWawV7fvZM3Ie7++x6bP+/TBx66IzkV/rZFMBjWVFGSuaYXtUjOzBw9dsQ770zsem3b&#10;Ro3quBNStn/7A7T5wUhhkwuaNm7YbMEnXxz3hxzZIsuygNZrFnMwbz+8b+euN91z38N33/fgXXff&#10;d++99955163jx48E0R/27CBQhDZtL1/46dwZH7zVpHldV7wru3rWtPemk5XWdU235O9//NqTEJeU&#10;kvzii6+D34KESCIv+gv79ujuSU6+qku3+fM+HPa/p6qnk1RrBSwXkpX1q1clxsfPnb8g6DiNTJYQ&#10;IfPkxj4/joZ8jBk3FjweHv5g4PVJE2vXrk2DL6mmLFmyxMlES7SSLqsBulbWh3iqiny69o/B+9IN&#10;as8Vzkttk9mNAl27x9BlVeTem/q22+Wa+8F7hiIykQDJjyBJoizN+mBOUnLqY48+zfPi6tUrE5M8&#10;s2bNEkXZmYZoPP2/x5OSvcePHwNJyqlee/SoF8haJ7q0bu0Kr8c1b96HkUiErl70xJMDm17YokPH&#10;9tff0MWmmVtsrf1Vbdtd3tbvJ6tJg5rwRYX33H6HKyF1+oJPSEdRVxrUumDY4OcjkgFVbOvaVale&#10;19Tp00RdnzZtWqLP++mC+YpcPEoNfYD4ePjOjtF1ddWalaDU8xfOc1ZSN+HgX375ZXZm1rvvvkvO&#10;kqELCvQVNaeXaZasR11y5k0npXUZ0FFqOOHjx4+H88PzPD3bhw4duuuuu6CuQg+HzlDs2LFjOSe/&#10;qgG1YuzYsXBm4NTBRjSzTVn76xpZHkiWOJqUWjeVQ0f216pTs069urv3fG8VV3IzEva/+carcW7X&#10;wJGjSFC/HK5fp3rj1hcfDYbJZyuHxPCxdm0vaXBRy+/37bd04fquV13QskUhLwYlEapf+OhPPTq3&#10;rdv6onxFiviP97muwwUtzisUA5xm8rImSIEu11/ZtGWzMMcaAtvu0hap1VIO5B2SWd6WNVlVHnjy&#10;kZTslL0/7bYErnuna2o3qp8XCaimLXDyT3t+SE9NG/TsMOjCffDOlMzEhKMBv+g4dLtWzdKrZ+87&#10;dkSTeFVgoJ1/9MknUnNz9h89bIp84/PrNWh2UV4o7IQzkVuRrhRfx/63HNcUQSXLrXNwVShW6pOf&#10;vT8ptRuVGkGQM0qZSm2dfEkCc9d3Oy9r0xrUznm44t0ut8fVrFnT559/nkSUGlYoFIJrAMmMUaPO&#10;5KnvwWWbrFZB5iNqRQH/mLHP16lTyxXnSvDFjxo1gt7wV2R+67aNIIvTps/o3LkLWRslPem5EUML&#10;C8n0L01TQDIYJvzcc8Pq1TsP3rNa9YyRo4YVFhbadHUuU/9u965b/30bKW2866knH/l+z7fVc3OW&#10;LlsBXhBhAh999FFOTo7H65s1+wO7eBlzk2an3vH19kYXNHG5POS/4kmg/ymv192p89Xf7/4Odhs0&#10;aBCcgYzMlMyslIceHrDz6y3NL2ryn//cppFLnSkrZM2w6667Dv7w4IE8TbVUVaerXB/87dcRo0bW&#10;O68+seHkxBt79jhy5BBZfde2Fy/6NDnJN/ejD+kco+ii0NQL6R1heIbmnIbnDx48+Morr7Rq1YqK&#10;dY0aNSxnfNpy0n3YTsqLWFSWs4zTstSLYWhOnmndmeClh0NFLVtc2OD8ulAn4ULuLNKp06zV+fl5&#10;tWrVyMmpkZeXJ8vyddd1hY/j8ccfnz9/Yc+ePWEe8cpXAAAgAElEQVR70KBn6DEbNGhUp069BQsW&#10;hMPBVauXQVWfO3c2PQjPs7t37453JvYtXfY556i8LIvDhg2FZzp16gR/9eabk5o2apiZnuFyJ8z4&#10;YDZJMi0JzZo2r1e3wfuzZvOisGnjeqgly5Yt46AvwHG33nor/Hr//fevXLny5ptvhuO0a9fO+Rra&#10;GzduhF+hD+YsTE0CDJzIE6L4ZE4BWQvU1AxVlIXoWjB/WCamrPNW1lIvcObh4wgGg1AqqKh0uHrX&#10;rl2l8yHSaAf6zGmqC+cM8GUfNWY0mSAR5xo7dnTJSTbp489JDHVTc6L9NY2sxkruJQQDBT/s+c7n&#10;80Kf5eabe3/++efTp09v0aplWkZ61+u6MQIPnXOotIs+W5icnlb3/PNmvj9t+rTJdWrnQCM244NZ&#10;0Gvi2NBNN3ZveEEjmokfmjI2WNi+7WX1GjUgwW+ScE37dpe2aR3mI6EwoxuWZsjtr27XuNmFEZZk&#10;6184b1ZWdprX53n91YkfzvmoQ4cOsD1o6NN0hsysWe9m56Sf16D+lLffmTF9VpIvtVHDpocO58uK&#10;8eGcuV6357EnHt+2YyuU8IvFH2dnZ8J5eO3Vlz+a/X77K9tB92/wsGcFZ1bArPdnpKdnwlfprTfe&#10;fO21CanpKdA29+h7i0yynZIJwYqqm/Qk2Xr0BJbWa6emkY2RI0eDT8e5vGPGjKuszx1BkKrAqSo1&#10;4ejRo6WVBbb/nFoV/vynn35yNuBqoIAQOwuAkWXAQqEAfZKmWXBGAYXly5cmJia899402xHEaHAh&#10;XdaYbjMMQ+McYAd6MXZiNIsvSCArcBx4gDE7iyILTmCrQlUGvCQv74gz1YykWKb3W+lhjx8/Hh3P&#10;oIfleb6goMB2gnTpr3Bw8B5ySbP1In++s5IZWY0sECiCt2jZsvV//vNfEpHCcM5p0aKlEkUeHlAk&#10;1llkkRzEeenQoQNkpT1nqd6ojpRW6uj/kRYMir1nz545c+YkJSWBqcBFNFo8QRDOwiR6MeB0KLVT&#10;/WQuGCrknZXtP/5kXs1a1QcNfprKtEZCiUg6DthQVGHM2BFut3vq1Km2UwmHDh2alpaWkJAAHbaF&#10;CxfShQOh5syYMSM3Nxf2hI21a1enpv5fe+cCJ3VV9vHZmd2ZvS/sclXUtPJCSFiRlvZqGpZQGGle&#10;6s3XCs0svKFyWxaWhZKwV0UrQhFFDTTlooAKqIS+oWaZlYoX5LbXuc/87/f3OeeZOQyXXdhld5bL&#10;8/uM4zAze/5nzv/8z/97nvOc5yldvHgR9BMgbOgJ8GLEiOEwsdyyBS4QZ+fO7dBX4VqYNm3KkCFs&#10;OaK6unrmzJkbNmyAYm+88UasKEwLCwsLa2pqHn300fXr10P59957L/72xsbG+vr6QYMGwd/Cc21t&#10;rVi1WLt2LfSWBx54IJVi4dGgH8NcFw79wAPz4bqAKzEaDeNl2F7mxfYavz2khjbHY8ElvH379qlT&#10;p8KvGD16NLQMvIPAnYvXh9wLjjAdPFKjgzub5PCzw06Ty8YfS5Pj4Zbmph3TayefcMLx3I5QeOpp&#10;Z9xz/wN4tmCQkWUYGZznn19z7rlfKSpiwYaGDRv60kvrcSSE/jZmzCU1NX2Zi11TMxxMV7XLxn1v&#10;5MiRMBeCYfaqq66CnoaXDwwyMIu7+FvfHD7i8zBe6TpMAvU1q1eOuugb5eWVPp//c58783e/u98w&#10;ZUWNJ9MwbKqrn1t+1ohhg2oGFvgKr77qmpdefpWtwhnM8/uSMaOhMsOHD0ulueXlhdWjLxnVp6oC&#10;Rr0zhw297757WH4rRdb5Zu6VTz9z5hlDK8rYJuy6mTPOOe/cy66+sjkaxixFhqZn283KPtpB6umz&#10;gKcJqUkkUk+r00iNm8k8Dnkw+KIZFT8SkZJhFMYxkVtP2TAHYzEM9MDT8ED7LgssKqdbWprwnU2b&#10;NgaDhYsWPYguDR6LDwUIEgc4EGCEZXqcDNAuyyzcuoolIEOLwyG+wwOOi1DL1grTmcItnmEBPojF&#10;YsgfeMsXO96sbOzn7O2f3fYc1wD2ApJOJCNo1IQ333zz9f79B65YsSqZkFMpibeGhQcVcwasD0sm&#10;YmjAVVjVbMa+/SM1egkDgnAf3Az9Q6Hwzj333DNu3DioG/5VOBzuIK7tUaxuQWo4F7F4G96SDZYq&#10;yGps2g5zJ53ln2Oma3gN511h+RStpuYd+GeYX8PjlwO8gHOBHImztT1f2K2tzTjl4zM6A/sSC3xm&#10;m9AZoBvgsgm8Dodb4RR7zP+1EX8FlAPHYlsb+TQRnvFHoREaLgQxmxJXB7yAQuAaxG8CJOH7UENc&#10;aIL5rbgG8TKEvtpdSM39WzxcQsHKvP7663PmzIH6YO8V54KQ+iCt1LZrwYO94L2Rk7apa1IiHoY+&#10;A6eS8bfj6TZ33WFDgQOTJehg2N/s7KZVGP3EiAQDEXQD1iddLx6NubYDhNra2mrxxEm4W4Ntpw6H&#10;sc4y8w+BvhROp+Ed3WYjHI7AFh/0HOZGBDNKLco2iHtmLBqGkuGXGbqrscziLNu4bliGlUlnoDLv&#10;cN2xWX4lHW4Numrj1I77IEFfZf3Z9eRkyjZ57G2Ae1WJSSn4eeFohLsXenbm5xBSk0ikw0JdsVIj&#10;jKLBCW/bPDaqhnd3cSvFZxi1xZiO5lt4wIAO74t7Cbz429/ewPVoPIS1Z5JtKMfkBue92JHHftB2&#10;35C48RsGe5bD3NCyDh4Or6CVxXoDa44lCF9k4dSocAm8hneAEqBkTsCWYC9Nl9asXXXFFZdXVVWN&#10;GPEFSVIwUjUH9ExlRB3gTob5+aAQeIE27yzW7B+pcxsBngHaAEpEfhPMncawnacaEcx9TKlbHD84&#10;ZLBzCtOkZCqKr4Gh0T4tIAYIgL/jYMtj4TiB9LJZo/GdtrY2OHFwsuAZTlBmMuZYcNLh7LPgX3Ia&#10;O6ronABGohvjL8JpHvwK7AO5eW3giHA4XMlB1BbLFPBPeFP0bRYbkPdheFPAN66WQGX4Xkn40zRz&#10;KgAs6yakxmojx2N9xIvc687LcXU9ptRZpNZNzbQNtFVDb4ROCBjK1k8MBSGSJYpxbLRqA7ByCM4M&#10;tolEDM3V8IzrY2higPfxoPAspdLArOzIOZcIFIoDI7xgwdJ1qIPlZqpvOKbE97KyLQR84s8AnW9V&#10;h4rpsXizlI4xF3DXSyXStoUw7SiqKeKTMBuHa+BCELvKgPt5FEsYtyOxKPY5uI6Ap+FDqBt0co2H&#10;GWWbYDw3Go9BlazMXnJCahKJdLio00gNrIBUKr4mPoI3YcCGIRiehZsvjOxoKYFhF0b2XDMJ3g/g&#10;zWg0vH79i/36Vd9zz28xRJqAIeFVkntEJAwY9PlHAKoqjMW4oJlrFYZnQIdcpkdEwNs8Jh1EoyDa&#10;g4VhGB090daOZkgoGa2JbCbAAoawucGSJY/U1NScdNJJq1evxbrFYgluRwR0sNBGjkgtntF3Fm8q&#10;2ef9IzVOV/ZiQZsLLUloFsWGIqTuMlIj2sJpxTMCtAEdCX1yoK/i4kbOfCwDiNhtPN7yVjYzPNC2&#10;YESYhmXrZqHjE65d4NlnJr5sXxULLHA4eB9nj+KCEoQNvR3KbGxsFDM97Ay5HsloCUYeAuFH6EGE&#10;TQG8hb8X123wh3ev4wdePvgdgdEI+rlngRw/AKnrG2Y5uB90dzjwXJ9gOPcwBLDclrnuHxbLe2Lh&#10;+IaTIkVTAaZt7lmMuxWho+IiGF+N2210wCk9fgR9ALol42mXBfqEv0DzAXQYnMPvvnz4A6CWzQYd&#10;PZ2KWqbKshIYFp5AeB8QWdUSkhzlYM3GWyiTXT0Oo2IWAV1j/ZZfOI64BeAaoyylWNASl11ZLEGj&#10;lFnkxAPDtcLuJralWWYcZqRmZv+JnJZ0VdurxfaP1OhLzbYnElKTSKQeVFes1B4fuGHYlSQpHo8j&#10;zyH/gURcM7h/40KzQBNka55/18A7uvCxhsfHH3/IaWO3mQ0t08IQ7mVsMtae9+aMFXAvyx8eyMv6&#10;auNR+L0kg9TwjHiKwjJzn3PN5HDPEHMAdAnAFXxcIfUYTsVYjIRMzfdYbxV1EGANRaGxsAMrdW57&#10;4jQDZxeiYmikRM+QQ+oCR6y6bXtiOomwKzzv0bkZTzGcL0Re3CWGhxNuGLkmYXwRjUbxcHCydu3a&#10;BT08O5dj3Q+NhVmfHweRCD/FDiaWeuADPPv7/gS0HXrZNRbm6Z9K4XUnDi2+jN8RxnXsePCjwuFW&#10;/MlQQ6hGN1qpceVErCkJe6fYmyjcqQ94io8+dQqp2SnAYCws/o+JfZLn6czM8XDEc3nwFk034Wsc&#10;Rtn4g/Zp7GPQQXA+jyW0tDTBH+I4zKjUcbMW38yoiFXFsZctucgSMxK7ju3yNRw7M8wKBzzWe02F&#10;xSC1FHikklFNldM8fqimGWn4a9NNpeVsmSbCtBif4fdBPeA9nuSL5b3CmWo6nkCkBhBPSWm0UidV&#10;GXd1Z4M8ElKTSKTDRZ1GahjpMGGH+JrY0ofvCAhAr+i97tAwjOIDb+14S0DK9HhQBfxbRHbBK4i8&#10;yNO5EMNv2wbuR8QbyV5gBI/czYJwUxHlCEMjFoj3D+Egq3PxQxsiLAOuj+M/EcWwBARr04SP0pjM&#10;DJEaTUTCfRxNMvDD8V6SRat2HT+E0JouMBGrJ2p+DK6eo7oFqb2so7+YmyFPI3PgMwI3njVgCGEn&#10;FlcEgkXWWdnDdZXsQVnHi0bDsVhEGOfgWFAmulNjT+D2aZV3CR0jvWDl0c0DSoYyE4mEmFbFYjHh&#10;bYL9R8wP0XqNazjCPo0NAh0VYVpAvFjP6UakxkYQLYBuVAKjj3GkhiadObOOX+UdIHXGk4GZIRwb&#10;kdqwTHQCAa51d/uzOTgMMtOyxf1GWKQgCdFZzBVx+BIIi+MY/tNkDs4mkit0KuxduDrnZX2HsG7J&#10;dIod2jGA3k1D4xEbmYDmFU3WTcV2Ge6zfdsWt5IwX2pcbIEaQr+1xF0DuyiuagrLBfZewGWDRUXi&#10;A50kMydxHhwdrdRp+KFA5BZ7QM2xyXJab6+mzngWzZhe52exoApmzaQgeiQSqQfVFSu1uEmL2G3C&#10;lcLjIyM6bkIJHAU0HL6RfXNN1AidyMHAHNlbewYOcm/A4obt7hOBC/8cn/H+kWsehnEX/4mrnGhZ&#10;wXIQjNAbVfxkYGKXbywTNIa8JQyNCMfCAoS1zTpkq96e4T7QYUD8Ewkbfz46NXZspUYvFJEJAt5B&#10;y6WX4yaLlRd7Oo8pdaPjh5d1wEBPJAG+aN7DB1vddizRIcU+XXEI4TKEszWMKgO0I2zSvPvt3kKA&#10;BYpjeRmf+8yMFMHayW5XEISK+/+8PaediCNe1oLu7LmTOLeqYvUGJ3vwT3TH6i6kxvYRI4N4kcvQ&#10;bo4O7lQfPeoUUrNtiCaLysk8OjhYi62KGfs0H8cyYyP0GU1FpM7dRoJWYTFzw56GoyLrma4XaQu7&#10;3GsEZz52VrhIyMDXYEgM3zA54WfsyrxMNjwaqst9VHimrUzJGlxK8JGi4tCkabuX18TKnriURE92&#10;uTs4C5RuM/MEHMdmO7p1fp27um2pzE8l62jOJ48eITWJRDps1EXHj85o34W57Jrm7tv2fpbtDrH8&#10;9h9dKH8/cU/bp4FO1+eAVmrSftUtSN0+Snau/7jtqLP9of1yOnvczv3ebrRSkzoQNGl9/Qwel5wh&#10;tc18E3YjdWYDhq17LksaaFssWpxqWhhQD54lTTU9K5KMAsWykNU8RVTW8z4z6RJrYvgCV+3EvA4J&#10;FpdEGHm7niLJeHi0g+DkTSySIOkCTMOBkNxdPsNEE4asShjaHFmfJ5R1cHnHhAkbt3TwWDcZbyU3&#10;m/DVy9nUy3fxZjqQy39pxvme+3kDOqP1Gv5heI7CgqmzzLWmbuDkjWe3dfFh2pm5ZWaawacKdbXT&#10;EanrZ8zsnbNOIpGODRFSH0zhhNSHowipOzxu534vIXV+1B5SAwuyLYbMxAuorJha0nPZPj/4gsZz&#10;BBqOq1lmJBHXHcPmiTABZHHXIEIkkDCmsURvJexOuZtixXZGHH7Ru5ovpGUifuAWWORU3K6NHiAY&#10;UYTBPUvCwjg1E6XUUnXmQu1oRoZrJUWGZ9wiiYZ2OGIqxSImcf+3TF4qKFlERxV+U6BILCrrWkrJ&#10;rMUxw7kkqzJb80GkTutqWyKG6IxR/MTWSWbOd2x4HxeLCKlJJFL+RUh9MIXvJ0jT/vihszUhpD4k&#10;dRNSdw5JO18OITUpR649q356LlJbPP4d3/zH+4BrSsmILsUAqVubtsuqolmualqKwXwedNeWTV1z&#10;LIOZcO2MSwb31tAUnbkXM48jtalpF46r4XCriLaU3bzh4HbbjBMID/cB2GoZprAfY4HIvnBakVZd&#10;vjPRdTG4J7N/265huRq8EU/GgIYzNmbbTSaZD7dpQa1VRU6y/KOahH07lUq5PPoer6fJdyEyM3hb&#10;OIpx+uCDWIr5irBkW3bGIZtFq/S8pCzhKMz8WzwWOh5qGInG4TB43GyQPg9DTrHG5lOLuunT/AUs&#10;QW79zLpeOuskEumYECH1AQu3CKkPTxFSd6H+hNS9Kqc9pHa4qwfPeKKyqM+m/MamdZ86fmB5eXlp&#10;ZV9fQWFBUTBUUdFnQL+JUyZJhgY8nVRSsUTc5f2f0TD3kYAXzPac4+scj0exa+GWAOEBgpsU7axz&#10;BbwQMc6dnFSyHjdOIy4nUlAyIDU7HICx7ek2y9+i7mzcMeTEEyZNnvrJtl1GJpmPgylmkacNXbZM&#10;lW8jYWG02cd8HFUUbvbOeQBP21l/awfK4tVjaa3gzXRKtU1g/2g8hkiNf5uUlWRKwj+XFU3kWvL2&#10;i9TUSUkkUo+JkPoAhfNMH2YOUjPBcE1I3esipO5C/Qmpe1XtIrVhmS7f9qcqSddQPFf/5P23q0oL&#10;q6v7Xf2ja8f//JfXXn/9t8aOHTBkCFD1p884rTHcamcxFDgYcw2iL4SXTS3kZTcLYvRx4UKNQ24m&#10;6U8qzZIUpiW+8S+TYwh9P7ixme87ZzE9VKgq+lI7Nve6ziK1pKe3bP0gVFZ+++RpqsaM2ZrGIqxr&#10;umSYsstSJGqYSl3XlFQiaZo2XLW6ZtuWl0jKPAuMrulmNJZAK3VSliKRCNtHDsMsEr/jYMQPA2YC&#10;notB9FiQPs8LR2LYgJrlQjnYBXlyrt1IPbN2CvA0ITWJROppEVIfoPA9kTojQurDQYTUXag/IXWv&#10;ql2kxmgepqEZaspzNM+Swju2VBT7f/CD/46nVPhOXFJ5VGb1gYULfEWBr39zVFxOA4i3RVjOcCDF&#10;tsZW13YUScbQRh7Pyome07lh8tFKDWc2HG5lMWcsO9LGkocbmo7ZozAxZ6a6nK0z4K5yY7DjeZkA&#10;/BbwtONpsiG999H7gNS33TklJ/KGw+Nnm5qacnhYPVVJeZlgIy4LPw0Dq8F6zM5dLfhXqbQMYI1W&#10;apTBMy5CZQ3DgKPD++j0whrRZeGU0CGEva9badXAFJCZwH/7R+paQmoSidRzIqQ+QOE8V6KRi9TI&#10;04TUvS5C6i7Un5C6V9UuUkuKnI02zbw+km07Yo0fDa4uv+CCCxNplnhQs9kwpLjO21veverH1/QZ&#10;0O+9jz9UdQ0eyWTy/vvmf/rEU4KFRUWBwjvumChCjz/77MqyspLnn1/zox/90Md11lmfx6RaiNer&#10;VqwcNvRzJaHiQIF/5MiRr7zyClYUrqBEIjF//vyTTjrJV+Cr7lczbXqtqhmMgx0eEtEzLVcDpFYt&#10;ZcvWD8qq+ky49Xbmj2Gx0BssWrYhmZZk27Ln6e/+5+0xoy8uKy32s+HNf/75X3/nn+8qsvHe+x+d&#10;MXT4Rd+4eFdjs8tHW6j08mdXBQKB1157DfAXSpl/730DBgwoKSsNhILjb7whnIxjnJM3Nr8OZf3+&#10;Dw9+9oxhvoLCW++YDFBu2S5mNSKkJpFI+Rch9QEKx/Tj+3p9EFL3ugipu1B/QupeFkfqwD5IzS21&#10;jiKnNTnBQjArkXTrtpDPN/bScZLlKqaTMg1Jt1iscs9ZunwpYO7ix5YAu8qq9P3vXxkKlVx99Q9X&#10;PLN84m23BIOFX/jy2S1trYYub3plHVB2eWXFf11w/rJlf5o66bbCgO+Ek06Mp5lbyEsbXgB4vfDC&#10;CxcvXvzEE08MHjx4yJAhb7/9tsfDol9zzTVQyWuvvXbjxo033HBDaWnpmcNHKKqlWx7P5qgbtgRI&#10;bdjKR9s/rKyu+cVNE6EL6FnmtmzV8+DbCSnZMmhgdb/+fRb84f5HFi+aXjsVus2QE05uCzM4/tkN&#10;NwaDQbhUw+Ewc+eQlJtuufnMzw+HOqQisXFjxvStqLz66quf/PNTt9w+MVBUeN5/fe39jz6Eb774&#10;wtry0rKSij4//On1ix9f9urrf0tIsuvh7kl06HaySD1tt+MHiUQi9ZjaRWrQ1KlTmUnB7587dy4m&#10;7Tsm75pdZv2DK50L8+3NmTMHGry4uHjatGk9dLijRtm7JhO8qKurgxsz9NWGhobcFJuYK+eY7Lfd&#10;JtGegpvhedKkScBY0F1h4u1lkw2JTHik9gSQB2AXKGBMPathDkzZRcQP9KVmwZdt1dVibdveqyot&#10;vGTsuDZZVYG2XQuQmsO3+tfXX+pTVXHddddZtrzmhVWAi5v+703VdJhDtqm9/PKG4r6Dljz1jBRt&#10;fPetV0MlwW98e2zaZPCtJ5ofX3S/L1Sy+Z1/O64x8ZZfnHbaaa1tETiphmm/8eZb/foPXLBgAdRz&#10;w4YNUMPn167G2NKaKm/ftrWiouK+BQ9HZBYZxPAMRY8ZTkK3kp/s+LC0suLOKXWa6ZlA2TpP3eLq&#10;npu2lJYnn/hjVZ/SdRuetx3ddVjI7bvu+lWwrHLTm3/XLPett94qKfQtXvh7i0UR8ZobW4Ycd0L9&#10;nNmsDs8+V+zz/W3zXyWFZSPXdPOdt/45eOCgX939G9XW1619rjgYum3q9A+ao5LrpW1XcZj9g81S&#10;oM4wG7SB/U1o8Rl1tX4fs1VQED0SidSjahepAUTgZgmMEgqFamtrWbD9YxSpe1Yuz32AsDJ79my0&#10;/M2cSUP/ASTyrnncGj19+nQ/X02HplO5EO/cbAY1UpeFsz6MUowRf6HHwhwG5n7Q4DCH8XIyp/Z2&#10;ZQ972VbDjAxSN3SI1K3b3qssKxz9vcsTjhszFM1jjRuNxySltbHp/aqy0qmTp3ieev3Pr/UVFC1e&#10;8uTKNS8+8vhjz614euXK5b6ymovGXu7pifWrloZKipc9u7o1LTtwHC3y6vqVvtLyB5Y8kUxF/nfe&#10;7Orq6jum1IYjMVnR4CHxFLBwosePH3/88ccvemjhgwsXrFzxDLD1b37VMHDgwIu+PS5hMi9pyQSO&#10;VRNSUzzZtH3Xx6XlZbfePkXWXLFpkm9BkfTkLs9LpeSYYqqJVNS0lKadH/1186aCkrIVL66HXxSL&#10;Rc4a+pnLvzNKk9KWYa56+tm+VdX/98abqq5M+sWEk2tqZs+c/sK65xc+vGjd+peWPvrEwJp+o8Zc&#10;kjbSWz94z1/g++3vH2wxHAWOBLVhh+Q5X1gzmp5tZJCaZ08s8PnrZ8zq5bNPIpGOarWL1DCqzpkz&#10;JxAIlJaWTp061ePgQnTS7WJOh9moT4CDhYWFwvJH6ljIeR7nOSA8dBWdO3eu+Ejkru/tmh7ZcrOZ&#10;xsXKALQtDA7BYBCmf4DUyNNsrxhNuQ+ofZA6s6muHaQe8ZVzgBdTjhFVkorJcpJ7nrxp09pQAABx&#10;Zlvbju9eNrooWOorKAawDoSCQb+vT59KX7Dyi+d9vWX7lo/e2VwUCt73x4fSJitfj+987eVng32q&#10;59z/e9cz4pHG4cOHhYpLfT7/CSd+6pZbbvnHP/4BJzGRSIwZMwZqWFVVFQqFSktCwaJAv5q+xaUl&#10;pw3/0rZwHJA6qSU5xMqWk97y0X8qqion3jlNUh3dYu7UPKC04blpz01GWj6CiUNSSW1+47VHHn3w&#10;O6MvChUHQlV9f//IEpVFlHZmTL6tT0lBrK1VUZRxl14+bNhwnnXcGXXueeU+X3lxUWEwECwtgUoW&#10;+4MBn+/i0ZdEkuEVTy3t36/64WVPxaAS0EQ2S40DzcecUpiV2nQdQmoSiZRXdeT4UVtbi3dN9EOg&#10;Vd2ekMA+TdOmTJlSVFQEVF1fX9/b9ToCJJAaYA5aDAgAWg/YWjA0wIHFRajXZdlcua9xcQAbHMYH&#10;mP7hFzCtdK9W9gjQvo4f7SB1ImOlvux7acdLmCpQbFo12iJhVY899dTDpcGiZY8/Ydvyued9+Ytf&#10;OqclnGKJYGAgMVj4562t8bhme6768pqnfQW+x/68XLY9WZUsqfXVDc+WDxj42wUPJVMRz2Wxq7ft&#10;2H7HHZNOPvlkPKELFy6E8whIfdZZZ7W1tXkZrx5HlZVEMh1TmAEgbemGqyt6zPUkw0p+8OF/+tZU&#10;T5sxCwgZHT84+sP9QnX1aKxt69jvjvHBLy7wDRjY99Jvj7rmf35Q3Kf6nj8+KBss+8zbr28q8fvW&#10;r3uhpaXluMEn1s+azTZiavIFZ59z3hfOirU1cwO6mol27XqRRFzR0pteWgfzigefWNqmWwnHTcFP&#10;h0O6zPuFZaIhpCaRSHlXR0h98803l5WVwTg7ffp0uF+KyEqk7hVGqoJnwEG/3y+2fJE6ltieCJ0T&#10;fWZgNjJx4kRZlgGjc/cmitekzgpaGP09PD6pRo8aXFGBBg8EAqKvYgrr3qzrkaCDRGpbT7RsZ0j9&#10;tYtHRVQ9rmuqZ6NPRWPT1quuGjtk0MC3Xn9DVZLXXf9jfyD0j3e2QNOnFDUZBQh2WJQN4NlE26vr&#10;VlX2qXr4T8sYkcspz0y8vG6Fr7j00aeXe56145P3bUsDAMWg1Ol0+pRTThk6dKhhGKNGjRo8ePC/&#10;//1v9PPRTZZXBSqQtl0ZONo2bM+S1Jhppwwz/dHH7xWFgndOmmYy5xJmpWZI7QLOKq4Znzr5l8DT&#10;a9Y/73pWW7jRUBPPv/CcL1j88LKnWCpERSr6UEYAABDGSURBVFKS4fNGnnnlFZc/9fSfa/oNeudf&#10;/5FZfkVnws9+VhYo2PrxlmQ6ISksxJ6lmmpagsKj8bYP3/1X0F+wcMnjbZqZdD2FuXczpDZtvpWc&#10;kJpEIuVd7SI13B1vv/32YDBYXFzc0NAgnFbzWLdjQtCkcMdCNIR2hgZHh+DertcRILFbDpD67rvv&#10;RsePX//61/gp7vjE1+T7cSiClkSMFnMYj/fViooKnG/jhNAjX+qDECI1+v3vhdSZCBVAoo5ua6mW&#10;7VvKy4LfGjtW47AYl2XNspPp1IIF95aVBb439jtQlmkoz61e4S8I1k6flZJZOm7bMrZu3Roo7/vj&#10;n/8SUPWdNzf5CwvmL3wobdocqZNv/vUlX6Bo4eN/SqaiP7326i8M/1w8FoFDNzXuhOtlxIgR55xz&#10;DpzxzZs3l5SU3HzzzRj7OS0pO3c1lVb2vWny1MZ40vAcw9Vt5sOsup727nv/HHz8cbffMSmalDTL&#10;NS2HRfdTUqaWVFLN4y696IRThry/9QNVlwB645HGa3/8375QyWPPrGCRAQ3NNaT77v5VIFDwrUvG&#10;nHv+hRaLP20qprpu7ZpCn++2Wyew4DOM1J3GnU0AxxNuvgn62rLHHjnxuMGLnliahMN5DKlNlvAF&#10;YNwgpCaRSL2ijnypH3roIRj3y8vLr7zyyubmZo+lxSJDdTfL4IIXO3fuvPzyy4uKiuB2i5vuSR1L&#10;bD0E4Fu4cCE0HXTX8ePHs/TF3DKNdlPcyNjblT2Chf4eAqahScPh8BVXXFFZWQkNDn1VkiQcGWjq&#10;ckDlIjVMS1gf5kjNm243Ult6qmn7h4DUJ332sz/9xU0/HP/Tn02Y8O3vjus3oKYw4Bt6xmdSsahj&#10;MPeGRCL2zW9e4vMVjvjS2ctXrJpRVwsjdln1oO2tYeDejRueCxYXLVm2zGIJGnU52fLSulWB4rLF&#10;S5+0Hf3+e+cG/b6vfvmLC/7wu6V/evybF3+jrLR42bJlkUikqanpsssu8/n8Z33hSytXPQf0X9G3&#10;X3FFnzf/9a7OMs7IiinbjmaaaU1Nvb/l3wDun/7MqT+fcMuNN9166223/2LCL2++6caZ0+801Uh9&#10;3R3+UGDUmEue/POf7prbcOqnhwQKfaVV1b+Z/zuJzdZ0QOqtW/4VDBaWVFTe9dt7oarwvmoxp5Tv&#10;jxtb4POde+5Xlj315IyZs0pKyo477rjt27cDLr+4akVNVeWiJU8AUkOVZNvVHAeRmgV/ZNlgLIcn&#10;uMkiNUX8IJFIPauOrNR///vf0fJXXFy8fPlyuHESmvSE0Nq6ePFidLPp27fvunXrertSR4ByPTqA&#10;AyoqKgoKCgCsV69eHY1G8X2galpaORSJqHnYkkB+AFsbN24EbkNPm7/85S9e1j5NTX1AdYjUnpsN&#10;VWHpUtP2j8vLQr4Cf0llX5/fX1AU9BX4hg8fdve8X2tq2nOtVCzsZPKNK3dOmjbkhJOBgIGJR48e&#10;/e7W7YbrGWrqtVdeLAoVLnzkEc3hBnEz9cKa5VX9+/9xyaOKmnItdfXKZ8pChTXVfQoDBZ866YQX&#10;X1iLsyM87zPrG6pr+kOxoeLSc8+/MJxIw+x/VySW4olpYvFWFhTPMz/Z9uGAAf2gehV9q6HCBQEg&#10;WF9pSWjoaac4RjIR3XXH1DsLS4vhzf4D+kyfOhEQHH7UjbfdwTLTWqqjp20tNXLkF4srKz/YsUvj&#10;9uaUyvI+plOxWQ11/fvXwN8GQyXfGfvdbdu2QWdLJiIfvPN2wOf7w6JFcR3mFp7Gw3zw7YkmSxVJ&#10;SE0ikfKujnypd+7cOWHChEAABi5fSUmJj9QDCoVCPh78u6qqCt+57rrraDXgICXmeM3NzePHjxet&#10;Cmzt58LXGEeF1GVhBiIhaFgcEK655ppEIgHtH4lEyOvjYAQ9tr6+XiB17vvZxEA8UatreI7u2LrD&#10;MBETTbGkhCztlMvdlB3+gNc8OxA6kDhuJlmQyamUf8FwWHxm5gZhQ0mO6roqd4lgCcMZENsGPIA+&#10;xSPXvcfNedi8GszPg9cPKwMlsQc7moPOFvwjnIfZrHBTZhGlXVtx4Qu24+quJcOzbJpp09bZFy05&#10;0eZ5+tfOP2/UmDEyDyPCAgu6Fjww0xYgMvv5bqYdXNvJVtuAI0J9kMItD0P4Oa5IJsDziAFSB2A8&#10;8BXMrJvRG+ecRCIdK+ooLjU8v/baa6NGjcKbKFtPLCvzk7pVyCjIfPB8xRVXbN68OY8d4MgW7p3C&#10;vvrKK69ccMEFaKvGVsXZoC+HsEmdFTZdICvoosXFxbicAq29adMmDFnjUUSgg9NBIDWnau4KLJCa&#10;Q6KbyeTKvRp4iDpDIHXG2u1mykEK5xsETURqhGD8K4u/w4sy2kNqUaZ4YJlQIYPXj9WWWYIZ17ID&#10;MaS2c5Ga/z0UrsBRAJ0RqQHiAaldz8jQueNIStpz9Tf++kqgqHDtKy/vhdRODlJbWW7eC6kN3JhI&#10;SE0ikXpbHflSo600mUzOnz//9NNPz4897FgTTFSAUQBWoIXvvvvuWCwGbY6WP1IHQpJTVRXv/alU&#10;Crprc3Pz9ddfP3LkSMxCUlRUFAqFkAt7+zwfJfLz3E+lpaWzZ8/esWMHnguY0qBXGJyF3u0Vh7/a&#10;R2pM/57NS++ZjmvYjs4su3wxhv+XxWj20PgDkZobjDOyBQpjmQ5mP2Hl2Ajlua/3helcpN4LrBlS&#10;u8x+LpCawTnjc5sXC5MqCx54RP6X8KkGAM2Q2vEEUsOvYN7SLAKfsf6ldT/4/qWnnDTojM8N3RWJ&#10;ydwKzupns9KsLFLDX5r8Izg6IjWbcrgGOyL7KAflc5Aam3RGXW3A7/MX+GbOmN6Lp55EIh316sjx&#10;Q3hGArhgOhJStysej2PsZLHYKssyGfwOKIxBIXYoAtKJBoTuCm0oYtQA8JFPwqELm1p42mCTwj9h&#10;yo1NDc3em/U7QnSwSA3YyJGas7KNrMwdHDQOy4DUCn9wpPaY47T4GjtTAmqzSJ0FTWZr3uM1HncP&#10;hN6PEOsd5kfCTNHO/pDaRsDdjdQ8zKXNErBA/fZCajh2OC2ndX3tC2tKgr4hg/u9+/57Box+nJsd&#10;jtS6C+Ng1krtMKSGH6xCIRypoX0sR7ddQmoSiXS4qF2kxqx+iqKIxM4mVx7rdqwI087BPQPoBFiw&#10;t6tzxAgt+tBRRS9ta2sTYI0dmFL6daOwl4oAINBd0+m0mK7AWejd6h0Rgs5YX9/QMVK7iJSuxazU&#10;LndWBsCGZ1eGBzfhWjwxYTpjYHaZhzR803FyLMS7wXqPknPA2uIHcoUVvENlzOEGw1wrg9RQWKYy&#10;AqmNfZEaDqRxNw8eeDuD1AlFkSxHsSzD0j1bSSUjUMWIpAikdrJIzaYWHKnhSpY8R/F48JkcpM66&#10;iKDp3cn1/8Zrv66u1k9ITSKRel7tIrUkSV5OFhIvm5D8QCMvqXPC1sZEgGJZAJ2DSR0Imq6lpQV7&#10;JnAzsJ2YjUAzapoGhIcBv+FTDKtH6oL2uuqxo2LOFy+LLOj44fFNir3XI44MdQqpLWZ+1fnD4kid&#10;hkfWMAxIneKuzIjU8p5IvdvlA19n38l1/zD5690Aumc9dyvramLnInWGz7FIvmMSkBqpGt9ybCRj&#10;QGq2g1DBQ7gZ72qTW6mZ+4eueCyMdVq3LfgO/ELV4wDPkVrzGDrbFruQNZjFebbk8QU9hx1Od1Sb&#10;/2pCahKJdDioI8cPL2e1l0zUPaRYLMbWNDmjYFpypBNSx9q3N6a4cuO45cYuIHVNuc61+A5iFoA1&#10;zmGgA7e2tnoUlPrgBMQ3kyF1oc/nzyJ1xkUhB6n5xjrm3bwHUgNDe7uROpWD1DKjbUdvF6nRbXp/&#10;SG3zUB77gvVeMM09TNhmxz2QmgUByUFqT7dcDZCaAy5DapgWMD+R/SG14XlJ3cTQfpYOP0S3PK85&#10;mQKkZmFAmBl9D6Rm82THSXh2CpGa1UTXXI7UnKrx1xFSk0ikXlRHcakB70RSNCQV8kntCeUap0WG&#10;7V6t0REg5Dy0lUYiEXyB7YYOS9iqCH80GzwUudm8ie6eLjTQqmL6l06nabvFwahTSM0cHtxcKzU6&#10;fjBnD89hr3MdP9h2PfY6s7qwF1Iz2mbWXBZKz8liKM+C7rn7Q+rMGc/ZvIgPoPw9kdpDpMb9lNwT&#10;I4vU3NLO/spjvt4sdonHg5DYLAqfajIHa8Bt4GqPQbO2q6XZ4BlbDDR+W8wibni8nhypVdtOOVba&#10;NTlSw6e67mhopSakJpFIh4MOYKUmkUgkUncJIG/WrFk+HthxxowZ3oGt+7jTzssJWY3vZwLl5Xyn&#10;g3Kcff7Z9SUFN/fVbgx3OqhGDqyLkCZ7v7kH1vP/4V7D3ELQpp79p9iG2E49s3uX6+rqCrjq6+u7&#10;+qNJJBLpwCKkJpFIpDyp80hN6qIIqUkkUp5FSE0ikUh5EiF13kRITSKR8ixCahKJRMqTCKnzJkJq&#10;EomUZxFSk0gkUp5ESJ03EVKTSKQ8i5CaRCKR8iRC6ryJkJpEIuVZhNQkEomUJxFS502E1CQSKc8i&#10;pCaRSKQ8iZA6byKkJpFIeRYhNYlEIuVJwHmTJ08uKioKhUJTpkzxeJac3q7U0SnDMFKpFLyAqUsh&#10;15w5c3q7UiQS6WgWITWJRCLlSbZtA9j5fD4gvLlz52JSd1VVXVK3ynEczJkaDodra2thDgNtXldX&#10;19vnn0QiHc0ipCaRSKQ8Ceh53rx5lZWVpaWlP/nJTzxuTLVZ5m5Sdyoej0Pb4oxl4sSJwNOhUGj+&#10;/Pm9fPpJJNJRLUJqEolEypMsy9q4caOP65RTTsE3W1tb94VC/Cj/MHp0yOGCuQq04emnn44NvnTp&#10;0l478SQS6RgQITWJRCLlSUB7uq4Hg0G/39+/f/958+apqupxhxCQs6cEGpI6K4/PXqBta2trA4HA&#10;wIEDhwwZ0tsnn0QiHeUipCaRSKQ8CR18GxoaMOhHRUXFXXfdFY1Ge7teR6HC4fCSJUvKy8vRRH3n&#10;nXdi45NIJFIPiZCaRCKR8iQ3u3Puq1/9KqJev379Ro0aNTWraVy1WU0jdUk33HDD2WefXVJSgjtB&#10;L7roIo/iFZJIpB4WITWJRCLlT4ZhwPPOnTuB84LBoC9HGD7ZzxXg8pO6JMBobNL+/fuPHDmyqalJ&#10;kqTePvMkEukoFyE1iUQi5U/AdoqieJyqGxoaTj31VB+pu1VWVgbPxx133OzZs1tbW6G1LcvSNK23&#10;Tz6JRDqaRUhNIpFIeRLwtMP3Hbo8podt25988smrr77a0I7qSF3SvHnzVq9e3djY6HFnm1QqhdMY&#10;EolE6jkRUpNIJFKehGHddF0HyEMPEI8bUDuIXEHqgjAitcf9p6GdsYV7t0okEumoFyE1iUQi5U+u&#10;65qmiSHzgPxy2Xq/XyZ1QR4PrhKPxxOJBP4TWhtmMvk7zSQS6dgTITWJRCLlScKd180mcxH/bA8N&#10;SV0QtHOuWRomLcTTJBKpp0VITSKRSHkSJnbBFyDgPHgWXgr7yiZ1ScjTpmkqigKNbFmWzbO+5+k0&#10;k0ikY1KE1CQSiZQnCbdpslLnR8JWDS1PhmoSidSjIqQmkUikPMnm2xPhWVVVgDwv61rd3vd7Nm33&#10;US1oVWBoJ5ucvAOHdRKJROoWEVKTSCQSiUQikUiHJEJqEolEIpFIJBLpkERITSKRSCQSiUQiHZII&#10;qUkkEolEIpFIpEMSITWJRCKRSCQSiXRIIqQmkUgkEolEIpEOSYTUJBKJRCKRSCTSIen/AYcEYSzW&#10;bOv9AAAAAElFTkSuQmCCUEsDBBQABgAIAAAAIQBVzO4F3QAAAAkBAAAPAAAAZHJzL2Rvd25yZXYu&#10;eG1sTI/BTsMwEETvSPyDtUjcqJMUSBTiVICo1CMUiMTNiZckwl5HsduGv2c5wW1HbzQ7U20WZ8UR&#10;5zB6UpCuEhBInTcj9QreXrdXBYgQNRltPaGCbwywqc/PKl0af6IXPO5jLziEQqkVDDFOpZShG9Dp&#10;sPITErNPPzsdWc69NLM+cbizMkuSW+n0SPxh0BM+Dth97Q9OwXPTpjvTpP3TR/5wXbzvrG3CVqnL&#10;i+X+DkTEJf6Z4bc+V4eaO7X+QCYIyzrN12xVkOUgmBfrhI9WwU3GQNaV/L+g/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E50rFAgIAAIsEAAAOAAAAAAAAAAAA&#10;AAAAADoCAABkcnMvZTJvRG9jLnhtbFBLAQItAAoAAAAAAAAAIQAa/9LwfNIDAHzSAwAUAAAAAAAA&#10;AAAAAAAAAGgEAABkcnMvbWVkaWEvaW1hZ2UxLnBuZ1BLAQItABQABgAIAAAAIQBVzO4F3QAAAAkB&#10;AAAPAAAAAAAAAAAAAAAAABbXAwBkcnMvZG93bnJldi54bWxQSwECLQAUAAYACAAAACEAqiYOvrwA&#10;AAAhAQAAGQAAAAAAAAAAAAAAAAAg2AMAZHJzL19yZWxzL2Uyb0RvYy54bWwucmVsc1BLBQYAAAAA&#10;BgAGAHwBAAAT2QMAAAA=&#10;" path="m,l12192198,r,9479435l,9479435,,xe" stroked="f">
                <v:fill r:id="rId56" o:title="" recolor="t" rotate="t" type="frame"/>
                <v:path arrowok="t"/>
              </v:shape>
            </w:pict>
          </mc:Fallback>
        </mc:AlternateContent>
      </w:r>
    </w:p>
    <w:p w14:paraId="1BC56E84" w14:textId="77777777" w:rsidR="001A1DB0" w:rsidRDefault="001A1DB0" w:rsidP="007A2236">
      <w:pPr>
        <w:spacing w:line="276" w:lineRule="auto"/>
        <w:jc w:val="both"/>
      </w:pPr>
    </w:p>
    <w:p w14:paraId="002D703C" w14:textId="77777777" w:rsidR="001A1DB0" w:rsidRDefault="001A1DB0" w:rsidP="007A2236">
      <w:pPr>
        <w:pStyle w:val="ListParagraph"/>
        <w:ind w:left="360"/>
        <w:rPr>
          <w:b/>
          <w:sz w:val="32"/>
          <w:szCs w:val="32"/>
        </w:rPr>
      </w:pPr>
    </w:p>
    <w:p w14:paraId="6A375CB3" w14:textId="77777777" w:rsidR="007B5D4F" w:rsidRPr="007B5D4F" w:rsidRDefault="007B5D4F" w:rsidP="007A2236">
      <w:pPr>
        <w:spacing w:line="276" w:lineRule="auto"/>
        <w:rPr>
          <w:b/>
          <w:sz w:val="32"/>
          <w:szCs w:val="32"/>
        </w:rPr>
      </w:pPr>
    </w:p>
    <w:p w14:paraId="68EC33FD" w14:textId="77777777" w:rsidR="00077543" w:rsidRDefault="00077543" w:rsidP="007A2236">
      <w:pPr>
        <w:spacing w:line="276" w:lineRule="auto"/>
        <w:ind w:left="17"/>
        <w:jc w:val="center"/>
        <w:rPr>
          <w:b/>
          <w:sz w:val="32"/>
          <w:szCs w:val="32"/>
        </w:rPr>
      </w:pPr>
    </w:p>
    <w:p w14:paraId="48936DE4" w14:textId="77777777" w:rsidR="00077543" w:rsidRDefault="00077543" w:rsidP="007A2236">
      <w:pPr>
        <w:spacing w:line="276" w:lineRule="auto"/>
        <w:ind w:left="17"/>
        <w:jc w:val="center"/>
        <w:rPr>
          <w:b/>
          <w:sz w:val="32"/>
          <w:szCs w:val="32"/>
        </w:rPr>
      </w:pPr>
    </w:p>
    <w:p w14:paraId="5AEB9CC4" w14:textId="77777777" w:rsidR="00077543" w:rsidRDefault="00077543" w:rsidP="007A2236">
      <w:pPr>
        <w:spacing w:line="276" w:lineRule="auto"/>
        <w:ind w:left="17"/>
        <w:jc w:val="center"/>
        <w:rPr>
          <w:b/>
          <w:sz w:val="32"/>
          <w:szCs w:val="32"/>
        </w:rPr>
      </w:pPr>
    </w:p>
    <w:p w14:paraId="1BE9FC59" w14:textId="77777777" w:rsidR="001A1DB0" w:rsidRDefault="001A1DB0" w:rsidP="007A2236">
      <w:pPr>
        <w:spacing w:line="276" w:lineRule="auto"/>
        <w:ind w:left="17"/>
        <w:jc w:val="center"/>
        <w:rPr>
          <w:b/>
          <w:sz w:val="32"/>
          <w:szCs w:val="32"/>
        </w:rPr>
      </w:pPr>
    </w:p>
    <w:p w14:paraId="7A82A072" w14:textId="77777777" w:rsidR="001A1DB0" w:rsidRDefault="001A1DB0" w:rsidP="007A2236">
      <w:pPr>
        <w:spacing w:line="276" w:lineRule="auto"/>
        <w:ind w:left="17"/>
        <w:jc w:val="center"/>
        <w:rPr>
          <w:b/>
          <w:sz w:val="32"/>
          <w:szCs w:val="32"/>
        </w:rPr>
      </w:pPr>
    </w:p>
    <w:p w14:paraId="00522583" w14:textId="77777777" w:rsidR="001A1DB0" w:rsidRDefault="001A1DB0" w:rsidP="007A2236">
      <w:pPr>
        <w:spacing w:line="276" w:lineRule="auto"/>
        <w:ind w:left="17"/>
        <w:jc w:val="center"/>
        <w:rPr>
          <w:b/>
          <w:sz w:val="32"/>
          <w:szCs w:val="32"/>
        </w:rPr>
      </w:pPr>
    </w:p>
    <w:p w14:paraId="6A75BBE0" w14:textId="77777777" w:rsidR="001A1DB0" w:rsidRDefault="001A1DB0" w:rsidP="007A2236">
      <w:pPr>
        <w:spacing w:line="276" w:lineRule="auto"/>
        <w:ind w:left="17"/>
        <w:jc w:val="center"/>
        <w:rPr>
          <w:b/>
          <w:sz w:val="32"/>
          <w:szCs w:val="32"/>
        </w:rPr>
      </w:pPr>
    </w:p>
    <w:p w14:paraId="41B55D70" w14:textId="77777777" w:rsidR="001A1DB0" w:rsidRDefault="001A1DB0" w:rsidP="007A2236">
      <w:pPr>
        <w:spacing w:line="276" w:lineRule="auto"/>
        <w:ind w:left="17"/>
        <w:jc w:val="center"/>
        <w:rPr>
          <w:b/>
          <w:sz w:val="32"/>
          <w:szCs w:val="32"/>
        </w:rPr>
      </w:pPr>
    </w:p>
    <w:p w14:paraId="65CE6A7A" w14:textId="77777777" w:rsidR="001A1DB0" w:rsidRDefault="001A1DB0" w:rsidP="007A2236">
      <w:pPr>
        <w:spacing w:line="276" w:lineRule="auto"/>
        <w:ind w:left="17"/>
        <w:jc w:val="center"/>
        <w:rPr>
          <w:b/>
          <w:sz w:val="32"/>
          <w:szCs w:val="32"/>
        </w:rPr>
      </w:pPr>
    </w:p>
    <w:p w14:paraId="3AD7AD87" w14:textId="77777777" w:rsidR="001A1DB0" w:rsidRDefault="001A1DB0" w:rsidP="007A2236">
      <w:pPr>
        <w:spacing w:line="276" w:lineRule="auto"/>
        <w:ind w:left="17"/>
        <w:jc w:val="center"/>
        <w:rPr>
          <w:b/>
          <w:sz w:val="32"/>
          <w:szCs w:val="32"/>
        </w:rPr>
      </w:pPr>
    </w:p>
    <w:p w14:paraId="7F28DA66" w14:textId="77777777" w:rsidR="001A1DB0" w:rsidRDefault="001A1DB0" w:rsidP="007A2236">
      <w:pPr>
        <w:spacing w:line="276" w:lineRule="auto"/>
        <w:ind w:left="17"/>
        <w:jc w:val="center"/>
        <w:rPr>
          <w:b/>
          <w:sz w:val="32"/>
          <w:szCs w:val="32"/>
        </w:rPr>
      </w:pPr>
    </w:p>
    <w:p w14:paraId="5D4F6A66" w14:textId="4F4FD4E1" w:rsidR="001A1DB0" w:rsidRDefault="001A1DB0" w:rsidP="007A2236">
      <w:pPr>
        <w:spacing w:line="276" w:lineRule="auto"/>
        <w:jc w:val="center"/>
      </w:pPr>
      <w:r>
        <w:t>Fig</w:t>
      </w:r>
      <w:r w:rsidR="000574FC">
        <w:t xml:space="preserve"> 23</w:t>
      </w:r>
      <w:r>
        <w:t>:</w:t>
      </w:r>
      <w:r w:rsidR="000574FC">
        <w:t xml:space="preserve"> </w:t>
      </w:r>
      <w:r>
        <w:t>Architecture diagram for Hybrid Model 1</w:t>
      </w:r>
    </w:p>
    <w:p w14:paraId="4AB1A1E5" w14:textId="77777777" w:rsidR="001A1DB0" w:rsidRDefault="001A1DB0" w:rsidP="007A2236">
      <w:pPr>
        <w:spacing w:line="276" w:lineRule="auto"/>
        <w:ind w:left="17"/>
        <w:jc w:val="center"/>
        <w:rPr>
          <w:b/>
          <w:sz w:val="32"/>
          <w:szCs w:val="32"/>
        </w:rPr>
      </w:pPr>
    </w:p>
    <w:p w14:paraId="1B9CBC0A" w14:textId="1F0811A1" w:rsidR="001A1DB0" w:rsidRPr="001A1DB0" w:rsidRDefault="001A1DB0" w:rsidP="007A2236">
      <w:pPr>
        <w:spacing w:line="276" w:lineRule="auto"/>
        <w:jc w:val="both"/>
        <w:rPr>
          <w:b/>
          <w:bCs/>
        </w:rPr>
      </w:pPr>
      <w:r w:rsidRPr="0028675E">
        <w:rPr>
          <w:b/>
          <w:bCs/>
          <w:noProof/>
        </w:rPr>
        <w:drawing>
          <wp:inline distT="0" distB="0" distL="0" distR="0" wp14:anchorId="25ECFDE7" wp14:editId="0FD55CA4">
            <wp:extent cx="2889250" cy="2318534"/>
            <wp:effectExtent l="0" t="0" r="6350" b="5715"/>
            <wp:docPr id="1805783780" name="Picture 18057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89250" cy="2318534"/>
                    </a:xfrm>
                    <a:prstGeom prst="rect">
                      <a:avLst/>
                    </a:prstGeom>
                  </pic:spPr>
                </pic:pic>
              </a:graphicData>
            </a:graphic>
          </wp:inline>
        </w:drawing>
      </w:r>
      <w:r w:rsidRPr="0028675E">
        <w:rPr>
          <w:noProof/>
        </w:rPr>
        <w:drawing>
          <wp:inline distT="0" distB="0" distL="0" distR="0" wp14:anchorId="074FAB44" wp14:editId="1669FF36">
            <wp:extent cx="2889250" cy="2318534"/>
            <wp:effectExtent l="0" t="0" r="6350" b="5715"/>
            <wp:docPr id="1805783781" name="Picture 18057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89250" cy="2318534"/>
                    </a:xfrm>
                    <a:prstGeom prst="rect">
                      <a:avLst/>
                    </a:prstGeom>
                  </pic:spPr>
                </pic:pic>
              </a:graphicData>
            </a:graphic>
          </wp:inline>
        </w:drawing>
      </w:r>
      <w:r>
        <w:rPr>
          <w:b/>
          <w:bCs/>
        </w:rPr>
        <w:t xml:space="preserve">       </w:t>
      </w:r>
      <w:r w:rsidR="00231740">
        <w:rPr>
          <w:b/>
          <w:bCs/>
        </w:rPr>
        <w:t xml:space="preserve"> </w:t>
      </w:r>
      <w:r>
        <w:lastRenderedPageBreak/>
        <w:t>Fig</w:t>
      </w:r>
      <w:r w:rsidR="000574FC">
        <w:t xml:space="preserve"> 24</w:t>
      </w:r>
      <w:r>
        <w:t xml:space="preserve">: Model accuracy for Hybrid Model 1    </w:t>
      </w:r>
      <w:r w:rsidR="00231740">
        <w:t xml:space="preserve">                 </w:t>
      </w:r>
      <w:r>
        <w:t xml:space="preserve">     Fig</w:t>
      </w:r>
      <w:r w:rsidR="000574FC">
        <w:t xml:space="preserve"> 25</w:t>
      </w:r>
      <w:r>
        <w:t>: Model loss for Hybrid Model 1</w:t>
      </w:r>
    </w:p>
    <w:p w14:paraId="66E68A0C" w14:textId="77777777" w:rsidR="001A1DB0" w:rsidRDefault="001A1DB0" w:rsidP="007A2236">
      <w:pPr>
        <w:spacing w:line="276" w:lineRule="auto"/>
      </w:pPr>
    </w:p>
    <w:p w14:paraId="354AD3F7" w14:textId="77777777" w:rsidR="001A1DB0" w:rsidRDefault="001A1DB0" w:rsidP="007A2236">
      <w:pPr>
        <w:spacing w:line="276" w:lineRule="auto"/>
        <w:jc w:val="center"/>
      </w:pPr>
    </w:p>
    <w:p w14:paraId="12B269E6" w14:textId="77777777" w:rsidR="001A1DB0" w:rsidRDefault="001A1DB0" w:rsidP="007A2236">
      <w:pPr>
        <w:spacing w:line="276" w:lineRule="auto"/>
        <w:jc w:val="center"/>
      </w:pPr>
    </w:p>
    <w:p w14:paraId="619554C0" w14:textId="77777777" w:rsidR="001A1DB0" w:rsidRDefault="001A1DB0" w:rsidP="007A2236">
      <w:pPr>
        <w:spacing w:line="276" w:lineRule="auto"/>
        <w:jc w:val="center"/>
      </w:pPr>
    </w:p>
    <w:p w14:paraId="38E12C6E" w14:textId="77777777" w:rsidR="001A1DB0" w:rsidRDefault="00231740" w:rsidP="007A2236">
      <w:pPr>
        <w:spacing w:line="276" w:lineRule="auto"/>
      </w:pPr>
      <w:r w:rsidRPr="0028675E">
        <w:rPr>
          <w:b/>
          <w:bCs/>
          <w:noProof/>
        </w:rPr>
        <w:drawing>
          <wp:inline distT="0" distB="0" distL="0" distR="0" wp14:anchorId="7B70743C" wp14:editId="242815CA">
            <wp:extent cx="2889250" cy="1285117"/>
            <wp:effectExtent l="0" t="0" r="6350" b="0"/>
            <wp:docPr id="1805783782" name="Picture 18057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89250" cy="1285117"/>
                    </a:xfrm>
                    <a:prstGeom prst="rect">
                      <a:avLst/>
                    </a:prstGeom>
                  </pic:spPr>
                </pic:pic>
              </a:graphicData>
            </a:graphic>
          </wp:inline>
        </w:drawing>
      </w:r>
      <w:r w:rsidRPr="00231740">
        <w:rPr>
          <w:b/>
          <w:bCs/>
          <w:noProof/>
        </w:rPr>
        <w:t xml:space="preserve"> </w:t>
      </w:r>
      <w:r w:rsidRPr="0028675E">
        <w:rPr>
          <w:b/>
          <w:bCs/>
          <w:noProof/>
        </w:rPr>
        <w:drawing>
          <wp:inline distT="0" distB="0" distL="0" distR="0" wp14:anchorId="30D8A0C1" wp14:editId="019BD2B3">
            <wp:extent cx="2889250" cy="1747749"/>
            <wp:effectExtent l="0" t="0" r="6350" b="5080"/>
            <wp:docPr id="1805783783" name="Picture 18057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89250" cy="1747749"/>
                    </a:xfrm>
                    <a:prstGeom prst="rect">
                      <a:avLst/>
                    </a:prstGeom>
                  </pic:spPr>
                </pic:pic>
              </a:graphicData>
            </a:graphic>
          </wp:inline>
        </w:drawing>
      </w:r>
    </w:p>
    <w:p w14:paraId="31725A45" w14:textId="77777777" w:rsidR="001A1DB0" w:rsidRDefault="001A1DB0" w:rsidP="007A2236">
      <w:pPr>
        <w:spacing w:line="276" w:lineRule="auto"/>
        <w:jc w:val="center"/>
      </w:pPr>
    </w:p>
    <w:p w14:paraId="0AFDC889" w14:textId="77777777" w:rsidR="001A1DB0" w:rsidRDefault="001A1DB0" w:rsidP="007A2236">
      <w:pPr>
        <w:spacing w:line="276" w:lineRule="auto"/>
        <w:jc w:val="center"/>
      </w:pPr>
    </w:p>
    <w:p w14:paraId="4502DD7A" w14:textId="2F8CDBE4" w:rsidR="00231740" w:rsidRDefault="00231740" w:rsidP="007A2236">
      <w:pPr>
        <w:spacing w:line="276" w:lineRule="auto"/>
      </w:pPr>
      <w:r>
        <w:t>Fig</w:t>
      </w:r>
      <w:r w:rsidR="000574FC">
        <w:t xml:space="preserve"> 26</w:t>
      </w:r>
      <w:r>
        <w:t xml:space="preserve">: Model accuracy scores for Hybrid Model 1       </w:t>
      </w:r>
      <w:r>
        <w:rPr>
          <w:b/>
          <w:bCs/>
        </w:rPr>
        <w:t xml:space="preserve">        </w:t>
      </w:r>
      <w:r>
        <w:t>Fig</w:t>
      </w:r>
      <w:r w:rsidR="000574FC">
        <w:t xml:space="preserve"> 27</w:t>
      </w:r>
      <w:r>
        <w:t>: Confusion Matrix for Hybrid Model 1</w:t>
      </w:r>
    </w:p>
    <w:p w14:paraId="19F76385" w14:textId="77777777" w:rsidR="00231740" w:rsidRDefault="00231740" w:rsidP="007A2236">
      <w:pPr>
        <w:spacing w:line="276" w:lineRule="auto"/>
      </w:pPr>
    </w:p>
    <w:p w14:paraId="42B1A2C2" w14:textId="77777777" w:rsidR="00A31C35" w:rsidRDefault="00A31C35" w:rsidP="007A2236">
      <w:pPr>
        <w:spacing w:line="276" w:lineRule="auto"/>
      </w:pPr>
    </w:p>
    <w:p w14:paraId="33BDC438" w14:textId="77777777" w:rsidR="00A31C35" w:rsidRDefault="00A31C35" w:rsidP="007A2236">
      <w:pPr>
        <w:spacing w:line="276" w:lineRule="auto"/>
      </w:pPr>
    </w:p>
    <w:p w14:paraId="121D66B9" w14:textId="77777777" w:rsidR="00A31C35" w:rsidRDefault="00A31C35" w:rsidP="007A2236">
      <w:pPr>
        <w:spacing w:line="276" w:lineRule="auto"/>
      </w:pPr>
    </w:p>
    <w:p w14:paraId="0CFA7A89" w14:textId="77777777" w:rsidR="00A31C35" w:rsidRPr="00ED323A" w:rsidRDefault="00A31C35" w:rsidP="007A2236">
      <w:pPr>
        <w:spacing w:line="276" w:lineRule="auto"/>
        <w:jc w:val="both"/>
        <w:rPr>
          <w:b/>
          <w:bCs/>
          <w:sz w:val="24"/>
          <w:szCs w:val="24"/>
        </w:rPr>
      </w:pPr>
      <w:r w:rsidRPr="00ED323A">
        <w:rPr>
          <w:b/>
          <w:bCs/>
          <w:sz w:val="24"/>
          <w:szCs w:val="24"/>
        </w:rPr>
        <w:t xml:space="preserve">2. </w:t>
      </w:r>
      <w:proofErr w:type="spellStart"/>
      <w:r w:rsidRPr="00ED323A">
        <w:rPr>
          <w:b/>
          <w:bCs/>
          <w:sz w:val="24"/>
          <w:szCs w:val="24"/>
        </w:rPr>
        <w:t>DenseNet</w:t>
      </w:r>
      <w:proofErr w:type="spellEnd"/>
      <w:r w:rsidRPr="00ED323A">
        <w:rPr>
          <w:b/>
          <w:bCs/>
          <w:sz w:val="24"/>
          <w:szCs w:val="24"/>
        </w:rPr>
        <w:t xml:space="preserve"> + </w:t>
      </w:r>
      <w:proofErr w:type="spellStart"/>
      <w:r w:rsidRPr="00ED323A">
        <w:rPr>
          <w:b/>
          <w:bCs/>
          <w:sz w:val="24"/>
          <w:szCs w:val="24"/>
        </w:rPr>
        <w:t>EfficientNet</w:t>
      </w:r>
      <w:proofErr w:type="spellEnd"/>
    </w:p>
    <w:p w14:paraId="003B9D82" w14:textId="77777777" w:rsidR="00A31C35" w:rsidRPr="00ED323A" w:rsidRDefault="00A31C35" w:rsidP="007A2236">
      <w:pPr>
        <w:spacing w:line="276" w:lineRule="auto"/>
        <w:jc w:val="both"/>
        <w:rPr>
          <w:sz w:val="24"/>
          <w:szCs w:val="24"/>
        </w:rPr>
      </w:pPr>
      <w:r w:rsidRPr="00ED323A">
        <w:rPr>
          <w:sz w:val="24"/>
          <w:szCs w:val="24"/>
        </w:rPr>
        <w:t xml:space="preserve">       </w:t>
      </w:r>
    </w:p>
    <w:p w14:paraId="0A163F80" w14:textId="77777777" w:rsidR="00A31C35" w:rsidRPr="00ED323A" w:rsidRDefault="00A31C35" w:rsidP="007A2236">
      <w:pPr>
        <w:spacing w:line="276" w:lineRule="auto"/>
        <w:jc w:val="both"/>
        <w:rPr>
          <w:b/>
          <w:bCs/>
          <w:sz w:val="24"/>
          <w:szCs w:val="24"/>
        </w:rPr>
      </w:pPr>
      <w:r w:rsidRPr="00ED323A">
        <w:rPr>
          <w:b/>
          <w:bCs/>
          <w:sz w:val="24"/>
          <w:szCs w:val="24"/>
        </w:rPr>
        <w:t>Architecture:</w:t>
      </w:r>
    </w:p>
    <w:p w14:paraId="128EB89E" w14:textId="77777777" w:rsidR="00A31C35" w:rsidRPr="00ED323A" w:rsidRDefault="00A31C35" w:rsidP="007A2236">
      <w:pPr>
        <w:spacing w:line="276" w:lineRule="auto"/>
        <w:jc w:val="both"/>
        <w:rPr>
          <w:sz w:val="24"/>
          <w:szCs w:val="24"/>
        </w:rPr>
      </w:pPr>
    </w:p>
    <w:p w14:paraId="084D4036" w14:textId="77777777" w:rsidR="00A31C35" w:rsidRPr="00ED323A" w:rsidRDefault="00A31C35" w:rsidP="007A2236">
      <w:pPr>
        <w:spacing w:line="276" w:lineRule="auto"/>
        <w:jc w:val="both"/>
        <w:rPr>
          <w:sz w:val="24"/>
          <w:szCs w:val="24"/>
        </w:rPr>
      </w:pPr>
      <w:r w:rsidRPr="00ED323A">
        <w:rPr>
          <w:b/>
          <w:sz w:val="24"/>
          <w:szCs w:val="24"/>
        </w:rPr>
        <w:t>Input Processing</w:t>
      </w:r>
      <w:r w:rsidRPr="00ED323A">
        <w:rPr>
          <w:sz w:val="24"/>
          <w:szCs w:val="24"/>
        </w:rPr>
        <w:t xml:space="preserve">: The input image is uniformly resized and </w:t>
      </w:r>
      <w:proofErr w:type="spellStart"/>
      <w:r w:rsidRPr="00ED323A">
        <w:rPr>
          <w:sz w:val="24"/>
          <w:szCs w:val="24"/>
        </w:rPr>
        <w:t>preprocessed</w:t>
      </w:r>
      <w:proofErr w:type="spellEnd"/>
      <w:r w:rsidRPr="00ED323A">
        <w:rPr>
          <w:sz w:val="24"/>
          <w:szCs w:val="24"/>
        </w:rPr>
        <w:t xml:space="preserve"> (e.g., to 224×224) to meet the requirements of both </w:t>
      </w:r>
      <w:proofErr w:type="spellStart"/>
      <w:r w:rsidRPr="00ED323A">
        <w:rPr>
          <w:sz w:val="24"/>
          <w:szCs w:val="24"/>
        </w:rPr>
        <w:t>DenseNet</w:t>
      </w:r>
      <w:proofErr w:type="spellEnd"/>
      <w:r w:rsidRPr="00ED323A">
        <w:rPr>
          <w:sz w:val="24"/>
          <w:szCs w:val="24"/>
        </w:rPr>
        <w:t xml:space="preserve"> and </w:t>
      </w:r>
      <w:proofErr w:type="spellStart"/>
      <w:r w:rsidRPr="00ED323A">
        <w:rPr>
          <w:sz w:val="24"/>
          <w:szCs w:val="24"/>
        </w:rPr>
        <w:t>EfficientNet</w:t>
      </w:r>
      <w:proofErr w:type="spellEnd"/>
      <w:r w:rsidRPr="00ED323A">
        <w:rPr>
          <w:sz w:val="24"/>
          <w:szCs w:val="24"/>
        </w:rPr>
        <w:t>.</w:t>
      </w:r>
    </w:p>
    <w:p w14:paraId="16A51267" w14:textId="77777777" w:rsidR="00A31C35" w:rsidRPr="00ED323A" w:rsidRDefault="00A31C35" w:rsidP="007A2236">
      <w:pPr>
        <w:spacing w:line="276" w:lineRule="auto"/>
        <w:jc w:val="both"/>
        <w:rPr>
          <w:sz w:val="24"/>
          <w:szCs w:val="24"/>
        </w:rPr>
      </w:pPr>
    </w:p>
    <w:p w14:paraId="55BFACC8" w14:textId="77777777" w:rsidR="00A31C35" w:rsidRPr="00ED323A" w:rsidRDefault="00A31C35" w:rsidP="007A2236">
      <w:pPr>
        <w:spacing w:line="276" w:lineRule="auto"/>
        <w:jc w:val="both"/>
        <w:rPr>
          <w:sz w:val="24"/>
          <w:szCs w:val="24"/>
        </w:rPr>
      </w:pPr>
      <w:r w:rsidRPr="00ED323A">
        <w:rPr>
          <w:b/>
          <w:sz w:val="24"/>
          <w:szCs w:val="24"/>
        </w:rPr>
        <w:t>Parallel Feature Extraction</w:t>
      </w:r>
      <w:r w:rsidRPr="00ED323A">
        <w:rPr>
          <w:sz w:val="24"/>
          <w:szCs w:val="24"/>
        </w:rPr>
        <w:t xml:space="preserve">: In the </w:t>
      </w:r>
      <w:proofErr w:type="spellStart"/>
      <w:r w:rsidRPr="00ED323A">
        <w:rPr>
          <w:sz w:val="24"/>
          <w:szCs w:val="24"/>
        </w:rPr>
        <w:t>DenseNet</w:t>
      </w:r>
      <w:proofErr w:type="spellEnd"/>
      <w:r w:rsidRPr="00ED323A">
        <w:rPr>
          <w:sz w:val="24"/>
          <w:szCs w:val="24"/>
        </w:rPr>
        <w:t xml:space="preserve"> stream, the image is processed through dense blocks and features are extracted from the final pooling or an intermediate layer; simultaneously, the </w:t>
      </w:r>
      <w:proofErr w:type="spellStart"/>
      <w:r w:rsidRPr="00ED323A">
        <w:rPr>
          <w:sz w:val="24"/>
          <w:szCs w:val="24"/>
        </w:rPr>
        <w:t>EfficientNet</w:t>
      </w:r>
      <w:proofErr w:type="spellEnd"/>
      <w:r w:rsidRPr="00ED323A">
        <w:rPr>
          <w:sz w:val="24"/>
          <w:szCs w:val="24"/>
        </w:rPr>
        <w:t xml:space="preserve"> stream processes the same image and extracts features from its global average pooling layer.</w:t>
      </w:r>
    </w:p>
    <w:p w14:paraId="35544F0F" w14:textId="77777777" w:rsidR="00A31C35" w:rsidRPr="00ED323A" w:rsidRDefault="00A31C35" w:rsidP="007A2236">
      <w:pPr>
        <w:spacing w:line="276" w:lineRule="auto"/>
        <w:jc w:val="both"/>
        <w:rPr>
          <w:sz w:val="24"/>
          <w:szCs w:val="24"/>
        </w:rPr>
      </w:pPr>
    </w:p>
    <w:p w14:paraId="7E69BEDF" w14:textId="77777777" w:rsidR="00A31C35" w:rsidRPr="00ED323A" w:rsidRDefault="00A31C35" w:rsidP="007A2236">
      <w:pPr>
        <w:spacing w:line="276" w:lineRule="auto"/>
        <w:jc w:val="both"/>
        <w:rPr>
          <w:sz w:val="24"/>
          <w:szCs w:val="24"/>
        </w:rPr>
      </w:pPr>
      <w:r w:rsidRPr="00ED323A">
        <w:rPr>
          <w:b/>
          <w:sz w:val="24"/>
          <w:szCs w:val="24"/>
        </w:rPr>
        <w:t>Feature Fusion</w:t>
      </w:r>
      <w:r w:rsidRPr="00ED323A">
        <w:rPr>
          <w:sz w:val="24"/>
          <w:szCs w:val="24"/>
        </w:rPr>
        <w:t xml:space="preserve">: The feature vectors from </w:t>
      </w:r>
      <w:proofErr w:type="spellStart"/>
      <w:r w:rsidRPr="00ED323A">
        <w:rPr>
          <w:sz w:val="24"/>
          <w:szCs w:val="24"/>
        </w:rPr>
        <w:t>DenseNet</w:t>
      </w:r>
      <w:proofErr w:type="spellEnd"/>
      <w:r w:rsidRPr="00ED323A">
        <w:rPr>
          <w:sz w:val="24"/>
          <w:szCs w:val="24"/>
        </w:rPr>
        <w:t xml:space="preserve"> and </w:t>
      </w:r>
      <w:proofErr w:type="spellStart"/>
      <w:r w:rsidRPr="00ED323A">
        <w:rPr>
          <w:sz w:val="24"/>
          <w:szCs w:val="24"/>
        </w:rPr>
        <w:t>EfficientNet</w:t>
      </w:r>
      <w:proofErr w:type="spellEnd"/>
      <w:r w:rsidRPr="00ED323A">
        <w:rPr>
          <w:sz w:val="24"/>
          <w:szCs w:val="24"/>
        </w:rPr>
        <w:t xml:space="preserve"> are concatenated to form a comprehensive representation, though alternative methods like element-wise summation or attention-based fusion can also be used.</w:t>
      </w:r>
    </w:p>
    <w:p w14:paraId="39CC7BB4" w14:textId="77777777" w:rsidR="00A31C35" w:rsidRPr="00ED323A" w:rsidRDefault="00A31C35" w:rsidP="007A2236">
      <w:pPr>
        <w:spacing w:line="276" w:lineRule="auto"/>
        <w:jc w:val="both"/>
        <w:rPr>
          <w:sz w:val="24"/>
          <w:szCs w:val="24"/>
        </w:rPr>
      </w:pPr>
    </w:p>
    <w:p w14:paraId="74B28A9E" w14:textId="77777777" w:rsidR="00A31C35" w:rsidRPr="00ED323A" w:rsidRDefault="00A31C35" w:rsidP="007A2236">
      <w:pPr>
        <w:spacing w:line="276" w:lineRule="auto"/>
        <w:jc w:val="both"/>
        <w:rPr>
          <w:sz w:val="24"/>
          <w:szCs w:val="24"/>
        </w:rPr>
      </w:pPr>
      <w:r w:rsidRPr="00ED323A">
        <w:rPr>
          <w:b/>
          <w:sz w:val="24"/>
          <w:szCs w:val="24"/>
        </w:rPr>
        <w:t>Classification Layer</w:t>
      </w:r>
      <w:r w:rsidRPr="00ED323A">
        <w:rPr>
          <w:sz w:val="24"/>
          <w:szCs w:val="24"/>
        </w:rPr>
        <w:t xml:space="preserve">: The combined feature vector is fed through one or more fully connected layers—with dropout applied to reduce </w:t>
      </w:r>
      <w:proofErr w:type="spellStart"/>
      <w:r w:rsidRPr="00ED323A">
        <w:rPr>
          <w:sz w:val="24"/>
          <w:szCs w:val="24"/>
        </w:rPr>
        <w:t>overfitting</w:t>
      </w:r>
      <w:proofErr w:type="spellEnd"/>
      <w:r w:rsidRPr="00ED323A">
        <w:rPr>
          <w:sz w:val="24"/>
          <w:szCs w:val="24"/>
        </w:rPr>
        <w:t xml:space="preserve">—before the final </w:t>
      </w:r>
      <w:proofErr w:type="spellStart"/>
      <w:r w:rsidRPr="00ED323A">
        <w:rPr>
          <w:sz w:val="24"/>
          <w:szCs w:val="24"/>
        </w:rPr>
        <w:t>softmax</w:t>
      </w:r>
      <w:proofErr w:type="spellEnd"/>
      <w:r w:rsidRPr="00ED323A">
        <w:rPr>
          <w:sz w:val="24"/>
          <w:szCs w:val="24"/>
        </w:rPr>
        <w:t xml:space="preserve"> (or sigmoid) layer outputs the class probabilities.</w:t>
      </w:r>
    </w:p>
    <w:p w14:paraId="007CD4A0" w14:textId="77777777" w:rsidR="00A31C35" w:rsidRPr="00ED323A" w:rsidRDefault="00A31C35" w:rsidP="007A2236">
      <w:pPr>
        <w:spacing w:line="276" w:lineRule="auto"/>
        <w:jc w:val="both"/>
        <w:rPr>
          <w:sz w:val="24"/>
          <w:szCs w:val="24"/>
        </w:rPr>
      </w:pPr>
    </w:p>
    <w:p w14:paraId="4FF5B01A" w14:textId="77777777" w:rsidR="00A31C35" w:rsidRPr="00ED323A" w:rsidRDefault="00A31C35" w:rsidP="007A2236">
      <w:pPr>
        <w:spacing w:line="276" w:lineRule="auto"/>
        <w:jc w:val="both"/>
        <w:rPr>
          <w:sz w:val="24"/>
          <w:szCs w:val="24"/>
        </w:rPr>
      </w:pPr>
    </w:p>
    <w:p w14:paraId="1F71B535" w14:textId="77777777" w:rsidR="00A31C35" w:rsidRPr="00ED323A" w:rsidRDefault="00A31C35" w:rsidP="007A2236">
      <w:pPr>
        <w:spacing w:line="276" w:lineRule="auto"/>
        <w:jc w:val="both"/>
        <w:rPr>
          <w:b/>
          <w:sz w:val="24"/>
          <w:szCs w:val="24"/>
        </w:rPr>
      </w:pPr>
      <w:r w:rsidRPr="00ED323A">
        <w:rPr>
          <w:b/>
          <w:sz w:val="24"/>
          <w:szCs w:val="24"/>
        </w:rPr>
        <w:lastRenderedPageBreak/>
        <w:t>Why use this model?</w:t>
      </w:r>
    </w:p>
    <w:p w14:paraId="68417670" w14:textId="77777777" w:rsidR="00A31C35" w:rsidRPr="00ED323A" w:rsidRDefault="00A31C35" w:rsidP="007A2236">
      <w:pPr>
        <w:spacing w:line="276" w:lineRule="auto"/>
        <w:jc w:val="both"/>
        <w:rPr>
          <w:sz w:val="24"/>
          <w:szCs w:val="24"/>
        </w:rPr>
      </w:pPr>
    </w:p>
    <w:p w14:paraId="32698BC4" w14:textId="77777777" w:rsidR="00A31C35" w:rsidRPr="00ED323A" w:rsidRDefault="00A31C35" w:rsidP="007A2236">
      <w:pPr>
        <w:spacing w:line="276" w:lineRule="auto"/>
        <w:jc w:val="both"/>
        <w:rPr>
          <w:sz w:val="24"/>
          <w:szCs w:val="24"/>
        </w:rPr>
      </w:pPr>
      <w:proofErr w:type="spellStart"/>
      <w:r w:rsidRPr="00ED323A">
        <w:rPr>
          <w:b/>
          <w:sz w:val="24"/>
          <w:szCs w:val="24"/>
        </w:rPr>
        <w:t>EfficientNet</w:t>
      </w:r>
      <w:proofErr w:type="spellEnd"/>
      <w:r w:rsidRPr="00ED323A">
        <w:rPr>
          <w:b/>
          <w:sz w:val="24"/>
          <w:szCs w:val="24"/>
        </w:rPr>
        <w:t xml:space="preserve"> Component</w:t>
      </w:r>
      <w:r w:rsidRPr="00ED323A">
        <w:rPr>
          <w:sz w:val="24"/>
          <w:szCs w:val="24"/>
        </w:rPr>
        <w:t>:</w:t>
      </w:r>
    </w:p>
    <w:p w14:paraId="1623B952" w14:textId="77777777" w:rsidR="00A31C35" w:rsidRPr="00ED323A" w:rsidRDefault="00A31C35" w:rsidP="007A2236">
      <w:pPr>
        <w:spacing w:line="276" w:lineRule="auto"/>
        <w:jc w:val="both"/>
        <w:rPr>
          <w:sz w:val="24"/>
          <w:szCs w:val="24"/>
        </w:rPr>
      </w:pPr>
    </w:p>
    <w:p w14:paraId="73892D77" w14:textId="77777777" w:rsidR="00A31C35" w:rsidRPr="00ED323A" w:rsidRDefault="00A31C35" w:rsidP="007A2236">
      <w:pPr>
        <w:spacing w:line="276" w:lineRule="auto"/>
        <w:jc w:val="both"/>
        <w:rPr>
          <w:sz w:val="24"/>
          <w:szCs w:val="24"/>
        </w:rPr>
      </w:pPr>
      <w:r w:rsidRPr="00ED323A">
        <w:rPr>
          <w:b/>
          <w:sz w:val="24"/>
          <w:szCs w:val="24"/>
        </w:rPr>
        <w:t>Efficiency and Scalability</w:t>
      </w:r>
      <w:r w:rsidRPr="00ED323A">
        <w:rPr>
          <w:sz w:val="24"/>
          <w:szCs w:val="24"/>
        </w:rPr>
        <w:t>: Quickly extracts primary features with minimal computation. Its scaling strategy ensures that the network can be adapted to various resource budgets.</w:t>
      </w:r>
    </w:p>
    <w:p w14:paraId="70A234A6" w14:textId="77777777" w:rsidR="00A31C35" w:rsidRPr="00ED323A" w:rsidRDefault="00A31C35" w:rsidP="007A2236">
      <w:pPr>
        <w:spacing w:line="276" w:lineRule="auto"/>
        <w:jc w:val="both"/>
        <w:rPr>
          <w:sz w:val="24"/>
          <w:szCs w:val="24"/>
        </w:rPr>
      </w:pPr>
    </w:p>
    <w:p w14:paraId="19CABF6A" w14:textId="77777777" w:rsidR="00A31C35" w:rsidRPr="00ED323A" w:rsidRDefault="00A31C35" w:rsidP="007A2236">
      <w:pPr>
        <w:spacing w:line="276" w:lineRule="auto"/>
        <w:jc w:val="both"/>
        <w:rPr>
          <w:sz w:val="24"/>
          <w:szCs w:val="24"/>
        </w:rPr>
      </w:pPr>
      <w:r w:rsidRPr="00ED323A">
        <w:rPr>
          <w:b/>
          <w:sz w:val="24"/>
          <w:szCs w:val="24"/>
        </w:rPr>
        <w:t>Low-level to Mid-level Features</w:t>
      </w:r>
      <w:r w:rsidRPr="00ED323A">
        <w:rPr>
          <w:sz w:val="24"/>
          <w:szCs w:val="24"/>
        </w:rPr>
        <w:t>: Captures basic visual patterns efficiently, laying a solid foundation for further feature refinement.</w:t>
      </w:r>
    </w:p>
    <w:p w14:paraId="121E09C5" w14:textId="77777777" w:rsidR="00A31C35" w:rsidRPr="00ED323A" w:rsidRDefault="00A31C35" w:rsidP="007A2236">
      <w:pPr>
        <w:spacing w:line="276" w:lineRule="auto"/>
        <w:jc w:val="both"/>
        <w:rPr>
          <w:sz w:val="24"/>
          <w:szCs w:val="24"/>
        </w:rPr>
      </w:pPr>
    </w:p>
    <w:p w14:paraId="25699040" w14:textId="77777777" w:rsidR="00A31C35" w:rsidRPr="00ED323A" w:rsidRDefault="00A31C35" w:rsidP="007A2236">
      <w:pPr>
        <w:spacing w:line="276" w:lineRule="auto"/>
        <w:jc w:val="both"/>
        <w:rPr>
          <w:sz w:val="24"/>
          <w:szCs w:val="24"/>
        </w:rPr>
      </w:pPr>
      <w:proofErr w:type="spellStart"/>
      <w:r w:rsidRPr="00ED323A">
        <w:rPr>
          <w:b/>
          <w:sz w:val="24"/>
          <w:szCs w:val="24"/>
        </w:rPr>
        <w:t>DenseNet</w:t>
      </w:r>
      <w:proofErr w:type="spellEnd"/>
      <w:r w:rsidRPr="00ED323A">
        <w:rPr>
          <w:b/>
          <w:sz w:val="24"/>
          <w:szCs w:val="24"/>
        </w:rPr>
        <w:t xml:space="preserve"> Component</w:t>
      </w:r>
      <w:r w:rsidRPr="00ED323A">
        <w:rPr>
          <w:sz w:val="24"/>
          <w:szCs w:val="24"/>
        </w:rPr>
        <w:t>:</w:t>
      </w:r>
    </w:p>
    <w:p w14:paraId="5DCFBE3E" w14:textId="77777777" w:rsidR="00A31C35" w:rsidRPr="00ED323A" w:rsidRDefault="00A31C35" w:rsidP="007A2236">
      <w:pPr>
        <w:spacing w:line="276" w:lineRule="auto"/>
        <w:jc w:val="both"/>
        <w:rPr>
          <w:sz w:val="24"/>
          <w:szCs w:val="24"/>
        </w:rPr>
      </w:pPr>
    </w:p>
    <w:p w14:paraId="05C225F2" w14:textId="77777777" w:rsidR="00A31C35" w:rsidRPr="00ED323A" w:rsidRDefault="00A31C35" w:rsidP="007A2236">
      <w:pPr>
        <w:spacing w:line="276" w:lineRule="auto"/>
        <w:jc w:val="both"/>
        <w:rPr>
          <w:sz w:val="24"/>
          <w:szCs w:val="24"/>
        </w:rPr>
      </w:pPr>
      <w:r w:rsidRPr="00ED323A">
        <w:rPr>
          <w:b/>
          <w:sz w:val="24"/>
          <w:szCs w:val="24"/>
        </w:rPr>
        <w:t>Feature Reuse and Robust Gradient Flow</w:t>
      </w:r>
      <w:r w:rsidRPr="00ED323A">
        <w:rPr>
          <w:sz w:val="24"/>
          <w:szCs w:val="24"/>
        </w:rPr>
        <w:t>: With its dense connectivity, it reuses features from multiple stages, ensuring that the network has access to both low-level and high-level information.</w:t>
      </w:r>
    </w:p>
    <w:p w14:paraId="04366B17" w14:textId="77777777" w:rsidR="00A31C35" w:rsidRPr="00ED323A" w:rsidRDefault="00A31C35" w:rsidP="007A2236">
      <w:pPr>
        <w:spacing w:line="276" w:lineRule="auto"/>
        <w:jc w:val="both"/>
        <w:rPr>
          <w:sz w:val="24"/>
          <w:szCs w:val="24"/>
        </w:rPr>
      </w:pPr>
    </w:p>
    <w:p w14:paraId="3EBD7237" w14:textId="09B0752F" w:rsidR="00A31C35" w:rsidRPr="00ED323A" w:rsidRDefault="00A31C35" w:rsidP="000574FC">
      <w:pPr>
        <w:spacing w:line="276" w:lineRule="auto"/>
        <w:jc w:val="both"/>
        <w:rPr>
          <w:sz w:val="24"/>
          <w:szCs w:val="24"/>
        </w:rPr>
      </w:pPr>
      <w:r w:rsidRPr="00ED323A">
        <w:rPr>
          <w:b/>
          <w:sz w:val="24"/>
          <w:szCs w:val="24"/>
        </w:rPr>
        <w:t>Enhanced Feature Fusion</w:t>
      </w:r>
      <w:r w:rsidRPr="00ED323A">
        <w:rPr>
          <w:sz w:val="24"/>
          <w:szCs w:val="24"/>
        </w:rPr>
        <w:t>: The dense blocks help in integrating information across layers, which can lead to better overall representation and improved classification/regression performance.</w:t>
      </w:r>
    </w:p>
    <w:p w14:paraId="04D37F94" w14:textId="77777777" w:rsidR="001A1DB0" w:rsidRPr="00ED323A" w:rsidRDefault="001A1DB0" w:rsidP="007A2236">
      <w:pPr>
        <w:spacing w:line="276" w:lineRule="auto"/>
        <w:rPr>
          <w:sz w:val="24"/>
          <w:szCs w:val="24"/>
        </w:rPr>
      </w:pPr>
    </w:p>
    <w:p w14:paraId="40D201D8" w14:textId="77777777" w:rsidR="001A1DB0" w:rsidRPr="00ED323A" w:rsidRDefault="00ED323A" w:rsidP="007A2236">
      <w:pPr>
        <w:spacing w:line="276" w:lineRule="auto"/>
        <w:jc w:val="center"/>
        <w:rPr>
          <w:sz w:val="24"/>
          <w:szCs w:val="24"/>
        </w:rPr>
      </w:pPr>
      <w:r w:rsidRPr="00ED323A">
        <w:rPr>
          <w:noProof/>
          <w:sz w:val="24"/>
          <w:szCs w:val="24"/>
        </w:rPr>
        <mc:AlternateContent>
          <mc:Choice Requires="wps">
            <w:drawing>
              <wp:anchor distT="0" distB="0" distL="114300" distR="114300" simplePos="0" relativeHeight="251684864" behindDoc="0" locked="0" layoutInCell="1" allowOverlap="1" wp14:anchorId="51EED48C" wp14:editId="525CEF8D">
                <wp:simplePos x="0" y="0"/>
                <wp:positionH relativeFrom="column">
                  <wp:posOffset>935990</wp:posOffset>
                </wp:positionH>
                <wp:positionV relativeFrom="paragraph">
                  <wp:posOffset>123825</wp:posOffset>
                </wp:positionV>
                <wp:extent cx="3941445" cy="3865245"/>
                <wp:effectExtent l="0" t="0" r="1905" b="1905"/>
                <wp:wrapNone/>
                <wp:docPr id="1230081816" name="Freeform 2"/>
                <wp:cNvGraphicFramePr/>
                <a:graphic xmlns:a="http://schemas.openxmlformats.org/drawingml/2006/main">
                  <a:graphicData uri="http://schemas.microsoft.com/office/word/2010/wordprocessingShape">
                    <wps:wsp>
                      <wps:cNvSpPr/>
                      <wps:spPr>
                        <a:xfrm>
                          <a:off x="0" y="0"/>
                          <a:ext cx="3941445" cy="3865245"/>
                        </a:xfrm>
                        <a:custGeom>
                          <a:avLst/>
                          <a:gdLst/>
                          <a:ahLst/>
                          <a:cxnLst/>
                          <a:rect l="l" t="t" r="r" b="b"/>
                          <a:pathLst>
                            <a:path w="9792215" h="9564953">
                              <a:moveTo>
                                <a:pt x="0" y="0"/>
                              </a:moveTo>
                              <a:lnTo>
                                <a:pt x="9792215" y="0"/>
                              </a:lnTo>
                              <a:lnTo>
                                <a:pt x="9792215" y="9564953"/>
                              </a:lnTo>
                              <a:lnTo>
                                <a:pt x="0" y="9564953"/>
                              </a:lnTo>
                              <a:lnTo>
                                <a:pt x="0" y="0"/>
                              </a:lnTo>
                              <a:close/>
                            </a:path>
                          </a:pathLst>
                        </a:custGeom>
                        <a:blipFill>
                          <a:blip r:embed="rId61"/>
                          <a:stretch>
                            <a:fillRect t="-434" b="-434"/>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119A8B" id="Freeform 2" o:spid="_x0000_s1026" style="position:absolute;margin-left:73.7pt;margin-top:9.75pt;width:310.35pt;height:30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92215,9564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Q4aDQIAAJoEAAAOAAAAZHJzL2Uyb0RvYy54bWysVE2PmzAQvVfqf7B8&#10;3xAISTcoZC/RVpWqturu/gBjhoDkL9lOSP59xyYQtD20qnqxx/Yw8+a9GXZPFynIGazrtCppulhS&#10;AorrulPHkr69Pj88UuI8UzUTWkFJr+Do0/7jh11vCsh0q0UNlmAQ5YrelLT13hRJ4ngLkrmFNqDw&#10;sdFWMo9He0xqy3qMLkWSLZebpNe2NlZzcA5vD8Mj3cf4TQPcf28aB56IkiI2H1cb1yqsyX7HiqNl&#10;pu34DQb7BxSSdQqTTqEOzDNyst1voWTHrXa68QuuZaKbpuMQa8Bq0uW7al5aZiDWguQ4M9Hk/l9Y&#10;/u38Yn5YpKE3rnBohioujZVhR3zkEsm6TmTBxROOl6ttnub5mhKOb6vHzTrDA8ZJ7p/zk/OfQcdQ&#10;7PzV+YHterRYO1r8okbTomZBLRHV8pSgWpYSVKsa1DLMh+8CvmCSvqTbT9ssSxFLi/Z6k2/Xq6iG&#10;1Gd41dHTvysEYd5fhZp7TdHGotF39Bh3E+PNPce8AwWj37gP/tiBGPPvPWN/zrJzoR0MCULpkeyJ&#10;DvSbE16Jzjx3QoTqg33rHmTzzzM29OVB85ME5YdBsyCYxyl3bWccqlKArKBGbb7U6SCM8xY8R1Ss&#10;aDDxzyAkDtxDvsqjftEY0E+uCPoONLn3YLAqXV9ja8Z7HIBY721Yw4TNz2jPfyn7XwAAAP//AwBQ&#10;SwMECgAAAAAAAAAhAH112+aKTAIAikwCABQAAABkcnMvbWVkaWEvaW1hZ2UxLnBuZ4lQTkcNChoK&#10;AAAADUlIRFIAAALrAAAC4AgCAAAAolyuqQAAAAlwSFlzAAALEgAACxIB0t1+/AAAIABJREFUeJzs&#10;XQecFEX23pwjLAtIzghKEhATOQkomM47Pf3fnYqggKgElexhPjGAkkEQs3cmREFYBQXFgIqCGEib&#10;J8/0dPeEnp7+f1Vvtx1gQb2DGXap7zcMvTM93dWvqt773qtXVXGGgICAgICAgEBtQ1ysCyAgICAg&#10;ICAg8IchGIyAgICAgIBA7YNgMAICAgICAgK1D4LBCAgICAgICNQ+CAYjICAgICAgUPsgGIyAgICA&#10;gIBA7YNgMAICAgICAgK1DyeTwei6TgfBYJAOQqHQSbx+rQaEEwgEIJAwB32IA1NWOCYB4t3v95/q&#10;8miapqoqHXu9XrqvWbxjcarLU1tgSgO1SRJDZZktPyZASQze1zweD31CFSpACHJEtmE0flJN+BDH&#10;Ogc1/lNdGNyODqiPUzHMDwWOBxIRictUj0JuAieTwUCTUpOCOtA4TPMsYAIykWVZURRSo3gnvRni&#10;iHJhfD4fymOz2eg4ynevjSBrZ3DjR5/EnN6h+iRJomMipsJzMBHZv0DsTNaOZo/jyDZPKisKRUJ9&#10;4b5EN91udxTuWGdA4oLoIEDSWgJnOE4ag4GCgGYn8wyYukAX4ICNIV/5KJj2T+deYHQcQYPzFb06&#10;2EN3RAnxyfFiMDEW32kDMjxo4caRpihWMPsa7DH0O/4ktyHWcjpdALEc1aEgLvgPRgQZpQOKx5zq&#10;+jI5E7qeyTvRkGInodoBk69AaGYMRjhdAic5BkOqwahWE/jkeBbxTIPBFaXKYbI94jTmCUZ1+CoK&#10;sSt0fjOQDuBP0z2tEbGT3OkFkoY5cqRX885TXV8nrhpUn9n1oOLBY2Itp9MFBneuIBOXy2V2K7Px&#10;07cQF/0ZhX6HIqGmzDvimMxwrOV0uoNqjRo5VRmOw7EOfwrEHCeNwTidTtLpUO5QFiZNjnXLP11A&#10;ooBYzIE2U4eSkxGOGJWIgkWk26EwkcaP0gUETgCIC5VIcRfUGv5Eaz/VlXUC2O126ndEjs3PYy2n&#10;0wVHBT7R4Il9wgRSXhplydC3UWAw1HJQhnB1f0fvO0H+mQABIjLVVJgrUlOYAmcyTmYM5uDBg2vW&#10;rLnxxht79+590UUXDR06FO/9BaoxaNCgfv36XXzxxUOGDLnlllveeOONcIQPEenKR4HB0C3AO80/&#10;i4qK5s+fH2shne44//zzR48e/cADD3zzzTdkHSPHTGOC8vLyt9566+abb+7VqxdaF5pZrIV0GuGS&#10;Sy4ZOHAgFFG3bt1Qd9dff/1rr71m9i8z9yXMc+rDUfHpia9IkoT3H3744amnnhJV9puAiCAoiMsU&#10;nUj2EjBOIoPZt2/fn/70p/j4+ISEhJSUlLi4uMTExKSkpASBaqSnp6elpUEscRxQqTNnzgSHoK6o&#10;88lKFIyJgi9IQSBzJH7FihU9e/ZEqeKPg1gL73RBZmYmpJSbm9upU6dly5aR/Yvh3B84pmPHjqUe&#10;h+JlZGQkJyfTsQAAUaSmpkIsqDioI/zZsGHDK664oqysjARII916VCYAEr7//ns6gA9TUFBA2iDW&#10;cjrdQVKCuCC0o8QocCbjpDGYMWPGQFOgkXXp0mXAgAGgzEOHDoUD1E+AA44g/OMLL7xwyJAhcClI&#10;c8HwoB86HA7jyJnV0RlFohCCqqqyLKNgKA8Ufd/jINbyO10AUaAGiaC3bNnSOHJEIPp49NFHqS21&#10;b98elYimNXjw4FgL6TTCpZdeiio7//zzIRb0QdAXyApsZuXKleXl5QangNQRaFp1dGoNPQ73at68&#10;OfkM0AyxltPpDogIgoK4IDQaBIxOTQmc5vjDDIZcFjqG7qY0tL1795LnN2nSJKN6YRhzHqMAAbqS&#10;OIokSV9++WVeXh4kds011xgRybx0EJ1Z6ObiCi+88AKxz9dffz0K963tcLlcEBQ5ha+99lo03fdj&#10;0bVrVxRj+PDhJSUl1ISiNhpSi2BGN8vKyoYNGwaJNWnSxIiQlRkHjUJhKFt/zZo1FFr497//LfI5&#10;fhMQEQRFwSqILpp0U+B0xh9mMOEjF4Yi3b1z506YQLStdevWGREzq4UmNWHm8BrVkyN69uyZkZEx&#10;cuRI0mh6xCojUcurwO2gGh5//HGohuzsbDO0LnACQGhw34nzzZs3L7aLHqHWUIw77riD2gw8ihon&#10;7Z+xIGmYmfL48+abb87hIOpJ/S5qSRWkMHHThx9+mIYj9+/fH51b13ZAUBAXhAbRmbNGYl0ogRjj&#10;vxxFMs0tLcu2ZcsWiqvv2rWLTDXUetSWNqkVoLGGSH994MCBycnJeKeVAMPVM66NqOhTM4FRVdW5&#10;c+eSMj3VN61LQGtH9d19992x9QVRcSjG/Pnz6U9qZmKtUhMmnzNn/02fPj0rKwvVF+Cgb6MmMXMF&#10;pmnTpqHu8vPzRSzhdwKCgrggNIiOtKVgMAL/DYOJVJFklTdv3kxBdTAYr9cbOU/4pJW0lsOkL/CS&#10;aaioT58+kNiAAQMih9vMVUZOdXmoBkmD33///ShJUlKS0Ai/B7SuD6Ux/fOf/zSiMgv3eEhISEhN&#10;TUUxaDyXSiLCMCbMrkSLiOBg5syZEFp8fHykixXlGsTtZs2aRXMdwnyKfjTvXhtBahPigtAgOrHa&#10;uwDhDzMYiseanZ/eP/zwQziCaFtFRUU0hGRUjyWd9BLXUhCDMWdv4viCCy6AJh04cKApJdNNjE7s&#10;CncB3cT7vHnzYIxRfcJ3/02YFBN1B4mBOkQu7RN9mAwGpMrMcBSxz0iYFUQLioCv0/SWyBOiyfnC&#10;fFG7Rx99ND09HTyYBtyjdvdaCogIgoK4IDSITixnJ0D4bxiMUa0iaSk2HGzdupX8iQ0bNhjVS5sI&#10;cxgJ082iroiDfv36gfb179+fYjDEb6JpC2kICQfwaVAS6HShFH4TZvXRsClEF9t1KeLj41F3c+fO&#10;pVKRqyqWyoiEma5H7/Pnz6dp1aYPRuvaGVGJfdKNYIAfeeQRmv0QnfvWdpidDkKD6IiMCuYn8IcZ&#10;jKkcw9V75RicwdAoUlFREdljSv4/yYWtzTDHv3FAMrzkkktgfsBjIhlM1EaRyBKTEp85cybNVBSk&#10;8zdBm1EbXJnCEM6bNy+2c+7AO6HTZ8yYYX4SPmYh2jMZpKNMBkMRR1JWpjNm6rEoWESqGryjGLQ0&#10;VGxjeLUFFNEntwGiM8UY63IJxBh/mMHQDCMyfqah/eijj6g37tq1ixZJI10gxncjQa6eyRIuuugi&#10;mMABAwbERJNGjgOCwaAkIDGn+qZ1AxRiJD/+wQcfjG0jp7g6ajAcsWeFgAnSV8RgqFtR1leNrT0K&#10;VUkVhPc5c+ZkZGSgJGLGw+8BhcpozSqIzhRjrMslEGP8l3ORzHQNojJFRUXk1oDKGBHzXE5iQesA&#10;IsNXBh9FghodOHCgufeHEV2hmZU4a9YsisFE7da1F2YFUYOHOYz5KBIAnW5G70Ts8yhQkMwcXIOs&#10;qLVH9rtoViJV0OzZs2mpa0Ooyt8BEhGlYEN0hhh6E+AQDCZ6EAymDkAwmFoHwWDqAASDEagRgsFE&#10;D4LB1AEIBlPrIBhMHYBgMAI1QjCY6EEwmDoAwWBqHQSDqQMQDEagRggGEz0IBlMHIBhMrYNgMHUA&#10;gsEI1AjBYKIHwWDqAASDqXUQDKYOQDAYgRohGEz0IBhMHYBgMLUOgsHUAQgGI1Ajoslg9OpX5J81&#10;fqsf8zoeqr8K81fV29F3wYcnTz/9dtmOp41qM4PRj3qq8K8i/40PzToN89dv1WaNJ+iR1z/iuKb7&#10;HXXBcESriDhdN35v+Y/89nRkMHF/nMGQnLWjZMKP6XMt8pzfcalf5fkHW7AeWb/Gr3eP7Mv6H7nm&#10;UTpEMJjfj+OptWN1NccxveU43f83u/yvPzeO034EgxGoEaecwfgCKnQi26pa9xuGX9eVgM/PNFIo&#10;4FMltFa/LwTd4lXcvoAcDPlwsqy4DSOoBRXJYzfCAVxP19kF3R5vmCszvHs8HnyIa+L8w4cPGsEg&#10;OoI/oAcZWfFrIZVO8/ukoKYEDF01DJvdjXN0LRwK6qGghhetJ65pAbKvql8JhXW8AgF8hR5i4EBV&#10;/eYT8WJoPr8X99V5wXDAf05bq7BzgpruY9dmOtcfDISZBPwaroqvQhqIALeCkJ7ev39fKNIoMBiq&#10;rIqKClrX0lTl9CfeZ86cSdWHr1Byf0Dz+XzsKy0ASaGostfll71hXaM9XLQQewCbSwqxRcACqFte&#10;0X6vT9UMfKV7FYmLROM/x9WUsKHJAa+KutBQFTotCk4qyOl0s5/7FCbmkC/ITwBQBr/fr8gSGVHc&#10;V9ZDkLWqsHXJcEu34nHZrIYWxG9DYd5C3G6fKqOyfP6g0+3CD1FynKkE0JxUVCyqRmFrzKvsRqGA&#10;EvB7PF6SEj2UTwtKPq9uhHAO8bZAIMDWcmWFCONbqh7cglZFmzt37smtssgFZKmC8FD0FS3IRk0F&#10;BZAkCQcJ8XFJiXFz58yimkIdGbx14RUI+PCuqmynJNovCe+svWuBUDiAbhIIuNBBcLZLCoRD+G0g&#10;aGhKSNZ0t25I6I8h1shVv58VIKQZIc5j0U14AzZUGfLw89qBfCByH+Ss+n1qMOBVZLP9o9njhaaA&#10;P6nh0fLTeBwIGV0edYFi4y9V83lV1JpXlSvR2f0hNB3Zr7jRJFEpCu+JaJy4puJTqWfhyuipGlpH&#10;KODx4kxUkBbQ/IpP4g2ZVWKsGAwqDo2HNu4wIrq21+tF+4fbkJaWhmKceDtVFAznV/2wWqrQUcQV&#10;cByAdMPQXT4c4EWqBpKRVXQ69hOSFV50JmvJeggf0glBVoNVugsVoaioa+hPn+rT6Ff4vT+I/hWA&#10;qPnP0UoUaloh3FSRgwEfU+BeD77y6wG8wvwZcUGnw2aEg3hxS2GEmAYJERvl0kB7CkoeB3GRQ8WH&#10;Q/yJguzcMDvTqDoJj0PH8YkJcQmCwQj8ilPOYKDX0LL5+dAjkixXMkWIZgzlEvK57F60UEUBNQlC&#10;Y2r8HWxGD0N9y2FNBoNBZyQGwzRXIOSUvGjQpq9mcVZCZ4UkL2ya7AtBJcs+t1+TVF/A5XGzxq+5&#10;JcNf6WOd32514So+xR/myliWYQNC6MM4YHrZ0KmPQR36/VWr4pLa4WvpBnAaoywhqKQgvVBsr+z6&#10;VSD8Fap+SbIXagLKhT6PCYOxWq2RK1eSPiVbaGrt+fPnQ5lCrbPa5EXFaezbcAgEAlYE+gSMU5Hd&#10;jHFys+SUFFzUo/jNy/o535GDfiWogsRAVpAYSCqoHkgJjFHIwC/BG3xOl5Ue0+lgFBbGjV9D54wQ&#10;9gwXk9EkquSvs4tITgeeAhzHKivsVyBkDpsa8qNgjsoyZqWMUHl5OX8itnE0yV+VXE6HpaqqAjKj&#10;l1DunIkqqgeFDHEWpZEB1KFowYhDPijmEGtgrFXIChkY2GrQnSgwGKN6Hx/UBewcUclDhw4Z1Wuo&#10;MyYny+aOENUMZobOy2wyGE5cqkgM/ZZYY4DRQtWjut2qHYYG7MTq8jIOovpwBSWEk2Qt7GAvnBuC&#10;rXL4fA44CzAs6FNePyyajA4MvuRTghqso+53OovVgNPlceLGYLFVjV9ViLubNjVcrRmo4fFGqAdA&#10;KVHjCnNIAmF8pPrkEj1owxkVNmcAVDiM7hMEuWE39vo9kkzGmN45PQqg83LuolfbWp+OCg8x3hwr&#10;BmMueE/tB2wmyGGeADNMu+Ee9XmNsNls7CR0Mf7gUCM2hx3HjEIyDsc+IWYDOVMPNc0/VBD4ylFa&#10;iL51Sy4iu3A92I4mTHSeUNjrlZ28skBE4FTgypBkkG4hq94wKd7KUtZ50IdAa3iTQ8dHx5HxzgnH&#10;4YOHWIMMsnZlhKt0Y4A3BnzrcTuDAUUPKtDwYNUWqx2fl1ZW4IQQ9xaY81StMEOc0wgGI3AsTjmD&#10;YabBoE2q8aGsqtaqKAqRgJChSAHmE3PbJsmuIHOGA7BkzOSgGQcVuNFklvA7mEwwGI2bHhg2ONZw&#10;651uh89hN9SAGmA+IzpbUGdqDgRC83vAYHyGfsBh/XXQQa8qm8z8e51IjCS5I+OZ6PSyrFIAhvVT&#10;3XRqoS8Cqs/j80uBoExhA4MrrBC6ekCzQrW4PXiFIkYlqPvFKgYDkAmU+SOZFUQbSaLk9957rzmK&#10;ZHe4wlw7MB4AZ52ZFZ8OGyF78AuXw0mqEFTSowYpBoMyQ0FX2S2/CicMiqwqAKB4wPnw8oVQOew9&#10;zAQYhIuG+0KPwrMnsojzZcUNwTI58cAYJOHxeLjH6A+qCos6oFkwTsNpB4xlAJ62KyAz4wcfHReU&#10;JIlHBQyXl8UHUHL8XPIFZVSOpgb87K5OmNhQEPcCgwFl4bfWmIEP+D2KHOC0BlaBJMPGVLiiVIMB&#10;fBgFBkML2+NBTM+bYHrzesRGyiAlnMHE1xiDoZfH40LbhnhD/ATmOuPxA96Q4Xc7D7NISkD3+vAf&#10;i4GBFEohr+KzBEOgIxqIDhgMzgHvoZYMKwWRSLJH8fp548YFg34/zA98eq9bViCoEOvnSmQAEhaU&#10;PHhqgVR+mHaUKszdAHgpqHH0fTAYRToIboxPwZJZDeqqV3WRZw/LyEciw2iEpjnnjocGTwkkRtP9&#10;RGIoAONjtDU2DIbqEU+Ku5eUlNAjs/AXUxQM06ZNS0hISE9PN064vw9cCD9cLh4RJFteVlFuukkU&#10;n8DjQ82iUtCfSCxEXNySx2SQVBf4hGlFPYQDEp3KYpbo5uSqoVehfsFMFVkJuFw+nUfdIMzisgMU&#10;y4GcvSxGzhgMqHQYtRxEy5RLSg6jQzGiGawK+YD18gJq6DdolmgPaAHMs0T/DnN16pfhxLpdVtnr&#10;qQophXRGXHgjDnJn0iy8YDACNeKUMxg+GhNCf4bXq+swSHLZ4WJQGp/sUr1ONMxQgDt00INBRefO&#10;FnenqjxnuFVo6DiBbbrLOy2cdBYk8IH4QMWz83ENxWHDNV2Szy6rbq/dqzrQRflYBnq++nPlYZXH&#10;n6EK3E6POTSAd5AYPn7BAts4cLlc3Fv6VZ0xjaj4yLlXFC8fCwvqYfaOfg76wj+hsXZGvqiQXh/8&#10;9RBzkrg7EkMGQyFrs8roGC6deQLuOGPGjF91OteUMDPsWIcmk5gVCUOlaPCZIDovzHwwLPtZHVsh&#10;TJOqhnW37LW6YfmYN0bPyAMDzGMDfYE5BN2UVUZKyOmEbOH8BfigFbOsXLYQKQwbGyIMcdOi+byS&#10;k1tKFoDx81EkHxtx9GsoaUBFwWCkNYMF24loojxQlOxpNX9Z6SHc3iX7WH3hRzwGQ/EeRrP0EBcP&#10;+4xMgg+PHPBLqkLja+EQM7oorVPysAgN93eNU8lgcFMKsRCFokElModmbMbgAQxy7hPi4mtkMGir&#10;PHKp8wE4P70Ym/G4AvAKApJbteqa3e0uZ1zQhxqCfJQA/kc7DbuDIRfopkeV8Oi67sW3TpcX1i/E&#10;h2w8XjdZFZfN6nJa0KmdnnIWAglV8T8a78DL45Vo2IKMEK90lCRIT4Se6/RY/ZqMW6MnygFF8jsN&#10;w+FXSvnYX4gH/xSLvYwNb6ngsWwE0/TL0bl4GCZAA0k8EgOmpdEQEpQJ3BAjRnkw5B7s3LnTqNaT&#10;R+08j05H+xSeuP0EOHdBj/B6PWyPJ05EfJxt290uIiuQgC/AGCSoDJFFM0wFyVOkyvyEBpKgHnEm&#10;flWVZqQzVwRKNRT2gsHwUKjBXYgAd2nwF6Ow3HtBXQbgmbBr+3yaj9UKXQQsEzUIr5RGr9xOF7gX&#10;Wh+6sArCC2qrG+TXMaeEad2gxnU4flthqay02GgYF+0HfY3OpGF9U4UKBiNwFE45g0G/0nSKkWpg&#10;MA7H4Ruu/+t999zLTZ7fr0AlGpWV5fizorIEXQXdAB0yqMGXU9gQOJp4mFJVWLv3KKrV6YCqgu0K&#10;h1VFdjkkJ/PK/IqzsnLrJzvd/iB5+eRhuOwlb69/pWmHVt8fOsAMMzzzAGMZsFsRu5uiHCqLAfCQ&#10;DF6whWwkg8dgTPUCFYTP0MlBX4jB8OEkze2xG9XdCUW32Z2gL0EeaYXKQE82B61jwmCopsrLyydM&#10;mECRGILH44HppnSEmTNnpqSkQK0zGxnAE3lJOCwHJcysiMdhbdKwAFo/Lyc3JS21X//BIfLXgvrf&#10;//73q6++0mqthC/GzBu0bTjo9LooskWmlAUADB2MIcTYkcbYZ4BFbioqLFQYbphZghHq3ceUGqsF&#10;OyQJUhLyh/WAx2G/5557Lrv2z6VOFyegcNbDDq8L+lFTvY8//lhuQR5Rini2QfpmFM/isLMxCEN7&#10;/a31KlpEGIpfQnVKqBQviww5PG5YXKo7GFSvT8XLKUs0DqIRAkGqWShWUq+nmsGYaRPgMWR0t23b&#10;9uCDD5aVlbFhhFCoqjw+H9g2ioEywArCKpspJtS6gjwG5vd5nQ7LiuWL83Iz7baK6iRZZpCChmSz&#10;/FS/furwy8bIPHQJpqjCsqDZ6mAwHtA4bm9Vp7NU16pcYRAKp9vB4yAGo0xw3o2g3X6oQaPs3Pyc&#10;uPiEzOysuPi4vHr5MDZlFeWwWzCWsHwomCRJ5Dmg8ERhaUgizJLeVDbmiLvrXr9SvHb1giYtWjo8&#10;8s8/fF8vN23Xt5+HmCuDymZKAHaaxozIO8IxmAreAxpMu4pPSOewvIvYZfLSBUePHn3ZZZf9+OOP&#10;6G60M7bD4eA5fPr999+fmpr6m3kwO7Z/jLLilZycmJycjJ9c0rc/qAdnijppFbvTBpVI+YJEVhjF&#10;4dwR70QCJNlLQRS700EZMJxJBEFqofeYn8WITEBHu1NtP/+yNzunXlHRjjAPl4MRBnU2NsTqkQkc&#10;Vcg6Jh7SXlnR/dxzSPnHpyQMGDpQYyE6L+eZ4B0axUHBYEj1ubzyY/9a0Omcs6HeVcXdpmWTJYsX&#10;guKgTj/atjXErQLFYCgqRMTXzIkRDEbgKJxyBoNOgtaJ82GZNM0Fl25Av/7Tpkz1wcFTWGqtIlEi&#10;LRg6G8oJcFMBdcZSZWFPVQ9LSoNTxQZkdRol5WM3akB1sKQzQy+zlnud1iaF9Z9cuATdpaTsEBs4&#10;Z3ktUIq2nV8UxaUllTicbCBZ9ZnmBgdQqZQRTCaT4jGwuGwwQqtK5qVuAi2Drs7LGfQHvHjZ7OVB&#10;lpihOZwWPCnLkeQj8GEeJWIDZv6A2QPNlMboMxjz4k8//TQq6E9/+tOGDRuOyoyZNm1aUlISuYPM&#10;79Grfkj+3ztvvN6wft6/X3kRbhUsGfTggIFDm7ZsU1xhg5c8a9asPn16o768ftklu70BxeK0hqpd&#10;f5IqXn6eJQoXzeOFk62BQ9DdnU53ZaWVe6hVmdE8EkOBBx5aDwdpFAmF7DNwkMQTmFjwRmdDHqAv&#10;d0+6vWvXc8uZeWaC/bBoc1ZWxtKVq1iucWVJ2zYtlqx8jjnpIZbK4vH5PCyuz+/Fa4rMicHqy4eX&#10;xiMxcHBpEAcMhpEbgNMaiat+4xTnwaBGKERBObwHDhzo3r17kyZN1q5dS8yPbCGdzAlM8rEMhuoO&#10;tgGFhZHIzkobNPASdDqX04qWWG4vDhneRx6e1q5d4wFDL4V8FK8MtorHt7OceifvWQbLDQqiDKrX&#10;I4E94JaoQcgSJhP0JcRyNAO4ps9na9W28boXn3fLCvnNsGF33Dm5fccOOKgaIOD7ZpsBJIBHmLQK&#10;e7kXjgqRXVgyA12+5MnHZ/a6oA/P+EBNu/2a7JTZMKWsUBIr+xRkBcTF5rDqPLEuwLg3y+u32i3M&#10;dfE4idAYsZuLhHrcuXNnw4YNc3JybrrpJmgV+pziMTNmzIDbgMqj4h3nGvp7G9aDfXrcTl6hLIba&#10;t9+Aps1asHRALURZ0hSFwoOWlZU4XE5KOeKxGc3lcZtj2ZE5eRAjyA3xnuromOGVXYoP/phaXLI/&#10;Myvv8893MyXpVVBBss+8DmRrJx5ceuBAXlbm0mcWkf50K56RY0a1P6djpdVCDEb2euB7sHinistI&#10;fh4Fembxs23bt2HTOAzQGKhgqHFtwZOPde3eraSikqIvIZ4xI/JgBH4Tp5zB8N7K1C6fYwK3Uho0&#10;YOC90+/hqVq+kkMVrPGHQ6UlB9ggBZsQxOL/TqddgqkLaz6vmw0iGHzmBW/Z+/b/iKYvKw6wE3iK&#10;Ms8b9XsdzRs3WPvSqwrrOLpXdbFQZ0CyW/fv3LklJT/b4mWReafV4vF4KQ/H4XTTkAqbygS/gRMU&#10;0qSs70leUBUYbLe7Su84HDZ2GnxaZ6WZyVtSehBMi6Rhsdj48FYAepxP1XGTA2QqjpgwGBp6oGOa&#10;+9CyZcsRI0Z8+umnpaWl9Dk0QhKHQVwyGCIlCwWEFxhMjy6dQ36FVRCeVgv+sO+X9Oy8ffsPS2pg&#10;7Nixl146jA36gLKwPIYQm4vkZ/kHLhfUqZ20GxhG1eiSoTldMKK61WqFu0cF4PmqGtFBPsbkr6hg&#10;jIRNFAoHZa8Lrt7MmTPPu6Qve5Iwi3hrLOdGDsieczq0feaZhRqfLw9ihBq8/vq/DB0x0u52hQJy&#10;vfyspavWeP2aV3LwMcewlyUO66Vlh6iO+F1Y1aN4Npez0mnnjiD37kPhynILVQopVspDNE7xKJLB&#10;82AoPEafPProo9nZ2bgjzCGYaBW7QgXJcjWDmUeDbiaD4QEYZp9A+xc/+1Sns9v+6Zox33+3i2c0&#10;+22eModcOqB/l5tvufbSy6+wuhQ0eGaEVFnmY3my4paUIOpXZxFJSzikm3kwksxmnVSUWVmNQSya&#10;6vGU1S/MXLFquaT6QNbJ+z94+FBCUuLefT+AI6J+6blwrfLycp5Nr0puDxe75pDs1B7QeNSQFPSV&#10;rl29oEHjRg50bp/kV1hGDm514HA5dSKixbypMqaCdwoLsdgtmIwerLBX8jRtnY12xYjB0OQvPHiX&#10;Ll3iWAQlGXzl1ltvraysJPUI6m9OADwBg/l420d5WekV5aVeqWpK2vPrXmzeus2B4pIQH6whgVit&#10;lXxkh1WTze6ksWBUAdUa+iGN61HVoAbBJyiIxeYfKV58jysrqoeprdPOAAAgAElEQVQYzKefbUvP&#10;yPnii+/8/qo8GBYn00PgQ1zUGrxKj9u+dOHCczp28HklqhEI/Psf9ySkJRWXluBMv+qDYgfHRRdG&#10;q1N87NZOSVm8dMl5vbr54ZSyNF6dzQsNKouXLezY6Wy0n0o7/CI/9TUaI6NRJ8FgBGrEqc+DCdPE&#10;VMPM5L102PDpU6eBvnz7zRcNC5qsXf1ielpKZkZy/Xo5zz6zMMwz0ufMmztwYP/evbpnp6ekpyVd&#10;0vcCtFhQ+zUvrr3okj77D+xj6RDeiiXLnmjbqX25vbJlkwaZKXHJGdl9h4+AK8BHkTTV5zLCrk8+&#10;eT8uJbkcClmWpt991xVXXt37wkvikpJT0zLmzZv3xRdf1K+fn5gYX1A/f8O771AOwcsvvtS4YSMo&#10;ufRUmPyE+++f73DA/ungVVOn3ZmblxEXH3dul45jrhj5p2uvpAGHvXv3Nm7cBCcnJqX85YYbi8sr&#10;QtUBGNMNilUmL83LhTlcsWIFxVpQU6mpqTfccMOOHTvgCsMMJyQkUCYvpfJQyiF34gPLFy9Kjo+z&#10;lBWzkATP6GSusGGU29hE5YkTJw4bNmTUqBFxuEBC3JV/vhr0BVQGtGDu3NmZGWnUMPIL6/3nnTdC&#10;fBC9WfNGs2fPLCiol5ycWlxcGgyGxo8fz7R8SnyDwvz/vPFqVbF9oSlTpiUnsRB6v4suvO666waO&#10;uswd1JwOCbrL41MoDyYnPeX+++d6VIkKzCY46JoHBlJVWjRtmJaakJCaASMN8VstpeMn3ZmWVw9i&#10;z8xK3fH5TjYHx6/effedqItLBvZNSkuNT02eeu99+w8XZ2Xl4HkaFTZev34Db7thp1SVnW2c4hgM&#10;S3fg18QTUTAGyOUg09usWbNHHnmEeMzxGAylxeghvxZUV65YfE7n9h8WbZw0cRwbSgvgQdSFyx6d&#10;Pu0f982Y2HfQUJrp99KL67Lr58clxqWmJaamJs+a+5BHDqxZsxT3XL1yFWxIWXnlPbPuzcrJrLCU&#10;s5YdMmS3K+D3KoqlbYemy1YsZRPJOFnH+0+//Ny0ebP3Nr5P5b/44ovr169PJKzkcDEtD4RHGD/p&#10;NjSb9PT0jIyMj3ZsA4OBwV286J/n9eppd3vLivfnZiVv//yTUoe1dYfOixavqN+gAGVLSkq4446J&#10;Dpc9zKfur1y9Aq0kMzsDl5r3z7ndenWvdFgCYZYkZ8QuBkMkBl0MfQ30BXfM5JgxYwbo2kMPPYTO&#10;SBMAI2OiR0LfuX1bWlJ8ZWkJG5EJh92Sp+jDrdn59axOl8MjPb1o4bV/+XPPnj3y62VPvuN26MRx&#10;48alpKaj6cYnJNUrqP/h1o8oFeacLudOnT4NUo3jg1KQEmXPwLFctOjpwgZn4Sd5+VlTpt3u8VZW&#10;VBY3Pqv53LkPQ0/g87SM5E8+/ah6VrbucFnRy0Kab83y5QV5ub/s+4HC2BA47/shYkuTJkwcNWLk&#10;pUMGpyTHQeX8+bprrDaXXzNWPbe6XYfWLlcFuG+jgvpodY8//kBaZgJKlZye8d0P+6xOB2XyVmdq&#10;GyaVEQxG4CiccgbDsl9DVXkwqt+Gft2/b795c+ZCUe/66rPGBU16nNvTabUY4cCCRx/Kyc4Ef/dp&#10;wSnTpuJqc2bf55Wc6CpNmjaEzbPYKp9bu/qcLmejg7EYrVyxYsXTXc7vWeGwaT5nm5aNF69YXelh&#10;03rJaUBXNEKObds2pOfXP2S1BwO+OyfelpiatubFV7w+/5vr301OTYGHpLHkff+k28Z3bNsGPsHe&#10;3d+CzWz9qAh+JzyUxYuX5ufX37hxI7rM0qWLz2pSWFyyH4r62cVPJafEDRrcD8+Fb6F/P//8S3ig&#10;HkkeOXrMgCFDKaJOfs8JMnmHDh0KdUbqleRGkaHwkTAlr1ejxs+P/RUuSxekBIu8vDzoUxgMIjGw&#10;fldcccXf//53lB+fsEEKHkai6RIsGcVmASto2qhBZmoSVN/M+2ZQWg/8Y8nHinvbbeMSk+KWr1gc&#10;CLP1O+o1rjfp7jugy1avXtm4cUMIEPzJ5XKNufqqDp07wa64PHYwmI4d29vtVp7DGwCHGz16NM2U&#10;efud/zRqXPDpp5/a7fYli1dkZGQ57JXw9l55YR2K1/2ii9kz8DQmRoeDqu5Xnl+1PCUliawgrgmb&#10;bbGWUdrKgZ/3tmndbPW6l+RAyOW0jBk9YuCwESo39O+99y5awmdffuXzKZPvnAD+tnjFEvyq6JNt&#10;8ckp53bvIXv9PlW7Z9q9bdu2h6HliaX+quzCEJvwDc6XnZ0NEkxjPTVWlvn5sT2oxsoyqiffUoqS&#10;UZ1zjePVq1cTZ8rJyaG+1rZtWzYyCKV+nBhMwM+WwIEtWLZ0Ubu2LYI+qXPHNnZbuaw4fLpn0IgL&#10;f9i77bbbb7hk0CDc6ad9PzZv1uT9oiJviI3nPvXUExnZhZu2fBIIeKZOvR1UvrzCtuPTnTn1c999&#10;bz0LePh1vwoOGXLDngWd9QszV69ZBYNDDAaNpGv3bueeey5alMfjadKkCdo5Y2YhfdzYW3Oysl0O&#10;lnE0ZMgQeCDegCKryvOo4oS4z3Z9EtYqlzwzv9M5nUGUUYONGuS8+8F7EEqz1h3j4lMsNqvqk7YU&#10;bUxKjvvwow8gmw+3FiWnJn319Zey6v3gwyIYwm49z4MVpPoy1ZGptWD/ID00+FdffXXbtm2ff/75&#10;li1boME+5Cg6SYAmhHf0/vvvb968+ZxzziHOBB4D1oKGin53/vnnZ2Vlkdtg1n5kU2FtQteKNr3X&#10;vEnhoV9+DFevKNGrd5+1L74U0MN2t+fFl1/C8z733KpAUFEVz6KFT+BeiupHF0Yvvejivm3atqel&#10;X1q3bYMzwfl0I7S56IP0zLSNH7wPEvPU04/n5eV88vFnqurf9+P36Zlx615cfvDQT1nZ+Z07n+fx&#10;MIXw9CI0hpRDxYerUmdYdJxNH/M6HF06nQ1/CN3nrrsmszUUAorH5yXOgYpOTkyaec906HZVtecX&#10;ZN9z72zZF3r0X49173muLNvDur+wXv1/v/6qy1W2bOXTXbp1lVQfmhAlg6vBAM950ikAIxiMQI2I&#10;RgwGLza9IkwZgq7BAwdNuO12NrVVciTGJb/8/Kts0Q/V47FbMlNTvtvzvaIFbpswvlWbluiT+AYM&#10;ZtMHG9DNJNlz74x7wGD4CI6qSuVLlixoc05nTxB9tLIgP+2V/7ylshROJxx9r+rwBx0+uWTHjk2J&#10;mdkWt+p12e+YcGuLNm1pegweIDs359kli1nOYzi0fPGzwwYNLD6wn6XWh/lwEiylR/r55/3ooXv3&#10;7gXRqVcvb9nyZ90emx5mq8KMHDV0yNABWsh32223jR8/3qgeb/754KHGzZpv3FJkdzrIHTnBKBLQ&#10;oUMHijNDq5J2g6NWcBw05WhWjebV6BCBjhFo37493N/u3bvjuGvXrp06dYIahfXF7WhgArcjowjd&#10;ygf7qtY/dTqdNLcl5Fc8DuualcsoKJWYnIRz31z/nsZE7Z448fZmzRszeqop5bayiVMmXvGnK12y&#10;G8yVTfJiy72wqUaPPP6vZq1ahljA39a8ReNJd9wGygJZfPfdnrPOOqusrIzGBRTV86drr+zbty8K&#10;0KCg8fPPvwD6wtI8feqll1567d//sb+iEsQCuksO+n3MPGsB2YN7tenYtl69enE857Fnr26SqjjZ&#10;JPxgi+aNKQ+msqI4Iz2puMJa4fJwCiLfOXXawKHDgkH/tOl3tW7Nygabh8vm1Ku/au3zAT+bAr58&#10;6YouXbopis/mcsIvVFjAQSbfGlaZ2jyFFjKORGY1GhwHbY5BW45u3bq1bt0aBzD/eEf1oe5g7VCt&#10;YJz4Ko4ZjARUfVxV/mTNDIZP6Qi4XTZFdi9f9kznTu18suu2W//x8ktrFdX506Hvu/fpaKn8fsbM&#10;SYNHjHDJfjaXORyS/H53gKUiWSyW+MTcXd/uMwwfDEybVq0v6TswOSVt+sx7aNSG0ZcwHwXimbzt&#10;z26ekpYM8pcEjzs+jqV7D+iPakWRPvjgg7S0tMOHDxtswiGboJ6ZnvHiuhf2fr8HLfnzb770stwa&#10;A9Rk4PChE+4aZ2iVy5954NyuXRQ1+OPeb/NzUnEOHiMrv+E9M+aG+WAHSEwrcNPnloOtDh0+ZPbc&#10;WZQEA8d93gPzGzY5C4VzeNxVM19qYjBEAaniiM2jUhJOHoiyZHMQd6EwJ/odDeaiz9LnqDISlFET&#10;g9mycUN6Ulx6ckJSImvbsN/4N33GTBqqfvyJBWBvJaUHmcVn0zPZWDkYjNPlgTf10suvgu5IMgi/&#10;nJufN2vO7FAYKij08/6fmrds9ubbb7gl15grRk2aNIFCiyyVPgQXzPL9nq+zc+otW7bW62V5wYeK&#10;9+fWy/z622/KKyv4+l4aWyVB8xnBYHnx4VdffAHPmpycWL9RATjoS/9+BfTF4XJOvXtK+7bt3HZQ&#10;8GBp6b6tn3yQm9fAq+pLli3u0r2jw1ESDMiNCxo9u+gZOCPLVj3Z4eyOpZU2JRCkZQto3h+RIbGi&#10;ncDxcOp3FQgzGi25GRdhiYCa86qrrrrvvvv8Pmnvnm+aFDb7btceDxxNPVB+4JcG+XnbP91h87im&#10;3TN1zJWjJY/DxyfflpYdwsW/27P7lddebtOuJfxpn89h6NLixY83bNnCyka7vfn5yUvXPA9dWG51&#10;8CFe+CE22XPg463vpmblFltcQdU7894pl152Obxwu0cG0QHrhxODzqIq3udWLM/JSDf4xD3YS6fV&#10;0q5ta/gQSUkpBQWFW7du/fHHHwoLC/bs/ZanSQTAY8bfdvOVV11ud1Red911UEwUuWVDKfHste+X&#10;/WG+eKiZ+V8jg7ngggsgtPfee2/Dhg1w13Cjd95559133/3PcbD2SDxfjaXHwbJlyxYsWPDggw8+&#10;9thjCxcu7NOnDyQJnmRqUlKj9KFBuQ6qn8I2fOhdVzwsIQnSY9lIbrZyQ/sOnRNS0t9+74OAbkyf&#10;PnXMFSMdzsqQEbS5rbdMuOXqv1xDeTC6rm1Y/y4kmJCQlJKR2apde5abYvhbtmry3JoVfPKXunv3&#10;9zAhUPfwTnNzs6GkCxvWu+aaa77++tukxLRt2z7BTUFiUB3jxo0bdsWVNBU4zKd67S85yKYs6EG2&#10;9JzmKy0t9fvVlSuW4CKDhw9DGVSvMzsrdeXaF8BgNrz7ZlZmSm5Bw5ScPP7ISYmpadf85TqH03Lr&#10;uH9c++erSi1lbOjd0Dt16fr0s0thmkOasXzpqnPO6WKwWVeauSYvZaFCgLBJf/vb39D4d+zY8V4E&#10;NkTg38fgdY5Vq1atrAmosqeffnrNmjXLly9HlaGKn3jiiX/961/Q2jT8R0BlQWjMOnIGM3vuHL5I&#10;0q8MJqTRICCKrK5dtfyCXj1c9ooPN783bOhAPMGiZU/eMW2sTy2efOdNl111lQePFwi6XQ5INTkn&#10;GxWBWouLz/708+/gK6OvfVT0YWpaVrfu5xVXlKBzsQxZlg0R9jjsbD6g4zAYzNLlS5gPHdJo2hEf&#10;eDXsdjseBGwsFNTKS8s46QnfNm78xNsnHDpwEA/yS/EBJxvYYubq8YVPjbpyeMhXsmzR/LM7d6q0&#10;OMpLDrRsVvjxzu2VkqdF207Pv/hvloUdDlRaSgob5r/8yjr4D/UK8nFrtFk2LKIFwZW79DjP5nL7&#10;WfbScRkMHhBlMxUaSDYKbI43/e+AECorK1VVdbvd5KIQ0yUC2rJly0suuSQrKwuVaM4+M2piMLu/&#10;2pmbkWS3lAbB83Q2Tf2NN9+OS0h89c03K+2OBU8+0aNnd7YcKPQkn+SM+27f8XmDwkZcESU2atyE&#10;zWYO+Bs3OeuNt9602i0ujxMkpsPZ7VevWSHJrkaNC1auXM4ijj6++rkBj0v56ec9iUlpP/1U7HL5&#10;JK9id1pS0hM+3fkZtJnH6zYzeY0AWwyGRdD5dE634mnWunlcCjsTjzHlrrvHXD5a8bh56pX3cOmP&#10;CQkZH338JSqreatGfJ2LYKumLZcvXaaq1oWLH+l87jlOCaxVq1rXgC8xbE4FFwxGoEac+l0FVJlP&#10;jmMfB0Muj7ccRnTKlClwGg7s35eXWe+DDVv4Uury/j3f5Wamff7lThil/7v5byNGDWMrr4R8B/b/&#10;eODgT82bN33n3beXr1zW6/weHreNpY65y5Yuferc3r3Q8yzWX1q0qL/yhZcq4EWG2GBtUIdPD/Zj&#10;f+uNtfUbNd1fXBlQPXdOunXIyJFe3fAENI8ayCtoAPVKszZWLl3S76ILvQ7H7i+/zM/OykxNue/e&#10;6U6H7eef9zds2Pjbb7/96qsv8vJydny6be8P33Jn0jvpjvGXXX4pngsPPnfuXEmqWgODFiPZf7iY&#10;lo0iDXI8BtO7d2+apKBV46ilzIzjj1BEQj8SoWqYM1eBL7/8EnQBhhCUJTMzE+9du3Z95ZVXwGw4&#10;A2ONQVZYuKhqzotPcditmk8O+RVwBafDQmvyWqzO5PSsfz78L4dHunXcTcOGD/T5JTAYX0gdO3Fs&#10;74vOV4Lqk08uSEyMT01Ogeigap5YuKhz125gMC7J1qZt82XLn+Uz2AMPPfQISuJyuUB3QET0cECS&#10;oPPdNpsjKzMP/AZlYN5eWJ88efLFQ4c5/QGX00sr2qGd2CtKQ2zND93mZtbI7XbKXteiZ55MTk+T&#10;A0pAdbVu1fSFV//t9KqLn30qNyd9f3HZwQorCQyFh53DHceNvwn16JKdQUOrcNjOat5q8fJVWpAt&#10;IfyvR59o1/Zst1uCYpVUBe2YBdU4KHz18MMP0/BfjcKnyc81fn7ieqRjmtNOS8Bdf/31eXl5qD7y&#10;6cE+b7jhBqvVymlzYo0MxuNmKfDwyxc8+lCXTh2s5SWG5u90drsDB3/sdVH33fs+DwYqrv/r5aOu&#10;vBLtdd/eHwrq58O63vfP+1VVRrNvdFb7jZu3+3yucFheuXxFWnp2Smq6xWnlU6B13AQMhqVus4Co&#10;DHP53NrVoerRMSOCNzz66KPt27dHhwmHdGulBVTp6iuvuvOOyds+2gpb/nPpwQAfuHS5pcnTplw6&#10;eoji/mXNikeatWge1Ixffvw+MzPx6z3fWmUls95ZK597ia88GfRI9iZNC5csXQQG07hJo3UvPs8W&#10;hfLJpZUVS1YsP7d7D7buJTo/J9w1MhhQQOoX4DG0+tHvVn6/C9X7ZujPPPNMamoq1Rqe9+yzz169&#10;ejUaPOgp6Uwjwhgfy2C2bn4f7kVF8QHWB1lusrT/wKFRY64YN2mSomkrVq08u3NHl9MKaiG5Klev&#10;WspDSkkbN232+YPrXnipx3m9SspKcdHCRg0XPfsMZe/aHFYI7amFC4IhX4eObVavXkkjszLbwEFy&#10;uEqLS/bn5TfYufNbn48lxhWXHmx4Vv1d33xNeziUlB2iJV3AztAxgyrtMqGzthFQCps2mjBpIpjH&#10;pAkThw8dhhO8ksMrl9tdpampuTu/3LNk2eJzu7XTNFdZ2f7GBWe99srr+Hb56ie7n9fDLfusTpcM&#10;NhURg9EiJiUJBiNwFE79XCSWas5GZHyq5AvAzMjnn3/+gw8+6HRUVpQfbt645faPPkVj9LsdJT/u&#10;a3FWwy3biiS/fOe0yb0v6IETDIPNjHh/4/qEhLiDhw+Av7dp15LNKwkrhua+++7bG7VsXeF2lVf8&#10;2L5D42Vr10G5WuwetkmKUqH4y4LK4Y+3rm/YtOWBEosi2Sbd/o8rrr2mHAaJO/EFjRo///zz0PUB&#10;RV7x7LPNGzXyS9LaFSt6de/GBrY4s9m69WNono8//jgY9Ldq1WLdC88xKsLWhg2e36fHiJFDA0Hl&#10;qquuuvTSSz0eb0hnKftuWZH9AehQmkRN+f/HYzDXXHNN5BIgJ1id05Q8mUxCsBrHO5+WcKVdAq68&#10;8kro0Pz8fHCXLl26vPHGG3TOvffei7rLyckx+JI2YT5nhK3RwuuuWePCu++YwKIdhqZ4q1jaRf0G&#10;zpg7Hz4uGMzV11wWNgJWV6UckKbMuHv4ZcPgjV1xxegHHnjAzZe8k2X19jsmt+nQCSTAr8k5uelv&#10;vvU6igZ29dlnn4MH7Nq1C4TGySYusYlIfBnTsrZtOi5ZsgwF0IKq7HZdcMEFl//5LzSRTFF8ZTYL&#10;2slzy5dkJCfYbCxt02Kx4Leot5defr5x87O+3btb83saFuavWLPO69d2fvZxWmrCxqKtAc4JGJ+g&#10;nQd80h2Tx40eMyJoBFTNBwbTqGmLf7+1nq18ETZeeen1rl3OY/k6GlsqVKEl1Pi6LCw6l5Jy//2w&#10;9+rxMzGPi0hnPZLiGNXxADqN2sYvv/xSNWTE4y633347uIvBq4kzmPjZc2fREimhsGbmwVgtFWx5&#10;l7C+fPGzfXqeB0uDNn3TP/42e859Fw+4UA7awWCm33PblX/+s+TT3nn7zcaNCmweT4CPJqBHp6QV&#10;7P2xOBSSDxz4Pj4ubtbs+3v17jP66jG4S3llmSz52OrXKhtYKy3d17ZDUzAYkEIaNETZOCtlcYii&#10;zVtys3M8LrfXI7EVAiVv13O7PP3kU4d+2d+6detPv/nK4ZeJ9Pfpe/G9c6aiz77w3OO9zu/tcsu/&#10;7NtTv172p199AQZT2Kzd6nWv8kfzu5yWczq3X7lqidVW9qc/X3Xr+LF48EqrRQkEx02Y2KpDhzKb&#10;ja/U5z8egwEFNDecMqrNIU2tPykw2ORENpHt3HPPhXuQlZXVqVOnpUuXmp192rRpaPnojEY13TFq&#10;YjAfbXynSUGOT3K67Ra2AxFfNfvi/oPumTVXDgbXPL+2ddtWNDPZaSsd2O/CSZMmgfn5A7rDKd0+&#10;YVLXbj1ovlK7Du1Bd9iuRpr/5/372nVove7FNQ6Xtff5PaZMuYvimlBlwRA4n0IMZsOGIloPZu++&#10;7+KT4nZ89qkke/k+d4wW220VZ7dpM3/uHCPE0vZDoSDlwQy6dMidd9+FX91y083ndj7HYWGz9wNB&#10;65at7xQWNj9UYl+2YmnTFgWqapVle/tWHV5+8RVFrVy4+MHCRg3sbq85lVoJ+E0Go/hUwWAEakQU&#10;9qbW2WZ7ATYnNhhywZz17dv3rrvuCuv+H/Z+27Be4z3f/OB3uQ09WLH/l7TEuF3ffe0NesdNHJuY&#10;EjdnznS/3y17nfDa7713Orrfpzt3pGUkv/jCc3rQU3zgu6yspC69+zihpg33oME9J0ydUiGxdSz4&#10;AgmyP1im+0v3fLcjLj651OIywv5b/vGX4ZePOmx3ghbBL88raAAGw9bm8vvAYNq1aAG394lHHklL&#10;SqTk//2//JSfXz8jI2v37t1er+fhhx9s2Kh+adlBf8D7+IKH4xPirv3zVRWVJW+//TZcn3XrXoR9&#10;c7o8/37r7ZSMzHIrm1xNU6mrNlGricH06tULdgiygt4n7YZjWl72WMf9BL576DgwuC3B+9dff00j&#10;9P369duwYYPOp8ka3ArOmTMnMzOTZmd4ZTYjtnrpDvaafd/0grzsZ59+gs/IYTGY997fnFOvwcHS&#10;SnC1ceNvvnz0MKfL4gspqibfeMsNo64YCf8chGPQoEEGW9bTu3r1mrik5I7ndK2wWb2Ku/FZ9UAE&#10;S0uLecBJGTVqVNOmTWkfH0X1NG161tSpU3HzRx5ekJOT53Y5oC4XPfkE6MIlw4ajpstKLRSDYQvI&#10;yp6c9JQePbr5Qn7+OLrbZfu/v11/1/S7NSNktxSPHDHk4cefPFhaAdY7eFDfzt3OO1RpI3GlZWXf&#10;OXWKzy/dOu5vg4f0c0h2/MSna/UbnrXg6WfYHNWwsWb1usyMXINrVTy8zPOZqF5gfiBMKNOq5WWP&#10;U1/Hs3DHDjpEkhi8myE3m802dOhQ3K5ly5YgTFSbKgfrwFDpNTEY2uCLxUjC+oJHH+nQprXicYMI&#10;rnluFZuK8uAcjw/21XHruOu69OypasajjzyUnZUG+uLy+376eW96enpaRuH69z6SJOull/a76oor&#10;tZBRWlaRnpOx8JmnaUW7gC/kAztnyziVN2vZYMWq5RaH0+BEXOe8mRKGdC3UrEnTQQMGshn3YWPs&#10;zbeAD1WUlYeDWs+ePVt37ljiYDPYX3vjzbjkxI92bDaC5YufntO6bRuHR7aUFeflZmz6+CObz1fY&#10;ouOipavtdqvP57JZyzLSk9586zX4Ets++TAlLXHbJx/jgT/6ZHt+g8I2Z5/tUhSb20vrdx8vD4Y+&#10;JLKISvxN5+GPAj7AmjVr0G5RcfPmzSNuh1ojf+Oee+6hYpjTzYyaGMyH77/dICel/MDPOl8/12Kz&#10;btzyUb3CxqUWu+T3L1z0bJs2rViumN/jspaOuWz4tddeC/oiK4FnFy+H69Wp87mcdvgLChusXL2K&#10;L9ora7q/foO81//ziuKTnl+3Oicny25zwyuQvM7BQy+6feI/wGDq1W+4fftXOtsuV6uwlKakJ3y5&#10;6yuai0TLaiuye+HjjyfGxb3x2qvovJLk9uuBTR9+QLOpURcTb5+QkpR8/+w50HzFJd81bpY7deos&#10;i8236rmV3Xt1cLqYd3pWgyYLn1okK2U7Pt/YolXzQ6UVFTY7y+E1wninNZfNBZ0FgxE4FqecwfBt&#10;OvhOinwUqbzy55tuumnixIlo1j/u+64wv9FnH38e8soBj1O12xrVz3tj/X80Q5ty7119Lup5+eVQ&#10;3HH18rPGjb8JetnuBCfQH3v8YSg19JweXdo9/dS/mrbvaGfLWnseeHh6VmGDLhf0++GXYrbwtmZX&#10;fMVgMB9+8EaDRi32/HTICKm33/rXwZeN8LF1aQybV2ncrDnIR2V5BbT8ysWLe3frZmhss8CJ48el&#10;JibUy8mGqt28uSgzM/vhhx9mqlgL3DH59uQUli/apevZEybeOnrMSL5bgr59+/a0tIyk5NTsnLy4&#10;+ASr06UGq6KgMPknmIs0fPhwgyt9WCZIjOZunFjyx2MqNYI0Jq4PojB69OhvvvnG1JJkYPBbqFd4&#10;9rDHLO7CvS5JkvBQoJ54hfzK4f0/FdbLhTSyM7NS09O691PRB4YAACAASURBVOhdWmmjbOi77p40&#10;aPDFYYOtRVZccWjOg7P7DrrErTAry1zM3HqQXsPCJh9+DB6Z9Muhgy6PvUPHlitWLuH0iC3ahhuN&#10;GDGCpyYkQCDwCA3Gq1gW8IoVq3DT+vVyenQ59//+7//6XTqiUvLyzcwNu8RWzzP4jgc33HB9XHI8&#10;pWSmpSaufX6VzW1nM2lDyrPPPBmXkDxs1GiIv7KieOCwEUlZudRW75s9x6exDSJmzZ42ZGj/ENsl&#10;1Orwes4+t9vq51/E3VVFW7501fm9L7JYbPDmnZJH49vQUPOmbM0HH3zQOKnKlCamGbwKiKzs2LED&#10;fvyCBQsob4O27KaT4buzSezJcbPnzuDz735lMA67lat9XXI6/vXwI5cOGVpxuAQP9e3X37Ro0ezN&#10;d/+jhsA2XLff/n+jr7kmwLYm8k2dMjkuJSkuMe6sJoWbNm3KyWs6/6En77jj1oSEOPSRMB9hfPSJ&#10;x/Lq5W7avFHnGz/ynHelsvKX5q0K165bw3YV4PP2zelvzDzrYUtF5ZjLR9Pasvm5eeAuikcy+I4N&#10;N946Fu0jISUdvebL3d9YXGWGVvHimgXndDlXDeq7d33RulXTL77/9oeSkjbn9Fq59mX+dGyL+xYt&#10;Gi544hHJy5YnefLpx9Mz2RoHSWnpk6dMbda6HYrmVvwnyOSlpeRC1bu1Q7bEGk9SCEYnijlmzJgV&#10;K1aEaI+tI7a0NO677z50OhQjcn3CYxnMVzs+grJrlJedkZIYzzPVc+sXHi638PWQ/E89vWjo0MF2&#10;W4Ue9MJD80lO7ookZWbldeveq+jDrVnZuR9v/0TxqWCEzy5ZzLbx8CtOt619xzar16wAF/EH5BUr&#10;lvG8oJQmTRveN/NO3ZB/+nlPy1bttmzZjpK63NLOL3ac07Xju+9twHV4xrTG96oD4Q/ZKsrTk5PY&#10;eHFqMthth3M6Vjqt0PhgWnfeMRmVfskFFyYnxTVqnHrH3bdABr6A8cRTC1q3bwTXprz8QKd2nVet&#10;WA3t7ZIP5eTlJqZkbtxS9NOB/Qp6GV+KV+TBCJwY0WAwzPYHgjz5C969l/SyEQ7CdYA6YvvIsixJ&#10;TbZbwyxEqStB+fob/nzd9X+ColNklxZUaYESWq6KaUi2OF4woLp0eN6arhphj7c8FPY4VMXDNos0&#10;eKNXPVKxEXb4FbvsC+Glep2a38W2HjQMu8yGVfhGcGyEq2p3D74HD81FYkmsbKTXR/2ERlXYgns+&#10;ibLYUIZ/3HTjjJnT2bby4TDfpyaoafB+WDzcK4PAMC+YZiHRwgY1MphLLrmEnLAwX2uVtNsJ/PXj&#10;1cjxzqd1z3DC7t27zUVRacdjOsb7zJkzUXdZWVlsr6hgSKnaz7LKCkKNMoXFd9OEImbxIT7j0S2z&#10;Jw3pbI8FuMKS4gyE/XLAGzTYCqGU3BP0V21vxEamfEGWSlK1ubdWUVFmVM9MxlPzjZBo60Ha0JFt&#10;48ezC3WnwxLws3Efl5/97WXTuNmskyDToWhPTsgTipXHJHS+LiJYs58tNi+7jHAAjrikss2V2OIo&#10;LJm8ysqCVFudjkBQgRVESSXZxbY+0IJgnxpP48VLlny0NDNPb1Kq1vjhcmO5rnFx999/f40G7Kjg&#10;yrE1eIIKNeMB1CR++ukn8Dz6hKRKa/PTb3kMJq7GUSS0YZpnZ0Dikhc1iXf4Ej6fEtBAD2Rd9zid&#10;bAcilxd9KAQRsS2NIDCNTadHe1cU3c8aPNuMSfJU7djHFkML883bGcnjq8vzfg3riDZvbsLF65T/&#10;yddNwws9GHdXvHLQz7Yj5luwBj0+trQZCCLcbXzk19BW3UHVSsMlBt8cVA2xLdNwG48adLPknqCl&#10;siTElIDGEqdkFx8cCdKCJaufXzdy9BieeV21LnaNDCY5OVnnES+zRxjVnP5kAQ2yaj/w6trkW9xX&#10;7Y40derUtLQ08GC9OnPIqInB+NH1wkHJYWHOFX/MEH8u6n1slTmXg2skKCQJ51CTkrw+FkkNsZCq&#10;uasJD2n4aS1jxSehvkJsJ1zaxpytc11RWcJWffS52Fas/pDPr1f7YArbc5c7o7TlC9tI3K9SGi/t&#10;X8F2BQmocBvQK+Gz4YK33HLL5aMuY/tyhPwO12F/0IXa8HhYJo0/4AmGWOox618hKEaX4rOE+S4l&#10;kreqlwXZohhsHjXKL/JgBI6HKIwimTD3y438s3oKcsS36CRjx948cGD/KkXMVqDXj3Opqj5GrCJs&#10;GOaaY9Sr+UurPkePPOeIwoWPeRlV7zTxBAelpaWtW7eeNm0KLUD50UdF2dmZmza9b/y6/tuvFzuB&#10;0EzJ9OvXD058dPamPkF5cMdZs2aZe1MfB/pRTxUhp8i6qHrVeIljzv/9qM5zjJBt1fHRFWkc28Yi&#10;73vU6ceUv6brHXlHs4KowYPBnCAAFgXE872g5syZY/LRGjT7UQ2bgR5Zi+gdxtHyCUeeeQL8FxX6&#10;6/WP6XA69dnI60cWn3gq7CWnMrrNZrnmmqv69+9PbO/7779v0LBwxaqV5vL5RuxWtDseqIJghlEM&#10;MBjjN3q9fpSEa6jMY875PaWIeP/N6xz1SfVxRCHIFtDiEQYfQZs8efLgwYOrz9eq6vTXRqVFXLPq&#10;24hmcDRIRBT4FAxGwEQ0GczvAm1Gf88999x00012ux3MgG1nFDHhMPqgpSwMPpeHFh3JzWUjEZs3&#10;bzaqp+0Y1bkLJ7hObWYwAlU4LRlM/G8wmDoHh8NhdjdoCZqunJ+fX79+/ccee4x6E2kPo9YzmNoE&#10;qhTQl+LiYujwa6655mRdWTAYgRpx2jEYgsfjqaysPCmX+h9B5AnloQA+Dmw2Gx6fAs579uwh/WiO&#10;/Z8AgsHUAQgGE1uYT4duSKNpBk8ecjqd+OrHH3+kb/m2kVVp0YLBRAHQfpA53s0kLVmWT+KonGAw&#10;AjXitGMw5nrqBldD9GcMYzDmRGX0TGhJ0+0zDMOcOEpzlU2NeTwIBlMHIBhMbEHBFTrmG8KHjnpe&#10;t9vtcDiomsiaCgYTBdBDhfgCVNCHkenJJwWCwQjUiNOOwZC6AXExpx2awzSxAi0fQouvVFZW0rOb&#10;e89SYrIkSV6v98TrgggGUwcgGExsQXGXyOV04Vew/a45X6HArcFT73lyvWAwUUIkZaGpWEZEDvX/&#10;DsFgBGrEacdgqOmb+fl4P7kTBP4o+PZAhhHxOObCLTpf9MKMmp54VrMhGEydgGAwMYe5CgDcBrMz&#10;mh/SOZFDuoLBRAE0xyrAQc7eyb2+YDACNeK0YzBsA9tw2OPxgBkcGyKOCSggREzFpCyR6+fS5GSL&#10;xSJiMHUegsHEFpEzk80Pi4uL8SdFQ2moN8zzSYnHCAYTZZBUI3NiTso1DcFgBI7BacdgjIgAjLms&#10;ZwzzYCL7iakQzQ9pgMnsqCd+ZMFg6gAEg4k59IiVi6Eijoq7UGSUDkgRCQYTBdAspEA1jJOttAWD&#10;EagRpyODqasQDKYOQDCYWgfBYOoABIMRqBGCwUQPgsHUAQgGU+sgGEwdgGAwAjVCMJjoQTCYOgDB&#10;YGodBIOpAxAMRqBGCAYTPQgGUwcgGEytg2AwdQCCwQjUCMFgogfBYOoABIOpdRAMpg5AMBiBGiEY&#10;TPQgGEwdgGAwtQ6CwdQBCAYjUCMEg4keBIOpAxAMptZBMJg6AMFgBGqEYDDRg2AwdQCCwdQ6CAZT&#10;ByAYjECN+O+NFjUpNCOHw/Hzzz9DI6SkpDz55JNHfXtSSlkHQGrUz4E/LRbLeeedh9545ZVX0lqi&#10;9DkkdtIX5K4RpLI9Hg8OFi9ejOpLT0//6aefaB1koVKPB2Lne/bsSUxMhNAeffTR2Mqqfv36KMZd&#10;d91FC4h5vd4YFuY0BLVz9ClaZg29bOzYsampqdnZ2ebSlObi2ubBKQVtVLJgwQI0oaysLLSlKNz0&#10;v4DZsCE0ElRsmzoEBXFBaBCdEbHfi8CZjD/MYKAL9GqYn7jd7vbt20OTNm/eHOZw06ZNb7755s6d&#10;Ozds2PCxAMenn376Eccnn3zy3nvvwRGEuMBgnnnmGZIkbXMdPnK59FOHcPWGU7jdF1980bhxY5Rn&#10;xIgR26oRa4Gdpti6des777wzfPhwiCs/P3/Xrl2wkSCCUaiyGgEGTM7DAw88gLJt3rwZhUQHjLWc&#10;Thfs2LHjgw8+eP/996GOioqK0O+Sk5Mhseuuu86I6HRkm0/iToTHg0k0t2/fnpOTg5JcccUVr7/+&#10;eqzldDSgutevX//hhx9CbvgTB1s5YlUeiAiCgrggNIiOmHoM12oXOE3whxmMGW7FAcUVDK4CwIup&#10;QwJwcQoLC3FQUFAQJ3AMkpKSEhIScNC/f/+DBw8aPPRibk0QHQZDdySVXVFRASce3jwNScRaPKc1&#10;qOKAjIyMm2++2VxDPVaAaencuTOVJ5EjiSOmQjqNAF2E97S0tMzMTBxkZ2ejhYOvg80Y1ftBGhEj&#10;qqe6vqjTUfgHnS43NzeOU+EYi+kYoEjUimioi96J/MWqPHiHuCA02i8COIn7LgnUUvxhBmN2cjQg&#10;2oaUPBh4M0uWLGnXrp2pPalzJgpwkCjy8vKgQ6EIcHzDDTeUlJSQSGlfa9MRjMKoPIUNXC6XWaGz&#10;Zs2K4948iodKjLXATlNkZWVBSk2bNp02bRpt0EN7kZ7q+joB3njjjR49epjUKj09XfQ7EyQTtGqq&#10;OODCCy+EE0/c3XTiyW2IQj2aQ7QgT06nc/Lkya1atToN6wtFAueDU5pYLcM4zmZiWB4ICuKC0Ih3&#10;Uhbmqa4vgdMcf5jBEGshmEbXNL1oW7t37962bdtnn322adOmLVu2bBbg+PLLLyGTDz744LXXXvv8&#10;888PHjxoxlpoRzojIgM6CtFsI0JrowCUEIP7fsgBDzWy7kQ9mnj77bf37t1L6V9UZTabLQqVdTzA&#10;DaWIOlrU+vXrUVMff/zxJ598Ems5nS749ttvIZONGzdCHW3durW0tBSsnQaPaFdIavbUF6LT79xu&#10;txk8QNeDG4MeF2s5HQ24MRMmTNiwYQOOIT2o9E8//XTnzp2xKg9EBEGZqhIChBijUFkCpzn+MIM5&#10;irsY1SEEeDMUOSCKQwciIdSEJElmrq5RHQKhPyP31I2aL0h5MJGjVwYPyZzq+9Z2kPGDITQHj8xJ&#10;LjEBFcNut1MrIvor8gNMFBcX04E55E01aOb24sDUZlGoR9KNqCz0O6qm01NJxsXFPfnkk6SOzDTe&#10;6AxwHw8kKAgNoqPWHh3GKXA643+dQEuBdNMME9CwYLBJU4QEOEzhwGNGJ6S+53Q6zclHlCJNQotO&#10;dJQGkikGQ3rBiGCoAjXCzJyIlFUMo9m4NfoaHfs4yDDHWk6nC4xqO0ceQqSg6Nj8MBQVGhqpKlFx&#10;OEbxoBNiLaejAQbz9NNPk19KAoytZoCIcHeIy2ztOBajSAL/TR6M6TQQfYmcdAczTEbRiBgcESC4&#10;XC6zyxFdIOmR30yaFIo1OqNIoerURfNeOEYZxIIivwmIzpzJaQ7Jx7Aw9I6WE6q2wbH1lU8rmFmf&#10;lK5EDd4MPZJRNHgNwjRGJw+GSoL3yK53qu/7RxEfH79o0SJSSlRmk/PFBJH5l6YAhaYSEIuYCQgI&#10;CAgcAYrBUN6xyJkVOG0hGIyAgICAwBEQDEagVkAwGAEBAQGBIyAYjECtgGAwAgICAgJHQDAYgVoB&#10;wWAEBAQEBI6AYDACtQKCwQgICAgIHAHBYARqBQSDERAQEBA4AoLBCNQKCAYjICAgIHAEBIMRqBUQ&#10;DEZAQEDgDAVRE3PDE9pXBH8mJCQ8/PDDBl9DnM7EQWy3YRcQOBaCwQgICAicoQiHw6qqHrWlyY4d&#10;O+Lj4x9//HFzgXXaPSrWhRUQOBqCwQgICAicuaCdMcwdtTRN+89//hMXFzd//nyHw0HEBd+KXWIE&#10;TkMIBiMgICBwhsLcWZboC9GUtWvXxsfHjx071uAjSjTGhBPEXtACpxsEgxEQEBA4Q0HbXhrVO3iD&#10;wYRCoRtvvLFdu3YdOnSgISSLxWKeHMOiCggcC8FgBAQEBM5QgKP4/X5d10Mc+OTrr7/Oy8tbuHBh&#10;cnLySy+9ZFTn8OI0kQojcLpBMBgBAQGBMxfgJToHDkBoJk2a1Lp1a1VVhw8f3rdvX7fbTafRWJKA&#10;wGkFwWAEBAQEzlBQEgzoCw0nFRcX169ff+LEiaAy69atS0pKev/994nEENGJdXkFBI6AYDACAgJ1&#10;GTC95qxgAi3URoEHOjDHUOowIp80kovgT4fDgYMvv/yyW7duvXr1+v777/GnJElXX311Tk7O888/&#10;jz/pnHA1zGtG/ln3YD4akTyadm5+GwgE6ATKgxZhquhDMBgBAYE6C1rjhA4AM+fDNDawQJGLnYTr&#10;NEyx4BhGV5ZlWGWr1YpPtmzZ0rFjx2HDhn377bf40GazGXyi9fjx47Ozsx955BH8qapq5BWOumBd&#10;xVEtitoPDtxuNw68Xq+Z4HzsyQKnGoLBCAgI1FmYq7TRqicmIj1pcwylbodh8JjgbRAIGBvZWnrf&#10;uXPnqFGj4uLibr755rKyMtMMU9AFcps5c2a9evUuvPDC1atXm5c6NpZTh0HhOoNLDO2EIi7gLtRg&#10;QOzwOQQlGEz0IRiMgIBAnQXledA7YLfbYXhojRMcKIoCg4T3/fv379ix44MPPiiqo3j77bfxdJ99&#10;9tkXX3yxZcsWcJEZM2bcdNNNPXr0aNGixfjx43ft2gU5EDWBuGgGNY4hMRyA2cybN+/888/v06fP&#10;6NGj77777sWLF7/11lsfcLz//vuxfr5ThU2bNkFc27dv3717d3FxsbnHgiRJRF+oOcWmcQsIBiMg&#10;IFCHQQMfFHgwP/zhhx8mTZo0cuTI5s2bx8fHx8XFJSQkJCcnJyUlJdRR5OTkpKSkxHE0aNDg4osv&#10;Hjdu3AMPPLB161YKHpA9hpTIJIPY4XNzIyR8SPm8GzduXLVq1V133TV48OBWrVrl5uZmcMT6+U4V&#10;SGI4gPTwmPn5+Y0bN0azAfl78803IRCn0wlZURgvcpRNIDoQDEZAQKDOArZZURSyxNu2bZs5c2bP&#10;nj1hk/76178uWbIEjnVZWVl5ebnL5ToqSbOOAUKgwSMiKzgmu0tDIWAn5sK7dD4FG/AnJEN5HjiO&#10;ZIFG9egbjUxF/YGiCjw45HD48OE9e/bs2rXriy++AP+rV69eQUHBnXfeWVRUBFFUVlbGuphnIgSD&#10;ERAQqMugfI4DBw4MGDDgwgsvnD17NmWwGpzfeDgoAkEL59dJmNLAkxIXMZM2tOoEoDBPaqYtHs2f&#10;4BPa+pF4D22fhG+PyvmI8eOdShzFa830Xkhj5cqVl19+eXJy8ttvv21E8D+BqEEwGAEBgboM2BVw&#10;lAkTJuTl5X322WcUOTC4Ldeq7TSZ5zqcyatxmhI+cko5fUjRF7ybOzuG+bxr8xMK2xz1c0K4eoZ2&#10;FB8l2qDHJypD9MVMDMfnOBg5cmTv3r337dsX65KeiRAMRkBAoM6CjPSUKVOysrI2bdpEoydizojA&#10;/w6iv6qqlpWVnXfeeWPGjKnzo2mnIQSDERAQqLOgIYCuXbvOnj27vLzcqA63xLpcArUbaEK0j7fB&#10;W9T69etBkXfu3BnbUp2BEAxGQECgziIcDh8+fDguLu6HH36gTzS+smpsSyVQ20ELwxgRm3snJiau&#10;Xbs21uU64yAYjICAQJ0F/OOXX365sLCQ1jXxer11e86RQNRAY5FutzsQCKCZjRo16u677451oc44&#10;CAYjICBQZwG+Mm/evEGDBlHqpQjACJwUgL6oqgriQrkviqLMnz+/b9++sS7XGQfBYAQEBOosYGnu&#10;vffeIUOGGNUb7wkGI/C/A9yF8mDMxQBpzeJYl+uMg2AwAgICdRkzZ8686KKLDL7FjyEYjMDJQJhv&#10;jWlwKiNJEg7uu+++YcOGxbpcZxwEgxEQEKizgKWBaRk8eDBlLZiresS6XAK1GxrfQ8Bc7w7keP78&#10;+f369Yt1uc44CAYjICBQ60H7A5tuscFjLbSl8NSpU3v16mXwZAXauUZk8gqcLJiBvTlz5gwYMADH&#10;LpfLqJ5uTVxZ7Jd06iAYjICAQB0B8Zj169d/9dVXBk988Xq9Dz300IgRI7TqtfOtVusrr7wS65IK&#10;1G6gOW3fvn3Lli30J/jKP//5z/79+xN9wbcHDhx49913DbHVwCmGYDACAgK1HpIkgaA4nU4c22y2&#10;goKCwYMHf/fdd/hz+vTp3bt3x0FxcfHNN9+cnJy8YcOGGBdXoJYD5BjtrX79+iDHu3btwifjx48f&#10;NWoUDn755ZcJEyagmRUVFYG+0LZcAqcIgsEICAjUepgZCWVlZQY3Jzk5ObAiI0eOhDkZNGjQjTfe&#10;CFoTFxfXpUsXmpQkIPBfgzaKmjx5ckpKChrVZZddduedd6JpjR07Ni8vLzMzk0gzbfFNi0ELnAoI&#10;BiMgIFAXQNbC4CF9u92enZ0dxwEeg/dGjRrRn1988YXI5BX4HwHGHAgE0ORSU1PRqOLj4wsLC3EA&#10;+kLN7LPPPjN4qKaysjLWha3LEAxGQECg1oMW56DpIfTJtddeW1BQUK9evYSEBFgU8pX79OkDq1O3&#10;91IWiA7AktGQZs+ejaaVm5tLxCU/Px9spnfv3miHlOQrcEohGIyAgECtRzgcpoVe8G6xWHRdB1NJ&#10;TEwku4ID2JWWLVsWFRVVVFTEurACtR6UnytJktvtTkpKQgPDe8OGDYkrb9myBeQGjdBmsxnVs5ME&#10;TgUEgxEQEKj1oDwY01RQlGXSpEnkHGdkZCQnJ7dp04ZyZcRsaoH/EdTAwhy33HJLfn5+XDW6d++O&#10;b/E5bTggMnlPKQSDERAQ+G8AHS3LcqR/SWFzUuv0CSU8RqEw5PLSanW00Lvf71dVFZ5xTk4OmZbd&#10;u3fTJnxRKM8JgDKgnJGTbMWE29/EUeI6SoAxLI/dbg8GgzRGSRlXRUVFRvXSzzSmGZ28q8i+ZvbB&#10;yJEsdFX8WceSwASDERAQ+MMgDU5qGppRURRz1yEckI0xjmQzpxThI4G7U0n+9re/URhmyJAhtLAY&#10;+cdRKFKNoGkptA49LVcTq5LURkBc1MxIgDGc4+Pl8Pl8aOqgBdOmTUvluOqqq/bv329UL01kjmxG&#10;oUhmXyN6B0HRfXGA7mmus2fULcYsGIyAgMAfBngATccwuJ9HqpPsisFdTxrWCVUjJoVEqdxud8L/&#10;s3ce8FEc1x8/denUKxJC9F7tJI4LcYyB4IK7k/jvOImd4F7BgE03zcaNGIMB04swLmnujd6LC2Aw&#10;xtg01evbe/u/mZHOQiDglBMKynw/q/vsFe3Nzb7d95uZN29iYzMyMsjckIqKCnAtzRhiSRrl4cV0&#10;oITgYMhwA+UMQBVBRYXNjFhUOGq7WSAq2cFq5sCBA61btw53wDi1y4iSAp8H+w9faFAqcvWR18Nm&#10;RmweLthwaseWAVUwFAolYsgtsrq6Oty+hKbn+PHjQSu43e74+HjXfwfhYF5CWlpaampqcxWGAIoq&#10;Nzd33LhxUHtEAjavJ74gIFUE1QWVBlUHFUimmDUjdU2ra9eu8JicnAyPYQMjH2iWcsIFCJchXIxw&#10;SZI+IQd3wJAw9pZkb1TBUCiUxuD1eh3cvAsGg9BEvvLKK8ndE27ZcAMN37jJ05gmBrwFfBHZh524&#10;WhIxUAwSDUMiFVJSUpq6PA0BBSAZRKBsAwcOJMlC6HLZZ4VUEVQXVBpRBlCNUJnNdR4BUFGZmZlg&#10;S8TOoVSgYEC+EGtPxsRgazwP5Tz1igs/hQsTLk+4SEmHELlsWwxUwVAolIghobJk3+fzTZkyhdwu&#10;H3744ZEjR06YMOGZZ56ZNGnSRAw8ndrETJs2DR6nYMhTAuxPnjx59OjRM2bMgCLBu08//TTsN3V5&#10;GgIKA9Vy6623ktRno0aNaklBCU0KVBRUlwtnjYMKhGqEymyu8whWPX78+DFjxoCNvfDCC8899xzs&#10;jBs3Dt6CF+ERXpw+fTqUED55HsoDlxi51qBawM7hKVyGcDGSqxLMHi5SUo1kPYTmPZVRhCoYCoXS&#10;GEhfNM/zcE/s2LEj3CjvuOMOjuPCyiY8LSi8THRTQ+IA6sbzkpLUDaiEx/DEpfOPg8OGoAy33XYb&#10;1FjPnj0lSaIi5qxAFUFFQXVBpUHVQQWSwI5mPI8OzqNIMtdBecJRtOFoMGL2iqKcB3sjVl03cB4u&#10;Q7gY4ZKEGoPLE56SgrWkISSHKhgKhdIIiBogd3DYiYmJgRslNEPDN1AL6wmyb59H6haSvAKFtGql&#10;A/mAIAjns0h1gTohemXUqFFkeOs8nrQLHhfOFwdV52BNE/bZ55+w/Tu1Ue3wSJ4SBQ+vhHfOT5FI&#10;FRG1RPbhRbgkXXjRA1ISUsKWNGpJrx8KhRIxFu7qcGqbdKSzevLkyc1drgsA4mAmTZpEgiSc85Uv&#10;5IKGVBEJdYKqc2hawnMDLklybTp1ktO0pKqjCoZCoUQMVTCNhiqYRkAVTOOgCoZCoVDqQxVMo6EK&#10;phFQBdM4qIKhUCiU+lAF02iogmkEVME0DqpgKBQKpT5UwTQaqmAaAVUwjYMqGAqFQqkPVTCNhiqY&#10;RkAVTOOgCoZCoVDqQxVMo6EKphFQBdM4qIKhUCiU+kRJwcCd1MDbGT7w093WrrPVpwEN0ODnG/gY&#10;3k760tMVKVyw037MOmU7+W2qYCLn3BQMMSfrbHZ1prNz0pee2eRO93k4oH2aY576XeESWnWOX/cz&#10;57J/dqiCoVAolPo0TsHUddXoTmprIebExx+/43LFti5qFxsf54px5ebnderURdccVTY0VTR0yTR1&#10;w7BESVcNdMsXVU23HUXVa5a/NjRDVx3L1FQZyoUfUVYxWVVEWZI0VVBkUVV0E5VTEASkUAzTNi1N&#10;qckdvPvLL+B7n5k2lRUFE45gq7olf//DocKikt1f7IGjQ6ENnTgZS9XgYBK8EAxWwrE5Vtq9a1/A&#10;z8G7qJAib1qqogq2o+EN/lev53KogmkcUEtkDaCTobK6swAAIABJREFUFQxOwWxatgXnV3EcybY0&#10;y1Rtm58372W8dFICnFzY3KmZLle82508828vgOHBORo1enhqWhK8FQgFhw9/HC2Yleoedu/9v/vd&#10;7zQNzp0jabpsmpJhwBFNfP7hS5944rGbb7oBTM4ya/LwKppqWKYgyoZjyhqrOzInsKaFPg9WyjBB&#10;sBYwG3gEQ96xbXtVRSXsry5dGBvreuudN3hZUk2Hk2RVlzZtWZ/izjhy9LhhqZLCk5+oGzIYFf6B&#10;FuyEWP+Bg/uPHDuq6SayTBN9kWlbpg1mbVgOfDO8XiOMqIKhUCiU+kRJwaiqUj512sg+vfoGAiJ4&#10;AhAQVZ7q0U+NS07I8HtDhio4jiyJPLod2w54EUE1FdPxM6yso+8FpaJJogNeCz/yHENcmgyoimLo&#10;Jm7nwiM4IY7j4F9kJIU0eCTNXvBe733wfk5Bfkpmuo8NsBJngstwtB9P/OBOzdq2/QuW50DEgAgJ&#10;+AXLMnRDIq1n2xZVle3cqceyJW+piqPIho6+DepFc5BwUfCmUQUTLRpWMGatghHQZqmOqYhS5Wtz&#10;Z/Tp24PneezOLUW14LwqSH3qosQcPXYYtMv2HZvhrbKKE6mpKYcOHVR1LciEwHKQHAE5ANZimqJl&#10;MpIgGRqoBCxLLIFnSV+Iz+dDq2roGhIxoK01yQT5ovjBjEH9qBo5r5ami2DqosQuW7K0sKAViA6J&#10;D74yc3JeflJRm3zDAUsysJUa7338bl5+kT/AWo7GSyEHrdohggkZJlLnHMeYtrZtx2ZXrAvKCQcX&#10;RFVWQB4ZtQpGsxydKhgKhUI5E9FSMI7jnzd/xs8v/oUgGJIiS7oMn2A56df9B//2tjtQl4fGQGOX&#10;FyRB1BQdyQFoX4NS4GUFr1pgKQLPBQOWJju2AS1jUeBkWURuw9AFRfaFgtVBv6SpMjinILSGHUWS&#10;Sa89x7AggGD3g48+BGdW0qnDkBuuBd9TVnkUfMZ33x/IzSvauetr8E+oSCEtFJSw39L9gWrwRtC6&#10;hvK3Lmq78PVSUQA3hJyNaUIBDUEMUQUTdc6mYLS6CkZWvCtWvnbRxb39fj8nsB5fNVRxIAgS1goE&#10;YV/b/cU2d1oKvG5a6ocfvRsbH8cJvKYpyKJU1OuGTE6RBbwGREjkFcuAF8EYwl19wUDNWokgX+Ct&#10;Co8XjMfHVkgGo5igxZEQNi2nurpSUXkQvrohr1i2/LJfXsqHGFMT5899vnuP4rxWGSNHPwlyAzST&#10;qkvrNnyemJRa7QnICgebg1YJsBVVUJCURz/Z66/asm1jTl42KG9FNUHBoA4Yy6EKhkKhUM6VaCkY&#10;STz+1tsLenTr6fVy8B4jshVVlbDz5a5vYlzxx48cMgzOsfX7H3goOSXD5UqISUzZvHMnNHBBMtx3&#10;37Arr+w/Y9pUd2JcalJ8+zZFoHVw3765ePFCECVpWZnJaamTn5uuWSZ4Iyjz5s2bY1zQgo2Ji4kd&#10;N2YsFAPaslu3bysqabPti12JqUmlb6yUVA62bw7saV3cfvuOL6EwvoB/x7a92VmF6EfGuGb+7QWO&#10;BzGkprjjXa74lOSsP971l+oqv4NGqThNl2r7YMKjSPWrzqEKJnIiUjCGGZozZ0a7diUODmwyLB38&#10;vY1XUxJEZu7cmWAGWXm5SSnJvbp3SnUnxCenxCYnP/LoA+PHPXXtDTfysubxecHGSjp1csXHpWZn&#10;xruTj504bjn2kyOeGDRwAFKlthkIBNxutys2BqziL/fd72P8piPv+GpTcnrK8lVvxMYlZefkwVur&#10;31xhmPK8+bPhS1OS3HEu1zd7dr/5xuugYN7/4O/wgf37v0UdkJbyyWcfZmbkVpR7HNzvsn79xoT4&#10;lLg4dPxp06ZJkrRz9zYw34SkeHildNVb8ItA7tQZRaIKhkKhUM5GtBSMplbMmz+je9ceiuLopqY7&#10;mgEaxEAK5uJ+v1j3+Ue2LV75q8uuvf46Gw8Gfbx2bUZezufr18m69uijD6eluWdMm+xYuqGIXTu1&#10;Hfnk44rML1u+qFVhbnllGbSBfzh2NCk9ddO2rfC/EydOLC4uFjge9+eoHdt3GDVqFBx27fp1Sanu&#10;oMA9++JzickJDOuD5u/RY4ezMvPWrd0EvxXpIVdSICCKsiAqbGZ2xoRJY20HhcvkZBesWP4Wzym2&#10;5ciySiI0Pd7yk+Ng6ledQxVM5ESkYESpesGCmQMG/PrYsROqroBTDzEC2BUOhzI0mdm2dUNMUhIr&#10;SjLn375pTUxKakCUNVUYds9dN956W4AT4ZS0blN82a9/DccVdfXu+4Zdevlloiz95Z4///lPd0ki&#10;v3vXDrD53bt3W2iE07n4kl/e/n+/9YQqjpR/n5OX3btPP46X/YHQp5+hHj5N53VDXjD/9V49euuq&#10;ZhrKkkWvdO3cyrblBx+69+J+F8EvOX7s8OYt61KS0oIBLsR4578+Oy42CStjS5bFjIys8eMnijK3&#10;Y9fWtIxUKIkgqqKkWTgmjCoYCoVCOVeiN4oUXLxkZsf2nbxeTtFk0zFUXfMHWC6kxLjiv9q97fDh&#10;vV27dCirKA8xomo4kmHc+/CDQ2++STHV+++/t2evriBfFIG1dOmPd/72xhuu1VTxnb+vTk6JP152&#10;jJU4QZHDcTBDhgxZuXKlKitwawcv8tEHH+bl5Xn9vn/++18JKcko0MGxLu9/2U03g1rSTpQdAQWz&#10;Yf0W+K0DBw745z8/Mi2ksRRd2LFre3pm2v6DX4GCad+u85ur/wEKxsLrcBuGJkos7oOhCibKnE7B&#10;WHguj36qglFU38svT46Pj01NTY9PjIuJc6W4MxIS3b369GZYv8R5Pv/k3dzikoM//igzlbu3rEnI&#10;zD7hY+DEPf7QsGtuuDkkaxs3b0pIikfRLTgOxsCCQDN0UDCDBg4QeHbSxPEjRozQNBANdohlDh89&#10;1rpd8YZta8o8R0GyLF9RSoJ5d+7aWtym4PM1HwRDnpXLS6+47EoVlJIigIK59JLuEu+XRDYvJ/ep&#10;0SMlKbhzx2ZQMNWVPl4I3nLr0IULlrKMhBeUtj766JPc3HxZFUrfWA6/6HjZCaJRQMTQPhgKhUKJ&#10;gGgpGK/nwLLls3p27+XxsHDb1R1NkFDz9+D+w3k5+Qf27d648cMYlys7Nys+ISUlPSs1O9sV6xoy&#10;9BpBFUeOHPHrq64AzePYmq7wk8Y/dcPQIaIQqvaUg7JJSolPcCdOnj7NzzEyqCIm1K1bt7S0NDha&#10;Rlp6UkJimjsVykxGkfKLCnfv/ZpXhO+//y4r07182cJD3+0vbNVm186vWDZUUJDnciW5YhLBpcUl&#10;olGo2KQ409FZPlhUVLxo4XI0c0oxNQ3NFjFMBVrbVMFEnXNVMKaGTMIR58594aKL+lZXe8GuVF1h&#10;WGRXrCiZIHEMbtvmNa64hJAMcofbsvb9hIzcSlYOVJ+YOn7k4OtuCEj6kmVLu3fvWuHzSLYlaIqB&#10;BxNBKDwzacLQ668VBW7woKuTkpJQgeJiQbJk5xeAYazb+Ik3UF5c0vqTTz8nGuK7Q/szs5L3H/jS&#10;tJTX5y0oKW6voYlx2rx5L7dvm+OYAojvNZ98HO9ylR079P6/32lX0rH8RJUic0WFuTnZBS4X2H0K&#10;GGpsXFKKO83jq/xqz+5WRQXVXo+sGES+sJxAFQyFQqGcK1Hrg7F9r86e2rtnH1m2dVOTdBHPQTXX&#10;fb6pW5fupsa/9trzBflZVZ5KTUdTNhTLCom86VisxD0x/JHbf3szNLjRqAEXGDn8kd8MvkpGXSBG&#10;iPHppjJ34Wsu8C6xrklTpxw+egTkwrvvvksmIpk6mtoKxZBVZcu2rQkpycerKkzsEZcsng8q55t9&#10;X2Vm5O7c8eW+fXtycrKWLHkDtXdlzsYBmrBV+soNR2/XrgM0lC3TURQN/zpLUSS7bh+MbZ5adQ5V&#10;MJHTgIIxUCVbRj0FI4oesJxevXoFgwy4c3/QR2buSJqu6VKw6scvd21Ob1V0wuu3JN+WNe8mZBV8&#10;X+FzDOn+u+/43R/+5OWVufPngYKRTZ03kKH42BDRBMP+es8tN9/Ic0yb4qIJEyZAMTRDVzQU/Wsg&#10;6aB+tXdHZnbGl1/tUTX01o9HDmXnuDdt/tww5VUr3+jWpSfq7HOs0tIFvXq10+WgYyiOoY8a/ljn&#10;Dq03b/g0xhUvi9rRI4dystNmvzofvlLFiQNsFBpjibKwZdvGxOSEYyeOhxPJgFqhCoZCoVDOlShl&#10;tNMt07Nw0UsX9/uZKJqyKomaADdfQZSHDLr+mYmTJd77xRcbEuJdm7dugtuzrFuqjea4qpYmqOID&#10;Dw677fabHFvTZA6a2cPuuev2227UVEE3ZF4Af2NotqoY+sLlSzt27RLiuYyMjBEjRsB9PRQI2riL&#10;3+dDjm3bju1xSYlVAR8cFgSHqvDQ/C1sldumTduNGzeDwytolfPU0xMCQd6wVM2UwGFykmg6RoDz&#10;FxUVL1taCocyTVtVVVwxBmrl1+YroxntosVpFUxNLxfIRBvEoggblpeGovjnzn2hQ4cOULWKJmuG&#10;CvaDhoEsW1Z4lfPu2LrOlZJa7g86SmDnxo9AwZwI8KoQHPnovbf+/s6gon3y2afp6amVfi+jKqpt&#10;epmgjfUuKJjbbr1Z4Fl4HDx4MNg/yRjESbJsKLwUqKg+mpOX/fWefQKvQDkPfLu3sCibKJh33vlH&#10;SZsOyC5lZdGiOV26FOsSAyVXReHI9wdb5aX3690lMz3HU+VnGV/bksLhT4wGcWyiEGSHzJoGBXPg&#10;4D5XjMvr9xmmAyIJNrBlsGacCUYnCgZv8IpNFQyFQqHUJ1oKxtCrxo57+GcX/TwUklVdAVlQXlk2&#10;bvzEpPhUT5UX7tv+wNFrrx1w0c/6BYKMqGrgUbr37X3fw/ebjvXIIw/96srLHCRpdJELTBg76uoB&#10;/U1Dfnnm8yVti/Z+8xV8hhH4KwddPXzUSJAypaWl2dnZG9atB8fHhphnJk66/PLLq72eTz//LDkt&#10;FRrZvCKgmdi2tnPnxswMt8sVu3nzVviJ8+bPzsou2L7jS15kRIV9/MkRv7js0upAFTR5+/e/cvIz&#10;0z0eNLEWTdxFKWcskFBUwUSdiBSM4wjz5r3cty8aRdJNDWSxJKsMy6NZbKaiC/6d2za68wp+rKgS&#10;Ayc2r3nPlZzuFXXSB3PtTTeBAv3+h8M9enQb8fRozXEqfJ6vD3wDukFS5BHDH//N4IGmof3j72+n&#10;paXNmjULzaHj2DnzXy8sKZI1vqL6eLI7ZfuOXaBrocxHjn6fnBLzzf4vJJkrLX2jqLDk6I8nTN1Y&#10;vmxh376dVSlUXXHMAZ1iWzNfnJaVnhzjikfZ8gx5/rxXM9Jz1ny+0cGZGJ96enyfvheFWD8YdlFx&#10;4XsfvE96WUKMYDtUwVAoFMo5Ey0Fo2uVixa/nJqSlpqaCx4iJtGVlpHaqrA1x4i4cxyNC3Cc97qh&#10;Q5JSklPSM1Iy0x8bOUK34ZZv3X33n+6+5y6JCxmKaGriqBGP/u63twh8SFGFkaOeSM9Mc8W6klLd&#10;A4YMRunsJBGYM2dOaoobtriY2N49e5WXl6u6tmffXvhqUVdVS0Nd8ZbCsJ6HHr63uLhk3779Pn8l&#10;KJKZf5vjciXkt8qBY15y6S8rKqslRYSW/bJly0DoXHTRz44dO+Gg7B1ogACa5XRVgajTgIJBo3Wn&#10;KhjD4F59dYbb7W7dug3JyRufkAQbnKwpU57hAlVrP/uwqEPnfQe/d3R+y9oP01sVfXvshKULUyeN&#10;HnLDDXsPHQbRc6L8eKuS4ri0VFdcTFZBXiAU5EXh0Uce+uNdd+o4c8zWrVuLi4vh4Fk52WCc3/14&#10;iOH9h77f37p16w8/+BQKEgqFjh3/oV37wk2bP0dzoDSjbUmnvNyiF1546Y3VK9q3L7RMhWMDtmmh&#10;pEe8b9DAK0uK2x8/Wm7ZaiBYvXzZKndKJlxZubnZYI0qmnOkGZZ67fXXwOUwfMRolpNwnhuGKhgK&#10;hUI5V6KlYBS5zDADkiDDwaCtLBuSKKM2paZAK1e3dK6q+nvHURVNhGYuysmrKTxKQ4qT7Roay4Y0&#10;iXdsQ5cFJlBtmWj4Bs8GMgIhlBpVVFEMJsozj0YWUK8+Cn+xHUkQSU5eku4FJ6I3QwKDG+usaaGc&#10;LpWV1RZyBfBfOi8owZAgo+UCUHo9nPTMEiRe10H4oFhd07Q5joOnaBwKJz2jCia6RKRgHEfWNAY0&#10;q2FY4PKR4zdtWUFxr6LI24YMFsPJKCCF8VU4uohCrx2HZXyOKck6CslmuJCiyX6OCcqSZGghkRdl&#10;ieTYDfi9YJ2iwEmSBBqFZLrzBII4jgqMQUdp8GwU3O2gdHMKL/hNlKQXjMrx+1hDRwtQyApvOwrL&#10;+Q1TwcEuYLq6qgmyiFJA43R2OlqqAhmXpWkK/IsCl4HMCRLLCaysKiT3oz/A0j4YCoVCiYBoKRjb&#10;8oaYY7pqyLItKSi4BHQM3KHh3h30Q9uUBX2jqiHVAAcioBWRwLVIEsgHUCQgHmpu3Wg6EugSIxRE&#10;yTNMU5ckJIMCLANaR7EMeAxyLPlK0C41aXktm2EYj89rkzUHFMnEqc98wSrV4DkxaMCLArgZXbfQ&#10;58EtKqrA8QHkFA0LLbGEVzCAHdz1Ap8jSzUZDWmXcNU5VMFEzhkVjF5HwWD37chgNvAxWUbyBby+&#10;pKB0z6hzBi09YXBsAC9FpKHZ16BKZaR0VU20LVVCSwTYeEwTnUtQNmAbsomCXVieQ2oJn1xDV6FI&#10;IIuJgIBXFSSgdRAlIEc4VpIlMg0N/lHSDQEkCwr3thxRMMCWQOmKEmNaKpicx+MDRWLZKooGrlEt&#10;OjxlWd4yHR4tYmCQn6ybCggyPLtKg+uB/Fa4XqiCoVAolHMlWgrGNKrBQViGHQiIFhIJeiDkR9EN&#10;qgViwbF5eBctsWei5i9Zp0YyQJGYQs26jJbAhDRJ5II+1BOjKdA+RinObFNAwbZOeF0k8AzQXLbw&#10;yjaGpsuihKbg4t8Abgmtrmebqq2jYF7kAxS0MI2IZJBhgydTBR5lfMHr8yH3oqL08hqIFVIJcFic&#10;tAPBsqE6fTCnrzqHKpjIOZuC0eoqGBAqmgZKxREEsBz4qA5nzMAhsWAbeHUkNFsH7I8XQmh5RBvE&#10;q4mX5NRBUoB84UUOFImgKR4QI4YG5lEz98eCJzLIFxYt2ejAeQdL0wxd1g1QyYYp8wJevAI+otk6&#10;UrXwXfAm6F0DFAxIJlAwaKEtpI7QBKbwvCFfoBoECuwEQ2D2OsOi4CpdN8HqoGCBQACeGkjxqLIq&#10;kcUEbLyyI43kpVAolAiIYiQvaBQTGpx4FIn0wVi4VYtHecRg6Kgo+nDAJpruAf4KBIWoamRlR1QM&#10;1IxGgZCmikITLFM3TZNl2SAoG7TEgHW8qkJCa0aiD4OIMcFDGSbqrweFRHKCyZKJtJEuaBI4LUkX&#10;WDlgIk9go4myusCJQRs7BMvWUB5hRUfLZFs2yh5sGPBd5MdwHIdX0TmLIqEKpnFEpGAEAYWBO8g+&#10;Lc1AfRuKpgZDLD5HiiyjFay83mp8BIvlGRCdcFIVTQbhIikiiBgbWRVSGbJDlnjU0VJEmkoiYGQJ&#10;9cDhQUN08jiB52UF7E3TkcYVBAGtpmU7OLJbZ/lqjveZoDxkVZFNTUVmB8pH0cSQwICJKoYNilx3&#10;NFETWE6CX4Alux4IhFiWRz/ClEGag+iBf9EMGWcZtkneAdiogqFQKJQIiFokr+GHdrIk4UF9CVq9&#10;MvIccE9G+S8MgauAl3WdlxSexL6AdjFRnwz8I9I56JMmyg+moUSnMsm/rqoqGdYBvwKtZ/A9Jp4t&#10;Qr6SDTGoGwYXW1EUfxAtK1M7QdpRLYWsTQ2tYV4k6/qhhjI4JJw9zILWMJ6vBC+p8L0oHQhWLQ5e&#10;cwfNrUV9M2fyEFTBNI5zmIsko820UGAsjmRiGNQNg8aDUACsiQ+CpCwoDElCEkGSWQ2lH0Rjf6Bs&#10;QLCCdsGKAWWdU/A5NhzTE/CbWOzC+YW3ULiVrePBSgkfH6zFQGaJ1iUlYViWKMo4w6EjKwzWUnq1&#10;twrNi7YdnkPxWHgxbR2tYm1oaJxJAxMDXayTdSVtFMjlxQV2GNbv8VbgYoMeMiQUQIMyzaD0MPjC&#10;QdqpRsHU3aiCoVAolNMRJQVj2DYP7WaLtB9RAIBmohssck6mxpoG3MQZy0SuBUQGXiIAfSuJaSCP&#10;0CyGDY0RgGPRUVo51LGPglTQGIGOG9AC/iQa9LGQrwLfY9oGCSZA/459BlFRDBcwUcc+ip8IBcD3&#10;WEzIhwqD27YKuC9TtXC7H8kXo362unOsOocqmAghVQTVdeq6SLWjdfVij+qN4tUuokQyDdqk6wQp&#10;B8vhDVNEPSs14bRWiEFnnGElCxt4tacMnXbQypaD+9vAeAT4FzSAY9q8oJCk/ozIgv6WFJF0mfAc&#10;yTlkGhaPRI5pVPmCOOZXQSNLOl76QGFQEmoNdQGCeeumxgkoLBelpcYjoUSF1FUkZxidPC1UwVAo&#10;FEp9oqdgZAs28ycFY2F0NOUIHEmwqvpbaAyDh9As08ARA0GmZvYHCXPhZQnekjQ1xHOkP9/Bt2ky&#10;SCRoCiuLODAT+S0yBABtWWhqhwS02oBZm9gU/mQZhI7uY7wcK9nYU1QcPwaFRINGWNfoaDRBVQ1e&#10;t3jU94NHshpRdQ5VMBHSsIKJCItEONVRMIJls6bJigJHFAwOkTFCoQB8NBjgJRH1oKB5caqmSPAH&#10;EkeVlABsLOdHIbQ2ikRBxwJRi8SNgRIzSgwYNtK9phoIlesWyjQNCli1UM5cPNapCiGPKgXgvyRD&#10;0Wy9rLqcFzkcsoP0CilhrYLBYeo1CiYyqIKhUCiU+jS1grHQ1FPRU72/c5fc/LysxOQklNUj3pWQ&#10;lLhz9y5fwI9EDOrht6Hx6gsF0TgRmjfkBEJBSZJQZ79uiKKo40he1YQGroFa2KgPnzFNnWQ5Q6GW&#10;juEPBkRZkkUF/ku30OqSRYUlc2a/rgrQLrdEAfXEoIADHTkf1dZljdVMNCeFKpjzRtQVDH5ao2AM&#10;g+nRvWuMCw4fm5mZjpLHxMdu3folFgy6LIdAwGgK6W+zQJ2gwUZbdmpXvAoxIhpGshVeComahCNz&#10;NdA3kiDioSK0hjmYt6Raki6HWD/YDccGwKbatcld+eaKoIyWjVRtk6w/ynAsOlgtYRFjUQVzOqiC&#10;oVAoEdPUCgYtFOAIPHekXfuM1+a8Ard1AwU7WG++/RY4mKPHj3ECD8JFxfEH8Fa13wc7Bw99hyIS&#10;kELRyd2eV1F8r4KGjmxZllEMLw7ktG20iAEoGEZkSR8MWrPasVghUOmr6NvnZ++8/W+Zk8BrqIpg&#10;GJqqWYKMVmUyoJCWaNgCFIeOIp03oqVgTAcUqlpXwZgWo+uh7KyMf/3j33BMHN5rzJ07JzEx4+s9&#10;B0CIkLwsuoZyLqPcLY5OUgRJMiuIjCjKpuFgQ9ANWyIx4/6gB8Xt4vluohREE/INJ8ii6fq2g+b8&#10;yzzj6Hzb4pzZ8+dojnO0ogIvjY4UTM2MpzpQBXMGqIKhUCgR09QKBuUc04KgYAqLkt55G62qCL6B&#10;lTiPz9upU6fVb73J4jEjWVX8TMjE0TCiXDOfGe7zIi9wDKtpGpp67TieIJIp8BRehLIHcdqYKk8l&#10;SnmnSZIiqroiibzf7wVnw8l825KOM1+ebeuGpamWqaoqCqORNVtC2XY1FA9jC2iek9kYT0AVTCNo&#10;agVT2Cq/dMUqMkMezJJlQ0VFHV6dPR9NCAp5BQ4lqyNh3XhGPRlRRKG4KB+M6XAsygTjD1SAmOYk&#10;mawlSb5SVjjdkiXZUA3HF/D6AtU4fYwRqj7WpWPR4hVLArIEx/VzHO5HFAXUHwgldPBWF/PUVULP&#10;ClUwFAqFUp/z0wdj6FXt2mcsXjRfUmRBkdFUZ0Xu3r37gkULg0yovLIiNz9vyrPTYxMTfn7JLwzL&#10;fPfdd5OSkmJcrtQUtzs55YknnoDCgYLJK2rz6ux5RUXFae5UeHfsmKdAipi2EeRD67dsSExOcMW4&#10;iopa3XzLUF5kJF3u2KHrpInTMlPT4lyupMSYN98qVVTTwGlbJVOCprZuodhPqmDOG02kYHAYb0jT&#10;gp06tn9t9lx4HbRLMOTlebZnz5+tfvMfkspVecpbFXQeN3YGmFTbdq1Azm7ZsgmsPT7BFRvnys7O&#10;fOKRsaBJ/L7KTl1az3x1dmFJ+7ikxMzsjNGjxvr9QWw1xudrNqZntUpJTU5xJ9x2683eihOOLrRv&#10;kztlxrOxaemx7vSYlNRFy0u9Qba2D4YqmHOCKhgKhRIxTa1gUNe9xfl9B7t1L5g/bzaoE9THbutz&#10;5782aNDVmqGqurL/22/yCnJv++2t0N4FOQJPCwsLvvrqCxS2IouL5s/Lysr6bP2mqhDXvkuPtPTs&#10;YJAJ+gOHD36XEBe/YcM6aCh/tv5Td2bKitKlKF27LBa1zp8ybRIrca0K2qS6sySOt3Xli93b4uJd&#10;X+/ZLygo7IXXeM0UwBFqqmzqVMGcJ5pUwahqoKRN6zdKV+NeFksQmUWLFgwZcpMo6YLK7T90ID2t&#10;zQ1D78KRtuoPP3yfnp6+c+dOsF5VDb0255WEmKyNa3dLvL9j56KcglbfHj4Ktvru++/Fx6Xs+Xq/&#10;ZWv/+vc7qWnZ06a9BCZX7Snv0aXz1InjlFB1hzYF8W73gWMnJNtZv32XKybhRKWHF5RAkCMKBmer&#10;sfFc8dotQqiCoVAolPqclz4YkWN/zC+IT0mOT3anuGJcqVlp8Ylx3bt3DTIB3dQqqsrh6fwF8+A2&#10;L6sSvKLrqiiiWUJQwEMH9hcUFOz4cg+j6IUlHR56+HEyFzXo9bVtU7JyxTL4r3vv/8vVQwbgvKgo&#10;2byNBpVAnVigYKZPe0ETVU1Cs1FA2axYuarSGyAKBk8tQROxUV67RlWdQxVMhERLwRi2VE/B6EYQ&#10;FEzrolbJiSmoZyU+Nic3A3Z69/6FrJiczFQjlpX5AAAgAElEQVQHPO6U4vnz3kKh36YgoVx26NsV&#10;VdA0pqryRHpK4Z4vDhsqV1CY+sTIp0AEKQZaSbR3r4uXL1sVYnyjnxoxcOD1UF6wUrRuF8s4quyY&#10;Ul5myujx4xXHYTXbJ6hdevad8fKsun0wVMGcFapgKBRKxERRwdiOgtPd/qRg4MgihxZFsi1vp845&#10;CxfM1U2DEXjDMY+dOJqQEHf99ddCEQ7/+H1KavLXe7/CKUpNG0+T1jSlS+eOyUkJibExqampa7du&#10;Z3WzoLjdsuWriIKxdSMrI3PF8qXwX78e0H/spDHwpbKBppBwAgsKptLr6dql16rStxUepWP1eSva&#10;tmv9+oJFqoliH0RDRB0wpoBz+zZGeVAF0wiaTsGQUaQ2xUWrVr7hoCSHSGR8++3+9PT8G2+6XbXk&#10;vd/ua1vSb/Om/WAeqsHjdRbRvLa09OSsrMQYlwsUzO7t3/o9Jzp0Kpi/aKmGw1kCLFNU2PatN//h&#10;D1QPuWbgY4+N5nld0WQUPWOZBhgq621fnL945UrBRgOdAUnPyi9asfoduBAkWT9JwTS8SuhZoQqG&#10;QqFQ6tPUCgbNYhU9ft/BnNyYFcsX16TNlXlQKqWlKzp0aMeyob3f7GnTtvjjTz8ChyLKQkVVeXZ2&#10;Juibhx96wLaMr3fvKikp2frl16Lt5BWVvAG+wbAZf0AVpR5duq4qXQFyBxTMyDFPqtCcthSSjcN0&#10;DF6WsrMKli1dBV+pilxV5fFu3TuueuNNnPzVkQzFBheIZr9atA/mvNHUcTAlbVovfH0RXr3c4vgg&#10;PM6du6R3n58pplTuqXC5Mtev+wqtW64ye/Z8lZKSEh8fP3HSWFDa5WVH412Zu7btNzW+uCRnyYqV&#10;QV42cYx55049lixeIUrswEG/nv7sizbquFPQIkcCr0u8LYXatc6bu2gRZ9ohxQRdXNS247LS1T4/&#10;U78PhiqYhqEKhkKhRExTKxiS0c4yPR06Zi1aOE/Bk1RFTfJ6qxctfP2SS35eWVkeCgXy83P37d8L&#10;8gVKNG3alG5dOxu6yvh9uizt3LoFHN6m3bt408ouKl6+6k2Us44X+ECoTWErOIgo8mPHj7n9d7d5&#10;Qz7V0gxLDzIBXhFAKnVo33XJ4pUiIzi2oShMekbyipWrBEVHAwQoKZmCktlTBXMeaToFQ+YigYJZ&#10;vepN/LqlG2iNpMWLV3Xv0dfjr9i3/+ufXXzVurW78RQ2deXK5T16dFMUSZK5qupjX3/9ZVZa63Wf&#10;b4OjderSevmqNzxB1sS5d/NyCxctWmLZ6v0P/PWK/gMCDJqjhBIkaorIBEDBtCnMXL56FYNWe3S8&#10;nNC+S/fFy0s11P9yUiRvuPBUwZwKVTAUCiVizkMfjCJ5/b6D3Xu0mv3qTLLQNCtx8M1FhQXLli2B&#10;nQMHvoEv3bp9i42XQ5o377X0NLff53FsS+LY3MyMxMT4zzZvIgrmb7PnWCR5qmEU5ee9taqU59mN&#10;G9fHxsds2bkVL0ltPfDQ/TfceuOx8rK83OJVpW/joJkqcEY5uekLFy/yBIKqbeqOqZmCbqHUMpGH&#10;JdRUnUMVTIREXcGEc/KCgjEMJi83e9GCxTpomVAAhaqIfIcOPRYsXAZWWV553OVK2bLpSwclr/PO&#10;nfdqfIIrEPRougRPwQKzM1tv2/plwF+VneNevHwZkS8giJOT3StWlJqWsm7jZ60KS3bs3scJrGGp&#10;jz7y0B2336LxvpLW2SvfLBUsUzRtQdNiE1Pe/Ps/UNwLVTDnDFUwFAolYppawZgo64YYCn7ft1+J&#10;OyUhLiHeFeNKSkuGxzdWLRdExrTUPXu/6N6j8/Ydmw1T0VAOX+Op0SNiY1wpCbFxLteajz/Izc1+&#10;5fX5+48d6X3JL5aVrjJ1gw8xjNfbvXOnpQsXoPECjtmwaX1Sqhsl/I1x/e7O/1NM1Nnzy0uuLF35&#10;FmqKy4IkBVsV5nz48UcBlsMKRld0TjMlFATTKEdAFUwjiK6CCavkcE7ezp06xMcmgA273clx8ciY&#10;V6/+lySjGfSHf/i2Tet2W7fswnmKNN2QRjz5aEysC7ak5LiPP/60uHXHqdOel2S2W88Ocxe8rlkm&#10;LzKywl9x2eVLFy+pqDwC1vL2O/+OT0pLcCe6Yl3XXTvEsY2qY99179JmaemyiqBP1HVRV7v37rN8&#10;VWm116MZ+kmFphntGoYqGAqFEjFN3gdjayAwHCd4omyvpqJlZXhZElQRXAg8xcnEDBAxqiYSNQNP&#10;4S2W8aNFAExNYAJ4SUerzO/BYZKirGuGpjumZUiSLorgDkJBP0q2qytk5WENXJkohXgOPFB1VSgU&#10;FGwdLUfD8z5wdZXVVSi1jIUy2mmmYDmaqcMTGsl7nojiqgJhBYNXeaxZF8k0NFlUyGdEiWXZkN8v&#10;gGCwwcZUFq0PAP+m6mgJa11UNQ6vOK3juBnH60ORKyBTGN4vozApSxBD8G7Z8RNoBUcUNYWWDlXA&#10;+hyL4QIaWpwLLdUlCz7TMRTHAlsH6zpeUU5y8pr2Tz/NpgrmjFAFQ6FQIqapFQxaF8niDL3KccBV&#10;GGj1abSAgGWYiq6h7hZZ4kC+YN+AsqNCk5fIGtA3qsiB8mD9Hl1XJRvl5PWLKOEp3P+ry8ugxGiz&#10;La+nysHuAUXYqJpmOeGlImsWezTR8kyKEpRktJakideJBAWjWyIoGAOtTk0VzHmi6RSM7XAWsjQV&#10;TEGW5VAogLPuwgcclpE0VXAcGckaHgkaNsSAMegmZ9ogfVRNN1kOLWGt6tqxiqNkZUdB4kHloJUd&#10;bUuRefikqIRqVqUwQc0YZMFzXWJAHgsqL+oyI7J4wQHQL4Y/6NNNreZX1yoYurJjQ1AFQ6FQIiZK&#10;CsaCNi5yJHjKBdy+Tbs2khfJFFlTfA5qJWu8KJA4GFVF81EVmXTDoKBLlADG1si+Zeq4hwbEiGaj&#10;xajBY5hekYWPChJ53XBM05AkG0VPomEB8D2ygpakYVhes9AS1uiT4NZYydQNVRFwdg8ZmsWybrCi&#10;YDg6tLbRuJVm0DiY80b0FIwWtjEsfxXbFi1LAgWDFyZycN5bg2GCaB0JScfrVFchiSxKPItEjKoJ&#10;HO8zTBC9ItirbjghhrNQ1IrFCaB0LbTyBFLVOs8xZGVH01JAwagmnouEhjtRxkUHdRwquokWpgb5&#10;Egj54X/JgqPh4cm6Cob2wZwWqmAoFErEkPsgWkAR3xnBryQmJk6dOpU8VVUV3go75jN66HrxibX3&#10;bttEnSs26mLB+dTr3sGtUx9r067XPOJVIGtWxSN3/5qgSOunrS7kA6fzEDWzWO2fFtgzSX73k4Is&#10;zxlFUaDeTNOcMmUK+BWoN+JXKGeFmBlUGlQdVCDKKacokR6kzrmrydMfNrCT8/fbtbG05sn/Ytd5&#10;Jfyxn96q/Z66Vk3sB6em++ngyETJQaw69tkQPxlwg7/rp2sNLj24AIldTZs2LR6DFmYHMaWqVMFQ&#10;KJT/daxawo1juEuCa6n3sfAtONLjN3Qrj/TzkRKt8pwZSZKee+45qLGUlBRwxrIsN+44/ztAFUFF&#10;kUQsUHVQgY07TrTsJFr2E/Xj13sdGhVxcXFQaSZalgOpQJsqGAqF8j8OXsUX3QdJOxhukdA+Hjt2&#10;LLlFks/ATROag/CKGTlWA0T6+UiJVnnOAFoxW5JefPHFcPc+5RwhNQZVBxUI1diIyo+WnUTLfqJ1&#10;fAAuNLjcTLOmHwguQ3hl3LhxUGOJiYnwlFyzZKd5z2MUodcPhUKJGLhXWljBCIIA90SiYOB2GZYv&#10;5IZLnjZFW/McPx8p0SrPWY8za9ashIQEomCsFtQmbiJIFUF1QaVB1YVfb3T9NxFN/b1n/mk27l8J&#10;mxM8HT9+PFRaUlISKJtwxxVVMBQK5X8dMtBOmsIkpOPll18mb5m496XunbTZSvlfBniRYDAoy/LY&#10;sWPT0tLAtTg4OqG5y/XfDqkiqC6oNKg6qECoxkaPJbU87Doth7o9MTNnzoRrMzY2llynDr42m62U&#10;TQBVMBQKpTGE/QfcMRMTE+FGOX36dNLvEg7mdWp7s6PVi36hE669hx9+mIQ/i6LYPOfvQgMqCqoL&#10;Kg2qLvxic5/P/xbCo7fhMF7SH/Pss8/ChZmSkkJGe61GhT//N0MVDIVCiRi4P8KNktw9Yb9Pnz5w&#10;oxwyZAjLsuHJNeen3/7CglROIBC45ZZbwBl37do1FArRWjorUEVQUVBdUGlQdVCBTm1lUsLUveKg&#10;cuBivOaaa+DC7Nevn1kbyRuOYGsZUAVDoVAiJjyUTpp0d911F7SP4+LiYGfEiBHTp0+fNm3auHHj&#10;xowZM2HChMmTJz8TIZMaINLPR0q0ytMQU6ZMGTt27J/+9CcS0kG6E1pYs7gpIFUE1UWCh6ACoRqh&#10;MiOt/2jZSbTsJ1rHh0sMLjS43OCig0sPLkC4DOFiJFOpoboc3D1D9A2Ng6FQKP/TkOkV4TH1gwcP&#10;PvDAA+BakpOTwceQvB3/JUB53G53HIYUrxkLExsbm5eXR/ZvueWW7777zsHR0M16Mi8ASBVBdUGl&#10;kdqDaoTKbL4zieyKDJ668GmFx/T09GYsT13gAoTigbXDPlyYcHmSaqx32bYAqIKhUCgRY9XGu5C7&#10;ITTvtm3b9tJLL8FNk3TGxGLq7jQLUBjiXbKyslzY0yQlJcH9vbnKQ/RTYWEhtJgPHz7c3KfxwgMq&#10;DaoOKtCFNURznce6WgGES1FREXnaXOU59XIDy4eLES5JuDBJRBqZcW3TfDAUCuV/HNIdbeJsbOT+&#10;6NTOrCaNvLppYBqXEiYqKIoyderU22+/PRgMOrj/nLTmm6s8pKLCARyqqtJ0ducIVFR40la4Apv3&#10;PBJTB/v3eDzPPffcdddd11zlOfVyI22McPceFJJkBXRa1txAqmAoFErEhFUL7IiiGL45/hcycuTI&#10;fv36hZ1f8zZAGYaRJAnKADUWjoZuxvJcQEBFkaT4UHWwD9UIldlchYFvB4Mn5XGwkJoxY8bll1/e&#10;XOU5AyZuZsBFWveabd4iRRGqYCgUSsTUndFg4RQUZMq0hiFP66I3E1C8559/fsiQIbBDErE4+A7e&#10;XIA7IT6PlITUIRUxZ6VuRZGqg2o0cf9Hc51HBxuSiZMsw/6LL7549dVXN1d5Tr3cyJVIJlrrdZIz&#10;kYu02U5ktKEKhkKhREx4tKhej/R/Wwc1lPCpp5666KKLHDxk0+y96FVVVWQEBAqjKIreglrD5wGo&#10;Lqg00p0G1QiV2VwlIWUg5iSKIuxMnDjxv60P5tRrMzy61FxFijpUwVAolMZAInlJMzScWUuvXQgp&#10;3O/SjEEwxME8++yzAwcOdHC/Ebl3gxdsxvLUbQRD/QiCQPOanBWoIqiosOALdwE213kkp4z0BpFY&#10;k2nTpjVjHIx5yhUX7nohmLWLlLUk+eJQBUOhUBqBiVVL3VdIr0z4/thQJ815Bm7ZkyZNAgVD7uPh&#10;wIXmglQa6Q0iOoYOIZ0jpKJIdnzSBdLsVUfyKZPHMWPG9O/fvxkLc2oXS71LkkBnU1MoFMoFw4QJ&#10;EwYNGkS8XXgBvOYuFKUlUDcHLgjlq6++unnL8z8IVTAUCqUlQxUMpYmgCqbZoQqGQqG0ZKiCoTQR&#10;VME0O1TBUCiUlgxVMJQmgiqYZocqGAqF0pKhCobSRFAF0+xQBUOhUFoyVMFQmgiqYJodqmAoFEpL&#10;hioYShNBFUyzQxUMhUJpyVAFQ2kiqIJpdqiCoVAoLRmqYChNBFUwzQ5VMBQKpSVDFQyliaAKptmh&#10;CoZCobRkqIKhNBFUwTQ7VMFQKJSWDFUwlCaCKphmhyoYCoXSkqEKhtJEUAXT7FAFQ6FQWjJUwVCa&#10;CKpgmh2qYCgUSkuGKhhKE0EVTLNDFQyFQmnJUAVDaSKogml2qIKhUCgXPOBIFEWBHVAquq7DjqZp&#10;pmnCzsSJE6+66iqHyhdK9ADTAgMj+4ZhgMlNnjwZFAxYF7xeV9kQa6Q0EVTBUCiUCx5wGKqqOtid&#10;AA5WMMSRgIIZMGAAecvCNHNZKS0CWZbDIgaYOnXqoEGDHKyhTQzsULnc1FAFQ6FQLnigpQseBURM&#10;2KkoigL74EWeeeYZcC3gS0RRhM/QNjHlPwdMCwwJrAtMjuM42Aczu/TSSwVBqKtdiIaWJKm5y9ti&#10;oQqGQqFc8IQdBuliAS8S7pKZMGEC6YMJ977QbhjKf0jdzhUimmfMmAFmBhL51A8TU6Q0BVTBUCiU&#10;Cx7iUUgHPjgMnufDbmPixIlXXnkltJLJ6BLsMAzTnGWltAgEQQjrFTC/KVOmDBw40MHqWVEUeAR7&#10;gw+QYCxKE0EVDIVCaQmAtxBFkewTQUMCX6ZPnz5kyBAQLqS3v1nLSGk5hKWJJEkgWSZMmHDFFVeA&#10;4YF6JlrZwUOZLMs2XxlbPlTBUCiUloCOgR1wIcFg0MFdMiBroHF87bXXOrWzQuBFMmuJQvlPACsC&#10;6wqHvIBQHjx4MOl6gadggT6fj3yMdsM0HVTBUCiUCx5wEsSRhEKhDz744K233iorKyNvjR8/vn//&#10;/iT2RRCENWvWgLNpzrJSLnxAu7z//vtvvPHG0aNHHRzpMnLkSDKK5GDV8vbbb69evZrjOIdO4G9K&#10;qIKhUCgXPCQPB9nneT4rK6tPnz4vvfQSKJuxY8eSfDDvvPNO9+7dk5OT9+/f35xlpVz4kOlFOTk5&#10;JSUls2bNEkXxueeeu/LKK0HKgHbp0qVLbm7ugQMHwBSbu6QtHKpgKBTKBY9lWYZhaBgHixWXywUO&#10;pqioaNCgQT169OjUqVN2dnZcXNyf//znumk8KJRGQLr0li5dCmaWkJCQkZFx3XXX9e3b99JLL83M&#10;zIQX//CHP5BYchXT3OVtsVAFQ6FQLnjCMS7haJiCggIXJjExMTU1FXZSUlLg8csvv2zuwlJaAseO&#10;HQPR3KFDBzCq+Ph4t9sNOzExMcTkwMxoDujzAFUwFArlgifcrQIihud50zTnzp2bm5tLRAy0ktPS&#10;0qChDC1jB0fDNGthKS0BsDHQysuXLwcDy8/PJ/IFVHJmZubvf/97B480gcQhCe6au7AtFqpgKBTK&#10;BQ9p6SqKQlLCwD7DMMXFxXFxcdA+TkpKIlLm22+/Ba9D5yJR/nPAzECjqKqak5ND+l3I+FFqauqu&#10;XbtEUSR9gfBI5yI1HVTBUCiUloCmaeHIA/LKjBkzSOM4NjYWHv/85z/Di2R6CIXynwCKmUx2A8U8&#10;d+7crKwsYmOgmO+8804H9/OFs8LQgaSmgyoYCoXSEgCHQVwFOI9wWExaWlpCQgL4FbfbvXfvXqdO&#10;IjIKpdGASibGJkmSx+Pp2rUrmBmImFatWm3dupXMVAJLI0l7w4kWKVGHKhgKhXLBE07CS0aISFgM&#10;PM6aNSspKQlcyz333OPUdunTzLwtm/PQ4wHiGIQyMTawvRkzZsTExIBcvuGGGxyczo4I5dMuk0SJ&#10;IlTBUCiUxhNe+QVkAdzT9+7du379+o8++ggeoTG6ceNG2NmyZcuGBli/fi3e6gL/Av+3GW91gVfX&#10;N3Schnjvvffy8/PBtbz22mv79u2DV9asWbNp06aNDbBhw7oIt8iAOtm8efOuXbtIpUFjnU7tPkeg&#10;osJ9G1CBUI3IwDasI1uNOW3YBNvajfC4heyT1+t97D8HrOjTTz9du3bt9u3bd+7c+eabb3bq1Mnl&#10;cn388cefffbZunXr6hoV2Fu0vnfDpo0NbZu2bN6ybSs8fr52zSeffQo7e/btDfdHhjuEWhhUwVAo&#10;lIghDpikYHFwk3TBggV33303aIWkpCQSPwu4zkZsLNnqEg8bvIO3/xQyxxXKQyZUk0DLcGBvw+Wp&#10;v0UR+Pbk5OQBAwaAqyNVR9ZAoJwBqCIyowcqDaoOKpCcxBg4ufiRnD20xcT/tKGn6N2TPxYFUlJS&#10;oABk7nRCQkJhYaGr1thc2N7A+OExbNPR+t6YuNjTbuRHwk5cQnwsfHNCfFJKclpGOlyScGGSqoNL&#10;lYTmtKSBVKpgKBRKxJCGHZEvtm1v27atX79+5CYL92twMHBbh/s7uZWTG/05g/wQ3IPxVhc4WmN8&#10;UEZGRti11LgBXLDT0ojjRwRUDtFS+fn5sA9N+eY+kxcSUF1QaSQ6G6oR9ok6OUnB1NtqFUxMVBUM&#10;mFBdgQ6CBl4hk5JgBxUsMps/9y8+/RafmBDWLglJibC5YmPID4YLEy5PMsxKLtiWNIpKFQyFQokY&#10;0pgjt0WO4/7yl7/AvRJaoqtWrfrggw/Wr1+/bt26zz//HHbIkM3mBiBjQyeP5KDxIzKWdPLoEhpv&#10;aug4DbFjxw4oxnvvvbd9+/ZDhw5t2LDhww8/3L9///oG2LRpw2k3KGkDW2Ts3r17y5YtEydOJHO8&#10;H3roofC0W8oZgCqCioLqgkqDqoMKhGpElbl5I9lI9W7avLXeRl6v97H/HNAEO3fuhDJ89dVXW7du&#10;BesC4/nss8+2YFBJTh6pjNb3bty86bTbJvTbNq3bsH7NurXwuHb9uvc+eP+NN1eTziG4POuu0BSe&#10;JNUCoAqGQqFEDNwKw3m6wLVkZWVBo3PYsGFwozxtYIfVIAbe6uJYp08AZp3pMA1AOszJAsKwD8UL&#10;BoNnCD2pLc+5b5ERnpZy3333gWtJTk5ukdEJTQFUFFQXVBpUHXkFKtO2DPvks2BaTnir+/qpn/xP&#10;ICMykiSBUYVDep3a6+Kk78VE63tN+/SbjeOX6266aXACD5ckXJhweYYNz6pdTLtlQBUMhUJpDCTf&#10;KGnPuXAQwNixY0lSfwtrEAvn+A+PvjeAhbf6mKaNt7rosEVayPD9Gv4/LFzA8TTkIWrLc+5bZJCl&#10;/vx+//PPPx8XF5ednV03cQilIaCKoKLIylZQdVCBTk1l1j8Ldb34yTTmfJ2ZcJcG2HndtUWbTiJY&#10;jn3aTdU1kCyGBReJAYIGXoFH2IdLkgyhOidfsC0GqmAoFErEkC4Ncu92sIKB9vGYMWPCzU27lnpP&#10;6xFpH0xDx2kIKCS0PsOTq886ZAP/EeEWGU5tFMLw4cPBHxPXQjlHoLqg0qDqnNpqjLT+owXYkizL&#10;IIVJGmin9oqwcLcf0QrhD5/B/iMFNMppN9ITQ9SMifqaTNIxA5ck6bgiNRYuWPOexyhCrx8KhRIx&#10;ZHSG3J3hPu7Ci9tNmzYtfHMk3SZ1P9wAp28ZEx1zsrJBWqcRRbXwstXhnpwzK6qm7oMhk1qhAM8+&#10;+yyRfU7tQseUM0CqiDhjqDp4Gp7G37wQQQDlqStl6o7UEGUTra9rqA8Gviw8nARPSX8M7MMlSSKO&#10;Sb+jXdsfGa3yNDtUwVAolIgJ3w3Do0jA5MmTIz+OoSgoyQeKaag5oKXrJjRuwTWAVwgnm8HyJWJP&#10;35BSISNcpPzhEAH8CsgdDR5lGV6Ez6jkabjTpV4cDBwKXClqHOOoiLAPO3PVweOkSZPIpJWzfp7i&#10;4EoDS4AaS0hImD59OtRYOJtcuLeDmEooFCL/Eg42hxNEpv2TmieBR1ZtjBTJMRMeACI5D8mijNH9&#10;CUTihCNmiJYF2yMFIKUKW3tDBwkPkIW7W8hGBo9kVSERMES+wAaXJLk261ZIS1LMVMFQKJSIiZaC&#10;AYkQjm6BW3kwGAQPApuq1qThglu8hQMnNU0BJxXp8c/QIc/zPHEesC8IAsMwOCkfB18U7mIBjQIl&#10;PHXwKKxgfD4fWc2AHIr8ijO3camCaQSk0sgsZWJmKpgI9vRkGSxQBkSFELFCBDHAcVz4Y6S/kJws&#10;0hVHdIOBgX8B8yPnwq5dKDRa5Q8Xz8LR3GB7YZlSV2mddVZaQwqGCBeW50h/jGboqq7B61TBUCgU&#10;Sn2ipWBIVweJb3VwbKZpkhnaAhExxIuA+yGfjPT4DcmXqqoq4vlIDGb4w0S4SJIAwoX0+mDZ9NOw&#10;UT0pQ8oWHkogYosqmKhDBGJycnJcXNz48ePDr2u6CZuDO1FqFsMydaXGVKxwVw1YaTDEkloOT0+r&#10;OQIo1trPOPhceL1eGRPdbhgoHtEodQN+4RWwH1DPdT95BoXRkIIhvS+wkd4XA03JsmkfDIVCoZyG&#10;aCkYaDDDdvJCvg4RMZqGXoE2dO0NFwmLSI/fkIIh75KVEFQM6YmB5jHoEnBquGfIEgQOf2n98Je6&#10;Cgb+ixwNHOG5ZHahCqZxQL2RGps4caKDzx2gaoYgyqQrpaYPwzZNQ9NU2UDdeybuvcNx3DoeWMG9&#10;MmR+HJwvOHdEPcO+3++Hd1mWJV8XCASiW3injjSBbweTC3cBwuukVKR/6AwT7BtSMIoGgl8LMiF4&#10;JDExumlQBUOhUCinIVoKBnfAsE5t7zqOtEWhMIIg8TwKTwGfVDsuE00FAw6DxK/YdXKV4u4TXVEk&#10;0DFEuICUAYFVG4JzGgXj8/lImx5cIDkU6do50w+mCiZyiBZJTExMTU2FqgvrElAwUHccL5JuDJYJ&#10;igJHzhETCsjYYKB6Qb6IkmKYNonpduoEvji1MSjh3pGysjLyehRHkQhg4aCZwjFYzsnrqNu1oTxn&#10;yFd0BgVDXod90DGyqoCU4UWBKhgKhUKpT7QUjAptZUMLz+OAHZatGVGCdjKJsbXwOsCkUyTS45+h&#10;DwYeSdgm7FdWVtY2fK3aL7KOHPmBaJfaAazTjyLBEcK9OGTY4swegiqYxgF+3YVz9o8bN468guYz&#10;y6qsoF4H5MJNKxT0QwWfOH40rGP8fi8IYtAuoHXAq9u1E4Xgf0H0ECHr4HWXyLARsYeqqionqnN2&#10;yGhReMFq0m9HHsEIjx8/Tn4glAfK0IhRJNgPsUyVpxreYnku/DGqYCgUCqU+0VIwosgvXboYHHlG&#10;RgZZlqh16zZt27avqEAuxOv1ki4NG0320aIYyUvegoODSPrkk0+6det21113YS0CnkaGUu3d+/XP&#10;f37x+++/C/unCpdwJO/evXv37dtHRiJIbGm4JX2GqnOogokQqFiQhi68jOKMGTOgwl988cWCggKo&#10;uGp/CHQMEjESaBGr7OgPnduX3HbTUKamOisAACAASURBVE3iJZFv3bowMTHZFRPnzsh2p6bDEcIL&#10;g4d54IEHSNq3nJycNm3a+P1+okqb4oeUl5f3798/KSkpNzeX5CBISUlZsWJFuFeJLM3R0L83pGB4&#10;URgx8sk77vw/X8CvmwboOX8wQCN5KRQK5TREScGgyT6z5/ytX78+ZN0WSZLAc4waNQqc08GDB8kH&#10;OI4hWe/gvuzUz7V6lkwtDSmYup3527dvh8IXFRWVlZUhneTAl6nllWXxCUk7du62HYMXOfitaHN0&#10;y1Zr5Iutwda7d++FCxeToOPwOpdnzhlDFczZsE59xHrCQsuFulzTpkyF/WVLlhYWtOrTp4+kyHDK&#10;ZFWyLUNgQlOfGde9W8chQwajAcpQsKRN69Xv/N0TCoFmESVl+fKl7pSkHTt2YHuzjh790RXjuutP&#10;f0TdM6hThBs+/HFQFYGAzzQ0x67pjTs5z2+dwcTTvH564DIhEV1wrm+99daxY8d6PB4Hz8Vbu3at&#10;2522bNkysD2eZ9u377h48VJ8qHAccR17dgy8oe9GG8mTBDZpy/fed/e1118nSjgOxnF4WTJpHwyF&#10;QqGcSuMUTF1Xje+khiyxixfNu+ji3mj6j2mQKRWKIv1myNU333S9qgiGLpsWmogUYhkDp+rSbUtS&#10;RLh7CxIPd3NBYi0H3I+h6hK5vxumoukSyeNCkpPCI+par00DQybcOrg/H/zKjm3bY10x3bt2GzBg&#10;gG5qoibwaujHEz+kpOVu27lH0gXVUnjeJgqGk6qRs4QjmyIv+FsVFK8q/XvAz8F7HIcGBUwTvkAG&#10;cWOjUuGtNntv3XBOqmAagHhuq6beah9RtZlqbIwLJMy0iRPhbC+e81rfHl2H/fmuL3Zv00zBsCX0&#10;X7ry6/6/GHbvH39z01A4isgECvOyZy9d7Nc0GeVfETnW37Nrp1dfmYWGJkXmil9des3Q6+EkKQbq&#10;39NMSdWEwYMH3jD0GlPjHUvkQtWmocBbgmHBJuuGIvOOrUl80LY0XlbAjEKyirt0DIkLIZOrnX5P&#10;MgWAqSiaTFZqwt1z+tVXX/Xkk8PJOk1gqKoqD73+lpEjR4NFqRpXkF+ycsXbpiVZjghGJQoGmlpk&#10;o8wxhgUXA0gxOcQIpukYuqOpMog3NHDEHx4+4u6hQ4eKoq3oDiOqnA4/WX1mClUwFAqFcjLRUjDg&#10;J+bPf6VL53YMF4D3ZDSTwgItsn3bphh029UrK46BC3nhpedj4mLjkpLjkhJ3fvkFI7JV/upnpkz4&#10;9YD+I0Y95op1wdbvZ714KaToAssFVpYujYl1wcdTUt2PPv4YmaAB7fitW7fGxcWBbkhMTHzwwQdJ&#10;STau3+BOTtm6eUu7du2WrFwqmSKn+fYf/iY5rdX23ftZKaTZypZtB1yxmfAtiW7XpMkT/cGAooW6&#10;9+iQlJiampL3hzv/UlnhA38DwghF9pigwzSy1fjj2vUHHKpgzoRVq2CMn/Qf3vAEYTXehRXMpPGO&#10;ri6ZM/ui7l0+e+9fI4c/YFgsL/lAVixdMO+5aeMeG37f1TcO5U0DFEzb1q1mr1harYOrt0FSSLy/&#10;TVHeO2+9DXbr81e279Rm3aaNkm7BFwioL0dVDRbFQhmKY3Ga4gOrufSyn7vAmJLducUlh48eA20q&#10;sP6S1vlLli5wZ2Sm5ubDWw8++hic9F3bN7lTkiorysCwRdC3AnfDDddPfGYCksWyYGMzABUFCmbc&#10;uDEoTlxF6hx2Lup36dQpz8mq3x8s69q538LXSxUtoOrBzZt2JSdmu2JcGVlo7IzhQkGxTDACDCuV&#10;lPQAOZfqTs5wuzxV+wz9h0cf/e3AAYM0FYSS8+jIsfHpaY8//SRVMBQKhVKfaCkYx1SWL3+9d6+u&#10;QcZn2hZ4EWiq6qZy9Mj3OdlpX+3eBiLmkl9cdNXVvwYPBi3gf73/Xn5R4beHD2q2Puy+e3LyMuct&#10;mE2cXEa2+4knH9EtecPGNRmZbn+gmuODJ8rLcvJyN2/dIsrS4sWLExISysvLybTVVq1ajRkzBhrF&#10;n3z0cUJcvLfa88orryQmJ1R4yyQj6Ge9Ofltj57wHa88umL18oyskh+O+OBbdJt1p6VOe3a6bvGc&#10;6M/NabVk0Wqe00C+SKKGO3g07ICJgtGpgomEc1Ywhrr4NaRgBL/nFxd39wWO8aIXPjN4wJVf7tr4&#10;0KN/+c2tN3OGrkt8z66dXitdfkLkRQt1iixY8OpNQ4cYms5x3PYdmxKSY74/8iMrKjKIGNsKMFWa&#10;ycmSYFuaIvpVNZCVnXr9DdfB6QH7GXbfvemZGV6/B+RItx5dQVho8BWmsX7jhmR3yqHD3zFMMDsr&#10;44Xnn4Mvgh/y3XffpqQkffLZx6qumLYBOkaSBDCPG28c+vTTo1H3iWMpqrBly5ZuXXuXl1XDlwiS&#10;Lze7zarSv4OY/9usaS5X0v59P4IhlVf8GBPjGjNutOkIrOotLGp7xx3DDDSmag1/dFjvHgWSeHDY&#10;sKF33flHn1f5092PJGfmVwQDjCpQBUOhUCj1iZaC4ULeJUvm9u3TIxDyWo6toXxcKKah7MSR9u1a&#10;r1/z8Q+Hv+3WtfOPR3+wbGglo+763/7fHb+6+krV0kaMHN6qKA+NHxmiN1A5esyIQUOu8oeqFy6a&#10;B96FF1CXPi8K4UiFn//856tXryZJ54LB4Ndff+12u48fP/7Frt2Z6Rng1aDRfOVVV9z6+5sVi1mz&#10;8bOCoo6fr9uu2coVV10+f8FqHnXqgzeVt27flpCYXF51RDX4/Lyi99/7zDQcgVctPJYAjW8cTKPX&#10;dsAY4exqVMGcAxEpmK6ayN731ztXrV4gq0Gvp6r/pb8I+cseevivVwwehGOmjDiXy12Ql1iQ70pM&#10;BD2RmhrXvUt7XdV4nv/3u+907NIWThpYFRpCQlngFNQNo0iSyIKG2LZtTWFJ0YnKCjw2JINNtmtX&#10;8s6//hkUhDYdO06aOoXjGNA6oaC3Y8f2L/5tJhxk0aJFPXt0Cwb9YEuzZv2tZ8/uYM+gXRguBDqG&#10;WEKvXj3gYunYoV2MyxUX72rbtm2MK1EUZY/vWGXV0eLWHf/x9w9AkN1y2zUTJ0z1VDNo7JL3vfrq&#10;K1f86tITnkNfH9gJ1bBv3xFQMCpakUM21OpQcM+cOeMHDhj0+OPj8gs77P32e9WxRYuOIlEoFMop&#10;REvBiFwAmsU9uncOMj4UAWPo4KkCIf+3B/bm5WZs3vD5po1rUpIT4xLQQFFSahpIk+S01Nt+/zvF&#10;VEc/PWrojdcKEqujURv93gfuGTj4KhwKo3fs1DY2FhVp1FOj4bDllRVev69Xr15kMktqampycjLs&#10;xMXFqar67r/+neZO/WbvPjSTpeJYkjvmn++VevwVqam5n3yyAY7Wpm2Ry5VaUNgZDVfFudwZmclp&#10;6ToacRA7duj6t5lzVQVJpGCQISsrQVs87HepgomQhmato1nuP8XB6PriOa8RBbN7x8aBgy83bWHm&#10;zJdGjRxh6cLwEQ/detcffALvrSzr3L5k0ZtvBLGZyrJ48ODXedlpgwcOgm/as3c3nFBBkX0hDoXC&#10;mCovBUDBIOHLMbIQmP/6rHZduvhCDI59URU+MHbMqEeeGM5pZkJ61pt//wcabLJVQ2YT4l3//uBD&#10;QTUOHz6cnZWxa9cO+K6BAwc888zEEBs0LJ3E3ZKhpeuvv3bs2KcN3E8DOjsQCBTkF3fr1kM3OShF&#10;h/bdZ70yXzPY3Hz3wgXLAn4BTMi0pB9/PJyVk+7ny0aPf2LINTeYJqgqB5WT8zs2oyg/PPjAbYnx&#10;CS5Xyi8vH+BjeJDPQYGhCoZCoVDqE8VRpNdfnwUKhuWDsqqEcCoLyzEP7N/Trm2RKrEfffjv5KSE&#10;E+XHbTS9QpF1DbwZI/BHy04Mu++vQ2+8XpQ5FM8rM3+9788PPnzfsRM/arrEsCgvyLJlS0DxZGZn&#10;DX9yRGV1VUZGxpIlS5zaTDAOSSgiSdu2bE1OTAr4/KQDYPbcl5PTXPsOfJGTW7hn77cnKo7ExLnm&#10;vb7KF4C2umE6OiOIUIYg7/cxnm7de8+bu4h08oBfwDnQyCyVsHwJZ8NzqII5B86iYOJiXVMnIQWz&#10;8LXX+nbvrgisZUnt2uV7fWUDBw7cuHG9YysPPnjP1ddfx+mapcl9endfULqykuPQUo1ogE+dO3tm&#10;2zYloih+d+ib3IJMFFYlyKpp8YogqYyicx9/9EH/Ky4DJfTq7Jfbdu6MYsJVUeI8uhAc8psBjz05&#10;2ifK7Xv0Xbh8uW1phhJyVP6Xl1z07IszGRHOvzJo4IBRo56sqChr3brw2LEjgsSbNprOJqMcvGi1&#10;CjKKJMM+WoELlWr3rq8TE5Orqo9Ve8qKW3ecP29xecWPvft2Wra01DIdVRMlmV2zZk1mdgYnVb/w&#10;yrTOXXpWVITwDChLV3hd9jlO5f0P3t4qv4BhFHdq1qixEzTHEjSJKhgKhUKpT7QUjCZzs2Y9361r&#10;R6JgJJxatLK64peXXDx1ykRTEz/95H1wWnu/2QOiAE0JUVT4viqfF/afHvvU//3hDjILKcT6p05/&#10;pu9FvUh/jG6gdX/R+gCG/uqc2b+87FKPz9uzZ8/HHnuMJP9lGCa8GsCuHTvjY+MqysoDfq8oMSBs&#10;0jJi8gsy2hS3X79uc4DxtOvQZsr0mbxkS7oMwgXcoGJZnMqBoMkvKCRuxuv1k6Phpbapgmk0PykY&#10;Mn+HbPUVjKEvmPtanx7dRYGxTOUPf7jtuecmDfrN4CATckxp2LC7rrnlZsGwAv7qosK8+cuXMZqu&#10;2yjoRNfEF1+Yfvmll6EE0Jby8GP333r7bSRdLxrusURO9A+97vpfXdHfcfRPPn0/MS0NzjV8S8hf&#10;4dh6u7at5yxYAAYQl5rxj/ffh5Mb9JUHPRVtilstXbXKwAt7rVi+tHPn/2fvPACsKs49frcXWJay&#10;9CpFEbtGjQVBBFHEronPvBgTK8aCIlUEBVvMs4uoWFERSWJeYjT2WMDYu6KC1G23n97L+8/M7vWy&#10;CLpk717c9/08Xs6ee+65c+fMnO8/M9/MN/S8884ZP36cpimyKokOGNd3bBsXcydOnHD55ZfxASDf&#10;9cxEIrZq5Tu9evX57PMP8aXDho58ctmfTUs6YszBV82Zj6KFwpxMNS5ZsmTvffeKJtd//s2HvXr3&#10;/+abTcgntuiwZ/pu2vfrps/83bixRyYS2qNLl1X16PHCv15xwoAUDEEQREvarA/Gtxbfc8eo3UdI&#10;SlqsY7F23bfXLrymsqIMZoMH3DWPm3RMvwH9TctBQ9lw3LJOnRfeeIPlub/+zX+fcNLxuok2rm1Y&#10;6jnnnT1p8kQImvuX3FPZqbS+vlYomGMmHTv1istx8T/84Q9dunT5+OOPRQKmTp1aU1PjOM4/n32u&#10;U0Ulm9iqKX5g6Wbiy6/ei8BYFpWsXv21Zsj33HtXSUnVi6+stAMHquXs888fMHQoki7p6dFjjliw&#10;4DoRACFsWsXV54vguVsrmEzWhaRgtkkrFMweo0ayCfmm8sTSJeVlhWefe55mmYGrTbviknETJ5nQ&#10;E2qqf79eDyxdqnmBGwZQupqa2mVI/yceW6bruqwkNtWtrehUOem44w3TNm3DC43pMy7FfUkl0rrG&#10;it/AoYP2P+hA3gnkTrnw3M6dKxsT8bSuDxk+4t4HlvAw5q5lqj16dFv+5z/FUkmkJ5WM9+vXB9Xh&#10;ySefUFUZ2gUiRjc18SsgcA8//NAZM64Uc5GgTrBz0EE/nzlzNspeMhXtWl3zyMOP64b08CP3l5dX&#10;QkNrupRINpaVleFTXqjJZryqS/er5y7gzuPSqtdfraosaKj/ZMpFZ5x55hmKajmuP/rIsYNHDEvr&#10;5MlLEASxFW21oh3avQuundurJ5syWlxaEikoLKsoHzlqtzDwmDdlwBRAQ33tf/3qzKLi0khBcXnn&#10;qmkzZ5mug+2355x9xpm/jMbrRTfM+Reec9ovTt6w6Vtc9tJLL0Z6yspKcM3JJxwv1lmvra195JFH&#10;IGLwVmlp6ZAhQ4RX71//8vTggYPqNtcGvus6esDW3ohNmfLb3r37vvHGSsvWbNe67fZFnau6Rwoj&#10;BaWF446e+OmXq73QN1x9yYMPwOCNGjVKRASExeJWbZsr7IWkYLbLFgsfh1tsuAv8xhXf8j83q4p0&#10;5x237b/fPpqhGoa2cd3Xgwb2Wfnuu2kWK9E569dnTJh0fCNEsRT/2YH7olAVlpd36c7KGIrYn1Y8&#10;EfB575IcD0Nr/cYNxxx7XKfOXXBzyysK9t1vD7EeNAqeoUuQ0SecMDkC6VRYOHCXoZsb6iUphbdG&#10;7jbsjjtu87g+3VhXP2y3XR9++EFIGdzeeKxx9uyZvXrVfPPNV2xxICTcd0RPDN5ds+ZrXBAlsyAS&#10;6dG9a2VleUlJ0axZLE6CbshI8O4j91qy5EHej6g///yLNTW9WCyFwsjNN9/MVos2madOKiXhNFyh&#10;tKSgory0ru5b262fMfO8Qw45mEWJUpWPPvu0z6ABY44aTwqGIAiiJW2mYAIXjV1dU3hPe4g2qW4a&#10;ru/5nuM6hm8b3IkyTKBhm5BgMGKptGYxVxhsOJiWU/hgY6zO8UyTSQ0j4H0eaOnCsPH1xNg8WBEs&#10;Rqz9L9ZCBdAcTbGQgrB202beosUJTjJZxyIGWurq1av5D7R5SzpMJGU2YyVwNjc02n7g8aV7mcWK&#10;x0UmNDTUiZhKjY31pGB2jO0oGGwFBayYzb1qNuuk8V2ICY87ILmWGm2stcNQcR1NTuAmGg6LaOUF&#10;djxRLzyoeDFwE8kG37NE2HPDhGJoZCvOWY6i6oalm5ZSW7ceb+mabbJgWLibTjxWj7Nx8c/XrseO&#10;qqR8R1WSbPK2atspw8JbX61bh8sGroGTHR4NFIVB3Hck23JM0RPDg5iywslca0xdkdPxeBRlRlWh&#10;wwzTYgJo06bakKsZsSbv+vUbQ7YkMYu/nUol3EB3AxZvkp/G3LY2rEOCXceNa2a9w8p/KBsKCmdD&#10;Mo5SSgqGIAiiJW2lYFKxBo93pHt4/Js2nrli5jOfqeFC38BgQI34bE1/plqcQKyYbqqmwRfbdYSH&#10;gfDnxT5a6kK7iERCD1mODeul6k0DPSLBzZqjQdM02DE2T9qyhWcljJzrGdx6sUXwfN+FNU0k02yW&#10;VCAWcw95evBdRiboI8xSLNaoaQrOF8sBk4LZAcSMLRH0R2wu3wwHZcMrLS8rKSudNWuWDQ3issX1&#10;IUJZeUjFceMUz0e+pxMNuHcuc7XWDVuxbObtBI0CJWEwieBAHDSP+lnxRG06ncTFPE/EgmBRIwzd&#10;SadUi63X4jh6OvCZ65UehinTY0E7PQtf5RvQIo5mezgeUy3DY12GOJn3GvqiAIg1eTVDFevB6KaG&#10;QiKKRybauXBSDnloSbFir4g2Ko6bpimiHzSXH18zpbQSh1rnIoyFtoDSg/J2vJRps0xAgTfxQ33T&#10;Cdh3kIIhCIJoSRv2wTCz4TloAduOx5vUITQHHspsqipbtAsPfNaVAqOkGLbhuJAvFmyVH7CHtW01&#10;T1V1/ZBZqaBZMUB8KIoiwhTggi5frYUtzc7jD0uSlPHktU3Ldz0xs0PTJeG8Eo3VocWs8GgCMCSO&#10;x+xlMp1KphP4RtgkC6bQUlkEA9vEmbKcFt+7DflCCuZHsS0Fg810nYIiNsi4YMGCkN/KtCy5Quea&#10;WjqVSNuO7DIlLMUbbD80oDx5Jwq/6Ux6SkpSZ8qDvSHLqmlh3+IeNuwOsJgDSsJ2NNdhpRCFxNBl&#10;25BRDmOpdEzRTbZyDOv2sLUUNryLIoubLdseK5CWFgY2L7G+JKWSybhY1w4KxvFsFO+MN4/o1fN4&#10;OcGX1tZugh4RHlR4NxqNhtwfHOVKzJjDPp+GzUQVi8wVioMmUisrSVXWWOkNNcOKpaQ4vsWDGofC&#10;0tSUolJcJIIgiJa0lYIxVUnX0papc/HBnvE8fgwz+R6bxMr60nVVY8aM977wDhjWVcMWjHOZsoGe&#10;kJQ0GriwXcLhAGJC9MGE3BMY50DrsPh/LMC1mx2cCH/CvEHBwKykkynHskUgG2wi9BIP0sTQdb1Z&#10;Z3y3bqxYeE3swJZAzahaWtdF832bcf5IwWyHbAXjZm3i1keKiyKFBXPmXiU66nCkSVXAage+DonJ&#10;wl05oW9D9DYmpUS60Q8sdhu5PHV9y/UM29FxB7imgbo1eY+dZ9su7/bg6xAG7OuFpBCO2GzVuyCI&#10;y3I8nUIJYd0wIXSwoxh6StN01+VrGfpM8ViG1yxhxZCi6BeE5MUrNA13o2EyF6fxgSqGWKs3lUrx&#10;stFUclDkmn2qmsKFcrdlWVFTOod3E7pswMu0VT0GEYPSqBmyYUuqkRY5RgqGIAiiJW3aB8OMBAvr&#10;aNpo1PJ5rWyaKXOFMfGId9koUsBWYjHdIClrYgVVw3HxEWgdNHCF5hALt4v4eTAVkB2GYUDlCHOI&#10;k8VXWhaMUQDhIv6UJIl5XDSNDoViRWANgse2hPeoJDHvGdg5PtxgMw8bU/ED2EidOe1YCprClq3x&#10;SSUudprHBUjB7AjbUjBsqcMwKKkoh4iZMWsm7o7G/Wzjqq5ZtiFJnmXHdDPBOi1cNcVWR2RL2Lm4&#10;y5ZrWig9mqaIUSTTUl2ub/0AJS7FukM8T1E0VqRDGzfXMn0VL6bNo4eykKKQsygJIraR63tQw8I3&#10;PCN2+Vsh7+fzoUsURYJ8gVhBOXSYOrIyvYMQK0KL8MLvqaqK3yuUiugdbJ7LFvLYF6wwCwEdZk3R&#10;ZyNogZeWYlAzAS9lXqA6XtqwFRNF0dd0SzYcFnjymmsWkIIhCILYgrZSMJqU5N3vXqZVjee05diO&#10;ZUPB+LbhOoZlsOU6YMFMp6kbRtYNSWP+uVAwiiZjU3VF2AnWE9NkCRiiD4Z1pdgWjjuOoyiKeILD&#10;MOAIc+9tjjsQjUaZxwyL8Ne0Rh3MD5rPzC8BV+J+u7xzyITcYrOW2BG2misa+tx1RlgXOxZr3H7W&#10;haRgtsHWCsbhm+ZY2CJFhQUlxXOvme9l9cGwIOO2y2KDh+EmiQ8CWgaKTFLRa6ObPF93DJMF3WSh&#10;yx2Ydhtaky8/aNn4BA9OpBvifrss9JYhRpECHmfAaR45Cvm9Znra9RTHM1g4ay+VjuG4ZzOdbXEv&#10;HDYlLfAyI4nQGZKSdlGOAtdyTDEeBFnDXGE8h4dGYkvIiPMBzoBQFt4wbOySh7kWY0lsYJQtbScz&#10;9cwVD9Qz1JjPg1RDjQWhqpmS7emyFkUdguZD0SQFQxAE0ZK264NxAp85NrKefNeBzrAd7pUgejI8&#10;9qAPfJc9sy32RNZsX7Y9xXRYj7/rQ3A0z/hgvSwQMbAWaArz0SLu2Ms/j8tyh5imwSne5WOLESIk&#10;QpZl4R/DE+ThCqxDiDXCLeH/a1nM5MCu6CobcsJX+Z7JnB4C23F1yBef7TDjx4YYfJe3sLeXdSEp&#10;mG3Qwg8mexTJ8lw2q7m4aPZVc5qKiu8pLlslSJeZDFX8MKrrONfRFZ+HdVAtNrlMTUuw8BaEsK25&#10;vmXahpiLxBWAwkZ/oIa90HNcIVIV2cB349tRBmSUAtaz4upKnE1xMhUNF4DscIRGdkNHs1TmwMv6&#10;7VxWXj3emwdVLcqS6Bq0+QSljKcU28dXBp7oEWSBtAKk0OJ54AvVIo6z2GHMmTcUw1IoaUwtWQYb&#10;eOKiOZVU2KCYB9GW5s7srhswF2adC3EaRSIIgmhJGymYcBser76IGnP4YYcURCJdqjrhtaqqqri8&#10;YvEjT8RM5vGgWu6AgUOXPbEC+gaiRFPZYr42G2tgpgWPbzS10TrVfCeaZmvlMfdJS4FdU9KxwYP6&#10;Prr8UQkfYuGkPdgQGCrm8GsZrsccJNk4kc9XobftqVOvmDNnLtNUTVuQ7QezLXfd7WddSArmx5GJ&#10;yikmoxUUFULEIOtCUQKb3+X/N/XPcfzmz/Kb0nRSuNU92vqWtbyDTVO7uUew8KJlioTPeoOG8D3L&#10;0eXQMiB/Gtat71XTc3MimnZNKAs9gEjho0pclTUNUzal5LuwCa3Pkuw0b73fsiiSgiEIgmhJLhUM&#10;2xzbtEz96AlHTb/yCtFrEo81vv7Gysqe/R946q+wECnV6Ndv6B23LmLutL5tszi9bMxItTQ0hSFN&#10;3MDUbCXtGDZ3UGCThgIzJTcqyYYRQwfe/dA9euiIwYikoaetJgXDenY8jbfFXdM0L7rooq7VNb85&#10;65ymPoEgozYyImZHsi4kBdNKRBYhu5BpGQWT+6/1eU9Jc3DsJgVjY5OVJCt4jhlC0CjSxtVfDu7W&#10;rbywcFMymvDYBG4t8M2cKJjWQQqGIAiiJblWMMwzxnePmTjhymmXQ8pA0JiG5nrBwWMn/PbiKyBK&#10;GuKJXYbs+re//kORk1AwMAzplMHdKhXm+8LS5iSlaNrS45rKPWZsHdIktHQl3qtn1yf/9lSDktBt&#10;qzHK4hzB3qxZz4JHGqZsWhIUjG7Iw4cPLysrG7rLrjf/4VZSMPllZ1MwYtzQ1pVo7cbn//fpskjk&#10;gBEjBvbuvTlBCqZdIQVDEESrybWC8VzbtowJ48dNu2Kq3Tw52XG8I4+ePHPedVYQpNLywAFDVyz/&#10;S5pNPHH+/rd/FhVWRgojxaUFU6dOTacSgWtAjrzx3tuR0pKistJIQeSQsT+HglHSjcOHDVr00H0p&#10;x4Ah6tWvf6So+N3Pv/D4cuxs+RA9bTv6sieXjh49Gj/zkEMOm37lbFIw+SVPCibcloJpWjeIe+n0&#10;rq76+qMP//XMMxVFRVAwSc/WuYLJzShS6yAFQxAE0ZJcKxgeosg68YTJs2fNMPSmcDPPPvvsrrvt&#10;6bJJF4au68OH7rZ40b3QHA8+dG95WdVHH3/hh95XX3/et3efBfOuTtRufOftNyNFhQ8/tUKCKpFT&#10;+xy0z3+d9cvQM3v36nbf4w9BwfTuP+CEU06XXU8L2PwmRVOhXVzPEGu6iygEp532i0svnUoKJr/k&#10;VcE0rZArIht4AVs1TzjkpmJRcrEdtgAAIABJREFUHDZTabzz0ZurelZX18WjaZcUTPtBCoYgiFaT&#10;awUjPHl/fvCBpSVFvXr2KIhEulZXda7s1LOm36aN9SFbiUzrVdN3+bInw9A68KC9Z82+OplSDUuX&#10;leQ9d9518H77abHGWdMuO+60U6FOLI8ZkKgU9UJHleJDdxl454OLewweOOnEU2Ip2QhDyXEtsSov&#10;CzGj+4GtstDE7GcefvgRM2dm98G0SPaOZF1ICqaV7GwKxvMc5jUligX+kJW/PrGsd7dudfE4FAz3&#10;5G1SMGJ2FSmYHEEKhiCIVtMOfjCea59w/HGzZk6XpZQwJIlYHKpl1Mi9Asf2baM4UrT00YdTUt2o&#10;PYbddfe9uu3Fk41BaG/8dl1lQWFo6ofuv8+l02aofihppuHY9YlGL3QtTe5Z0zVSEinr0e3iy69k&#10;0SI1I2my2DcwULz3xWHrfIQs6JGiKJMmTb766vlZc5FaJHtHsi4kBdNKdgYFIzSHUDBNq+X6nppO&#10;BZZlS/L6L1eXFESgYCQeXosUTPtACoYgiFaTawXDIiXp6vijjpwze6YYUWJLsPvBqtfe6l7VbfO6&#10;NZ6pjRw+4sEH7pflhp59qh9d+jgUjO0armesfPW1Xp2r5M2bJo0bM33O1VAwlhfqtmVB+ARWMlo/&#10;dJeBx5x64gur3iwq7/T6yncsvh674bCVZFzPVFQ2zcQwFT5S4E6YMJH1wbRUMCEpmPZkZ1Mw2GkS&#10;MQFbhy70vJUvvdyprLQ+Fpe5gjF93wn4fG9SMLmEFAxBEK2mHWZTw3KMHTN62hVT8adtGUzH2M7r&#10;L79WEilIRetD1xw5fNgTjz+i6/Ex4w6ZN//a+liSLeflGXfeetuBe+4VKvIl5/1u/LGTmUCxXDa/&#10;OvRNz2is3Thi+JCHnnqiTk6PGT9xz31+Vi8pOCeeVtiKMjw8tWmpnm+JJcj222+/q666KtgGO5Z1&#10;ISmYVpI3BdPCPYvLDhFfOuDiBgctTYU2fu3FF7tUVmxuaJQMQ6weY/ueuK/Ni+p+7zVzCykYgiCI&#10;lrTDXCTL1H9x+qmzZ81QFdExz3TMseOPmTtrduhZ+KsoEnno/sVhqN973x2RSOEnX3wFBfPNmi9w&#10;/I6b/mgmYm+/9kpppy5PP/eCx1c1O+G0k077r1MdQ63qXL546QO44sefr+7Rq/9lM+cYIliBonHV&#10;whSM7eimybZJkybBZJKCyS87m4LJeGtBWIeeGwY+UzCdq2LxpMpHJB0WLb1JwYg6so1r5hZSMARB&#10;EC3JuR9M6G/auH7smNGFBZHKirKCSKS4qKCkuHD2zDmqrBhqytSSB+2/34plj3me4vn6e+9/GCku&#10;ixRGSsuLFlyzMFpXH/LVxl5dubK4c5dIQVFRUcFhYw8NQkeKNwzq1/uhJ5d+U18L1XLbXfcUVHRa&#10;uuLPqmZ5XiAC74nNts0NG9adffZZF110ISmY/JI/BdMyGU0KgI8HaYrqsYiToWWYT6/4U/++/SCC&#10;WVgM7lOVUTCZKF3NkIJpM0jBEATRanKtYKR0MuRhfkXvCwuxF8AQOJrG1obR1FQYWrauuaZmmknD&#10;TMNsSJrp4SMszF7osYjUbjLRqDmO3vS49g1X10zJtzTf0a3QS9l6U9BHL4yrbF882dHINgzNsgzh&#10;/RCNNkDWkILJLzubgjF1I/B8CBcWQF03HIutqahIsmU5wt0lW8FslVRSMG0GKRiCIFpNO8xFyixk&#10;5zqWiO/oOJZuOyk1HYROPFEb8tDWrpVmQfpMDzZDs0zFVE3LY86Wrh2ErLtfd936+npDl/EpVUt4&#10;etozVd01E6aqaiz6XTQlK6bDwjnaDrdQTcMEPN6kkz180EK97JjwIAWzA+RLwXwXUqk5Gdl9MCgg&#10;YkcIGvyZSRR2mgQxj6CeCeHEr0YKps0gBUMQRKtphxXtpHQSr9AuogNGSArD81hERkt2A51JHLa2&#10;mGFZkqqwwEaxVNL0mBeCbnuyoaQ1yfR9KBhuN1xFTxlmOnS00DXdkAXesyxLUTTN9oSfgior2WnQ&#10;dVVRJNYVZOqkYPLLzqZgpFQaksWxbGyew3zMW5xKCqZ9IAVDEESraQc/mKaJHiZTKrqmQMewdTjC&#10;0GJr0zUGoYWDtq4ZasJzIWVCwwhM1zM8R7WYIlEsNvlIspmgUSTZdVjURmid0NYcJa1aihHC8rj4&#10;ETjh282bTZMNBDBb5Fii68W2TTGQJCaekILJI/lVMBlxEvB50YHX1AdjGaah6eJM27bj8Xim5LIt&#10;EDOnAxaoixRMbiAFQxBEq8m1gtFUmc3yCDwomJBPTWKSwnXSlm6Foe5pspZkggNqgzm+uI7NUqPb&#10;zK8S6qM2mkCykmraZVOpbfY1nmOYkEFmaGq+peGjsqFYluU4nuG4HgtMbbEVO7he4UGqfeHVC0FD&#10;Cibv7GwKhmli22GjSD53i4H+tVkxE/LFd79b6sULWLklBZMjSMEQBNFqmLeI52maJvbxiKyurp49&#10;e3amm13wnd9AW30vn/YcbPH0/24/+L6tKTANd9GFFvEzri1Z12w3BZHJiquvvrq0tFSYFuJHguxC&#10;piHrxJ95tMSO42S+fYd9utuQ7LqWXfVQJVExkW8ihaiwqLZ5T20bQvWHIIhWk71Il2EYaBnDtCxY&#10;sCDkD9Odp5GHdieSitedJEmqqrLV0Gx73rx5wh67nHyna2dH5JLQfMg6ZCD+RGbmN1VCx2fK2Faz&#10;pvNGpg6iSiLTUD1RSTPvbrXC3k8YUjAEQbQaYXQzT+3i4mKYFjT4wmbRIJ6h4sme3TRsZ0RL1OOI&#10;P0Wq8pWesNl+XHXVVZUcf+eQVjs/yCiRY8i6sDkb83UfRYkSukoUrfyCgr11vUP+oEqiYqJ6hnxZ&#10;mky1zeudbEtIwRAE0WrEQ1DXdWFICgsLS0pKZs6cKfRKyE2LwxESJ8gfIsE+tzriiEhkvhIjht5+&#10;97vfbd04JrZDpqsPWRc2Z2O+7mNGELdIZL7SE3KBImqc37SsESvnqJKomMLdCm+hwoakYAiC+H+O&#10;8FsUj05JkvbYYw809U4++eR4PM5cYpsVjHiY+s19Ie0PzJ5QUaIBGjSbnHylB2mA6V2/fv2JJ56I&#10;lvHPfvYzpDDoQH4JOULcSmQXMg1ZhwxENuZXiQp8ESTJtkUxy1d6MhUtU+lQDVEZUSVRMVE9UUnD&#10;5grb5HTcISAFQxDEjmCapuhfQcPuvvvuEz4KI0aMgJkZ28xRnCOOOGJsnsC3j+Ng58gjj0RKxowZ&#10;g508pmfy5MmDBg0SM0Ruv/125GFHsig5AlmEjEJ2iXxDBiIbkZn5uo+iCKEsHcERd/boo4/OV3qQ&#10;BlHXMkdQDVEZha8VqqfofUEeotrm+2a2JaRgCILYEfBMFD35Yn/KlCli1oOgqKiomIOdwvxRXl5e&#10;UFAgXAHEqA3285gefHtZWRlehw4dOnXq1Pr6+rBj9ernCJFFyC5kGrIuk435vZUiAaWcvBet7BqX&#10;qYaokqiYQr6EfOgts98xIAVDEESrEe4vaM/xZW2VkIuYZcuWnXnmmccee6zo6kBD8HDOuHHjxuSJ&#10;ffbZZwQnu2do/Pjx+UrP6NGjkRsXXXTRvffeK2ZIBXxoKd/3c2cn4w+OHWQdMhDZiMzM130UvR1j&#10;eH8eOPjgg1HGevXqla/0IDdEXRvb3DOEaojKiCopJAsqKaqq6IChuUgEQRA/DebOnQt7k3FvzLwS&#10;xH9Itk/MvHnzIGXym57/h5CCIQiiI0MKhsgRpGDyDikYgiA6MqRgiBxBCibvkIIhCKIjQwqGyBGk&#10;YPIOKRiCIDoypGCIHEEKJu+QgiEIoiNDCobIEaRg8g4pGIIgOjKkYIgcQQom75CCIQiiI0MKhsgR&#10;pGDyDikYgiA6MqRgiBxBCibvkIIhCKIjQwqGyBGkYPIOKRiCIDoypGCIHEEKJu+QgiEIoiNDCobI&#10;EaRg8g4pGIIgOjKkYIgcQQom75CCIQiiI0MKhsgRpGDyDikYgiA6MqRgiBxBCibvkIIhCKIjQwqG&#10;yBGkYPIOKRiCIH7yQKCYpokdh2Pbtth3XXf+/Pnjxo3DDo5YluV5nlAzBLHDqKqKsoSChFdxZNq0&#10;aRDK2NF1Ha+GYaDIkVbONaRgCILoCMCcQJ0IswE1k5EpaByPHz9eHMEJOCK0DkH8J0iShFeUN0VR&#10;IGhuuummiRMnouyhmCWTSfEWXiGm8W6e09pxIQVDEMRPHlgOtH1hS2A/RMNX07SQd8NMnz597Nix&#10;YXMHTMjbx/lNLfFTBwUJ0iQjmnFkwYIFBx54IMob9tPpNN5CaRRShsgdpGAIgvjJI6yIoL6+Hq9C&#10;zWAHCuaoo47CCbAuaDdTxz7xn4OihRIlBHHI5fL8+fPHjx8vhi9RxrILpBDTRC4gBUMQxE8eWA6Y&#10;DdHLgldhM0RDeeHChSeffDKaxeJMnEa9+sR/CMqYruuyLKM44RUl7bbbbjvwwAPDrK4+FEKI5q+/&#10;/jrfie3IkIIhCOInj+hu0TkffvjhWWed9cwzz6AdDHNyzTXXjBw5Upy2bt26adOmzZ07N6+JJToC&#10;zz777BlnnPHFF18I190LLrhg/PjxYtjom2++ufDCC6+//noxqJTpqiHaHFIwBEH85BFjQ8JUrF27&#10;9rDDDuvevftpp5326quv3n777aeeeuqGDRumTJlSUVHRs2fPxsbGfKeX+GmDkgbhMnbs2EgkMnr0&#10;6Pfee2/BggUTJ06Mx+OXXHJJcXHxoEGDPvnkE3Em+V3lDlIwBEH85BFGAk1e0Rnz4osvwrSUc4YN&#10;G1ZZWQntUlVVVVhYCANDrjDEf4iYRP3ss8+imHXu3BnFbPjw4RDNRUVF1dXVeL3iiitCPutN0zTq&#10;g8kdpGAIgtgRMrN+Qt4Fkv1n+yOMhOu6mfbuAQccAOuC1jBea2pqSkpKCgoKIGWEd0K+0ikme2cy&#10;SnjqkKL6QZBFyKiMFBB5mO0t285AwSABKEu77747yhgUDF5RxqBdUMagadasWRNySa0oSh7vb4uK&#10;Kf7MV2JyASkYgiBaTcaWeJyQPxzxvBZ/+lsR5JiQTz4SSRIq4R//+Ae0S2FhIayL2IGBmT17tnDj&#10;zXV6tkVGacH4iUXP8nP/fpoIhYqsE/mGzMzXfQyalcHy5ctRtCCORWcMFAx2lixZEjSLBtFb0w6J&#10;aYGoiaiSQfMAa3adzdMNbHtIwRAE0WrErNGQPw1N0xSr32bWJ92aXD/B8RWJREJ8FzSKcK7cf//9&#10;YVGEgqmuru7Ro0csFgt5yzjX6dkWNifTCRQ0z5/K6c3qAIgpZkGzLBDLLovuq7wgZLq4jwcddBAK&#10;GPSx6Ibp2rVrfX29cJQJuKxvh/K2rXxDpol1BFBJM8UsU3k7AKRgCILYQcRyXmJhjKA55FDQ3CLM&#10;fry2wxM8s7ZY2Lw8zIoVK0TvS2VlJXYuvfTSkA9+oR2f6/RsB2GMRQoDPhQS0CjSD5GdUUIr570D&#10;BgihLLphUMZET8x1112H4+KE7PTnlOyvyK594nh2Pc3TDcwVpGAIgtgRLI7Yx8NRVdXMOM7WbN3L&#10;3baIlECaZJ7RDQ0NOL7//vuXlZUJhxhZltEYTaVS7ZCe7acz5O1g7OMVjWOaq/KDIIuQUZlMEwdF&#10;ZKK8EGaNy+B19OjRQitXVFSIfr6QVwrhWt4+6fleRMSDjLLPrrMdA1IwBEG0GtGe83lTr0WsRNEK&#10;9LLYzhO2rch2zs0OfvTYY4/179+/qKhIrAEjDGEeW6JCsgDRPhb7+UrMT4tMXgU87pUQNPlKDMqb&#10;cGMCSMayZct69OhRVVU1f/78MKvbI+QRBtohPVvXuCCrY0+8m6mYHcn7ihQMQRA7iM+D2IkFcHVd&#10;X7169Y033njDDTdcd911C7JYuHDhVTkGlmPevHn4Irziz2uuuQbfO2vWLBwvKSlB+xj7l19+OQ7e&#10;csstM2bMyHV6tgUyB1n04IMPfvzxx0JIoU1MawT/ICIWdMjlKbIOGShKWr7uI0o4ChsScO2110Ic&#10;o7x1795dFLPZs2eLAoaDf/jDH8RNz3V6kJjsGofkiZKGKimGulBJUVXboS3RzpCCIQii1QjVglad&#10;GAHBKx7WnTp1Ki0tLS4uzszOyFCYY4qKisQrvqusrEw4vuAVB5GeiooKpAevOIgdaJpcp2dbiNnd&#10;YPDgwTAzYm29DtaxnwtEFiG7kGnIOpGHoqTlBZRzJECUt6qqqiIOCp44joSJEoiSVl1d3Q7lP7uu&#10;oYQX8pKGxKBKomJmKmmQFfS0Y0AKhiCIHUF0Soun4ZNPPilkAR6geG7i8S3WXynkqqKFmvl/Tpcu&#10;XUS3EAzeU089FTYPeBHbQWQRskt4NSEDkY35vpM7EaKiibqGzEEFFFqqkC8igOoZcuHi53XRplxA&#10;CoYgiFYTZM1r1XX91FNPxeNy2LBhq1evrq2tVRRFTLcRKse27bbyWNzWXIy2Oj/X10GO1dXVvfrq&#10;q7vtthtybNy4ccirjjdDpM1BFiGjkF3INGQdMhDZGObeI/tHTgX6QXKdzsy6L2KilizLqIZffvkl&#10;qiRyDNUTlTR7Dn8+72WbQgqGIIhWI+ZZiH08MTt37owH5TnnnJO9aEcGv8ONvv8niNw4/fTTO3Xq&#10;1K1bt47UpZ9TkFHILmQasi6kQrUlW+eGzye+oUpG+FJ7mZFKsXRTuycwV5CCIQii1eD5aJpm5lGI&#10;p2TXrl1vvvlm8adYOxW022zSnwrCrRLMmjWroKCgtLRUkqT83MKfGsgoZBcyDVknjmSWXSEEYoZU&#10;9lrPqJKomKie4k8cR7X1O5D4IwVDEMSOINSJmLqJR2RFRcX8+fPFLGtBR+qsbiuETyWsyC233FJe&#10;Xt6tW7dM/z+xHQK+uC2yC5mGrBNuMbSOztYEWevXAVRJ4cCeqap5DAqWC0jBEATRajKrSsCWWJaF&#10;xnFRUVGmcZw9/C8WzHAJTsiVnyzL06dPFz6YYcfyS8gRIotEjiHrxOKEIe9UINzmKuZv6bgT8q4+&#10;VExUT1RSIfvcjrUyLykYgiBajQhME3InGDwQ0TLGU/Laa6/NNAGdZjrS47INWbhwoZhNE5JLx49A&#10;ZFGEz+RC1uU7OTsjorWQXe9wBFUSFRPVU8SyCPmaih2pG4YUDEEQO4J4DgrX3QhfhWLBggXZJ4hH&#10;6tZNwy3xsrb2QXwX7ygKHbZlHffDwN8yiE3osy37eNY+X+c09PwfHfcmY0VuvPFGMdm1I4XZyynI&#10;KDFdH1nn2CbKl2UZW90XLwzYJv7Mur9hdklr/pQ487vbl/nTD1rc0a1LabiN4/8J2df53n2P/xyv&#10;OQGZRHp+YHu+5bq2kHpBcz8oqqRYyyBoLnsdSb6EpGAIgtgB/OaFJVw+MiK696+55ppWX8azsHmu&#10;iVfD0GzbTMsSrms7nqoZjuuLfdNCmzLAw1kzdByxHFu8+szm+GKzXZirUDcN07bEjvgKx7JdPN7d&#10;wDJM09BcB8ddPOMVSfZ9NQwNVVbwp22ptqNZgWdwJx4W9zj0NU0JPaTOcgJfReLwLz5o6Egxrgyb&#10;YTmmHVhuCNOC1Hm6qeFX4K0t7WXT5gVu2NydMG/ePLFeTkijSFvgh0Izsi3MbMLuVpSXwhpfM//q&#10;0LMDx8Q9d0K3MRGHSMa7pm97uLOe6Riq60GehK4v4Rbj/iP3DUv1fN3zIX1cxTI85kaTso20rCS9&#10;0HeZl4jj2RorR2GomHyIynZsW7jEupIcRYlLpWOiTxEFkCfJ1Y1UELJrsoMoqLzsZUa42MBNEKLg&#10;4RXlUNx6VVW5AkHyPIh8fK/w70baNF3iH/QdF0cc0XFispKpo/ThGo6v4Hqmaeua4/POTSklh4Gj&#10;m0ieiu93PBcVweOZhpqAKpkZrHSbg4l2pD4/UjAEQbSatlIwtqWxB76tcRvgR6MN0CKGZeIRjC2Z&#10;wvOad3GE3P67TTIF5yiain3YgFgiLquKsBzirYzEwTm4pq5qzJr5/G32LQ5ETDrJVIui1hl49PtB&#10;IpZkxwPYBcvm34UPpOUULEfoeq6uQ9bYPCXQLLiE4Vm6rsK0mJ5hBqbuaNiQQJZG1g52myzxFgrG&#10;YT0EpGB+gO9XMCF3vSoqjEDB3LBgPlMwNmy8G0vHHdafEmpM29oJNR4GkAu26Xo6061p2HVJ01lx&#10;CmwmgI2U4xsQo4YHkWHwjV3EZOXKl+J1gWug8EkWG44JfPbKgliFtu0oKFYoJCFXKmGTH7FjmGnH&#10;VQ1TVhQFwoKVmzDQNE2WZfF7UPygfCGXoYcyPxK6xGA6xEApchzWNWKakOYoYvg6G+Xc9TRcljve&#10;MiUGcYNC5biGZkX9UGW6CrrJcNk3QrU5uhtE08q3spoKeMWJpmIondghBUMQBNGStlIwjq1brN3p&#10;ylJCltN4mguLpRtsR9UMvGq8XwWPcjx4sQvVgoNQLXyYIBR/soav58aTCbxCxETjMXHQtgxYDsdy&#10;U4k0/vahPLQ0vtSxfFOHBULrNsGOu0EiXo/WbVKVYU+SyXQqleBNc8uWZJ/PQJUdG0bVMCyXfUyH&#10;UtENmXfAuLiY4epNdpc5AjnCEgsRk+mDIQXzI/h+BePz1U2KiwpKS4puvmFh4JiOLuNmsn4v24on&#10;JMt2Tdj90E1ENzFh4fiyCYkDCaslVTWN003F83XLkoLQ4XfQNNSErkRRggzHhlrZsGl9GDCNklIN&#10;xWH3SFPTUBrpdBLqgXXAWQaTEY6lqjJ2ID5sPpjFhLhtBlwmi+jZYbNQgADKXu8nmUyK0OjCTwUf&#10;MVki2XfhCqqW8gOrWV1YEDHsHwuaWlNUlgY+KKZCrbH+SC9Mp1RZVnk+OY7fiMsHoQshJ2kqtA1r&#10;AMgKKRiCIIiWtJWCCdHmVVMwFUyKcPPAhIuumZYjKxrrTbHdTCtcVdkQkmlb+BiasJZjQ8fgkZ1I&#10;JW181HPxQdZ5zlq3+ByMlqFrCv+WUJUVaAlVSeEwdIxro4Ht6UZjEMoNdfU4wXVVWYunLd3mX4ff&#10;pVqa5eiwd2oyCcGi+R50CowHLITDho34IIKj2SEa12xjAingP6Gpz6dpIwXTGrapYPBeZUVZQSQy&#10;/6pZKDZh4IS8x0t012GDCoGmDFzNgyZhg0rIbznesNbmnScw6tAEuKuaKWmOw4256TsyhAg+K+us&#10;Cy2EElVTeEuyHMPADRedLuxc23YVRWMLKPvsoG5IvMT6bMTH8QzDsB09mYqysUXPk2VcVhdOYCHv&#10;PRKLJwk1g5ObY3niZAfXgLLBH/FEveiD0XWWVE1Pmly4O/g5ro7TIGU0Kypp9ZpmaKotagWEOIq0&#10;amw07FpJSQb8t9iBwzOE+mAIgiC2oq0UjC6nTj3pOJglbDU1LLpvaXlZpLCgpLT89F+cUd8QDXiX&#10;ezweb3r+8nEiCBQxTiTcYjKDR9jSstQYiwqhg3d9PP8dNJ5t/AubaBqKbalffvFJYaTkow8+DJmw&#10;qX3n329riu552qWXX3j2lAvf//xLNjoV+Iqp2q5lyjJ+LcyRynxfQpgx2Ia0JsGCOrA1aGM7hmbr&#10;lm/DYNpsSXeDFMx/wPcrGGSRbdsoJEWFkUV33Gpp8h9vWFDdqby+vhaCVXeYlxI+jPvrmEq//r0m&#10;nnhKfSJhSw19upVFioojVV269epeWBCpqCh4+72VcVmG/NGVOBQMvm7qldMivAh2qSga0LdGNk3I&#10;mWQyzvSEJUEV4abHounAD/mtg5KQ/cDgEjZUZBMbTzkboJSkVJOjDAfCRUiZjL92LBYbM2ZMSUmJ&#10;WMa6srK8oCCyaNFi9nnP0PT0nnvsu3z5CshmrrsYEC54C8oY4glS3AshykNDd2VJR8I0RWV9Tnbt&#10;zDnn/fo3ZzI1j0IfuglJVgyTFAxBEERL2qwPxrN9R3e4T8Orr77cvXvXz7/8gnWLu34yJQkhkvlG&#10;qAOok4xYwZaS0pIiw4YJhxi8Op4rRpTwFvs496vFfy4bKHD5oJPJHIdd9vm6+q+OP+GIC847HwoG&#10;liIIrfp0yuQNepwHBWNYOr5YTad020mKdnMQahbzQGDenek4G2kKfcgXtHqF3c32g8nYY1IwP5rt&#10;9cGUlhRBadx8w0IUm0cfuHfELoN+fvCBTLaath74zNFaV+ZdNaOmV7ejTzpFsaxQT++/+9B7H398&#10;bUry2JCi+tBD9xQURj796iuJFQyrbtOa0vKS0UeOdVihwldYF5z7m14DBny7eTNTKpbElYrNHb0D&#10;XfPEmI5pp3BmNFYrEudy/5baug3ckcUXHjBBc9h20fWCfeGWiz+PP/746dOnJxIJ8WOXL182bNiI&#10;e+65xzDl+oaN3bv1WnT3fZatup6mqno6LTNnrNDhfjC6bsckrc40beb3xQtW4Pm6hqKeOPPXx4wd&#10;N1pWNObazDqpQvKDIQiC+B7aSsGgMQ1LwYZjNGnVqjdLSori8biqqpAgYqgomWZ+A42N9bFYI7dt&#10;oZispBl6fWODMG/YF+NHiqbiUxYEERrjfB8fScSjzO1RN+pqmYeELEcdW0MrVVe1ZGrDL884Zu6c&#10;qxzm3GIqeiKua0hNPC1BOaV1tNRdR9PwAnnistA8hiprJpvrwTx4YDTroo06H8hww6aJ12IWeQsF&#10;kxExISmYH+D7FYxt21AAZaXFUDB/vPE63zaWPnjfqBFDz/nNWZ989mltKg3tYKqanoyffMKx55x3&#10;9vgTT9YcR6lb36eq7P7lT23QcF9N25ANNdGnb4/b77mHjRzJ0cMP2f/Ciy6IptNMXwSukkYZc/b9&#10;2YGTTjoJtzSVqoeCaYzWIlmBH25Yz2JJOq6Bg7KSYHOVWB+dl05pfMqS6weWLKWQ3EykCKiZjI85&#10;irRY0f/YY4+dO3eu73qQ14qCM/0DDjhwzpw5fMTK2WPUPg8seQRqRngNR6NxfmXmzIUv9UIZG45v&#10;3tQovmLDuvU403LrL7vi16ecdiJyTYyp1UVjNIpEEATxPbSVggkcNHBdx1BtS3v736twEdHxLnTJ&#10;I0sfPfKosWPHHtG1a5dBd+O1AAAgAElEQVQ5c2apqjxt+pXFpSWFxUWRgkivPr3/+cLz0CvrN24Y&#10;MGjgwuuv69u/H46XlpctW/4kM3uuA4sybOiQ4sKispLSIYMHrv7yE9dV1337VdcuPV7/12uTjx9T&#10;1YUNIBx84EFocF8y9YJT/vtXm5Jpw/Eboo0lnSpKKkuLI5HjJh4Nk4A2/VdffdO7Z68nn1peUBQp&#10;KYyUFUWee/6f62prmfzBj4A1C7bQLlvaY6FvSMFsn23ORbIsS4w23nTdtaYqPXz/PXvvvuvrr7w8&#10;5fcXMZds3/MMa8kdt8+dfeXvp140+phJzP0lXtevuuLBP/25wQlU03AtVZXiw4cNevSJZbKurVv3&#10;Ze/e1X/52/+6/ObqtmVbbEQGht90PeYE40OpJE866QS+pErhrruO3LBhg6YxV5jhI4bceOP1o0aN&#10;wvGqquorrrjCsoxXX325qlPndDIlel82b948efLkGbNmQl4LB/OQS7Ejjjji8ssvx6/yHDcIPMPQ&#10;jj32uNmzZ3u+aVpKQaTk6b/83fUMVUs988yzA/oPYYstFUZuuukG01IVoy4I1VQqNWr3ffDVpaWl&#10;leUV9XUbbK/hsit+c9SEsfgaxdDPvfCCLt17Xjlr9jXXLCAFQxAEsQVt58nrwxrh1dDVN17/V+dO&#10;FV9//XXIH/T4ijvvvL2wMPL0039mPpKBc+99d++59x4wBoqmur532OjDdxk2FIlAK7yqusuI3XYV&#10;86vvvPuuPv36frN2Dc4cO2b01MsuEWbwnN+dffppJ5pmesP6b7pVd//ow/fjibWHHb7nrbf8UU5L&#10;aJFfOfPSiaeerAbhi6++XlBS/ORf/uSErqUoNV2rRx85Dr9z3dr1RQWFe+69F5u26hqPPnh/ZedO&#10;G+rroW8kTW1aooZ3wARNHqAt7XFICuYH2GYfDN4TCuaaubOheh994N5RI4YqqeSuI3dbH220ICJl&#10;+ZgjRr//zsoLLj7/gCPGCgWz725Dbrr33jWSaji2Jifuveu2X515ugWx4DrvvrMSpSuWSup+qDjM&#10;ewWn+J7J+9hCWYrbhjxo0IDjTzzB8Ww/dH7z2/8uKStOpJKGae8ydDiSkkwngtB9/sVnq6o7v/DS&#10;i7ixI4YNn3LBhdwx3F2zZg2Kx+qvvxIT6BReQpLJ5Lhx42647noIHT4M5D733HMjRuzGf7uzuXb9&#10;7iP3eujBpYqafPiR+wsLSl/710pkyLr136B+zZw1Tbcb3VCqqak55eRfyLLqOM6MK6dDkzXEvrjo&#10;kjPPOPN0VTMun35ldY/uX3+7gY8ikYIhCILYkrZRMEFoKHLoO46hm6qyauUblRVlsiwnEgk+6dS/&#10;6647yiuKo7E6y0Yb2/QD23VttGiFG+/yFU/tvseoZDoFBVPdrevd9ywSTjDrN27o1af3+x9+AAMz&#10;eNCAP9x0XTwaE6bRNHD5aGPDpoH9B73w/HOwU0eM2efi308J2OJ0qV+f/csjjz8u7Qezrr5m4nGT&#10;JUOTDcXRtM8++rBz125frFmTjKe6VXVZ+vijhqlAUX3+8Qc1PXu/8+EnadVQTUuMFIhRJFIwO8r3&#10;KxjhHltWWlxRXrpg3lW2rty/6I59Ru2qpOJnnfXfj/55ecrU6jZuGPvzAxvr1s2aM/2UX/8moWtq&#10;dMOgnl0q+vYt6duvsktV54rinl0rBw/qJ+u4X8aLL/xjv333wHUhhyGAVDZzLc3uYRg2xFFgnA/e&#10;XRWJFMbibJaypEKsOAMG9b1n8X2yYvbtN3jmrDmGpTq+Uduwof/APn95+n9TSeX+e5eMGrl7IhZH&#10;ahctWrT3vvukpLTQLtAx4rfss9fepcUlPbp1hxorK2MuvV27dv/oo090Q0YxLC2pXPbECj+wfnbg&#10;PjOmz2HT6FSkV3766ad33W2o4USff/lPlZWVqsLch9lsbe7Ja7n1M+dc8LOD9rv4kssqqrqs3bCR&#10;9RoaNikYgiCIlrSVggl9D9YJ8sWzzFdeYp3wlmXxJU3ZeriLFy8atceuuiYxX0XfQsPUts3nX3yh&#10;pldPMXmkb/9+uEYsES8uLfli9ZeGZULf1Dc2RAoLXnvjdVjBu+68HSd2q+6K1/q6zZ5roGX+4Qdv&#10;F0QKv/ziM1nZdOykQ+fMnslNjnHZFVMmnHxinartf/Ch86+/XnZM0Qejy1K/QYNf//e/V3/xVXlx&#10;yWeffaJqaddQGjat79a9ZuU77zvc+cC0LUmRg8Bjc3qbFAzbSMG0hu9XMGI6D25ieVnJTdddi9vy&#10;0H2LDth7lKGkX3/9X8efenJal++/5655s6fj/p4/5XcTTz01pipafNPB++76P/ffzyYs+a4iJ9at&#10;+RwX+cWZv8L9euXlf/boXtWYiG9ojEmWo7JFnNniitjxQl9RYnfd/sc9Ru3j+WGUrxVkOvK55//2&#10;sqlXqqrbt+8uf/rz/6blhKzF8Vaffj2XPPCI64SbN9ZWd+r81spVKMZjxoy5csZ0Mc2bzdbmJcT1&#10;vZNOOPG6BQvZesI81kEymdx1xKj99jvAsjVsI4aPevihxxqjm4cNH3TPovshieNxtmjN559/jrqw&#10;ueHL+x78n8GDB2/e1GAY3MkdzQBdsr2GC39/BmpESWn5wF2Gmq7X7MlLCoYgCGJL2kzBeC6brswm&#10;qnpP//kvleUV69atg4IxDC2ZjC++9679D9ibt4xN25YfeHBxeXkpHtMr31qFj674858OOezQ9Rs3&#10;fPnV6t59+7zz3ruwU47nbti0sWfvXv9+5202k4hZRFdKpYfuMhimq6Q4sm7dlw31GwcNGPzav14x&#10;zIZf/HLCJRdfZGi668q/Oe9Xx/3y9LjtHXns5OlXXaV6thU4+Klfff5Zt569Vr777pqv147YZShM&#10;JltrRop988WnkYKi51953fa4+6QfWg5b4swwFVIwO8o2Z1OHfBSptKSIrcnrWovvvHWXQX1liTm6&#10;DhmxS0Oi8cixh3/43krHTJ173m8OPnKsxUYo431qKm65776o5RoeGztKRDf99ekVvfsPSCnqmm++&#10;6Nyp9K1337PDMGWwFWwtU/F9/U9/ffqgww5GkXvw/rv22We/9RtqbddyfEMzpVNPP+Waa683jKCm&#10;ZsA9i5f4fFmg+uimQUMG3nnXYiRUV43jj510/rnnoRj36tVrU+1myBfmROyzTiQxb27M6CMuvfiS&#10;wHH5EossQurKN98uLCyub9jkB3bnTt0ef+wp7PTr33PZEytkiZVh01L//e9/l5QWyHrt4iU3T5gw&#10;oXYz8+RFtmzeyPzTdWvzpZefVVJWWFcf22XErrOvnlcXTdg+KRiCIIitaDMF47JVS1l71A/ef/e9&#10;3j17oUnKp3IwS7b0sYd2GzkMTUzYlVSq/thJ46ZOvVS46CbTqd+de86uI3dDu3ZzXS0UzIsvvyRm&#10;MH27fl1l505vv/tOXUOtrim2pfHIR9AjWv/+PZ5++vFPP323pKj0888+qav/cvyEAy6feqmPNqsr&#10;n3/x2YdNnJjywv/67bnjjjkmZWou2uKJxDurVlZ2qV67aZOSlPvV9Prr039mYRACS03Fhuwy4u0P&#10;PjGdULd5JIKQLbRqO/pWCiYkBfPj2N5s6sIC1vU2b87MMHBXPPHogfvvJcZ9Tj75xJv/eMNhhx8k&#10;y1FTbZw9+/KT/usM3L50csPA/l0eWfFU1LQkQ9H0tO+o9y++c9Te+yRZkXAu/v35YyZMiKq64rE1&#10;fKFgIGPGjj/q6OMmGmrsub8/1blzZz6K5NuukUhFyypKH3r4UU23hw0f+fAjS/kahvbqrz/ffY+R&#10;Tyxbriia7waPP/Lo3nvudfHFF59++um6aUC7yLoGHYMdMWPupBNOnDVjJn4fiiVfcTF89h8v9O7d&#10;d8PGtVAqffsMWvrok5tr1x9z7Pgbb/jjpo31InbSokWL9tl3j3h63d+fe6JLly7r123O9MHEY3Ve&#10;GDvz15OOPuYo2wnue/Ch0spOH376BUQZKRiCIIiWtJWCYXORfF9KJD3LhoKBfYrH4zyOrqGq8j2L&#10;7xw6bCCMChRMIrHplFOPmzTpGMuxa+vrHnrk4cLiohG77aoZOhRMSVnpO++9yzVEEI3HikqKP/vi&#10;cxiYXYYMuGrODBx2HeulF5/r06drXd2a9etX9+vT/4P33w1D+ezfnnjaqScrctrzlGmzLxl/yilq&#10;GL7+zvuR4uK/PPeMYmlQMIP69Z10wonRdLpxc0NZQdHaNV+ztc6k2AdvrywqLn9t1XtoXkPB6IaF&#10;xjpbgb6lgglJwfxofsCTt6gwct01V0PBLLnnziED+7gui8e5/MnH8NblV17iBWoYqL8+8+QxE44y&#10;fVs36gcO6nr7ffembBflTNbiuhLt0bXTshV/MhwXinbtmtWVXbuOm3wCX3w3kKX4WWf9oqxTpeGa&#10;tpEMA71X7+7HHjdJpGHqFZcPHDwIpQsCuntNj/uW3C/ENIpccWnJk08tZ2vAaLouK/379kN1eOCB&#10;B8Qa/9wlRbd5+AtJkU88/oSpl15maTovED70+oTxx86YMcsPbFVL77brnovuvh/FBoW/vKzzW6tQ&#10;SsPNmzeitCy8br7pxmw/MXBg/wXX3mDbrqqqzz7zjz69u2+s/ejKmeeecebpUDDRZOqYycfvuc/P&#10;okmJFAxBEERL2krB4HHPbBbsgGG+/OJLw3YZ+uH7H7CJpqx33bzjzlsOOfRnyWRdyML/GolkXf/+&#10;fSs6VRYUFe53wP4vvvwSLMcLL7347fp11d26vv7mG47nGpb51tv/HjRk8EuvvOz6DkxUVedyEdO4&#10;sqLkzTdf0rRYff26qk5dXn3lJVWr/fSz1/FWcVEBFNK5F5017qST1qdk3Q8bkslIaVGktLiyuPgX&#10;p5ys22wd+nff+vfwQUNWrXwjlWwMTFlPxvr1H/zM869qpidGkfiKL77jGiJKHymY1rO9Phjcxx7d&#10;u9648Bo1zWYVHXLQfoaZ1vT0hrVfj9p9+LMv/c0N9cBJz5l56cTjJumuaTrRQUO6Q4wWVVVHKgoK&#10;yyNFkchTyx5lgakdN/Bty1Q1xzn86GOKu3SNFBbuMqT/XnuNaIjHoGAsPRF6bFGWgw85CAUkEimp&#10;6dlv/YZaw9K9wN59j11vv/M23XB0w7XsYOiw3ZY8eL+ipnghCKZdfsXAgQOhxT3e9WIFbOOL5oWJ&#10;VPKEyccXFRRWd+pcXlzCxsVKSxcuuNFxvGQqKsvp4cN2f2zp8lQ6BhH86itvlJZUFhUVFRREpk2b&#10;xhxl/Gha3aQoUt8+A4uKSiorK3v37NVQv9ELYxddcub4o4+0bB9l9cNPP+vao88xk08kBUMQBNGS&#10;NppNzVYKszQenc7z2YK6EC6mxS/OVolzPZNZBSYFLNuWLVtVdRatmq+84luOnb0+L/b5Orzs6ZxO&#10;J5FGVZVFnEVck3+Za5g4Yni+yeIthr5pxl0/7bk2D7NneKGTcpjvjOYFuusmVdnj66RBXdl+kNZZ&#10;oxlNZ4Mt5+racso1VENnU1cSaU2kQdFUTVNgabL6YFqua0IKZrtscz2YTFSBaVdM5XGRXBah04W9&#10;1ligR+yjkIS6qcUDl4fHYusma4aVxL3TbA930WHr9FumoaQlhc+XTkBdQMrgPGhW0/XSqRjTwJ7L&#10;okaElio1yEoCOljHMT/kYoWNCSpa2nYNx7NF1HRZMU2LRT5iKfd8RZI9x00kEngTklq32WqJiqFj&#10;RxTXdDotfpWcTNkWWzmmoZ7NXRJxwXxPLPLLVrzTkW5XFA+frUlta14o2yzgto+3QhYpTJVSLKaY&#10;5SS8QEJSZUVjKwqwqKiWS6NIBEEQW9NW68H4gc02n4V19APLDUzX9XFNFsqOBQoOdZ0tqc7DxLD4&#10;wH4o1owLMhs0yhYbGw3weNg/trHndcCXy2VnBsL10g8dHjLaCULbD22+z67jhh7MAraEJAvDySLw&#10;8T2Xx8mDaRBGiEcqcNgQWJaJzf5dWdv3ZF1ICqaViCxCdiHTkHVMK2y58HFG9zRPYhc3pUUf2Hc3&#10;pekmttRJ3x0RPuCitDSXtAxNYahZvHQvtC3fshzecRiIK7tegC0QMSxs5iO89bdsq3hksfW7frMs&#10;/oHjmfJEa/ISBEG0pK0UjBdabGMPfNtDszlAq9rH5nqa57OgMPgS3ZBdj8X+ZSpnuwomI1z4ZnMF&#10;k70grviI5zeZJac5XBE/zk8wHBbhyOdRj03dEDYnkUgFXME4ge80KRh8gEVh2rGsC0nBtJKtFEzY&#10;Pma4ubR4wkebb4FIDA8RwGM9BkwzMz9g01Y1g0tyKHGvafwLbwbfo5N+hIJpA0jBEARBtCR3CgZ7&#10;UDBBaPoB62BXFDYio2opHmnPyNYuP6RgWGfMNhRMi+07BZNSZC9ko1HsKR+EyXhCV1kyAhF6mCuY&#10;puY4KZh2JK8KxttSwbAtHo+LEyRJsk0UTJPF3jJtMYLjCb3rNXX/ZHZIwbQ5pGAIgmg1ba5gfLYW&#10;qsFEDJcznq9LchTNXMfhtsA3NV1iYZ9bo2DY8FArFYxi6FAwuKjLRrM80bzetKkWJ/FueuZ/0dSq&#10;9l0+kLEjWReSgmklO5uCEfojlUo5jsWWzVUkiBiUGaa/m2MropCIjRRM7iAFQxBEq2k7PxgLm/Bf&#10;Ef0uuLLneZarBKElZququoR3FU1OpJItvV5+aNtKvgTfr12az2HLmvk2fhpzzGQeNKGm6EiozULj&#10;MFnkcvkiFAw/fUeyLiQF00p2NgWjaYrjGp7npKW4yuJLCznL+uVk3UgpKpvr1Oxgni1fSMG0LaRg&#10;CIJoNblRMLpQMEA1klAwfG4RRIyhGummySmtVTDNnSs/UsGw5VMDR1VV9rs8ny+1F9bVNWi6yVYQ&#10;CZmZ8vgAEimY9mRnUzC2o/OpbQpeFTmpKqkwcFzPdPnau6briThZwpmXFEzuIAVDEESradu5SBkF&#10;w0QMJwiNp/+2rN+A/pvragM+JSSWiO5IH8xWo07fs2UpmLSquGwEgPlpJqMxGJyPP/xk111HSrIK&#10;m2QFnvAjJgXTzuRPwXynejOT3bCZlqqoKYhvzzcvu3RKr54s8FZJacEjSx+tbYwKESNWiLZdhxRM&#10;7iAFQxBEq8mdguFPWDz69Zdefaa0vCyZkrzAVo206zs72AfTGgUD27OpdiN+VDKegLX57KOP+/cd&#10;UFRUgmTIuiEUjMsVjN80m3dHsi4kBdNKdjYF43qm7eiQLxdc+LuRuw01dMlxlHXrv+5U1fnBR5eK&#10;mc3C/QUKhuYi5Q5SMARBtJq2UjDM39bn68FAxzQpGCYODDv12pvPV3bu1NAYc33L8UyhG2zbxEd0&#10;TfI9C19uGgpfX44ZA0WRDMsUNoP11vAdyBLTNiQlbbsW9pPpRMCWOdNNC0Yo4AuUhYZpYx+vwsEF&#10;5yBlpm7c9sf/6d2jZvjQEWVlFUiGZrFowmJxVeFBTAqm3djZFIzDgpy7khzv1bvbY0sftC01DC3L&#10;Vi+fdsUho49AlVBNS5TGJq8pUjC5gRQMQRCtpu0UDPcqYZfbUsE4iddWPre1gmEriVnaqpWvde5U&#10;VlIcqSgv7tq1y7Rpl+NT7777do+eNR989KGIn/fJZ5/iz3fff0dol9FjDo8URAqLCwqKCiVFdlzf&#10;drzdRo66Ytr04pKyrt16KKquaGogXB9cz7WdEbsMff4fz37z1ZpIpLCFgnFJwbQvO5uCQXFlAtpS&#10;IGIcW2NBrT3T863fX3LxL3/137JueLwPRjcNlG9ZVUjB5AhSMARBtJq2VTBszhBehYLh5iFbwdiB&#10;Zfmmy5c6NQ0l3ri5X+/ur7/6gmWyhXpvueWP5eWlq1a9aRhap6rO/3zheUnT0QK+857FQ4YPiyWi&#10;pq11r6meM3emGCm6+X/+2KW6WyKZlmS1pmfvww4/Is4XrMOraVswOSxwgVgu3vWS0djr/3qjpqYX&#10;KZj8srN58qaluHDjzWwQ1q5nVlV3mb/wunhaUgwW+AIlqoUTDCmYtoUUDEEQrabt4iJtX8FUtFAw&#10;nmvqStJnM0FY4CFNTaeS8U6dKl599WUvcM+/8IKTTz3F8nzYjyMnHL3ghutd3/ngo3f33X8vSUnq&#10;pqZoMlTMEWOO/P3FlyL1/QcMOv+CKQELImPohiXsDQsubVp8IqyPVva/XnmtqKhkawUjgjjuWNaF&#10;pGBayc6mYPBOQ+NmFsYosDes/zYMHMc2J06ccMTYMV9/uw5vo7TYriM2y7FJweQIUjAEQbSaXCiY&#10;MIQuySiYOBRMeVVFXbQxW8EEjgkVAQUTa9g0csSQstKCkuJIWVnJl19+vnHzpn+99kZ1j5pv1q3f&#10;UFtXXdP7uRdfgnC5e/HtBUWRSEGkqrpzWUVpJFJYVFx65fTZlu337TfoiWUrAhY3kjnEKJqqKGhY&#10;+zqP5uhohm87zz/3QufOXTIKxmCxk5oUTEAKpr3Y2RSMxSIysgRomsLCZjnWmNFH9OzZ8+tv1gr5&#10;wvzSTUP0MUIek4LJEaRgCIJoNW2tYMLvUzDPtlQwLG6vtXHtl926VECT3HHrH+KNm9euWV3VpeK9&#10;995TdQ3GY+Jxk+9afO899y/Z+4CDNAciRJ47f9Z+B+zteKZmqKZtsFXeWdSCsLYuOnTYbo8/8VQy&#10;JbFgxX5osUiNLKI1XykmjNXWQ8d8/tFnwpNXtb9TMA4pmPZlZ1MwKPayLPPgjk4iFv/FaadXlles&#10;XbtOrMlbF41ZXtNSvC06YEjBtC2kYAiCaDVtqGBC70cpGIcrGDWdeOrxhwb3qwkDS0nHfEeHgokU&#10;RN566y2825hI/uGWWydOPnHyyadNn3O17rqWo998yw3llSXxZKPj2bZrGaYt5k4bptulusfyp/6S&#10;WXmMTRthoY6YfFFSafwrJ1Ovv/xacXEpKZj8srNFdgSSJOGERCJ1ykmnDh0yTJQFSVabQgo0R0QS&#10;0+JIweQIUjAEQbSa3IwimdiaFEzTbGqmYFxf9MHwVVg8a/Hdt3WvrqzfvM6z9I0b1hYWRDp3rly5&#10;cqUwD9+sW19R1aW4vOIfz7/ErYhruVr/gX0mTBwPI4QrfLN2TVWXrvfetwQnd+ve64llyy3bZUu9&#10;8Oay67JuGBdNax6rL3S9VW++VVVV/b1+MKRg2o2dqQ8myNwvw7CmTPn9/vseIKVkQzM9FkiUDSGh&#10;RDmuL2ZTb70sLymYNoQUDEEQrabNFMwWT3MxraNp/6kVT/TqVVNSVswuXRCBmsG/9923GO9ecP65&#10;pSVFJcWFVVWd/v73/x04cOCUKVNCtiKHBRVy/IknjNpzj7SksG4Vz4EoaWio+/nPfw7jhyuUlZXd&#10;fffdOLmxsXHo0OErVqzIPNN1vWlFYOw7li0MztKlS7t3766qKgySWGW1aWs+cweyLiQF00rypWC2&#10;AxKwatWqAQMGiMLfo0cPsfPzQw/56quvxDkoUbZt5zGRpGAIgiBakhsF03Jbv/5bscMiAIc+W84O&#10;2sJx8O3QKthPp9N49VgsmjAWi2maZprm4YcfPn36dJwjzhRfs2HDBrEDoxLyoAF4/fzzz8VPSCQS&#10;+GzmBFgdHBRfEbKRgoSIkp25mjADpGDajZ1NwXCPb0ZT+PQgMAxDHKmvr8crihCOiGTn8f6SgiEI&#10;gmhJrhVMOp10Xbt5xgfzrhW9KRArmzZtEgmA5Qi5vMCrJEk4gsSsWbNm2LBh69evh/4Q5wB8SqRT&#10;2BtoHVgXIWIyCCOEdzMPemgaIXdCLpKyn/sZZ4gdy7qQFEwr2dkUjPDhlWU5k7ZUKiXeQrERRU4I&#10;65B3DeYrnaRgCIIgWtI+fTBB4EG7GIbG5qxm+Q24nKYI0tycwFpAxFx88cVFRUV33XUXDkajUXEy&#10;Tgu5BEG7GaolIxegYyBQcGkhfUJue8TDHSfD6ogzsYMzM3olyGKHsy4kBdNKdjYFI0DBE91+Ie8a&#10;DLmeFjpYHMkI4nxBCoYgCKIluVYwkpQSqkXXVSFlxHGYByE7xIeF8UBiRC+LsBlsuVzmVBmIdzMd&#10;/qJNjI9ndE/meDwez3S34GrYz7Sbs4VLU9zs/0C+hKRgdoidTcGIocZMRwv2UdgyxVKMKIkU5vfm&#10;koIhCIJoSfv0wWAzTRYpCQbC8xy2UkuzYRDfm3kWiz8hO4QhEWnLuMuIrhfm5us4wl1X9LJkO7uI&#10;EQH8men8F/06qVQK9kk894XFyvz2Hc66kBRMK9nZFIzoZRFkUiKkcDqdxmumkAg9nZ9UkoIhCILY&#10;mlwrGDFylE4noWAyfTDcFcaFHEEbF1IDwkJRFCFTQDKZFI9m7IiECY+EsNnhV3S6COeYjMTB1cSn&#10;RLsZ+iajJzI7mcZ0C/lCfjDtxs6mYLL9wVHMRMHI9MEI2Pw1w6BRpJxCCoYgiFbTPn0wfPIRc1OR&#10;5bTPFozxs1VF9jBQZmZQxj8325xkT1wSU4rEacLZBR+H6Mk82TN9LZmmc+aLsucf7bAlIAWzA+xs&#10;CibkBSkzQCkKmChLQlVnTssuqO0PKRiCIIiWiIdg5tFcUlKCp+SMGTNadFFkpgJt50qt3FqNSGTG&#10;LeY/9GJpE2DkYIYrKtgKN5lZuMT2QUYhu5BpyLqMdMg72Z7gQhB/L7lOBlv4qNkJTBwRSgVVEpmG&#10;6ikOZrohc52edoMUDEEQrSYTFwaPTiiD8vLyLl26LFiwQJKk7507uq0ne3asmR+3tRokNWieVSRW&#10;6dhuenKLaKCD2bNnFxQU1NTUiC6f9r5/PzVENxuyC5mGrBN5iMzM130UujzgsjgzsX879zHX6dn6&#10;G1HaURlRJVExUT2RTiQP5R/VNr8DW20LKRiCIFqNmPgj9rEzYcIE0VldW1uLRySO2BzxeMWOv03c&#10;Vm6tQySyxehP5kj7I776xRdfLC0tRXYddthhwmuH+EGQUcguZBqyDhmYycx8ka0boA/ECjH5Skx2&#10;XcusVYPKKGolqmd2bSUFQxDE/2t83gIW7iPYWbRo0R577CEel4WFhbAxJRyxU7A9Iq3cWgfSgzZo&#10;UVFRcXGx6E4XOwjOTvQAACAASURBVK29ThuCBIhBt+rq6ieeeCLMGowjtoXIImQXMi1zH/N4Ewt4&#10;0WrxKlTp99IO6clUN7GDaii+GhUT1VP0V6HCtnDT+alDCoYgiFaT8SkRf+q6PmvWrLKysoqKCsgF&#10;8cjOPEOFrNkGkVZuraOUE+Fha4SlEQdbe502BLkkrN0tt9ySSCQ6UoM4p4jgD8g0ZB0yENmYx5so&#10;NKgA6YFKLuSlvWgb5Do92RVNlHN8KSojcgkVM7PWkaiwLVaj/klDCoYgiB1BPAfFirchd7SMRqO3&#10;3nrrddddN2/evIULF15//fXXcm644YZ522RuK7fWgW8fN27coEGDbrrpJiTpag52WnudtuLKK6+E&#10;RXn22Wc3bNgg3FFhVBoaGvJ5I38KIIuE9UWmIeuQgchGZGa+7uOCBQvEKwoYXlGoJkyYMHjw4Hyl&#10;B1VM1DVUOlG8UQ1RGVElM67ioqp2JPkSkoIhCGIHEOv6h3yKss99UYPm4HY+n5ohHAXE8e1eKbdz&#10;kSzLmj9//nHHHSfC7AlHgezlyNofMWGksbExbF5KJI+J+QmBjBIz5JF1wpc2j4nJ+IGJQh6PxyGR&#10;R48e/eM9bducTHXLVMCQtyuC5nWMxGoCmZrbMSAFQxDEDiIEQcgfi2IKkvAoFG+JZ6X/AyvY5nw2&#10;NRrrY8eODZtXgsnvE9zn6+8J6yKiUYZ5jfz3U0FkEbILmRZumY15IWie4ybSgKJ1yy23HHjggXlM&#10;T6ZsZyqgqJti7ekwq252JEjBEATRkZk7d+5RRx3lZwWp6XjPcSIvZPevzJs378gjj8xvev4fQgqG&#10;IIiODCkYIkeQgsk7pGAIgujIkIIhcgQpmLxDCoYgiI4MKRgiR5CCyTukYAiC6MiQgiFyBCmYvEMK&#10;hiCIjgwpGCJHkILJO6RgCILoyJCCIXIEKZi8QwqGIIiODCkYIkeQgsk7pGAIgujIkIIhcgQpmLxD&#10;CoYgiI4MKRgiR5CCyTukYAiC6MiQgiFyBCmYvEMKhiCIjgwpGCJHkILJO6RgCILoyJCCIXIEKZi8&#10;QwqGIIiODCkYIkeQgsk7pGAIgujIkIIhcgQpmLxDCoYgiI4MKRgiR5CCyTukYAiC6MiQgiFyBCmY&#10;vEMKhiCIjgwpGCJHkILJO6RgCILoyJCCIXIEKZi8QwqGIIiODCkYIkeQgsk7pGAIgujIkIIhcgQp&#10;mLxDCoYgiI4MKRgiR5CCyTukYAiC6MiQgiFyBCmYvEMKhiCIjgwpGCJHkILJO6RgCIL4ySNJEl5t&#10;2xZKRdM013XFW7Nnz548eTLe0nUdfzqOk8d0Eh0Dz/PwmkqloGBEuVq4cOGhhx4q3kVhw6vyf+yd&#10;B3wVxdr/T3pv1FCkBARE7CIoTXoVxf76eu0NUBAFQQUU8LVxr4oC0ru93L9cRUE60vWCDUWpIeX0&#10;7buz/f/MTHIMgaAJCQfi/D7LsmfPZnfO7DMz32nPiCIYIXxLPzLVhBjBMDExnfOCgiQQCFA6gZLD&#10;JRCjqiqUNFOnToXKMZANFCQcx8FXoVAoysFlOscF5kTNDBiFQvP48eMHDhwIJK1pGtghnJckiV5M&#10;cYepJsQIhomJ6ZwXLS2AURBCO3fupGUGQAzsx44d2717d5e0vgDTwMGePXuiGlimc15gaUeOHMnP&#10;z4+0wUyaNOmqq66C89T24OTu3bsBaBgu16gYwTAxMZ3zAjqhVWHQrl276tWrN336dCAYQRBmz559&#10;zTXX0Jb8NWvWtG3bdsmSJVENLFNt0LZt29q1a7dw4UKfzwe2N2HChEGDBoHJaZq2cuXKTp06vfPO&#10;O8A3ZS2TqdrFCIaJiak2CBhFJYLjW2+9NT09vXnz5oAvo0eP7tKly/Lly9u3b+/xeOrWrRsZIsPE&#10;VDUBGcP+lltuAYsCMwNcnjJlCoAyIDKwC5wEhgaDpE2DzN5qToxgmJiYznlBZZe23kNpAaVLUVGR&#10;hyguLi4vLw8OMjIycnJyUlJS3n77bTYXiek0RZtVduzYAQYGppWZmRkfHw8HYGlwAHswM5c0DYJB&#10;ssHjNSdGMExMTLVBQC0AMZF5H7fffns8EcUXCjRQXYayh9WJmU5f4XAY9nfddRcF5YSEhNjY2Kys&#10;LPh4/vnnu6UjyhFCjJhrToxgmJiYznlRcFEUhdZ3JUk6cOAApZbs7GxaMwaOef3119m4BKbTF23z&#10;A6vbu3dvYmJicnIy2BjdA8csXbqU2iHgi8sm8NekGMEwMTFVWhEHcaZpQlYOe1rRlGUZ8ms4tono&#10;xWdgNmlZh3V0jAJADNSPoTiBAobWknNzcyOgU9PhqUh0mA4NBt3T0DL9qWhElY06GplREYUSg2jY&#10;sGGZmZnUxlJSUurXr0+TAzWzsgmh5hRJYvRxdAQxnYt3YiKtTQTPCIaJianSotmiS3JDWtGE/DpS&#10;GMO3cFLTtDPmCYOONoAnuqXFG2jt2rVQrqSmpiYkJMTExLz//vtwsrCw8MwE6dQKBAI0fiCuaEnD&#10;dApBFNFmD4g0iLpoB6cEnujr27x5M1ByVlZWUlIS2NuyZcsil1H/Q2esDYbGT9l+K0iSFKTgJAWX&#10;CMfUDjGCYWJiqooAFCjEQG4OuaRVKloFLHvlGcgx6SMieXekzKCzRUCXXXYZHZdA6801HZ6KBJED&#10;hQr1IAyhhZBE/J4xnVoQURBdFJchAiEao9uWACGJsPLNN99MzaxVq1Yu4a2I0173DNp/2Y8QOZEk&#10;CcmTIhck2FrmIJgRDBMTU1UEWWRksijNqV1SC6RN1mUvo1XVGhVlKVoHpZV1WvXcu3dvenp6cnLy&#10;7Nmz4St6Gb0mKorESYSialmJUnOKRFTZkUzReo/UO2LEztetW5eRkZGUlESnIMFXkVRA00hNh4fW&#10;HCJxVS4ZQvKklg+BqU1dSC4jGCYmpioosvJL5MzPP//87rvv3njjjUOGDOnTp0/Xrl2vueaabt26&#10;9ezZEz5eW8Pq3r07fRA8Fw769+9PAwBq0KBBnTp1evXqdeWVV3bp0qVHjx69e/eu6fBUpAEDBsB+&#10;5MiRb731ll0q2vnFdApBFEWiC6IOIjASmVERmFC/fv3AlqiRQ0hSU1OBYOiZgQMHgr2BTd5www0d&#10;O3aE45oOD1g+mD2EBJ4Olg8fIRlCYoQkCQkzEo00wdYmaGYEw8TEVGnRQpfW82i/zP3335+bm0vn&#10;YiQkJMTFxcFBfHw8HNCTNSo6a5o+LiYmJpEIjuFMSkoKHKSlpdEBMfSymg5PRYKnp6en0xlSDz74&#10;IHU5zwbz/qloFEF0QaTRyWU0GqP1HqkhJScnA7XEktHicAwn6XQkMLmIOyJqmTUdnsiz4DgytRtO&#10;QpKEhElTKG2YcUsTb+0QIxgmJqZKK9JATYcmQLWYTsdo3rz5pZdeCjVRqHdCRRDqqVBBvOqqq3rU&#10;sGiVF+qgcNyNqCdR37594SvYQ920c+fOUHUeNGjQlVdeWdPhqUgQAAhMixYtaAk3a9assu1YTKcQ&#10;RBREF403iECIRojMaL3HAQMGdOzYkR536dIFQgLmByfBxsDsIyfB+CEJgAXWdHggidFnwdPp4yAZ&#10;QmKEuIKECcmTDrqiMVmbVppkBMPExFQV0dkNtBu+ZcuWkFdC9h3pcYdvVVV1yMgP2klfo4q436AH&#10;kd4ZOvCzbJZNa/M1HZ6KBI8OBoMQng4dOkAt+eKLL6azbKLxAs8lOWTGFkQXRBpEHUQgRKMbvfdI&#10;Z/Q4pVOm6YDZsoOxIl4T6XSkmg4PtXAIDyQ6avN0dBokSUiYkDxpaO3SmYO1RoxgmJiYKi2ndMoP&#10;PaA14+effz7a4ToHZBOOmTx5ckxMDJTH7hmZq3Kui0YRRBdEGkSdW7ucmtScIEnStOmSOKR8X5vs&#10;jREMExNTpcUIpspiBFMFMYKpmhjBMDExMZUXI5gqixFMFcQIpmpiBMPExMRUXoxgqixGMFUQI5iq&#10;iREMExMTU3kxgqmyGMFUQYxgqiZGMExMTEzlxQimymIEUwUxgqmaGMEwMTExlRcjmCqLEUwVxAim&#10;amIEw8TExFRe1UQwUAhBlmoef6bcBWbkpFNmX3P6C/e3y2yVFiOYKugEgrEd+zjDKI3Bcu8FrjHh&#10;K+v41+pU4uOJbzlikyeeP7k9nOTtOlWz4+OSwwnny0eIwwiGiYmJ6UTZpQtQU89df5Fgymad2L+W&#10;g5Dus2zs8ovnZNu1DEtDBvYGZugOLqRsxXVVDYmmCZ9dRTdgr8Of6bhYUpEmyhJcp2iyYel00028&#10;PDVCKOJSTBAE6nmMOtajK+3BccQZLnUCRn2mwd0kTYWbS7Kq6ajkQRpeR0bXqX882zJV10U877Ut&#10;DT7CyUDARwswx4Hb8qfmG0YwpxSJxpLtj5KY+mqL8XiyMtOfeXq8ayJbV13HQAi/LM20RBVMxRb4&#10;gC6HsWtDQ8eGJPvh7XFIk2y4xrAsA6nYoT4nicgy4QmyiO2Hk3n4aMNzHDBBW9HhO1cUNAgL2Jrj&#10;6oqiwVdgoqaJmdu0RQ3x8JUsQxhcHdmapotSCL6yTN02S1zbhbgw3NPCqIX3ioZXh8YmRH6SrRtw&#10;JfZG5zoqUsDY4DTYs+XAQwy4Hs5DioBj3TToX2i6bDmS7agQSBO5cF84gM2x4ccGwWZVBD/UwSnC&#10;UAHaIE6em/IHwdBQUb92UX3F1SlGMExMTJVWdRGMbXmhQBE43sIFiMkrYaAQuEiA0kI3ZMGrISiE&#10;UCDkNSFrB9CRNcjOIXeWNETLNsAX2EgZAIWZLcoCFHW6rtP1gV3SUESfGHHXC+xCL4isFwMnCb64&#10;kiKqJjzChkdAkICJZEWngfb5KKaYisyZJmCQqighVZXpzcPhIMeFgGAqrqP/EXUuI5gKdXKCoYqP&#10;i4Ft3JhRLtiCY2gSb9sYMSG6VSjoMVAiQ/IpgheIBOzBtXlNKAS04R1XNgA4RLiX3++Hb+EVA0AA&#10;0MBlwDIiUmWkIQlTCyUYVTIADgxdVlRAUheQGoACXh3maVsEkuCFAJxHmmURVDYtQG0Crw5eAAGI&#10;2bQtCFuQ5wCeYNPt0mWJgI5FSZcUTD86ti5O4BFmdvxLwcyBvQRJBHABY4Z4ICnCDnFBYo9hZITg&#10;Ok3GD1JlHGAIpO0GkFmkmyowFK8Ilmt7w0GwRUYwTExMTOVVXQRjGkXLV7yZlJCYlJwRnxjnifVk&#10;ZKU3bnIelFCmbrmOgqFCCUGerqgoLCqqYQqKykkyhhhF5kXOF/CS0s7kxRAcyKoEGAG1bRo2uoYA&#10;wAqUKJRaqP91monTRXr//e9/A0xMmDABygxc63UtKC2+//GH89u037xlu4ZIww9eQQHuIwdDXqTT&#10;0gs5jgrP+vjjT32+AP1FigJkY9M9I5gqqcI2GPguLtaTlpr8f1Mmy3xo+otTG9Wvc/jwQSjJC7w+&#10;0mzG6SrnWmKDOinX33RjgA9acnHrZnU8ySmelPTE9NTMrNTYGM9XX60iTRQ2ILJlmCrSHhw5PDkz&#10;MzE1LSEmNq9FS2TZAUEANALEAXRxXIO00hlAtdgzv2tYtgKbKIXJKhaWqhhgXYKI22DgbyShpG1P&#10;VhXSZIgNDuML+Wue54cMGJiVlt64XoM4jychIc4T43nnvXfhV1BeqVOv7nsfvI/baExEGQgYC44B&#10;0y0X6WbIdjGH8SFAMgwxBgIbNnjp0KOj7xh6w2D8RMfwcwGC+6wNhomJiekEVSPBvPTyhEsuuvTw&#10;kUKofVquWeQtfn7KtJTEjIAv6JiiaXKqwgOp0NEMFu4CwPgCNWZazgGyKJoIFVHD0kg9FbeCmKbu&#10;lnb8g2iWLUkSHbgjyzKwCw05FE579+5NSkrKzMw8cOAA7snCIyfMfb/+7PHEf/vd9/AI3JKPHNIU&#10;gBuGcH3bRlCyeL1HcnNz3333fVLtlnHzvW2ThXJYL1KVdSqCifF4AEGAYFzHnD/7zeZNcvv06VVQ&#10;VGgRXEC67Jjy48PvvrBd8x59e8N7dC2hRePMuctXhEzHcB1VE1csX5ydk77hm/X5xcccy/513y9p&#10;GendevfmVVXScP/O46NGe+I9ko5foiSGNRVwxKZLiAN8kFWdbbgP0BJCKg0xvHGwKNKfqMI9FbBP&#10;y4KTvCiQrk8E+ILbhHA3Fqbn/r37jHjoYZXHIAKo/fW6NY0aNwWIAQMOhLxt2l44d94C3J1q4kZB&#10;wyRQDunMtsDIVd0LEIOpxXZ1zcLtlrqBG4rQsUdG3j5oSH9BxKlDUGSD9LoygmFiYmIqr+oimIB/&#10;3/wF/7zqyk6SZFqOLeuQWbs+f7jj5VffctOtrgugINsWhhXDdP1hATJlKA+gVIA8Gk4WFhfopgrZ&#10;uCCFHZzbA2iYiipAAWNANq/jQQ9Q6pACxvV6vS5ZaY8GHs7T3PyTTz5JTk5u1qzZP/7xD2ToXn+x&#10;Zki/H/z18is6f7N1FzIUvGluKCgDvuiGSEe6IF2wHbVRo0bvvftRUWHAKOlrKhl2c+qocxnBVKiT&#10;EwyN1aTEeNimTn7WNdGyhXMvv/jCO+64fePmTZppQQHP8QEgmH69rn5sxP033HqrL+xXQvmN6iQv&#10;/uDDIllTTB0MQ0eSJ8az7L0lwMp+X/G13XsMvX4YHUyOm16KvaaBbrjl+ks7XYI7iFSBC9P1I01B&#10;ALPBnYN0HJVb0h3Jk/9NYBdAFklSuFC4pG+IvNRAKGi6TqHPK2lkYIoogtUN7j9g6uTn8A8FKnYs&#10;3UR9+vYfMfIxBQmWi3IbNZszdyFu+NF5m2AzYI3l6ArcwdFFpQBQnA9zkoCH4Pi9PhJBuuX6X54+&#10;4dLLL5IVDWgJnqWauNf1ueenMoJhYmJiOk7VRTCWWQwE06b1BeEwcAdk8JhgoNK6c9t3KUmpmhwy&#10;jLAoBB946P609OzE1IzE1LSd331L8mj7jjv/5447bxs3/gkok+ISPa3aNFc0MRj2QaDemvl6VlYG&#10;DdX06dP9fj/Ntd97772cnBzghnr16j3wwAN0Xd81a9Y0b958/fr1iYmJCxYtxO06Wvi3A7+kpOSs&#10;XbfZdDQoWjas21Enu0lGZnJismfChKcg8ILoz85JSUpKifEk3nbrnabhkio1/oGkpn6qqHMZwVSo&#10;kxMMbb2I8Xji42KAYCykzJ35Rpu85l9++cU/X/uXjPQwz8F7f+NfL45/csTwh+7uf911hmO7ejg3&#10;J2nW4iVeVdddW1F5WQ62zGv80WfvhaXQgd/3Nz+v2Tdbdx4t8oUkiSzubMsSJ+mc6aqBwGHAAHj2&#10;0KE3gBXFJ3iaNG24b99PLu5SdBrUb7Jw4eImTRqB7cH2yisviaL87e69WRnZkiDCKz548CBA1aAh&#10;g5+ZPMnChIRHSEFiUVW1z7U9nx0/wVKRrkDAZSCYqzp1eenlVx2AKBc1bNh82fL3FcQ5rrpr9x6P&#10;JyErJz09K/nZSRMlhTfsoG4FIIoa1GuUnJjSsH6D5MSkgwd+8Yd+fWj4rYOG9LfwmGXrweEjUrPq&#10;PDN5CiMYJiYmpvKqvpG8/vc/mAsE4/WKZEimFQyHDNP97ZcjkEev/3qVJPluunHosJtuhJMKsleu&#10;+jKrbp2d/92lmtrIx0YkJMXOmTcLKqwAGU2aNXzyqdGaIW35ZkN2TvqPP+2BYB47diwpKWn79u1A&#10;FUuXLm3QoAGcgeoy1Ibz8vKmTp3K8/ymTZuSk5MLCwuXLVuWlZP9w097oPDILzwUE5O2d++vgXDh&#10;4mVzM9MbHT0clJWQ68pAHq+++k9eAFQyWrdqt2L5R1xYtUxXEjVBkDQN91CdOupcRjAV6uQEQ80s&#10;MSEuKTF+yqRnTE1ePG/2lZdeJIk8AISoag4ZTN2vd/ef9m4fM+rh3gMHSpoq+g+3a9lw0fsfhExH&#10;MVRV41577YXefTurlmi5xtqvVyfGJ/CCQici414ky+Q5v+WqogGUwPv9h+pk1+1yTQ/4HunCPff+&#10;b/0GOcfyizXVyWt5QXxccjDkBd7etHkt8M3mTdtkSW/a+LxRjz5Gf8mOXTtz6tb5esN6YHDAKX8Y&#10;d0XB279+8JCJE54GggFgUlThv3u/u+jiK3x+QBPBG8jPzm68fPlHpiO9OftlwJc9e35RkZRfeMAT&#10;G/PMxPGOyxcU72vapNFNw27WNXQs/8hTY8dd1fFSZHofHnHbvfffJYjqyNGPA+gfKfTKyGQEw8TE&#10;xFRe1UUwmlowc9ZLHdpfoqoubid3bRVplGAa1m+8dfM6v/9IUmKsL+BXVJOOg7n7/vuu7n4NXPnQ&#10;I/fntW4O+CLIId1S7n/o7utuGChr/Bsz/pmekczxAVUTaWZNA9m5c2dgFDJOBc9L+uqrrxISEoBg&#10;Vq5cmZOTEw6HBUG4tlfPoTcMlrXg3h+/zc3N++qrjbardOnecdGCD5DqWrbCi4U7d+5OT8suKj4K&#10;dfrzmracP3cFnhuikkEJBo2cP4k6lxFMhTo5wdBIi40paYNxDG3R3FkXX9gGadKjj4748OOPQlz4&#10;yJFDPbp20iT/o48+MPDGYSK8MD3UpF5qTFq6Jz0rJjE2MdGTluJpe0FTXvVLSNi+7ZuOV1zpD3Ci&#10;Zsi6BRhk6whMQ9ACihPSDe/OneuyM3MCfh44Q1HDAEBAMO+/94kiOQ3rtxj/1ETb0eEkcG3T83Ln&#10;z1sCAV0wb2Hb89tIkoQQWv7OiuYtW1i4f8qkc5td0pHUq3uPtKTk7NT0OI8nMSk2Js4TE5tkmLY3&#10;cMRx0UUXdZoxY35IODb4+p7PTpwiioak8KrOw29s066VqBRs3royOyvD7w2QmeG2LEqmoYhK/pix&#10;93bt3uWJJ8d74hPCohQSVd1mvUhMTExMJ6i6CEZHRbNmv3zl5Z0kyaYEY9qWbjj5h71ZGXW2f7Ph&#10;u++2pKYkQD07NS0bqqQxCYlwfMsdt0KV+tFRwwdfNwAIRjMkVRcfGfnAsJuvg2MIVEZmSmwcbt5/&#10;/PHHXTLnCMKZmZkJgczOzgZ0iIuLi4+PT01NLSgoWLduXXJysizLUPAUFxfGxXs+/HjxkaP7Y2NS&#10;vt/7q+3KTZvVTU1t4PGk5dRLi0uCe8TWqdswv/AQPLRJ4+ZLF39o6C7CxR8etqAR5zGnjjqXEUyF&#10;qrAXCWKJ9iK9/MIU19Lnz37zwnat/L7C33779ZquXSzHnjnzzQnjHjcUbuSIBwfdeLOfD1uqv13r&#10;Rm/OW6CRWco8X1RcuD8pxXPDrYOQrX6zZVNGWnphkV/F43xdKPUdQ9dUwXIBDTggmHnzXrugbXtZ&#10;0vEUehW7mbn3vn9MGD/J1N0mjVrPnbPItDTbUQ1Taphbd9HC5Zbp/vzjvrwWLdesWQO/pNPVnZ+b&#10;8ryM8OR81dAt8vNCodDAvv2eGDUaibILLOHopm1kZNa9+pquYaHIdJQGDVosXvxBceDgRZe1eufd&#10;j8Jh1XYNCNLW7duat2x6OP/7jz6d3/6Ctr5iP+61hKCA0dmIEgwYfFJy+iVXXFng9ck69gjACIaJ&#10;iYmpvKqLYFwnOGv2i21aX6AoriBhXyxQFAVDwupVG9q1uVDiA0uWzIaatwh0IeukIqvhqRaqyMn8&#10;UxPG3XHnbb5AER7D62j3P3R31x6dLRf5A0UakqBsWLBgXlZWFgQMcOGnn35q1KjRxx9/TMeERpzE&#10;gFavXp2bm5ufnw/HgYBv2fKFCUmeH37cnZ3V8Ifvf/lp3+6U1NglSz7UNBeeolt4gomGLGQoKpJa&#10;tjh/+bIPNRXKvhK/JYIgnRpIGMGcUqfqRaL+YKZOftbU5AVvv3X5Je0tpPj8hW3atS32FfXv33fb&#10;1o2KGHh05EM9+g/UIJ4tsWluxtuLlwZUpOkydvIiFM6c/UrTvFxODv22/5emjZt88ulKCZlhSSVu&#10;4wBDpa83fdGkVT14k2+++WLnq64uLsKNeaIUKPbm33LrsKfGPSMKetMmrd5/72OwMUkOBoJFea2a&#10;LV/2HvaTZ9gD+w94+OGH9+3b17xli19/209bXyw8t1kCDgOY7ter9/9NmQo/1IJAGQoQzOYtOzwx&#10;cbIWLPYfvfDCjosWvWs6UlpWzGuvz9R1SBdhw5a///GH2HgPL+W/8dbU9LQUiJSAz68qkqkbtqXJ&#10;WsHjT97jifUIopqcnjF2wtOiZmimwwiGiYmJqbyqi2AE/sDSZW+2b3eRIOi262gWAoKRZHTDdTeP&#10;Gf0EnPjyy48yM5J3fbszzElkRCT2uQGbYqj3P3jftb26WY5uWJqkco8/+ejNtw6zsYMMGQgGIVWH&#10;GrWqLl++vF27dvDE7Ozse++91y0daQshDwaDgDLbtm2Li4tDiM5dMgPBguYt67XMa5yelrN7197C&#10;okN5rc4bOXKcKGKXwaISNC3HMF0gGEUTGzZoMnvWfFrMclAMqogO5j111LmMYCrUn8ymhg0IxtbV&#10;+bPfvKj9+ZrEwysb+dijk5+fdMUVl3mL83WVe3rC2Nvuvg9MJVx8MCvN8+F/VoZ10x8sVpSQa8sf&#10;fbyicYsGmqVapv7Affc/OXZCUMBzj5Flh3xeuFunblfccd8todDRbdvWxpCyP4xnJOEZSw0a1Js3&#10;b4GmWjnZDZYvfweCqiEREArOL1263NAdVdZmvTXz6quvfuSRRwZfN0RWFTyJmvR+BnmOvvpOV1z5&#10;7PgJrmmLeGSMCb90yzeYYPILD+iWkpycvXzFB5zou/GWQZOfm6YhWzdV4PK3Zs08v22epBZ+/9OW&#10;xo0a/vLzb7pmQNQQ9zPwCP/DI24bMKivohqLli1PSkvfvH2XatiMYJiYmJjKq9raYNzQSy9P6NSx&#10;MxCMbhqGqx8rLBg77unUpEwgEEsXDSN8x//c3LxlM3+AA8aRNNSgcaPHxjwOEPPkuCf6DejrQFFA&#10;nMGMHPXwkKEDw3xg+j9fqlsvq7i40DR1nudvvvnmu+++m+O4BQsW5ObmAq/Ao6EqPHr0aCAbCP+a&#10;NWsSExMPHz6saQrSJahV//jzjqRk3Fv07e69UDzMnPVGSkrO/v1HOSEMj7v3vgdan99WNxEytBtu&#10;uHHqlBfzuxAO6wAAIABJREFUjxZDWeLzBWjZAGB06qhzGcFUqAp98kZ6kV59cZrrmHNnvtE2rxkl&#10;mJkz3wS0GT9+HLwsLlj8v3fe1v7Kq0TTcE2hdYv6M+bNDWo6HqRkiELY17hJ/Vdee8kifpN//P4H&#10;eMvX3XSTbBiFPtwvc/9993gSPPm+o+FwkW1puQ3rA47AlQAxDzxwX5062YFAQBCk1q3bzJgxA/uG&#10;UWXLMpo2bQyg7JCw+r2+jAw8D275OyvgREjgiQtpNSwK9BcOGTDwmafGU38wYHKyKnXt1uPlV6bL&#10;Gm+7euMmLZaveL/Qe/SNt15NTskAuAGC+eGnPTFxsS++PM0fOgA3O69J0ynPvUB88iqbN26CaPGH&#10;fh3x2B3XDxvCCxIvS116dG99QQdBQYxgmJiYmMqrGttgPv5kYUpSqseTkJGVHp8SF5cQ3zKvtcip&#10;Io899+t66Mjh3269/Zb0jCxPTLwnJvaZyc9ZeCkc4+HhDw294TqynoDMCcH//cft995/D0AGhG70&#10;6McyMzPj4+Nh36NHD/pETdNmzpwJsAJBBXpo3769S4b0rlu3rkmTJoA4xCW8Dg89Vvjb42OGN2/e&#10;fNWqVY5rOI41a/Y8CGFmdlZyatIF7TsYpk06vMxXX/1nWlpGp6u6/PLLfhdX1sPE+xnzaFdlnZxg&#10;qDPlxIS47KyMl1+YoorcnLde79rpiqCvAGnSsWNH0zPTvvtut44k21AmPD32f+5/sJjnlHDBhW2b&#10;ehITPEkpCUmxCbGe9OSEhYvmmrjRwj588JBJVtrqO3hwYno6mFZqYtLVnTr7uYBmgxnYPBcAAx84&#10;sD8YUkJCQsOGDQFfCObK7S9s89ZbQDDYnV1BQUGbNm3mzJkNlGMZeLmlUaNGwRlRlvILjik6okNh&#10;6DgYAOX+vfvAg+pmZIE1JySAwceOGj2GLOSkmDZqel7LufMWOLhtxli/YRMAVkpackZW6tQXpvmD&#10;xaYTsl1BEsS62Q3jYhKzMrIT4uJdPBcPe7S7tlc36vjxUP7R1Ozs3v0HMI92TExMTOVVfW0wAVk5&#10;BlVJ6j1dMSSy5p1F/X25DpQW2H9/QdExXIxhx+5QqRVVw9RMCzJ9wJfS0s60HP3g4QMOcchbXFzo&#10;kmLPJS0idP4RYRTsWZUGAEojwBe6piNgB/ANx4XogkeOC9ejEHYtY5PeKOyuzrSw41fDMjmBh8IJ&#10;yiQyVhLKMDziAiKEjK3BBTBef4cRTBV1qnWRaC/SU0+Mdh3T0qSQtwAKb+o2V5QFXdckOazgxSUM&#10;Tjcly3RNMew/DK9TxkOXAG4kXRHx+o62DgCqSDIeDOvYISAChOBdFh7NF3kBoAZwSdfwyosccS9E&#10;nB+6Pm+IvGLTMCVe8Fk2wo53SVPKoUOHSH+QLok8fMSLDAgCWIuKNNqFJKoK9syLVwbFlsQHQ3g2&#10;NV7Z0dRNgy6KBPANv0KQRJoWkKHxogBfGZYe5kNefzGGaVc0bZ7MznJNHbsqcixbUwW8jqR4EAAI&#10;rucVATbF1JFlM4JhYmJiKq/qIhhDL3RcvFKdokJWjgmG+FB3kWryYU5XQ7bDW5aM1w1wXEkzCn14&#10;vTrimRf/MVnC14os62jaBhyUXfOIekeFM1B40MUEAGvgIylysOg6A9RhGl532pIdB8o7pMgcFEhw&#10;hnIPBItAjMMLeDhOgAtLmkr9xNMfpQKFKZKJfbwjtrLjaejkBAOvCSwtIT42PS3lmaeedPHSzLrr&#10;GLahcGE/xDxeYprDKxMBcwZDXrz0Il7hSsJsYzlBePsKb+kiH8QrWBUH8OKO2HmuhujKjobrcJJo&#10;afhkSJBFzcB2hFeNNAQR9wlGVnbEDR5aUJSxNyDabaSplmkC7ahhrhgC7/f6qDmFec4iTS+FPi/l&#10;GKBnbE4OWTXUwtTt9XodsqQ1YHFkDeoQF6QrIgkSb5NVumiEBDkvMuBYKioodvG0PZcuJAq2CvgC&#10;EMOLIRmPGoaH2oA2qqEzgmFiYmIqr+oiGAdPW8XDaU0DsnTdcvGcEVwAQOUYN8hDZVgkVUxT0VS6&#10;KrVqmFC5hBsFwyGS+2t4gK0s4YHAhGNwPVTHazpCIFW8fBIOJHbfjgfq2lDjha3kzx0Hu0kl10C9&#10;GS9fY+EZK7at4BvbUPMGQMETpPHyNIpGIaagqBAq8XgRJNI6QJbLKVkLCa4HiCHrSjKCqZoqbIPR&#10;NC3G48nKTH/+uUkuvExFxBxjlvAivEQgDgWbCmClwSMDnzUkpITJCpyuYaqmgZeDFgiD4rUpJFlT&#10;sMHIukIWqXA1BYUCYfItXuGTEoyGRDw6G09axnOhdUO2XbhYMUy8ViheZJGT8coClootBVsCnvtN&#10;l3UEEEFkHjUAio0nT9sYqcGwFBV+H7ZwPM0br3wEEAPX86JACN6mfwtEDhv8IVliyZYAwhzJMCV4&#10;KFIsui6SjnuoALWlI/k/OSSZ4BFatk5/IyMYJiYmpvKqGsGceBsyxcMoLeztP1ovbAc4AyrZlqnB&#10;5mKSgHIEr0xTFAziDBqzB6kRmwppXcceezUTr5qkargxx0BQa7Zwxdp1ySJ8QBYK9gKMOxBk7DrP&#10;MkJh3jAsOqoGdxjJAl7SQOVsC56oq5oI0FPij8TGqy7hxiHSqu/QZfwcq2pR5zKCqaRoFEF0QaRB&#10;1GHKsSMNXWXL45KPpdxDeeiPY3pUtmfq1B/hFdv45Tt4iSIsixgb7ksC8yDM6tA7iwKeWKSbmEpw&#10;4xz+CxsZmqSIzh/hrJBr/5oiCeSk5//4KkJ+kCQZwTAxMTEdp2oiGNctn7n/sSmyiFvJoaYK1Uxd&#10;01S8OmNxKGTiBnnc5SQJsq6hULjIsFUoLhTk0kYaHCzShAN1cVzVNmGHOckfKtIQD1SkilxQDEuW&#10;Tq8UEdTfTbycNe5M0CXeR1p9DNIfhMu/wiIv0k2LFH+AVGTha5t4M/sT53UVRZ3LCKaSOoFg3DNT&#10;DGN2Kd1Ig1zJJkkCtdJQKMBzAR3JmLNdm9gbThKCIlOIsW2TLAkZIYyTjO+pOTGCYWJiYiqvM0Aw&#10;Ah+WJSFS1dYRHr+CG+QVhVc4By+WV+IMg0zccJHpykgLS5yiGobuIBV3KyDLDIo8wm37tOqMLFkA&#10;+FFMTcSdUa4oqIKGHWtAmYTHhNqIeIFXHXyAix86AgYIBre9kLo1DY9lI0YwZ0xnG8HAN0VFBdgs&#10;iQ8hQwcDM3k+7AuFfRxnEa9Fpm1pOnUyFGkjMakDmMhW0+FnBMPExMRUXjVNMHhOB22GIf0FgDK2&#10;ZcBDRRWvmljsKwJq4cOCbVqGqQRDXn+AN2yXjJfETSUIGQ6e32GolmGQskeReVnjkS64JtJEDggG&#10;6ENWdOw0hBQsuIvA1i1dFjkvEIzr6LIsCgLnkFpzyZxepFGCMQxkWhr5u6pEncsIppI6CwmGmgGx&#10;1TBYF0kKOnW6KChIM/FQXLAWRjA1KkYwTExMldYZaIMJ+L29e12blpqcmBAX4/HUq5sDBdjcBUtN&#10;Ml+DE8JNGzf/4L0PiQcX3MUDJYOfC4iaAPkzXh3a0iWZ4xQJj0vAbTCmBWCjC76jhzq0bb34naUa&#10;ac/HflQtSyBeeuGJLnCJpehIOvD7vkaNGsKPSk3LOK9Zix9+/JlCDDJ02zZVVbYdnTTqVCXqXEYw&#10;ldTZRjCiyONZ2UgF09q2dVNsDJ7mnZSU8NG/V5JFInXddujg3FJ7LkswkY0RzOmKEQwTE1OlVdME&#10;I/BhSeRvHHb9tKnP63gcLu5F+vLLL5NSs2bPXxwMh3QT1cmu//GHn2iqYJgK4ImkmmQKhlni5cVU&#10;LVsLijwATlFRER4RDPhhSlBzrpuZNnfx/IAsYH9mDqk0E4KBRyAFKtNo544tmRnJc+bMlmXsnOOR&#10;4SNvufX2334/CMeyqkSmTCO81E5Vos5lBFNJnW0EQ1tWwDw2bdqQnZW2ccPXYA9btmy64KJLt3+7&#10;l86dxuPELTPS03QygjnpsNzqFCMYJiYmpvI6A20wsF3bo9tjj45QFYk6vpAkqVffQU9OmKibeIpp&#10;boMmM15/07ERnvbsugcPHQN80SxFJD1QsuB3XNxVxCGNPMgU5JCqCaK/uHXzpp+s/PQodhGGp8Kq&#10;Jm7GCYaIow4bccHCD95ffvllHVRVhiLKtJyj+QUxsfHr1m+EAklSZDwIBg8NNjUkVS3qXEYwldTZ&#10;RjDUaSGA7P333zv+qSckMYxHiKvypVd2WvHBJ8AmyHIFUaZtMGTYL8UXg47HKt0YwZyuGMEwMTFV&#10;WjVNMHTgS98+vZ55ejx8BIgJBnxwde9+141+4mncFiLLeS3OX7JoKfXY8fl/vmrStKUnzpOSnvDE&#10;E49jNxxa2HXR6s0bPMlJMXGxELxbbrsRLkZ8qFmjBrPmzdaxKxexYW7T1Dr1vvn2v6qGfd8ZuFkF&#10;IU1UFZ7MwbbDnHDo8NGMzOxdu7+DYkxWFVr5ZiN5z6TONoKBb7zeItPUYdORTAEFjvv0HzJ+4tQg&#10;J1ulfY4kgdilyKI72NdMZDMYwZymGMEwMTFVWmegDcYy9Z7Xdn96wlMGabHXkbpp05aLL74qxJc4&#10;qWvVss3cmXMMQ5z99oyszLrfbN0JldoDh39NTIqdNHGCv/jQ7m+/iU1LfmPefOLUFTVt1ujJsaN4&#10;b2HeeY0Xr1giGFrTps369huEXBdQhZNU7ODOUICXiK96QcXzt21RUmbNnpOWnllY5DUs7DHMLVk3&#10;wGQEc8Z0FhJMxHshXT4JtgUL5qVl1v1+3wHiYchBOnEghJetsBjB1JAYwTAxMVVaNU0wpMUF9yIl&#10;JsTVrZMd4/GkJCfGxMTVrdtk74+/4aWoNa1+doPli5Y5jnrttZ1Hj3pSVnTdVHkpuHTJgssv6wBY&#10;MnzEfb2GDEZkKSUHO3vRcTM+Upo1qj9n4dsZDerefPOtimoIOnbsqpfk6qZjygg7KzN0XRNFftv2&#10;nbFxCbPfnkudwejE9x3tRSI+zaoSdS4jmErqLCQY2kRHnAOZ69etjiFJ4KlnJnEyQqZb4A3QuUiK&#10;IpXxB8N6kapZjGCYmJgqrTPjD2bI4IETxo+jM6sd21QULTs7t0evgbKMV1tsf/4FSxYshFpunTqp&#10;SxavII322D/vwQO/Zmel8sFj3bpfNWLskzIpNIq8xaqJvcIc+HnPZRe08SR4YtOSR48eA39VEOR4&#10;wwoKsiCJhq4AwVimSrqT7L17/+vxxI6f8IxpYees/mAAL1jjWFAsWTZis6nPmM5CguH5MHaZSEbp&#10;Er/+JjBNz74DbrvzHjqxv2SVAFksXSqLjeStfjGCYWJiqrRqmmAMXQNw6XJN58dHP4Y0BfAFNoTQ&#10;lm92emISOY4TRbFFk+YL5swVwsUdOrRetmyFJKNAyCsq4Q3r12RmpBTl7+/dp+u4554PanqAw1OK&#10;JCTiiq/Ct8itP/Sm6z5ftyYmJm7jpq2iYUs2LkyQjtexMRF2yCuJoTVrvkpOTpzw9LMqWRcJD5Qh&#10;xZIkCbj7wEasDeaM6WwjGAoxoVAAN7FYKBzyEZcw9mdffOWJiQ/ykm47klIykheuYbOpa0iMYJiY&#10;mCqtmiYYLhyEff9+faZNfd4tdW0HV2/bvjs2MSUQCHi9Ra2a5X3wzrt8qKB37y5PP/2soUPBgn20&#10;zJv7dpvzW+pKcNToh/vdMMyv6MSFjCtqAvCNKYbqZ6Que28ph5Q+ffq1v/ASwJewbgYklbSomMeO&#10;7Fdkbsf2zTk5WfPnzzUtR0NGZGVHTUd4GC9Uvg2FtcGcMZ1tBGPbZoB0dN5++63jxj6OV0RCMnDt&#10;5m3bGzZtfrTQK6oamAruSLKME9pgmEe7ahMjGCYmpkrrDPQiObbZuVPHJ8aMRppikaWIeJ7v0vXa&#10;J54cjwdRGqhBTv1PP/zIddVFi2bHeGJ/+H4f1Gt37P4mPS3lpWlTkRRav2F1fGbW2u27NcvlZenR&#10;MSOHDhvkKHyH1i3fmPU6nYuUmJT2xMTJARUJuoWnZauASuj3337Oykx55ZWX8DQo0vSiGxb1zCtI&#10;YkkrkakSiKlK1LmMYCqps41gqA0Ax4wfPy4zI2Xb1k2QFABtGzZpOn7SJEEBGnaotYRCAZf55K0x&#10;MYJhYmKqtGqaYABfJJEfMnhgSnJifByeDZ2RnhoXFzdx0hTcmiLyisyf3zLvg3dWBH1HFCW0eeOW&#10;lOQMT4wnPSv5hWlTAsVFhsK5jr5u505PYoonLtETF3vdjUMc11CCxfUzUld8sFx1Lb8/+MmnKz1x&#10;CXNXvMtrtmY6lGDuufuOBvWzExPj4Udl59T1eGIzMrPfmjkbGTr1E0+mKZnMJ+8Z09lGMBwXgi+J&#10;r2d74YI5YJ8xYCWxnsfGPC5oAMxugAvDn5gAugS+2cqONSRGMExMTJVWTROMSVacURUJUIbOpiar&#10;M7qGiUer0IEFloEpx7UUIBXLchTcy4MXXAyTHihN5uCaoKzCjWRkAnxISBbEkOsYliYblo5wTdq1&#10;bJdHBqcbiuEYpk1XsTZ0BVCGYIpLfcOHOYEWOXQuEiAU1L9JXbwqUecygqmkzjaCKR3dYkeaWIjl&#10;4NUcdRt/jUnXREAwpfOVytA5I5jqEyMYJiamKsowcCME5Im0MKZFy5mSXebArui845bMCnFL9pGC&#10;5I/yo+w17vHX1ISw1xnThLiCciU+Pl7Xq+JU5m8oiCiILog0iDqIwLMM+/6wljODJn9REFcU+2h0&#10;0QRbm8QIhomJqdKiGWKk9IVcMi4u7swSzDkpGm9QCX7uueegMIZIYwTzFwURBdEFkQZRR1sRzjKI&#10;ORsFSRIijTb1uaUJtjbFGyMYJiamSosWIZE2mFiiiRMnRjtcZ7ssq6TjiTbvQ6QxgvmLgoiC6Crb&#10;WRmJTKaKBEmSps2ybTCsF4mJielvLZoJQhFC+0RoYczaYP5UdCyCywim8jqRYCKRyVSRaC8SRBrt&#10;d6PMxwiGiYnpby1a7tpEcEw7RKZMmRLtcJ3tihS6tBcpPj6+9g1NqCFBRNFxMBB19AwjmD8VJEna&#10;9QaJlKZWt0znby0QIxgmJqZKS1VV2voCeSIULTExMQkJCVWai/T3Eq0Ew37ixIlQriQlJUVmdTGd&#10;QnQGDUQXRBpEXSQaox2us12QJCFhQvKERIrd15CWGEi80Q5XtYkRDBMTU6UF1TjICmm2CAeQS8bG&#10;xj711FPRDtfZrsgI6KeffhoK49TUVLd2jaysIdEoguiCSIOoq30jUmtIkCQhYULypAgICRYOWBsM&#10;ExPT31qRgYH0gFaOR4wYEe1wnQOileDx48dDjKWnp7u1a1xCDYlGEUQXRBpEHW0CjHagzgFBkqRN&#10;fS4xvMjQ+2iHq9rECIaJianSokMQJEmCooXn+ZEjR9LyeM6cOf/+9783bdq0efPmdevWrV+/flO0&#10;BcHYsWPHF198sXPnzg0bNqxevXrbtm3RCgxECIRk/vz51M/YPffco2ka6w35U0EUQURBdNF4gwiE&#10;aIyidYF5Rw5A27dvB7uKurVDAMDaadggGUJizMjIgOiC5CkIAiRVSLBu7fIKwwiGiYmp0qJ1YkVR&#10;6MH/+3//r1OnTrR0iYmJSUxMjIuLo27u6EG0RJ1hpKWleY5XtMJDOQ/2EEWtW7cGlor2mzyXBNEF&#10;kQZRF4nGKL7HsqJBysrKilZ4YkpNnR5AeCKBhIQJydMlaRYSrFu72vwYwTAxMVVakWYD2iINdbsP&#10;P/zw9ttvz8zMTE5OPjGLj5aaNGlCD+rXr5+QkABhg310gxQfH3/eeecNGzZs8eLFHMdBcQL146i+&#10;zHNAtAkBogsiDaIOIpDOS4riSwRKAHNKSUmBfYMGDaIYmBMFCRBCBYkRkiQkTNr0Euk8qk1zuBjB&#10;MDExVVp0FpJLUAYh5JKK3YEDB/bs2bN169Z1RBs3bqSN25Em9zOvL7/88s477+zbt++qVatWrlwJ&#10;+88///yLL76IVni+/vrrLVu2/PDDDwUFBTQmWRfSX1QkoiDqIAIhGiEyo/UeV69eDbYE1gVhgP1n&#10;n3123333XX311dEKTySJQaKjqQ+SISTGgwcPUnCBRBqZwMV6kZiYmP7WovkgcAzsNU0rW6ujJ+kc&#10;JZPILfUcc+YF4Rw/fvygQYMoZrmlTejRCg/EFTydxhjd+3w+uxa16teQIIogoiKRFonGaL1Ht8zi&#10;pi5pg5w8eXLnzp2jGB6a1iJzjsolSYirSIJlbTBMTEx/a0WqcZHpwYqiUK9ZZWc6AEBEPbucNGlS&#10;9+7dadgg2IAy0Z1NSuOHjkhgqoJo1EV3Qg0AAQSDYjEl9RdeeKFbt25RDBKEoWx7XgRlVFWNTEGi&#10;YrOpmZiY/tY6sSEacs9IjTCyfmGkzudESVDMTJs2jRKMQ7yq05w9WuGxS31ywAGUfw6ZWS3LcjTe&#10;4bkkiCI6gxoijb6+SDtftBQxeAgSWDiYWY8ePaIVmEhCs0vXvCzXQlNWjGCYmJj+7tKJyuaPkape&#10;pEGbnneiV12Gkm/69Ok9e/akTUG0nhrdZiE6bpeiTO1baa+GZJeuJErBxS2NxugGySmzQvuUKVM6&#10;d+4crcCUTWtlU19ZU7fJAiAU5aMTyhoQIxgmJqbarIkTJ/bu3TtSN3Wj3QHBVGtE2z/o8eTJkwGU&#10;oxuev6EYwTAxMdVmMYJhqiExgom6GMEwMTHVZjGCYaohMYKJuhjBMDEx1WYxgmGqITGCiboYwTAx&#10;MdVmMYJhqiExgom6GMEwMTHVZjGCYaohMYKJuhjBMDEx1WYxgmGqITGCiboYwTAxMdVmMYJhqiEx&#10;gom6GMEwMTHVZjGCYaohMYKJuhjBMDEx1WYxgmGqITGCiboYwTAxMdVmMYJhqiExgom6GMEwMTHV&#10;ZjGCYaohMYKJuhjBMDEx1WYxgmGqITGCiboYwTAxMdVmMYJhqiExgom6GMEwMTHVZjGCYaohMYKJ&#10;uhjBMDEx1WYxgmGqIZ0+wZQaIhinDcfW8WfIhs+c1F6dir86QXbZGx5/3iRb5Ks/rjnJ/R1ywdmU&#10;es55gqEGpOu6pmkWEXxECNFv4WPk2DAMlnOVk6IosFdVVRRFOJAkKdohYmKqisCGIXVDPuCSVO+S&#10;9G4TjRs3rmPHji6xdrgMDijNMDGdpk6TYCiy6KYhhgOAESFVguxYQhY5jwxTsjTJMnXFdkXD1g3H&#10;Ni3XsSJYY5ZuDjFp+JpuNuwdB4AIzhvIdiyMKYrM2Q580IPhkENwSdNVy9YcVzFNAcpMuMbQNdhb&#10;NrIsg95ft11kuRrCCUrXkBAKuibSJJGCjmni5GaTaKBpDccGeTA8FDZ6pqTaQMPpOpXa/jQOz3mC&#10;AZmmSfMsl2ResixD5gUHNLdyS3O0SCWMCRQOh2nMhEIhGjmUZpiYzl1Rjvn888+/++47l9RkAMpf&#10;eumlQYMGRXIJv9//wQcfRDukTLVBNC+lx1UjGAnq3qbhOgbAhuQYnG2rphsWJd2C3FjVeL9rW4AV&#10;XkkjOKITggG0cOl/xvEE41q6Y+sYYtwSgkFwO/jGQpDBI10AiIGTAEP+QMhyTNtRFc1vWlAWKPC3&#10;rmPqSFIVXtVERUeqYQNOKcg2TFeWVcw3GCrwU1w4ZyDHIQUrI5jTlKZpNI4gviCfgo/0PJTN9Dxk&#10;ZJB5OaUNyExOmbYooL1gMOiS3D8KL4+JqTokiiKkccrlgUCgXr16ffr0+fHHH+Hj+PHjL7vsMjjI&#10;z89/4IEHEhISVq1aFeXgMtUKlc1Lq0YwhuOatiWF/XzIq7o2EAyvmAAlggwVS9WUw7aORMsJaibA&#10;giAIlSUYU3dcIAkLQTGoG6KqCUg3vT7SDAMVWFuxHMF1ZXiWayJDVWxDoXcFrkKWjY+cUo5wLMfQ&#10;JS5oIQUIRlUkQjDAKFC2wjPMsrxil4qcsCJ9WIxgTiKIJlq7AnaB8tgl7HL06NG5c+dOnDjx2Wef&#10;BduaPn36tGnTxowZ8zwTEY0KiJOXX36Z4ziXNGWxXiSmc1RgvbSRtbCwEPbDhw/PzMwEWBk8ePCj&#10;jz7au3fvu+66C7DG4/FcfPHFkZ5lJqbT0ekTjIwAMWxT5XELi+tC/huWNAsDimo5kmvItA1GcnBv&#10;Di7mKiQYE9jlRIKBf6TlxtA0yOSRaam6gXupZEVDhgYEo5thXQ/hXiT4C0NXxJBlqvBHlmMDXUnI&#10;5CUkaQZCsKlIlmhTDe6WUiRNUxjBnK4osgC70AYYENTGZsyYkZSUBLlVfHx8WlqahwjOZGVleZiI&#10;IFpSUlLi4uIgiiCjB9Sj0Rjt98nEVEVF+Js2K2ZkZFBTB/OGfW5uLv24e/duh42HY6oOnT7BKDrS&#10;TeTamomkA8XHjoTDsm4jyw4LXsMSXCTqiszpJm+6qmHjJsZKEoxtEYJxTd0QAVM43i9Kikj6pCx8&#10;iY5bemwxFC7iuRD5A+TYeLgMbR9SDFsz8LM0TbcsQ+Y5wBdZ4hSZhyfSgcCAO8cTDP5pgCpkK0sw&#10;JiOYk4hWpyI9IBBbS5YsycvLg4K5YcOGsIc8C8rpyD6eiQiiIjY2NiYmhkZLamrqokWLovommZiq&#10;rsiYdBO3wWPddttt9erVq1OnDtg5WHhiYiLsO3fuDKATGTbHxHQ6On2CAUNUNFEKezU5BCADRqxZ&#10;GB0cF+ExtjIgiw0lXFAzDfqcEoKxT04whD8IwViUYHSEv1E10XFxi4uqCRhNTPwVJ/CiFAJ8AUDC&#10;d3JcPsw5pkrvKilykBcgMPAgSTPoj+XCQcvU8INc0zCQKPKVJBiTEUx50cyIzkGgkdejRw/IqnJy&#10;clauXIk7Dokgg6NXWkxENMYgx9+5cyetng4aNOjYsWNRe5FMTKchSPu0ORb2Pp8Psk4gFUrntPYC&#10;sN6iRYv169cXFxdHO7BMtUTV0IukK6aNbNyLhA568ynByEi3XY0Xi10H6YocRnhwSpCXcD+pY1SK&#10;YPAoYccNhX2GKeHBLq6x5/u9eASxjMiMJGQ7Khkio4iijEnD0YO+fFniKF2pBtwXz0iCb0mQ7YJj&#10;R20TaHq1AAAgAElEQVQLHovTl0NxyjmOYOhzLRwCRjB/TRYZpQuRRXklPj4+PT195MiR9FuaYVml&#10;A2WiGM6zSnTUC7Wwhx9+OIEo2oFiYqqi6DgYOqLLLU3vo0aNoh3HqampYN6tWrWiY2XYbGqmatHp&#10;Ewyydcc1lXDRjq1rU+pkvDT7LQWgARfeUFSpYqCwXdvzW7TvkM9LFrXbkxAMnv9zPMHohB8wOGgI&#10;mzoACpCKaYv7fvm+XoP6E56epJE524EgFI5IksPdunVpUL9xUYFPFoL/c+v1MSVdFrHZ9RpOe3E6&#10;fpaJB5vu3fNdXsvmtFZQp17dkY+N+MsEUzL1G1/JCKasInOkI63HNH7BntzSthmrdCISU1lZpZPM&#10;J02aRGurLJaY/rrAWmRZjkADCD66x2frtMHvDAQGnlJm5KBjEUdQqqpCfSYzM5PmCT/88ANkCGcm&#10;PKcQhAHCSbOmyJkohoepyjp9ggmJYYwHcnDbljWDbhra9qorAgRWHBfpZnjJ3Le6drk6N6/1oSBn&#10;kPbFUNBrO7qqypqJZxaJCLtqEWXBwOOATYkP4OErth4I+eHmcAGZO20hQ4EbKih08Mj+oUOHNm3S&#10;IhwSDcPihKBuKd9s2wRY0zKv7dEjRZrIDejdbdf2zZoGf+IeK/bHJ6dt3fkthPatt95KTIj7fu9/&#10;ZRn7g0GGLqsS0mVNFUgNQqe/CB5nWg4e3aOb8NHn85E51IYNocBdVNhxn6KpZBQOnocFl8OeEQwj&#10;mEqLEQxTlUVTFu24AYhRFIWOSIMzcEALaff4LL5GVc5ZADydhuSee+6hzTB9+/alo+WimxsUFRW5&#10;ZO63W+quJlohYTp9nT7BaDru2ZFDxzau/U+3/j2u/9/bNm/fFRYFSQ1oevDyi9q++H/TLrmma9hy&#10;/Zw4b8H8OjkZScl4XNfB/EO0ZeOKTldt37ktIzMlNSXe0mWe848c8ZAnxpOSltquw0WHDh8DktDx&#10;9CLES97D+b9fddVVwx95bMniFQpwBJIMS3tkxIMTJ09q1qzd4UNFroluGjpg25b1QCSCKOcX+a6/&#10;6dZNW3fwvNixY8fPV/7HsgyAGwg2snBfFQTh999+hlAlJuFQPTlurKrpwCPvvPv+4iXLIBiNmuTG&#10;eDwTxj8RDBS1bNF09eovqWOYY4UFbdq13bFrpyCJhlVh79KfxiEjmL+vGMEwVVlgPLjaRdKXLMvU&#10;cmjB7JIaGe3WiYy7ikogIVQ8z8fGxmZmZu7YsQPOFBQUAMfQtqKoiGZTECE0riCEwDGsd/sc1ekT&#10;jG4iB3ayf9O6z68d1GvhB+8MHzVGRprpSAVF+7t2vmT1V583u+BCsNd/f/7ltb16Fhw7DMRj22Z6&#10;TsbXGzaGJKnfoIGdr+mEdDkc8tqG8vprr/Tv1wvYArBgxqzZ9z00XNKQaSPDloGKinz5F1544aZN&#10;W67u3A1KTtJUYzY5r/HGTVsyspoASyh8qMuVHb7/dodl6ggZBw/lp2XVKfKHdu/+Licnh4TaBnOV&#10;FBn7p1HkULD4sovbrli+yHYgK7CHjxzx3LQXeFl59bXXs+rWw+6GZYHnAu3a5q3/etWkieOnTHlO&#10;RUBA6pat37TIaxnm8YAbOMMIhhFMpcUIhqnKosmtuLiYNsOADh48+OyzzwIrpKam0sluZ4Mig3mp&#10;0tPTI+4VoiUgqrp16z7zzDMQezSDiuRdTOeWTpNgSF8MdpXrWuLm9f/pP2xgAR+84JJLgAx0S3hs&#10;9H3LF8/esnl9bqvzOdt9csKz0/7vBcc1DFPh+MDIxx+dNOV5w3X6DhywcPECAAgdSbYh3Xbb9fPm&#10;zhJlTAa//H6gSfM8PFzG0ryBfGTysO/cubPfH7x+6E07duziRW7+wnljnnzi98P5Tc674Mghn6GI&#10;NwzsmQApJS0lISGp/YWXwFdQTnz11Zq2bduSGX8l6zeFZdl0nU0bvx42tD88Icz5fb7ibTu2n39B&#10;eyCYdz/86I677tbxDCpb4IM3XD9o57YNhw/t79GjW5G3GO4w6vHRH3/6CTJ07HiGtcEwgqmCGMEw&#10;nY5IDzdOeqFQCKpl3bp1i5TQQDB0DnPkY0wNCwyYegcAwUFcqRKJIBh0NAz1DZOSklLT4alIEADq&#10;qgrC1qtXL6/X65Z2xjGdczp9grEcXZaDluT/ZuMXPQb2lFzz9rvuenv+PEH2NW9Zz190cPu2ze07&#10;dtpX6O09+LqVn//HtPBiRkiXl7yztHuvnrpr9+zbZ8Om9bLCOzaSBX/dumkZ6cmeGA9scUnJOQ0a&#10;f79vv4XnJKmmI+3+79aOHTuqKpo7Z+Ho0WMALwYOHrB9965Cbyi3cduCgrDGhYb07vrfnVvIkGH3&#10;wMHDWXUbLF7+7u7d33Xq1AnMNRQKAHMoOjLwOBtl2dIFfXpeoyo8HePyy/5fc5ue9+Mvv0176dV/&#10;zXhTlCWLuL/r3q3zT9/vkqRAnz691m/coOmoZas8fzBQUFQI+HKK1Qb+NAYZwfx9xQiGqcqyyqyZ&#10;6vf7p0yZQtPdiBEjnnzyyYkTJz733HOQBicRwcepNaxp06bBfgoR/UgFx88///y4ceNeeuklCBJ8&#10;O378eDiu6fBUJAgMRMuwYcOys7MhusaOHcuG8Z67On2CMW2kqmEpcGTvt5uu7d+jgA/u2ru3TfsL&#10;vvjqkwnPPOa66qovV7a48KJDIf6Rx594ePgjisrbDh4Se9udt0+eOkXQlN4D+vx24Be8DoAqiJy3&#10;f/8eu3ZutbFPGfyPV3TNAnhRFFNwXPXX33/o3LlzOMzv3fPTxRdf+uXqVUOGDtZM69s9PzVo3IYH&#10;DpGEmwf3Wf35p0AwPM9btjtm3IQRo8YUFXnr169/6NAhFSnAHGFZFDS4sf3lqs8u6dBKwU0+RjDo&#10;/3rd2nYdLtFtd8GS5U88NZ4M5rWDgeLrruu7Ye0XrosWLVpw513/mD3n7euH3YCnN5HxvKwNhhFM&#10;VcQIhul0RFOcKIqAMnl5eWA/t912myAIEbKJTAuKLBNd06IzksqO56UhibiKofvIxKUzL5cMG4Iw&#10;3HjjjRBj7du3VxSFQcw5qmrpRcKLEQePAsH0H9oPCAYSVcerO6dmxH65+mNDDa1d91W7KzqKrvvR&#10;f7648KIOlGBCYV/bDu2+3bvnUEH+0Juu/3zVZ4oq6EgCRJgz541BA/sq2IWdq9sOJyMTz9nWVAvO&#10;qPmFB6688kpZVm3LvefuB+rWr7d0+RIoBop8fJ36rQ8d8usC17drxz07NrsOXuBaNyxPfNKHn34G&#10;YZ07d25sbKwoCyrSdBd75PWGfKah1MlK/PWXHzg8Dcp+dNRjo54Yp5rOjNlzx054mg70Efhgz55X&#10;H9j/Axcs/P33/W0vaHd1l2uAdYBgsEccVdFNgxFMzRGMffxx2Y3OcS+5gA6xPn05x281J0YwTFUW&#10;pQEofWm6i4mJAfuZNm1axITs0tXK3NNdTpV4e3ItuvzKn15dNpD0zxVFKkUHka6mS51xEV+ikUec&#10;6ub2qX7BXw1YydWlziTHjh1Lu7fO4EtjqmaVNbmqEYxOfOCqXPH6NZ/1H9pfNBGy7AWLFp7frrlh&#10;CbLg37x5Y9vLLj8SCEF6W7t+XXJKfGycJz4xZsmyxRKSLdcecN3AXd9ux77rdNm2NMdGC+bPTkiM&#10;8cR4ElNTBg4dxivIck3Z4FWdP3zkt4suuhA7kLHcr9duTEhK9Pp9ADo//XKgYaPzgwFJE7mbhvRL&#10;jsPdUKC69Rrc++BDZP1G7E1t165d8EV8YoInHgKRsGTFcryQtRRu2aJJXLwH8oBhN92oGib8hLkL&#10;lzw25gk8Tdo2DVMdet2AXduBivBo33vuu/fiSy/BE6EMXdMR5RhGMDVEMDb2DoR99RAXPXh1LZX4&#10;MYRapiEIxY6FfSlqmm5amGU4SUVwuQX5O/X/i1390LweB8F2VdwCh+9Ll9LFwSf+DbGbH+pljozx&#10;BguAPS8r1Jc07nfUcC+jZVVnfzkjGKYqizZ1uKUtMTTRPf/885W9D9yDbGVxASc1yzFLNx32hquT&#10;gxJXXX95s2z4E0cnzR+m7ah4o/7O4cCVabMI9UxKLjtuRG2kFmFVkMNSDMIevYhj9bJ/BTk+de1F&#10;faxHFsBzS7MsyKDokB231Jk40zmn0yYYt2xlmJhMpNC2I9VjstBjqTXiosKwSzzG0WNsfrgXCbfB&#10;mEAwohAEmrFspCJFs/GiBJwi4ORja3hFAUOlt6Umir3nUVt16KpFpmkgWipBoUOcyiiGU349ozIV&#10;hrJVehInJ6l+l7+mGsUI5k9ujwkGsjaLGIurGpDrkXxQVznLCFtGYMGCN5ISkuMTUj2ehIyceknJ&#10;GR5PfNeu3TmOe/31f/Xo0e3YsWMOnjNp2MQMITOWZbqKky2KvGPoYBK6hqhDYeLI2QSzm/H229f2&#10;61cc8IcEHkAVe28Eg0RqdcRZiRjBMFVZZ4pgMLUAvpANGW6lCcZxdbzRxhJXwRvNrCEhu2IpwRCa&#10;IQRTrunFxuvw/rGd7P5AMPpfIpiSkoYRTO1RdRBM5VSGXSxqUXQD6zVMTOGKKlhwYGk854ciSzYM&#10;jSx6BCWPqok6kmQpTFjHtuka06V07kICsU1FUWjrKZRf1OOcaujlCKbkV1MTj7YYwfzJ7SsiGMeU&#10;8RLlUsGLLz7Tof1FsmLQFbDgMkXWJUkhLcYGBmEVe8sIh3kIgiRqmgq5JF2K0jYtzbVwxmgZ2HkG&#10;/ASwFc3EzTRAMFn168OD4Qwd7iTLIvV7WF1iBMNUZVUfwZTvkTmhDeY4jqk8wRilvUWUYLQyBHOS&#10;NpjSMPyFm+ObOKW9URYjmL+hzh6CgQ24RFZ42JuGgvtrHF03VSgweB3JBoJjAi7YtS/13VIRwbhk&#10;+R3DMIjDPYQss1wbJCOY6tQZIhi7HMEg10WmHkJq8ZIlM4FgFNWUVBwCRTVKA4bNgxeCcMjzYRIY&#10;09BxY4ym6bIsA9lgcFbB2mxFwi628PKT2E2QKmjagmXLLu/c2R8OWaQXiRN40oVUna1wjGCYqqxq&#10;JRgrgi8VEIxJCMY0Kr0yXDmC0Uh7DH5oaY8SIximquvsIRhRwqsTINJ5RCb3qEgTeTEEiVPGfUKO&#10;YWkWWQkANh2vFHlygqElJnW3GAyHFE1VDR0dP1eIEUx1quYJBp1AMHgcjKWLls5rStHbb09vfl6L&#10;YwU+ZJb0Vqoq8nq9osgvWbqg41WXhjl/MOiH3Oqjjz5q2LCRxxML2/r1awUxBCZ15MDvjerXi4uJ&#10;bdy4MQR70NDrcFuOrk975RUgmEP5R+k9ZRXbHGuDYTpLVH0E8wcBlN3K5tSlW6XYpQzBRIbZlvQo&#10;kTwY04xGz5IyoKQnqKLnlhtfH9mOL1H+6PsvW7YxgqmtOnsIBi+KJHNQoJiWFg556VAY3HNkWToe&#10;ByMFQl6MOKQjiXLLSQlGlRWXJJBDhw5RTy2wQf25bC9qWdX07/1TMYL5k9tXRDCGBpSq6poXCKbL&#10;1V1DYbwcV5AXOF4kz7LBmObOm9kyr6mGpL3ff9ugQb02bdqEQngZvOnTp0MI/YEiy9ba5DWfMmki&#10;5JwFBQX/+c9/4pOT5i5cBATz9sKFee3akXU/beLZEAdGVavTGzojGKYqq5oIxj6uJbxCgqkCu0Ry&#10;2zIThUqe4pahmbLnT0VOFROMUwmCYSN5a5fOKoLh+AA9oF1FkhgCgkGO45fEBcuWvD7jn4A4pqGc&#10;ug0Gj9TUjaKiIvgt+3//raCokBo5I5iaUrQIxrU0E3Guwy1cOCPGE5tTp6EnJj4hJTUru05CQsLB&#10;g7+Dbbz8yrRrulzB8f6Dh/ZDkD799GOXdDGGw+GGuXV37vpGVjhFCINV2KZF3VS0btd2+utvgNkt&#10;fe+9+k2aYOfNohDiwtj1soF0vTrXT2EEw1RlVRfBYNefuM++dEZPeY45vtfGqXDWZcUEU5LTlumo&#10;cstQy0kIxizdSsqJE3LqsgRTdpxvRQRDA14ynZERTC3S2UMwUGGGbcTIh/CsZuyP19O2Tct/3H2H&#10;RIrAF159+ZERDyJdJoN6deo/96QEAyUREIyiKI0aNeIEHhk6nQx74kh2RjDVoygRjA4E47qqIhW8&#10;9trUwQOH5B/zmsSDEPYziAesmKomzF8ws2VeYw2JBw/92rhx7tatW2QZDx789dd9mVmpW75ZD7VA&#10;1zYUge9y9TWpqanY3XiMZ8X7H4DZzV6woEWbNrws0ZwRLIaNg2E6e3SuEExFDy7fb1XahURH29CN&#10;DsGJeKL742+PIxiXEczfVmcPwUCRJCv8uKfGfPTxe5oqQLHFc/7z2+bNX7pUssyFy5c+O2kCmKos&#10;QY04eIpeJDy7RFFVWWndurXP56NdSPbJ5uIxgqke1TjBOCrtO8etwHg+Jx7xh40GMNZRNKVo5syX&#10;L+5wES+oyCJ+XBzcYozX2TLkWbNfu+LKDl7fscNHfqtfv+7atWtcMlz3wIHf6tTN3LZ9k2Eq2ekp&#10;DerkDBowEH6IJElNWzR/9bXX4Ze8PmtW6/btRVWRkUZntZmmzsbBMJ0lqi6CMQ21W9dOtNaYlpoY&#10;G+NJSkogCxjFXX/9dZAi3FKn44IoU4IRZQn2tHbIi4JDLoC9pMjUOxadu+f14/wXsgdVxT6CISsI&#10;BAL0ofv2/ZSWlrZr1y46tmzVqs9xF60mDh/5yM3/cwtGKjKJlHoxoLmHgXQgHDgQRREnRuIQHYoO&#10;QdOMUteWEEKafvA8jpL83S4d1HtyggGxRHfu6uwhGOoPZsTIhz786F0DYEbmwAyHj3xo7uLFYU19&#10;e+H8MU+OAsSxLW3E8AdiyJJlDXIbBjheRjodpZCZkZaSnAjFwMD+A4BjLrjgggMHDsATt+3YHpcQ&#10;v23XzoNHjySmpiSkJMfGx8EGyfBsMFxGMH9y+5MTjGNZSIFMzzJCCxfOaJ3XCum4FU+3MZxCnkjn&#10;rc2c9a+27VogXfrt95/r1MnesWMbhBYIpri4MC09aeOmrzdtXlsvOyPoLYY/kGUZ8uvYxITl770f&#10;kiQ6DgayUUlT6chy0onO2mCYzgpVWxtMSbe9aZna6q8+z8pMLSw8BuchjYgi7+Jx8apKId4ijSS4&#10;nmhBisDTKlQFO/0klUfYA3DAnmbH9E/gDH3M77//HnlkMOinI2pBHB/o26/niBGPGAYeAmk5eoAL&#10;A8EoOqIj6ENcmM4vRapmGaam4W5chDDZiKR9FG4kW05QkJGDa7QOyXPKjBJgBFObdfYQjKIKkESA&#10;YObOmwXFBSSOgwd+qVMv65tdu0KqMn/p4rFPjYELZrwxvX+/nrjLyTJ2f/dtenYOQAwkJahArP5q&#10;lSwJtm7ABqZeJzsHLHnnzp3wlS/gR5Z5TfduP/6yD5IG9XQHWyAUrOnf+6diBPMnty8lGIe0dxOC&#10;IVMuXUu3dFESChYseLP5ec14QREUleZ6cAHtcXxjxiutWjeFgyNHf8/Jydq27Rue5yFDhjw0t1G9&#10;/+7ZuX7D6uz0lFUrP4O8GTLK5s2bg7nMX7wEKnavvvEGEIyMNJ1UKyFfxt5lmE9eprND1UUwwUAx&#10;0iRZ4lRF2PPfb2M8Hh2pksgT5422JAm4PkCGjtFnAbsArwTDoZJOHEIzkWYYyi6AHQA3Ja0ypk0a&#10;crC7JVUxJEmhk05BcDcNiYMG9508eSIkSaiZmDZeREZxoGqCfTIdzS8gydkO+PyQp6syZN3YCQIZ&#10;joahBJJnSNGAkmCvEI+VEDi4M/5lkEWUVDnsyIgZ2qvFCKbW6OwhGNxDpPATnh4LJUj9elkJ8Z66&#10;dTIOHz0A5Q0Uga/NfHP4yIdUTbz1lhv2/bwX+yEjZnnDzbcsWrZ8zdqvL738Mkh3hq5ZSAcjDQdD&#10;V15+xebNm6FcwKROmiQnTXkeIKY44KfpjjZ/Rl2MYP7k9hURjInd/CORL5g589VuXboGQwKycI5G&#10;pz1Tb3WzZr/RtVvHQ4f3/7r/p8aNczdv3kgDs3btGiCYzVvWWba2eP6cxg3qx8XEQl62bNmyzl27&#10;gFXRXqSB119/rLhIUOTIrIpyXs9PU4xgmKqs6ppNDXcydJxkkKas/Xp13f/P3nnASVGkf382L5t3&#10;2V0yCBIkiZhfPQOKGQz/O+9OL3inZ8AEmBAlKSjemTCSERHzeZ7h1FOQtGQEIxk2p4mdc3ifqmen&#10;GVAQuNkdd6nfpz+zvTM93TUzVdXfeuqp5ykqqKzYC/vhcBAgZsGCecOHX3D++edmZ7e78847DcO4&#10;a/TdmVntcvPzoKcuLi1ZvnIFYMXO3bt8yUlz58/Lzs3JaJcJL3348Uc4zSRJSpcuXdLSUpKJ5TwV&#10;CEZR+R07v+/WrceqVasuv+LCjEwyg3XqqSfrhnTn3aMuGTmyJhiGj7R9797k9Iyk5NSUpNQ//eGP&#10;OgEVu7qqIjcna+HCBVnZ6fCutKz0lxcsjOhkclcwLA3dKTGx5U8RjMkIpm3pl0MwES4Ad5zbRv3t&#10;tcWviEJIUwXbUrt06/jgpEl+UZj9yvxJUx4GcIf2sWrlUqBxWRah4fzuD398ePKURYtfG3bhBY5t&#10;AsFwwRCZjuKFkvbFRUVFpaWl5ZUVcFNTTSMiCivXrM4pyE9JS129dg2MGejNLsFiBPMzp6cEo/6E&#10;DcY0DJWDHtJxpJqqajIlL4k68UYkNhgYO9I8F3p9QxXGQIRnoKiRCE8LbPsDdfCqacHIMyxGwjDC&#10;w7VImAKjMRIBqP52+3b8t2nS3dCYHwzTL0TxIhhD020dWAV6SG3pks8L8nNra6oUWQSIgYvMnj0T&#10;Tvvmm6/rhiwIHADNkKEnoRFb0dQz/t+Z/QcOgDFiXUN9x86dzvrV2XvK98JLs+bMBvAArIE2e9FF&#10;l4wePRq4QtfVcQ88fOWVVwtioLxie3Fx6Xvvvacbwh///Osb/vIHaKHhSP2oO28edtkVguWs3fKt&#10;Lyn1rX++r6g6HxHaFxZddcUIVRR2bN966ilDOnUuEaWw6agzXnq216DBa7/5TqdzSdD4LdoXkZbF&#10;COYY0C+HYKB+VVTuvufeu4FgHBrUTuCDr7624NzhwxXXeX7WyxMmjW9orLn6qsvf++ebdIqABOm4&#10;6LLLFyx6bWXZKiAYumyF1lDTkji+d6/jq6urn3nmmctHXAE3IEGRacYbHbYde3YXlhSruubN0iZQ&#10;jGAOLfNgBKNJomsrJNScEnSdph5KMVXiZmgT2vBCOIcjjWi1Q2JQFI16FNqhcCNd20YsLKbeND3U&#10;GArW+QNm1DuAlyUSEhGXtFn7cq/ERYxgmI5a8SIYTZIdg/SbADFfbdqQkuxTFUnXFNsyYGfevDmZ&#10;memN/lqc+gHO4IQINDGcJHrl1YWDh5yINhgYF77+5hvoybt+44b8wgJ4Esimf/+BQDC45EKWSG8Q&#10;CNZU1ezIycnZuXOnqofPPGvwtMcm0/Wl2i2jbrzqd9eFVevPN98x4pprJZWcTZHUFcuWt88vqK2s&#10;KN+7M8nnW/jqXOjkocj1wTpfZrv/lq0TbVe2aZulDYgRzDGiXw7BwC0G6vDESePfefeNCN5ZXOP0&#10;M08Z88AD6Ml7+523Qh2cNfP54ReeSwP42hs2bWzfoeOeyipAmW49um9YvxZqrC4rqijJvHDySUP3&#10;7NoNdfWKkSPG3DMWqjI6h4mqAlu/gQNq6+t4UWjuz/uzYgRzaB2UYGDgaBuioQWRYFSNzBSargW1&#10;gV7RoFGDSDVSozEQNU0zTVuSFGpnJj6MpqUA2IiRMJyhsbERnocqImm6bJqcopg0L6iXldQEzDHi&#10;ybyMYJiOWnGLyavbmqhC/RbCkVUrVqYmp/gb6xWZeK6EQ4HZc146vncPXggh0gPKOK799rvvZOVk&#10;Z2a18yX5unTrCoX4+ttvYOfzJV/gDH11bU16ZgZwDPz77LPPpaWlpab5srLTuYikqtAhKNt3boEn&#10;161bZ7vCkKHHT3nkYUnmInzdXWNGnXPRJRHNPuPc4fc/NEmjMWE0RVdl5biu3bZ++0111d6S4vyy&#10;1cuAYHgp8M3Wr/M6dlq1+VvBcpBgZB2bPyOYY0K/HILBBdW33HojNIqC/Czg7PQ031XXjIA6GdHU&#10;l+fNmTTlYUWF+wn33IwnO3cphdaam5+3bdfuIEfcWSqrq7KzMuFd+dk5D98/Toxw/fr09Tc0Qk2G&#10;1gTNbe4rC8678ILk9LTUzAxfctKcBfOt/bJPJ0yMYH7u9DF+MGS5tKsRZxQgGMtwibGODN1IPk+H&#10;wCnOIjkkE7VC+lJH44Ugtb4YwB/waNOML3DehoY6OAAjC0lchNhgHMIogVAQagZd1kT4IurGq5m2&#10;wdYiMf1yFC+CITlNdcOia5U//+y/HUpKqyurDGAGSYAm9tJLL5w0dJDAh2xLDQXr33xjEVyloKhw&#10;ydJlmqEvWvxa/4EDJEUur6yA7vi7H76H5gNlqqmrLWxfsHrtGk7g0SsFRhHH9ezq8yVnZ2fv2bu1&#10;umZ3aWnp8uVfArVcdc3wMWPvUEiIbWKDufjKqwXTPeO8Cx6eMk01yMgE2uzunbs6lZQuX7Z0965t&#10;BYXZGzet0XTRdOSq+sqc4tKyr77ldUu1yBSSppNvgyxZ2o9gcC0S8+Rta0owwXgZOVxc5GHCvYlm&#10;bSQr+zRVhH9Jbmrb5kmgAQNuN/A8vBoKN5JxOK2ukqziAjqVztvKvACVVOJ4zC0ANRnXkUBzI9Wb&#10;PpJoAnTR3yHiLbWYjjmCISGqXCtKA/tt8DMBech0/Acwgf2OZsjww8O/NKK/icvuqfshqQqiEKY1&#10;hlwiFAnD8eRgS6W1AY7kAIBcGgPGJYY+sg+jQDgVzb9FllpYpk6cBG0XxnnkLbqiEuMLFFEXNR7L&#10;LKuC4WqCxDt0SQWUMGqPIcXm+YjbVFRVUkQsNqmvlg7/HuKrYwTDdNSKI8E4NrQjDk755ZKl6enp&#10;iqLwPG8YgPvmG6+/1q9vLwNqtanYmnTp8GHTHp1KlhcJZFXz7bff2atXbzhy27ZtWVlZ3333Haa5&#10;pPUAACAASURBVMeFoQkHg/609KSyspVk/RHJDG9hkwF179719TcWbtv+bUFB3rr1ZVXVu675v8tH&#10;3f43GKX4A7Vj7737imuuqY/wt4255/obbmwIRtAXePXq1TlZ2bU1VRXle7Ky07d8vVFSeE4INfjr&#10;M3Ny123aQtZdhzkcvWCfE8316HUvppf9kUW0azNqeYL5keyfevS2faEXf/zST2v/NxzwygGPvwQx&#10;gmnagCTQdk29dy3o+IAAgCcc4vGkYd4seNy+43skXBhgmZQhMO+0KIoGnMLUcF0+urlIckjTeTS6&#10;iFIwFK6jRSWlpmO+pgoniTz6AVg2oSJVJsmrYR+ec0koiz26qZAV/6oE56fLkWygHiAYXGtKlqQG&#10;/fAqFBg+HRQ4wofh36YQpgcXIximo1bc1iLRlghNgHjyLl1K84WFdIPUzEAg8OILz/XpTQjGdQw1&#10;ErzkgvPOOftckuBdtZ595oX09MzjjusFBFNVVZWTk7N+/XrqRGvUN1TnF2SXrV4OjfG447qPGXM3&#10;GVzK4ooVy1JTk/2BusqqPe2L87du+xbGFTf85foRIy8JRxoVlb/3/jEXj7gcGuEHn36alJb++htv&#10;QROCYhQXF//u2t9CC62vr23XLmPt+jXYM3y1ZVNRUfGaNetcks6XhNuGy5uUlfYnGJP69bPMjm1N&#10;vwCCOdbFCKZpoxnILTRpAL5QIxuxakQtGcQ5l2KHKfAh6E9h1EiCdtLIEOFwGC5B07+R3opCjE0n&#10;iUTHVUVRhjLKCoCOFg6TIF3hcFDVyKAQOkeHJqLAfFqGLqnkvQQ9NFUAiEETH7wYCNfDyQVJhI4Y&#10;3o7gEl2dRMoP5QRqMW2jyVRDZkntUORQEYcYwTAdteJFMKGgv2kIYRlffvnlSSedtHXbDoeGtYVX&#10;X3rx+TPPOE2TeJLEwzEAZYYOOdnnSy1u37FvnwHvv/9Bfn5hWVnZDz/80KlTp1WrVlF4UFeVLevZ&#10;q9vadassW/v2268LCvLS0lKysjKhhBs2rLMdvaa2wpfkW7nqS9jZ9NW6jEyyblrVhFtH/e2ykSM0&#10;x1EM85sftublFyYlp8K7rrvuOj7CQTssK1vZt2/vVatXYivbsWt77959P/roP4qiYGvCR/cnbDAs&#10;N3UbFCOYhIsRzL5NkcVZs17OzEyHYRacIT0zLSUt2Zfse3jiQ2j2iHAB0mMbClpZYOBIAsOYaDQm&#10;FwBiaPTXhiOkU9YN2bJloJY5c+YNGTJUUSN7y7fl5RUsW7YCuzOM2UUCy8i8KIqkSI4K4FK2br2g&#10;qNUVu7IzUz797HPo9oitxVJVXQOCwckjnOqCt+C/cCrkLd3UFE2GzwiPsDEbDFMzKY7xYDRVFmlT&#10;AlVUVBimTeduSMQ5GFcQy6hjAsRYqqiKHBcmBktJ1GQJkJ9UYDgScEfTNPoWzLxh0lnaJj8zGts3&#10;ihGk4Zu0hZqe/6NpKSTbvCkLUkS3rQDPYxQDAlJm08eMmtbt8vI90Kw4IYJmTgy1BwWAq0NvQ8L1&#10;ovfATxIMm0VqW2IEk3AxgtnnBGOZ+ty5s4cMGbx3724CB5YuykJ1bVVh+4IXX3w+EGhEHyhgDkmM&#10;8FxTfizY/H4/9Fy6QXOy0K6TdppmMFQLBDN9+t9POulknFEizim6GYmQtRWARNSFxZQlEteZQI8U&#10;bl/Q7r2PPhI0Dfpr19Kgi+VkrbGxnpyNxiFVVRl4BXpsOAnOKNHYMzYU1bQN9IMBdoHPWNdQywiG&#10;qZkUL4KJhIPAKE15HGlbxtgBaINB4yjxNrM0S5cAZSyDXE6BKi4TV5iGBj+2cRS0C8syQqGAJAlk&#10;PaCuUvd54oOCDaehoQ79xgBceCGEYxIYbOByJ1UnYbUBiERVkzQdc9phwjL4mJFIBK+FQwWcSAJY&#10;gXbUFMUu2uG4P2mDYX4wbU6MYBIuRjDR/oXSwIIF8/r164PPIA0IEn/7naOuv/73MLbD/o6M7XQZ&#10;ulSyY2i0QyTF4HjiCkNTewKpANDIgCwALu+//8Hxx/cxTDEQrKFFddEpGCeA+JCfjPRcS9UlQwy0&#10;z8t8+ZUFgmm4uiL463mFfADaxRI/wZqGRsMyvZkj6Jrh6uioCP1p06CQC8EAEXbgkzYGGg7x1TGC&#10;YTpqxdcPBj3loUIKggAEo5sGnJYEFzB1EtrOMaC5GYqoqcQzna6IdsNhTqcLf2RZRvsHEAY2CjRM&#10;YhunAw8yNYwmT5x7JbZPOtLw/NtgA4ghrQZOCI2Y5pl3aPIjN9rJAMeQyWKbGGBwltZymvocdH+x&#10;o4JPwQjmWBAjmISLEcw+T15R4GbMeKZbty46dXARZQFGWvC2m2+9ZfjwC6ATvPe+0X/683Xti3LT&#10;03z/fv/dxoaaZcuW4pRTWlraP5582jBtwJdQuHHWrJdzcjPTM3xF7bNvvvnWU045TVbCsPl8yRs3&#10;fkXwSOZeeumF9LSUgtzMrHapE6dO9gfru5fkFWWnZRW3P++ySyO11flpKWu3fBNS9UCjf9XSpalp&#10;GbmFRXD0I49MDgb9osg/+eTfzz//3ClTJuXkZCWnJvXue/zqtWXowFtbX8M8eZmaT/EiGAAOVZUj&#10;kRBZl2cZ1C++CT5kz7PebnI+c0j4XiLMWe1Sb1+01iBDKIqCHQIwDeyEw+GmNaIyWVnq9zfs3Lnd&#10;pd73cC34F+EJ4QaehPaCMSQBoURZwiSRsKExBo1DJEMZzX1t2pakyH6/H9sRzmTR+SPytTCCORbE&#10;CCbhYgSzb4PR3uLFi4YOHUIzAJg4HbPky6XpmRkLFy6ADmr0mDuyczLWrF5Ok3/Ki16dn5zsA7KB&#10;88OIsEPHrqPH3KNq4tp1q+D5stXLDVNcsfLz7OzcE04YEI7UV1Tu6NCh0+rVa+FaL898Pisrc+WK&#10;ZbrC79m9LS0n7fV3FqvBuj7dO764YL5gmXu++6ZLYf7ydRvCuvnGoteKcvJWrCxTDLO+sSE1NfmB&#10;B+5zozHXx44dTRZPafJ5w8799bX/BwNE+IymbcAz8HiIr44RDNNRK24R7ej8jueZjo8wfkCwIPEt&#10;aPgAb8IULwpVF2DFjTbwpskdTaPhsA14CQ7jOA5LKklNFhH0uw9GfYfh/N51sUMgR8YwCu5QD31i&#10;jEGaAWpBlIFHLx4GXBHLAAVAgxAjmGNBjGASLkYw0Y2ujp47d3a7dhmACCQLXHoKbMmpKa+8uhB7&#10;upv+dsPpZ5xcV1tBIu0q/KWXXDhnziz05OU4Ye26Te2ycvbs3XH1NSOAMHghZDuKqnGjR48dMGBQ&#10;KFzHC36gmS++WApd9pVXXT5mzN2SyItkZsqQTOj2RCPS2L1D4ezXFgHB1O/ZVZqTVbZpc3WYu/aa&#10;/7v3rtE6TR0HBX3xxef79u0N3e6sWS/n5+d+/fVmsk5Kk597YcagEwc2BhowHoyqK4xgmJpJcSSY&#10;n9wsy0AbDJ1ypfGNiI2DuJuEQiG4NBIMjbRE7B8mFbwNwQWKh061XksPhQJISxghBp6h7mg2Ov8i&#10;3FBmIk2MRkYgBhhV15BgHJrp2okmxJZVBdNi/3ggFN0O9dW5jGDahBjBJFyMYJo2Q1dhAybo1KlD&#10;U8wVGgkXc4hDrwf93dh77rru+t/ommgassAH83IzexzXBa4F3VBhYXtgnvyCotq6ytIORUBCJEmt&#10;zgPEzJu3AAgGxmyr13zZvn1JRUVVTU0VvHHRooWk+IZcW1Ou2jCqM+VgbaeinIXvvN0oCsGqisKM&#10;tM9XlgmW061L11fnzgWCUU0LulEoSYcOJbt27QB+Qq8d6NxlVZr/yrzTzzwtwocxho1Dl1gf4qtj&#10;BMN01GoBgoGLbN++1aW+aFCTiXuvRZxjsFHHThh59RZnlCKRiLeqGVouTiSRNhKDROjn60YDQno7&#10;aE2xaBAnwBfAFHi0HBv7gfrGBjS9kJJQSwwjmGNZjGASLkYw+zZVkYA8Bg7sHwg0Qu9mk7VAZA0z&#10;6aro8bfceuOwC34lkmULWnX1rh7dOz32+CPU+CyZdAmorGihcGPnLqWLFy+ieZFgyKj9/e9PDhw4&#10;mBf8khxKT89csYJErcjJzYRjNFW2NBk6SUmXJYV31Ei3jkVvffDvkCLX7N6Rlezb8v02XrdysrLf&#10;ffMNslqbF6A87733bm5uNseFX3llfv/+/QBooLScEHn2uWe69ega5ohDIi6UYATD1EyKmx+MFx/d&#10;acrzQvKPOSSb2Icf/atLt84VVeVo7YiIEmAEvSIxiAoCh1666HqC7KI3BfVvqvb0SRprgLZfXFaN&#10;a/cQgLDwsiyjUYfYdWh8BOAbOHj02DG5+XkpGem+1JQXZr5sODaushZE2TBtTTcZwRzjYgSTcDGC&#10;adpEgYN+cubMl4BgJIkEzMW1SKblkMgqxFht337HLSOvvNQlqZFkIJgOHfIfnTqJLmwmy5FUzVZU&#10;YpEedsE5d999p2mp/kC1ZcujR4/t2/eE+oaK8ort+fmFQDBw/j/88XdwDBkFkuB4YewKK3b90KNr&#10;yZyFC+GTcIH6/Kz0TV9/FxaVa6/99fXXXYsT83D+f/3rn4MGDaivr124cEHXrp1xQCmr0qLFrw4c&#10;PECUBaAZKDw1IEUO8dUxgmE6ajU3wUDzWb5iSXJqEtRh4jOrqbqNjdYCBPEMJxRHiD0GRhGCQDLl&#10;BgIhjIKN0SNBGKMSPVHQvAr/YrGdqLwPhfkNVFV+5JHJPY/vFQyHFEPfvntXr759nnz2GYsmaOQF&#10;Mp0EQxYYTjCCOZbFCCbhYgSzbwOCWbRoYVFRgUsXJqAZA6PiwmAOKOHW2266+BKooypCzDvvLEpL&#10;TwKeoJdwbht195CTToYzL359YWFh/voNq0UpuOmr1cnJqSeeeBKgTGXVzry8gq+//hbO/9jjj0Ah&#10;4SqGLodDjRdffPHUqY9wobqRIy65f/xDkqZv2bS2Z/dOn372ORT0tddezcpOX75yhQad6fatmZnp&#10;QD9wkmeffXrIkMEYmRd45dnnnoExKxBMNKOTytYiMTWTmpNgdNg0XVq7blVqekpVTaWoKppFVjg3&#10;hoIRPoyLn2uIO5pNmyqHHjAgSSLOMZpqmYYLm6o2LbFGfxe4BPV9aVJDQwPabzhOMEiUAuJro2sK&#10;9APhcDA/P/fd996BwQsvS3Dp3/3pD5eMvEI1LUGBB8dziHGbkgb8PME4DmYUYQTTdsQIJuFiBLMP&#10;X2D4NXv2zAsvHIbWZpqHyFBUMtsNV5FlcdyD9/76N1fW15c7JF+jFonUT3tsSufOHeFySUkpQ08+&#10;o7qmjk6um2vXrs7ITMnLz0jP8D300IS+fU/QdH5v+bYOHTp9+OHHMFyUFR7QhyzDTk1ul5n+6JSp&#10;XBi6WuPll2b4fMn9Thiwc8f3ObkZm7d8EwiGFU3cuHltemZaUkpyVlbmQw89CN0xDBNfeumFAQNO&#10;qK+vRV+B516Yce755zT466Er1k0tEPKzWSSmZlJzE0wo3PifTz5ISUuua6jVbSssCSa1fwCUi1Lk&#10;8y8+gfaVlpaC1502bVowGFy3bl1xcWlZ2RpZImk6vvuWNLevvvoKTTXnnXcOHJmRkdaxY8cdO3Zg&#10;v9G7d2/oKKDFFRUV8yQytqirmkb9ZmDEgtk5ZKAp2xp9/71X/ub/SLQY3YDxgW6QpNp0LdJhEQze&#10;6RjBtDExgkm4GMHsP5ck8ooiVVVVUCOxreokHkw4wvv9ZAWmqonhSCNll1pd52HDFNMucR4kjn5k&#10;atyxgE6qqytJ325JmM2RSqtvqMBAotjraRqZd7epx2J9bQNdmGmEI35dpQlWbDXMN8Wjq2+s0UwJ&#10;GIW45tDUu96kPnAMjiwxvhbG4ZUUEVM80pyUBxUjGKajVnwJpoljYggGTrx+w+qCovxQJGg4tmIR&#10;V96ILEOV5oVQQWHOmrUroanC9vzzz6enpwO+qKrau3ff9957H5oSF5EWvrK4V6/e4XC4omJv3769&#10;p017FNv4U0891b59+6qqKuCVLl26HX98H0XRGhr8HCfQAiGUkFB4JJGqSyawgJzyiovGTXxYVIFm&#10;HNNyAF+IK4yhRwnG/BHH7BOyi0OByGUE04bECCbhYgSznx8Mjr1cmgWJ5hWitmILQ1AYiiqQ/Cm6&#10;ZJOERyQRI7xIslhjTC06IqMxLUhfBlTBC0GcgKIOhoZpKaaJqydIhkgyyHMckh5S1UiqF0HEzJGw&#10;L/KS5WqKLnAcR2JLkCLouDbKC8gLKIP+OggxQC0YkxcOgwtiUiQ2i8TUTIofwTh0O5BgZIVb+uV/&#10;fUk+XuRU01BNi9AEeYdZV4/DAxXbaW1tbU5Oztq1a+G1m2666cILL9I0aKrmJRdf8cADD0Ir+2Hr&#10;Nx06lJAZW0ODxgLV/vwLht13331wfElJh4kTJ6vEfY20FNISbYsLBrxuQdWVQCh46Ygr+g0cEOQi&#10;UAz4tIqqW45tQlfh2Idjg/HwhRFMGxMjmISr1ROMG70Tw50eI1lBpwCd6eOPPx4NjknWKVBHFstb&#10;Y3m0OkyXPXv/411aDGQmUh4am9yMrf0/Pv7g+3GTLMv4hUyfPh3vQHG/BFNbVfxWU+OGrrGYalGz&#10;HUU3hC+WfFJYlLtz53YnmlcRWjEX8TuO4tCQkj26d03y+QBfgL83bFgXCgWWr1yWmZXhDwa27txV&#10;2qHL+g2bLFN9bsaTWe3SAIYyM9PhsaRDqS8pefxDE1TN6tS5+1tv/pMQj6S6WATHNBTRJcZLUxJ5&#10;GDBcdtlleQX5DY0BTTcVjXjF6bZF0oBYGo23dMRtkxFM21BscEWomdOmTTv//POxe8cDSFqMaLzm&#10;RBa0TavV37SgxmCPQLzwSChMBzvTiRMnQsWCOoT5SvBgb6flhT0+ljZWiSoPZniBHUEQJkyYkJaW&#10;lp6enqjCMLU6NQvBUFcYJBhZCa9ZuyI3r11DYw20a+qr65BkArZWV727Q3F+ZmrS2NFjADu+/vrr&#10;Ll06ff75ZzTdtHniSQPnLXxlxosv9Ti+b4RMDJlj7rqt/wm9aXQDOtPqD8BdRTFsWbeKSzo99/zL&#10;Ds1DrUmyzHOaxAOcAMeYqmQa2h+u/z18rkAgQD8yWXwEECOoombrqqWo1qFmaQ/x1bmMYFq54EdE&#10;cMF/4Rd86KGHzjrrLOhXMUU5hod2aQNhv2/zqdUTDM4QYWgHRATocWBMNn36dDwAXvLu1oklGK8k&#10;sSiTqPJ4AwX43h577DHAF+hP2ViB6TDVzAQDZGCsXLXUl+QLR/zYcJruArb2zJPTevXoDIShSLLI&#10;C1u2bIFLb9nyVWXVHiCYeQtm//b664ZddPH4iVPCEd529Cf/8ViXzqVff7OJJCVw7WAoohtWIMjp&#10;hjNg4JDFr7/tkqgJjq4a1NRjykJI5sOubZx7ztmlJe1dOph2aUJs6iPj6I5hwcuuqZjq0X11LiOY&#10;Vi7vJwuFQjAIhN902rRpF154IRIMPGLScpf2tP+z7Z/poGr1BIMdKE4SubR3gH4hNTV16tSpsccg&#10;3ySQGNC66HnkJJxgYu9A8F2hH4znS8TEdGg1N8EIYuiz/37UpWuHuvoqPBIAgud5aOsL5r7YrXNJ&#10;qLHONq09u3bDdTt16rBy5XKSaFrmduzampSW6ktK/nbrDoymDW/p1rXjtb+9hppRrIrK6qTk1Hf/&#10;+e9giM/Kzl/4ymK4OBfmgWDghIoQsQ0ZOOaBe0YPOXEQcY+j/KTrZkODn0StVBVRk0zXAoJhNphj&#10;WY2NjZFIBH9NqCETJ04cNmwY/IvOl1BXA4EAOjYksJ9v82r1BOM5weBsEeygH8yDDz4ItQehwatA&#10;iWVh7Aq9fe8ekBDhWAF2RFEcN24cXWiakajCMLU6tYAN5pNPP8hsl1pcUoAnz83Nz8zMnDvrhXCg&#10;5v77Rif5fO0yMlOSkjdv3lxQkDd58kRZ4WVVUHXpqmuuPnHI0CAnSmTpn91QX60bcklpIQlekJaS&#10;2S777Xf+KVODSr9+/efOnQ/DH9JDOOjJa1i6tH3bdznZGelpKRnpqXBRLMCll1761ZbN1COHePji&#10;XNLRfXUuI5hWrth7SjAYhL50+vTpp59+OjxTXl6OMU5RmLqLqZnU6gkGGz/aYFRV1TQNe5wnnngC&#10;D/DMM260t02UPKMLTpEmtjDOvuS97iOPPEI79zQ2i8R0mGpuglFUHh4DwXrDVNzoDYPeDAzbEHVN&#10;UhUBUCLoD9CBCsn7aFqqDc3dUk8+9ZRHpj6qWbiK0HYIZ5iaLsFhmqZwAg9kI4hkpWFVVU3TKiTd&#10;VGWyJFCXBbgEHB8KNqiK5DoWppSEWxRJPkBnkWRVAswxyeKpoxlbM4JpA8LbTUVFhRttC48//vjw&#10;4cO9e40gCNu2bXOjKdMTWdY2rVZPMCjsRtFk17Fjx5SUlDvuuAOjjOOrnq0vgYVEcyKujUIv4wQW&#10;xqXWF5ckkVFHjRoFt5/27dsnvEhMrUXxIxgvrr9HMDps1PHWi7NC0jeCbNuUpQi5KagibJZhwpug&#10;NUUX+pkN/tqvtmw4vk/vvRXlTaEQSOJpNRwOYgglGnASr0umpVzKLhjJF9gHLmGZOjkzcXAxLRq5&#10;ABNDYpwFSZFVXTMsE9NMirJ0dF+dywim9WvJkiV/+ctf1qxZ49Je9K677ho5ciR2qrt37x49evTM&#10;mTNDIRIDmvnBNJ9aPcFg48dOAW/A/fr1y83N7dChw9KlS9HMgNFiEt5NeL4vUE6gK+StRBUGzS3w&#10;+NFHH/Xu3RtuP2gCZWI6HDU3waiaCPuGqRiGRkM04SSsQXNFi8SmAmDhuKqs0DLoADeKKkx+ZIIv&#10;ybf4jddIHukGv27gVCnhj9raapfmFlCp6LvsSISnZyYcg9mU4D9FhicBlWhgbhpySdMUzMSE+aiB&#10;XWzXMW2MAHU0X53LCKaVC/0TTjvtNKj2AC5bt2597LHHzjrrLJ7n//SnP8FoMDU1tbKy0qLmwUQX&#10;ti2r1RNM7HQMou5bb72Vnp4OFQt6hwwq9IxBD9+kBKldu3YpKSnZ2dnoM4uPUDBvlr2goACfhwJj&#10;aZtV3ndSUlKCBphFixYl9Jdkak1CHPfWi0JFgkb36KOP4r/A6NQ04ngH/9z5YgMsmXRdNIkN05Rt&#10;oGkj3vA076NOH61oqH7Hs8HgBBCN5dgUQsY5LO03mRVj+9kXaTe2JNEofM5REAzAE/rD4dQtfG/M&#10;ff4whQtOY+tVAoW/2ooVK+BHzMvLy8nJKS0t7dy5MwyesRufPHmyS1cqteQUkjdI/iV8RS2jVk8w&#10;bkxsWUUhAzK/3z9z5szCwkKkBPTwgO4V8AV2mpsMDk0MHqOAoDz4JCJLJhXsZGVltUB54OrALrAD&#10;V+zevfvTTz+Nc1uJ/jGZWoe8gEbYV0JNhhoFd+UDDosxsRz6POa+jdpgLFsjm2XEbGRAGyUYixKM&#10;6xFM9I3Eh8Yicf/NplQFhyUnulnNTTAoWZYff/xx+MZgYIMh0Y7uPMeOYo3oaFPXqRJYJOgwGxoa&#10;hg8fjh07cAyOnOGxW7due/bsEUURK38LzCLFBumAy+Hy22Nh9qotEIwHudAveJMjGzdufPvtt594&#10;4olJkyYBDj/88MPjx4+Hx8kJ0j/+8Y8pU6bAIBV6+eLiYqjo0Hndcccd8Mxjjz02ffp0KBvsT506&#10;FWCiBcr5UFRvvvnmt99+i9O3nucQE9OhBTcPbHc4I4PWTWhisXcaNKF7iaN/UgeJc33QzbRUmp1D&#10;p5tNNzOaagNtMPvFyUVLzP46SOx/uu3HTEhRsds+lvK454iFTsHQIbBA2IcvK2ZJqbv/UqBECfnp&#10;o48+wkEyDo9x2AwduBvNaeNGV5M0qzB2a+w3doys4m717Sd2IAgVBe7B3g8JFQhuzPDTxg4ED8+q&#10;3CzCZXVAMNDdQy3Pzs6+7rrr4Bl01oGi8jyPllJJkpq7MC6992CwUTfq1cvEdJiCtob9Iw40kWAA&#10;iJ0ovsQ2zEPUw/2sLzHb/vNH+5JXo4WGHmNjpqF9JpyoDWa/A+iUUtRUQ2s+td9ErTjR55qyiOG/&#10;++XK3m/bN5/lOPuf9vDbHWrGjBlwz0OCORbuNP+7LArEVoxd4Ui//DjKq9vQaf/qV7/y7OtZWVlF&#10;RUV1dXXBYNCNmTRs7vJ4XwhezlNCfqmWVKsnGOQVDIPoRpcdIZPG9gsONTzikwkRFgNgpbCwEOdK&#10;oa4nJyfv2LHjAHZGcm/u8sQari26MpAknYmur2Zi+lnFNj106XjqqafwJbzZeNXeOdQs0pERTAxJ&#10;OAebRfoxwXgQQ/es/SGGBvV2HSQYLFSsR07UrhObffroBcOYUCgErW/8+PE5OTkYhImtAfxZxfZd&#10;TtQHK4GhVqDaYw2HPvO9995D00t6ejrsYNLQcDiM4NIynrwOnauCigQ9uRcd7RDtrs2o1ROMN20U&#10;W1GcGDs2rsPEHzXWHtPygvI8+OCDUNHz8/PRDAM1/sYbb0Q7PIxlrWhOjRYoJ/ShmAvTjib3dhMd&#10;L4epdcm7f0DTQw+AadOmYb/pOfO60cHDwVn6yAgmZjbHipnHMX6WYGxM3HhognFwVuKAWSSVbj89&#10;i3SkIwfv27v99tuTqPsz9E6J+f1albwZGTsmLqjb/CO9n/0psTDDhg1DM0xpaemuXbuw5nueOhad&#10;AmtWOfvDikPJ6Vgg41ZPMHjT9W693qQ72hsP+F0Ta1Xbs2cPWl9ogNFcnDQFmlm/fr1LI154raLF&#10;ap5NoxgDx3jj6Za5LlNrF7Qsz6IJ+4MHD4ZaffHFF8OQ1GuMHrgf8jzWT6058sjgQA/fGFtIrOyo&#10;hUan2z4jjWWTZ9Gr17Fs4oZLEkvruDlNJ7cBRfAw74TNZIPBLycYDF599dXQA/Tt2xcG6z/7LTEd&#10;4FPi0m8SZ2oSIhh2wq8Gj8Dx0BBmz55dUFAAvfqkSZPcKNzbUVN3C/Tn2Ifb1DQFtxISffHYqFSt&#10;nmDc6CQI7nv5tGI6QRtX2ST29gyV+IknnsDJI1zA3LlzZ6SZ8ePHe1UcCt8yLilI6FY0j0oLqwAA&#10;IABJREFU95gTdSRqgUsztQF5rQmb3h/+8Ac0ocPO2LFjp02bNnXq1IceeujBBx+cMGHClClTDuZR&#10;PmXKpB9tU2KOn7jfNuXhSZMm0A01hW50D974yIR9W/Q8kyY/gttksk2G/6dMnjhl8sOPTppId/DM&#10;kydNmdx0ZJMmNG2TH8Jt4qTxEyc+HN1QkydOPGIP+kceeQTa+5/+9Cd0/7z99tu975DpEIodo7q0&#10;p9q2bdv7779/xD9AnPToo48+8MADTz75JNRw6Nife+45XPE6btw4+Ikff/xxeB6q0fTp0+ERDm7u&#10;8kCLe+yxx+ARrg6levfdd3fs2GEfA/5VbYFgfrGKnbWprKzEJdOA6tdeey3U9RtuuAEnkuARYcIz&#10;yx8j+MzUeoWGcc+ouXXr1ltvvRVrOC7K8LWsaIgAX8zWJB/1r0STJxQsOTkZ/WeTDxJxqbnLCQXA&#10;pYigq6++GgPPMz/6wxGOr2AsCl/XzTffjBPxza0jjVLRAkX6SUG9gnqOYTLwGbjR/OUvf6mtrXWj&#10;uY2hwaJncaJ/yXiKEUwzKpZg7rzzzs6dOwOYA8qUl5dDN7pp06aqqqrf//73vXr1uuWWW3B5KlqM&#10;2GwO0y9cdtTfBSEGKu3q1ath8AcEg8aYZKrYnWbVwe4oXkDLwsJC7OgPHRSqucuJ/NSxY8cJEybs&#10;3Lkz0T9jqxHOyEDH2NDQMGTIEPiloKZlZ2cnH0TN/Tv+0oTUAk0PvhP4ZrKysvCZiy++eOXKlW6U&#10;/5CV21L8IUYwzahYgnnuuecw2oqmaXV1ddACoSkiF69Zs2bs2LE4f4SrgdhsDtMvXGgmtGg0Nq+6&#10;4spqOxpTy1vSeeiQMHHRwcoJzW3q1KlXXnklz/NuNKHpIYahLVNOb04EiteWbifNJ0wwBD/coEGD&#10;0Ih1ww03fPzxx839e7UWoT847ED1jkQiQC033XQTks1VV10VDAaxzmNTtdrQKmtGMM2oWILBZ2RZ&#10;VlW1vr4eKlZ5ebn3fGVlpXeASx39ElJgJqbDlEct6DlIE0Qnsls82BoNeOnee++F2561Pz0c4vhm&#10;FdxdoI2jRcHzhm7ui7YNwS84e/ZsnHYfM2ZMoovzyxLUImB0XdedaASmqqqqiRMn5uTkpKWlLVy4&#10;0Hu+jRn4GcE0ow4gGHRfdymvJCUl4QylIAhYpQBrXDYjztRK5MXkdWnvibF3cWkbhsow95fRzDpE&#10;UadPn3755Ze7NPgYtq9DHN/c5bSiXvNoesHvkEHM4QhA+eyzz87Ozu7Zs6cVXZ9sHkTx+r0Odv7m&#10;vu6RCr8iKACOgb07TteuXZOTky+44AJj/wXebUaMYJpRsQTDcZxXq7Zt25aSkhIMBnE4aEUXBLm0&#10;L2t7zlZMbU/ebNGPA1Ekqjw/KWhi9957L+Zdt2IWLR7s+OYuZ11dHbZ6DD5msPniwxMGm8D0t+PH&#10;j3ej832JLtcvRVCpQqEQ0glULZwzBV6/6aabMjIy8vLycKYJv7S2tFKEEUwz6oCeURAEbHI//PBD&#10;WloaDMICgQAiCw7IvO6VEQzTL1/IBwa1K8RGLkCvF2882gJOMIe+k02bNg3GoG5MKJFDrF5ugXKi&#10;pQovB0WC2wyLJHk4kmU5PT0d7seApG7UXN3cv1drEX5FULGBXfBfvKfMmjUL/dNdOoOZsB+v2cQI&#10;phkVSzCezZPjuF27dsFIYvfu3UgqnisfMDL2Zcy5j+kXLmv/THtu1CrjDe8OZqRpYUEBJk+efM45&#10;57gxM0QJLA9+aRg9wcsfksDytBZh1cL1NU888QQmMkxgVoFfmtDo4tJ7B94+0K1+7Nix7dq180UT&#10;iCK7t6X4Q4xgWk5ONFno5s2bgYtDoVBbsuYxMf0yNWHChAsvvNCOyZ7B2l2rE/5kycnJ0HNi3Nu4&#10;kx/axjx7mB2Tet2LWo5PeuNMZAUvAu8himREFwE50dihXvDVZhV8Vxghxo2p9m2p/jOCaTl5BPPV&#10;V19BO2TRxJmYWkCMYNqAmptgPMucEw0TgI5K+KQVdVWMRCJ4JM7IeEvJML/pIWwbDk1F51JfApz/&#10;ahnbGyMYprjJg/QNGzZAU/R8e5mYmJpPjGDagFqAYJxoyutYMwwuPwbmwHkr73ictYGXcIWpJEmH&#10;rlSALwg9cBgmLWIEExcxgmk5ea4Da9euhab4s5WeiYnpfxcjmDagFphFwoTqmFPdm+txY0ae3uq2&#10;cDjsUnzxqhP6rR/6/HASb6mzRXMPt0A9ZATDFB9hLceqU1ZWlpKS4oWHYWJiaj4xgmkDagGCwZkg&#10;NxooGfpnXH6MqGHR1cgYNc6lk0E4H+TVpVgfmh8LS4trNeBdgDKe722zihEMU3wUSzArVqwAgmkZ&#10;BmdiOsbFCKYNqLkJBuePcB/YxVvujp02yBtwxsIHHIZmlZ/1yYXD4Px2TDLUllmmxwiGKT6CSoPI&#10;Alq2bBnUqoQvNGViOhbECKYNqLkJBkeY7v5x9xsbG72pInwSHr2oKps3b3ajU0Kapv1spUJIQk7a&#10;unWrG7MEuvnECIYpPsKGgQSzdOlSqFUtEwOUiekYFyOYNqC4Eowds+2T1RRv0LQtgAyzqnLP228t&#10;zsxq50tKhi01LcPnI0nOR44cWVVROXf2nFOGnuz3+110iIG3O1AgJ3p+94CTe9wTCARef/31U089&#10;taGh4WjLfwRiBMMUN3mM/+mnn2ZlZXnUz8TE1HxiBNMGFDeCcSzXMWBzXLLZrgXYAZsTtbLYluZa&#10;smPwluKfO+vZgUOHVgQiIZW8Bp01xwmmbuiy4hgm4IoqK8T64rqiqgQFQbNMwwKaMRVNdsjhtuNY&#10;gUAj7KiqDI/oajN75qyB/QfA2w2t2VMUMYJhips8gvnkk08YwTAxtYwYwbQBxY1gbMu1kWB0SjCE&#10;RExKMJqhExuKCQQjukbYUWvnzn6q58ABgB685QLEyLpFjiP2FtuUVVs3YIfEptM11TYBRnTX1myd&#10;F8OmrcGmaqLtwNO2LIvwWFtbjRkAXpm/oEe37vW1dW7zV0NGMExxE1opofZ8/PHH2dnZOIGa6EIx&#10;MbVxMYJpA2oGgkEbjOHZYJoIxtJjCab7Cf2rIjIQjGS5uu1KkuJYtsRF3nz11b69elqaumPHjuN6&#10;9Zw5f74vKTUtOzs3P2vGc0+6rqEb0q7d2woKc4AecnKy4PGKKy7DgBoLFy46/fQzGxr8ptnsIWEY&#10;wTDFR17WGNCHH36Ym5vLCIaJqQXECKYNKK6zSGSL4ot1CIKZN+fpPkNO8qtuRHM1eIUuU7JMOECf&#10;8eQTZ59xqipyVVUVPl9yv0FDTNcVNO2RqZPyC7Lq6islOdLjuC6vLppv26Ysi+vXry0qKpg9e7Ys&#10;y88++1z//gM5TuB5Mb7f0o/FCIYpPkJ2QYh5//338/LyXJbUjYmp+cUIpg0ofjYYp4lgHIviy0EI&#10;xozYWu2cOc+k5Rb4UnJySrr6UjN9SclZWZl1tZWWLr3x6vwT+hwnhAM7dmzr2q3H/EWv1wV4QTWq&#10;a8qPO67jsmWfkrAyqhAK1uuGbFmGokgdOnR4dsbzcIVnnn1h0OCheO3mFiMYpvjISwkGO++9915B&#10;QYHbtmoSE9MvU4xg2oDiSTBNpvADCYascwa8sfcjmOMHntgo2pzqanShEYCIaciuLc18/qkTB/YO&#10;hxrq6mqysnO/+HIV8eB13B3bvy/ITd+0qQwIhov44ayXXjbcl+QrLCwEjPj3Bx8Zpg0EM/jEkwMR&#10;QWcE8z+LEUwLCSeMMKjRu+++CxU60SViYjomxAimDSh+BONGCYZADOUYB1dBxxKMY0VMrR4Ipmvv&#10;fqrrhmWbk3VaaUyOa3Bdac7MZ3r37OjYWjDUkJKaXrZ2k+m6wYjERQI57Xwb1y2r3LutX9+eKcm+&#10;q68ZAe+qq6s74YQTXnp5lqLqcxa82qvPgEBYbAEfAkYwTPFRLMG88847jGCYmFpGjGDagOJKMO5B&#10;CQboBgjGloBgLL1hzpwZJwweWhfWBYU4weimoemS6yqWEZ4z66n/d/rgSKR+3fqyPn1PWLl6g6iS&#10;Y77/bkuXjvnrVi9Zs+rzJJ+P5wL1DdVAMHv37u3cufO8+a9wvDhzziv9Bw3VTFfSmn0tKiMYprjJ&#10;i1q9ePHibt26uW2rJjExJVBe4/KSdaiqilFQH3vssbPPPtuNxl1VFCWRBWU6KsWLYGw6YxTteG2y&#10;IgkgxiYkAYNMRZGIh68tu64UCe196aUn+w4cUl7H6Y6rGDaJGWNIxGFGDb+xeFb7ggyobujJu3bD&#10;Ft0mBLP1h2969ShdueyT9WuWpiT7VpctA3xRVKF79+5Q+Nlz5sFJnp7xUs/e/eFgg62m/p/FCKbl&#10;5HWyr732GlRot23VJCamBAq5RNM0SZLw3oYByoBjpk6dOnz4cDd6z4PnWyapHlMcFVeCwWDo8HYz&#10;lmBcWn/gGdOQHUcShLp/f/D2sOGX7an0E9owoQPXZAVqjgbVbeH8F08dOiAYqKuvr+13woCP//O5&#10;ZrqNQT4YqM/NStqw9ktLFxa+MiczI9mX5EtJ9S1cuPDCCy+89re/F0T59bf/CQRTXReIiM0O04xg&#10;mOImL37dq6++2qNHD7dt1SQmpsQKRgjAMV76DmhuCDHjx48fNmyYTIVtkK0BbHWKH8HYP0kw3iw/&#10;OcTRbUdxXLm8YufWnXugxkQEVVFJXTJMxbWBYDRT42UhBGeQZbGmth5Ox4kaOsrUVe+mLMT5G2vg&#10;HTSWb1PPz/GiqhkAQ6ZFDDbMD+Z/FyOYlpMX/eWVV17p2bOn27ZqEhNTAgXsAjcNL/0ewIqXn2/M&#10;mDGXXHKJG7W+sDhMrVHxIhjP/YVGtNMxMi/8Sycf3WiIOSAaFSjEIhvhDEU1sadWFcnQZcIltkHH&#10;pDpmFQC+EVUjHOFNQ4E31teXU1MNHEPWV5MTkpi9rqyQgwm+2G4gyMG/8fl2Di5GMExxk00FtWfe&#10;vHm9evVy21ZNYmJKoLApiaIoCIIbDb8EpALIcv/9948YMcKNMYIytTrFj2AOwBc9aoaBnhkGmeQq&#10;tuvIqqQaouXotY0NIV7AxI2AxSScnWtbphoMNGo01ZGqqvCqqhPWITuaSP1bdF4IOk0GGFvXVcyL&#10;BLjjEvuMIQhSCwTkdRnBMMVR0EigS4XaM2fOnN69e7ttqyYxMSVQiqJIkoT7cKepqalxo1bP5557&#10;7uKLL+Y4Dt1fAoEAHJDAojIdheKXm9pGfLEdjU4VqZQzbMq7jmUSDIEjSKojXTIs1XQt2VAcOi2k&#10;q5pL8yIpkgwHCRypTsAmpk0WNJmuI2qS45rU25dYXzg+qBsEXKBuyrIYDJJE1lAPdZ2QdG1tffy+&#10;noOKEQxT3AT1BldTz5o1q0+fPm7bqklMTIkVckkoFFqyZMmYMWM+++wzIBi48UybNm3AgAF4THl5&#10;+T333PP4448ntKRMR6y42WCILy8SjBJLMC6ZZAQUIUurzaYEjuRI09YUYlbBRdiEXQxNt6AXNx2b&#10;ziyR9W40JbWkyxZxrDEFKQLvoigjI8HgBgSDpkFNUeFUlmESJGpmMYJhiqeQYGbOnNm3b1+3bdUk&#10;JqYECkgF105Dm4Jh8UknnZSSkvLb3/5248aN06dPP++88/x+/6hRozIzM7OysoLBYKLLy3RkOjyC&#10;sXHWJrrzk5OGB9hg9P0IxiH4omoGRunVTc1ydLJZhiQJjmUDvlD4gB0y6yQIEj3ShiNFTQCC0U04&#10;JwANnENF9xcyzeQ43vI3umiOlJCLhJri6+EHbCqbfYj96Gdset7bDiFGMExxE66mNk1zxowZJ598&#10;ctQlnomJKQ6CW4VL7xDQxFasWAG3uvT0dHgcNGgQgEtxcbGP6tFHH010SZmOWAcjGOrX0uT1BFXA&#10;cSTH1m1LM82IrkfQ9cS0SeAVoACSRMDUdTLXQxNTW6oic4ahAR8QQHHtiCipJvGF4QReMXTThX1T&#10;IiuoKXNwHFyRjwgOdQQns06WEwgFHZrwOsD5DcJDNi0ayR4jiiJxJ3dckZdCgTAJnmc7tmUoQoQs&#10;aLIV6hIjQ3EtGkvGtDXd0QRRpWUweYW4+lqkMCF4Hg4RJF43ZMNURFkwybyVCxfgZa2JgaJJKz0w&#10;ArpiBMMUN8USzCmnnMIIhokpXsJF1N5+TU3Nr3/9a+i4gV0yMjIKCwszqLKzswOBAN6KmFqRDkkw&#10;VpRgRMcRHFuzyUoi/uWZf2+XlZaTk5OSRoKypGXm+nxpqckpi197Bbrhhvrqv910Q8cO7TMz0ysr&#10;y++5b6wv2ZdbWPDnG/968umnwblCPAcEQ11bbEHgYIPLSZI0+q67R14xguMEy6L+v4Q8DM3WLWqJ&#10;CYeDuq5iV28YhHR01SJEQa0lAseXrVpGlzIps19+OinJN3f+LMOxBUWvbfRHpPB/Pv+4c/eeuyuq&#10;BZXTbMUiC6JsQeUlXVBMciLTUlVd+vrbLXVBPxCMX5DgGH84gl8FWSHlGE3Jn4gNihEMU/yESyGg&#10;3j/zzDOnnnoqIxgmpngJ7hlAMNjE8P7x4Ycfwt0O7nnQgwO7pKWlQT8+efJkt2314MeIfp5gyGTQ&#10;PoLhhZo5c5/u1LmErP90LcMCrGiacBF4gJNgONR43HHd//Wvf0LHXF6xq0Onjp8t+QJu/IomW/Te&#10;T4BIk3THsPZN1tiyLFpwMssgBhXXBl6xHOIOE+E5eBRlAQ0w6IBlWY4kKbKooRlGV7X5c+f1PK4r&#10;SVit8zNffDIjw9erT3dAE1k36LJtc9W6lb6kVE5SdUfl5DA8DxVaMWXTNURVgc0wlS+Xf5GZlVEb&#10;AOQRdDpVZjV9RYxgmJpNXhQKeHzqqadOO+20tlSNmJgSK8z6jqtV0RgTCATOOeccX1QFBQXp6ek8&#10;z+NkE1Pr0pESDMdXv/HGnAEDTpAkKcyFkEt4gfz0qiJoMrdx3Spfkk83DddSly75NCUjUyTVxhSl&#10;iGyaIVGE279m65Kmwhtr6+sIiog8hoqh2ZHM+roqL1FkY8Bv0exKtbXVuk6uAv082mDgWU0x8cC5&#10;s+cM6N+Hi/g1jZszc0afPt1KOxXdeudtKpzUNOqDtUtXLiko7lBeXWe5Rk1jlW4TkIJiAMQgSPFC&#10;aOmyz/ML8wJ8pD4Ywag1CuEcRjBMzSmoNBgMBmr2P/7xjzPOOKMtVSMmpl+CvFB1eHt7/fXXoe9O&#10;S0uD2x7sTJ061aU+v15+D6bWoiMlGNifMWPa4MEDRVGmt3PiC2NariQpcI9/e/GCzDQfifafmnbW&#10;aUPSoXakpOUUl/7xD7+d8PADl199tWBYNQ31pmv16T/Al5LeLjevpFPHnbt3GJZ6y61/HTHykprq&#10;va5rfL1lY3p6an5+flpaxhWXX4UhXr75ZkthYeH8+fMzMtrl5RX4fMmvvPIqEMyMZ55NTU4pLSlM&#10;T/OtXbvstdfmduxY8N6/387MStu6fZtmEJ/iFWVLfb5UUdJkjYd/12/YDP/m5GWnpCWPe/AhfyC0&#10;ecuGtIzk1PQUX7Lv3X9/1MAJgqJrVtNXwQiGqbnkRbOGnSeeeOLMM89sS9WIiSmxwkhL6JrgRldW&#10;w/j7xBNPzMnJgdse3FQ4joNjIpFIogvLdMQ6CMHYTeHpfkQwolT35JOTzzzzdJ4XNUM1baPOHwK8&#10;FQBobL2xaucXn31Q0rlbSBRdg1v+3w98mVnf7qoAKBl3313nXHBRQCamF0CH0846RzYcTlJvHnXb&#10;4CGDNFO67/67Rl413HXVFSv+CyyyZfMmsgLOdoeedPpll46EGrh586bu3bv369dPUTSOE1auLAOI&#10;MXVLU9S5c2Z179YlFGwwdOndd14/9dRBHB8Ydcct/fqfsLdij+2qy1ctAWQJhnhODM6Z/zLsB4KA&#10;Mq6kiNk5eU8/M0MQwyvLlnXr0bU+BK9IQFoWm0ViagFhx4pheR9//PGzzjor0SViYmo7Mk0TbiQm&#10;FS6oRnvMG2+8AT14Zmbm008/7WV/THRhmY5YR0IwZC2SZXGLFr2clOTLzc33JfmSU5NyCtr7klIH&#10;DR6iqaIhNm7/YbOvXfbeugadr9u8dmluaZew7ip84I6//fHSkVeHFHPD5q+SU1ME1QwIGvqaRPig&#10;P1Q3/uEx519wWiRSe//9d4x/8F5Dl7kwL/JKTaW/R/feK1asKK/cm1eQO+P5Z7HPX7t2ffv2JV98&#10;8QVUv8Wvvdqndy/i+2upM579x6CBfSU5BNhUUtL+ySf/3tBYWbZ6WbeuPSsrauHJESMvmTd3oa6R&#10;KGKCICz7clV2dm444v/go39lZmWU11ZDqYBgNMsNC6LLCIapWeU5wTCCYWJqDnn9sjeXhC4v3bp1&#10;KywsrKqqcqMNsC314MeIDkowdF00ckwswYTDVYsXzxoyZEhVVQ3OInGSatIERvCqHK758P23Snr0&#10;3FNb7+rhsiUf+Nrl76jxu442ZtRfr/ntdZX+yNPPzRh04uCQQHIXAceYxBDCO642euwtl484T1UD&#10;v/rVybm5ae0yU9NS0rMz81N87VJT2pWVramoKgeCWbV6JRoFKyqqioqKN2/eLMvynNkzTxw8UJY4&#10;KMPzzz015MT+tqNIcuQ///moXVbalq/XffjRu1nt8hobQhHO3+v4bj5fWklx56SkFKCQ9kUdYKeh&#10;oe7L5V8UFRfuqa4UVCMkw+dhNhimFhHOvkOdfvDBBy+55BLP4s3E1OqElRkQQdM0TEUEHfQbb7xx&#10;/fXXX3bZZeeee+555513/vnn/4rqggsuOC9BgqsPHTp00KBBp59++rBhw6AkULazzz47UeU555xz&#10;oAy33377rFmz0PsY02gn+vdsBYIvKonqxwRD4q84OgkG40i2ZcAmivUvvDC9T58+hmHR6LqEakXV&#10;kDQawk4LL/nvh1nFpdsrqiypceOqz9IKSqtCoi6FHxh96/DLRjTwyhtvvdmrVy/4YdAGY5LkR5Jq&#10;8A8+NPqiS87StGBBQfq4caOBGCRBdm1XES1VIWudd+zaXtKheNPmjYZlWo69Z8+e7OzssrIyKPPz&#10;z8/o27c3MJZpKAvmz+55XJdQiJhbJJG/5ea/nnDCcf/5z3vZ7fLqa/2VFbvS03wL5i5yqQevqRtw&#10;CU3RFUUCgskvzKturA/ykkqNQ7JuUOO+6Vo6nNyBb4PEviFewIxgmOIm7KegogHBXHrppWwsyNSq&#10;BcgSm4po1KhR+fn53tqflBQycATBTnLilJ6ejuXBfShPAgsDgpJkZGTAI9wdx4wZU1dX57KUk4en&#10;wyQYcv+2DMcR5s17vn///jwvKposqxKwC5l2UVRFFbjG8s8//Xdx9+M4zZBDVUv+825uaZeKAG9r&#10;wqRxo6/6ze8U133/g3/n5eWV1zSEJEOzyUwNyV3tqH/40//95reXhULV1157xWWXXmjoMiCTppi6&#10;QgLbAbX8sO37vILcsjWrguEQ9O/bt2/v0KHD8uXL4bdevHhRz549bEuD33z+vFl9eh8H+OJvrIEP&#10;Ulmxt7Q0b9DAvh1KOldV1JqGDHzzxONPBhs5koAJPihd0m2YyrIVS9Iz0+pDAfg4NcGwpJmqaTGC&#10;YWp2RZ3nnXHjxl1++eXMAMPUquX5mgC+zJ49G1kBRr2nnnrq+VFdSHXuueeenyANGzYMjR+wD8U4&#10;i+qcc85JVHng2xgxYkT37t2Rq2bMmAHfoReLj+kQOgjBkPzSBxAMbOFwzfz5L5x55pkVFVVAKQAf&#10;oqpxkgx3fU2XHIP/8ouPfRnt/Bzn2mLZ8k9TsvO+2VluqMJdt91IvHdtd8eunUOGDH7goYkmMXJY&#10;G7ds9iX5quvKJ0958JLLzrVt+bPP/p3k8818+UUojKE78+a+muRLi/BcbX1NYfuC77d+Jymibmpb&#10;t/+QX5hXU1NlWUZZ2coOHUrWr18L+7Nnzxx8Yv8I55cVnlo07b//41G4RHZWvr8xzPGBN99alJqS&#10;uWXz9/TDmqNG3dGvX/9wxL+3Yle3Hl3ffO9d4CqoN0AwVpOHJSMYpuYU1ht4vP/++6EXa0vViOlY&#10;E950sQ5zHDdw4EDoJa+55ppAIICuspilyHNgdxKkA4qNS5aw5AmRaZqSJJWXl1911VVwawHaUxTl&#10;x+Vk+rGcIyEYXY/Mm/c8HFxUVAxYAFtqZruUjEzYmfzIBCHS8NmnH5Z06fL9zp2OLv7nw3ez8osa&#10;eRFQZPSdt15+5VUBjvjGNjbWF3fs5EtKTU7PyG9fFAj5AYbGP3TfeeefxXMBOHh12fK8vByo+cXF&#10;pYAvsqLJqlJeuTczK2PpsiWOa2uGim4xH330garK9fW1nTt3BIh58cXnZ858adCgATJJWWBCHSBO&#10;BY72/846taS4UyjI2yS9QGjRq2/4fKlZWZlwid69+2oagI4JZTj7nLOKO3e8Z9xDEVU3HBIPhhEM&#10;U0sIq86999575ZVXtqVqxHSsCSc+ZFlGh5jk5OS0tLRx48bhUiA3SjAgtNMkihg0KiwJUJeqqhi6&#10;N1Hlcekab3i88cYbMW0TrpBi+lk5P0UwNEGjhnNJUB/JRt1YAWVcV6mvr7dJoDmSapH6wZAUQrIq&#10;KDIH/BEWeNN1VCkC+/AqIDkXCVimCodZlMsVRdIsE04NXCJIoqaRpIzhiB/TRlZW7PbyLBqWqekm&#10;HGNHExHABsRDMhJIvNPkWtuUMglOSzdyNknmoFbyvEi9zg3TUmuqG1wyZaRTZzNrz+5KOMwwFajG&#10;UHV1QwaCgXPyqtwY5kmZJVW3HUYwTM0rJ9qtw+PYsWNhBNaWqhHTsSYkGHhEQMFecvz48W50YTMG&#10;DsAVzo6DPWwC5Ebh6YDyJ7A8yHwPP/xwFpXNZpMPTz9HMHoswZgmDwTjkkyfgBZaINSgmgRTwlzI&#10;ofwR4QKYQ8B2dIMklCYUAmCBOREVTaUhhUiqI3gj0IBpW4AIhqHBkw0NdZJAgMayjOraKngjvAob&#10;pngMixHNUIPhALwXnYhhk1XJIgY4nSabVGSZ2Hhw8ohmdCJ5IqFIghgmua9N17QOD6pZAAAgAElE&#10;QVQUjg/gBw+GGqDAUB7qMg/XIqeFz8Arugj/WK6k6bRyMYJhajZhP4X9/ujRo4FgWM/F1HoVG9YW&#10;RpOYCBrTPnu36l+CDgAIpJkEFk8URXIf03W4tcB9Bb40jGGTqPK0Ih0BwTiupoVho4e51P5hUmsK&#10;UIapaMQn13J0eKSbDVgDLAL4gpUEQAG5vL6+FsgDMzsSe4kkwS8lixKx6phNVYj619qSLguqKBsK&#10;bHRNs2lRkpIU0XYNYvXRyA788hRiiB0OBFfhhIhDXHPsSrLqm5QN3gmbqMDzBmCIKAFdmcFIA03A&#10;ZMsKr5sKFDgsCVBpGnmR2WCYWkLYJHA8evfdd1999dW/nF6eielI5dBYFzghAvvQRebn548fP95D&#10;hMMmhiY7/EFewnWsP6uDnt9bseyV5zDO9vM66rN4X8XEiRPR9zku5TkWdBCC0akHDMaDUcnWlIZR&#10;cx3CCrKsAiUAPai6BgRD7C6mSm/whm5Iisqrqgz3fpVaXwzDEkQSzZlmNSJLnBzqd2IYmueuBHyg&#10;qeQYAB34XzcsUSb2FQAL29V1xwCOAKBRLU3VFeoKIyMqNfhrqbnFjkRCblM2dRX/NUxi+AlzAZMk&#10;P3BlRaMfx8DQ0nAGanchk1mWTdYxkU9hkKVVimWppqPpTX4w6ANEdkjmSVJcRjBMcZM30vrrX/96&#10;ww03uDHdGRNT65JHA1ircWXNlClTjvQ0cMuhWWxcSYTBtIvp8UzDJc4qMKKVA9ShwYb7EE0c4/nT&#10;WPttNKZZFIbs/anIjqbfI0fatH/HDe8fOPjGY/AZstmOKhM3BXp7s4mXpYubQzfLbPqXDEswbp5D&#10;fG4UvNC+8+zPZ3jjwFYPtxZMne22rTtKM8k5SF6kmG/4J393N+ZfUrXgB/NHApqhEjKGiufoli4B&#10;pciSgMdxvOhQGwn8rLRq4ayNazlkSpRWM0PTectWyc8NNU8n1VUUecdVDVO04ITE4UYJ8RxgDdQQ&#10;XgjBUbLCATDBRf2BOjT8GJZO5pgsTVNFOK2macgcgkAjFMClqTXFieIINDPDaUqR7UbTZTs/B9OM&#10;YJjiJo9g/kLlMoJharWKE8GYphaxLGKWh06aF6QQL8D5dN1VJHqPcXierzV0FUa6ME7VbesnCAaj&#10;spIxq3n4BGOauiQJ6NYAEBMOB2EjA+KwH8gJrmhbxEcBbf4HEIxJCMZAiIlEIjhehx30coDTWvS9&#10;jGDiqIMTzJGchEAAmfGhTrWGxAdVIQjgqkm8qSrE11uzFdWM/hjAzUAzhmGpnECSExEfcEsVxIDj&#10;ipYt64asKqauOSZBa4DdkKwGZRXqMKdZZIUzMDdgCvrhYv1UVOLIAieUVQH4RpB4mfoRG7oMrAyQ&#10;rqi6ZRH3czIHZUVnhRxnf4I5AjGCYYqbvGDnf/7zn//617+6basmMR1TihfBSHwDcQNQYVzrAKOo&#10;pqUbpJsOByNwY4HRrCQ1wHgUbgWaDldy4kUwwCswhtZ1lfpUNh1DgYbMWwkCB3cUJBL8sAfYYGzX&#10;8GwwiqLF2gPgjZ5RhxFMvBQvgoEqpNk68as1FYW4zWokDD8Jxg+8ImuqRbxSNIPjuEg4CCRKqxb1&#10;7VV1WgYaUMYMk1kq16ytrUcziKpIliWQWR2oALYtAAe5DgCOqitQi4iHimvzfARxmdQQTQa+IbVF&#10;4Q1dAkxBD2K0QRJBhbUZwfy8GMG0nDwPxz/+8Y833XST27ZqEtMxpfjaYIBgZMVEIz8QDOxDV63I&#10;vGtzoliPnTvxA4ABb5wIBp+E24kkCYAysMGrQDOqBkBDJpgQX+CuAzc2aoNxYvBlP4KRZRW/Crq2&#10;XPvRZBYjmDgoXgSjmgbxUCGOLAQJdv6wpVe3Tu3SklOSSRTpwqJSny85NTV9/vz5LnXglRWeF7lw&#10;hMdfCOpDkOQBUAQxQF1SXJ6TSVYBBypSg2aEPlvyRU1jkKQgMGlOAdehvmJNljlAW6ghaNiL8BzZ&#10;sTVd4eHtxM/GdRsaAziXGksw7oGzSEcgRjBMcRM6P8LOddddd/PNN7ttqyYxHVOKF8HQlUxkBalp&#10;uYIkSjAKtmG8aymSTIOGibbNa6oMw16HuhfE0QZDb2NNr6LVhCwSMhVBisAmKSJ1VjANS7f3C2ez&#10;n/NNMAgjdfI9iKJI/SSc2NMygomX4kUwiqFblFw1lcSvs1Sxb8/uLz33DOCCqqqhsAA1zSDLrl1D&#10;V2mlsmVVQYCWJIX+mlqDv5xYYgxAW0fXqNnEMUKhytVrP8/IzQ6IsmqRlVFkwTN1aqmrq+N5HksA&#10;NOSQwIY2XkURw5YumQap2GQKCdBHo/WJEczhiRFMiwrXoP7ud7+75ZZb3LZVk5iOKcWLYHQl5Loy&#10;HxEw8UtY4EVJp0s+XMfWTD0INw7L1EVJgRGtZpnxIhj6CUwM6QH7jY310VggpqpLuHhkT/neprWy&#10;QDOOS7cfuw8TRwkat68p1C8adRjBxFdx84OxiHct/NahYAOZP3KM3My09999h6yRxmkmy5Fl4pWC&#10;r+qEY1zdcMIR4q0FuC1KYceVDVPEeC3AIrXVNS7NjF225r9JGWmNvBTkZVEzOYmE0fMHQnj13bt3&#10;A5fDSfz+ID5DvcUNgzrH1NfXA6dImskLJMQuqWzExmfSWSS6B6VhBPMjMYJpUWEs9muvvfbWW291&#10;21ZNYjqmFC+CEfnaBQteTPIlZ+cUJKUk+5J8Xbr2hK2qohI690ioQlUDnouAahpx9OTFJ4E2Pv74&#10;w169jrv++t8TM4yt8QonqNymbzYOPeXkDz76MBDyk1AcOIeEq3YBXMhG7nA//LDth+93iHQJLi5g&#10;+Ul2QTGCOWrFi2A4gTdt6qNtKK6lSZFAYW7W668uNDRdVfVGf1CnppFIJAToIImRU04ZWtS+JCk5&#10;IyMzV+BJ7H/LVjmh/qKLzy0pLaAJQ1P7HN+7rrbiv5//MznVl1/S3peWtfjdDxpCfH5Rh1VrNzjU&#10;U2rr1u19e/dbt2Z9OMifevIZEx+e0i4jJycrN+SvdV3tnrF3ZWZmFhS29yWl/rBjN/W5oU1s31ok&#10;JBibEcwBYgTTosKUMb/5zW9uu+02t23VJKZjSnHzg9FDM2ZMO+O00wNBzrQt3bYk2bjr7ns7lJR+&#10;9+1XMK4FMJAlAUbGBgk/GjcbDIALxneHl9atW5OU5OvcuWN55V64iGyImiPtqdqVlJy6bv1GxzWJ&#10;DWYfweixBNO//8A5sxfQhd7EGAMlo2GIdUYw8VVcCMaNBqAjLrq27loqH248ZcigObNnkugshoWz&#10;RaJIfKEaaiuO69FlwoSHAB9kxXzhxdnF7TvV1taaljLmnluHX3QOSQJA49oVF7X/za+vtOzQl8s/&#10;BKRpFFRBd7/6djshmDUbRUmDk+7dW1FcVFK2ci3sFxd1AIhprAuR3AESN/LSCy6+4DxAowgnfPL5&#10;0uz8ohWr1x1AMLigmvjVHKEYwTDFTV4G2quuumrs2LHe0iQmplanoyOY2K6TrLBwdEmonT376SGD&#10;T+R4UdUVmlMGmEW/5KKLrxx5qSLVw39wNVFSoH+3ovOw6GuCiztkhccwXxwfdKPxXWgQVXIJXGoE&#10;SCGKPFIFTvHg5BHsw5Fr1pSlpCT17dt72IXna4bMKxHTVXeWby8p7byqbJ3l6CbxhyER44GTBDFE&#10;eMiyFZnTNalDh06vLXozFCReDmiJ+VGckp/46lxGMEeoOBJMMEysepapmioJpVuUl5uWmgy1t11W&#10;TlZ2ri+JJsdwjOVLPzv+uC6ADpSeiZ/WsPMvHjduHDEN8nWaTpIvQqFUVb/9tlFQV12X+/iTt7IK&#10;CsrriCfvlu93AsGsKFuP9pMdO3ZBVVlTtl4S1B7dj3/0kcf9jRHA4Ibq8oxkH4lJQys51PAbbrz1&#10;0hFX0SlLB1nZIxj7iCeRGMEwxU9eIPYrr7zynnvuYQTD1HoVL4LRlMaXXn6iT+9eoTCJAKaYxO1A&#10;0+3lXy5LIt2uWF29zdDVJ596JiMzy5eakpGRsXHjRmCXxsb6yZMnnnvur8becxcmHz5p6CDAEcAX&#10;oJbFixdBeeBul5WVee+9Y718NAArPmL6J6UdM+ZuXG9SVrYyLS1l1aoVAwac8NY7rwsqFxLr12ws&#10;yy8oWbd+MzCNbmpf/LcsPS03JZVc6NEpjwgcb5kKjNHT0jIy0nOu+/2fGxuIuwPPixinmBFMfBVP&#10;G4xjaaoM9OkYqhAOnDh44OzZswEQBFFWTdIpEyudpb22cG5WBqkoUPFS07KSUzJTUzKhhktyhGZc&#10;0l548ZmkpJSiomKofVdcfpHrCku+/CA9J2tPjV+13O17Kks7df/m262aakmSUl5emZWVs6ZsLdBM&#10;fl77l16cTewpjvvFJx/26tYhhdRVX1p6pi8pNTuv/eVXXmMjwZA/jGAOJUYwLScvbe/IkSPvu+8+&#10;Fs6OqfUqXgRjGaGFr74Ad5EwFzEsVVBFdHnZvXNXcfu8TRuWuq50xumn/uqc89AP5uOPPy4tLf3h&#10;h+/gNnPzzTcVFOS9+NIMUgpL7dS55P7774XnV6xYlp3drqqqSpbl8vI9hYX5y5d/qevqrFkvZ2am&#10;19RUIdBAgZ955im4N3zwwfs5OVlw5GOPTU3PTKltqLRdua6xqqh9x63bdtc1VL/73lvFRT127aiB&#10;YbduCO3bt4dPijHpS0s6v774HVky4PYCw3H8aLFJo37yq3MZwRyh4kUwtLraFqkApi4LgfqaLp07&#10;zps3D1BB0kgYOo7moA4F6+++428DT+hJXXWtUJgkEGioD9Jf1rj51j9mZBKW1TSjtrZ+4sMTRlxx&#10;sST/f/bOAzCLIv3/b/KmJySEGiChSlMBu0jvIFJULH/Ps5x6nljAcqICYjn52VEEpHdQ8KynnEfv&#10;vYqFIi29vHV73/0/M/O+y0tIkMQ3eUOY7+29Lpt9d+ednZ35zDPPPFN44NBWgGw3I6iGdezkGYcj&#10;Zs/e/fB9KBi5ufkZGRk7duxQVb1hw8bf//BfFCuGF6Z+8H8Z6YnHjxwmzl5uP+dhRUhJWQQTmL1f&#10;IVGCoQqb7HgwQ4cOHTduHCUYqktXYSIY2ec5AwRz3bWdgGDw1NTA1I+cM9ktmjdZ879/nz79c8cO&#10;7X797SghGPjiPffc07Nnd11Xn3/+2UaNGqAgp5ro8RaPnzCuW7euRUUFc+fOjo52eL1oYT+OY+wI&#10;uZ06XbVixWdkUMnrde/YsQ0A6NixIwcO7APiAfThebZ33x63jxqmWcy6jf9t1arjxo07TUvt1uPm&#10;RQv+jUafLFU3uV27djmdzrz805ou1q/X+Mt/f6/IkHTT0FEwNFdw7skFss6iBFNBhc0Gg65jIM8q&#10;VdRlwTK1tm2uWL58uawYkmaKKpq0jwDXVFYuW1AnyZmTe4oXBVUjxht028KiMy1aNVq4aJaGV8OA&#10;P/Tt3a9nj64cV7huw3ct2rTOK3IVury5hUUNGjZev2GThf0Hvv/+e3hB9uxBjr2APl/8+ys8PZvd&#10;u2NTnMNx5uRRj8fl9vh07MwlkAWcTCuUYAjEVPT3UoKhCo8C/oc68vUbPHgwWQMv0omioqqkwkUw&#10;HJM3b/5HnTt19DF+w1JFTYB62udnDx04mNG43tbNP2zY8J/YmOhoZ6wjyhmTEA93SU1Nvffeu6Gj&#10;/M9/Pj98+G2CyADBQEIe+/vDAwb0IwNDWVnNoKmDk1977VU4UlCQxzC+tm3bwJGYmOjYWGd8fGw0&#10;CmIW5fd7f/jhP7APKANnQosVE+v46psl0FDVS2+ydvU2oJaMJg0cjpTGja5wRDtgq9egfkJisqJz&#10;nOhr1/bKKR/OQGRloqWdBEHCeXKhxpUSTCUULoIhS1ZJIq/Cjqn5XEUpScnz58/XdEtQdElDzrxQ&#10;VFSFP/brvqs7tBg+YoisIqret/+nOnXS5syZ5fMXtWqT8cI/n0arBIjy6CeecUbF/OPxR7zenOzc&#10;34BO1q7bBOe73N5mzbLuv//+4uJiqPjvuecuKHt79+8BCmnYuMG8RQtdPi9QisJ7Rw0bkNmkASRM&#10;MUxWUhs0yRo34bVQgsHTqFUCMRX9vZRgqMIju7qHF2/gwIETJkyIdIqoqCqvcBGMZXjnzP2w09Ud&#10;WJ4TZc7Dusl8kMOHfmrdKlPgCr7//vO4WOep09lw0MexZDYfdF5Pnz75yCMPjxgxTJI5w1QAYh58&#10;6C+PP/4YwArADY8X6ps2bRpgTHp62pgxTxcVFSQkxC1YMM8KrHZkEHdgXVe3bt0MTAOdYBwnRps2&#10;/YPkOo4DB3emJDXcvfNwbt6ppOS4WTOXFxeJeNKTKKsKYJbHXwhb+/YdZ81caOgWNsMEHBXs4aTy&#10;ss6iBFNBhZFgzs4U05Uzp0/26dV7wcLFfkaQNJMVpWJXCf4rMKnod+fWq18nJTUZuDWjSbPJkyfj&#10;KW/ykWP70uomIO8rR/RtQ2//98qvE+JjXa5s+MqoUXfUq9/wrw88BMk9ePBgSkoSnJSUlDB79sxO&#10;na7auHlDobuo3VXtZ86frSGf4mJFcKuc6647hiGHm+SU+JS6Y154hUOT7izjrDMvmvVGCaZMUYKp&#10;JpFCg1dsN/r37//qq69GOkVUVJVXuAhGkYo+mfavKzu29bPQhrCCiuYi5eUXdrvl5tdff5lj8lav&#10;/goIZs/e/apm6MGFoIuL0VIDL788Dgdx0RRV8HiL//XWazfffKMdYxcEaeM45qOPPuzc+Wogm/bt&#10;2z733FiyMI3LVWwF10L66aeDkPjCwny0ErUOhCTHxjlSU+OaNbliy6a9fsbVslWz1yZNwY6Uanb+&#10;EQHHDNEtABYpM7P5ooWfQ8o8btbCi/FdGF8sSjCVUrgIxsIrkJuGpgi8KiKELcwvgEsLoorXlJZx&#10;UDupIPeEpTOm6rPQUwZstSRZheKkG7Ik+3mxWNXQjGtJ1FhGUmVDRFPe4Goint3G4tDMqKCS5UK9&#10;vhKW88KnrAq6pfEKp1maT2B0tD42Z0oeaBmgoCoGjounWrxiUIK5SFGCqSaR940QTL9+/chLSEV1&#10;iSpcnrymxcya9cHVV7VnGAY3FcaJk6dff/3NpMR4WWItg5Ekz5DBAzMzM1Vd4UXOMLTExPi33noT&#10;dh7+21+HjxjCC35IhaxwT4x+dPjw24BClixdEJ8Yk5NzBidSH3Xn7Xjakfbue5PT6ibv2rUDtwTG&#10;6NH/aNGiBRDMDz/8p379dI/HBc2MIvOC4Dl6dJ8zxuGMTjjy2ymO986cNS0hocHq1Vs1UzIt+ckx&#10;Y5tkNYdmy8d7BgwY9K833/H7BBxEGLr4KDfIWNIFss6iBFNBXYBgzPM+y1IgLBCZVK8qEoun4isS&#10;MukBnUCBKHL7cEAh0+UuROCiMhLvQmtQa0A3AK0aXtFa4wUP+qspqygKnm6oFvazMoFpFA0VRRyt&#10;CK9FgGZiS3kFuSi2iy5BeRYkHpgFwMXNuCRDYUS/qbG67LNMvIQ1ivVrAjHBW0FSUgpfKlFOKMFQ&#10;hU1khgKUnu7du7/zzju2Yy8V1SWnMEW0M3RNfOtfk5pkNIpyIK8UbHJP6ti+g6HpPGps0GowhQU5&#10;9//lntg4NPsjtU7iuBefg4ZH15RHHrvv3vtGFBXnod6w5nnsib+Muvv2MzmnTUt96rl/wMnxiXGx&#10;MdHDbx3CMqibm513csHiOXXSkGE/Li6udctWyKgiK19/+VXzrGb5Bdl45RlF00VB9D/62IMNGzZc&#10;vXYNNGC6qU39ZDqazo2nbQ8aeuupnGwUnMbS5syZ53TGXn11Z68XRaARBIFkyIWzzqIEU0GVRzDA&#10;Cqpp6EZgCWk9ELMONf8kfCDehbMUXZPwaufI75s4d8M1OYEXRJn4z2ohC4+juIWWhBegVnGp0OCg&#10;bsmAsLohIfLWDRN/DcMwXvPOVPBfZbi4ilMFlIPiBZimYpiazGkiq2IUAopCK3BZhqjLiF0Qx6s4&#10;agy+Gb4q/s0o2YGNRrQrR5Rgqk82wXTr1g0IBvVBKcFQXZoKF8Fgt0oWG+FRn1NTVEkQAV90FNhW&#10;1VQZr8CnedyFXm8BtCheT5EoMCZevdfrz4UNdqDTrFleWXepugQNmWZJrOyGDq6sStAkiawPd519&#10;fq5ER8vy5Zv4Xn4vI3OShcNy5GSfJufAa4rXu0EjU7+fPIqbLh2tKmAZLI8WKNYMvaCkGC8QaAkK&#10;eqNdLhd5tbHPJsqToqKiC2edRQmmgiqTYMwgwZCozJhCLDzAFyAYEnxZVQIrUZs48iFQhaSguczk&#10;HJ2sI42WTgxdeBxBDGx+XwmCEkNGIGvJqiVCwUAJ0oLUg29mIAcZRQkSDNCJgm6ETDXIpgIXhWKs&#10;ySwjEq4SBA6+5+EYk9zIhAQECIYkA/8C1TJkE22oEBr41IqKEgxV2ETqeig9Xbt2fffdd8nspEgn&#10;ioqqMgoXwXg9Lux6gnqYqqwAu5BONBAE7ogaHOsFxMFtj4wbIQWPBQiiyBsWr5scWTGAk4oMiwXO&#10;kKG9khnNFNASxHC2jCbNAgZJMvxVhk1HXV6ynrDlKXKrgoJX9TNwQwUApPj8JYKIzD8mmlQkCxIP&#10;5xeVFOJmD/lJKIYOzAXNiR868KJIfomuo3Wq/X4/tcFUhcojGAOvFnQ+wcCTgpIQtMEACouazAm8&#10;z+sr0dDpBrJ5GDoJPsQLknHWABMgGDyYQ1aYRk7fftajWQpsAB8IWEsRDMINTTFREUK4cx7BWFDI&#10;VRQNgAfsVSSO93GSKAfWxKAEU3lRgqk+kanUoJtuuun999+nBEN16SqMNhhs11ChWtdVDQgGNkAZ&#10;oAoDLV6DWgkN9XpVXedFwa9riiSI0BLAfQXRK0o+EijStETNYkibRJZJEjWJ5aGZQHQiyZymi6rB&#10;M7wLOtPI89fj8Xt9hGNkUSIhzqD5IWYY2Pf5XSw0MwKKFAzsgkw7hgqNIvI4VmTSccctoaEoCscF&#10;QvHCPy8czs6iBFMplTeKZGDbyfkEgyI7qwpy2jV1ReaRJc8gQ0JonjLxqRIkES1VbaL1qM8nGB3D&#10;LuP3AqSqqgxPX7NUYJSA4fwiCAbgwyYYTWThtoxfcHsYUiDhe7wq2wRjlE8wBiWY8kUJpvpEho3g&#10;8/rrr//ggw9qUzGiutwULoIReMAMn4LXKkLznAESUP2PQ2EYmowmPGvQdcY9URk3Gmiyj6GjoR1s&#10;z9dgh2E4UfGjiHeGzgB3MG5FF3A/m7xi0PiIQDAWssFIwcYHCb4LV8PrexgM64ELwmmywhFvCdy0&#10;KdiuI8HGcH4yigTtIZm3EtqiABKRZR0lSWIY5sJZZ1GCqaAuQDAYYsogGISzJqCxLAE94FEkSWTg&#10;n8AuOMQLKmQAMcDFxMUklGDguSOvFwMtyqgoGqJkxKwksh1eoBfOOksw6IvIPGiqgSGnUILBfjBw&#10;QPajUIcutx9TlOrnOVYWSxGMdi7BmJRg/kiUYKpJpNAQM8y11147ZcqU2lSMqC43hYlgLGKDQdfT&#10;VVHgULBUPH5EDDCaikLVoUlJ0ArokqHLPp+PhI8DioDWCFX9eIYpog3odesaagpMTVYFQeKhfYIN&#10;JMuiKDGKyms6zws+WeEZxoenqloeN7RqOvwKuBpp54pL8gSRQZvEev0uMoqkaDIQjKSgWwDBIO9R&#10;yxJVjceC91pGTZVJwtX8YdZZlGAqqAsTjBFig9FCCEaSBBz1R2MZzwfvvhXjRKU0Nj4muU5SdEyU&#10;I8qR1aL5R1M/LpNgNFNSdeXQocOnTuZAYZIVzcuimDFwU7/fj3gDQwxxsQ0QjKETgkEDW2hSkmgT&#10;jCayvsK8tWvXw/c3bVzfLLPx6o3rGUlA/jPmRREMobSKFhRKMFThkV3dw06XLl0++uijSKeIiqry&#10;ChfBcKwfR0fV7fmuaI4r8r5EQTt0TSJTSHDrIGGPGVSJc7zix06RJl7ImuNllvUDpuhIpqYpODZd&#10;YFoK3gxs3pegUVFkjjATCUzHcpIZmIWLPILhHAAd0pRAm6jqyPqCYp9pMkIjMjyBIUbSdMU4ZyCY&#10;GFkhQ1ALd8GssyjBVFAXmE1NCKYUxBDLihVYhBxoQ/l65fLrOl8lygIrCoqmkkeJ3GWw/Q9RAgYF&#10;bLpDBKOYQKtK507XzZu7WJIUONnPqaygBu6pKwRiMMGomGAsKA9QRM8lGJEQTN7pY31uuf6TT6b7&#10;/Cx83c+4NTwXiRLMnxQlmGpSKMF07tyZEgzVJa2w2mAM4gdjkAWMTB15pZh2JY5mkyJPTDRmZMiK&#10;oSiWJKEWS1FNQVSD/IEMnCjmGBYJvYppw5Dgy7IgYkMOGkhCQwMqEAlyRMCL+bn9jJ/B7plkToml&#10;MqwH2hhoyTToUpuB6Uh4RhJqGokBxsOwJL4YGTmy3V/+cI4hJZhK6ELxYDBGliIYVHR0DUdmAVRQ&#10;Rda3cM6nbVs1x1PVTOTuLYmijIYdgQ9UVT6fYGRgWU2tl9546ZIVFi4ZIhoZspDFTpeQV40hhxCM&#10;igkG2Q4BYs4nGEvlU+OjlixZZiDzIWJowBebYIgVxzDLIBjkDgxUTAmmHFGCqT4RCzNUsm3btp07&#10;dy6dTU116SpsBBNcACZkI967aPzolq43RDkcddOS4bNOSkJ0tGP+gqWsgPxWRMXMzLxi2fIvgEFg&#10;4zn0cgFGKAA4yHiCAsbApSXD4BQFtSho7STkGqnJXEbj+p+tWA59cR8vSTpqGFhOwF+XecEPzEM8&#10;efsP7BOX4IyJcw4dditp2xiOhSaREXgdNyeyXpn3lxJMJVQuwQRzjsyL1gLTptGkNUIniGB0xZCF&#10;RbNmdL6yvSDx8PigcMBfNQMxK8+z2dmn69RJ7tu3tyAyUHb27NsZHR81+b23mrds4XDERjniBg++&#10;Nb+gqF6DluNefislJbVtu5amxm9Y+0NSXHxcTGxighPKyQvjJvCSKaDlLLTZC+Y4E2KiohxR0Y6n&#10;nnsOEtasUV0gmLi4hIGDhpw4eTQpOXbXgT2CJimqsG7tf2OcUYnJqKiNG/icc5oAACAASURBVD8B&#10;EBlK2vTpn9x083WvTXoFzoRin5SWnFdUDCQExa+U2e/C+UYJhipsQnUr7ikCwcybN48SDNWlq6om&#10;GOinQj952G2Dx7/yIh480tyuwp07d6amNViy/Evo8/o5uVmzth9/PIvYYFToH6vo5UJ+D6YuiTx8&#10;C82FNg34t6wTVxvZVZRrqEKTjAaz5szE7pZovqyH43gZG2xkkYAO4MvI228bOmww9MWLXUVDhg5+&#10;/Im/cwJLpu+i9s8yvSxX4RjvwayzKMFUUBciGPPsf22CIS62wdnUyAyzcOb0dq2aszzj41ji7cuy&#10;/pKSIgsvBbpx4/r09LTlny1WdQlw5NU3J2qWCjCR0Tjri5XfQCE/cfK0M7be8JH3S0AdGvfbL7vq&#10;pcVt37xFEsSCglMzZ09PTc/YtfcXQ9Nnz5ruiHYc+Hm/JPn8THFm69aT332vKPdkm8xGxAbj9hQl&#10;1YnbcXBPgbto4aK5Todj545tqq4cOXo8IaXOhFcnyqq0YsVnjijH1I/fV1S+uLjwxm43DRkxQsfx&#10;byjBhIoSTPWJ2JnhxbviiisWLFhg1a6SRHVZKcwEE2iHzhIMcd0dNLDvP18Yq8i8popoPWFV7dF7&#10;wONPoU5tkcvfvNWVX337I8OipZTg626XH8fHY/CYFJqAzYk+F3SKTTRXBfiDTLwFiMls1vizf3/u&#10;grbM0E9B1xbfMjsnDy4DfWJZ4VzuwowmDTjBD+0ZtHnbd27rN6Cvy1NCCAaaQBwADfk9VC7rLEow&#10;FdTFE4yKqVRQ0FAOmoukSIYiWqo0e+qUjPp169ZLd8SgBSOAD5KTEwcM6PfLzweJq++DD9zXtl2r&#10;qzt3bNehLSOyjARcK2Vltl60cJnP53F7PUkpTaZOW4SnzQPmsqrstkwDTZ2zJFbwOpwpm7ce1BR1&#10;6K0Dxrww1st5WLYE/pTvKkbGIdHfvHH65ytXFLrcJ08da9Sk3qoNq2VLv6XrDa9NfMnC8RJFSVn6&#10;+Yo2ba9we11vvfVml2uuys87DT9I05T5Sxbc2L37kZMnKcGUEiWY6hOetIlKT+vWrRctWhTp5FBR&#10;VV5VRjABTwbTkEXB37tXt7FjngzGVDUEQRgweNiE1/9PMSy3j2+S2Xb5im+gaYFq/fv//C8uNgka&#10;poQEx4v/fNbvcxkqo1vi1oP7ocWKTa2DVgPo1xsIxluc37FDmxlzPmVUCRqitGbNHM6Yg78cMckc&#10;ExK9l3FLMofdeAVFk9euXwNfz8nLRoFrsAEG3mRGECWtMlYYSjCV0B8QTBBibIIhvkrExQp73aoL&#10;Z0xrndW0oKiwyOslNhhVlfESoVpJcT7xFr/yqnZxCc5Dhw/qaEUujhH4pk1aTPtkpmkpR479lpic&#10;ceDQyYKCPJYv1FUXUHFhbk6jBg3j4x2xCVHO2PSdu39jvb6WWRlz58+BwgOgwzDFkqFxgNXugmYN&#10;UhcvXQJg/vuJI2n1krfs3cGoQtsrWi5dNFdD8+AMYPF9h36q37BBibt42bIlV7RtmX3md4Z166b2&#10;4SdTstq00agN5jxRgqk+kVcOSk/Lli0XL14c6eRQUVVe4SKY4CQk8xyCMRUyC2PUncMnThgnCgwe&#10;RSpes2ZNqys6Srrl5XkfL7VofdW0T+cDAS1YND8xIfWXn49Cq/Tbb/uaZdR/642JRQXHd+ze4Ihx&#10;zFi6lNVU6Nd2u+n6B++7W2Q8zZo2nLd4vk8W0rOa3Xr33axu8LrJchLL8m5PkaxwJNKMn/Wg4MCa&#10;nF6/7qTXX4UbcQKvaGgVQFnXWFGio0jVpooSDFmzCE+2Vy1NthRp6eyZ11/VMTjSZPp5DoX2JzOV&#10;TOS+/fPh/UnJcbHx0UuWLT6RfZJXRVFVsjJbrVr1Iy94jh7/NS6h4aHDp3Ep5Y78tqVJ4wSnw/Hm&#10;62/oOltYkhsTV3/v/hOcz9+qeZN5C+YqaDhS9PnyVcuE6xiKv33LjAWLFsLNfj95tH6jNEIwLVs0&#10;WzhvpiTykFSP179r3/609LoFRfnTp3/S5ZqrIFWC6JcUcfrsGdffckteSQklmFKiBFNNIhF4Sb3f&#10;vHnzJUuWRDpFVFSVV/gJxh5CwmvdkTi8t3S9Pi7W0ahhepTDkV43NSUlJa1e4xPZ0CpYjCTVa9h8&#10;2edfA1hcd0OXl8ZNZPyCKHpdrtPTPn735hs6eVynnnn27/3vHM7jJk1WJU3kLEPNP3OiY4c2n86d&#10;UT+zyYDbR+SxLHSWfRJaLBKnCDWChqnoaD0BFq6ckpoMBPPrkV/gRoIkyqriYfwS5hhqg6k2lU0w&#10;5oVsMPCMUCxdVTYV0RC4RTOmXXdlh/zCAp8gAIACVZAlyjnWi2cmMUNvHdC2Xat33pvsiHawEsfK&#10;vKDImc1azpo1ixNKXN7ClNRmO3b96vWVlHhOzJv7fzdc34r3ewA+GCZ//abViclN1647oAji0MH9&#10;xk98RTNkkSsBiPFwDNzGVXiqRUbdGTM/9bLMiVPHMrIafbdmlWIZN9903avjX7RMg2F8vCAtWra8&#10;VZvWJe7imTNndOrcEUVCslSv3zNl+sc3dOuW73JRgiklSjDVJFLjk4h2mZmZS5cujXSKqKgqrzAS&#10;DIlqGmSZAMEg31yZGzyo7/PPPc343XhcSSsoKKjXuGmbqzpJhiabpiM6ecHiFS5PUdv2rWfNnG8a&#10;FsMUQv84L/t4ckKUpflu6nb1mFfH54kiZ6Dp0K6CXEuVLJWvm5YErVR8vdTHX3weQKmYF70i8mnR&#10;NIMX/EXFuaqGXHrx8n6aKAv//d+qpplNvvv+W/jBwFacJOKZ2ApZ2bESWWdRgqmgKkowpT15FWnB&#10;tKntW2SZ5AQUtgWNS4oiGjyCE+bNng6UrOmSqkt3jLq9V//eUMZ4VR40cOjo0aPhaR/+9QAQzKof&#10;t+GbMLNn/csZ7XAX5cNFTp06nJAck1a39abNv0LBmTn9o+Q6CfmFOdhdRuzYpdPE11+DnYG9bnr3&#10;/ffgvjl5p1PSkzbt2VLMepYtXRjndOzfvQuu8/uJU6lp6a+98TqU1VmzPm3XvjUURUiv2+v6ZNb0&#10;Nh07enmeEkwpUYKpJhF2IfFgmjVrRgmG6pJW+AkmuE4f2aCJkSVu0MC+E8aPw/FgZLzCgLV+85bE&#10;tLQT2Sehh92uY+eFi5b7WU+DRumLFi6TJEVRGF33b968uk6SMz/3yOChfcdOeMWPlxJgeWSAMWQe&#10;efJmNR44dMDabRsdKUlrduwg6+WomiXLKlkdCXleSqwCmGQZZDXHG266EZofl8et42m6Ol52p3Lt&#10;ACWYSujiCYbMReJliUS0Q7OpNXjuwrT3301PSYyOcTqczui4WEcUKrEJCXHjX3lpzepVdRLjliye&#10;z3Je+MrR40fiUxJeenUC0Mann86qV69u6yuaAMFkZLTeuxfZYFTdJ8kFzz73aEKMEy4Tn+jYd2A3&#10;8M2E8e/pqqEqwpx5s+MT0WzqlJSYV994Hcoq4y1cOGc63PTqa7rs2LW1UUb93Qf3SoYChXz96v8C&#10;DCUmJjqdzpdeHg8FFVI+d+7sTp074vRoqq6s+PLfTVpkoYFLSjDnihJM9YnMplZVtX79+l9//TVx&#10;7KWiuhQVvoh2pS8cWCAJLbVo9OnT64UXnkMLGwXn8a1ZtzYuIT6/ME9SxFZtWi9ZskRV5e7db4Fb&#10;l5SUoOTo4kcfv39Nl6sUmfvH6MeG3XknAIqLYaA1QsNAIlPsKmjVpvnSFUu8vL97355XXtO5xO/H&#10;6xyRZWcMn9+1ZcsmaLfy86GHjbAGth49ek2cOKm42IWPILJRFAkntTJZZ1GCqaD+cC5S4LRzkCbk&#10;6Nm5+uf91Qr9q1HqOkGRIHmh/ubEgebsX03L/oIRes3gdc7evczjZal0mitRSijBUIVNoQTzzTff&#10;UIKhunRVZQQTELwmoiiOGjXqpZde8vv9JBqkJEn9+vV57rmxhG/gjtBVNQxt/vy5sP/LL4fh4PHj&#10;R2H/gw/eYxjf1u3bHI7oDVu2k7Vybr9r1O1338FKTJ16KZ/OnaFb2qFff6rXuP648RPI5BSXz49j&#10;zGtHjvyamdl05Mg7XC4PtBsL5i9pntU6N6cQ0lBYWMjzPDkNr7lTmayzKMFUUBeIyUt1AVGCoQqb&#10;SF0PVXN6evq3335L30CqS1dVTTCgvLy8fv36Qf2bkpKCFuSLjY2Li3vjjddEkQdq8XrdHTu2/+yz&#10;ZYLAQXL27dsTExMNp8XHx8I5hYX5KKK8ZW3dtiMuKdkBqBAX26NPb90yPKy3SfOmiz9bUuAqhH++&#10;9e5kZ3zCF19/42FYWUe2HxLl7MyZU9dccx0AEGyJiclHjx5nWd6u+YMGGGqDqSZRgqmcKMFQhU3E&#10;6AI1flpa2vfff0/fQKpLV1VNMD6fz8JGFzJ+BO8O3BH2CV7ghRuRGyaJCu/3e3VdJShD2ALPkjU8&#10;Ho+JA7fIeAVrxdBZiQNqkQ0FPiVdhk9WRDNTOEkmYXktEpkXxeewOI4jiVHRxCMrP79Q01BMGhzT&#10;zPD5PNgSU2FRgqmEKMFUTpRgqMIjMpvawjU+9ClXrVpVm4oR1eWmqiYYuDgZObKw2VLDQg4opglg&#10;AftFRYAyVklJCekYENBBCw2LInySVR7hiCQj7xYf4/ezjInXZeQE1rB0WUXBdlmeg4NkhT+3x2ei&#10;SPMssawUFBQAPwGswPWgrczLKyCJgSNkOBgoCnNShUUJphKiBFM5UYKhCo/s9w0q1qSkpB9//DGy&#10;6aGi+jOqhlEkDBNIoTUv0APcGjAl9EyPx0OO+Hw+QBlCP4AawDqqBqBhEi9IgBhJkYFdzMDcJwPY&#10;BeDGdpOEv8LXBYGz7wgXxBOUyE9GN7KPE1+cSvwuSjCVECWYyokSDFV4FEowCQkJq1evjmx6qKj+&#10;jKqBYMgrI2ABzRBLDLG4kDEmv98f6g4P1EJMNZIkWXgEysJcwosCMcCYeAq0bhoszwmSSIK7qGiO&#10;knUmJxv2Sb0OMCThmdl4tAgJ7u52u8lIFuyTm8I5lXPGpwRTCVGCqZwowVCFR3ZlBzVsfHz8mjVr&#10;IpseKqo/o6omGKAWcn0CIuT1wUtPB7iBGF3g7sRUY48ikW/hmdV4xEdTNUMnQ0X2mBFhF0AZspHI&#10;LoE/hVTuKhagDIlFCVcjraaMVem15SnBVEKUYConSjBU4VGoDQbK086dO+1hfiqqS072MqVQsIE2&#10;oEhDRfmvf/3Lrhx1rNCTwyKzggIoIVYW4BhJkQnNAL4YllnmVtH7VjT9kBXAXpBpkydPxhHVEiza&#10;GF+cXC4XlLHk5OSXX37ZxspwPZfKidyLOF3ZBsJIifxqUpYgf9xuN+yQYgbkZ2CRMwnu1w5Rgqkm&#10;lSKYXbt2EX9AKqpLUXbFTWpD0hhD00KYhlhoiEr980+qoukEKEFhTMmivsHPC20VvG8l0k9y7Nln&#10;n01PTyedY6o/FDGq1a1bF3LswQcftAfyyjv/z5WyPxbLskCi5yNLVd+3PEF/2Ofz2QOvJGHQxNx5&#10;552QY1lZWRYedSUnXCDfLjnR96eaZAYrQai/oEjt3r27NoEw1WUo0um0R5GSkpJeeeUVMvJCKkoy&#10;/xmqUXJOWAQXrsiG7EOKIsEOx3FkEAoFozfPnhAirRxbiEHmb5MTQmRVwnRCxrxcLtc777zjdDoB&#10;YsjUqj+bL5eB4Nk99thjZLzyp59+Iiu0RDpRVqgBJuJBSkmGQDKwQ7qQk5PTpk0byK577rkHyitk&#10;IElqZBMZXlGCqSaRskVgGYrU3r17a1lJorqsZIZ4gfA8D53jqKioRx99lGGYMo2LRphUiaSqKpph&#10;RPqd2EtXIfFdzk8jMZWWRTZaefHrKpp+2zv473//OzFclZpXRVWmSKFasWJFampqWloaNMler5dM&#10;my9TYSpuFxIxQNq8bgVfiojIDJr34AUkZey333677777oIzVq1fvu+++A6AhibSjHNUOUYKpJpnB&#10;QUqosKBU7d+/3y52VFSXnAh/kwIMlebf/vY3KNUZGRnLli37/vvvN2zYsH79+jVr1sDO5s2bN23a&#10;tKWC2lyONmzYVJFtw/bt21ev/hG2jRs37tu3DxKycePmLVu2rV+/MbgRrSUb/Cm4EW0i24YN64Ib&#10;UeAWFf1de/bs2bp166uvvhoTExMfHz969Ghob6g59g8F5Y1UmPfffz/kGxS2du3affzxx+WVk6rW&#10;//73PyjV27HgsULpWrdu3erVqyOVHnjpduzYAQlARXnt2kmTJl1zzTXEA2bs2LGQdX6/387JiNuK&#10;wihKMNUqMqMBCtbBgwfNys5loKKKuEijS3rGUJKhHu/SpQux8EOlmZCQEBsbGxUV5XQ6oamGHUeY&#10;5HTGVmRzYjtHXGpqCl5zAJIWExeXADuh52BFkY0sI4C3UveNCtnO3qKi6YcUJCcnw07Dhg1hHxqb&#10;SD/JS0NQxgjEwP6oUaOgdEHuhaVEVU5wdwApKOd22Y6Li0tKSopUeuDW5HVLT08nBcyBnevHjRt3&#10;6tQpC1sf7XG32mT+pwRTrYKiw3GcA4/jWnQOAtUlK3uJjGCAWmP27NkPPfRQSkoK1OwEXMg0zsop&#10;uhyFEMbFbI709DQHbmLq1EkmKxzFxyVHOYA8YvAW0goGWqLoMo7bm8M+57zTLlqk5evTpw8JCgVZ&#10;ZwfKoypPpLwZeBgOitzixYvbtWvXqFGjipafcCkUyuFppqamEstQVd+3PAHS2T8c0gY41a1bt/ff&#10;f594QNsjR7bjWq0RJZhqFfRcCcEcPnzYCussUyqqiMiekUHK9qFDhzZs2LBq1Sr43LZt26ZNaChn&#10;69atG8OkTZu2VGTbtGbN/+67795BgwZ89dVXu3bt2rJl26pVP+7atWfjBkjSZrwRrQ9um8s4vmkt&#10;/I7gRhS4RUXTD3myZcuW3bt3k0zDjsZ0TuIfixgPCgrQ2g4kDgUUvOPHj4erXFVU8BDXrVu3Zs2a&#10;zZs3b9++/Ysvvnj66advuOGGSKUHBInZt28fGeE6efKkPTTJMAzJMRPPHyTRIGuNKMFUn0idlZeX&#10;B5h87NgxWnNRUVWDJk6c2L9/f2LvtB3qK3gNaiulKkNkJjPZnzRpUt++fSObnstQlGCqT6QOzc3N&#10;jYqKgt4DJRgqqmpQOAiGiqoMUYKJuCjBVJ9IHZqTkwMEc+LECToBgYqqGkQJhqqKRAkm4qIEU30i&#10;deiZM2ccDsepU6eoEwwVVTWIEgxVFYkSTMRFCaaaZJd1YBcgGOCY0NJPRUVVRaIEQ1VFogQTcVGC&#10;qSbZC1icOHECCCYnJ8eiNSkVVdWLEgxVFYkSTMRFCaaaZBPM77//DgSTm5tr0XgwVFRVL0owVFUk&#10;SjARFyWYapJddR4/fhwIJi8vz6IEQ0VV9aIEQ1VFogQTcdVmgpEkSRAEu4SR9SAubq3y8MsKhmD/&#10;+eefnU6n2+22IrcUOxGkRxRF+DSD1XoNDNeoqqoZXFKKLNhm4rhMkc26miM7f8yQVjn0mZJ8IzkW&#10;qYcYWS1YsKBOnTosy5LCYy8QY5Elp7XylqSuhSJlxl4LsHJFIrRQ2a9k2JNaM2WGrN1I1golLyDo&#10;+uuvf/rppyOdwMtOtZZg7JeKLEsLdTp52SKVHmAFMn368OHDsbGxhYWFkB4SKjHigvyB+h1orwZW&#10;5aR+JDVmpNNSEwWFqtRKvOS4fTAUdyKb1IgIfvW2bdugz3DixAkLv4bnN942HNfA8h8u2eUkvJc1&#10;cXeiBvZ8wiXy62zZfScLV5skP6HmhD9lZGS88847kU7vZadaSzDnN3gmtjpUevnyPykL94xhZ8+e&#10;PfHx8fn5+RauOiMleOWAn+AltJf7qpmCmje0+oBPaIR8Pl8Es65Gyc4oYo+BzIHHWl7/uCY/6KqT&#10;x+NJTk6eMmUKtDQulwuOQP+hlOmFZJcVabNo1cl+g4hgH0pLJYJqQumCb9krRZvB3kVkf13Vqbx8&#10;gBzged7CTAyfwMcJCQmLFy+uRPmk+jOqtQRDWj5SSRFrBwGICCbJ6/UamGDi4uLIKFINCWoHOSNh&#10;kbeR6hJSaLNEmKZUYxx6cmTLf0Rk4mGjESNG9O7dmyygSAjPwBBPduwWvYa8j1Q1R1BabPOVee7w&#10;mYVrTjIWf++993bs2LGWLTl0SajWEgyRjGX/0zjXqF6dghJP+ODo0aMOh4M0NpC2SKUHbk3SQHpU&#10;JH9q4EhNaJKIAQZ60vAZqXyrabIzx96HHTJCX0qlzr9MBOUHWqDjx483aNDg7rvvJov0MgxDjocW&#10;fqJIPsuqlG07KXPM8eJlUzJhPmLHBUX691WVzi8b5OeHmq/efvvttLS05cuX0x5g9avWEgzgsN0T&#10;JRBN2j89crKwyfHgwYNAMPACkA5fpBJDCIbklf1a1sDxbNLM2G5Mdp0SqXyraSKWA9IRhIYE9u3G&#10;yQxhGuNycrcMFc/zpLF56KGH4uLiJkyYQAaS9CAZG0EXK9KjCOsQXw1SqWyBI39yFMk8z7xXK6UG&#10;ReDP/r06rkLz8/NnzZqVkJBwzz33kEElqmpWrSUYC79UwDHQ/dqyZcuqVas2btx46NChTRHSunXr&#10;tm7dunLlyunTp2dlZX333XerV6+OVGJA+/bt++WXX0pKSkheQfsH3VO95tlgLGx6sXkLqhJI86lT&#10;pyKYdTVKUKg2b968bdu2Xbt27d69G0p4QUGBhVtuO9MuZ4Ihv5qg+bfffnvttddmZmY+/PDDx44d&#10;I5OSDGyGjHAqq14GHjWDX0oQ5E++6SZ2rCmzaa9lOh/U7CmcS5Ysufnmm6Eyf+WVVyzsz3t5vmKR&#10;Va0lGOiPvvXWWxkZGQ6HIz4+PjY21hFmRVfg3ChHdHR0VFSU0+lMSUmBA3Xq1ElOTr7gN6pWMTEx&#10;8NmqVau3337bDq8HL2Gkn1tp6SGWIWibFyxY0Ldv3yrOm0tJdsEmDxTUunXrkSNHut3uUCQ93yR+&#10;mQgKD1QFxFhl4VXJnnrqqRtuuAH6zTfddNMjjzzy4osvQkWxaNEi6FEADq6rpQLGBdLdsGEDUO/e&#10;vXtPnDjh9XorgW6QnwzDZGdn//TTT9u3b4erQc9wE+6h1UpBpsEPhLLx5ZdfzpgxY/z48YC/t99+&#10;O1TmLVq0ePzxx+EEUrqMy8/JrCaoNhCMPb5r4a4nfMIL1q9fP6jNoZ6CogaVe2JiIvwzLi6uoi1E&#10;dLS9EcUEtqi44D5R4DQn3sh+lDOwOWLO7sNmn4mwJjqGbOQqzuAVYqPsS0WHnhauli8pKQk+nVjQ&#10;Mc3Ly6uxfSmWZeETeszQ3gCMQrIvDH+Xm6CEQ8GG50j+SVAmPT39q6++Ig8U2iqSkzVwlDBSOnDg&#10;wLJly1544YW77rqrR48eLVu2JFVEbRUUEnsfigqAL5QTqFg6dOjQtWvX119/HdppK1h/yrIMmGJh&#10;0+zp06ehII0dO7Z79+7NmzeHkka+CxchvTKiCP60ahD86saNG1933XWjRo16/vnnJ0+eDBUm1Eih&#10;LxT0EGpm/Vm7dckTDOla2Z4uFvaAueOOOxz4RR02bNiUKVMApaG7sGrVqvXr11fcTr9h0+Z16BNt&#10;W9C2cdvZDR0JOW3zus2bNmwOnLxh42a0rd9ydiNHyF/xaZs2btqyfvM2+Ny4edPmjZvg4NaN6+wt&#10;eKkt9mlhGnzY9OOPP86dO/eBBx5wYM4bPHhwTZ6IUVJSArUGqSiHDBny5ptvhisfLnWRvjWU8LVr&#10;10IjtHLlyr/85S+EZqDCPXLkCJmAY09/jfSTrEGCGoNE8rD/qZ/r5VqbFOoUBV2CU6dO7dy5EyqB&#10;Dz/8EJrkTp06QYHJysp68skn9+7dS86cOnXqlVdeCcfbtm377LPPLlmyZOvWrSdOnDhz5kxhYSFU&#10;syTGlRGcpFMrRbLCCLoN2Q5AQHihFiyTxqyKkC55giEVEGl9iSv4okWLHMh2Ev3ee+/Bi2qGhLYz&#10;QubCXaSg9IZsF1DwHFOHzcSbYaFNC9nIEfJXfBpKnL3h/xtlbWfP+XN+n6G/C+n48eMTJkwgA1sL&#10;Fy6smW8gx3E///wzpDAtLe3mm2/OycmJrEd2jRLJIkmSoEolRT03Nxc4BvIKcuzRRx+1gkNIxGUh&#10;kg+yJsnr9UJDfjl4wBBBCSnlhGtgzxgLd/n8fn9xcfHs2bM7dOjQqlWrvLy8p59+GooQfAKsWLhq&#10;JXlFZhcbl82ISanfa2A/GDuWnRXiZEZ2IpfSy1SXPMFYQXCxMKNAPd6tW7eEhITOnTsXFRWRgzzP&#10;EyMN7FR0Nh285sEtAOXnbUSB00y8kX3dRJtqnd3IEftMdI4R4BpyFTN4BfPspZDs0yqa/vJErMQW&#10;dkBr3749AB/kWMQeYfki9SZ0AeGZJiYm7tu3jxwPVz5c6oLnSOayQvEmDh8kf/72t7+RoSULD8CZ&#10;uHqtITGga5p0bL4lRFgN3fqIiPxS8zwjnH2EjNUCu9x5553Avtdee+3SpUtJ401mb1m4INlfNIKz&#10;F2t3vtnz+84vNuZ5S3acn71UVa3aQDDE/5Q0dVDaYrDuv/9+KE88lvknRijNgEElVFbIFiq91Bak&#10;jtLbOeeYlnHudYgVx7KNNEGRM8MlI+hUD/uQV7GxsUlJSWG7evhE6o7bbrsNUggdRLLiD40cFarQ&#10;sg2MAgUesObLL78kQ/j79+8PbWYimM4aJTJFH7LLti7UbpHwDca5QZxJJWCH8iORXTweD3RpunTp&#10;QsqVHox9QprzQF0U1OXTZhshk7lIHC8jGBTx8smEGqjaQDAkND6po6GEEU/GCRMmWCFQDL0HAjoV&#10;ZfCLGD+yhc6sKMEExo/Ou8759yVnhqFbEfhdAfKD3Hv77bfj4+Ohy14D++gEQwcOHAjPtH///sTu&#10;Tbw6qAz8HKENhuIN1BIaUGvdunUOPAtv9erV5AgNt3VhmXjVEa2WivTi7OjbNs0YIZY5juPgXYOy&#10;BCWnXbt2VtAwY+Cm2gyOPZnnxhnS8LTqSP++qhLhFXuySCis2C+g/xindwAAIABJREFUFWISrsYC&#10;S4VUGwiGrN1o4X4G1OOJiYnR0dHjx48nYfLJNH1StirhrFpRq37IqFNgzOj8LfScil4/XJmm4VmR&#10;Fq6kXnvtNafTGRUVVTM7o1BxdO/ePSkpqUePHhZuiWlNYUsLcW0xgisUwnMEcCHuTRs2bCDnQEWs&#10;UT+YoIjhIdR8ZdRqT8zQVVasc8PL+nw+LcSdec2aNWTGH5mXZAd9IacRm01oW365tdxm0N8l9Icb&#10;wcWhIpq0y1GXPMGYwQFIwshQTZPGePLkyaRvYQ/WWiEroVclMZy1oJjlbBftHVz27w2LyNXIWlGv&#10;vvoqVFh169atmS0cpGrQoEExMTH9+/e33VHDlQ+1QDaa6MG4FHBw69atDhx26LPPPrOC7F4zCTVS&#10;MkPiO9vLC0T6YVa5bB9w2wZjYXOsEQwHtWrVKugBQodh/fr1pAq1Z+PbfjBG0P/jfCNE7ZZdeOze&#10;ghXS+lRLsaU6R5c8wYSWIXKEDP9Dq2wFK249JK5XuO5LFlgxQoLxBz4N1bB0WZVgBw0kGZooQlfG&#10;gN4LbLCjKJKJPIB1r98DO5IkkXYFqg+7KSLWETu+HNzLrKwN6QLSg6suQF6RicphvHi4RH44ie7T&#10;s2dPq0Yu3lQDtXHjRhKoY/PmzWZIdzmyqaKqgSoqKrr55pvXrFlDKh/YIQPxO3fuBGT54IMPRo0a&#10;ZeElvmn5oappqomNVoUUKYIhl7X5wwx6t6m6QgwtoiwQZGFZP0AM0AzHMbIswhFOYJE3DNCMJpP+&#10;H4EVcpHs7Gx7XMzlcpHrExMuJRiLEszFiRIM1cWIjMlOmjQpOTm5Q4cOP/zww9q1a6HYxMbGPvHE&#10;E02bNoXj69ato9Y7qpqpmthoVUiRIJjAAJAgcOTfxDOO7PgYL6CJy1NiYq9el6uYnKzrKjHAwMaL&#10;HICOpIhwMsCNhlZ4lW2LC5qahJ12fX6WLG0TXAYSB5sJnyjB1GJRgqG6SMELVVRU5MArVKSkpDRp&#10;0oREoYV9KD9dunSBcz777DOy0lakE0tFdY5qYqNVIUWKYABfsInFOnLkSFZWFl64AIW6T62b5ohy&#10;JKUkzl84D4Wtw478Ho9LVWVCMPAJBPPEk/+4/c6RgsQvWDCvQ/u2ZAjJwrYWSCLLCcAx+QVFVnAy&#10;DrqrrvIcE470B0QJphaLEgzVxYjjODJJrU+fPvbCFM2aNSP76enp8+bNa9Wq1eDBgy3qR0VV81QT&#10;G60KqdoJJmCAASLBXnFouKdDhw5z5swTBDTuI0hisbdE0WTNUGVZhNNYxgfny5KALSgBD99777vn&#10;upuvh53Zs2e2aJ4JfyKhKVTNKHF5AuF3DcvrY0pKStAwE89WzvP3AqIEU4tFCYbqIgWVJFQ+p0+f&#10;hlcsJSUlNjY2Ojo6OTk5DovYY7788kvi+UdFVaNUExutCilSBCMBkWD7CmxJSSnz5i1QFE2UFLiB&#10;pMu6qYkyOsHtLoFPn9dtGpA8Iz8/VxR5lmdeHv/S3x5/BHbmz5/bvt0VQDlkTIqwi6LqgC8er9/E&#10;Q0fwP11TDF3FFwmbKMHUYlGCoboYkWqTzF/r378/vGX16tUjVShZ6jIpKalPnz7kZDqKRFXTVBMb&#10;rQqpOgjmnC/B7TQ05chUFFVgGB/Ps1lZLb755js4jeUETuAFVSRzkQ4c2NewYf11a1cT6IGdTp2u&#10;+vnnnxRNHv3UE7fdPszlKVm4YE6rrKYed8mQIYPGjXu5uMQtaaaoGqPu/cvYF8YVFbs0Qzc0PBql&#10;iBKa1hQ2UYKpxaIEQ3UxItMRRFH0er2nT5+Oj4+PxiIhYVJTU+Hzv//9r6IoLpeLvnpUNU01sdGq&#10;kKqAYIzgZ3DIxgz9k4Y3VTdksu/zeVq0aDFjxkxJxHHDVEnRRPiGKAuFBdlpqUl79+5FMaA0ifG7&#10;HFGO3Xv36KYy+qnHBw8bolrazJkzunS+2jL1jz/6sF27doqmCqLMilKrtu3em/KRjm8OP41j/fBf&#10;0wjnODQlGKwyY/OUOlJGfOTzjp9dg5P885w1O8u6bDl/DY8owVBdpOyYLlDPdOrUKS4uLiYmBj4J&#10;vvTu3Zv44VEnGKoaqJrYaFVIFSWYYFA5Ey2SGGg/SoWY086SCgr8j06174YwwlJMS5JkFi4viIyu&#10;q82aNUtPr+9wxCQlJSUmxEQ7HS+89DIQTH7ukYyGKd+uWi3DzTT2l8M7mjRv9c2Pa0xLfe6fTw2/&#10;c4RP4KbNmN6p01WiwB3+aX9WZsbuPdslRfzqP1/HJyeV+P0CsIui6Mi9hkc1jFqZwPAkFhOZ7B0a&#10;l4lkC4loRxz3amALV8UEgx6oKPhl2Y8Li85zxE6OIBU+yZx2w1Ld3mKyJARamMmyXD40wKeKnKUr&#10;mm7KimZqomXIaAxR0zVNUTVRNQ1WluGfOuJaNK9elFhDl+FPPM8C0sJxHRcyxLsiD0ysKkK4IIYS&#10;TM0UFDJBEOywCIcPH3755ZeHDx/eu2z17d2rf2CD/cCG1Kcc9erVo3fvnudu+PxeZOtbeuvTr2fP&#10;3r169enXb0CPHr1uvPHmpKQUhyM6KgoqhGjYv+WW7rDBfYcOHdazZznJrHpBFkFGQXaVmY1Ul60o&#10;wVjn4Yu9qZapkhUcrbOnBQgGWiU4QVZ4aJYyMzPnz58vy+hePOO2TIWTZACRk8f3tsiqe+DX3z28&#10;ahl+d8lJR3zS9gM/CzLz93/8tffAvkAnH037pEev7h7kLqP26H7Tc88/Cbd44eXnB9821C/yPklh&#10;NVXHFh0UH0+vzDg0JZjyZUCWiqIXnpvbnafryOUIVY6iv8SVr+mIF1mW9XNuEz1rNJqH1kpBHkmo&#10;5MiC39IlXpBQQVI41lMIKfOiDqsGOOLlWXhaPkGQDA2XNEAbKDaqpsP5GsYgr6jrLoYBmjFJ0UI2&#10;NkowtVlkqR0LF+Ovv/66ffv2xN0kumzFREfFnd3gn2hDcpSjqKjABqcENyRnFNliSm0JCUmwJSYm&#10;x8bGQypiYuJwWmJSU+vCDtngT05nLNmPlIhfDmQXZBqpAegqGVTW5Ugw1tntjwhGC64OHbhVCMEo&#10;vOCDT9TV1sT09PRly5aRkzSZ01QBOuVwcmHer84ox+4DhxUEO+78gqNJ9Rqu3ba7xFf0xFOP3PfQ&#10;/dDaffDxR81bZgk89M6l9et+zGiS7mfc9Rqnz1+8SDZ1Ny8KpgGpx7Hv1MqNIlGCKV8GpgqoCn2K&#10;gmaqK7KBV7NTycZxgiRJBhzWAFU1hkUmGUmR4akrQJYKwIqqqDpe2ELWJQZS5mZZKBJAMAXuEk7X&#10;4CrwHHXTUHUJm9BUjvfppgLFjxF4YurB/tq6JLKwUYKp3SJjMTzPi6J47bXXQqmGV2/EiBHl2VT6&#10;9Ol33oaPlqNefXrCZhtg+vTpRc4PWmJK22B69Og1ePCtAwcO7tq1W9++/UeOvKNbtx4EVqKinHDk&#10;jjtG3XrrbXBDOGfQoCHlp7NqBVlE6ijINMg6OrBFRUQJxqocweDOtAitEfTOmzZtunz5clGUvV4v&#10;gIiq8Cgenc9TmHukQ7umazZulVDf3ff995/Xa5q589CvgsqNe+XZrr26cYqybMXnV3W6Eru5qH5f&#10;SZdrOrw1+fW45NiT2WcUy/CKcsDdBlpAHdmEKpFFlGDKlyFLHMuWwNMB0sjNzddxIeJ4LzyOouJc&#10;YlfzsS5e8vMCGj9S0Ao6qo/j8UK9MmyqZgCwMu4CIBgOO0Pxgh8gBsCFN9D1BA19xYRnqMvIzUli&#10;Gc4vylAorGOnT4vI8mP5WZ8oMMERzDCIEkzNlBlc4fmHH34gC1fNnDkzLy/PvJCsc7ezr/P5KrV2&#10;rBmowYKvv26V2liWhwKoaQbDBCZLnz6d/frrbwLBPPLIYzk5eRYyQ/J+P4sw3IjY+keQRZBRkF2Q&#10;aZB1drUfwUdJVRN0GRKMbm/necCct5VPMILox+2cJslcamrq9OnTyUm6Jvr8JejqpnbqxMH27ZsN&#10;GDyMR64s4vU3dkhKq/fNj2skhX/k738d9f/uYiTpg48/AoKBXr0ssSzjfva50c4Yx5Dhg0VVkQyN&#10;h946NK06WkcJVUl0FKkq/GBEr64DQUqFhcUOB1oRJjbO4Yhy3HHnMAvnj5cpyS/Khj/t3LUfLedm&#10;mYKiIpoRGSAYUdWwR7Q85d1/XdWl8/EzZ+CagLa8LMlQLOHB6yo8XcNSJZHlOVRm8NITVn5xyTU3&#10;dp21YAH81cTjWW5XISWYy0QTJkwg4yO2Q32FdGGCCXLM2Vc+9JxQgikl6IZBGTlzJic9vf53330P&#10;9Q5ZiNpC419GJdIZLln4xSc5BllX3U+LqqaKEkwlCUY3JDIj6fSZ3/v06QMEU1yM1jAyDeANaLtU&#10;7NnAHziwrUlWS0dMvCPasXDxp40zW+w+cFhWhVcmvnh91xsgBdM/nXH9jdeJAidCx13h16z9Pj7B&#10;uWzlUlnXeFUGfFGwcyglmCoiGFdJASCi15tzzz0jUlJSd2zfY6F4PGh4qEPHNtAThc6fYSmHfz3Q&#10;5ooO69ZvgRLFiwIQDMCIxPvgNF5WAGIk1j3t43fbduzgQYG/0GR7SCWvqqKuk1EkE5vSSPFwe12S&#10;IsNFElPTZ85bqCILm0bnIl0m4nkeKqvx48fbBENWFC9HtkHlHJV3cShK9lbeFUMJRoLuFC/CJ2wM&#10;w3m9gdWnV6z4Am4CmyBIhF3wEnClk1FtUjFJkRyDrIMMJANJVJe5LjuCwWbVwPaHBGPbYMmtggSj&#10;IndP7Osgyai5wp4TweSYCvS/NTSHyfJ68wxTzMlFDp6qxpmW6ONETtaAYFRD1C3D7ffJqiLKAg65&#10;q0Lztmnz6oTEmJzCbCAY6LsjfME2GNSpon4wVeYH89NP25OTndu27WD8Ar6jSuaaDR5869tvv81L&#10;/uMnf2uW2XLL1l2BNTixN4xlKu7iPA37vsiCd+6sqTd0vdnFMFAGYMsvLgJ8YWVZw+fn5J1WZB6e&#10;qteH1syC5w4/A4h2xVffmniykiKLuha2cX1KMDVWJSUlFrbBJCYmJiQk/FF5toe2z52KX76xotRW&#10;rvCf7e+R+sHC46R+P+IYSBjHcahXFjwhTBlQSUF6ILsg04gNhmQj1WUuSjCVJBgTTyqBjSx4JGEh&#10;yIA/mcjqCn107OaJHCYkGY7IguyDP+O5tYKkcpql4xSYqo7i7WqqwHPeJ596dMLElzRIOKIVFHNG&#10;MA3sQ6GiZZioH0y4CQayWdO4p556aNiwARZ6YCbqaeoibIYpw25RUZFhKSfPHIuNS9q1c7+h6R6P&#10;Z/STT6ek1ol1OBLjovb+9BMaLZKZhfNmtO7Q7t6HH4qLj3ZEOXr27VPk9UKhZCThm+++bdEqM8bp&#10;cEY74uNjn3z6KeQpxfH1Gjeds3CJgma8WZqiUoKp9SLOp/D5xhtv4KlDURa2ypRzumHXNoGK5Zwa&#10;qQzppmFvAW+/8lAHT8sk5g2oPEloOzjOMMilHf5J2IX808LL1oY7MyogkkUkbBVknZ2NEUwSVU3Q&#10;ZUcw8A3ADlnB4VV0iUMDAXAN1MVh0AJGFlkImtQRIVG0y/P2NUr1jdDws4XJAFUfKpp1gmfeYqOL&#10;TOZyw0HVUvCZ6DYMBz0eIyf7BLyd1153pctdqJiyjFozZHLhdA17XRh/OJuavM+hMRJg337JiaWa&#10;7JMlTkIj2hGC+ZPPoipU1QSjKoJhCFdckTF//gyELig8iynJrG5IqiaoKs4iSz14eG/zFm02bdzO&#10;s1zvnr269+jl9noEv3vpormO6OjdBw8CwcyaMSWpburTL/6TeEcNvnXIyFF3sbKcW1wIuLN1+yZ4&#10;fKYhv/feO3Xrpe/es4+T1IysVh9+MoP0lRHEypRgar/Iazhp0iR4OtHR0daFngshGIUQTGg9Q5gD&#10;6gTo2BCPXbzQLAIX6PwIkiiryNeKFwUdQbpanj2mPL4hVR/LsiS1XmBxTYtg+SG3huyCTIOssywr&#10;4jYhqpqgmthoVUgVJBidjPsUl+T7/C4CMXANn89TVFSgKBJZppWES7LOeUkqRDAmSRJgimppZPqA&#10;bEjAJaR2wMcDBENigRQXFRgoJXjuraXyCoeGlExdwWFnAIIIwVwgoh2k3P6ZkBWQfvgkP98eM0Yr&#10;R4ZwDCUYeGqKDDkj1a8fv2jRLHw/C7Lu1qEDYmIdCYnO5OQ6WVlZnOgrLMl1xiTs2L7XXeJq1KDh&#10;yi++RKNIyDmXuf6WW16cMEFXWCCYVu3boslHIppVBI2HIyp6/88/e3mW+Or6vCXwBL1ed0JS4p69&#10;+z0Mn9mq7YqvvnN7GElW4daKFLZ1ZyjB1FiFhWBIjYeMvqZO6iKo2QSJhWJJLLtQ/GDfzzLI5bzi&#10;BEOqDqgxAGVMvIatdSFbUZWLEgxVmaqJjVaFVFGCgX6wLOGAHyaK5sLxPmx6QVUDEAweCdJRiFVA&#10;BwXF/CA3ufgtOOWQEIyGCAbVKKYEHXtLJuM4ZwnG0KCWIT7FHnchQIsgehnWo8MXoSOlKbxu2n4w&#10;Fp6uUl4+ELuRGZyrGboGG8Eygjh23WRRgkEysBtTSZs2jVeuXAzZw/gFl8uFslMDhFWnTp3WqVMn&#10;WeN37tnaqfN1QDBf/fvLuJhY3bA4gddkjmM9M+fPHzRyhCB4Zs+eeuvI4T5B4AW/rkmnTp1q2/HK&#10;qTNnKrhUaIbarm2rhHhnVJQDCGbDxs3wM+rUa7Rg6efoaryoKfoF3RYqJkowNVZhIRgrYIZRSexN&#10;05J0QxAVVsEBMMlotW2DQVGlzvGMCR0oL2eMCVcp9sgRcTeOYAxcSjBUZaomNloVUkUJBl54xu+C&#10;hsfvKyFrGyGsMTSXqxheUtLhMFE3WoZGJVivXCy+mFZgBJoQDB4GMuDyiGCgt2+ixaVhA6xRTJkQ&#10;DNyiqITMoVVZxm2YIoqKZ6BgIfBdTjNEy0RTXRSROG1cICsgB5APB84HO3AW1EHkiNvtJlkBv9Hn&#10;81mUYJAMSWRVlX366YcHD+4NHU5SwbOcB4XnYVzz5y9s164dNB7HTvzqcMTs2rn/0IGD8bFxp05n&#10;I/cmPBdp7Msv9R16K3DmrFkf9+zfNx8BkAaXhXQ2yGjy2Rf/Ppmb7YhC07NfmzQeGHTz5o2t2rTe&#10;vGUbJ6lAMB9Nn4Vx2RA4kRLM5aBw2WCgvjJMNC9SlHyqzqBp+5YIFYWk6YKCpshh+y4ewg7uXDzB&#10;cBwHfR74JGmDnciG8KcEQ1WmamKjVSFVlGA0VSALAlgmWkWRzG7lOHj/DXhjkVcKywdee82qBMFo&#10;Bg4YoiO3WdFCM2lhH6hFMjRCMBaK04r2A4GnAFDwXCRdE8kokstdqFual2U0PBGJ2GDgnAvPpobb&#10;FRYW2v+0c8Pr9cLnkSNHSBXg9/vpKFKIyCiSvH376qgox9Gjx4sK3fg4csHmeO8nn0xv3779idNH&#10;3b6ixhmZ+/cdPnH0WEpC4u8nTp06c9qCksN6buzV84WJExi25IMPJ/fo1+dMQUFxSb4scdnZ2ekN&#10;G/24dt37Uz/q068vNC3FRXnwZDZt2gA089uRY0VuX1brdouWryws8kgo5LLB+rlw/TBKMDVWFSKY&#10;0NHqUMKA2gA6LLgPpvKiS1Y9hsVm5x0zLF0xUJ8H1Ws6mgSQm59nBtzyzoklETqn4fwNW3cMSRJU&#10;VYYbCQKgDHR+KrMuW1hECYaqTNXERqtCqrANxiQzlNHcH9iWL1sIzUlySnxMTEydOnVcbi9gCI7m&#10;Yrnc/koQjHIOwSDPFzSUpGsCWvpPxwSjKKYKBIMDNmgMx+JlmlDCeM6rapymS4Xugu27dzGSAEhl&#10;rypwYYJ54IEHHn74YYAYMn5ETC/EErNv377bb7+9qKiI5Ab8iUxEpARDzFo5Occ5rnDVqq8cjugv&#10;Vn4NR0UJiFbt3KVj06aZS5cuhe7vtp2bmjRtvnHDNkNRhwwY2LJVG0iWyHlnTP8oqX69tdu2ajr/&#10;ybT3o+JjP5w2jbQ67dq1u3X4CEjrjLmzE5ISc/NzLFP99ZdDjRs3jEuI//qb76CQxafUW7B0JcFl&#10;7AcTtm4uJZgaqwoSjFEmwUBVhpc0Qf0xVWdU3evxZX/17XKozeKTUxxR0Wn1GziinbAzYNBAHFCx&#10;YgQDtztwYN/u3TsJuwDKwCfsV2M+nSNKMFRlqiY2WhVSRQlGVXhB8BiGIMv+Fs2btG/XyuUuhCYK&#10;GvvZs2dDG/brb0dlNH8ImjEN+VeG1CClxqHJ/UM2jRCMgqcNEYKRIHmYYHhDLUUwqNNtaLKqQO/c&#10;7/Mgvxw0QwrZYJq3yVq8fJmL8QmGxeDAIQR3LjCKNGbMmHvuucfC86fIxEjyqyFbpk2b9vzzz8Nx&#10;EhXKzg1KMOSpaRrUy3xJSc6vvx5Jr9swLi4uNS0xNs5x61A0vxrNTTPEE6ePNstsuW3rbkVAYz33&#10;//XBOmmpkGWxMY5VG9b7FejuCnPmTstonnnn//t/UdGO6CjHHXfcAQnlJFmxjPsf+GvdemlRDke9&#10;9Dq7du1IrpPy9jvv5RQUd7qu64w5i6A9cXsYjhElgXry1n79aYI5O6cSh14UVd1nWmyJ58SM2e93&#10;uLJ9TgEKQCXhYA86mrTPyrp2PsFcmGPc7pIHHrj/jTde83rdUPMoikQmbFZjPp0jSjBUZaomNloV&#10;UkUJRtdERWFUlX3m6X90uro9i6K8G6qukNDZL/xzXIuWrb1eP1w1CAHnE8w51BL6VxSpzFA0NJ8R&#10;zXUsRTCCqZ0lGDQ0JKPIrSYaota0wFA3w3rgX/Xrp89duIDHc3mhCcT1EfwUmZh2zxkOD25PPzO2&#10;R8/eaL3AQPwGQ5bQ4JTX673//vu3b99OjpPwD8RBL5RgomMuN4IhGYico1m2RJa9UCQsNMqG1lbk&#10;BT8OuyyTBOgmPFMZuBZNUNV0WZTgSXMCj0agTFXQNNk0GdatG1JgsUZ4UihQnsULkqCoxKeS5dEE&#10;JU0VWbQGFjrC8aKg6KJqqLjkoolIFw0Yf3giJZgaq4oQjFWKYOxZAmgfzUUA+BYkucSyGFHInb9w&#10;avurO0AhZUSFlQP1hqKpoaSCwQVdB1/URCGm0Dqj2O6C9vVAjabLN9903cvjX4Gvq5qI+niaLEj8&#10;ub248zt1pft4KEzAxYTX+yM2ogRDVaZqYqNVIVWIYPBCIDLnL5YFb1Zm4/nz5sAxTTd9HC9DI4UW&#10;m0YmCknkVUXg/K4xzzzhjHbUSU2MjXXu2LEN38sYM+bpgYP6jn32yWinIzklpmmzhtDbgQ7K1KlT&#10;O3W66s3Jk+ITUNe8foO0MwU5vCozPj+8u3959JGk+nWhF143JXH7nq0KqnegJZM/+GRKTFISAogo&#10;x8sTJ0iK3DyjaWxUdHJKao8+feGLfi8z+pkxUfHx0XGx8fGxWzavAziBthNqnAceejAuKTk+Ja1Z&#10;m7b3P/r3kXfdywjQIdNEkcfjTYAqrM/rbt++PXHjhRZTM3R7diWJGAFHXn/zDeRqGh1lhoSTsWN0&#10;WsHwVmSSOVqrOXg8dMZTFamiBGMP+aNJYYGV7QKhC2VZJEcUWUTWLGSQE+xpR4Ypk4gaeLDfCAYQ&#10;C1js8Yaj9xhm8LjdKpD2BOGpvfgdvsL50VEN0mrgWKgh37Xwmp14Q4wbDPkeek6gD43jCYW2CuXp&#10;AgRDTHRW0FnKfnGoqkcVIpggdgSevmaRgFKomOGgVrJlMJbhtbQiQ8ydM+vdNldf5dcsVjcZRUOL&#10;ocsC6ilBbWCoO7duio5yxMfHJyQmvzLxDUbUodYT2OIN676NTYpzxkY3SkuMcTieGfcao1pD+vRM&#10;S4iOTarT8dobeM47evRD9z10f4nfDWgE1eTf/vbQ8OG3Ie/12VNvuPEa2IfXc+LE8bLCnTx1zOmM&#10;dThiEhMT7773Lga9Y6aLE2T8Hpq40kBFLlCU8URNFAJUJWs5lZ8PlGCoytBlRzAC67IsMffM7+l1&#10;Uw4d3J+dm0NWSILesIIiVFocx8BrDS9aj5uv7XpjZ7gG1BTvv/8uXHP37t1wwwcf/GvjjHrLls/3&#10;+vNVnbn+hqvHjB3t8bhWrlwZFxcz6bWXBMkt8Z6+/XoMGTkE3lRo2nr16D3kjtsZVdJV7Zuvv0hv&#10;UGfPoR1+tnDapx8m1U3ZsHOHJKt+hotOSPh0zlzFL7Rv3mb6jJnwQkONNWzwbTd16y6gls1av3FD&#10;RsO633+7UpG5ufNn1W/YoNDjEQxr6tz5jvjE67r10FDbhlpuwBgANVPjN2/aMHLkSBLCTpBEEkOP&#10;zE2wCWZSCMGQmoLkJ4lhZQajQdiCI9AE2nH/qlThIhigEwA7Ej8DD8YhpyLG71ZU3s+4SKhll7tQ&#10;Rf7UBs+z5xBGiPX+XGM7PmoEwg2SocNARzlIGIEuL/Z1CiQmUHcTZCEdX+ybBZ9o00sRDPldoQSj&#10;W2e38lQewRB2MYNB4mHH4/GE5UlRXaQqboMxbKtJcDODBCNaht/S3ZZaaIrZc2e9m9WurUe1GN3i&#10;0PJHFlojXeKgXM38ZIrT4TBVxefzsZxUr3HWhNfeQX6+p3/ObJq8YetGKJcqUzLl3clJjVrvP5Jt&#10;Sextfbo9+tQY5DOosuPHj2nfqaOMSp/M8e4nnnh8xMiheQW/L1k2MzEpdtGiBaR39823Kxo1Tv/p&#10;0K+6hsI3XN/1hoEjR7gUFDoJrlPs88m6EfixoQSDzc86MkiXO0pOCYaqTF12BINsML6C7FPHmmc1&#10;KcjPBYJBTrs+VjEC7QEaqTG10yd+bd6k/rbNa1SFR1MWTR36Ga+88orf73388cdat8lyufNQd0Jh&#10;7rp7+H1/uQvavHnz5iUlJbCcS5Q9QA+ffb64zZVtcovzT5043aRxUxfPeUQO2VR8rqfG/KPPoB66&#10;yd02YuAzL4wFOlFUvajY5WZZZPj1cm2atliydDk0fYzbn+CMZwQRujJ+XgAEeXL0Yw/8ZRT0iho2&#10;rjdj5qeSYUBnC7beg2+9bdTdkAWczOOFDlRIA3xOmPDKex8AX6P8AAAgAElEQVS8T5AFx1WzsFXZ&#10;LM8GQ0wvxF0mtGJlGAYwiDjZkPaveoYkwkUwZCAfcgYP52tQrfOcjzQHiipAY0DYBVloFCnQLyxl&#10;ZTnHHlP6uL0EXQBrUEpQJX2WPC5MMGe3UOuLblvXS9lgzMoSDMlAlkXDi8SERoI3UlWbKkEwpFSX&#10;RTCyZbKhBJOQXtcRl1InI9MREwcvdUqdhOKiPE3m+vW8Zd3qHwwFD4xC8di2JyGl4dETp1lvrqF5&#10;oVB6WK8p+VwFOYmNWvx30x5LZG7t1fVf7085kV/i9Rb83/9NvHXkbTmeQo+/UJL9zz//7D333AV9&#10;sOWfz0lIjDlz5hSQMfQQnn1u9MuvvCAKqqaicpVfUpDUoP6aXbsKGRZeKr8o6sGADpRgqMKiy45g&#10;VMkPW37OyfS6KQcP7vf70YQjUTVkHfklYB8R4AR2zY//SY5zeEpyDV3SDWQBffPN10eMGAGXeuaZ&#10;p0befhtc2+3JLy7J+eeLz9x19+3wrU8//fSKK67gBR9gjch5Fy2el964PqRp9849zqgYhzPamZIc&#10;E+2Mj4upk5Y04NZ+vOBJTo2fMXe2gkeyVA01rdBHyf79dItGzebMnc9ywjdffN2wboPouPjEtLS4&#10;pOTUummJCc4+fboWFuQAwWzYtFGxDF5BoXuf/ue43kMG87Kik06bKcsorpo4YFD/rdu3kTaPEAz8&#10;PPLP8wmG5BXIboltmrEzHKoqe/CoGiqR8I4ikR3G78Z+Ktqpk8eyc05CS6Bpiv1XHq2yWYpgbF45&#10;/0h5BGOURTBmgGACVhabYNQyCSbUq6BMgqnEKJKiKMQgZwtenGoYDaSyVTmCMc+JBY4JhgSGAIIJ&#10;jiLNnf1Bk9atikXdLaBFYfF7AiWbh6qgTfOmMQA0CfFoMabouJjEtOi4NNRzE0qg15NblJfVunnD&#10;1DjknJ7WZM22/Z68038dNez5lya4BGQdfOKJB/sM6sdDTYhCUchPPvlE//59TUv4ZPrbrVpnYehH&#10;Se3R88b4hOjkpDSHA03tdCbEpDRq+MOmTfAdXjfJQBL0hSjBUIVLlx3BQHfE0gVVYqOjHF9//SUc&#10;83gRxJAZ1Dk5OVdc0Rr4YNfOLQmxDolHkc00HXUvXnrpxUGDBkH7DW/viJFDsecEtHnySy8/2637&#10;TQzjmz9/fufOnTnei2wzgn/W7Ond+vTIKSr45ONpDeo19MmSRxQkQUROGMi5Vz6TfezaGzotWfFZ&#10;gc+rqMg9pYjxA8EYkta2RZsvv/rGz3Arln6eGJNQ6HIzkgR04vPBZVhd538//luTZo0OHDpY4C4R&#10;NdMrys+8+FK/24ayoqQRrz1LMVTh5IkjPXv3KHSVaNjDQsARx0MJhmRO6CJzoRlL1iUgw0kKjlhs&#10;4QaPjB8Re0xVP99wEQyai46nVJDFGbAHzFkv7KDLtkEmiCHH6lKwcnZdvfMJBlm0oBjizQhgStCz&#10;23aZtNfYCx0nCvi+BJbuQ9HJzp3RelbBuSTnDFFVgmBs0xo8RJZloTmhy+NVs8JCMPj9Rf5bgNyW&#10;7rfUEkPMA4K5vkf3IkFjNXRascft8RZDf6wg91RqYuyXK5eZ+JVXNcvHq1BTQJnLzznWpHEyoMar&#10;b07SZV9h7pn49KaHjp2xFG7EwF6jxzznFRFYP/TQvcNH3VHC+QuKc+DOL774wpAhg3jR9ems92+4&#10;8RqvF7nZQS/uyqvaTJg4ztCt4iKPglaGVP0qisXJ4jVLFTxDKlBRl/KDgYJJCYaq4rq8CAa3CqrP&#10;nV+Qf+az5YubN8+0UNwXL+rRGigO79ixY5s0aSwKzKmTR9NTE9ev+1FWOBQaSlcHDx44ZsyY4uLi&#10;559/vl//XnCdwqIzRcXZY599ctjwIdDmzZo1q127drzgA7Lh/K4Pp7zb6fouLsa3e+eeaIfz/7d3&#10;HuBRVWkfn0wy6T2UAKF3FESKgopUKaJiX3d13eLuqihKFUVddXWLDUR6U7Dv2j4VRGnSq4BSpJck&#10;JNNv7/V7zzmZIYEkGJxADPf/DPMMk5k7M+eee97fOectqzdvQpldNF1TZYoJihqqXN2zV7cnnpnC&#10;wlOYnyTbogTBV1TatnnrhYve5gVpy/rNOenZ36xaDb+N4tDUWRIZlL2XpzxJ7ukz3kS7Yij5rz1w&#10;xMi77r0XhjZaYPCUCOZe/LvvLHrw0YckQ1NNA4y2AqMHmrqplRKM2xUXNYlWWdWV8hUxbeAnSZKi&#10;7Xxhdh9iRTAkkosktyAxQYYu+32lIPJGlM+wXLnyM/HlzPrA5ySYMjzSKxCMHSEYLbISg1ZfKj3+&#10;GdEZsSIY8oDnecAX+xy201Gt6LwJxqqMYCxLwK4wYVP2Lpj3erN2bb2cJBjoZXiugsoOUMHSKy/v&#10;9OSksRoieLSSJ2v4Barx+isvdmpfoJgqjBsc7duyeb0ns+Fny1fpAtXvqsuffeEfHMpRpD3++IOj&#10;7rqD1WQ4oCTTcCXec8/dkhKev3B6n769vN6SYDAIY+DgIdfdMHSAiZcHw+GgbmohUVBs+1BRoR4J&#10;8LbJJVw5wTievI5qpkuOYLD3A76qw/7LL++Snp5u4WUYYIh//us/GRkZP/ywi+coeM3wYYNat2rG&#10;8WFJ5mbPnpmSkrR582b4uEmTJo0cOYJhQ/g42vgJY0beNAyOPG/evFatWsGLWS5kafKSdxblt2ga&#10;4hhV1m4YPLTDFd0EE123As+2bd/quZeeDQRL3l68IDE99fDJk4Rg+gwcMOX5523VvHnYyNGPPQ5f&#10;WqD5Adf279zlck5ROElmGKZVy2aTJj6uqML/PvnQFediBD7EcdPnzHHFx18/ZAjKp4dHBE2XODZ0&#10;3+/v+eSLT1UbFYnkFLQJjSAGXoMGsdME84/nX4iLEAxpTxJ0TRoNGjYUCgG6kYAm+BOaXFkWKbdU&#10;24rhLhJNh0k4eijohZ9VePJo7149unXrtm3bDngjDMEk4NzCZX4rYReyRlKOMyp412KX3TL3oNME&#10;gzqlFln2j9CHVkYwaARH89LI0TQzEgB19u+KFcHAb4xW94QTevjwYfLbz/P0OKq5zoNg7HJnvGxH&#10;8jTBSCgcSad1xT9v3rQ2l3URAE1Mm1dRVQFVE4HUdYWfP+fNeJdr9aoVcCiG5cdPmtKu8xVhivvi&#10;sw+TEly+gBeQpvD4ARgHkrIb7tx/0JDZKRMevvGWmwVNg1nTiy/9PSUrY8WGtaLCLl32KQybI0YM&#10;k1Xq9WkvXd61U2QoMDdsXAWD0kcf/S8UhImWOXf+LHdy4gmfF3o5HIckhoBBDK3mEv/3CgTjxCI5&#10;qrEuOYIBaxIKluJgY1RG4KmnngLbnZiUEp+QmJGZTVEUnpuaADGWqU4YPybO7UpJTXC7XVu2bEIX&#10;mW6OHj16+PChaOPWlCna/9DDD9x0042CwL355syePXsKeI1EYMIzZkzvfEVXVhbBjOqqMfDGEa5E&#10;D1BCZnrG6EcflnQRIEOU2LlvLXTBdRnvgS/w2OQnFMtSeHn+rHmuBE/Hyy6HxzBGDR8xEr5ialpG&#10;fHz8+HFjbJw2hhPoJe++g1KneTwdu3a96957f/uHPwRpCieckWWFVxW++5WXHy8+AfgSJRgJL8BE&#10;o6ntswiGtFWUYKBhvV7vtm3bBgwYMG3aNFJQKZr29wLM4GNFMGR7SBR5lCVdk1gm9P57i3NzsuCw&#10;//73y9GVGLxBdnpUPS+CwSsrNrnpkao2KEcQIlj0BgVuZVPrCMFEso1VmZM3VgRDqn7Cg3379t19&#10;99233norqTvh6ILp/AjGPis4X9HQUquJ3EsEy2A0JTh3/jQYCkpoVou4SSGnLhi0FF4RmQVzZpIO&#10;n5Ka3vXKXidL/PACjg5MGPtwPBqZXLk56Vu3bUzMzBk/5RmFD69fswyezGnYoLDomG7Ij44fH5ea&#10;lJyWcNPNw8aMGQODXogqfnvJ7K7dOgMWIzjmwprO79u/E8YSjycpPT3VneAqCfqhi4s4UQHxeSnb&#10;tXQIxlEsdMkRTMW1eousqUZvp+NNInZL00W46Ih3p422TspywUVeU953Ab0dRbtYqiLw8HqABrh0&#10;sRm1STyhSepI2oYGFGHIgBqqaWh4DwLMV1kVAg0FUaND22UzeWTZrDIDGd13wFN2S49YS7LNjCyl&#10;jcstwWtwxjxURRIXmFTLdjROW0ENJa9CTfTU5CdTk1MSEzxRkyiKImnPZcuWATdAe+bn50fNPIxB&#10;ZA/iAojQ0jXXXAPfYciQIYIgVL/8U8HSVwzq8fu9JKyahFKPGD5k0sTxwKPt2nWw8VIT3kiyohtJ&#10;NB3G4R66YSpwsniBwpljdBR0jaK9TFGWSClg1USjL0xtyVfQVBFXuVIEkWYEmSz7+0JBVDdAAZbC&#10;ISSGLXMS7hSofh5CGOgwMkvgMlpPWMUZyc6DE9euXQvDfUJCwvLly8+4RoBd7rzzzsTERGjSXbt2&#10;XdyKfZeayFmAnvb888+npqbCnMTGk4Gq33E6f2Z5fCHIGxmC4O3QM6HDyCpegBFUA8Ut47dbmmyq&#10;MLTo8EASeRi7RAknuzNQ+iucaFMi9ECKxEkYq3WFNVVGVgUYfkj/h66DZ0EwqihlTuvoE0U8nGJP&#10;djQuyehWtq+qo1SQeIAiC5LlmduqoMp9v85oN9shGEdn6dIjmApemVUTTARiDFPGuVnR1omq6vho&#10;JJbYOMt3wSIEw/GULiMTq+PJB8IXCXmmSCgUCq0LGJgzcL16pTzBoAWYCMEQIqmUYMisniQFJ24W&#10;kSk/ARSDDG3ERbQqgjFxZUuCAq+/+lp8nDvO5QK6gh9JHFy++uqrrl27EiuYnJw8depUK5IGJtr4&#10;0YQxta3Bgwd7PJ6BAweeM2qmKoKRJIHM9nDMkb5/3w95uZk7v9++efPmjIyslStXkrffdNNNEyaM&#10;O3WqCJeAMVev+RamoaLE+gMle/budMe7MrNSU1I9EyeO9wW8MKa+/OorA28YOmT4iPiExCeenBwO&#10;h++97zeeBFdcnCsx3pWRnrTl+92MosPQ7w0GGjVqgTN9xT3yyJ8KGjfbumELwBjDeQ8fPoyWwNyu&#10;pPTkyU89yXAsiX6He0VT4WZWttpCWqaqdgD0BOsI527dunU2RlKATvigUaNGZWRk5OTkwDVyyy23&#10;RAOqL8x5dMQwDDlBxPkMdC53+GoIxio3j0LoYNooFS/8B9eCleG0Ird0WRCYMCr4iOvbw7AjKxpK&#10;Ki1reASRbUNGVWZh3MC+tHis0FE6cQ1VB+MEGvAFxeshlzvkrYIJxj43weCjVUUwVf3GqlrBcgjG&#10;UWW6pAmm/C5A2a285SuraK+RlLsikmwatoacQEji1UoIhuR1hSuVpmkVzVpgIAGYsFGNRrT2gghG&#10;B2rBBGNgH9szCIas2RCCIQ4VhGBMXDAy+v0jBEMgxipHJ+RPGlmnIQRDUr2WJxiSnJc03dNPPw0t&#10;1rhhIwE7C4PN69GjB8zRs7Oz4XmYKSYlJZHC1yzLRldf4I0XxpnX7/cPGDAAvk///v1tvCpDNrMq&#10;VTVrMDautYvWTgTmsTEPd+vaORjwwYuuuOIK6C0AZ3gr8I1GjRqwLA3nCeW3GPvYgAHXw/C9YOGc&#10;1LREr6+Y48PQsOmZaa9NfZXluSXvf9CqXcdXpk4P0iiibe7cuYMGXy8KNBgAQNb+1/dt3aEznEdW&#10;FlMzMx544BHsacRf3qVFvCvhwJ6DHOd7c+a/AV8CQRo5mdt6qzatn3zq6fLR7yhQTj2D20zrXHPW&#10;3bt3w7kD9Fy1ahX0/4MHD44ePRqYBkAQbACcULjfu3cvvJKU+XR0wUQcy6ZMmQLXFyDmuVIrla9q&#10;Uv7Z6MVOlmNVfNMILmg45B77qxm2rhB8kXnGxiiPF/xsTlLRpAiGH1ON7mPi4QJGUjiMAgRjGrIg&#10;MmhRWZMZQUTZXCoQjFwFwVhlBGMrZID6+bufVckhGEeV6lIjGKumBGOYyIO+rKw8TG5kA5U5KsOV&#10;SvakGIZC7qLwNplsH9iSoKqygQyaZePU85hgrLLEcTAeVE8wcDubYMrXZqtIMOVqthGCsSrgS3Q0&#10;AaMYCJX5rsJgCi3WunXr5cuXX3311cTykfhq0ph/+ctf1qxZs3bt2o0bN3733XfweP369fAY7tfU&#10;srZs2bJs2bKePXvC4NW7d2/SyNX1hyoIhpAl8eSlwv6c7PTFby+AsTsY9P/vfx+BRS8sPEHy3bVs&#10;2fyNN6aSNRigmZkz34QHfa/pPW/eHE2X4MRCt9qybWNisqew5NRrb0x3JST5wwycIJpHbFdUeAxR&#10;r0KXFh2YN3dGlyt67D9ROH/xW+06dYQeqiMTEV765QdNGjT98tOvoFPcevsNi5e8K6loLe1UoPSj&#10;Tz5t2qy5IMo+f5A4XJMJd/nf+HNW3b/88ktyBhcsWDB27FgAF1dEcHKhMTt37gwNC2cQTuvmzZtr&#10;+zw6imrlypVwP2bMmNzcXDgd4XC46mUY82cQjBHlGMAFXlbgJkoKcYLRVFmWOF0WyIYzjGPQsUk0&#10;oqiiOUxZFYuyQCcyI4Jvo8kyTBIkVPQU7ynB8BNmOVQq8myCsYzKCAaVbUKvdAjGUW3qkiOYiqVZ&#10;T2fpKLvqzhoXUK0kXcK2DXliIguklR2qcq8akgIO0Yt9srSUlWVFgksY7VSjvW4zSiRlmeJ0w8Lb&#10;Q2cSDHn9LyQY/ErrjBsZQYh3hYWLJf39+eca5Td2xbkKCgqg6cjuQ2ZmZmpqamJiYnp6Ooq1drvh&#10;Hv5LqliTZ+Bl7loWfNBll10G92CDBw0aBM1bfh2okv5QBcEQTyaKCrEs/cPuHW1aNz9y+Ceywn3o&#10;8P7MzPQPPngPKAcA9KGH/nbPPXfDi1etWgG/D6AnHA4C1kBrpKWlxLldCQADca7cBjlFpSUffvxJ&#10;dsN8UUMBpIIi+/1+OOC6NcuTE1zNGqQmJbg6db0S4PeBh/866o7bAwFU11qRAoUn9iTGJR0/dDIc&#10;LszO9SQmpaBEYg3zkjJSshs0dMW5yTq/pmMroSo0y5z+fZEFmLLOUYVWrFiRl5cH7dapUydyvtLS&#10;0shZi8dKxCLnlDzv6AIoIyMjei5AcI5s2646JY9ZfsZVYZwp18/xtR+FDxsXE0C7SDQdRqu9eA8H&#10;OAY5t+C0jeTalzRdxwcjQIEJBq4HHfvgKbJKWZYgCAGeDwoig6qtaSa85TwI5ud6oFeLNg7BOKpU&#10;DsFUTzBobxhmNdgPRlcVNBmWJR3slWWduSdFjiBJEnycQKPtGJQCwTQJwYgmWoMhUykDLfhaZxMM&#10;8eSNJcFYRqX4AjeGY9FSEPp8E+Xkdcdl5WQfPHzoiSeecJUTDLUw5v75z38mDYgWlnA7Wzi764Up&#10;CkhR1IgRI8DQ9uzZk+f581uDiW4hwW3QwH7uOFfbNi3iwH4nuUny9ev69SF/Xbfuu/j4OACd++77&#10;3ZQpTwL6HD16FPDlrbfegseSzMkKh3ISGmqQpmbMmVvQuh0hGFFVZsyY3rBBNiDe1o3fqrx30fwZ&#10;TVq0YTX7r4893H/wIOiGimybOhUKHGvSoOmmtVuOH9/TtCBr/oJFomafKClhVIFYII4Xo+l3eVEo&#10;94PL7R9VSzCbN28mZ3Dp0qVz5sxp3LhxFF+yslBASpMmTaJB1E440gUT8TyDUeuVV15p1KgRnIjo&#10;NVWZfj7BEIixFLxorGjk2jTJGoxlqqahKDIPgA5XAQAxnknhoSBCMMgxDnvAmMirRoFvSrOlKF0e&#10;eqwDRqsmqSupoptDMI7qhi5BgjlrTaISgjmNMmQlA2bh+P12MMCQZZiqCUbRYRAwbY4TOEUp9HpR&#10;cqcgw6o6j4KErHIEUxZBWJ5gJPvcBFMRws5xq/DzKnoCkoBqgJjnX3oRrHicJ8HCTp00TY8bNw5s&#10;dkJCAhg8GDI8Hs/OnTuj7RltTBtv6teqbOz40qdPH/gmN910E/lE4pRTeX+ommBKSorhwbFjR7Kz&#10;0j75+MNQ0ItrC2iixCxcNLdJ04YbNn4XpvzwyszM9EcfHV1Q0HTPnj0kB3Hbtm3HjZsAnQ3mo2Aj&#10;fIESEzkXGK+9Mf26gUNOnPIKiipp6pAhgyZNfByHGrGGFHjskb90793Xy4gzF81t16VTMCjjMZpf&#10;vuyDBFfi/h8OSFKgcZO0iZOekg07xHFgQliRpO1BSET6RvlYpArsUi3BfP7550lJSTk5OUAw5Jnp&#10;06cDj8LZhJbMhF+Ynv7ZZ5/5fD5yddT2eXRERM4F9KgpU6aQXVq7OmNcA4IhjvyA2KS3ICq1DEUW&#10;UR17tOwiBQOlhNElRYb/Q49FqcDxcIAvFROvAWuA2di7RaGYEtsWLJ3bt/8HNFYYaNmmHMHYP4dg&#10;ol/4jPGnAq78jO0lh2AcVSqHYKoimEiKDktd9vUXaWkp+KgJSYnpn3+2VBK1yioVl/kleEtKLU2f&#10;POkJd1pqRl5e8fFTe3buDYsyoyoWnshoaLAgSzBRPxgzMoIAwaCyRMQPhkQtYl8W2yC1d6oiFdus&#10;/FYFwRBHUcAX+JnPPvf3hOQkgBgUAmOVVaIuKiqaMGEC2UICWzh58mQSsWJjpABBg1+AQYQU8enX&#10;rx+MXAMHDiSOO9WoKoIhCzAsS8+ePbPbFV38gRJcylGXZBRw8dOBPUnJ8S/841l4kqbD733wLvzq&#10;6667zu/3k3qW06ZNy87OXrt2LXnXQ6Mf7Nm7B8OxcxcuaNayDS9rsg7WQL/xxuGDBvZDbrw6N2fG&#10;f5I9ri5de5RSLCUwHS/v9Mij42QJeIhp0iQrLTFj47qtikLNWzA1OTVlzfpNtAjwoo1/YnLLtu1C&#10;DKtjgpFkFIiEXHrLVK6nobj8KtfA1q9fT/b7Vq9ebePFMw1r3rx5xP0C8LR9+/Y29uS9ANUhHBGR&#10;omNwIl566SUClFa1HvFnjzCVzrWiq7BkPeXjjz9u2qRxHNrtdGVmpKH5icvVqXM7VAmOo8u2jxUV&#10;V4y0ogQDRK5aMGIqOmCzrQKxMFTR7BmvDBo0IMxyKJWLZpDqHJE1mGguCTI26ZFniHOhSmriOgTj&#10;qPZ0yRHMGe+O3jSN1B2LOBngFVO4AufMnt64Ue6hgz/hKBJ7/75DzQpaPz52Eq5CULYgoSqSwLNo&#10;m1lFdaFNQzuyZ29+g7zvtm/mDXXbmo1p7qQTfh+t4jxmhs3KvIRjpnmeVQxdNoEFYHaDs8wpKPpJ&#10;05Hbf7Hfb9iaqPHwehwyDQOELqsS8WIh7ngw7nACb1W03OVv1TQdaRZoE2grlBkPTwejT5K2OnLk&#10;yLhx41JSEMAVFxfDM8QHBYw6KZwUq/NYlawaZ7Qr55Zd7iCCIKAVFInv0evKP/75Dyj7hQ1NR8sS&#10;i9fJtdvvuOX6/teEqCB83v5DB90J8f/6z78phsZtaEqS8Ma019NSkxOT3AkJ7latWsFvB5qZ+sbr&#10;/a4f5A9Qpq0xbMjr9Xbv3h2a0pPguqr3lZ98/F9XnGfjpi2aKR0+tg/eC1QBo/Czz7yQl91k756D&#10;qA6oRs+Z+2ZCYjwYmcSklL7XXFd0qhg+kuU5CwdUo9h7HFxd+ehfhaqpKlBaWvrWW28VFBR4PJ63&#10;337bjmCiowujGma0+1mKdAmYCaFlxW2b1kMnhEFCFiWUwBAPZZoBMxZZUlCeIXha1SxV1WWONhVR&#10;khRJQ1cEvABGm7DEqrbJK6yuhm0DhheAG+T7D5ce8q2JcDNcTRZe0SnnV2fSLCrSUlhSCs9UP/7U&#10;7Ac6BOOoMjkEU+GGFyBgooFywZE8Tr17XTHlqYk2TE1UmUyVXvrny72vulaSDbksRT+YGF2ReZzE&#10;DEBE4Tnqp+93ZKWkFFMBTld2r9/WMDVbsEyfwPCBsEozrMIKtiwqrKqJiqVxukTxYV7kgDh01cA5&#10;9FAoAXIO1XnFljlF4FWZVzgeeWCYwXCIxELTLOML+KO7Qr+EYKIL2lak7B+YfPICuAfDDKPG3Llz&#10;wdSpqhoOh+0LZfZiRTA2Cs0QgP+KThVqMNW0TYqnLRx56vcXkpj5MB1Cz3OsrGuiqhFHAYAYlqVJ&#10;9wBULSktRPHYIslHjHYYfd4QmsWiFIXIxeHAgUM49wzCUxstfqjklZrO41Kg0FWME8dL83KbFhWW&#10;YlBGxX7DlA96MryY4Asqj47BFO7BcpyNL+fkmKoIBhrBxucOzuOrr77629/+1ikpcIFVGwQTPTb0&#10;JTZUumL5l43zso8dOUqe5QRWlAVVl7yhUsPWCXOEKc5AUdgSdElBlGUdlSKRNV6F7mHrQYGF6ZOm&#10;hFQ5GGYZnUxacCgfAXpUYgxvQwOpwECEVohtKxAKwjMUx5MpoGo6BOOoduUQTEV2MUhSeZ0QDNzu&#10;//09t948nFQhgNEf7ZzglDCkepmmGffff3/TJo0T4l3JHtd3a76Faf2iRQsSXa5Ed1xiTka/oYOT&#10;XW4gGFeKZ9aSRSrDt2zY6MX//CM+w5Oa5snITDlSeGLy88+mZqWlZaTeecc9hSeK4FszfKhnrz4u&#10;mLGnul3JribNC/xhCqxvy9YFTQuawIwcLNzO3buaFjSb/NSTvCiAnYsVwZDaxWQvCVov2nTwYMeO&#10;HeQxaVUwgefML/fLFSuCId8ZL6GbeK6pKpqo4wT/okCTUtXItUVX9EhZI4AYQg82+bGyiCvs6jgh&#10;L8r3g+PURPhIAdElKmOuKBrygsIRsDDEk7w18GDJO4tSUhMCwRJZFjlOGHrDyHt/98dgMAzNTDMB&#10;SWZNSyHf08LZX8I0RRyVwDyQvHaxIhj8fcTotoUkSdAyjifvhVTtEowpmQr33arlndu32bdnL/k4&#10;0rGB16HP/3Rwb37TJv/3xVdojqSZR/f92Cgz7Ycf93KSvOP7LS63Kz49BQavYbfeDOOcJPgWzHu9&#10;d98+p3DSIIFnhw4dAkNFQoK7adP8g4cPke46afITw0YMf/Dhh9wJ8RlZmVdfe12JP2BgwI+VHIJx&#10;VKkcgjm9i0TKFxPzQxZg4P7br79ISiDbySn79v6I0yKoJzEAACAASURBVO0D7tg0xcODa6+9tnv3&#10;bqeKT1imOnvG1Jzs9MNHD8GMZ/e2bfAWzkRRksf3HkpzJRRTAcU29+34vnFGeodObWmJUmTuun59&#10;0nKy/jltKqcIh48fy0jP/fzTLwWRmTDx8Xvv+yMva7RAqbbiinMPGDgY7O7+A/tS0lInTJoIJq1f&#10;/+tvvf02sHMMx8ZwDUbHJamjDQWMwjBMKBQiz8Cf4BkULY7zoF+AjHaxJRiYiQoS7w/6TLxahktT&#10;oTpWksxBs8NfJUUkcdFltQJMkv2LhGygTUboFaFQQJZJ+KtGCAb5NCocqlfF8vBCUWIpOkASeJBc&#10;wHDwx8c+kpaWEh8fl5+fP2zYCDZSggBVEddE6GkAOnATJBFOKMEX4qhE9pJiuwZj4wJ75X14z+/s&#10;ODoP1S7BGCIQzM7tm+JdLuiscJbxMgmgtQwEEwz7SrxF2bk56zdsMlFgv+ovPN68Ye7adRtOFJ/K&#10;yk7bf/DHoMACTecVNHn9zVep0Ml3Fs/MadiA9I/GjRoMHNifjJb33vvbnLxcX8DP8txDox/2JCV+&#10;ufQroBl/MNCoabPHJ0yUNB2mgDH6XQ7BOKpcDsGU3SIeauhmYNuG05cBdSAniTtvvZm4xaWnokQO&#10;HMfBkLBr166O7Tvs2rkDZjgSRxuqcE3f3o9NeJwXhQ3frc3LabDr4AFKllZ8sbRhetbBwuOUzB3+&#10;cU+b/MZL3n1L0pGpWrJ4Yberr6JhJg8WReBbNG//348+AwOJbZ4mKiZO8KCPGz/xvt//ieQjnzl7&#10;Vm6DvFG33QpDxonCk2RBmNi8mBBMNENo1BWGiKZp+BNx5gV8uQCrL0TnSzAVzDwBAlGWSF47kmpZ&#10;1QTLVnHJCB1v7aM36qYWLUWkqOgkwaCMqj8At+H3Yk9e5LgEz5R6C+EIpoGqHSHMMMUI2eiKypOB&#10;Hgc36eRz0TaWjLJ0kC7HcQw8AwfHOEiOTHwRdPKdUQhr5MvEcA3GjuwAwkcTNr0wuZUdEdUqwUg8&#10;Zeviqm+XJiegSxp54se50jPT4j3u5d8uBXA/fvJIvCdh+46dKk7cW3r8SFq8a+u2HUtXrPAkxu39&#10;aTeryYwuU7KALxPh/SWze1591cnS0v/+97/5jRv6/V5UzU1FCaw7du70znvvBkLBKc88fcWV3Y8e&#10;P0ZiG/82+pHf/+nPYZaLoX+4QzCOKpVDMOYZHAPGhli1spulspRfZCkLVYI1V69akZyc3KFDBzBg&#10;y5cvj3e7Dvy0j6OCpDzR7FnT7/jN3aWB4Mb1m/Lzm54M+OE929dtzEpMkWyNN+TS40c7tSj4evkX&#10;okJbujBr5hsF7duFJNnHUjCepKY2eGvR+3ZZAII9c+ZCd6LH5QZ08lx91bUw3NBhimXZG4YNhVHp&#10;g48+RB5zxUW14QdDdpHKoqUilZLsiosuZyBOLSlWBEOS34giyVnKkRAkDDHIlwVGZABHGs6CoZYB&#10;hHU2JZhwDEnmUOkrDq1k4K0fDbgIHgtiOEyVAtei2a7CM2zQMFAKVJScWeFwpmaLDLnwcfAMy4Vw&#10;B0NsBX+CY/r8xZouChJPXCCJqxNZpa8GYqpSVQRDaAwIpnxgvGMMLqRq2Q8GujC3c9vm3JwMn8+H&#10;ioZapqxKZBdJUviiUyeaFjTbsfN7hhUlQTxxYF9miufg0WPQF7tfeTkMLFkN84aMGgn/DVJeifPO&#10;n/1qmw7teVVdtGjRZV06SZIAnZkMlQ+Nfvipp6fA9XLf/b+/8+67vH4f6ZMPPTrm+kGD4SqluJi5&#10;yjkE46hSOQRT4QZWh9QuRvNmQ6apADJRHFyxmqlKosDpmrJm9UoAl+VfLwV2SU9L4TkGzE1J0TFT&#10;ER748/3XDegPb962dWd8QrKPZSTDWL9qTWZy6t5D+3XbPLj3h9zUpN27tsEMn2f8ixbOyW/VRkFV&#10;ZU1Ztzp2vPLj/30J0+LRo0e7XCktWnT46eABsMePjRl/91334pT3Fk3Tbdu3S01Pg7GDDBlhmooh&#10;wdhkxUBVy4MCytGHdx/g08kDEhFabU3d2KimBBM5lfi9UYKxyjgGx1QjKlVV1jRFnHhFEWUBB4KV&#10;cY+kyEAPoixF/0t+JvxkDs41ershiyi7rm4gQGFZHi+9KJrO4y+M/oLTgploW0qmTUtC5GfZkqgV&#10;FhZj7pEMC16sURTDMiKuEW7LCoPXfcr8dsEwaMRT3DKj5QV+OcGQy0SPpCUMBALOAswFVi37wShA&#10;MN8u+zIO58qzcdJtSRFLvKdwt9R27t6ekpa6/fsdxJOv6PCBZo1yv1j2NSvLQOfQ75avXulKTUzK&#10;SBs6YpBtcq+//Pe+/a4LCvz8hQvatm2NitFi3IfP6tGrJ4xCLM9NfurJa/tdRzpkIBQcO3HSiJtv&#10;QSmvYvSrbIdgHFUhh2BOe/ISgsF+mohg/IGSH3bvSE1y79q2CcYFTeLRdoOhHTl8sEl+o6NHDm1Y&#10;v7ZZ0/z161bj4vUqEMwNQwY8MeVpsF1Lv/qmcX6Bl6Hh4zev35DiSQjQQUHljx7Y2ywve+3abxSV&#10;BTM2c8bULj16naKYsCiLqpGX13Lu7CXwtfLy8t5//3OW1fH2h9m71zX3/u6PbIiDbzpu3LiERM/i&#10;d5bExbv37NsLhpa4ecZwFynqwAt/gvl6NOU58fckjjJ2xArWtmJFMMQbAJ1iU5Yk+CESx/ksSyLZ&#10;dUleHLJOQ7iBNCmhh3K190zs82vqqgavDYVLcFFwG20qqaxhitBy8DG8yKiGiGJQdQnHH6HcOTwn&#10;k3oU/kCRZfOSEsTPo1PEsRLuqAovhEh4KgmltrD5qQZfzm8XKRwO67ioeNQnppoqDY5irtomGF3h&#10;N29al5uTderUKcBTvPaH8kUR1/XjJ480aJS3ZdtW6HvQjTevWZnqidu4dZuM695rOkpKxKjSl998&#10;ndcoq+j43rcWvtG2YweYjG3YtDEjI83rLQGCgQ8CiGnesgUMRKquPfzI6DvvvssfDJAAugcefGjo&#10;jSNhTiDrMWMYh2AcVSqHYCq5RYtOwyV9w6B+2RnJQe8pW1cYGqyO/tvf/uY3v7nLNHWYkV97zVX9&#10;rusT9peC+Zs9Y2pyUvymbdt1y16/YYvLlRBgGPj4vbt/aNqo4er1a3RbC5YWZaUmbt26VtM4RaTm&#10;z5vVsHlLBQfU+sNMfn679975FCY5TZo0eeGFV2lahdHn4Ucecrk8d9x+j0CLq1asTklJ2bp9G5jY&#10;R8Y82qpNa7LxXBW+nN8aTJ3SLyQYsqWEsh6T/IQ46RZafTEFjjnVvHleanqKK84Vn5Qc50EO2+5E&#10;TzAcklWFOBiR9Qn4DpGQY9PQZY4Nw0ENXVUURhRRYDmAi6bzs2ZP7db9Cp8/WOItSs1I3Lx1g4lr&#10;/KJAa92Ej0ewwgm6Iag6JashnL20jESwYy+KuD57C6z6W1Wq3g/G0UVUrRIMKuJoaxvWr4l3u4BQ&#10;FUXD63kwkuiizJFqry1aFNx4443QaS3DvHFQ/8Q41/rNW9Zv3eqOc323dgUMo4KpPTLu8Xt+e4fM&#10;+z76YH5Bq5aMihzBmjTLHzlyBHHwevjhBzOzs06VlsCVMvrRR4YMvYEsHMLlM2Hyk4OHDcce8VXV&#10;e6qxHIJxVKnqotGqkWqVYNAFbyj/fOHv6cme1BQPGPmk5Pg33pgaDPpJjTQAmj/98b7UxPhEt6th&#10;Tuaa1Sth2sEI8tp1mxo2yj8VQCGFYOpGDB+amp709LNPbt+yvlWzxuvXr+C4ANi2ObPf7HZVn1MU&#10;g5ZwNfOyzr1mz1rEUPSJY8ddrpTs7Py8hg36XHP1Jx//X6InbfO6LY0aNB43bhzyLTV0mKZ3vqzL&#10;0OHDyE6HQzARVUswlorKvxi8bXE8XdyyIG/eW/N1nHonSDNwf/+f/9SiVUvid4LSBsJpxoVs7LLy&#10;e+iM65oElAmn1TBQ1RhJUtBOjyUBwbRp1xYviWmiwsJ8V1ZhDAco0eA1Aq+qikUyFlq2qBnIEYdh&#10;OFHQNBVlMsQVuDiHYOq9ancNxtKYsO/zzz7pfkXXAwcOURSKRSKp54BdJJUrLj3x00/78vMbuVzu&#10;5CTP5x++1ygn4/sffqQEYdHCuSnJKLOiyxPfpkP7w0f22xY/Y/o/O11+mZ9jebSvat566y1wJWZk&#10;pDVr1gTvcaNOOHb8uJtuuZlsZ3MCP+mpKQNvGHr0ZKGzi+SotlUXjVaNVNsEI/A0TMglkSd/EkUe&#10;ueLrCg5aUViWFvGf4DUirn6MMvzjq5qiWaAZvHNgMnSY4cK8iAJ3dVQnEpkxOuQF+wjmDqb5nCIh&#10;vzoOWVoUsCsJcIiAn8X5SMxwiOVYCdW7xhmi4ElBEqMeMBRDx9YPpk7plxOMjpHhNMHYsm2yqAAR&#10;Xdiyec78txeERVkyDIBIwI0ARTdv2WLFqpUMQ2GPKJwGHm8n0QyHs8IA/cBfNHiOZf0W8nFBSyma&#10;zs+dP61j504wgnMiFaRKFFOGiS+cTFwWG9XSwtt9KNt6mCoF9MEVQ1EuGRP/IJ+vFMci1QBfHIL5&#10;NapWCYbHTnvw4NjRw+QpjNQmzvqthBm/gRZ80TgGBC7zHPwLB0oM/B5cA1JBZbksQ0NrhpouhwyN&#10;Qo5jtk0IhizAkErvMI8Cymc4FmZTpP5oiArDkzDu0TyqUQr3MfpdDsE4qlx10WjVSLVNMAATJIyW&#10;okI8z8I1jPP6k+TZJlmJgRdQqPSjCRYOxokwxcAFbeGU/zBwkIk7qTkAAwTLBH3eokiskwmGk1XR&#10;djGMAvBajpZOHD+Kw16QgSKJ12AGb6N0JKYiycFgkHhpEIiBG/HndQgmoioIBpfUtExMMAZrW7RI&#10;nwCCee+/78PppHgUUAQEs3n7jszsrH0/7bdxLes+ffokJKDdJcCaY8dPok/XZSCYMY88Cu2VkoKa&#10;bffuH6ETSkp4xqxXel991anSkiPHD1zWrf3mHZsM22zbtu2cOXPy85u6UFCZe/LkydiNQOd4asmS&#10;txMTE+F3NWjQ6J///HeLFq0EQXAIpt6rVgnGNBRdI8vDaMtS0wwYKKDnk3wwuGqjVlR8HA8YaOJF&#10;whROFJ9CWXfxAFUa8Iu6CqMKSnFkwVSKY0XBx6IVSl7ksDM7DHQyCkqKZKIiXRGxi6og33O8qCnh&#10;jBQx+l0OwTiqXHXRaNVItU0wZCwgefThMU6GZigmzMF1nJYeZXcFwZEpisIhPKgACRwCLBnOzY8m&#10;KzoqVqLTTAClapVYtNJLh1FpIwNtM6hoGwgwReIZGS8DoxeTqbkgsaqFHDIAYhRZVGTsloE9ismC&#10;rT8YsAj9OARTpuoJBgV+2QYTIZjs2fPnUYpKy3BC0StvvGVUpy6dS7ylDEO1adPqtttuwxXs7Dvu&#10;urNR4yYHDhxQFWHQ9de2bl5gIw9fceHCmdB0K1euVHXmjTf/3a37FTANLfYVuuJdX69cJihyq5bt&#10;XK4ExKC2uXXr5oyMtGXLlimKsnr1amCjw4cPmqb+2WefeTye3r368pzsEEy9Vy1HU+uiwMDMCrvh&#10;a4QwItF2OkCJqqGSFzDpYigaebHLPEzEOEUR0fipc2wIr8eQL6SFS49Kgk/D4M+rsoUXYOzIzI3s&#10;tAbDoTPSRmvI18wCfHF2kRzVtuqi0aqRapdgLBRFTNLn42KKMgwEMLFmRFbSZQOFjYiyKqFIE54n&#10;30QUZfJBOOebCdd+MOwjZhTmOzLMcmzdwlWF0SiDrnZT0lAFVzi8pdp0AE2JvKWFdlk+Ei3E+eCj&#10;USFJkQcSUnWF1EKCCRCJUnF2kSrqXARjYYIxwxJ9rFVBdm5+I1dqujs1IyUnzxWf0KZDRzKnXLt2&#10;TUpKUmFhIYnmAGTMb9Lsww8/PHniSG5m2oG9ezgqyHEBOPPXXnvtiy++CASz6O2Zrdq0FmXJGyrJ&#10;zc/cvGMTEExuTuM3ps3CPjR6SWlh48YNP/jgI1FQ77j9N+PGTfD5SjEl62PGjGle0IahHYKp/6pt&#10;gsG8YaK0kyogS1nBRXzTDRNQXZBEFq0ca7qlqapAofAljO80EzR0Ca6uUwEfQAnQjCXDzA3tB3G6&#10;xkhCkAmpwDG49m0oFCCLLtEgPhMXUedFAT6SlBRgRSlGv8shGEeVqy4arRqptgmGHB8uUbg4UYJU&#10;XIBeMdUQGwaCkXUNbw+jF8CMh2V5kZdwZRw7FAqRAQWoRTVETRVgdIApjyCxeAZj41LJIhxQhreq&#10;KPe8qViagJKkIRdRyxZEWdEFRoJZESpATdIEE09PlKQEl+yBrwQHiWFdpLqm2iaYWQvmQdt5aS4k&#10;SCQHl4Wz97722iuDBw8Mh8Oo4CI2A/f/4U9Tpkz58otPWzRtfPLoERi3ZZkGgnn//feHDBkiKeHF&#10;78xp37EdzTKHTxxMzkzYtH0jzEQLmrV9c/o8juNkhQfj0a59q6mvvylLRlpq9v99vpRk4AiGvAsW&#10;LGjX9jJNqRm+OATza1Rte/KWBfzryKcKRyoaFBPGhQVEXECDRevBVEhTVNvQbUvhuTAlQO83oIuK&#10;Aq3j7JzwCF03QDA6E2YZYCLVNjU8+7IjKzFkCEIfiXMQlF+DIRDjrME4qm3VRaNVI9U2wZCsUHBw&#10;QSIFVy1AELyjjJZPTPRfkezpRNO7IW8GywAo0TUJTCZOCqLCdAVuGEF0SRKwbx16l4KufAQ6MO5Y&#10;GvbVNUS82YEq92i2iirE2jpwEskUTIrXk2TzpMRjNVtIlyTBlHuvXSEWCc0dTxMMLTLHWjbPXrDk&#10;bdZAOeaCvKjhMbfU5zUsfc6cWV26dMIVAGxekABiBg8Z+uSUpzasX+OOc4V8XlniUB1g1j9x4sRh&#10;w26QZHraG//pfXUvr7/0yPEDzds2WbFqOZz7goJ2Cxe8a6OkvUxR8bG27Vq+/fYSjpXatGq/cOFb&#10;cE4FkdZNZeasOR06dOO46goIOARTP1SbBIMOr6kyGQyh28MsCDo9XiAxUOojXLmC1KkFgpElQeTC&#10;qDKXaeHIZxje0IxIIakUAdH5gG0ismdQCVCVePUJAleWPcsysZONRTgmmjwaPhdXukbOw7H6VQ7B&#10;OKpUddFo1UjnQTAkHT7KU2bqZEXUxhntRJEntalRELUFF7XKcQxcjThXhwnGBi5sgAlgBjCEMGUh&#10;nyfhKvOsKOELVqMYGi51QeUsW1E1TtNFVKAYrdLYBhkj0MEVEyX/MLH3qCyrgmEC30jEvZemvWjL&#10;Cbv3wqFoEZGTqJKi2agcD/YbLdtuQHtJts3hQUeLpD5DDqswWJ0r41y9JBhS6aBSM4/ClSWUSBAX&#10;2T1lm1Rew+S5S95idMSGYSBRQBJTxadDWf71lznZ6cGgn3jXQstm5TV65933jxw51Kyg8aqVyzFQ&#10;arxAAb48/cxkReVnzprWs9cVYCROFh5tUtBw85b1cHYaNmr28SdfwNtxVLaZlZn6wfvvciw9sN91&#10;z/39Gd1AvgWyrv3xL3/tcNkVFCvFypQ5BFM3BSMSyR/43HPPoaJFkXKqF+TDy8/TKjwZuUzK/mSd&#10;/pNulwvv//mKeT8jTeTClZ6g6WychrF8ZQxHl6bqotGqkWJFMIRdyAMwQqU4XOiZZ6Z4EpPd7gQw&#10;7+07tMYli02W8v7vw3dad+hc7AsJqPCHyeMNCLI2g/xaDC3MBQWN0gwW1Q7UdDrMIW8Hy2aZEM5k&#10;L4Yov4Gz2AF5KKY8eszfbhh6va7zghACQ5ic6klJS527cJHLk7xzz35WhJm6DF+X51nyWwKhIEx6&#10;QlTYwgykYv9/XpZ4USBLOyiZbLkS05WqXhJM+XpG5YddUk9A10SG8UlSyLIALsMt2zSetXihXxQV&#10;tNOPvAF4RcA7enAalbzczNtuG4W41rTv+/0f0rJyi0r9uq4OGnz9Fd0vo+hAKOybOu2VxCQ3wApQ&#10;75J3FrVu07yktHDP3l2ZWam7dm8Hom3Zqt28RYtVzeAEXpHkhg1yP3pviamJa1Z+neiJ27RxfSDk&#10;/3b1mvTc3FadugQZ3iGY+i0yIqmqOnHiRBTm5nKxLEtSJDuqRtBE0FDQXNBo0HQkUbhDMI7qotGq&#10;kWJFMCxLwz0pWgbT6+MnDuc1yOrfvx/DkuJk+thxj6RmZpzyl5ga++a0//S4+pogI+A8Mbqi6qWB&#10;IM5PL6PlU5jQc0FRB3yRWS6kg/nSbFOxRJazTBVVMFYY09YoDi2uSIYi6SLaWpJZsKyKwrRt13LO&#10;vNmKBodC/v06Rh7k+yKhRGoaVrTYsqKpNI9qwDICr0fCGsvWdU2z+grSlxTBRMpdaarKWpYABLN3&#10;3+bLurX9bPlSP/a+Fi14hQkEQwLHqDCqKd2z55WZmTBRdjfObwociQpCsjQv0C/849k4twt6SH6T&#10;BqtWfwP4wvHUvPmzulzWgWFDXl9x8xZNvvl2Kcsz7dp3nDFnPvkmx44c7dmj+8K5s4LeU5Ymf/nF&#10;p9Do+U0bxyclPzJu3OW9rvJTrEMw9V6kyPy//vUv6NJpaWl2WbJER9WJNBE0FzQaNJ0daUZHl7jq&#10;otGqkWJFMJIkGIg90DoHzK1H3jTsmmuvEvEOUXFxcTjk1Q2p/+BBN44aCSwxZ+brjQtaAl7QVIjn&#10;KBQopCqsEDYsVVTRUVA2M5xOHmUts2xJAONoK7yMC0YKFO1FNk8SAXd0YBtb8YZ8KPeMGtq7d1te&#10;Xs7W7dskhedknhFVTkQ7ysePHyUGmSxBly89yCLnfxPwBe1eofxqEopdss69SXypEQzOIIeAUFEo&#10;02RtW/AFi46VFguWLZgGb6ho4cVEGXVRzJci2BaJpTcBQSUZnVk4X7i36GEK8Y2qifAA7ssKXGti&#10;5CN0ikaR85qhspwAbxQlBfc8O+D3IkdJuOmK33eKppGLJfz1/f/+b9CwG7XYLb87BFM3RbzlwB7P&#10;mjULunRiYuKuXbtQ1kRH1QqaCBqK5E+CpiNAcwEqyzqq46qLRqtGMmNEMIRdwKLIMjJL2TnpJ04e&#10;IXvAeCVDkxWGlThf2GsZzIK50y678kqKR54rmzetTUj0xCclZuWmueJcYydOLglQhm36wqVNmzVK&#10;SUmKc7mbN2197OAJ+BBvadGHHy1Oy3CnpKO3PP3c87wq0iI75e/P9rmm987d65JTXSkpKa64+BE3&#10;3VDkLWzboevaDd9LCkKfe393D1AGQY1tO7Yrmsry3F8f/NvzL72Ynp3lSUmeNuNNYrNDVBilyLQs&#10;nq+uun29J5gz/sJyYZSMB2cfxWUNAxacWxu58fKGDgSjmkCfOkETHJKKqnQDxQK+mDi2AggmEEBV&#10;eaGfkEW78ukxoP8AB5umTpb0cP5DFAxiRL5PKBBEMfOarMvCNX17/+H+36F3iVyp15+Rk/vy1Onw&#10;MQ7B1G+RSlsURW3bto3Y4/vvv//TTz9d76haQRNBQxHmg6YjVWadsuqO6qLRqpFiRTBipG4A3L5a&#10;+rk73nXg4F6GoY4eP2ajQqynGNYvapJmq8WF+99eOKNt584lgfCBn/ZkZiQfPHwoQAfBHM6dPysj&#10;u+H3P+6H2XyffldPefoJZN4k/dGHx948fBQc+5vlX6WlJ+zdvx2m7EdOHHe53dv37qIV/uHHH7/l&#10;jlGcVHLg0I7s7Nydu/aYtrxr7/cuV8qePcdPnjw+6pYRd99+G7GEy5YtS0lL3bJtK5DNlGeeBmza&#10;vXePqCokNookaUCRSppW/er0JUUwwCJk+cSyVUlkDEOQJAqte5m6YNmotrhtIoIxVMNUcPEBXeBp&#10;siwHx5QVjeJEckxAk2iH8flK/X4vTr8hks7DcUxZvi/LICGmgqIjT16FRIig9BmGIsJZapCX5fHE&#10;497qnj1/AUlj6hBMvZff7yd9+LHHHiOuMI5+pqC5oNFsPAhAM17sM+no4qsuGq0aKYZrMMArqooc&#10;Hfbs3dWsoDGer6M1mGDQj/aFLEk2pJJAsanTH763oEv3bvjzdEXmaJbSUbCi8sOena745B0//ASm&#10;KKdR7oMP/hWtc5o2Rysku++ihXMTk6DNpSDlNXCaS8AX3pDHjJ90/eD+ls0ePPx9TnbDzVu+56Xg&#10;0aKDzVp0XLVqaygUyM5ODvt9VCCIfYftCZMm9ut/PRjFB/76l8uu6BakKVwJVuYEngQ0WngBofo5&#10;Sr0kmKpsNCpBpcpwThWV1w0JlwNHG39wCngUYoYLkaO4U5Usq5BeEQ4HEfrgpRS0YccJNE3DcQjZ&#10;ALWQB/AysiRDUSQJUNkDUZYkWaV5FM2k4dg1FEiPF2kMHUCKxxUGTEw5qqwbcO8QTL0X8U4jNnjM&#10;mDGtW7e+mFDw6xE0FDRXlP+qd/JzdImoLhqtGilWBEMm1mCQwCx9t3ZlZlbqseOHkHODTpxjgqgU&#10;nyFJOioU8ua0f7Xu2L4kGMRVclDhtIZNG7niXcmpnvxmrT5fukIxzMXvL3HhTZ+UxAwqKKjIQ1Qv&#10;LSls267A5XalZiSMnTgBvjGjCrQmjBn/xA0jhku699DRHU2btNywcZukUkeLfsrIarZm9Y4NG79L&#10;TnbBZC03MyvJk+h2u13uuFtvv02QxPETJwy/aSSwCy9LKo5CsnC+O14UzukeeEkRDDnXZHEFIIZh&#10;gyiC3YI2MhXLwgWjSdRo2cYQqf+C+wYK7CKOLMS7iFSKQDFrGrzViHpQYWdhdA//hY8jPaospZ6O&#10;4ttxr0P5S+Gm4nUagGZ4Ev5EchABJ8Wq3RyCqcuCrkNqnsMZKSoq2rp163eOqhU0ETQU6cAopsGJ&#10;QnKEVReNVo1UU4KpKCN6Iyv/MCcGG7Nn766MzJT9P/0YCvsIwagqq+n8us1rW3doSYcL3108p23n&#10;jpJhFJ48CpY/3uOeNOUJw5ZOFh1LTMncunMvjkjSSXHj5k1bx7mSctLzwr4QoAWKRVKpxe/Od8W5&#10;0nKyxjwxjreUBx56dNQdt2tW+PDRXbk5jbds3WnZ0v4ju9MyG2/ZsnfJO4s8HhcfDmuSrCmoDBOp&#10;J0CzzNjx44beOIIReLR+gHeRTt+wqmm6+kowrtxWDwAAC2RJREFU+GaVs9bl02Do5W9AFyQDKb63&#10;KmbFqJDbt+LOlEnghlSHILfyfalidkSSDtgyT/c+g/jKVH38GOg7h2AcOXJU31UXjVaNFCuCgRvZ&#10;CCCJQ55+ZvJVV/fAjpYCgEgodMq2lSEjBt90242qHJw767XLe3Q/dOLEooVzhw8bxAmsoIoMH/j6&#10;m68ycxqt2/w9rmpGXCVsUq+xRZNWs96YicNbFFEO6ZYMwPHytNc79+haSocmP/Pc8JtG8nLpqdKD&#10;DfKarF23mRX8xf5jrdpevnTp2g0bv8vOTl72xWdRKwffCiwiy3OPjX185KhbeFlyCCby+p9PMAgt&#10;zNolGPucBIMWZiIf7RCMI0eOHP181UWjVSPFimCiVsfnKwWLdvjIT6lpibfffiuORUJuE/f9/i5X&#10;gouVmIDv6FsL3uzSvbti2tOmvgKWn2YZSZdPeY/nNshyuTy79h5gRSG/eePHHh+NwlJoYcXyNRnJ&#10;WaZivP7af1LT4otLDgPBwEcOGj78yRf+DgTzt0ceG3bTcMUIHzqyq0Fe/s5de1SD33/kR5cradOm&#10;3YahDRjQp2/vHv6SU7IoHTt2rFOXzlOeeVqUpT898Oc77/kNxbEkoLo8wZCdsmqarl4SzOm1D7z8&#10;UektUuiuLHfO6RarCUOU24tEKt+rKrys4keQW/lY97PfEhM5BOPIkaN6r7potGqkGK7BwMFKSorh&#10;3h8oAYjx+U8NHz7U5Y5LTEx0x7n69L0SVVhEddGEubNey2/Rwk+hGmmPjP5rUkpynCchOS1h3YY1&#10;eY2bTn7mec3W125a07xFEwCD9NQMtytx59bdIS/ym3lqyvjU9DiX2+WKd/cbOIgWecUy7vvjn+75&#10;3W90k9m5e2Pbtu2Xf7PCsrV9h/bkN2v1/e6fguGArHBDbxiYlJiQkZGRnp4+afITJODosbGP33bX&#10;nWQBxiEYpJ9FMKfXVC4uwVT1rl8uh2AcOXJU71UXjVaNFCuC0XWVJORVFMlCgUNobwEeSzLyZUFF&#10;500Zpa2TONsSZSEMf1YtMEe6JLIkrZyiC5qBVlZEzVRMWbdlUWJOFh61cD4QVdAs1USRzhoniGET&#10;lWw8vZ8RYlhVVyxbtm3F5ytFCz+ayIgsr+gqvFRXgGBwUnwJ+40ij11SURJuJX6fXpYl7bQZju5Z&#10;VNN0lwzBEJcXlHTORFXnDIQRkXWYsxnCOutW1Rf7JQRTdnDy+rKvEsttJIdgHDlyVO9VF41WjRTD&#10;XSTiB0MiVo4eOxgMeZF/g23TNAvoAAejeU5Bic4k25T8FCshZNB5jgoEwwaqVeQlBOMNh3mFNWyF&#10;5QLwLioURqnOWBnsExX2A8HYKF2v7g2GZN2iRdGIuF8IPIXzren+oI8TWFQhFkVcA+uYcORgCG1v&#10;AcGIoiirCs0yJN0I4iKHYKI6N8GcxpeLSzCnz5FZDmJiJIdgHDlyVO9VF41WjRRDglFRVXo1HA5G&#10;F0eAYBQVHVYUGMNEKeMAJmQhrMkceQWKvjVQ/pXvf/gRoESQWElTNTBRtsbKcByJFyhDA7QA9DAU&#10;QQQSEiXAFOCPEHzkKV8Q7g204iKrmqipIqlQbVgq0AkAU4jjfFQoxNAWtsS46CDOsY1NIKktgOtN&#10;VvBFrTC/r1oOwRCCQUTxswimQlHfn00wZtmHRm8W/r99mp8iX8Uof/xfKIdgHDlyVO9VF41WjRQr&#10;ggFYIXk+SDoQBggDJ/lAqcxQWhiU1x9VILJ1VWJtSwN7KCg6vA/+JIiIIVge1WtUTUPWNU5mFJ3T&#10;DQFhhm4okgomS+QFkowEsMayccFHy+YFVN4IPh1X0kE5dUlJHQvVmlYInaCdKVnQdMm01FAoYOPE&#10;JMS4olQitgUvK+/J4RDMWX4wZbFCUYaI4MtFI5goP6H3kv8DwVhOPhhHjhw5+rmqi0arplIUJZq9&#10;TRCErKwsQjDEnBCykWUZHtckD9LZs2GzfLTtGfsLVsXXWGdH5JZNuMv7DlsVdzGM8i+wqwzirURm&#10;zbcfSEItaDewoM8884wLFxypmxYOzmD//v3BGI8cOVIUxfPKxRmztY2qVOl5uQDtGXXWhr4dhXg4&#10;rcuXL09OTobTun37dmi0c2CfI0eOHP0K9asnmLJZrGVFc3XDqO12u5966ikbgwswTfRl5AWVqpqa&#10;qDFRVRauKlX1fWr6+uqPQ0o/Tp48OTU1NSUlhWXZi3oyKxec2cGDByclJXXt2tXGZ7C4uLimv7e2&#10;Favzch6CkxgtH8FhwYNt27bBhZCdnf3tt9+SP8HL6iahOnLkyNH56VdPMNF5JyEVGNBh4IbZ53PP&#10;PQemDkZzE4MLTdPRx46IiP0LhUL/+Mc/yNZbHbRwcH41TRs5ciR8vb59+56z2NOlpuiyIqpxoCjR&#10;M7hq1SpoMY/Hs3z5cvIM0LzT/x05clSfVB8IhozaZCiHYbpTp04wcI8aNYqYOhi1o0sL1Ri/2t4F&#10;qOnEOlZrM1UJGqq0tJT8wJtvvhlarKCgIFY/Nua65557GjRokJOTY+MlmWAwWNPfW9uK1XmpqUj7&#10;6FjkGbgQoJ+/+OKLZBfp0KFDUXZxqsk4cuSoPqk+EIwd4QMbM8qTTz4JA3dKSsqKFSsYhol6AEiS&#10;VM0ctCoLFKvvWVPLFCuyqf53AQqsX7+eOMGMHTs2Vj82hlJVlef5t99+m6wSTZs2LQqmdUqxOi81&#10;FU3T5BKAhooCDSB7jx494uPj+/XrB/0/6iV2zmKfjhw5cvQr0q+eYMi0EhVRxCM4jNcbNmxo1qwZ&#10;WLvu3bsvWrQIXsBxnM/nI6+sKUnUV0FDAb6sXr26adOmxHPowIEDAHwX+3yeKXLWAGKuvPLKpKSk&#10;uLg4gJhAIHCx26+uKNpQsizbeIHq448/vvXWWwmVvv/++1GCJ9usjhw5clRv9KsnmOgaDBAMWUgH&#10;Xnn55ZdhAgqDeEZGRs+ePW+55ZbBgwfDrHTIkCEDLpKur6Fqepyafp9evXpdddVVCQkJxG1o6tSp&#10;dp2coxNf43A4vGLFCjibZCUGqOuXnY3YK1bnpaa67rrrrr766r59+5LHHTt2zMrKAs5r1KjR6NGj&#10;AdyjO6cOwThy5Kie6VdPMMAuZJoOD4g3gI0n7osXL87NzQVrR4y0x+MhbgFxF0muGqqmx6np90lJ&#10;SSGQ16JFi+nTp0Oj1cEFGKJAIEAefPvtt927d4dTeRHPY1WK1XmpqeA8kg9yu93QMuSbwD3gC3F/&#10;IRcIcfJ1YqodOXJUn/SrJ5hqdPDgwblz595///39+/eHSWq/fv0uwJz4VyRomTlz5hw4cIBgn1X3&#10;ApHsSL4TML2EUwGzPvvsswcffPBiN15d0cCBAwdhQd++5pprbrvtttdee23Tpk0X+7w5cuTIUa2r&#10;3hIMycISXZUhMp1o0ogkSRJFMRqcQhChDkIMybxnlwMsWZa9Xu/F+0Z1SxqWFQnHEwTBCThy5MjR&#10;JaJ6SzCqqpI8cufMWXdpirQSaR9oK0VRwPKZdY/wiL+qGdkKiZrni91+dUXRHh5tMSC8Orsh6MiR&#10;I0cxVL0lmKgsnCGD+Pmadc9CXyyFQiGO40hVAfKMGfEoqlOycF2I6DKDiV22z6uwQH0WwdA6ePoc&#10;OXLkqPZUbwmG53lJkspvIRFd+HjXuqnyDUKm8naddIWpamXoIjdfnVE0Wx10dXgMfR7uHcJz5MjR&#10;paB6SzBExL0DBnQRi+TMcGTjXTaymCFh1U0nGDsCVXBPvi3ZMamDUd8XS9Gc1I4cOXJ0qaneEkzU&#10;MJ/x/MWdMdcdnd0sZ7hT1BGRL1a+8LKFtwUvcvPVGdkY08nqC/ETgoaqg+fRkSNHjmKueksw5QUD&#10;Olldd0b2qKyIfwmJ2Kqbbrx2uaLiduQ7OyfxDBEv9eh/y7eYI0eOHNVj/T+1/ej+Bhl4fgAAAABJ&#10;RU5ErkJgglBLAwQUAAYACAAAACEAlbHm0N8AAAAKAQAADwAAAGRycy9kb3ducmV2LnhtbEyPwU6D&#10;QBCG7ya+w2ZMvNkF0gIiS2OMjQdjjWA8b9kRiOwsYbctvr3jSW/zZ7788025XewoTjj7wZGCeBWB&#10;QGqdGahT8N7sbnIQPmgyenSECr7Rw7a6vCh1YdyZ3vBUh05wCflCK+hDmAopfduj1X7lJiTefbrZ&#10;6sBx7qSZ9ZnL7SiTKEql1QPxhV5P+NBj+1UfrYLdy1OzPL9+mKats0eZ7Kd4Txulrq+W+zsQAZfw&#10;B8OvPqtDxU4HdyTjxch5na0Z5eF2A4KBLM1jEAcFaZInIKtS/n+h+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3TQ4aDQIAAJoEAAAOAAAAAAAAAAAAAAAAADoC&#10;AABkcnMvZTJvRG9jLnhtbFBLAQItAAoAAAAAAAAAIQB9ddvmikwCAIpMAgAUAAAAAAAAAAAAAAAA&#10;AHMEAABkcnMvbWVkaWEvaW1hZ2UxLnBuZ1BLAQItABQABgAIAAAAIQCVsebQ3wAAAAoBAAAPAAAA&#10;AAAAAAAAAAAAAC9RAgBkcnMvZG93bnJldi54bWxQSwECLQAUAAYACAAAACEAqiYOvrwAAAAhAQAA&#10;GQAAAAAAAAAAAAAAAAA7UgIAZHJzL19yZWxzL2Uyb0RvYy54bWwucmVsc1BLBQYAAAAABgAGAHwB&#10;AAAuUwIAAAA=&#10;" path="m,l9792215,r,9564953l,9564953,,xe" stroked="f">
                <v:fill r:id="rId62" o:title="" recolor="t" rotate="t" type="frame"/>
                <v:path arrowok="t"/>
              </v:shape>
            </w:pict>
          </mc:Fallback>
        </mc:AlternateContent>
      </w:r>
    </w:p>
    <w:p w14:paraId="539D9455" w14:textId="77777777" w:rsidR="001A1DB0" w:rsidRPr="00ED323A" w:rsidRDefault="001A1DB0" w:rsidP="007A2236">
      <w:pPr>
        <w:spacing w:line="276" w:lineRule="auto"/>
        <w:jc w:val="both"/>
        <w:rPr>
          <w:b/>
          <w:bCs/>
          <w:sz w:val="24"/>
          <w:szCs w:val="24"/>
        </w:rPr>
      </w:pPr>
    </w:p>
    <w:p w14:paraId="5F506B0D" w14:textId="77777777" w:rsidR="001A1DB0" w:rsidRPr="00ED323A" w:rsidRDefault="001A1DB0" w:rsidP="007A2236">
      <w:pPr>
        <w:spacing w:line="276" w:lineRule="auto"/>
        <w:rPr>
          <w:sz w:val="24"/>
          <w:szCs w:val="24"/>
        </w:rPr>
      </w:pPr>
    </w:p>
    <w:p w14:paraId="2B27BA53" w14:textId="77777777" w:rsidR="001A1DB0" w:rsidRPr="00ED323A" w:rsidRDefault="001A1DB0" w:rsidP="007A2236">
      <w:pPr>
        <w:spacing w:line="276" w:lineRule="auto"/>
        <w:jc w:val="center"/>
        <w:rPr>
          <w:sz w:val="24"/>
          <w:szCs w:val="24"/>
        </w:rPr>
      </w:pPr>
    </w:p>
    <w:p w14:paraId="2E23CB82" w14:textId="77777777" w:rsidR="001A1DB0" w:rsidRPr="00ED323A" w:rsidRDefault="001A1DB0" w:rsidP="007A2236">
      <w:pPr>
        <w:spacing w:line="276" w:lineRule="auto"/>
        <w:jc w:val="center"/>
        <w:rPr>
          <w:sz w:val="24"/>
          <w:szCs w:val="24"/>
        </w:rPr>
      </w:pPr>
    </w:p>
    <w:p w14:paraId="2E430D66" w14:textId="77777777" w:rsidR="001A1DB0" w:rsidRPr="00ED323A" w:rsidRDefault="001A1DB0" w:rsidP="007A2236">
      <w:pPr>
        <w:spacing w:line="276" w:lineRule="auto"/>
        <w:jc w:val="center"/>
        <w:rPr>
          <w:sz w:val="24"/>
          <w:szCs w:val="24"/>
        </w:rPr>
      </w:pPr>
    </w:p>
    <w:p w14:paraId="5D65CD5B" w14:textId="77777777" w:rsidR="001A1DB0" w:rsidRPr="00ED323A" w:rsidRDefault="001A1DB0" w:rsidP="007A2236">
      <w:pPr>
        <w:spacing w:line="276" w:lineRule="auto"/>
        <w:jc w:val="center"/>
        <w:rPr>
          <w:sz w:val="24"/>
          <w:szCs w:val="24"/>
        </w:rPr>
      </w:pPr>
    </w:p>
    <w:p w14:paraId="25840AF4" w14:textId="77777777" w:rsidR="001A1DB0" w:rsidRPr="00ED323A" w:rsidRDefault="001A1DB0" w:rsidP="007A2236">
      <w:pPr>
        <w:spacing w:line="276" w:lineRule="auto"/>
        <w:jc w:val="center"/>
        <w:rPr>
          <w:sz w:val="24"/>
          <w:szCs w:val="24"/>
        </w:rPr>
      </w:pPr>
    </w:p>
    <w:p w14:paraId="55A505E3" w14:textId="77777777" w:rsidR="001A1DB0" w:rsidRPr="00ED323A" w:rsidRDefault="001A1DB0" w:rsidP="007A2236">
      <w:pPr>
        <w:spacing w:line="276" w:lineRule="auto"/>
        <w:jc w:val="both"/>
        <w:rPr>
          <w:sz w:val="24"/>
          <w:szCs w:val="24"/>
        </w:rPr>
      </w:pPr>
    </w:p>
    <w:p w14:paraId="36DFA7BD" w14:textId="77777777" w:rsidR="001A1DB0" w:rsidRPr="00ED323A" w:rsidRDefault="001A1DB0" w:rsidP="007A2236">
      <w:pPr>
        <w:spacing w:line="276" w:lineRule="auto"/>
        <w:jc w:val="both"/>
        <w:rPr>
          <w:b/>
          <w:bCs/>
          <w:sz w:val="24"/>
          <w:szCs w:val="24"/>
        </w:rPr>
      </w:pPr>
    </w:p>
    <w:p w14:paraId="3D32C212" w14:textId="77777777" w:rsidR="001A1DB0" w:rsidRPr="00ED323A" w:rsidRDefault="001A1DB0" w:rsidP="007A2236">
      <w:pPr>
        <w:spacing w:line="276" w:lineRule="auto"/>
        <w:jc w:val="center"/>
        <w:rPr>
          <w:sz w:val="24"/>
          <w:szCs w:val="24"/>
        </w:rPr>
      </w:pPr>
    </w:p>
    <w:p w14:paraId="5F4C0028" w14:textId="77777777" w:rsidR="001A1DB0" w:rsidRPr="00ED323A" w:rsidRDefault="001A1DB0" w:rsidP="007A2236">
      <w:pPr>
        <w:spacing w:line="276" w:lineRule="auto"/>
        <w:jc w:val="both"/>
        <w:rPr>
          <w:b/>
          <w:bCs/>
          <w:sz w:val="24"/>
          <w:szCs w:val="24"/>
        </w:rPr>
      </w:pPr>
    </w:p>
    <w:p w14:paraId="01AEF3A6" w14:textId="77777777" w:rsidR="001A1DB0" w:rsidRPr="00ED323A" w:rsidRDefault="001A1DB0" w:rsidP="007A2236">
      <w:pPr>
        <w:spacing w:line="276" w:lineRule="auto"/>
        <w:jc w:val="both"/>
        <w:rPr>
          <w:b/>
          <w:bCs/>
          <w:sz w:val="24"/>
          <w:szCs w:val="24"/>
        </w:rPr>
      </w:pPr>
    </w:p>
    <w:p w14:paraId="2FC5D71C" w14:textId="77777777" w:rsidR="001A1DB0" w:rsidRPr="00ED323A" w:rsidRDefault="001A1DB0" w:rsidP="007A2236">
      <w:pPr>
        <w:spacing w:line="276" w:lineRule="auto"/>
        <w:jc w:val="both"/>
        <w:rPr>
          <w:b/>
          <w:bCs/>
          <w:sz w:val="24"/>
          <w:szCs w:val="24"/>
        </w:rPr>
      </w:pPr>
    </w:p>
    <w:p w14:paraId="53DA22AB" w14:textId="77777777" w:rsidR="001A1DB0" w:rsidRPr="00ED323A" w:rsidRDefault="001A1DB0" w:rsidP="007A2236">
      <w:pPr>
        <w:tabs>
          <w:tab w:val="left" w:pos="1200"/>
        </w:tabs>
        <w:spacing w:line="276" w:lineRule="auto"/>
        <w:ind w:left="17"/>
        <w:rPr>
          <w:b/>
          <w:sz w:val="24"/>
          <w:szCs w:val="24"/>
        </w:rPr>
      </w:pPr>
    </w:p>
    <w:p w14:paraId="7270CE43" w14:textId="77777777" w:rsidR="001A1DB0" w:rsidRPr="00ED323A" w:rsidRDefault="001A1DB0" w:rsidP="007A2236">
      <w:pPr>
        <w:spacing w:line="276" w:lineRule="auto"/>
        <w:ind w:left="17"/>
        <w:jc w:val="center"/>
        <w:rPr>
          <w:b/>
          <w:sz w:val="24"/>
          <w:szCs w:val="24"/>
        </w:rPr>
      </w:pPr>
    </w:p>
    <w:p w14:paraId="6CA5DFDE" w14:textId="77777777" w:rsidR="001A1DB0" w:rsidRPr="00ED323A" w:rsidRDefault="001A1DB0" w:rsidP="007A2236">
      <w:pPr>
        <w:spacing w:line="276" w:lineRule="auto"/>
        <w:ind w:left="17"/>
        <w:jc w:val="center"/>
        <w:rPr>
          <w:b/>
          <w:sz w:val="24"/>
          <w:szCs w:val="24"/>
        </w:rPr>
      </w:pPr>
    </w:p>
    <w:p w14:paraId="328A277C" w14:textId="77777777" w:rsidR="001A1DB0" w:rsidRPr="00ED323A" w:rsidRDefault="001A1DB0" w:rsidP="007A2236">
      <w:pPr>
        <w:spacing w:line="276" w:lineRule="auto"/>
        <w:ind w:left="17"/>
        <w:jc w:val="center"/>
        <w:rPr>
          <w:b/>
          <w:sz w:val="24"/>
          <w:szCs w:val="24"/>
        </w:rPr>
      </w:pPr>
    </w:p>
    <w:p w14:paraId="79197FCF" w14:textId="77777777" w:rsidR="001A1DB0" w:rsidRPr="00ED323A" w:rsidRDefault="001A1DB0" w:rsidP="007A2236">
      <w:pPr>
        <w:spacing w:line="276" w:lineRule="auto"/>
        <w:ind w:left="17"/>
        <w:jc w:val="center"/>
        <w:rPr>
          <w:b/>
          <w:sz w:val="24"/>
          <w:szCs w:val="24"/>
        </w:rPr>
      </w:pPr>
    </w:p>
    <w:p w14:paraId="62491824" w14:textId="77777777" w:rsidR="001A1DB0" w:rsidRPr="00ED323A" w:rsidRDefault="001A1DB0" w:rsidP="007A2236">
      <w:pPr>
        <w:spacing w:line="276" w:lineRule="auto"/>
        <w:ind w:left="17"/>
        <w:jc w:val="center"/>
        <w:rPr>
          <w:b/>
          <w:sz w:val="24"/>
          <w:szCs w:val="24"/>
        </w:rPr>
      </w:pPr>
    </w:p>
    <w:p w14:paraId="2930054E" w14:textId="77777777" w:rsidR="001A1DB0" w:rsidRPr="00ED323A" w:rsidRDefault="001A1DB0" w:rsidP="007A2236">
      <w:pPr>
        <w:spacing w:line="276" w:lineRule="auto"/>
        <w:ind w:left="17"/>
        <w:jc w:val="center"/>
        <w:rPr>
          <w:b/>
          <w:sz w:val="24"/>
          <w:szCs w:val="24"/>
        </w:rPr>
      </w:pPr>
    </w:p>
    <w:p w14:paraId="32484E37" w14:textId="77777777" w:rsidR="001A1DB0" w:rsidRPr="00ED323A" w:rsidRDefault="001A1DB0" w:rsidP="007A2236">
      <w:pPr>
        <w:spacing w:line="276" w:lineRule="auto"/>
        <w:ind w:left="17"/>
        <w:jc w:val="center"/>
        <w:rPr>
          <w:b/>
          <w:sz w:val="24"/>
          <w:szCs w:val="24"/>
        </w:rPr>
      </w:pPr>
    </w:p>
    <w:p w14:paraId="1AED5565" w14:textId="77777777" w:rsidR="001A1DB0" w:rsidRPr="00ED323A" w:rsidRDefault="001A1DB0" w:rsidP="007A2236">
      <w:pPr>
        <w:spacing w:line="276" w:lineRule="auto"/>
        <w:ind w:left="17"/>
        <w:jc w:val="center"/>
        <w:rPr>
          <w:b/>
          <w:sz w:val="24"/>
          <w:szCs w:val="24"/>
        </w:rPr>
      </w:pPr>
    </w:p>
    <w:p w14:paraId="1DF1CD20" w14:textId="77777777" w:rsidR="001A1DB0" w:rsidRPr="00ED323A" w:rsidRDefault="001A1DB0" w:rsidP="007A2236">
      <w:pPr>
        <w:spacing w:line="276" w:lineRule="auto"/>
        <w:ind w:left="17"/>
        <w:jc w:val="center"/>
        <w:rPr>
          <w:b/>
          <w:sz w:val="24"/>
          <w:szCs w:val="24"/>
        </w:rPr>
      </w:pPr>
    </w:p>
    <w:p w14:paraId="6056F866" w14:textId="77777777" w:rsidR="00077543" w:rsidRPr="00ED323A" w:rsidRDefault="00077543" w:rsidP="007A2236">
      <w:pPr>
        <w:spacing w:line="276" w:lineRule="auto"/>
        <w:ind w:left="17"/>
        <w:jc w:val="center"/>
        <w:rPr>
          <w:b/>
          <w:sz w:val="24"/>
          <w:szCs w:val="24"/>
        </w:rPr>
      </w:pPr>
    </w:p>
    <w:p w14:paraId="03844E9B" w14:textId="62AE7D6F" w:rsidR="00A31C35" w:rsidRPr="00ED323A" w:rsidRDefault="00A31C35" w:rsidP="007A2236">
      <w:pPr>
        <w:spacing w:line="276" w:lineRule="auto"/>
        <w:jc w:val="center"/>
        <w:rPr>
          <w:sz w:val="24"/>
          <w:szCs w:val="24"/>
        </w:rPr>
      </w:pPr>
      <w:r w:rsidRPr="00ED323A">
        <w:rPr>
          <w:sz w:val="24"/>
          <w:szCs w:val="24"/>
        </w:rPr>
        <w:t>Fig</w:t>
      </w:r>
      <w:r w:rsidR="000574FC">
        <w:rPr>
          <w:sz w:val="24"/>
          <w:szCs w:val="24"/>
        </w:rPr>
        <w:t xml:space="preserve"> 28</w:t>
      </w:r>
      <w:r w:rsidRPr="00ED323A">
        <w:rPr>
          <w:sz w:val="24"/>
          <w:szCs w:val="24"/>
        </w:rPr>
        <w:t>: Architecture diagram for Hybrid Model 2</w:t>
      </w:r>
    </w:p>
    <w:p w14:paraId="05C832DB" w14:textId="77777777" w:rsidR="00A31C35" w:rsidRPr="00ED323A" w:rsidRDefault="00A31C35" w:rsidP="007A2236">
      <w:pPr>
        <w:spacing w:line="276" w:lineRule="auto"/>
        <w:rPr>
          <w:sz w:val="24"/>
          <w:szCs w:val="24"/>
        </w:rPr>
      </w:pPr>
    </w:p>
    <w:p w14:paraId="6C53A4EB" w14:textId="34CA869F" w:rsidR="00A31C35" w:rsidRPr="00ED323A" w:rsidRDefault="00786ACD" w:rsidP="007A2236">
      <w:pPr>
        <w:spacing w:line="276" w:lineRule="auto"/>
        <w:jc w:val="center"/>
        <w:rPr>
          <w:sz w:val="24"/>
          <w:szCs w:val="24"/>
        </w:rPr>
      </w:pPr>
      <w:r>
        <w:rPr>
          <w:sz w:val="24"/>
          <w:szCs w:val="24"/>
        </w:rPr>
        <w:t xml:space="preserve"> </w:t>
      </w:r>
      <w:r w:rsidR="00A31C35" w:rsidRPr="00ED323A">
        <w:rPr>
          <w:noProof/>
          <w:sz w:val="24"/>
          <w:szCs w:val="24"/>
        </w:rPr>
        <w:drawing>
          <wp:inline distT="0" distB="0" distL="0" distR="0" wp14:anchorId="525EE0B8" wp14:editId="1CDFCD49">
            <wp:extent cx="2889250" cy="2282307"/>
            <wp:effectExtent l="0" t="0" r="6350" b="3810"/>
            <wp:docPr id="1805783785" name="Picture 18057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89250" cy="2282307"/>
                    </a:xfrm>
                    <a:prstGeom prst="rect">
                      <a:avLst/>
                    </a:prstGeom>
                  </pic:spPr>
                </pic:pic>
              </a:graphicData>
            </a:graphic>
          </wp:inline>
        </w:drawing>
      </w:r>
      <w:r w:rsidR="00A31C35" w:rsidRPr="00ED323A">
        <w:rPr>
          <w:noProof/>
          <w:sz w:val="24"/>
          <w:szCs w:val="24"/>
        </w:rPr>
        <w:drawing>
          <wp:anchor distT="0" distB="0" distL="114300" distR="114300" simplePos="0" relativeHeight="251685888" behindDoc="0" locked="0" layoutInCell="1" allowOverlap="1" wp14:anchorId="50D32636" wp14:editId="4F6DC467">
            <wp:simplePos x="0" y="0"/>
            <wp:positionH relativeFrom="column">
              <wp:align>left</wp:align>
            </wp:positionH>
            <wp:positionV relativeFrom="paragraph">
              <wp:align>top</wp:align>
            </wp:positionV>
            <wp:extent cx="2889250" cy="2282190"/>
            <wp:effectExtent l="0" t="0" r="6350" b="3810"/>
            <wp:wrapSquare wrapText="bothSides"/>
            <wp:docPr id="1805783784" name="Picture 180578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889250" cy="2282190"/>
                    </a:xfrm>
                    <a:prstGeom prst="rect">
                      <a:avLst/>
                    </a:prstGeom>
                  </pic:spPr>
                </pic:pic>
              </a:graphicData>
            </a:graphic>
          </wp:anchor>
        </w:drawing>
      </w:r>
      <w:r w:rsidR="00A31C35" w:rsidRPr="00ED323A">
        <w:rPr>
          <w:sz w:val="24"/>
          <w:szCs w:val="24"/>
        </w:rPr>
        <w:t>Fig</w:t>
      </w:r>
      <w:r w:rsidR="00584570">
        <w:rPr>
          <w:sz w:val="24"/>
          <w:szCs w:val="24"/>
        </w:rPr>
        <w:t xml:space="preserve"> 29</w:t>
      </w:r>
      <w:r w:rsidR="00A31C35" w:rsidRPr="00ED323A">
        <w:rPr>
          <w:sz w:val="24"/>
          <w:szCs w:val="24"/>
        </w:rPr>
        <w:t xml:space="preserve">: Model </w:t>
      </w:r>
      <w:r>
        <w:rPr>
          <w:sz w:val="24"/>
          <w:szCs w:val="24"/>
        </w:rPr>
        <w:t>loss</w:t>
      </w:r>
      <w:r w:rsidR="00A31C35" w:rsidRPr="00ED323A">
        <w:rPr>
          <w:sz w:val="24"/>
          <w:szCs w:val="24"/>
        </w:rPr>
        <w:t xml:space="preserve"> for Hybrid Model 2                   Fig</w:t>
      </w:r>
      <w:r w:rsidR="00584570">
        <w:rPr>
          <w:sz w:val="24"/>
          <w:szCs w:val="24"/>
        </w:rPr>
        <w:t xml:space="preserve"> 30</w:t>
      </w:r>
      <w:r w:rsidR="00A31C35" w:rsidRPr="00ED323A">
        <w:rPr>
          <w:sz w:val="24"/>
          <w:szCs w:val="24"/>
        </w:rPr>
        <w:t xml:space="preserve">: Model </w:t>
      </w:r>
      <w:r>
        <w:rPr>
          <w:sz w:val="24"/>
          <w:szCs w:val="24"/>
        </w:rPr>
        <w:t>accuracy</w:t>
      </w:r>
      <w:r w:rsidR="00A31C35" w:rsidRPr="00ED323A">
        <w:rPr>
          <w:sz w:val="24"/>
          <w:szCs w:val="24"/>
        </w:rPr>
        <w:t xml:space="preserve"> for Hybrid Model 2</w:t>
      </w:r>
    </w:p>
    <w:p w14:paraId="5FEAAF66" w14:textId="77777777" w:rsidR="00A31C35" w:rsidRPr="00ED323A" w:rsidRDefault="00A31C35" w:rsidP="007A2236">
      <w:pPr>
        <w:spacing w:line="276" w:lineRule="auto"/>
        <w:ind w:firstLine="720"/>
        <w:jc w:val="both"/>
        <w:rPr>
          <w:sz w:val="24"/>
          <w:szCs w:val="24"/>
        </w:rPr>
      </w:pPr>
    </w:p>
    <w:p w14:paraId="4957C8C7" w14:textId="77777777" w:rsidR="00A31C35" w:rsidRPr="00ED323A" w:rsidRDefault="00A31C35" w:rsidP="007A2236">
      <w:pPr>
        <w:spacing w:line="276" w:lineRule="auto"/>
        <w:jc w:val="both"/>
        <w:rPr>
          <w:sz w:val="24"/>
          <w:szCs w:val="24"/>
        </w:rPr>
      </w:pPr>
    </w:p>
    <w:p w14:paraId="47BE4346" w14:textId="77777777" w:rsidR="00A31C35" w:rsidRPr="00ED323A" w:rsidRDefault="00A31C35" w:rsidP="007A2236">
      <w:pPr>
        <w:spacing w:line="276" w:lineRule="auto"/>
        <w:jc w:val="both"/>
        <w:rPr>
          <w:sz w:val="24"/>
          <w:szCs w:val="24"/>
        </w:rPr>
      </w:pPr>
    </w:p>
    <w:p w14:paraId="6927AB1F" w14:textId="77777777" w:rsidR="00A31C35" w:rsidRPr="00ED323A" w:rsidRDefault="00A31C35" w:rsidP="007A2236">
      <w:pPr>
        <w:spacing w:line="276" w:lineRule="auto"/>
        <w:jc w:val="both"/>
        <w:rPr>
          <w:sz w:val="24"/>
          <w:szCs w:val="24"/>
        </w:rPr>
      </w:pPr>
    </w:p>
    <w:p w14:paraId="0EDCD982" w14:textId="77777777" w:rsidR="00012F77" w:rsidRDefault="00A31C35" w:rsidP="00012F77">
      <w:pPr>
        <w:spacing w:line="276" w:lineRule="auto"/>
        <w:jc w:val="both"/>
        <w:rPr>
          <w:sz w:val="24"/>
          <w:szCs w:val="24"/>
        </w:rPr>
      </w:pPr>
      <w:r w:rsidRPr="00ED323A">
        <w:rPr>
          <w:noProof/>
          <w:sz w:val="24"/>
          <w:szCs w:val="24"/>
        </w:rPr>
        <w:drawing>
          <wp:anchor distT="0" distB="0" distL="114300" distR="114300" simplePos="0" relativeHeight="251686912" behindDoc="0" locked="0" layoutInCell="1" allowOverlap="1" wp14:anchorId="411474A4" wp14:editId="48CB8D85">
            <wp:simplePos x="0" y="0"/>
            <wp:positionH relativeFrom="column">
              <wp:posOffset>-45720</wp:posOffset>
            </wp:positionH>
            <wp:positionV relativeFrom="paragraph">
              <wp:posOffset>320040</wp:posOffset>
            </wp:positionV>
            <wp:extent cx="2889250" cy="1409700"/>
            <wp:effectExtent l="0" t="0" r="6350" b="0"/>
            <wp:wrapSquare wrapText="bothSides"/>
            <wp:docPr id="1805783786" name="Picture 18057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889250" cy="1409700"/>
                    </a:xfrm>
                    <a:prstGeom prst="rect">
                      <a:avLst/>
                    </a:prstGeom>
                  </pic:spPr>
                </pic:pic>
              </a:graphicData>
            </a:graphic>
          </wp:anchor>
        </w:drawing>
      </w:r>
      <w:r w:rsidRPr="00ED323A">
        <w:rPr>
          <w:noProof/>
          <w:sz w:val="24"/>
          <w:szCs w:val="24"/>
        </w:rPr>
        <w:drawing>
          <wp:inline distT="0" distB="0" distL="0" distR="0" wp14:anchorId="44010E45" wp14:editId="778D3691">
            <wp:extent cx="2889250" cy="1727685"/>
            <wp:effectExtent l="0" t="0" r="6350" b="6350"/>
            <wp:docPr id="1805783787" name="Picture 180578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89250" cy="1727685"/>
                    </a:xfrm>
                    <a:prstGeom prst="rect">
                      <a:avLst/>
                    </a:prstGeom>
                  </pic:spPr>
                </pic:pic>
              </a:graphicData>
            </a:graphic>
          </wp:inline>
        </w:drawing>
      </w:r>
      <w:r w:rsidRPr="00ED323A">
        <w:rPr>
          <w:sz w:val="24"/>
          <w:szCs w:val="24"/>
        </w:rPr>
        <w:br w:type="textWrapping" w:clear="all"/>
      </w:r>
    </w:p>
    <w:p w14:paraId="7892F2A3" w14:textId="03E5E137" w:rsidR="00A31C35" w:rsidRPr="00ED323A" w:rsidRDefault="00A31C35" w:rsidP="00012F77">
      <w:pPr>
        <w:spacing w:line="276" w:lineRule="auto"/>
        <w:jc w:val="both"/>
        <w:rPr>
          <w:sz w:val="24"/>
          <w:szCs w:val="24"/>
        </w:rPr>
      </w:pPr>
      <w:r w:rsidRPr="00ED323A">
        <w:rPr>
          <w:sz w:val="24"/>
          <w:szCs w:val="24"/>
        </w:rPr>
        <w:t>Fig</w:t>
      </w:r>
      <w:r w:rsidR="00012F77">
        <w:rPr>
          <w:sz w:val="24"/>
          <w:szCs w:val="24"/>
        </w:rPr>
        <w:t xml:space="preserve"> 31</w:t>
      </w:r>
      <w:proofErr w:type="gramStart"/>
      <w:r w:rsidRPr="00ED323A">
        <w:rPr>
          <w:sz w:val="24"/>
          <w:szCs w:val="24"/>
        </w:rPr>
        <w:t>:Model</w:t>
      </w:r>
      <w:proofErr w:type="gramEnd"/>
      <w:r w:rsidRPr="00ED323A">
        <w:rPr>
          <w:sz w:val="24"/>
          <w:szCs w:val="24"/>
        </w:rPr>
        <w:t xml:space="preserve"> accuracy scores for Hybrid Model 2</w:t>
      </w:r>
      <w:r w:rsidR="006D3AE8">
        <w:rPr>
          <w:sz w:val="24"/>
          <w:szCs w:val="24"/>
        </w:rPr>
        <w:t xml:space="preserve"> </w:t>
      </w:r>
      <w:r w:rsidRPr="00ED323A">
        <w:rPr>
          <w:sz w:val="24"/>
          <w:szCs w:val="24"/>
        </w:rPr>
        <w:t xml:space="preserve">  Fig</w:t>
      </w:r>
      <w:r w:rsidR="00012F77">
        <w:rPr>
          <w:sz w:val="24"/>
          <w:szCs w:val="24"/>
        </w:rPr>
        <w:t>32</w:t>
      </w:r>
      <w:r w:rsidRPr="00ED323A">
        <w:rPr>
          <w:sz w:val="24"/>
          <w:szCs w:val="24"/>
        </w:rPr>
        <w:t>: Confusion Matrix for Hybrid Model 2</w:t>
      </w:r>
    </w:p>
    <w:p w14:paraId="3873626F" w14:textId="77777777" w:rsidR="00A31C35" w:rsidRDefault="00A31C35" w:rsidP="007A2236">
      <w:pPr>
        <w:spacing w:line="276" w:lineRule="auto"/>
      </w:pPr>
    </w:p>
    <w:p w14:paraId="3D9402AF" w14:textId="77777777" w:rsidR="00A31C35" w:rsidRDefault="00A31C35" w:rsidP="007A2236">
      <w:pPr>
        <w:spacing w:line="276" w:lineRule="auto"/>
      </w:pPr>
    </w:p>
    <w:p w14:paraId="0F6D9026" w14:textId="77777777" w:rsidR="00012F77" w:rsidRDefault="00012F77" w:rsidP="007A2236">
      <w:pPr>
        <w:spacing w:line="276" w:lineRule="auto"/>
      </w:pPr>
    </w:p>
    <w:p w14:paraId="7237BC8D" w14:textId="77777777" w:rsidR="00A31C35" w:rsidRDefault="00A31C35" w:rsidP="007A2236">
      <w:pPr>
        <w:spacing w:line="276" w:lineRule="auto"/>
        <w:jc w:val="both"/>
      </w:pPr>
    </w:p>
    <w:p w14:paraId="5F496A47" w14:textId="77777777" w:rsidR="00A31C35" w:rsidRDefault="00A31C35" w:rsidP="007A2236">
      <w:pPr>
        <w:spacing w:line="276" w:lineRule="auto"/>
        <w:jc w:val="both"/>
      </w:pPr>
    </w:p>
    <w:p w14:paraId="1E7F05C7" w14:textId="77777777" w:rsidR="00A31C35" w:rsidRDefault="00A31C35" w:rsidP="007A2236">
      <w:pPr>
        <w:spacing w:line="276" w:lineRule="auto"/>
        <w:jc w:val="both"/>
      </w:pPr>
    </w:p>
    <w:p w14:paraId="0A0D70EC" w14:textId="77777777" w:rsidR="00A92BCE" w:rsidRDefault="00A92BCE" w:rsidP="007A2236">
      <w:pPr>
        <w:pStyle w:val="ListParagraph"/>
        <w:numPr>
          <w:ilvl w:val="1"/>
          <w:numId w:val="47"/>
        </w:numPr>
        <w:rPr>
          <w:b/>
          <w:sz w:val="32"/>
          <w:szCs w:val="32"/>
        </w:rPr>
      </w:pPr>
      <w:r>
        <w:rPr>
          <w:b/>
          <w:sz w:val="32"/>
          <w:szCs w:val="32"/>
        </w:rPr>
        <w:lastRenderedPageBreak/>
        <w:t>USE OF GRAD-CAM</w:t>
      </w:r>
    </w:p>
    <w:p w14:paraId="40B1C81B" w14:textId="77777777" w:rsidR="00A92BCE" w:rsidRDefault="00A92BCE" w:rsidP="007A2236">
      <w:pPr>
        <w:pStyle w:val="ListParagraph"/>
        <w:ind w:left="360"/>
        <w:rPr>
          <w:b/>
          <w:sz w:val="32"/>
          <w:szCs w:val="32"/>
        </w:rPr>
      </w:pPr>
    </w:p>
    <w:p w14:paraId="7F567A63" w14:textId="77777777" w:rsidR="00A92BCE" w:rsidRPr="00ED323A" w:rsidRDefault="00A92BCE" w:rsidP="007A2236">
      <w:pPr>
        <w:spacing w:line="276" w:lineRule="auto"/>
        <w:rPr>
          <w:sz w:val="24"/>
          <w:szCs w:val="24"/>
        </w:rPr>
      </w:pPr>
      <w:r w:rsidRPr="00ED323A">
        <w:rPr>
          <w:sz w:val="24"/>
          <w:szCs w:val="24"/>
        </w:rPr>
        <w:t xml:space="preserve">Grad-CAM (Gradient-weighted Class Activation Mapping) is a visualization technique that highlights important regions in an input image that influenced a deep learning model’s decision. It computes the gradient of the predicted class score (before </w:t>
      </w:r>
      <w:proofErr w:type="spellStart"/>
      <w:r w:rsidRPr="00ED323A">
        <w:rPr>
          <w:sz w:val="24"/>
          <w:szCs w:val="24"/>
        </w:rPr>
        <w:t>softmax</w:t>
      </w:r>
      <w:proofErr w:type="spellEnd"/>
      <w:r w:rsidRPr="00ED323A">
        <w:rPr>
          <w:sz w:val="24"/>
          <w:szCs w:val="24"/>
        </w:rPr>
        <w:t xml:space="preserve">) with respect to the last convolutional layer’s feature maps, as this layer retains crucial spatial information. These gradients indicate each spatial location’s importance, and their global average pooling yields weights signifying each feature map’s contribution. A weighted combination of these maps is passed through </w:t>
      </w:r>
      <w:proofErr w:type="spellStart"/>
      <w:r w:rsidRPr="00ED323A">
        <w:rPr>
          <w:sz w:val="24"/>
          <w:szCs w:val="24"/>
        </w:rPr>
        <w:t>ReLU</w:t>
      </w:r>
      <w:proofErr w:type="spellEnd"/>
      <w:r w:rsidRPr="00ED323A">
        <w:rPr>
          <w:sz w:val="24"/>
          <w:szCs w:val="24"/>
        </w:rPr>
        <w:t xml:space="preserve"> to retain only positive influences, producing a </w:t>
      </w:r>
      <w:proofErr w:type="spellStart"/>
      <w:r w:rsidRPr="00ED323A">
        <w:rPr>
          <w:sz w:val="24"/>
          <w:szCs w:val="24"/>
        </w:rPr>
        <w:t>heatmap</w:t>
      </w:r>
      <w:proofErr w:type="spellEnd"/>
      <w:r w:rsidRPr="00ED323A">
        <w:rPr>
          <w:sz w:val="24"/>
          <w:szCs w:val="24"/>
        </w:rPr>
        <w:t xml:space="preserve"> that is </w:t>
      </w:r>
      <w:proofErr w:type="spellStart"/>
      <w:r w:rsidRPr="00ED323A">
        <w:rPr>
          <w:sz w:val="24"/>
          <w:szCs w:val="24"/>
        </w:rPr>
        <w:t>upsampled</w:t>
      </w:r>
      <w:proofErr w:type="spellEnd"/>
      <w:r w:rsidRPr="00ED323A">
        <w:rPr>
          <w:sz w:val="24"/>
          <w:szCs w:val="24"/>
        </w:rPr>
        <w:t xml:space="preserve"> and overlaid on the input, visually highlighting where the network "looked" when making a classification.</w:t>
      </w:r>
    </w:p>
    <w:p w14:paraId="33A22C37" w14:textId="77777777" w:rsidR="00A92BCE" w:rsidRPr="00ED323A" w:rsidRDefault="00A92BCE" w:rsidP="007A2236">
      <w:pPr>
        <w:spacing w:line="276" w:lineRule="auto"/>
        <w:jc w:val="both"/>
        <w:rPr>
          <w:noProof/>
          <w:sz w:val="24"/>
          <w:szCs w:val="24"/>
        </w:rPr>
      </w:pPr>
    </w:p>
    <w:p w14:paraId="6F870462" w14:textId="77777777" w:rsidR="00A92BCE" w:rsidRPr="00ED323A" w:rsidRDefault="00A92BCE" w:rsidP="007A2236">
      <w:pPr>
        <w:spacing w:line="276" w:lineRule="auto"/>
        <w:jc w:val="both"/>
        <w:rPr>
          <w:noProof/>
          <w:sz w:val="24"/>
          <w:szCs w:val="24"/>
        </w:rPr>
      </w:pPr>
      <w:r w:rsidRPr="00ED323A">
        <w:rPr>
          <w:noProof/>
          <w:sz w:val="24"/>
          <w:szCs w:val="24"/>
        </w:rPr>
        <w:t>Below are two images that uses GRAD-CAM to highlight the important features of the image:</w:t>
      </w:r>
    </w:p>
    <w:p w14:paraId="29C00B9B" w14:textId="77777777" w:rsidR="00A92BCE" w:rsidRPr="00ED323A" w:rsidRDefault="00A92BCE" w:rsidP="007A2236">
      <w:pPr>
        <w:spacing w:line="276" w:lineRule="auto"/>
        <w:rPr>
          <w:sz w:val="24"/>
          <w:szCs w:val="24"/>
        </w:rPr>
      </w:pPr>
    </w:p>
    <w:p w14:paraId="4789F148" w14:textId="77777777" w:rsidR="00A92BCE" w:rsidRPr="00ED323A" w:rsidRDefault="00ED323A" w:rsidP="007A2236">
      <w:pPr>
        <w:spacing w:line="276" w:lineRule="auto"/>
        <w:jc w:val="both"/>
        <w:rPr>
          <w:sz w:val="24"/>
          <w:szCs w:val="24"/>
        </w:rPr>
      </w:pPr>
      <w:r w:rsidRPr="00ED323A">
        <w:rPr>
          <w:noProof/>
          <w:sz w:val="24"/>
          <w:szCs w:val="24"/>
        </w:rPr>
        <mc:AlternateContent>
          <mc:Choice Requires="wps">
            <w:drawing>
              <wp:anchor distT="0" distB="0" distL="114300" distR="114300" simplePos="0" relativeHeight="251689984" behindDoc="0" locked="0" layoutInCell="1" allowOverlap="1" wp14:anchorId="7F736025" wp14:editId="083C54DF">
                <wp:simplePos x="0" y="0"/>
                <wp:positionH relativeFrom="column">
                  <wp:posOffset>3002280</wp:posOffset>
                </wp:positionH>
                <wp:positionV relativeFrom="paragraph">
                  <wp:posOffset>193675</wp:posOffset>
                </wp:positionV>
                <wp:extent cx="2956560" cy="2748915"/>
                <wp:effectExtent l="0" t="0" r="0" b="0"/>
                <wp:wrapNone/>
                <wp:docPr id="18" name="Freeform 18"/>
                <wp:cNvGraphicFramePr/>
                <a:graphic xmlns:a="http://schemas.openxmlformats.org/drawingml/2006/main">
                  <a:graphicData uri="http://schemas.microsoft.com/office/word/2010/wordprocessingShape">
                    <wps:wsp>
                      <wps:cNvSpPr/>
                      <wps:spPr>
                        <a:xfrm>
                          <a:off x="0" y="0"/>
                          <a:ext cx="2956560" cy="2748915"/>
                        </a:xfrm>
                        <a:custGeom>
                          <a:avLst/>
                          <a:gdLst/>
                          <a:ahLst/>
                          <a:cxnLst/>
                          <a:rect l="l" t="t" r="r" b="b"/>
                          <a:pathLst>
                            <a:path w="7563306" h="6309355">
                              <a:moveTo>
                                <a:pt x="0" y="0"/>
                              </a:moveTo>
                              <a:lnTo>
                                <a:pt x="7563306" y="0"/>
                              </a:lnTo>
                              <a:lnTo>
                                <a:pt x="7563306" y="6309354"/>
                              </a:lnTo>
                              <a:lnTo>
                                <a:pt x="0" y="6309354"/>
                              </a:lnTo>
                              <a:lnTo>
                                <a:pt x="0" y="0"/>
                              </a:lnTo>
                              <a:close/>
                            </a:path>
                          </a:pathLst>
                        </a:custGeom>
                        <a:blipFill>
                          <a:blip r:embed="rId67"/>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B61C5B" id="Freeform 18" o:spid="_x0000_s1026" style="position:absolute;margin-left:236.4pt;margin-top:15.25pt;width:232.8pt;height:216.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563306,630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Z+ABgIAAIgEAAAOAAAAZHJzL2Uyb0RvYy54bWysVE1v2zAMvQ/YfxB0&#10;b+wktdsYcXoJOgwYtmFtf4As07EBfUFS4uTfj5Jjx+gOG4ZeJFqknsj3SG+fzlKQE1jXaVXS5SKl&#10;BBTXdacOJX17fb57pMR5pmomtIKSXsDRp93nT9veFLDSrRY1WIIgyhW9KWnrvSmSxPEWJHMLbUCh&#10;s9FWMo+f9pDUlvWILkWyStM86bWtjdUcnMPT/eCku4jfNMD9j6Zx4IkoKebm42rjWoU12W1ZcbDM&#10;tB2/psH+IwvJOoWPTlB75hk52u4PKNlxq51u/IJrmeim6TjEGrCaZfqumpeWGYi1IDnOTDS5j4Pl&#10;308v5qdFGnrjCodmqOLcWBl2zI+cI1mXiSw4e8LxcLXJ8ixHTjn6Vg/3j5tlFuhMbtf50fkvoCMU&#10;O31zfmC7Hi3WjhY/q9G0qFlQS0S1PCWolqUE1aoGtQzz4V7IL5ikL+lDlq/XaU5JW9J8nW7WWRbV&#10;kPoErzpG+neFYJo3r1DzqAltLBpjx4hxNxFvHjm8e3+lYIwb9yEe2ULMf4+M/Tl7nQvtYOA4lB7J&#10;nujAuDnhlejMcydEqD7Y1+5BNv8+Y0Nf7jU/SlB+GDQLgnmcctd2xqEqBcgKatTma70chHHegueY&#10;FSsafPgXCjnkOjkwxVtaya3jglXp+hIbMZ5ju8fqrqMZ5mn+jfb8B7L7DQAA//8DAFBLAwQKAAAA&#10;AAAAACEAmLUFc2FgBABhYAQAFAAAAGRycy9tZWRpYS9pbWFnZTEucG5niVBORw0KGgoAAAANSUhE&#10;UgAAAj0AAAHeCAYAAABwqbqwAAAACXBIWXMAAAsSAAALEgHS3X78AAAgAElEQVR4nOzdd1SV17ov&#10;/jvuSaL0Yq8oiPRe7C3FNFM0GnvvBcVl74oFC0iv6sIuKhYUpImA9N57XfTezb7lj+995lwLxCR7&#10;n33Ob/zuPTu+c4zveNdawIIkOvPhmc+c73+DMIQhDGEIQxjCEMZHMP7b/+sfQBjCEIYwhCEMYQjj&#10;/8YQ0CMMYQhDGMIQhjA+iiGgRxjCEIYwhCEMYXwUQ0CPMIQhDGEIQxjC+CiGgB5hCEMYwhCGMITx&#10;UQwBPcIQhjCEIQxhCOOjGAJ6hCEMYQhDGMIQxkcxBPQIQxjCEIYwhCGMj2L8KXqeJGRi2RXxv24c&#10;KI6UqxQnijPFheJKcaO4y+JJ8aJ4U3wovpRrlOuUGzewTHwDyykrxNexUuyLVWIfrBZ7U7ywlrJO&#10;7Elxx3qxGzaIXbGRsknsgi1iZ2wVO2Gb2JHigO2UHeIr2Cm+jF3iS7ARX8RusT32iC/AVnwee8Xn&#10;IBKfxT6xHfaLz+CA+DQOik/hkPgkDotP4Ij4OI6Kj+GY+CiOi4/ghPgwTlJOiQ/htPgAzoj3U/bB&#10;TizCWcp58V5cENtSdsNebIOL4l24RLks3gkH8Q7KdjiKt+GqeCucxFvgLN4MF/EmuIo3wk28Ae7i&#10;9fAQr4OneC28xGvgLV4NH/Eq+IpX4pp4Ba6Ll+PGjWU84uuUaxRfig/Fm+JF8aR4UNwpbhRXijPF&#10;iXKV4khxoFyhXKZcolykXKCcp/c+txQ3zlLsKKcppygnKScoxylHKUcohymHluL6wV9xfT9l36+4&#10;JlqCa3speyg2i3Ft12L47lwMn22L4LvtF9y2XYXHhzbj+fEdCDq5G6FnRIg8fxAxF48h/sopJFw5&#10;jXQXexRdc0XtPTHantxHV+Bj9Lx4gncvnuG3l4HoDnqJ0pAQnIuIwO7ISNi+eYOd0dHYHhUFH0oo&#10;JZyeP3z7Fk9iYxEaF4ebCQm4mZiIrPh4dNDzd/T63+jK8hulh573sCt9nKWL0k1f05OcjN7UVLxL&#10;T0cvpZvSmZbG05WRgZ7MTPTS9Td6/W8s9Ll/o69hX8u+xzv6OXpev0ZNeDg86GOHy8qwr7YWh+rr&#10;cZRyvKEBJ5ooLQ043lKPQ40S7K0rhW19CfY2l0LUWoY9LcWwaSmETWsBdrblY0dHHnZ25WNbVw42&#10;d2Zia0E2bB4UYu9++vzlZTiwshKH10pweH01Dm2owoENlRBtoPdZVwzbnTk47xQHieQF6jtfILEx&#10;GP7JYbjtEYHA01EQb4+Dz/okXF+XBt9V2QhZmYuI1YXIXFOMhjVl6FlTgd5VFeheXYXOVdVoX12L&#10;9jWNaFvbgqbVLahb1YrqVe2QrOpCxcpulKzoQdHyXuSveofs9e+QtaIXGavKkb4qGGkrriBp2W7E&#10;L92I2BVrEbNuFd6cXY+I3OMI7YrGi456PKrrwN3yZtwvb8XDig4EVHTjSUUPT0B5N8/j8i48KuvE&#10;/eI2+OXU4XpWNXzTq+CVWg735FK4JRbDg67e6RXwyayEd0YF/bcohXtqCVyTi3jcUorhRs+vJuTD&#10;MT4XF2MyYfc6GSdD43A0KBqiJ2HYdf8FNvk94vPYL1d98IsTxdkXi1lcrmGx6zUscaO4X8evffG4&#10;gaWeA+JF8R4QnwHxleXagLmwLzdk86JsbuzLcp7rfJ5cIb5Gc2VffCk+fN6Uzp198R4Q6Vwqjads&#10;TmXxkIXNr+40v7K48WykOXYzn2Ov0tzqSHOrdF5lcyqbT0U0n7K5lM2j0jlUOn+yufMknzMP8vlS&#10;Olfa0hy5h+ZIG9n8yOZG6bzI5kQ2H3rQfMjmQjYPsjmwb/7rn/f65jwP2VznMmCec5DNbwPmNvFZ&#10;yhnKacpJynHKUcphyiHKAco+yl6KLWU3ZRdlJ2U7ZStlM2UjZQNlHWUNZRVlBc2dyynLluE6xZfi&#10;TfGieFDcKC4UJ8pVigPlMuUi5QLlPOUs5QzlNOUk5Tjl2H+BHF26FIcWL8aBRYv+6exfuBB+9vb/&#10;PnrsA8KhuFT0r5tllOWUlZTVlDWUtZR1lA2UjZRNlC2UrZTtlB2UXZTdlD17oWhL2bsXSiJbqIh2&#10;Q1VkA3XRTgwRbcdQ0TYMF23FCNEWjBRtwijRBowRrcc40TqMF63FBNFqTBStgpZoBSaJlkFbtBQ6&#10;ol+hK1oMPdEvMBAthKHoZxiLfoKJ6EeYihbAXPQdLETfwkr0DaxFX2Oq6CtME32B6aLPMVM0D7NE&#10;czFHNBtzRTMxTzQDX4im40vRNMwXTcE3Iit8K7LEdyILfC8yxw8iU/wkMsbPIiMsFBlgkUgfi0V6&#10;+FWkg6WiyVgmmoTlIi2sFGlilWgC1og0sFY0DutEY7FBNAabRKOwWTQSW0XDsU00DNtFQ7BTpI5d&#10;IjXsFqlgj0gZtnsVsddWEaI9lN0UG8pOynbKNsoWymbKRsp6yjrKGspqykrKcsoyyq+UJZRfKAsp&#10;P1N+pPf+QQF7v6d8S/ma8hXlS8rnCrCdKw/b2ZSZlBmUafLYM0UOe6wplnLYbT4Yu00Hw8Z4EGwM&#10;KHoUnUHYqf0pdmp9ioOGqrCbMhaXZ0+C0zw9eMw3wbXvrHDrxxl48Ms8+P/yBZ4v/w7RW1cg++BO&#10;VNgdRsPlM2i5ch5tDvbocLyCVuerKHFzw2EfHyyl/wms8POj/xn50SQrxm3KS3r86PZteNy7h2sP&#10;HuCOvz8uP34M54AApD98iFZ63i1LF3284/59tNDnttC1lX380SO0UFqfPEHb8+dof/ECHUFBaA8O&#10;RturV2imazNdW0JD0RYWhg4CWDell17rffkS3c+eoYO+tpPeo5Pet51+npLr17E3MBCzCT4WhYWY&#10;VlKCWaWlmEcI+ryyHF9Ul2NeTSmmVeTCrDgVJqXJMKtKgVl1KoyqE2FYkwCDunjo1cdCtzEGuq1v&#10;od0ahQlN4dDMeA09l1iYzkyB6YQUTBmehenD8zBjdD6mj83DlLHZsByXAdOxKTCZFIOvFjxFaqor&#10;Cpqc8bTCAyce+WDDz2IcNr6NE+P8YTfiKeyHBuGKajj8VN/Ad2gcQoYloXJYKrqGZaJzaDbah+ai&#10;eWgBGoYUo3ZoGaqHVqFiSDWK1WtQoFaPXPVmZKq1IlW1HYkqnYhV7UbkkG6EK3ciVDUNIWrnEKwy&#10;A8+VRyNAUR3+yiq4O04Vfosn4FrUAng2PIAj4c+uiDCYWY2TmbWwy2zEuYxmXMhohX1GG86nt/Tn&#10;bFoTTiTUQPS6CLvD8rDtZQY2PkvG+ieJ2PA0CVtfpmPbqwxsDyEkBqdjQ2AS1j1PwOonsVj9NBZr&#10;n8djXWAClj+OwpIHEfjh5kt85f0Yc93vY/rVmzA+6w7to1cw2vY05NfZ4tOVO/DJqh34dPVOfLZm&#10;Fwats+EZvH43Bm/cDblNe3jkN9tCfsv7KGzbC4Xtsuyg7ByQXbLY7JXNhQNiK+qfFxVFfbGFMs8e&#10;Pk9K50rpfKkq2gU1mjNZpHMnyw4+h0rn0b65VDqfvp9TWTbzuVU6v27EaMqYAfMsm2M1RStpfl3O&#10;51Y2r7I5lc2nZjSfWtJcai2az+fQGTR/zhbNoXlzJp83pXMmmy/ZXGnC58lfaI5cItKl+VEbK2he&#10;XE3z4jqaE/vmQzYXsnlwl0iVz3987mPz3i7ZnLdVNt9toKylrKKskM1xbH5bRPmJ8gPle8o3lPmU&#10;LyhzKbMpMyjTKFMolhQzijHFkKJH0aFoUzQpGpRxlNGUkZRhlCEUVZo7lRRhq6iI3ZRdlB2UrZTN&#10;lA2UtZTVlBWUZZQllF8oP1N+oHxP+YYyn/IFZS5lzn+BzKZMk5PDFHl5WA/Mp5/C+t/+7U9j9d//&#10;O/b9/LOAHgE9f2307DGX+wN6dul8xtGzQ/MTiHQVccJsBC5Mn4Ars7ThPE8fHl8QfL4h+PwwA7cW&#10;EH5+modXq35G4q71KDhqC8nZY6g9fxKNF+zQfPE8AegSWq46IsLVFXe9vHCf8BNOKfL2Rg2lxNcX&#10;KYSfN7duIfLuXUQTZgIJM2GUOkIIg0gPvcaubXfuoJmA1HDzJuro8xvptWbCUBOlhZDUTHhpJfi0&#10;EXxaCTStDDwEoCa6NjH4UNopnfS8m9JDn9dFX9NN6SD0dND376CfpYLQY0fv93lSEswLCjC1uJij&#10;Zy6h54uqcnxZU8HRM70yT4qekmSYVhBSJMkwkiRw9OjXxkG37i10CD16rbHQaY/BhOZwTCgLx+RH&#10;0TBemAQTy2RYj/kQPVPH5cBaIwsWGukwmRCP6dZBCI/0QEGDK2Jq3eH8lH7r//oGRGNvw3PUAzwY&#10;GoBnyi8QoRSCEJXXeDokFglDE9E4NBW9wzLQPSwH7cPy0CJDT7V6KSrVK1CmVoViNSl6ctSbOHrS&#10;1DqQxNCj3IVIhW6EKnYhRCkfr5QZegwRqCyHJ0qD4U+5o6lEvzkbwDdZBPf6SFySVOJ0YT1OZNXg&#10;VGYdzmQ0wC6tEWdTm3AurZlf+3I6uR5H3lZiT1g+dgRnYdOzFKx5GIdV/m/70bPlZRo2v0zFxsBk&#10;rHlCH3v8Fsv832D5wyisDIjBqicxWPowEgvvhOBr3yeY5XyHg8fyoi90j1+Fxv7zGL7rOAattsEn&#10;hJ5PV+0U0COg5+NAj4oKpk2cCKt582CxYIE08+fDcsIEWCkoSKHDADR4MKwJR+yxFb0moEdAz18S&#10;PbZT5P+Ant3GBB9DQo/+h+jZrT0Yhw3VYWc1FhemEXxmaMNplh7cPzfGtflW8P3SEn5fT0XAovl4&#10;s3EZsvbvQMnx/ag4dRiS08dRZ3cKTefOou2iPdovX0bX1avoIfz0uLmhx90dXR4e0hB+Om7cgIQw&#10;006wqSTklFK6CDYd9FoHXdsIOy10bfDzQw2hpPLaNdTQ43qCCsNR/YMHaCC4ND99ipbAQLQQaJoJ&#10;Po10raPntYShBrq2EoLa6PUOetxBn9v++DE6CVid9P3a6f1b6X0rCWLO9L5fxsbCNDcXU4qKMLOk&#10;hNBTinmVZfi8uoyjZ2ZVAcxL02BcTIApT4ZJVTIMqxKgW/UWkyXRmFT9BpPq3kCnJQaT26Kh0RQG&#10;jcowaIdGwWh7IkyskmE1OhPThuW+R8/YbFiPz4Ilocd4fCKsDENxP8AbkkoXdHS6ICvNA242vrg1&#10;/SaCJ91F7LDHyFagfz6FYFQoh6NONRod6vHoVU9Gl1oKOodkolU9G41quahTK0C1WjEqVMtQolqB&#10;QlUJ8lXrkKPWiAzVFqSqtCFBuQMxip14LdeJkMHdCJbvRLBiIIKUluC50ggEKKngAU2ctyco4sa2&#10;afCqDYRLSzPOVzbjZF4toacaJzJqcDq9HqdTKEmUxHqcSW7AqcQ6nEysxbE4CQ68KcXO4GxsCUzD&#10;uscJWHk/BsvvRmH1w1he9WHY2fA8CWufxGO5fxSWPojE4rvhWHwvHEv9I7H8URS//nz7Fb70eoRp&#10;Dn6wunQNpuc8oX34MsbYnoH6tsP4dOXOf4yeDQJ6BPT8xdAzbBim/vorzCIiYCyRwLiqCiaZmTDf&#10;uROW2tqwkpeHlaoqLCdNgqWuLqyGDoXVoEECegT0fCToMfs76NH6BDZag3BAXwWnLUfjrNU4XJqm&#10;BYcZOnCdYwjvL83h+5UlxIQe/58+R+jqRUi22YjcAzYoOboflSePoPbMSTSes0ObvT3aLl1C+5Ur&#10;6CD4dDo7o5uhh9LJ0OPlhW7CRhdhpocg00vg6GFVHnrcShhqI/i0EUg4esRi1FGq6XMZeuoIQ7X0&#10;+Q3+/mgk9DQ9eYLmZ8/QTKhppNQTdmoZethjGYZa6dpGn9POKjwMPfS1rMrDvk8LQw8h7BY9/jo6&#10;GsbZ2bAqKMCM4mIpeipK8blEhh5JASxK02FamgLzqjRY1BJUapKgUxkD7aqofvRMbiIAtbzhy1sa&#10;5YSeW1EwmUJIsib0jCP0DJeiZ+b4AkzXIPhMyCH0ZMBkXDKs9aPg63sDhUUuaO90hqTMHTG3vJF7&#10;5AYCvr6H+xMCEK34ArWKr9CtHIF3qjEEngR0DyH0qKagXT0DzWpZaFDN4eipGVIKyZBKlKtLUKRW&#10;I0NPEzJVpctbSapdiFXpQaRiD0IVevBKoQvBCikIVLiCAPkl8FeejnuKmrhlMgLX7b6GZ1sGXFpb&#10;CT1NOF1Qj1M5BJuMWpzJbMCZ1AaOnlMJ9FoCgSi+BsfjqnE0tgr7I0uw7UUGNj9P/RA9/m85eja9&#10;SOHwYehhVZ5f77/m6GHXZQ/fcPD8ci8MP94M4uhhVR7ry9dhctYDWocuYdTuU1DdchCfrNghRY8M&#10;PAJ6BPT85dEzfDimrFkD03Saj/72Nxj/j/8B495emFRUwHz/fljOmQOLtWth+uYNTJKSYHbsGCxN&#10;TLBv4UIBPQJ6/rXRs3euwv8n9OzU/JRPICdMR+CMxRjYT5mIK9O14TxbH56fm3L03PhqCu5+Pxsv&#10;li5A7JbVyLDdhvyDe1B+7BCqTx1H3ZlTaDxrh+YLF3i1p5Ohx8kJXa6u6GBh8PH0RLevL3oIMgw+&#10;HQQZtpzVxRBCz1sIOS0EnGZ63siWtui5hF6XEIiq6fVqwlDd/fuoffAA9Qw+T5+iiVV2KHWEmxoW&#10;eszQw6o/A9HDKj0drFeI0NNX6ZHQz/OK4PMj/aZklJEBy/x8zCgqwpySEkJPGUfP3OqSfvSYlaXC&#10;QpIOq/pMmNWnQrfyLbQro6BdHYXJ9dHQboqCVlOkdHmrNhyTXryB8YIkGBsmwXJkBkfPzDEFmKVR&#10;iBkT8jFtYi6sJ2bBbEIq/Sb2Frb77iI5hf5ddTihsdodeUHeKLx4A5fmPoDtqKdwUg5CsnIoilQj&#10;ka8eizK2vDVEWunpIPS0sEqPeh7q1QtRS+hhPT0MPcUy9GSrNiJDpeU9epS7EUkJntyJ4GHNeKlQ&#10;jOfyAYSeNfBXmIE7qkbwm6qJa/YL4NGeA6fmNl7psStqhF1+I05l1eF0BmEnWYqdk/G1vMrDwHM8&#10;Xooe1s/Th561j+Kx4l40JQprH8dhy4s0bH6RivXPEvnS1uqAWI6dX+6EYcm9iH70sCrP9zcC8bmH&#10;P6Y7Spe2jM64QfPgRYy0OQnlTfvxb8u3c/R8tloKns/W7noPHmF5S0DPXxE9I0ZgCkNNVhaM/9f/&#10;gvH//t/8akQAMqNfMM0uXoRpSAiM29th3N0trQKJRNi3bZuAHgE9fwH0zCHozPoPoEeX0DP5M97I&#10;vGPip9gzSQ5HjIbgtPlonLfWwOWpk+A0Uw8e80zg/YU5rn9pjZtfT0fAwvmIXL8Uybs2Iocm8ZIj&#10;+1F14ihqTp1A3WmCz7mzaGXVHgcHtDs6op3g0+7ignY3N3TI0NNNkGmnazvBpvPOHXTStYmeN9Hr&#10;zQSdZgIORw9dq9gSFwvBp5LBhz5fQnCpffgQjX3oIdj0oaeaPWboGVjpCQhAOyGpnaGHkMWX0VgF&#10;iX6eaPq5FtHEYJSWBsu8PEwvLMTs4mLMKy/FvKrSfvRYlmV8gB6LhnQYVMdDRxKDyTXRmNzwHj0T&#10;WyI4fCa9fQOjrYkwmpkI8zFpmDo0px89MycUYLpmHqZoZsNiIoFKOw6Llj5GVJQ7WtudUMkqPbd9&#10;kLZdDO+p93Fq1BN4Kr5EhlIICgg9hUNiUTkkAc3qSehUTUGbajpf3moako+GIUW80vMBelhPj2oT&#10;R0+KchsSlTsQq9SF1ww9kzoQNExC6MnHM/nneCK/Gv7yBoSeSfCboQtfx1Vwby+FY1MHoacF50qb&#10;ca6omaPnVBqBJ0la3TkRVyNFT6yENzBz9EQUYWtgen8/D0PPckLPmkdS9LBKz0D0sOUthh5W7WGP&#10;f33wGj/dDMZ3159jnvsDTL0ihqW9DwxPu2LiAXsM33mcz2EMPWxpqw89g9Z+WOUR0COg56NAD8WI&#10;HpvRHGlK86NxTc37j/X2wszDA6LDhwX0COj5r48eNjn8h9Az9R+jx0aX4NOHngmfwEZzEA7qqeKU&#10;2SicsxyPi1M04ThDB25zjOAx1wS+X1jixpdT8GDBPISt+gXxW9ci03Y7ig6JUHH8MCQnjqHmxAnU&#10;29mh6cIFtBB8Wq5cQQvhp83ZGW2urmhnS1w+PuiUoaebLXHdvo12gk4jvd5IrzUSbhrpOevpYehh&#10;lZ6Ka9d403ElvV5FGKoi+NT6+6PhyRM0Emp4pYfC0UN/0Wvp2kjPW1izc1+lh9DTxvp5WBMzQw99&#10;nzpCTyKBbElQEIzZDq7cXEzNz8esoiLMLS/5AD1WFZkwLUuBWVUqX95ilR6j2kTo1cZCpzbmfaWn&#10;WYaelnBoJUXC6EAiDH9K4Du4rIdk8eWtfvRMlKFHMx2mk+LxxfznCAn1QlOLE0qK3BDm6YOsn8V4&#10;bXUPD8Y8xnP5QFQrBKNO5TXa1GLQpR6PbjVCj1oKWlXS0KJG6FHPR716EW9kZstbZepV0uUttntL&#10;rQnpyk1IUmpBvGI73ip1Enq6EDyyA8Fq5YSeDPoejzl6HsqPxV2l4fCbawhfnz1w76yFQ2MHLlS2&#10;4kI5paSVNzKfTK3l6DlJyGHwGYie43ES7IssxpZnadjwJAmr/WP50har9Eh7epKw8fn7nh62vMX6&#10;eliVh4VXfe6G9aNnrtt9WF+6DgtCj8EpF2jsO4+h24/ynVv/LnrY8tZGAT0Cev7a6GHgYY/NaJ40&#10;pXnOhH6RY8teRv/zf8K4vh5mNC+L9u0T0COg5y+EHrbENf136LGgmBF8TP4EPZNYpecT7Jr4Gfbp&#10;KOGk6UjYmY/FBasJuDJVG84z9OE+2xg+8yzgO88Sd76ZhaBlPyJ64wqk796KwoN7+RJX5bEjqDrG&#10;Kj6nUH/2LJrs7dFMf8GaGHyuXkWLkxNaCBgdXl7oIMB0EmR66C9mD6GHAaQPPQ30ej19nKOH9fSw&#10;Co+s0lNFr1X+Dj0NhBzWz8OqOww9EnpeTa/Xs34fykD0tLJ+Hvravp6eOkJYHoFsDX29GdvBNRA9&#10;ZSUf9PRYV2TxLeuskdlUkgIjSSIMauL7d29pN0RhUuObfvSMbwyFZsJrGB5OgMFX8TCekATLoRmY&#10;PioPszWKMEuzkKPHWjNLih6tRFhPCcbTZ95oaryKzlr6d/XWC10HriPR8i78hgTgrvwL1Cu8QodS&#10;OHqVo/BOLR49Q1LQNTQd7eqZhJ4sNPBG5kJIVEtQqSbdvcUamXOVa5Cl0oAUhXokKjZz9MQodyJc&#10;jcCjSRkmQZBCHqHnCaFnCR7JjcE95WHwW2ABn0dH4dotwZWGdthL2nCpsgOXyjpgl9MoRU+ydFmL&#10;5TTlGKGHNTIz+LBG5s3P3i9tMfSwvh6GnnUBCbzKs+F5ItY9TehHD9u9xZa1ltyPwMLbIbyf59vr&#10;z/rRY37BG/onnWluOQf1rYcxeM1uAT0CegT0MPQw3HR3w+zyZZhv2QIzmnN5tae5GaY0F1osWoR9&#10;K1YI6BHQ86+Pnr1zKLMoMxX60WNrTbGU/wA9uw0p+oP/gJ6dEz6F7SR5nDAZgTNmY3DeQgOXrLXg&#10;OFUHbrOM4D3XHD5zLXDzq+l49su3eLNuGVJ2bELevt0oPrQPpYcOoOroUUhOnECdrNrD0NPIQvBp&#10;cHBAE8Gn1d0drZ6eaPf25mflsP6aNtbLQ7Bh6Kmn1DH4EHLY7i2GHrbExSo9FbIlLgnBpe7hQ46e&#10;ehlwWKWHLW1J6LkkIAD1hJ9G1uxMj9vY8tbjx2iRoYf39DBoEcDK6WeyoY9PjY/n6JlWUIBZxcWY&#10;Uyat9DD0zKouxJSqbF7pMS5PgnFlEt+9xdCjI4nGxMoIaFSFQbPutbSnpykc45tDMbEwAnp3Y6G3&#10;IRYGxvEwG5GCqSNyMGt8IWZOlC5vTdXKgaVWBqEnGYZGobj14DpqG5zxrtMFvVUeaPe5hrwld3BH&#10;KwDXFF6iRikE7UoR6FSJRo9aHHrY8pZaqrSnpx89bHmrrL+RmaEnR6kaGUq1/eiJU2xDNMEnQqkD&#10;r1S7EKzYQOhJxQsFezxTHIPHCiq4pz6S/nvTf3fffXBuq8HFulZclLTjiqQLDpXdOJvXhFOp0uUt&#10;1sh8JqmB9/YciankfT0MP2x5a9PTFKx+EItld97wrHwQIwXP00Re5WEZiB5W4WFh6Omr9Hzj+xSz&#10;Xe7A6uI1WFyQVnrG7zsHtS2HpNvVV+wQ0COg5+NGD0tnJ0xpLrT46itYjRwJS0NDjh/e2DxtGqzU&#10;1YVGZgE9Anr60LNbczCOGg3FKdNROGc+HhctNeEwZTJcZhrAa44ZvGeb4/o8azxc8AXCVy1GwpZ1&#10;yNy9Hfk0wRftF6H04AFUHDmCalbtOXcOjRcvooFST7911BN8GlnFx80NTa6uaPHwQCdhp1u21MR6&#10;eup9fFDLwuBDyKll8GHIoStb4ipjO65Ynw/BpebBA9QRZAaip2YAelifD+v5Yehppc/jlR52KKGs&#10;kZl9z2ZCj4TQc8jfH7PfvoV5Tg6mMvSwZubSYsytLOlf3upHT1kSjCoTYShJgL4kjjcys51a4ypC&#10;oFEThomNEXzL+timV9AoDIMe/c9e7xjly1iYTEzGlOHZfPcWQ88MrXxMnZQDq0mZMNNKhe6kSLj4&#10;+KGkwgW/dTrjtzp3dAf74u1Pd3Fi1FOIlIKQTegpVX6NFtUYAg/bsp6ELvX36KlXzUGNagGq1Uv4&#10;lvVStUopepRrkK5I6CHcvEdPByIUOhGiwLasN+GlfCxeKB7CMyU1PFJQw92hGvD7ygrenrvh1FIM&#10;+5pmXKxuh0N1NxyrenChoBWn0mpxIrFGVuWpxwkZdlgj8+HoCtiE5GJDwPulLV7pIfSsfRwvPaTw&#10;WZK0pycgDiseRvPzefp6eVgYelgT8xeeDzHj6i1Y2vvC7LxXf6VHdfNBfLZq17+Pnr/X07NVQI+A&#10;nn9R9BBgphJkLA4fhhnNY2Y0v5rTvGvx9dccPNaffcbP67EaNw5WmpqwUlGB1SefCFvWBfQI6Nk5&#10;keCj8QlsJgzCIT01nDAaATuzsbC3nIgr1tpwmWEAj1ySHFIAACAASURBVNkm8JxlCp85FrgzfxaC&#10;l/6EmA0rkbpjM3L27EIB/bko2kfwOXQQlceOoebMGdRfuIB6e3vUXbqEOoJPgww9DS4uaGSNzYQY&#10;1tfDdlI1EHYYeupk6Klh5/PItqsz9JTT81JKOTtUkNAiIcDUEmTqCDl1sj4e1s9TRcipklV62O6u&#10;FnaQIaGn7eHDD3p62uk9W7y9UefsjPP02vyoKJhmZ2NKfj5msmZmGXrmVBdjhiRfip5SaaWHndPD&#10;TmRm6JlU+QYaZYSc8lcYV0XwqQvjS1tjGwk9aWHQd4yD3pVY6H8dB1MNKXpmjM/vR8+0Sbmw1s6C&#10;+aQ06E6IwZmzd5CR5Yp3Hc74W6M73iX4Im7RXVwd8QQXFV8iTTEEySqRqFNjW9bj8Y7Q062expe3&#10;2Jb1OpVsVCvnQaJajDLlEhQrl6NAuYpXetIVapA8sNKj0IHX8l0Ile9BsFwLoSeC0LMTzxWH47Gi&#10;Cu4NGwW/X+bAK8AeTrJKz+XaTlyt7YVT9TtcLunkjcwD0dNX4WHXg1Fl2BmUjfWPE7Hqwds/VHrY&#10;AYWbAlN4pYehh1V5VjySwoddVzyO5tUevnPLXbpzi/XzmJ715AcTjrW1g8qmA9IzegT0COj52NCj&#10;pIRpI0bAWl8flmZmPFaGhhw3f+9UZuFEZgE9Hy969PrQ8xnfsr5TQ5p92ko4ZjAMp03G4Ly5Bi5Z&#10;acF5uj7cZxrDY6YJvGaaQfz5VDxf9B3erFmGpK0bkGWzA/l796BIJELx/v0oo988qk6eRC391sHg&#10;U3fxohQ9jo5odnVFPf1WUk/waSXgsMMKm1mVhwDCI1veqqZrFX2cL2/J0MNOdS4lCJWxag9BpYYg&#10;U0vAqSXY1LAKD6WSoYeQw17j6KG0siUu+tx2Qg8/jVnWPM3Q00g/hye930/h4XxLp3VeHmZw9BTJ&#10;Kj3F0kpPpRQ9fT09JjVJfPcWR085oafsFcZUBGNszSuMb5CiZ0JsOPQPEHqcYmEwi9AzPAXWw7L4&#10;4YQD0TNFOxsWk9KhpxFLf34eIDbGHb2dTviN0NMd6YvsJXfwZtRjxMoFokTxFdIIPTWEnk5CT496&#10;MrqHEHrUMtCsmok6ZSl6qlSKUKpUjCKlMuQrVSKb0JPG0CMvQ49SK6LY8pZcJ8LkevFKvhVBCpGE&#10;nj14pjgRAYpDcV99GMSbFsEz5QmcOnpxuaETDvXdcKp/B5fa3+BY3sMPJzyZNKDSE1+Do2+rOHxY&#10;P8+Ol1lY/yiR9/MsvR2JpXciOXpYlWdzYCo/kZnt4GLLWww9Kx/H8PBbUTx5y6s9fdvV2cGE5ue9&#10;YWznDp1jjhiz5zSUNuz7u+gZvG73H9GzWVjeEtDzF0GPggKmDxqEqQScKZ988k9nv7C8JaDnY0UP&#10;u//WLm0petgOrh3jP8EeTTkc0RuCU8ajcNZ0HOwtJvK+HtcZhnCbbgT3aca4NscKj3+cj4iVSxC/&#10;aS3Stm9Bjs0uFOy1RSGDz8GDKD92DNV2dqjrQ8+lS6h3cEADgaeW8FNz9SpfXmpn29QZdDw9UUfP&#10;WaWHoaeWXmfokci2rJfT55TQ8xK2zMWqPQQXyYMHqCXg1MiWtFiFh6GHPWYY6qv0tNDnsHt7/R49&#10;DF2NhLCH9N4rgoNhlJ5O6Mn9HXpK+huZ+5a3WE8PO5xQvzoOk6uiMaEinKNnVPlLjJEEY1xDCF/e&#10;mpBM6DkdB91zb2FgHQ/ToSmwGpqJqWNyPqz0TMri6NHXiMPmjY8QFuqJnnYn9FS5o9n9OnLm3kXu&#10;0EeoHfwMvfJB6FCKQAOhp3FoItrpPXmlRzUdTSqZqFfJQY1KPipl6Omv9Cgz9FTzSk8SoSdWtRVv&#10;KOGD26UnMiu046VCNgIVnPFU0QKP5IxxR1Uf17dvh0deHJzae3GloQuODT1wbugl9PTCsaKH33tL&#10;unurlh9OyNBzjNDDKz1vyrD9RSbW+MfxZS2GnmV33/Sfxsy2rG8NSseWoDR+QCHbsr4q4C2v8jD4&#10;sCtb3vru2vvt6qzKw87omXzUAaNsTkFxvUh6MCGFLXP9e+jh4BHQI6DnL4AelplycjwzBg/+p8Nu&#10;UiqgR0DPx4MeI4rBH9HDenoYenZpfIbDOuo4aTgSdsZjcd5UA1estOE63RCu0yhTDOE13Qz3vp6D&#10;V0t/xtv1q5C8dSMyd2xH3u7dHD0lhw5x9FSdPo3qc+dQa2+PWoYe1tdD6Kkh/NSy3VxsJ5es0iNx&#10;c0O1hwdq6DW2vMXQUy27VUTflvUyCkNPMVvmYktcMvSwqg7bsdWHHlbpqWH9PpQmBh7Z8hY7p6dv&#10;eYvde6ud3qeJvm8EgWvrixcw5ujJw/SCfMwqKcScyuL+5S3ryixe6TEqTeTo4ZWemnh+G4qJFREY&#10;Vx7CKz2jqgg+dcEcPRPTI6BvHwd9URyMjBJhppYKiyHpsBqRwQ8nHFjpsZqcCSPNRPz043Pcf+CD&#10;zkZHdOe5ov3cDTTOvYPKkY9QKifdst6qHIEeNdmJzKzSo56KNpU0NKlK0VPN0KNciFLFIil6VKTL&#10;Www9KYr1fMt6rAqhhxIu186Xt4LUuvFCNZbQcwkBcvvgP/hb3Nb4FtcOn4d7cQ6c29/BsakHTk29&#10;cG3sIvR0wKG8G2ezmvjhhHz3VoL0YELW18MQxJa3tgVmYOW9GCy7/Yajp++MHl7lkaGH3Wx008sU&#10;2b23YvjuLVbhYUtbi+6E8ibmOS73+M4thh52Ro/2kSsYuevkH9Gz5o/okduw58MmZgE9Anr+IugZ&#10;WPX5Z3NkyRIBPQJ6Pj707NYb3I+eXZqf9aNn57hPcUBbBcf0h+G00WicMxmPSxZacJlmAJepFGsD&#10;eE4zxc3Pp+PFLwsQtWY5EjetR+rWzcjauQN5trYo2r8fpUeOoOLECVSdOYMqgk81gw9raL56FdWE&#10;n4GVniZvb1S6uKCKAMJOSZbQ82pW5SHwlNPjMhZW6aGwG5gWsmUutn393j3UPHrEgcOqOxX0uJxw&#10;U0GpptfqBqCHn9Mja2TuQ08bOxDR1RWJFFtCk2lKCqZw9BRgdsmHlR5+To8MPYYVCTCulqJHt+Yt&#10;tKoiMb4iFGMqZeipDca4phBo5r2G3rVY6J+Ng7FpEsxUUmGmShmaym9DMV0r7z16dDJhopWEWTNf&#10;wd2T/p3UOaCr3BUNXtfQsv4W6o38CTzP0CwfhB7FMPxNNRq/qcX1NzJz9KhkEHqy/7TSk60okTUy&#10;S9ETpyxFT5hyO17JdeEFwSdQIQOB8t6EHltCzw+4ZbYSvk434FZXA+eO33C1uRfOzb/BlfDjWt8O&#10;p8o2nM9p7j+ReeDSFsMPW97a+jwdK+5Il7Z4P899aRMzQw8L6+dhVR6WVY+kNxvlt6K4F87B8/Ot&#10;V/jG5ym/0ShrYjY67QaDky6YdPgyhu84Dvm10jN6OHoG9vMI6BHQ8xGh5z+CoyO//iqgR0DPx4Ge&#10;PSZyf0CPjfagD9CzY+wn2KtJfzF0h+CU4SiOHnvziXCeqg/nKRQrfXhMNcH12dZ4+tM3iFixBLHr&#10;ViNp4wakb9uK7F27kE9/TtgSV+mxY6g4fRqVdnaQnD/fjx4JXasdHdFEwGHwaKBrhbMzKgkfle7u&#10;qKTnlQQidm+scrqWUkroMQNPPn2sgEBUzPp82BKXvz8khBxW3WHoKaPH5fRaNT1mjc7sPl0tDDz0&#10;Wt/urf7lLVlPTxb9TIfp4+YJCbDKzeWVHoaeORXFmCMp5lvWLcsz+PIWR095Am9kNqxN4IcTsttQ&#10;TKgKx9jKVxw9o2uDpD09JeHQDXgL/aNxMDFKfo+eIamYNj6Xo4ft3nqPnmSYm4TD/pIfqiQOaK91&#10;RV0Q/fvZcgtVuv6olHuKrsEv8JtCKP6m/Aa/qcaiRzVRih5VQo/yAPQoE3qUCT0q7xuZMxTr+ndv&#10;xaq0IFKtBaGK7Qge1IkXnxF6BpfhudxDPJbbgQfya3Bzyjb4eN2HW2sToacXjs09cG76DW5NrXBv&#10;IAhJmnE+t4nfcJShh0GHbVc/SmF3V9/3upijh1V5fr31WnbPrVisD0iU3oKC0MO2rbPdWyzLHrzh&#10;JzGzE5lZ+Bk9fkH4yusxZl69DbNzXtA74cSbmNktKIZtPwb5Nbb4ZPkO3tfD0DNojc3/L+hRtBEJ&#10;6BHQI6DnXyYCej5q9NhayP9j9Gh9hl0TCD7jP8X2Mf+GPRpyOKSthpMGI3HWeBxHj9MUPVy10sVV&#10;C124TTGCzwwLPPr+S4T8uhDRq1cgYcM6pGzejPTt25GzezcK9u9H8eHDKD91ChWs2jMAPVWXLkHi&#10;4IBGDw+0sB4egg5DTwUBpNLNjcOngj5WMQA9xZRCAk8evZ7Pqj2ssfnmTX6n9koCSyXBpq/SU0bP&#10;q+haQ9d6ujZRWh48eL97i9DTwXaNydBTTD/L2Tt3MCUmBhbZ2ZjODigsLsTs8qIP0MNuQ8F6ejh6&#10;JIn8RGZ2OOHk2mhMrI7A2KpXGC0J4ugZ0xDEG5x1wmKgvyMOxjpJMFVOgalqCsyHpmLq2Bx+Ts+H&#10;lZ5kGOlE4vix28gvuIrWZlc0ZflAsvw2ikc8RMWgp+gdFIi/yYfiN6VIvFN+S+hJ4Mtb73t6GHry&#10;+PJWiVIRipQ/RA/r6UlQaEKMahMihjQjRK4NwZ8RegYx9NThmVwIAhR24t7oA/CbfxI+fi/g1tYC&#10;p44eODR18+Utt6Y6eDQWwUVS/yF6YqXoYTkUVY694YX8NOaltyKx5GYER88ahp4nUvRsep4iRQ9l&#10;7ZM4LLkbgZ9vvuJZdDuUo2fBjRf43M0f0x38+NKWzlFHvrQ1Yf8FDN12FHJr9vw5egbcd+s/ix75&#10;nbYCegT0COj5l4yAHgE9f4YeXULPZBl6Jn7Gd2+xSo/NuEE4oKWC43rDcdpwNC6YTYSD1WQ4WEyG&#10;o7kOXK0N4TXNDPfnz8XLRT/gzcplHD1JGzYgdcsWZO7ahRxbW+SzZa4TJzh8Ks+eRTVraHZ05Oip&#10;unIF9QScZrZtnCBTSegpJ4BUuLqiQoYeBp4SuhYTdhh6CmToyaPHeYSlIlbtIcRUEGgqCDh96CmV&#10;QUhC1zr6WBM9Zujp7+mRoYcvb9H3qib0uN66hS+jovrRM7OooB89s2uKpJWe0gGVHom00qNfFwed&#10;uhho1URifHUIxtQES9FTHwyNSkIPQUr/IKFHNwkmCskwUU6C2ZAUWI/J4uiZrk3omZwNS50MmExK&#10;hq5mNHZs9UdMjAs6O53RXuOFsg23IBnjj075J/ht8Av8TYGh5w3eqcSiVy3pD7u3JEq5qFAuQIli&#10;EQqVSvt3b/Et6/J1HD3RKk0IV2/CK9UWBA/q4Oh5PrgZT+WjEKC2D3ennYFYdBdeYTlwbevB1bZe&#10;GXq6CT3N8GiQwK1GAvt86fIWv8lorISfzcPC0GMbVsAPJlx26w0W+0UMqPQkSJe2niZx8LCdW6yJ&#10;efGdcPzkF/wBer71fYY5zvcw5dINmNh5QPfYVY4edgsK9S2HMXi17DTmv4MeDh6h0iOgR0CPgB4B&#10;PR8Zesx/hx59iu5gjh4brUEcPayJmaFn59hPIZqoiKM6Q3FKfxTOm2jgkrkWLptNgoPZZDhZ6MHN&#10;2gh+c6fh6Q/fIGLZEsSuXY34deuQvHkzMnbuRDahJ3ffPhQdOYLSkydRfuYMKs+fRw1hp9LeHhWs&#10;sZmA04cedjJyGaWU8FPG4MNeI+Rw9FCK6HE+XXMISrkMP6zaw5qbCTHlhJkySumAVFIYemopjfSY&#10;oYctb7USeFoZeAhMrJG5ld6zltDjQ8+/DwuDeVYWpvG7rUvRw3p65tQV99+GwrA0AQbl8fxEZrZ7&#10;iy1v9VV6WE/P2OpXGCNDz4SycOiFxkJ/axwMtQhKCokwUkyEMUHFcnSGDD15mDo5B9a6WTDXSYPe&#10;xFgs++Ux/O+7ob39CjraCYaPb6D113voHvmE7976TV6KHra8xdDTqZKCFuVUNCqlo0YxE1WK2f3o&#10;KVAsRR6hR3o4YQ3v6eHoGULoGdmMEOVWBMl14KUSoUelHk9UU/Fw6F3cH7Eefuvs4fUqAS6d3Rw9&#10;vJG5sYs3Mrs3tMK9tgoOxW2wS2uQ7dqScOww9Bx4U4bdIXnY8DgJSwg8i/3CpeiR3X6CgWfdkwQe&#10;fjChfzQW3Qr9ED23QqT9PFfv9KOnr9LD0MNPY15lI6BHQI+AHgE9AnoE9Pw5evYYyf0pemwmDuLo&#10;YY3MO0Z/AlsNeRzWVsdJvZE4ZzweF001ccmU4GMyCY6mOnCxMMD1mdZ49O2XCFm8ENGrViBu7Rok&#10;bdqE9B07kL1nD/IIPfkHD6Lo2DGUsGWus2chIexUyNBTyw4pJMDUuruj7OpVlFJKWBh+CD4cPfSx&#10;PvQUsgoPPc9l+KHH+ezAQkJMOcGmjFJCKaaUEm7KKRw9hJ0+9LQw9MjuvcV6etg9wNgtMeoIPbd9&#10;fPBrUJAUPXl5mFn8vtIzp7aYNzKblBB6Sgg7pXHQryTI1BCA6uOhWx8DzerXvKdnXG0Ixta/4tvW&#10;J5ZFQDfoLQwWxcNoLIFHLhEG8vRYJQEWI9M5emZMzsdUnRxM0cuGhW46DLTiseDb5/Dw9EZr2yV0&#10;dLqi4+V1dGy6hy7dAPw27CXeKYZSXqNXOQbdKvFoV05Es2IyGpTTUaskQ49SAW9kLpSd08PQk6FY&#10;27+8FT2S0KPZhJBRhJ6hDD3deC7fjCcK5XiomoF7Wk7w++4cvMWv4NrcCaf2d7jawhqZuwk9HXCv&#10;b4VbTQscSzphl97Yj57DURV8q/r+1yXYFZyDdQ8TsFgc/n5562Gc9CRmhp6AeKx5HIeVD2Pw693X&#10;+EkcjB/FQVL43HrFr/O9AjDT8TasL17nTcyTjzjw7eqaB+x5pYeh5x8tbwnoEdAjoEdAj4CejxU9&#10;phRjiqHcn6Nnwnv07B47GAc0VXBCdwTOGo2DvclEXDQm+Bhr4YqJNpzM9OA9zRz3v5qLoIU/ImrF&#10;ckLPWkLPRqRt24as3bt5pSd3/37kHzmCYrbMReipunhRih661jg7o4FtU3dzQ5mjI0ooxYSeIhYG&#10;HwYeShFDDyGnr5E5h17LZpUftqPr1i2U3r3LoVNMKaKUUNhrfehpGFDp6bv3FlveYuhpo/epp+8b&#10;QNcNz5/DPDNThp5CzK4owlxJCebUFPMt6ww9BiXx0C+Tose4LpGjhy1vada85j09fegZ3xQKzarX&#10;0A0l9Cwk6IxOhOGgeOgNjoWBUjzMR6T1o2eabi6m6ufAUi8DhpMSMG9OMM7a30Bzy2V0truh+/V1&#10;dNndQdd3j9AzOhCdhJ4eQk+PUjQ6lePQRuhpIvTUK6WhhqFHKUeGniIU8kpPBd+9xc/pka9HvEIj&#10;ooY3ImxCI15pEHrGd+DF0G48G9KJgGGN8Fcpwt3JzyBe5AXvO2FwbWnhu7ecWt/BpaUbbs1NcG+o&#10;JvTU42pZF85nNsvurl6NI9GVOBBZClF4ET+YcM2DOCy+EY5fb77GynvRfLs6a2Rm5/Qw8Kx+9BbL&#10;H0Thl9thWHDtBRZcf8Gxw6o8rIn5S49HmO5wU3q/LdmuLVbp0Tp48T16VgjoEdAjoEdAj4Cejwc9&#10;8/599Niay3+Anj36cv8QPbvGfMYnkmOTh8HOcCzOG0+AvTHBx0gTl4214WiiAw8rE9yeNxOBP32P&#10;NyuWIZ7Qk7hxI1K3bkWmjQ2y6c9LtkiEvMOHUXT8OMrs7Dh6yi9cQBnBp5pwU0+AYegpdXD4AD2F&#10;lGJX1/foIZT0oSeLPj+LXs8j9BTfvIni27dRQsgplsGnDz1V7FYVBJ8GShOr8rDdWzL08JudEnra&#10;CVPs7KBQ+h5s27pZRgahJ5c3MrPdW3x5q7YY0yS5fHmLoYctbxlUxcGkPpn39GjXRGGCRLp7a3R1&#10;ED+nh91wVKsyEvqBBKQtcTDUTIDBYCl69BXjYDY8FdM0czFDJx/TdfMwTT8XVnqZMJ6chKlW4dh3&#10;4A7q6h3Q1e6BnnRCz/Xb6Fz1EJ3Dn6NFMQRdHD0x6FKOR7tKEkdPnWIqqhUzUKWYg3JCT5FCIfIV&#10;ipGrUI4shSqkyEl4pSdeidCj3oCw0Q0I1mzBS612PB/fhSc6PXik1wJ/9WzcnfgK4k2P4BUSB7fO&#10;Jrh09sKlrQNubTXwaC2AR1MKPOif3bmiBfY5rfyGoww9bOcWq/LsDSvE9sBMrL4fi19uhPFKD9+u&#10;/iieo4dVehiA+Db1+2+w8GYovvN9zsPQs+iO9EajX7g/xPQrN6U7t447QevQJQ4ftntLfbOAHgE9&#10;AnoE9Ajo+cuih08O39L3+YZwM18Gny9k6GHVntn/GD22pvJ/QM/uyYP/iJ4xn2Dn6E9hO04eRyYN&#10;wRmDMThnNB4XjCYQerQIPZPgYDwZbhZG8Js9Dc8WfIvI5UsRu2Y14tevR8qWLcjYtQtZe/Ygi/7M&#10;MPQUsiUutn2dsMPQU3r+PKoIOXXsUELCTemVK3+o9AxETyGlgDUxUzJdXJBJX5fNlrtu3ODoKSbM&#10;FMngw/p72PJWJT2vptRRGujj/XdZly1vdbK+HoJUk7Mz4un9Tvv7wyQtDVNz+9BTxA8nZD09M2rz&#10;+ZZ1jh5ZpcekgRBUF8+3rI+vDMWospcYWRmIkdUvMLbhFbTSImFwiaBzIRaGVgkwJKDoy8W9R89E&#10;KXpm6OVjmkEurPWzYKqbAlPDKGzc8AglpY7o7PFER951tF6+i9ZZj9Gj/gLtSqHoVopEr/JbdKsk&#10;oF2Z0KOQhFr5FEjk01ChkIUyxTwUyRcgT74YOYSe/nN6lBoQp9KAN0PqETamEcF6zXih0YZnWp14&#10;bNmFh9aEnqGFuGMQCvHau/B8/hYu3W1w7W6FW0cxPDvC4NX2FF7Nd+HVeAmulZW4lNuKM8kNvJGZ&#10;ndPDlrfYzi22XX3Vvbe80tOHnnWPpf08bIlrbUA8Rw9b2vpZ/IpXer71ecaXuPq2rPdVevj9to5d&#10;5ehhlR7Ng/ZQ23wIn63c9afo+WC7uoAeAT0CegT0COj510VP/wTxlWySmKf4QaVn73SFfw49eoQe&#10;HULPJEKP5qD+besMPTtGfYLdYwbjkKYaTuiMgJ3+WJwzGA97w4m4RPC5YqQNFzMDXJ9hjcfffIXQ&#10;xYsQs3IlYlm1Z9MmpGzfjjQGH4aegweRd+QICtkS17lzKD57FkV0rXRw4OjhlR5CTzGhp4heK2Qh&#10;+BQQRgoJPoUEH44eT0/k0uNMeo2hJ4ueZ7Mzexh6CDQMPYXsSrBhr5XdusXvyF5Lr9XTtZGes0Zm&#10;tnuri+AzED2JFDv6PJPUVI4e1tPTV+mZW1eCmXUFMC9P4+jRK4mFbvlbGNclcfTosEZmSUT/vbdG&#10;1bzku7g0I17DYFs8Jj+KhsEX8TAkoLCeHra8xW5JMUUjmy9vTdeTVnqmGGbDXD8NRnoxWL48AGnZ&#10;TmjtcEdH1jV0eN1G5+qH6DV7hm7lV+iWj0C3YhQ6lWLRqpiARkJPnUIqoScdFfKEHgUpevLlS5Aj&#10;X45M+UqkyUvvvRUrV48oxQZEqDUjdEgbgoa1I1C1HU/HdeKRfgseaBXj1uZSiNffg7dfCNzb6+He&#10;Uw33znJCTwyh5xWh5zU865PgVlWPK/ltsEtt5JUedgsK1szMlrcYelbejeE9Pexwwr5KDzuckDU0&#10;r3r4FqsfxWLp3Uj8eD0I3/sGcvT8cOMlX97qO5hwhuOt/iZmrYNS9Ew8YA/VTQcF9AjoEdAjoEdA&#10;z0eJngGVnn70TKFY/X307NGT+wN6do0n+Iz5lKPHZvQg7J+gjGPaw3BGbwzO6o/DBYMJuGSohctG&#10;k+BkogffqZbw/+pzBC/8CW+WL0PMamm1J2nLFqTs2MHRk71/P3JZtYfQU2pnh6IzZ1BM6GGVHrZt&#10;vYYQU0LoKaIUUArp9UInJ+RTClxckE/Jo8/hTcyUDHqezuBDEMpmhxYSZgoJMgUDwtBTTtCRUPoq&#10;PU30Gqv0dFIYenhPj5cXmmUHFF7184N5UhKm5X64vMXQM6u+EBYV6XzLOqv06JXHSres175f3mJ3&#10;WR9fF8pPZGZLXPw2FN5xmBxI6JlP6FFl6Inj6DEemgTr8Vl89xZHjwGhx4DQo0ewmhyLn38IREiw&#10;O5rq3dFV6IvuK7fRM/sheiY/Q69aMHqUwwk/Uegg9LQoxqNeKQG1SimQKEjRUyrfh55iQk8ZMhWq&#10;+A1HUxQaECfXgCi5RrxWJPSotCF4ZAdeqnfhiUE3/Ge34L5mEW7Nz4Tf53a4dvEsvCSP4Nl5Fx5d&#10;+YSeZHi1P4R3yw14EvjcqyRwLGzF2dQmfhIzO6OHncS8JzQfm5+m8tOYGXqW34nid1rvQw+76SgL&#10;q/QsvReJn24E4zuf57ynp6+Z+Ue/l/ja+wlmONyCqZ0nb2LWPHCRV3smHrgAlY0H8OmKnQJ6BPQI&#10;6BHQI6DnY0fP3qkK/zR6dk8azNFjM2GQFD1jpejZNeozPpEcnTQUp3VHw05vLM7raXD0sErPVWNd&#10;eFqZ4u682Xjx4wK8XvorolauwNu1a5GwaROSt29HBlviEok4eopOnuToyacrQ4+kb3mL0MHQU3Dp&#10;EvIvX0YBq/Qw8DD4MPA4OyOXrrlsuzolnZ6nUTJYQzPbuk5YyWch/OQz9NC1mFJBuPn98hY7p4eh&#10;p1OGHtbT00rvyZbWrtHzafHxmJ73fnlLip5Sjh7Lygx+l3V2Gwq9ilgYyc7p4eipIvRIQqBRF8Yb&#10;mdmJzGz3ll5YLHQCYmDwJaFHXVrpMVROgNGQRFiNy+TomaGf/x49+mkw1InHN18Gw4/dfb6W0JPl&#10;i57Tt9Fr9RC9E5+hZ2QQutXD0aX8hqOnlcDToJz4AXpK5HNQyJe3ijh6WE8PW95KVWxAvHwjoikR&#10;8oQehXYEq3fghVoPoacHD+Z24J5hHW59XwDxSjF8fS7Cq9KVsHMf7p158OiIJ/TcJvR4waMuBm5V&#10;1YSeNpxLa+aVnsPR0p4em1e5fLs6O6OHbVlfnb30bQAAIABJREFUcTean9HDlrcYelbcj+ZZ6R8j&#10;RY84mPfzMPSwSs8P4pdYcCOQ795i6GE9PXx5S1bpYYcTCugR0COgR0CPgJ6PED2/7+npQ8/eKQpS&#10;9Fi+R4+tsbwUPQYfome35uAP0LNzFGXkp9gzWg6HNdVxSmcUzuiMwVndcbhoqMnR42isAzdzI/jN&#10;nIZn33+LsMWLEblsGaJXr0bshg1I2roVqbt2IYP+3OQeOsTRU0LoyT1+vL/SU+vqCglDD0En/+JF&#10;5DH4MACxZmaCTT4DD+Enh66s0pMjQ08qhVV7sgg9BWIxcil5BJn+Ss8A9NTSlaGH3XurY8DhhAw9&#10;HfT1bfS+7Ge5R8iY8/YtpufmfICeefWlmF1fBGtJFswqU2BUkcjR07d7i6GHHUQ4cPcWv8t6STj0&#10;XryFzuMY6H8bB8PhCfycHrbMxQBkOS4D0ydL0TPdII+jx9IgA8Z6SZg3KwznTvtBInFDVwyh59Rt&#10;9Hz1EN36z9A9jtCjFoYuRUKP4lu0KsajUVG6vFXNlrfkMlEilyPt6ZGToqevp4ehh5/ITHmt0Iyw&#10;QYQehQ48V+tGgDahZ9Y73PnuN/jtb8N1p3z4hD6AV5UHgSedkkv4eUbouQ6v5odwr8uCa2UToacD&#10;59NbcDK+lld6GHp2vszm29WX3oyU7ty6H8O3q7MzelgYeNjNR5ffj8KSOxG80sN6er6/FtgPnwXX&#10;CT3eAXx5y+K8D/RPOGPSoct8mev/Cnp2CegR0COg518zAnr++uj5XU9PH3r2Win8AT22hvL/ED27&#10;xn7G0bNjxCewGTkIBzRUcEJ7BE5PHg27yazaI13icjCaDGdjffhOscTjr79CyMKFeL10KaJWrsTb&#10;deuQwJa4du5Euq0tcgg9bHmr+MwZ5Bw7hiLCTyW78SjBhTcyEzpYpafg8mXp8hahJ5+SR+DJpms2&#10;ww9rXqbPTSckpdLrqXTNYFvXGXgIMXkEnQJZQ3MpXdm9uaoo1ZR6dr+tBw/QweAzED0+PuhgZwXR&#10;+z2kx3PevMG0HCl6Zvehp64UcxqLYVWVCZOKZH4iM1veYuhhhxOyG46OqwjB6Iog6b23athtKIIx&#10;IS0cuk6EnuAYGCyLh/H4JJgoJ8NIJZGjx2JsOr/3FkPPDMN8jh4rw0yYGqRg+pRIbNtyD6WZMvRc&#10;uYOuxQ/Rav4U3UOD0KsUQeiJQptCDJrlY9GokChFT1+lh6FH4X2lh6OHncgsO6fnrXwLIge3Imww&#10;oWdIJ56P7cLjKYSelb24ffgd/Jy6cM0rE76BPvAuuAT3nnR4dMXAu+sSvDvOwrPpGVxrWgg9HYSe&#10;LthntuF0Yn1/pWfHiyys9Y/nlR4WVuXhS1uPpP08HDyUX++8xkK/EPx4/eUHW9bZAYVsmYstb7FG&#10;ZvPz3rzSw5a3dI46cPQob9iPT5cL6BHQI6BHQI+AHgE9/xn0TBwEGw2Cz7jP+O4thp6dwz+FaKwi&#10;jk0a1o+ec7rjcVFfEw6Gk3HVSBeeFqa4//lcBP/0E8KWLEHkihWIXrMGsRs3InHbNqTu3o0sdl4P&#10;w87p08gj/BSdPYsKQk81YaaKwras96GnoA89BBGGHl7pYfgh5DD0sJ6etL6+HnZIIaGHLW0VMvDI&#10;tq2zk5rZ7i3WyFxDyGlgO7dk5/SwwwnZicyskbnr2jV00ns00Pd7Qfj5KSwM07OzpYcT/h49EkJP&#10;eRLfsq7PKz1JMKxP4Lu3OHrKgzCyIhCjqgk+DUEYXxiKyXejYfBLPIy0EmGsmgRj5SSOHiP1RJiP&#10;ScNULRl6jPIxzSgX1sZZMDNMhYVJNBZ+9wS5cZ5oT/dF95Nb6Lb1R4/WM/Qqv0Kv4mt0qr1B65Ao&#10;jp4GeYaeFEJPBioVsqW7t9iWdfkSvmVdWumRoUe+CTFyzXgt14JQhTYEKXfgmWYnHv3UjfuHenD7&#10;RA/8rrXi+u1U+L6+A++KW3DvboJ7pwReXTfg3e5M6AmFe20DXKtacbWoExez2jl6WBMz273FKj0M&#10;PctvR/FmZoYe1tOzyl8avrRFeY+eIPx4I4jDZ+HNEH4i84/il++3rJ/16kcP6+1hJzIL6BHQI6BH&#10;QI+AHgE9f4IehX+MHm2KFmXi4N+h51OOHrbEdVRzKE5OGonT2lL4XNCbgCuG2rhqqAt3M2PcmjUD&#10;gd9/j5BFixCxbBmiVq/G2w0bEL9lC5JtbJCxbx/yjh7llR7W01NI6Ckn4EgIM1Vsezo9zrO358tb&#10;rKfn98tb2ZQsepzFsMOWtliVx81Nih4/P+mOLdnhhH2VHra8VUkYklBYpaeFgWfAicwMPZ2+vrzS&#10;00jQCnZ3x+LgYMzIzpLee2vA8hZDj3V1Vn+lx6CKIFOXyNHDbkOhURXWf5f1UdUvMLpehh5xNIzM&#10;E2AyJBnGigQepUSOHmOGntFpmKKVLUWPcT6mm+Rhikk2zI3SYGoYi69mv0RSlBeaCnzQFXoTPYce&#10;oFeH0KNI6FF4zXt6WpWjZZUe2fIWoYdtWS9VyJPee0t2G4q+5a1khTre0xMzuEmKHpU2vJzcjqdf&#10;dBB6unB/eTduH+mG2L8d1wJz4RP5CF55D+DW1UnoqYN3ly98Oi7Cq/kxPOtz4S5phFNxJy5ld/Cz&#10;elgT876IYmwLzOAHE7IqD4MPBw+F44fQw6o8DD5Lbkdw9LDlLdbXw9DTV+lhVR9+s1FCD2tkZsta&#10;bNcWO6dnvOicgB4BPQJ6BPQI6Plo0fN3enoYevb+J9HDenp2DP8ENiMG4ZCGGo5rDsepSaOk6NGV&#10;osfRQAeuxoa4PtUaAfPnI/jnnxG+dCnerFqFmHXrELt5M5LYEhfr6zlypL/SU2hnh7KLF1FFuKkk&#10;0BQRdnIvXEAevZbP0MO2r7OdWwQcVuVhu6syWOhxOgvDD6GHLW/lEWCKWB+PDDxsJ9cH6CHk1NFr&#10;zQw8bAdX320oCD19y1tN9N6v6f3WP3+OGVmZHD1s99a8mlIpehqKMa02F2ZVqbyRmaGH7d4yHHAi&#10;s0Z1GMZIgvsrPRqlYdD2j4LR5ESYqqTARDFZih5VwpJaAsxGpcJqYiY/kXmmcUE/eiyM02FikIDp&#10;1iEIfuLzf9i7z7Cqsmxt2D8+u1SCOYMIKiooQTHnrGXOOacqE8GyzAFzLEEyGxVzmSMgBgTJgghK&#10;kiBBcg5a/f58vjHnWmuz9majVnX3e7rew495EfTY5zrX2avvNeYzxsCnNA9UxFxA1fHr+NKVoceX&#10;0FNzvVUkQw8PMotzelL4wtF0JIpb1mPENRShOgUI1CnEc91i+Lcg9JiX4d64StyaQehZROixrYS3&#10;RxG8HifC088bHoGOcKooIfRkEnouEXpOwaPkMtwLojl6HFOrcPJ9BZ/Vw6o8tv5JWHs3GouvvMI8&#10;7xfC9dbvIUrwsK4thp4F115i9sWnHDys0jP13GOe6WHXWuxM8nrAKz3y7i2jrQJ6/lSlZ7VwtNbY&#10;1qOnHj316KlHTz166tFTGz2bOvygRM/G1v/AL/q62GnYCvu6tMMBYz0c6d4JJ0274rRpNzj0MoG7&#10;VW/cGD0aj9kVF32oXixahMDlyxG8Zg3C169HNMv1sLb1fft4pif5wAGOHjarJ4MBh9CTQOiJZ9Ue&#10;8YrrAwsvi5meWPo5hs4b9lWs9LxxcsIbFm728uIdW+x6ix32fSprWZcyPfRzHp1itmyUvpaJC0dZ&#10;pqdSRE8J/eeE0r/3y+3bGBITwxeOjsxMxejcdIwuSOfoGZKfCKtPMTDLjEDPTAE90hqKrrkvYZT3&#10;nC8cZVvWWfcW6+TqEhSAXmYEnObRsNSJgrluJEePabNQmLeNhJVBDN+yPtSsBj19Ld7Colck+lg+&#10;w/mzF5CS6oHyTFaVuoYvXe7jczMffNYh9GgTerQE9BRoRyBXW+jeypSGE2on8YWjiU0yEc92b+nm&#10;8pb1EN0CvGzK5vQU4UkrQo9ROe5bVeL2HELPxipcWUPoOZwLrztxUNw+A4/723G2Ip/Qkw73Sl94&#10;lHvDveQ63PLfwDmrhNBTjVPxlTj4upBfb9k8ScSqW2Ln1oXnWHD5JQ8xL7sZwgPNi64JnVvzrwRg&#10;xnk/TPUS8jysZV0dPWw4IVs4yq63lOjZfhKGInrY3q169NSjpx499eipR8//IvTU1bL+Peix6U7H&#10;mE6XxrXQs6ndD/x6a0OrBrBrr43tBs2x27A19nVuh0PGHXGshxFO9uiK30y6w9nCDFdHDMfDqVPg&#10;P2cOXixcyNETtGoVgteuRcSmTYj99Vck7tmDODao8NAhpBF60k+d4oddb8UfOYJ3dN7T7+PZvB6W&#10;52EhZoYeOgw9Mazaw6o8dKJYFxfr4CK4JIqdW4li99YH+pkPJ6TvWaYnh6AjDSeUX29Vi5meUvrP&#10;iqJ/0/7qVQx98wZDkhNV0DOyKFUFPWzLulmucL2lrPTkPIXeJ1++bNSgxB+dSp/CKOk5es4Ng6VB&#10;FKHnNe/eYgtHTZqEwKw1YUg/Gv2N45ToGWj5Hv0sYwk9r2Fp8RJHd17Bu7cKlMcTepyu48uA+6gy&#10;eIyqZv6o0A4g9AShRDuUB5lV0KMdL8zp0U5Bgk4Gr/SwhaMcPWw4IZvT07QYfu1K4KNVgfv9qnCL&#10;0PP7kmpcWVyFC4pSeF17A8UlR7g/OgrHynI4VxYTet4SethwwodwywuFU2YJHFI+4+R7Qk9UIV84&#10;ytEjtqvzGT2XA4UA8w0N6DnnhymeDzGZDkMPq/awqy22gmLyOaFlfbjjVfQ5zILMv/FMT9ftJ3il&#10;R3fVL38aPeyKq/Fam3r01KOnHj316KlHz/869LBZPT1qo2dzx4Z89xab08PQs77V/wfrto3wq35T&#10;jp69Rm1xoIsejnYzxInuXXDapBu/4ro4ZDDuTZoEv1mz8GzBArxctqwGPRs34u3Wrfxq692uXfx6&#10;K+3YMaSdOIFUOimEHHa9xdDzjn4fzzI+hJz3dHj3Fqv4EHJi2XweBh76OYL+LIK+smpPvBhmZodd&#10;dfFFpIQbdr2Vw44MPfI1FJ9ZtYfQwyo9DFZn6PfDoqM5ekZkpnD0jCn4iFHFaRicnwCr7BiYZ0Zy&#10;9PTMCYNZYQRMCkI4ethwwnaZj4TdWww9FU95taebIgjm/YQrLhZkZnN6TJoK6LHUi0K/LrE8yDzU&#10;MqkGPWb0d82DsHHVLUSGnUfFqwuo2nEdny3uobopoacxoUcrAOXarzSg5x1HTwqr9GincvSwTI+E&#10;ntBGBQhsWIjn2sV40roUPjqEnt6VuLm+Clcdq3D5t884f+0zvK7GQnHzAtxDPOFUVQ6Xyiq4V/nC&#10;o8IbHiWX4F7gQej5iDMfKnAqvgpH35byAYUMPStvRfB29TkXnnP0LLsRokQPO+yai01i5q3qInpY&#10;tYe1qrMAM6v0TDn/SECPg4SeM3znFsv16Nse5M+vv4Ke+kpPPXrq0VOPnnr0/L+OHitV9Nj2pGOq&#10;9W30tBUqPZta/YCtHZpgV6dW2GvYFvadO+CwsQGOd+/M0XPWrCcuDByI2xMmwGfmTDydPx8vlixB&#10;4IoVHD3hLNfDtq4TeFilJ4lNZSbkpBBwPhw/jg+EnPcEntjDhxFHv39PEHpHEGLoiReHE75nk5PZ&#10;tRYBJZJ+H376NCJZ6zq74iK8xBNs4gk0LNPDBhZ+INR8pK/seiuXfl9Ap4R1brFlo+L1FkNPNZvV&#10;Q/8ua5W/xNrWIyMwJCmhBj2FHzGm9CMG5zH0vOGVHtOMUJhmh8K8MBI9C8P49ZaEHr5lndBjUE7w&#10;KX6Krj4v0XNEGCyavla2rLPrrV4y9AzulYAhlokY1DteiR4zsxDMmPIAL/wuoPTteVR6XkPVhDuo&#10;avsIVdr+qCT0sDk9ZbrhKNYVF46K3VtpWvFI1RaCzNLC0Tdiy3pIo3yOnhdNSuCnV4LHrcpxb1QF&#10;bv5agavHKnFlHaHH45/wuhIDz+tX4f78d0JPBVwIPu5Vd+BZuRuKMju4F54V0VOJ0wnVOPa2jKNn&#10;k8973rk13zuAX2+xacxLRfRIgWaGHta5JVxvPcIUxSO+hoKFl9kVF6vyTPK6z6+3RjpdR9+jCmX3&#10;FkOPns2Bv4SeWtdbP30bPRw89eipR089ev5Gpx499ej5HvSIs3o2G9DRa1iDntYNsLHlP/jDZEfH&#10;FtjdqTX2GbbDwS76OGpsiFM9jOHYyxTn+vfH72PG4OHUqXjCcj2LF3P0BK1ejdD16xFla4u4HTv4&#10;4egh5Hwg4Hxg8CH0vCPwxB46hFiGH/rdW8LQO4KNhB5W6WFh5tf0uzD6+2GEotcMQa6uiPPywns2&#10;pJBdc7F5Pazyo1AgjXDDgswMPfmEnSI6pQw9LMjMwMPgw3I9Tk5IJ/Tcpn9rRFgYoSdeCDLnpnH0&#10;jC3L4NdbfT+95ZUetnurR1YwehWEc/QY5wXyicyse6tjvnC9ZVBGX4v80cU3AD2Hh/EqD8/0EHp6&#10;NguDWeuIOtFjaR5N6AnD0KF+eHD7IoqiBfRUjiL06D1CZdMnqGjyAuXNXqG8SQShJwr5um+QoyOg&#10;J1WLVXqSlejhu7e0PyFSOw8hOvkI0hHR04bQ00Lo3rqxm9BzthKXbb/gvPcf8HINgOel3+EaEcQr&#10;Pa5VGYSei1BUroNX+Tx4FJ6Gc9ZH3r0lRw9rV2edW6zSw9DDVlFI4OFVnt+FMPO8yy8w84LQri7k&#10;eh7ySg+bzMx2cLEZPQw9rIOr33EvvmWdoYfN6JGjhw0o/FPokYPnJ7uvokcJnnr01KOnHj1/o1OP&#10;nn8JPav/BHrs/pvR0/vb6LE2bKREz+b2BJ+2P3D0bGjRADZtGmNbh2bY2bEl9nZqC3ujDjjctRNO&#10;dOsCh54m8LSywpXhw3H3xx/hO3s2njP0LF+Ol+yK66ef8NraGrHbtiGW0JNob8+Xjn4g4CQz+LDK&#10;Dv38ltDzln2l372hP4tj1R6CDuvgYuCJop/DCUMhhKJQgg/L4cS4uyOOgMPQwwcUiuhJIgjJ0VMg&#10;oodlethwwkr6OyzTU83Q4+yMTPr3H7u4YFRICIYkxiu7tzh6SjMwtCAJ/XPjYJkdhe7pr9A98xVf&#10;Q8Gut7rmveToYZkeVunpWPwEHQk9HQufoMtDQs/QMA4eCT2se0tCT98ub/kaiiEWiRjcJwED+rxD&#10;H8sYmJtHwqL3C1y5fAU5wRdQeeo6qiwF9FQ090N58+coaxHE0VOk85qj5xOhR1hDIWR62PWWhJ5o&#10;Qk9Ek1yEtMlHYAtCj1YxnmiV4rEWoadfBW5uqcRV7ypcuiRcb53bdQOenlfgkv4OTtVFcK2OgkfV&#10;WULPMkLPNHgW7YVLVjIcUysE9MSWYU/oJ2z2jccKcTAh695i6JHAIx3WvcXa1Wd5+/MN6ww+0nBC&#10;CTzsamuc222Onv7Hz/GJzAw9rF29g7X9v4Qe7XV2Ani+hZ5N34keu38felrXo6cePfXo+W9Gz4bv&#10;Rk/nWuiZ+z+Anl6Enp5/Gj1rCD3r6IP+kxp6NmtAj91/A3oG1YEeCzpmGtDTtbHQwaWOHhZmbv0P&#10;bGjZAJtbNcQv7XSxU78l9hi0wX7D9jjcxYCj5zfT7nCxMMfFoUNxa8IEPJwxA0/mz8fzJUvwcuVK&#10;hPz8M6JsbJToSdi/H0kHDyKZgJPE4EOQiaWfYw4cQAyDD/0umlV+RPSwlvU3p0/jNUEngoDE0BNC&#10;X1+zTi43N8QSXOTo4Zkegk0GAYehh2d66Gsxu95iG9bp5yr6+1WEJZbpYegpYB1chJ4fAwMxNCGO&#10;o0e63mKVHoaeAfkEkpw3fCIzq/Qw9PTID0bn3BfKNRQsyNyx6AkMyvzRqeQpujwPgMnoEL5+gsOn&#10;WaSwh6sVQahDJEcPW0PBKj0MPQOt3qNvn1hYWESjm8kruLhdR0r8BZQ/uYqK6bdR1ZHQo/sE5Y1f&#10;oFw7GOVNI1FI/26ObhSydKQt6/FIbiwuHGXo0c7Ea50shOl9wiujHLxsm4/njYvg16gEj3QJPaaV&#10;uDW1Ctd2VuPS3Sp47yvHhVUXofjNEa7xz+D8+RPcPofAo/okoWc2oWcYFMUr4ZodAYeUYo6e47Hl&#10;2Beeq8z0sCwPgw/buyXN6GGHg+fSc8y59AyzLz3lc3p4u7riISa438VEj3t07nL4sMPa1iX0sO4t&#10;hp72m/dDe7ndv4aedV9BjwQe6WhCj40aeuwE9OiqoadpHehpoYaelnWgp20d6OnwH0TPrD+JHtu/&#10;gp4Z/wJ6TOvRU4+e/xR6+Iddhh67GvQ0V6JnvRp6hLcQ/VroWYwu9KFk8OlG8BHQM4fQM4s+oDNh&#10;pkTPVELPZELPJPqwCugZQB/YgVvGKj+0DD3sgztyyzD+4R0tomfcloGYsKW/CB8BPVO29OYf5mkc&#10;PgJ6ZvNqTw8lfBYSfBZx+Bgp4cM+5Cs5fDporPZskFd77L4Bn5/+s/BRtq3XMaCQwceuj3YNfMRq&#10;j7yDi6Onc02uR3nF1U684mr1D9i21cJ2/ebYZdAK+43a41DXjjjWzQinTIQrrvODBuLGWPGKa+5c&#10;PGOt6ytWIFQaUrh1K96xSg8bUMjQQ8BJItywas87+vktoYddcbFcTyzL9rCAM6v0sA4u+j6KcPSa&#10;sMOqPWH0lWV7YsQhhSzXw7q4WJ4nje3eYt1b9PMn+jmPVXno5xJW6WHYofOZHULPZw8PfCbsFBOg&#10;IpycMPHFMwyJf4vhmR8wOo/QU0zoKSf0FBF6Cgk9eYSezGB0ywyCaX4oTItC0bXgJTrmPIF+nh9f&#10;QaFX7Av9cj+Ons5PX6DH8GD00g0XrriaR/It62wXl4X+a/Tt+haDesVjSO9EDOmbiIH94tHXKg4W&#10;vWNg3CMcx4/cQVzkRZQ+vULouYuqNj6o1H6GCq2XKNMOQYluBAqbRCFX9w2ydWKRof2eDydkC0fj&#10;G6fgndZHvNXKQpRWDsKa5CK4aT5eNi/E07bF8OlcjIdWZbhjU44b9pW4ergaF29V4/zjKpyzfwCP&#10;azfhWvYGztVZcP/8BJ7VW3ilR1G2FIqiCXD99BSOqflipacce0NzYO2XwFvWl1wL5ofN6Fl2I1TZ&#10;wbXwKqHn4nPMuuDPKz3ScEKGnvGutzHBTYCPVO1h6Ol3zAs9dp3h6Om05QjabxLRs0BAzw+LN2lG&#10;z8qa4YRaq22V8FFBTx3wqYUejdUeOzX4COhRh4+Anm/DR0JP7WrP2jqrPfoEn05bltEzVkBPN46e&#10;OfyZyl4kGXqsOHom0PNzLD0/R9PzU3h2sufmOPFFcZLyBdFMrIZL6OlCz0QjehE0oOeh8BK4jqOn&#10;lfL5Z2urKzz32DNvgxp6VsiecQtkzzbpuTZFfKZJ6KGXuC0j6AxVQ08fOhZ0zDSgx1BEj54G9DQR&#10;0GNTB3pWfAU909TQM5bOqP8CvNSj59+Nnp9F9GyUfdCVH27pw8zQs4k+tMIHln1IpQ+n9IHU528h&#10;y/kH0pDQY8TRs4h/MOXVHtM6qz0CfPop4TOOf2gHE3yG/kX4sA/0t+EjvNlI8Km74tOKw2ejWPGx&#10;5vDRFeBjK8DH7s9WfKS3IQk+c2RvRVI5mD0kJokPigkCfOzGEmpGq83rGSJWfBh++muu+Mi7uKy7&#10;qe7hYhUftoeLz+yRpjO3a4xtBs2ws1NL7O3cFvZd9XC4mwFOmHThgwq9BvbjKynuT56EJ7Nn4wVb&#10;QCqupIhkW9fZkEJCT8r+/Ugj3KSyKy7Wvn7sGK/6xNP37+mwmT1sOjOb2ZPA4HP6NOLo+zeEHQaf&#10;8CNHEEZ/5zX9GWtfj3V1RYKXF5IJMuyk0slkIWY6+azCw+bz0ClnFR46X+j8wTq4CEp/eHriD0JP&#10;BesQc3LE7Ke+GB4fg+HZHzCqII2HmMdWZWB4+QcMKolHn8I3MM0JRbdPhJ5CQk9pKIyLA9Ep/yn0&#10;8gk8RQSeMj/oV/rBoNIfnRKfovuMVzBrEyGAp2Uk/75n2zCY60eir3EMBpkTeqwIPf0TMah/Avr2&#10;ew/zPnHoahqFXTaPEHrvKkruXUPZ/Luo6OCLCt3nKNMKRHHjYBRqhSNfJ4rnebJ04vCRd24lIpHv&#10;3UpDnHYm3rIVFLo5CNXNQ1CzAgS0LsLTDiV4bFSG+z+W4eaBclw/XoUrR77gwqM/4BVcBa8TF+Fx&#10;4zxHj0t1Ctyrb8Gz6hAUFZuhKJ1P6BkK16xAOKYU4XQ8oSemDHtDCD2+8Vh1MxJLr4Vg6fUQLP89&#10;jLews+oPww+r/HD0nCfwnH/Ccz3Tz7EurkcY73KH4HOHV3zGu93BWJdbAnqOeqH7zt/oOXKUjoie&#10;ZSJ6FhJ6FhF6lhB6lm7m8Gm03JrDR4meVSJ6VquhR1PFZ4Nw+PNv05bvqPiow+f7Kz7NNcLnz1R8&#10;BPSwl0shQrCQv1AKL5PCi6QlRw97jgoV88EcPSNl6BGel6wyPkWsikvVcOG5KKBnGUePvoietvTy&#10;10r57OPPPTl6fpY959TRM+8r6Bmrhp7BInr6aUBPDxE9XUT0GMjQ00ZET3M6hB47ET2bRfT8LKJn&#10;tQw9i9XQM1OGnh/V0PN3rfbUo+dr6Fmvhh5lKbfmgyygR3OuR3oLka64OvFqz+I6qz2mW2aJH1IG&#10;n2kEn6n8DYXBpy+/5prAy7MDlfAZLYPPcBE+Nddc7O2lbviYiyXc2vDRfNVlwOHD3nJY1UeAT1ux&#10;xMvg05J/+DfZNSP4SFUf3drwkR4G0lvQatmb0HLxwSAvA88XHxBzvl31sRuvrQof9bUUgzRvXbcx&#10;b6zcum5t0kg5rHBzl4Z8F9emTj/UrKVo14BfeW01aIIdRi2wu0tr7Dduj0PdO+KYqRFO9uoK9wG9&#10;cWXUMNybPJHQMxMBC+YjaMkShKxcybeuv7W2RtL27Ujbtw8f2YBC1rpOyMliresEmST6PpFVf1hn&#10;F9u2zraus2nNLPNDJ5bAE01/L4L+TjghKZogxKY0xzk7I5Hwwjq2UggyaXSy6HupwlN++TKq6CsD&#10;z2c6/yTw/EF/XkRQKmaZHlcXVJ51QIqOgvRXAAAgAElEQVSLI5Y+eYhRiW8wPPcDb1UfU0Ho+ZyB&#10;EVUpGFQeD6uSGJgVCPN5TEsIPeUEoLIgdCoi9BQSeEr90LHyCTp+Fg6r/nRbFQQzw3BYtHoNs1YR&#10;MGsbjp7thCWkVt1jMNDiPYb2S8LQgUkYNDARfQckwKxvPLr2isX6Bf54cuEmCn2vo/ineyjt7Iuy&#10;Zi9QrBWEgkYhyGscgRy2gkInFpk6rMqTyPduJWil8qutOO1svCH0hBN6gpvk4yWh5zmh50n7UjzW&#10;K8e9kRW4uaES17dU48oehp5qKILyoHBzhPt9N7gUvIVLVTLcq67As/IAFOWb4VU6D15Fw+CSGYyz&#10;KSU4w663Yko5emx8heGEHD10VtwI5+hhW9cZglg311zv55h94amAnnOEHi9Cj4eAngmud3m1h+Fn&#10;tNMNjDr7O/oeUaD7jt/QyfYIOtkdQbsN+6C11BYN5svQs5jQs2Qzh0+jZSJ6Vtgo4aO1ylZZ7dFe&#10;a/dN+Chf/L4JHzsN8LFVgU8Tel42+Rfho1r1WSOrqgsvl1Ju0piercLL5CwRPULlnL08soq58OwU&#10;4gGj6ZnJnpfsWSk8J3vzijiLAcwWIwDsmcgq4Ev5SyBDTwes5ehpzV/6+BW/9LyTnnXSC570crdM&#10;p6aaLT3TZoovchJ6JqihZ5iInoEy9FiK6OkpoqebGnr06bQX0dNKRE/Tmisuhp6NInrWydCzTIae&#10;eWromaKGntH16PkbnH8FPcpcTw16dEX0SB9c6YqrtexDqf4Wornas0At21NzzWUuXnP1ll1z9VNe&#10;c40Tr7k053tG14JPXzX4aA42z6UP+DwN8GFVHwE+HWXwac8/+MJ1VyuV667N7J5bhI+t/Lprk07t&#10;6641Gqo+S3Q0X3d9pepj9yOhZoIInzHatac0y6o+tv21BPxYEXp6E3gs6JgJ+LE2JfT0aMSrPpu7&#10;Enw6E3wMCT0GhB69BryV3c5AG9s6N8Ourq2wr1s7HDTRx9Fehjhu1hnO/cxwcdRg3J0yAU/mzsSL&#10;BfMQuHgRQlcsx+u1axG7aRNSCD0f9+7Fx/37kW5vj0zCSy7hJZ1lewhCrLOLhZzZDB/Wzp7EpjSz&#10;Q9+zwYUx9GevCUuv6WsM/c+xac2snT3J3R2phJh0Ak8GnWz6Pp9gU8oyPASeavpaLWZ5KkXwRCsU&#10;iPb0QJabK6qcHfGR/ot+nd89jE2OxvACQk8ZoaeK0PMlA8OrP2BQZTz6lr+FeUkkTIpDYFpG6Kki&#10;9FQG8Y6tDsU+0Cv3hUGVPz+s4qOX7Iuua1+iV7dwmLeORM/WYejVPhy99Ag9RoSeHjF8Pg+r8gwd&#10;nIxBQz6g76Bk9OqbhK7m8Zg3Pgg3PO4hL/w6CnbfR3HPJyhq/QIFOkHIaxSKXK3XfLt6ls47ZOgk&#10;IE0nGcnaKYjXTsN7nSzE6nziV1uh2rkI0s3HC91C+Lcoho9+KR6aEHr6VuHmtGpcZxvWN1Xigvsn&#10;ePrHw/OBK9zCrsC5IAkulYSeystQVFoTelZDUbIaXoXT4JoVBKfUYjgkVuHE22LsC8mFrV8S1tyK&#10;wjIRPazSw86y66F8+Sif1EzoYYMLGXhmePlhusIXk90fYoLLXX4mut3j8BnjdBPDz1yF1SFPdN9O&#10;6LE5DAM6bX7eg8ZLbAT0LJChZ/FmDp9GS615tYejR4QPR48IH+01dgJ81PEjgw9HjwQfdfxI8FHi&#10;RwYfWxl8lNddNiJ+bFTgIx1V+GxQAkh+3dVa5cWy5rqrg/hyKeV6pOeqPNcjvTyq5nqGi7meQcpc&#10;z2TxxVAeZl6gIdcjXPW35i98yuedrew5t14NPVKuR44eeZh5ko6yar1ltI6Q62HoGSJDj5WIHnM1&#10;9HSlY6Qj5Hok9LQV0dNCFT3WGtCzUoaehSJ65mhAzwQ64+rR8zc5/yp6lG82NWFm6YqrmcZqD0PP&#10;GpWgnWq1Z1Ed1R4JPqrXXF+Hzyj+1sLuqIeL8BmtUvEZqAIfdm89uRZ8pOsuE/4hF95ujMXrrs68&#10;tCtcdxnwgLN6zkeo+rRWrfpskao+avD5D1V97CZr18Bn3FeqPiJ+bAdqKas+Nn0IPJYCfqx7EXh6&#10;yuBjTOjpTOgxIvQYNMBG/X/A2qARtnVthp3dWmJvj7Y42FMfR8w64Zi5Ec5Y9YBieF/cnDwGvnOn&#10;4+mC2Xi5ZAGhZxler1mN2I0bkL5jB7L27UOGeD4RXvIJOAw/KYSgZMJQCqEmlVV7GITYIfSwqg9b&#10;U8Fm+byhP3/DZvqwCpDY1v7BzQ3pBJlMAk8uwSaHQFNAP5eyLi0Czx9igDlPnOETQn9uT3/uqvBE&#10;jIcr/nB1RLaHA3b43sKPya8xvIjQU5mG0Z/TMa4qE8MrP2Bg5XtYVcbAvJzwUh4Gk4oQ9KgKhnFV&#10;IDqVPYVeqQ/0Kwk9pf58QrN+vB86XnmCLjMC0LNLKMzbRKIXq/J0IPgYEIK6RKKP6RseXh48IBFD&#10;CDwDh6bCalAqevVLQRfLJIwdGAHFb4/x6fUN5J28jyKLZygwCkBu6yDCThg+NYkSqzzx+KibhFTd&#10;VKFVXTaJmS0aDdHKE3ZuNSvCk9bFeGRWinsrSnF7USV+X/4ZV9d9waVVufCe+wKed2LhnvgcrgXh&#10;cC5Ph2tVHNwrrsCz3BaepevgWbQFirxf4ZYdAJe0QpxN+oyTb0uxL5jQ45uEtbejsfxaGJZeIfhc&#10;DeF7uJZcDeaHBZxZK/usc/5K8CjR43wX453u8IoPgw/7Ovz0VfQ+4E7oOQ1D2yPoaH0IrdfuRuNF&#10;hJ55InoWEngWbRbQQ6fREmte7Wm83EYJH62VauiRTh3wUWYb5fj5npzPN6s+6lkfVfio4kd4rqpn&#10;feTXXe15lGCFmOtZIsv1CLEB1VzPeGWuR4gGsOflIGWuR2r8mKEh1yO9/K3kYeZ2sjBzc+FqX+pe&#10;ldDzk/hSt0r2TFskPsvUO7gYeibq1DRnyNHDcj39deru4GLokcLMDD0dRPS01owelutZryPketaI&#10;6FlOZ4kaembRma4jhJkn/a9Dz91nAhz+roeBZ1Ed6Fn5F9Bj9230yK+49JXo+Xa1R/Waa7pY7ZHy&#10;PT/Kgs3jeLB5sAw+7EOsqaNLPeMjh8+0b8BngYaAs/y6a7V43aVe9dkoy/rUCjlrgs+/oepjN4XO&#10;JELNRG3huusr+LEdrCXAp7943SWr+libifAxJfT0aCjAp4sAn42d/sGvvH41boqdPQg9vQg95oQe&#10;S0KPpRFO9+0Gt2GWuPLjMDyYMxn+i2bh5fIFCF61BBFrVxJ61iNj10582rsX2QQehp9PBw4gnzCT&#10;yWb37NmDZPqzVHb1RdhJo8Pn+Yit7azTiweeCUesvV1aWZHk4IA0V1dkEmSkCg8DTxH9XE5fWYbn&#10;/1y6hASCzwP6/gRBaA39nTVeCtzw8kCqwhWVnmeRde4sdvpcx4TkcAwtTsLoqnSMKf+I8WGZGBmX&#10;isF58bD6HAOzigj0KAuGSVUITL6EoPuXIBhVPxdyPF/EwYShT+n/55+i4xJCjyWhRz8UFu1fw1wv&#10;AmYGEejVKRxmXSPQu2c0+veJw4AB7zGQ0NNvSBp6D0pHzwHp6NI7BYN6x8DhgD8yQm4i5+xD5PXz&#10;R57eS+Q0D0aWbhgydaMIPEKWh1V5PuiyKczpeK+diTjdXMTo5CNSKx+vGuUjoHEhnjUrhh+r8owp&#10;w62jpQTUKlyf+wWXd/4Bb/tUeE9yheKwKzyD3OCW8wrOFQVwKX9D6LlL6NkHz5L98CjwhHvOdbhm&#10;JMA5pRwOCX/gxJty7HuVCzvfZPx0JwYrroVjyeVgJXyEE4xFl4Mw78ILzPIi9HgSejx9Mc3TBz+6&#10;3OfgYfCZ5PYAkz0eYqLrPY4ey/1uMP71FKHnKAysD6P1OhE9cwk98wk9CzSgZymhZ5mNEj5aK2yV&#10;8NFebVdzNFV9CD7K56B0vnXdpV75qSPk3OTfUPWRX3exF8y6cz2zlM/RPrJczxAx1zNCzPWM5c/I&#10;fmKupzd/IZzJcz09ZLkeQ2WuZ40yzCy85LEXPCnMzNGjHmaW0FNXrke6qpeHmVkHlxRmlqPHQke1&#10;g0uOHqmDS44eDWHmutDDwszzdYRcjzp6JoroYR1cUq7n73ZG1KNHRM8qET1rRfhIH3aVDi7ZB1mW&#10;6/neKy7Vao+8k0v4gNYNn2ky+Ki2savCZ/Q34TNeCZ++avCxED/kvfgHXcr5zFXmfIxl113C3fYy&#10;5XWX6iwfqerzs6zq89Xrrg06mkPOf7HqYyev+kj40XDlZTuMoDOEziA6A4Sqj41VY171sbYk8Jg3&#10;4lWfzaYNOXw2dSP0dP0HNhg1wEbDf+CXbrrYbtocu3u1xn6L9jjUuyOO9DHEib5d4DSkFy6MH4i7&#10;syfAb/EMBKycj+A1SxD58yrE2WxAxu4dBJ7dyN67h85e5BBgCggzmQSgNEJPOn3NJNBk0u8y6DD8&#10;8MAza2+n37/bvx9xdFjgOZHQk0zoSXV0xEcXF2R5eCCXkMPAU3LuHMrYbi06nwk4bDjhRULPevo6&#10;zfsCZlw4j63nFHh8zh3p511QRuDJPu+Akw8vYsqHUAwtI/RUpmNsSgb9/04WRu9Jx5Dniehb8Ra9&#10;ysPRrTwI3atfoRuBp8uXABh+fsYzPAw8HUueQD/eF3rn6dj4wqjvc5gahMKyYxTP8ZgZEnqMCD3G&#10;EbDo+RpWvd/Cqt979Bv0AVZD0mE5OAOmAzPRxeoj+ljE49jeAKS9uItPp3zwadRT5OgHIrtFCDJa&#10;RBB2ounEIaWx2KbOVk/oEnh0sgk8OYjSzkOYVgGCdArwQqsI/s1L4NuhDA/GluPG+TL8frwSV3d+&#10;waWjX3DBMRvnttyFQnEMisjdcMu7D6fyYriUpcO9/Bk8y07As3gXPAv2wzP3AFw/voFLSjYc4otx&#10;PKoM+4Pz8Kt/GjY/jMeaG1FYdjkUy66I52oollwJxsJLgXxa82yvp5juQeBx98FU98eY7PYQE5zu&#10;YqLzPV71YcFmCT0We13pWXESnayPwNDmqFDpWSiiZx6hZz6hZ+FmJXw4eug0XmqjhA9Hjwgf7VV2&#10;teEjr/ow9EgvgHL8yK+75ACSV33klR/b2ldeUneXPOhc0921uVbVR573Ua/6SOjRU15xCaNBjMUK&#10;Oquem/ErLgE9fZW5njF15nqmyHI9wmgPocljMQ8zdxLDzFKup5Uy16MSZpZyPfIws3quR3p2fSvM&#10;/Gc7uKS2dSnM/JUOLoaeutrWGXrqalv/O6NnVz16NKBH3sGlHtyzVX1jkVrX1as97WpVe4SwXe25&#10;PTXXXNLAQlMRPr2+Ez6DvlHxGa0CnwH8jaZmjk9v3rEwTRlw7qWW8+kh5nyMNba11676CFmfdbUG&#10;Gcqvu2pCznVed31P1UcqE6tVfeymEmymaAtVnzquvGxHaNXAR6z62PQn9PQl9FgReHrTsSD0mBF6&#10;ehJ6TAg93Qk9XRtgQ5cGsO2uhW09m2GXWSvstWiLA330cKRvJxzrZ4Qzg3tAMbYvbs0eC9+l0/Fi&#10;1Ty8WrcYERtWItZuPdL3biPg7ETmXjp7diFn/z4UHD7EKz8ZhJ5MAk32wYP82iuLDrv2yqCTzq6/&#10;6Pdsxk88QYkFnqUVFulnziDD2RnZbm7IVyhQTIdNXK4Spy4X0vEl7GyiM4hOL0LPZO9zOH3BE08v&#10;uCHF2wWl3meR630G5+6fw8yUYEJPIkalp2Hc+UyMNyf0DE7H0KNJ6Bf7li8aNS4P5NdaXatf8iqP&#10;wWd/6H8RBhPq5/qhfdJjtL9PZ9NjdLJ6CtNOoehtGA0Lo9cw70Lo6Rou5HwIPX36vEXvfvHoMzAF&#10;fYZkwGJIFkwGZaNzP/pqnoy9W4KR4PsQmd4+yJr6HFkmQcjUD0V6m0ik6bxBmtY7JDeKR2LjZCTq&#10;pCOhSTbidHMQrZ2LCK18hGgVIlC3CM/Yvq2WpXjcXlg98fvlclx9UIkrx7/g4i/FuPBrLLz2XoHi&#10;hj0UUbZw+3QDTmUMPZlwL/OBZ+kuKIpXQ1GwEZ45hJ70WDh/yILDuwIce10K++B87HieAdvHSVh3&#10;842AHjpLLwVjCZ1Fl4KwwPslP3POPcN0d19MdXvM4TPF7REmnBXQM8X9EaZ6PsZEF0LPyasw3+2C&#10;LrbHYbDpMIdP6zUieubI0LNgsxI+jRaL6Flio4SP1nJbJXy0V9p9HT4Ser4Fn7quu/4CfDS1tn8N&#10;PvJnLXvOduRXXNK8HqGCbspzPTPFeT1CrmfAd+R6pvFcTy8x1yOFmTsrO1pXcfS0k4WZm9WEma11&#10;6g4zq+d65GFmKdfD0DNaR7WDSx5mltAj5Xo0dXBJYWaxg4ujR1e1g0tT27p6B9fX2tb/pwFTj57v&#10;Rc+SP4ke9SsuW/Vcj6ZqT+32demaq+4Wdk3XXEK+Rz6/59sVH/WMzzAlfNgHe6wIH1bxmSgbYMjg&#10;UzPLR7ruEuCj3t3F4CPP+iyvVfWRX3mpzvTZrN7dpanqoz7T52tVH6lUXFeHl/gwUa/62I7SqoHP&#10;UAE/NoMIPQMIPf0IPH3p9CH0WBJ6zAk9vQg9Jv8Q4GP8D2zu3hBbezXBDvMW2G3ZGvZWHXC4vwGO&#10;9jfEqcHGcBtjid9njcLjZVPxfPVcBP20CGEblyPG7iek7t2KTPudyNi3g5CzA5/270Hh4YMcP1mE&#10;nqy9e/GJUJPD4EMnm3V3ifhh3V4f6M+SWPaH5X6OHeP7uz6ePo1MR0d8cnFBoacnr/Aw8HwRd2yx&#10;GT7bCTuj6HS+6A2jSxcw7tI5uF30QMBFV6Reckbp5bMovuKA2/c8MPdDIIYUJmDUM0LPZEKPLqGn&#10;/UcMm5+Mft6xMIuLgHEpgaf8JboWE3ryn/OhhGw2D5vT0yHRB+39CDzHH6PDWB8YGj+DSccQWBpF&#10;wbJrFMyNI9HLOBw9u4fBjG1UZ3N5+iXCcmAaLAk8ZkM+ocfATzDq9wmGvdJhuzoCr+/6Ij3IB5kz&#10;XyCj9yt8NAxDWuvXSGkSgxSt90hqnKis8sQ3zUGsLlswmo9wrQIEaxXhpU4xDzD76pfhoVEF7o6u&#10;xHX3Clx5VI3LRwk9i9NxYdo9eFnvhuL+YXhGH4Rrpi/OlhJ6ShPhXnoNniV2UBQtgme+Ndyz78Al&#10;7SOck3PgECeg50BIAXY+z4TNo0Ss+T2KsBOCZXQWeQfxs9A7EAsuvMT8CwEcPTM8/Dh8WMVnsstD&#10;jp4fnQT0TPN4zAE09PhlmO10Rmeb4+i48RA/rVbvQqMF1gJ65srQI8Kn0SI19NDRWmarhI/2CjvN&#10;8JHws06GHjl+5PD5nusu9ZyPygRnVfjUrvps4h2y35rpI1R7VotXXOrzeqRczzQx1zNJHPY6Vpx3&#10;Joz8GCO2rsvn9dQMKeyuluvpqOxiZVf6G8RcT51h5jUa0DNf598bZmboMdKps4PLTsz1fG/butTB&#10;JUePFGauR8/f4aijZ+l3oue7wszWsmrPhlrVnvZq8yTk11yGagMLjVWCzTXXXL3U8j3sjeX74COf&#10;41MbPhNE+NTO+ajP8zERr7vkIWcBPtKVV03V5+sdXrVCzlLWR1PVR4LP16o+8isvTVkfKeisVvWx&#10;HUvQGU1nZA1+bIY25vCxHkjg6S/Cx0qAzyYLQk8vQo8poadHA46fLWa62G7ZHLv6tML+/u1xeKAB&#10;jgzshJNDusJ5jBkuTR+Ce4snwn/1LLz8eQFCNi5FlO0afNi7hRCzC5kHCT77CT0H9yD/KCHHfi+y&#10;9+5G9p7dHED5Bw8g98ABnvn5RPBh+EljIed9+/icn1RCz8ejR3ngOePkSWSdOYMcJycUswnLbOgg&#10;y/LQ+UTnAaFnDoHH4OJFtL7sjW5XLmDiVS+cuOKByMsuKLjihKorjii95oCAO85YmPwCg9PjMdol&#10;HeOaZ2Jco0yMaUToGUHoORAL89uR6F70Ct0KgtDtfRC6BgbC6PlzGMQ/QYcsAs9jws42+jqT4NP1&#10;MYzavoBphxBYdCbgdIuCWfcI9OwWBlOTMPQyJwT1eYdefRNhNjCdwJONnkNyYTwwF4b9ctHePAsr&#10;lsTA/9IzpIT54OPkl/jYLhTpjV4jrWEMUhvFIblxAq/yvG+cinfaGYhrksurPK+1CxBG4Aki8Dxv&#10;VQy/7sV4ZFWK+wMqcHtyFa4dqMQlQs/Fi5Xw/jUZ55b8Dq992+CReB/uhDiXkgQ4lZbAtSwW7iV3&#10;4FF0A54FJ+CZtxvuWc/gkpoB1w8xOPv+A05GleNQaBF2PiP0PEjE6muvsdj7FYfPYgIP+37RhUDM&#10;PxeAuV7PMcvDHzM9nvDD4DPZ+SEmOt7DRIYeN4YeH4w/eweDj15Erx1OMNp8DPo/H4TezwfQcsVO&#10;NJpH6JktomceoWf+ZiV8Gi205tUeFfQstVXCh6OnLviI1R7+LFwneybKqz7yCEBd1121cj5b/k3X&#10;Xao5nzYievRUcj2LxGfpHJXWdWnumTzXM1JDrkcaUlg71yPN69HTkOtpIlSx5S9xmnI9UphZ/qyS&#10;RnBI6FGfzMzQ019EjxRmZugx0VHt4JKjR+rgUmtbl3dwSeiROrjUw8ysg4vleuQdXFLb+qi/4RlZ&#10;j56/iB7pistOjp5NsrUU31vtqbnm6qLhmktqY1cdXPi98BldxwDDISJ8NAWcVas+6m3tUsh5rsaZ&#10;PqpXXiuVV141WR/VSc7N/n1VH/Wgs3rVR7rykmV9bMdrCfAZoyVUfQg/NsMbC/AZ3Fil6rPZitDT&#10;+wcBPmYEn54EH5MGfLjhtt7NsKsvoWdgexwcrI/Dgw1wfGhnOIw2gdeUfri5cAx8Vk/Diw3zEGy9&#10;BK+3rsYH+y3IPr4bmYd3It1+G8dP7tF9yD3MQs17eN6HVX9y9u1Frv1+Dp9cseqTzkLOe/YgleV/&#10;6PcfCULprBJE6Ml1cEChiwvKPTxQxaYse3ryDi7WpeVAx9L7AnpcuoAJl89j4RUvzL7uhfPX3BF7&#10;3RUF151R8ftZlN5wwOtbDliR7I+hke8xamcaxhIixjUm9DQm9HRPRv9ZcbDcF4XuSa9gXBiIbvcC&#10;0X1DEIxnBaLzhBfQP+mH9grCzkaCTzuCj+5jdGkVgJ4GYbA0jkJv02iYm0SiZ49wmJpGwMQsGqa9&#10;38GkTyJ6DviIXkNyYDq0AF0HFaBT/wK0652H+dMTcNshEInRPkibT+jpGI407Wik6LxFsu47JGkl&#10;IUErBXGEnhjCGVsuGtE4B2GN8xHcqBAvtYvxrE0pfDqX4pFhOe53q8KtydW46lEF7+hqXLhZhAtr&#10;b+L81DVQXFoCRYw1PLN3wrXoEZxKiuBakgb34ifwKLwEj/yz8MhxgnvmQ7ikfIJLcg6hpxCnoitx&#10;OLQY2/0/wvp+AtZcj8IS72AsvxzGr7iWXAzGgvMvMVfxHHM8n2GmO2HHzRfTXX0wjY6EnknOD/h1&#10;F6v+jHO8jUGHvdFru4AevZ8O0LFH86Xb0XDuZjSYReiZQ+iZWxs9LOjceLGNEj4q6FluVxs+q1Th&#10;w5+H0jNRDh/1K6+6WtvrXFaqPtfHtlaH1/cONJRylDWt68vVWteleT3quZ5xyiGvI/gV1xARPf35&#10;1X9NrqenLNfTpVauZ50y1yNUsZVhZvUhhd+azKxpHYUUZv6edRTytnV5mFlqW29WGz0szMza1qUw&#10;sxw9878DPX/HM4rQs7sePVtU29bl8NGIni0qKynUr7jUqz1SJ1cNfFR3chnK2tilay4BPnO/Ap9p&#10;34SP+p4udtU1oo6W9vHiPB8p5zNJNs+HffClqk9NyLkm6zNfpcNLtb1dqvpo6vBSaW2XOrykUe51&#10;DTSsq8NLU9BZqvqI+LGbrq2S9bH9kaAzgc44LWXVx2YkQWcEnWE1+GFVn839G2JzX4JPH4KPpQCf&#10;DT0b8MGGW/s0wc7+LbF3UFvYD9HDoaEdcWy4EX4b3R1ukyxxbeEIPFw1GU83zEag9SKE/7ICCfbW&#10;yDixAxnHduDj4e3IProbeSfskXNsH7IO7kLm/p3Itt+NnAN7kX/QHnkHhJN78ADv9vrIws502Jyf&#10;TFbtYSA6fhz5Z86g2NmZ79KqppNG6Lno5YWfz5/D5AvnoHfZG/pXLmAOgWfnNU/8dEOBkzc9EHPT&#10;Ffk3nVF8ywkltx0Rf/s01iT6Ytj9OIxaQOhpTOjRJvToEHqMCT2j4tB7XjRMrofAODIQxs4En/mB&#10;6DI3AIYznkF/CaFnOaFnzGPoafmifaPHMGr5HCYGITDvFonevQg9PQk9PSNgahYFE4u36G75Ht2t&#10;PsBkQCZMh+TBZGgRug4uhsGAYrTtU4gpo9Nwbnc4EuL8kHz8JVLGhuEDASrRKAbxneOQqJuM91qp&#10;eNsoHdGNMhDV+BPCGwsrJ4KaFOGlVimetijH4/6leNCjAne7VePmpM+44lkN7+cVuHAoAefXXoLX&#10;oT3wjD8Fz7xD8Cg9D9fSN3AuqYBrcQ48im/As+goPPOPwT37KlzS4uD8IQPOiYVwiCvHidcVOBRS&#10;xNFj+yAJ635/g+UXQ7H0YgiHD/u68Hwg5noSejyeYZa7P6a7+GKqy2N+lOhxEtHjTug5Q+g55I2e&#10;287CaNMx6P90kFd7OHrmEHpmEnpmE3rmEHrmbVbCh6NnoY0SPlpLbAX00NFeZsunOdeCj7zqw9Cz&#10;Ru2Z+DX4/Omsz9fn+nyrtV0OH+EF8/tzPVayXM9QWa5H2l34oyzXM1PM9bAK90KNuR7ZkEI7oWGj&#10;Vq5HU5hZ/oL2PZOZvzfM/Cd2cKmjR72DS962ztAjb1sf818AmHr0/KfQo57rUZlDYauygFT1DeRn&#10;tWqPeqhZDh/pmqtmRUVd8DH7l+AjBZxVr7vk8FFva69d9VG/8uquFnTuLAadjVSqPupzfdT3dymr&#10;PrZfqfp8ba7P13Z40YPFbhZhZwadaQJ+bKdoCfCZqKWs+tiMIeiMbqyCH+shhJ5BhJ4BhJ5+hB4r&#10;Qo8loce8ATZbNOTl5u0DmmPP4O3O63kAACAASURBVDawH9YBh4YTekYa4dQYY5z9sScuLxyKe6sm&#10;wm/9DARYz0foL8sQt38D0o79ivTj2/DxKKHnxG4U/EboOcG6tnbio/12ZB3YhZzDhJ7D9sg/ZK/E&#10;Tw6DDoEnY/du3u3Fqj+s1T3n6FEUnD6NkrNnUenqimI3N9xSKLD63Dn0v3AevS6eR6dr3rC8dh4b&#10;rilw9HdPrLutwM47ngi+44bUuy7IvOeMsnsOSL9zChviH2GEx1uMHJqKsVqEniaZGNs0A8OMktFv&#10;cCws5r6GiSOh5yah5xdCz+BAdB73Ah0XP4HeBIJOH0KPwWPoa/mhg7YPDFs9Q3eDV/xaq7cZocc8&#10;Cj0ZeMxj0N3iHYwtE2DcJwXdB2Shx5ACdB9Wiq5Dy9FxYCnaWJVg2KAsHNv8Fu8T/JFwLRCJ68OQ&#10;MCwK8d3od53i8V7nA+IapyOGgadRJiIbCVWeoJYFeNmiGAG6ZYSeSjycXYa7Uytwe2Q1bsz/gsve&#10;hB7vDFzYEg6vwz7wCLpF2Pkd7l+uw606EK7lqXBhlZ7iLHgWn4KiyJZAdBxumc/h9KEYLh9SCT1p&#10;cIjNx/GIchx8VYgd/hmwe5iM9TdjseJSOBaff4VlhB9W9Vl4LhDzPF9gtvtTzHLzxwwXP0xz8cFU&#10;Z0KPE6HHQUSPmw8/Y3+7hQH252G61RFGG48K6PlJRM9sQs8MQs8sET1zNyvhw/I+Enq0FhF2Ftsq&#10;4aO91E5Ajzp85FUfOXrU4aPpuus/AB9djfBR39+1QXnF1UEt19NFuXx0joZ5Peq5nqFirqdmXs80&#10;teWj7BknrehZLgszS0MKN23RgB55rkd+Nf+1ycwSetTDzPJ1FNJkZvk6Ck07uL7SwSVvW1fv4Pqe&#10;tvX/acDUo+c/gZ66wswqV1yqM3s0V3tUW9jl8FG95pLgs0CEzzwlfExVJjZ/T8ZHdXKzPOAswWek&#10;ynXXQP6Bl2d9pO4uedZnhqzqI7/yUl9joSnovEpD1kc+0HCzuMZC2dquaY3F16Y5qwedpcAgPVzs&#10;5moL8Jmpzas+ttO0BPhM0qqp+owXKj8cP6ME/FgPbwTroQSfwQSfgQSf/oQeK0JP7wYcP2zGz68D&#10;m2LXkFbYP6I9Do3qiKNjDHFibBec+bEHvOcPwu3V4+Czfhqe28xFyLaleGv/M5KP2SHl2C9IPbYV&#10;mad2It/RHrmnCT1HCT2HtvOrr09H9iLv6H4UHDuA/COs0rMPufYs7Lybn08EoDxCTw67/jp8GIUn&#10;T6LMwQEVLi5IIfTsJPRMPe+F0Re8MOTSOVhdP4cZv3th9w1PHLrlicX3vbDtgSce3HdD+EM3JD5y&#10;RtX9M8i5dwp2Mfcw6nA0RpoQenQIPc0IPS0yMLztB/SziIXZsgj02B+MrkdewngKoadVELq0DYD+&#10;GELOIB8OnvZaj6Gn44sOTQg9bQk9hoQekwhYWhB6LN7A1IKBJxbGFu/5EEKj3qno0i8LxoMK0G1Y&#10;GboOr0LHQRVo3bcMllb52Lo6AbHvn+H9nUC83xeG95Oj8d4wDvHaSYjTSsFb7XS80SLwaGUjQisX&#10;oY0LEdS8CAEtSvCsSTmetK7C/Z/LcdumAjeXVeHaZgLPkwp4n4nC+b1P4XkrCO45r+BefInA8wJu&#10;Va/hWpYMl+JPcC1Kh0fRcXgW2MMjxxuuGW/g/KEaroQe16QwOMYm4lhYGexf5nP0/PIoBRtuxXH0&#10;LFQEYsn5YCw6F4QFipeY6/Ecs91q0MOrPYSeSY4PMMnhPqY4P+Lgmer6GGNP30K/fV70X9wOMFx/&#10;FHprD0Bv3QE0W7ytBj0zCT2zN/HKjwSfRvPV0CODD0ePOnyWywC0Uqj28Gei9FyUno1r1Z6RdeV8&#10;/i9ed7UUFz5LrevCy6RqrqdmD5dqrkd1D9cQ8cpfNddTM6SwW63lo+ob1623aAgzS0MK5ZOZ1XM9&#10;3wozyzu4pDDztzq41HZwyTu4vnfbuqa2dYaesX9T+NSj58+gR2UlhfztRD3QvEmt2vOTxp1c7JpL&#10;Xy3UrL6J3Vhlfs+34FMzwLA2fIRdXQJ8aud8vr/qozrJWXN7e81sH03t7V+r+mystcZCR/Maiz/T&#10;3k4PF7uFBJ352gJ8Ztfgx3a6lkb82Iwj8IwVqj7Woxpx+Gwe1rAGPgMIPn0JPn0a8MzP1kFNsGNo&#10;C+wfRegZQ+gZZ4jj4zvj9MRuUMztixurRuPh+sl4ajsboTuXIfbQeiSdsEXScVt8OLYFGb/tQM7Z&#10;fchx3IusU7uQeXwnso7vwqfje5B3Yj8/ucf28coPy/xk7aU/27cH+QfsUXjoEPIJPgWEnpITJ1B5&#10;5gxKnZwQSujZrfDExvOesL7oiSVXFPiRwDPw9jnMuaOA7V36/QMFdj7yhOKxB574uiHhsROqHpxG&#10;/v3j+OXlLYzeHImR7Qk9zTIwvlUWxrbOxMiWqRjQ/h3hJRwmliEwHhoIYxM6LQJh1OI59EwIOQY+&#10;6NDch1d4WJ6nQzMfdO7wAiZdQmDWM5JXeUzN38DEIg7dLePRlYHHIhkGlmnoZJUFwwH56DykHF2G&#10;f4HeoCq06leB3pbF2LYgBbHBLxH7Kghxe8MRNzUasfRvxLZMxNtmKXjT5CMim2QirGk2QpvmIUS7&#10;CK+0yxDQuAz+Dcvh27wKd9cSelZW4sacClzZWQZFdhnOe7zFucPuUNx2hUfmDXgUXyb0BMO1Mgku&#10;pUVwLvwM14IiuOSmwTUnGe6fwuGeGQaXlHK4Jn+Aa+JTOMRE42hoKfYH5GKnfya2Pk7FxtvvsPJS&#10;BBZ6BmKx1yss8HyJee4vMMftGWa7PsVM1yeY7kzgOfsYUxwfEngeYPLZh7zyM8Pdj+d8Rp+8gX57&#10;CT12Duj002F0WG0P/bUH0XThr2g4S4aeWZs4giT4sJBz4wU2HD5K9Ijw0V5iVxs+y9Tgs8qu5rko&#10;h48cP+rXXf+uDq86FpdqGmgovWS2VmtdZy+S0h4uea5H2sMlta6zXI+0xkee65mkMq9HU65H8/JR&#10;a9m8HmWuRz6ZWcr1yCczy3M90mRmKddTVweXPMysaQeX1LYuCzMz9GjawSXv4NK0g0uOHvkOrjF/&#10;wzOa0LPnfwV6JPBoQo/6KgpNYWZNV1yykqz8baT5d1V7al9z/RX41F5XoTq5WVpZIeBnrMq+rqEa&#10;r7ukrM9A5d6uCbVa2wX4qAed68r7yK+8lqp1eKlnfTSvsdCwvFTCj3rQWf5gkV152S3WroHPPBl+&#10;GHxmiPCZSmeygB+biQSe8Y05fqzHNOLw2TyioQCfIYSeQYSeAYSevg143oe9hW0f3hx7RreB/dgO&#10;ODzeAEcnGOLUZGN4zO2DaytH4O76CfC1nY6gnYsQc/gnJJ0i9Jy0ReJxG6Sc/AXZZ3cj11mEz2mC&#10;z8md+HR6L/LP2CP/tD1yj+9D9pHd+HRoD7IP7kHOwb382qvoyCGCz0EUHj6E0uPHUXn6NCodHJDn&#10;6oK3Clc8v0D/ZX7JAz9fV+DnmwqMu+OFqfcUvMJz6aEHHHw8cMnPA1F+rijzPYvPvmdQ8ugEDry6&#10;jkm2oRihl4JxLTMxoW02RrdJx7CWyejfLA5mTSNg2ioU3du8QveWr9CtZRAMOvijffvHHDx6TXyh&#10;38QPes180b75Y3Rs9wTGnQN5jqeneTR6mLEqz3t0tUgg8CTB0DIV+hbp0O+djY79CtBpcDkMh/+B&#10;9oO+oGX/avSyLCecZiLuSihiooLxdm8k3s6MQcyod3jTIwlvWqYhSjsD4dpZCNXJQXDjfLzSKsFL&#10;As+zhmXw+6ECj5tU4c6qStxcXY3ra6tw6XQlvBIrce50FLxOOsLzpTc8PvvDs9qB0PMKrhXJcC4u&#10;hFNBCaEnCa65SXDLiYVbVgxc0xMJPXlwTsyAS0IMHGNScCy0DPYB+djln4Wtj1Kx6dZ7rL78msAT&#10;hEWKIAE8rgJ4GHxmOPvxM92J4OP4GJMdHmLK2UeY5uyD6a6+mOL0CCOPXUf/fedE9BxBh1X2HD5N&#10;5m9Fw5mEnulfQc98Gw4frYW2KvDRXmynCh9N110r7VRfCL8Gn78Scv7aGos6Jjlram2XXjKlKEEH&#10;2UqKzmLres0eLtV5PdJKCiHXI11xDeJDXGsvHzVVWT66TLl8tL0y17NRPqTQVqd2mFnTxnU5eqTJ&#10;zHWh52vrKORt69+xg+uvLB5VR8/f8YypR8+W2qso1N9gNKFH5YpLU7VnY625PfJqT80110qN11zq&#10;+7nqgo96xkd1js8k2Xb22jkf1bb24SrdXbVb2+WTnFXxM01j3qdmgalq1aezhqqPpg6vVt9cXsrw&#10;Y/e1oLMMP3ZLtQX4LNJWrfrMIfTMJujM1FKp+thMJvD8SGeCCJ+xBJ/RBJ+RhJ7hhJ6hhJ7BhJ4B&#10;DbBp4A98xs+2kc2we0xr7B/XHgcndMSRiZ1wfHJnuMw1x6WVQ3B7/Tj42E1D4K6FeHN0HRJ/s0Hi&#10;aRsknLRG8ik7ZDnvQq4boceZ0ONA6DlN6HHYw6+98h2Eq6/s43t46JnhJ0e8+io8dhAFRw+g8MhB&#10;Qs9RQs8pVJ49g3J3Z+R5uSLJ2w2Xrnpg+i0vrCLwLCXwzH+owE+PFXAj8Dzwc4e/vztinroi+6kz&#10;ip86oszvJI4FXcEUm2AM1/+Asa0yML59Fka3S8fQ1kno1ywWZtqEHt1QmDQJQY+mwTBuFoiOLZ6g&#10;XbNHaNfiEYePfnM/6LfyQ4dWhKB2vjAyCkAPQg/P8Ziza60Efq1laJECA8t0tLf4iHaW2ejQtxD6&#10;gyphMPyfaDf4n2gx4J/o1Lsai8fnIvx0NF4nhyD6ZiSibWIQPTwebzp8QHSbj4jUyUR4408I0c5F&#10;IAswa5XiRSOxytOwEg91q3F7QhVuLPuMqzs/w/vqZygSq6DwS4an/w14fPCB2/95B/fPr+Be/QKu&#10;5bGEnnw455fDNf8j3PPuwSPnKtyzHsDtYyDcUl/ALTkQLu9jcCYqE0dflWD/izzs9s/G1oep2Hjz&#10;HVZfIvQoXmGRZyDmewRgrttzJXxmOPkJh+AzzckHUxwf8cOqP+zKi1V+Rh69jn57hEqP4c9HVdDz&#10;w4xNaDCN0DOD0DNzE6/8SPBpNJfQM8+Gw0drga0KfDh6JPgskQFIDT61KuHfe92lXvX52v4ujVvb&#10;t2jI+tSu+kjPW4aeVsorLiHXI+3h6qKc1zOHo0eojtfkegZpyPVIQwonKXM9vZTzeuS5nm8NKdzy&#10;rcnM31pHIYWZ5eso5B1cX1tH8R07uOQdXH9m8Wg9ev4O5z+Cni21As1f6+SS3kTk3Vx6MvgYqLWx&#10;fws+msLNqpObhSWlqvu65NddtdvaR6jgZ7DGDq+JGqY5142fmsGG6kHn793cXmuas6b2dqnqU8eV&#10;l90KAs4y7Rr8MPgsEKo+toQf2zmEnVlaQtWH8GMzjbAzhc6kxrzqYz2B0DOO0DOG0DOK0DOC0DOM&#10;0DO4AccP6/T6dVRT7BrXCvsmtMPBH/VxeLIBjk0xguMcU5xfMQA31o/GI7spCNg9H9HH1yLeYTMS&#10;zlgj4TdCzxk7ZLrsRI7HXmS77sZHh+34+Nt2ZDvuRu7Zfcg7ux85ZwhDJ3cLV1/HduHTMeHqq+Dk&#10;ARQcJ/QcP4iSk0dQceYkKl0cUKlwRpG3C6KvuOHEDU8MuXcOq+97Ye8DT6z3Ifg8UWCrvydC/N0Q&#10;/NwNMS9ckRHggsKAs6h4dgoOLy5h5oYgDOuQjDEEinF6mRij9xHD231A/5ZxMNMV0GPajODTPARd&#10;m75ERx1Cj84jtGn+gMNHrwVhp5Uv9Nr6on07HxgQeoxNI2Fs9hZdzd+hi0UijCxT0InAo2+ZgbYW&#10;mWhj8QltrYrQYVA5Og6vQLsh1Wgx8DMMrKqxaEQRIrfGIzwjBBGxEYg8G4PXU+Px2igFkQYfEU7/&#10;O4Y2z0Gwdj5etihEoHYZnutUwE+nEo+1qvBA9wtuDfmM68u/4PK+P3Dh0j+hiK6Ge2ImPBJuwT2X&#10;MPPHO7h9fgOPake4lgXBpSgPLvllcM2jv5PnBEXuDnhmH4P7xxuEngC4J7+EU1wCTkXk4XBgMfY9&#10;y8XuJwJ6Nt18j9UXXxN4grDQI5Cf+e4BHD2znP0x8+wTTD/ri2lnfZRnisMjXvlhCJp4+h6GH7oK&#10;q52eMLEh9IiVHr3VB9BkHqFnOqFnKqFnuhp66DSaQ+iZa8PhozXfVgU+2ovsvgs+tSIA0vm/DZ+v&#10;XHdJ1XX2gtlGbF2vyfUsVe7hYs/Nnsp5PVPEPVzyXM8I5bwe9SGF0zUsH10iPr9WKZePtlbmelTC&#10;zJt0am9cryvMLO/gUp/MLOV6/moHl9i2vqXJ1zu4vrdtfdyfgMZ/06lHT13o+VqYWaWLa0sdE5o3&#10;qy3N03TNpdrNpbqUtG74aAo3S+3s0uRmNo/CUi3gLFx3TeQlXQk+tas+I0T8DFNZYaG+uFS48tLU&#10;5VXXOgtNe7xqr7KQpjnXtcNLwo+tfKihdHeujh/ZlZfdKgLOSjrLRfgskVV9CD+28wg7c7WEqg/h&#10;x2ZG4xr4TCb0TGrE4bN5PKFnLKFn1A/YNJLgM5zgM7QBrIc1wtYxTbBjfAvs+bENDkzRw+GpBjg6&#10;zRCnZ3eD5zIrXP15BO7b/Yjne+bi9YnViHPYgARHaySetUGykx0y3HYgR7EXmW67kOb4K1J/24os&#10;p13IdtqNT2f3INuBwHNqBz6e2I6M4zt4x1fuqX0oOE3oOXWA46f49GGUO55AlbsDqs47Ie+yC+79&#10;7o6f7ygw8oEXdj9UQPHIA/v8PLHwmQJrXigQ+cwVrwLcEBfoivwgF5QGOaEy4DTO+Z3HwtUBGNYu&#10;iVd4xnXMxFiDDIzomIKBbd/DvBmhp2koerYIg0lLQk9zAT1ttR6ijc4DtG36kMOnXatHfFZPu/Z+&#10;0DcKhJHJaxj1jIGRWTwMzZMIPKno2DsDHSyzCDzZaGWZi9ZWxWg3sBR6w/PRdmgumg/KQxerUqwZ&#10;WIa4RekITQ1FaEokwq++RfhP8Qgb8QEhPdMR0iMLwe1z8Uq7EAFNihGgVY5nTSrh27SKV3keNPsn&#10;bo7/gms2f+DS4X/iguKf8AyugltaKjxSXOCepyD0vIDnl4vw+rIYbmWP4VKYT+jJg1veO3jm/Qav&#10;vKXw+rQKHh8d4ZbyGq6JH+AYk4eTYSU49LII+54Sevyy8evDNGy+FY81l6Kw2PMVFnkI8Jnn9gKz&#10;nZ9iptMTAT0Ovph65jGmOjxWoodddbGv407cxhD7S7Dc5obum39Dp3Xi9RYd3bm/4IdpInqmbeRV&#10;H3bdJcGn0WwZeubZqsCHo0cOn8Ua4COhRw4fOX7Ur7u+1dquaXGppuuuPznQUFoFJM/1SHu4hNZ1&#10;IdfTQ0Oup59sXs/Xcj3TZbme71o+uqUp7Ox0ai8flW9cl4eZNW1cl6NHU5hZHT1f6+CSta0z9Njp&#10;fHvbuqa2dfVt6//TgPnPo4eFgf+u519Fz7eqPcoPok0d1R4BPq3V4KO+m0sYXPjtqy71PV09lSsr&#10;6rrumqwGnwkqOR85fqSqjzDXZ5jKXJ8a/NRUfdQXmKrih4Wda7q8atZZfK3qoy++Panv8Gqleaih&#10;neqVl/IhI7/yIvzYrRbhI6/6iPixXUjYma8l4GcOoWcWYWcmnekCfqynEHomE3p+JPRMoDOO4DOa&#10;0DOS0DO8Aa/8sPv37ROaY8/kNrCf2gGHpnfE0ZmGODmnK9yWWeLyz0Nxl/7v7r9nFsKPr8Bbh5+R&#10;4GKNZFc7fHDdggzFDuR670Omx06knt2KVMetyHbbjSyXXch02olMx5088Jx+chs+ntyO7NO7keew&#10;HwWOB5D/mz3yTu1H4W8HUep4FJXup1Dt7Yjkay7wuuWO9fcVWPdIgd8fueOmrwec/D2w/7knTgV4&#10;ICbAFe8IPIkEnrRgZ2SFnEV50Cnc9HHHqlVPMVSP0KOXjvGGWRhnlImRnVIxsMN7mLWI4BUeluvp&#10;0ToYXVoEQE/Xl9DzAK2176N9c8JOax+0afUA7fX80E7/KfQ6B8PQJBqdesbBwCwBHc2SoW+eDj0C&#10;T1vLT2hpnoMWFvlo0acErfpXEHhK0XpoOJoOCkb7fmmYa1WBiDGEmtcRCAmPQqhrHELXJCJkxge8&#10;siL0tGVVngIENirGi4Yl8P9HKZ40rIRPw2o81PqCu+3/iRvz/8DlU3/A+9E/ce7NF3imFxJ2wngb&#10;ukepF9y/+EDxxxZ4fV4D15IncMon9ORlwT3/Gf0dZ3jlLoZX9lQoMpbBM20HXN5/wJmocpwIqcDR&#10;oFIcDCjEniefsO1hOjbfjMfaS9FYcT4cy86FcvjMc3mBWU5ClYfhh30/3dEXU357hEmnH3D8MPD8&#10;+Nt9jp5hB66gzzYP9NhE6FlD6Flhj/bL90NnzhZV9Ewn9MzYrIQPR88cGw4fjh4ZfLQX2n0XfJTo&#10;UX9WyuHz7w4517W/S1Nru9jW3lRET6tauZ6lGnI9M5TjPuRhZinXI83rmaAx12NSZ66HvaSt52Hm&#10;FmKYWQN66prMLKFHPcxc1zoKaTJzXeso5OiR7+CSoaeuHVxy9Mg7uDSh5+94xhJ69n4Xeu49E+Dw&#10;dz4SeOTo0TSV+XvDzOpvIhqqPfKdXPJrrpqFpJorPuoTm78FH/muLk05H3nVp6/Y3aV5pk/tKy/1&#10;vM8YWd5HaHHvr9zjVRs/qlUfedC5dtbHqI4Fpu3quPJqXjPUUO3Ky26TTq2pznZrCThrtFWrPiJ+&#10;bBcTdhbRWaBVU/URr7wk/FhPJfRMbqiEz6ZxhJ7/n727jI7yXNv//+JfxzWCe4AAIUCLu7u7Q4vE&#10;JqG4O8ViM5MEd3cNroHghIS4uzvdz7vv/5p7Msk9kkC7u5/9dP364lphNd1de3etzP7kuo7zPPoK&#10;9PT6CrteX0t7fpYMrMzKYTVYO8KC9SNrsWl0XbaNa4hyRmsOzu/E2UX9uLlmFH7bZ/DK7Wc+qOwJ&#10;9lYQ6u1C7IEVJB4W6Nm7nDDlIsI8FhHrvVK6+Yn2XEaU+1IiXQV4douvO5cQs0uT+VlNotsa6ekr&#10;YddqUlzXk6XcSt6enRQecSfzpCdXz6vZcllA55o3F657cVCA59xtL+7dFee+mscP1dx5rObtUxVx&#10;fkrin3mQ+mQnN28rsV94gy4NPtKnThT9Gwv0NI6hV6MIOtUNxMb8Ja3N/bG2eEYLi6c0rfmAulV9&#10;qVH+ItXKn8esisBOzavUrHkFM8ub1Kx9B4uGT6lj9YZazd9Ty/ojlq3CsGitzfGYtU2kmo0AT9t0&#10;KttmUbl9FtU6h1K92xQqdxmNxU8bmNTuEaFdk3l27TWPP7zmkf97Hh34yKOZ4TzoGcXD2gk8LJfK&#10;/e8yirM81zS7earkc6FmIWfaF3KyW44A6CcO+OSx92Eq3oHh+NzZgXfMXtR5T1Hlvcc730ugZzjq&#10;jCt4JmeiSkzEK/EuPonO+MStwTt6N94RO/EJX4cy8B27XqSx9WEWG++mseFOKmtvJ7HieizO50L4&#10;5fBrpu99yvQ9T5lShJ4x7rekM055h/Eq7c3PcNdrEnw0ANL8efCuS/Tbdpbu64/RfukegZ7d1Jsj&#10;0DOjCD1jBHqGCfQM/QL0jFPowafcRGd9+Jh67hLwKe4oNMRPWc9df/bWp6zpLsM4gXyIRJOndHaU&#10;ja7LKym0uZ7GJnI9bY1yPb1lYebOpZSPNtcrH51WjB6DJYWlTXAZbmbWLVMtbTOzYR2FLtdjCj2G&#10;YWbD4lFdHYUJ9OgmuDTo0XVwydFjOMGlKx79bwPmH/T8p9BT2uh6qbc9pY+wl8BnnvTDWQIf/ZqK&#10;L3/q0i0wLAk4t5BNdrUqyvmUPHeVZH1K8DNA78mrsxF+esi2OZeFH93tT3tZpUVpXV4tTNz6NCq+&#10;9TEVdJ4re/IymvKSbXRWGOKn6MnLeb4Azi/ltPiZYwI/UzX4Kbr1mai9+XEaJ8AzRnvr4zjyOxyH&#10;C/gMFegZLNAzSKCnv0BPX4GePl9LmZ/FgyuxcoRAz2iBnjG12DimDlvG1cdtegv2zf+Rk4t6c33t&#10;CJ7unM4Ltzm8Vy/ko48TIXuciT28gvijq4jev5RQtQshSmeivJYSpRZHJY5yqYSfGM/lUuYn2m2Z&#10;NPGV4CHA4y6OAFCy+zoy1JvJ27+DguPu5J/x5OlFNV4CPB43vTkrwHNFgOf2XYEdAZ4nAjynn3rx&#10;UIAn+pmSbH9PMl54kPlsJw8euIt/l1fo3CSQ3vUiGdBUoKdZDD2bhNOpfiC2tV5jU+slrWo/p2Vt&#10;P5pZPqJejVvUrHiJ6pUuULPaJQGeq1TXHItb1KjzAIvG/lhavcW82XssW4Zg0SoC8zYxmNkkYGab&#10;QrW2aVSxzaSSbQ4V28dTpbMAVPcWVOpaG4tOnQV6VhPSMZQXBwR2/N7y4H4AD/YH82BpBA+6xXK/&#10;QaKU5blbMZNb1bK4USmHyw1zudA4n3MN8jkt/rnHR2Vw0DWfPY8K8IoQoImJRx1yWwDnPsr8UJQ5&#10;UXjlnmRP7gRU6ZdQJmmetj7gk+SBT/xagSM13lF7BXpUeIUcweN9LDufZ2tveQR41t9OYc3NRFZc&#10;i8HlfCjzj75l5l4/pno/ZrL6IRNV9xnveZdxnncY43GLscrb0tHc/GieuUa63dCiZ+cl+m49Q9e1&#10;R7Bd7I2VXRF6pq/DfNoayo8S6Bkq0DNEoGeYnXTr8+0IBwk+341y5LvRAj1jnCT4SOiRwafcBOcS&#10;+EySAcgAPtLn5HQXY/zIb30+F3T+d/u7PrvXR4MeJ+kXTP1cz6ziSgr9fT26J66hRft6Bhjlesou&#10;H7Uq+mVNHmauJVtSWLV4+EIKM5tqXJeHmXW5Hl1tjuFmZnkdhakws+EEl7yO4jMdXKWNrX+uePQf&#10;9Pxdzpegx/AH1lQYr8xAs341hf4zl51BO7D+M5f+RNeXwEdeWaEfcG6hl/Mxfu4yzvoMMBl0Ns77&#10;lIWf0nf8aCe9TDe4y299OrrnkAAAIABJREFUSkpMS/Bj/ORlLj15zZM9edkVTXlpCv+ksLMGP05F&#10;+HHQ4sd5oYDNAnHmmcDPzBL8KKb+IN38OE0S2Jkgznhxxgr0jBHoGSXOCAGfYQI9Q77RwmeAgE+/&#10;r7Dv/w2LhlRgxajqrBlrzrpxlmwYV5tN4+uye7oV3vNsOb6oB9fWD+fJ7uk8d5/FW6/5BO5xJHiv&#10;gugjAjHHVhJ5YAkh3s6EqJ0J9/6VcK9fifBaLAEo2kugR728CD/i71euJF65ikTlGgk/SZ5rSffe&#10;RO7B7eSfcKXwrDuhl1XcveHFNV8vLt/x5q4AzwMBHt9HWvCon3vx4rmSjOeefBLgyXnpTo7/Tp4/&#10;2s1il4t0tgqgV4MI+lvF0r9lLD2bhdOx4Qfa1XuDTd2XtK7nj3U9gZ46Aj3mtzCrepkaVS9Svfpl&#10;qgnwVKl5ncrir9eo9wSLJq+wsHpPjWYfqNkilJqtoqQcT822ydSwTZeetSrZZlOpba74Gk2ljoeo&#10;0q0hFbqWw7JTVaa078PHDmd4u+4Dj30DuHfnA/eOhXDXPZJ7A+O42zKJO5ZpAjyZXDfL4mrNHC5a&#10;53KuVT5nGuRxqnEmRybnsO+yAE9sPsqMDHESUOV/QFX4BmVeGMrsYLxzTuKTvQJV6gOBHoGixJf4&#10;JO4S/5njeEVdFlg6i1fYCdQfb+P2Josdz/LY8iCTjXfSWH9Li57lV7XoWXj8PbP3+0vgmeB5T3uU&#10;96Qbn1GuNxnt7stYz9vSbY8GPFLGZ9dVBu8Q6Nlyhi6rD2OzSE3ThTupN3szFtPWYTZlNeVGOPPN&#10;EIGewQI9Q0vQ891IR+0R8Pl+tJMEnx/GKvTgU268cwl8JpYOn+LPyj8Knz+yyfkvWGhYwVmb69Gv&#10;pJhdvK9HP9czRtbDpcv19C9eUtijaElh32L0tJNurTU31qONykfrGy0p/FON658LM3+ujkKDHlNh&#10;5i+c4CptbF03wWWqbf0f9Pwdzp9BT1lPXKb6uD7zzKWb5iot3yPv5yo93KxfWaFrZ9fBR/vcZTzW&#10;rr31ke/0GfKX4qf0aa/2pRSZGk94merx0n/yqi2b8jIvevIyWGzoXKlk0ktvq7NAjV0RfObL8DNX&#10;Hz+KGQI904rgM1mAZ6IWP47jBHjGijNaoGekQM9wgZ6hAj2Dv8ZuoPZoer2WjarKqnE1WTvBgvUT&#10;a7FxYh12TG+Can4bjv7ajWsbh/PYbSp+HjN47f0LH/bZE7TfkYgji4k5vpyIQ4sJ2etM6B4X6YT5&#10;LJLwE+G9mEjvJUR7L9Pix2s5sV4riPNaSaL3GuJVq0kQ+En12UDO4d/IO76DwnNuZF7xJO2Gioxb&#10;Kh7c8+LsQy8uPfbilJ8X2174sP+lF0EvlOQK8BRqwPNyt/jzdt493MHKRefp2uK99KTVr2UM/VvH&#10;0qNFGD81DqB9o7e0qf+C1g38aVnfj6Z1HlDXwhfzGlcEeC5RTXzVgKdSTV8qmN2mmoCRWdO3mFkF&#10;Uq1ZENWah1LNOpoamuCybZoWPG2zKG+TQ+U2uVKguVKHG1Ts2kagpyJ1O3/L7A71Ce6wgKBpb3h8&#10;NZDb7z9w+3EIt09FcntKHLd+SsK3YRo3NcWi1bK5bJnLeQGeszYFnGqWx8mG6RwZlsPeq59Qx+do&#10;Q8o5AjWf/FAXvkKV9w519n18crzwzjwk7eZRJqSgig9CHXcLVfR7VBHvUYeJvzf4GcoPfri+ymL7&#10;01w99Ky7lczyKwI950KxP/GBuQdfMkn5gLGut6Uzzv0O4zzuMHL3DQk+mhsfzVPXKAGg4buvMXTn&#10;FQZvv0S/LWfpsuowrRVKmszfQd1Zm7AsQs8PwxV8PdhOi54hdtJT17fDBXpGOBbDpxg9YxRa+BTh&#10;R0KPDj6Gtz6TDdCj+7zU4ae0566yQs5futPnz9RYKLS/aFZydiweXTcreuIqGV0v6eGS53ps9fb1&#10;GJaPdjJRPmpdypLCWkW5nppFuR5d47rsxlkeZpZvZtZtjZdvZtagx3Azs+EE1+fCzIbFo7IJri8Z&#10;WzfVti4fWx9QBJ+/2+kn0LPm/3n06H5wP4ceOXwMfxiNgnbGz1yVDZ65TE106cNHP9ws7+mqX3Tr&#10;00jvuau0W58xerc+rWSj7SVZn5Lxdl3Wx7DKQv/Zq6fRmLth4LmPUYt7e6MnL1O3PrqNzvo9XvVl&#10;iw1LprzmFgUIdVNe8i4vR6OwczktfOyL8LOwnP6TVxF+FLMFeGaKM12LH6ep30v4cZwowDNeCx+H&#10;MQI9owR6Rgj0DBPgGSLOoK+laa9fR1VkxfjqrJlkzvrJtVg/qRbbpjXEc14rjizpytUtw3jgNomn&#10;ntN54T2Hd/vE/4kfdCT0qAtRJ5dK+Ak96CLhJ/yAwM4B8XXfr4T7/EqY9yItfnwEfnyWEesj0OOz&#10;Upr60uBHE3xO8llL5uEtZJ/YRs5FVwque5Dv60niXSX+Ajzr/XxY7u/D5pc+/Pbam9evVGS9UvKv&#10;V+58eu1K4Zvd5L3ZQcDj7axadJbOLd/Sq4lAT6sYBtjG0dM6nI5NP9C+iUCPAE+bxi9o2dCPxvUE&#10;emr7SqPpGvBUNbtBFYvbVBTgqVDjDpXq+FG9yTtqNP9IlabBVGkeTlXrWCnHU719JlU75FDRNpfv&#10;bXKp0iYPC/G1hu1HKnTpKuBTlWadv8fhp6qEd+hC2KB7PLzylhuxH/ANDcX3ehS3hsfj2zWZG1bp&#10;XK+RzbWauVyslc/5FgWc7lPI8dF5HBuQxOH+H9l7JAt11Cc8c/PxKChAWZiAqkDAJu8ZXjnH2Ztr&#10;h1fGIZRJ0XjG5eAZI3AUnYRnRC7KsHSpVV0ZFIP72zh2vchl+xOBnvsCPbfTWHczmXW+ySy9FIXi&#10;dDB2xwKYe0Cgx1OLnjG7bxXDZ/RuX0btusloN1/GetyWADR0x5Vi9PTddEaLHidPGs/bTr1Zm6k1&#10;bT3mU9ZQbrgzXw8S6Bm0UMKP5qnr22ECPcMdi+Hz/SgnCT4SenRHjh45fkzAp/jzUv65+Tn4mPoF&#10;8j/53KVBj0KLHu3oui7XM7d4FUh9vX09Y0z0cPU3yvXoykdN5XqMy0f1G9cNNzM7l5brkZckmwoz&#10;l4Ye+QRXWXUUpXRwyXM9pia4SkOP4dj63/H0/38GPXLw/Bn0/InbHsOFhabgY7y4sDT4yDc3Ty/G&#10;j/a5a4oefIxb2k09eY0wOeFlmPcxxo/85sc48KxrcdcfdddvcR9ksNzQdNC5mdGT11STT16WBnkf&#10;+VZn40kvhUKgxlEcgR+FfbmSJy/dzY/Aj2KuwM4ccWZp8eM0/XsJPo5TBHgmiTNBoGf8t1r4jBbo&#10;GSnAM/xrFg79Cvth37BodAWWja/K6slmrJ9Wi7WTLdg0vS6u85pzcEknrmwdygPPSTxWTcPfZzZv&#10;D8znw2F7Qo45E3FqMWHHFhFyyJmww4sIPySwc3ARYfvF2Vt09iwict8SYvYvJ+7AKhIOCPDsXSXd&#10;/GievhL3riHzmEDP6W0UXN7NpxvuJN/x5NkDNR8fq/F+7s1WAR7X1z4cfONN9BslWW89KXgr0PPO&#10;lfwAV7Le7eD9s22sWH6KTm1f08sqgv42sQxsH0+vNhF0bC7QY/WWVo2e07qZPy2b+EnbluvVu4OZ&#10;hcBOzWtUNvOlksUdytXUnPtUqPOcKk0CqGYVSqVmYVRuEU0l6zgqt0mhspTjyeWHtrl8a5NPHZts&#10;fhIY6mL7hiqd2vFDt6q06FKOX3+qQGT7RkR3PsSD00+5Eh/AtYQQrj+P4saCBK73S+Zau3SuNsrm&#10;aqUCztfJ50zbAk72LeDYyByOjEvkoMMbfO4lokrLxTM/G/fsbDxyM1HmZqPOCcE75xB7cqbgnbEK&#10;z8R3eMRko4wJRx1zU1pIqAoLRRkcj+eHRNzeZLDLP78EPbfSWHsjSTrLLkbjfDpEQs/PB14x0f0+&#10;Y3ffZvQuLXQ0Z+TOG9IZ7erLGLdb0s3P0O1XGLL9MoN+u6hFz0qBHkclTX7ZQb2ZReiZvIYfhin4&#10;eqBAz8Ai9AwR6Bkq0DOsCD3ifD+yCD2jFSVHwKfcOGftKQM+xZ+bpj47p7sYP3nNdDGe8PpfWWio&#10;+cyV53oWFA+KaEfXS3q4mshyPboKH1tZrqdLKbmeIVKux3hJ4eTiMLP+kkK7olxP8YDFH93MLA8z&#10;yzcza3I9hnUUhugxVUfxB9BjOMFVVvHofxsw/6Dn30WPfGxd/sNpaurA1G8fJsYqjW97TAWbS4OP&#10;YU9XafApee4qLetjpXfrYxh0Lhs/ZT976ddadDMYddfhp+TJS7vjR77Z2VTQebQMP+NLxU9dI/z8&#10;XFrY2blkuaGT+BBSOBngR/bspZgnsPPzD1r8zBbomSXQM0OcaQI+UwV6Jn8n3fpo4GM/7hvsxwj4&#10;jBLoGfGVhB/NB9fSCVVYOaUG62ZYsnaqBRum12bnvGbsX/oTl38bwgP1JB6pp/Bsz0zeHJpHwFE7&#10;Ao85EHZqEaEnXAg+oiD4sIKQw86EHnYh5KAzwfsU2rNHQeheFyL3LyHu0EoSj6whXuAndt8KYveu&#10;IGH/atKObyT7/Dbyrwv03HYn454HoY9VpDxV8dZfzZOXaq6+8WJ/gDeh71WkBijJCXCXwFMQuJvc&#10;oJ2EvtjGxlUn6N7uFT1bhNPPNoaBP8XTu10knawDadf8DdaN/Wjd3J/mTZ/SsOF96gv4mNe9SzXL&#10;O1S2vEsFi/t8X/OeANBDqtV+QbXGgdINT0WrSCq0iKGCdSIVW6dRsW02FWzz+M4mjyptPzG8TT5r&#10;Wscyq+056nZsRvmuVejctSLuHSuQ3t6cBBsHHu25ztWIQK6mhHH1bTTX5yVxbVwql4elc7lDNpcr&#10;FXLespDTjT5xov0njvYp4NDAHPbbf0T9OAHPLIGdgjw88nLwzE1CmZOFKjsRddZTAZ59qFPu4Bmf&#10;KNBTiDI6HXX0O7yjDuMVfgFV8BuUAj3ubxLZ+TyX3x7lsOWuFj3rfVOks+JyLIvOhGF//IOEnglu&#10;9xi9w5eR2wV2tgvs7BBfd5SgZ6zbbUbtvsmQ3y5LZ9DWi/TZcFpCj41CTdN5OyX0WE5dp0XPUBl6&#10;Bgn0DBboGSLQM9SxGD7fj3CSbnt+GGWAnrHO2mOIHxl8ild9lPb5+SVZny8dbS9rwutzNRaO2myP&#10;JtdTqXhfz/yiHi7tYEj9otF107mewbJ9PfLy0c56uZ6SJYUti3KIJWFmwyWFJY3rFUw3rv/Rzczy&#10;MPMfqaP4AxNcpRWP/oOev+v5UvT8Fbc9BvUUfx4+JePshpUVGvgYZn0aFoectfjRwcfwyauFDD9l&#10;3fzonr3KyvzIR92Nqy16GO35MRxz1424D/2iKa+SBvcpJhrcS8NP8XJDZy1+HJwr4qgwxo/u2Uux&#10;QGBnvji/aPHjNEeAZ7Y4MwV6ZgjwTPtOuvVxmPwtDhMFfMYL9IwV6Bn9lQQfzbj74omVWDG1Omtn&#10;WrB2hgXrZ9Zi+7zG+Cxux/ltA7ijGsd99USe7JnGy0NzeX9sIe+PLiTktEDOKRc+HnMi6IgjH484&#10;Sc9eGvx8PKggaJ8jQUXBZ83TV/ThZdLEV/yRVSQcWU38oVXSSTmxnqwLW8m7uYvCu27kPvQg+amS&#10;JAGe7BcCP6+UPH+nZn+QN6+CvIgPUpIV5E5ekEDPx13kB+8k5s02fttwnJ6d/OlhHUbfdtEM7BRH&#10;7x8j6WwTRDtrgZ6mz2hj/QIrKz/qN3pAvcaPMa+vAc4DKlk+oJzFQyqaP6Kd2RNa1npBrYaBVGou&#10;wNM8mh+ax1HeOpnybTKlHE/5tvl826aABm0LWSm+XmgdwHzbZTT/yZIqXSsxoGtljneqRH6H6qS2&#10;6obfb4e4GhDA5bRwLr+O4drsFC4vSOPizxlc6J3DxUqfOFv3d07XKeREy2yO9EnnwKQ09i68j/rB&#10;ezwzBWgKslCKo8rzR5UThiozHlX6R7zS7qBKCsMjNgeP6H/hGVWIKjIe78hjAj0HUAffF+iJw/11&#10;Ejv8stn6IIvNtzPY6JvGBt9U6ay8EqdFz7EP/HLgtUDPfUZvF+j57YZ0RhWhZ9TOm4xxvaVFz66b&#10;DN56SToDt1ygz3qBnuWHsXX2ptn8XdSbIdAzWaBnUhF6Bgj0DCgFPcOL0DOyCD2jZOgZ46wPHxM3&#10;Pno7zkx9hv5VIed/u79Lhx6FhJ4qRrmembJcj3ZfTwsTPVw/FT3j6+d6Ohbv6yl9SWHpjeu6idIy&#10;w8zyCS5TYeYvqaOQo0dXR6FDT2kTXOX//bH1/zZg/ix61v6Dnn8DPYaTXKbqKf5N+BhWVtQyyPlo&#10;fqDrGTx36fDT+LP4GV0mfkoPPJeMupfs+ZFveO5tss3ddKdXe4MpL+2T1whZ3meMXt5Hf8R9qoki&#10;U1Mt7hJ+nKuJU0UAqBIOitLxo7D7QYufeVr8OP38vRY/swR8Zgr0TBfomSbQM0WgZ9I32E8Q8Bn3&#10;NQtG/39S7mfR5Aosn16NNbPMWTvbgnWzLdnyS32Ui1pzanNvrnuM4I56HA/2TOLZwZm8PTGfd8cW&#10;EHxWQchZAZyTTnw4ak/QMUdCTjhrb3+OKgg86EDgfgc+7nfS5n4OLyb6qHbqK/HEGhKOrSbh6GpS&#10;Tq0n4+Jmcm/uoPCeK/mPBXqeKQl7JdDzWkniWxV+gV6cC/bmWYia6BAVmaEe5IW4URCyS3zdQXzg&#10;VnbsOEKPnn50bx1K3x+jGdAljj6doujaPpgf276nVYvn2Ni8prm1P/WbPKVO46fUrPdYgOch5S0e&#10;UdHyCbUs/VhY04/xFi9p2SCIilZRVLKKoXzzBMq1ShPoyRboyRNf8/ihTT5tbdLY1SaR221u4th+&#10;MH1/qkKDLhUZ17UKlztXJffHamS0qceLZdu5+syf85nhXHwbx+VVKVzYlsa5DRmcG5fLheoCPB1/&#10;50SXHI51j+fQ2BD2bQhi70pPvJ5eQ5UVgLIwClVBHF75V1DnvEKV8QFV2j2BniMCPY/wiEnGPfJ3&#10;PDRZnohI1BHie6FXUH18iuf7ONxeZbP9SQ5b72ex6VY6G26mSmf9jRRWXhLoOR2G3ZEA5h18w0RD&#10;9BTd+Ize6SvlfDTgGb79GgM3XWDg5gsM2HSe3mtP0XnZIWwVAj2/7KLu9E1a9EwU6Bks0NO/CD0D&#10;ZegZ4lgMn++HO0nw+WGkQnuK4COhR3dKgY+0yd7Ugtey4PPfeO7SoMdR98SlzfWU9HCV5HpKergm&#10;SJ9/2lzPcKNcj3xJYZ+iXM8gWa6nZElh06Jcj3HjekmYuZIWPbolhbqC5NI2MxuGmUub4DJVR6FB&#10;T2kTXKaKR8v/e2Prg/6u8PkHPaWgp7Qeri+57ZHne3SbQ78QPqbH2Y1zPsYN7dNNZH0mG+z1McRP&#10;yZPX525+9PFjuOfHuNerk16ju/bZS97mbjzlZarM1LjLa6wBfibq4ad+KcsNZWPuzjVYIOCzwLmq&#10;afwUZ34EduzFWViCHwk+c7X4cZz1nXTro4GP/VSBnskCPRO/ZuG4r6SbH81vb8tmVmX1HDPW/WzJ&#10;urmWbJpXF/dFLTm+pQdX3IdyUzWKuz7j8Ts0g/dnFhJwxo6QC84En1fw4aQ9744sIPCEg/b257SL&#10;hJ+PR50IOuQoBZ81z19hRxcReWwJUceWEndiJfEnVpF4ag1pFzaScUWg59Z2Pj105X/8PPjk70Ha&#10;axXZb5VEfFDx7KOaZ6FehIQqiQpTkhou0BPuSkHYLvIjdpIQso0duw/Ro89jurUJoU/HKAZ0i6Nv&#10;12i6dwylY/sPtGrlj43tO1q0fkP9Zv7UavycKnUeU95ce8NjbvEUW0t/3Go+5zeLVwxoEEzVZjEC&#10;SDHUsEqgcqsMKrTJEejJ54e2+Vi0TaWX7Qs22Nziro0Xr20HskcgZ3yXKqzuWo13nauR92NVMm2q&#10;8+bnxVy7eYfTOWGcS4nlXHgiZ1+kcvpOBqd35HLW5neOryvksE86BzfGcMAhiD1bnuF9TIVX1FXU&#10;nx6Jcx9V/hOU2QkoM9NRZzzCO90N71RXlAl+uEel4R4h0BOeg2dYOOqwt6iCg1AFxaB8n4r7qyx2&#10;Ps1l2/1sNvmms/56ChtvpklfdehxOBrI/INvmeT2gDE7BG5+8xXnpoSeYVuuMmLbdQk/I7ZfZ9i2&#10;qwzadJFBmy8yYON5+qzV3vTYOKppOncn9aZrb3rMJqwuQU//hdKNzzeDBHoGF6GnCD7fDytCzwiF&#10;9hTBRw89Y0w8dWnQM8FFv8rHcLO94WDIl0x4/dULDXWfv44uRqPrOvTUko2uy/f1tJD1cLUrKmbW&#10;5XrkSwrluR7j8tHGRes1tLke3ZJC3WZmB+fKxegpnuDS5XrK2sz879RRyNGjCzOb6OAqa4LrS9vW&#10;B/4Nzz/o+Rx6/shtjxF8nP9N+JTc+piZ2N5cS7bTxxR+TD156eNn/Bc8e+mKTA2fvoaaePoqPfuj&#10;e/YqefLqZpD3+aloUsK40mK4wYi7/qRXU1mRqXGLu9FmZ2eBH2ctfuZL+KlSjB/7Ivw46m5+nHSZ&#10;Hy1+nBYI8MwT5xeBnrkCPbMFemYJ9MwQ6JkmzpRvWDjxKwk/ml0/S2ZVZuXPNVi3wJL182uxaWFd&#10;3Ba34OjW7lx0H8QNr5Hc2TuOJ0em8fbMfD5csCfsqsDNJWcJQG+PzyfgpB3BZxSEnnUh9Iz43imB&#10;ohMK6fkr9LgLEScXE3lyCdGnlhF7agWxJ1cQf3oVqZc2kHp1A1m3tpL3aBe5/u6kv3In/60n6QGe&#10;BHxU4R+qJiZMRUy4JxkRnuRHeVAY5UZ+5E7yonaQHLIF1e4DDOr7kO62ofTpLNDTQ6Cnh0BP1zB+&#10;+ikQ6zavsG77jqat3lKn2UvMGvpTodZj6po9oq75E9qbP2O12XPu1fTnovkbJjUIpVLzeMyaxWNl&#10;lYyFdSYV2+RR0aYQS9t86tt+ZJztbg60XU14m0Vkt+1GlEDOhU6VudS1BoFdzSjsWIOsdtUIHDGR&#10;m8dOcCIrjNMJsZw9lcLpK+mcvJDJyd9yOTn2E0fcP3HwdAEHNrxl/0gf9k5YzB4BR6+oo6gLBHgK&#10;XuKRnYRHRi4eabkoUxPxSg3AK+Uxyri3eESl4yHQowxPRR1xH5+IjXiFnkQd9FygJwz3lxns9svn&#10;t/s5Eno2XE9l4w0telZcjGXRSYGeI4EsOPiOKe6PGLfzjgQfzdHc+gzfck1Cz4ht1xi65QqDN19i&#10;4MYLEnj6rT9Lr9Un6bz0EG3sVTSdI9AzTaBnkkDP+NV8P8iJr/sJ9PQrQs9AgZ5BAj2DZegZ6iTB&#10;RzPeLodPudHOJUcOH9mtj4Qe3ZHDx1Stz3876+PgUjy6Xtko1zNH1sM1pWi9R0kPlzzX09FErkc7&#10;gVqS65EvKdTP9ZhuXNcLM5tqXDcMM8snuExtZjZEjzzMrBtbN1VHUQZ6/kjxqHxs/b8NmH/Q87+F&#10;ns89c5WR7ykLPoZ7fIzhU1JUqltkKM/66OorjJ+8pho9eZm++dEfcy+Z9tLt+TG15FC+6FAXfB5k&#10;st+rs1Gje0nY2VSnlxw/hkWmow0qLTT4mfAl+HG2FMeCuc5mAkA1BYCqF+FHc/NTWeCnMvayzI+T&#10;gI+TowCPgzh2AjwLxZkv0POLQM/PAj1zvsVhtoDPTIGe6d9gN/VrFk7+Spr4+nV2RZb/Uo21dhas&#10;XWDBRrs67F5sxcEtnTnr1o+rXsO4vW8sj45O4eWZuQRctCPkukDNVQUfztvz7vQCCT9BZx0JPqcg&#10;5JwzoedcJAAFn1RI2Z+IMwI9Z5YQdWYp0aeXSfiJO7uS5MvrSL0u0HN3K/lPBXpeupH2xl0CT3KQ&#10;Jy9DVTyNUJMuwJMV4U5BlPherAfJce4Uxu4mP24nqeGb2eO6j2F979OtfQh9ukbRv3ccfXpF01Wg&#10;p/1PQbS0eUfzth9oaP0OiyYvqdrAn3K1/Who/pS2AjyDLV6wwfwVYTVf8dj8HbMbhFPfKpEBTRNZ&#10;2jSZHi2zaNS6gA42n5hpk8XottfYbuvIbdshhLXrSEa7OuR1qEhspypEd61JWlcLCjqZk9m+BiHd&#10;+3DLQ82xlDBOpMdy+mYqJ56lc/xJJsf3ZXN8ZjaHt+aw/3g2+357xL5J69k3egJ7js3EO/IAqlwN&#10;eOJwzyjAPf13PFI+4ZmcjzolGq9kX5SxUXhEZuIZkY0qIgqv8Kv4iH8nXiHnUQe+RfkuVqAnR6Cn&#10;gB0P8th6O4tNN9NL0HNBhp4D75jm8USg5y6jf/OVzqhtNxm66YoEn+FbtegZtOEiAzcI9Gw4T9+1&#10;Z+ix4jgdfz1AqwWeNJm9g3pTN2E5cR3m49fw/UCBnr5F6Okv0DNAoGegQM8gRy185OgZptCDT7lR&#10;ztpjCB8dfjToGe+iPYbw+b9266NDT9FWfG3rul1xD5c819NQtq9HnuuxNcr1lFY+arykcHJxrqeO&#10;LMxcs/TG9S/ZzCwPM5uqo/gjHVxlTHAZomdeeePi0bLa1v+OZ6BAz7p/0POF6DF12/MloeYvhI+p&#10;glJdzkdbWyG/9Zkrw49x0FmLH/mT15fc/BhPe8k7vaxNbHjWf/6S3/7Id/7018OP/MnLuNerpNbC&#10;cKuzKfwY9nl99ubHuQ6znGsxW8BnjrN5Kfipgp2isnTz46C5+RHwcXQsp4WPvQCPwI/jAoGe+QI9&#10;vwj0zP1Wwo/9LIGeGQI9077CYca30ofasnlVWWNvzho7c9bb12LH4ibs3dSBk7t7cUk9mJv7R/Hg&#10;2CT8z83m/ZWFfLzhxMdrTgRcsuPduQUSfj6csyfwnAMfzzsVP39pbn/Czi0i8oIAz4WlRJ4VX88u&#10;lfATc245CZfXkOor0PNgK3l+O8h7uZvsd25kBAnYhHjyPlzJ60gVGZEefIp04/cYN9IFeJIS3ChM&#10;2E1B4i7SojazV7mHYYPv0vXHYHp3j6Rf3zh69Y6hk0CPzY8fJfA0swmifssAzJq8oUqD15Sv+xLz&#10;Wi/oYPmS0ZZvcKrHSORPAAAgAElEQVT1jhABnluWgcxpGEUnqySWN0niUuMUZrbIZmjrQpzbCJy0&#10;CcKt7Toe2Q4jpJ0VUe2rkNrue/LblSO/Y1UKu5rze7da5He2JLODORHt23JnwxaORgZzPDOeU7cE&#10;eJ5lcvRWNse2iTMsmUN2WezfEMy+RQfYN+1n9tqPYO/l8XjF7EeZE4R7Zi6uqZ/wSP0dz5Q8lMlp&#10;qJPf4510HM+YFIGeXIGeLFThkXiFXccr9Bzqj49RBYTj+SYDd/8Cdj8plNCz7XY2m29ksPG6QM9V&#10;gZ7zsfx6MhzHw0HM3/eWqe6PGb/jLmN+uyWBZ8SW6wzZcJlhm68yYut16alr4DoBnnXnGbj+Av3X&#10;n6PXqpNa9Mz3oPHM7dSdvAmLCWsxG7ea7wY4SujRnG/62xujZ0gReoYWoUcGH80253IjZfAx8dRV&#10;jJ7/C/D5XHGp9MSl/YzVjK5XkY2ul/RwleR6mhX1cMn39bQ3mevpUrSvp2RJoTzMrMv1lISZ9RvX&#10;//RmZh16hpYvu47CcIKrtA4uXa5Hhx6DCS4NenQTXF/Stq5Bz+D/A4D5Bz1/FXpMhZlNPXGVlu35&#10;AviUFm7Wr6yQ46fk1sfUTh9TCw1rG+DH1LOXYaWFvMjUeM+P/u1P2QAyvfOntCev7rK8j+7Jq68s&#10;76Pb6myMH8NJL92YezMD/DQo2e7srMFPbQk/s5wtBYDMBYBK8DNPApDAj0KLHzuBH3unCjhI+PkB&#10;RweBHnuBHjuBngUCPPO+lfBjP0egZ7ZAz8yvpJsfzcj70gVVWOVQk9UOZqxztGTb4oaoN9hwZFdX&#10;znsN4Pr+Edw7PgH/CwI91wV6fJ0IvO7Au0sLeHNunoSf9xcWEnDejsALAj4XnQg67yjBJ/zyr0Rf&#10;XUb0lWVEXtTiJ+r8UqIvLCPu6kpS724g89EWsv22kfdqB58CXPmfYA/SwzyIifQkJtqT9Gh3CqNd&#10;+T3OjU8CPAWJruQL8BQk7yI9dgv7D/gwYuxtunYMplfPSPr2i6Nnnzh+7BaJdfuPNG0TSKM2wdSx&#10;DqJmswCqNXqPWf131Krzlk613zKpdgCK2oH4C/BcqB2KS8NYZjRLZn/TFJ42SWNLy1x2tirgaqsE&#10;Htlcwa/tKJJsW5LdviYZ7cuR1/Z7cm1+IKdDFQq6WAj01CG/Sx0yf6pFlE0j7i9ZwtG37zmSmsDJ&#10;85kcv5zDMZ88jv4s0PNjHIdGJXNg1EX2D3dk36xB7PUexZ6Xk1CnCNTkROCekY9rciHuyQUCPKmo&#10;kkPxSrqPV+IJPKMz8Iz8hDI8H1VYIurQp6iDA1AFvkP5PhyP1xm4Pitg16MCtt/NZYtvJhuvpbHh&#10;airrriSz8nychB6Hw4H8suc1k3c9lNAzdvttRm/zZcRmLXqkJy6BHs2tz4C15+m7+gwD1p9n8KZL&#10;Enw6/XpQuunRoKfOpI1YjFtLjTEr+a6fI1/1WahFTz97CT7fDhDoGehYDJ/vhxShZ6hCDz4Segzh&#10;I7/1EfApP86l5MjhIweQfLrL1Ofsn1lo+EdrLIpve+SVFPZFlRS6Hq7Zxctd9Xu4RunlegzLR3sZ&#10;lY/aGi0pNG5ct9RvXDcMM8s3M8vDzPLNzJoJLsPNzKbqKOTo0YWZDSe45GFmw7H1Cn9ubF2DniFF&#10;8Pm7nUF/CD1y0f8dj+FvIZ/77eMvhY/Ln7jxMYTPAiP4aPGju/WR93eVLDUsLfOjP+1lvN3Z1K4f&#10;w30/mg8NUx1f+nt/dLmfQcU9N8at7vrbnXWTXmVVWsgzP7qw86hSd/zoB541wcPpAj8zBH5mCvjM&#10;crbQx49C4EdRjfmKquJUYYGiEnZOGvyI34oEfhyK8OOggc9CgZ75Aj3zBHp+FuiZ85WEH03oecnC&#10;yqxSCPQ4mbFWYcHmJfXxWG/NgR0dOa3uw5UDQ7l7YjzPL87i/c2FBN12JOCGHa8v/cKLc3N4e2k+&#10;7y4v4N3FBRJ+Ai85EHjRgeBLCiKuLSbm5nLifFcSc305MdeWSwCKurSUmKvLSXuwkYynm8n23ypt&#10;WC4M3M2/Qt3JiPAgRYAnI05JQbwn/0pw5/dEgZ5kVwpTxUlzpSB9F5mJWzh9Qs306Tfp2iWEnr2i&#10;6NU/gW59EujQLZoW7UNp2CaIhjah1LYOoXrTQKo3DKBznTdMr/UWp1rv2SLAc7NWEBFmgSSbh/Co&#10;fgwnm6byVoAns2EqyVa5pDXPI7tFHBmtr5LVZgaFbeuTLz7Ic3+sSEH7CuTYlCenXRXyO1nwqbv4&#10;XrcGZHasR0yb+jyyc+L4w5ccyEvgcHw6R5/mcNg3l0OHczg0J5UD4++xv+cm9s2Yyd4949jzbBbe&#10;CWqUmS9wz0zDPf1fuKX8jnvSJzwS81AladDzAHXcYzwi8/CMyEcZlosyJANlcCTqj29RB75CHfAC&#10;5ZsAXP2yBHry2X5PoOemQM/VNOmsuyxDzyGBHp/XTNxxn7HbBHi2+DJqy01GbrnB8E3XGLX1JsM3&#10;X5NuefqtPkvfVWfot+Ys/deekwDUadFBWi9Q0niGDD2jBHr6CvT0FujpI9DT1wA9RfD5frCTBB8J&#10;PTL4aLY5G8HH4Lmr/FgX7ZHDxxA/hjkf+c1PaVmfz422/5kai4UuxU9cJft67ErJ9Uw2yvXYmMz1&#10;9JDlen6SLSnU5nrG6IWZ5eWjusZ1bS+gZjlqmY3rhmHmL62j0I2tlxZm1qDHVAeXfIJLhh75BNeX&#10;jq3/twHzn0XPxdvGgv+7nr8aPX8BfCoI+JSUlBrjp+pnbn10T16Gz15lj7mbxo/89qcEQPrBZ+Ny&#10;09KfwLT4KQk96wLP+hUX2h0/+tUW8s3O8uWGJWPuQ0zs+BlVRuBZr9fLWeBHwGeac50i/NQqwY/C&#10;jLkCKz8raggAVRMAqsJ8J4Efp0osFPix0+DHsRz2Dj/gIOFHoGdhEXx++Rq7uV9Ltz+/2lVkpXMN&#10;VgtMrXExZ+OSOuxea4XP9nYcV/Xg4v5B+B4fzZOL03jjO4+AO3a8u7mAl5fm8vzcLPH1Z95dXcDb&#10;y/N5e3E+AZftpOevkGvOhN/8lSjfpUT7LiPGV6Dn5gpibiyXAKSBUOrjDWQ820zWy63kvt9OYfBu&#10;fhfgSY32IFJgJzZRye9JnvxPsge/p7gJ7LgJ7LiSn7GbvIydpCdt4swpD2bMvEpHgZ6uvWLo0S+J&#10;Ln2Tse0Wj1WHSOq3CaFO61AsrMOoZhVClYaBtKobwCbLd/havOeDxQdSzD6QZRZEVs1g4urEECbA&#10;k9Akg7ymmWQ2zyanZR6FLdPJs35GdptpFNrW55NAT74GPOI32PRW5choW5ncjhYUdm8g0NOIzC4N&#10;ibOty7OpU8V/x8scyEzk8MdMjlzL49CZQg4cKmT/+lz2uD1nzyYP9vrMZM/TsXgnb8Qnbx3q3Ft4&#10;ZiXhIdDjnixOojjxn1AmfMQ78SJecadxD0/HIywfz5BsAZ4o1MG38QoSIPoQiPpdJMpXsbg9y2b3&#10;owJ23M2TnrbWX04pPqsvJLDkZCQOBwOZt+cNk3Y+YNy2O4zZckugR8Bns8DOxmuM3HyDoRuu0H/V&#10;OXotO0mPpcfps+q0BJ/eK0+Jn5EDtPzZnYZTt1F7wgbMx66h2ojlfNvHga96CfT0FujpYy/B59v+&#10;DtKzlw4+mrCzBj4/DFHowUdCjyF8DJ67yo9xMYaPqVsfw+eu/+1bHyP0KIxyPZZGuR7jfT0l5aP6&#10;uR7Ns3tJmNm2KNdTsqRQu5m5kSzMbNC47lyU63EysZlZV0ehQ4+pzcxy9BiGmf+dDq4/UDz6D3r+&#10;7ufPoKesbI+pBVplwsfFoK7CeImhflGpMX6ql4kfw8yPqcCzbsHhdFnouaTJvYGJ7I8pAJX+BFYy&#10;AWZYcmpr0PFliJ+uX4Sfkmcvwx0/pT976e/5meTckMnODZgi8DPVuZ6En+kCPzM0+FFYiiMAJPAz&#10;R+BnrqJ6EX6qSviZL/CzQOBnoaP4sHAoJ8732Nl/h52Aj92Cr1k47ysJQJqdP8vEB9/KRQI+i8xY&#10;v7QW29c2QbWtDYc8OnNmb1+uHh3G/fMTeek7l3d3F/Da9xf8r8zm2YWZvLg0h7fX50tPXwHX7Qi8&#10;4UDQdUeCbygIu7WIiNuLibot4HN7GbF3VhB7W5xbK4i7u4qUp+tJ999E5ust5AT8RkHoLj5Fu5Oi&#10;AY/ATkqyJ59SPchI8yA3w4PCLHcKswV+cgR8snaSmrKR06fcmD7jMh06h9KpZyxd+6XQsW8qNt0S&#10;adI+itqtQrFsFY5Zq0iqNg+neuMQBtcL4ojlBwLMA0ioGUBONXFqfiSrRghZdWLJbpxOTpNMcq1y&#10;yGuZRoEAT36LJHJbPCGn1WDybSwpEB/iebYVyG5bkVTxQZ7SpjKZP1qQ160hud2bkNGlCfHt6/Nq&#10;2AAuuXmyT6DnYFwWB4Py2P+6gL3+hXg/zsX70jN8ru9hzyMFPh8VeOWfx7tQhSrXH2VWAp5p6bgl&#10;/o5bvDhxeSjjHwr0qFDHXsYjPAnPsBSUIakoPyajDPyI6sMH1AHvUb0Nx/NlGm5+BQI9hWy/k8vm&#10;6wI9l2ToOa9Fj+JwMAv3vWfK7keM33ZXix4BnpGbbkhnxMbrDFl3mX4rz9JjyXG6/XqU3itOSTc+&#10;PZef4CfFfprPcaXBlK0SeizGri1BT0+Bnl4y9PQT6OnvWAyfYvQMVujBp9ww5xL4mLr1EfApP9pF&#10;Hz5yAJX13PXf2OuzwKUk1yM+VzWfo/q5nrlFuZ7pRrkea9m+Hm2YuaR8tLtR+ajhksLSGtfNZY3r&#10;lfVzPZ/bzCxHjzzMLK+j0KDnc3UU/6Gxdd2uHt0T19/tDBboWf8Per4QPV8aav5T8NF/7qpYBJ9K&#10;BtNdX46fsgPPpgFkPPXVQLbzRweg0gLQzfRugPT7vlqVgh/9Sa9+ZUx6fTl+vizwLPDj3ISJzlr8&#10;TNLDT12mKwR+FLXEsWCmwlyGnxr8rAGQU1XmafDjWEmcCiwQ8Fng8AML7b4T51sWaOAjjib4vNil&#10;EisWV2fVkpqsW2bJtnUN8dhqzX6Pnzi5txeXjg7m9rmxPPedxZu78yT8+F2ZwdNL03l+Rfy1m/MI&#10;uCXAc9tBev4K9HUg5LYzoXdcCL/zKxF3BXzuLiX2vgDPPXHuCvQ8WEnys3WkvdpIxrvNZAdtIz98&#10;J4WxbmQK8GSkeJCX6s6ndA9SMj3IyfEkP9eDglyBnrzd5OXsJCV1ExcuujH3l4vYdAyjQ494AZ40&#10;OvRJx7prEg3aRVOrdSRmraOo0SqaKi2iMGsSwfR6IVy0DCJM86RV/QMZVcSpHkx6jTCy68ST3yiT&#10;gsZZ5DTLoaBFojjJ5FiFkt18PznWNuS2qUpu2/ISeDLbViapVQUSWlUmtb0FOV0bkdPdivSuzYj/&#10;sRHvenXm2qrV+KQmsE+gZ19UHnvDC/CJLUSVlYPXs0f43NuKj9+veIv//V6FvngX7EOVHYBnRgqe&#10;qakSeFzjPuEem44q/hzeCavwij2JR5hAUWgayuB0lEGZeH4Q3w+IQPUuGOXrWNz9c3F9+ondD4vQ&#10;c02g52IKGy6lsu5iMivPxrHkRCTOR0JwOBDIdLenWvRsFujZdFPCjgY9wzdck9AzYNV5ei45Qfdf&#10;j9F7+SkJPt2XHONHp320mONGg8lbqTNeoGfMWmqMXMl3vR1L0NPbXoLPt30dpKyPBB8degYVoUcG&#10;n3JDnT8LHwk9/xfgU9pwiRw+84s+c3XoMdjXY168r0eX65kky/Vo9/VolxQOluV6dOjRX1I41GhJ&#10;YTODxvXassZ1bZjZ0aWMMLMOPfIwswY9us3MhnUU8gkuXa7nj0xwadBTzRg98rH10trW5bt6hv1N&#10;4fMPekq7Yv0jtz1/FD4mNzebfu4ybGmvYnDzU1bY2TDwbG6EH+OnL93Iu+Hkl6ltz4bj77oQtOH+&#10;n+ayvq8S/JQEnvXDzv2Lrpe/DD+lB57bmQg8tyrO/Egbnp2txGnGeIGfCQI/E4tufqTbH0U9pirq&#10;Mk3gZ7qEH0sJP7MEfmZr8ONUQ5zq/OxYVZzK/OJYkXkO5ZlnX455dt+L8y3zF36Dvf13LBIfeMuX&#10;VmPlshqsXWnB1vUNcN3WnH2eP3LygEDP8cH4nhuNn+8MXt//Bf/bs3lydRpPrkzj2bWZvPL9hXd3&#10;FvDhnj1B9xz5eN+JsIeLCLu/iNC7Aj73fyXy/hJiHi4n5sFyou8vk/6c/GIdqW82kBm4hZzQ38iL&#10;2klBvBs5KZ4UpHnwe7obnzLcyM12Jz/Pk5w8D7Lz3MSfd5Gdu5OktK3cuOWG46ILWP8Yjm2PRAGe&#10;DGx7Z9C8Swr12sVRyzaemm3iqGYdK9ATS+0mUTjUD+dWrRDizT6SVT2ItCpBpFYLIbV6BJm1E8lt&#10;mKU9TZLJbx5CbvMgsqyukt1yMjmtzMmxqUC2rRY8aW0qk2BdkVhrgR9bCzK7CPT0bEF6txbEd2zK&#10;h87tuemgwCs6hr0fs9n7ooA9L/PxjshDVZCJV8Q99lxZgM8thbSbx6vgCt75apRZb/FIy8EjqVB7&#10;yxP7O55xsajjj+CTsAjvGCXuIcl4fBR//WO+QE+aVDuhDviA8k0SHi8LcH/+L1yfCPQ8EOi5LdBz&#10;VaDnQooEnzXnEllxOpbFxyNwPhyC44EgZro/Y+K2+4zdfJvRm3wZsf66BJ7h6wV61l5moEBPn2Wn&#10;Jfj00aBHnG6Lj/KjoxY9Dadso/a4DZiPWkONESv5tnfRTU9PgZ5e9hJ8NLc/mqyPDj6asXYJPYMU&#10;evCR0FMafHToGeXyZfAp67nrr9jp8yU1FvOKPnN1lRRS63pJrsesqIfLMNdjZTLXM8Ao19PHKNej&#10;CzO3+MON63q5Ht0El6nNzF9aR6FDj6kJLnkdhYmxdeeisfXS2tblY+vytnU5ev5uZ4hAz4Z/0POZ&#10;H7Q/O0ZZGnxKq6wwuPkpufUxxo/hs5dh4FkHIFMLDg03PJc8f802AJBxx1d9vVsgUyFo/acww+WH&#10;JfgZIV0p6/BjatLrJ6NW97Lxox941h91119yWJT7cRYAcm7OWAGfcc5NZfhpxCSFwI+ifin4sWCW&#10;kwCQU01mO1ZnjmM1caow16EyPztU5Gfxm9zPdj/wy8LvmS8ApBDoWbq8OqtWmrF2tQWbN9Rj57am&#10;qN1sOLKvKxdODuTWpTE8uTWNN4/m8fL+XAlAfjdn8OzmTF74zuHNnXm8v7+QwAcOBD9SEPLYmdBH&#10;LoQ+0J6Ih4uJerSUyIdLiLi/WPqa9Gotqe8FeoIFeiIEemJ3kpviTkKmksxsJf/SPGdl7qYwZze5&#10;ee6kCvwkZwkU5e0mI3c3iRk7uHnXE6fFF2neIYLW3ZKx7ZNF615ZNO2SRp32iVi2S6Zm2ySqtU7E&#10;vEUC7ZvEcL1uOIm1w8k1DyOzhsBO1WCSqoYSXyWMNMtEchpkk9kgg5wmrwV4zpPTYpsAz3gBHkuy&#10;Wv9AlviNNdO2Mum2VUluU4X4VlWJbVWNBFtL0rs0JqtXK9K6W5PQqTnBP7bi7sxZeL8OxScuG++w&#10;XLyDUlBHxuCZr6mX8GVPyDJ8gnejSn6NMicKr5wHqDODUKZlCvT8D+7x/8I99l8o497jFXcQ7zhX&#10;1FEPcQ/OwS3wd9w/iO8FZkm7eVTvIvF8nY3Hi3/h8Vz8Z5/8i133Cth+K5ctVzMl9Ky7kMzqswks&#10;OxnNoqNhEngW+Lxjptszpux8xIRt90rgs+E6Q9deEeC5QL/lZ+m77Aw9F5+g99JT9F1+hl5LT/Kj&#10;wz6az3Kl/sQt1BqzHvORa6g6ZBnf9LTnqx6fQc8AJwk+Enpk8Ck3xFkfPibwU36kizF8DPHzJdNd&#10;/xvPXTr0FD1xadHjKH026nq4SnI904xyPbolhdoeLv3y0R6yJYUDi3I9+ksKS2tcN5M1rmvLjk2i&#10;53N1FMPKl9RRyMPMhh1c8joKU+gxMcElR498gqu0tvV/0PN3PX8EPf8J+Hzu1scw62MAIMNJL8PA&#10;s6nQs6ldP2YmAWRq+muW3i1QPYMckDGC9Hu/9PEjb3ofWYwfG5P4GaD37KWb9DKNn65Gz16mSk11&#10;9RbDNfhxbiVOS3FaSPgZ42wlAKTFz3iBnwkCPxMVDQV+NACqJwBUVwCojhZATpbMEPCZ4WTGTMea&#10;zBL4me0g8ONQhTn2lZhjV4E5C8sxV+DHTlGJRUtrsHyVBWvW1Wbjxvps29YI990tObCnI2dP9uP6&#10;pRHcvzmRl4/n4v9gtgSgxzem8sR3Ov53ZvPmwTwCHtsR9MSRED8BHj+BnacuEn6CHwoEPXQm7NEi&#10;Ih4tLj7xr1aR/H4dqR8FfCK2kBe/k7w0N2IEeFJyPfmU6y6OK58K3Pj0yZ38fE9yc5TkaL6f7Upc&#10;+i4ePvRk1YoLWHWIolX3NGz65mHdO49GXTIwt02ieptEqrZJpmrrFKxbJLGoUQxRtQR4akWQZxlF&#10;plmkAE8YcZVDiaoYRpJ5IlkNc8lqnE12s9dkN99DVvPZZLawIbNVJTJalyOzbSWBnqqkthXQaV2V&#10;GOtqRFlXJ9bGkuSOjcno2ZrUHq2J79yKkHYtuD92LF43H+OZlIoyPRdlRg7K7Gw8C7PwKryPT9YW&#10;vDKOosqKQZmViiozBFXGa1RpwSiT0vCML8AzNgdVXIBAzxG8BQ7VkTdw/5iF2weBnoBPeAZko3wf&#10;i/pdHKo3mShffMLj2f/g+ugTO+/ms91Xi54NF1O18DmfzPKTMbgcCsV+7wfme71lhqsfE7beY/yW&#10;u9KNjwY/ozbeZMiaywxYcZ6+S8/Qe/Epeiw6Xoweza3Pj/b7aDHTjfoTtmA5eh1mI1ZTZfBSvukh&#10;0NNdoKeHnQQgDXw0tz/f9XEshs/3/Zwk+PwwUKEHHwk9cvgY3vpo0DPCpQQ+f+TW5z+518fU57Lu&#10;s1g3ul7cwyXP9fwi29ejzfU0lp64DHM9Q4pzPZ2NykfluR4bo1yPfpjZUq9x3UHWuO5S1mZmwzoK&#10;U2FmOXo+18ElH1uXh5l16JGFmU0VjxqOrcsXFP6Dnr/T+bM/XKWNUJYFH8OtzYZLDI02OLuYuPXR&#10;TiSYwo8m8/NluR8tgKrL8GO46Vm+7bn0ZzD9zc+lP4XJs0CTjMbfm+vt/NHHT1uTNz/9TQaejUfd&#10;uxg1uutveNZNfNkwzLmNOK0ZXoSfUQI/o4rxI7v9UTQSp6EAUH0mFeFnilMdpjrVYprAz3RHc3HM&#10;mOFQk5kO1ZlpX5WZdpXFqcgsgZ9fHCvjuLgmS1bVYtW6uqzb2IBNWxqxY1dzvL3bc+J4L65cGsZd&#10;3/H4P5nNs0czeXR7Cg9uTuLpnem8eDCH14/m8f7pQj4+dyL0hQDPcwGeZwI8TxUEPxboeSIg9NiF&#10;sCeLCHu8iNAnLsS+XkHihzWkhqwnM0qgJ2kHBem7Sclxl9CTmetBnvhzYb47BYXizwUCPHlqsrK8&#10;Sc7xJCbDnScvlKzffIFmP8bQsnsGrfsU0LxXPvU7Z1GjbTIVrROo2EqDnjRatUzFoWkiwXVjyK4T&#10;K+ATS4Z5DInVI4mqHEZ4pXDizePJaJhKVtMosqzOk2m1ivTmPUlrUY3Ult+T1qoc6W2rkG5bnVTb&#10;miTY1CCmVQ0irGsS2dqSuA6NBHjakNLDhvgubQht35LHQwezd/8x3BITcM/Pw7MgHw/NKSxAVRiE&#10;V8ER1HlXBYRiUWamCBS9Q53xHHXaQ1TJLwV6BJBi8lHGJKKOeYo66jLK0Fe4fsjGLUD8cwJy8Xyf&#10;jOp9MKp3SQI98Shfpgv0fMLtcT477+Sx7Xo2my9nsOGCQM/5FNaeS2LlyTh+PRyOw95A5qsFenY9&#10;Zfzmu4zZeItxW+5IABorvg5fe42BKy/Qb+lZev16UoueJaek083lKB0W7qX5DFfqjd+M5SgteqoO&#10;XqZFTzeBnu5a9Hzb06EEPUXw+b6vQE9/gZ4BCi18BpqAjxxAwwzQo4OPIX7GuBjf/HxutN1wwuuv&#10;qrGY62Iy16Pr4aqql+uZJdvXY1g+OkJWPmqc6zFcUjjcaEnh5xvXneVh5tI2M2vCzPLNzGXVUcjD&#10;zH9kgstgbN1U8WhpY+u6XT3D/qZn6D/oKeMH678Bn888eZVkfgzH3A1Dz/bFnV7Gtz8LTAagTU2A&#10;mQpCG06CGYah9SfCPoefsSbx06ZU/OhufvRH3Y1LTbvK8CMfd5eFnp1tGeLclqEy/IwouvnR4Ed7&#10;+9OMsYqmjFM0YXwxfhowyak+k53qilOHKY61mOpoKY450xzMmG5fg+l21cSpwvSFlZllX5kFi8xw&#10;WVGH5esasGpDQ9ZuasSW7VZ4qNtx+GhPLl4cyu1b4/F7MpOnj2bw8M5k7t+aiN+DGbx4PIdXT37m&#10;rd98Av0d+PjCieAXAjv+4jxT8NHPSQJQyFNn6fZHugHycybm7XISPwr0RGwgM3YLucnbKcjYRU6O&#10;Kxl57mTkKMlL8yQ/21PgR0W2AE9mnjfpuT4k5noRlank+Xs121wv0PynWJp3z6Zln3yaCvTU7ZxD&#10;Dds0KrdIoEKrVKq0yqBNywycrNLwbZRMQr0ksmonkGoeR0L1GCKqRBBaOZJY81jSGgYL8Fwms/lK&#10;AZ6hpDavT3Lzr0lq8R3J1hVItalKim0NkmzNiLMxJ7q1GeHW5oRZWxJp25Ckbm1I7mFLXFdbwn5s&#10;zbP+vTi6fhO742JwLcgT2NGgp0AAKB/P/FDUBccFeq4J8MTgmZ6CKt0Pr/S7eKX6ok7yQxmXgUfU&#10;73hE5qCMjEIVEYhHcDSuAjvuARl4BoSjfO+H+v0NVG/jUL1KQOkv0OOXh/uTdIGeXLZey2LTpXQ2&#10;nE9l3TmBnjNa9Cw5EonTvo8s8Hon0OPHuE13GLXuJqPX+zJ2023pjFx/g2FrrjJo5UV6/3pKgo/m&#10;xqfnryfo4nSY9gv2YDVtN/XGFaFn+GqqDV7ON91l6OlRhJ5eDlLAWQ89/QR6+iu08BlQAp9yg53L&#10;hE8xej4Hn7LDp5EAACAASURBVNKeu/7TWR/5Z7PuiUu3pFA2uq7r4ZLneuqbyPW0LlpSKM/1dCna&#10;zFxSPqprXLcto3G9nkGYubo2zFzaZmYNenSbmT9XR2EqzPxHJ7i+YGxd3rZuOLauQY9uguu/DZh/&#10;0PNXoudLivG+BD6ljbSXlvUxtdfHCECKLwg96+/6MXUDVNLxJX8GKw1ApibB5hhkgUobiS/Bjzz8&#10;rN/2rsv8GLa86+PHeNS9bykbnrXdXnL89DGx6FC6/SnGj42En2ESfqyLb39GKwSAFFaMEfgZK/Az&#10;TuBnvMDPBKcG4tRjomNdJjnWYbLAz2QHS6bYm4tTkyl2NZi6sBrTBH40RaeOy+uyeG0jlq1vzPIN&#10;jVm31Ypdnu3Yd7gnpy8M4brvOB4+nsbjR9N4cG8S9+5MlADk/3Q2L/3m8ubZPN77LyTA346gV44E&#10;vxLoeSnQ4y/Q4+9M8HMFIc+dtQASX6PfLyMxdA1pMRulRYM5qb+Rl7mD/Nxd5Be4kS/QU5CsJj/D&#10;S+BnD9mZe0nP20tywV7i8/YQkenF6yAvPJTnad0xhmbdc7DqnUnjXlnU6ZJDzfbZ1LBOoaIAT6XW&#10;2XS2zsLTKp1TTTIIq59Keq1EkmrGEV01hvAqMYRUiiHKLI7kBi9Jb7ZTgGeaAE9zkq0qkGj1DQkt&#10;fiCpdWWS2lQj0aYm8W0FeNqYE9nKgrBWlgRb1ybUpgFxXVqT1LMDsd3aE9axLS96duHsgnnsjgxn&#10;d2427hr4aE5eKp65z/DKV6LOPS/Ak4B7agaqVH8Bniuokx+iSohGGSvQEynQE5GGMjwCVVgwHkGx&#10;uAn0eAQkoQp4ijrgKF7vD6J6HY7nC4Edv3/h/lh8/0kiu+7ksO1aNpsuatEjwedscjF6FPuCsfMO&#10;YJbrc8ZvusvItTcYsfZ6yVeBnlEbbjJi3XX6LzsngafPktP0XHSCzo6HaD9/D82m7KK+QE+tUesx&#10;H76mBD1dBXq62Ul/LkZPL8di+BSjp59CC5/+JfApN8hZCx9D/BTBp/xwF334/F9+7prrop/rcTKd&#10;67GQ5XoaGPRwyctHDXM9PU3metoU53p0G+CnFOd6dOiRbWaWwszlTW9mLq2OwlSYWV5HYWqCS46e&#10;sia4vmBsXTfBVdrY+n8bMP+g5z+BnrICdF8CH8NdPnL8lJX3KS3zU0rux3jk3fgGyNT0l2EIuprs&#10;GazsUfifTWyCli9ElIei9fHT0AA/TfTwM6bMwLN82qu93pJDww3PvYq7vUwVm+o9fTl3YJCzAJDA&#10;z2CBnyECP0OL8DNcByBFC3GsGKVoJgDUVACoCWOdGjPOqSHjHRuIU48JAj8THOow0b4Wk+wtxDFj&#10;koDPJAGfmU7mzF9aF8Xqxvy6vhlLNzRl5WYrtri2RbmvG4dPDeLCtTHcfjCde4+mc0eg5/ad8Tx5&#10;Mh3/Z7N55f8zb1/O5/0rgZ7XAj1vHPn4xkk6wa8VEoBCXjkT+spFOpqboOjAZSRFrSMtXqAneQtZ&#10;GdukUfRczXRWvqs4nuTle5OTL8CTu5/0/P0kF+4joWAfsfkHCM/ay9sIb/YcPEenbjE06pYrwBNN&#10;w15h1O6aSLUf86loky1OLlVt8vn/2bvPsKjvtF/gb86zm0SjAtIFRXoHEVE62HuLsSSWWCNtZrD3&#10;XujdrtgrKl2K9N6rYEcRpXfNnnffc89/GJgZhqIxyZOzefG9cKOy17Vx8cP9u8tUgw5EajShWvkD&#10;GpRqUafwAdUy7/B8BKFHshrPJGvwSq4B1QSiGtVivFO7iGq1DXiroYtq7W9QrfM93hlIEHik8c5Y&#10;Hm+NFfHKUAHPDRRRqaeIct1ReGKggpdmenhrMwFVVhPwbJIJ8swnIGzRAngXl8C7rgF+La3w76hF&#10;UGcegtpiCDx3ENSchoD6OvjXNiGotojAk46gmkIEvn2LoDf067nnJl5wqzypCHoaT+h5Cr+STvgX&#10;f0RA0QcEFZUhqDAXQXkNCMj+BJ9U7tQW/Xzyb/CO74R7VBuOPWjE4Xt1OPawEYdCarH7xhtsCX4G&#10;l3PlcDxdgnW+OVh6NAEL9kdj3t5IzNsXibn7IjBnbzjm7Y9k0DN7byjzzMUNFz0THS/BeMNpaKzw&#10;xOjFhJ75hJ65+yA5Yyf+ZemE/7Fw7EGPjTMDHwY9XfARQg8/0wTQw48Y+Ayd69o3fAQrPwM9d32t&#10;Mxb9VX3WufbR1+Mi0teznvnGTLCvp+/jo737ekQvrs/v4+L6GjEX1/uc4BLdzMw/R8Hv6+FvZuY3&#10;M/c1wTV+aM/Yut5Q4RtcgugRvMElgB7BCa6+rq3/g56/YwbzHcRA1Z6B4NPXSPvn4qfPhmfXPp6/&#10;Bh59F18JEkZQTyVI+DmMXwnqqQZtFAOhDX0cQuXhp/cW6BVCd7/ENzyLjroPtOG5r4kvK/HHTTkT&#10;MY0zAdMJPzM4Jgx+ZhJ+ZjH46Xr6YhOA2LqYz+BHm/CjhUUsDYo6Fruo4QeXsRQVLHEeTVHGj06j&#10;KApY6iiPpZtl8LOzPNZtHQ3HPepgH9TGlkNa2H5UGwc8jOB52hIXbszEnbDFiE5YjdjkNXj0+GdE&#10;xS5DIgEoI2s9cvM2IT+fQh8LCzajtMgJ5UUEnyKCTyEL5fn043wWKgs4TCoK2Kh6ugs1r/fjQ/VB&#10;1H04jEZCT3ObJ5rbfdDU6Y+mj6fQ/Ns5NHw8j7rOi3hPqf4YjLcfL+NV+2U8abqAvBfncDb4Acws&#10;qqBi1QEVu0yMsQuDvEU6Rpi043sCzzDjj5A0+Q9sjD/hik4jqpTfo16pntKEd/L1BJ53eCb1ARWS&#10;H/BMtgFVo8sIPB6oVp9B4BmHt5qKeKs9BG90uKPpkqg2ksU7k1F4azIaL42U8dRAicCjiFJdJZQZ&#10;jEXleF1U2ZjhlZUZnhJ4CsxM8cjeHj4JifB6Vwvvpg5KG3yb6hDQXILA5jwENLxi7mv51bQh8P0z&#10;Qk84Tr1LReCbagRVvYT/izYEPH+HoGfFhJ4M+JflwreoDf5FvyGwiKBURCAqKCX0vEJg9mv4pdXB&#10;J4nwk/AJXjGdcIto7UbPkZB6HLjzHruvV2Fr8HOwz1cw6PnFKwtLjyRg4f5HmL8vipf9BJ09YZi5&#10;6yGm77zPZNr2EOYjt9pj4XIFxusJPcs9obzoKBTmHYTs7H2QmLajBz2WIuixdemGz7f2LAY+vdAz&#10;ndAzg9MTUfhw0TPHlQcfPn5EASQKn9/75PUlZyz4X7PXdn395ff1OPPQ873YfT2Cx0dXiPT1zBPo&#10;6xE8PtrT19Nzcd1Y4OK6tsDF9TEiF9dFmpn7Qk9fzczibnD11cwseoNL8PCo6A2ursOjzATX930f&#10;Hu1rV8/8Lvj83TKX0HPkvwY9K10HRk9/1Z6B4DPQjZi+Kj/ien4G6vvpa9GhuNH37rAERuBFq0C9&#10;K0ESvfqBxPcEiX8W62mQlheDH9Fnr/57fsThZ57QZXcTgcoPf9eP4KJDcX0/QtUfDgGIwwXQBAKQ&#10;KQFofBeAjHnVH7YRxQBzCD9z2XoEIB3MZ2lTNLHARQMLXdQpaljkPBaLnVWw2Gk0fnBSwg+OivjB&#10;geBDAFpNXww37daE8wEdsA7qwvWwLnadNMIxf3MEXZmBaw9+QGj8GkQm/oLw+JUIi1mBmKTVSMna&#10;iKw8B+Tkb0Y2oScv/1cUFTmgtNgZ5SUuKC92QVmhM8oKnBkAVRSxUVHMxuvnO/G2ai+q3+5HzfvD&#10;qGtyQ32rNxo6/NHQeQr1H8+g9uM51H66iJqPl/C2MxhvOq+g6uM1PG+/ipKGi8h+fh5nLoViovkb&#10;KFu2Y7TdRSjZbYOcRRBkxtVDx7gRhkbt0BlXiyXGb5Ch04QalXp8UGrA+1FNeKvQhOcja1EhVYcy&#10;iTo8kW7Ci1FFqBq7D1VqE1CloYjXGsPxSnMIXumMwCs9KVQZyuHNOCVUmYzBS+MxeKKnROBRRonu&#10;GJToq6F8nA4DnpfWk1BpMRGFpqZIMDeH/71bcH/+Ch717fBq6IRPfQf8G58TeAg1tQ0Enk/wf9eO&#10;gJpqnH5/GaffhSKwqgqBr17A/xn986dtBJ5KBFVmwr/0JXwK2uFX8B8EFrYiqPAFThekIyiHfn12&#10;JfzTq+Gb9BG+Cb/BUxA9d3no2X+rBruuVWFb8Au4XnwKl7PlWOedg2VHErFofwwPPnujmGrPrF2h&#10;mLYtBJO33CGM32bChc/U7fdgw7mB8RvPQXO5F0YvOgaFuQchM2svJKYSeiyc8H/MHRj4/MuK0GPt&#10;zMCHQY+tAHomE3qmsHkRgM+Q6RxexMGHjx5+BgOfP7vqw//6LYge0X09In09cmL7epb26uvhNzNP&#10;7G5mtum1pHB2dzMzr69naT/NzKKbmV37ambmokfcZmbRZmbBG1yfM8HV19i6mMOj4nb1iE5w/R0z&#10;j9Bz9B/0uA6Mnj8DPuL6fvrCj1gEien/6bMPSLgKxEWQIISGC4zDj+gFof56gzYLQIi/I6jnKYyP&#10;n549QOLxI9jzwz91IYgfvV63vfpqehas/vDxI2bknWMJe445ZRImc8wIQBMIQKYEoPEEIBPMYI/D&#10;TLYxxQizuvAzh6WHuSwdijbmuWhhvgsByFmdooaFTmMpY7DQURkLHZSw2GEUVnDGYt0uLWzerwen&#10;A/pwOaSPrceMcMBnErwvTcfFe4txN2Y1Hj5eiwdxq3D/0U+ITFiDhIxfkZbriIw8Sq4DMnN/RW6B&#10;AwqLnVBSSuApZaG0hNBDCHpSQugpJfSUcfDi+Q68rtqD14SeN++P4EOTJzO5VdcRhNrOM6jpOIt3&#10;Hefx/tMVVH+8iqrOa3jVcR0vOm6gsv0GihouI/PlRZy7GgY7m9dQsnqLUXYsKNhZYKzlRpgbl2Kh&#10;0Qu4GDRineET7DXMQrXWBzSo1aBmVB2q5BrwSrYRT6UbUC7ZgGKJBpRJ1+DpqAS8VHHAS1V9vNKQ&#10;wkuNIXhO35G+0JbAC11pvDSQxysjJbwap4IX41RRpjcaJXpjUKQ3FoV66ig20sZzCzM8t7Yg9Jij&#10;aLwpUkzNcMbXC+6FpXCrbYV3PYGE4t/wFv51H+D/oY3Q8xuBpxMB72pwuuYSTlU/RODragS8eAf/&#10;ynb4V/yGwIp3CHxSCb9i+hx5nfDNo9+TT+gpeEnoSSPwfEBgJn3OtFr4JX2CX8J/4PmoA27hPPQc&#10;uVuPI/d46Nl97Q22B7/ElovPwD5bgfU+uVh+NAmL98di4T5Czx5Czx5Cz05Cz9YQ+rN3GzasG0ym&#10;bL2LKdvuwpZ9E6abzkNrhTfGLDoOxbmHIDOT0DOF0GNO6JlE6DF3ZKo+/7ZyZuDzjQ0PPd/SvysG&#10;PZTvJrN7wWfINE6/8BFCz/92+PziKtLXI4weCZF9PUpC+3r4fT3ijo9OEerrEb24Plfk4vpyoYvr&#10;ir2amXno+V78ZmbBZubPmeASvcHF7+sRd3h0kGPr/V1b56KH38z8VwPmH/T8Eej5WvAZCD8DPX31&#10;9/zV1/SXYMQ+hQlASMwyRFEI9VURkhzgaUxwQaKcyDFU3g4gwQWIovhZ3n3rq+fQqfB5C171Rxg/&#10;PZfde/Ajuu/HsgtADH441hQr2HIsKOaEIC5+JhJ+zJjqz1Q2AYhtgumEnxld+JnJMsQslj5mE37m&#10;sHQx10WbooW5zhqY56ROUcV8RxXMdxhDUWamv1bv1MGGvQb49YABHA4agnVkHHZ5TsKJc1Nx6tYi&#10;XItchbtxa3EnZg1uRf2Eh/G/ICbtVyRkOSI5xwmpuc5Izt7MACin0AUFhJziMjaKCT9cAJWXE3ie&#10;cFBR4YqnhJ4XVfvw/M1BvKg5huomH7xvC0JN+xlUt5/Fm7bzTO/Ou0838PbjTQLPTTxvu4VKSjml&#10;sOk6Mt9cRvC9cCyc8RyjrFMgbzsdcnYjYWRpB4dx9+m7ynRE6bxHqF4B7unF4p16JRo0c/F2VBWe&#10;j6xHhWQ9yqUaUCrZiCKJJpTKPEWl0hU8U5mLl+pyeKU5HM81v8dT+vhMWwpPdaTxTF8ezw2V8Xzc&#10;WDwzUWeetIr1VVGgp4Y8XXXk62ujYtIEPLOyJPRYothkAtKNTHGF/ux7JmfBraYF3nUf4VdPYGlo&#10;QkBdC/zfd8L/3f9F4Lv/IOBtDYHnEYLeZCDwZQMCuIdFK1rhV05IKu9AQFkL/Io64ZNHcMptQ0Be&#10;A4Lyq3A67wlvaiutA77Jn+Cb+Bt8H/8Gz2geek48aMbRkAam2nPg9nvsufYWOy6/wpYLz8A68wQb&#10;fPKw4lgyg54Fe6IZ9MzdFYHZO8Mwfet9+vN2B7asm7B2uU5//m4xFR8r52sYv/4ctFf4QGXxCYya&#10;J4ye/5noiP+Z5Mj8+N+Wzgx8vrF2YeDzrS2rGz7f2bN58JncA58hUzk8+EwTD5+hs137h48gfsT1&#10;+XzNMxYDTXitcRXu6+GiR6SvZ6RIX89Ax0d7mpkndy0p7H18VPjiupaYZmbBzcyScOFeXO9CD6cv&#10;9HzOOYr+bnCJjq2LTnB1ja2Lokd0bF0UPYITXH81YP5Bz9dCz5dUfAbCz+8B0EAVoIEQ1BeGxD6H&#10;CWOoB0SsXtuhRfcE9X0qQ3g8vm/8rBHa/twbP/zqzxKRia9FIhNfosdNe5+5EOz9Yao/HFuKDawI&#10;P9aEH5tu/HRVf9gTKRMwhfAzlT2eByCWMWawjCiGBCADzHLRp+hitrM25jhpUTQo6pjjqIo5DipY&#10;5KKGFdt0sHaPITbsN8amA8ZwPDweW9zNcfDUFPheX4QLD1fixqN1uBmzFlfDV+Ju7FqEJW1CdLoj&#10;4rOckZjrwgAoJc8FGYUsZBdzkFfqitxiFvKKXFDIrfo8cUVZ5VaUPt2Jp1UHUfnmCJ6+O4HXjX54&#10;03qKsHMWr1vP4UXLBbxoC8brjzfw6tNtvPh4B08pTzrvoqT9LvKabyGt+iouP4jA8jmVULC6CVlb&#10;U8jYfQcdK32sNj0IH8NQPNF+iQadInzQjUO9RireaPvjlVIhnkjWonh4LUoIPIUSzSiQaEGRzBuU&#10;KsaiXGkbnqsTbgg7XPBUaI5ApfZIVOjKoUJPEZUGo1FppIoKY3WUGqihUF+dAU+urgZy9XVQMsGU&#10;AU+luRVKx09ENqHn3rIl8IqKxfGqBnjUtMP7AyHmA8Hn/X8IPJTqT/B/2wG/V50IfN2MoNdNhJ5G&#10;BD5/B99yQk8Z/dqy9wgsrYRvQT18cglK+W8JPE9wKq8Yp3KLEZjVBL9UwlDSJ+ZpyyfuEzwi2+Ee&#10;3oaTD1tw7F4jDt+pw6E7tQx6tl96CdfzT+F8qgzrvXKx4mgyFu2LwfzdUZi3KxLzdkdi9o4u9LAJ&#10;PS43YeV4DTYuvIqPheMVmG44D61lXhi7+CSh5zBkZuzFiMnb8a9JIuixEEAP5VsbFg8+fPTwM1kA&#10;Pf3AZ+gsVx58+BGEj2Cvz9eY8OoPP4Op+vDRI9TX49pV7RHu65HvusPV09fTs6RQV+zx0Sndzcz2&#10;zJLCid19PT2bmflLCkU3Myt2NzPzNzPzm5k5fTUz89HT3zkKwbF10XMUoje4uOjhNzNz0SM6wUXo&#10;cR3g2rq4XT3/HegRRcPfPZ+Dnr7gM9BIuzj8iAJoMAjq6xnscyE0GAz1CSIRCPH7hATTjaGehmn+&#10;viDeokRR/GwQanoWj5/eE1+ifT/86o9g34+4ZYei1Z+J/N4fzmSYc+xh0YUfS8KPFYMfS6b6Y8cm&#10;ALEnwZ7BjxnhZwKDn6ksE0xjjaMYYbqLIWYQfGY462Gmsy5mOmljFuFnlqMGZjmoYa6zOpZs0cHK&#10;3cZYs3cc1h8Yj02HTOF8fBJ2+trjRPACBN37CZej1+NazEYER6wh/KzH3cebEJrsgKh0Z8RmsRGX&#10;5YLH2S5Izmcjo2gLsku2En5ckdMFoIKyrSh8sh0FFTtR+uogyt8cw5N37njeEICXzWfwsvU8nrde&#10;xNPWYDxrv4pnHTfxjLBT+fEeyjtDUNoRgoLWe8hsuIXEN9dw/X4EHGcVQ87yKKRsdSBp+z10LfTg&#10;Mn4zzhnvJag8RqPeGTTocdCkeQp1WsfxWikPFdJ1BB5Cz8ga5I1oRr5kCwplilCi4IVSJXOUqyjg&#10;idoIBjwVWlKEJ1k80VVgeni4U1oVRuooN9ZAkYE68vU0kKevhVwDXeTo66FgnAkqJlmgcpIVyk3M&#10;kW9oiujpNvC/dw8nXr6HZ3UbfN83I7D2LaGnicBDUKmivGqH/6uPCHjZhoAXrQh41orApwSZcvo1&#10;ZZ8QVF6GU+WR8C8sJ/TQr82rJvTkEHrSEZhdC//0j11Vnk/wefyp+2nLLawVJx/w0MN94uLCh4ue&#10;bRdfME9brNNPsN4zF8sPJ2HR3hgeeCizt4cxmbHlQTd6LB2uwsb5Bqydr2PSr8EY98sZQo83VBad&#10;wKi5hyE3cz8kJu/AvyYSesy60EMA+re5MwOfb6y60GPN4sHHjtBjJ4KeKYSeKZw+4TN0Bn1NmNkV&#10;QfyIVn0+p8n5a1Z9RMfbV7v2Hl3vRg+7e0mhcF/PapG+np4lhUZ9Lim06Orr+dyL67wJLsHNzN3o&#10;4W9mFneOor9mZu4El+A5CnE3uATH1kVvcAkcHhVEj+AEV3/X1v+ufT3/oOdz0CMKn/7w83sQJA5A&#10;/SHIwbVvBA20E6gvCA2mUVoo7K5pid4g4u7K6I2fzSI9Pxu6en7WCY27K/cx8aUqMPGlIdD30/P0&#10;tUhk2eG8XlNfQr0/HAIQZwplMgHIngBk1w2gnuqPIIAmEoDMYM+agMksU0wh/ExxGYepLkaY5mxI&#10;McB0ws90J13MIPxMd9DETEdNzGfrYtnOcfhpjwl+OWCG9Ycm4tdjFnD1sseBs3PhfWsFzkesR3D0&#10;JlwIX4urjzbiRtwm3H68GfeTnRCRwcajbFfE5rgiMX8rUou2I62YUrQVGcVbkUXJLt2G3PIdyC7b&#10;hcIXh1FUdQIl1Z6orD+FZ83n8az1EipbglHRehWV7TeZp6zyjjsMdoo77qOw/T5yWu4jrf4O4t5e&#10;x52wcBz8IRey9BfqCBs1SDDoGQNX09lIM2Lhne4dNOvuRZPuT6hTv4hadR+8Vk5BhVw1gacRhVI1&#10;yBrWjFypZhTIpqBAYR8KFO1QMEoLpWPl8ERzJIFHBqVacijWlEex1iiU6qsQeDSZpuVCQy3mSYsB&#10;j4E+svX0kWdgjHJTc1SaWeGJiQUKDSYgYeJ4BF26gGPlL+BW1Qjfmjr4v29gmpe54PF5SWB50cnb&#10;yfOcQPO0Df4V7cxBUf9yAlDZRwSVvcap0kwEFpbBN4d+LrcWQXlFOJWbjYBM+nxpnfDretryiSf0&#10;RHXgRGgzA54TIc04fq+JV+25Tei5Qui58AKcs5UMetZ55mDZwUQs3P0I83ZGMpm9LQwztz7ENE4I&#10;/Tm6AzuXWwx6rJ2uM5m0KRhGq09BY4knxiw4zqBHduY+SNgTesy60DNRBD2WLgx8utFjS+ixZXfD&#10;Z8hkTk8E4TO1Bz4MevgRhc+XVn0E+31+z14f0ScvPnp69fW48r6Bo2/Yhrs6d+3r+VVMX8+KrlM5&#10;wsdHTQT6erjP4YJLCnv6enourotuZl4ltplZQvxmZtFzFILNzII3uAY7wSU6tj7A4VHXYQNfWxeH&#10;ngV/w8z/Bz0D5M+Ez5fgZ7DVoMFgqF8UcXpHtDrUq0LUAyAGP67C+JHs6vvpfRR1fffEl/CyQ8Gm&#10;Z+HqD//Cu+jUlw7T9Cw89SV25w+HAMSZjgmcqRQefngAsiMA2RKA+NUfAhCbAMS2oJjDljWRYgY7&#10;wo+9iynFBJMJP5OdjTCF8DPVyYCih6mOOpjmoI1ZLD0s3m6CpbtMserAJPxyyBwbjljCyWMydgTO&#10;xonrKxAUugHnIn/FmbD1uBi1CVdiN+N6nCNuJTjhfgobEZlb8Ch3Gx4X7ERS0W4kF+9CcuEOpBRu&#10;JwRtQ3rJdmSU7kJa6R7kPj+KvNduKKz2QXn9GVQ0XyLsXEF5y1WUtd5AefsdlLTdQXF7CIraHyC/&#10;/SFy2x4is+UhkutDEFN9C/cfhcNnVSrkLVZgmPUYyNEXWjPLkdg2QQ9vDRzQpH0VLbocNOosR/XY&#10;UFSr+uKl8kNUKBSiWOYtciXqkTGsFTlS1ciVjUau3F7kyM9AtrwGisbKo0xTFmXacijSlEO+uhzy&#10;NBRRqDsWpUZaKBunhwJDHeTq6xJ29JClq4dMbT3k6BiidNxEVJpaoWKcJYr1zJCqZ4gzPl44mluM&#10;4y/q4fOW4PP2E3NB3efVJ3g/J/g8/wS/5/+B39OP8KsgwJQTgrgp60BAaQcCSxsRVFyFoMKn8CP0&#10;+Oc0IjDnFYKynyIgvR6BaS2Enk74JtDniuuER1Q7ToYSeO4348Q9Qs/dJgY+h27WYndwFbadfwHX&#10;s0+7Kz1LDyRgwc5ozN0egXk7IjBnezhT5ZnKvkd/bgg9zrdg7XAdNo436OM1TNx4CYYrg6C6yA3K&#10;845CcfYhyM4g9Nh1oWeCIwOfbvRQvrFwYeDzrRWLgc93NmweemzFoKcP+Ayd7vrHw0fcaPuXwof/&#10;xMU/SbHZtfv4KBc9wn09m7qOj/L6elS6+3qWdPX1LOju6+GhZ2qvZmb+kkJxF9eXdTczKwtsZpbt&#10;u5lZcIJLtJlZdIKLix7BCS7RZuYvnODiooczdPBj6/wJrr8aMF+KnmP/oGeAiIPP5zx5DQZAg30G&#10;6w9DA/UF/V4MDapKJAZF7J7R+Z4nsJ5t0cJNz7z9P3JCE1/8vp81Yvt+xE19Cff+8Pp+dHsBaG7P&#10;8xdnNmUWTDgzKNMJQNMYAJl1A8ieByA2AYhtQ7GGJeHHimUBa5Y5ZSJsCD82LhNgS/ixczahjIO9&#10;kxHFEPaO+rB30MU0Z33M22qCH3aaYcV+C6w8aIk1h62x6aQ92L4zcejycniHbEBA6K/wf7Aep8M3&#10;4VKME64+ZuF6Agu3ktgISduCyNxdiC3Yi8dF+5BYvA8JhJ+EQkIQJbl4N1JK9yKpZC8ynh1H9mtP&#10;5FX7IPqZSQAAIABJREFUo7j+PEobL6Ok+SqKW66juPUWStrvEXbuo4Cwk98eipy2MGS1hiOtORyJ&#10;DaF4VHMPYbERuLQmHloWszDCahTG2g7HTKthOGAmi3f6q9CoHYgmnQ2o116INyq3UaW6G8+UruCJ&#10;YhiK5R4jW/IlMkZ8QNbIdGRJ30CmzE5kyhkjS0ESBWOlmApPibYiCjTlkUvgydFUQr6uKoqMtFE8&#10;Th95hoQdPV1k6OgiXYs+augiS1MfJYZmqDCxRIWxJUp0zJCpZoCLRw7geEoGjlY2wONlO7xfE05e&#10;fYT3C8ozwsqzj/B9+ht8Kyjlv8Gv7BMDHr8SQk8JFzwNCCqqRWD+S/hlt8MvsxX+mQ0IzKwn9LQg&#10;KL0afkkt8InvgE9MGzwi2+Ae1ga3B6096LnThIPXP2DXJULPuRfYcvYZ2KcrsMErj0HP/B1RmLMt&#10;nIEPNzNcCT2se7B3vg1bx5uwcbgBW6ebDH7M1l3koWeBG5RmH4HCrIOQm7Gfh54JhB5TRwY+XAD9&#10;e5IAeijfWrIY+DDo4cPHjtBjz+mJIHymiKBHMILw4edLn7v66/X50jMWK1376OsRvMPl1GdfD7+Z&#10;uffx0RkCSwptRfp6TEX6enournObmVd19fWs6764zm1mluhpZuZvZuY2M4tuZhY9RyHYzCx6joKP&#10;HtEbXKLo4U9wDYCezxlb/6sB8w96/ij0DAZAotUfcQj6UggNpio0GBD1VSUaDIw+F0fdSBIAkEBv&#10;EL/y01P96an89J746qn+CDY99wBI8OnrJ6EL733t/BE8d8E8fXEIQJw5lNkw5swkAPHwM14IQIQf&#10;tj3FjmKLSVz8sAg/LCuKJcUCVi6TYO1iBmvnCRRT2DiPp7/AxtFfZkawdTBgADSDbYIFOyZhyV5L&#10;LNtvhZ8P2WDtsclw9JqF3ReW4sTtdfAK2QSPu+vgT/g5G+2MS/EcXE3cghvJW3AvfQfCc/ciumA/&#10;YgoPILboAOIK91H2IqFkH5LLDiCp7CDii+ljxXGkvfBC1ttA5NddREHDZeQ3XkN+003kt9xBfmsI&#10;clofILv1IbIJPJltEUhvjURqazQSGiMRWfMAj2IikbwmDqvMp0HZSglStpKwsZZEoJk83umsJfQs&#10;RIOuEWq1TfBGdQNeqS5AuWI4ShVuoERxK/JlDyBb+g6yZI4jQ9oVadJLkSarjAzF4chTHYliLQUU&#10;aysx4MlUVUC2xmimabnQUBeF44yQa2jAPGll6VC09ZGpoYcMVV0U6Zoy4Kk0tkaZ7iTkjDXEtd0s&#10;uMXG4FBZLU4+bYbXy1b4vCD8POuAdyVBpbIVfpWfCDyf4FNKH0s+EXh+g39xB4JKnhN6XiIgvwG+&#10;2ZTMj/DLIBildzJVnqCMpziVngy/xGrmacsn5iM8I9vhEdoO9wdthJ4WBjwn7jbj8M167L1cje3n&#10;XoJzuhIugeXY4JmH5QeTGPTM3hKGOVvDGfzMdH2IqS73YOd4Czabb8B683XYOd1i8MOg56cgqC10&#10;x6hZhyE/4wDkpu+HpP3O3uiZ6MzA5xtzEfRYs3npgs8QOw4vovARqPoMnebKiyh8RPEzUK/Pn/Hc&#10;xa/29NvXw+p64nJgvrES7uv5ufv4qFY/x0cHf3G9ZzPz6u7NzD0TXM6cEd3oYSa4fs85is+9wSU6&#10;ti5yg0sQPaITXFz0iI6tL/wbZsE/6PnC9Ff9+VwI/R4M9YeivmD0R+NI3Kg9/4lMoPrT0/dD+OGI&#10;a3reLHAVfmOvbc891Z/VYhufBas/6kI7f3pfedfjEIA482FA+DEk/BgSfow4s0QANA2m7KmUKZjA&#10;ngyzLvxMZBGAWDYwJ/xYEH4sXCxg6WIOS+eJsHI2g5WTKawcx8PKwRjWjsaY7DIes7eZY8EuK/yw&#10;zxbLDtpj5ZEpWO8+C1vOLMXB62vpL89NOHFnA3zDnBAUxcK5OFcEJ27HtZSduJW+B/dz9iMs7yDC&#10;8w8isuAAogk/jyjxJYeQWHYEjykxxYeRUOmOlFd+yHh7BtkfLiG3/hpyG28ip+kOclq44HmILAHs&#10;pLVFI609FkktMYhrjEZYTRiikiOQsv0h9ltMgKaVAiTtpLHARhppE+TxXmcJ6nVs8EHbENWamnij&#10;MQav1LVQLH8DeTLxyJMNQK7sDuTILUKW3HRkyNoSeAyQKjccyXLfE1SkUaCpyIAnXUUOaSoKyNRU&#10;QY6eJlPhKTA2Qr7xOOTqGyFb2wAZ6rr0a7SRPkYH+ZrjUG5gjqdGhB6dSchTMcbdX9fA+14IDpV8&#10;wPEnTfB81g4f7rPW04/wrqCPTwgyT36Db9lv8CHw+BQRfIo/IbDkPU6VFOBU8RMEFjTCL6sDvhmf&#10;4J/xfxGQ8R9CTwcCUmsRmPwefglt8I2n3x/zCR7hBJ7QNrjdb8VJQs/Je61wC2nF4Rt12HPpLbad&#10;fQF2UAWc/cuwwT2PkJuI+dujMGdLOOZ2gWc66z6mON9l0GO7+Sasf73eXfUx3xAM45WnobaA0DPz&#10;MOSm7of05D2QsNmBf5kSesY7MvDhAujfZs4MfL6Z1IUeCxYDn++s2Lx0wWeILYcXQfjYC1d8hk51&#10;5UUUPoOt+nzuePvv3evDhc8qV+G+Hv4TV699PX339Wh19/Xwm5lnCSwptBdZUij+4nrPZmbekkLB&#10;CS6hzczsfia4BDcz89EjeI5C3A0uLnr6amYWneD6jMOjotfWBdHzd8xCQs/x/1r0/F74/J6nsC+t&#10;CvWVz8VQfyD6Pc9p4qAkeGaj+6AqHz9s5jBgd98Px0XoUGpP9adn67OsEIDW9pr6Er/wsHf1R6j5&#10;mUMA4iykcAE0nwA0TzyA2AQg9nTKVIwn/JgSfiaw7GHGsqNwAWSDSS7WFEuYE37Mnc0pE2HhZAYL&#10;R1OKCawJQVO3WGD2Dmss3GuPJQenYvnhaVh9Yhacg37E7itrcej2rzh8exM8w1jwi3TFqdhtOJ+w&#10;E8HJe3AjYz/uZB9ESO5hPMyj5B9CeMFhRBQcwqPiI4grO4648hOIKj6G2AovJLwIQPKbs0h7fxmZ&#10;9TeQ2XAbmU33kNn8ABncp6yWcKS2RCKlNRopbbFI7UxAQms8ohti8OBdOMJSI5C8OwS3LSZihtUo&#10;GNrJgW0ji5oJMqjTG48GfU3U6o3GO205VGl9jxdq8ihS3Ids6TCkS0UhTeo0suX1kCGniTQ5FQKP&#10;NAOeJLlhyBori1xNJWSpj0LyGHmkqIxChqYqMnW0mCetXAMjFBiZIN9gHHIIVtwKT4qyJlJHaSFH&#10;1ZCp8Dw1tEa5tjkKVEwQ/uN8BFy8iINFNThe1gSPinZ4V/LA411O6Cn7xDxr+ZYSWgg7PoWf4Ff0&#10;EYHFVQSefJwqqkBgPqEnsxO+6b/BP53QQx8D09oQkNIE/8RO+D2m3x9Hv//RJ3hGdMLjIcHnfhtO&#10;3m3pzqHrtdh98Q22nnkOdiAPPevdcrFsH6FnWxTmbonA3K0RmMl+iGkuIQx67B1vw+bXGzz0ON1m&#10;qj0WG69g3MozUJ3vhlEzCD1T9mOk3W4Mt9yGf40n9Jj0gR7zLvRQvrMUQY8Nhxc+fAQrP13wGTrF&#10;lZeB4PO1J7y+5IwFFz589PTa1+Pas69HYEmhTPfxUdF9PUu6j4/ylhT29PVYMH09NkJLCmeKNDOL&#10;Xlxf3dXXw29m3iywmbkbPX01M3PRI9rMzEVPX83Mgje4+prg+ozDo6LX1kV39Sz+XwCYf9Dzpej5&#10;M+EzEH4Gqgh9KYw+p2o0GDANFk58GPXCD6f30xe7r76f3lNf0t23v3hPX4IX3/sCEP/pq08AcQhA&#10;HC6AFvYNIDYBiD0TxoSfcQx+pvEAxCIAsSZT7DHBxY5iAzPCz0RnK4oFJjqZY6LjRMoEmFO4U2DT&#10;tttg7p4pWHRwOpYcnokVx2djo98SbL20Fntv/Ip9NzbhxAM2vCO3IiB2J84k7MH5pH24knYQN7OO&#10;4E7uUdzLO4aQ/GN4UHAUDynhRccQXXoS0WXuiChxQ3SFD2KfB+Fx1Xkkv7+G1LpbSG24h7SmB0gn&#10;7KS1RSG5JQpJLY+Q1BaHpPYEJHUkIbYlARH1sbhTHYF7SeFI3HEHJeYTcdBSGSvsFHDCRh7tE0ai&#10;3kAe9YYyqDWQxDu94XitPQxP1aRQOOoHZEp7IEXiARJH3EWmvCpSZRWRLDMSibLfI0FWAglyI5jq&#10;Dvc5K1NzDFJUlZCsOgZpGupI09JChpYucnQNkac/DgX6JsjTNkamqh5SlbSQLK+BTGU9FGtOQKW+&#10;FSq0LVGkYoq4yXY46+WDg3lVOFbcCLeyVng+6YBXeSe8SjvhXfKRedbig8engNBTQOgpek3gScKp&#10;wkQE5j2Bb0Ync1TUL+0/CEhrJ/A0ICCZi54OQg/981iCz6Pf6N/NR3iGdsA9pA0nbjfj2M1GHLvV&#10;iINXP2D3BULPaR56XPzLscEtj9CThIXbH2HelkjMcQ1n0DPd5T6mOt/DZMc7sNl0HdaUyU53GPhY&#10;bLiMcT/z0KM4/RAPPba78b35FvzLhNAzzpGp9nSjh/LNRBcGPt+ad6HHgi0En2709AOfbvQMBJ+v&#10;Odo+UJNzf/DhVntWuorv6+leUijY17Oxq6/nFzF9PX0vKbTs4+L6PIFm5iVCzcyjRZqZpQSamUUm&#10;uAZ7joKPHsFzFIOZ4BKHHsHDo/1McImOrf+Dnr9z/gj0/FFPY38Gjn4vlPq7Pi+6cVoQQH30/YiO&#10;vIuv/mwUqv6IB9AqsXt/egOIh58eAIlUgNhzYcDm4ceQPUsIQONY0yhTYeIyBeNd7Cl2MHW2oVjD&#10;1MkSpo4WlEmYQPjhPoPZb7PDzD3TMP/ATCw6PBtLjszBaq8f4HR2NbZe3oDtVzbg4F0XuEdsh2/M&#10;bgQ+3oczyQdxIeUQrmUdx83cE7iddxL38ikFJxBCeVB4AqHFbggr8UBYmRciKwPw6MVZxL0JRuL7&#10;W0iqvYvkhgdIbY4g8DxCKvcpqy0WiW3xSCTsJHakIK4tGVFNiXhYF48bb6JwIzEU8bsuo3mSIRIs&#10;R8HNTgmnrEehldBTZzQCNfojUK0ngTeUl9ojUKE+HPmjLJEusxZJkkcQPzwIqXIqSJKVweORUogd&#10;KYEY6ZGIl5dAyhh5ZGqoIEtbDWmaqkhSU0WKugZS1bWQrqnDPGnl6hihQNcE+drjmOpOmqI2fS51&#10;pCvooGCsCQOeSi0rlKiYIcXIHJf2HsOhzKc4XFCHE8XN8Chrh2dJBzyK2uFV3NkNHu/8j/Dmbl2m&#10;BBRUE3jCcKbwDIJyH8InjX4umX4upQ3+KXUEnhoEJjXCP6EJfnHt9O/jE4Men4hP8HzYAbe7rTh2&#10;oxGHr9XhyPV6HLj8nkHPttMvwAmshItfOTa65WPF/iQs2h6D+VujGPTMYofy0ON0D/YOt2G9sQc9&#10;dg63MGltMIx/Og21ee4MemQn74O07R4MM9+Kf43rQo+JI1P1+fcEAfRQvp3EYuDDoEcAPkOsObwI&#10;wse2H/QIwmegqs/Xeu4Sh5/+nru41R7Bvh4xd7gY9HCE+3oUxfT1CC8pnC1wfHSySF+P8JJCwYvr&#10;4jYzb+ia4BLazCzYzDyYcxSCzcyDneASN7Y+SgQ9Yia4+htb/wc9/z/kr8DPHwWm34OoL0VVf9jq&#10;D0C9nr56A0h47L3n6Uui+xhqT+NzD4B6xt4VCD6ie3/EA6in/0dw949wBWgBZT702D0AMiAAGRCA&#10;DFkzYcSaAWMuflymUqZQJmOcsx1MnGxg4mhNscR4BwtMIARZ0RfQqbumY87BuVh4dAEWHp6HFe5L&#10;sD5wFRzPrwPr0gbsuumMIw+3wfPRXgQkHMKZ1GM4n34cwVluuJrjjht57rhd4IFbeW4MgO4WuCGk&#10;0B33ijxxv9QHoRWnEPnyImLeXENczW0k1j9EQmM4Epoikdj8CImtcYhviUdcawJi25IQQ+CJbk1B&#10;WFMy7tcn4np1LK5khSPC+yIaLAxRajkaj+1GI8NaGY3jpVFrJIW3ulJ4pS2FlzpSeKEzEk/UJZA7&#10;yhzJUmzEDfNE7HAWkmTkmApPLKEnSkIG0dLfI05eEsljRyFNYyyBRx0pGhpIVCX4qNKPVTWRpqaN&#10;LA195GoZo0DbBLnqRkhX0qHPpY7EkYQkOW3kjTZGmcYkPNWyRqnKRKRrj8eVrXtwKKUIB3M+4FhB&#10;IzyKeejxLOqAV2EnfIt/Yyo8XPB45XTCO/sj/HK5O3lqEJSXTOiJYSo8XPT4pbxGQMozBCa/QUBi&#10;LXzjOuEVTb8n6iN8ouhzhH2Ex4N25kmLQc9VQs81Qk/we+w6V4Vtpwg9ATz0rD+Ri+V7u9CzJYqB&#10;z2x2GGayHmKq4z3Y/noTNhtvMPDhVn24/3nC6gswWn4K6vM9MGraYcja72MqPd3oMXZk4MOgx9SZ&#10;gc83ZgLooXxnLoIeK04PfETx0wWfoZNdeRGFz5c8d/0Z25z56BHt6xHY18P09XShh9fXI+74KK+v&#10;R1fo+OgsoWbmgS+u89DDb2ZeI9TM3LWkkNOzmZlBz0DNzH2hp69zFHz0CN7gEmxmFnNt/UvG1hf/&#10;DbOI0HPiH/QIZNVfkL8aUl8bWKLYGix++F+gusfghXf/8Bufv+dXfzii1R/hpYcyYvb+8PAjvPVZ&#10;GEA8/AgBiPMjZQk0mQrQYgLQIuiwCUBsAhDhR5c9jxA0lxBEAGLNosyEgcsMGLpMh5HLNBg5T4GR&#10;02SKHYwdbWDsYI1xFO4WaNsdMzB9/1zMPbyQsgBL3H7EKr+VWH9qLTaf24Ct152xL2QbjkXshVf8&#10;YQSlnsSZdHecz3DHxSx3XM7xxLV8b1zL9SAAeeJmPgGIm0Iv3C72Q8iTMwh9EYzIqhvM+Hl8fTji&#10;G6MQ3xTDYCe+NRGPWhIQ3ZKEyOYkwk4SQhuT8bApDXfqknH5bRz990QgxPcC3psbo95iDGrsxuKd&#10;tQrqx8uhxkgGbw1k8FpPGi91pfFMVwalGlLIVZZH0sgf8GjYdsRI2CNeWgJx9AU2Wkoa4RKyCJcc&#10;ihgFaSSrjkaqhhpS1NV52FHTRMpYTSSNpv+srI50FV3kEHa4Tcu5qoSeUYQeaUKPJKFHhtCjROhR&#10;nYRKDSuUqUxC7lgT3N7shOMxcdifWYOjOQ1wL2yDR2E73PPpY147vAt4FR7vHEJPFiGG27+T/QkB&#10;Oe0IynmJoOxyBj2+yb/BN6kN/kkN8E+sg298E7wfdcA7ug2+0e3wj/4I3wj6HA87cfJOC45eb8Ch&#10;K7VM9l6oxq6zhJ6gF2D7VcDJqxTrjuVg2Z5ELNgSjXmukViwNRqzWYQel4eY5hQCu19vwXr9dVit&#10;vwbbTTdhuf4qxq88B8NlQVCb6w7FqYcga0foselCjzGhx6gLPSaEnvHODHy+meDCwOfbiQLoEYDP&#10;EEtOb/hYC8NnqL0rL6LwEa36CAJI3F6fP6vXh/vEJTq6LtjXw0VP9x2unuOjon09PUsKF4ssKey5&#10;uG7VvaRQ3MX1nmbmns3MPecoujczc7qamb/mOYr+bnD1hR6Bw6Nfgp6/Yxb/g56/OH8Fsv5s0Ani&#10;RxRAA/b+uIq5IC/Q+yNm4/PvA1Dv8XdVzjLKUqgRftQJPxqEH032YmgxWQRtwo824UeH8KPLmkuZ&#10;Az3WbOi7zKLMgL7zdMo0GDhNgYHjZBg42MFgsy3TB2SxbSbs98zDzEOLMYuy8OQyLPdZhdWBa7Hu&#10;zAa4XHHGjjvbcDBsL07GHoFfsjtOZXjhdLonzmR44ny2N4JzfXAljxtvXM3zwjVuCnxwrdAft8vP&#10;IeT5FYRW3WLGz2PqoxFNedQYixjCTkwrr7IT0ZKC0KYU3G9Mwd16SkMabtWl4dLbRJzNisJN32C8&#10;nWSKNgs1dNqpodVaDXWminhrJIdX+jJ4oSdL4JFFuZYMitVHIktZAo9HzkbksM2IltAk7AxHlNQQ&#10;REpJIExSEg9GDEG0vAxBR4V5zkpW00DSWHWkqmohZYwmEkepIVFRjZnSylUzQp6aMXLGGDJPWklS&#10;hJ4RakiV0kKughFT4alUs0K5ijkKlUwRtnIlvO5dxd7UahzKrMXxnCa45bUy4PHM7YBXbic8szvg&#10;mUXJoKR3wJfgE5hTQ+h5hUDCkk/yJ/gkURK4l9Q74J/QCt+4dvg8IiwReHyj2uEX2QmfMPpc9ztw&#10;8jah5xqh53ItDl+pw97z1dh55jW2Bj0H27cCDh7FWHc0B0t3JWC+axTmsiMIP1E89DgTehxDYL/p&#10;NqzXEXrWXWMqPhZrr2D8z+dgtOwUVOe4QXEKocd2H6Ssd2HYJAH0GDsyVZ9/mzgz8PnGVAA9lO8m&#10;sYXgM8SC0wMfcVUfgs9QO1de+PDpr+rT32j7n1H14aNHtK9no6vYvh4Jkb6eUUxfzyqhvp6BlxRa&#10;dvX19Fxcnyfm4nrfm5lH9L2ZmYsewWZmPnoEm5n56OGfoxA3wdXf2DoXPSKHR5kJrqG9d/WIjq3/&#10;g55/8vfPH33ktS8ACfYN9ff0Ja73hz/2LtT83PfWZ8H+HxnCz+ArQAQgzk+U5RjLRABAbAIQk8WU&#10;RQShhdBiEYBY8ynzoMMFkMts6DrPosyErtN0yjToOk6B7mZ7GDlPxYQts2C9ewGmHlyC6Yd+xNzj&#10;K/CD12qs8F+H1ac2YtMlZ7je2o49oftxNOYYPBI94JviBb9ULwSkEX4yfXA+xw+X8gJwMdcXlwhA&#10;XAQF5/khuCAQ10rP4/bTq7j/+g5C3z1EZN0jhFHCG+KZyk5kSyoiWtMQ2pyG+03puNeQjpu1qbhe&#10;m4ZrtRm48DYFp/NiceXcdbyytESrpRY+2mmi3UYTtRNGo8pIgcFOpQ6BR1sWRerSyFeTRrqSJGJH&#10;TkLE8JmIkpRFhMRwhNF3k+FSwxAmNQJ36bvKSDk5JKiMRbIqoWcsRYUymvCjRKhRUEOSgjrSlXWQ&#10;PcYAuSpGyFE2RIa8LpIk6eeHqyF5hCayZQxQomyGp6rWqBhjiWIFM8QsmI+gsx7YmfAKB1Lf40hG&#10;PU5mtzDgYZJDyeyARwYhKJ2S1gq/zGYCTxmCskvhn/4e3okd8H7cydzX8nvcDv/H9GviOnkNzNH0&#10;z7ngiSAAPeyER0g7Tt5qwbFrjThyuR5HrtTz0HOa0BPwHCzfJ3BwL8baI9lYujMB89iRmMMKZ/Az&#10;yyUU0x3vY+rme5i86Q6DHm5s1hN6fiH0/MRDj9ocdx56bPZhpNVuDJ+0Df8yIvQYOjLw6UaPSRd6&#10;JhB6zLrQM5HdAx9B9IiDT9dT11Bb1/998Olrrw+32sN/4lrp2ruvh7+kUOT4KK+vZ313X4+KmL4e&#10;w+4lhTO7lxTyLq5bdV9cF7eZeUkXevhLCnuamWV6mpldxaBHtJlZ3ASX6DkKPnoGOjwq2MzMPzza&#10;x9i6uGvr4ia4/mrA/IOe/435qy/LDyY/fUFWDCLiDgMKPucJ4ke0+iM4Ej8QgLqPova99VmS6f/Z&#10;LKYBujeAFAQAxOwA4qxkMprzM8YwAFrRAyD2Mqixf6QsIQT9QCEAsQhAhB9Nwo+WyzxoOc+lzIGW&#10;0yzKTGg5ToeWw1QGQeNc58B81yLYHViKKYeXY9bxlVjg+Qt+9NuIn4I245fzLnC8tg3bHxzAwUcn&#10;cCzeA8fj3OGe6AnvFG/6C9oPp7IDcDY3EGdz/JmcIwSdo48XCk4juOQirldex+1XIbj3NgwPPjzC&#10;/dpYPKh/zFR2QpvTEdqSifvNmbjblIlb9Zm4+iEdl9+n49L7DJx9m4qg0gRcvHsbz+1t0WStiw57&#10;HbTa6uCDmSpeGSuhUk+Bd0ZCQxZ5qtLIHiuNZEUJxIzkYkcBUSMJPJIj8FByOEJH0kcpCdwdPpzQ&#10;o4B4JRUkjlbres7SQIKCKhLl1ZhwJ7TSFXWQpqCNrFH6yFI0QLosoWcEoWcY/fxwDWRK6aFQYTye&#10;jiX0KFuiRM4MSfZTcPHoTmyLqcC+pGocTqvDyawWeOS0wyOrHV7ZnQx6uBUeLni80xvhn1lH4ClC&#10;UGYB08fj9bgDXvGd8GXQ00LoaYB/fAcCCD1+3GetyI/wCf8Erwcf4X63DSdutOD41SYcvdLAwGff&#10;+XfYceoVtvg/A8uHh55fDmcx6JnPjsJs5zDM40RiljOhx6EHPTbrbsB6LQ8+5msuw2T5WRj+GAS1&#10;2YSeyTz0SFvvwYhJ2/EvQ0KPQRd6jAk947rQM96Fgc+3E1gMfBj0CMCHQY8gfESfu7josXHtDZ+v&#10;9dz1NbY5iz53cas9/fb1cLqfuIZz+jo++rPI8dFF3UsKx3c3M4teXBfs6+ndzCx4cZ3bzLxRcDMz&#10;9+I6Hz1OQ3uamfno6e8cxeyhfd/gEh1b1xs66MOjnzu2/lcD5o9FT2jcX/9U8nvzd8HMH4UQwSz/&#10;nVk2yIiuixfFj7jen8ECiL/1eaCzF5zBAaivCpAiZw1lNZQ4q7oA9HMPgNgrKMspyzCWvZQQRABi&#10;LaH8QFkEdZeFlAXQcJ4HDae5lDmU2dBw4OJnBgzYczFh52JY7V8Gu0M/Ydrx1ZjruQGL/Tdj2Skn&#10;/HzWBeuDt4Jz7wD2RbvhUJwnDjxyw/EEL7in+MI7LYD+wg5CUM5pnMo5hdPZQZRAnM4JwrnC8zhX&#10;HIzgilu4+eoh7lRHIaQ2DiF1iQhpSEZIUxphJwv3W3IQ0pKL2025uFafhYs16bj4IQvn3mUi8HUa&#10;fIoScOrWTTyxs0W9pT7a7fXRbKuHN+PH4rmRMp4ajkap7ijmblamijQyxsoRXiQRKTUSD0fIEXhk&#10;EMr9MfdZS1IC9yWk6ONIRMjII1ZhNOIVVPBYYSySFNUZ7MTLqCBBWhXJshpIldNC0kh1pMlqI4PA&#10;ky6tw1R4EoaoImmoOtJH6KBA1gQVoy1RqWyFUrmJSB9viRv073pXbBn2JbzFoZRaHCPYnMxogRsh&#10;h9vDw41nGqEntRU+aU3wz2hHYOZbBKbXwD+5nanw+D7+Df4JvyEg4RMC4j7CP7YD/o/o5yI6mAYm&#10;maTAAAAgAElEQVRm79CP8LrfCbfbrUyV5+hlAk9wPfORi56dp15jq/9zsLwJPW7FWHMwE0t3JGAe&#10;KxIzHR5ilmMoZjmFYobjA0z99R7sNtxiwGO7/iaDn0mrgmG89DT0FwdAZcYJKNgf7K70SJjv6EGP&#10;oSNT9RFCD+VbUxYDn+/M2ELwGWLO6YGPIIAE4MOghw8ffkSrPoIAmuo6+EbnP2Kb8xLXQff1DBfp&#10;6xFeUviTUDMzb0nhXKFmZt7FdRuhZmbRi+tLujczq4ptZmYmuFwFmpkF+3rETXD1hR7RZmb+BJfo&#10;OQruBJfgDa5BoMfp/2P0nBw0ev7qxtrfk98Lnz8SMF8TKYPFiOh208/Nj4NMX9tTBwsgcb0/ogAS&#10;vAsmeghVaPPzYAAkpgeIs47yCxQY/PAANIoApNRVAVJmE4LYP1GWYwzhR4W1lMlYws9Ywo+qy2Ko&#10;Oi+kLICa03zKXKg5zoaawyzmGcx4+w+YuHc5LA/8jMnHfsFMj42Y57MZC/0csew0C6subIXTnYPY&#10;GeWBfbE+2BfjhcOPfXE8yR9uKYHwTA+CT+Zp+GWdhn/WKQRQAnPO4HThJZwuvoLzT+7gysswXH8T&#10;jdsfEnCnLgW361NxuyEDd5tycKclD7dbCnCzuQBXGvJw/j2BpyYHp2ty4VeVCfeSBPjev4HCqTZ4&#10;b2WAZjtDNNgY4OV4VVQaqqDSSBVlBmORr6mE9DFySBurgIRR0oiQlcN9KXmEDB+B+wx4CDsSI3kZ&#10;MZIwJIto6VGIkVZGrPRoxMmMQby0CuIk6aOkChKl1JAspcE8Z6VIaSF9pA4yRhJ8JAk+QzWQOFQN&#10;acO1kS89Dk9GWeCpkjXK5cyRbWiGEIdV2BeXir3xr3Eg4T2OJNfjRGozgx7vTAJLBoElleCTTIBJ&#10;aYdfGsEm/T38CUi+CZ3MmQnfx/+BXzwl7jf4xRJ6YrjNy51M87JPOCWUfn9IB9xvt+HE9WYcu9KI&#10;Y5d5+Nl/rgY7gwg9fs/B9q5g0LP2UDZ+3E7ocYnELIdQBj7cTN98n0GP/cbbsPrlWjd8LNZcgcmy&#10;szBYHIixM05C0f4QZK33QdpqD6QsdvHQo+/IwIdBj7EzA59vTLrQM57FwOe7CWwh+AyZxBkQPkOt&#10;XXvgI4gf0arPlz55fe1tznz0fEZfT8+SwvUiSwp7Lq7z+nq4SwpnifT1CF9cF97MrNdHM7MC1gs2&#10;M7uO6Bs9os3Mouco+rvBJQ49oodH+WPrghNcA+zqEXdtfcnfMD/816DnS+HzNXDzNUDztTEzWLSI&#10;ZskAGWi0VNyl5MH0/nxO87PYCTB2r+3P3ecvOE59NkEzVSDOBsp6yBJ+5BgArRVAEAGIzc1Kys9Q&#10;Ivwos1ZgNGs5ZRlGuyzFGJcfMcZ5CVScF1MWQsVpAVQc52GMw1yoO8+H3tYlGL/nJ0zcvwrWR9dh&#10;itsmzPDcjFlem7E4iIPl57dj461D2BLhiV0xftgT44v98f44nBSEE2ln4J5xFh4U76xzFPqYeQY+&#10;9GP//GAEFF3DmSchuPQyElfexOLmh2TcrEvDjbp0XK/LxM2mPNwg7NxoKcb15hJcbizCuQ95BJ58&#10;nKopgE9VNo6XJsE94jpy5tjgrbUhGu2MUWtjhOcmGnhiqIpSA1UU66siR2s0kpRlkayiiITRCoiU&#10;J/BIj8Rtue9xf6QUHkpKM+C5T+B5MGwkQofJIEpCEdGSo/BIQgkxEsqIkxiDuBGEnhEqeDxiLBJG&#10;qDL9O0nD1ZEmoY0MKT1kSOoiUUINj1XHMk9iWZL6KJExw9NR1ngiZ4F8NVNErFiEYzF3sPvRU4Ji&#10;NQ49rsXx5Ca4p7XBK70TXmmd8Ehuh0diOzOa7p/6GwLSmuGf3Mo8afnEfWK2Lvtye3hiuH08n+D3&#10;qBN+UfTPIz4x4PF+0A7Pex3wuN2OE9eacfxKEw89wV3oCST0+BJ6vCrgeLIY6w7nYKkIemZsfoBp&#10;m0IwZeNd2K+/BcvVV2G15hpT6bFYfQXjl52D/qIAjJ1+Agq2ByFjtRfSll3oMSD06HWhhwD0byNn&#10;Bj7fjHNh4MOgh/KdKVsIPkMmcnrgI4qfLvgw6OkPPl+r6vO1tjn/4PpFfT09x0f7W1I4t9eSQuGL&#10;62bdfT3Cm5k1u9DD38zMb2aW7tXM7Pq1z1F87th61wQXFz38G1yC6BGc4PoHPX+nfC56/kjw/B7c&#10;fCloBgKLOLSIZvEAWSQS0eVigvgRdzSQ/7/9QNWfzwIQp/f+H3EA6qMJWorzK0ZyNlE2QpoB0AYC&#10;0PoeALEJQOw1lNVQZK+CIosAxPqZ8hOUXFZQlkHJeSmUnX+k/ABlp8VQdlwIZQfCj9NC5gus0e6V&#10;GL9vDcyPrIfdyc2Y7O6AyW6/Yl6AK5ac24FfbhyGc6gntj3yx44Yf+yKC8D+xDM4mnYBJzMv4Xj6&#10;ebhnXYRH1gV4ZJ6nXIBX7hX4FNzAqScPcf7lI1ysise12nRcI+xcqaXU5eBaYwGuNhXhanMprjSX&#10;4WJjKc7UFiGwphABNUXwqsrDkbJkHI26gfR5U/HaxgR1duPx3tYET8dro8xIE4X66sjXVUOGBmFF&#10;SQ4JY5QQrzwKEfKyuCc7AjeVhuK+/EiEjZTFQwlphAyXZNDDTcQIeUQNV0TUMEXEDCP0DCf0DBvT&#10;/fHx92OZ/p3E79WQOkILGRK6SJPSRryuCuKm0s+bj0XqaC3kjxiHCnlLPJGxQJGiKeJmzyKgeGFX&#10;eCn2RL/Fwbj3OJrQALeUVniktDPgcUtshfvjNngncdHTjoDUFvgntTPPWt4xH5nbWlzw+BB4uDt5&#10;/KJ+6wLPR3g94FZ56PPcodyiz3W9FSeuEnwuN/HQc5bQE0Do8SH0eFbAya0U6w/nYtn2RMx3icJs&#10;xzDM3MxDz9SN9zB5/R3Yrr0Jy5WEHoKP9S/XeehZeg56C/wxZupxyFsfgIwFocdiD0aa78a/9LvQ&#10;o+/IAIhBD+UbYxcGPt+aCKBHAD4MevjwEVf1IfgMtXLtHz5f87nra8Bnsevg+3ro//MjXHv39Sh3&#10;Lylc0d3M3HNxfY5QM7OlQDPzFIHNzPyL69xm5h+7NzMLNzNvEmxm/qsnuETG1kXRI25snYse/gTX&#10;Xw2Yf9DztdDzpdj5HOD8UZWarw0aUcTws7CfiJagxb2/iwKI/7/L7wXQQP0/TuLOXwj3AA0XABBT&#10;BeI4UDYzkSQASRGApPkAYnOznrIOsoQfbuRYayDPWg0F1irKz1Bw+RmKzisoyylLMcrpR4xyXAJF&#10;h8VQclzM9ALp7lwF431rYXZ4E6xPOsHWzRnWJzZjpv8WLDq7Gz9dPYyNIR5gRQbANToI22JOYXfC&#10;WRxIuYgjGcE4nHYRxzODcTIrGG5Z3I+X4Z57HZ4Ft+H/JAynX8Ti9MvHCP6QieDabFyqzcGlunwE&#10;NxThUmMJLjWV42LTE5xreIKg2jL4vSuGb00p3F4X4EBpGg5E3EXi/IV4YTsJH+zN8M52AipN9VBq&#10;rINCAy3k6KgjVZ0gQthJUBmDKHkFPFSQxh1VKdzQl8I9XUKPghxCJWRwf7gU7hN47ktKIXS4DMKH&#10;yiFqCKHne2XEDh2NuKFjGABx/3P8dypI+l4dScPUkTJCE2kjtZkJr7gfCEUsQtYmFSTbaiB7mAHK&#10;pCehXNocJdJmSJk8GZfCtmDngzzsjqzCgZj3OBxbhxOPm3EyoQVuCa1we9yFnsRO+Kc0IjClBgFJ&#10;DfCNJ9Q86mRua/HBw53U8oskAIXxwdMBz7sdcL/VxqDH42Y73K+34cSVZhy9ROg5U4Pt/i+xxfsZ&#10;OJ6VPPQcIvRsS8QCl2jMcQzHjE0PmEzdQOhZR+j55SYsVl6B9ZrrsPnlBixWXYHJj2ehM88Xoycf&#10;g7yVMHr+reeM/9EVQI+hAHoo344TQU8XfIaYcXrgM1E8fIZaugrDZzDPXYNpdB5owutLn7sWuQr3&#10;9axyFdPXwxFYUjjQ8dGlQksKey6u8zYzW3QvKeRvZjYV2MzMW1IovJl5TNdmZv45ip5mZg5HAD2i&#10;zcyi5yj6m+ASvcH1JYdHh/W+ti6IHsGx9aVd8Pm7ZQmhx+2/Bj2Dgc/nYOf3AOdLYfNHYmYgwAhG&#10;tMmQn3mu/X9x4n9XJu4J7I+sAH3GGDz/DAb/AvwwjjPFib5QOhKCRADE5mYTRhJ+uJHmAohFAGKt&#10;paxhIueymrIScs4/Q975J8g7Lacsg7zDj5QlUHZZBs0da2Cwbz3GH3aA+UkWLN1YsDjhhCk+WzD/&#10;7D78GHwYq265wSE8EI7hBJ/Ys9j++Dx2J13EvpRg7KcczriCo5lXcTSL9/F47k2cyLsL77IIBDyP&#10;Q8CLxzhfk4ULH/KYJ6wz7/NxtrYI5xvLcKGpEuebnuJ0fSX8PpTDq7oEnu/KcbyqGPvKs7E3LhzR&#10;q35G5VRr1NhPwlvCT8UEI5SZGqHQWB9ZulrMCYlYJWVmDD1cWg4hWtK4uWoMgi8Z4/p6WdxTHYmH&#10;30sjbJgswobIIvRbGYQOJfQMIfR8R+gZqoxH3yoh5jtl5sfcxP17DBK/VUPKEE2kDtNiNjXHL1bB&#10;40VjERtBQAobg6S16siQ1kWJlBmejLRAmdQkZNpa4m74Uux+kIZd4S+xL/odDsXU4lhsI47HNeFE&#10;XDPc4lvh8bgd3gkEmsQOBCa/IvS8gW9ca/fWZa/ITniFU8I64MttYA5tJ/R0dD9rud9s44XA436t&#10;DW5XW3HkQj32BL3FNt8X3ehxPFGCdQdysHRrAuY7RWH25jDM+jUU0zfcx9T1hJ61hJ41N2G16hps&#10;1tzgAejnyxj3wxnozvODypQTULA6CFmLfUykzffw0KPjyFR7uFWffxuIQY8JoWe8CHomcHjw4UcM&#10;fBj08OHDjyh8+PgRN+H1Z25zFkTPUtcB+npcmf+PC/b18NEjuqSw5+L6AqFmZsGL67ZdzcyCF9cF&#10;NzPzL64LNzP/P/buMi7KfP8b+JP7nLOrqEijtF0odge2rrXr2q2IxMAwktJdAnbT3SGihGJ3AtKg&#10;IA0C6u7/6ef+Xb+ZgWGYgQHds+vZffB9jSDq6mu95u03lYSamaUkO0ch6Q0uBj3CN7gY9Ajf4OKP&#10;rQseHh0iGj2idvVs/U5jy98OPXz49BU9vWV0eoPO1+KmL6jpL2YkQQw/1vUQPT2kxGV/eur/+ZYA&#10;6nEMniNyESI3TDGIbUKCAIjEELYxARBBEJsgiE0QRPAzlOBHhn2YIIgAyJSJgyQOQN5kPxRM9kGB&#10;tZfEHhK7oWC8EwpG26FgSPBjvAOaR/dh7DE96LiwMNPDDLO9SHiaYoHvUay94IhNQW7YFuGNQ8ln&#10;cDjlDEyuXwYnOxDmOUGwuhWMY3dCYH8vDE73w+H0IALODyPh/jwBbs+T4J13Df7F2fAvzcXZ6scU&#10;O+drX+Js7SucrXuDC02FuNBSgvMtpTjTVIKA+iL41xXD50MRXCvzYFPwFFY5V5G8fycKVi5Gte4C&#10;vCOoyJ81DW9mTMVT7Un0QOgtrRHIUiVI0RiJdPlhSFUbhoRt4xCcsQCR5rJImCCLJFU5JI4lr5ry&#10;SBukhBRVAp/RBD6jlZA+YhgyZFVwXZnAZwJBz2SCHlny8w0YiXtS4/BwyETc0xmHbDdNZIVr4Eap&#10;GjLz1XHr7EjcXzoeLxWno0BmLgqGzsXT+bOQHrsczqnpsE0rhn06QU9GPVwzGil4vDJb4Z1J0JNF&#10;0JND0EPgc/pWG07ltCIgk9m6LAgeAiASJ9J+x4nU3xGQ9Dv84n/D8ZjP8I5so6Ut7/A2Ch6vkFa4&#10;XGqA7ZkqWJ7ozPSwvPJxyPEptlvkYqNxBtYeIejRT8Hyg1zw6O6P6UDPkgPRPPSEYtrmi5i4/hQ0&#10;l3LRozzfkb7KzyHomcBDzwSCnokEPZNYNNvzwxQeenRMKXwGTGNzg4cfih5+iIGP1DxOJ3wE8fMt&#10;sz7fcpvzJk5nX88O3nNiL6ezr4ePHubvOJvf12NMy9dd+3r20MWkXft6Nnb09XS/uN7zZuYtIjYz&#10;H+Khh9vM3MsEl3Azc083uL7m8KiEu3oY9PAnuLb9BQDzD3q+Fj39ye6Iw05fsjiSZm8k7aP5Vrjp&#10;CTSCIfivsjUc8ZMZwg+q/waAvnYPEImBTJgyQfBjakoBJEUBZEIBNJgAaDDbiIQhwZABgRABkKk+&#10;icMk9CBjegiyJgchyzpAYj+JvZA13gNZo12QNdwJeaOddCpspI0+JjmbYprHUczwZIKD2d7mWH7W&#10;EWsvu+HnUG/sjj+N/UlnYZBxBSZZITDLCQHnZggsb4fD5k4E7O5FwuFBNIkYuD5PhvPzFLi/yYB3&#10;0U34FN/GyfdPcJrXr3Oy5jVO1ubjdEMRTjeW4HRTGU42lsO/vgy+dWXwqCqCY3k+LPKfEWBdQ/T+&#10;vXi5QhfvlixE+eKFyJs1E6+mT8ej8RPpgdBcjVHIGq6Bm6ojkCGngnQ1FSTunoTg3FWI262M5DEK&#10;SJoth4QdMkj8WRZXVZSRpqKE1OmKSF2oiPRRBD3KKsjQJrGd4OeQKrK0NWh56+6AcXgwaALuzRuH&#10;rGgNXH+riutNqsisUUfOfS3c9hlND5MyJa630vPwYtpMZJ+eC+/0YNilvYZ9ajWc0uvgeq2xAzw+&#10;me3wJeGf3U43Lp8m8DmVTVBz/UsX8PgxTcspzLTW7/BP/g3+CQREcV9oWYtpYPYKa4VXaCtFj3do&#10;G1wuN8L+7AdYnaiAuX8pOMeLYeJdgMNOz7HD8jY2sa7jpyNpFD0rDiZg2YE46O6LwaI9kViwK5wC&#10;aMn+aIqe6b9ewsR1BD26BD3znSh4VBa5UPT8e7wx/t84QwqfDvRoE/RMNqHwoeghMWCqEHpmmPUK&#10;H4oefvQn6/PfXGrIR49wX89eTve+HgY93fp69Lv09QgvKex+cX1Fl2bmzovr04WamccLoEewmVmp&#10;YzMzi9N5jkJsM7O4cxTibnD1dWxdeIJLwl09/6Dne4q+ouePAo+k2ZxvBZz+oGatiBCGDRP8h9Qq&#10;jmT/avujAfS1e4C69AKRNwIWE+QNw4QXpkyY0pAyNaEIkiIAGkTxQ8KUAMjUgMQRSBMASZscJqGH&#10;oaxDJA5gqPE+DDXaC2nDPeR1DxRM9kPd6gjGOrIx2d0COp6WmOppgelellh40gErLrhhXbAPtkSf&#10;wu7E89BLD4RhZhhYOeEwJcHJjYLlnWgcux8L24dxOPYgDg5PU2D3NBXOr2/AozAXnsV3aWPyiQ+v&#10;EfDhDfxr8hFQ+xYBdcUIaChFQGMF/Bvf4XhDJbxqy+Hyvhi2ZQXg5L+ASfYNBB8xxJMVK1C2aBGJ&#10;xcifOQevps7Ao7GTcG8Er9dGWQPZSpp0Iit1sjLiLEYg5P4cJBgMQ9ISgp4tBD0OBD1uskibqoSr&#10;05SRukcRKVaKuLpZGRlzCXi2kDBRwY1DasjR1sKdIWNwR2os7g8ej7uLxiLzujquNQ7H9Y+quNGi&#10;hqxaDeQ80sLDvRORN3Y23g6dh9faM3HHaybO5HjA8epD2CZVwSmtDm7XmuB1o5WCx+cGQc91gp5M&#10;JsPzEadzPuFkJlPW4oEn7Qvdx8Ogx49gJyD5d7qXxy+eRCwPPWEfKXg8gz9S8PiEtsPtShMcztfA&#10;+mQlLPzKcPR4CUy8CqDn9KwTPfqpWHM4BasOJWH5gXjo7o3Bwl0RJMKxZF80zfoIokdjiQeU5zli&#10;+AJnqC52hdysY1z0jOWhZ4IxLXcx8PlB24TC58cpAugRgA9FTy/wkZrL+X7gs57TWeISvMPF7+s5&#10;xOm+r4fp6+GY0IEFUcdHR/D6ejovrnf29cwSurguuJlZfDOzJq+ZufMchUHHBNcguqSQI6qZWdwE&#10;F/8Gl7ix9Z4muPjoEXV4VGhsnUGP4Ng6Hz38Ca4/GzD/oOePQE9v4JGkhCWudNWfcpU45EjSY9NX&#10;4EgKG+EaPROi0tfipjT6CqC+NEH3dRGimGmwgYZm3DAiYcwDkEgEmZBgkQcrE8YYZGpEY7CJAYkj&#10;JPQxmKWHwcaHMNjoIIn9GGxIAGR8AMPMDaBlx8Z4V0toe9iQsMJkTyvM9LPDknPuWBPsh02Rp7Ej&#10;8RL2XQ2G3vVwGGRFwjgnCqa5sTC/lwDrh0mwIWF5PxFWD1Ng+SgNdi+z4PL2LtxKHsK78jmOV+fR&#10;fh3fmkL41ZfCt66UQKcCxxvfw7exCt4N1XCreQenqnLYlBXBNO8VDHOycd7SCg9Wr0HpwsUoX6iL&#10;gpnz8GbqLDwZOxn3tcbjtupoumsnS16DlrcSf5JF9DlphN+TRVTaEMR5DEUiWxaJziRiZJH6K8HO&#10;UQUkJ8oj6bUcUjIVke4wDBmeBDwH1JA9WZMeHb2jSdCjNoZeVb+jS9CTrY6MRhWKnuttJD4R/NSp&#10;4W7qWLxaPQNv5echb/JsPPCdgbDHBnDNyMKxhPdwTKmFW3oTPK8RoGS0wfsaQUp6O21aZk5MnMr6&#10;iBPXWzsyPMzG5YBUXnYn6TdeWYtAKJ58HEcwFPOF9vIwJS2PwBZ4BbXCO6QN7lea4XCWoOcEQY9/&#10;Gc30GHvk4ZDDU2w3z8VGwwysOUTAczAJqwl6VhxIEEBPBM34MDF3Rwim/XIR49eegPpidyjNccDw&#10;+Vz0yM60wb/HGeNfY43wr3FGFEBMuYuBzw+TTCh8fpwshB4efAZON+sMUfgh8JGaw+HChx/9LXf9&#10;t7Y5b+D03tfD/F3m7+sxM6Nb24WXFKp0aWYW7OsRd3F9kUAzc8+bmTsnuIZ1NDPzJ7i6bGbmo0f4&#10;HAWDHsFmZgY9zASX8DmK/hwe5Y+tC6BHeGxdeFfP9u8UPv+gp6/g6Q92+pvNEdeH87W4EQSOONgI&#10;40YcavghOKIq7sEmCkBfUwIT1QQtDCBxZzAEL8ELAkjMPqCB+uTN4AgvDHjRgSAugAbQIG8yJvww&#10;wQBTbgw0MSZhRMKAfO0R8mP0SeiRH3+IxEEMIiF/1ACqtmYY5WyN8e7HSNhgAgkdX3vMO+uB5YEB&#10;WBt+Bj/HXsSOlGDsuxaOQzeicCQnFia3E8G5nwrzByng3EsC+24izMjHnIfpsH6RDYeCe3Aufgy3&#10;8hfweJ8Pr+pCeNeUwKeuHJ61FfCqfwfP+vfwqK+Ge/0HuNRWw+49edMuKYbhq1fk18nCaSsb3Fu5&#10;FqXzFqNs/hIUTJuL15Nn4umYKbinPg43FUfQXTvZcppIn0HQo8+gRxYR14Yj4sMgxKVKI9FFFkku&#10;cki8IYuUcAWkpBH0vJBHcrU8Ut4T9KQOww1XNWQaqyPbSBM5NlrIsdVC7qZRuDtlLG5vHoPrb1SR&#10;2kS+tn0YrrUPR3oreW0Zjlu1I/HcYCoK1Ocib/RsPDGbjuRXq+F5Iw42seWwTyS/r9QGeKQToKS3&#10;wusqQUoat2n5ZNZnnLxBMJP+BcdTPncvaSX+RsFzPPYzBY9/LPk4muAo8gvN8jDQ8Qz8SOHjdqkJ&#10;dqeqYBVQAUv/cpj7lcLYPQ96Ds+wzewW1h9Jx+qDyVi+Lx4r9ifQ16V7YrB4VxQW7uTBZzdBz7Zg&#10;6Gw8j7Gr/KG20A3KcxyhutCVZn1kpxP0jCXoGWNE4cMA6D/jWRQ+P0w0ofD5UduUwmeADrszCHwG&#10;TjPjhij48DI+UrM53BDEj3DWRxg/fcn6fMttzvxnBr+vh1/i4qNHuK/HxKyjmbmzr+ewiL6eni6u&#10;L+9oZl4i1NfTvZm56zmKzs3MvAkuM+YcxSCKHjMGPb01MzPo2chDj6Q3uMSNrQtOcAmMrQujR9zY&#10;+rbvMLYS9Pj8gx6OePSIKmX1hB1xvTqSlqzElap668Hpa/ZGEtz0BTZLhUJUQ6OoB1tfASRJGUxw&#10;C7SoSTBxyxB7uAY/UM+sMw6bdUeQIXlDMRIKY/Kmw+IHeRNisUgYkzDCj8aGJAzwo9ER/GB0mLzq&#10;YQjbEEo2HGg62WC0mx0JW4whMcnHCbNOeWLx5RNYFXYOG2Ku4NekEOy4GoG916NxMCsORndTwbqX&#10;BuM7KTDKTYRhbhL9mP3wOiye38KxvAewL3wK5/LXcHlXALeqYrjXlMOjthKuNZVwq3tPohoudR/g&#10;XFsDp5oaWFdUgFNYDKOXb3D4Rg5OWFrj7vI1KJ29GOVzdFGgMxevxs/AI61JuDt8LHLktHBNajgy&#10;hqggeZc84s4Q8GRpI6hwD6Ifkc/ZKSLZTx6JD2WRWCyLtDglpCUrIfUR+fx7eSTVyuFamgoyL6gj&#10;y1cDWRc1kH1PE9m3NHGHPQZ39cbi1uWRuF6jirRmJVxrG06zPBltKrj2cTiyWzXxKEAbeXNm0w3N&#10;LzbORObLBfDLCYVtXBHs46vhnFQP99QWeJBwS26Ce1IzfK62wz+jFSdI+F9tw/HkTxQ8DHYoepK4&#10;4AlI+J1meZgMz/HozzgeRSLiM0UPAx33S83wuNJCX+3PfIB1QCWs/CtoicvYjaDH/hm2mOZg3eGr&#10;WHUgCSv2JWDZ3jhu7Iuj2R4GPkzw0TNlwzmMXclFz7C5TlBb5Eb7e2SmWePfYyREzxQ2N4TRIwyf&#10;GZ3wkZrF4YYwfERlfXoabxe11+eP2ObMR08f+noGCy0pVOqCHu6SwtHdmpnXCCwpFL2Zea0Em5kF&#10;J7gEm5k70CPpOYqeJrjEHR7lo0fc2LqYCS5RY+t/NmD+Qc9/Az29ZXgkKWH1FzuSZnPElah6g05P&#10;yBGEjjjgCP6rrqclZqIAJK4HqKebPIIAEjxAKFgC62kUXlwzNB9BAgAaeNCsMw7xQghAA46wuWHA&#10;CwKhHw1NuWFE3oiYMCZvTMbkDcqICSMShvi3oQEJfQxgGULO6ijUnGwxws0BI1ztMZLEeG9n6AR4&#10;Yt6FE1gedhFrogOxIT4Ev6ZGYldGLPZnJ8HgbjqJq9DPTYHezUQcvpUMgztXwXqUhaMv7sA6/zHs&#10;il/BsbwATu+K4FJdDvdaBjpVcK55D5faDwQ8tQQ8dXD6UEvDurQSnAKCnudvoHcjG75OR9P/DksA&#10;ACAASURBVHF7xSqUzFyE8lkEPdpz8Xz0VDxUn4j7KuNxW2E0RQ9T2ko6KoeYq8oIezsNQbVbEXND&#10;FSmWSkg5pYjEN3JIqJehGZ7UJ4pILVFESqMCkuvkkXZbCVfvKuPaAwKal6rIfKeOnJtayL0yCndC&#10;xyA3exRy3mjRJuYb7Wo0MlpVkN48DJmt6rgfOx6vf5qJwqHz8XrybNy5MR1nM0/AIf45bGOq4Bhf&#10;C9ekRrglNcE1oRGu8Y3wSm6FH4HPiWtt8E8j6ElqJ/GZYudE8v/RLA8/w8NMbDE7eY5HfuZG+Gdu&#10;dudiE9wuNMHjEhc9DqdrYBPwDtb+lbA4XgaWWz4O2j7BFhOCHr00ip6V+xKxcj+JA9xgMj5LdkVj&#10;0c5ILNwRgTlbgqGz4TwXPQvcMHyuMzQWe1D0SOtY4t+jCXpGG1H4MFmf/4xjUfj8MMGEwufHSaYU&#10;PgMms7kxhYeeqWbcEIaPQNanAz2C8OFHT/Dpy4RXT/ARlfXpCT7reM8DQfTw+3oE0SPU1yO8pHB4&#10;lyWF20UsKeRfXOejR7CZeZaIZuZx3ZqZD3Q0M3c/R2Em7gaXqAku/g0u4QmuBVLfZGydP8EliB7h&#10;sfU/GzD/oOd/DT3isjuSlK5Ela1668XpCTrCWR1doRCEziKO6DS3cF1fXOZHuP+nN/jwmxiFLy8L&#10;w+creoAGHjDjhjB++PDhxQB9dhf8/Ghgyg0Cnx8MTWj8x4hF498EPv8m8PmXoSGJI+RzBhhqwYGK&#10;oy003Zyg6eIALYKesV4umOTngZln/aEbehErI69gbUwwfk6KwI6MeBy4mQr9O+nQv30VerdScOhm&#10;EokUHL6dDuNHOTB7eQ9WBc9gX5YPh4pCOL4rgcuHSprZcatnsjrVcKol4Kkj4GHQU80N65JKHM0v&#10;gdGzNzh0PRvuPja4tXI1SqYT9Mwk6Jk0F89G6uCR2iQ8VJlIj4NmDFbBNYXhSDomh6i7Kgitm4iQ&#10;pmmIekywEy6PhBQlxL9SQmK5LBJrZJFaRNBTRdDTRtDTSL6/SIZmfFLbuOUrplcnJ10LN++PQO6L&#10;Ubj9fDRuvRyJrBYNCh6mpyejRQVXG5RxvVkVd3PG4uXu6XgrOw95Y2bjUdoUBN20gktSFmwi38Eh&#10;pgbO8fVwiW+AS1wDXOMIepK4fTwn0j/BP7UdvglMfOKiJ+n/aHaH2cnDNC77RJLvi+ShJ4JEGEFP&#10;YCsFj9v5JrhfaKZhf/IDbPzfwcqPoMeHh55jPPQcvoo1B1Kw+kAy1h5KpcEvdy3eGUWDoufXYEzd&#10;cAHjVgRAbb4bVOa6QGMRQc9iTwzWNueiZ5QRhQ+T9emCHhI/TjSl8BmgzeYGL9vTgR5R8BGFHmH4&#10;9Jbx6ancJQo+osrhojI+PQ1ICKJHeEkhgx5Rx0cFmpk7NzMf5DUzd6JnbEczsyB6xE1wcZuZu05w&#10;MecoRoqZ4JLpMsHVDT2ibnCJG1tfKoAeScfW/0HP3wg9wvD5I8tbfe3fkaSk1dd+nb706UiCHmH4&#10;CGd4RIHnW6BHXLnrW6FHONsjkPHpAh4x6GGyPoLZHj54BNHDZHwE0fNvIwY9TLbnCHkIszHM/hg0&#10;CHg0nO0JehwwxtMZE33dMP20LxYHncOK8MtYHRWITYnh2EnQc/BWGg4S+OjlplL06N1Kpq8MelgM&#10;el7cg0X+U4oex8pCOLwrhlNVGVxq3sO17gMcKXpqyGstHD+QqCZRVQvrYi56jAl6Dly7CSef48hZ&#10;uaELel6MmobH6tp4MHwCcplMj/RwZAxSQRJbDpH3VBH8cQyCW7UQ9pEgqEYaUbWKiK5QQfJ9eSSV&#10;yCMtVwmprxSR3CKPxI+yiG0egoQ2GSS3k+9rV8L1FlVkP9NETqkWbr0biVtVI5HzSQuZn9Rphofp&#10;5bnWPBxX65VxrVGFoui55VQUjJ+LvFmz8eTRZMS82AnPq+GwDC2HXVQ1HGNq4RRTB+eYerjHN8Mn&#10;uR0BV3/HyatMWaudnpdgNi7T5uXE37tkeJjGZb8obi8Pk+Vh0ON5+SMFD0XP+Wa4nmuEbUAVrHwr&#10;YOlTzkWPK0GPzRNsZd3EhsPXsPZgKoXPT3ppFD1Mxkd3VwwWbY+E7u4YmvGZvzUM0zdewrjl/lCd&#10;60rRo7nIExoLPSA1kcMFjyB6xvLQM14MenjZnoE6Zr3CR2omRzx8JC119YQeUf8I+kug54BY9HSO&#10;rfeMnu5j62MEylt9RI9geUvSTE9fdvXwy1sSLCj8+5W3UrO6Nn9+T/Gtsz1/JnwkxY+kfTw9TV5J&#10;0sPTE3xElbf6Cx5B9Hxr8Ei48FAS8NAyl0B5q6PEZWTKLW/x4j+8Mte/jckblrEhzfIwJS5m54/S&#10;MUuoO9tB3ekYNF1sMcbDiaDHFdNPeWPhldNYHnaJlrh+SYqg6NmXlYR9mQk0u6N/OxVHbqdx4246&#10;TJ/cBIdBz5vHOFb0EvblBXQM3b6iCM7VFQQ91bxMD8EPHz4EPfbvqmFVXMHN9Dx9g/3pObDzDEDW&#10;io0d6HmrPQ+vxszAE43JuKc8HjdlRiBjoArSBw9DylYFRCdOQXDdCgS1TEVomzQimwYh9r00Esvl&#10;kFglh5TnCkiPHobUu4pIapVD0ic5xLcORVKbHP04pUUB11tVab9O5md13Pw4AjfrRiCrTgPpLcOQ&#10;1qSMtAaCpnpFpBJMXWsYjpwKLTwO0Ube+tkoGDsXz+9MRWr+Mvjd8IdFSDFsI6sIemrgEE1+r1G1&#10;cI1tpOjxT/uNoOf/cCL1/yh2+FmekyROMHt5Yr/QHh5mCSGDHb+ILxQ83kFt8LrcSrM7bueaaDif&#10;roetfxUsvMpg7lVKw8SlAHrHnmG7SS426F3D6n3JWLEnAav3J5NIwvI98ViyIxoLtoZT/CzdE4tF&#10;OyIxY9NljF9xAmrz3GhoLfKC+nx3SI0n6BlpxI1RAugZx0MPiR8nmFL4DJjE7gKfgVPMeoYPHz3C&#10;8Pna5uaeDpb+0egRs6uHi56uu3pUxZS3etrVs7QLenTElLfEoWdI7+Utfk+PMHoEG5lF9fQIl7fG&#10;8tDTUyMzQQ970D+NzN83er4GPl8zwdVbQ/MfDZ+vwY+o3p6+Zn3EPdy+Q/AwD82OXp4ewMM0NQuC&#10;h2loZsBD0WNswgvy5sRigrxREfT8h4ee/xgehpSJIRStj1LwaDgT9JDX0e72mODjjKknmL4ef+gG&#10;n8WayMv4OTEMO9Kjsed6HIFPAi1rHSHoMbx7FQYEPfokTB9nE/Tcgfnrh7B++xy2JW9gR+DDZHsY&#10;9DDZHmeCHtq8XFtLAMRFj9078qZdWAazvCJa3jpw/RasA/xxY/UGFE9fyM30aHMzPUx56/6w8chV&#10;GIXrcqpIm6SE5KPyiMqcjqC6zQj+uA6Rn2URXT8Y8W8JavLlkNAgg6QygptSEh/kkdwqj6TPcjTL&#10;k8RkeWqUkF4yDBnvVOh0VuYXgp7qEcgp1qI7elIbFJFcL0/Bw5S26Ah7kypyarVwP3c8XlpMR8Fo&#10;8t+XPg03Cmbh5E0nmAe/hnVoJewiq+EQSdATSdATQ9CT1A7fZAKZ5C90D49vPJPp+UIXEPrFfSLg&#10;acfxaG5Ji9nFw4yl+4aSj0PJx4Hk4yttNMPDR4/TqTpY+1TCwrOMhrknFz2Hjz3HTvYdbDp8HWv2&#10;pWDlnkRu7E3Est1xWLw9CvN/DcNCAp+F2yIw79dQTFt/ERNWnIT6PHcamgs9adaHomeEAHpGk/+X&#10;xrAofH4YJwI9k4TQIwwfYfTM4PSc7ZGkzNWXsxX9RQ//2dZv9AguKDwkoqdnixj0dO3pWdqlp6fr&#10;VubujczDRZyiEGpkFje91R/09Gd6S8Sl9f+lkfW/B3okhY8k5ye+p4zPt8j6fE25SzjL87XgEYee&#10;bwUePnpEnLSQBDwUPUKTXBQ9xgLoIeD5gYCHBkHPDwQ9PzBTXAQ9A4z1IW/JhpqjNTScbLiTXAx6&#10;mGZmf3fMPuMD3aDTWB1xEZvig7E1JQK7CHz23YjDgax4HMlNhtGdNIKeVOjnpsLkURbMnuXC/NV9&#10;gp5nsC1+BbuyAjhS9JTD+cM7OH14z8v2cDM9DtU1OFbxHkffllD0GD/Pw8GsOzh66QqurduMIh56&#10;3k6eR3t6HqpNpOWtu4pjkaWkgbT5SkgxVEBM/ESEvl+B0LYViCKQiWkegvh3Q2k/T0KrDOIapRHf&#10;NhQJ7TJIbJPtRE+bHNLqlXCtajiu1Q5HWiv5dutwZFVrIKtcA1eblJFUx532SqlTIF/LRc+NZjVk&#10;N2ribvlYPA+ZioJ5c/EqbQZuFevgwj1zWIY8gEVgGezCq2Af8QEO4TVwjqyHdwJBTNIn2rzsm0CC&#10;QIc5Jso0Lx9nDopGEfREfaJlLd/wT/AJIZ8L+QTf4E8UPF6XWuF+rhnuZ7nhfLIex3zfw8qrApae&#10;5TjqUQKWcz70j73ATlOCHr3rWL0nGSt2JWDF7gQs3x2PpTtjsXhbFOZtDqXB4GfuL8GYvv4SJq48&#10;Bc35ntBc4EnRM3y2MwaOM+OihwcfseghMWAiuwt8Bk42Ew8fXomLokdS+PzZ6OE/IyRpZOajp+MU&#10;hWj0fO301gYh9PDvb+3tMrIuhB7+nh5JRtb5e3rEjayLurQ+XgR6hJcTDu26nFAYPX+v5YT/y+gR&#10;hI+kd7e+JXx6w89fAT59yfqIG1kXt7OnL+ARnNri/zkJTm31BTzCu3t6Q49e7+BhdvcIj64z4KHB&#10;YsAjiB7B0XV9ih5mdF3W3ASq9pbQIPDRdLLGGHc7TPR2whQ/V8w65QXdwFNYHX4eG2OZ0fVQ7EiL&#10;wJ6MaOy/EYvDNxNheDsFBrkp0L+VApOHmTB7egvmL+/BhkFP0UuCnjw4EfS4UPRUEvQQ+NRUcUtc&#10;NTUEPR9gXV4J88JScPKLwXqRj4M374EdGo2rG7fhLUXPEhRNWYCnI6bgkfok3Bs2DrnKo5CtqYm0&#10;DUpI3aeIuJBJCHu3BGEf5yGiZRiBz1AKn1iCnbh2acS0D0bcJwKfdi58+OhhAJTSqoCrrcq42qaM&#10;VIKelGYFXKsfjhsNarS0lVQnh+RaeSTXyCOlhnxtnTKuN6oiq1kDdz6OwdPbOsjfPgdvwmbhfuFk&#10;hDw9ArvIDBy9XALbsCrYhVXDLpRAL7wOXnGtOJ74mQaT5fGN/UTLWbSkFf25o3E5IPp3WtZisjw+&#10;we3wCWwn4GmD58WPneg5w0WP3fEqWHtXUvRw3MifoRMXPTtYt7Hx4DUuenYkYNXuJIqfpTsIerZG&#10;Yf4vYRQ8FD0/d6JnxEJvGgx8lGc4YuAYgh4tI24w6BklgJ6xJhQ+P46XAD1i4CM1ndOJHlFlLmH0&#10;iCpxiZvi+lr0CG9qFoeenkbW2eJG1ruip/v9rTUd97fmChwdlRQ9+7qhh3tpndnTwxFGj/ByQlHo&#10;6c9ywj5uZD4iAj1/jzMU/+vo+avD53vFj6gHmrgx9T8bPPz/T8RsbO6CHTHgYZYVcnf0dEbHrh4T&#10;Exo/mLDIK3dfDzOmPsD4CM3wMOD50fAQbaxUsTUn6LGCpqMl3dczwcsBU3ydMfOkB5ZcDsDK0DNY&#10;H3MJvyYGY0dqGHanRxL0RONwTjyO3ErkRm4yTB5ch9mTHIKeuwQ9T2lfj13pGzq27vqhHC4fKmi2&#10;h1lGyKDHoeYD7KqqYFVWAYuiMnAKSgh68gh67sMkOBqp67fy0KOLIp0FeKI1mY6s5yqNwo1harih&#10;o4ZktjxSjRQRE7sIQY07EFKri9CmkQhvU0BEmzQiWqURRXAT0z4EcW1DudmeT7JI/iLf0dOTzExz&#10;Efgw+EltVURioyxSWxRxvV2VNjAzpS0m05NYLYvEKoKkDwRFdcOR1UTQ0z4GT15PxhvrWch3mYMn&#10;zyYjNm8H3BNDwblUDNvQ9xQ89iQcw2vhEdPCRQ8vy8NMajGNy3QBIbOThzepFRD1O/zDyedCCXyC&#10;PsH7chu8LrbS8Dz3ER5nWuB2uglOJ+pwzOc9rDzJn6E7+TN0LYaJYwH0bV5gm9EtbDhwDWv3pGLV&#10;ziSs3p2MlbsSsWxHHBZvicKCzeFYuCUC8zeHYc4mgp51lzBpxWmMXnQcoxb7QmuBF5SmO2DgaDb+&#10;pclDzwiCnpEEPaNZFD4UPSR+HGdK4UPRM1EAPdpmXPhMFkCPjlmXMlc39AjCR7C3R1y2p7e9Pf1F&#10;j6hr7L3t6TnAkQg9ncsJ9wosJ+xET+dywlVdlhMKHx3tupyQj57uywn5G5lNeBuZOYIbmUWhpz8b&#10;maf2gB61f9DTO3r2c77P6E/GR9ItzX8WfHrDT382Mksy4dWXKS9xDzJxpyn6C56+3OeScFJL1HZm&#10;ihzBELWdmUEPHzy8Lc1c8PDQY8rAh4UBzIZmgp6BLO6G5gHGhwmW9DCAoIe52j7MxoygxxIa9ubc&#10;Dc0etpjs44SZJ9yx6OJxLAs8gZ8iz2NzQhBBTyj2pEdg//Uo6GXFQj87joefJBjfSwf7STYsGPQU&#10;MLt6GPS8plNcLswEVzUDn3d0V49DNcFAFYnqaoqeo4UlYOcVwvDZa5rpYQVFIWXdVhRMW4iymUvw&#10;dso8PNbUpuWtXEWCHnk1XJ+gigR/GaTqKyM6cD0CP7AR9m4Noj6oI6pVlcBHHaEtYxDeMgNxn+SR&#10;2C5LMzuJn7jlLebb8S1DEdcsi7hGOcTUSVPwxNVKI6VJgS4iZMpbzLh7fJUMLZclvCO/3gdFZNSr&#10;0EzQzZYRuF8xHs8SdJDvPwfPX01FWukq+F93BfvCW9gEv+OiJ4QgL7QGLuENHejhl7WYLI9/zG/w&#10;j/6NTmoxGR6/8C+0rMWg53gwAdIVAqTLBD8X2uB59iM8zxD4nG6Bk38drD0rYeFWBnMSR11LKHqO&#10;2LzENoNbWL8vHWt2p1D0rNyZSGP59ngs2RKNBb+E05j7cwhmrr+CqWsuQHvlGYxZ7IdRi3yhOc8T&#10;StMcMGAUDz08+FD0jGJR+PwwRgg9E9hd4EPRo20muswliJ7esj2CTc29LSz81ugRt5xQcCOzKPTQ&#10;jcycXtCzpwt6et7IvJCgZx4PPTMJevhnKMRtZBZ/hoLT3zMU/Ntb4tAjeHB0tFT3g6NKPPQIjasL&#10;HxwVNa7+ZwPmj0VPWlbnptrvKf4b8PmWzc1fu8unpyWGfxZ++jua3hfwiNrG/C3AI3iSQp/TK3iY&#10;u1yC4OlyloKepOCBh56kMOShhzlJcZh7ksLwIKRN9KFkyaLg0bQ/ilFOlvQsxRQfB4IeNyy64INl&#10;V5iTFGfxS9xlbE0K4p6lyIgk6InBkZw4GNxMgEEuQc/9dJg9zYblq7uwzn8I28LnsC9h0PMWzu9L&#10;4Ezg41RVQdHD9PU4fvgAe4Iei5JSmBUUweQ1ebN+8hL7sm/jSGAoktZvRv70BR3oeTJiMh5raOOO&#10;0hhkyWggS1WDbmNOO0DQE7kAgfXbEFqvi5h6RUQ3jyDY0UZIkw7CmichmsnwfJZB4mdZGsz0Fu31&#10;aZZGTOMQxDRII65+KG16ZtDD7PFhenuYMXWmlyeBhx4m08M0Pt9oVENmozputYzEg7oJeP5kKvIu&#10;z8aLvGnIfD8P53NZMD37ClaBFTgW9B62QVWwDayCXWA1fOLaO85MMPt4mLIWgx6mj4e/j8cvjHw7&#10;5DPt5TkeRD4X+Jmix+diO0WPx6kWuJ9shqNfLSxdy2HuUgpz11KR6Fm7OxWrdyV3BAMf3a0xWPBz&#10;OOZtCiURglnrAyl6Jq86i/FLT2DUQl+oz3GHoo49Fz0aRtxg0DOCoGcki8KnAz1jTSl8Boxnd8JH&#10;ED2iMj5TRaBHFHxEoUeSEtdiTs9TnX1Bj+Azo9/oMe4FPd3PUMyk6FlG0LOEood7e2vOV9/e6vPB&#10;Uf64uqiDo/xxdXHo6eOOHlHooYD4DuPX/3n09AU+32Op64/K+ojCT3/hI2676h8Jnm0cyTcvSwIe&#10;4RtcYsBD0cMSQE8HeLjoYY6R8u9wSZkYQIp1hIQ+pAh6pCh6DmAw6xAUjhpCw45D0TOaQY+bDaZ4&#10;22NmgDMWnvPC8kB/rA07Te9wbeOhZ/+1COhlRkM/O5aihzlFYXzvKtiPM2Hx8jas8x7Arug5HMve&#10;wImghylxMYsKHd+X0RKXc00VQU81bN+/x9HiEooe1ut8HH78HLuzbuFQVCjit/yK/Nmd6GEamZ9o&#10;TqY9PTflRyBLTQMpWxSQtlsZscGzEPThJ4R+nIXIFmUSqght1iHomYmIjyqI/DgICV9kkPRFjmZ6&#10;mKxP/EdZAp6hBDwEPfVDEFs3hKKH2eDMZHqukp8nrUmJ9vMwpa2E9wRN77noYZqeGfTcbh2Nhx8n&#10;4XkFQU/kbLwqmoHcuhkIfrQXRy8+hMWlElhdqoD1pUrYXHoH28tV8I5uo1keprTlE8VbQBjFLWv5&#10;hn3qmNZi0MNkefyCvsAv8AsXPRcIek5/hPuJZrgGNMLBpwYWLmUwdy6l8DnqUgJjuzzoW73gomcv&#10;Qc+uVKzZlcINXtZn6dZYLPwlAnM3hFD4zN4QhGlrLkJn9Xla4mLQozbLFQqT7TBwpFknejQJerQE&#10;0DPahMJHLHommXWHDz/jI4weYfj0VuISvsguyXbmr0WPuNtbgujpcnuL04GeoV1ubzEHR/dDnaBH&#10;i6BnVAd6+AdHJUMP/8q6IHp2dkGPMkGPAg890p3oYfWAnu3fED1fsaNnjwB6KCC+w9hM0OP1P48e&#10;cfD5q/f4fMusz7eCT1/xIwl4hB9eok5N9BU8/OkNcQdHxTUt9wAe5qHZG3gGsgh6TNi8EAYP/wK7&#10;ER1N74oePYoeKYKeQUYHIGumD7VjbGgS+Ix2ssAEd2uCHjvM8HfCAub46GU/rAk9iU3R57GdoGcn&#10;k+lJD8Oh6xHQz4qi2R7j28n0JpfpwwwcfX6Toseh5AWcKvLgXFlAsz0OlUVwIPBxqq6kU1xMicv2&#10;XSUXPW8Jel7lQ+/hM+zMuon9idGI3bUDeczB0VlLUKgzH89HTcVjBj3DuQdHMzXVkbxPHmmblBAb&#10;MBchFT8hrH0iwtrGIuzjSIQ0T0Zoizai26UR1SqF+M+d6GGamONa5BBNkBPTMBSxBD3RNYMQXzcU&#10;SY1ySG1W5IKnnoDngxySP8jT0lZ8xVBa3kqrVsKNejXkfhyFh+TXfNo4BW9uzcLrdzNxv1EH0a82&#10;wyb4Bo6eL4D5+VJYXiiH1YUKHLv0Hh6RLfCJbqfgYRYQMsFMajHgYaa1mMZlmuEh4PEP/g3+Qb/h&#10;+BUCokuf4H2uDR4nW+AW0AQX/wY4+tTC0rkc5k6lFD5HnUpgZPMGeubPsO0IFz2rdyTT4MNn5Y5E&#10;LN0Si0W/RGLOT8GYuz4Ys9cHYcbay5j+0yVMWXkOIxf4QGWGC+QmHcOAEWz8S92IG3z0jGBR+IhE&#10;jwB8KHomiUEPL9sjNY3TM3okyfZIsq9HHHrE3d/6JujhHRzlcNHDv7IuCj3dr6yv7riyzqBnUQd6&#10;mCvrM0SgZwwPPZoEPWoUPYc60CPLQw93XL0DPfpC6BHcxiwKPV+7mFBgXF0YPeJ29Gz7Bz3fQYjr&#10;8flvwOfPLnf1Bz+iGp17O2MhqtlZUvCIG03vL3jEHRjtL3h46JHqBTwDTcxEg4dtQh60DHiMMYig&#10;Z5CpIQaZHMEgAp5BrMMYRNAzyPggeSjvxyDDfRhqcgjDLY0JetgY5XQUE9ysCHpsMd3PAfNPu0H3&#10;ojdWBfphfcRpbE24jB1JV7A3LRgHM8Jw+EYkjmTHgHU3hR4dZdBj/iwHNnn3CXqew5mgx4Upb1UW&#10;Evhwsz1OVeVwJPBxqH4Hu6p3sCgtJegppMdGDz54gp03bmFvQipidu7Hm7m6KJ+ti+JpC/Fi9DQ8&#10;0piEO8pjkCOvhRvqakjaI4eUpYqIcV2A0MK1iGzWJNhZiuDmJQhtnoKIj6q0tBXdNhjxn4ZS9DD9&#10;PHEt0ohrJp9nwEMirkGaoie2ZgiSGuToZfWUBgXaz5PEQ09cpTRiSgfTg6UMejJqVJDdoIk7LWPx&#10;6OMkvKqfgVeNM/GoYTKSCtbAKTIcZmde4ui5UlicL4PluXLYXHgH19BGeEW2wjuyjS4g9Akn0Akj&#10;EcoFD7OPxyeoHX7BXyh6mCzP8UsEPRcIes600SyPm38TDVf/Rli5VMDckYDHkeDRoQiG1q/Jm91T&#10;Lnr2pGPV9iSs3JaI1duTsWpHEpZvjceSzdFYuCkCM9dcway1gTRm/nSF4mfKinMYMdcbw6Y6daJH&#10;jYceDYIeTYIeLR56RplQ+Pw4Rgg9PPgMnGgmPtvTE3rEwac39AjDR1L0CD9b+oqe3q6si0TPPonR&#10;M5+HHt0u6JlK0DOZoIe7jZmLnpEUPZ2LCZV5iwllu9zd4khygoKPHv6OHlHoEXd3iz+u3hN6BndH&#10;z+F/0PMdhyj49HauQtLlhX8WfL6210cUfL52yksQP1+zi+dbgUcYPX0saXWChxeGHLHgGciAx5TN&#10;w44QeEgMYhtjMEWPAQYT9Awm4BnM0sNg40MkDmIwQc9ggh4Z1gEMMzeApi0box05GO9qAW0Pa0zz&#10;scWcACcsOuuOlVd8sSHiFLbEXcBOip4gHEgPgd71MBhkR4N1OwnsB+k4+jQTFi9uwur1HdgXPYFT&#10;2Ss4lefBoTyfbmhmdvYwJS6H9+Wwf18B2/eVFD2m+QUweP6Ki56sXIKeNETt2I/Xc3TpwdGiqQvw&#10;bJQO7em5q8zd0XN1rDKSfiUg2UhA4jUKUfe0Ef14LAI/HMGV+i0IalxI4DOewGc4Qc8Q2tOT/Bt3&#10;MWE0s7G5aQgtbdEdPkyZq5bAqJ6b6UlukEdirSzimK3O1bK0nyembDBiy4YgtZqb6bleq4rsek3k&#10;No7Cg5YJePZRB6/aZuBJyxRcLdHF8VQvgp4n4JwphsU5Bj0VsDn/Ds5B9fAM/0jB4xVK8BPW1pHl&#10;oRmeEIKdkN+44Aki4LnMBY/v+U/wOt0KNz+CneONcDveBBffBli7VMLcoRQc+2KwmV2hkQAAIABJ&#10;REFU7QphaPUaB9lPsP1wLtbvJujZmoTV2wh4thH8bE3Esl/jsOQXLnpmrw3CrDUEPKuvYObaK7TU&#10;NXXVBWjN8YLSFAfITrDhokfViAsfQfSMIOgZaULh8+NoUwqfAePEoEdcxofAR2oqpyt8BJua+3Ka&#10;4s9Az1beM4CPnoOc7ugx646eYR3o2U3Qs4OgZ6sY9KwQQE/nCQpR6OHf3eoXeno7NirJhXVx6OGP&#10;q4tZTChuRw+DHmZyi9/Ps/k7jF/+VujpK3xENTb3pbmZD6BvCZ+vHW3vK35Elb56u9Yu6mHVlwyP&#10;MHq+JXj6neHhdICHeXB2YIcPHj56THnoYZM3G7YI8LCNCHoMSRDwmOhjCEHPEIKeIaxDGELQM4Sg&#10;ZwiT6THeDyXyINa0ZWGUgxnGu5hD290KOl42mOlnjwWnXQh6fLAh/BQ2x5zDjsRL2JNyBfvSAnEo&#10;IwRHsiJheDMW7PtpMH+SCUuCHps3d2Ff+ASOJS/gUPoK9qWvO3b2OL4vhcO7MtiROPauHOalJWAX&#10;vOVmeh4S9GTnYg9BT+T2fRQ9FbOX0kzPI81JdGT9Dg89aaOUkLJJAYlWsog9q4mojHGILB+JK3U7&#10;cbl+N4HPZgQ16CKseRRi22Uoemh5q518fcsQOrnFRGKLLBKZCa46aZrpia8ZioRa8vU1MoirIl/z&#10;nnx9+RCa5WHQk1ghi4RyGaRUKiCjWgVZtRq4WTsCjz9q41XrDDz/OBXZ7+bi4s3DBD13YXaqEOZn&#10;SmF5thzW5yrhcLkG7iHNFDtMlocpbTHnJvhLCJnGZQY7zMQWAx5+lsf3HBc9rn6NFD3ufs0UPcfc&#10;3lP0mNkWwdSG4NH8FQ6xn2LH4dvYsCsdK7ckdgZBz3KCnsWbojB/XShmrwnCjFWXacz+KYg2N09Z&#10;fg6aszyhpO0AmfHWnehR5WZ7/q1B0KMpBj1j2V3gM3CCWVf4SIoeSeHzR6Cntx09/UKPCUGPUS/o&#10;Ye5u/Qxtgh4dgh7+3a05nKUEPYu7oEfw7tbGjhMUXdHT9cK6bJcTFHRySxx6+Dt6xG1jXiIGPZIu&#10;JmTQI911ckvcYkI+en79CwCmv+jx/Fuh51vAR9JS138DPr1lfCTJ+vS37CV8vb0n9PRnNF0YPX8R&#10;8DAHC8WBhwabCVPR4GEbYoipAYkjGMKgx4SLHmmCHmmCHmmCHmnDvRhqtBcK7IPQPGZM0GOK8c5H&#10;CXosCHqsMPO4LeafdMKKS17YEHYCm6POYEfCBexOvoS9KZdwID0Q+jfCCHyiwLqTDM6jDFg+z8Gx&#10;vLtwYDI9pS/gyKCnhARBDzPFxZS47CqLYVtRApuKMhwtLgKbKW+9eoNDD59iF0HPrvhkhG/fg1dz&#10;l6BizlKUzljcgR4m05Mpr440LSUk68sjLmooYjKUEXVHC2FN43C5wRyX6jgk9BFY9zPCGqYgukUe&#10;8XRcXY4uJ2SOjTLgSWghEGqWpyUtBjzR1YMQ+2EIBQ93VF0OUWUqiCpRIehRQDzBTlIl+TnKZJBc&#10;wUVPdp0mPUnxqGUSzfS8bJuO27UzEPVkPczP3YDpiTxwThXD4nQZrM9Wwu5CNVyDGil6mOZlOqYe&#10;/qWjcZlBD9O07HWhFb4XCXwuks+d/wyfs+3wPtUGD/8WuB9vpuHsXQ9b1/ewcCij6DEh6DE0fw09&#10;9jPs0MvF+h3pWPFLApb/Eo8VvyZQ+Cz/NZ6iZ+7aEMxaFUjBw2R75q0PxfyNYZi45BTUp7tDcZI9&#10;ho61wgAtMejRIugZYULh8+MoHnrGsLvAh6JHED6CZS5B9PQ32/NHo0d4XH0d77nxM6d39PCOjXZF&#10;zxGCHsFjo7sxgqBn9Fegp/vdrU706HWgR0Y0enrbxiwOPfxxdXHoGdMDevg7ekSMq/+90cN/k/ge&#10;Qxx8euvv+ZbwkWSk/VuWu/qy0LAvSw37MuIuSYZHVFmrpxMT/QVPD9uW+wKeDvT0Ch6T7uBhG1D0&#10;SBP0MKPp0iYEPCYEPCwCHuMDBDv7CHwIegz3QJ5FHsDWhhhlb0LQw4G2mzmmellipq8N5p1wwPKL&#10;Hlgf6k/Qc4qg5zx2J13A3uSLOJB2GYczQqCfGQHj3ASw71+F+dNMHHt9B44EPS5lL2mJy57Ax6Gc&#10;QU8xHCqKYFtehGPlxbAuLwGnqJBmegxfvsaBB49ppmd7fBJCdu3Gi3mLUTl3Ke3reaylTdFzW2k0&#10;bsioIU1VCUnGBCtJMoi+I4fIF+oIbp2NK03muFxvhst1hxBU9wvCG2YhqkkBCU1y9O4Wk+mJaRrM&#10;zfQ0D0US+XxinSyiPwxC1HspLnpqGfSQn/udHMIKVRFRpIHYsmFIJOBJea9AwCOP1EpFZFTxMj11&#10;I/CweSJefppO40GjDlLyF+LY5TiYBjwDO6AQ5qdKYXWmArbnquBypQGeIR9plsc/8jc6rSU4nu59&#10;sY0uIWSmtfwufuGi50wnetx8muDi1QBHz1qCnipYOpSDY1sMU5u3MLJ4Q9Gz7eAt/LQtDcs3xWPZ&#10;prgO+CzfTNCzMQpz1gRj5sorFD4MeBb9HIm560Iwbn4AVKe6QmGCHaTHWGKABkGPilFHievf6gQ9&#10;GiwKH4oeEj+ONKXZnh7RIwwfXrZHSofz10OPMHhEoedXjmj0HOZ0Q88QHnq6X1jvRM843oV1Lnq6&#10;Hhud3+XCOv/uVid6hO9u7RO6u2XYcYJCqhM9fTlBIek25olSki8m7GFHD4OeXX8r9FzN6nyD+N6i&#10;J/hIsr/na5ub/0j4fMuFhsIZn28x6bWK823AI4yerwWPIHr6CB6Kno4eHgHwmHLBI0XDhGBHBHjY&#10;DHiYEAAPiaEEPUMJemSM90HGaA9Bz27IGe+BmqU+RtkZE/SYYbK7Oabx0RNgj2Xn3bA+2Jeg5yR2&#10;EvTsIejZl3IRB9OuQO9aMA898TC9l0KzPVYvbxH0PIZr+Us4E/Q4lJAoewPHygLYlb8lwcCnGFal&#10;RQQ9b2FaUIAjL15i3/2HFD1bEpIRvP8AXixaRtCzjJa4GPTcUxmHHAUtZAxVQZqSMpJ/JZjxUEBs&#10;tCIiH41CUNNShH6cS17XIbBhHYIbdRHWNANRHwli6uXoiYmkdrmOTE98kwwSGmW4jcwEPTEfBiOO&#10;KW/VMP08MggvlkJY0SBEFg1GbKk0Eipk6D0vBj3JZQQ+5Yq49m44zfTcbRqH55+n4tWXGXjcMgXX&#10;S6bCJfwC2Cfuw9TvLY6eKIHFiTIcO/MeThfr4B7UTJuXmSwP07hMG5ivtMPncjtdQuh1thW+Fz7D&#10;/+Jv8L/wG3zPfIL3iTYKHmePeji51cLRvRYO7jWwdqqEuV0pzI4VgWWZj4OsJ9iyLwc/beGhZ2Mc&#10;lm6MxbKfyevPsVi0IRJzVgVjxorLmL06iGZ+lm2Joz0+4+YR9Oi4Qn6CLaRHC6BHRQR6tATQM0oA&#10;PTz4DBzfR/QINzWL2tkjbjvzH4kewWeJJOgx4Aigh39hXVL0rBdAz3IRF9bFHxvd0QU9w0QcGxWB&#10;HsHFhAx6elpM2NM2ZsFxdWH0CO7oEUIPSwR6BHf0fK/9PH8f9Hwr+IjK+oiCT1+XGPal3CXJXp9v&#10;vdunPyUvUevihWvwkpS0/mrgYXGDix1+dGZ5pMxMMciMAY8JgQ6LhHFX8JAYyj6CoaaHMZSgh5nS&#10;YkKGoEeGtb8DPTKGuyBntAsq5noYaWuE8U5sTHY7StEzi6BnAYOesy74KcgbW6IJeuLPYk/ieexP&#10;vQQ9prx1PQSHr4fShmaTO0k4+jgDNq9uweHtQ7iUvaAlLvviF3Q7M7+h2aGyGHYVxbAsfgvzkiKY&#10;vs2H/vMXFD27bt3Br6nXcMWIjefL19LyVsmMRXigMQG3h41GtoImMuRUkDpSCXE+8oi5OxSxN4Yi&#10;Jk0FYTWTEdkyEpfrDHGlfgdCGicjqF4bYY0EOh9lkdAuS8tbcR+laR8P07CcUCdDd/QwPT1pLUpI&#10;bSY/b7UiwktkEFr4IyIIfCIKByDi7QBEEfzEl8ojrpj8PCWySCqRw9UKZYqe2/Wj8bRtCl4S9Dxr&#10;1cHNdzrwT3YF51QWjH3ywPEvhsXJMlidrID9uQ9wvdJIr6gzW5f9Qr7QLA8DHqas5XWuFd5nyfdd&#10;+IKAi78j4MLvOH6GfP+Jdrj7NsPVsxGuHo0UP/auH2DtSNBjWwq2dSGMzfNw0PgJtu2/hXVbr2LF&#10;xgToro/BknVRWLI+msbCnyIwa3kgpi+9hDmrg7Hk52ja4DxrdSAmLToFNR03yI+zxdBRVlz0DDfi&#10;hipBjxpBj7oY9Ixmd8n2dKBHVJmLt6xQagrn28FHcGeP8Oj6H4mePZyvQE/3C+ui0dN5gqI7esZ2&#10;Q8/Bjrtbch3oMZMUPZvFoIe/o4dBD39cvT/oYcbVpbqihz+uLg49v3yH8fPfBj1/JHx6wk9vWZ/e&#10;dvp8q70+/R1x7+ukl6gMkKimQ0nB05dty30FjyB6+gAeutzMlEMfngPZZrySFgkCHikGPCQGm7EI&#10;coxJGJEw7Aoetj5FjwxBjwwDHpODkGUdILEPssZ7Icugh4BHlsQwswMYecyQoMcUk105mOphjlne&#10;VgQ9dtA944g1l92xOTIAu+LPYE/CWexLOo9DVy/B4EYIgU8obWhm3U6AOUHPsde5cCx8CKfiJ3Aq&#10;eQ5HAh+7kpewL30Du7J8urPH/l0JrErewpKgx6QgD/rPnneg55fUdFwyZOHpstUon6NL0XNffTxu&#10;K4/GTYURyFRUx7URw5G6QZn29MRdlUZshjwi6lQRWaKDoOrdCGpcipCmSbj0YScCaxcislkD8e3c&#10;np7oRoKXpqFIbOCenYipGUxfk+rlEP9BDhHlmgh+OxLBBQQ7BDrhbwcivEAKUYXSSCglX0PQk0jA&#10;k1Qsh9RSRWR90EBWlQbuN47Hi/ZpNO5U6+Bytj4sz6bAyOsN2McLYRFQBgv/MticfAen83XwvPKR&#10;lrUoepiy1iVuWYs5M8GMpzNlLQY8Aed/h++pT/A98Qlu3s1wcW/ghkcDHFxqYOPwDha2ZTCzLiJv&#10;cG9wwOgxft2TjbW/pmL5xngsXR+LJT9F01hM8LNgbThmrwjCzOVXsHBdBHR/jsGiDRGYtuwitBed&#10;gfpUdyiMs+OiR52gZxgPPSoC6NEg6NE0ofCh6CHBbG8WhA9zob03+FD0MPFHo0dUtudr0bON0/3C&#10;ugToGU7Rs5egZ5cAen7pQM9Ugh7BY6MLeri7tanbCYpO9PC3MXOPjQ6m6OnYxsygh7+jR/gEheCO&#10;HlHoEVxMKO4ERW+LCaW6b2MWXkzIjKv/ygfEdxibCHo8/jbo+VbwEVXq6u9kV1/LXZLAR1TGpz/N&#10;zt+q9CXJLh5JMjySnJjoK3gE0dNLSUsYPB3oMWPTh6gUDz0UPGYEPGZGBDqGvOBnePQhw4DHVI+i&#10;R5YBj8kByLH2k9hHS1pyRrspeGSNdkLJdA9G2BzBeEcWtF3YmOrOIeixxKKTdlhK0LPqois2hfpi&#10;Z9xp7E44g/3J53E4/TIMCXoOZwTThmZWbhzMH12DLUGPU+ED2L8lUfgYDsXPYcdke0ped6Knspig&#10;p4Cgp5CLnufPsZ8pb926jZ9TruKCAQuPl65G2ZwlKJq+AHdVx9JMzy3FkciW18R1JVVkaKkgyYJA&#10;5owc4hKUEF6nhdD8DQiqOozgxuUIbliIi1WOCKoj6GlSQVyrDD00Gt04iPbz8JcSRtHSFvn2ewWE&#10;l8sguHA0AvMnIzh/CELyxyAkTw2hbzQQka+J2CJZRBdoIa5QCfFvhyKpSA6ZVeq4UamG2zWjaZbn&#10;1acZeFCrg+hHv+DYhSgYeLyEiXcBjvqV4OjxElj6V8DhdA3cLzXD+0obfAM/0Wktn0vt8D7fBq8z&#10;rTSOn/sMv3MERKcJiALa4BPQDncvgh63BhpMtoeix56g51gZONbFFD37DR7hl12ZWP1zMpav56Jn&#10;6ToCn3UEPT8R9KwOw5wVwZi/Jgy6m2Joj8/sVUGYvOgsJsw7CbUpbh3oGahuhn8pG3XA59+qItAz&#10;4ivQM5nTPdvTU2/Pn40e/oV1CdEziKKHRdBj2AU9oi+s9x09ktzdYtBjyqCnpxMUu3pAT2/bmAXH&#10;1XtaTCiEnp62MfN39PyDnu8t/urwkWST87fY5vw1WR9JG56FH06C6PkW4BE8MfG14OGjR0LwSFHw&#10;mAmAx7Qzy0PQI82gx8yQYMeQHhFl0CPDQ4+sKQOeQ5Aj6JEzIeAxIeBh7eWix3g3gc9OyBnugILx&#10;Tmha6mGcvRG0nU0IeswIeiwIemyx7IwDVl1wxsZgL+yIPYXd8adxMPUCDK4HwSiToCc9EEduhFL0&#10;WDy+Bvs3t+H49j7s8km8fQT7oqe0xMXc4nJg9vUw6KkoglUxFz2mBD1HXrzA/gcPseNmLjYlpeGc&#10;vjEe6a5G6ZzFKJw2H3dUxtBMzy3lkXRkPUNBBdcUhtOx9SR7BcTFKSP8wwgClM248t4UgfVb6fj6&#10;harLCGmYjogmOUQ3E9w0D6aNzLGNMoipZ5YSDkZUNYFP1SCEVygipFgGQW81EJQ/jqBnOAJfrULQ&#10;q6kIfj0RYW8mICpfCRGvpyE6jyAqn0GPPG68U0NmpTpufxiNJy2T8ap9Bh43TEXaG104XLkEA/fH&#10;MPbMg5lPEY76EvT4lVP0eFxsoehhMjxMaYvZukyXEJ5to+Ppvmc/cctaJ9vh5UcgdLwV7p7NcHVr&#10;5AZBj73TB1jZVsLcuhRmlkUw5uRh/xGCnh2ZWLUxCUt/4oJn2fo46K6LwaK1kViwKgzzVoZiyYZo&#10;2uPDZHumLb1IwTN65nGoaLtAYSxBz0iCHjUeepR56FEh6FFjUfj8oGFC4fOjlgB6BOAzcKxZd/gI&#10;9fZ0Q48wfISXFfZ2gPQvjJ7Ou1vi0LORh56ux0b56FnW5diojsi7W53oETxBwb27JRF6etvG3Bt6&#10;JFlMKIAewXH1f9DzvxJ/Bny+RZ+PuKxPX+94CeOnv/t9JNnzI6px+a8EHmH0SAgeKR54BlHsiAIP&#10;Fz0yBDwyDHjYBDxsBjyHIUfQI2d6EPImB0h0okeeoEeeoEeeomc7FIx2QMP8AMbaGkDbiYWpbmzM&#10;8jqKBf7W0D1th1XnnbAxyBM7Y09gd9xJHE67AFZWCIkw6F8LhEFmGExvx8PqSQYc8+/AIf8u7Avu&#10;w6HwERyKn9KzFI5lr+FUUUCnuJjRdevSt9xm5sICGL1+hYOPHmN7Ti42JKbgjJ4hHi5Z1QU9NMuj&#10;oonrI1WROl4RKRMJeLbK0WvrsTnSiCoYioiXExD4bh8u1x3A5RoWQU84QurnIrxBHuF1AxBVL4W4&#10;JmlE1sogvlEecfVyBD0EP9WDEVEpg7BSGYQWSSPkrQKC3ujgysttBD06CCPIichXRcQbLYKemYh+&#10;o44E8jVpJcOQUaGCnPeauFMzBo+btPGidRqeNOkgq3gK3MO8wPK6zUWPN0GPD/l9+1XC6WwdvK60&#10;cjM8DHguf6Ij6j7n27noOdVKm5cZ9Pie/ETB4+HdAjePJri6ctHDfNvOsRqWNuXgWBaDbV4IY7M8&#10;HNB/jF+2ZWLFugQsXhUF3TUxWL4hHro/EfSsjsTC1RFYuCaCNjjrbojBvNWh0Fl8nqJnxDRvqEwk&#10;6BlD0DNCCD3DeOhRFUAPiR81TWm2Z8BIdhf4dKCnB/h0QY+obE9v97j6gx4+fPqCHv5zRVL0sDg9&#10;oGd/N/SM70DPOgH0LONdWF+EJTz0rOxyYb373a3u6JEVjZ6etjH/IoSenhYTikOPVg/oGSwaPYLj&#10;6n8/9PDfLL63+CPh09clhn3t8+lr1kfSstfXNDv3teFZOMMjavlgT6PpPYGnt108fQWPYJZHRA8P&#10;xY4geDhc9AwWLmvxszxmBDxmRyBLwCPLgIeEHFsP8qaHSByk4OHGPiiw9pDYDQXjXSR2EPgQ9Bhu&#10;gzpnH8YcO4xJjobQcWER9HAwz9cCi0/YYOU5R2wIdMf2aH/sJHEo5RxYmSFg34zAkYwgGGaFg307&#10;DlaP02H/5haOvSLx+jZs8+7B7u1j7qLCklcEPnlwrSqFW00l7N+V0iWFVqUlMMnPg97TZ9idexcb&#10;ktJw+pABHixeSctbxTMW0kbmXOVRyFbVxLWJw5GoK4ek3QQ8fjKIS5NG3DVpJFyURdQLZYRUz0RQ&#10;4zwEN8xGSMN8hDepIbJpKIHNEMRVDEVCNQFPgwwSCXoS6hUQV8vd0xNRPpDEIESWySKsaDQC3yxD&#10;8BtthBLwhOfLE1QpILpACVF5cogrkEVykTxBjxLSipVwvUwV2ZWa9Or6y9bpJGbg3vuJOJNiAYsT&#10;aWB55MPcrxQWx8soehxO8TI9l9rotBa/l4c5KOp58iMdT/c9/YmWto6f/Awfv3Z4+RD4eLRQ9Li4&#10;NFD42Nnz0GNRDFPOWxiavMb+w4/w89YbWL42HotXRmHJ6mgsXRuLBSvCMW9ZKIFPBLfXZ0MszfhM&#10;X3IJUxaeo+gZOd0HqpNcoTjWHjIjrDFQlaBHyYgbDHqGE/SosGi25wd1AfRoiUDPGDPR8BFGT0/w&#10;6Q09oqa4/hvo2cIRjR593t9tAfRIE/R0v7DOR0/3C+ui0cM/QSEKPWO6oId/d4u/jbkLekRtYxaF&#10;Hv6Onr6gR5IdPQLo4Y+r97SYcDMfEN9hbCTocf+fR09/4SPpdfav2eDc0wmLr+n36U/Pz9fgR1zp&#10;Sxx4etq43NsuHlHgET4x8bXg6Zbh4YgGD8eUXmseQtDTHTyGBDwGkOWhR44PHjYPPKbcLI8CAx6T&#10;vVAUQo8Cgx6DrVBj78Yo64OYYH8EU5yMMMPdFHN9jmJJgDVWnrXHusvO2B7lh10xAdBLOQuTG0Fg&#10;54TBICMQhpmhMM2NgeWjNNi/uglbEgx8bPPuwq7gIYHPE9gWPoNd8Ut6ed2ZwMeuogh2laU022Oa&#10;z+3r2Xv3ATalpOPMYSM80l2F8nm6KJ21GE9GTcZdlbG4OXwEMnTUkLhXGUkHCT4CCXiC5BHvPwzx&#10;IcoELSoIrp+NwHpdEgQtdWtphDdoI6p6OGLLZRFbIYPoGvLj6mUQW8vFUHS1NEJLVRFRJo+IUkWE&#10;Fo5F4OsFBD0TCXjGIOqtGkHPMES81kIMAU/8WwKnAgKofBkkF8gjs0IdOZVauF87Hi8/Tsfrtpl4&#10;WD0RwVkHYHM6BHoOz8Byy4ep+1sc9SzBMb/3cDnbyJ3WOt8Kz7Nc8DAZHq+TrfA+STB0sp1meY4H&#10;fIaXL/m8dyvc3ZspeFxc6il+7OyqYWVdAXPLUnDMi2Fsmod9eg+xcXMGlq2Jw+IVURQ+S9fEYtGq&#10;SCxcGYEla6Ox6pck2uMze1kQpi68AO35ZzB+9gmMnEbQM5GgZ4w9hmpZdUWPMkHPMIKe4Sya7emG&#10;nhHsTvgw6BktBj0TBNCjzZEs2yPY0PzfQo+oHsE+o8e0G3pUKHr2EPTsFEDPzx3o4V9Yn9Ptwvrs&#10;bhfW+Sco+He39og4QcG/sC72BIUk6BEcV+9pG7MEiwkZ9Ijb0cOf3BJEDwXEdxgb/jbo+Zbw+VZZ&#10;n77CRxx6/lvwkRQ/wgDqL3gkzfD0dFPra8EjnOXpAh42vd/DBQ+LgmeIEHholoeEHA898gQ9zKZl&#10;BQIeBVMueBRpcNGjyNoFReOdJHZAkaBHkaBH1XQnRlnuxwS7w5jsZIDprsaY422GxQFWWHHGFmsv&#10;OGJLmDf2xAbgMEEP6/plsLNDYHDtCowIesxux8H6yVWCnhzYEfTYvCTweXMHtvkPcCz/IazzHuFY&#10;4XO6ndmhohC25W9xrLwIRwvzYfz6FfSePsXuO/ewPjEVp/QM8FB3ZQd6no6egjvDxyBHUQsZ2mpI&#10;OjQc8fZaiDutgARHBSQ6EPTkKCKqbhj+P3v32RV1mrUL/NWZmR5tFUlFTooEcwBzjiiKCROCARXJ&#10;lIAEyYi5zYGccxTJQZScg5hz1rZ75jnPJ7jO/t9VhUVZRVK7x9PzYi/QVqZn1hJ/s++99xX3aRID&#10;T9T7jYh5vwnxXLfnoxGS36kh9Y0C0l4rIvG1ElLfySON2956M4LBJ+ExD4mEnsRHqojntrfujKPS&#10;R+JdfUKPBlK6FZDUoULgkUf2fYJPtxzSO0chq2s0ih6ro/yZDmreGKL196no+h9TNL2bhKyGNQiK&#10;PI29vnWwC2iHU3A33EIfwOvkcwRe+IBjV/8lQM8lKeg5+z84dfZ/ceqX/8WJU/+DY8f+hdCjnxh4&#10;goLeM/wcOfIKnoefMvQccn8ER+cu7Npbh3UbC7F0lQA9i5anMvRwz1yLV6ex4eaV63Mwb2UiTBZF&#10;Ycrcq5gw6yIMTH6B3pQTUDcOhpL+EQF61Ak9yg6CkkSPpjODTw96dF0/w0eEHvFuj9GX3Z4e9Ax1&#10;oFnaXM8fhR7JhHWZ6HEk9Bwk9PSXsP6t0SO6xiyRsC4tgmKHED39RVCI0DOzD/RIrqsP4jChOHpE&#10;6+r/Rc+PUkOFzx/x3CVr1mco8z4DmfX5npteIvgMFDyyujwDBU9/15YHAx5ZXR5p4OGLwOMoFTwC&#10;9IiDx5ZqTw96lF2E4HHmwLOTagd4BB6e4zbwHLYSeiyh7rwNYzx2CdATYIdpwfaYdcwFC854YNkF&#10;b5hd8cOGmBBYp50h9FyCY1E4XEpjYFcQwQaaD1VnwqelEH7tZfBtK8fh1nJ4d1SxJy4ued2zqxY+&#10;91oEW1yPu+H7hEPPfbh1d8K+vRW2jY3YfrMKZhlZ+MXODjVLV+DJ7EV4aDKfdXqqVMeiTFUbBdPU&#10;kX1AHanRk5ARqk0A4iH3sBIyOwgxHxSR8JshYj4uRPR7c8R+XIbk31WQ8FEViR8IRR/lkcrN97xR&#10;JvQoIv39aPa0lcbN9Dz7GUlP5Qg9PCTcI/jcVUBslyES7oxH0h1NJHXRr+kYzro8WfcUkXmHfn/H&#10;aGS0j0L+fR5KH2vh1kt9NH6YiM5/m6D141SU3JmF08le2O9/E/uPtMIpqBtvLRjgAAAgAElEQVSu&#10;IffhefwpAs6+Q9iV39ldHoaeC//qBZ4Tv/wPe9Y6efr/MvSEhf2G0FDuaes9oecdg8+RIy/h6fkE&#10;7h6PwT/0EPaOnbDeXYu16wuwdCWhZ5kQPavSsXR1BpavzcIKi2wsNc/ArCWxmDY/HJNnX8Z40wvQ&#10;n3YaupOOQd1IiB4dCfTwCD0qQvSoi6FH24XBpxd6xoqhRxI+faFHBB9Z6+sDQY+0I4V/BHr28b8S&#10;PeuE6OkdNipCjyiCQhA2Ollq7pb1F7lbo3uHjToO/xxBsXd439eYRejp7zBhf+jhyUaP+OaWtBs9&#10;G39w9IT+pdDzn9jx+Z7PXQPt/Aw01mKwA89/NHgk0fOdwcO1yEeJb2pJAw+VIqFHSdTlIfQoC8HD&#10;c7ERFKGH52RF9Rk9Kg5bwLPfDHWnLRjjbo3xvvswyf8AphN6ZoY5Y/7pQ1h63ovQ44u14X7YmXqS&#10;0HMBDgVX4VQcgYOEHvuSGEJPBnxbCnCkrQTeLcXwbC7B4bZKlsXle7cOXnfq4XO/Bb4P2uH7qAt+&#10;T+/B99kD8O92wqGjDbZNTdhaUYkV6Rk4RX9RVK82+4yeMZPYTE+Jnibyl6gh01MTydmTkBZmhOyd&#10;Wsh1JoQ0jUYqFx3xcRZif51HNRHxn8Yi6ZM84t6pIe6tGhLfKxB6fkbKu+HI+CiHzA+j2RXmtFcj&#10;kPZyBFKfySH5McHnwQjEd49CdPtyRLetQWzbNMS1KSGhTQ6pXYSnDjWktBG8WnlIbxuJ/Hs8FD/S&#10;QMUTXVS/NEDbp2no/M0E1U8m4WquHRxD8rHXqwkOAV1wDroL96OP4Xf6DY5e+o1dX+bAE3budxw7&#10;R/A59++ebS1ujod71jp2nP552CdCD9fleYvAwDfso5/fK3h5PYUHoceN/wAH7TtgZV0Nc4sbWLI8&#10;HQuWJGPx8jQsWZmOFebZWGWRy+DDPXOZLIjClNlXMXHmJRibnMfYKaegM+EY1AyDoDzWD6N1vDBc&#10;nY+/KTni/ygJ4MPQoypEj4Yzg89PWn2gRxI+Eleah0/g937iktXtkRVL8T3Q09dld1HY6ADRM0IM&#10;PZ/DRr9Ej7HUhPUlwoT1+Vj8BXq+DBsV5G59vsYsM3dL8jBhfxEUg7nGrC8DPaJ1dYlrzJLr6rLQ&#10;s+4HrLV/SfR8S/gMFD8DPWb4rQadh7rpNdCB58F0gAYLHhF6vhY833A1naFHNMMjDh6+I0OPHKFH&#10;JnjcROCxZehRJvTwCD28HvQQeJx3QoXQo0LoUSHwqDpuZehRsd8ENUdL6B2ygpHPHkz020foOUjo&#10;ccKCU3wsO38YZpd9qLyxPekY9uWcx8H8y6zsC8PhUBwNt6pUeDdeh29rMcGnlB0q5LK4vLhuT3ct&#10;vO/U4cgDDj1t8OHW15/fZ5eZ3e52wL69BXsa6mFZVo5lKWk4aWeH6mUrv+j0cBeZS/S1kLdZHcnp&#10;Y5CcNRbpZ9WRdVIeGSWjkdYsh9gXVoj+uAFxv45B4m/ySP7tZ8S/00Xcm0lIfGeAlA8/I/HNz0h+&#10;PRIpr+WR8koRKS8FQaMZL0ch7dkIJD8cxe7zRLXZIKI5DFHNdohtNSH0jEdc0zTEN01FfCN9vUb6&#10;z28diYL7qqzTw9DzwoB1ebp+N0XDS4JXiRXcT8Vhl0c99vu04qBvB9yCHsD35CuEnP9V0OU5L0TP&#10;WULP2X8j7DR9fop+nhtePvY76/CEcrd5QrgOz2tCzysEB7+Dv/8reHs/E6DH7T7s7Tux07oG5utu&#10;YPGyNCwk9HAdn5VrcrBmfT7M1uexp66ZC2MwfV4EJs+68hk9k09Be3wY1MYFQknvCOS0D2O4mgz0&#10;qBF61J0ZfBh6tIXoEYPPsLFS0CPR7emFnoE8cUmiZyBzPX8Gerg/266y0LNLDD1fho1KR89sqeiR&#10;zN2ykRJB8U3QI36jZzDokXaj5+f+b/Rw6OE2tzaIuiY/YA0cPQVln8/1/4j1veEzlNX2vuDzn4yf&#10;wQw9DxU8fR0f/NPAI0CPOHjk+ALwjJaY4ekFHjcBeJSF4FF2FYBHhZUNFYHH2QqqBB5Vp+0EHg49&#10;W6DqYAlVDj0Om6Drth1G3rsxyc8W0wIPYOZRB0KPG5af98SaK4Sei4exLSEUtlm/wC7vAvYTfuzy&#10;r+BgYSTb5PJqyINfezF820rYzR73xmLW7eHQ49VVA9/7TWyY2e/xHQS8eACfJ/fAJ/Q4cOipr8Om&#10;sjIsSkrGcfrveHvNKjbT88h0AVoMpgiet+S1UaSujtzlykgppMpVQcZpZWSFKiA9TxGZN+WR+HwM&#10;Yn9diNiP5oj7OAtJn3iIe6eNmFfLEftqI5IIQAmveUh8Sb/2hRySXoxC8oufkcGtrj8fgaRHIxB/&#10;VwUxHTMQ2bIXMW27Ede+GAnt+kjuJEi1jWMBpymtBK9mHtJaCD33VFHyUBOlD7Vw88kYNL+fjDv/&#10;momWt1OQXWuO4GvHsJNfgz2ejdh/uBXO/nfhfewFgs9+ZLM8HHiO/vIbws78TuDhsPOvnuFlAXo4&#10;8Hxg6AkO5tDzkuHH3/+lED2P4Op6DwcPdsCaQ8/aG1iyLB2LlqZihVk2Vq+7DrN1eWy4ec7ieJjM&#10;i8LU2dcwyfQyJphchNH0cxgz6SS0jcOgqh8IRV1fjNL0xHBVIXoUHRh8/sYj9KhIoEfThcHnnzoy&#10;0CM+22MgBT1cTeL3D5+BPnF9DXr6Cy3uDz12wj/vYujh/uwqiKFHg6FnJ6Fnu1T0iBLWZ3+RsN5/&#10;2Ohn9Cj3Ro8rocdZBnqkXWPuDz2SN3rE0TPAw4SidXURenYN//JGz3/R86PUnwkfEX4G+tz1LY8a&#10;9vfk9T26PuI1VPCIo2ew4BGhR1rExGDBwx0f/KLL4yhEDwceEXqkdHg48LgReNwE6OFxXR4OPa4i&#10;8Fgz9Khy6HHeATWnbVBz3Eq1hbCzGWoceqh0XbfByMsGk47sxbSA/ZgVao8FJ12w4rwH1l71hfkV&#10;L0JPCKHnDA7knmP4OXD9EuxuhMO1IhHeDbkIaOc6PcXwZOgpgmdrBTtUyNBzT4Ae/yd3EPj8Pnwe&#10;dePQ3U44dnDoqcXG0lIsSEjEMU9H3LZYI0DPTELPOA49+ihV1EKBuipy5ikiNUkOadEqyPJTRVaQ&#10;GlJvaiKb4JP0UAExH5Yj6p0zYt5vRtyHyYh/NwbRLy0Q9Xw/Et8YIuGVPpJeqRJ6lAlJiux5i6GH&#10;m+t5+DOhh0fomUQ1H/EdExHfboC41skEnnmIazJHYvN0JDVrIKlJDqnNI5DXycONblUUdquh9L4W&#10;6l4ao+uTKdrfT0dp50KcS3aGlWsFrN0IPocaYe/dCY+QJwg49Q5h5wk8Z3/D0TNUpwk4Jz6xy8s9&#10;T1uEnqNHuU7Pe0LP2x70BAS8ZOjx8noCd/cH9BfbXdjbC9FjTuhZmo7FS9OwanUu1qzLx8rV2Viw&#10;NBkz58Vg+pwITJl1FRNNLmH89AswnHoWehNOQMvoKFTGBkBB2wejNIToURRDj7IQPaqEHjVnBp+f&#10;NITo0XbtBR+GHmnwEev2DB/PH3i3pz/0iODzPdAjekIfFHpc2YkJaeiRnbA+GPT0zt3aKURP79wt&#10;OUHYqOvwwaFHPIJi2fD+rzFz6DHoAz1DvNHz10GP6C+PH7FkwWcoBwz/rOeu/9SuT38I+hbgkXWL&#10;Z6DgEaFHBJ6+VtMlweMmZY5HBB6+ZJdHBnjcBOBRIfCocOBh6LGGKgceKjUOPM7bxdBjKYaejdBx&#10;pW/Ch60JPXsIPfsIPQcx/4QTlp89ROjxgUW4L7bFE3oyT+NAzlnspY/7cs/jQP5Vtr7u0yhAjx+h&#10;53BTIQ41FMKjpYzQUwOfLsHNHr9H7Qh4egcBz+7B+2EX3O929KBnQ3Ex5sfF47iLParXrMbTuQL0&#10;NI6dyDo9JTxN3NBUQe5URaSfGoX0k6rI9tJE1mltJHeMQe4FZSQ3qiL69SZEvPFB9LtNiHm7BnHv&#10;JiPm1WpEPbNB/KspDD6pb9WQ/FIdic80kE7gyXwjh5SnhJ5Hw5FwXx6xnXqI65qMuHY9xLTMQHTj&#10;RsQ07kJUHR8xdesR32BI6BmFlKYRyGxRRHarCvLaVVF0RwNVj/XR/mE6Oj+aoPqRKaKub8euQ9ex&#10;w+kmbFzqcMCzDW7+D3Dk+GuE/vLpc5fn1O89gaLcHI8IPWFhIvS8IfS8Yujx939B8HlB6HmEQ4fu&#10;0V9s3XB07ICNDYeefCxZks7gY7Y6D2Zr8tiMz7yFiTCdG41ps8Ix2eQKJsy4CONp52Ew+RfoGB+D&#10;liGhR4/QoyVEj4oQPQpi6OE5Mfj0i54x3wg94jd7vid6JIeYpeX4idCzhf9lwrpM9DgQeuwIPQNJ&#10;WF/zRdioCD2iCApZYaOyc7fE0CPtGrMs9EheY17QB3pkHSZUGTx6JNfV/2y8/Bc9XwOfgeJHEkDf&#10;+rlrqMPOQ930Gsqq+2CHnoeymi7tWUscPUMFj3iXR/wA4aDB48T+XyIDD9+eoHNQWHaywePGgUcc&#10;PTaEHWuoceBxsYI6oYfb0lJ32gp1xy1UllSboe6wEer266HjYglDz52YfGQ3ZgQSekIOYP5xByz7&#10;xQ3mlw9jY6QftsYGYnfacRzIPoO9GaewJ+M02+ZyrYiHL6EnsIPQ014Cz8Yb4NffgHtTCVtd97lT&#10;A9+7DQgg9AQ+64bfk24cvt+BQ93tcBKiZ31RIebFxOKUzR7ULl6OZ/OWsKvMtTpGqFTRQ7GaBm6o&#10;qyBfh4cMr1HIODUamWfo82RNpHRpIn+/KjKKlBH7Yj0i37oi9sMMxLyzJvQsQOzruYh+vgKxLxcj&#10;9b06sn5VRNobFSQ9V0XKixFIfzkKyU+GIfHhP5FwT47QY4CoVntENW9CZOMeRNZ7IbrhAGIb6OvV&#10;mxF4jJDaIofkBjmkNRKYaulrNmmhiP49Kh/oofXdVNz5dSaank9HasU6OPonYrtDGawcb8P2UDNc&#10;j9zHkbDXCDnzK0PPsTP/YnM8occ+sWwt7lnrGKtPDD1Hj3LoeY2goJeEnufw83tK6HkOb+9HcHcX&#10;oMfJqZPQU401hJylBJ7ly7Owes11LFuRiQWLkjF7XhxM50Rjquk1TJhK4JlyHsZThegxIvQYHAVP&#10;z1+AHnVCD4/QoyBEj6IDe+r6u7IQParODD4/qbuwJy4unFQcPsP03KTDRxI9XImjRwQfaSGkfQ0z&#10;y0IPV38Eevbze6HnZ0LPyEGjRzJ3i0tYn4clMtCzuSd3S4Qe0TVm5Z4ICi5sdEDokXaNWRI9ohs9&#10;/aFHSww9Sr3RI9rcEkePaHNLFnrW/oBlTugJ+cugRxw+Q+369Nf5+RZdn8F0fga66TUY/HzLDtAP&#10;Ax5p8RLSwfO5y2PPBiE58CgQeBRZHSDsCNDTCzysdkPVbRdUOfC4isCzE+ouHHi2U21lm1oceDQI&#10;PBqOmwg9GwTocd4EQ48dhJ5dmBGwFzOD92P+MXssPeMCswvu2BDhi02RvtiZGIJ9maewL+s0rFOO&#10;E3ouwo1DT0MOAtqLcKS1kB0qPETo8Wgqhhd3obmrGr73CD2P2xFE6Al4yqGnHYfuEno6W7C7thrm&#10;+XkMPad37UX9khUMPVynp1rbEBU8XRSP1kDBSFUUKqghd7Yi0iPlkXZbCWkNqkhu10TOWUJPuzwS&#10;Ppog+v1yxP+qhZg3loh/NxNxbxYj5uUaJLzWJ/QoI+3daEKPIgsaTXk+EmkEn5Qnw5H8kOBzbxSh&#10;xxjXGiMR22aJ2BZLRDfuR0KLIdK7tJHeoYK0VnkkE3YSahSQXKeApGp1ZNQTvNrUUdylgeY3k3Hn&#10;40y0v56OgoYVCDx/Clvtb2DrgZvY5VQPR687AvSc/lU4y/M7jopS1EM+CsEj6PIcO0YICnuH0FAO&#10;Pc8IPI/h6/uIwcfL6yFDD5/fDWfnTuzceRurV+dg2bJ0rFyZzTo9i5ekYd6CRMyeGweT2VGYanIN&#10;46dcgNHkcww9RlPPQW/8CWiOC4Wyjh/kNb0F6FHm4+8KTvg/8g4MPj3o4RF6VMTQo9EPesZK6fZw&#10;6DHm9+72SB4rHMgTlyR6pN3q+Vbo2cAfMnp4PeixEUNPf2GjIvRI5m59Rk9/uVvOwrBRNycZ6JF2&#10;mLA/9Eje6JGGniEcJhRHD7e5ZSECxA9Ya/5y6OkPPgOZ8xksfL4Xfr7H09fXrLxLQ1B/ERODAc+3&#10;uMUj81lrsOBxYNdcOfRw3zi5pGbusit380NZJngE6FEj9KgJ0aPuYsWOD2oQejQIPRqEHo0e9GyE&#10;BqFHw94Cui4cerZjso8NpvntxswgW8wPO4ilp51hdp6PjRE+VN7YER8I24wTrNuzK/U4e+JyLY+F&#10;d30WAloL4NeDnnw213O4rYJtcXHXmQMZeu7A73EXPLpb4XanBY7tTbCproJZdhbmRcfgl9170bB0&#10;JUPPQ9P5qNMzZp2eIlV15KvzcENFFbnzVJDlrYisU4rIjOUhpV0d2ZFqyLgvj8TfNRD7qx4SPqkR&#10;ejYg7u1MxLxahujnaxH/agySXmsg+bUCoUceqa/kkfR0JDJecuvqiki4p4K4O3qIaZ+LiCZvxLUR&#10;lpq2I7Kej/jmcUhtV0NKiy6BRwdJ9VpIrB2HhGoDJN7SR3qdDq63qKOoQx01TwzR8W4GOt+aoLJz&#10;ES4mOWObfRYsbcux82AN7A61wzvkBQKPv0fIiV8ZeFgd4+7xfGJ3ebguz7Fjv+L4ca4+4OhRbp7n&#10;KYHnAWHnPry9H8DTkwPPHbi4dMLRsQ02NrexZk0uoScNy5dnUGVi0aJUzJsvQM/MOTGYbhqBiVMv&#10;wWjSOQYfoynnMGb8SWjqh4Kn4w95DUKPmhA98oSe0Q4MPtxTF4eef/Ccv0SPputn+IjQ00+3Z8Do&#10;GegTV18HCgeLHskhZhF6NvNlo0cUNipCD783ekRho9p8K0LPtj7RM+eLhPXe6NnQB3oO9ORujeqJ&#10;oJCKHmsZ6BHd6OHQI1pX7w89kjd6pKFHbF1d1mFC8XX1Hx09wX859Pynwcea/+27PkMdeP6auR9Z&#10;8JEEjwg9QwFPX+gZaIdH2sXlATxpfQkeezYIKUDPATYQqdyDHhngcROCh0qd0MPA48KBZ9tn9DgJ&#10;ujyahB5NQo8moUeP0GNE6JnkvRPTjtjANHAP5h09gKWnHLHqnBs2R/pS+cCK0LMv/Tjscs5gT/oJ&#10;7OfQUxYD77pM+Lfkw5+h5zrcCT0eHHpayuHBDTTfq0fQk3YEPu2C78MO8Lua4NLRiIPNddhxsxzL&#10;M9Iwl0PPHls0LluFZ/OX4IHJPNSInrdUNAg8KihQU0PuFi3kOKog10EJ2UE8pJVrICteBemPRiPp&#10;36MR/4nww93oeT8dCe/HIPb1NMS8WIi4lwaIfzEGKW+UkP52NNJfj0bys5FIfzESCQ8mIqZrOaI7&#10;zAg9cxDTao64Vm6eZxvCa44hosYTCU1zEF+/Bgn18wg9Y5FUOwkJt6mqJiK1Wh+5TRooaFPFzbtj&#10;0PJyCjremKD2/mwkF26EjXMiNu0pxrZ9VbB1boa732P4h71F8PGPCD3+iYWKcs9aLFsr5APB56MY&#10;et4Thl4hIOAJoYcDzz0cPnwX7u534ObWCWfnNtjbt2DXrttYuzYPK1Zw4EnH4sUpmE/gmTMnHrNm&#10;x8J0VjSmzQjHhCkXYcyhR1j6409BcyyhR9sfCho+GKU6APSoiqFHw1UAH2G3Z5huH+gxkECP5GyP&#10;rJs90iIpBrrB9Uejx02AHu7PsWK/6LGQip75YuhZ8QV6euduWUvkbh2UiKBwk3WNuS/0yIqgmDG8&#10;/2vMHHpEhwll3Oj5L3r+f0TP18BnoHM+g33u+jO6Pt/r0KFkyQKPrNX0HwA88mLgURKih/sGynOz&#10;pdorFTzqXHHgceXAI+zyuAjAo+m8BZpOllSbqQTo0WLoWYcxzhth7LENk32sCT3WMAnYhXmh+7Dk&#10;pANWnXWFZZQvLAk9O+MDCD3HcJDQY5txkm1yuZZFw6cuA/7N1+HXWoDDDXkEnxs43FwMz5YyHGoq&#10;xZG7dQh63Ebw6ST0tIPf2Qintnrsq7+FzSWFWJyajHkxMThnuw+NywXouW8yF1UaY1GmpI2i0eoo&#10;GKWKQlV15NrpINtHFdmeysgOVEFGuhoyihWQ9oIQ8y85JP42Ekm/D0fSJ2UkfSQEvTEi9CxG7Is5&#10;iHtuhNS3ysh4J4eMN3JIfzVKiJ6ZiO60RWSbE6FnPuLajQg9poiqt8PVW/G4fLMYsXUbEFtjhfha&#10;cyTWmiD+9kLEVy1A/M1JSLmti+wGNeQ381DaoYWGJxPQ8WoGmp+Y4EbNAth7X8HmPXnYvKscNgfr&#10;4OJ5D0e4OZ2wD2xj69iJf7FQ0cDAd+wODzfHwz1tcV2eY8feEoS44eXHOHLkPnx8OPR0E3q64Ora&#10;DkfHFhw82MTQY2GRj5UrM9kT1/z5CZhN2Jk1KwYzZ8bAxDQKk6degfHE86w48BhOPItx489AY0wI&#10;lLX8IK/uLUCPEqFnNKFHzoHBh5vv+bsSoUdZDD1qEujRkkCPJHzEnriGG/Glo0fWE9efhR7RWYyB&#10;oqcnYV0cPb3DRvWkJqyvlpqwLkKPmdSw0TFS0cNyt9z6yd3q7xqzJHqk3ejp7xqzcF3dbWTfhwmt&#10;heiR3Nz6s/Hy/dFTWPb5ueBHqz8aPl/73NVf92cw+Olr4PmPmvuRBE9/t3gGAx5b/teBp+dZa6jg&#10;ET1ridDTD3ioNAg9Gq5W0CTwaLpsp9pG4NkKLUKPFoFHi8DDiqFnPbQIPXpO6zHeYytmBOwm9OyE&#10;qb8N5obYYvHxg4QeFwaeLZHe2Bnnj/3pYXDIPYN9HHpyzsK1NBLetWmEnjz4Nl1nhwq9mwvh3VpC&#10;6CkFv7GERVIEE3qCn3ayI4WHujj01GH37QpY5OdgUVICFsTG4MK+fWhasQpP5y3G3WmzUamux7Bz&#10;fQQPN0aqoFBNHfk2GsiIUERaojLSo1WRlquAFC489Fc5pPwmgE/qv0fS54pI+qCE2FeLEfXMHtHP&#10;rAg905D6RgXpb0YSekYh+408S19PeaKB2DvrEdHqg6hWayR0qCO2ZQUias8Qem4g/PZFxNYuQnzd&#10;ZMQTYmKrNiOy3ApRpbuQcNMQ6bWjkduohPwmHgqaVVHzwBDtL6ej46UJbrabwO9UCLbuS4HFjiJs&#10;21sFO8KKd8ALBIa+Z89a7C4PoYeLmOC2tcLCOOx8YF2esLBXhJ7nBCIReu7Cy4tDD9flaYW9fSPs&#10;7BqwezeHnutYsSIdS5YkY+7cWMJOlLCiMWNGJCZOugQjY8LO+LMwmkAfJwjRoxsCJY0jkFf1wigV&#10;Qo+iBHrkCT2KQvQIuz0/qbqwbk8v9GgTenTE0COCj8QTF0OP+BOXZLenv7mePwI9oi6POHpER013&#10;8j+Hjfagx00MPU4y0TNGKnokc7cE6FkqAz2fIyhE6BFFUAjQ4+Q2wNytvtCzpB/0jB8uuNHzDdAj&#10;ua6+TgSIH7BW/yXQ87Xw6Q8/X7PePph5n+/19PUt5n5kdYH6Ao8keoYCnv5u8QwyRPTrwLOPpTWr&#10;CNHzJXgIO1Rcarqmqxh4XDjwcGXZgx5tp43QdtwAHQcLaBN6dB3XwdjdEqaBu2FC4DEN2EXo2YvF&#10;J+xgds4ZG695wjLCC1axvrBNDYFj7mlCz3HYZp6CU+FVeFWnMPRwq+veDXmEngJCTzEOt5QQeorZ&#10;vZ6gJ20IfNLBIin4nQ1waW9g6Fmbl4VFCXFYGhWOcKvtaF20GE/mLkL3tFm4qTaGoSef0FM4Ug0l&#10;apoo2KWG9CwlpF0nvGQIIyE6eUjlOj2//oyk34cRfH5G4sdRLH5CgB5rxL6Yh5gnW5H4YiyhZ5Tg&#10;EvOrUch8xcVP6CKqfRuuNZ1EeFMw4tpnIqZpFaHHF+HVJxFda4Ho6rWEHlMk1RsjqW4sEqs1EVs5&#10;G4lVRkijz3Ma1Bh48ht5qOzSQ8uzKeh6ZYra7hm4FOcMa/torLa8jk1WZdhr3wRP36fwD3rLNra4&#10;QFHu+jIXMxEa+o6g854NMIeFcT9+geDgpwSixwgIeABv7zs4fLgLhw51wMWlRYieelhbV8LcnBtk&#10;TiH0JGHePK7LE0UVzeAzbdo1TJhwEYZGZ2Fg9AvGGZ3BWINT0NU/DjXtQCiq+2I0hx6eJ4YpuOHv&#10;coSeUQ4MPgw9CoQeJeeebg9Dj5oQPWJPXAw9/XR7BoQeURaXrGFmEXrE4SNCjwg+g0GPOHj6Qo9k&#10;wvoX6BEkrHOLCFyXVjp6PoeN9o0eLmxUPHdLEj3iYaOiCAoBeqReY+4PPWuGC270iNCzcADokbzR&#10;w6FHtK4uhh7JdXXRYUJpN3r+i54fpQbz5PU18OnvqOG36P58y6ev79kB+kHAM7xXptbQwMMTgkeV&#10;gWePdPC4ceCxotoOLReutlFthbbzFqrNhB2uNkHHicDjuJ5hR8d+LXQd1rIZg+lHrDGT4DMrwAZz&#10;g3dj8fH9WH3WCZuveWBrxGHsiPbBnqRA2OecxIGsk0L0XIHX7ST4N+bAuz6boceH0OND6PFsKmKr&#10;69y9nqDHrQh62oEjD9rgfqcRzm11sK4qgXluBpYmJ2BVdCRitm9Hx0JCz/xFuDt9Nm5rj2M3eooV&#10;NVAqr4VSnjaKV+ghPVUb6ZfUke05FmnpC5ARNRvpdXpIfSOP5P8ZjuTff0bCh9GEnpGIezMd0c+3&#10;IebZBsQ9m46U15rIeKvA0MN1edKfj0bSAxXEdC5DZMtBRLduYuiJatyHqPp9iG1Yhbj6RYiq3ouY&#10;6g1IrJtK6DFE7E1zxFYsRkKlCVJu6SOrVgU3mlSQ38BDSasm6h4Yo+P5DDQ/NEFm8Xo4eJ7D2q25&#10;WL+tGNa2tTh0+BH8At6wjS0OPNwsT3DwW4ae0NC3bGOLm+UJDX1OP/+EQPQQfn7c01YnPD074e7e&#10;LkRPA6GnDjt3lmPduhwsX56CxYsTMHduDObMiaaKYfARocfAkMBjQGK8EVwAACAASURBVOAZdwp6&#10;+iegPSaM0BMERTVCjwqhR1kKekY7shmffyj2Rs8/1Qg66q69uj3DtN16w0caegz5Q3/i6muY+Vuh&#10;R3yepz/0HOAPED3WhJ4dhJ6tvdAjmbA+VyJhfaUEejaKoUeQuyVAjyiCguVuuQmvMcuKoNjZD3ok&#10;rzHPFqJHtK7eF3okDhO6cZtbUtAj7UbPf9HzI9aPDJ/v2fX5HvAZKHjELy4PFTzS0DNQ8Eh0eUYO&#10;FTx8UYdH0OVRI/T0PGmJwONmJejyuIqBx4UDjyVDD7earuO0EbqEHl0RehzMCT3mMHBdj6k+OzCb&#10;0DMnaBfmh+zBkmP7YfaLAzZddcf2KC9YRXtjd4If7LOO42D2KezPPg1nQs/hWwnwrc/A4ZoMdp3Z&#10;t/kGS17n0OPZWga/bu55qwXBT9tx5GErPO40wbG5GtvLC2CWlYqlifGwiLiGxM2W6Jq3EI/mLEDb&#10;xGlspqdERRMlyposf6tURRtFptpIi9VCxnE15NroIPPsDGTETUFa7TikveEh9X9HEHqGE3pGIOkD&#10;4eftRMS+WIfop4SUp3OQ8soAaa9VkP5KDpmEnsyXCkh5rIi4O4SjttUEHhPEU0U18BHdsAPxTeMR&#10;3zAX0dU7EHPbDPE1kxF/ezqiyg4gpmwp4ismIvmmDtJvq+F6gwryapVQ1KSOW136aHo0Ge1PTVDR&#10;OBt+x4KwZVcG1m0pxDbrKrjw78HX7xWCgjjsfOiJm+CuL3N3eUJCXtLPP6ePz+jjY4Yef/978PLi&#10;0NMhRE8TDh6sxf791dixowQWFrlYsSIVCxfGEXa4Lk8kZs8WPHFNn34NEycSegwIPeOE6BkrRI+W&#10;ED08Qo8SoUee0DOK0DPSgcHnb3JC9Cg4C7o9PEKPihA9EvD5Aj16Euvr4uiRHGj+HugRX1v/Xuhh&#10;YaPS0cN1Z9UHiZ4FUtEjHjaq3ws9e2Sh51tFUMi6xsyhZ6wQPVp9oGf4lzd6+jpMKBpiZoj4wcqM&#10;0BP0l0LPQPHzRz13/Rldn6+d+xnM89dAwCMLPd8TPBKZWp/B4/zl8cGBgoe/txd41CTAo0Xg0XLb&#10;AS0OPK7bCDtcCdHjYkng2QxdQo8uoUeP0KPnZMHQw4FH134Nxrmsw5TDW1mXZ17wbiwM3Yulxwk9&#10;Z+yx8YobdsR4wyrGCzZxvjiYEUboOQm7HA49l+FxM449cXncTmXdHp+mfHg3FcCruQjebeXwu1uD&#10;oEfN7InL934zPLoaYFd/E1uK87AyIxlL4mOw5fIlpFqsR9fsubhrOgc1Yw1Zl6eAp8o+lqvqoERH&#10;E/mzeUi7po7M4+rI26+C7PM8ZNygn2smDL3WQOr/VUDS7yOR8HEYoUeO0GPMDhNGP1uGqEfbkPjC&#10;FCkv1ZH6gkOPHLJeySP1sSahZz6hxxxxHVMQ1zYXkXXeiK63RkKzERIaZiC2ZjHiqqcjvnoyYm+u&#10;RESxB6LLViOhYhySKlWRdovQU6+K3GpFFDdpoLJND7Xdxugk9NR3Tcb5SCfsdYiG+aYb2LStDAcd&#10;O+Dt8wIBgW/ZADOHHq7Lw11fDgl5xZ61goKesi5PUNBDqgcICLgHH58ugk8HwUeAHju7auzdexNb&#10;txYQerIJPSlYsCCW0BNJ2LkGU9Nwqgghei4w9HClr38aemMIPXphUNUMhKKqFPSMcGDwkYUead2e&#10;YVpuAvjoyu72DDfgS0dPX3M9M/j9z/V8L/RsFH6/GQR6uD/XSmLo0RJDz5cJ62ZSE9ZF6BFFUIjQ&#10;0zt3S/OL3C1nWej5nteYRTd6OPQoSUePwyDQ8yOC56+Nnj+i6zOYYefvMfD8R3SA+sPPUMAjQs9Q&#10;wCOOnj47PF/O8XwZMWHfc4BwQOBh6BFbTRc+a/UCD5U2oUeb0KND4NEh8HDXlnVcOPBshh6hR4+h&#10;Zz1Dj57jWugRevTsV2Oc01pM8tgMkyM7CD27sOjoHiw7sQ9rzjpgwyUX7Ij2ovLEToLP/tRg2GUc&#10;g132KTgVXAS/PIrgE0/oSYZXXRa8GnLh1UjwaSmCV2sp/LurEUzoCXzUAu/uBhxqr4VtdRk2F+Zg&#10;VUYSlsZHw+byRaSbr0Wn6Sx0zjBBhZ4u8pV57D5PibomKrX1UDpFC7mrFZF+WgvZwbq47qmJzDRl&#10;ZMcpIP2WClKeayLxd00kfOIh/r08Et6pEXrGIv7VLMQ+34boR45IeDaX0KOGDAJP9lsFpD0lIN0z&#10;QXT7AUS1uiC+Yw6imyxwrSaM0HMQic2TCT2GiKsxQnztRELPAsRU7kZ40WlEl9oivnwWoYe+3m05&#10;3GgUdHpKmjRR0aKL2x0G6HgyAy33piAldzPcvI7DzCIXFhuLsHdfEzw8n8DP7zVh5g2h5i0Dj+hZ&#10;ixteFoDnEaHoAX28Tx/vwde3qwc+rq5NOHDgNnbvrsDmzdexdi23rp5E6InBvHlRDD0mJlcxY8Y1&#10;Qs9VTOCGlw3PEHrOYOzYU9DROwZt3aNQUQ+AIo/Qoyx43houz8c/RjnjbyMcv0SP8InrJ54QParC&#10;bo8keqR1e8TRw3V7BrK6/p+KHsmE9V7ocRwkesRztz6jR1rYqAg926WGjSp8iZ5vFUEhfqOnL/RI&#10;3OgRDTHLOkwovq4ujh4GiB+wVhF6AgeMnoP8H7u+B3wGu+X1vbo/kvj5IzpAA3kC+5rV9K8BzyBX&#10;06Vmag0SPNytD7Ve4BF1ecTA47YdOq5cbWV5Whx6dAk9uoQe7hYPt5o+xmkDlQXVOowh9IzpQY85&#10;JrlvxAyfbZgbaI3FoXuw/LgtzE7bYf1FZ2wLd8eOSHfsJPjsTeK2uI7iYM4puBRdxiFCj3tlLDwJ&#10;PdyhQq/6XByuz4NXUwF828sRcLcaoU9acPRZB47cb4Z7Rx32VBXBIjcNS5JisSjqGuzOn0WuuTm6&#10;OPTMNUHZbG3k6iuy+zzlajq4qTMWJWO1kDdJCdkLecjaT/A5NgbZZ6guKCG1YxSSP41A0u8/I/HT&#10;KMS9H4/4d0ZI/qCD1A9GSHhlg6t3Swg+dkh4akRAUkDGS0UkPhiN2K7FhB5LxLavRkKHKSLqDiC8&#10;xh1RdbaIa1iCxEYtJDfykFyvw+Z5Em7PRHTZZsSU7iLwmCK5UhmplSOQW6OI67XKKKhTRVGdOsqb&#10;dNB0bxLaHkxDya15CDp+CBabs7B2fQGsd9WyhPQjR16yNXVRkjqHHm5FPSjoCUNPaOhTqkf0cw8I&#10;PXfp13fC25vr9LTBxaUB+/ffIvSUwdLyOszN07FsWQIWLozG3LkRMDXlwHOZ6iqmTbsCY2Ouy3Ma&#10;+vqnoKd3HNo6YdDSJvSoBUBB2QejlQg9ioSe0YSekYSenx1Zt+dvoxzZNtc/5J17uj0MPSpi6BF2&#10;e4ZpuvXd7RFHz0CfuAa6wTVU9PR1o2cw6HGVhp69hB5RwvoOjGXo+Rw2+iV6+k5Y3yiWuyWOnl65&#10;W24j+kaP+I2e/tAj7TChOHpEm1vfAD2iGz3mfxn0iP5i+RGrL/gMFj9Dffb6I/DzrTpA32oO6I+6&#10;xSMNPOIXl4cEns/oGRB46P8tqkuZ4xF1eRh4GHq2QZfQo+sqAI8eq80Y40LgcebAs16InrUY62hO&#10;6FmDMfZmhJ41hJ4NmO61BbP9dmBR6C6sOLEPq07tx7pz9rC84opt1/iwIvjsjvfF/rQQOOSehlvx&#10;FbiXR8KtLBKHKuPhVZdB8MmBV8N1+LYWw7+rEiEP63HiZSdOvOqG34NmODXdxI6SXKzJTMLihGgs&#10;ibyKQ6dOoGD1atwxmYlOUxNUGushV1MJOTM1UThTDyUmushbroXrk3jI2aiI7H3KyHVWQ94RdeSd&#10;UEZmqxxSCT3J/xqNpN+0kUDYSXyviSSqxDeTEftsJyIeBCHm0RYkPZuM1BfqSHmqgbi70xDTtQ5R&#10;bXsQ1bIbMS3miKjfhIja/YissUd07Ra2qp7cpIaURiruGvPtOYgsdkdC5WKkVI1DcoUGUspVkVml&#10;gLxqZeTX8HD9ljIKq9VQf2c8Q09181RcCt8Fm71RWG1+Hdu2V7F09MOHuSHlVz2hoqIuD7eizs3y&#10;hIQIwBMcfA8BAd2Eng5CTzuhp4XQU48DB6qwa1cpoSeP0JNG6InDggWRhJ5wmJhcxvTplxh8pk27&#10;TOjhujynMHbscehw4NE6Cg3NEPBU/KGgROhRJPQoEHrkCD0jJNAjJ4YeRUKPsguDD0OPWLenF3pk&#10;DDQPH8cf+hOXrDgKaWvrX4Oedfwv0bON3y96RhB65Bh6DrIL6v2hRzJhfZ4EeqSHjYquMcsIG3Xr&#10;J3dL1mFCSfTMl4Gevm70cOgRrqtLO0woWlfn0CNaV/9roqfoB0fPXx0+Q0HP18JnKE9a4uARoUdW&#10;xMRAwdPHLR7p4JEeMdEvePi7etDTGzxWBJ4dAvC4icDDlQA8Yxh4Nn1Gj7MFxjqtoxKgZ6zDakLP&#10;KkLPakw6tB7TDm/CTN8tWBRig5UnbLHqpC3MfzmATZecsPWqC7aHu8EmVvDE5ZB9Em5Fl+BeFgHX&#10;kgh2qPBwdRpDDzfMHNhVjpD71Qh70oQTLzoQ9rwTPt30F3V1MSxvpMMsLZ6hZ3l0OPx+OY2SNWsY&#10;etqnTkeFrh6yDbSQtVQXBXP1UDxDGzlmaijQJ+isIgwdUEDOEfp4Ug036Jt+Vr080n4fSejRRfzH&#10;VYSeMUh4R/V2HOJfmSD68Q5Cz2HEPrJA0vMJSH+pjrRnmoi/Nxdxd+Yhum0zIpttCT1miKzfjvAa&#10;L0RU8xFVbYOY6u1IrDdAcr0Gkmo1kVBlgpjS3UiuMkbabR2kVNI/K5uI9Apd5FQReqp5yLuphPyb&#10;KrjVMg6t96ahqWMyUjLX4dDhUJiZ52GzZTlsbZvA53PdnmcMPNwsz9Gjr9jwcmDgIza8HBh4H0FB&#10;d6m6CT1dQvS0wcOjmdBTx9BjbV2EzZtzsGZNCpYujSX0RGDePK7Tw2HnAsHnIn28hPHjOfSchJ5e&#10;GKHnKKEnFBoaAvTIK3pDTuEwRsp7YPgoMfT8TOgZKUTPaGcBfDj0KAnRoyIFPSL4yHji6kGPZLdn&#10;oPd6pA0z/1HosRJ+PxkSerYTerbIQE/v3K2hosdRHD2Dyd0Sj6Dg0CN5jXmg6BG70cMfxI0eSfQw&#10;QPyAtfIvhZ7vAZ8/at7nW3Z9vnblfTAAGsimVl/gEe/yiNAzFPC4DmSGRzp4PqNHBB5b6eCh0nDb&#10;9QV4Pnd5CDxun7s8eoSeMa6bMZbAM5bAM9ZlA8Y6r6eygL7zOugz9Kwh9JhhLKHHwMmMvglbYJrH&#10;Bsz0scSi4J2Enr0wO0XoOb0fmy46YstlJ2y75gLraA/sSw7AwcxjcC24QOgJJ/SEw6k4HJ63kuHb&#10;mAP/tkKEdFfi6ANCz+MGhD1tQdCjJni034LtzXxszEvGqtQYLEmMwsrYCISePY0K7nnLxBQtE6eg&#10;WJPAM1EPuSa6KDbSRckYTVyfqowiLXVcX6CMbA95ZEYpIuuKBgp3qyOnSAFp77n8rWmIfuuG+A+z&#10;EPfWFHGvTRD3cg6in1gi/N5ZRD84gPgny5H8dCZSn5oi/u4SxHcbEnrWILLJntCznNBji/Dq44Qe&#10;F0LPdkRWBSK+xgSJtdpIrNZA/M1xglX1Kk1kVGsjtXIWkkqWI63cCFmVyrh+i0OPMvIqeCit1kFz&#10;9xS0dU9DccUinDxjD4sNOdiwoRg2NjUsLNTb+zGh5gXb2Dp69CVbU+fu8nDg4eZ4AgO7qe4Qejrh&#10;58f9+lZCTxOhpxZ2djdhZXUDmzZlE3qSCT0xDD3z54vQc04IHwF69PW5Lk8otLVDqDj0BIPHI/Qo&#10;EHrkCT2jPTBslBv+MZzQM1yInhGObLD5H3LOPd2enxRdWLfnnzzXXk9cwzTc+u72DBQ9kqnr/6no&#10;sRN+j2Doce1Bj4IQPdyfY1HC+pfoESSsS0OPIGH9y7DRTV/kbmmIhY3KM/S4iKNHdJiQQ4+0CIoN&#10;w/uOoOjvGrNe/+gRrav3hR7xdfU1/0XPD1j94WcwG15fi5+BAOh7bH3J6gB9yy7Qfwx4BJtaQweP&#10;2PFBKqngoeIOnGlJBc92AXjcJMDjuklQDD3rCTtC8DD0mEPfcTX0CT36HHocCT1u5oSe9ZjpvRkL&#10;g6yw8vgerGbo2YfNFx0IPY7YetUJVpF89sRll3GU0HMe7qWEnuJrcCi4wuZ6uEOFwZ3FCOoqg39n&#10;OYLu3kbIwwYE3K8Hv6USu8tzsT47ASuSo7A4IQKroq/hREggKs1WoXO6CZqMJ6GAp4YcTRUUqWig&#10;TFkbpYpaKFBQRYGxKnJ3KSLzkhwyE0Yj108JN5xVcf0qDxktqkj4NAtRbzwQ924D4t6sROyrZYh9&#10;sZTQY07ouYrw7msIv3MaEV0hiOoKRHTnQcTdmYmoVltcqz+HqMadiG5ch4gaD0TV7EJM7XpE3Awl&#10;9BBs6jSRVKOEpFsaSKoyRnIVD+m3NZFcvhIJhVuRUaGMzAol5FQqIY/DD/34RoUq6tqM0XFvBuqb&#10;CWGJm2Btk8KuJ+/ceQuOju3w8uK6Os9Zkjq3tXX06HP6yM30cAPM91iXJzCwi6HH378DPj6tcHdv&#10;IPTU4ODBm/R1CrB5czZWr07CkiXRBJ5wzJt3DTNnXsLUqecIPBfYE5ex8SmMGXOUsBMMTc0gqmBC&#10;TxCUlf0gL0/oGS1Ez0gheoYReoYPAD1i3Z5e6BGf7RF74hquzxfAR9pcj7R7PYO5zPwt0cOBZz1/&#10;YOhxFqFHFDZ6kP25loYeQ0KPKGxUgB7xsFHZ6BEPG90hM2xUBnokDxOKo+drIihEN3pkXGOWvNEz&#10;UPQwQPyAtYLQE/CXRM9A4fOthp2Hgp+v6QD9kbM/fXWD+nrWkjbD0xd4+ltN7wc8X15clj3Doygt&#10;U2tA4LEWQ48keATo0SP0iINH33Uj9F02UFlgnDNX66jM2QzPOELPOIaelYSelZjoukaAHp9NWBC4&#10;HSuO7WLgWffLflhecsDWyw7YRvCxinSDTcxh9sTlcuMsPMqugV96DW6lkfBvyERQWz5LXee6PX7t&#10;pQjsvoXgB/Xwv1cHt+YK7CrLwYacRKxMicGShCiYRV7BWc9DuLVyOaFnBhqMJ6BQRxvpW2ajcLwh&#10;SpW0UCyvwYJHi2doIMdHARkJo5B9VR75+1SQE66K/DA1ZF/nIeWDKpJ+M0D8+xmIfrkP0c8PIOaZ&#10;JaFnByLuH8G1O78gotsdkd2OuNoaj2utFxDbuYLQs4+hJ7JhB2Ia5+Da7eO4VnUekVWeiKpyRXK9&#10;JlLq5ZB4ewziK+Yhvnwp4kt1kHZTFek3NZFaroX0ciWklcojq0wBeYSf6+XKyC6UR0WNHlq7pqK1&#10;Yzqu56+At/cxWFrmwtr6FhwcWuDpeV+Inqesy8MNLwcHP2SDywEBdxh4AgM76fMO+Pm10e9vxqFD&#10;dXByuoUDB8rp6xTQ18si9CRg0aIIzJlzmcBzESYm5zFt2llCz3kGH0PDE4SeUIYeLa3P6OHx/ASd&#10;Hg49ch4YPpIvQM8/CT3DhOgZKUTPaDH0KBF6lF17dXuGqbv1fuISdXukoWcoT1zfCz2yhpg59HDX&#10;3weAnp+lomdPD3r0CD36/aJHWsL6ZKnoEeVu7RXP3eILIyj6Q09fhwk59Ihu9AzmGrOqED0S6+oD&#10;OUy4SYge0ebWXwM9oiu3P2INBD9f++z1Z3R/BrL2/mcASFr1d4tnsOARX03vCzxiz1qfLy479nmL&#10;RxZ4BM9aMsDDtybk7KQSzPBIBY8bBx7L3uBx3YBxLuupBOAxcF7bgx4DQo+BwyoYEHoMGXroG7Cn&#10;BWZ5b8QC/61YFroTa07ugcUv+7Dlkj1Dz1b6uP2qM8HnEPalBMLtxjl4VUTAszIK/LJI+NRwkRS5&#10;hJ4bCGgvEsz13KtGyIM6+N+tBb+lAjYlmdiQnYhVDD2RhJ7LuORxCLWrVqLLxATNEyej0sAA2eam&#10;KBinjxIFTZQoarLV9ZIpmsh1VkROgALyD/BQtEoDecGquBGoiuxMJSQ/V0DCRw3EvZ2KmFcWiHmx&#10;A9HP9iLioReudp9GxN19iHmwCrH3tyO8/RrCW4MR07EcUS17ca3uKq7VnEJ4zWFcraLPb55G1O1d&#10;iK+djpQGeaTUySPx1njEla9BbOl2xJUYIvUmj9Ajj1SCTkqxCtJLRiOrdDTyK3mEnrFIypqJ7IKZ&#10;qG6YTuiZiptVC3Dhwj7s2JEGK6tKQksjAYab1XnE0BMSwtVjYZfnrvBZq4OqnZU4ehwdq2BrW0Jf&#10;Kw8bN6Zj5UpunucqZs++CFPT80L0/ELg4Z64zhN6jjP06Ohw6Akk8AiKxzsCeXkvyMkJ0TOC0DNM&#10;DD0/C9EzyrlnrucnBRcGnx70qIihp68nrsGgh6vviR7RuvpA0MNtiw4APSOlokeUsP4levpKWF/e&#10;Z9iojtSwUSe+lAiKwaJH2mFCDj2ShwkHco15EOgRX1cXoWfFj1Z/GfT81eEzEPR8T/h8K/BIdnm+&#10;AA+/H/BIHh+U9qT1JXh4MuZ4eoGHv1OInj7AQzVWiJ4e8Liu70GPgRA9Bs4EHqfVYuhZASPHFZjo&#10;YobpHusYeub7WWJp8HasOmaDtaf3YPMFO2y9eJDQcxDbrjiyJy67tGAcKjoP78oIeJRHsCcu7l4P&#10;d505oCUfge3FDD3Bd28h8O5t+HbdgltTGayLM7ApLwmr02IJPRFYE3EZ4fS/e/1yAXq4mZ5qAyMU&#10;TjFCsaYeS1ovGauD/CXaKJqugVwvReS6KOKGuQoKtqohN0wD1y8SerJ4SGnTQuz7SYh9O51FUMS9&#10;WoiYZxsJPQcJPcEIJ/TEPlyCeIJPRPsJXG2OQESzKyKa3Ak9V3DldhbVZVym/x7hVQGIqV5J6BmH&#10;pDoekmtVkXTbAAmV8xFfZoGEMh2kVsojrWIkUktHEXoUkF4sh/QideSVa+N62TjEp89HUsYMlFaO&#10;R3PrZDS3zEFmphns7KIIPYXYs6caLi5tLD09IOAR29gKDX3M1tS5jS3Bs1Y7/P1bqVrg69tM6Gki&#10;9NQSem5i795CbNmSCQuLZCxfHoX58y9j1iwOPL9gxoyzmDr1DOv2cGVoeIzQE0LoCYSmZgDU1f2p&#10;Agg9vkL0eGLkKELPz0L0/ETo+acDm+3pQY+w29ODHiVXAXzE0SMJH4m5nuFj+QL0SNviEqFHBB9p&#10;w8z/CegRJazLRI8dm9OTjh5R2Kg4enrnbvWFnj5zt6Shp68IiqFcYzYWQ4/oRk8/15jF19VF6LHq&#10;Az0/JHiolg8YPcVln58SfsQaCH4GctfnW+Pnez99fWsEDQVCA5njGQp4xG/xDAI8fd3ikbapJR08&#10;u78ED/9zl0cmeNw48GwWokcAHi5ewoADj4sIPOYMPYaEHkNHMxg6rKRaDiOqiS4rMd3dHLO9N2CB&#10;32YsCdqKFUetsOaEDTae3YctFw5gG6HH6pozbKI9YJ8RAvfCc/Asuwq3ossskoJfHg3vmlT4NeUh&#10;oK0QAR2l8O+swJHOSni1VcCloYShZ0t+Cswz4rAsMRLrwi8j2vogGhYvQ9eMGazTUz3GgN3nKVfR&#10;QYWKLkom6yHLShsFk9WR46WAHHcl5FmpINdDGTnntJCTyUN2jhoBxBBx7+cRemYh/p0B4l7PQPTT&#10;DQh/cADX7rkj4q4bYu5vQNz9ZYjs4ONSfSWuNl4g9LghstED4bUXEV4dgKtVZwg9Xoi+ZYmY2yuQ&#10;UD0VSdWGSL6tj6Sbk5HAzfGUGiOlXBkpZYStYnWkE3w49KQWjEN2iT7ySrWQlGWEhFQDXC/URUPT&#10;BNzpno3bt+cSZI5i164MFhTq4NDIQkT9/O6zY4RHjz6m4tDTzbo8/v5tDDxHjjTCy6uOqoHQU0Po&#10;qSA0cfM8aTA3j8PSpdwsD9fl4bo7pwk6pzFlyikGnylTuM2to9DVDYKWlj80NPwIPH5QU/Nn6FFQ&#10;EKBnxEh3AXr+KYaeYYSeEU7sdk8PeuSloEeV0KMmBT0ST1wMPdK6PdLQIz7MLIKPOHpE8Ple6OEi&#10;KEToESWs7+L3iR5RwjqHHu7PtGYPerYReizF0CMIG5WGHkHC+pdho7LQM6jcLdFhQhF61kqgZ/EA&#10;0CN5mFCEHvEbPTLQI3mjh0OPaHPr/wf0+P8l0DNQ+PyI+PlPBlB/4BFHz2DBI4meQYBHTuxZa7Dg&#10;+dzlsZFAjxW76KrbF3jcNhN2BF2ecYQeAyF6DIXoMSTwGHLgEaLHyHEV6/AYOiwj9CzDRGdCz6E1&#10;hJ71mH9kExYHWmJFyHasOWaNjb/swZbz+7D98kHYRLjCNsEL9ulBcMk7CX7heba67lp8lT1xHb6d&#10;jCMN2TjSnI+A9hL4tZfBp60Mni1lhJ5i2JRkwPJ6MtYSeri5ng0Rl5GwbQsaFs5H54zpaJowCbf0&#10;9FGuLkBPpYoeysboIHeaCgqUVZFnrozMQFVkntdErg93q0cFWQWKVKrIKNRHwsfJiH0zH/GvpiP2&#10;iTkiuv1wqTMREfcDEPd4K+IebkTM3Y2I7V6Fyw0FiGxxRVz7HCS0j0di+zTENS1FTN1aRNzyQXjF&#10;ZUTddEZM1Q7EVy1G0q3pSKycj6jC3YjM34fksslIKp6KhBvzkVmuyOZ5MorGILdkDK6X8pCeq4CE&#10;FAPk5GmjptYQd+/NRlfXfMTGHoC9fSSsrEpw4EAN+PxW+Pp2s+vLoaEPERJyn3V5/PxahV2eZvrn&#10;DYSjWlZ8/m36/WWwsbmOjRtTYGYWjSVLrmLu3AuEHq67cwqTJ5/AxInHMGkS9/Ekxo3jujwBBJ4j&#10;BJ4jDD4aGhx6fBh6Ro/2xEgOPcMJPT8J0fOTED0/C9Ej7Pb8NNqFdXv+qegqgI/wiasXekTwkXji&#10;Gj6GP7i5Hkn0iDa4+kMPV4NBjzl/8Og5yJeJHp4YenTE0GNE6BHlbgnQs0IMPfNlokcQNiqKoPic&#10;uyVCj8Ng0dPXYUJp6BnsNWYx9Ig2twZymNDsv+j5AWsg+BnoFPucWAAAIABJREFUs9dgADSQoec/&#10;G0HfEkL/seBxEIJH1OUZ2JOWtGctLXHw9EKPJHgsoU/oGUfoGSfe5XG1IPQQeFzWwojQY0TgMXJe&#10;DWMnMxg7rmTo4cBjzNCzgqFnlpcF5vtuxOKAzYSebYQeK2w8sxvbLx6ATbgjdke5wjrSDbaJvnDK&#10;DiP0nAOf0HOoNBzuFdHwrEqAd206jnDdnvZi+HWUMvR4NJfCtb6IoWdzbiLWpMVgZWIULK9eQZr5&#10;FjTPnY+O6dPYIPMtXX0U8zRQoqSJcp4OylS0ka/CQ6GqGnKtlJB+zBCpl02Rcc4QmcH6SG3SQfKr&#10;qUh+sZDQY4KEV3OQ3jwdedmTkJ8xFTl3ZiLrrT5yP2oj+60xMl9NQ/ZLQs7dRUi4swIJncuR1GWK&#10;zPuqSGybiehaW0RUHUPkzUAkVC9ESp0R4m4uRsLNhUiumoLYElOE5wUgtmA9EgpnIKnAAGnFo5Fe&#10;RP9+ZZoovKmNokpN5BDG0jIVkJ2rhIpKXbQTqh49WoiqqrWEmF/YPI61dRkcHGrg7d3F8rWCg+8L&#10;n7a4FfUW+thGP98MH586eHpWw939NqHnFuzsuHmeLGzYkEjoicLSpVcxf/4FzJzJdXpOYcKEoxg/&#10;/ih9PEYfjzP0aGtz0PFl8OHAw3V7lJW9IS/vCTk5d0LPIQwb7iZAzz/E0DPcid3uEXV7vkCPsNsz&#10;TNVNerdHEj2iJy4Dvuwnrr6GmSXX1v9M9HDfL1xE6BGFjQ4ePZJhoyt6hY0ODD3O4ugR3egZCnok&#10;rzGL0CO+ucWhR7SuLomekb2vMctCj6wbPf9Fz49YA+38fI/uz2A6QN8DQIMZgh4MgiQhNBDwSLu4&#10;3N+TltTjg4MDj7Tjg33f4pEGHkGXh/uGyYGHmwnQc+NKBnjcOPBs7A0eKiNCj5GLOUOPMQceZwKP&#10;0yqqFQSf5Qw8xg5LMdFpGaHHDLMOryX0bMBi/01YEbwF5oQey7N7sfPKQewKd4DVFXtsv+II23hv&#10;AXoKzhJ8LsKrMgoehB4WQFqTSujJRWBHMfw7SuDdWgKPphKGnt1lmdhyPQnm6Rx6IrH18iVkLluH&#10;1jnz0DljBuqNx6NcQweFimooVhKsrHNzPcUKGihV1ULBLDVkHRqD1DQDpFeqITNJA0l3piLx6Xwk&#10;P5iFlBeGyHigh5xO+j0ReigPG4NC+jz/kyoK/q2Ggt/oa/yqh8IPurj+Qg+5zw2R9ZjqoS7yn6oi&#10;6+44JDXPRWztWsRWmyOxdgJS69WRUGWEJAJPWjX9uEof8cVLEF84DfE3ZiA2dwlis9ciJsMJGYVz&#10;cb1MD9dLtJBXyEMWgScnTwnFxRqorzci9MxFd/dCXLvmCXv7WGzbVgBb20rCDPeE1cXu8gQF3aHq&#10;JBg1MvD4+zcRemoZevj8KvqL7Sb27y+k35uG9evjCT2RWLLkCubNOw9T09OYOvU4QSeEwWfChDAY&#10;G4cReoIJPRx4fAg7vqzbw5WyshehxwOjRrljxAhCz7DP6OG6PX//pxP+PozQ87NzT7eHoUd+gOgR&#10;dXukoUe82/O1w8zSoii+Bj3cPM9Xo2e3ED1c7tY2jJOBHmkJ6yukhI1a9goblczdkpOeuyWOHtGN&#10;nsGiZ6CHCTn0DPIwoWhdnUOP6EaPCD3Lf7Ba9pdGz3/h833hMxjwiKNnMB0eF7deF5cHCx4FKccH&#10;B97hkXjW4sDD0LONoUcqeNw29uryGDL0cOBZy9Bj7LxGiB4OPCvF0LMU4x2WYJLTUswg9Mw+bE7o&#10;scCSgE1YFboV607sxNbztoQeO+y8bMc+33LBDnvjDsM5J4zN9bgXX8LhikjwSyNwqCKGpa5z6Alo&#10;L4RfWxF8WosJPcVwqSvA3vIs7ChIhUVmHMwIPTuuXEDushXomDsXd0xM0DB+Aiq0dFHEU2cdHtbp&#10;UdRGqbwWu9dTpKWBPCsNZF4j/KQoIqNRAanNBsi4MQnZmQbIbtREQaY6CwAtSdJExTn6Wg/px7+p&#10;4Ma/VFD0L3UU/65B6FFD0Tt1Kk0UvlZH4Uv6+VeayH9MX7tLBykt+khpHIfURl2kN6ohtVYDaTVj&#10;kVk3Dtl16kiv0kZi0XTEXSfw5JgjKmM7riWdQlLOMvp30UJWvjqy81SRmqGNlFRTZGVNQmmpDtrb&#10;J+PJk7mEoO0Em+PYvj0HNjbFcHauhZcXN7/TyW7yBAV10I9rCUIN8PNrIPTU4PBhrstzE05Opdiz&#10;Jw+WlsmwsIjFihXXsGjRRcyde5bQcwpTpnDQCe5Bj5FRKKGHm+fxIfR4E3YE8FFT8yX0HMbo0e6E&#10;nkOEHoLJMFf84x9O+NvfHRl8JNHz0ygCj5wQPQquvZ64etAjgo+mxBOXOHokn7jE0SMOn8GiR7zb&#10;M1j0iMAzFPTQ9wjue4IAPQfYn3UBeqxlokeQsN4bPYuloGe9GHpkh40OMndLMoJC8kbPN7jG7DII&#10;9Ijf6BGBZ9kPVksJPX5/afRIw8+3mvn5mrmfbwWgwSLoezyBDRY8sm7x9Amevm/x9A8e2bd4BgYe&#10;EXr6Bo+BGzfHs6E3eFzXMvQYE3rGE3jGO5tRrcJ4Qs94Qs94x2UEnqWYIESPCX8VQ88Cn3VYRuhZ&#10;E7YNFiessOXsbmy/YItt5/fCkj63PL+P0OMJ19wwHC45D8/SyzhUfBmuRVdwiA0zE3oac+DXcgO+&#10;LQXwaRGgx6kmn6HHqjAN67PisToxCjaXL6Bg2VLcmTeH0DOD0DMeVbpjUaamjQo1XYYeDjscegrl&#10;1VCgQ+hZr4YcTx7yPJWRVTkaufHKKPAmwBwh3BSpoPQM4ei2OkqqNFFWoI3iJ4Scl2rI/8BDwe+q&#10;DD0FH1RR9JF+z3vCzjsNlL7VQtkbbRQ+U8N1QlLeXTXkdqkit1MLuW2ayG5SRVaDBnIaNJFbr4Ss&#10;25qEniWEnrWIy12JqPQNuJYYjLj0hUjOVkdKlhrSMtWQkKiH2DgzJCXNQU6OKiordfHw4Ux0di5B&#10;VJQz9u2Lx44d+ey6srt7I3x9W9nwcmBgO+vscB0eX18ORLfpx1WEngr6tTdgZZWOTZvisW5dDJYv&#10;v4KFC89jzpwzMDE5SejhnraCCDyh9DEUhoZB0NcP7EGPoNvjA1VVHyF6DmHkSPqL+2eCyzCXz+ih&#10;+vtPTmybi7vd89MIl8/oGU3okXft1e0ZpuLW9xOXNPT0tcUl7Ujht0bPan7f6NnMF0TfDAE9kgnr&#10;4/ibCT3iCesi9IjCRkUJ6zOFYaNTetCzSQw9oggKEXq+Onerr8OE/4+9+/yL6tz6Bv7ulJSTxEIZ&#10;mD4MXRAbFhBsQWPvsaMUlTrYe0nUaKLRxN4LKgrSO8MMQwd7b1Fjek657/v5C37Puq49GzbjgICo&#10;MccX67OHaXDOJwxf11rXWiJ6bAcTMvQ0M5jQdhqzeFydocf2uLo99LyJ4Gk7esSywpsWfwT8vGgG&#10;qCMaoNtzFP5FIdQW8Niipx3gaURPe8AT2VDWajt4hNIW+5eijtDjZkXPM+Ch8Ewc3xQ8iQw8o+GT&#10;MJJiBHwJPL7xYfAl8PjGDYMvoYeBxzdmEPxiB6MPoaf/spEIWTUGw9ZPxKjNU3mM2zodk7bPwpQd&#10;s+k6h6MngtCTlPkFlhN6FuXtQkLOLkLPHiw1HcPq6nOEHtbMnIWVddlYXp+HxTW5WGjOwJyCFEzN&#10;PIVRKUcw8vhBRO/cjZKQobgdNADXevVAhYcnTGodR09+V0JJZ8JLZwXv78nQOSB9qALpMwkfsc7I&#10;XOyA7AgnFIyWo3ioCkXRSuQUOCM/0xV5hJaCu3K+7dxYpUGpRYuCJ4SdfxF2/uWKon8TjH51Re6P&#10;MuQ8lXEUFTylxx8Sir6j93tM6HpM6HqoRv4tDbIvy5BZ74DMWvoZKh1w3qRDckEfnMgOwtELH+PQ&#10;2fmEng2EnsE4ec4NJ1N0OJsqR/Lprjh9WoeUFC1SU2UEHwUuXeqGBw8CUVg4lYCzBVOnXuAzdxIS&#10;ygk2NVi9uh4bNjD0WLBiBYMPA48JixYZ6TlFCA9Pw5QpJzFu3FGMHn2Y0LOb0LMT/fp9iZ49NyMg&#10;gGV4NhJ4NsLLawPc3dcRetZCpVoJhYJleoRwcVlB6FnK0fPhhwb84x8MPQQcVtr6S8yz6HmfsPOB&#10;gJ53OiUK6OkioOddR0KNk8F+tkcynfk9bVLTZua2okd6gku6eLQj0SMeV5eihw1DFdETYf1MYZ/V&#10;sYYm6OlsBz0aCXq8CT3dmkVPUIvosb93q+k0ZoOIHukKChE90+2gZ+Rz0NPcYEIRPXIb9HxE8Q/6&#10;Gd5r3YweKXrEk1tv0fMmxMvCjz0AvYzG59ZmgV51JqglCLUXPC0eTbc/fPB9O7N42gIeJ5vhg23L&#10;8AhZHvah2SJ4KLx4lkcCnkQGnlHwTfiEohE93Qg9rIenW6yQ5elG6PG3oido+SgMWj2W0DMewzdO&#10;xAiKsVumYsK26Zj45QxM+orwsysCUSeWIjF9ExbnbkdS7g4Y2Cmugr1YZj6GNYSeNRw9mVhRl4Wl&#10;1VlILM9AVMl5zMg5hYlpx/DJmUMYd2Q/lnzxFcr798fd/n1xtQeb0eOBMp1weivfwZVndwq6ylGg&#10;VeJ8tALnk9RI/UyOtK8IIIscUOAjh1FHqOmjhXGMBsXzCEvHCUulrijOVsF0XAdzihvMZW4ofKRA&#10;zq/OyPrFCXm/uSD3ZxlHTy6hJ+cJ3f/QEVn3HZF52wG5d2UofKBA/m1XlNyn971NCLqjgZEAlHfR&#10;FVlVMqSxacwFapzK1uNURiAOJK/BsZQhSE5V42yaGucv+OLM2d44eSoMyckhBB8fCjcYjR64c6cX&#10;rl4dipMnozFjRjJmzcrE/PlFMBgYdKp5L8+SJWVYvpyFmW4bOXri4/Mxe3YKJk8+gfHjjxF6DiEs&#10;bC8GDvwagYFbCTyfw9//M3h7ryXwrIOHx1oCzxq4ua0h9LAszzICD4vlkMmWw8FhCaEnqWX0vPMc&#10;9HSVoMdetsceeloqcbFoqZm5OfTYNjO/KHrYCopWoyehAT3s99/5OejpztEznNAzjKPHdtloWIvL&#10;RpXtR8/UDkJPC4MJRfTEtwI99mb0vEXPmxIvu++nPRmgl42gF80EvQiEmpvF85LBI5243DbwND98&#10;sFXgsaJHT+ixCx7DOILO2KbgSWTgGSmAx4oedkqrW9wwiiGEHgE83WJC0T1uMPouHo7g5SMRumo0&#10;hq4dizCCz4iNE6zo+RSTvpyOySzjs3Me5h1dhPjUjViU/SWScrZjUd43hJ49WGY6ilWVZ7Cq6jxW&#10;1lzAipoMLK7KQHxZGqKKUzh6JqQdxYjk/Zh04Fts3vgZLgb1xb3+fTh6KqzoMavdUOSk5OApZFdP&#10;Qs9iGVIjnXEhjmCy0AlF/ZQwOxNolAQbLV093VAaqkXhcQWKkpUoOaaGMU3Dsz3mYsLGdxoU/C5H&#10;3k8uKHqk5NfCXxUo/EmB3CcyZD1wQuYdhh5HAT33FTxbZHqoQ+l9Lcoe6FH5nRcq7nnCeIXeq1aF&#10;dJMOZ3I8CD1eOHJmKk6l+uN0qgZnzvniXGovnD7ji+PHxxBuRuHMmf4UwcjKUuLyZW/cu9cXJtNE&#10;LFu2HdOnn8acOVmIjS3mZS3Wy8PKWStWMPSw0lcREhMLCEYZ9NxkTJp0DBMmsEzPQQwfvg8hIayf&#10;ZwuhZyO6dVtP6FlD4FlN4FkFnW4lxSoolcsJO0sJO0vh4rKMrssIPYsJPQZCT6IEPTGN6PlbHG9s&#10;Ztkejh5rieudjxIF+IjocTAI8GmuxGXt62k1eli2py3osXeCyx56Pk5qP3pmWT93pOixblgX0BNr&#10;g545Dehhv78eNugRlo0OQz876GEb1m2XjU6RrKAQ9241oudDAT0JbVhBIaLneYMJGXpsBxO2Yhqz&#10;iB7pjJ7WoIcD4g2Mwf916HkLn1cPn44ATwsntez18TQOIFxoczS9NeBpRE9rSlpNwEMhgEfI8nhY&#10;0dMAHgMDz5im4Ekc2ZjlSRjOZ/EI6BnaBD1+hJ6AuEHotzgMQctGIGTFSAxZPZrQMw6fbBiPcVum&#10;EHimYcr2GYSemYSeuZh3xIC4c+uRlLkVSdlfISl3Fz+6vrT0CFaWJ/Nm5uWV57GkIhUGSypiTecR&#10;VZKC2XmnMTHtCEac2oeZO7fhcEwcboX0w31Cz5UAP1j0ehhVGlh07nxAIYMPO7WV7ybHhXGOFF2R&#10;OdYB+SGuKHPSo8rBB2Xeeo6eMgc9ynzodWsIO59reBOzMUOD4rsqnukxPdKh6J9K3sNjfKJB0W9K&#10;mP5NoPmnFkU/KpH9kOBz1xkZN12Qc5uwdY9AdFeBskf0/g/cUP7QAzVPfFH3mH7OW+4wX9OjqNYD&#10;mSYvnM/zwInzfZCcqsLp8yoknyX8nO2BU6dUOHJ0GsFnFoFnEM6dC8KFCwqUl+tx504Arl8fSo/F&#10;YN68g7xPJzIylzcrs16eZcvY1UzXEiQk5GLhwkyEh6dgypTjmDjxCEfPmDGHMGIEQ892Qs9mdO++&#10;AT4+a+DltQbu7qvg5rYCWu0KDh+lkmV4lhB4lhB4lnD8ODgskqAngdAT14ievxB6/ipBz3sJDdme&#10;BvRYsz0N6LHN9tj09bynSRLQYwsfe/N6mtu4btvX87ypzO1BDytttRs9Ufz3XkDPzDahR1g22hQ9&#10;45+DniZ7t9qCntZOY5aix0OCHnvTmNswmNDecfWP33D0rP6vQ8+LIqitpa+2zPtpD4BeN4Se1xf0&#10;vKPprW5cTmoKHsPzwCPN8ixoM3iaHT7YEniSphB2BPQI4JnQBDzehjGEnTFNwMP2abH1Et0YeBLC&#10;4Efg8YsfBj9CD2tc9osVwOMfE0LoCUXfRcMwYEkYQpaPIPSMQti6sQJ6vpiCKV9N5+iZxK47wzHv&#10;cCJiU9byZmZD1jYYcnZgET/FdRjLy05iadkpLLWchcF8BrHG05hffBqRRWcwOz8ZE1IPY9TJfVi4&#10;aT1yRo3Dw9D+hJ7euOTvS3ghgMgVwlRmJaHHRYlCFwVylTJkBMiQOdAJeb1cUKJSw/IRIcTBF+UB&#10;Hihz18PSxR2Vai+UztKidLEWpk0EmpN0+yLFDYqftBw9RT8rUfZED9PvOlj+1x0V/+sJ8+9uKHii&#10;QMFjJbJuq5B3V43ihxT3VLA8cm9Ez2MBPRW3PVFxyxPl1z1guuiBAos3zma6E3rkOH1OSeDxxMlT&#10;foQeGQ4fjsORI2tw+vQkpKX1RmqqLwoLPXHlii8ePOiL2toRWL36C8yZc5ziAuLiCvlJLdbHs2IF&#10;y/IUIiYmg0B0DjNnsiwPA89hgs9RjB9/BJ98sg+hoTsQGMjQs57As5JiFaGHYWc5oWc5h49CsdSK&#10;nsVwdmaxhNCTROhJJPQkEHriOXr++teFBJ6FHD4cPX+L5yWuBvQQjt4hJHH4iOjpamg+22OLnuay&#10;Pa0ZUviHRA9bNprAM8DsM0FET9MN6yJ6xhF6xGWjInqky0ZF9NhbNtq4d2uOnb1bTdDTUXu3njeN&#10;2d5gwveboqctgwnfoufPEq8aPy8TQfYA1NG9QC0hSBrS50cmdQx4npvhaQSPWNpqG3iELE8jeloJ&#10;nqTJBB0GHmmWRwIeCp/EMU3BI0GPH6HHn9Djb0WPf9xg+BN6/EX0xIbwxYcDlnzM0TN01UgMXzcG&#10;IzeOwwRCz2RW3to2FRO2EoC+noPwg3FYcHolEtI+gyFzK6FnO5YU7eXzepabj/M9XEssZ5BgPIX5&#10;BccxN+coZmcfw/Ss4xiXcgATj+/F6rUrURPUH49D+uJuYA/U+XiiVE3QUKg4ego0cuS5uvDj69lq&#10;GdKHuSPPSwujkxbmTnqUfahH+UeeqFR4odLFCxVdKDSeKKE/DKWbCT2f62De7gZTjg7GHzUw/kfD&#10;MzuWx+6oqvdG+Y8eKP+PJ6r+zxuV//GC+ReCzW8eKH1K7/+Ubv/gAfMjuj6i6336Xg88UP2I0PPI&#10;D+W3PFB5k77vDYpr3qgiwOQafXAuwxspaVqcS9USegIJOmpCz1qKkwSgzwg8Y3Du3HhkZvbg2Z57&#10;93zx5EkQYSgaSUm7CDVnER2dhSVLTASfUixfbqT78zB/fhrmzj2DWbNOYcqUowSew1b8HMGoUfsx&#10;dOgu9Ou3Bf7+a+HpuQIeHivg5raM0LOMo0ejWQa5fBGBZxFhJwlOTiwWcfR07ixFD8vuLCDwLODw&#10;+etfYxvR864EPR8kNilxNUGPUzPoUdHvmDrp+egR4dNa9DxvFcUfCD1NN6y3Hz2Ny0atKyjsoSdK&#10;gh7bFRQMPdIZPVL0DHhx9IjH1UX0RLz37GDCSTboEU9uvW68vHz0FBY3lhne1HiZ5a/2Iqi9EGpP&#10;Jqi9TdHtzQrZRgcdTW+uh6cl8Ng/mt5a8DQOH7Tbw0PYaQBPUiN4PCm8rFkebyt6fCh8E0cTdEZR&#10;iOgZQdgZDn8GngQBPP7xBJ74IbyHpzuhpzuBp3vMQPSIHcjnhQQtGUboGc7RM2I9Q89YjN8yCRMp&#10;JrBgANo+kw8qjD65DLHn1iMhfTOScr7CksLdWFrCtq4fxTKW7eHoOYnIvCOYmX4An6YdwJQLhzA2&#10;ZT+i9mzHgbiFuNu3B54MDMTtXt1RodciX+aMHEdnFMtVKHCW82ZmdoKLh5zN7dGirCsBpIsHLB+5&#10;w/KBOyo7eaH6Ix/UfOSLGmdfWHq5wxxOWJnogapBBJL53qg44AlLBT3/Oj3/Ej2/3AdV9+mxf3qj&#10;5l/0ul99UfabHqU/ajl6GIiqfvKG5Yk7Kh57ouIR4eiRN2ofdUPtw26oukNoukFouko/x2X6frVu&#10;MFboUGz2QH6xBhlZbD6PH1JSApCcHIkTJzYRetbQ1xNw/vwcpKcPR3GxLy5f1uDp0964fXsw9u9f&#10;j9jYkwgPP4+EhHxCj9Fa2spCRMRpAs8JQtFJfPrpMQ4eBp/x4w9jxIjdGDLka0LPZvj5rSH0LCf0&#10;LCfwLCHsLKZYApWKZXgMBJ1EODqyMHD4COhJIPTEE3riCD0xdtAjlLj+/k6CkO0R0fNhY4nrGfRI&#10;sz0iepRW9Iglrub2cNlDz/OOrb8s9ExOalw22iJ64jl6GjesN6JHy9EzhX6HJ9qgJ4zQM5Sjx3bZ&#10;KEOP7d4thh5xGnPTZaMMPR80LBttgp7WTmO2RU9fG/SIx9XbiB57M3qk6BFPbtmiZ/AbGIPahB7x&#10;X9xvYrxK/LxqAL0Igl5VVqi5icsdNovHfkmrI8AjzfI8Fzz0gcmCLSxkA85Yb4AAnrECeAwEHsMo&#10;+BF4/Ag8fgw8iQw8wwXwWNHTndDTndDDengCYkMRQOAJiAkm9AQLp0gIPaHLwzB09SccPaMYejZP&#10;xITNEzB+03i6TQD6chpm71+IqBNLEHN2DRIubEJi1jZ+dH1J8X4sNx3j6EkynkBs4THMyz6IGRf2&#10;EXr2Y3LqQUxKOYh1n61B0eSJeDygBx4F9cLNnn6ocNMiz9kJ2Q5OKHYl9DjKkdtJhryPXFDURWha&#10;LnfyQIUjIaSrJyq7eKGqC6Glsy8HT/WHPqju4oMKT3qsLz0W7I3qULpvsg/KTuthqXZH+TV6/WVP&#10;1NTSa250Q+UvXjzLU/Uvb46esp/1MP/oBssPhJ0f6Pt8T9j53huVj+h5D+l5D+j7PaDvdceHZ3oY&#10;esou6mGq0RF6NCgyqVFkVKGwSI2sbDUuXFDizBnW07OX4ghSU6cSeqIIPWHIz/dBebmGZ3sYfEpL&#10;Z2Pbtu2Ijk7DggUZMBjysHhxPkHoAkHoJIHnGMHnJGbMOI4pUxh6DhF6DiIsbBeCg7eiV6/18PFZ&#10;AXf3JdDrGXiSoCZkMPio1Qw9iQSdBAJPAoePE+HEgaAioCfOip6FhJz5BJ75HD5//WvMs+h5n9Dz&#10;j8QmJa53uxiaL3FZ+3reU9LvnSqpaYlLenS9ub4eaTPzq0CPeFy9OfREJjUuG22Cnphm0SNsWG9E&#10;T+OG9aHobwc9I9qAHr6CQoqe2Hagp63TmBl6xBUU4nF1yQqK9g4mlKJn0BsWoYSeVf8V6HkLn9cH&#10;H1vwRCe1DzyGRCt6WJYnvmEWT2szPCJ6mg4fbB141JLhg2wWzzMlrebAk9SY5WkAj2GkFT1W8CRK&#10;sjwJEvDED7aiJ4SDJyAmCD1jg3hDZTChZ9CKMHy85hN8YkUPA8+ETeMw7vOxGLeJbm/9FLP2zkfk&#10;sUWIObMaiembkZCxla+kWFK0D8tKj2Bp6TEkFB3BwvzDiCD0zErfj2kXDmBq2kHMPbkPBwwxuDok&#10;GI/7dceDvgG41p0Q4c76eVyR6+gsTGV2dUWeowsKuypgctKhSu6NKhcfVDkTQhwJNI4+qHPyQ72D&#10;P+o6+3H8VLnSY76EEz+6jvdCRSyhJcobJrMOZbcIPg/dhTLVdXrtPT+U/+SB8n97oOo/3qj43ROW&#10;X9xh/sENpic6XtpipbDqp/SzPaL3e0DwuUfveYdQdUsobTH0mOvp+dU6lFbQz1+qRGGxAkUUBQWu&#10;yMpyIOQMw6lTG3Hy5B6kpc1FSsomukYiM3MyPWcM6uq64/FjP9y5E0r3L8Lq1acQFZVK+Ekl8KRj&#10;/vwUzJ59nMBzzJrtOY5p01i25zDGjmWlrR3o148dVV8FT88lcHNbBJ2OgScRKpWBrovouggyWQJB&#10;J57AE98AHweHREJPvBU9sRw9f/1rNIEnuil6/kbo+XtCQ4mLo0dS4nq3s6H5Eheh5z1Fkn30tKaZ&#10;2RY9tvBpK3qk05hbQg+bxtwK9LzfgegRlo02RY+wd0vYsG67d+sZ9MQTOjpy71Z7pjG/1xQ90sGE&#10;InrsDSYUj6u/ieD570OPPfy0BUAdjaAX6QN6nRBqC4bsgadVR9OTngVPM43LbQFP01k8bQGPZPhg&#10;W8BD4WOb5TE0Znk4eBLD0J3A052BJ2EoYWeINQahR1woL2n1YFkeET0G+vBdMhSDCT1ha0bik3Wj&#10;MGr9aIz/fBwFgWfjaIz9bCwvcc3cE4XIowaOHkPGZsQZHBmZAAAgAElEQVSnb2loZl5UtB+GwgOI&#10;KziIBXmHOHpmZxzAjPSDBJ9DWLVzG3JmT8XDfn6439sH93r74Uo3gocHwUGtQoGLKx9QWKCSE4KU&#10;MLu4oULuiVpVN9TIfVEt80G1kw9qnbrhkiwAFx2742KX7hxA1W6EIl/CUaA3LEsIMEf1qNzoxctP&#10;ZfcIPd8Tcp56crzUPugGyw/09e/0vf8tlLo4ep66wfhIg5L7apQ+0KLqCYHoO09UPKC46wnzdTde&#10;2qq6Qfdf8eTvXVqlhalSh2KTCnkFCuTkKJCXp0JuLoOPH2FmCmFnEVJTY3DmzAmcO/cV3beV4LMe&#10;RuMwXL/uSfDxJQBNxqFDXyImJhVz5pzkZa15804Sdo7ymD37BM/0TJt2FFOmHMbo0XswZMiXCAzc&#10;gG7dWFlrEaHHAI0mAUplPAW7JkIuT4SzcxyhJ46wE2eFD0NPAjp1YuiJJfTEEHoWSNAznzc1s7k9&#10;TdDzHqHn/cTGbI+IHjHbIy1xWft6mqCnNX09zaHHXolLih4RPi+KHpblsUUPG4o6N6kpeuJt0TOf&#10;r52RPbNsVETPWEKPuHdLRI/thvXedpaNukv2bgnoieTLRq3TmJMa924ZbKcxi+iRDiYU0SOd0SOi&#10;x3YaM0OPjx302A4mtEFPe2b0DH2Lnjc4XheAXhRCrxNDbckMPQ88InraBZ64Z2bxtA48jQMI2wIe&#10;bXvAQx+evhLwdGPgMXxC0BHA052Bx4qeAEJPAKGnB4GnR/xgikHo2YCeIB69CD39DfThu3gwBi//&#10;GGGrR2D4mk8wcu0IjGXY2TAKYzaMJPSM4b09s/ZEIuqYAbFnViIhdSPfw5WQuQ3xWTsQm7UTC7O+&#10;RUzefkTl7MfczH2Env2YReiZnXoYRxITcGn4EDwmmNwJ8CD0EF583VHlrkOZTstPZpk1Ot7XY5Lr&#10;UKnyQrXah6OnVkHwcRF6dxhyLrv2wCWnAFxyCODXOleCj4JQ1M8H5Rs9UJZB6PnGCxX5nryXp/I6&#10;3b7hCctdd9TWduNlK9a8zLI8Fb/Rc37z4qWt0kdajp6SO/Sz3BfAVHZHD/MtPUzXdLBc90DtbXr9&#10;VS8+8bmknJ5X6YYioxJZ2SpcuKAn7PigoECDoiIdASgUGRnhhJ6FhJ59BCCW9dlG960lGMXAYvHA&#10;rVs63L8fCJMpAmvXpmDu3BNW6DDwHCHsHOZlrunTj2Dq1EOYOPEARozYydHTt6+AHnfCA0OPWh1H&#10;2ImDQhFPkQBX1zhCTyxBJ4Yi1gqfBI6ezp3pv/kPYwg9Cwk9DDpREvQs4EfYWbaHo+cdAT4tosc2&#10;28PQI09qhI8UPSJ8pH099tDTUl/PHwA9HxB6OrUCPU2Xjdqip78d9PjYQY/8WfRYV1AkvegKCil6&#10;xMGEInqkM3pE9EiPq79Fz385eloC0KtGkD0AdQSCWguhl4Gh1oCnCXrslLSaAU/TWTxtBc9cPom1&#10;reBpip5WgIeiG6GnmyTL40/o6U7o6d6AHgJP4jD0SGAhoKcnA098KKFnIHrGBqMny/LEDCD0DCD0&#10;hCBkyRAMWT4Mw1aGYfjq4QJ6GHZYrP+EA4g1Nc/8dh6ijiYiJnk5Fp5ZjbjUz/jW9YVpX2B+2peY&#10;n7ETURnfYE7aTsxK/QazLuxFeNp+rDz8DUqnjcf9fv540NMdt7tT9PTGJR89z/SYtWoUuMpRqtLC&#10;KNeg1FULi8IdNWpfVBFmRPTwTI+zkOm57NwDF7t2R+1H9NiHvqj9sBsqBnvCvI2wcpjed4Y3KtI8&#10;eXbG8pM7yv6p51H9xAeWn91h/s2N9/NYfvXg6GElLxE9xnsaPonZfNeNQ8lym15/Q8+PqoulrZJK&#10;NYrLVDzTU2Kin79QiZwcN0JNAPLztcjMDCYEhdHXk3D27GYcPmxBcvJhAtAKun8FXQ8RjuaistIf&#10;d+6w+T2DkZ6+AgbDMULOMcyZc5RfRfRMm3YIkyfvx4QJ+zB8+A6Ehm5BYOA6Qs8yQo+B0MPKWrGE&#10;nRgKAT4uLrFwcoqxoiemIdvTtSv9se4U24Ced96JJuhEEngiOXyaoie+ET3vJQrwsZa43u1kaL7E&#10;ZYseeyUu22ZmET2taWbuCPSMTnrJ6JnMf5ely0bZhvXApCEcPbbLRkfYWTb6qZ29Wx2OnhedxmwH&#10;PbbH1Rl6bI+rM/Sw4+piP0/oGxghhJ6Vb9HTTLwIgP4o2aCOwtCLgqhV4El6Bjz2Z/HYL2u1BTzP&#10;m8XzfPA0ZnmeBx4/Ao+fWNZiWR6DCJ7hjeCh6Eng6ZnAwDPYip4Q9CL09CL09GLgiemP3rH9MYCh&#10;Z/FgDFk2FB+vGIYRq8PwyZowjF43HGMpxrAg+EzcMhEzvgkn9CRw9Mw/tQKx5zcgNm0zFqRuQXTa&#10;NizI3InI9J2YfW4HZp6na9oeLEz+FqcS43F9eDAe9iLs+Glw00+Hm909CD1uqPEkWLhpCD1CeatM&#10;TThR6jl6KpVeqJR7oVru06S8ddFZKG/Vd/FH3Yd+HDwsC1TpQ3iZTIiZ54X6QH/UxPvCYnaH6ReC&#10;1a9uqLrnjdp73VD+swcHkOV3d97EXPYTxQ96mB+7wfhAwzM9xtsalN1lmR4C0g03mK8Rkq7pUVKr&#10;RkmVmpe2Siz0vDINCotVBBgVL22lp8uRnS1DVpY7MjL60tejeBPzkSMpOH48FWfOHMC5c3vomk3P&#10;2Y+Skimor++JW7d64tKlEdixYwdiYg4Reo7wmDHjIM/6fPrpAUyatA/jxu3GsGHbEBS0Eb16rSb0&#10;LIGHhwF6fQKhJ8aKnljI5bGQyWIIPQsJOgubZHu6do1D584iehYQeqIIOhE26BFKXHbRY832NKDH&#10;XomrNehprq+ntSe4bGf1tAU9YpanA9DDPifYZ4OLBD0dtWG9OfSIKyga0GNvBYWInkl20DPMDnr6&#10;2EGPdDBhCysoXmQw4RAREG9gDHyLnufEW/i8OHxaAx4RPQ0rJlqT4RHBs/CZ4YP2wfPsign5C4Fn&#10;Ek+FNwuepGbAY2jM8gQQejh4Eoda0TMYvQg8veJDKQZa0RNkRU8/9CH08Kmwi0MJPUMQtnIYPmHo&#10;Wf0xRq8NI/AIwQDE0bNrDqKOxGPBqSWIPL4EC1PWEXo2YWHaFswn9MxP34GItO2YlfIVZp77GlFn&#10;92Djt9+gcuRonuW556/GDW8FbnbT4oqPhqOn1ovQo9OgSCHnm9YrdJ6o0HqhQkVXhWcDempcfVEr&#10;64Y6Zz/UO/mjtks33sRc27kb6jvR1y7dUO3ig8phXqia6Y2Lgd1Rs5TQYyH0/EzoeapHTT09/5Zw&#10;eos1MjP0mH9yg+mpDqWPCTEP1HySM9+5Regx3dbBdJMeu0qPXSLoXNKiqEqJ4kp6vJJwVKbm/Tz5&#10;hQSefDVyc+UEnY8IM13ptiOFOzIzB+DCBbZxfRNOnMgm7JxFaupunD2bRSBKIyytgdk8C3V1E3Dt&#10;2lh6bQI++2wPoqOPY+bMA4Se/XQ9jKlT92PixD0YO/YbQs9W9Ou3Dj16rODo8fRkmR7Wy7OQwLOQ&#10;w8fVdSGcnRcQehYQdBZI4MPQE0voicFHHy20oidSgh4GoPkS9DRme55Bz0cG+yUua1/Pe65JAnyk&#10;fT3NHV1/Xehh4JGuoGDomZIkbFiXokfcsN4EPeKG9RdDj7BstCl6hGWjTTesC3u3hA3rTdAjncbM&#10;0BMuQY/tCgqGHtvBhAw97ZnRY2cFxVv0NIeeIkJPYtKbGS8TQe2BUEcgqCPKYc/DUEeUxdoCHjsr&#10;JloDnsYsTzQfONZ68Mx5ZhZPW8DTmOVpBjxJzYCHIoDQ0wQ8FL0ShlCI6Anh6OkdF4zehJ7eLMtj&#10;RQ87QSKgZzChZygHz8g1DD0fY4w1GIAmbhmPmd/MQeThWEQfT+J7uBacWYPY1M8Re2ELFqRtRWTq&#10;NoSf20bo+RLh57/BsiN7cDppC272HIS7vl646aXAdS9Xjp46vRyXvHWo9tDCpFaiRKVEmVaPCjdC&#10;i84bVRpvnumpUnjz8lad3A91Ln4cPbWOBJxOPqjqJBxdv9Q5ALVyus/dB+VzPFC+zgO1Ewk357xQ&#10;dlsP0686fiS98ho7gi6c2Cr/lwfKfqXHfiDUfK9F8UMVCu7IUXBLLqDnFqHmOqHmigpFF5UoqKH7&#10;a1UN6Cm20PNL6L5SIcuTm6vkGZ709C4EFzny8tQUGuTkeBGEBhF0FuHkyTxCzwVC0G6kpBQgLS2P&#10;XnOaXr8fpaVfobx8DerrZ+L48a1Ytoz19RzA9On7eLZnypS9mDBhN8aM2YmPP2boWYOAgKWEnsXw&#10;IjBotbGEngUcPXL5Qri4zIdMNr8BPQ4OInxiCT3033vnhYSeBYSe+Vb0zCPwRFjRE03gEUpcTdDz&#10;bqIAHyl67JW4bNEj7euxd3T9ec3MHY0e236e5tAjLhuVood91rSInln8974RPePpd9h2w/oQOxvW&#10;e9ksGxXRIy4bdZWgp3HvVmKCDXr+INOYxePqUvTYDiZ8i543NV4mgF43hFrCUFtB1BEoahd4hHk8&#10;bQOPkOUR0NNe8MzoWPA0oMcGPAYCjyGMwPMxYUdAT6/EIeidOBi9Ewahd3woRQiFiJ4BHDwsAmP7&#10;0QfvQIQuDsHQZYMQtmIwRqwcgtEMPWuGYcyaoYQeFoSeTeMwi6Hn0EJEHklAxNEkQo/Q18PQMz/1&#10;C8xN2Yw5KVsx59xXSLhwGHt27kbtxxG47DYJV3U9cN1dhZvectz01aBaK0ONuxIWrRwlChcY1Sq+&#10;S6tcRyBRe8CidEeVmsCjIeQoWRbHF1VOhCEHgk5XX8JON9R2oviIINTFD1X+3iifQJDZoId5D73P&#10;anqfEg++b6vkP2qU/o8Wpf8hYP2LkPM7XX/T8QxQ8ROCzHdKvmi06C6B5g6B5pYKhdcUKLyiQH69&#10;HLnVLsirckFBpRyFFUoUWZTIN7oiM9cBBUVy5Be4EHScCDzOyMzU0TWQYDOET2DOzvYk9Iyhr9cR&#10;esooruDs2XqcOvUrTp9+QPi5Q49fIiCVID//LCoqVhOCVuKbb77GggXHOXpYTJ26FxMnfotRo3Zg&#10;2DDWz7MK/v6L4UNI8PRMhEbDMjzRFPPh6jqfo0fI9swn6NB/yw7zrfCJQZcuC9Gp0wIJeiIIOnMJ&#10;PPN4tqcpehpLXO+8k9ikr+fdDw3PlrgcGvt6noue1vb1NDerpyPRI87osYceNgneDno+NAgb1tk/&#10;kET02G5Y93pmw7qAnqbLRgX0NF022oieWc2iR5jRk2RvGrOInil20GM7mLCD0NPSjB4RPdLj6gw9&#10;4nH1Nxk9K/7r0POyskAtQag9ZbGOxtDzQPQyUNSOJaLNDyB8Hniin5nFY+9oui14VFbwNJ3F0xrw&#10;NJa12FwPW/Cwfyn6Nwcegx3wJBJ4EgTw9CHw9IkPRp+4IPQh9PRhWZ6Yvugb25en2AcvCcGwBvQM&#10;JuQME4LQM3rNEJ7tmbh5LObsDkfEwQWYdygO844kYsHpVViYsh7zUzYi4uxnCD/9OWaf2YKFWXux&#10;Y9dpZMWegmn6Vyjz3I2LujBc99DgBqHnmpeS0OOMCo0rzCpXjp5CuStMGh197QaTgq5yN17eqlH6&#10;cvSw8laVozcqunjyYYRVH3nzwYQ1H/ii+gMfnh2q7uODioWeMB+m98gi1NzTofAXwsu/FBw+xn9p&#10;YP63G0p/IwD9QvD5SYeSJ2qOnqIHSr5zq+g2geaaHBm1rsirp9t1OuRV61FUQ4/XqHg/D0NPQSlh&#10;p8gVufkywooMOTmuhBd2gsubIDMH589PRmpqBH2dSPiZSCgy4Ny504SdGoLPfbr+TNefceLED4Sg&#10;HwhKT+k539H7XEdh4Vl6/WFs23Ya0dHsuPo+fPrpHowfvxMjRmzFkCGfo08fVtoywMsrAR4ecdBq&#10;F0KpjIZcHk3gof9mnSMhk0Vz9Dg4RFtjAW9s7tpVRM98G/TM5dkeAT1Cievvf2/M9rwjZnusJS6O&#10;nuZKXAw9LkkCfFo6uv5HQw9bQfE89CTYQ08E/1x4PnqGCQNBbTashzWzbFRET7jNhnW2giLxRdAz&#10;1AY94oweKXrE4+q26HFqO3paGkw4WATEGxjB//XoeZ0Q+iNhqDUgag+KXgN4np243LSHxxY8thOX&#10;m5/FYw884zl4hCyPFDyjGtAjgGd4U/BY0dOrAT2D0CcxFH0IPX0a0BOEwLgBCIztj0CW5YkJRL/Y&#10;QIQYgjB48UB8vDyUg2fkKpbpGYqxLMPDwLNmMMat+xhTtozDvD1zEXFgPuYejMG8wwmIOrEMUadW&#10;Yd6pNZhzci1mn9qA+elfY3N+FpK/rER+RBUKI3JQ4bMO1zxCcNtbyzM9l91dUK1xgoXAY1K6wkjB&#10;enrKdAQShZaf3hLRw3p62PDBKpkPKp28YHFyJ0TpYXFwR9UH3hw9Vf8g8LgSfIK8YVnvgdJSLUqu&#10;EnK+1yD/V1cU/FPOl44W/qqA8XcNjL9S/Kzh6yfYcxh4Cu7JhfLWTTlyr7ggq1aGvDoFcmvckFOp&#10;R2G1AgUVchSWKzh6iswEomJXZOU4IpsiK8uFgONBsAkmwPSlrwPoOhlpacvo/rkUmwhBybysdfZs&#10;Nc6ceYLk5F8IPT/i9GmGnp/oNb8Sdp5SXKTnWXD4cBnWrStCRMQxTJvG0LMDw4dvwaBBG9C79zL4&#10;+ibA0zMWen0MNJr5UKnmE3qiCDv036wzQV0WRVeGnSiCThTP9rASV9euCwg90fjww2hCTzRhZh5B&#10;J1yCnqiW0WMtcb37gaHFElcDesRszx8dPSzL01r0sA3rVvQ42EHPi25YF/ZuNUWPuGz0GfTEvmd/&#10;GrOIHulgQil6xBk9UvS0ZzBhK6cxS4+ri+gRj6v/F6CnCA1Npm98JL2Fz6uEj+0sHlvwNNO4LKKn&#10;6Sye1oHHuRUlLXvgkU5cbg147JW1GsCT9In9DI81ekmyPH2s6Akk9ARaszyBTdDTF305evpgYGJ/&#10;DFoUhGHLQgg9gzBqNaGHYiwDz+rBGEsxYX0Ypm2dgIi9cxF5IBpzDyzA3EPxiDi2GPOOL8OcY8sx&#10;6/gqRKZsxmrLSeytL0NK6nVkr7iNkhEW1HnNwk0vP9zxVtLVFZf0Mo6ecpULytTsqDphwtUFJjWB&#10;R6nlmR5e3lJ5o0JuXSxK4Cl38ECZsztKfQhFjoSiD7x4tqfyQy9eCqsY7omyLXqUWrQofqRC8Y8q&#10;FPwmR/4/XYXrL64o/EmB4p9VKPlRjZKnAoyKHhJ67tLjt1yRf90VuZdlyK5j6JEjp0qN7HINCmsU&#10;yCtzQZ7ZBQVm+nlL6esCFwKPE7KyZcjMVBFw/Ag0Q+m2OwHGnyAzg6CzhsCzgGI1YeYMochE1zq6&#10;3qf4hYPn7Nnv6PHv6DU/0+2nOH78HsUtAtEN7NlzBYsXp2PWrAMYN247oWczQkPXo1evJfDxiYO7&#10;+0K4uS0g9ERDrZ4PhUJAj5PTPJ7tcXKKJOxEEnQiG7I9XbpEE3qiCD1RhJ5IAs1cK3rCeYmLHV8X&#10;0LPAip5YAo8VPe+0gB7pKS6GHllS8yWu5pqZm0OP2NfzB0UPywa7Nose22WjrUfPdDvosd271Sx6&#10;XtU05vdfbEbPoLfoeRMj6fVngF4Whl4WiNoCI2mI4LF3NL2ZxuWWJi63BjxilsfVZgDh88AjlrZE&#10;8LjbAY9XM+DpxrM8AnjYB2Z3K3rsgscwjLDTWNZi6OHgSQjh6OHgoehL6Okb24+Dp29MH0JPb0JP&#10;X0LPAAxbEowRK0IJPYN5hmccxdjVg3hM3BCGGV9Nwrw9cxCxPxJz90fz5aNzDydizpFFmH10KeYl&#10;r0NS3jfYcSMHh25W4lT9NaR/exvmbmW47DECtzw1FM647iHDZXcZarTOqNK5oMqNNTATOgg9JUqV&#10;0Mys9USF2pM3MrOpzCzTU+FEoOmi54tHS+VanhEqd/HgPT6s5FXem0A0y52jh21YL3mo5jN3Cn9W&#10;NKCHZXryfnBB0Y9KFP1A8UTJy1u8iZmh56Yr8q4RbC6zTA9d61wJPa6EHjmKqpUcPbmlhCEjXYtk&#10;yMlzRm4eK22pCDoehJ6ehJbByMjwIvAE8y3qqakb6LaB7otBSsoFnDlzk7Bzg5BjofiBbv9I9z8g&#10;CN2l57Db3+Po0Ts4fPgGXW/jyJHb2LLFgqioExg/XkTPOo4eb+9YQs8Cjh6tdj6hh/X0sLLWPMLO&#10;XIoIK3oirCFke7p0ibKiJxLvvx/B0fOXv8yxQU+0FT0LreiJa4qe9wk9/zA0X+JysqLHXomruWZm&#10;6ZDC553gsrd/q6PQI25Yl6KHHaRYmGSDHnHDuhQ9TTesN48e2w3rPa0b1sW9WyJ62IZ16d4tKXre&#10;ez56JttBz8etRI+nHfTIOhY9Q/6r0CM2mb7p0VEYehkIai2I/ugwsg1b9EibllsBnk7tAI/txOXW&#10;gsftGfQ8P8MjzfKwtDjb2cODo8cOeAxDCTpS9FjBkzAQfRl2eAxAv7j+BJ2+VvT0Rn8regYn9RfQ&#10;szwEo1YNwri1QzF+HcWaQTwmbQzD7B1TMG/3LMzdOxdz9kRg5p5ozNofg5kHExFxahWScrbj86qT&#10;2HU1Fydz6pGSexvp++7CGGrBRd9Q3PJW44aHEy7rHHFR54R6NxnqPZSoZye4PN1QqlHBpNWi2sMH&#10;NR6+qNR4ocxVD4vMnU9brpR5w9KZUPOhHuZ/uKGknxrmAcIRd4vMA+Zp9B5bCEOnKYxaYYJysTtv&#10;UM7/3ZWXt0r+qUbBz4SfHxQo/kEF41ON0M/zUIn8O66STI8LMqtlyCX45FQ6I7PMATllBBwTgaeU&#10;MFRC6CmU8SwPa2LOzVVY5/L05g3MbF6PcHJrIN23gK+euHDhM5w+Xc6bl9PSzPSaHQSlu4Sdn5Gc&#10;/CPFU347JeUpx86hQ9dx4MBV7NpVi337rmLJknR8+um3hJ5NCAlZg549FzWgR6+fz+GjVkdBLqf/&#10;ZmXhhJ05HD4s6+PoKKJHyPawTE/nzgJ63ntvHkGGZXpmW+Ezlx9f/9vfhBKXgJ4YK3qa9vVw9NjL&#10;9ojocU5qP3qk2Z6W0MOyPa8SPexzh9DzD4aepLaiJ6wBPcEN6OnbgJ6my0Yb0WNvw3q8LXrEwYSt&#10;Rc8QG/SIgwlt0aO3gx6bwYTiyS0pesTj6lL0iCe3bNEjNjG/bsC8XPQUE3qSDG9+tBtDbcDRy8ZQ&#10;a0HUkUB6ESQ1AY+hSXan9eBpOounteBxfcXgEbM8AnpGEHaGS8AzrBE8hiEEHUlZi6IvoaevFT39&#10;eAxA/7h+HD39WJbHBj0fLw0i9AzEqJUhGLMqFONWE35WhdA1BJM2fIzwr6dg7rczMefbOZj5bThm&#10;fBtB6FmIBckrsSyPwFN5FF9dScW3Nwpw7Eo1zhhv4MLuGyiZmo2rnj1wVeuMOoUaNQoPQo8clcqu&#10;qOInuFSo0KtRrJSjSKGk254cPdU6H57pqVYSghS+vJG50pEg9JE7TP/QoSREjdIwLcp6EYQC9DAt&#10;1aEoS4nCWgLNDaF8ZXyo4Y3MDD2FvytQ8rsKBT/Kkf+Uvv5ewTM9BfflHEaFdyluK1BwXY7cizLk&#10;X5Jz9GQTerItTsgtk3H0ZJfQ7RIZ7+dhTcwFha4cOLm5ekKOjvBDz8n25UfYc3K6E3pmIzV1O4Hm&#10;FIHnJuHmJ5w9ew/p6ZUUT3DmzA84fvwxxSMCz484ceI+B8+RIzdw7NgtAs9lws91bNliRmTkMQwb&#10;tgHBwavQo4cBPj5ipicaOh0rb0XC1XUunJ3nEHRYhPPeHkfHeQ3oYb09LNMjouf99+cSZMLtoufv&#10;f2foWdAx6JHO6+lI9LxopoeBR3pcXYoecdko2/vXInqi+OeFq82yUfb7zn6/m6JnKKFnkA16ehN6&#10;7C8bnW5n2WiL6JEOJhTRIx1MKEWPOJhQih5xMKEUPW0cTChFj3hcXYqe5o6rv27AvEXPywTRCwGp&#10;BSS9CiC9CJQ6Ak0NfTytA89HkvUSjRmetoPnxTI8k+0MH2wdeLqL4Eli4AmzDx6DDXgSreBJCG4E&#10;T3x/Qk9fgk4g+jPwxPSi270QkhDIU+wfL7GiZ8VAjCb4jGXgWTUQ41eHYvJGQs/OKQjfNR2zds7k&#10;Qwpn7o5E9PFFWJ67FZsrD+OrS2fw5eVz2HkjB/vvmXGy/jIyDl6GeUwKbvoMxCV1IGrkPVCt0KNO&#10;44wKRRdYFDJU6lSo1Gt4pidf54YyQk+FjnCjdIfRSQOzsxsqXb1QJfPm6Cnv7IHKzl6o9KTo5gVL&#10;gDtKR2hRmqRF8RkViouEE1asn4eVtwp+kgunt/4tnN5i5a7CHwk8T4XyVuFDBUdP8X0VP67O0JNd&#10;T7C5qEBWlTPSzV2RXtoF2SYnjp6cEmd+XJ3N52Fb1YuK2JJRV2s4E3Q68cxPfr4jX0eRkzOEcJOE&#10;tLQ9dGVxDBcuFNLXt+n2Y4LQU4LO9zh16ntCzw/09SMCzy2OnhMnWHnrJqHnGnburEV8fArCwj6X&#10;oCcGen00tNpIimioVAw9rJcnvAE9LNvj4DCXsDOP9/WwaFremkeoeUnoeZHylm9Sx/T0DLNBj+3e&#10;LVv0TH4eeoTPHSl6HJtBT0dsWG9Ej8y6d0u6Yf09vmy02RUUrUXPi6ygeIuetqAn8U8e/wXw6SgA&#10;tQZHzTYtG6zgSZCAR8zuxDZkd9pT0mpvD0/HgucTPtSMoaenFT0ieHqL4KEIZH08IngSB1rRI2R5&#10;+nP09LOip08DegbE9iT09KEPXoaeARixLJijZ8zKgRw8LCasCcXUz4Yj/OvJmLPzU0LPdD6vJ+JQ&#10;DBanrcNm017sqjmNXRfPY/uV8/j2bh4OfmfB6UtXkbOnHuUDT+Oy+0JUy6NQ4TINFa5BqFY6oVLp&#10;CIuS9fWoUOWu5cMJs930MGr1/Nh6qQshxlHF0VPh4sl7eixd3RvQU+Mo7OJik5tNgTqYJ7ih5KAa&#10;RSVKFF8SMj2lN7UCcP6thPHfGn5UnTUy856epwy6hjgAACAASURBVAScR0rkP5Dzk1uF95Q805N3&#10;1QXZF52QXeeKjApHXDB3wQVjZ2QYuyK71In39BSY5Cgxq1FSSrgqpu9ZJKdwoXBGYWFXus+Rbneh&#10;2ww+PsjOnoCsrPmEonEUUfT1Xvo6m3CUSQAqw/nzl5Caeodu/0jXR4SdOzh69CbP9Bw/fgf791/D&#10;7t2XsHRpJsaO/ZKjp3fvRfD1ZSe3oqDRRFBEQamM4JkeobwVztHj6CiiJ6IBPSzL06lTJKEnohXo&#10;kfb0xAs9Pc2h50V7esQBhW09vcXAEyxBz6Bm0GO7d0ta2rK3goKhx3YFhYiepHj++dLFih72mSHn&#10;6LHdsD7OZsP6EDvLRnvZWTaqt1k2KkUP27D+Dxieh55XsXerA6cxv27AvEVPR8Gno7NCL4ylZkJc&#10;zvk60NRaTEnB06SHpxE7H7zAsXRnOwtEOxI8zTcttwI8SWHPoEfM8gQaBhF0WIQK4KHox7I8CSJ4&#10;+mMAoWdAA3p6UfREEKEnlKOnL8IIPZ8sC8Ko5cEYa0XPeIpJa0MxfdMIzNkxkdAzlaMnfM88xCUv&#10;xtqCL7C77BQOVaZjf10Gvr2VgQOPinH8cTXOW24i/7NLKO95HuX6YyhT7CTArIbFeQKqFC6oVskI&#10;LAw9SlS4qZHv6oILKi3yFRqUuKphlBFSZFpYXD14w3KZox6mrjp+aov19VR+5MXxw5qYGYYsfdxR&#10;skuNwioFP4LO+nXMtQSh7+m+f9N9v6tg/EmDgh+Enp6C75XIe6hAzl0Z8u64IO+2C3Kvy5DDTm7V&#10;y5BV64TMSgdkWLoiw9SVoyfH5IyCMjlfNCqip6REB6NRDZNJSSFHKaGorExG9zH8dCX8sP6evoSf&#10;ULrdDQUFo+jrdXTdSo9vpNvJBKBiZGTU0fUHQs89JCff5eg5fPg6wee2FT2XsWZNAaZN20voWYnA&#10;wKXw84vnmR61eh5FBBQKwrpLOKGHlbjmcvAI6JnX0MjMyltN0dNSecu2kbkN6Gnu9JaInub2b0lL&#10;W2ITc0voEbM8InpCJegZagc9tv0845Ka9vO0Yu/We4mJVvQ0XTbKRliobJaN+rykZaNsGrMhUYIe&#10;cRpze/duvUXPy0XPF4Se960zVP6s8Urw9EqbsjsCVPaitQhqmtlp32oJ6aTlxsGDTcHT9mPprQWP&#10;14uAh6LXM+CRoqcxy9MvMRj9E1gEEXYGUIjoCeToGcCyPPbQszwIo1cEW7M8wYSeIExaF4oZWz7B&#10;7K/GY+b2yZhN6Ik+OB9LUldhfdE2nCzMxLnyUpy4VoSDD/Nw6HEJjn1XhXMZ15Efe5XQU4KSwRYY&#10;/c+iTJWAatdA1KkZepxhdnFGqascRrkcuS4ynFdrkSWTI9+JYCFTc/QYHTQcOiYHHcdQoZcCpZ20&#10;qOhE4FF6okynR5mcYpgepRu0KM5Q8UyP6Y4OljR3lN7W8n6ewt8UfCAhO67Oenryn7ii4JEceQ8I&#10;PHcJPLdkVvS4IL3GBRlVDlb0UJi7IsvsiKJKgk2NDqYqHV80ytBjNOoIL4Qso4Kwo4TZ7Er4of9t&#10;9PzSUiVBx4OA44nc3DF0DaEYQQBKojhO4DmOzMw6Xuo6d+46zpx5hFOn7uPEibs4dOgaYecS7+9h&#10;jcy7dtVj48ZSREef5I3M/foth79/Itzd53P0qFTzIJeHN6BHPMEl9PMI6BH6eSIbjqx/8EEE3ntv&#10;Ls/0/OUv7UTPh204st7WOT3Nndyy3bIuokcsbTH02OvnkZa2xCyPFD0MPNLj6lL02K6gSGq6bFRE&#10;j3Tvli16ettBz1A76JloBz3zmkFP0lv0vDno+Qf/g/Xnjj82pJ6Dqz/iabgXAk8jdtqzWqJjwDO+&#10;ybTlNoHHih674KHo9wx6CDwJEvDE9yX0EHhie9ugpzeGGAIRtrgfRi4bQOgJsmZ5gnlMWT8Is78Y&#10;JaDnq4mYt2c24k/GY9mF1VhX8AVSDucg/bwJx6rz8M3NCzjwoAjHr1Yh9eQt5C1+iKI5t1AYcQnF&#10;o1JR6r8G5YrRqFH6EHoIMjJHlDh3QbGLIwoVMmQ4OyNNrkQuK2+p3fmmdZOzjoOn1InA4qZCXj8X&#10;FLkpYXHwQCXBx+JOsJmiRWk8PZ6qEhqSf1Wg6Hslz/Kw2Tw5vzrzIYWl/9Ki5Dc1Sn5R8/IXe07h&#10;d/T8BwqOnuyrTsi65IiMGoJOVVdkVDoivcwJ6SYnZJud+M6tkkqCToWGZ3oKiglsRrpdIqDHZGLw&#10;YaHi8GH3FRe7EXwYemYSciYjIyMB588fQXp6EVJSLnPoJCc/wbFj93Hw4C26sizPLezZU4+vv67A&#10;7t31vJ/n669rsWmTGfHx5xAWtgn9+6/k6GEnt0TwyOVzregJ55keoYmZlbaEbI/Qz8NKXOz0VvQz&#10;p7fYrB62g0s8sv4sepo5sm4HPc02MbeEntYcVxezPFL0SEtbLTUxt6a01aoZPSJ6pNOYxWWj0+0s&#10;G7Xdu/Viy0ZbRI902aiIHumyURE9g9uJHptlo2/R02r0FPI/WH/e+GPj6Y8JLmsYWo73bfp3PrTT&#10;v2Ob3Wl5eWjrVku8bvCwD8xmwWMIJeiEUFjBQzHAip4gQk8QgScoPhBBhJ4gjp6eFD0QHNuDo2eo&#10;oQ+Gi+hZPgDjVgpZnomrgzF1w2DM3joSs78ch9nbJ2HhoQgsPbcUa7I2YmvhLmTvKUR2GqHnWh72&#10;38vBke+MOG+pR96XV1ESfh3Fs28ibxndHnMexgFfwxQQhWqFGyrlapQrXWGWE3wIPUVyV2Q6EjJk&#10;rshVaFCq0tPjHihz0fO+nlIHAosTYUVDWFEqYZa5CaWtbu4oWaxG8XYCT6YCeXcUyPkPxW8yYS7P&#10;ry7I+80Fhf9U8N1bJb+rG9ZQlPygRuEjhTCc8J4wnDD3mgw5F52RVUs/S4UrLphVyDRrkV9BP0e9&#10;nmd6jOUavl292Kji059ZeYtldRh6zGY5LBaGICdrn487Cgv7EHqmE3Q+J/Acw9mz6Th92swzOuzk&#10;1tGjj3H48AOOngMHbmDfviuEnEps22bC9u2V+OILC92uxGeflSIxMQ2TJ3+L4ODVhB4DP73FSlsM&#10;Payfx8VlbgN6hOPqAnoaG5mjmjmyPufF0dNcP09z6GnrlvXmmpjt9fPYK221hB6xtDW1teiJa0CP&#10;s3Uac+OyUeG4etNlo40rKBqXjTauoGi6bLRxBUXjslHnZzasG2w3rNuuoJCiR1xBIUWPuIKCocd2&#10;7xZDj4cVPeIKirfoaT96tv7p0fPnhM8rw1Fz2DEkWv+/bWxWloJHxI5tOcvxBbal/1HAw+Z79LHt&#10;4+ERakWPBDyJQRw9QQkMPP2s6OljRU8vBLEsT0wAR88gQs8w+tfmiCX9MIrAM2YFQ0+QUNpaOxDT&#10;PxsioGfbWN7MHHc0GivSlmN9xiYcSj6FwoMmZGWZcexKHg4+yMWxxyZk5FxF8aobMI+tg2WwEcbJ&#10;OSgP3ILygARU+I9BjcIFFXINyj27w6TTo9jFFYUuOmTKXHDBlcAhl6FIoeKZnnI5wUem52Wu4i4q&#10;mDu7weSkg1npJoCohxuKVxBANqtQdEKJvEtKZDP0/NsZBb/I+WmtYtbP8z+aBvSU/KrmayiKn6oa&#10;Mj2F9ygITAU35Mi74oLsOidkVBLEKlTIq3RDSa0nyq9QXPTg5S2W6TGa6D1NBKhSDWFHzTM8ZWVy&#10;VLIymMkZxcXOvKenqMgP2dlsUOFRAo+RoorQU4vk5Gs8w3P48Hc4dOgegecmdu26SOCpxtatZmze&#10;XMyvGzeW4PPPTdiwwYglS7Iwd+5RhISsRUAAWza6kDcyC+gRylvs9BZrZJbJInl5i6GnS5d51ixP&#10;lGQis4AeYSJzI3r+9jcpemLso6elNRRS9Njr52kLesSTW63p5xHRI2Z5RPS0dFTddhKz9OQWQ4+d&#10;4+p8MGFSa6cxN66gkKJHnMYsRU9ze7fm2OzdEjesPxc9rd2w3hJ6pHu33qLnxdAjHiv+M8brB9fr&#10;i/ftxotjSnx/aXbH3oTl1weeSe0Ez8jWgSepJfAIWZ4G8FAEJQ6QoCeQoyc4rrcVPT2s6AnAYELP&#10;x4sCMXJpf4xpQM8AjKeYsi4EMzcNw5wvRmLWtjGI2DUVCcfmY2Xqcmw+vxVZWwqRf74cqSVGHK3O&#10;wYF72Tj+pBTpGddQsOkuzJ/WodYzBdX6nahXTsYlZU9cUutQp3JBlVILs18wjJ4BKHZVI1/mjSyF&#10;AhcUThRdkesqg8lVx/dvWVzcUeosnOYyddYJGR6lO8wKN5T6E2SiCTKLKHaoUWAh+PwqR/7P1tk8&#10;v6hR+k8tTP9PB9P/6FD8GyHkZyVvZi58ouDoyb/nyicys9NbhTcJPteEWT159S4ovKiA8ZIGlqvu&#10;qLrujaor3rDUucNUSfCyuBF26GrWEnboORY1hYLQo+JlLtbUzBqaS0pckJGxlNBzECkpZfxY+tmz&#10;d+h2NaHnBmHnHvbvv4M9e64RcsrxxRdmbNpUTNgpoKsRa9fmY926Qo6e1asLsWDBab5/q2fPxfDy&#10;Ynu3IqFQsCzPHMlgQgE9bCozy/J07jyXIoIfV2/s6WlED+vnaURPlA16bI6r26KnpWnM7VlBIc3y&#10;2DYx2xtKKG1itlfakmZ5bPt5pPN5bNHT4oyetqOnLSsoWlo22uHosbdh/S16Oh49H/I/Xv9d8box&#10;9meIjgHP80ta6ibb0qXLQxtXSzw7eLB14PFrAp6RzwUPm+3Bg9ATSOhhJ7X6ieAxhBB2ngVPcGJ/&#10;BCf0ayhtBVvRExzbk6MnmNATQugZktgbYYsDMWoZoWdFEMYSesau6E/o6Y9P14di9pYwzNn6CWYT&#10;eqK+nQbDiYXYcGEd9tMfcPPaKuRUmXDyfhYO3ErH0e/ycfKJCakVl5FRcAsF2y6i2j8LFT2/QZ02&#10;DFfUbrii06Be7Y06tSOq3dSodNPCotaiUOaGXCcnwo4zsmVOyHF0RqGjgjcrVym9+Qkudnqr9EOt&#10;cGy9ExtUqBcWlA4jEH2hgnGbBiWZag6XwksKFP+PCiX/p4bxfzUo/T+Cyf/Tc/TwAYWskfmxHEWP&#10;lRw9PNNzV8m3rBffUqH4OgHrpg6WW4SdO964+KA7Lt7tjpprvqi6RPip90ZljRcqq7wIOm4802M2&#10;K3hpq7xczjEknOhiDc0qZGcnIDNzI86fz8DJk9/j+PGnhJ8qfPttNXbsuEzXa/jmm8v4/PNSbN5s&#10;bEDPxo1FWLMmD6tW5WD9+mKKUsTEpGDYsE3o02cp37+l00VBpWILRufwwYQMPWxOD+vpYWsoWKaH&#10;oadLlwjez9O0kbk59Mx/MfTYLhttDj0tzeeRokea5bHXxGyLnuZKWyJ6xCyPbT/Pp89BT2Ijero0&#10;mdEjoodNYxYHE4rokQ4mFNHTdBqzgB7bacwayQoKce+WBD3ihnWGHukKCumG9Yl20GO7Yf0tet6i&#10;5+VE3Nt44YiVDBuU7s+yh53IVmLn2U3pttjRSrBjL7vT/KTl52V4RjZOW6boaUWPbYZHQM8Q3gTZ&#10;l6HH0Iie/lb0DGgGPcGEnmBCz0BCz8C4Xhw9wU3Q0wvDCT2jCT1jVwbxLM+Y5f0wgdAzbcMgzGHo&#10;+WIE5hB6FuydgZXnkrA7dxcy07OQW1yMjLtFSL9fivM3CT93i3H6iQUZldeQYbyNnJPVKJt1CrUe&#10;m1FDf/iqPaejzn8ArupluKxnqygUqNZpUaElXGhUKJK7cPRkOTkiy8ERhc70uMaH79+qdPVGtYsP&#10;yrt6CLu2PvLge7jMrgQOX8LMV4Se5RoYDxN8agk6Fg3v4zHeJfA81PJsD5/V8y8t37Re8rOKT2XO&#10;f+jKy1tsV1cRoaeAwGS8Q6+9RtfrGo6emnu+uPQgAPW3/Xmmp/KiFyrqPGGpdIfJJtMjNDK7oqJC&#10;Q1dvGI29UVw8Aunp25GTswwZGQdw5swdgs9PFFXYvbsO27dfxs6dV+j2NXz1VTW2bSvDli2lFEZs&#10;3co2rRdgxYpsfmR9/foSGAzphJ7NDfu3pOgRsjzSTE8kz/QI5a0I6zTmaHz0EVs2GoF335Wix/4K&#10;imfQ834L6GnvhvW2DCVsronZXj9Pc6sn7B1VF9EjPa4uoiemKXrsz+gRVlCIM3qk05jFwYRsGnOQ&#10;nWnMTfduubcCPe+3Hj3j2oEebzvocZWgpzPFh2/R0wb0FPwB/oC++j/Yb6P9IWLH3sJQW/A42QGP&#10;ix3wKOyCZ7od8Ex9Bjxt2ZbeUoZHBI+Q5RkunNJ6Bj1DrOgZTNCxyfIYGHga0dMAnkQCT4IEPPG9&#10;CT09MTC2BwYSeAbGdCf0dMfQxJ4YwdHTryHLM2ZZX46e6RsHIZyjZzjCCT0Jh8KxJX8tjlcfJthk&#10;4MyVVJy6m4bke9k4e6sY5+rLkFV4CQX77yHv2APk772M8k/TUe/5GWr9ElHTZxYu9grFNXdXQg/b&#10;ti5HDVtJoVWiUq9GiVKOfBcX5Dg7I9vRGTkOMpQp9Fb0CFOZq519OHqqu/qgytkb5a4esLi5wziP&#10;QBNHuPmaooCignCTS/A46o4yox6mHwknP7mh7N90+586GH/R8KnMvJH5O2XDKoqSu2qU3tWi4Koc&#10;xVdVKLupR+39brjyXU9cvNMdFZc8UVarh6XaHeZyPUdPmcUN5eVuBB0tj+Ji1tCsRGlpbxQUjEZu&#10;7mSCzllkZm4l9Byl27c4epKTL2LvXta0fA27dl3Fvn03OHpYeevzz4uwYUM+z/Sw8tbKlTlYtSqf&#10;ogDx8WkYMuRz9OghlLcYetgKiqboYY3MUQ0LRxl4WHmrc+fIhibmRvSEt4CeWAl6Go+rv/NBYsvH&#10;1e2hR9rPI0XPy+7ned4UZmlpa1pSyzN6DPbQM7cBPY3TmCfYncYsRY84jVlEj3Qa81TrNOZZdvZu&#10;tWvD+itGT/hb9PxZ0fP6MfBHjY86PETw2Dud9eaAp2kfTyN4etjN8gyTZHkG26DHCh4reoJswUMx&#10;kNAzsAE9vZ5BTyhDT0IPjFjUB6MIOizDM3Y5XZcFYuKqAZj52WCEfxFGQej5cjSWJy/At5atSL5x&#10;DKeunMT+y0dw+OZpnLqVibM3ipBy2YwLBTUo3HIPxesfo2gN6+sxo77bV4SdONT3/hQX/YbispsX&#10;LuncccVDhXrCT42bAjUehBSlEvmubGaPHDkyObKcXFAsI7i4uMPi7I5yJw9Uy3xQ1kmPqi4+qHb0&#10;QaWzF5/YbOlFzxnigfIZhKAVdHsHxRf0mm88+OJR8yM9zN+5CSe3KIp/EjI9xd+rUPJYzU9vFd9T&#10;wfyQYPRQz/d3GW9oUHHHE/UP/XH1cS/U3/FHxWVP3tPD0GMq0/FGZgvhRyhxaXiGJy+P3quYndzq&#10;jZycaUhPjyPknCPwbKLbhwg7bOjgj/z01r59twg81zl69uy5ztGzeXMpPvuskJe3Nmwo5JmeVavy&#10;sGJFLm9kXrDgLO/pCQhYROiJ5bu3BPSEW8tb4Vb0CD09InqEGT1NN6y/++5cAk4r0fOu5OTWB3aO&#10;qzvYQY+9JmZ7/Ty26GluKKG9fp72zOexPbXVBvSwMru9GT3PDibsqBUUAnrmvwh6Rr8k9LwvoCfu&#10;LXpag57X/4f5j/sHvnUA+CNHp5cS9stZttOVnwVP+EsFT+snLbcfPP3E4OiRgMfAwBNMyLEBT2Jf&#10;vlcrRMzyWNETQugJYVmeGH8MivW3oqcXRi0NJPAQehh+lvbB5NUDMOvzwZjL0LN1BOYSejZcSMLB&#10;2q9x4voh7Kvfi13Vu3H4ejLO3cxH2s1SnLhXgBO3jcg+eR0ly76DMeo+iqLLcan7Blz1jcZlr0mo&#10;04ehRheMizp/XPdyw1UvFS56anDRh2Ci0fBTWwUqDQrUOuTLlSh20fDj6WVOepQ5uvP9W+YP3VDR&#10;yRNVXX1Q09UXtZ27oUbmixonCo0vqnsQiIYRiOK8YDlC6Klw52Uqtnmdb1j/VcVXURQ8kcP4gwam&#10;pzo+xbnkgRqWx/Q9Hnuh7L4e5fc8UPPAFxcfBeDKo56ouenL0VNe54GyKj1Ky7QCegg8JhPL8Kh4&#10;b09Ojqt191YAsrJm4sKFNTh9eg8yM5cQenYSgOpx4MBTHDz4hKBzl2d6duy4RPC5RNdafP55CUcP&#10;6+1htzdsKMLq1flYujQLCQmpmDv3GEJC1nH0eHvHQa8XNqxLV1Aw9DDwiI3MQj9PlHVGTyN62HH1&#10;Z9ETTSE9udVY2nr3fUPjJGZ76HGikBman8Rsi57WDiVs73yelraq26Ln06TnHld/z/DsYEJxRo/K&#10;zmDCxhUUH9tZQSEOJhTRI05jFtAzg6PHdgXFC6DnEwl6pBvWGXp6v0XPS0XPNkLPq4fCnwsnLwcV&#10;rYvGwX+vOlrK7rQOOww6YryKDM/ze3haDx72r8T+vI9HAh4DA09QE/QI4GlETwihJ4TQE8LREyBB&#10;jx+GJQQQenrzktY4jh7Cz7I+mLo2GLM3DcE8Qs88K3q25Czn6DlYvxvfVu3C7rp9OHrzDFIe5uLc&#10;w2KcvF2I8/cqkX79Moq2X0fprHoUxafgTrfuuKH7BFd1w3HRPRSV3mNwSe+GW75a3PTT4ZqfHte6&#10;e+OSnw/K3Qkbnl4o9/KGSatDucqDb1uvcPXimZ5yB0JMZ3cOnjpHP1x26oHrLn1wSRaAOpUfajwJ&#10;Pb19UBXmjZrRdHspAeg0fW32hqXQHUU/KHlPj/FXDYp/UKHkqZqjR1w6an7kBst37qh46InKB16o&#10;fdgNF7/rjvr7/qi46glTLQHJQhgzq1BeRfix6Hmmh2HHaGRDCT0IN24EHhny8nojO/tTQtAMws56&#10;AtBGAtA+nDplxN69jwk5DDzXsW1bHbZsqSTw1PHJyyy7s2pVJtasycHatXnYuLGY0JOHJUsyERub&#10;gqlT2SqKtejRg+3fSoCnJ+vrWQiFIpJPY27cuzWPIsI6jTnS2sQcZR1MGGWDnvAm6GlcNNoK9Ng7&#10;uWWviVla2moOPc8bStjcfB4RPa1dPSEtbUnn80xvC3psBxPOsDOYcFSTwYRS9IiDCZ9Fj75F9LC9&#10;W4niCgoRPeLereehJ6wF9PSg8H9P2LDeAeiZ9RY9UvTkv/ZMxJsGks4txsuFxquILpIMTkvBPmi6&#10;tjO70xJ2NDYNyx0LnsY5PLY9PK0DzyABPElC43IT8BiCCDk24BGzPAkS8MT3RGhcD4QSekIJPKEx&#10;fgJ6EgPwyWIRPX05esYt74Np6wcifPNQRFjRM++r0dhZsh7JNw4g+dYRHL58AHvq9+Po1dO4UFOI&#10;fFM1cotqUXjkOoyfPUBZpHBk3Rh+Dne7fYxb2om4qQvBDb0Xrrp3p/vccL+7Hncobvh74HqANy53&#10;90WNjzeqCDyV7t6o0HmiVt+NNzNXKX1Qo/BFvdIflxQBuKLoiRvKQNxS9sMNl0Bc7NodNc6+qOxJ&#10;rxtNYJnoheqZ9Lo93rzpuOwnd97TY/ynRjjC/rsO5l/dYPpJB+P3GuEE110FjP+fvfvuiuvM0gX+&#10;353ptttBVgCRKXKOyjnnaCs6SAJlEZVBOQskhFCOCGUJEDlnqIIiZ5Szs6d75n6C5+7znjrUqapT&#10;RRWS3fYd9Vp7lSSrbTxrDfr1fvd+9mN7Nvxc9sgRVY9dUfPUE7VPvKF86IXyRmeGnmK5PQso7EZP&#10;BUGpwgHl5S4oKgog4PijsJAglT+Sfvw1IWgpbt9+gHv3MnHnTioSE4tw5sxzwg43uNyMQ4eqsWdP&#10;KcGnEgkJDWyOh0PPjh2Z9JmJI0e4YeYCbNz4AGvW3MDixRx6drKZHg49Li4cetao0MNfWO/fn6vl&#10;BJ3lBJ0VDD39+69W3d3S7PRwGT1q9Kw0Hj1SQ8ymoOddLqtL3dsSz/Pou6qujR7tpy3tzS0BPd0Z&#10;PeFstEFYVzeTCCZ07g4mFNAjzujh05g10aM+NiqkMeseG1WfoDCInu/eI3qcqRy00GNG1U8aPeuo&#10;VveAntn/m9Hz7+xU/DHdEFPqz4cTYxHyvqqfUbVaZztL93aWcB29Z/CosbNEI3vHUWsl/X2Bx79X&#10;HR41eLhQsxGEnpEi8IyKGMHQM5rQM1qEnrGEHu6u1lhCz1hCz1hCzzhCzzgt9Ezm0LMxkD1rzds+&#10;DHO3DsY8Qs/Xe8cQeiYg6PAkrDg6BStiZuB4/g7c67qCtBd3cLMzCZdbruKOMhWZ5SXIK69GjrwW&#10;uTeaUBz1GCURj1C8oQXlcwrQ7rISbQ4L0SKbiWbZJNQ7TUSbuw/aPdzQ6uGERnd7KF3tUeXuhHJP&#10;d5R4e6LUw4Ohp8bRk6GnxtYTShsv1Fr7oM7KB/WWvmiw9EODrR/qZPRr/XxQY0FocqHf5+MFpa8X&#10;ahZ5ouoSgafWCWWvHFH+M33+ywmlvzkw9JT+5MCj57U9Ozqa3T4Que2WyG2xRMVjZyieurPnLW6Q&#10;mev0VDYRcuqdUFLND0pXVruiuMQehUU2bJ6nstIZJSVuyMx0IfDIkJcXgKysycjJmYq7d7mMnnu4&#10;dSsbV6/W4PTpZ4SeZqpGHDyoYKvohw5VsHBCfng5mz7z6dfzEBsrx969RYiMTEVQUCLmzYvHsGFR&#10;7HnLy4tDz3p2Zd3KKogFE3JdHg48AnqEdXU1elbqQY92GrMB9HxmwuaWFHqk5nl6Qo+hfB5j0GPo&#10;9ITwtCVcV9eT0WNKMKF0GrP2CYoAyRMUAnrEJygk0SN1YV1Aj/jCuoAe4cK6GD1De0CPHZX1u6Nn&#10;3gf0/Pth8ucAz/tAz58LO8YBpucS5nXEJX0ZXXwsdLnoQvp3PYBnqV7w6K6k/zvAM14TPJEceMaI&#10;wDMSo7vRI+ryhA9RoUcEnlB/FXp8GXjGrvfC+A1ehB5fQk8A6/DM59CzjUfPN/vGYgVDz0QEMfRM&#10;x/4HkbjTfgl53z/A/ae3cbv9DvJuFKMoSY7cvCpkl1ShdF8zCg62I+9YF/L3dKJ8cR0aXGJR77wR&#10;dfbrCS0rUe2wCI3OfmhyJvC42KPO2RpVhFuxqwAAIABJREFUMoKGswzFLk4ocHNGkZsLKmWEDBsn&#10;VFq7QG7tBoWlOxQW7qhydEWlE//XK/ycUbbQEQpHd8j93VA1yRWK2YSVuZ6Q76Gfn6Hfe8UVVSlU&#10;7a6o+C9nlP/qxJ+h+N6OnaIoemmH3IeWyOmwQE6bBbIazVH20BFyDj2qTg+X08Ohp6zOEcUKvtNT&#10;oXBm6MnPt0VxMbe27ozCQmdkZ7sSfEZTzSD0zKfPZbh//xgV97SVjQsXOpCQ8ARHjjTi6NEGHDig&#10;YJ2eQ4cqGXr27+fyeHIIQ1wSc7EIPQ+wfPkVzJgRg6FDt7FOj5cXd3SUQ89qWFoGdacxC/CRyuj5&#10;/HNj0SM+NBrGhphNRo+x5yeEeR59Q8xS+TxS8zxS+TxS8zxSq+pLjUXPBva9sr9GRs83qowe/cGE&#10;Q0XBhIZPUBi+u9UjeoS7W38AeiI+oMc49MQSekyHwV+p/ji09JWsfy9YpLDSmxrQfSB0lWTQoPZz&#10;FtfZ0e3ufMPKlA6PurvzpZ6B5d5eS+89eEYKpd3liVB3ebrBE67q8hB6xhF6xqnQMz7Ejw0vj+O6&#10;PCr0TOHQE+mPOVs47Axl6Jm/fQi+3T+WgSf4yCQEx0xFUOwMbE1aiWu1CSh4m4a0Z/eRXZsF5aYG&#10;VO1qQO7tSuQmVUC5pB35CS3Ipj/Y8/c8QtnKFig97qHa7SIU9ocJLhtRZfst6mVuqHewRgOBp87Z&#10;BnJCT42LA0rtbVFoZ8NubJXbOaHQ3JalMXP3t9gGl4ULigPsUTjYFkU+diicaIu8XVYoG+6I0sUO&#10;KN5LILlij7K79PNqBwKPC6qjPVBz0BNVVa4o+5F+/QcHFLy2Re5LK5bKnPvEEnmPrdjzFtfp4dBT&#10;0GbDDzI/80TdMx/UPfFBWSNhSSlDYRV9jeW2KKt0RFkFIa3QgWGnqMidwONJNRgpKeuQnLwZqamb&#10;CTtnce/eFYaepKR8nD79AvHxjwg03CxPHeGmGvv2lbNOT3x8HaGnCLt359BnAf21Eva8tWcP/7y1&#10;bNkVTJt2hHV6AgI2q9CzDjLZatbpEWZ6hC4Pf4JCjZ5+/daoOj1cTs9K09EjnucxBT36kpjFXR59&#10;6NEXSqidzyNGj7GnJ4R5HjF6tDe3tIIJP1ehR8jo4b7n2OjN6JFOYx4nSmPWf3fLVvruViSfxvxO&#10;6BnbA3rcPqDnA3pMBs27wqV3ePl3YUUKKMbXStGquaHSPCOhHTaoDR5bCezINLBjPHgE6Aihg6aD&#10;R3QtvZfg4VZdRwlzPAJ4IoYTdIYRdIby2GE1mN3UGhcmgCcA4xl6fFXo8aLyxARCz1RCzwyGnkGE&#10;niGsy/NV1BB8d2Acggk9K49OwqrYqQgm9Kw/vQinCw4i58l9ZD1ORcW9MrSubkd1bCPy0uUoiKtD&#10;0YVW5F1pRcHeRyhf2oWa0WVocL0JpewKqmUHILcNRaV5MJTWTqixtUOdoz3b3qp1oR+7O6LKmeBC&#10;8Mm3tkaRlR27sVVq4cBub3EbXEqZN0oGy1DkZ4ciXzsGn2L675cNcUTRNkLQFQJJLtVTwtAPVixg&#10;sLzKic3i5L22Qvbbgch8ZY70pwOR8dSSbXBldpkhu2sgu7Se1WqOTEIP98RV1uUI+WM31Dz2RO1j&#10;b5Q1OLJOT5Gc0FVhyzo9lXIXFBbJUFDgRuWDrCx35OaOIvCEEHI2En624datLNy4UYo7dzLoswYX&#10;L77FqVNPCD11DD1HjtQSeOT0cy6UsJwNLu/Zk6uqfOzalYeoqGx2Yf3rr88z9HBX1jn0eHrynR59&#10;6Onbd7no7haHnrWqmR4BPUFsc+v//J8VvUePMMQsRo/U5pbUELM2erSftowZYhaHEopX1QX0iLs8&#10;PeXzfCOBHrauHikRTLhST0aPoWBC3RMUYvQIacy6x0b766CHBRMK6JG6sC5Gj3Bh/QN6/p3o+Xdt&#10;AP0x8zP6IWM8ZnoHF6H+GLgYhxVdvJhauk9Zhro7xoBHwM5CifkdQ+DRxE6vrqWbMMPT3eHhwEM1&#10;Whs8ERx4xOgh8IQPYje1xhN6xgvgCfVj6Bm/QdXlEaGHmymYvTmAgefL7YOxaMcwrDg0HquOTsbq&#10;GCpCz8pjM7E6fj6OJG/DTeVF3Gu4gYrEYjTOVkC5vhblxxpREdqGsvgO5Ga2IP9sK8qC2yCfXIN6&#10;7/NodNqIWvoDUG65E5VW26C0GY1qG3co7J1R7ejETlJUOdigyNoCuRYDqSxRaGnLOj1FA+zYkVEu&#10;j4fb0OICCcu4Y6MciFwIRIEEG18nFG+yR142weYZ/fffWiL3J0v+87Ulsl8Tdt6aIeP1ADx4aoV7&#10;Hc642+aC9If98aCtL9La+iGr3Rw57RbIabFAfqs1Kh45Q/ncCw0v/ND4wh/ljU4oVBCeyglUpVbs&#10;6CiX1ZOeMRjp6SORk8OtqNshM3MIHjxYgtTUpVRLcPfubkLQFvpxNG7fTib0PMfJk4/YIPOJE22I&#10;j+fyeeoZerjUZS6Xh9vc2r49jbCT0b29tWHDHSxceBrjx+/DkCHc89ZmnectNXqWqeZ5ePQIF9b7&#10;91ejh3veEtKYefQEU2lm9OhFj9Sh0QE9rKsbQo9UKKEx6DHm3lZPT1va6BFvbjH0RLCMnn+Eh+PT&#10;iFC2rMJ9f1aj5zsd9OjL6JFOY9a8uyWFntXC3a0II+5uGYueUR/zx0Y59ARS+ZmAnj5Un35Ajwno&#10;yekBBX/1en+g6d8LyAz4wwBjLFi0K8jk0saO4UOh2ucklkiCR/d+1leq2Z2ewcMHDs7q3bV0Y4eW&#10;xeCJ4MAzSoQeFXioxjHw8OgZJ4GeCYSeCaG+mBDiw9DDgWf8eg9M3OCJqWE+9E1XQM8g1uVZsmsE&#10;gg9PwNrYyVRTGHpWx83C2pNfYu/1cFwtTEB6+X1Uh9aieZgCzeMbUPd1JxSrOlF6qh052U3ITG9E&#10;/v5WKEbXo9klDu0O36HOJRKVbsdQKduOaocZqLZ1R7WdPcGH0GJjiWIrwooZAcWM4DOQR0+JlQzl&#10;Vnwqs8KKP0VR0c+ZX103c2YHR/NXWKMwlCByhcBTOxBZrwgvTyyR85MFMn8m6Pw0AGnf98OD132R&#10;+vwLpDyxwv0uG9xrt8SDTjM8aO+HjI4ByOmkf26HJUNPUYcdqp97oOG1H5pfB6Ll1SBUtbiiWMl3&#10;eooq7VBYQigrtiPoBLInraIiN+TnWxF+nJGWNpeQsxgpKUsIPLsIQevp1zbTj88jKakUCQlNiItr&#10;Q2xsE1UDAUiJvXtLVKcm8tnzVnR0BkPPwYOl7NfXr7+F+fNPYOTIaAwduh2BgVvh7R0BJ6d1sLVd&#10;CQuLFQw93DxPv37LdDo93Lo6/7wloGelkehRX1c3iB6pjB5D5ydMSWLWHmJ+X/M82k9bwnV1jXV1&#10;FXp6yOjRDCacYzCYcLwomFCNHuEEhYPqBAV/bDRYCj3iExT60CM+Nmoserw/5u9uSaHHwnT0LP2A&#10;nv8N6Pm9wGMKen6fp6XfCzkDjSjNVGUBPN9JBg3qzu4slryfpd3dcdU4GmoMeGa+R/DoDi0L6DEE&#10;Hg4741ipwTMuTECPAB4/Kh+GHq67w7o8DD0ehB5v/pvuZn+GngWEnq93j8TKI2r0rD02Fevi52D9&#10;6QWISlyLszlHkVuRjroVLagdVIRGNzmaB3Wh7svHKIttR8HFNuReakfhzgbUjspCu/sudDrMR0Pg&#10;OlSOOoRK1wjUOE6G0s4VNTJ7VFGVWBFcLAYif6ANgccaeRaWKLCwQYWdMxQyDyjtvVBj48myesr6&#10;OjLwlJs7oXiwPXKjLZG3j8CTaomMFnNkvjBHXhfh43sLZP1szqPnh35Ie9MPqS/6I+25JVIfD0BK&#10;1xdIfzgQmQ/NkPPIgj2JFT+xR2GnLSqeOqPhrR9afxyM9h+Gov3tUFS3e6C01kH1vGWHvGL6Whly&#10;XFFY6MZucBUX09ddQP/crGHIzBxPNZvgs5sAtIfqDO7dS8a1axx6mhl6uEHmo0eVOHKkCrt2FWL/&#10;/hI208NtbXEbXNwnd3mdS2QODk7E9OlH2KHR4cOj6XM7oSdSBz1cp4dDDwceodOjPkGxunfo+eh3&#10;Qo/2PI+PVpdHjJ53mecxlM9jDHrCxOhZp8roWak3o0c6mNBwGrM0eoQTFKq7W8agZ6mJ6BnyftET&#10;rIWeRR/Q8/8Let4NNr0BjfEdG1O6NqY9LxnflTG2VohAY6j0pyr3dCxU6jmL7+4s0FhF13c0VAo8&#10;mqGDpoBnonFbWnrAM0YMnoihKvSIOjyiLs+EMAE8vir0eDP0TBChZ1q4N33T9cUcQs/8rYFYGD0E&#10;3+4dhVUMPZOwjuCz7vg0hJyah9Czi7D5ahCO5exGVl0K6g/WoWD8HZQ6pKHBvhHtg19BEdKFylAu&#10;p+c55F8p0TT+DFpGb0Ob9yI0jF4F+cxoVNL/YlfKxqDOntDjLEOlswNKrTn4WKHY2haF1jbIt7Ri&#10;6JE7uLGsnjpHHyhtvRh6yvs6odSGG3p2QPEQe+SFWSF/rTWyE6yRmWuJbKUFCmptWHEX17mL6tk/&#10;DaSyQMYb+n1vrQhGZkh/0h85zy2Q+8wShc8JOm+cIX/rhornzqh964PWnwej89fh6PplBDp/GI6a&#10;Ti+U1MqQV2GNnGLCToENcuifl5tnh6IiGUtlLiriQgotkJ9vQxAiHBVyT12bCT5xuHu3CDdutODy&#10;5U62vRUX10HVguPHlQSbMgJOMWJiqnDoUCn27s1j4OGGmOPiqrF1awaWLDmLceN2IyBgI0aM2IEh&#10;Q6Lg4yNGD/e8FcTSmLmZHg49ffpw8Ali1adPMAMPH0642gj06B4alczoEZ62xOgRP20J6JE6PyE1&#10;xGzoaUtqVV0cSmhoVb2nfJ5vIqUzerrRo15XVwcTLtdCj2ZGj59kMOEIiTRm3RMUune3vkBIhMSx&#10;UQ492sdGF+lBz6SP+RMUxqDH6QN63jN6/pj8l9+7jEeNYdwYjxljUWNsR+Z9QsY0wBgqS9G8jriM&#10;OSMh3szSfs7SxI4+8PDQEbDjqXFDS/M5y08ydFAXPENE2DFqS0s1uKz3SYvAw0obPFQTVOCZGOaH&#10;iQSeiSr0TCT0TGTo8aByxyRCz/QIH8zayKNn3pYALNg+CN/tHYnVRycSeAg9xyZhQ9x0RJxdgMiL&#10;S7Hp6nIcSN+Kew3XUJVehltfXcVt94uokBXgqexntBJ8lDNfQD7lFWpGNKNx3A3Il11GzdTDqB5z&#10;FBWzT6E4OA5y1wWok3mgjjs66mSJClszFFuaI3/gQORZWCCP0FNoZQulqxdqnbxRI/NCtY0HW1mv&#10;6O+MUk9Cj58DyvwcUTrJAYWrbVG8wh5Fq+xQGG2LktMyVETzt7fKKhxR9KMdCv5JCPrFGkU/27FE&#10;5uIf6Pe/pV9/YYPSVw5Q/OiO2p+8Uf3GAw0/+qH916Ho+m0Eun4egbY3Q6Bo92DoyS2zQlaRBev0&#10;5BfKkJXtQ7jxRnm5J6FnCCoquI4PfX2lDuzo6IMHG1Rr61mqu1sNhJ6nOHfuOdUjlsIcE1NG8FEQ&#10;gGrYxhZ3hoK7tH7smBzx8bUMPV9+yeXzbCH0RDL0DB0aDV/fjWymh0MPN8jMwcfcnEtiXsGetzj0&#10;fP75ClUFM/D067eOfrxaNNOj3tz6j/9Y/edBj6mhhFL3tow9PSEeYtZZV9dFj3ZGj/5gwmkaGT26&#10;acx+JqPH4AkKY9Ezxkj0yD6g572g5xih531lufy7yxTYGIOb94Wa9/WsZDxmjIGMLmKkUKOvDD1l&#10;6Z6RMK27o30/y5j5HT/JlXTD4BlqxNDyKGFomb5BjiHwjNHq8HSDJ0ICPOGBhJ0AdlNLjR4CT6g3&#10;JoV4sTkeDjwT17thcgiHHm/MJvTMJfR8uTUAC7cHqtAznqFn/bHJCDkxHZFnv8KmS18z9Oy+H44L&#10;8ngUdebibthtnB5+ELddz+GF/a9onPoC5bseouTAQ8hXVaFp/Gko51+Act5B1A3fiBr/aJROPQOF&#10;61zU2PmixtYZcltblFl9gXJbc5Tbc8PM/BNXgaUNFE4EEWdvwpEP6hz4bg93ZLRc5oQyWydUDHRB&#10;lY0riifZo2SJDKXLCBrbZCgssGVdnuLn9ih74sjOS5T+X0LSz46QN7ih5pEnav7bE4p/uqP6Nw/I&#10;f3KD8hcvNP6XPxp/8Ufbb0PQ+V/D0fHLMLT9MAQtrwajotkH+VUyZJdaIqeYR09mjjMys1xRUODE&#10;nrcqKpzYpfWiInvW9SksDERa2mrk5U1FSso5XL/ehPPnnyI2tp2doUhI6EJcXBMOHarCjh3cgdFi&#10;NtPDdXq4w6MnTtQwFHFDzNOmHcTgwZswaNBmDB8udHo2sk6PtXWwapCZR4+ZWRBbVxej57PPguiT&#10;6/Sspc81ok4Pj57//M+VortbetDTw6FRHfRw4NEeYjYmidnYI6PGDjFLPW1p5/MYQk+4OKNHQE+Q&#10;3mBCL6OCCTXTmHn0CMGE/LFRDj0rxcdGIz5FeHgPd7ek0DPjY/7uVm/QY0tlpR89YfSH/4YP6OkZ&#10;Pfo7IX+1Mh03xnVs3v3J6Y/ozFga6MoYB5rvNMraQPV8RkL6bpaTnu6OLnakwePTPbtjCDzqdXT9&#10;4BlvGngiR2qgR3jSEqNnPKFHAzzhASr0+HWjZxKhZ5IKPZMIPRNF6JkRzqNnngo9iwg9y/eNwtqY&#10;CdhwnMATNwVh8TOw6fxCbLnyLbZcC8LOe6FIKDmC3I50FK3Px81hJ5HscQpvHN+gef5TVK99isot&#10;T6BY1YimIaloGX4MzaND0OT9DRpkQVDQH3a1suGotXOjciT82KPS2hKVdgNRKbNGqb0dCqxs2VBz&#10;ma0jFDJ3KB28VHM99GnpxYIK2S2uPoSevq4oG0Gome+A0mCCzRb68QnCzwMZygocUVHkjKo8Vyiy&#10;CTgKDyirvVjKcs2/CD7/44n6//GF8lcv1P7ijfpffRl6Wn4dhI7/GoaOX4eh/cehaHk9GMouP5TV&#10;u6JQTl9fuQ0KSulrLHBAXj53cJTDDneSwh7l5XxCc1mZC/26L3JyRhN6puDu3UQkJnYSel4RdDoR&#10;H9+FmJgmltOza1cJIiPTCDzcplY2du/OJRhV4OzZJhw9WoVlyy5h/PhdBJ1NVFtUnR4ePY6Oaxl6&#10;+OetFSL08GnMffpw6Ali9dln3BPXaoaeTz5ZZQA9641Dj9a6+kcWEbpJzKaix9R5HkP3tkx92uLm&#10;eaSuq4eHa2T0qIMJ+XV1KfQIGT1q9Iyh/78Wggl59IjTmOdrpDGrL6zz6OnL390S0CM+QfF7oMf1&#10;A3o+oOcPBY8xnZz3ORxseufGEHQMdWvEHRvp+paVjU4JIYOaczv6uzv67maJwTNfcnZHGjziC+nv&#10;Ch4DOTxi8ETqgmesGDwRg7vR0w2ecFGXJ0wAjxg9Hgw8k6imhLgTerwIPT6EHj98ucUfi6ICsWL/&#10;KKyLnYgQQk/oiamISJiFLRcXY/u1Zdh+PZih53jBPqS13ENVaBmyRyQi3yMBP7jK0bqgC3WLn6Nm&#10;6TMoZ7Wj2bMMLe6X0e4RhFa3Rah3WIMaqw2ot/FErY0joceWMGMJua01Q0+5HUFHZodiglCuuSVK&#10;rGWQy9xQIyOg2Hmy+1v1Nr6os/SB0swL1X09IP/CDdXc2YohrqicQxD6liA0xxVVIfTzOPr5DRfI&#10;79Lf45onlPcJPFVe7JBozW88ehr+xw+1v3l3o6fhFz80/OSHlp8Hoe3nIej4ifDzwzA0vxgEZYcX&#10;u7ReVuOIonI75BcRfgrtCDhOUHC5PZUylJRYMwSVlASisHAssrLGEXym4fbtJIaeS5de4tSpp6zT&#10;w+X07N1bSegpxtat2Sx5OTo6i2X0nDihoN/bjp07c7FgwUmMHh1N4NlM2Nna/bzFo2ddN3rMzVew&#10;p63+/blAwmUq9ASx4tETxIaY9aNnjTR6Pn4P6BE/bQno6SmJWRs9+vJ5xEPMxs7zSD1t6UHPPxh6&#10;QkUZPXwwoVU3epawjrJLd0bPbJ1gQk30DNY5QTG/x7tbRqJniQo9wt0tfegZKUJPgOnoiTABPV99&#10;QE/2nwAsvy9yzN6xo2PM5pNh0PSEmp46OO/+DNVTx0a6xAnK32isoGufkOjt3Syp5yxPvWGDPc/v&#10;BEpk8GiDR+juGNPhGS2AJ3IEIUcAj+azFgMP1QRt8IT7Y1IYVwSeMB9MDuXKm4rAE+JJ6HFn4Jm0&#10;3hVTCT0zCT1zNnpj3iZfQo8foScAQQdU6ImbjPD4qdh4eja2X1mKHddXYMfN1dh9PxSx+XtwqzUR&#10;pXsKkDM5CcWeMfjRMxHtc1tQu+YJlPMeodG3ES2OJWiUFaHDfgNaXFdD6bYXCuso1Nt6oMbeF9V2&#10;jqi27Ufo6Y8KW3OU2VqgwsEeFY6OKLGVoYz7644erNNTzf13CEtN9gFosgtAs00gGi38oezrhQYz&#10;gouZN6p9PVE91gPV3h5QTHVH5XZCz1VCUK4r5HLCUSb9tTr6+7wg8PxKf8//9kDdf/uwTg/3vFX3&#10;iw/qfvJBzRtP1L31QfMPgQw9j34dhbbXQ1D/0BfKNi8oGt1RQsApYOixRWmZA/39OfjQ111ig6Ii&#10;F+TljSDwzEFa2kJkZ4/GvXuncO1aHS5ffoILF57i9OlHOHqUOzshp6rEvn1lhJ8CQg5/guLkyRqc&#10;P9+CkJDbmDMnBmPG7MCwYVuptqkGmfntLQ49NjYr2fMWN8TMr6xz8zy66Pn00yB2guKzz7jnLW5o&#10;WYyeVYbR80kP6BlIZRnRu/MThi6rC+gRz/MI6BHf29JGj6F5Hu2tLTF6NDJ6Ig1k9KjRo53RIwQT&#10;8ujRDCaUTmNW391aooUejbtb+tDT07FRfejhjo0OVqHH1wj0DDAOPcs+oEfzP8cJPe+W4Pvnq3fp&#10;3rwbbnoHm9+rU9MTaHQxo4kafaU7t2N8qrL+Q6E9dXc0weMvwo4UeDTX0TXBM7wbO9Lg4bEj6vBw&#10;4IkcTsDhapiq1OCZIBShRwDPJA48DD1+DD2TwwTw8OjhnrME9ExWoWdWBH3DZejxIfT4YrEKPesJ&#10;PWFxUxB5chq2nJuLHde+wd7bK7Hn7jp2gyuueB+uNpxF3qlM3PvqNNL8ovEm8BI6xzRDEdOJuuAW&#10;dDgo0GFRgOYBOWiz2okG+z0EnUOot1mIdjc3KPy+RIXLSFRa9EW5VR9U2plB7miDGldn1HoSStw9&#10;UW7vxDo9cjs3dn+Lm+lpdghEm+MQtMmGoMVmEOrMfNiQc7WMoMNdWZ/qiooFzpAH0T8j2B3yGDdU&#10;Vrig/BcnlP7LARX/7YzKfxGG/kn1mytq/unJZnoqvyccvXFF5UtXlD9xQs1LAtb3Aej8eTge/TIK&#10;rS8Ho7bLG4pmwlSdC0oqZOzSulxBX5vclXV6amqcUVpqxZ64SkvdUFjoRQDi1titkZp6CImJlQSZ&#10;JsIPt8X1GDEx3IHRKqoKtr21dWsmCyM8ebIa587Vsa2uJUsS2DzPuHG7MHJkFIEnmmony+nx8AjX&#10;eN7i0SN0epaL0BPM6pNPVqjQsxoff8wNLi83HT3a6+qiIWYd9NhLoMc1UneI2RB69B0ZFc/zCJtb&#10;Uvk82qcnhKct7VV1YZ5HY109kh9iVqGnjwg9mhk9usGEPHrEwYTiNGZ1MKH4BMUijRMUavR0392K&#10;+ESNHkPHRvWhR7iw/i7o6fsBPb1Cj24n5K9cxgGnt90bC4Odm94ND+tHjeHZGsOo+dZk1NiJQCNV&#10;9jrPWPpTlbUHlY25m+WpJ1lZ38FQQycl9G1oaWJHH3hG6oKHarwB8EyM4MATSNARgSfcj7CjAk+Y&#10;usszOdSToWcyQ48rQ8+0EDdCj6cIPT5YtN0fwYSekGMTERE/BRsTpjP07L7+LfbdWYUDySE4mrUV&#10;p8sP43rLBWSXPMC9iLNI9j+AFv8ktA1/BOWaJ6id24lm53q0DSxDq7kcndZRaLMJQqPlGjRafY12&#10;ZwfUOMwlqIyC0m4Aqmz6Qm7PzfRYodLRHnIXZygIRiWOMoKQG/1eT9TKvFEv8yU8+aFZFogW+0Hd&#10;3Z46a4KPtQfrBlV7eqBqCuGF/hCRBxNIot1QlU4//4mQ898Em/9xhfx/6Nf/RfUb1Y9uKH3tgOIX&#10;9ih8You8Divktlqi/LETGt/6s5X1h7+MRPOLQNR0EJCa3Bh6yhSO7AxFFYGnutodSqU7fXJPXLao&#10;qrJFWZkjYccD+fkB9OlP6NmOpKRcws5DqhdsiPnIkXrs3VtF4Clj4YSbN6exNfVLl+px5kwl1q1L&#10;xKJFJzF7dgwmTdqH0aN3YNSonVS7EBCwFe7uYazTY2fHnaFYqVpZ57a3glTHRpezmR4BPv/4x4ru&#10;5y3j0BOmiZ7PROjRHmK2kNjcEtCjPc8jRo8wz2Noc8sQevTN8+gbYtae5zEaPSGqjB7NYEI7yWDC&#10;mZLBhIbSmKXQo3Ns9H2hZ/T7R89aqlUf0PP/K3pMAY5+5Jj+LPX+cNPTXI3pqNGFjZ1G9Ywa4clK&#10;KJlOqUMG9Z+Q6ClVWfpulhR4NJ+ytJ+zJks8Z03Qmd/R7u5IgWeMPvDQ/yLk0DOewDNeAjyTIiTA&#10;E+6LKWFc+fBF6JlC4JkS6sFmeKZs4Ls8U9a7EHpcMZvQM2+TN+Zv9sFXW1Wdnv0jsCF2AsJPEHpO&#10;Tce28/Ow9+YyHLy/FofTwnEsNwrnqo7idscVZDalIn/XHVQGnke7x0V0Oj5Fk/8rNPi9RKPHQ7S4&#10;KNFi1oF2ixNottyJeus9qHNYiyY7ZyhtAlBj64Ja+/5QysxQ42gJuYMVqpzsoHB1YZ0euSuBx9mT&#10;ra1zWT0NDn5q9NgNQpNVAENPk0UA6sxVcz6uHqj80gXlu51RtdEViu3uUFzxgKKDPn9wR+U/XRl+&#10;uE5P+c9OKHkjY5fWuayegsc2yGu3YqnMZY8cGXo6fh6O1reD2dFRZacX6/RU1DqjvNoJFXJn1ump&#10;qeHAwz2hOUChsCf4cHM9ligstEbAWjyEAAAgAElEQVReniN9OhB6tuD69VIkJr4k/HQgPr6BDTHv&#10;3s2dnyhmnR5ug4t71rpwQY5Dh1KxdOlJfPnlMcyceRgTJ+4l7OzAyJEcfLi8ni0MPdz2lr39GhF6&#10;tDs9K1TPWzx6Pv10FXve4tGzojujR40ePpjwb38Thpgl0CPa3PrYjMo8Un1oVB96tOd5pJKYjb2s&#10;ri+UUDzPIz4yasyqujDPI97cEgUT6mb0COhZ2h1MKKDHRyOYcKJOMKEaPT466FkqeXfrC/7uVoTq&#10;wnqIHvR8rQc93LHRKUagx+tj/sK6FHoGitDz+Qf0mIierD8BXP5q4DH0VPX+wGPas5Tp3Rtd5Ghi&#10;Rx90pBOVF2ickOg5VXmu5OyOtwg70s9ZmuAZ1A2eSQbBo/+sRM/g4d79efQI4BmiCx4N9KjAo4Ee&#10;DjxeOujhwMPVdIYeD0KPF+vyLNzmh6XRAQhWoSeC0LP51AxEXZyP/beW40jKesRkROJEQTQuVsfi&#10;/qNEZHSmoGp/Pjr98/HMIR2PrV6i3eoNmpzeEnyeo3FQA5rMGtBifplwchy11idQbb8bdZaDUWvl&#10;RPAZCKVdX9Q6mEPpROCRySB3JhB5uKHW0wu1HoQdNx/Uu/qi0cUfDY5q9DTbBjL0cOBpMif89Pfn&#10;n7o49Mx0QUWEMyr3urLnLcUNd1R1uKLqrStKfiHk/GKHop+ovifovLJhWT0FTwk8D62Q3WaBzEYb&#10;Qo8LGt5wqcxD0PjSH7WPvPnnrRZCTx39/WucVejhOj1uVC4MPdXVMkKPFcrKzFFSMgD5+VxZIzl5&#10;K6GnEteuvcbNm02EmwbV5lYZoqIKqPKwb18xzp1rREJCGTZvvoYFC+LYPA/3vDV+/B4d9Li5hcKB&#10;EGlruxoWFsHdGT1q9ASJtrcE9KykEp63xOjhN7dMRw/hYKAEerQ3twyhR2qIWRs972ueR9+quhR6&#10;NNbVDWX0qNOYPXXQIwQT6qYx8+iRTmPWubtlLHoWq9CjfWHdVPQ49oCeTz6gx0T09OZQ5Z+lTHu6&#10;MvxkZfyzlaHAvvc1e2MabkyHjS5qdHGjjRzxCrp0yOCXJqUq6wsalEpWFufv6B4M1Rc4qH9geaTO&#10;htaI7tIBT+TQbvRIgicigKAToAkeDfQI4OHRM5Whh+/yTF3vTOhx4dGz0RNfbfHGIkLP14SelQdG&#10;IoTQExk/GVtOz8COS1/hwO0VOPpgA45lbcTJop24ojyO1CfXkfEkGYojlXgS0InXNk/x1PEt2n1e&#10;otH/NeqHvET9qGZCTymaze4QTuJRa3kcVQMvotZiFuqt3VFnS+ix7Y8ae3PUOFih0s4FCmcP1Hl5&#10;oNaL0OPujXp3Ao+7P5pcA1DvwD9vNdrRz20CutFT398X9X19UWvujWp3DzbXU7XYFRUJzihPc0JZ&#10;lSNKfpCxYELu0nr6y/7IeD4A2c8HIue5JXKfWiH3kSU7OpreNACptXaEHvr6XtM/+7U/OzrKd3ro&#10;79/qwbJ+qmrpn1FNRehRVHPdHg4+TlQOqKqyIfhYoqLCHIWF/ZCX50bo2UzoKSH0vMCNG7U4fboD&#10;R440YPfuCmzfns+2tw4eLCf0NLNZHu5pi0PP7NlHMXXqAYae0aN3dqPH338LXF1D2LFRa+tVqnX1&#10;Fex5S0APd4JCH3o++shY9ISbjh5Tb26J0WMolFDI59FGT0+hhMY+bYk3t7rRo29dXTOjRx1MOFsU&#10;TMinMYuDCXn0aAYTCuhZrOfuFjtBEfmZJnqENGYOPYaOjfYGPS4q9Nh/QM97RI/pl7b/TNXTfSnT&#10;OjnvDhx9yPm9cKMPNvpRow82iyTLUaLEx0GdjdzKkhpUltrM6mlYeZCB5yzd+Z2x3TVCaztLCjzc&#10;N0KNJy0VeLhvjhMIPBMZdjTBM5kDD0OPP5WfGjxU3BHRqQSeqWGemBqqqhAePVMZepwZemaEumBO&#10;hLsIPb74ZkcAVh3k0DOOoWfrmZnYfXUBjtxfidi0EMTlbMKZ0j243piAjBe3CA7JqDxfjoeTHuOV&#10;9c946PwGLXOeo3HGazSM+BG1w96ioT/h54tOgkkWlOa3UGGZgzqrpWi0dSL0WEBhZYdKKxtUyyxQ&#10;7UifLg6s01Pvw3dt6j18WaeH2+Di1tbr7XzZBpfQ6akfQH/tCwJSH2/U9PNE1WhXPpGZ/h25kMLc&#10;7y2R/asF0n8kzLzqi3tPPsOdzk9wt/1T3O/4AikdA5DeaY7MDnNktJkho8UMmY1WqHjqBuVLb9Q+&#10;90bdMx/UP6Gv45Ev6rp8UNtO/6wmL1Rx0FES0Oq8oKRPbmW9utqRsGNF8LGEXG6JoqJ+VF7IyFiF&#10;O3cykJT0kNCTglOnWhEb24z9+xUEn1ICTyXi4+tw8mQtdu3KwcqVl/DVV3GYMeMQJk3ag7Fjd7JO&#10;DzfIPGwYl8a8idCzQYUe/vaWsLIuzPOIOz3cujqHnk8+WcnW1T/6KFg107OCpTHrokd1aFSMHvEQ&#10;s4AecyPQo29zSzzPow89poQSGprnMZTPI57nEa+rG0TPMtYF1x9MKKBHWFcX0DNEBz3zNdBjJ0KP&#10;Oo2ZR88/2IX1iJ6OjWpfWP+d0BNuAD3ffECP+j9xhB5dNPzV6n0j5/cBjimDxe8HN4a7NYZho57R&#10;cdKa19F3PkIaO8anKpuSrCx1LFQqe0f7OUtzHV0XPOMkwTOE1cRu9EiAJ0ICPOE+7IioGD3TQj0w&#10;jcDDzfBM28B3eaatd8KMEB498zd5YiGhZ8l2v270hB4bj40np2D72ZnYk7gQMcmrcIzQcyJnM84S&#10;epIa4pH56jbyfkhDeXUpmne04oXND3hu+TMeef2EVu8f0eD1A5S+PxJ2fkNjv3bUDyyGwqIMZX0f&#10;ofKLNCjMl6Da0gnV1n0htxkAuZ0ZquwtUOVoC7kL/bq7O+TObuwURZ0LQcPRmw0zN8j4Tk+9Fd/Z&#10;4aCj6Ee/t58bqixdUTHWGcWx9ii5LUN+mzUyfzRH6g+WuPPcHVdbJ+B87WKcLF+NY/mbcTTrEA4/&#10;OIqYtGicylmJxLKpSK13R0GnI8oeO6HysQvkj92hfEJfw2Mf1D2k6qRq8yH0eEKudENtvTfqG+jX&#10;6ujrUDgx9HCdHrncmj7tkJfniqyseUhOPoxbtwoJPM30mYvjx+tx6FAdQ8/hwzU4fZq7uq5gpyei&#10;ozOxYsUFNs8za9Zhhh5uZZ3f3IpmiczcCQoXlw1snkcbPXynZ4Wq06NeV+fQw52f4NKY//73YDbE&#10;rIse8RBzeHcw4d8/DdccYlZtbnWjRzg0amhdvackZjF6enNZXXueR3jaMpTPI4QSSqGnO5hQN6NH&#10;jZ4lksGE/jrBhOo05skaacya6Pla8gRFH4REqk5QvC/0jPiYv7DOocefyucDen5H9GT2GK73V6ne&#10;blmZ0sl5N+AYP3Pze+BGCjZC9QQcXejoBgyKn7G0M3c8JTN3ZuoJGZTazJpscBVdaljZqMBBvc9Z&#10;avBMFIrQM4nQ0/2cJQLPlAgOPH4EHV9VEXjCvTGNwDONwMOKA0+oO6aHuLEZHh49Tt3omUvo+VJA&#10;j9DpOTAcYYSezYSeqHOzsPfaIhx/sAZxGaE4mcuhZzcS644j/cVNZL9NQdGjPCgv1+KR30s8G/Aj&#10;Hg/8Ge1WP6HJhsr2VzSY/4aGfi9QS/Cp7l8Ped8SKPrHoNp8DKFnIBRWfSC3HoAqLqvHzhwVMmtU&#10;OjlA7urK0FPj4snQU+/iiwYnP7bBVW9L4LEg8Jh5oXaANxR93FHVn8Bj74yy6Y4ovETYUNoi5bE3&#10;Eh9Ox6n6DThcegx7shOxKy0Z0feysO1mPjYnliH8fAnCz+Rg07n7iL58AYdu7sOFnGA8qBmDojYP&#10;VHQ6o6rLlQ1Cc5fWa9o8Ud3sAXkdIavGle/01NLXUevB0COXy6hs6cc2bJMrL88Z2dmzkJa2G/fu&#10;3SHwlOD69QpCTxNhp56qlp2iuHiRCyusYLe3Nm1KxjffnMKcOUfYEPOECbtZOKEYPX5+m7qft6ys&#10;uHme5arnrWCCTzD69Qsi9ASzC+ti9HzyiYCeIBV6gt4dPUKXx5h19d6cnzA0z2PoyKj4acvYeR7x&#10;5lao9Lo6l2YvzuhRBxMK6JneHUwooIfP6Bmuk8Y8RxVMqH2CYoUKPWu00RNG4NigBz3iNGYxerQv&#10;rIvRM6gH9NhQWX5Azwf0/GXBY2w3p3dzN4aepowBjvB05awFHakVdKnuTs9PWdKpylKHQnXBY3g7&#10;q7fgGacPPJECeAZpoUcFngg/VXdHGzya6JnO0OPK1wa+yzNtvSNmhjqzrZGvNnlh0Vau0+OLb3cG&#10;YOX+YQiNHUfomUzomYl9DD2rcTIrHKcKtuJc2R5cVcYSKBKR/vIO8p9kQX5TwdbVH1q+RpfZD2i1&#10;+AFN1j+i2fpnQsoPqCMMKfu8Qs0X9VD2vwKl+WLUDPSDYuBAyC2/IPSYo8qmPzs8WmFvya+tc+hx&#10;cUO1M6HCxRsNrn5ocglAnb0PQ4/SwgvVAzx49PQl9PRzQ7mnEwpXOSGzwBs3WmbhdEMEDlecxc6c&#10;PGxKbkbk7S5E3HiIiGsPEX65CyHn27EuoQVrCB1rYhux9mgd1h0tp3/3Gzh+Owp3SmeisMkTFe3O&#10;qGxzQVWrK6qaCFd1ziivcUK53AkVlYQiuQshx5Whp7LSjsqG3eAqL3ci9MiQmzsJGRnbkZqaQPC5&#10;gcTEWpw82Y5jx1oYfk6ebMXp063Yv5+7sF6I8PA7WLToBIHnIKZPP8hOUIwaFY2RI6NZMKHwvMV1&#10;evh19WAGHm6Q2dw8mMGnX79gLfRwXZ4g9rzF390So0e9uaWBHuFpy1T0vMv5Ce1QQlPR09M8j1Q+&#10;jz70SGT0COvqVj1m9KjTmMXBhOo0Zl+NNOYF3cGE+tDzqWno0T42KkbPqA/o+cPRY/yxyz9vGR5G&#10;Nu4+lSZwhOoNdHoO9jOtm2Pc/M27AEezg6MLHO0BZakVdHeJIWWpzB3tNXR9V9F1n7OMOSWhmb9j&#10;aH5HZyXdEHjom+NkAs9krSctDjtThZIED4+e6WEq8IS6qdDjQujhwSOgZz6hZ8FmLyze5oOvo/3w&#10;HaFnFUPPWGyKn6RCz0IcT12FhOwInCuKwsWKfbhaE4Pbrefw4NlN5D3MRGVSFZpGdqDN+Sla7V+h&#10;yek16t3eoM6Fyu0llGY/oebzt1B+UUfouUQ/XwKF2UxUmXmiamBfKGx49FTambOsnionGard3Bh6&#10;uKOjSmcvHj3cMDOX1WPnx9/g6u/OSj7QDRWWbiic7IkHJ0YgsXUZDldfx/a8GmxKe4jNqU+xOZnq&#10;7lNsuv0EG68/RuTVRwi90IHQsx0IOdWOkPh2rD/eijWHmxC0S4n1BwtxOPEw7pbMQFGjN8pbXFDR&#10;TNipd0JpjQOKq+xRXG6PohI7FJdwN7e4VGZH1e0tS/rkbnJ5Ij/fnuAzGmlpe5CefgwPHsQTelqQ&#10;kNCJEyfaGX5OnmzBkSPV2LkzH7t25SE09DYWLDiOadP2Y8qUfRg7lhtejlJtb+1kd7e8vSPYurqt&#10;7SpYWgq3t4IZerhOD/e0xc/0BHWj55NPePRwm1sCejQzetTo+ZvWEDNDj3ieR0CPMM9j6OaWKevq&#10;2kPMYvQYetqSCiXUl88jftoSz/NorKtHdq+rG5/Rw6PHTxVMqE5jHm0QPdJpzBYaJyj0Hhvl0GPo&#10;7tYfjJ6gD+jR/c8JQo+FDhr+imX6MLIx3Zzfu5PzvpDzPnHjqoUbzXkdw9gxdD5C+kDoNJ2tLENn&#10;JDQ3s4zL3tGe3xGGlTXBM7S7JoigIxS31jrFEHiophF6phF6ponQM10Fnhlh7phB4GFF6JkR4tyN&#10;nulUs7vR44klHHqifPHtDn+s3j8UYYSeLQlTsOPCbBy8vhjx6WtxKicCF0p34KriEEPPZWUckh8n&#10;IfdZOsrTytE4txXNAQ/R6PsU9UNeoHbQK9TZvUG9Jf247y+o+exXyD99hcrPaqDoex5V9IdmldkI&#10;KCzNILeyRKV1X1Q7WELpao9adz6VWe7iiipHV1Q7eRCgfPlOj8wHSmtv1Aykv07gKfuCcCFzQOFw&#10;N9zfPgMJmYcRVazElrwn2JL9DFsyn2Fr+nNsTX2OTfcIPDcfIyLpIcKvdiHsYiciLtCPz3Yh/FQn&#10;Qk90YENMG9YeasbqvY1Yt7cCu05fwL3iOSisd0VZgyPK6pxQUi1Dfpk18oqskFdAlWfFMnkqKmQE&#10;Hi6NeSChhysLFBSYUdkReg5RXSX0XMaVK09w7Fgr4uM7cOoUh58mdoZi8+Z0bNqUirVr+XX1qVP3&#10;YeLE3RgzhuvybMeIEVHd6PHy4tOYbWyC2TwPBx996OGGmLnnLf5pKxgffRSkOkEh3twSMnqk0aNz&#10;Xb036NHe3OopiVnY3DI0zzM1UnqeRyqfRwo94i7PShF6QgT0hOGzCHFGj4Ae9bq6VDChgB7NYEL1&#10;CQohmFBIY14oCiYU391aq313y9QL66agx/Nj/sK6sej5+AN6/pegx/iOji5wjOvk2EpCp3dPVb0B&#10;Tm+GjI0BjqsEcLRxozmrozuzow87mkPKxm1lcXM7gZLY0b6bpZ27Y9qwsu7A8lDNgWUp8EQGEnIC&#10;VKUGz7QIX1H5YDqBZ3q4l7oIPTx4BPS4svkdAT3T1ztgBpWAnoUMPd48eqhW7h2M0KNjsDVhMnZf&#10;nIPDN5ciIWMdzuRF4krFbtyoPYqkumNIrI/HndbLyG5PRWVmOeo3NKN2TRuUazqh/PIJaoe+RJ3T&#10;92gY+Avq+/4GZd+fUd33NRR96lAzIBTVA+ZCbhaIqoG2qLKwYPe35PbmkLNOj313QKHSzYt1epSO&#10;XmyQWWHtgYr+zgw7RRauyBgaiOs75+PkuQPYn5yC7XnV2JTXia35z7Et9wW2Zb9g6Nmc8hSb7hJ6&#10;bvHoCbvciQ3n2linJ/Q01cl2hMRRHWsn9HUi5HA7oYfgs7sYW45ewLX0L5Fb5YtipQOKVJfWc4ss&#10;kZVjjsysAcjONiP48MgpKjJDSYkZiottkZsbwG5vZWYGEXrO4969Wly69BoJCY/Z/a34+DYcOVKD&#10;3buL6A+1FHZrix9ijmWdHg49XJeHu7s1dOg2DB8ejUGDthF6IuDsvJ49b3Hr6sKFdQE93EwPh57P&#10;P1+hgR6u08PN8+iuq0sFE+pBj3Bzy8wAevStqxuTxGzKZXVt9Oib5zF0b0sSPXww4Scso2dDd0YP&#10;H0y4XAM9QkaPGj3TdNKYx5qAHiGNeaVGGnMv0TPjPaKnP9UXH9DTS/T0dDPqz1ymd3SksNObbo5p&#10;pxr0DR33/EzV2yFjU7s3bjq4mSfR0ek9dvwksGNcyKBxd7NM7+4M0+nuiMHDYacbPJFGgCfCGzPC&#10;vdm1dL448Hh0o2cmQw8PnhkEnhka6HGib7ZuWLTFE0sJPd8QeJbt8GPoCYsZje2np2D/lXmIvfMt&#10;TmWux+mccFwq3YGkmsO4Xn8cN5oScLvtIh603kF+SS4qTyugONEIxV6Cz9zHqHd8jUbzn1Df5zfU&#10;9fknar/4leDTBWW/NFT3OwJF/2VQmA+GwoKb6+kLhR2Pnkp7S1TIbFDp5IgKJ2dUOLig3MYJpRYO&#10;KB3oiFIrF2R7D8adSbNwIWgDjuyLwZ57N7A9pxSbC1qxqeAxoecJtubx6NmaReBJI/Dcf4LI24/4&#10;mZ6kLkQmNmHztTJsvVaAyPPVCE1oYegJPdbB0LPhcBvW7GnCyiglVm4rxrYj53Dmxlqk5I9CXrk9&#10;8kqtkFNggQwCT0Zmf4aevDwz+uyL/Px+bFW9sJBglDsS6elByMgIQmrqWdy40YWzZ1/izJlnhJ7H&#10;iItrwf79Vdi2LQcbNtzB2rXX8c03pzFr1sHuTs+oUdsJPFswZMgWwk8UoWcr6/Q4O2+ATLaWHRvl&#10;wgm5Tg83z9O/v3qmh0MP97SlRs8qFXqW/z7okTo/IXVzq6fNrd5cVtc3zyOFHqmnLa1Do1wwoRo9&#10;wrq6OpjQnqFHnNEzpzujRx1MKEaPdhqzJz9Xp4EeG8PoEZ+g0HdhXRs9wrFRMXqEC+scevy00ONM&#10;5aCFHvMP6HkH9GT8CeDyftDT2+7OnwU8xszkSA0av3/szJWATs/Y8daTt6M9pGwoc0cqZFAqVbln&#10;8Ix8v+CJ1ATPVAnwaKKHwBOuAk8YD56Zoa5UIvRwT1vrOPTIMCfUkc0ScOj5ers3vo32xfKd/li1&#10;dxDCY0cj+sxUHLz2JU7cX4YzWetxhtBzsSQK16oP4nrdMdxuPY17XVeQ3HUDaQ3JyCrOQW5GCQou&#10;yVGyvgmVYx6h2vMVFLbfo9ryV1YKq8f0cwKSTQoq7CIJN+MJNm4od3FCub8HygZ7o3iQLwr9vFHo&#10;4Y5cVzfkOrsh09kDDzz8cX/IONycvwRnwjbjyLET2H33LqLKihFdXYsoeSu2lnVhY8FDROY8wqac&#10;J9iU+QQb0x5hY0onNqe0YMt9JbYnV2JnaiYOZJ7HsfwtiMsLwYHkGGy/ko7whHpsiG3FhiNtWHeg&#10;BWv3NmP1zkZCTx1WbKzExr1JiD23EUnJE5HGraLnWyGd0JOe0R9ZrNvDffYh6HxB8OlLCLKmXxuO&#10;tLRgBp+UlLO4fv0hzp17ifPnXzL0xMY2YffuMmzcmE7guYkVK7h8nmMEnj2YMmUPJkzYxTo9HHoG&#10;DdrMrqsHBm6Bp2cY6/Rw6OEGmS0tuTMUK1VDzEE66OHneXj0/O1vKyQzevinLS30/KMH9Ag3t6Q2&#10;t7TR09MQs6EkZu1QQmGeRwo9xubziFfV9aEnUr2urpnRo0aPsK7uqZXRo05jHmUgjZlHj+4JCiPu&#10;bkmhZ6EKPYYurIvRE2gAPXZ60POZGj2hH9BjLHoMH8r8s1dP3Z2eoGMr+YT1PuZzDD9d9aajY+o8&#10;jnHdHG3kzNEBjmePnR1DG1maQ8o9Ze5od3ekUpX1bWaN1ruZZeL8DsOOGjzc/xqcGuGvBR4fTfBE&#10;qMEzk8DDigNPmBo83MDyTELPTIYeAs86mQZ6Fm/xYOj5jtCzYhehZ08gwmNGMfQcSvoK8SkrcDZ7&#10;Pc7lReBKOdfpOYSk2ljcaz+H1CfX8OD5LSQ/u4Pbj+7gVvN93C5Nx/37BUg7WYXMyAZkL25DzoxH&#10;yJn6HDnTXyB75kNkzCxExqy9SJu9CqmzlyN5/nLcXxuMO6GrcStkDW4GrcCN+fOQNG8+kubOx+VF&#10;S3FmTQiO7Y3B7pR0bCoqxiZFDnY1p+DYs0ycfJGDuMeZ2FeXjy1FcoRnNSEysxEbMxTYnFGG7Vn5&#10;2J2XjIMFNxBbehpnFJG41jQB9zsH4l7bF7heOxgJ2ZHYffkuIuPKEXFcgYjYOkQQfiIOPUTY/k6s&#10;39GKVZvqELI9G/uOHce1u0uQmhmItAwHQo8VMjPNkZMzgMDDJTD3pc++BB5rws4QZGRMoc/vkJx8&#10;FTduPMXVq29x+fJbnDr1iK2sR0UVYsOGewgKuoqFC+PZ1taUKbsxefJujB+/E6NH8+gJDNzEujx+&#10;fhvh7h7afWyUm+fhbm9ZWAjoWdE906NGj3p7i0OP5rr6Gvo1A+j5lOqzcM15nv6a19U/so4wjJ6e&#10;kpgNbW4ZG0oodHmk0KMvn2dFpDqfR2tdnWX0MPQI6+qmZPSo05g1gwl59GimMbuoTlDYaZygEN/d&#10;ChXSmLWPjQro0Xd3y1j0eJuInn+o0bP+A3p6Ro+6Q/JXLGnsWEfqbmC9j1md9z2f8y4zOdrbVNrI&#10;6Qk32sCRQo72FpZUsKA2dqTuZPVmBd1QqrIxl9F7Chs0DJ4ADfBw3xinaTxpqcEzQ1QzCT0cdmaF&#10;u7Pi0SMCD9WsECdCjyNmMvTY06c9Q89XKvR8G+WD5Tv9EEToWb1XQM8UHLo2H8fvfouE9DU4lx/J&#10;o6f6IG7UxSD14UWkP7uOjFf3kP46BSkvU3HneSpuPE1F4uMHuNT1AGfb03CiLhWx8jTEVGXgqDwH&#10;hxX52FtBYKnIw46KAmwvL8SWimJsqa/ApsYqbGyswcYGJSKV1YhQKrFJ2YDI2iaE1rYgpKYVEbVt&#10;2NWQjPgn4bj0E4Hsx2u48GMcLv80B+defomjjYexPT8HO3PvIkZ+FKebtuFi+2pc7ZyBK23Lca19&#10;Ee4+HouMl67Ie22F3JeWyH9pi/xmT6Tlz8XlO8dxOu0K/Xvn4GhSJ45c+SeOXP4Xjl78bxw++0/s&#10;O/Ej9sQ8x4FjjTh/5RDuJi9GZtZwFBS4o6zMAaWlNiguNqeff0HoscSDB6MIPLORlrYF9+5lEXre&#10;IinpDZvrOX68DTt3lmH9+mQsWXKeXVPnwginT9/PwDNp0m6MG7dTo9PDocfHJxJubiFskJnf3gpi&#10;nR4Li1UwN1+J/v2DVOgRr6svZ+jhNrf4Ieae0KOZ0fP3z01Ej/a6ujiJ2RB6hHweQ+jRF0oodW9L&#10;vKouoEf79IR4nke8rs5tbkXy6+r9ujN6giQyenpGzzidNGZvjRMUi3TSmHn0rBPd3YqQQs+KXqBn&#10;5Af0/BvQI30k869S7/58ZRxyjHu2Mm0+x7S5HEPPVPMMdnE8TASOfuTodnV6wo7URpa+gMGeTkj0&#10;NKjcU3dHjJ3uVXTVU5YYPFO7iwcPF142vRs9Wt0dDjsRXqxmhXtSCehxwywCz6wwF8wK5cqZL0LP&#10;LC30zCX0LCD0LGHo8cYKQk/wbg49gxAROxo7z07FYUJP3L1vcSZrHS5w6CmLJvQcwK2G40jpuoCM&#10;5zeQ9eYeMt+mIu1NGpJfp+PW8we49jQNlx+n4/zDdCS0PUBcSzpiWzIR05KDI62EnoZc7G7Mx46G&#10;Qmyv58BThu1t1djWUYutnY3Y3NGMyPYWRLS3I7ylHSENrdhQ3YDNBaU4duwArmyaihuJXkh6NB4X&#10;fonC5V+/Q9KP/rhb7oq02CFID56BrNUTkRUzDDlnhyP/xAgUHw5Ayc7BKN9PleGL0ufOKHpth6IX&#10;dpD/4ob6NwGobxsFRd0UZF/FGqAAACAASURBVNQPxY1SQlR6AuJutiA28TGOXvoJR8//jMOnf8LB&#10;E98Tep7hYEwrDsfIcTQmnb6uSzh16jguX47C7durkZIyn8AzmT5n0s+X4cqV64iLq0Z0dBXWrk3B&#10;d9/dxsKFlzFv3imCThxmzoyhOoIZMw6wp63Jk3dR7VFl9Ig7PVvg7c3N86xjwYQ2NqtYl8fKahXr&#10;9HCDzBx6uOetfv1Wok+fYL3oEa+r/+1v6s0t7Xkek9BjzPkJMXq0N7f0JTH3dFld35FRY+5taQ8x&#10;66BHva4+UCKjhw8mnEvfw2ax71HijB4+jVlYV+eDCdXo8WBpzAs00GMtgZ7PNNEjvrsldWz0faLH&#10;msriA3reCT3xhB5DJxb+KiWVq/O+Ojq64YCmdHPe9bmqp7XxnmZx9D1TzTYZOdpdHf0Dyvo3snSx&#10;0/MzluHMnZ7uZhnu7mhiJ1D9lKWqbvCo0DOd0DNdq8PTDZ4IT8xm4JFGD7ehxQ0szw5xJPQ4EHZk&#10;mLnODrPW2xF6HLBwoyuWbvXAd9HeCNrlh5WEnjV7AxERMxLRZybj0LV5OHH/W5zP2YBLRZuQWLED&#10;N2oO4k5THB48vIjMFzeQTejJIvSkE3pS32TgNqEnidBz5QmHnjScbE9FfEcGjrVn4WhbNg635WFv&#10;cy72tBRgV0sRoppLsLWpDNvaFISeOmztIvR0EXg6WhHe2YGQ5jaEl1Vi59UknF4bhlsjRyHV0x6p&#10;cyxx56wfrr78Gom/jMftlzKkpQ1EQYQdyse7QxHoiepZnlDO9kX9mEFoHByINv8haB07GI30f+Pa&#10;W96oKaTf0+UBxY/uUP7khYa3fuzAaOULV6TXu+F60UKcT4vHqTspOHm9GPGJdYi/XI74i3cRf+4K&#10;Yk7ICT0tOHioEwcPduDAgQYcPlxOuMlFfPxd+ryEmJiz2L//AmEnG5GRxVizJgvffHOTwJOI+fO5&#10;7s5JTJ8eiylTDhF2DjLoTJq0kxWPHu7I6DbCzkb4+0dQbYSHB/e0tQZ2dqu60WNpuap7pkfo9PTt&#10;u5IdGuWetj7+eDkVhx5ucHm5FnrWqtCzQQc9H31CoPlU99Aot67+kTmVRS/RYyiJWd/mlrHzPMIQ&#10;c2/meYR19XAePdx19T7d6+rBEDJ6bDUyevhgQq/uYMIpeoIJpdKYefQIJyi+0zhB0d/w3a13QY9w&#10;d0uMHo+P+QvrvUDPGqqVWuhZIoGeGR/Q89esnsFj2ryO4e7O7/l8ZSx4eo+dnqDjrQc60tjRP6Dc&#10;0zOW7gq6/ntZ+rs7+lbRfwfwRPYMnlkRHgw9swXwhLt2o4cHj4AeB4aeWevtGXpmE3rmEXoWbXLF&#10;14Se5dE+CGbo8SP0BBB6RiD69CSGnpPJ3+FC7gZcLdmCpKpduKk8hHvNJ5D2iNDz/DoyX91B+qv7&#10;SHmZjPsvU3HzWQquPUnFpUcPcLaTwNOajBPt6YSeTBxtzcLBlmzsbcrBnuZ87GwqxPbGImxtLMWW&#10;lkpsbq3BprY6RLY1IKy5AZF1tYhKTcPhIzE4v/hrJDt6IutzS+R8YoFMNwskb3JG0vNRuP69N5Lr&#10;LJF10RyFa2xROckFShtvNDr6o9V+MDoGDEPXpyPw+NPReDhwJNomDEHznkA0FPih9rE3yl45o+S1&#10;Iyq/d0P9b35o+MUPRV2OSFF44UbhDFxOD8PF5ChcuHsIF27twsWbq3D55pc4c/EMEk4/QNyJJsTG&#10;vsWRI49w6NBrqjcEoCfYs6cVUVGN2LJFiYiISoSEFGHduhysXp2BVatSsXz5HXz9NXdN/Rzh5zjh&#10;5xAmTtyFceOiCDvR7Mdjx3IHRrcgICACvr7hVNzT1oZu9HDPW2r0qLe3hOctbl39k0+Wd6NHvbm1&#10;XLW5tUr1tMWj5+9/V6Pno39E8OiRuK6ugR6rCOl1dTF6TDk/Ib6sbmiIWTuU0Nh5HvGqugH08Jtb&#10;IVrr6upgQt2MHqlgQqk0Zj+tNGZn1QkKWy30qE9QhAlpzD2hZ4EWeoS7Wxx6xv3x6FkogZ6p/xvR&#10;ozn/8lcsfQPK72tep/fDyO/n+Ur76cr4uZzednPEG1ja0PHr1cxOTxtZhrs7+rGj/4yE3mRliees&#10;KVrPWWrw+HbXDALPDC3w8NhRgSeCB89sAs9sAg+rMK5EXZ5QRxV6ZAw9szTQ44JvtnlgxQ4BPb5Y&#10;uy8AkbEjsfPsFBxJmo+ElO9wkdBzrWwrrst34VbtIdxviSf0XED6s2tIe3YTyU9v4s7jm7j5+A5u&#10;PLmPa49TcfnhA5wj9CS0p+JkRwbiO7JxvCMXR9rzcLC1APuVRditLEZ0YwmiWioQ1STHVkUFtpQX&#10;Y0txHrblZGBfUhLOr9uAe0NHINPcBpmfmiHvcysUfG6DHB8rpEZZ4+ZTGe622iEt2QK50ZYoXmAP&#10;+VTCy0BftJoReKyGodN2ODqth6Or/wh02g1H68zBaDjth+pXnqj43hm5z2yR2WWN/Ccy1Pzkg6b/&#10;CoTilTvyW22QKrfBrYIAXM8agmtpAbiWOgxJKcNwPdkdl68H4dLVHTh77j5OnqzD6dN5iI9/jbi4&#10;n3HixEv6fEgQeorDhx/j4MEu7N7dhO3bFdi6tZwgVIKwsBz21BUUdANLl57HvHnHWXdnzJhtGD16&#10;K+EnmnV5Bg/muzx+fnynh5/nWcOet2xtuSvrqxh6hIweHj3BLJhQeNoS0KPe3OoBPR+r0PNphG4w&#10;ofC0ZS6xuWUXqTnPo725pZ3ELEaPdiihIfToy+fRRo8p+Tzdm1uRWuvqPHrMdTJ6FhnM6FGnMfMZ&#10;PZppzF4aJyj0oWe9IfQE60GPoWOjUujx1UKPkwR6zD6g538peowdUBYf99R/CsLQrI6xacjvq5tj&#10;OCvH0GyOscAxjBw/yQ0s6ZwdY7AjPbOjfyNrpBZ2TAkZ1Icd3c2snro7KuxE+rCaGcGVt6rU4Jkt&#10;gCdCAI8b5hB4WBF45oQ5Yw6BhxtWnqNCzxxCz2yGHluGnvlhDlhM6PlWhZ6Vu3yxSoWejbGjsJvQ&#10;E3P9S5x+sByX80MZepIqd+KW8gCSW08ipfMsUh5ewv1HV3G7KxE3OpNw4+EtQkgybj/NxJ1n+bj9&#10;phg3Xpfg2qtyJL6swpVX1bjwtgaX3jbiYkYrzhS0Iv5hK+JedeB4fSfirufj5OEzOL9xI24v+Qq5&#10;Qwej2NkVRdb2KDCzQX4/axT2tUVhH1vkOlgj/VtL3Ms1x4PLlsg8ZYGCb2xQIXNG7Rfe6DAbhodm&#10;I9HmNAT1I31RN4swMzwADRF+qM3yhvyZG0ofOSD/mTVSO2wIctZIa7VEwWNb1P3sg8Zf/FH13A15&#10;TVbIUJjjXuEXuJndD7cy++N2hgVuprjh+t1AXL81BVcTV+HSpShcubKdbWSdOvUbzp59i3PnniEh&#10;4XuqNzhz5geC0StCUAf27q3Hzp0KbNtWSvDJZOhZvPgc1WnMnn0E48dHYcSIjRg1aiuGD+e6PFyH&#10;J5TAE0k/3gxX1/VwcFCjx8ZmNRtkVgcTCuvqQaqtLTV6/vM/l+lcVxcPMZuEnoF61tWNQY/2PI8+&#10;9GjP8xhCj/C0ZQg9Uk9b4iFmjXX1MI3r6uYsnFYbPV+x75+aGT2awYRjujN6pIIJ1ScovtE4QSFG&#10;j9bdrbUfa97d4tCz9AN6/sToSdcZ/P0rlTHYMdzVMX5ep3cdHeO7OcaukUtl5fQMHeO7ONqdHO3n&#10;K/ETlv7V856wIzxjGc7b0feMZShzR99Wlr5V9GmGujsCeCJ1waPGDg+eOVyJwdONHjV45oQSeBh6&#10;7Bl2ZhN65qy3xZeh9liiQk/QTm+s2uOHtXsDsG5/IDYf49FzNGkeElK+xaW8DUgs2YTE8ihcV+zD&#10;3abjSGk/g4y2ROSW3kNhRiaKS/JR1FKC0lQ5yq7UofxsE8riW5Cf1Irs+y3ITuxC5tUnSM59hJTr&#10;z/Fg6xsk73iD28ff4uaeH3Hrmxe4PfE67g8OQqbPEBR5u6HczRXljk4os3NEqbUDH1Bo7oCSATLk&#10;BtghNcQS928PQMZWQtBSG5T5O0I5wAst1oPQPCIQTXYBUE71RuU+F5SdcET5DSeUK5xQ+sQBha/t&#10;kPfSBrkvCU+PbJHSaotkAk5m20CUPJVB+b0Xat96o+qJKwqbbJFRZYaUYnMk55vRv0M/3M3ohzup&#10;/XHzzkjcuDkZ169PRVLSWly4UED4ScS1ayfp5xeo7tOP5bh69RnOn39L8HmB48cf4tChZuzaVYWN&#10;G3OwatVtfP31BXz11UmGHm6QmXviGj58M4YN20TYCdNAj4vLuu5ODzfTI3R6uJke8YV1fl19OUPP&#10;Rx/x6PmP/+DQs0wPejjwhOpHj8QQc4/oMWaIWXjaEtAjzPNoo0dfKKE2eqTubRlCz6pIzc0tDj0R&#10;uujh19XVwYTCuro2ejQzeqSCCXn0zJNAzzLRCYo1KvSESqFHuLulfWzUVPQEqNDjpYUeGZXtB/S8&#10;N/RI3Zf6q5Wp2DE2ONDY5yvD5x6MHUb+/bo5+pGj+1ylPZCs3dEJFAUK6r+PZWhAWf/MjjFDyppz&#10;O0NZyNgEo0IGtXJ3dLDjp4KOUCrsUM0i7PClDzxufBF65hJ2+FJ1eVTo4YaV5zL0yBh65hB65qyz&#10;wdz/x959f1V1b3vj/yn3JCcnOYmJhd57V+w9lmgssXfFAoJ0BAt2jcaK9N7ZbHrvAtJRmvSONLHG&#10;c+73T3h/P2vtvWDtvdcuqOc+j/fxjjHHFh2eZGSMiy/nZ873dNKYRI+NtwlOXLKAPYWeG9ZwJug5&#10;67MS10I34B5BTyBBT1SJED2V3gQ91wkQ/PDoeTwqRzJQ97gYjYFVaLnwFC1ez9C2owcd656ja80I&#10;utcMoW3zCzRt68fTjUOo//U5qna2o2JjJcqsO1GyiGBoZTXyF+Sh0DQAj/QOoVxrPkGONur0tYSp&#10;zPqo1jVAtZYBKtT06K5P8QIDFKzSQ/4GDeQdUEHeYU2UrdRFva4JWmbPpY+S1u82Re1RI1Tc0cWj&#10;YoKbZlUU9qogf1QJeeMEOiNGyOi3RnqvBdK7jJH8zBxJjWbIalVGSa8Gqp7r089fTeOWaBqxRF2f&#10;MSpbDVFSr4W8x3OQVfQzsgp+Rnq2HtIzDZCRSf530neCz3dESsoOpKX9SmovUlOvISkpG7EEfVFR&#10;bxAZ+QahodS6eg9u3HiK8+fL4OKShaNHY7BvXyC2bbuLzZv/wPr1V7Bs2RksJBiwsnKBpaUAPVRG&#10;j77+Kejo2NMzPerqdsKZHjt6pofd6RE8bwm6PBR6vv32uBA97HX1D0DPbDH0MPM84ujhOj8hCz2K&#10;np+YzpHR6c7zCDe3/iHc3BJk9JySmdFjLBJMuJEjmHDpZDChJHqYNGYu9AiDCVnokTg2Ol30rPwI&#10;9Mz8gp4PQo///wL0SJvd+d8AHnnBgPKxI/3ZSlHsiA8ms89FSCYoKzagLG0jSzxcUH7mzqcFzyYu&#10;8JwWgOd3Ap7fZYHHgwKP8SR4trsbYDsFHlLbWejZTtCznaBnu5OmCHoOehnA5rwxQY857K9awZGg&#10;x+XmfJx7uBLXCXruE/SEZB1FzCMXxBH0xFVdQHLjLRQOhKL2dTqe/pWPZ4UV6PRsQPemVnSb9WBA&#10;aQTDMycwovQSo6qjGFHvwpBGHvrVE9CjGoEutQdoUzuNZuU/8VTlBurV3FGraoMnemvRqGdMShMN&#10;hlpoNNHHUxNj1BuRMjRGra4RKtX1UaGjj7JlJihfSMpAD8Um6sg7oYqyzdqoXWaE+l9MUHmU4Mhf&#10;CyU56ih6oor8fmVkv5mD7FezkTH2E9KH1ZA2YIakrvlI7rBCSocBEpvmIa7uVyTWb0F+hxGKuzTx&#10;uE8HT4ZN6Y2u1jFrtDyfh6c9ZqhuMUTlUz1U1pN/TqUWSssJusqM8OjRUhQWWiI/X5eUOikT5ORs&#10;Q1aWJxITsxEXN0Tw855Gz717XQQ9Dbh0iUpjzoedHQ82NhHYudMHW7f+id9+u4GVK6mtLXcCHidS&#10;LvRMj6WlB/T07KGtTQ0x29HoEXR67FjbW+znrSn0/P3vFHZsJje3FEbPjxzoURKiR9FDo1w3t9hP&#10;W/LOT8gbYmajh31klGueR3xVXQZ6mIyeOWIZPdocGT1s9CwWomcqo2cxRzCh7BMUIuhx/w6nXT8A&#10;PczdLTZ6ln0EemZ8Qc8HoWdqw+lzLK7uDvfcjo6UAWXdyZKNHUWHkj9lZ0fa85Ws+RyuLStJ5Ehu&#10;XUl7uhKf1eHCjvSDoB82s8O1kcU1pMyFnfVSsSP7OYt5ytrMxo6wRMFjMlk0dNjFBo8QPdvd9OhB&#10;ZUHp0OjZ4axFY2ebozr9uduNQo8+jR5bgh6Ha1Zw/kOIHp8VuBaynqBnO0KzjyGWoCe23BO82kvI&#10;bLuP8rEYPHmXSaOnLboSvdta0L+0k8CmH6NKE3ih8hIv1CYwpjaClzrpeGXggJeGK/HCyBzjxkYY&#10;JVAZNtHGc1NNDJqqos9UDUNzddE/Vx/dlgbosDRC5zxzdMyfh2ZLSzSaWeCpoRlqtAxRr2+GegMT&#10;giRT1GgbothMDbkXZiP/khKKLqmiKIgg54kS8kbnIOevWch9Pxu5b5WQ8UoZmS+VkT42E2nP1ZHS&#10;Z0DQo4m0Hn2kdSmD32yEmOp9iCjzRUbLfOS0qKKgVRllnVqo6TNC03NLtI3OR+foInSNLEb38yXo&#10;GliM1g5rNLeQf8dGczx9SnBWq4PHjwnCysjvLVMlENJBaakuwY8LkpJKERX1Gn5+g/R6+/XrT3Hl&#10;SjXOnSuGo2MKTp6Mx759/tix4x62bbtNb2/Nn+8OCwsnUgL0UDe3dHXtWZ2ek8KZHvbzlq1wc+u4&#10;ED1HCWRsCGq40OPAgR7huvp37pLr6mz0qHiI3tyazqHR6Zyf+JBQQi70yAslFLmuzl5XF8/oOcyR&#10;0fP7ZEYP9Re0xXRGD1cwIVcas+AExRGOExTsNObTXCcoFEXP2v9z6Nn1BT3ZHJ2Sz6m4N7IUXTtX&#10;ZBPrQ+Z1FIEO16Vy2c9X0+vmSBtAFu/mSEMO91CyZMaOvARlWavn0gaUpa2fy8KOtM6O+OyOyBo6&#10;B3YY8FAtb6a2iYFnsrPDqh0eRthBwLODYGeHu76g3KjSmwQPVTtdtAl6NCfRs8NJHXuE6DnmbYyT&#10;l83heH0uXG8tgNufC4XoWSdAT9ZRRBc7IbrUHYkEPdkEPY/6I9A0lItnwyXoffAEI/O7MKoygNGf&#10;CHKUXuO1xlu80pog1Y3XetF4b7oO/7ZUwb/n/Yz/XqCEfy9Sw/tFmni/VBd/LTPC22UmeLvSEq9W&#10;zsX4CmuMLJ+PoeUL0bd0MdqsrfHMah6aTCxRoUl1dvSQv0QVhQsIKAw0UKyphvyTSsjM/AkZXTOQ&#10;PTKTBk/e4BwCnRlIfzcDme9mIfudGtJfEOSQX0sZUgW/xxDxbfPAb1+G5HZNJD/TBL9hEXh1W5HZ&#10;oo6cZ7NZ6DFE45AFmoes8GxwHloHrNExuBDtvQvQ2mmNtnZrtJNqabFAQ4Mh6up0UFOjjspKKp3Z&#10;gNQ8FBX9Sv4dAxEXN4KAgGHcu9dJ4NNA4FNL4FMBLy9qjT0BR46E4fDhYOzf709fWafQY27uOPm8&#10;ZWoq2NxiBpmpmR4NDQdWMKFgXZ152vruu6P49tujBDQ2wiFmG3p7S4AermBCIXqEN7fo8xMMeph5&#10;Hnnome7NLWnzPNLQM50jo+L5POJHRsWHmMXQI7q5xQ4mnMromQomnMroWcwRTPgrRzChOHqOcaDH&#10;TRZ6jgrRI35slELP5n9IXlhn0MNcWP8Q9PzzC3o+AD2HPvtid3c+Bjuyjntyd3V2TWv7SpGOznSH&#10;kae7aSUKHWmdHMk5HWmnIsQPgUpiR/wJa/oDyopgR3IFXUbmDqu7s0X8KUscPORvgdsIeLYxw8oi&#10;4DESYIcuBjwC9OykioCH2sza6UoVAY+rNkGPFo2eHQQ92x3VhOjRwkFPPQF6rljQ6KG6PO5/LsD5&#10;hytwI+xX+PB2EPTYILroFKIfuYFXc4FGz+PBGDztz8Sz2mL0uz/FqAFBj2o/JvTHMWjYgVG9erzR&#10;LcNfesl4b+SI/7Yww3/P/Rn/mjsD761n4b8Xq+HfS7Ro9LxbaoDXS43wcqkpRheZYGihGfoXWqBz&#10;nhk6589Fo7kZnhibok7PGJWa+igx1kWhuSrylighb60K8rZqIMtHGSnVukgdUUfWK4KeASUUFKkh&#10;rVcVKa8Jdt6oIfONCpJGDJE8rI2kAXOCHgKeLjUkti8Ar2Ux4p5sQmztMSQ+OY7cdm2CHjVkN5J/&#10;TpMqytp1UN1lgPoeEzT2WuBZ/zwaPd2DS9DVtxidXYsIeuajtdWSwMcUT55QHR99UgRMNRR8rFFS&#10;8guysy8jMbEC0dEtCAsbRFBQJ3x8mgl+6nDhwiO4uKQS+MTC3j4WR4+GYe3aywQ6rjAzc6QHmecS&#10;KBgaUvM8J+nnLXY4oSCj58RkMKEkeo4S5NiIoEc0jdn506PH8LRim1tc6JluErOsI6Py7m05cKHH&#10;jQM9x8Bk9OiIZPRsp79vTqFn3WQwoXga8yaONOb9dBozGz3M3S0Z6GHf3RI/Nsq+sK4IeiyF6DEh&#10;ZSiGHjVSyl/Q89HomVrl/hxL2vr5QbnY0VUAO1xPWIptYE2vo6PI05WsYeTpdHPmc87myO/miOfr&#10;SBtO/hDscA0oT38ji3sF/Tcx6EhsZcnCDl2i4NkuBTw7PQwIdJgSR48OPbfDoGcnjR51IXrUsMdV&#10;k6BHF8cJehyuWsLpBkHPH/No9Hj7EvSErse9uN8RmHYAkYX2iCx2QVzFWWS13kXdi0Q8HcxAa24J&#10;ei7Von9bCwaWdGBobT8GrHowpteOtzqP8d4gAP822UPQMxf/slTHOwsVvDLTwRsrPbyaq4lX1pp4&#10;uUAb4wv0ME6wMzjPEN2Wemg310eLmQHBjgEq9fVQrqWDR5oaKNJTQ+4KLWTY6CPdQRvpZzSQGmcM&#10;fs1SxPQeR/ToASS+WIDMUWVkN6kjdVgDya+0kfJSF+kvtcAf1kHaqBpSBi0JepYitVcbqd26SGo3&#10;Q0z9HkRVuSH92WakNS1Ear05Umq0kFpN/nk1S1D41AJlLYaobjPE0y4zPOudh9Yea3T0LER75wK0&#10;tpGvW63Q3GyKpiYTNDQYEfzo01VevhJFRXuQlXUDPF4+AU8rAU8//Pw6cedOI65dq4a3dwn5gy0D&#10;Dg4JcHRMwLFj4ViyxJNgx5mg5xTd6bGyouZ5KPDYCdEj6PQw6+qS6DkK6mmLQc9//dcRFnpsOdAj&#10;nOeRh545UtDDtbnFoIedxDzdIWZmnkfRIWZF5nkY9DD5PMw8j0RGz6lJ9KiKrKvvZ2X0bJ8MJpzK&#10;6JlKY57K6BFPYzZioYc5QaFCn6Cwnzw2+sMUelz+70OPixh6jn9Bj+T/BfwvQc//FHgMFTrw+anA&#10;Iz9DR/ow8sfO50ium3Nhh2vtXHI4WXqooLQB5TUyBpSnwDOfLlndnU8CHiF6ttMlAzweYuBx18Mu&#10;CjykKPAIioDHRZOgR4PGzg5HVewkn3sJeg4R9Jy4YIJT1yzhTKNnLk7fWYiLfitp9NyN3QL/lH2I&#10;KLBDZJETYso8kdV0Bw0jyWhsyUJbRgk6IirReb0eXQea0bulE0Nzn2NcZxSvNdvxRicDb/Tu462h&#10;G96a/ILXJoYYM7TGmIkVxswNMWJugkHTBeg2/gWd5r/jmeFcNOhook5XDdUG2ijT00WBmSXy9QyQ&#10;p6aEbD0lZC1TB5/8eyaGWoOfaIX47l8QMXoZwaN8hIw+QPT4LiS/tkLS+GLyaYaUNzoEPXpIHrdE&#10;4vBcpI6aIHlwCZJ6VyNjgCCodw5SOjWR0LgKCU9+R3aHOXi16xD/eBMSHlsjsdwICSUbkfZ4CXKq&#10;TFFQo4dH9YaoarJC5ZP5qH1qhfqnZgQ3JnTV1Mylq7qa/HrlPFRUrEZe3gmkpd0n4ElFeHgFfHza&#10;cf9+J27fpuZ66nDpUjnOni2Am1s6Tp3i0eg5ciQE8+Y500PMpqanYG7uDAsLN+jq2kFHx47u9rDR&#10;I9npOS7c3LIRzvPYCNFDdXyOC9FjL0QPk9EjiR6RjB4u9Ejb3JK2rs5Gj7x5HllDzNJCCRWZ5xF/&#10;2pJAjzuNHmZdfZYwo4e9rs6V0cMdTMhGDxNMaMERTMg+QaE0eYKCCSZ0d+NAD3NsVBZ6NoqhZ8Wn&#10;R4/jF/T8b0aPrOcs+RtZim1jye7uTHdeR9oz1nSgw/18JX/jihs6ksPI4ttXXPk6is3riF8+F09Q&#10;nt7MjmR3x1rqRpbczB1O8JhJYocUFVpGgWcHM7fDfs5ig4fULneq9EkR8LjrYjcFHjedSfDsIrjZ&#10;5aJB0KNOY4dCzy4nVexz08SRM3qwu2iKU1ct4HzdCq4358Hr3mJcCVyNm+G/4l7sVgSm7kdEni2N&#10;nthST2TX30FjewqaS7LQmleMtuxytEVXo8OzAb3rOzAwdxAjeiN4oT6GcbUJjKi8wqhGPSb0LuKF&#10;wQYMau/Bc6NdGLT8Hd0me9BC/vCu1TiLUuO7eKS6DaWzDVGiqkKgo4t8Q0Okr9uMzAWLkauuimx9&#10;LWSZa4F/YykSUglMyjYievAoAkeLEDD6BCFjEYiesEX86z2IeeGIxNerkPpOG6mvNZE4uhSJz7eC&#10;P7QBif2bkNy/GtnDykju0kJyuz7SOtSR1TkbWe0EQDVrEF16FHGlG8ArN0N88S9ILF4HfuFiJOab&#10;IynPHFnFS5CRtx7Z+WYoKNJFcYk+CgsN6G2tzEzq2OhW8rkHKSnnEBcXS3d3/P2HhLM8z+hBZmpl&#10;nRpkvnChDJ6euXB2ToGTE5/Ahxpo9oOVFTXAfIqgx4EUhR9ngh1bkectantLVdVW7O7WcRH0fPPN&#10;EYIbG3z1lSR6mCHmv/+dhR7hdfXJExRc6FEWQw97c0v85hZ7XV0eeqTN88hDD9c8D4MeafM87Hwe&#10;p9OTGT3fEfT804NZLQPcPgAAIABJREFUV3fgWFc/KLauzkaPYF1dNI1ZEEwomsYsyOgRR89xKejx&#10;YNDDdYJiuuhZykLPPCF6zFjo0SOlLYae2V/Q8xHoyYL4avfnUqKdHfndHXlDytMZUFbkkrks6Mje&#10;vlIMOvI6OtJndCRPQkjfvJK+bq54V0d8OFn+QVBFZnZkY0f2kLJ4d0ccOzR0hEWtsgrAY8zd3aGw&#10;I6zdbPDQ6NGhN7N2M+ARomcXQc8ugp6djioi6Dl5yQSO1yzoLo/H7QXw9lmGKwGrcSNkLe5Eb4J/&#10;8l56bT083wGxjzyRW3sPzZ2peNqXhpbCArTFE/TEVOFZRC3anZrQva0bQ5ZDGFcZxxhBz6hqJ0bU&#10;yvFcPQ19KulomVmDRq0qVM+rQeW8IlSahqLC8gzydsQR5NxD8ZwdKNK0QJbFcmTq6yPpwEGkrVmH&#10;TF1NJK2zBM99CRICViHRbxV4cVsQ/sYNEe+uIfRVJMLHwhA9ehYx49sRPnyDoGcpUt6oI4WgJ/21&#10;GlLGjJE4SH5/73Ik9c1F3pgWkjq2IaVzBTK79ZDbMxt5XWrg169CQuUyJDy2QEKZEUHPAsTm70Vs&#10;zj7EZW1DXMYWxBIMxiXbIyl9MVLSrZCcshJ8/gZERfERHp5HPmNJxSEwsBehoZ0IDh7Bw4fDuH2b&#10;OkzahqtXn+Ly5VpcvFiJc+eop62sSfScPBmDnTsfCMFzEiYm9uTTkXw60Z0eZntr6u4W1/OWAD3f&#10;fitADzXPowh6vmHQ87276Lr6T6x5HtZ1dZnoMWKhR/z8hLTNLXYoIYMeeaGE4uiRN8/DXlUXGWL2&#10;ELmuPoUeZnOLndHDbG5NoUc0mFA8jXmB3DTmo8I0ZtG7W6yMHlnoYY6NstGz6SPRo/EFPZ8MPToi&#10;cPgci2tYmQs703nGkjegzH3gc3rYkd3VkdfRYc/oSBtIVqyb84vEivmHQ+fD53WkY0feE5biG1nS&#10;sWMmxI6pKHZIUQOOOyfBI9rdmcSOhz5dewh49hDs7KHRoyNEjxZBj+ZUEfTsdlajsTOFHnUc8dKB&#10;3UVjGj2uBD2eNHqWEvSsws3QdbgXsxn+SXto9EQUOCAx/xxK8v3QUZ6FlvYstD0qQuujUrSUP0ZL&#10;ag06HFvQcaodvSsHMKQ8judaYxjX6MCgcg8GlBvQo1yPJuUR1C1qR9nhDhTbtaBkcy7KdW+i2CIM&#10;hcv+QIG1LfKMtyPTfBuyjE2RumEdUtauRvKaFUhwIOi4tQNRtccQ3X4UMU0HEdV7AlEvHRE5ehWx&#10;fSfA61qP2IFdiBnbCN4rS4IePWS81UH2O20kjxoiqtOG/N5NSO5TRc6oClJ75iG1yxApbTpIbdVG&#10;XrcWEmrWEvQsRFzZakQXEvDlXERElgeiMp0Rl/0bEnMswMtcj+jEa0jOWI60TD0CnlWIiXElwMmn&#10;b3CFhiYiJCQRd+50EewM4t69Qfz5Zw+uXaPub9XBw6OUYOcxzp+nnraKceZMAVxd0wh44mBjE0pn&#10;9ZiZ2RPo2NHoMTE5BWPjU/RMz9TdrZMid7eoTg+1sk6hh0pj/v77o1LQI5nRI9HpEUfPz58IPVan&#10;Fdvc4kKPrMvqiszzSLu35ciFHhexjJ7jkxk9OmLoYdbVxTN6BMGEy1jBhOLoMZSSxjyHTmOWiR72&#10;3S0GPexjo2z0MBfW2ehZ9A/BCYov6PnPoyfws0YPV+aOtBtZXOBRFDvy72DJCxCUBx352FE0LFCy&#10;oyNtPoe7m8M9kMw1lCze1VktZeVcWr7OFHYWKnwyQj52prGRxfWMJQIeYwF4yN8Ad3pQZSisKeyI&#10;gMdjCjx7CHjoctMmpUkPKguKgMdFXQQ9u51UsJ+FHieCHjdqnufP+Th3fzEu+63ArbB18InbAv9k&#10;Cj02CM8/CV7KBRT4RqDhwmN0R5Sgh1eGjvxytBZWoDWiDm0XGtF27hk6dveg12IYQ2oTGFYeRu/M&#10;l+hTeoJunUd4MncUNatHUL53EMWH+1G0/SmKlyUj99cyFPxyB3mrziBriROyjTcjy9ACGeZmSFq3&#10;Frx9u8E7uBlxV/YgJukoousdCHpsEZ+/A3HVu5DwZAf4T5cjsWU5ovpPIX58GXgvLZAyoY+sV5rI&#10;ea+BlHFNRHWcJOjZgcQeLaT0GiK9TxsZPWpIaVdHyjMtZLUbIKbCFjHl+xBdQrCXdw5hWbcQnnGO&#10;oMcGsVnrkZC1BAkZGxHFu4Kk9FVISbMEL3E7oqOvISysAIGBVQgOzkNAQDauX+/C3bvPCXj6cPMm&#10;FUhIoaeWRo+XVxmBTxmBzyMCn0IaPfb2cTh4MBDr11+luzxGRrYEOwL0GBmdgr6+/WQi8xR67EQu&#10;rP/00wn88AOzucWg54gc9Ihm9MhEj5IU9IhfV5e2ucWgR5HzE1xDzEyXR/yyOtfTFnueh0KPzHke&#10;wc0tZnNLkNFjT6OHua4uWFcXZPQYiWX0zOPI6Fk9mdHDpDFb0s/a1P+v7xIJJlQAPc5S0CPrwjob&#10;PcwJCmnoMZaDnp9F0ePGQo89KVshemw40LNdDD3rSa0Rouf/NF6+oOeTgEfx56zp5Ox8evAodthT&#10;2qwO9/OVvM6OJHa4OjorWNARn9WR1tVRpLOjyDaW7AFljsOgnxo8IuiRAZ5J9LDBo8VCj4aghOjZ&#10;TdCzy1GZfCrT6LE5o4uTlyj0mBP0WBH0WOPsvUW47LuMoGctQQ/V6dmFkMzDCM+zQyzvAhLOxyHp&#10;1xYMuFRj4F4lesIq0RFZhbaIWrRE1aP1agvabDvpExTDKhMYmvMC3TPfoIegp9OyADV7+lC1dQKP&#10;N46iZPsQCg62I/9YBdLOdSN3y0Nkb/gD6ZtuIdPaFmnLtiDdwhr8DRvA27MTqYstwDu2BjyvXxAf&#10;vQVxj/choXgnEorWIqXQHGnlukhqWIQYquMzvgDxL1YieXQBssd1kP1eCakvZiOudwNiu8jv7zIF&#10;r2MB0vtVkNmnhtQOHSQ1GyK5aS6iH59CRIkXwvL/JODzJ+i5gdC024jMOIjojG2ISSPQSltH0OMO&#10;ftpqJKcuQ0LCMYIeX4SGVhD0VCMkpJB8FhPoDOL+/VGCnn7cukU9bbXj0qWnOHOmglQZ3enx9i6F&#10;p2cevbLu6JiIvXv9sHz5WYIeOxgYnBBDjwP5OUeCHgcheuzojB5qpkdJyY4TPV9/fYQeYv7qK/a6&#10;Ohs9rEOjXOj5iQM9KkL0sK+rM+hh5nnkrauzN7cY9ExniJlBj3goIdc8j6x7W1LQw6yrz+FcV9/L&#10;kdGzkZXRI4me38TQw2T0TKUxq7LSmNl3t/4h/QSFPPRsmCZ6DOSg50fF0HOIAz1bOdDzuXZ5PgA9&#10;4mcZPqeSPruj6MkII4Xydj4tdrg3sBQPD5z+E5Ziw8jSAgS5oSM+lKxYvo7seR15Mzvyt7E+BDs7&#10;xJ+zWODZRZehbOyQ2uuhi700erRZ4BGgZy/BjqDUafTsodGjQtCjRKPnAEHPMYIee4IeZyF6PG9b&#10;4/x9Cj1LcSv0FzyI3QR//k6CnkMIy7VFRMoZ3LsShbMr29F54CkGvWrQT6rrejVasqrQXFBHo6fz&#10;eDf6NhD0aIzSoYXdKi/RqdKLZ/MbUOnUhYp9A6j4dQCPdvWgwLEB+V7FSHnYguyD/sjafgep+8OR&#10;vCMM/GNXkbJxF/gbNyBp9TJkqykjbakeUrapIdlLAzz+AsR2HACvYgnSUtSRlTEbGRV6SH62FMlj&#10;eogf/R384Y3IGDdGxlsVpIz/jKTnqkjoNSK/bzF4nWuR3qeEjF4Cnta5iH+yAnE1Gwh6jiC8+AyC&#10;sqPgn5aJkIyHCEqJRXjaaUSmOiEq5RRiU1YhMsGZoGcDktPWID7BDpGR0QgObiLwyUNERCrCwirw&#10;8OFrUi9x9+4Q/bz1xx8UehoIdKrpK+ve3tQTVyk8PLLpTo+zcxI9z2Nt7Uw/bRkYHKfRQ830UM9b&#10;FHoEnR4HenuL6vRQXR4u9FBDzN9+e0SInsOT6+pff82gx+Hj0KPmIbq5xWT0iKNH/PyErHV1eaGE&#10;DHoUCSWcbj4PjR53sXX1k6x1dQF6dKVm9AjQs2QymFCQxsxk9AiCCeWnMU+doFAAPeJpzF/Q838j&#10;ejIhvun0udWHgWe6Q8ofPrPzqZ6w5Hd0JE9BSJ6D4OrqKPZ8Jf88hPR7WOs4OjqKrZxLDxX8kJkd&#10;QYl3ddidHVZ3h4KOsKhviLtZ2BEFj64APDR6dEhpYy/BjqA06XV0BjwC9KgR9KjQ2KHQs8dZGQfd&#10;CXrOEvRcNILzVTO4/2GJMwQ9Fx4sxlX/5fgzbA0exm1GUPJuhGUdIeg5gfBcJ9wJuA/3bXUos25D&#10;3y+NGPq9Hj2utWiPrEXHxUZ0nmxD964+9K0cwYDhGMa1utCtM4Z2tXG0qg3jickQ6hfWoXZRGSrX&#10;laF8Sy4er41E3pYq5G4OQfaO60g7+icS3ILA33cFWUs3IX3hYiQvnItMQ03k6Kkhc4USstfMQfbv&#10;Kki9oImMG8YosNNGMYFcQYAacnPUkT6ohLTn+kgf1kHqCAHQ86XgPddD0rAeeH3LEdN+GDGtzkjt&#10;00JatyoSWywRXbsVEY9PIyA/n6DHEaH5JxGQ4Yug9CiEZd5FWKoPQvk+CEm4jZC46wiKDEFsohMS&#10;k3cQ9BxHeHgQqXhERz9EVFQqQkL64e//Dj4+47hzZwi3bvXSMz2enhW4eJEKJKQ2tyro7S1qpsfL&#10;K4ceZN669TYsLU/R6DE0PD45yEx1egwMHOhBZmqmh0KPpqY91NSoJy57+nmLurD+00/HJ9Hz979L&#10;Q49oRs/U85bbFHrYm1sfgh72ujp7iJnZ3GKetj4GPezL6ux5HgY97KctWfe2hKGEAvS40uvqP4ms&#10;qx+l19UZ9Exl9GzjzOgRTWNeyEKPBQs9BhzoUZpMYxbc3fqegPgTo2fJF/T8j6Nn6vbU51ifEjyS&#10;szumHJ2d/7uwo+iszscPJCu6av5pnq8+PXYkn7DYXR12Z0cMO6So0LI9NHT0RTs7k6VD1z4KPO4C&#10;8OyjSxQ8e13VsNdFdRI9uwl69hL0HKLQc0YHDgQ9LtfMcPqmJc7escZFn8W4FrAct8PXwpegJ5ig&#10;JzzbhkZPaK49fGKv4px7AfbNH0eseR9aVrZgwPYJOn3r0X7nKdpPP0P3nl70LyPo0X+BIdVRdBi9&#10;QLP1BBoWvUT9vNeoXDGCMgKjR3u7UbqtFI8330H+hkLk/eqDwg3OyD3gikSvO8i0WIs8AzNkaWsj&#10;1UgP6SvnIXOeATKWGiBtryVSzi0AP2A+YiuOI6l8EbITtJEfrI7sTFVkVWsgv1STlDpymjWQ8cYY&#10;SaNG4A2aIbrDDmFNvohqdgSv3RK81qWIa9yImLotiK7ajsCCBATmxiI07yoiCuwRle+J8IyHiEj3&#10;QGSaLSJTXBCReBHh8Z6ITjiMhMRNiIs/QJATSj9phYVlICCgHHfvDuLBg1ekxnHzZh8BTzvBTgP5&#10;Q6xMiJ4qXL1aS36tnnxdirNn83HsWBQ9zyNAz0mCHlvyKVhZNzZ2Il870icoqHV16nlLcHeLeuI6&#10;SaOH2dyaQo/geeurr9joEQ0mFAwxy0EPx7q6BHq4bm4pgp4lpyU3t7guq09niFkcPbLubbHQ890k&#10;eqauq4uiRzKjx4Izo0cQTPgLK6OHjR4mjXnfZDDhNNEj7+6WouiZKwc9qqSUvqDnE6Bn32dfAuxI&#10;zu5Mv7sj+9r5h4LnY9bNP/T5imtOR9GODld4IDd0uJ6vuLo60g+Acj9fSV49F33CkoSO4vM6kk9Y&#10;MrFDlz5BDVV6EtBhsDNVU+Chi6BnHws8dBH07CHo2UPQs49Bj5c27C8YEPSYwvOWFc7dnY9LD5fg&#10;RuAK3I1YB/+ELQhJ3YPIHGqgl6An7ySCU8/A50EUbH4ZhI/pECqXt2HwwFP0OTWi1+4ZenZ1oHdF&#10;HwZMRzGs8waD6m8Iel6hyfolnix5iZplr1H+20uU2L1A8bFhFB1oRf6pEmRcaEDWsVzk7IlB5pEw&#10;JJ30RabRcuRp6SNbWRmp2ppI/WUx0lfPRfLBlUi4tw9xGUeQkL4eoQN3EN3vBH7dRqSXWyKtQw2p&#10;XerIK1NDYYEqCuvVkP9GE1njBEsj+uAPrEZsx0lENHki7tlmJLYRPD2zRGKTBfhPzRFVbovw4quI&#10;Kj6JuEfrEFe8CdG5TvTKemzWLsSkH0Rs6kHEp24BL2U5klKskchfi+hoTwKeEERFBSAoKBf37w/C&#10;z2+MLmqQmULP5cvN8Paup9FDbW9dulRFfr6GgKeIfJ2P/fsD6evqVlanhIPMdnQ4IYMeIyMnentL&#10;cILCTtjlsZs8Nkpl9FCbW1QaM/W0JRhiPiyyri4dPaznrX9OAz3ShpjlHRrlQo/4+QlZl9XlHRlV&#10;JJ+HPc/jNpXRM4OFHiajR5OV0WPAmdEjQM9SkYyeJayMHu405kOsNOapExQ/CU5QUOhxJ8hgTlDI&#10;Qs/uf0geG6XQw1xYl4YeCzH06H5Bzxf0/MfA8595zvrPg4drVme1QrM6iszpcA8kiz9fcc/p/MrR&#10;1VEkX0exzo45CzwyggU/BXhOi4NHlxM8++nSwn4GPG4C8Owj4NnHgMdFhUbPXiclgp45NHoOu6sR&#10;9GgR9OjD5aoJjZ7z9+bjiu9S3AxeiQfRvyIw8XeEp+9DVO5RRObb0htckXnuiOXfhe+xRsTP60Pd&#10;gnY839yAoR0tGFlIZfT0YlBvEMNqLzCm8Reea7xHl8lrNK94gbr146j6ZQJlR16g5DSpw6Mo2jaK&#10;rNMvkRw+inSXNqTbNiHFsQJJNiFIXbobqcs3IHXhMqQsWoiUbWuRfGQTkpw3ITbhBKLqHZGQuQWh&#10;nX6IaL2F+KZD4HcvBu+vBeC9Nkdmuwbyq1RQUEfwM6SKon4d5I2qIXNUHfz+hYh6Zk/QswH8djMk&#10;tRqC32wJfoM14msIdCp2IL58IxLKliK+ZCXiCjYjPm8r4rJ3IJb8N4lN3Qd+5mKkZOohJd2QwGch&#10;EhPXgMc7hLi4KwQ/eXQYYXDwc4SEUCvrfbh+vQNXrlApzC24cKEWXl6l9PYW9bx1+nQugU8etm+/&#10;j8WLPehOjyCj5yT9tMWFHkEwoZ3w2Kgda139mHBdnXraOkw/bbE3tyTR4yK6ri4NPWLr6jR6xIeY&#10;ZR0aVWRdfbpJzGz0MPk8bPQwT1vi6GHP84gMMVPokb6uPpXRs5szo2exREaPAD0bRYIJTYXBhFPo&#10;EU9jlooe8RMU00UP+8I6Gz2mYujR+oKeT4aeIIIe8evin1t9yvmdTz2k/J/Dzqd7wpJ9EuJTPV9x&#10;P2HJ2sKS94QlHTqKDSizsbObAzt7GeyQot76p9AjxA5doh2e/UwR8Own4KG2smjwCNEjKBUaOhR6&#10;9jrNwX5nJRzxUMOJM1pwIOhxvUahxxLeBD1X/Zbiz9DV8I3diJDkHYjMPIDoPAF6IgsdBIdHH11H&#10;wYMS1K98ht55rRjZ3IjBw80Y0+7HsHo/RpVH8WL2a4zNeYcRtXfotphA0/YR1B0aRdWaCZS6vUDx&#10;hRd4tHMCJUtfI+f4O6T++QYZdh1IO9WKJO868E7HIvHgZcQ4X0as81kk2tohyXEP4u+4I8V+E3iB&#10;WxFTvh+8iK2ILL+G6McXkFCzFbyOJYh6eQJxL7cgecIAGZ2qyH6igdx2FRQ+U0XekArShw3B61mJ&#10;2LYdBD1LENe8FjFP9iKy+hQiH59DdIUT4ioJch6vR+yjHYgppP4b7EFMzn7EZO1BdNoRRPC9CXoI&#10;xDI1kZRqAV7iCvD5xkhNXYTYWB+EhjYS8IyRzyGEh3fDx0fQ6blwoYF8NuP8+Wp4elJr6yUEOyXk&#10;Mx/u7pnYuPEPzJvnBHNzQUaPmZkD3ekxMXGk0WNs7MxCj60wjdmWRs+cOXb0TA+Fnu++s2Gh5xC9&#10;vfW3v4mj5xQ3er5TED3qUtDDtbk1nSHm6aJHViihvHwekXmeqevqgnV1NnpsxNAzta5uSa+r/yaW&#10;0bOS/j7HDiYUTWMWZPRInqCYM5nGzNzd8pjOsVFx9PzKQg9zd4tBj7Uc9Kiz0DPrC3o+Cj36k52S&#10;z7EUB8+n2MqafoIys4m18aNmdj52Xkf+QLJi96/+0x2dLVKesD5kXocaTlRoQJkuAw7s6NHYEZQu&#10;jZwp8GjTtd9Dewo6dDHYEYCHLgKe/a6q2E+ww9QUembjgIsSbCbRowfXq8bwumWBC/fn4xpBz92I&#10;tQjkbUFk+m7E5hxCbMExRBeeREyxE2LLPZBYdhWP4rNQc6wera716AmqQkdALVpXt6NffQBjs8Yw&#10;NnMCQzPGCYCeo0d/DC1zX+Dp/AnUznuFx/tfosR1AkXHX6PgwDvkuLxFpusIUq8OIPn8MHg3xhGV&#10;M4S42yXgkz+04h08EOtxHkmHdiOKfwWxd48imur0PHJCfPh+RNd7ILLuKiI77RA5sQ+R4wQkw6uR&#10;NGaOxHEL8F+YIv3lLCSP/RNJw7MQ07ULIY0BCH0aipDaJARXpSKgPAu+hVV4mDsGv9xaensrsvgk&#10;wvJuICQrGMFpoQhLu4uo9OOISd+FyKSLSMrWR0qWGvip85CQuAVxcXsIeFwRGRlFsPMEQUHjCAx8&#10;Q/AzStDzHNevd9LouXjxKY0eb+8q8inY3qKurNvaxmPNmiv005aJiS2MjE4Q8NjTMz3U5haFHhMT&#10;Fwn0UJ0eKo159mzBCYoffjgqRA81z3OIAz12wrtb4hk9rBMU4mnMDHrY6+ri19Wnix6uIWZ2KOGH&#10;XFafbiih2BDzd5ObW1Po4crokUSPaEaPJHrmcQYTCtCjSdCjRtCj/PHoYdKYPwQ9Rv8Q3N2Sgx6P&#10;7wXBhPLQs5/Uni/o+dzRw4BHevbOdNbQp9PdseLAjiJDyh+PnencvlJs+0r+nA735pW8jo78OR3Z&#10;6+ZbOWd1PvT5St4TloFIV0cEO0yxujv7J0sLB9jgcWdhhy41HHClio0eZbq7s89pDqnZOMigx0sT&#10;Dt66cLliiNN/mMH77jxc9VuCu2G/IIigJzpzD+LzjyChyBZxRfaIe+SM+PLTSKy4hNLSaDx2qEH9&#10;9nbU7O4Cf0sbziwJR4F+NfpVhzA2ewLDP7/EC9XXGFR7hTajCdQvG0fV5nFUbn6N0sMvkX/+BXLO&#10;v0Te9vfItHmNlBsvkHK2EckOpYi//BRx57OQYHsNvJ1HwV+9BmmLTBEZfh5Rvm6IyPZG6LMbCC87&#10;i+D+FAQNpiBwKAIhI1cR/dIGUaOOiOs6gsgOb0T0XaURFNu/DQmDCxHZfhL+dZl4WNkEv4ouBDx+&#10;Cr9HLfDJ74NvXieNHv+cdITkexP0OMM/NQdBKX4ITvZBWPIdhFEbXHEJiE3egPjkuYjjrUNUjCOB&#10;zm2CnlOIibmG8PBCgp4J+Pu/gZ/fBO7fH6Hneq5efYYzZ6pw+jQ1uPyY/PgRPD0Lce5cEfbsCcSy&#10;ZedgYeEwiR5zc8dJ9JiYONPo0dcX5PSIHhu1pdEj2Nw6Ovm89be/SUePZDCh26dbV2eGmNnoYYaY&#10;/6fQo/C9rdOszS3J6+qSGT176MiRqXX1zfRfMrmDCRezMnoE6NkxiR69yTRmG1Yw4dQJChZ6mDRm&#10;RY+NykLP4k+HHmdSp76gRx56MkS6JZ9fiYNnemck5HV3FNvKUnwj62OfsCSxM7VuPr0NLK41c2lJ&#10;yQvokj6MLC88cK7EQLK0oWT56+aK5+tIe77inNcRwY6uSFF/+6PLQ2cSOwco7DDlTpUmKQ1S6nTm&#10;jqCmwEMXAc8BAh6qs3PAeQ72E/DsF6KHSn+1PaOJUxfE0OO7GHdCVyEwYRONnoQCBj0nEV/qDF6F&#10;J5IeX0J1RhSKt9ej3qIbDWZ9SCDlbpWKfLM69BkPYEznBYHPG4wr/4WhOW/QofkKDVYvUbtmAjWL&#10;36Ji+VsUnXiNPOcXKFw5jozTE0j+8wWSr7YgxesR+F5lSHBORuz5APAO2iJ56RLw1y1AZIg3ooLd&#10;EMl3Q9ij8wituoLg4VAEvUhC4FgyQkduIGF0CaLHDiF6wA7hPQQg/deQ8HwTIrrdENO7jUDoFAKf&#10;8PDgcQv8HjfB//ETgp4O+Bb1IqDoCXxzO/EwqxRBudcRmusBv+RHCEgOQkBiOAJ5MQjmRSI0PgAR&#10;CacRlXAQ0XFHER55FQEBKYiI8CPg8UdYWApCQuoJenoQGNgPHx/q2CiV1dNNgDOVyEyFE1KdHk/P&#10;fPz6603Mn+9OoEPN8lChhHYEQE6TJygo8JiautLo0dZ2oDe3qEFmwUyP4AQFhR5qiJnq9FDr6hR6&#10;vvrq0OTmlkz0fPsR6OHa3PpPDTGLz/Mw6GGettjoUWieRxQ9otfVGfQwm1uCdXXJjJ4NnBk93MGE&#10;JvT3BGnoYYIJOY+NstEjfmx0lxh6xO9ufSx6fvqCnv8n0SMPPLI2tD4VeMTDBT8GPIqECcqa11kp&#10;dwtLemdHck6H6/nKetpdHekbWNJndeQNJu84LS9j50PBo8cNntNSwOPBBg8bPWpC9AjB48oCjwh6&#10;ZuGQyxwcO61K0KNBo8eVoMeToOfCvXm45rcYd8NWC9CTsQe8AhskFtshvvgkEgh6+FVeSKu+htrM&#10;aFRvrEO7Rhca1QcQaTAKH9Nm1MztwODiAYzOG8cEAc/I7HcYmv0cPcpjaNV9g6fWb1Bn+RZVZu9Q&#10;svcNCk6Oo3jREDLPDSHdswkZDrlIt41Hil08kvaFIvpGDBLs3ZC8ehXid24kX59EZOxZRKaeQ0Tu&#10;GYTVn0fY2FUEv4xB4HgOQc8D8EbNETV2DBEjpxH+3AsRg86IGjyG8O4ziOq2QVSnLUKbbsGvKht+&#10;FZXwLXsC/9InCCwtRUhpMkFPH0FPFQJzAhCccw++yXUITImBHy8VAbwohCVdQnSyLSJ4FxHNI5BK&#10;OIHIqHMEOLkEPBEEPFHkM5YAKBNBQa2kOuHnN0TgM4w7d/pw5UoTncjs7V1Jr6xfvPgYx48nYNky&#10;b/qyOpXEbGyQRSrgAAAgAElEQVR8gh5knkIPNcwsQA+VyDyFHvvJ21uCYMIp9HzzjWCeh42eqWBC&#10;e2FGjxT0/MCBnjkc6GHf3GLQM93NrY8ZYv7QUMLJe1tC9AjnebjX1Y+x1tWlZ/QsFK6ri2b0MMGE&#10;8+jvP7+LZfRIO0HhpOjdrUNS0LNZQfRYTRM9P3xBz7TRE0zQwz7N8DmW4h0e+fM70rayFHnOUmRI&#10;+VMMKE/nsrnkvI78pGRpczrTG0aeLnSkrZsrnq8j/ozFNa/DNaAss7tD6gBTEuDRFBQLPFTI4EE3&#10;qtRIqeKgEDwHXZXpjg5TAvTMwgGnmTjsOoUeB28duF42gBdBz6X71rjhvwT3I9YgJHELYjP3ILHg&#10;CJJLT4JXYg9emTNSas4ir+UWHreFoPdEKfqNO/BIYxR3jV4hyWgQnZZDGFkxiJElo3ilQtAz6y1G&#10;lJ6hX7mXAOktms0IfCwnUGX5AiU2oyhwG0HJwuco2NeDwnVJKDT1Rr6RAzJXXUDqAm9EX4hBvP0Z&#10;JK/4BXGbNiH+6HqEp/yB0HoCiyY/RPSdQ9jLOwiZiIX/SCUCRpIQ82YVgdAfCBnyR+jgBYT1uyOo&#10;05+gxwOR3faI7jqIqDYbhDbcgW9FI3wedcCvtBAhj30QXn4BfnlN8MtuJOhJQ1A2Hz5J3QhMzYA/&#10;rwihSXcQl/krEjIXISbpGOKTT4CXtBGxcdsRHBJPz/RERd0lFYHo6HSEhvYSDPUjMHAUDx8+p1OZ&#10;Baco6slnA/m6EV5eRVi//k8sWOBJX1annrYo9FBDzBR6mJV1MzNXGj2Ghk6T6FFXF6CHCSacMeMY&#10;jR7qeeubbyjsHJSDHlZGj3Bz69vvPT49erg2t9jnJxj0rOZADzuUkEEPO5SQGWJm5/Mw8zwK5vNM&#10;bW4x6+rMdXUmo0d8XV0yo2chK6NHEj3iacxs9Exl9EieoFAAPewTFB+CHvNPh55jX9DDjR5DGg6f&#10;a8kGj7yBZdlr6PKes6RvZUnfyJIWKqg4diRndhRJS+bewJK+faXIKQjp6+XyN69kzenIe76Sv24u&#10;bV6Hc0BZvKPDhg4pKqGVKhHokDrooSEoAp5DdAnQc4gBD6lDBDyHCHgOuSqx0DMHB51nEfTMFEGP&#10;3Rl1nPLWhtsVA5y5aYYLd+fimu9i3AtfTaMnLnsv+IVHkELQk1B8EollLshquITyAV8Udz9Ew80s&#10;lK16hiytURTpj6NUZxwDyiMY1RnEsNEwXqq8wwvlf2Fo1jt0qb1Gm/YrdCi/QPvsFjRoNaPGugUV&#10;C9tQptuNR3ObUKKfhWKlh8jXuISsRVeRqWGLeLeHiD11Bgmr1iN+xSpEuR9CRMQpBDcEI+BVLkLG&#10;whA0nobwnnsI7UtA6EQ4Ev5lgpjXvyN0+D5CBoIQ3OsL39YEgp7LCO90J+jZhLiu+YhqtUFAdRN8&#10;yzoQUMZHSPklhJTegm9OMwLzHiG0IBIhObHwTemFH78KfrxqhKdeRXz2YsSkrkF4gi2ieXaITyQg&#10;i1+K8Ijr4PF2EPhcRmRkGMLC+PQpCgo9YWEDCAjow+3bvbh7t4dgp5UgqBF//FGJ48cTsWjROVhb&#10;U6vqVEdHgB5z81MEPc4EOxR4XMiP3cinO0GPM3R0TtFpzFPoOUHQc1wEPYKnrYNiwYTS0pjdJNEj&#10;nsYsvq4untHDRg/Xujozz8NGDzPPw0YPM8/DRg8zz/OfQo8HQc9p5rq6YIh5Nue6+j76zwBBRs/v&#10;rIyeX1kZPYJgwjWsYMJNLPTsnESPLmcas8NkMKEM9Mi7u8WgZz0LPStY6FnwD0EaM4MeEynoUSE1&#10;5wt6PhI96Rz3qD6nkgYeriOhsnN3pD1nSdvK4u7uyB5Slp6g/CEDyorN68g69CkZHigNO4qGBsrK&#10;0pG2eTW97StpQ8ni0JH+fMWNnQMipT2JHSqh9aAHVZrCEmDnEFNC8AhKjaBHFYcp8Lgx4BGg5xAD&#10;HpfZk+g5SMrGbQ75BquKkwQ9jkL0eP1hCu87lrjhtwgPo9YgImUbeHn7kVRkg6QSgo/CE0iucENR&#10;2x+oHglCUc9DVGTEoNymClXGg+i0GsCQ9SCer+nB8196MWI1jHGl16TeY3jOe/TPmUD3nAF0ze5E&#10;5+wmNM3uQ63pMEq3DyPffQRFm8eRv7YfOctbkPlrDVKPlyBlawRibmUj+qofYk45Ieq8K6K99yLa&#10;ZyvCy88iZDQQ4f0eiBzfj7imVYjt2YDYd2uR9H4OEv8yRfhIKIL7ixDUk4KA9lhE9p5DWEcQQloi&#10;Edp8D+FNVxFYU4iAigIEV0QirPIawivOIrAwEyFFQYgopmZ6InE/cRQPeQMEPY0EPTcJepYgIcsC&#10;UfzjiEvegISkxYiN30qjJz7+JGJi7iI8PBGhoTnks4LUCKKiBsjXAwQ6w/Dxoc5TdCIkpBhnzkRj&#10;/fo7mD//DObNc6M7PRR6qG4PhR5qkFmAHmfyY1fy84JOj54e9cTlCA0NB2Ea8wlhMOExOo1ZgJ6D&#10;LPRwBxNKoOc7MfT8zBFMyKyrs9FDgUc8o4cCj/ihUQo84uvqTBIzGz1MEjMbPUwoIXuIWdFQQuZp&#10;iz3EzDxt0ehxx/en3STW1VVY6NHhRM9mFnrEM3oWs9BjRX9/2k4HExpPZvQw6DnGmcbMcXfrY9Gz&#10;VAH06HxBz38APbs++5IFHllBg9Kfs8TX0GV3d8S3sqRtZMlOUJ7ugPJSMfAoftWcKylZ/kCytGFk&#10;0UFk6cPI4gPJJhzYkf9spejTlbTnq/1SsHNQBDpC7JCiVlgPscAziR0PdRymyp0pNVIC8Bwm4Dns&#10;NtXlEaBnDikBeA46U12en3HImUGPCo0eJwo9l/Xhed0Y5/80xx/+QvSk/o7EvANILj6KZIIeapg5&#10;s9YL5T13UTsajJJeXxTW+qP6fB66rDswrt+HCateDG3pwOCmLgwtIwCyGsO42l8YVf4Lw8o9GFSu&#10;R/fsRnTMakGjxiCqF42h2GEEGdHDyPV8i6yjE8jcOYS0wwNIvDYIvl0mYu7mIebcPcTY2SHilhui&#10;bxxFjM8mRD52ROhrP4SO30HU691IaJmHuN7lBD1rwH+rj7jXexA8mA3frnb4tj+FX2segtsDEdIW&#10;jqDmRAQ1xCGs6TZCn/ghuDoSIVURCK/+A9E1+8n/tj0iy04guvQIwguu4QGfgCepFYFJhQhPu0LQ&#10;sxaJOaZISN+ApAwL8FIWEfTsQUzsCYKeo4iL80ZEBHV8tIJApxXR0V2kniMsjFphf4GAgOfk62bc&#10;uZOAQ4duYeFCb1hbe8HKypV+0qLAQ8GH+jEbPdTzFoUeIyNn6OtT3R4ngp5TrBMUgk7PDz8cJ+g5&#10;JnzaUgQ9U5tb337nIbquzqCHGWIWz+hhb24x6+rs8xPim1sMeqZzfoIriVkcPewhZq7L6lLneQRP&#10;W2z0iF5XZzJ6pq6rC9bVd9Dfz61YGT2LWBk9qybX1dnBhAx6jOi/IO2fPEGhLnhuZqHHWXiCwp0J&#10;JmTQw3V3i0HPTjH0MCcoFEWP4Rf0fEGPQuDZKQc88lOVFQWPZOaOtO6ONPBwDyhLnopYzjGgLO1E&#10;hOzhZGmDyZJDydKxw/VsJT00ULEZneliZ49M7EgbSpbW2ZGGHSF4hOg5xALPYQY8pI4Q7BxhwOOu&#10;IgSPsqAIdqjnK7oIeA67zKKhQ9VBp5/oz6MEPbaeKrA/qyZEjx5BjyG8/zTDTRo9vyAieSt4ufuQ&#10;XHQESSXH6WHmvIbzqB58gLqxIJQN+CG/zQc1YXwMbKvFK40eTOj24vmqTgyuJOhZ2I/ni0cwofEW&#10;Y8rvMKbaiRH1cvSqlKFzTgOa9HtRs2AYjw4OIytkGJkhr5F6bxyp54eQ6tELvncnEi49Quy9DMR5&#10;3USsizPCQm8gPNgb0fd2IqLUA8H/4iHofRIi/zqJ+P4ViB3+DdFv9oI3sQqRE9cQSNDj0/EM9591&#10;wae5Gj6NJQhqDUVQSwwCG5IR2ngX4Y03EFIXiNCaAETWeiOmbhtiaxYj6vEeRJQ4IjjXh6CnE37J&#10;dQhJC0F0tgP4BWuQXmyM5FxjpOboEPSsQQzBDo+3CbGxx5CQYIeYmNt0KnNERC35uQaCnFHy9RsE&#10;Bb1ESMgowdFjuLkFYO3ai5g7l+ryUPM81KCyAx1KSA0zC2Z6qA6PC/28Rc3zmJq6EfRQG1wuNHo0&#10;NSn02NPBhFQaM3Vh/ccfT+C7746x5nnET1DYTwYTfvON6BCzovM832p4cG9u/Z8YYv5EoYTfn2Yf&#10;GrWnh5inNrcE6DFgraubS1lXF2T0CNbVmYyeTSIZPUbCjB7ZacyuHiz0yDpBwUaPtLtbbPQsYqHH&#10;Ugw9ekL0aE4PPSe/oEc6ekJK00Q2nT7H4k5W5s7ekZWqbCXxnKVY5s7U3I68jSzxi+eKDihLDxSU&#10;d91cXlqy9Hkd0VkdefM50gaRpW9cTXdGx0BKgOD0OzoUciSeryaRMwWdw+xiQYdKT2aXDcGODcHO&#10;EbqUccSNKiVSc3DElarZgiLgOeIyE4edqfoZhxxn4Aj5POY+G3aeynA4owqXC1rwuKKLM9cNcOFP&#10;U9wi6PGPXoPIpM3gZe1GUv5B8AttwC+2RVHzBTwd8UXDeAiqB4JR1hOIyoootN7MxZhFK14r92PQ&#10;hJRhP0a1hjCuO4ZX6q/wgkKPyhhGNBowpJuGHvVKtOl0oFFjCLUm4yg99ApZUS/BLxpHYu4YUu52&#10;IH1PHmKjWhHrk4n4GwGI8Q9GcHEegvn+iLx+GOFpVxH4shAB7zMQ8d4NUa93IurNflJHED+6FVET&#10;nggd9Ydfbx7utz7B/WZSja0IaE1EQHMe/J7UIOhpOEKfRiK4Lg7h9TcQ03AM0fWHEFO7GuFl3gjI&#10;zcSD1Cd4kFyLh0nliMzxAr9kPbIq5qKoXgPJ+ZpIzjFHfMoeRCc4IZH8N4uKckdcnB1BjQf5vEcA&#10;FELQU0/Q00PQM0Jn94SEjNE5Pnv3PsD8+RcJeM4T+HgR4LgKh5btafxQP7a0dCPlQX7NnZ7nMTPz&#10;IOhxJ+hxJehxJuhxgqrqKYIee8ycScHHjqDHDt9+e4wGD9Pl+a//Ok7QM9Xl+fprQZfnG3Y+z3di&#10;q+rMs5bYqjrV5flW00MUPOwuD5PNwwUedpdHHDyrWeBhHxllwMPu8ohvbYk/bclbVRfp8njQq+rU&#10;PM+Pk0PMJ1lDzEfoIWbRza3tEptbi1nr6qtlrKuzM3oEwYTqOE7Qw2T0nDo9A84eUxk9IicoGPTI&#10;O0HBoGfdP6aOjUpDj5kU9Kix0DNTEj2uYug58QU90tHD3nL63EreGQnpIYPy7mSx05QlN7KkrZ8r&#10;OqAs6yaW5IkI8XtY4hk70oaTFZvXkZWnw8aO9NkcecnI0js50lfLuWdz9kqdzZleF+egNNyQot70&#10;maK+AdJF4cZDlVUqdB2lyp0qZVJKgnJTors3dBHs2LjOgg3BjqB+ho3zTzjiNAOHHX/EUfLjE+6z&#10;YO+pBAcvZbh4a+D0ZR2cva6Pi7eMcTtgAYJi1yAmZTP42TuRUnAAvNz9BCRHUdZ6Ca0vg9E+EYVn&#10;jfFoaU5AbUcU6nJ4GDxQhRca/ajWHEez2igmlIfxVn0C/5/Oa7xSfYtxlXGMaXThuf4TtOv34ZnR&#10;CFo0nqNh5ghqlN/j0Ya/kBI3isTH40gNGkXG9jbExzwD/1wy+K5hSLhI4HPtD0RddkfkTWeER51H&#10;cFUYHr6qRsC7VAS94yPobRbCX/mAN0Yg8nI+Qkduw7evEg86+nHv2SgeNHcR9NTCt7ELD+r6EdCQ&#10;C/+6KvhWVSK41g8xTXuR0LIC0XU7EFoWDN/cGjzMLEF40RlEFx8H/7E10ioNkVVtjNxqNfLfZR1i&#10;004gOskZsfwj4Kf+gtj4nYiMuoWYmKsEPM4EP76IjCwmPw4mP5eN4OAXpF7hxo1n2LQphKDnChYs&#10;uAwrq7MENh7Cjo4jXdSTFgUeKysv8kmhyAvm5mcIek5DT88d2tqu0NBwgYqKI2bPdiDgscdPP9kT&#10;9NgTyByn72199ZWNEDx2pAQdnq+/diLlQtDjStAztab+9x/cJcHD0eH5VouUtof0A6PsOR4GPMwc&#10;Dxs80s5OiF9Vl/es9aHgYW9tnXadTGJmnrbY5yd0JG5uTZ2fEL2uvlLsujqzuWXBGmI2nBxiFl1X&#10;Fwwx08GEHsIhZiaYkJ3GLJ7Rw6Bnhxz0MMdG2Xe32BfW5aFnxj8mT1DIQs8RUge/oEcUPezNps+1&#10;RLs6sgeUZa+fcw0oy0pR5t7GUuTiuaz05E8xnCwZJCh7C0uRw56SA8iKrJQbc3ZxpM/mKPJUJW3b&#10;igs3rGcqEeho0DWFHPUp5JBvfEfpUhWUh6oAOB7KInWMKgIdQc0RlNtsYc3CMdeZBD6kCHYE9ROB&#10;zgwcdfoRNo4/4JjLDNi5k79Nes2B45k5cPNWg+dlTZy7potLfxrhjr81QmLJH94pvyExcxsNn/is&#10;3cgsPomqgtsoi+cj+o9cVDgUoTUmHU+eRqOyMQotITkYWdSMXrNutOkPoUljBI0ENf36zzGi+RKv&#10;NMfwWmsIYwRF3Zqv0KXdjlaVPjTMfoMarX/h8dx/I+PeKJJTBpD+ZztytpQi6d4TpJ4IR9qW60j5&#10;7SISfz+D2MPOiPL2ROR9B0TEOyGoPgh+LUUIGotF6LtwRLz7A3Gvf0X0y/0IHk2C/1Aj/PtJ9RDA&#10;tI/Dr70Nfs+a4ddUicDmMAQ2JOJhdR0eVjYgoCpL0PF5uhchj0PwMK8CvjkZiCw9juQ6U+Q1a6Go&#10;VRvFLdooeKIJXsEmxGXtQlz6RsSnzUdypgHi+RsIfFyQwDuApKQ1pByQnn4KiYkUhHIQHd2I2NgC&#10;uLvnYe1aP8ybd43UZYKaczRszMzchHk8LvSPqZ+bO5f6tfMEPGfJz5+FiclZgh5PaGm5Q13dFcrK&#10;TgQ9jpg5kyonzJhBdXFOEPAcJXWcoEcAnr/97RTd4fn6a2d8LQTPN/9wmwTP32eQ+tmde3CZ1eH5&#10;YPCwV9Q/BjzsMEJ5F9U5N7Y8JJ61fpjs8jChhIJ8HvbTlr7Mpy1Fbm5NXVffN3ldXXRza3KImUKP&#10;+3dTQ8xc6+riaczUPI94GjM1z8OkMXOhR/zCOoUebRZ6lP8hODYqBT1OpBy+oEc2ekJLU0XmXj7X&#10;kr1+zvV89ZtEkrL1NLGzmCNjZ4nI85XkcLL0m1ii8zq/SKydcw8nyz74yZWtI30LixlK3iJzGFkU&#10;OewBZNFtK1ndHINpZefsl9rJEX+m0pZ4opIOHFYXRwQ5LOiQot726WKA46EkUsepItAR1GxSs3Dc&#10;jamZOO76s6AIdo4T4FDIOeb8I445/YCjjt/jhMsPsPcg31i9ZsP5zGx4eKvC67IGzl/TxtXbRrjr&#10;PxchMSvpraTEjC3gZ+1Ect4xRETdxF0vPs7tfASP38pRsrcE7X4ZaKmNQ2VvOCoqotFyNQ8Du+rQ&#10;MbcDudqt8DGqQLlBP7o0h/GC1ButcbxQe4/n6q/Qp/ocXXNG8UzlNeqN36LK4l/I83yB9IghpPs9&#10;Q7ZTKfnndyHpzzKkHohFyuZQJNgnIvZcIEHPLURe80R45HkEPOEhqCAOwdQJin+FIexf9xH1/hSi&#10;3h1F6Es/+D+vgk9vP/x6e+DT8R5+nU8R2JmGoI4IBLcFEPjwCXxSEfgkkwCKj/An1+gDpKFVvnhY&#10;8Bh++WmIrzmCnDYtPOrRQGmXJorb1FDQqIbkR6aIz92E6PQDiEndCl6GBeKSdiM+8XckJlkT8FiB&#10;xzuOtLRDSE4+Rb4+TT7PEfRcx+HDkVix4iHmz/8D1tbXCGouwMrqPIHOaYIaCj5UMvNpugM0d+4F&#10;+tfNzM6TXztH6jz09c9AW9uToMedoMeVoMcZs2a5EPS44scfnenVdAo8X31lS9AjAM/f6A6PADxf&#10;f+vKCZ6/z3LnvKZOd3go8OiQ0vPgvqauKHikpS9PBzzSTk6w53iYbS2R4WUP0eFlDzcheKbubbFX&#10;1Zl8Ht3JrS0mlHCLjKetJWJPW1aspy1mnmfqaYt9aJQZYnbzkDPELG1zi53Rwx5ilhdMyD42SqFH&#10;Qww9PyuGnqMc6Nn5BT2pInMvn2NJPmHJn9WZO41NLPGMHe7hZFmbWFxr54omJy8WmdeRfviT6w6W&#10;7HmdzVLmdaTN6HDn50hbKVf8gjnVzdkrYyZHfJVcejdHS+y5SnoXR6KTQwOHKRX6TX+qlAlulAXA&#10;8ZhD14nJmg1bd6pmCWsmbN2o+pnUT7B1/QknXGcQ3FD1I42cE87/xHGn73Hc8TvYuvwTpzx+grPX&#10;LLicmYXT3io4c0kN3te0cP22Ae75WyEkaili+euQkrYdacm28PG7CeeTKTiysQQnNhTjkl0mSu/y&#10;0ZIah+amSFQOBqOwww/lVVFo9c1D5+/1KDCow0XTHISb1KJWux3DmkN4Sc33qPwLoyoTGFB6h945&#10;b9GlOoFm/QnUGP+Fkl2vkXNrDBnBfci6+Az87FHw/caQcuIpUvYWI/5KFeLPBiHa9TYiPS8hLPAu&#10;/JoKyfeUBwgZTUTwX3yEvg5AxPsriPz3CUS8OwP/0Tzc63kFn54XeNDxGn5d9QjsjqfDCgPbYxDU&#10;moaQZwEIbXmIsCYfhDeeQUzzNoRUh+JhURX8i9LAbziEgh5dPOrTQEm3BoraVZHfpISMqp/BK/wN&#10;URleiEw5jbi0NYhMvISYxJ3gJZmCn2yIBN42JCQ4EvAcRnr6cvoKu6/vaWzdGoDly/2wePFdAp+b&#10;BDeXCW4uEdh4EdR40PihnrLmzr0o7ARRv3aB/Jo3jIy8CXrOEfScgZraaSgpuRP0uJHyIPDxwA8/&#10;uBDo2NLg+eore/JjAp6/ORH0sMDznRu++aebKHhmkprtLnJUlO7usJ60KPB8a+AhelRUfDV9Oh2e&#10;DwWPrMFledtarOOiVBgh9aw1Y7LLM7W1pc7a2tJjbW1JPm2tlfO0ZSnytLVXIolZZTKJmTo0yr65&#10;5cF+2uKa55G2uSUvo4crjZl9YZ1CDxNMKAU9LnLQs48DPZv+X0RPWGmKSIfkcyzp2JnOE5Zkxs5C&#10;uRk7ss9EfNy8juwwwQ/N15nevA7XILK0y+XyZ3M+zSo595OVzHkcEeRwd3LEkXNispQE5aEkQI67&#10;EDkegrLzmAU791n0E5WgfoadG1U/kZoBOwIeW9cfCW5+oIFj6/I9bJ2/xwmn7wh6vsVJ8rWTxwy4&#10;es2E65mZ8PRWwtlLqrhwTYOgRx8P/CwQHLEIcYlrkJF0CMm+d7BpbT7WLCyHx6Fs8IMjUF53D1Wd&#10;t1HT+wDVA74o73+Ioh4flAwEoaopHp3XStGxqAmZ+jW4aBGHZKNHaNPqI+B5i3GCnaFZbwh6/kI/&#10;DZ9X6FAaR53aW5QveYMCzwlkP3yBHOfXyDz7HGlub5C+ZwBp2yrBd0pB8jp7xB84jxi7s4i4chlB&#10;5XyEdfxJ0JOJ0H4eIjpuIHz8AsLeexP8XETQRCZ8BofwoLcdD7o78KCzBz7tdfBpLcTDlhIEtRMA&#10;PYv+/9m776+o0ixu9L/Y5m6zYk6YMKGCAVGRoKiYBQPmBJIRMYuAguScc86goKKgZEVFcs6xCOrM&#10;3Pc/+N6nTlFw6tQ5Vdgzc9/rGl1rL2x7enKXH5793XvD60ssvD5Fw++zI3w/PoNnLvnr3ubB610U&#10;YkqOIKNuEV7Wzsabuvl4U7MA6QQ9zz8tQPw7LYSnWxD4WCAqbT98I5IQEPkYEXEaiEtagvjEZQgN&#10;NSbwuYikJILJ8B2wsHDF3r1+UFHxo+CzZYsDwY0NBZ+1a/ktLH6byxLr19+FgsJjgiIb8uetya89&#10;gpzcfaxYcR+ysnexaNFtzJt3i6CHD59bkJG5RdBjgUmTTAh2rpG6ToFn9BB4jEXAM24KQc+04Rce&#10;PnjGE0CJBJbp4JEltZzUSnPRsXRhYJl5RZ0LPMyty/8t8OgxwXNzeBHh4MkJPnj4bS3+xJZogFn8&#10;9MQq2umJ4dbWXuobUvbL6oKlhIeoPI9oa0tXpLU1nOehzk+YTx7K85hLyvMIQ8xck1vCPA/b5BZ9&#10;G7NwRw8XemjHRoXooV9Yl4QebRb0aP6voSeQoIce8v3Viiuv83f36zCh89/Yr8Od1xFtYY30VYft&#10;BhbXtmSuVx3xvI5o+0paPkfyFuRlrNkc6cFj6VNV0ltV88VbVVKAc5UqmaG6Jiw+cswEyLluPmOw&#10;plPFb1HpmU3DdbOpuG4qrCm4bjKZ1CQKN4L6E9eMJuKa4QRcNRgPPfLHhuZTYGIxFaa3puHWPRnc&#10;eTgHD60X4KnDcrh7rUdA8BYkpx5AQoQ57lyKxfrV72FvkITsVB98qX2Kj3U2+Nhoj6ImR+Q1OuF9&#10;gzPeN3sgu9kbOa3BKE5PRpVBASpXVMNvdSIubXKB95q3aFryHQMLBtBBoNM0g5RMH1rm9qJhDg+f&#10;F3zD+8s8pIe0ITW2DRn3e/HiTh0SIluRaN2JlJMNSLiRjyhrUneDEKlvjZDbT+GbEoJgv9MICb1M&#10;cHEcYQkaCCq7BL/ecPj2x8O75yVcW7/AobYTTrXVsC/rxLPSfjiV9sK5tBG+NeFw+1IMp8J2uBRW&#10;wOtjBHyLn8GrIAZeuXHwL3iAmLJ1eF43Gy9qZuJlzWxkVM5D8qfFSCzch9j3xxD5+jyiX2sj9f0a&#10;BMREIIA/sRV/GrFJyxGbsB7hkRcIeDYiOVke7u6XcexYDEFPODQ0QrFrly9BjzM2b3bAunVWBDz3&#10;qNwOv9av57/y2BD4PCHosSXoscaqVY+wfPkDgp77BD13CXpuE+xYYO7cu6TuYdasOwQ9ZtQLzx9/&#10;EPCMNsRoAp4xg+AZ+6fJEHjGTTMVvO7wwSNDag6puWai7awlwy0t/gsPHzwT5MzFwUPfwyMMLDMv&#10;qDPBs+e/DB62o6JC8NwUbWvxwSN45blG283DtpDwyOAWZvq9LbWh0xPiU1tso+r01tbwfh59tjwP&#10;1/kJaUKWal0AACAASURBVNfV2ULMQvTw8zxs4+psO3qY6PmLoGeiKHr4O3quTRTc3fqNHlb0xDPg&#10;8CuVFserjrSsjvSbWKJ5HVWW9hV3Xmek97AkXzkXz+qI53V+btz8oMTlgdLaVz8HnZ+ZsOJcCCiG&#10;HNFcDh064sAZblVdorepRoycWVRdp5e5ADt6QuRQNQ36VE2FPgGPntkU6JnyazKpSdAz4ddfBDf8&#10;Ih9IxhNw3YiU4XhcNxiHGyYTBYcMb02BueVU3L43E/cfzoaVzXzYO8jC3XMtggh6XmXqICrcBsc1&#10;EnBiayoSfINR8sURZU02+NJkiw/1Niiof4r8BgcUNruhuN0fX6si8bE5ArkVYch7EYevNtn4vLcA&#10;tsp+8NyQhM/LazCwiIf+hV1oJ/BpmTWAZpnvqJXpR/mKbhRe6EambxtexDfipWMTXlqWIs26ASl2&#10;LUh+3IiEm7WIM/iAxBP2SNx9ETHqFxF64RYijuxG1AF5RJhsQ2jYPoS+P4yQWgMEtPrCp+sV3DvL&#10;4NjQQ8HHoboPTlXf4VzJg1tlKXxqA+Be+hUuxQNwKuLBKb+MwCcaXkWZ8CmKRGCxBSJKjuJ540Kk&#10;Vs9EWhWpiiWI+7ADsfnbEZu7B1FZxxGVuQ9J7xYiLNUC4cl6iH2xA4npyxAZr0LgswepaSsRErIH&#10;FhZPCHaiCHr48ImEqmoQlJW9KPisWcNHz31Sdyn8yMtbEfQ8IWVH0GNH/vgpVq+2wYoVVli2zAqL&#10;Fz/E/Pn3MGfOHYKfB6QeYubMu/jzT3OMGnUDf4w2IOAh6BlH0DPBmALP2MkEPVMF4Bk3w1TwukMD&#10;z/j5ZqKvOyzgmbDGXHwknQke5uJBSS88kpYP/gx46DkeenDZhBlcFo6nG1Hbl/ltrRmDrzzMALOs&#10;yELCoyILCcW3MLO3toaPjIqOqgtbW8N5Hv5+nsmDeZ4/RfM80jYxM9GzdxA9qlLQQx9XF6KHvqPn&#10;N3r+M+ihj23/qsW+V4c5bv7zweTtHMFk6fewuLDDfQ9LQwQ7m4dGzsWzOgoi7av9HO0rLbEpLCZ2&#10;xHfpHOUIJAszOpK2IDOhIyl8fIY1fMx8zeFGDlu76pLIa86cIeRcZraqpCJnJvWhJyx+b58qghx9&#10;OnIG6wZVU3DDjF+TccOUX5NI/UVQw68/oU/Ao0/Ao288HvpG46FnOA56BmNhaDIBpjf/gvmtybCw&#10;nIK792fgwSMZWNvMg4PDUri5ySE0dBtevLiIkCAnXD1HfuO3C0Jxrieq6+0IeqzwucEKRbVWKKi1&#10;QWGDPT60uuJzYwAqY1JQG5OGL7mxyK2MQH5OPMofZSN6TwYebgzGs7URqJCtwbclPHTM56FxLg91&#10;Mn2omdaPqiVdKFbtwTvLDrz2bsHrx614ZU7wc7kd6XqdSLXoQtLNTiQf/4DkA6FI2m2JeJXLiDxq&#10;iHDdc4jcsw0RpxQRZq2BsMiTCH13BgFN7vDtS4cn7wucW3lwbe2AV1sm3Bs/wKW6EV71L+Hb4Afv&#10;mufwKCuFy6d2OBZ2wP3jO7gXFlLB5uCSO4go00Fqw3wkV09HatUMpFYsRXSRGiJyDiAmX43ARwlx&#10;79cgtWAOErN3IOblYcRm7EDci1WITFRCSvo6JKdthJPzdZw7FwF19Xjs358ETc1Y8vNw7NoVAEVF&#10;PnqsSfFbXA+pVtaGDbYUdhQUnhH4OBD0PCPoeYqVK22xfLktlix5TNDzkMLOggWPMXeuFWbMuIeJ&#10;fPT8YYA/xhDwjDfC6IkEPX8aU+AZO9VkCDzjZplS7SwKPPNILSC10EwAnqW0dhYfPKv44DGjwDNh&#10;nTn3EdGRgEd4XuLfAQ/XBXUJB0WFwWU+eIQ5nmmD4OFPbA2PqQtvbQkCzCtEAsyHqM9//mc9//Nc&#10;aWgh4U6Jra1jQ62tZYOj6oLWFv2yOn9UXYAeltYWcymhtBDzSCa3JI2rsy0mHCF6zrGg58j/MnqC&#10;suNEbkv9msWOHebLDn23DnORoPTdOrt/MpjMtTFZ/GVHg/NlZ+TYGVkLi3uvjnheRzynw9W6kvSi&#10;I2khIHv4mLttxZ7J4QgeiyFHUNdo7Sr6K84wcmZQJYDOdKpuCItg5wYdOaQMqJosKDN+TYIBwY6B&#10;6Z+CIt8dGhDYGBjzazypcbhhNBb6hmNww2A0jEzGw/zmn7C4NQmWBD337k3Ho4ezYGs7H06OsnBz&#10;XYnY6F14nmqA2CgX+Hl7oarMCbVlrqiqJuhpeIjPdfdRXPcIH+qsUdz8DJ/b3fC53hcVwQlodk9H&#10;3as0FDfF4l1jGPJfJ+DVlXxY7AjDKfIbd9ial6hZ0YnWpTw0L+hB3SwCn6n9qJ3Tg69LepGv24U3&#10;Tm3IfNSJN6f7kaXWiteHO/DiYh/SznThuUoGUva9RuKxSCQcfYTYg1cRessKoZcuI1RfG6H3TyD8&#10;6QkEJ9yAX7M/fP7xHF79hXDp6IJndy0C+pwIfCLhWl8E/zYveDekwrsuGV5Vr+D2tQQuxZ1w/VgD&#10;t6IP8P0cjrAKY8TWqiClcTaSawl6agl6qhciungbQt5fQnSBChKKliO5aA7SPsgQ+CxC3FsVRGeQ&#10;erEOsc9X4mX2UkTGHcPte844fOQFAU8aDh58jr1746lXn927QwhunAl0nlAtrHXrHmP9en6Ox56q&#10;TZucqFq/3oGgxx6rVtlhxYqnBD02FHYWLrTBwkVPCHoeY/r0QfSMIegZb0iBZ/RfBD2TjSnwjJ1u&#10;MgSecXNMBa87QvAsIrXYTBQ8KwfBs9oc49eYUeCZIG/Ont9hgoe+dJDtiCh90/LPgoc5ms4FHtqk&#10;FjO4TG9r8Se2hl95hAHmM4wA8xHGrS1ma4ttakvQ2hI/PcF+ZNSYdmTUXNjaEuZ5hCFmaXmekVxX&#10;H8m4OstiwpGi5wwLeg7+r6InmKBHdCHfr1jSzkMw72FxTWBJPv7JvTGZ+/in+G4d9ryOOHT+7+V1&#10;RF91hsEjPYjMfaGcbW+O1IWAnG0r8fCxWPCY9prDBh3Wl5xB5AigM40qA3oR7Iggh5QhVZMEZcav&#10;v2BEsGNEPiSNTCcQ1EyAIYGNIcGOofFYqgyMCHgM/4ABKROTcbhJ0HPL4i/ctpyMe3emweqBDJ7a&#10;LICzw3J4uMjhefI+5GSboyj/GUq/PEZXpzVK8t3wqcgBpTUP8bX+AUqbbVDS/ASl7U4o6/ZASYcX&#10;SisDUFMUg9rSJPLn45HXGo63LSF4GfwSbuff4Pr2CFzc8hTB6wtRtbwTnfMH0DqzH80zvqFxZi8q&#10;p/ej8FwnMqOa8NqrDXkbfqBAthJZR6qp156X21rwepMHXiilIFknFwmnw5G0URdht70Q/MgbAT7e&#10;CPS7jXCDLQiMsoZfQyR8fyTDeyALLl1NcO8qg1+fA7w7A+DZkoyg7rtwrmqBa1UN3Kvew63sPVxL&#10;uuD08Z/w+PwOAQR7ETW6SG5djudtMkhpmIWUOlI1cxH3dT2Cc4wRVaiMhGJZJBUvRVKhDOLeyyEu&#10;WxHRr7cj5uUmpGbPRmbeGrj4PMYlvSQcOJRO4PMKB8lXjT189MRAVTWCoMYVa9bYkbIl6LGFvLwd&#10;+TVHbNjgSIFo40YXgh4nyMk9I+VA0PMMS5c+xSKCncWL7bBosT3mzLXG1Ol3qTH0UeMIeiYaUuAZ&#10;PZmgZ6oxBZ6xMwl6ZATgGTfPlGpnDYFnCSlZM0E7iwEe4QsPHzwTNpoLsCMEDzO/I2kknQ08wtMS&#10;PwsertF0ieAR7OOZKgIeflvrqsgG5sVDrzz03TzC1tZwgJl+YFRSa0t0C/Pw6Ykr1GfE8Kg6Pc9j&#10;zpbnEaKHvpRQ2vkJOnqEIWYhetZMHA4xC9FDH1dnbmNmLCZkoufCb/SwoSdWBA2/WjFPQ4hPYLGN&#10;m3Pv1pE0bi6+W0d03FyVM6/DtTGZuVuHawJrk9huHWnnIcR364jndSRPX0lqX3EHkUeaz2FDzkjD&#10;x1dYczniwWO2l5xh4MwQAw4dOfypjeGaIigacowGy9j8r+EiH47GZuQ7LoIdQY2HMUGNsclYGBmP&#10;gZGRoAwNR8Pgxh8wJGVKMGRBvpO8Rb6jvGs5FfduT8Oj+7Pw5PF8OD9bBg9nOWSmH0FDlQV62q3R&#10;0ngH7e33UJjnipwcVxSX2KKi4QFqO+1R3mqHr63P8LXDBaVdnijp9EEZLxiVddEoK4lFYXU4sluD&#10;kVkbhrcRafC6FoRtu3Wguv02IldnoXpBK9pm9aJ1xgCaZ/5AzYJvKHjYiteFtcj2aEfeln7kr+pH&#10;9kEeMm7y8MKoA1lbopBFftNPV4hB0s5cxGmkICijHH5Z5fAPikGw0UVEHFqFwMBHCCj2Q2CzI/w6&#10;PeHWUwOXzj5493rCu8cbXh3P4dMRgKdlTXAob4RjaTMcvvTA9Ws/HD9+g+fXOPiW+RP4OCOyRgNJ&#10;zbOR2DATCbWzEV+1DFFf9sIvOxjhBfsRXbQSMYVySC6eg5gcAp6sQ4jKPIT4rG149WEpUrL24ZaV&#10;D46deYmDx17imM5b7Nd6gb17k7FnTwJBTxQUFb0JdvgvOfzXHv4IuwNBjzMpFygouJOvHgRCbgQ8&#10;Tli50gnLljkQ9DzD4iX2WCrrgIUEPjJzrTB5xm0qqDxqAkHPX4YUeEZPJeiZQdAzi6BHxmQIPOPm&#10;m1LtLDp4xi8zE8vvTFgrCp4JCubSA8tM8OxlAY/wYro08LAtH2QDD9vG5cHgsjh4+G0tAXhkBsHD&#10;v7MlPC66RCTAfJx65eFP6wpaW5rU5/w2kdbW9hFMbQlbW4uodjn/dfjq4OkJA5E8j5T9PPQQszDP&#10;M5LzE2yHRn+j5/8b9NDh8KsVM6uzeUTtK+l3sKQFk7n36nBvTNbgbF+J7taRtjGZ7br5z4+bc42Z&#10;M7HDndORPHH1/1/o3BCDzlSqmNAxomrycJlPFoOOCQGLoMgHj9kEmJjya7ygCHhMjMdSZUywY2xI&#10;0GNA6sZoGOoT9OiPhqkRQQ/BkiX5571rMRX3b0+H1X0Z2FkvhMuz5fB0Xo23GcdQX2mGnrZH6Gi5&#10;h7oaMzTUP0FNjQuqah1QTzBU207w02qLry1PUULBxxUVvb6o6A9EdWskqmri8Kk+ArntIchqDcHL&#10;TyEICfGF0RUrKOzfhcNKugiQi0Hd/E50zf6O5ukDqFbgocCnCW8+1iDnURvy1HnI0ehD9tF+ZOoM&#10;4NXBAbxWr0GWsi8yDqQg8VQd4s58RXBWLfw/VCEg7Q0C/QIR6OmIQPuHCEq0QvBnCwS2WMOLVwCX&#10;rno4d3yCc1spXFpq4Nr8BbalXXhW3k3g0wcHAh7n0gZ4VryCf7UjgmrNEVxtReATi4ia/YipW4eE&#10;+jVIqNmN8M8mcHtdhKC8K4gsVKUyPonFixGefROR2dqIeaeA5PxlyCpZA6+oW7hoFA4tnXQcOZWJ&#10;E6ezse/gc2juT4XGnkSoqERi61Z/ghr+a88zqo3Ff/kRYodfGzd6kl93J+hxJuhxJuhxhCy/ljth&#10;KQHQ/MVPMHPeQ0yaZUkFlUf9SdAz2ZACz+gZBD2zCHpmE/TMNRGAZwGpRaZUO2v80kHwLCe10kz0&#10;dYcPnvWi4JmgaC46js68lM4MLDPzO3Tw8LFz7D/wwiMCnpuiweUh8AiCy6I5HkFbi5/lGX7lGb6o&#10;vmowwCy6m0fY2lIdcWvrpMTW1gzBqPrN4VH1m8wjo/TL6sI8Dx09wjwPM8QszPMwQ8xM9PBDzFw7&#10;eoTbmFnQw3Zs9Dd6GD9CCHo2i6Dh1yxpweRtI8rq7KJhh2vcnCuYzL4xWdpuHckbk0XDyeJTWJJ2&#10;66zh2JbMPoXFdgJCFDqyImFk5osO1xbkkULnohh0xEPIV8VaVqITVnoiAWQmcpgtK+nIMaZqEkyE&#10;RUOOKfkgFJYZwQ6/TAl0qDIZT73gmPDLaCxVfPAYD4LHiGDHUO8PGOmNhpnheFiYEPSYTsId8q9/&#10;/9Z0WN+fA3vrRXCxXw5v57V48/woKj4ZoLX2Ntob76KmwgRtzY9QV+WEqgoXtPc8peBT3WaD8tYn&#10;KGl+ii8tz1DW7Ynybj/UNIWjriIOlWV8+EThQ2M0XtcEIjrXEy6+Tjh66TC27tuBe5vsULK4Ab1z&#10;v6NtRh+qlDtR6F+H7LfVyLvcitzTnQQ9PLzT7EPW4W94q/YDb7b+QPaa18jc8AZpu2qRoNOFsPRu&#10;BJZ3wv9rA/xyPsM/OR3B5qYIcTZCUM5tBPCc4fMjAy68cjh0tMOxtQtOrc1waqqCbXkP7CoGYF/+&#10;Hfb8UfayRnhWZ8KnKhaBtQRONQ/g/qkc/qU2iKxVRmKTLJIalBDx1RyeWa8QlH8DkR93IqZYHolf&#10;5iMy9xL5z6mExMKFyPi8BJlflHHXyQfHLydC61QGjp/NwvEzWdA8lIa9B1KhTtCza1c0lJRCKdis&#10;W+dM8MN/3fHA5s3eUFT0IejxxoYN/JcgT4IeV6xY4YJlBDvLCH6Wr3LBkhUOmLfEFjPmP8AkGUsq&#10;qDxqMkHPNMMh8IyZbUyBZ+x8kyHwjFtiOvS6M37FIHjkBsEjfN3hg2cDDTybSW0x596wzJbfkQYe&#10;tuOh9Bce4ZTW3wIPfVLLcGhSaxg8gkWEw1keQYB52VBrazjAvHEwwMw8O6FCBZj/XmtLuIWZGlWn&#10;5XluSsvzMEPM9KWE0kLMXOPqQvQsmCh1MeFI0HNyED3HfqMn5v86WP5+sS8RlPyy8/eCyWznIX5u&#10;tw5bMHlkG5OZU1j0YPJhsSksUexw7dbh3pDMHkoeyauOtAWBI1sOKPqic5WGHWkBZPG2lTh0DBgt&#10;K6PBMh5CzuRh5Nz8i5qsMr35p6D42DHnQ2fCUJmZ0msYPPwXHH6ZGBL0GIwVAY/RdYKea39QX80M&#10;CHqMCXpMCHrMB9Fzby6ePV4Ml6fL4eOyDq+TD+NL3hXUlBijseomGqtvoq3pET4VOKEwxx09PAe0&#10;dNuioespqjueorzZDqW1Dqjo8EBVux9qm8NQXxOD2pJ4lFbF4EtdLN7VhSC5whNhuc549PQ+1E6r&#10;4bKyIZJWZaJ5YSda5nSh/HATCkKq8D6lCoWnWlBwtAMFijzk8uGjzcP7bd/wbtU/kDPnK7KmFeHl&#10;vEqkKvMQHfgNoXn9CHpP8JNah8CoTIQYmCHYyhwBb13g+z0J3v8nHy799XDs4sGhjVRLMxz46Kns&#10;hF3VAIHPN9gR9DgSBLlV1sCtvAx+tX4IqLWB84daeH1JQWi1DuIaZZHQsBIR5boIKHJG8AczRH7e&#10;hYTS2Ugum4m4j+sRVzQHL77OwtvKNUjKP4Yrd6Jx8EIaDp1/Be1L73BU9w00D6dhj1YK1PYS9KjE&#10;QnlHJIGOH/Was369G4EOf4zdnxR/ssufgIj/57wht9ody1e6EOw4Y8UaAqC1rliyygFzllpj+oL7&#10;+GvOLYydYYJRUw1EwDNmrrEAPAuHwTNO1lTwusMHzypSq83YX3c20cCzlZSSOXt+hw4eSRNa0sAj&#10;PC0hbSx9ROAxGQLP8AuP3hB4+C88grYW/ZXnzNCYutzQBmbm2QnVobMTqtRuHu7WlraU1pZgVF1w&#10;esLcnNbaEuZ5hEsJpeV5hOhhOz8hRI8wz8M1rv4T6DEcAXpO/EYPEErQIzrV9KuUhlgLi4md7RJG&#10;zkdy9JN9Cms7awvrP5XX0fqp8xBrWVpY/528jqSNyD8/cSU5iPx3oSPetuKCDvM1hw6dSYPQ+Qtm&#10;BDpUkQ8+QQledESgY0Kv8TAzHi8AjyEpg3EUeExuEPToj6FedvjQMbo2GgZXR1FfzW6Mxy2jv3Db&#10;eDLumU3DA4sZsLlL0POIoMd2OfxdNiAjXgsfsi+grEgPlZ8M0FZ/B20dNnj11hVJKd7o7nJFJ88e&#10;bb3P0NTzDPXNTmgs90BTpx+pYNT3haKmLxyVzRH43BiKjy1hyGkOwssGX6RU+CAszRs6hiegoXkA&#10;JlvuImNlLqqWNODL3UrkZXxFbmoFigya8HltDz6t7UPBkS7knmpH/goCoA09yFv8Fe9mV+C1TDNe&#10;LqlFgiUPUT5tiHxYhSiDjwhzzkSohTMCbR3hmxED784SeP6rH84DfXDiDcC+vR+2jTzY1HbiSW0H&#10;ntXz8KymD/aVA3Cq+gGXyl4Cn1r4NQQioMEWzsXkr/+ahYBye4TXaCCqdhnCyvcj9KsBgosfIurr&#10;UaRUz0Fq1TQklkxCwqe/kFkzD9l1yvBLM8AJg1gcuPACx66+xSm9XBw5m4l9x59D42AyVPcmYJdq&#10;LHbsjCLACYa8vBcFn40bvbF1axCpYGzeHERAFIgNBD6r13liGQHP8jUuWCXvjpXyblgkZw+ZpVaY&#10;tuge/pp3i8rujJpB0DPLaAg8Y+YT9Cwk6FlMsLNUAJ5xy01FwDN+rZno686m4XYWHTwTtptL378j&#10;zO8IX3eYgWU6eITtrP8CeOgbl7nAw29r8V95+He26AFmwZi66G6ezYO7ecTPTmylvsnkfyOpNXRg&#10;lL6QkG0LszDPM1X09ARXa4trKSE9zyNEDz3Pwza5JW1cnYke4TbmicOTW1zoOfsbPUz0RIug4Vcr&#10;8d06kiewJO/WkTaBxTVuLvnC+T6xcXO2Vx323TpcE1hseZ2RvuoIscM1as41fcW1MPA/kdERb11J&#10;yudMF3vNMWANIU8Rgw4TOaZDrzlsyJko+E6PX/wPP4IcqgaRw/9qbjyBgg5VRuOpdhUfO1TdGEeB&#10;x0SPoEdvzBB4DK/+AYPLo2B8dQzM9SfgliFBj9Fk3DedjgfmBD23BehxtV2BIDcFPI/eh4LXuijJ&#10;u4qS/GuoqzBHWc8TvKtwxps8N5RVuqK9+Ql6up3QziPg6XREY4srGno8UdvrjapeH5R2++Bzuw++&#10;dofgS28Yctv88brBB5kEP8llvrhr+xDqJ/dhg/oWnFIwRdmqGnzwLUH2hyK8T/+CD/cb8PFEKz6c&#10;7EDhgW7kK/cib2c/snT7kLe5HO8UavFSow/PD/8TyRb/B9Eh3xDl0Ynoe7WIsMpH+PVohF61QkCw&#10;P3wa8uHV+4mgpxMuA10EPp2wbW7HvYpWPG3ohVNzN1yae+DaOAC3hm/waiqCd0MmAlseIqj5Mty+&#10;JiGgxgb+VT4IqdFHZJ0aQsotEV5hjMiKfYivXomUuulIrpqCxNJJSC6dguymxXhdpYl7Ps9w4Eos&#10;tC5lQFv/HU7dyMXhC6+x90Qq1A4mQmVfHHZpxGLn7hgoKUdg4yZ/6kWH/7KzZWsIqVAoEgxtUgyE&#10;/CaCHnnPIfCsVvDEyo1uWCj3FLOWPcLUxXfx53wLKrszahZBz2yCnnkEPAtILSLoWWIiAp5xKwl6&#10;5IbBM369mfjrDhM8yqR2mIvmd9jaWVzgoed32MBz7r8BHsGk1gzGpJYoeIZfeQRj6qIB5o2DAebN&#10;gwHm7SK7eZSoz2L+Z+/IWluSR9VvMk9PMPfz/MwmZmk3t9jQQx9Xp+/oGQF6zg+i5/Rv9Az/CMuO&#10;Esm9/GrFdhpCmaV99fPBZO47WMy9OntYsjps4+bMrM5Ixs1HvjFZjjWrI+1VRzyYzH3namSB5H8H&#10;OvQNyOwj5eItK2Y+Z7hlxczmGHO+5PwpDhx68T/4TCcOgYcPnaEymjCEHX6ril987FClP44Cj8l1&#10;gp5rBD1XCXquEPRcJui5RNBzhaBHbwIsDSbhjtEU3DOZhgdmM2BtOQfPHiyGu+0qhLhvRlKoOnKe&#10;n0RJzlWUF+qjscICrR22KK1xRmauO1689UR7uz14fY7o4jmijeCnheeCxl531PV6oLrXCxU8bwIf&#10;X1R0h6K8PwLFvFDkdgTibUsAksrd4R3ljDMmZyG/bxv2bT+Lz4trUHqxEgVBxciN+YziO3X4cK8B&#10;RfrNKNLqQNFWHvLV+vA6sAO5B0nJdyNTqw+pj74jxfhfiA35gajEPkT5NyPqfgFiTvsger8Fwoye&#10;wD81Ed4/iuHyvRvPenmw7+bhSSsPD2q6YFPfBxvy1baqE3Y1BD8NbfBoLoRvawhCu3QR0aUBv3pX&#10;BNQ9JfBxRWi9EcLrziCwzBNhVdcRXb0J8bUySKydgoSqv5BYMQkZ9TLkP+tKJJUcwcVH/tC8koCD&#10;115C2/AddG68x8ELL7FHJwVqRxKxWyseKppxUNkThx27owlwgiC/wY+gxx+bt4RgM4HPpi0EPIp+&#10;WLPJC3IbPLBS3hVyCh6QU/TAso3OmLfaFrOWE/QsuYuJC29S2Z1Rsw3wxzxDjF5gRIFnzBKCHlmC&#10;nmUEOytIrSIlZ0rt3hGCZ/wGM5GwsjC/M2EbDTw7Se0yH37dYY6jc+V36ODRpoGHmd9hXkv/N8HD&#10;Nqk1mwLPZRHwCCa2dAc3MAuyPMINzOK7eYQBZmZraxP1GUtfSCje2lowuIV59tAWZkGe5y/BZwLz&#10;9AS9tcU8MspcSihtEzN9ckvadfURokd4d+s3eqSgR7QN9KuW5NMQw9iRlNVREtuYzGxfSV4iqMi6&#10;V0d8YzIdO+slbEzm2q0jfWOytlgwWfSSOTd2/p321d8LI0teEsjdtuKCDhM5oi86QuQwXnQYyBkq&#10;k4kC6JgMI4cqw+ESYoffqjLTH09hx1RPUHzwmFwdS73q8MFjdJmg5xJBzwWCnssEPdcJem4Q9BgS&#10;9BhPwyOzWbC5NRcO95fA88lqhHtuQ3zAbryOO4yPmRdQVWSI5opbaKyzQX6pC14We+JDqRu+lDqj&#10;o9uZwMcJnTzy82+uaP3mgaYBD9QQ+FR0e6Cs2xu13WGo6YlCWW8kPvaG4X17INKq3BH1zg2mT4yx&#10;6+he7Nt9CAULS1CzqQ4lt0pR5FaCklN1KHpWg8KH9fhwsg0ftnejQLUHb+91IE+5DwWynchRbMWr&#10;EzykH+tFXCQBz6t+RHt3IfZaCRI13BFzLgThJuEI8oiHT+0HgpnPcOhuhUNfOxx5rbBtGYBNYz8e&#10;VnbiYXkHbCo7YF/TALemYni1vkBItyEieJrwa3KHV3UKfKrTEdzwGOGN2giqMkNIpQGiatchoXEq&#10;Ts+Q/AAAIABJREFUkhoJemoIeqon4W37AuR2yyMs/ySOmIVB81oyjhhm4qRpDnSM3uPAhXRonEyG&#10;2vFEqB5OoOCze1889eKzZXsoNioGYIOCPxQIgDZtDcSGLf5Yp+iD1Zs8sWqTO+Q2e2D1VvLzLe5Y&#10;uskRc1dbY+bKh5giewcTF92kWlmj5hH0LCDoWWREgWeMLEHPcpNh8KwmtYagZ90weMZvMhsGz5bB&#10;151tgnYWHTwTdptzHwxlLhxkTmgJ8zsjBQ/bpuWfeuEZPjHBb2vNoYFnPg08/LaW8M7WisE7W2wb&#10;mEV387C1tgSvPMLWlvhCwvlirS0jemuLjx6jiaKnJyQdGaWHmIXoYQsxS5rcYkOPcFxdiB6WxYRc&#10;F9Z/o4fxI/yXRg/XHayRbEzmGjnnmsLiyupwbUzmbmFxT2FJ360jGTuSgsmieR1pBz4lb0eWtjCQ&#10;5Ur5T2V0uILI0ziCyJPFgsj0tpUwiExvXbG95tChc3Ow6C86ItgxGC4hdsz0BEWB5zqpa+Mo8Jhc&#10;GUsBx+gSQc9Fgp4LBD3nCXouEfRcJejRI+i5MQX3jabDykwGtrfmwemBLHzt1iPKWxnx/ruRFqqJ&#10;7KQTKM25jqYyCzRU2yCvwhU59R7o6HdG3kc3tHa4oW/ABbwBZ3T/cEPnDw+0DLijlueKym5SPd5o&#10;4IWjoTkKNa3R+NodgfyuILxu8EbaJ084ONpB5+g17Fbfg/gVL1C5uALVOlX4alqOcuV6fLKowSeD&#10;RnzWasMnxS4UbepG7oFu5O3koWBdGwqWNuH9sl68OtqN+NRuxDzvRtwTUkbNSNB5jiirUoQ/KkSI&#10;3Sv4fC6D15dMOLU3wKW9Am6NxXDo6oddYxMe17TDurYFTxuqYF//CR5tL+DZmo2ALkeE9ujBpykO&#10;HtXZBD5FCGqwQ0SLCsLqNRBYaYXIOiUktsxAats0Ap/JSKqdjJzOpchuVYLHq0vYox8NTf1UHDfL&#10;wimLXGgbv4PmhTSon0qCmnYi1I4J4KPKf/HZFwcllQgobAvChs3+FHY28EfZt/lh7RZvrFb0hNwW&#10;D6zb7oM1272wcqsblig4YM5agh65h5i8/DZ1L2vMQoKeBQQ9iwh6lhhR4BmznKBnpQn1ukOBZy2p&#10;dQQ98gQ7GwXgGa9oxv66s2MQPCoC8ExQM+cOK0vasMw2ocU8KyGc0JJ2WuJvgGd4NF2wj2cBBZ5z&#10;VFuLv5eHn+Xhv/IINzCvGwwwC8bUNUXOTuwSOTshbG1toD5jj7De2qK3tubQWluCq+oS8zySjowy&#10;NzEzQ8xc5yfo19WZ4+pC9AjH1SVsY+aj59pv9EhDTyStHfSrlSh0mNhhjptLPvqpNMLdOuxHP/eJ&#10;Qedn8jprWfM63C0s9ryOpI3J3Hkd9r063C2skUxecW1F/rkwMteiQGY+hy2jw5nPYYEOv3V1kwYd&#10;6jmb1BB0jBjQuUEr/QkC7FwfLj52TK+SujJuCDx84PDBY3SBoOc8Qc+5UTC5OJbKB1heJ+jRn4IH&#10;RjNgZSqDJ7fmw/XhCgQ6bEKszy4kBqghOVADL8L2Iyf1JGqKjdHbYk21sKoIapoJdKqbndHBc0ff&#10;d1dSLujqd0U7wVBTrzPqeM6o7XVHw4AfGvtD0FgZifqyaFQ0RKCoKxDvm/2QnR+KBOtE3D7gCUX1&#10;Y7DYao+cFXloUKpB7d5a1Cg0onJ3EypXtaN8WQdKZDvxZV4PCg93IcewE7nHepC/dgA5a/+JjLsD&#10;SEzvQUJoCxIfNyPGtx/Rrt8R/bQO0cbvEWaTA6+WbnjkF8CxoQkuxYVwz8ogAGqDe30eHJpb4dhZ&#10;B7fu93DvSoVf3zP4dEXAj/x7DejygU9LJvyb3eDbEIbAJlOEt25ARPNWBFR5I7xeCwlt85HaMR0p&#10;rdOQVj8dBY0r8bJ8D6zjzbD7Whz2GT7HcYssnLTMwTHjt9A4nwzV0wlQO5kogM9xUkdJHUrEjj3R&#10;2LwzBBu2CbAjr+SHDcr+WKfkQ73urFbyhLyKH9bs8MLyrc5YpGCPeRtsMHMNQc/K29Q2ZX52Z9Qi&#10;g2HwrCC1iqBHzoR63aHAs57UBlMBeBRIbSa1xUz8dWfH4OsOHzyqAvBM0DAX367MnM5i5nfYFg4y&#10;A8v0sxL/JfAIJ7WE4+mLB9ta/L08yxgBZsErDz3ALLqbR3VoN48irbW1jvrmkXshIUtry5wjz0O/&#10;t0U/Miopz0PfxCzM80hCD9e4Oh09U8XRI1xMOFL0HGagR+N/DT07GHD4tUpSVmcHazBZ+rg581WH&#10;fYmgpI3J4rt15KVMYI18YzJzt444dqRNYEkfN5c2fSV5xFxyIJlrWaCkMLL4iw4HcuivORLaViLQ&#10;MaaV0XCJYIcBHX4Wh6rrE4bBc43U1fFD4DG9TNBziaDnIkHPhTEUeIzOE/ScI+jRJei5MJb6rtHy&#10;2iTc1Z+Kh4YzYWUsAzuLhXB/tArBDoqI9d6FlMA9SA3ci7RgTbyKOkTBp7ncEiVtLnjd4Y2Cdhd0&#10;EBj8+Icjvn1zRhv59aoyd7R1OqCx+xkaCXxavnmh7XsgmnnBaOgIRW13KEp5QShs90V+mz9yYtKR&#10;a/8OcUYvcUMtCKoq5xC99Dnq5tShdW4jmmSaUS/TgooVTfgqz692lK3m4aNWJxVsLlDpQ77CN+Rs&#10;/IHXBv14YdKP1Ke9SHZsR9qFBiSda0eqcjBS195C3HlX+Fe2wy/qFTw/fIVH5Qe4VefBvrsDHt01&#10;cOriwb6jAw4d1XDrqYZn9yd4deXDuzMPvh1pCOp+hJDuywhotUdgiyXC2tUQ3SmH0MZziGmTR0q3&#10;DF7wZiOtczZeNs5GYflKJOVqwSLkAXZdj8V+kxc4fpug504Ojpq+gcYFgh5dgp7TBDo6iVA9kQDV&#10;4wlDGR8l9Qhs2hFIYWfjjgDI7/CjXnbklDywZqcXNqj7Y/VOT8huc8JCRTvM22SDGeseYJKcJbVN&#10;eewyE/yx1BCjZY2GwDNmNUHPWhPqdWecPKmNpDaZDoNnK6ltZuKvOyzgmbDXnD2sTH/dYY6jS9qw&#10;/FPgMf9J8FwdEXgErzyCALPwzpYgwLxfZAOzMMAsODuxTWQ3j9ZQgJlraove2po5uIV5yvBVdWFr&#10;a6R5Hq7L6lybmNlubnGNq/8b6BEeG9X5jR7BjwiCnp2M7MuvVcz2Ffd185+dwOLaq8N1B4u5V+dn&#10;NiZz3cH62XFzyRuT2V51FopNYDGxM5L2FXM7srTJK8nLAtkyOpPFMjrMIPLfec1hQof6rm6whrCj&#10;T6tB6AiLgs4gdsyuCEoIHtNL46jXHD54KPScI+g5S9CjS9BzhqDn3FiYX5wAyysEPdcJem4Q9BjJ&#10;wN5iETwfrUaY01bEe+8WgCdQE8+D9iEjXAuZsUfw8e1FpBRYwS7NDw/cgtDc6oBv/fb4PuCA3h5n&#10;dDS5g9fjgpYue7QQ9HTyfNBdG4ye/AjUNwagoscPX0l9aPfBx+ZARBDwhD5KR7RdBJwuRkJR4xTM&#10;5H3xdkExOmc2o42PnkWNqFnVhPKdjSjVJABS6EHp6h4U7+hBoQoPBZv6USD7A1nq/Xh9YAAZet+Q&#10;btiPl4o8pO3kIXVXDpJ3JSHuQiZCI8oQqfsMQW4J8HmTC5fSr7Dp6IZjby+edvbDuqUddm018Oiv&#10;gCevHH79sfDufgPP9iIE9d5H+MA2hPduQ1i3GsI6jyC8/TzCW08jun0FErqmIrl7JlLaZuFt3kIU&#10;5q9ExKtjuOHzDGqGiTh8+zVOPczF6Qd55O+5t9C4nAz1i0nUi4+6bhLUTiVA/WQS9minQONYMnYe&#10;iMFm1RBsVAnApt2B1MvO2p3eWLPLC/JqfpDX8IOcigeWbnfEwi12mKtog+nr72PSaktqm/LYFQQ9&#10;ywzxxwoCn1VGFHjGrCXoWW8iAp5xiqbD4FEitd1MNLtDx476MHgm7DPnDisz21knafkd+usOV2D5&#10;2k3RwPIQeMyHb2lJDS1LBs9CDvDwszzMADP/9BD7Bmbm2QlhgHkt9VkqvbU1vIWZtbU10jzPSELM&#10;bJNb9EOjQvQwx9Vn0tAzidTgjp7f6Plp9ESIjG7/iiUaTKa/6ogHk6W/6ohjR/Q8hOjGZC2W9tVB&#10;znHzkZ+HOC7yqrNCbNyc+aojevBzJBfN6duSpY+bc18vl96+0rvJdeeKa1ngSMPIg60rM0FJy+ew&#10;QseQUQaDRT7ouKBjfm246NgxuywoIXhML46jXnOMzxP0nBtDgcdIl6DnDEHPaYKes2OpD1DLywQ9&#10;V6figf4MWBkQ9JD/fbyt1iLCWQmJ3moUdl4E7Ud68AG8Cj+EzJgjeJesjecvDWEf6ARdvWhkZXmh&#10;tc0RAwQ9Pd3OaKx3Qx/PBd2dTujqdQOvzxd9dSHoz4lEM0FPTZ8fKnr9UdLhj+LyCNiZF8H2TjyC&#10;/R3gb+ULVfW72LvdBK5y0fgyrxUlC7rRtIzAZ3MjKo/Wo/xYE6pXdqNMtgufDnbi46FufFDsQ6Hs&#10;AN7t7MNbjX680iPwMfuGVzt+4LkWQY92HVI1CXw00xBrkI4Y3UAEBb6B76tCuOd+gX1bF5z6mvGk&#10;qwsPGttgVVsFj9aP8GzLh3+/D3x6k+DR8RU+XbEI+6aOsH5SPHWEdukgqMUNER1qiGxfj9hOWSR2&#10;z0ZK83TkhsqiIF0OASmnccHFG3vNU3H0/hucts7DGat8HLV4A7UriVC7lAiNS8kUfNR0E7FHNwWa&#10;Z9Kw92QqVI8mYPv+SGzZG4rNmgQ/6gFYr+ZLYWeTZiDWafhghYorlig7YKESQc8Wa0zfSNCz1pLa&#10;pjx2FUHPSoKeVQQ9q40o8IxZT9CzwUQAHgUBeMZtMaVedyjwKJPaYSaa3aGDZ88weCYcMB95WJmt&#10;ncWW32E7HGo4CB5aO0twPPQ/1dI6QwOPDm0ZIf3OFtsGZmaAmX52gqu1xZzaEuR56FuYzaW1tuh5&#10;HkmX1dnOT7BNbtFvbtHRM5eGHinbmJkX1tnQc5SGnv3/i+iJzA5ntIN+teJaIsh+3Vz8ZWfzCDcm&#10;s2V1JB/9ZM/qcOV1JN/C4goms01hcU1iMbHz88FkOnZmS7heLj2nYyC2R0c0q8MGnZ8JI7NCR4gd&#10;DuQMlb6gRLAjhM5V0aJjx+wSqYvjKeyYXiB1fhz1mmN8lqBHl6DnDEHPaYKeUwQ9J0fBVHcc9Uxu&#10;eYmg5wpBj94MPNKfBXvzRfCxWodI5+1I8lbHi0ACnqADyAjWwpuII3gbfQxZccfxLk0X4SGWuG4U&#10;hsePo1DwyRMtPGc0dbqgrsEVfX1O6O9yQX+vByk/9FeH4FtOBDoagtBAwFPbF4CqllDkvE7B7evF&#10;uHMvDL4xt+Dva4ermtHYonYGVxQdEbWsBa+WfkPb4nY0KzShVrMBNSotaJjVjYplHfiq2Ykv6j34&#10;JN+Lgo085BziIXtPHzKv9OGlWS8y1cnXgx3IOPwBL5Uikb7OB0n7MhBt8QlByU3wzamBZ1EFnFu7&#10;4MYrg31PG+438vf2VMOtphDeNeEI6LOC7zd/eHR9hnt7NUL7zpG6iLC+Awjr2YcgAr7onpWI7FyP&#10;mK41SOqZi+f1M1FkKYf8mHVwT7iIk/ah2Hf7OY48zMRp2zwKPoctXkP1agJULydA/XIS1C8kQe1s&#10;ItTPJlHw2XMqhcr57DoSCyWtCGw/HAnF/cHYqBmATfsDoaAVhNUanpDd5YTFys+wQPkp5mwj6FEg&#10;6JG/RW1THruaoEeOoGcNQc9aIwo8YzYQ9GwyEWBnM6mtpLaZUq87FHh2ktplxv66wweP5jB4Jhw0&#10;l/y6w5zOOjtYzHaW8KSEsJ2lzwCPMRt4TKlbWsxNy4I9PD8LntM08GiLLCMcvrOlOfjKwxVgVqQ+&#10;o/mfx0f+zdaWudFE0daW8PSEpHtb9COjXJuY6ZNbwjwPEz1LJoru6KGjRziuzrKNme3YKB09x1nQ&#10;s/d/Ez3Kv2RJv24+jB1mC0v4sqPJyOuIT2CJtrDEp7DWi73sSGthib/qrGJAh5nXER03P8XSwuK6&#10;hcWcwpK0LfkSZ15HcgtLT2ynznSRlx3ufTrsd67EFgZyLQscSfvKaKJ4+8pgojh29GmlJyhW7FwR&#10;LTp2qLowfgg8pufGUa85fPAYnxlDgcfoFEHPSYIeHYKeM+Ngcf5PWF6chHtXpuGR3ixY6cvgmfli&#10;+FqtR6TTdqT47EF64AGk+xP0BPLRc1SAntjjyE44gRexl+Hhbg/VPc8RFBuMj02e1Ih6zwDBzg8H&#10;gh1nDPQT9LT6ovd9ML6nRaCzKhAN3T6o6/BDXUkM4pze49bVQjx46gOvVAN4R9+D6+lsqJDfWDWU&#10;nHF/bQUSZb+jY3YHOme1oFWmBc2z2tEyvQf1c7tRM4eHypl9+LqwF4Uqncg904UcFR6yDvXirU4X&#10;3q9uQvaSVuTOd0fOAhNkrnJBsnodYs27EO7RCf+cbni09cG1kQf3rjo49XbgUWsH7tU1wrH5K/wq&#10;HyGoXx9+P5zh0VMEt44mhLVfRjjvAMK/KSByQA5R3XuQ0CdD4DMPsb1zkMqbgcyyefh0eC3ehW6C&#10;XaI+DtvEYP/9FzhilYlTT3Nx0joHBy1fQvV6AtSuJ1IvPqoXE6ByNg67deOpcPNunXjs1o7HrmME&#10;PYfCseN4NLYeDoPCwSBsOhiIjQcDsFLDDUtVHLFwpx3m73iC2dsfY5riPUzaaEktFxy7zoQCzx/r&#10;CHrkCXo2EvQoEPQomlCvO3zsjFMipWw6DB4VUrvNRLM79Ned/cPgmXDIXIAd5u4d+uvOv9POkgoe&#10;Yxbw6P00eJbRwMNva7GNqQsDzNsHW1uCVx7Bbp69/83WljDPQ29tScrzMNFDDzEL0UMPMQvRIwwx&#10;M9EjHFcfAXqujhA9Wv+r6Iki6FFlwOFXK67r5uKnIdiXCLK96kgbNx/Zqw7baQg5lvYVezD5lNRX&#10;HdEJLPFg8t9ZIsie1+F+1ZG2PHAqSyh55JNX5iOFjrSMDteLjh6jrg8W+ZAbwg4dOpcH65Kg6Ngx&#10;O0/q3HgKO1SdJejRHUuBx/j0GAo8RjoEPdp/UGV2ZjxBz1+4fXEy7l+ZDis9GTzWnw0nc1kEWG9E&#10;rMsuvPDbj1dBh/Ay4CBeBR5CduQJvI/Rwft4HWTHn8DbxJNIjL4BnauxeOIVjqLPXujtd0Zbnyt4&#10;A8/Q0+mMPp47Brq90V8RgM66IHTw/NHY64nGGl80xifD9thnWFzMxhM3F/ik68M3xQJh1nHYe9gP&#10;m5Q8cHZjGkJkB9Azrxs9M9rQNqMZLTMJfqZ3oWZBC2pmdqFqMg9l03n4vKgHH5bxkLenB1m3uvH2&#10;bjtyFZuRvbQDBfOcULjMAO/XPsLLNXFIulaKhCvxiHB+hYDcRgSU8+D2/Tue9vXjbnMbLOsa8KSz&#10;Ee59OfD5Rz68flTDo68BPrw3iKy8iKiuLYj8QXD4bQNiu5cjrmsaIrsUEN0rh9TOaXiftwSf969D&#10;RtgO3Iu/Cc1HiTjw6AWO2rzBSfscaNu+g9btDKgaJEDDIBnqeklQu0rgcymByvioniXoORUPFZ04&#10;KB+Pol51+NhRPBQMhcNB2HgoAOu0fLBcwwWLVZ9h4S47zNtpi9nKBD1bCXoULTFx402MlTfB6PVG&#10;+EOeoGejEQWeMZsJeraaiIBn3A5T6nWHAo8qKTUz0VaWJg08WoPgOUzqiLn01x2u6Sy2cXT6wkF6&#10;focPHvNh8AjaWcZD+R36aYmRZ3gELS028AxfU6cHmDWoALOy2HFR5m6e4YvqgtaW7L/X2pKU55G0&#10;lHCk5yfYJreE19WFO3qY4+q/0fN30RPGGNv+FevvnobgWiK4kXXU/OeDydxLBP/OHayRHvwUx460&#10;rI70V51rnK867Nhhgw7b5XKRVx0pgeSb9BphGJmrdSWGnEHoDBX5kBsCz2UGdi4OFx07VJ0dT2GH&#10;37riv+SYnB4rBh6DE6NgeIKg5/R43Dr3F+5emIoHl2fA6poMrPXmwtl8GYKsFZDgqop0vwPIDDqC&#10;zMAj1Nd3kdrIiT2JnPiTeJ9A4JOojfS4s3jq7oArRrGIiApCVZcT3vS7o+GbK/LzPVD+1R297e7o&#10;q/RC14dAtLd7o77HBbUN7ijNisP5w5Xkv6s0OPvbwD9DD/4vTBAe4Aid40lQUHaD1lZ3eC7vQ9Mi&#10;HjrndKJtdgta5jSieX4LquUaUCXbjCqZTlQR9JQv7sWXFb34qNyN91bteOvdgTylPuSu/o536yuR&#10;tSMXWdtjkS37GMmW5YgOrUREfDnCw0sR5v8Rnl0DcOrtp156bjfVwbarnPxxCTx+NMDzRw88+2vh&#10;xwtGSIMZAc5mRPUuR2TvSgKfuYj+Nh3x/5iPpH/NQXrVLBTYrsCnHWsR768Fs2hr7LVKwYHH6Ths&#10;+xradu9w9PEbaN5Kg6oRQY9xMvYYplDwUb9G6gpBz/kEqOjGQeV0HHboRGPLkVDqZUfhCIHP0WBs&#10;PBKANQe8IKvuhMVqBD2qdpirYoPZuwh6lAh6thD0KN6k2lijNxD0bCToUTCiwDNmK0HPNoKe7YPg&#10;2UlKxZR63aHAo05Kw4z9dUdL8LpDgecoqWPm7KPobLt3uF532BYOsoCHyu/clAaeaz8BHvYXHgF4&#10;jtDG1PeJ3NkSHhelB5g1B195RM9OCFtbS0fY2po48jyPpCOj9DwP2yZm5uTW30HPREGI+Td6fhI9&#10;0RR6tv3SxX4aQtISQfoUFturzgbW9tWhEY+byw0W97i5eFaHeeF86Yixc5YzqyNpt474tmRBSduW&#10;zL5AkOu4pyErdpjtK47tyGwZHbbWlYQwMit0GC86dOhQdUVQQ+ChQ+fCYJ0X1BB4zg6W7vgh8Jie&#10;Jug5RdBzcgwFHiNtgp7jBD3HRlFfzU6Oh6XuJNw7Pw0PL82E1VUZ2OrNgyv5/0WI9WYkuqohw08L&#10;b4KODtW7cG28j9ZBTtxJ5CYQ+CTqIDNeB7Hxxjh3OQJ3nCIRW+6FuE4vFPC88f6DF6rLPPCdoOcf&#10;9d7oK/VHZ6cHGnucUFPvjg+v43D4QA3u342Gb8RdBGZcI2WA4HhLGF9Mg4qaBzZvf4orcq3IXdKD&#10;rwt5qJ3XgZa5TWiUrUPVzhpU7qhHzbI21E/vRe3iAXxV70bZllZ8OtuKAsMOFK/swEd+e2vZAAFP&#10;C96ppKFg6R08v9yAhMffEBXYjbDEOoSkVsK34ztcewfwpLsHjzpbYdNdC+dvTfD4Vz08/9kKz+8V&#10;8BsIRkCdC8I+H0PU102IblmJ6H/OIjUdCf/PVKT8aypeFc5Bkc4qfNBYjSDf09ALd8aexwQ9tuk4&#10;9OQVjttl4fDj19hrmQpVE4Iek2RoGCVD/QYBz3UBfPgvPrvPx2P3uXjsOhMLJe1wKBwl4DkeDIXj&#10;QZA/6odVB9yxdI8jFms8wwL1p5irStCzm6BH+R4mK93GxC03qdzOaEWCHkWCns1GGL2VwEeJoEfZ&#10;hHrdGbdLAJ5xqqbU6w4Fnj2k9pqJY2ewncV/3aHAc5zUCXP2RYPC1x1J2R16focJHto4+kQzemDZ&#10;mHVCiw6e4U3LP9PSOjHY0jpKy/IM39kSbmCmv/LQA8yC3Tzy1Oc0/aK6oLW1hPqcHHFry2jwM4R+&#10;b0tSnod+ZJQtz0PfxMw1uUW/ucU1rj6CbczMC+u/0SOGnlCRdtCvViMfN+d62dkgNZj8M1NY4uPm&#10;7BuTdVihI/0W1sjOQ0jfrcP1ssPVwpKMHbZNyZJedqTs1BkpdujgGUFGhxU6QuxcodVlQQlbWEPQ&#10;oWHH/JyghsCjO1hnxlPYoeoUQY8OQY/2GAo8RscJeo4R9BwZRX010yHoOSNAz6NLs2B1RQZP9RfA&#10;w0IO4TbbkOymgQxfgp7Ao8gKOo6s4OPIDj2BnCgCnthTyEs4jdykU8gm8HmTqgsjMy/o3o2FVXIY&#10;XrR4I6HeH0V13qiv90JHrTe6Kvww0O6Frl5XtPCcUFvijXfuydivVounT4IRmngTwS+vIeT1Dfi/&#10;uAF781gc0QrEUmUXKGwshP+yLiTL9uPLgh50zm1B8/Ia1O+qRc3OOtQtb0Hj1B40LOjDV5121Gxs&#10;RrV8C8oUWlA6uwZfZ1Xg44x+5BM85SumEQQ9wCutcqReGUCM0wBCX/UguKIHgY398Grph1N3H570&#10;9eBxdwccvvPg9q86Ap4SePcXwvfHa/iXRyM07SYis44gumkLYv8hg5i+WUhsm4bUpmnITJqHj1tW&#10;I19nJVz9ruJ8kC/22BL02BH02L3CUfs3OGj9EnvvEPSYJ0DNLBHqJonUSLuafiKV8VG9Qn79smCy&#10;a/eFeCjrRmHLyVBsPhmCTdqBWHPEC8v2O2OJpgMW77XHgj0EPRoEPWqPMX3XfUxWJuhRukmFlPkv&#10;O39sMaTAM1qJoEeZoGeniQA7uwXgGaduSr3uUODRJLXfTBw7g+0s/usOBR5tUjrmfy+7w5zO4ti/&#10;Q8/vTB4Ez1TG4VCua+k/Bx7BePoasVce+p0tNdorD3MD83CAWdDaWkl9zp4aDDCfoz4jmQsJxVtb&#10;N4XoYY6q89EjqbXFlef5mfMT9BAz87o6x44e+jZmNvSc+Y0ecfRo3Nz6y5a0Vx1NztMQXC0s+RFA&#10;hyuvI3mJ4MjGzdl36+je/PePfopndaTldUa6LXmKxLyOyKg5VX+jhWU0UXogmQ06bNi5yigadKi6&#10;JPiAG3rZOc/AztnhEkJnqE6Pp7BjepKUDkGPNkHPiTFD4DE8QtBzeBSMjo6GmTZBz+lJuH9uOh5d&#10;nEWVnd5CeFuuReQTZaS678VL74N4438U2UEn8C5YG+9CtJEffQaF8WdRmHQWBcm6yEs+jXdJ2rB3&#10;sMapaxEws45FSZsnXHIDkVHrh9xyH7zO9EVGoh+a2tzQ0cu/z+WCqldBiDryCuoELo6uAYhJN0PE&#10;m+sEEoYIeHkdwU98cEE7Hou3h2PFdl8Yr2qHz/J+fFrUg2/zWtGxqA6dC5rRJNOIhqnNaJhkQgUg&#10;AAAgAElEQVTSjto5HSjb1YqaZd1omN+COtlqlK+oJfBpxqe531G0pB9FS/NRvNAGWQefI9mlHnF+&#10;fYj16Ubk6xqE5zUgsKgLHvV9sOvvwcOuDlj39sK+j/xa0xv410XBd6ACgcURCI15jLAsA4R3HUJM&#10;70LEVi9E8msZpCfMQrb1InxeuA7vL66AjY8ZTvlHYJ/9c2g5ZODQs5c4bP8aWjYZ2HMvBaoWCQL4&#10;mBLgDMJHVT9BEHC+lijI+RAA7boYA+XzUdiqG4YNOv5YddgdS/YR8Ox7hkX7CXr2PcW8vbaYrUHQ&#10;s5ugZydBj/JNaiJrrJIJ/thmSIFntDJBz06CHhUTAXbUBOAZt8eUet0Rgme8lplYdkfYzqKDZ8Ip&#10;c/a7WULw0F93JIWVheAxFQUP9bpjLmxnGQ21s6aL5HfEwTN8PJRrD494S4sOHnnWa+rMAPPWoQCz&#10;lshx0eGL6oLW1iJqNcfFwVceZmtL7MDoz7S22NAjzPPQQ8zCPA9XiJkNPcLJLT56aOPq/B09XOi5&#10;MlH02CgfPfxtzNq/0SP4EZMdInJi4dcs5gQW12kIrgksSa86f3eJoKRgsih2uO5gjeRVh7lbR3wC&#10;SxQ7bAc/mXkd8Y3JXMc+Je/WEYGOpEvmXNNXbNDhetXhCiQLscNEDv1V5xKtLg5+uJEaAg8DOua6&#10;w0XHjtmp8VTLisKOzlgKPCYnCHqOE/QcI+g5StBzmKDnEEHPYYKeEwQ9pwh6zhL0XCDoOT8Lz/QX&#10;w9dyPaKf7ECam6YAPb4EPQEn8D5IB7mhp1AYcxYfEy+iOOUiPqZeQGHqOarNFRNhhKvGPrh0Kx4Z&#10;NT44GB4K8/RgeBf6wzXeH3o3ghEW6Y+qKnf0tLnjTUw4Tm3Kxd4dVfD380fKGzNEvbmGaAIJ/otP&#10;rJ8tTM6nQn5bAlaqGkJ1fRNeLu1C//wOfJNpRvvUSjTLVKFlRj3aZ7SjbWYX6ma0onZGJ6rndaJi&#10;VQtKdjegULcVn7b0IX9vL96d4eGdVifyZtUhd90nvNlei4zdjUjXyMfLY76IjixCcF4bPJt4eNbf&#10;Beuedjzu6YZdVxu8csMRnKiPwJL7CE00RKTTBUQGaSEyTxlR5ZsR93k20nxn4tX1OchRXorPc9fj&#10;7Q053PO6ixN+cTjgnI4DjunQeiaAz4En6dj7MAVqlokUfNQtkqBunkTBR90oCbv146GqR+CjlyjI&#10;+ugnUT/fej4M67R9sPyQCxYfeIaF++1IPcUCUvP2EfTsJehRu49JKpaYuPMmNY3Fb2ON3k7As4PU&#10;LoIeFYIeNRMBdjRI7SWlaSrAzgEBeMYfNBNtZR0bbmdR2DkpAM+EM+Z/73XnBgM7Iq87zPyO6P6d&#10;6RICy9LAw5XhYYKHP7FFf+XZNvjKI9zArEZtYN7K2MA8vJtHezDAPNzamk99NvI/BzlbW/QtzNJa&#10;W5LyPFxLCUdyc4t5XZ0DPfQdPb/R8xPoiSXoER3b/hVL+mkI8evm0pcIjuzgp+gSwb+zMXmkpyG4&#10;XnXY9uqIt6+YrzrCrA77DSz9EW1M5s7rsLavaNgRe9EZafuK+aozgkAyV/tKBDo07FAfbqREwEOD&#10;jvmZ4aJjh9+u4pep9jgKOybHSR0j6DlG0HNkNAUew0MEPQdHwfjwGJgfn4DbJyfjvu50WF2QgdU5&#10;GTjoLYGfpTxibHfiucs+vPI6hLe+x5DtfwI5QSeRH34GH+MuoJig52PSBRQlnUN+0hm8i9NGRvwF&#10;3LzlCB3ym7XnyxCEV/rDMicIF2KDoeMYgqOmobC4E4K3cQFoKPJFQlAUlOQLoLmvFKHRPniRY4KY&#10;N1cQ984A4Zl6iI62wH29WKgrJWKlxhWsU6xAqmwr2ha0oX1OC3jTqtE6vwKt02rQPrkZHdM6yM87&#10;0DSlCzWzOlC+pBVfNrTg4+52FJztQP7ObuSt70Pu8gG8n92HzBNtSPNqRdoTAh+dAmQcS0ZUdg2C&#10;WjvhPcCDy3eCnd4OPOF1wYagx7n8LQLfuCIk6T4iAg4i0mc7op3lEe29FpHZGxAfNAep1jPw+vJc&#10;5CsvR/H89cggf8+be1rjiE8yDrilU/DZ7/CCevE58JSg53Eq1O8RzNwhsLEkX28mQs2MQMeYQMiQ&#10;fDUgv26QhD1GKeRzhPzjTVKx+UII5E54QPawE5YecsQiLTss0HqK+VpPMPeADWT2WWH6HoIeNYKe&#10;3TepXTv8FtbonQLwjN5N0KNG0KNuQr3uUODZR2q/6TB4DpE6YiaOHW0aeE4LwDPhrDn7GQmuRYNi&#10;2R06eIazOwLw0MfR6fmd61R+ZzYNPPNEAstC8OhSx0N/9oWHv5dHMLElCDALr6nvGFpGKHjlYQaY&#10;h3fzrBTZzTPc2ppDfQ6ytrbMJv58a4uZ56EfGZW0iXkkIWYJ4+ps6NH7jZ6RoidYpBX0KxYzlCx5&#10;3Hy92Lg5s30l+rIjJ3EKS1sMO8sl7tahv+pwnYcQTmAxz0OIv+qIj5sLSnxjsqTdOnoiu3XEX3VG&#10;ktfh3K3DsUBQDDts0BlJKJkNO2yvOlzQEWLnPK3OCWoIPDTkmJ8WFAUdFuyYnhCUEDwmRwl6joyh&#10;Xnb44DE8SNBzgKDnEEHPMYIeHYKe09Mp8Dw+NxuOeksRYLkRsU9UKPS89jqCLN/jeB+gg7yg0ygI&#10;00Vx7EV8SrhEwecDgU8hgc/7OB1kJZyCvc0j6FyPxCn7eIR3BcC0NAj7nodii08YdjwIw+1HwciI&#10;DERWeBBsTRKwZg1Bz6HPCEvwREa+EeLfXkbi+xuIydJHZKoBHM2CcXYnQY+6KVYov0Loimp8WtiG&#10;0rnNFHq6ZlWic0otOic3omNKC1qntKJ5cgfqp7ajggCpZFsLPu1uQ9GxVmqHT75SD3J38JCtycNL&#10;m24kF/6/7N3nV5T31jfwN3cs0ShVsLc0Nfbe6R1BivQuNnosqGDvFZQuCAICMwy9Kr13RZrYe4nG&#10;nPL8A99nzzUMTLlmGE3OfS/XiWvthTnJOTl5M/nM3t/f3s/AqbuPzPi7yDregeSu54j97QUi/3iJ&#10;8I8vcfbVM5x99hInnj/H+Z5WxNA/S9JuT6Q7LkK68wxwrKYgc/N0cANmIdtqEgoNJ6Fiwyw0LpiH&#10;xukLwT20HjuvnoFZRDZMwwk8F/Ngcj6P6fiYnM6DwdEs6IVmQj+EB739mdDZw4F2YAZ0AjjQ8eMw&#10;oy5+18c4KBeWB0tgvDsXKzwSMMc2DLMtzzE1w/I0pm0i9Gw6jsnmhB5TQo/xQSgZ7MN3eruZPTv8&#10;gPIILQF4RugSevQJPYb+GGXkLwCPKZVZANPdEYLnW6tAduwMdHfGOAnAM8YlSPZWZbkvsyTDypLn&#10;JERfZwnAIz3Okg4s88Ejmt+RPC3B37Q8tIdnM7OLh/80fQg8psxYS3hyQvKZuvbgM/WVgwFmM7EA&#10;s2A3j/3Abh720Za69GgrcKz80dbn5nlENzHLCzGLokcYYha9rv4Z6GE7NiqJHv6F9U0D6DH+b0WP&#10;6DjoaytZWR152JF13VzWKyy2o5+ynpsrHkwW3ZY8U2qJoCJHPxW5hfXXBZOlr5vLCyfLzeso2tn5&#10;0tdXktiRBR0Z2GFa2FSDHZ4B6ATZD5TdGDHs8LM5/FEVAx5rQQnB4285igGO76YRDHh8TAk9JoQe&#10;M0IPfUPcZ0PosVPDIScNHHWdhAs7fsC1fcuQcUIb+RdNUXLFEmWRNqiMsROgJ8EJjSluaM7wQDOX&#10;4JPpjkaeG6ozHJhuT/yVQLj7R+MX53wE9ifg5KM4+N25Br3s65gfmoSgs9eQkh6LcwcSYbE2B3Pm&#10;1MHSsgHJ3EsoqtkF7m0P8Cq3g1NO6Cnchrgjl7HbNB1ztM/gZ90wnJ/XBO6MJyie/BBvlbvxbnwX&#10;3ir14bVqP56r9eOxEr+e4KHSU3TNe4Q2s340OzxE87onaDB+hhr7Z6jwfo7b+16g9ORL5BQ/RcaD&#10;h0i79xiZ114jrfAdEh68QPTH57j623OEPX2Byw/e4PzzN7j08AGiigqQuMsXnLk/gjNbFZkzVZAz&#10;Sx3Zc9WRP1sDZZNmoGHKPLRNX4T6WQuRdMoCXpHhMInIgcmVPBhdyoHxpVyYXsyH8dlcJtysdzgT&#10;BoezGPjo7OVAKygNWoHp0PJLh7ZvBvQDeDALLoD14dvME/cVXoQeO0KP1TnMtDqDmdZnMG3zSUyx&#10;JPRYEHrMD0PdNATKxsH4zmA3s1iQH1DmY4cpfUKPIaHHmNBj4i8AjznVJkKPBWFnswA839oESmNH&#10;pLvDlCuVW5BioyzRoDLLsdChcdZQd4f9Obr0wkF+SY+zhIFlxcGzeBA8JoNZHuEz9fUiz9T1BgLM&#10;xiIBZouBALMNy24ed6nRlprYaCtwuNGWED1seR7haEvRy+qS5yckX26JhphF0aM6gB6JHT2SJyjk&#10;ocfqb/QA6WXXxLYPf231n7tuPtTZkT4N8bOM6+Y/gO26+fBHP9leYMkOJg83wlL06Kf0CEt6v45k&#10;ONn/V5ajn4rs1/mcvM6ffGouhh026IhiRwI6TDkJarCzI4KdoC2CEsVOoLWgGPBYUW0ezWDH34Jq&#10;E6HHnNBjNoIBj48xldE38DcbxXxD3GdN6NmihsMOmjjuOgWXdv6E68ErkXlSD4UXzVEavhm3r1qj&#10;InILqmLsCT6OqE9yQVOaBwMfZszFdUNthhMq0rYgM9kb+w6ewy+6RbBrTELzm0g0vopASHkclhN6&#10;zA5fx/6YeFg7pWD29AIsWNAIT5sacLlnUVqzA1llHsip3Iasyh1ILdmK9MijOO2VjIXrUrHAyA97&#10;FpXh4qzHyJjcj48q9/DbeCrlXrzR7MWLSVQqDwUdH9Wn6Jn/AG1WPWje2YeW1Y/QbPQYDTZPUOP5&#10;FBV7nqN68zsUX3wBXssjcNqeIPfQO+S6/o6bRW8R9/oZot4+Q+yjt4h6/A5X3/6GK58+IuLZS8Rl&#10;3kLKyjVImauB9J+UCD7K4M5SBW+xCspnz0TrjIW4M3span5YhKsXdsI1Nh4m0XkwjsiF/iUejC/n&#10;wiysACYX8mBwMgu6R7jQP8qD/qFM6Own9OxOx0aCzwb/m9DyT4fR3hxsPlzK7PXRDeJi2dZrmONI&#10;6LE9hxnWpzHTltBjTeixIvRYEXosCT2bCD2mwRhntIe5gM5fLDjSwA8jDAg9hoQeYz8GPKPM/AXg&#10;saCyDBCAx1oAnm+3BAqwIzrKEunuMOBxp/IIkr1kUPJullR3h/12luTrLI2BcZas5+ji4yzppYNC&#10;8AheaCkGHkGXx4B5sSV+TV34TH3FwDN1tgCzYLTlLLKbR3y0pcp8tvkHDY22guSNttjyPMLRlih6&#10;JPM8stAjmedhu7kl+XJrAD1Bf6Pnz6NHNOD7NZbkCyzpbckL5Iyv5J+G+JIlgg4ysjqSL7AUeW4u&#10;GUz2kujqSAeTRbEjvURQfldH1nkIWVuTxyqOnS95bq5IKFnO66thuzoSyGHKceCDjYoBjwh0mLIV&#10;1CB2rERqM8HHktBjMXoQPP7mhB5TQo8JocdEAB4GPaYD6LFSwgFbVRyy18AJ16kI3zUXSftXg3dS&#10;HwUXzHAr3AplV2xQEUHoiSL0xBJ6Egk9qe5o5XihjbcVzZkeqOe4MM/YbxGALl44grWb8+CWmYK6&#10;x9Fo/j0CaW8jEdMdg9jqGByIi4e2ZRqmzyjF0mVt8LCqRkbaSZRUb0X2bVfkVGxFbvUOZNz2RnbG&#10;Xlw5QH/96jIsMbGB/XIebszsxlP1TnxSvoOPSnfxUbUb79S78Ua9F29VHzGjrheqz/Dgh0foXNGH&#10;u8v6cWfuY/TMuY+eeffRsfgR6rRfoPzoUxQVPAKvpx9pT/uQ1v4QmbGvkFL/HNHP+hH+qhdRL58h&#10;+s1rXH77ApfevEBkUw8S999E8gZLJGvNQ/qCSeBNUQNvvhq4m8ejcslsdPywBHd/XoaKRYtwIvoQ&#10;HK6nwiQmD0aROdAP58Hkah7MrhJ6LudB/wwP2scyoH+cB70jmdA+mIGN+wg8u29ifUAqdPdwYR5a&#10;CKvjt2AWWoCNgWlY6h2Huc7hmG1/DtNtT2GG3WlMsyX02BzHJOujmLA5FGqWB6G8idBjtkdw/ZyK&#10;393hg2eEMaHHlNBjTujZ5C8Az2YqqwABdmwF4PnWPlA2dtwGwONJ5RUkntthG2VJHQplG2X5ytmu&#10;LDrO8mDdvyOZ3+GD50cW8AgXDy4QA4+ZFHhkdXkEAWbxZ+qiG5ilA8zC3TwTmSyjYLSlInVrS6HR&#10;lujpCdHRFlueR/TIKNsmZkn0iJ6fkPNcXRQ9wh09fPRsGyt9bPRv9LD8yiiLE0PD11hDXR1Z25IV&#10;26tjo+ASwc85DeH8WUsEZQWT2Z6bD7dEcAIrdOSfh2A/+imFHVkvsf7MCIvtFZasrM4XhJJZuzqi&#10;0BHBDr99LdbZsRUpmzFMAHkQPJsHylJQfPAEbBrNYIffzeHjxs9kAD188BhSGRB6TEZh96bvELxZ&#10;GQdt1XDEXhOnXKfjys55SNy3Ctxjusg/a4bbYdYov2KLqgh71EQ7ojbWCfUJLmhMdkNruhfaM73R&#10;lrUVjRw3VN20R0WGE2Ki98HIj4Nl9C/y8M7rKPwUibKPEWh6FQFuaySs9ybhJ+10zFpUjGXL22Fl&#10;UYUbN4+jpMoTubddUFC1FQU1O8Ar90ZWoR8iL4bDWqcGK0w8Ybg2G0d+uocazS58IPh8HN+BDwSf&#10;twSgV8qdeKPSh6fK3UzH58mkh+hZ3IcOm27cMb6Pe6sfonVnH2oSe1CR1I/C2m4U3OtD9vM+cD70&#10;Esz6wK16irSmZ4h/0I+I5z2I7XuK+N9e4+qH5wh7SwCqaUfyzmtINj6HG2bbkLp6PTKmTUWWpiqy&#10;f1JF3c8/4+6cZej4ZRlKVi3BvvjzsL3BgVFcDgwis6B/hdATReiJJPSE58HgXBZ0T3Khf5IH3aNc&#10;aIcSeg4QevbdxMY9aTAKyYHFsWJYHiuBwf4s+hfvTSzfGY95Hlcw2/Ecpm05iel2JzHV7gSmbCH0&#10;2B6Fhs0hqFkReiwJPZv24LuB6+cjTQg9JoQeU0KPuR9GWhB8LP0F4LGmsgkQgMdOAJ5vHQNlY8dD&#10;gJ0xW6m8g2S/ypLcqix2Gd1fZNGg+FN04e4d0e3Kk+W8zhIFzw9SL7TEOzxD4DEfBjz6A8/U2ZYR&#10;DnV5zAfubIkHmGcPBJhnDHR5BLt5tjGfi2rM553YaEveQkJ5oy1F9vMosolZEj2Sh0ZF0TPwXF0U&#10;PaI7eoToES4mdBgr2NHzN3pE0CPcOvy11nBZHUuW0xDyr5sPn9UR360zSyqYLDm+GsLONKbkZXXE&#10;Q8mi2JE+DcH2Cmv7MM/NpS+cK8l5ci76EktGQFm4TFDRrcnyXmF9CXYUCCWzja8kocOUnaDEwGMj&#10;UgQefgB5EDx87FgMFR88AeajB8HDx42fMaHHaIQAPPqCCjAejT3m4xBsqYwQa3UcsZuI0y4zELFz&#10;PpL2rUHmUT0UnDFDWZgNKq/YoSbSEXXRzqiLpYpzRkOiK5pTPdDG2Yq2TEJPhhuqUx1QleaAtMRA&#10;eJ9Mwo+OBThclYSi9xFo+3AF3W+vIqMtEu5nrmPNrhQsccjD6g3tMCf0XE8+gqJyV+SUOqCgwh2F&#10;NduQXbEVvJJtuBJ+GrZ61VhhfAyrtXPgOr8dcZO7cV+jC69V7uA3gs8bqheEnteqPXiufA8vle7j&#10;qUo/7v/Ug7s293DHtgd3dPtRd7ELtx92oKznHgredCDvzV1kv78H7h9dyPijG2n9fUi78xDX6WfU&#10;yy5EP7yP+I/PEf3pOSLfP0dszX2k+tUgxbKM4HMaqctMkTF5BrKUVJCnNgGNP8xD5/zlaF24FHkb&#10;l8H3egSsUnkwiif0RBN6IngwjcmHaXQ+0/ExvJgFvbOZTMdH9wSh50gGtELSGPjoHOQwu3wsT5bA&#10;7GgBdII52Lg3DasCErFgWyS+dz2PaQ4nmZrqcAKT7Y9hot0RTNgSCjVbQo9VMMZv3ovvLHczx0D5&#10;nZ0RZoQec18GPCM3E3qs/BnsjLalsgsQYMeByonKOZAdOwPdHT52xmyj2h4kY+dOkOxRltjeHcmX&#10;WYqFlYfyO6LdHdEXWsL8jhA8lhLgMRsYaZkwoWXRkZYgvMze5RFeUxc+U980+ExdPMA8NNoSDzAP&#10;jrZ+lTPaUuSp+nB5ns/ZxKzIyy0R9PDBI2sbsyz02PyNHsEvTlms2DjoayvR5+bSweThnpvPkbFE&#10;UNZpiKHOzp9ZIihrhCUdTGbP6vy5YLJ4Z0ehw5+yNid/zhjrz5yGUPQFliJZHZaujih2mNY1lRh2&#10;rIeww9TmMeLY2TRQ5oQes9FMCcHjb0zoMSL0GI4QgEdPUIFG3zLo2W+hghArQo+tAD1RuxYiNXg9&#10;so8ZovCMOcrDbFF91QG1kc6oj3ZBXYwAPg0JhJ5kQk/6VgY+DWmEnmRCT4o9CtJ8cDY2GvM2FGNP&#10;+g3cehKBB+/CcIfQE3MnChdKY7EtMQG6wTnYqHcHFpZViL9+EAUl9sguskVBmQuKqr2QW+FJ6PFE&#10;ePgRbNEvx3IDLpYY5EB/aT32T+1GvUYnnqjdxW9K7XitdAfPVLoY9Lwe34VX43vxjOrBlG70rOvC&#10;PZNutNt2o/ZGO24/a0FFayeK33cg9/dW8D61IfOPO+D8oxMp7+4i7VEfbjztQczbTkS/60bC2ye4&#10;9ukZ4l6/xPXKd0g99BEpvz5Cqn4M0mebgas2ETkqKihQ10DznPnoXLgcjUuWgmO6Bl6JcbC4mQOj&#10;6/T/O4YH/SgeTOLyYBpL6Ikk9IRlQ/8iD3rnMqF7isuMurQOp0MrNB2Gx7JhcaYYFqeKYXQkB9oH&#10;6M/tT8fq3UlY5BONHz0vYroTocf5JKY4Hcckx6PQdDiMCXaEHruDULHdj/HWhB7r3UzxuzojLAg9&#10;lr4MeEZaE3psCT1bCDz2VA4BTHeHAY8LlWsgO3a2ioBnB9XOIIVeZUluVZY8IyH5FH0SE1b2Etmu&#10;LMAO/37WjIHuzmyWcZawuyP+JF2AHeFpicXDgEcw1hLt8qxnujzCZ+qCa+pLmC+9kgFmB6nRlrDL&#10;I9jNwzbaknlgVPSpunC0JZnnEY62ZB0ZZQsxC5cSiqJHwZdbiqDH7W/0yEePOBy+rpL13FzWdXMb&#10;Oachhrtu7ig1wpJ39HOGDOgMN8KSfm4uuVtH1tFPtmCyrOfm0iOscfLzOp8bUB7u6Ofn5nVkLBAU&#10;w47LWNkjLNHOjv1YduzYDpVoV0cUO0GWVBZjhrBjPlBmggowJfSYjGaw428kAI+fIaFHf4QAPDpU&#10;ut8gyGgM9pqNxwELVYRYquOwtSZOO81EjM9ipB3YiNzjxig6swkVl7eg5qoT6gg9dVGEnijCT6wL&#10;mhMJPKlb0cHZhg7uNjSmuqEqyR5VyfYoz9qJG7wwLFxZDOvzGeC1RuPN6zC0vY7Aid448B5E4URO&#10;PIwDCqGzsRubLaoQHfMrcgutkFdsg6IKZ5RUeyCvwh3Ztz0QExsCL6tSLNXtwhKjIixfVQOXmT0o&#10;V29Dj2ob3iu14Y0yoUf1Ht4q3cO7cfcY+DxX7sKTid14MKcb95f3oiP4LmorW1DZ2YLa6/dwu78D&#10;ee+bkPWpGVn/aAfvX3dx8/cOcH/rRdq7XiS+70bS7/1IefAMSe+fI6nvNVKyPiDt8j+RUvQR6WbZ&#10;yFS1Rs54ZQKPKoonTUTr/IXoXLwcNauW47qbERyTk2Galgv96zzoxHCgG82F8bVcmMbnMzkfw6uE&#10;nss86J7nQucMB9onCDZH06F7jAvTM/mwOF8M89OFzN0unVAONh5Mw+q9SVjiH4s528Mww/U0prqc&#10;wBQXQo8LocfpMNTtQ6DuGAJV+wNQstuH8VsIPlt2M12dEZt98c1mH4ywJvjYEnrs/BnsjHakcqJy&#10;DhCAx43KPVA2dkTAM8YnSCZ2hKMsYW6Hbasy+2X04cLKAuxI79+xkTPOEs3vmCgAHh2pkxPCZ+qC&#10;Lo94gNl24DN8aLQl6PKw7eZR6NaWaJ5HONoS3c8jmeeRPDLKtolZ3vkJUfRIvtySgR5Ziwnlocdi&#10;AD2m/63o4ZbFiIHhayzZoeS/8jSE7L06ki+w/sxpCC+ZSwQ1WMdXbCMsH9aujvR5CNYTEUEysCN6&#10;D0teZ4cNO/LuYP0Z7LCFkofr6tiNlerqDGLHZqgGwSOEzgB2mNo0Zgg8A9gJNP2WwQ5TxqMZ8Pgb&#10;EnoMCD36hB69EQLwaAsqyHAM9pkq4cAmQo+FOo5YTcRZp1mI81mK9P1ayD1mjOIzFii/aIuaK46o&#10;veJMJcBPQ4wrmhMIPTcIPWnbcIeznQk28xcX1qQ4oj5vB/KKTmOZYS6WhPJwsSoBva+voPH1VRS8&#10;iMKl+3Gw5iZjsW8JtNf3wWpTNSKu+iM3zwKFJdYorXBCaZUbCspdkVfmjhvpwdj3ayYWaT2m/81n&#10;mL/xBfTnPkaMZjs4Gh3oG9+MD+Na8Pv4dvw2rh0flDrxekoHnk+9g6ezOvFwVSfur7yHTu87aCxs&#10;QU1PMxoSOlHxog2l/2pD/r9akP2PFuT8+w64/7gD3tsepL/uRsqHbtz89wMk//EQqR+fIb3mLTgX&#10;PoF74N9ILfknMszvgad6CrnjV6BEQwXVs6bj7tIluLtkGco3rETU3i2wSU6FcVoO9BIzoR2XAf14&#10;HowTCD3XCT3XCD1R2TC4kgXdi4Se84SeMxnQOcVhxl3MBuez+TA6mcO87uK/8tI6lIY1+5PoX9Zx&#10;mOdzBTM8CD1uJzDZ7RgmuRJ6XA5jgnMoJriEQs35IJSdgjHeYS/G2e9hxlh87HxjQ+ixJfTYEXoc&#10;/MXAM9o1QAAeDyrPQHHseAtGWYPY2SUAzxg/KinssAeVVWRuVRZfNCh6GX2aSHdHfPeOIL8jzO6I&#10;g2ezxDhrk8g4S5DfEezhMWKWD64czPAMgYff5Vkv0eURnpwQDTBbDXR5hgLMs5nPY1/VImsAACAA&#10;SURBVLfB3TwTmc/SHQO7ecRebQm7PL5jv3y0Je/IKFuehx9iFuZ52M5PiKJHGGL+Gz1/LXpE0fA1&#10;lqLjq+G6Omyh5L/yNISsvTpbFVwiKD+YrApZG5N9ZWR1JDcns3Z0Pnd78nAnIhTN6/xVwWQFujqD&#10;2LEeKsnOjhA7TJmPEcNOoImg+NgZBI8BlT6hR28kU746IwTg0foGvlojmDb4PmNCjxmhZxOhZ/NE&#10;nHOajWs+y5CxXxv5x01x66wVys8Tei4TesIJPOEEnghXNMa4ofkaoSdpK9pTvdF+05vJ99TdcEZd&#10;ijNacrejovgIcyl83lkeQquvo4nQU/suAl3vIxHdFQfTIzfx45oyaK3uhaVpJa5c9kFOlhkKiyxR&#10;UraF4OOMonIXFFV6ILtwN/35BCzT6scKw09YrPsHDBc+Q5RmK0rVW3BvfCPeqjThHxNb8XFyBz6p&#10;duLdrA68/ongs/QOHlq1475pB+6FtKEtvQUNdc2o6WpG1esWVLxpR/FvLcj7vRkF/HHXh7vI/nAP&#10;nI+dSPtEP//Vj/QPD8Hpfg5e0ntk+31Cltc/kV7wD/CM7yNP+SyKlJfgtqYyWuf+gJ4VSwk9i1Gy&#10;cQ0uHPKBZfJNGKZlQz+Z0HKdy3R8jBJzYJKYx+DHMDabCTjrhWVC95IAPvyuj/HFXGaRoeEZ+u+e&#10;4EHveCbT/dE6QugJuYFl+67hl4CrmLGV0ONxHJM9CD0ehB73w9BwO4QJ7oQe14NQcdkPJed9GOe0&#10;h8nsjNhC6NlC6LEn9DgQepz8McrZn8HOaDcq9wABeLyotgaK5XaksONLf94vkAHPmEC2fTv+rBuV&#10;2ZYMSp6RmMpgR9jdEQ0qS+7eGQKPvOfo7Pmd4cAj2eURvaYu2eURDTDPkggwa0qMtsR38yg82lLk&#10;qbponkc42pK3lFB4fmK4Q6PC6+oy0CP6XF0eeoTbmP+r0ZNZFs1sHf4aS1Yo2fpXWduSf5K7LVky&#10;mCw7qzOd5RXWVJbr5qJdHbZgsrxXWOxZHfERlorUxmR55yH8h+vqDLc5+XOenv9VeZ3hsCM5vpLE&#10;jmRXRwgeSehYiRR9i5OFnSAzQTHYEYLHWFABRoQew9GD4PHXI/ToEnp0CD3aIxjw+Gwk9GwcwXwj&#10;ZNBjSugxF6DnvOP3uLZrGTjBOig4ZobbZ61RcX4Lai45oi6MwHOFwBPhhqZodzTFuaP1uhfT7WlN&#10;9kJzigfqb7igIcUV7dnb0VgSCoeTNzHvUA58s5NR9DwSpe8iCRbROEfoMd6TgR/nVUGb0GOzuRwR&#10;4bsIPaYoLNiEkls2uF3hiBL+mKvKHSXl/khPDcN6nTtYbfgHlhn8GzpLX2K/ZgsK1RpRr9yIx+qN&#10;+MfkZvw+rRW/q97B+x/b8HptK55bteCBdxP6tdvQdbQZ7bmNaGprQN2TBtS2NKMhtRMVVW0oeNeI&#10;wuetKPjQgezfO5D5+x1k/qMLmf/uQ8aHPnAfPkH2tTfIdf4dOY5/gHv5D+SseYbC8fG4pWKAqikq&#10;uLfwJ/SvWoK7ixegQHsjjp09AbOUNBhkZEE/ldCTROhJIvTcIPTcIPQk5sLoWg4MYgQBZ90wLvQu&#10;Z8IgLIt52WV4IRt6pzOhd0pQ/FdeG48Reg7dwPID8ViwOxIzt5/B1K0nMNnrGCZ6HoGGB4HHIxQT&#10;PAk9Hgeh6n4Aym7BGOe6h+nojLT3Y8AzwpHQ40zocSH0uFK5E3w8CD2eAQLweFNtCxwGO1QBVIGB&#10;Ii+y5HV2BNkdcewoElSW9RRd9jkJyXEWW35nxcBNLf44i/9Kawg8Wgx4Nsg4OSG5jNB6cBkh/4vr&#10;rMEAs8dAgFl8tKXMfCYGSAaYP3e09Tl5HiF6RJcSsoWYFUEPy44eeegRvbD+N3pE0GMlAYivqT7n&#10;4Ofw25JlbUz+M0sEpYPJkthhe26uSDBZ3isstufmklfOh8XOX7k9+Uu3JktCR1ZnZ5hgMtsISww7&#10;mwfKUlCD2DEXx06Q6UCZjBnEDj+UHGhI6DEg9OiPHgSPv+4oBjx+WiOZ7o7Phm+YYtBDH477jAg9&#10;JoQeM3UctZyEC44/IH7XcnCDdVF41BxlZ2xQed4ONRcJPZed0XiFwBPhjuYoDzTFuDPdnhaCT0uS&#10;J5puuDNLCxuSXdGRtR0dtw7i16TrWOKdB/eoDHAfRKPq1RUkvIlBZH8MXI5nYMnKWuiu6YO78y3E&#10;R/sgP9schXnmuFVK2Kp0xO1KJ9yqckV5zU4UFJyAsUkt1hm+w0qjf2P1qjewmNKGq4SdVNVG1NDP&#10;p5qNeK/ZhHcqbXg3swVv1rXgxZYWPHZvxKPFLejd0YQ7qfVoaa5Dc3sj6sob0XrwHmqS2lH0sh5F&#10;r5pQ8KmFCTdnfyT8fLqHrP/Xg4xPXeB86kdOygsU2HxAvhXBx+ETCn54j5JxxShX80TDDDXcXzoH&#10;j1Yvxt1F85Ctr4v9sXEwTUuHAYcH/TRCTQoXBqlZME7NhUlqHkyS85iAs2FcNvOyS+8qgScii3nS&#10;bnw1l+n46J4hCJ3JZErnNAcbTxB6jt7AikMJWBgchVk+ZzF1G6HHm9CzldDjRejxIvR4h0J9awhU&#10;txJ6vIIx3mMvk9UZ6eTHgGeEM6HHldDjJgDPKE9CjxehxzuAwc6326l2UO0MFMFOkDh2BsETwISU&#10;Zb3IknyVJQs7U1mxI7pZWRI74rt3hN2dBYSdoefoogsHjQe2LA91d4bAI+jurJMAz9DJCcFhUfEu&#10;z/zBZYRbBu9szRocbYkHmNUGz04EiF5UV/TVlhA9kk/VJUdbn5PnGe7llvC5usjLLQY9Y+UvJhSi&#10;R7ij52/0sKBHtEPytZVkKHm46+YOcl9gyR9hyYeO/OvmbEc/2ffqiD43H35jsuQSQSF4pKEjMcIK&#10;+gzoyNqgLG+UpciVc3mdneHCyY5jpTs7svI6ktCRxI6lSFkISrKzI4qdIGNBCbETaDBQ+gQfvdEM&#10;dvx1qLQJPdqEno2Eng2EnvWEnnXfMH+8W/c7BBso44CRKkJNJuCYxWRccvwJibtWITNYT4CeUzao&#10;OLsF1eccUHvRCfWXXQTwiXRHY6QbGqPdmI5PUzz98XU31CU4oyHJlQk2d5YEIzwvEhu25MH+VCa4&#10;96Lwpv8sOgg+D56HIexKCvT1amFA6AnYWoK0BH8U51igKHcTbpVYoarKERVU5dUuqGrwRmnlATi6&#10;FEHL5BnWGP0LKza8x7JZd+Gu0Qh/As9l9SbcUm3GQ6UmPFNqwTvlJnxQa8e77+/ihQ7BZ0MjHhg1&#10;o9e3CXfjG9BSV4fqJ5Vo4rWgtrgZt57VoeSfDSj6vYmqDXm/tSP7tw7k/LsLvH92IfMffchLeY5i&#10;i/co1PuIonm/o0T1H7j9XSOq1H9F6yx1PFkxD09XL8KdRXPANTFEQEYGjDPSoc/NhD4fPuk8GGXk&#10;wCSDwJOWx8DH+EYuDOOzoRdDf000D8ZxuTCLK2ByPvxRlx7BR/8Cj35mMnmfjafTsO5kClYeu45F&#10;B6PxfcB5TN1B6NlO6NlG6PEm9GwLhcZ2+rk9FGrbDkLFez/Ge+1lXmKNdCH0uBB6XAk9boQeDwKP&#10;F9VWfwY8o7cFDGLn211UPoGysRPIx44/xgX5EXh8oRQkDzvCfTts2BF2d1xERlnSZyREFw0OdXek&#10;w8rsz9El8zt6g+BZywKejQQewV4eYZdnaBkh2zV1O+aZ+iyxZ+qeg8/UWQLMQvT8FaMteXkeySOj&#10;wqWEQvSwhZgVQE/AAHqEiwmF6GFbTMiGHvP/ZvTwyqLEwPB1FttenR/ljK+koSPvurk0dmQ/NZc1&#10;vvry0xBsBz8VXCIo0tWR+wJLka6OEDqfm9v53MyOJHbYwskOY9nDybJGWPKwYyFR/A8z+gYnDzv8&#10;l1f8ILIQOoOlR+jRHT0IHn+tUUyXx28DoWc9oWftN0z5rx+F3TqEHn1Cj6EAPcctpuCy488Menj7&#10;9FF0ZBPKT9ky4Kk5T+C56IKGS65oCHNFc4QHA5/mGA80x9HvrxF64t2YpYX8/T38Z+z3incjr/oi&#10;TOxzsOFQNk60xuFt3xm8fXoJb6jCwlOgrUPoWdUHf89ipMX7oyTbEkU5m3C72Bo1BJ5qqqpqZ9Q0&#10;eKG8Zjf2BqfBwKIPawz/wAqd3zFvXh+cNOphQvDZPaEJOaqNqFNuRKVqK55MbMB7zWa8mt+Gxz71&#10;uH++Cr2p1eiNrMO9uDo0PitH7Ydy1D2rQdXDGpQ9r8bt9/WobGrHradtyH/TjJxXLcj/eA/5L3uQ&#10;87EXBdlPULr9LYpdf0Pxkt9Rqv4vlH3Xj2q1C2ifqYnnq+bi2apf0LH4F6Rt3oxdeXkwy8yAIY8L&#10;Ax4PBplZMOBkwYSbC+N0qptUKTkwTMxmAs5GCTkwTchn4KMdlgGtC+lMwJl/uoJf/N9rnU/H+jMp&#10;WHUiEYtCowkEFzDV5zgm7TqKiTsJPTsIOztCMWFnKNR3hEBtB6Fnx34oee9lsjr8zs4IN0KPO6HH&#10;008AHm+qbYSe7YSenQEC7PDLl0oMOwGEnYAB7PgRdnwHsOMD5aBdUA1SDDtDuR13qdwO+1Zl6btZ&#10;kk/RBdhhDysL8zvi3R3RF1rSHR4+eIa2Lw91ecykujxzBk9OOEp0eUQDzDsHj4uyXFSXN9qS3MKs&#10;6GiLbT+P5FJCWecn2J6r89EzXrCNWZjnEUWP5I4eSfRIXlgXRY8Bld5/E3qyCD2iL5m+xpK1LVn6&#10;BdZslo6O9HVzeS+w2J6aK7JXR/K5uWhXZ6eMJYKygsl+v7JfOGdbIqjQ4U95XZ3hLp4Phx1FOztf&#10;sl9H1ghLCB4ZeR0x7GwSKfOBMhs7BB4W7AQZCEoUO4G6VDqEHp3Rg+Dx3ziKAY/fekLPWkLPakLP&#10;mm8QsG60AD16yjhooIZDxho4sWkqwhznIHHnKnD36KIg1Axlx21QfYbQc9YRdeecUX+eUHPRFU3h&#10;7oIxV7QHWuI8mTEX/zVXwzVXBj6tqV7oKgxCVcMpWO7hYdnBfOzJuYGXfefw7sklvHt6GZdjk7HB&#10;tBoGK/rg51aEtDhCT5YlirMtUFZkg7oqZwF8qp1QW++O6jp/XAmLgrlVO9bof8Bqg0+Yu/ghtDVr&#10;sYLg4zmhAZkqdXiuREXw+UDo+Y3Q83pGK17pNuPxdgJPXhm6CytwL6MK7c2VaM+uRUNvFSrflaPs&#10;twpCTzWqWltQdr8Fpb2tKGnpQGlVF8rPPERxcz9upT1Dhd07lOm+x61lH1Gu+W9UjX+MevVwdM6e&#10;iNdr5uL5yp/RtngFkq23YWt+Icwz02DCS4dxFpfwQ/Dh8mDMI+zw4ZORC6ObOTC4kcXkfMxSCpiA&#10;M3+fj1Z4OrTC0qFzmQPdy1xB0Jl+bryQhrVnk7HqdCKWHovDnANhmB54CpN9j2HiLkLPzkNQ3xkC&#10;9V1UPoQen4NQ3XUASjv2Ma+w+GOskR5+GOFJ6PHyY7AzajvVTn8GPKN3EXp8qfyoCDvfDmCHgU6g&#10;oKsz1NkRYEclaCeBh7ATtFNs146m2L4d8eOg4tiRdUJCequyvOyOeHfHhKW7wzbO0hbp7mwYHGnx&#10;wTO0l2fosKh0l0d8A/PQna2h0dZOZrQ1EGAWHW0Juzyit7YkR1uieR620Zbk6Qm2PI/kkVFJ9Hw/&#10;VvahUWGeR4gelh09f6Pns9ET+X+Oli8r2QsEh9uWLK+rI42dKXI7O5/33Fx2VkcaO+wHP+U/N5cI&#10;JwcOA57hxlei0PkzL7IUyezIuocl7yWWrLwOW1dHdIwlBzvMBxkVK3aE4NEX1CB2BsATqE3o0RrN&#10;YMd/g6D44PFbO5LBzq5V/wPf1SMY9OzVHo/9eioMeg4ba+KkxTRccZqH5F1rwdujj8IQc5Qfs0Ht&#10;GULHWSfUnyXwnHdF40UCTxjVVUG2pzXWC63XvNAS74mGOFdmW3NLsid6CoLQXnsEzmfTsSywCDvD&#10;M9D/4DLePbqEzmfh2B97EytMa2G4/D78XAg9sQEo5W1m4FNeZIv6ShfUVjqhutIRNTUuqKnbgdQb&#10;p2BlW4O1um+w3ugTlq5+CrPp1dDRrEGQWjXylAgz46vxfnwdflNvwCv1ZryY3IoPy1rwJKgcvbdL&#10;cK+lBJ2Vt9F5uxKdCXVoLaoh+FSi+kMlKj8Seh43oPxBA271NqLkXgtKmjtQeek+btX2oSzhMaq2&#10;vEa5yRuUr/wNVZP/iVqlB2jRuIT7P2ni/do5eLH8B7Su2IjrznvhVpCLTZkpMMu6CbNsDsEnk+CT&#10;CZOcPAY+RtwcGKZnMzkfs/QCbEovgnFSLnRjCDdX06B9NQM6VzjQCSf4hHOhe4X+80uEnguEnnOJ&#10;WH46HvOPRGDm3jOYEnAMmn6HMcE3lMGOui+Bx+8gU6p+hJ5d+5hQMn+MxcfOiK2Enm1+GLnDjwHP&#10;qF2EHh9CD4MdQQk6O/4Mdr4LFHZ2fAg7uwg7Owews4Owsx3qVBpB22RuUp4iNcaSdy+LDTvSe3cW&#10;sI6ypLM7K0VOSqyRGmdtlAkethdboicnrAeiDPaDo60ZzLZ7D7ENzJIB5nFDn4W+Y4e6PMLRlvAz&#10;StjlcRwr/VRd0TyPrMvqoucnZIWYRZ+rC6+r/42evw49wtdMX2Mpti35c0ZYw29LVvS6+ec8N1d0&#10;hCX63FwymCxrhKXwKyw27EgGlOWFlOW9yPrcgPKf7exIQkcSO+ZjxbEjBA9/Rk/f3uRhJ0hPUKLY&#10;YUqL0LNxtAA866nWjWLA47tG0OXZtZLQs2oEAtd9i33aStivS+jRI/QYaeK0xQxEuizATd+NyNlr&#10;jOJQS1Qc3yLAzlnCzjk3NF/0QMslTzRf9kDzFfp9hCdao73QFreV6fjUxxBUYpzQnOSJ+/lB6K8I&#10;gX/CDaw+VgDnKB4aH0fg/f0LqHscBr/YNCwzq4fRigfwcSlBWkwgSjOtGPhUFNLft4L+tyoIPeUO&#10;BB8Hgo8n8rL3wd6hCOt1n0Hb5BPWar2C5Q+10JtYhSCVCiSOr0CscjXuKtXgkXI9Hqk04cnkFrxe&#10;3YRHiSXobSpE5/0C3OkuxN1qgk9JJe5mV6O9ohbNfTWo+a0aNe/qUPGyFrde1aLofR0K3zairKET&#10;t1q6UBH2EDWbXqLS7BUql7xD9aRPqFfuR8fEMDyZNxEf1/2El8tmonm9Ia7tPAHnAg4sMm/AIisV&#10;FjnpMM/hwDQnE2Z5uTDOJvBkZsOQkw1jTi79NcUw5xTC8EY2s89nY1QadKIIO5Fc6FzlMMX//cZw&#10;Qs+lZKy+mIQV5xKw8GQUvj94HlN2H4dmAKHHn9DjT+DxJ/AECEo1gNDjt485E8EfYfGxM2KbLwOe&#10;kbsIPT5UvoQeP3/CDlWAP4HHD2MJOt8FEnQCJbGzg7CzfQA72zAhyJvAQ9AJGi6zM7Rc8M9hR/oy&#10;OtvLLNGn6EPdHR2p7s7GgevpQuwIwSP5Yovt5IQd82JraBmhm0SXZyjATJ+hohuY/ceKd3mGG20J&#10;0cOW59EfKzvPw3ZZ/ZexioWYJdEjEWLmo0d0R48s9AiPjf6NnoFf2WURYh2Sr60U25Y83HVzRbcl&#10;S+/W8VYomCye15F93Vx6hCWZ1/lfHWHJgs5woyxFlgp+CXYkd+ywvcRi6+pI5HUGkcOCHabog0xy&#10;lDWIHd2hGgQPYSdwowA8ARtGM9jxX0u1htCzZiTT3fFZSehZQehZSehZS+jRIvRoE3p01HDEYCLO&#10;Wc5GrNsSZPhpI2+fCUpDN6PymB1qTzmj8awbms65o/k8QeeiJ5ouuqMlnMAT4YXWKEJPzFbmGTt/&#10;cSH/RlfzdQ88yPsVT0qDcfpWHLSqc2B0hwfu02i86zqLJ73ncebGDWx0rIXR8ofwdLuNG1GEHq4V&#10;bvGsUFloh7rbzqgrd0Z1mQOqCD411S4ov70DHp7p0DG4Dz3TT1in9w4zZrdgqkYV1qpWwEWtCoFq&#10;NUhXqUWNch16CD79Go3oWNmI/tuF6OvJQ+ezbLQ9z8ad3iJ0PC1B+5PbuFNejbZsQs/DctQ9qEH1&#10;b7Wo+Gcdbv1B8HlXi/LODpQ33kPNwYdomvMKjVPeonraG9RP+B3Nqi/QOek6Xsyfhk/rfsSrpdPR&#10;ZLAF0cFxcMxLgRXvOqyykrE55ybBJwObcrjYlJ8Nk5xsGGUReHg5hKECWOaVMAFnvaRMaF1Lx8Zo&#10;Qk8shwk460ZxoR2ZwSBow9WbWBeegjVhhJ5LCVh0Nho/HbmEqftOQDOI0BNI6AkMYUot6CDUf6Xf&#10;7w6BcmAwszWZP74auZPQs9OXAc9IXwKPnx+Bx4/A4yfAToAvxgX6UO0i8OyCUqA87Gylv68XgccL&#10;k4KkX2MNjx3x8xGS97LEX2VJX0UXfZklHGWJhpWF2GF7nSXs7miJdXeGwCPYviz7sChbl0d+gPm7&#10;wd08cgPMbKMteVuYRffzsD1VZwsxy9rELHlzS/K5+ljp5+qi6GHb0SOJnk1/oydCLOT7tdV/clvy&#10;cE/N2cdXkl0d+VkdthdYbF0d1htYirzA+qu7OsNhR3KUpcgGZUUDyn8ldkzZscN8iFHJw06QDpX2&#10;mEHsMLWB0LN+NDO6EoLHfzWhZ9VIBjo+Kwg9ywg9y0cgaM0Y7F0/Hvs3qiBEWx3HDCfjkvVPiPdY&#10;Do6fDvL3muJWCOHjKKHnhBPqT7mg6Syh5xyh5zyh57w7WsMJPFe90HzVgwk28/f31Ee4MHe6Gq+5&#10;4T4vkIFPRE0kTCpzsKIuD3sfXcPTjlO433UGJ7hJ2Li9BobLHsHKpRIxVwNRlLYZpRzCVh6hp5TQ&#10;U0aIuu2I6tuEnkon1NV4YP+eWFhYtEPf5AO0DH/DjB9bMXdCOeao3sYKgs8u5QrEKlXirGot4lTq&#10;UKZSj9ZZDXh8uhj9d3Jx5x0Hza/T0PEsB51vi9HxSQCf1rZyNFK1ZTWguaWB8FOPike1uH2vDg0H&#10;76Hq1l1UX+hBwy9P0fjdS9RpvCLw/I521TfonZqG94t/xD/X/YDXS6ajfpMHrpxIhx3vGqwzr8E2&#10;Owk2uamwyr0Jy5x0bM7nwTyXB9OcLJjm5hKCirApr4h52aV7gwutBEJPHKHnGqEnLpMZd2lHE3qi&#10;OVgfkYq1V5Ox5moSVoZfx+LzMZh7IhzTD56C5h5Cz6+hDHKY2kO1l2ofoefXYHwXsJvJ6vA7OyN2&#10;+RB4fAk7VP6+GOPvg7FU4wIE0BFgZydhiaATKICOOHa8CDueTE0M8iDweGBKkLtIZ0f8RtZwnR0h&#10;diTvZQ2HHXndnTUyujuir7ME2BkCj97ASMtgEDzsXZ6ha+rfi3R5pg18QR26szUYYA5iOS76paMt&#10;4eeHIqMt0f08sjYxC9EjHG3JODQqDz3yFhOKokd4d4uPHpP/VvTklF0Vy718bTXcU3OX/8C2ZDbs&#10;fP4NLFlLBId5gaXItuTh9uoMhx15XR1Z+3ZkhZSH26D8OWMstsyOLOyIjrEkoSMHO8yHGJUUdnSG&#10;sBOkRbVxzCB2AtcLig+egLWjxcDjt5LQs4LQs4zQs5TQs2wE8w1w7zpCzwZCj5Y6jhtOwWXrn3Hd&#10;YyW4froo2GuG2yHWqDpij7oTzmg45Yqm0+5oOeuJlnOezKir9bIX2q94oy1iK1oiPZnXXPxtzfyT&#10;FY2xbujjBqA/OwipTZdhW5eJn2sLYfIwBcU9l9HUexHBOclY5lcHoyVPYLOpFrEXfkVR6mbcyiBs&#10;5RB6ip0Z+NTeckJVqT0qbxHAKp1x6sw52DlVQ9/oLfSMP+CHue1YOOEW5iuXYKlaOezUK7BfowIh&#10;6tWIUq5BiVINWjRq8dS4nBCWg7tP09DWdxNd1bm497AAHS8LcKed4FN9G/X3i3Hnej3aGutQ/6wa&#10;FS8rcKu/Ao2X76KqpQ3VyZ1oMH2ApnnP0DjhJdpUPqJT7R0eTOfh07J5+Pe62XizeBZqbXbg4kUe&#10;7LhR2MKLg31OIuxyk2FD/8xW2amwLciEVQEPlgXZsCjIw6aCAhhn50I/g7/LhwOtREJP/E3oJHCg&#10;m8CFbjwXOnEcZuy1PprQE5mM1RFJWHElAYsvxmDemSuYcfg0JgYfwYS9oQx0Juyjn8EEnv0hzE/l&#10;PfvwXdBuJqfDh84o310YTTXGbxdhZye+oxpHNT5gJ2FnB2FnO1QCtxF4tkEtULyrozkAHgF23DE5&#10;yA1TqaYFDXV1RJ+ey8LOTwpiRzy3I3+UJbpocI2c7I6scZYoeIxkZHmEh0WHrqkPdXmEywi3MZ/J&#10;ggCz8Jm68OyEVIBZdDePIgsJzcayP1Xno0fWaOtzNjHLQs937Dt6/gx6jP5b0SO6dfhrLfnjK+ms&#10;jvRuneG2JWsquC1ZTe5zc59hxleD2AmSGGHJCyVLPjf3Hav4C6zhLp4rslhQMrcj70UW2wFQyaWC&#10;X4IdWZmdz8QO06qmGgQPC3aY2jBmCDzrBMUHT8Ca0WLg8VsxkoGOz1JCz2JCz9IRzIfh3jWEnnUq&#10;CNWagBOGUxFmNQdJHquR6auHgj1muHWA8HHYDvUnXNB40g1NpzzQfJrqjAfT9Wm7tJVBT/tVb2bM&#10;xXR7rrox5yoaolzRddMHj3L3IL/5PFyb0jGvqQgW/Wng3o9Efd9l7Km8gYXHamBI6LHVa0DM6T0o&#10;vLEZJTctUcHbgtpCJwY+tSVOqC5xYMLNVbftER1/CJ7bi6Cn/wJGZh8wf0kX1v5ciiXTijB/wm2Y&#10;qd2Cp8Zt2Eyogo9qDcKUq5GqVoveOdV4GJ6H+5Uc9OZl4kFUAe615aDjcTbulRTjXgah51U+WmvK&#10;0NJfiYZ3Fah6X4aKZxVovt6O6vYW1KR1oNG7D43bHqJp9VN0TH6PbrWXeDAzDS9X/oRP62YQen5G&#10;tV0QzoXnwoFDX+h4MXDKSYADwWdLdhJss5NhV5AB28JM2BZlw6Y4l+CTC6MsHvQ4BJw0wk1yBjYm&#10;pjFdH/64i3+3i3/CQjue0BNL6Ikm9EQReiIIPWEx+OX8Vcw6dhaTQo5iwv4hdZA5FgAAIABJREFU&#10;7Ew4EAKNkFBMOEjo2bsX437ln4rwZ7o63/ruwBiq7/x2EHa2YzyVkv82qARsG8CON2FnK9QDvaAR&#10;6DUwwvJkit/VmTyAnSlBrgQeVwIPQSeIfamgrMyOcIwlr7MjxA7bCQkBeMSxw/YySwCeDSLdHfGw&#10;srC7wx9nGQwcFBWAR16WR/zkBP/z3WMghuDNfBkVdHkEAWYl6S7PnxltmY1lH20pkudRZBOzjEOj&#10;stAz3AkKRdGj89+EnqGn219j/We3JbMHk4d/gSXruvmwL7AkFwkO9wLrc19hDTfCUrSzI9rdkQwp&#10;yxplyXqRJSuzIwmeL8WOyViFscN8a6MSHWNJYoep9WMGscPP6PCxE7CaahWhZ9UoBjt+y6mWjWSg&#10;47P4G/gs+gZ+S0YyLe+9qwg9a1VwaKMGThlOR7jVXCR7rUWWrwEKd5vj1n5CTyih5xih5wSh54Q7&#10;mk96MPjhd3vaLhJ6wrzRFr4VrVcEYy7+iy7+fa66q85ov+6Np3nBqKo7g20tKVjQVgj7exzk349G&#10;W2849rcnYmFkBfSXPIaFdguuntiL3OuWKLqxCeUcW9TmEXqKXFBX4ozqIgeUFdgw8MnI/BX+QYQA&#10;3ccwNf+AVeseYt2ycsz7sQgzNW5hvXIx7FRKsEa9EloTauCqWYPj02rQNK0aT7YX4llsFh6nZONx&#10;TD667vBw52UmussL0ZN+C82v89DwIR9N70rR9Kwcjd1VaKytRVtaG+pam1B/sw3Nh7pRn9GD5i2P&#10;cHfWG/SqPUbX7AQ0rJmJF+un4eXixah0PIDTUXlw5ITBmRcFl5w4gk887LMTYJ97Aw4FN+FQyIF9&#10;MQ9birNhmc9/xs4h9GRAJz0D2jczoJWcDr2bBJ4UqhuZzAkLnSQONiTcxLpryVgVm4jlUfFYEhGL&#10;BWGR+P70eUw5chwaB0MZ7PChoxESgomHQqEZehCq+3ZDaXcAE0r+zn8Hxvpuw3e+3hjn503g8YYy&#10;lYr/VqgF8KEjwM6EQE8Cjwcm8muwq+NO0HFjoDOVkDMtyBnTqWYEEXSCHFnvY7FtUWa7k/W52Fkp&#10;snOHLags+2XWWpHsjvg4SwCeZYPgEd++zNblEX2mPonpzG8X6fIwAeZfx4mjR/h5KPysE462JAPM&#10;w73aEqJHdLQl78iorBAzHz3DhZhF0CN8ufU56BEeG/0bPfQrt+yKWIfka6z/5LZkIXYktyWzjbCk&#10;szrDPTf/TvZpiCAZWZ2/4rm5POjIunoumduR191RJKT8ORuUvzSzIwodedgZgA7zjW2gBrGjJY2d&#10;oHVjBrETuEYcPAErCT0rRg2Cx28poWfxCAY8PgsJPYtHYvfy77B35XgEr1bGoQ0aOG04AxE285Hm&#10;vRG5/sYo2m2B28HWqAqxR90RZ9QfdUHTcULPCQ8GPm1nCTwXvdF+2ZuBT2uYF1queDIvuhrCXVFL&#10;8OEHmx9n7UVr+TEENF/HD+0FWN2Sg6LeGHT0XcWBjkQsjiqDzuJH0NPtwLkTweAlbEZR0iaUpdug&#10;NtcZjcVuqC9xZdBTnm+L0tzNyMvfjj37E6Gr1wtzs/fQ0X2O73+sg/qkW1Aj9ExXLYG5EsFHuRS6&#10;Eypg8kMVrq64jVqNcrxYWYKXJ3nob0vD/VccdP9O9Q8eul/moru7EJ19RWj+kIuWp0XoqK1AV0wj&#10;en070JHfgvqeOjRkN6MlrhMNfZ1o13uIexNf4b5aP5q/j8O1dTPQvn4ynixai3LPIziRnAWnjItw&#10;zrwC1+zoAfhcg1NeIpwKUuBclA6nYi7sCrlMzseEdxP6GamEnpvQTktj4KOfQeBJI/CkcpkTFvo3&#10;edBOycCGpJtYHZ+E5bHxWBodh8WR0fjpwkVMO34cmoQcjdAQBjoTDx3EZKpJocFQ3xcE1d1+UA7c&#10;ScjZhnG+W6m8oOTnRdjxgiqVmr8n1AMIOlSaDHbcmZoUONTVmcZAx4WBznSCzgyCzswgBwKPA2YH&#10;DYWTxbFjo/BrLPnYET5Dl+zs6Epghy2ovE4CO6sGx1nCURYfOwLwLCXw8Mdaknt5ZHV52J6pq0Lq&#10;zpbocVF5Zyc+d7Qlaz+PvCOjw21i/ozn6sPd3fobPRK/8gg9oiHfr62+7m3Jcq6bD7ct+XOXCCoC&#10;HTbsSI6xRLEjK6Q8HHZkdXf+r7GjM1DaY2Vih6m1YwbBE7j620HsBKwg8CwfBf9lowTgWTKSQY7v&#10;ohEMeHwWfAP/xaOwZ8U47FuphP2rVXB4vSbOGs5CjO1ipG/VQpaPAQqDzHF73wB6DhF6DhN6jrmj&#10;5YQnWk56ou0Moee8NwMf/pir9RKhJ4zQE+bBbGyuveyE+isueMjdjb7SIwi9G4d5z/Kw+nEhygg9&#10;9b0R2NuTiOVJt6Gz4hEMN3bi/NEQZMfboCTJEuXptmjId0NTkTsailyZURc/3FyatRklhW4IPRwB&#10;Q6MOmJu8h5HRG/wyvxUak0oxTrUASurFmDDhFjaqlMJItRQ7fi5Bg3EB6ieU4ol3Pl4lZOJJTToe&#10;v+HicU82+vuz0fMwCz3deejj7/B5W4TOe6XobC5H9/U6PFpxB13nW9Ba2oDWvGa0ZnSgqfQO7i5+&#10;iB61l3iscQcNP53F8bWaKF2rgd75NrjlEo6jCRlwST8HV+5luGVHwDWH3/GJhVt+ItyLUuBenM7A&#10;xy4/DZZZKTDLTIYRJxn66cnQSUuBTkY6DDJ5zPkKvXQBfvg/+RhafyMVq68nYUV8ApbFxmFJdDTm&#10;Xr6ImaeOY/LhEEw6dACTQoIJO/sw5VAwpoTuhWZwINT3+DB7dVQCtkLZzxPKvu5Q8XMn7LhDnWoC&#10;lWaAGybyK9CNsOOKyVRTA12YmjYIHSeCjih27Kns8EOQeFdHeoOyvKfnsgPKy1leZEliR9arLC2p&#10;UdYq1uzOUHdHgB1+h8dMossjflhUtMszZbDLI3lNXbCBeaz8ALPkaEvY5fmrRlvDoUd0E7Os8xPj&#10;h0ZbougRvtwSRY/r3+gZDj3hYnD42uo/vS1ZkRdYimxLZlsg+KdvYLFB50uCyYpC53PORnxJSFne&#10;XSy2gDLbGEsUOl+AHeYbG5VYdmfdt4PYYWrNGAY7TK36VgCe5YLig8d/6agh8CwcwZTP/G+YClg0&#10;GnuXj2fqwEpVBj3njGbjmv0yZHhrI2snoSeA0LOH0LPfHtUHHFAb4oTGI25oPe6F1hNeaDu1len2&#10;tJ7zYl5z8Z+x84PNfPg0XHZDzQVH5jJ7b4o/nhYdxoW7sVjxNgeLfy/BiceJKO+NxKnu69BOKoXW&#10;kofQWdaDoweOIi3aFkXxm1CWYo3GXEJPgTsaCTl1hc6oyrNndvjcyrXDqRNnYLW5HmaG72Bq9BaL&#10;FrZj8pRbUFLLxzi1QnynVgzt8QUwVSqE+8RicH4sRAIhqF2/AM9PZeJpdSoevkvF4y4OHrXx0NeV&#10;ie4eHu63FODO+xx0Pi9E55NSdPOq8GhlC+5F1qO9og5tjY1oq2tBW1EHuub3o0/1OZ5oNqNszlG4&#10;r1ND5ho1dC9wRInrVRxOSIZr2il4cC/CMysc7llX4ZodCff8a/AoSoJHcSpcClNhl3sDVrxEWHCT&#10;YMpJhGF6IgEnCXoZqTDiZTLw0eMQeDK40EnnYOPNNKxPTsGapESsSriGFddisDw2CguuXMIPZ45j&#10;2pEDhBzCTsgeTA3dg+mH9mJ66G5M3u8PzT07MSFoG9QDvKBG2FH1dYW6nxthxxUaVJpUEwMIOlRT&#10;CDlTAp0JO86YFkjQCRTv6sxioGOP7xnsbMGPQbb4KchWanuyeF6HbangcNiRPcZie4IundtZO/gq&#10;SxI7wuyOdHdnMdPhMZfZ5ZE8LMq2jFDkzpbkM3VFdvMoOtoSfaouOtrio4ff5fmzeR6Wl1t89PhK&#10;oEfeYkLh3S1R9Jj9N6MnvyxM4kXT11Sfuy154n9gW7LyMNuSB8CjwLbkz14iKA86so5/DhdMHm6L&#10;8nC5HbYn6MOFlK3HDv8iiw07bOAxGisOnuGwoz1WDDvMN7aNgg+xwe6OCHaCVguKj53AlVQrvhWA&#10;ZxnV0tEMePyXjGLA47eI0LOA0DN/BHb98j/w+YXQs5DQs2w8U/tXqODwOk2cN/weCQ4rwPXWRc5O&#10;IxT5Ezx226Bynx2qgu1Re8AJTYfc0XqMwHOCwHOS6jSh5ywh6LwXk+9huj2XPNF4kdBz3hFV5+zR&#10;EbcNLwsOIeFODAzeZmPuv0vh+jQZWd2RCLt3DZtvFGHD8gfQWnQfocGnkBJph4IYM9xKskIdz5mB&#10;D7/jU5/vgupcB5RyN6MkczMunz8IV9dSmOi+YeCzfHEnZkwvh6p6Hsar5jEdnwVKeVg5Ph/GyoU4&#10;ShCK0ixC58J8vDnMxfPOZDx+n4ynNRl4WsbDg04uel5w0Nufhc5XPNx7m08/i9CVfRuP1jeiK6YG&#10;dzqq0f60Dh29jbhT2IY++v/8aMJzPJ/cgKJ5ITBcp4KLa1TQumgHSryvITQlHq6px+DJPQcv3iWC&#10;Txg8sq/CKz8WW4uuw4vg45qfyOR8bHgJsOQmwJyTAOP0BBikXYdBxg0Y8zJgmMmBPpef9+FANyMd&#10;WqnJ2JCchHVJ8ViTEINV1yKxMvYqFl+5gDlnj2Hm0f2YRsiZFvIrZoT+ilmHdmNmaBCmBvtg8p7t&#10;zPJAzQAPTPAj8Pg6Q8PPmbDjjIlUk6mmBBB0AgTQmR7oSOVA4CHkBIpD53uCjhA7PwbZEHisMSdI&#10;dL+OZF5nk5yXWENblEW7On8OO2ukgsoGTFB5hVhQWYgdQX5HHDybZG5flszyTJbo8kjf2ZLq8gjP&#10;Toh2edhebclaSKjoaEuRPM9nokcYYv4bPX8KPVO+ypI9wpoos7Mz3F6dL3luPjTCYtuWLH+EJRc6&#10;XzLCGu5EhCKdHVknIxTp7oiCR3KUpejJCLbuznDY+dwxlhzsMN/YqAbBI4KdoFVUK8cw2AlcLigh&#10;eAKWjGbA479oFAMev4VU80cy2Nk193/gO3cEAuaPxp4l47BvqRL2L1fBkbUTcdHoRyQ6rEKmtz5y&#10;dxqj2N8C5Xz07LVD9T4H1B9wQVMooeeoF9qPewvgw+/2nKE6J8j3tF7wQvMFD+ZUBf9WV+UZO9SH&#10;ueJFTggy2qNhRZj44Z8lMHmWimtdUTjVFYdNNwuwfl0/tBf149DB80iNckRBlBlKr29GdTr9fXku&#10;aMhxRV2uM6qzHXCLY4XCNHNER/jDx48Lg40vYGbwDmuW9+L7mdVQV8uDqkoOlAg+GgSfKSoFWKqc&#10;j+30x9em56H751y8DeHgVU8Knr9KxovydDyv4uLxAw7uv08n9HAIPzz0vM1F13P66zNK8GR9PXqv&#10;VqPzbiXuPKzG3aZ6dKa3oH9RL55pPsPjaQ1IW3AQi9fTv+RWq6J6ySEU+2QghBMFt+RD8OKcwjbe&#10;BXhnXcbWnCvYXhCD7UXx2FqYALfca3DMimOetVtz42DBuQaz9GswTouHcUYSjLmpMMpMgyE3HQbc&#10;NEHmJzURWskJ2JAYi3XxUVgbH4HVsWFYduUcfjl3FD8cCybsBGFGSABmhwbi+0NUof6YEbwTU/d4&#10;Y8qvnpgU6EbQcYGGryMm+jliEtUUf0dMpZoW4IDpVDOoZgbaU9kReLbge36JQOcnBjo2+Jmg83OQ&#10;FYFnM+bxS6KrM3QIVDDCEmZ12K6fsz09Zw8oS2NHeufOarElg0LsGEp0doTYMZXAjhA8w3d5JrN0&#10;eZRFnqmLdHmE6BF+Lkp2eYSjLdFbW8LRlhA9oqMtIXqEnxuSoy3JPI8QPfzRFtsmZjnnJySvq7Mt&#10;JvwbPQqip4DQ4ykR8v3aSnpbsuT46n9nW/IXjbCGCyZ/yXNzRUZYsm5jycOOrDtZkt0dNuzIAo+8&#10;q+ds5yL+CuxojWXHjhA86wQlBp4B7DC1YowAPMsEJQRPwOLRTGbHfyGhZ4EAPH6/EHrmEnp+FqAn&#10;cP632LOI0LNECQeWqeLY2sm4bPwzbjiuQZa3AQp2ETr8N6P8V1tU7iH07CV87HdB40E3tBzyRMfx&#10;bUMdH4JP62kvZtTFLC08587s8Kk764zKU3YMfJ5w9iGjJRLWzzMx41Mxlr7KRHh3LHb2XMMvvAKs&#10;0+uDzqKHCA0NQ3KUC/IjTFFyzRKVKXao5TqhPssFdVnOqOLZo4xjg8JUcyQleCP4YAJ01z6Gmd47&#10;aK1+hJ9n12ECgUdTOQsqKtlQ1yyGmkYJ5qjkY6tSFs5Oy0LVj1l47MnFW14a3t4n+DxNxtPfUvHk&#10;Yxoe92fgSWEW7n/IRO8fPHS/ysb9jCK8WFOH+5GV6C6qQBenGl0R9ei60IT+H+7hhfpjtM9oxIlF&#10;h6C2fjw8V6mjYkk4inYW4GB6ONxvHIR3xnHszDqPnTmXsCMvHD5FMdhZFIuteTFwy46CEy8KDrwY&#10;bMmMhRU3FpvSY2CWFguzjOsw5STBjHcTJgQfI04qDAhCeqn0z50cB63EKGxMiIDW9atYH3cZqyLO&#10;YvGFI5hzMhizCTqzQnzxfYgffjzkjx9DfTFr/w7M2LsV0351Z0ZXk/2dMMnXHpOppvjZYxq//O0J&#10;PHaYSTWLanbAFswOtCXw2OLHQCF0rJkSQMcKcxnsWDL1S5BoV8dcaoS1dKCrIxpOXjE4whI/GcH+&#10;9FxeZmcopMy2c8dQIrcjDzv8kZYQPFYDiwgFXZ7vFe/ysC0jlBdgVnS09VfneRQMMctCjzDEzIYe&#10;4cutv9EjhZ7LEmj42upzjn3+H21LVuQ0hO9YxV5gKbotebgRliJZHUVeZH1pd2c47CgSUv4TmR22&#10;zo4QO8yH15qxQ+AZgM5gLR8jAM9SqiXfDoKHn9fhg8d/wahB8PjNJfTMEaDHb85IBP4yBnsWjkPw&#10;YmUcWKqK4+um4IrJPCQ7rEWOtxEKd5njdoA1qnbbo2avI2r3OqFhvyuaQzzQdmgr2o94o+WwJ9Px&#10;aT/pzYy5+B2fljOeaD7rwcCHf6+r6pQ9bh+3Rl9SALg1l+H0lIvZf5RC610OirpikXovFs6ZuVhr&#10;2Aftnx8hICAKcZc9UBhBf/8Ea9SkOqKe44KGLFcGPtWZDqjgbkFhijnSbzjjyLFL2Li2F2a676C3&#10;7hnmzW2EukYOVMbxMG4cF8oEIGXVPExRzYW+RhbC5nLQo5uBf27i4J+70/Gu/QaevYwn+NzA0xcp&#10;ePg2BX1vkvHg/2Wg918Z6Hmdif6iAjz3qMTDM+XoSylDd105uhqr0HO6Ho9m3cVLtYdomdGA0MWH&#10;oEzoMV81FUXLY1DkV4gQzkV43diPbelH/j979xkUZZqvj//Nnp0ZZcYs5hwQAyooiDmi5JxzDh3J&#10;OecMikjONFHFNGYFc5zkjFlEycbZ86v6v7z+9/N0NzRNd9MwzjnH2p2qq1prt2qstbb9+E03vBoT&#10;4N2cCp/jmWCeOgTvk4fgdvwgHJtzYdd4ELbNh2HdeBhmdYdhWJsH/ZrDMKgvhkFDGfQbKughZ+36&#10;cuyvLYZWVSH2VuRjd+lB7CrJIcnG9oI0bD6UiA0ZUViTEIhlkXzoLA/3wYoIBokPloa4Y1GAMxb4&#10;OdDDyHNZVpjLMCcxI+AxwwKShSwzgh0zgh1TLCFZSrKMY0JijOUkotBRFkBnJdeAYMcAq7kEOlwh&#10;dIZWdVQlvHouhI76sIOC4g+CjgU76iLY2Shyc4ePHe0RsGNIsGPku5LO4EvqSyVWeUSfnPAUzPIw&#10;RI8RckS+X4XgGc1tni/Z2hJ9ZFTWELMoegStLfF1dR8x9AiHmCn02P0HPbLRc5Kgx3WgDfQ1RvIG&#10;1nDoTJMypzO0fcUY9bVksfYVVwp0JA0mi0NHEnbEqzpfYgNLUlVHWkVHUhvrS7SyROd2ZA0pjwY7&#10;QvCIrJ6PBTt0yN/YBqo7AujQUeOHwg6ddeNo7FCzOuw139HgYa0i6Fn5DT8EOj5KBD3LCHqUvgF3&#10;pQA9aychVHUq4rfMQ672KpRbaKLZRQunvPRxjkXQ40vQ42eNK75WuBZoh1uhBD3hrjR8bkU44240&#10;+XGsK+7Eu+BOggtuUfd7KPikONFvdbUm2OB8jCnuHXJD1dlk2D6n0HMeql3H0fRLIUFPAeybj2GT&#10;wW/YufQ5+dtwEYoy3HAyh6CngKCngqCn1o6GT1u9La7WWeNSnQVOVxigqdwcyfHR2L3jHvR2dUFr&#10;SwfWKN+GomILJhH0TPieoGdiE6ZNasKciY1YN6keMUsJZhhV+O/ganyOrkbP1XK87i3CmxdleP28&#10;Ai+6K/Dszwo8/+9aPHnPwx/t9Xhy9Shepf+IJ+Wn8UfVWTy6cg6/Xb6IJ8zreDXzAboJem4svIWA&#10;ddGYTNCzVX0ZmtTKcYJxGuG8FLhXBMKrNgKMxniwjqWA3ZIB9skc+LTkwONYDt3uogacKfjYNByE&#10;OS8HJjW5MKo9BKO6IzCqLyL4KRHgpwx6vGLo1BRgf0Ue9pXlYG9JFkkmdhWkYPvhBGhmR0E1KRDK&#10;UUwohXtjRbgXlCNIwj2wPMQFSwMdsdjPjt68WsCyINgxxXyGCQGPCRaRLCa/70sIeJeSLGMLoMMx&#10;orOCIxk6awh0qKhwdbGWKzqYzK/oiFd1RF89H349eegmluQrypLeyZKNnQPDKjtC8KgIwLOGgGf1&#10;QHWHwg5V4Rm5yiO+sSVhlkf4mvqXGGCW1Nr6O+Z5KPRQ8zyib25JQI+8N3pGg57/bbj8D6EnYwgc&#10;vrZ8yWvJDLHBZEnr5mw5ryVLnNeRt4U1lmvJotiRNJQs7cVzSYPJ4pUdeao78q6gS5rbGctGlpSj&#10;gn+lskNXd2jskKgrSAQPR3X8AHY4a/kRgoea16HAw1r5LV3hocDDUPonfJYR9Cwl6FlO0KNM0LOa&#10;oEdlEsJUpyFp60Ic0lmDCvPNaHLch5Oe+jhP/jC8zCXo8SXo4Vqhzd8Wt4IIekIJdMIIdCJccDfK&#10;lZ7xoeBzN8GNxs/tRGf6YvONJAe0JdjiQrQZrqXYofxoNJwe1xL0XMCy7hPwf1QK70cl2HGyBRrm&#10;v2Dn4ufw8alCfpo3TmYT9OSb4EoZ+fdW29LwaeNR6LHBZZ4lfqw0Qku5MTKTA6Bj2Ar9XZ04sPUt&#10;1FQeYs7iM5i8pAkTZzZg8pRmzJzSgIXTarFKsQYuK2pwO6oC/8otx6fsCvScLcPbvgK87SrGm/ZS&#10;tHeW4eW/KvDqcw1evKnFs0d1eHapCe15p/Ey+ke85JzH0yPn8EfdeTw3voaOqffRP+0p2hbfBXN9&#10;PEHPJKzduAc1qsdxwucsInmJ8Kzwg09tGDhNcfBtSYHvyXRwTmSCcTwTXscy4X40Cy5NWXBszIZd&#10;fTYsazNhVpMFk9ocGBP4GNflE/gUwqihmHwWw4BXSLe/tCtysb80E1ol6dhPsq8wGbvy47EtJxLq&#10;qYFYE83AyggPrCTYWU0+V4W7QTnECcsD7bHUzwZLyO8tVdFZyDTGQoYRAY8RlpAsZRkR7BhhOYkS&#10;25BAh4oBlElWcijo6EuAjg6ddVxtrOeKDiUfEDskOHQwWXPYQ6DDDwoOPSq4Zci8zp5hl5Q3DtnI&#10;EsWOaGVnaHVnjVh1ZxU9tGwsQM9glUfyxpakh0XpKo/IMUJfedfUhd9l4lUeeVtb1PeIeGuLQo/4&#10;PM8X2Nz6K+gRvrD+b48e0fs0X2tGv4H1f/Ba8mhfN5fneYjRtLCkVXWkXVOWtYYurbozmjey5NnI&#10;Eq/u/IXKDvW3NKnVHQo7quOGgkeFHwo77FX8UOBhKX9LV3Uo5DCWEfQsJehZTNCzjKBnBUHPSoKe&#10;NZMQvn46krctwmGdtag034Ime4Iedz1cYJrR2LnCtcZVkjZfW9wMcMTdYFcaPvcj3HEvkkAniqAn&#10;hvw8wZ0/35NA4JPgjJsJjmiLt8XFKHNcirVAXXUQOD9XYPH7C1jQcxobn1RD7XEF1pwm6LH+CbsW&#10;vICzawNyEtk4mUnQk2eCy8WWaK2woeHTVmuLVp4NPdx8rtIEJ8sMcCiDAQvn09Df+QY6W7ugqfoI&#10;i1dfwpT1TZi0uBFTphH0TGvAgtk1UJpXiW0ra1DDKMcf0WVoTy9Dz5VidPXmo/NDAd50FaL9bREB&#10;Twlev6/Cq5fVePFrLV5dakRH9km8tTmLt3sv4lXAOTzNPId2zTa8nXQPHxWf4NLSh3BRzSDomYPl&#10;GwNRufE6TrDPIrouDj4VXDBrguDXHIPAk8kIPJVG8JMG1vE0+BxLh2dzOtybMuDSmAmH+gzY1KbD&#10;siYD5jWZMK3JgSnvEEzr8+khZ6O6Ahjy8mFIMKRbkYUDJWkkqdAhOVCUhL35sdiZG4HNaYFQjWNg&#10;Dfk9WhPhBhUq4a5YHeKAFYG2UPKzpAeRqWrOEqYhFjMMyKc+ljENsJxlQLCjjxUkyiQrqXD0sIqj&#10;i9UkawhyhNChkMPPAYKdA1Dl7ocaV0vCXZ29Q2Z1BjewRKs620UeApVU1dksoaozdF5H0syOtkhl&#10;R0+AHT2RVpaBCHaMxLAjBI+5ADyDL6kPVnlc5KnyjLSmLnqbx1Lku0t8gHmk1pboqvpfnecZYXNr&#10;tOgRfWH9P+gh/5w6nz6kFfQ1ZvhdnS9zLVn8wU9p15KHYeevXkse7TtYkuZ15N3AkjavI6mq8yWw&#10;I1rdkTWkLAoeLYWh7SzRyo5odUcadsQGlCVhh/6yElZ3RNpYFHborB8/FDtrBFk9jg+elfxQ4GEp&#10;fUuDh0IOYylBz2KCnoUEPUsIepYT9Kz4AcGrJyN8HUHPFoIe7bWoMt+KY04HcMpNHxcYBD1sK1xm&#10;EnhwCDy4trjl70Sj516oG+6HC9AT4UrDh57vSXAbgA/V6qLe7KLe7jofaYqzRWyk3iyAUv8FzO87&#10;B+VnPGj9VgajYw3YZHMXu+Y+h5NlC7Ij/XEinaDnoAkuFVrgaqk1Hz5VBD3VBD01BD0VBD0l+ijK&#10;coEnqxoG29uhs7kLW1UeY9n8q5g8vQlTZx3FlEnNmDy5EVMV6zBDsQrTy8z6AAAgAElEQVTzCH6c&#10;NCqQtbccZ/xK0fPqMHre56Gn/wje9BzGy55DePnhCDr6y9HeVYlXXdV4/agebyqP4U3USXT4nkF7&#10;xBm84pzDm+Wt6PrhNj5N/wMtS3+FsWoxpm3djKUbT6B822OcCD6FmOZosCq5YFX7w78xAsEnEhBy&#10;KhUBJ1PBPZ5Ct7t8jqbCqzkNbo1pcK5Pg0NdOmxJrHgZsKjNottdZhR8eIfpGNcehDHBkEFFBnTL&#10;UqBbkgz90mToFiVgf3409hwMx46MQGgkMrE+yh3rIlywnmRduBNUQuywKtAKyv7m9MFAqmVFQWcp&#10;QxfLmbpQYuphBUuPYEePYEcXq0hWs3UIdnSwhkSFQ1V0+MgRhY4qgQ6NHZKN3KGtK9H2lXBOR7Sq&#10;I1rR4W9hDT4VMRw7w48KSrqzI97GEp3ZEZ/bMRTBjokIdqiWlpmgrWUhOEQo+pL6iHd5RnOMcLSt&#10;rbHM8/zVIWYJb26Jb26NBT3UC+ta/47oOU3QMxQNX1v+cy15VFUdWRtYI1V1RtrMGk11R9rczpfE&#10;jhyVHSF26JAvLNHKjhA73HUka8cPBQ/BDmcVPzR4lElWfEeDh7X8Wxo8zKUEPYsJehYS9Cz4B1iL&#10;v6VL2/5KPyBIeRLCVQh6NBch/8A6VJtvxzEHgh4XfZz3NMFlhiWuMK3QxrbFNbYdbvo64m4AQU8Q&#10;wU6wCx8+EQQ6ka64H+OO+/Hu9P0eqs1FPVVxI9YBlyMtcTbMGFcOeePIlYNY13sBS95fgtXjWrB+&#10;KoblOR5Wh9/AzgXPYbr/HBJ9Q9CSqouzOca4lE/QU0zQU25Dw+dKhRWuEvhcKDfDqWJ9VBy0Q1hk&#10;LvS3PYOuZjd2rH0G5QXXMXX6UUyffAxTFJoxaVI9JinyMHlmDeZqVkBFowzmu0tREFWIvvc56P2Y&#10;g74/D+Pth0N41Z+LDoKezhel6OgoQ3tfOV71VuH1bwQ+FUfxJuME3rqcQafaBXTPuIpehZv4PP0R&#10;6pfdxT41HqZticXCDa9RsLUDzYHHENMYBt9qDnxr/ODfEILg4zEIO5VE4JOMgBPJ4BxLAqM5EV6N&#10;iXCvT4JbQwpcG9LhWJ8OOwIfm7pMWNfnwLL+ICzqDxEAHYRJVSaMKtNhVJ4Kw7JkGJQmwrA0AXpF&#10;sdDOj8D+gyHYkxWArckMbIx2g2qEE1TDHbA+zB7rQmygEmiJ1QFmWOVnTLesVrAIdhg6WMHUhjLJ&#10;SpY2VlNha2MN+wBUSNZyqOzHOpL1NHKE0NlHoMPPRu5eqHMJcri7h11LFiJHVvtq6Lr5UOjsHQYd&#10;4QXl4UcFZW1jCWd2xCs70rGzbKCtNbTKM2dIlcdDpMoz5GFR4ZMTDJHvWWGVx1lhaJVnpAFm4UFC&#10;4XeQPFtbwtbWSPM8FHrEX1aX8ebWSOvqFHpsBegRrqv/Bz3D0JMmqIx8rfkS15J/kLxqLs9NHWmD&#10;yV/qWvJYNrBGWjUfS1VHnreyvhR2RnNYUFZlRwgeSdgRgmejIBsE4JGAHToq4/ngWS0CnpX8CMHD&#10;VvqODx6CHaqqw1xM0LOIoGcBQc98gp5F39J/y/Nf/gOClScjQkURqZuXoOCAKmrMtqPZVgunnPVx&#10;zoOgx8cSbSxbOjR6uHz03A8m2Al2w/0w94E21z3yByy9yk4NNse60M9VUA+UXo2yxrlQE1zL8kDZ&#10;uSxodJ3HsveXseVpA7R/LsOuqzwoZbVix/xn0Ne6ihi/aLSkGeBsljEu5pnjSiGBTgmBTxkfPlcr&#10;rXGxzBynCw1Qe8gCKQkx0Nv2iKCnC3vWvcLqpbcwde5RTKVu9SxqwITFdfhhLg8/LKrBjN0VWG1Q&#10;BmfnYtTlHcHbtzl4/CwbL54S8HTkoL03Ex19h9DVW4TO7lK8eVeGjq5KvL1eh86SZnRFtqDb/Ay6&#10;1c+ha90FvJt6Hb0zf8PB5T9h7cYrmL7lNGapvUP21teo829ETEMQ/KuZCOT5IqAuEMHN4Qg/EYfQ&#10;kwkIOpEA/+OJ4B5NBLMpEZ718fBsSoZ7Ywp9zNCBl0K3u+wbsmFTnw2rumy68mNalQaTihSYlCfB&#10;uCwRxqXxMCqJhWFRFPSPhEMnLxha2X7YmcqAJvm92BjhALUwW6iG2kA1xArrAs2h4m+CNdQdHY4+&#10;VrF1oMzYj5Ukq5j7CXj2Yw2JCns/1pKsY2sR7GhhPYkaR2sAORsIcoTQUSfQobHD3UVH8kDy0Ls6&#10;28Xewxo8JCiOHXUpVZ3h2BE/Kji0qiO9jWUqhh1zAXaoCg81vDy0yjNXyl0eOao8wtaW8PtSWpVn&#10;tFtb4leYZbW2KPRQVZ6R5nnkeGh0JPSI3uiRBz27//3QM+WrzUgHBGVfSx5+V+eLXUuW94DgWK8l&#10;jzSULG3dXNYWlqwW1pe6uaOr8GVW0IXg2a4wvLqzRWF4dWeTwvDqjih41ESws34odrhr+BHHDkeZ&#10;ZMU4Gjvs5STLCHqWfjsAHuYigp6FBD3z/ws+8/4LrIXf0l94AcsmIER5CiLXzEDGluUo0VEHz2wn&#10;mm20cNJJD2fdjHHZyxLXWHZ0brAdcIvjhDt+Lrgf6E5Xe+6HuNPwuRfuNgAfqtV1O8aZhg/1OGlr&#10;pA3Oh5jieqoLqltSsKfjDJT6r2DJ86NQ/bUSGtd5WFp8BTsWPcP+PTcR7puIY+nGOJtB0HPIHJeP&#10;WOJqEUFPqQ1d8blaTtBTStBTYICGPBMcTPeF/p4H0NvcCS3VDqxffh+Kc1owbdoxTNhaj+938/C9&#10;Wi2+X1sDRa1KbPIoAzehCBUV+Th5IQ+/P8rCqz9y0dGehbfdmehuz0P3xwJ0vi9CB8nr7hK8+akS&#10;3bwG9EYdQy/jJHrsTqNb8yzez2zFs1k/I3LFUyxUf4kZW9oxQ+0T+d/zFWp9eYgh2Ams8kZIPRfB&#10;9f4IaQpG2PFIhJ+MRWhLHIKOxxP4JBD4JMCnIQ4+FH4aEuFalwjnuiSCn1Q4UvCpy4ANLwNWNWkw&#10;r0qGeWUSzCsSYFYeD9PSGJiWRMO4KAJGBaHQzwuEdg4Xe9MZ2BbnAo1IO2wMs8bGUEtsCDGHaqAJ&#10;1vsbYZ2fPr1pRVVzVjO1sJqxD2uY+6DC2oe1JOvY+7CeRJW9l2CHn40cIXL4FZ1B6Oyko8ndgc0k&#10;opeStw20rmRtXw19IkIInX1DqjpqEgeTxed1hld2xKEjH3ZEwSOpyuMqocojc5ZnpAFmYZVHUmtL&#10;V2HsrS155nmkDTHLWFcf7WHCkdCz998NPWcIeoStoK8xI83qSN3AEpnVGfFa8pdqYf2VWR15182l&#10;VXZGM5gsq7IjCzwjraGLYkfSoLJ4K0vSVpboJeWR5nZEwSOluiO8nDqsuqMyFDzc1eMHwSPADkeJ&#10;HyF42EsJepZ8ywfPQpIFBD3z/0mDx2cuQc+Cb+kvvIClExCsNBmRq2cgc+sKlOtrotFiL47a7Mcp&#10;B32cdSHo8bTEdZY9brIdafDcYjvhNscZd/1ccS/QjYbPvRCSMDfcpeAT4UZvdd2OcqaPF96KdUJb&#10;pC3OB5niWrwDePWxMHh+AsoEPfNetmD1bzXYcJuHxbWXsGPZM+zaeh+BrAw0ZpjjxzQjXDpogSuH&#10;rdBaaIO2EltcLbHBlRIrXCw2x5kjhmg+bIjCHHcYG16D/rY30FbrhIbyr5g97zRmLDyBSeYN+N6H&#10;oMe5FhMMajDHsgrbI8rgW1aE7KYjSK3Jx+NnWeh5Q7DTnY7urkz0P8tD74d8dH4+jI53h9HeewSv&#10;u4rRW8tDf0gz+sKOoSewBb1qZ9Az6zLOz34AlxUdmLPpT8za/P9hltq/kLH5BWq4VYipYSGo0gPh&#10;9RyENXAR2uCPsOYQRJ6IRnhLNEKOxxD4xML/WCw4zbFgNcXBm+DHoz4ebvWJcCHwcapLhmNdGoFP&#10;GmxqU2BVmQjrKpLKeFiWx8C8NAoWpZEwKwqDyZFgGOb5Qy+XA+1MBnYluGBLlC02hVlCI9QcGgSf&#10;G4KMoBagD1U/XXrTiqrkqDD3QoWxB2sZu7GOuQfrWXsIdnZDjWQDyUbObqhzdtHREFZzBMgRQmcz&#10;dzu2cLdhK8k2MeRIWzOXVNGRDp2hszriLSwDwRaWtHkdPnQkt7GGVnaE2BEFz0LBw9IjV3mGHCMU&#10;oke0yiNpTV2IHmlVHmlvbUlrbUm7zyNrnodCDzXPI2VzS9KNHvEh5v+gZ1ToSR3yltTXGGH7Shw7&#10;kg8IjqGF9XdfSx4JO2O5liwPdMRv7MgDHXmxI091538aO0LwiGBH+CjgMPAIoDOQVeOHg2c5ybJx&#10;NHboLPmOntsRgoc5n6Bn3j9p8PjM+S+w538Hv0XfI2AxQc8ygp6VBD2blVChtxnNVlposdHBaQcD&#10;nHMxwRVPK1xnOOAOx4UfNv/zLtcVDwI8cD/IHQ9CPPAgzIOe76Fu+NwJd6GvNtMVn2hnXI+yx4Ug&#10;M7RG26KmgvzB/HszVr9rxZzXp7HwUR2W3qvDgmPnsV3pKbaq/QyWdx5qsmxwJtkQl3IscDXPGm0F&#10;tmgrtqUrPleKrXCpyAJnjxij5bABKnNsYOVyGoa7XkFvQw+2qT7BArXzmLGFoMe7ERMP8zCpsgbT&#10;EmqwPLoK6jll8GgswuEbR1D/OA8/vcjG254UdPUlks9E9PRn4P2Hw+j5eIgg6DC62wvR9aoE7yN4&#10;+KjdjA96x9Bvdhx960/h2cyLiJt9H9uUOzCXoGe25v/DDNVPSNj8FOWcCsRV+yCk0hURdQyE1bEQ&#10;Wkfw0+iPqONhCD8ejtBjEQg+GonAo9EIPB4H3+Y4MBpi4E1w6FkfB1deHJxrE+BCvd3VkAoHXjKs&#10;K2JhXxUPu6o42FZEw7osAlYl4bAsDoF5QSCM83xhmMuCfrY39ie7YEeMDbaEm0Mz1BSbQ02wKcgA&#10;6gF62OCnDTVqNoe9j0CHYIexE+tJVJm7oMbaRbCzExtJ1KlwdkKDZBNnpwhydhDkiECHu5XOdu7Q&#10;ao7kzSvpN3VEoTO0fSW8rSMZO+LtK8nzOpKxMxQ6QuwsptfTbem2FlXlmSflJXUJ15fFn5yQZ01d&#10;2gCzroJ8rS1JV5jlvc8jaYiZQo/IJWYKPeJvbknb3JIXPTr/zuj58XzKEDR8bRnpsU+JFR15Xjb/&#10;Uu2rL3EtWYgdWavmIw0mS2tfyWphSarq/B3VHVHsiK6g/x3YUVMYgh36b2XkS4oGj1hlR4gd6qAg&#10;dV+Hxs6KQezQWSpAz2KSRd/RLSwheJjzCHrm/hPes/8Bn1n/Bdbcb+kvOwo9IUunIEJZERkay1Gm&#10;vQlNFvtw3Fobp+0NcN7JFJfdLHHNyw63WQQ6bNcheeBPsBPkwUcPyf1Qd7ricyeMYCfcGbdIqLe6&#10;2sJscSHQDJdCLVBz2A/OD+qw/v11LOq6AMWnxzD1pwbMOX0GW9c9xpaVv8HLrRSlua44laCPS1kW&#10;aM2zQdsRgp5CO7QWEvgUEvgUWeF8vilOHNRDdaYZXAPrYKL1FPpqvdi54TmWaV7FzB0nMTm+CTMb&#10;eZhXVIsZDnVY61EL55YS+N8sxKG7+eh8n0OSjb53aejtS0JvbzLe92Tic3se+XkOet4dRF9/Afp6&#10;StDfWIFPdvX4pHkUH1cfx4dpp/D2h/OIUbyNTSteYo7GR7raM239ezA3P0YWpxQJ1Z4Iq3RGdJ03&#10;Ing+CK0hCOKxEN7kTxJEt7uCm0IQ1BxO4BMFf4IfVkMkfOqi4F0XTeATC/f6eLg3UEPOyXCpS4R9&#10;ZTQcKmPgUEV9RsK+PBy2pSGwKQ6CZaE/zPO5MD3EgnGOD/TSXLEnzgbbI8ywNcyYxAhbgvWxKUAb&#10;Gn77oU7N5nD20MhRZW6HGmM7NpBPdRYJezs0SDaRaFLhbMNmkqHI2UJnO53N2MHVxE6upoz5HOGD&#10;n7JndIZDZ62Uqs7qIdeTjSVUdSjkDIXO4ICyeFVHFDvUDA/V0hK2tRwEz03wqzz8ttaQuzySqjzi&#10;szyS1tTlGWAWv80j+taWeGtrpFV1aegRPUoohh7hUUJJm1ujQY/wMOF/0CNAD1MMD19PJsjewOJK&#10;v6kjcftKWlXHR+F/bgNrpKrOaK4lix8RlFXVkTWvI44dacPK8hwZlFbdkWcra5vCcPCMsbIjxM7A&#10;38rIlxSNHnHsCMBD3dcRre5Q2KGzZNwAeNgLv6NbWELwMOcQ9Mwm6JlJ0DOToGfOt3RJO2DhBAQv&#10;nozIFTP46DmwCc3mWjhuSdBjS9DjSNDjYolWDxvc8HbAHSaBD4uAh+WGe2w3Gj0PAz3xMNgTD4I9&#10;+IPNIvChnqy4EeaIa6F2uBhgjvMBpuBlMsC9Xg7VvutY0nUZis9aMOnXRsy9chqbd/6OzRt+gxur&#10;BgUFTJyOM8DFdHNczbVG22GCnnxbuuJz5Yg1DZ+LR8xxKtcAtalG8A0tgIXWb9BX7cWeza+gbHod&#10;ioktmMxrwrSyBihm1GNKZh3m+/Fge60UPi8LkfLiCD58zsW7j9no6c1CV3caevqS8eF9Gj71Z6P/&#10;Qxb6PuWg/8/DeP+5CH2/F+NjajU+Ozfg895mfJpwAk/Hn0PQ9JtQU3qGuer9mLvpI0FPH7w0HyGT&#10;U4TkGndEVTkhppZ81noivIYgqNYHEQ1cRDYHIKwpACGNgQQ/IfSQc9DRSPg1RoJD4MOqj6KrPl50&#10;1SceHvUJdOWHesDUsSKcJAxOJNTbXnYlgbAt9odtkS+sj3BgkceE+SEfGGe64UCCDXZHmmJHmCGJ&#10;AbaF6GJL4AFs9t9H383R4OzCRhaFna3YyNgKdfKpwdpGsLOVYGcrNpNsocLZgq0k20i20yHI4QxC&#10;Zyd3E3YJMvxo4PDDgZJaV9rDriUPPyIoaQPLaBh0ZM3rDMeOtaCNNYgdPnjsBsAzuKLuSh+hnf7X&#10;qjwjXWCWNcAsrbWloTC21pasIWaqtTVG9NgoSH9s9D/oIf+cJehhieHh64qkoWTZ15LHtG4uq301&#10;mpfNx3otWZ7BZFkbWPJUdqRVdEQjXt2RBB5dBengkaeVJQ08WxVG3soSndkRre6oKkjGjnDgcA0/&#10;NHZEqjtC8HCVxg8FzxJBFo8bAA97AUHP/G8HwMOcTdAzk6BnBkHPjP8Ce/Z38Jv3PQIWEPQsmowo&#10;pZnIVFdC+X5NNJtqocVSB2ftjXHRyRyXnS1x1dUa1zzscNvHGfeYBDwEPffZ7njoR8Dj70nDh6r4&#10;0K2uUH7FhzpeeDvUmYbP9RB7+tHSc74maEhyR/S5fKh1tWJp5xXMenYS039rxKLrJ6Fp+Bs0dz6C&#10;fWgzciqDcDqWoCeNoCeboOeQLQ2fa0fscDXfBlcLCHryzXE6xwB1KQaITUiGjfYD6K3vwb5Nr7HO&#10;9B4UG1sw9dBRTMtuwpS6eky4UYtJ1bWwe1QKzpsiZHQcwaePuXj/Pgv9BD29PWno60siP0/Gpz8z&#10;0PchFb0f0gl6yH/nzyPo7c9Hz+EKvOPw8C/zRvw57Th++f5HhEy7hk3L/8B89V7M3/Qeiuu74ar5&#10;C9I4BUitcUVMlQNia1wIfNwIfDwQyfNCdD0LsUf9EdXsj/BGgh8Cn9DmELrdFdQcQd/04VL4aYwm&#10;8InmV33qYug3vJwrQuFUHkISTH4cApeKYDiW+MOhiAv7Ig7sCliwyWfAOs8blrnu0E+2hVa0CXaH&#10;62NXmB52hmhje9B+bPXfiy3UNWTODgKcbdBgboEGYzM2MTdDk7UFm1mbCXY2YyvJNrYmwY4mgY4m&#10;gQ6VTdhJsosKVwO7BdnDVacju5oz/EkIcejoD3kaYnAgWfL2laT21XKxqs7grI4QO0LoCCOOHVHw&#10;OA5UeWbKX+URP0boqiC7yiPrNo+k1tZIq+rSWlvS5nlkDDFzvx+8xCxpXV3WYUJZL6z/m6MnmQbD&#10;1xyZBwS/1IOfI0Hnf/NasngLSxJ0ZK2cS5rXEa/qSHtCQhZ4ZG1mfambO3IMKUur7IhiR3gqXhJ2&#10;qIOCVGjwiGCHzqJxA+BhzyPomfftAHiYM7+hseOtSNCjSNAzi6Bn7vcInD8RwQsnI1ppFrI2rkD5&#10;PoIeEy2cstLHBUczGjxXnK1ICHrcCHq8CXoYBDxMd9xnEeBwPfDA14OGDzXfQ8MnhL/KTt3wuR3i&#10;jNthzvRDpZf8LHCWbYzmaCdkNqdD7fUVLH97FXOencaM35qw+GYLNFx/gabdI5hmn0Z8YwxORRP0&#10;pBD0ZNmgLZeAJ88O1/Pt6VZX6xEbXMqzwOlsAzSm6iEnNwj2htehu74LB9a+hca2XzGr+BQUw1sw&#10;vbgZk/+oww+dNRj/ogoOnSUIfF2EnFdH8P4d1cLKwod3GfjQl4L+ngS8603Ap09p6CGf3X2J6P9I&#10;/rNPh9D76SDaD5ahy70Gn/Xq8UHxKE7/cAbe065CffkjLNLoxqJN/Zi5vhOWmj8jlpuP9BpnxFXZ&#10;Ir7GEfE8V8Tx3BHD80BMvQ8SjvkS+PghqskPEY1+dLsr/GgowU8YgprC4N9E8NMcRVd9GHWR8OZF&#10;wqMmHK6VwXCtCIJLeSBcSdwqAuFS4gvnYg4cC1lwKGDAPt8b9oc9YZfnDpM0W+jEGGNvuC72hOlg&#10;T8gB7Arahx3+u7GN2rKiWlZUVYepSaKBzSRbWZvobGNvwna2BnYIspNDRZ1gRx27SfZw1AXQ2Yi9&#10;JPu4G6DF3TDsYODgfI7oarloNUdF5jCy+ECysQA5ogPJFHTMJEJHUlVnsIUlqbIjxI4QPKJVHuGj&#10;ot4C8IhvbA27yyNPlUdSa0uIHtEBZiF6RtPaotAjXFUXtraEj4zKe4n5++HPT8ja3JJ0mPA/6BH7&#10;59z5JD4YvtaMdlbnr1xLFkeOpBaWePvqf+tasqSKjvhDoLJaWOLQGc1VZWlHBkd7d+cvrKBLrO6I&#10;VnaE4BF+OVFZqSARO9xl/Ihjh7OQZME4ekCZAg977nd0C4sGz6xvwJjxTxo73tP+Acb0f4Izcxz8&#10;5/6AwHkTEbJgCmKUZiN7ozIq9m1Gs7EWTlsRbDiY47KjJZ0rTgQ9rna44+WC+z4EOwwPOhR87nME&#10;+PHzoOFD3fC54+9CX26+FeiEm8GOuB5kTz9ceoZhiGNB1igsi4b6i4tQ7mzD3Oc/YsqvTVC82wK1&#10;xIfQKPwV2ucuIOhkCk5FGuB8oimuppN/fw4BT549buQ74Fq+HZ0reVY4m22Mo+n6OHzQHfYmF6Cj&#10;9gY6q7qwfc1TLGJehOLRFkx61ogJvXWY8KoO4z5XQfdDKRy7ihH1tgAv+nPw9EMuOt5R7a1kdL+J&#10;Q19nHN73J6K7Kwbd3bF49yEVn/47B/2fs/G6phDtzpXoUqnDq2+b4T3hNJQVCd5WPMJSjS4s2dSL&#10;2eveQEvzIYK4h5FFYafSConVdkjiOSGB54JYCj/1Xkg8ykbCUQ5im7mIbuIOVH1CGgIQ3BiMkOZw&#10;esjZtzEcnPpwMHlh8KoOhntFADwrA+FR4U/iR7/t5V7GhVsJCy6FPnA64gXHfA84HnanY5lpB4M4&#10;Y+wP18a+0P3YG7IPe4L2YFfATuz020YPHlOVnK0sDWxhbsRWkm0sdWwn2cFWx072Rjq7SHZzqGwg&#10;2NmAvST7qNDQUSNRpbOfqyqhZTX0YKDeCFtX4sPI0javzESqOuKtK+ntq6HzOuJtLFHsUIPLwlfU&#10;RYeXvejr+pMk3+WR98kJedbU5W1tCb935LnCLOk+j6RLzBR6xC4xS9rc+g96xoqec0lD0fA15n9r&#10;+2osszpfYvvqr7SvZFV0xNtXkqo6Y7mq/CVu7ox1bkcUPOKVHSF4VgqirMAHjxh2uEtJloyXCzys&#10;2d/S4GHOIOhRJOiZTtAzhaBn2j/BnTEeAXMmIGjuJITOn4q4FXORu3EVKvYS9BgS9Fga4IKdGcGO&#10;Fa4S8FxxJOhwssNtD2fc93bHQ4YnfmJ44SHLEw855Me+XvjJn/w8wBMPAgl8/F1x29+Zhs8Nf4IU&#10;fzv6Da9zTBOc9LNARbY/tj8+i7XdN7Do1UVM/+0YFH9qgcqFO1C/9gt2/9IKxqVcnIgywvkE8utI&#10;s0JbFkHPQYKePAe61dVKcuWgFc5nm+J4mj7KMq3gYt4CvY3t0FvZjT0qr7DcrRVTrx/F9x95mNBZ&#10;j8l3GjHufTW295fDsb8E6e8K8KTvIM6/P4hb73LwrJOg51U0ejsIdLoT0NdFANQTT7e7/vxXFj79&#10;KwfPc4pwX7sSrUt5ODq5EVHTWqA66zJBz69YrvEGywh85q5rx67N9+HHPYRsgp2EcjMkVVsjqdae&#10;hk9inQuSGj2Q3OyDxGYGYhsYiKpnIrqRQ1d9whv8ENYUSFd9QprD6EvOvvWhYPNC4FMdCC+CHO9K&#10;kgpf+FCp9IV3OQdeZUx4lPjArdALbgUecCdxPeIG+2w7mCQYQyd8Pw6E7sX+0D3QCt6FvQHbsduP&#10;evJBk25VbWdtxHamGrYz1LCDfO5kqRHoqGE3yR6SvVQ4agQ6qnS0OOsJcPg5QGcdtAUZPpejMqya&#10;I+tg4PD5HOnDyMPXzEeGjp2Eqg4fOXOHYIcPHmFb6y9UeVwUxlblGelF9dG0tkTRIz7PI7zE/H8E&#10;PTv+D+Dl70fP2aThcy9fW/4O6Eg7IDia7StJczpjvZQsa/tqLKvm4tCRVdGR1MYa61Xlv/Iw6Gha&#10;WZKqO2KtLHHwUH8rk4QdOosF6BFgh878cQPgYc/5jgYPa9a3dFuLRs90gp5pAvRM/Sc4iuPgP+uH&#10;AfTEr5iHnA0rUb5bk48eCwOcszHBZXtLtDra0KHR4+aMe55ueOjDR89PLBKOF3729cbP/t4DbS7q&#10;hg91wJCGTwAfPq2+NrjAMsNpjhmqEr2x5+cTUO26gSXtl6H4qAWKv7Rg9c+3oP7TL9jy9AacrhWg&#10;McYMZ2NNcTnZEm0ZtrieY0/D59pBOxo+V3IJerJMcTLNADVphvBw4MFgyzOCnh5orenAGtPbUGxr&#10;wYTP9ZjY2YBJtxvxXU8VFvZVQPN9GVw/FqHxXT6OvTuEO33ZeEeJbLUAACAASURBVNWRhO4XBD3t&#10;sfjYk4wPPUl415OAD++S8PlTBt515qL7xBG8SS/BTadKxM6ph93ko1gx8yLmKf+CFRodUCLwmb/u&#10;JXZvvgN/bg5yCXaSK0yQWmOF1FpbpNY5IK3BBelNHkht8kRigwdi6zwRU+dF8MNETBOBTyMXkU3+&#10;iGgOJPgJQlB9IPzrAsGtDaTf8GIS5DAruWBWcMgnBywSZgULPmU+8C7xhFeRBzwL3eBF4nHEBU65&#10;trBIMoJ+hBZ0w/ZAJ3QXDgTvgFbgVuzz18ReauiYalmxNmAncz12MtZhN/ncw1qPvVTY67GPRIsK&#10;Zx32C3KAI0TOWuiIRJerMmT4WNIAsjzQMROp5owMncUSB5KHz+nMF2tfzaUzCB1hZguemeA/NSG+&#10;os6v8kwAmwLPSNeXv3SVR9JBQklXmOWZ55E1xPyF0CPvILPoMxT/PuhhKXzVkXvz6kutmMu6kCzv&#10;5tVohpFHA52RkDNS20rSrI6kNtZosCO+hi5e3ZH2dISkVpYoeDYoyDe7s0ZhOHjEsEN/OZEMA8/i&#10;wdAVHgF2OPP4EYKHGlKmwMOa+e1AlYeq7lDY8Z5M0DNFBD1zJiFs/jTEK81H7oZVKN9F0GNA0GNO&#10;0GNtgku2Fmh14IPnupM9brsS9Hi44YGXBx89TBI2Hz0/+XnzW1wk9/zc6GoP1ea6HcCHzzU/O1xi&#10;W+BHAp/aKBfo3WmC+tsbUOpow5zHZzDz0Ukov7yODa9/gnrnbVjdLkVtojXORJNfRyL5daTZoC3T&#10;FteyCXhy7NCaa4MrOQQ9maY4lWqA+iQdsLxKYLz7EfSVe3Fg1Vuo7X2IWRdOYdJ7Ap43JA8aoNBd&#10;jZnvKrD+fSnMPxQh4X0BTvYdwv2eHLx8nYzup9E0fD73pOJzbyoNn/e9ifj4Pg2db3Lx/uFhfD5d&#10;gFtRpbBfxIPKpKOYPeMCFij/hFWb2qGs8RqL1j3HXs1bCOBk4mCVBVLKDZFRY44MnjUy6uyQ0eCE&#10;zCY3pDW60VWfuFqq5eWG2HovxDUyEdvEJvjh0lUfCj/UQcOgOn/41fqBW+MLbjUXnCo22JVMcEi4&#10;1GeFD9hlXmCWuINR5AqfQhc63kcc4XbQGjYphjCO2gf9sJ3QD90B3eBt0A7cjAP+Gtjvp07P4exl&#10;q2IPcy12M1Swl3zuY62FliD72WtxgApHBdqC6JBQwNHlroGeIPrc1XSGHwiUv5IzOIQsvm0leeNq&#10;+NbV8GFke5G21XDkDFZ0KOiIY4e/raUo5RChCHhGur4sT5VHdIBZ0m0e0daWpCvMkuZ5xO/z/I3o&#10;ER1kFl9Zp9Az0ivrwmrPzv8DePnb0XP+x6ShWPhaIw9yRmpZuSmMfDBQ1hDyl0LOlxhEHg10JFVz&#10;pEFnJOxI2swaaW5HVitrpLmdkWZ3RFtZouBRVhgKHsEdDYngWcTPQJVHAB7O3HED4KGGlCnwsGYQ&#10;9CjyqzwUeBiTCXom/YP+5EwXoGc2Hz0JAvRU7NqMo/r7ccbcEOetTHHJxgJX7a1p8Aygx52gx5Og&#10;x8drsNrD9aJbXNRQM4We+/7udKj5HqraczvQma72XOFQLS5T1Afbw6q1Bls6rmNV100senERc56c&#10;wfLOVqj++QBqH2/D5F4VytKccCrCGBfjzHE12ZoPnwxbtGXZojWboCfbChczzXE6xQBN8fsR5J8D&#10;S5370FfqhbZyJzQ3P8K8E2cwpbsBk9/WY9KTekzo52Hx+wrsfFcC63dFYL0rxJXuQ/i1Jxcv25PR&#10;+UckOp9E4uPbZPzZm4YP3Uno74zHu75kvOzLxTvqiYoLR3A0qATb5tdg4qRmTJp5HotWPoTKppdY&#10;pfESi9c9xT7N6whkp+FQpSlSS3WRWW2CbJ4lsutskFVvh6xGJ2Q0OiOp1gHx1dR2lxPieK6Ib6Dg&#10;w0BcE4vgh4PoJl9ENvohrMEXQTwu/GvYCCDxq2LCr9IH/lSqfMiPveBb7glOiStYRc4kTnSYRxzg&#10;ecgKjmmGMI/ZB6Ow7TAM2Qb94M3QC9wE3QB16Pip4QA1j0NQs4+5BnsZq6DFXI39LH4OkGizV0OH&#10;RJcjzCrokehzV8FgICthKMjI21VDB4+HP/8wvIpjNQQ5C0UqOYNVHGGkzecIM1jNGQ4dFwF0qLiJ&#10;gWegrSVYUefIWlEfTZVntK0t8VV1aU9PjIQe4RDzGNEj7YV1eY4TCltcFHpEW1x7BOj5Wqs9o0OP&#10;EAxfa6RBR55Nq9G8d/V3PQEx1js6I83mSJvPkQc6ugrDofMlX0KXdnNnhFfQZR0YlDqoLN7OkgIe&#10;Gj2i4BFgh7uQZMH4IRUeCjycOeMGwDOAHkWCnunf8Ks8UwTomUjQM+mf4E4fj4CZExA8ezLC5gnQ&#10;o0ZVevjoOWmij3OWJrhkTdBjx0fPNQc73HJxwj03Pnoeenny21wsfrWHanM95HrSa+zU/R4KPff8&#10;3fhtrgCCHj+CHrYVznqboJ5rCa8fi7HjZStUuu9geXsr5j05i8WvL2Hdp3tYS9Cjfb8WudmeaAkj&#10;AIs2xZVEK7Sl2uJ6Jvm1ZNnR8LmaZY1LmRY4m2qM5tj9iI1IgIPRdegv74WOUhe2qzzFkpqzmE5V&#10;eT7w8P3HWkz8Vz1WfajEzr5SaPcXw6a/CHc6D6K7Kxc9L5Px5lEkuh5Hoe9lHD51JuNDZxL63sSj&#10;j+Dn6bsceoPr+qXD8HcrwdzJ1fhhYhOmzTqHpavuY92m51it/gxL1v6O/ZtaEcJORn6lEdJLDiC7&#10;yhA5PDPk1lkip84a2Q12yG5yRCrPDonVtgQ+9oivdUJCHYFPvQfiG30Q38REbCOLbnlFNnIRVsdG&#10;cC0TQTUMBFX78FPljaBKTwRUuNPxLXEGt8gRvsWO8CtxBKfAFow8C7hm6MMmdg9MwrbCOHQzjII3&#10;wTBIHQYBG6Dnp0q3pbTZa7CfuRL7Gco4QD61WSuhQ6JLhb0SeiT6HCrKMBDEkKsMo4GsoGPMXTFi&#10;BUfSsw+SNqwGt6ykVXLE21WilRxp1ZzZAuCIImfmAHL4URzADtXS8hQ8Kj3Y1hJbURd+/4uvqMtb&#10;5RG2tiTd5hF9dkLWFeaRhpglvaw+RvTIe5xQ+Mo6NdcjaW1dVotLCJ+vLdsJekLlQs+ZpKHbSl9r&#10;xJEz2kc9ZW1ZyYOcsWxZfYmryKOt5EiazZFUyZGEHEnr5196BX0sN3fWKkiv7oyEHRHwUH13aeDh&#10;zh8/DDyc2eMGwMOe+R1d5WFNJ+iZ9s1AlYfCjveEf4A56Rtwp42H/4wfEDyLoGfuNCQqLcShDWtQ&#10;sXMLjuoR9Bjp4Zz5IHoo8Fx3sMdtZ2fcdXXFfXd3Gj2iba4HLA/+ULMfv+Jz328QPVSbi0LPVbY1&#10;znoag+djAnZDNnY+vgiVrjtY0XENC59fwKKXF7H2/V2ofLiDfb80IqnQD0dDCHqiCHoSKPSQX0cG&#10;QU+mHd3qas2yweUMS5xNoVbhtRAfEQxHo/PQXdpNZ/eyl1iafwlTnjbh+3c8jOuvxoTPdZj8oRqL&#10;+suxtr8EWwl8jnfn42XXIfS9SkPfkzj0PY1D77NYvHuVgP5XBDztJG8T8Zig59WfB3GsNR+2nGJM&#10;XlKOHybXY8bss1BadRfrNZ5AZeMTLF/7Kw5suoxQdiIKCHaySrVwsFofB2uNcZBnioMEPrn1Nsht&#10;sEUGzwYpNdZIrrFFMs8BCbWOBD/OBD/uSGz0RmIzkwCIhegGJiJ4DITWeCOk2hPBle4IrnJHCElw&#10;pRuCyp0RVOaMgFIHBJQ4IKjUEYHkx36F1mDnmcEjQw92cbtgFqYJ0xANmARvhEnQBhgFqMLAby30&#10;uWugy6GQswLaDCXoMklYStAj0ScxYCvBUBiOEoxIjElMqHCpLKdjSmLGFV8dl13BsZZrFkfyOvnQ&#10;AeSRqjhDW1aiyHEXIEcIHVHs8AeXpwy0tVii4BGt8gjBIzq8LF7lsVGQv8ozmtaWtHme/2H0iL+9&#10;JTrMLIoeSdUeSS2urzE75EbP6aSh7Z+vMX/H0w9fYvh4NC2rkYaP/86WlY6CfNCRZ2ZnJOxIa2WN&#10;ZlBZHDwqCtLX0EXBs0JBYnVnYNCQfDFJAw933vhh4OHMGjcAHvaM72jwsKYR9Ez9ZqDKw5hI0POD&#10;AD1TxyNAcQKCZxL0zJmGpOUEPWprUEnQc1xfG6eM9HHewhSXrS3RameDa/Z2uOHoQKPnDkHPPQF6&#10;Bqo9gtkeqs1FVXvuc91x35egx5egx9eFhs9NX0e0cWxx3ssU9V7GCCtLxJ7fzmJt112s7LiOhU8v&#10;YMGz81jTfxsq7+9gx+/HEVAVgcZgQ5wLN8GVOIKeZFtcT7dHW7otndYMgp50S5xLNsHxGG1kxLHg&#10;atYCnWWd0FvSg32LX2NFwjVMf3AM3/fzoPCuFhM/N+D7DzXY2lMKl65CGPUW40h3AX7uzCO4ycSH&#10;Z8nofxJP46f/Ofl8Hoee5zHoeRWHN/1ZeE7Qc+v1YSSXF2LmugpMnd6EOXPOQnnVbahp/I516n9g&#10;hcrP2LXpIgI4CSiqNkBO6V4cqtLBoRp95PGMcbjODHkNljhUb01XfTJqrZBK4JNSa4ukGjuCH0ck&#10;17sipckTKc3eNH6oeZ8oniciajwQUe2BsCo3EleEVbogtMIJoeWOJA4IKbWjE1pGfdoisNASvodN&#10;4JOpC+eEXbAK04B5yAaYB6vBLEgVpoHrYOy3hm5JUZUbCjm6jGXQYy4j2FkGAxJDKuxlMCIxZhPc&#10;cJbRMSUxo8KlspSOOYkFd2j1RtocjuRZnIXDgDNyFUfaXI5oFUe8mqMoAp3pA9DxoKEjrOzwqztC&#10;8AjbWmxZbS3R4eW/WuWR1draojC0tSULPeKbW5Le3BoFemRdZBaiRzjXI36VeTQtrl1faXYS9ITJ&#10;hZ5TSZLvz3xtkQScL4EcadUceedyRtuukvdA4FiqOdKgI44cceCIV3X+r2BHxpFBWcPKA+BZKhJB&#10;z30IdkTAQ6NHDDw0egTgYSt+R4OHNZWgZ8o3A1UexgQBeiYORU/4nOlIVlqEPDUVVO3aihYDHZw2&#10;NqDRc8XaCq22BD12drjp6DiIHg+qveWFn7296UrPzyxv/ML2wc8cb7raQ93uoeBDo4frQsOHRg/b&#10;Fhe8zNDkaYzkvAhoPTiFtZ13sfrNTSx+egnzHp/F6p5bUHl3B1uenIJXUxLqg4zwY4gRLsdYoi2R&#10;oCfVHtdS7dCWZourada4lGqB80mmaInRQX6iK7yseDiwogP6i3txYOFbqITdwYLrJzCjl4cJ7+ow&#10;8VMDJr2rgXVnMbI6jsCzuwgn3+bjxetcfHiRiY9Pk9H3Rxyd/qfx6H8WT1d9qHbX+94MtH/IwbNP&#10;h1B3pQDKeysxY8ZRzJ39I1atvIWNGo+gqv4IyioPoKlxARxuAkprDXCodDfyqw4gv0YXR3iGOFJn&#10;jPx6U+TVmeNgnQWyas2RXm2O1GpLGj9pdfZIb3BGOjXs3OxJ4yeh3oN/0bnGFdEkUdUuJM6IqHRE&#10;eLm9IHYIL7MlsaETVmKFkEIzBBw2AitbG+5JO2EXoQGrUFVYBq8nWQeLQBWY+q2CCdWW4ijRwDFg&#10;LIEBcwmMWEtgLIgJmx9TEjMOP+YkFlS4VBbDUhArrjy4WSCxRSUNOE7DNqtkVXHEKzmKEis5g8AR&#10;Rc4gdPiZPPCYtHBbix5eZktpa8mq8sg7yyOptSVrVV3eIWbh5tZo0SM4Tij+DIX4g6MjDTMLV9cp&#10;9EhrcYlXe4Qr7F9T5EfPyaThUPiaM9oLyH8ncka7Sv6/hRxZ0NmnMBw6kp6O+BLYkeetrL+KHXHw&#10;LFEYHDIkX0ri1Z2BzB0/DDzUsUEheNjTvqPBw5pC0DP5Gz54JpL8QNDzPUHPBIKeKQQ90ycgZMYU&#10;RMxRRIrSYhzesA7Vu7ahRV+HrvRcsDDjo8fGBm22trjp5IRbLgQwbm6450m1trzwi48PfmGQMH1o&#10;+FDVHgo9Dzge9MFCqtpDvcZ+m+uMW1wntLEIejzNcMzDGAfTAnDg9nGsfXuXwOcOlr24ivl/nKMH&#10;m1X670Dz+Tk4nspGfbAJzgQZ4lKUBdoSCHpS7OlQ8z1XUwl6ki3oA4YnY/RQlmANtl0JDqx5Bf1F&#10;vdBZ0IUNnIdYe/40VnTWYmIfQc/7eszoqYJrRzEOthfArasYP7fn4d3zLHx+koYPfySh71Ecen6N&#10;Qf/jeLx/logPL5PwoT0Jf3am4U1vJn79kIuKB0ewmVGOWXObMXcmQc+Km9BQ/w1qG3/BKpV72Ljx&#10;HNicBFQS9Bwu24nCai0U1eqgkKePAp4B8gl+8utMkMczRU6tKT3onF5livQaC7rlldnggKwmF2Q2&#10;uyGj2YOu/MTVOiOm2on+jK12JHFAdIUdIsusEVVuQ0I+6R9bkU8rRJaYI6zQBMH5BvDNOQDvlB1w&#10;ilKHXdh62ISshXXwGlgFroKFvzLdjqIqNyasxTBiLIQxcyH58SKYkphRYS+EOXsRLKhwqCyEJYkV&#10;FS4/1nQWwIa7YNjhP9EBY0nbVA7DBo1ni2TWAHBEKzjDZ3EUByKs4LiLAMdDpF0lDAUcYYTIEUJH&#10;mEHwiGxrCW/yiG9rSRpellblEV1TF63yCAeYJbW2JK2qyzpK+D+EHknDzKLokXSvR9oWl2i1Z48I&#10;fr6W7CLoCZcbPZKuCH+tGelWjqzB47EcBpRVyZFn+Fie5x7+6vDxSNAZqZojPq/zpbAzmiFlWc9H&#10;jLCGPlJ1Z+ALaaGCVPBw54wfBh7OjHF88EwXQ8+kb/jgmSBAj8I/wJrwLf1lFjCNj57IOTOQtmIp&#10;jmxYj5qd29GiR9BjSNBjboar1tY0eETRQ1V5Hnh70+j5iar0eHvxN7mYBDxMT/5Aswh8hNUeCj5t&#10;TD56WjxMUBDHgnZbE9a9uQu1nodQbr+OeY/OYuXbG1DpvYMNLy/C6EIBeKHm+DHIGJcizNEaZ4Nr&#10;SXa4lmyHthRbeqPrcpIlLiSY4XS0AWpiTeDnfBA6Gk9gQKFnfhc2mf2GrbU/Qr2jGhO7avEDgc+c&#10;zkqYtxeD+boIat1lKG7Px29PstD3eyo+PErCu98S0PkwkobP+yeJ+PQyBX92pOHPN2l40ZWOY+9z&#10;EfimADuayzBrhQA9y29CXe1XbFD9GatX38Ym1R/hy4hDdbUejpRuR3H1PpTyDqCEp4Mini4KavXo&#10;qk9+nTHyao2RU2OELAKfjCoTZNZaIKfeFrlNjshpdkZmkytS6pyQUGNPDzwn1FAbX3Z0YiusEV1m&#10;gZhyS8QKEkd/WiC61BSRhUYIPayLgBwtsNN2wj1WHU7h6+AQqgK74FWwDVgBa38luh1FVWzMCW5M&#10;mfNhypgHM/JpzloACyrsBbAksaLCmU/HmsSGQyFnPh1bQexI7AVx4M7jR2xVXHz+Rrw95SJjDmek&#10;WZxB4EwTwc1gFWc4cIQZCh2G4EFp4SPSQ+Z4xG/yiIJH2NYSfo9/ySqPcIBZ0jzPX0GP6BMUouiZ&#10;qDAieiRtcEma65G0ui5roFkUPl9TdsuNnhNJwzeVvsbI+5aVPDM5sjasRlvJkfWAp6wNq9EOH4si&#10;R1tB/paVpEqOJOCItrC+xIDyaK4pj/BellTwLFcYXt1ZojCsukOvkVIhX0gD4Jk7iB3ubH5EsUPd&#10;3KFW0IXgYU/9jgYPa9K3dCtLWOVhfE/QM56g5weCnkkEPVMnIHj6ZETOJuhRGkTPCT1dnDY0wAUz&#10;gh4bfmurjWpvOTvjNlXlEaDnoY8PHlAVH8+hsz3CFheFHqrNdYftwg+Bzw22Ay55WeCkmzF4YZ4w&#10;vlSHDR13od73C9a8uY1Fjy9i1Rs+eta3X8HetgpURdridKAJLoaZ42qMNV3todpcbUkEPUkEPQmW&#10;OB9nilNR+qiL1EOwdyr09/0Mg/l90J3Xja07H2N5/kVMaa/F+DcEPt08zOiugcXrMvgS+KzqroB7&#10;RxFanubg1aM0fPotBZ9+T0HPwxj0/BKDd78n4MPTJHx8nozPr1LR/yYDt7tzkdxegM3nCHqUmzFv&#10;xlmsWkrQs+4XbFj3E1RW3YGmxhn4+UajlqeNwtLNKKnchdKavSjj7UdZnQ5K6nRRXKePwjoCn1pD&#10;HKoxQE61IbKoLa9aUxxssEZeswMONhP4NDoio94BKfSmlw0Sq0iqrcmnNRIqKOSYIb7cHEmVFkiu&#10;tKQ/E8pNEVtiiKgCPYTnHUBI7l74Z+yAT4I63CLXwjlsNRyDlWEfqARb/6WwoR7g5C6EJYtAhzGH&#10;jgVzDvn5XFiRWFNhz4UNFc5c2ApiT4UrzBwCHH4cReLEHY4ayWviI8Nm6PzN9CHtKVktKum4GQoc&#10;pgh0Bh6SFg4ucyWAR7ytJfzuF29ryTPLI7qmLunZCWmtLUnzPJI2tyQdJvwb0CNpmFnSvR5JhwrF&#10;qz1fY/YQ9ETIjR7RqsjXlrEOHo80fGylMPKWlbnCyC2rv/tezmhbVvsURm5Zic/piEJnNJWd0VxS&#10;HsVL6F+qlTUAngUKA1sV0sDDnSVAjwh4ONPGDYCHPYWgZzJBz0QBegRVHoYCQc+4f4D5/TfgThyP&#10;gCkEPdP46ElXWoaCDaqo3bkDJ/X0cMbQEBfJ/2lbbW1xzcEBrfbUnR4n3HJ1xR2CnntUpYfkvgA9&#10;1Ao7tcklhI/weQrqJfY7LAF6OAQ9LAdc9rTEKVdjNAc4w/xMJdRf3oZG369Y13kPix9fois+a7pu&#10;Q6W9Fdtv8lAe44iTBD0XQsxwJcoKbXEEPAl2NHxaE2xo9FyINcPpSAM0hmkjwi8Gxma3oD+3F3pz&#10;e7Br/QssT23FxBf1mPimFvM6qjCjqxa6HRXwfVUMgzdlCGgvxPGnuXjxKIOgJw0fHmeg/+cE9P4c&#10;i3ePEvDxSTI+PEnC55ep+Pw6Ay+7clDXlQ/9e2WYrdFEz/SsXnwL6iq/QG3NQ6xZcRvq6qfBIeip&#10;IcgpLtmE8qodKK/Zjco6LVQ2aKO8Tpuu+hTz9FBIkl+jh7wafeRW6SGX4Iea98lvtsXhZnscarJD&#10;dr0t0mutkVJtRSeVJK3GEqlVFHTMkFxhirQqc6RRs0GVpkgqM0JCiT7iCnURnX8A4Qf3IChzOzhJ&#10;6vCKUoFb2Eq4hCjBKXAZHPyXwI6as+HOp3FjyZhFx5o5CzYsKrNhS4U9G3Yk9pzBOJA4coWZRcdp&#10;IDPhTEcSbvhxk7AmLgk3Q+dvhs/gyIMchlTkTBiKHJFwhDM8ohUe0baW6G01SVUe4ff4SFUeXYXh&#10;VR7RAWbxrS1Z8zzSNrf+BvSIDzOLXmaWNdcj6Tqz8FkKIXr2faXZKzd6WpKGH9f72vIlZnLkmcsZ&#10;64bVWG/ljDSTI62SI+9cjvhsjjTo7BDLaNpYso4LShpSHun5iJFaWaOp7ixQGAIe6stoADtzBrFD&#10;Z+b4YeAZQA8BD3vyd3SVh0bPhG8GqjyM8QQ93xH0KIihZ9YMpC0n6FEbRM+PRka4ZGlJV3iuOTqi&#10;jaCH+rxJ0HOboOeulxfuCTKAHirefPhQba6HbD567rJcB+Bzg0HQ42GJ087GaGHZwuZYMTY9vQ6N&#10;3l+h1vUQSx5fhtKLNqx+cwtrXl/DpruNKEh0x/EAU5wj8LkSQdATY8uHTzxBT7wNrsRb4WKsOc5E&#10;GqI5+ADiwkNg5XwJenN66Oxd2o7Vobfo972mvq3HqleVmPW2FltfV8DzRTFYBD61z/Jx948cvPk1&#10;HR9/plpc6fjwSzL6f4rH+98S8elxCj3r86+X6fjv15l415mDc72HYfi0FLOMGzB3MUHPQoKe1QQ9&#10;Kx9i9dJb2KB2GiwuQU/tfpQUa6Cychuqanaium4vqusJfHhaKKulqj7aKK3TRVGtLo7U6PK3vAh8&#10;8nkmKGiyREGzDfIarZDDs0QmNe9DpdZC8GNzZFSbIb3SBGkVxnRrjEp6pRFSyw2QXKKLpGIdxBfs&#10;R9ShXQjN3AL/FHUwo9fAM3wF3EKWwSVwCZwDFsKRGiDmzqVRY8OcCWuGImyZM2DH4seeNRP27Jlw&#10;IHHk8OMkiPMAbmbQcRmIIlxJ3LhDZ24kt6RGrtxIgo33mGAzHDds3+/pcEQjBp4hV5fF21riN3m+&#10;VJVHHD2irS1J93nEh5jFHxodI3rkXVuXNswsaXVdVovra4YPhZ5IudBzPGk4Gr62jNSyGs0K+ViR&#10;M5rnHUbbshqpivOlkLNTYXg1Rxw6o63syFPdkfQw6FhW0KWsoUua3RmCHZEvIvHqDoUdOjPGDwMP&#10;Z+q4gSoPe5IIen74hg8eBZJxBD3fEvSMJ+iZQNAzmaBnKkHPTIKeZUtxZP161O7YgRO6ujhjbIxL&#10;VlZ0haeNqvQIcoOg5xZBz20CnTskFHruU/AhoVtc3p6D8z0sT/oV9ntMN9xlEiyxnHHdxx6X3S1x&#10;xskIpz0t4MLLw9ZHV6HR8ys2dP+EZY+vQuk5QU/HLZIbUH1wHDkZbDQFmOGsnzEuh1miNcqGhk9r&#10;rC0943MllqAnxhxnI41xNHA/UmM5cGSdgM7cLujN7oHWrA6s87qH2TdOYdrbRii/rMLMjhqsbK+E&#10;7vMSeBH43PzjEJ49ykHnw1S8v0eQ81MKPv6UjHcPE/Dh1yS63fXx92T8v5eZ+H/tmfjckY1LPXnY&#10;21GKGd4EPSsIeuYT9Kwk6FnxgK76rN9wmvwhHIPq2gMoLdRAVcVW1FTvQG3tbtTy9qCat5fAh6Ru&#10;Pyoo+PC0UVRzAPlV+5FfrUMPOxc1mqKIwOdwvRlya02RXUNSa0YAZE63wLKqjZFZZYTMSkOkl+sj&#10;o8IAmRX6dDLK9ZBepovUEm0kFe5F7KEdCM/URHDqBnBjV4MRsRyeIYvhFrgQbgHz4ew3h67OOLAJ&#10;cJiKsGNMJZ/TCHamw4HEkcSJzY8zR5FkOlzIpyuHDxtX7nQ6bgOZRsedxIM7bWDORnxjShJsZONG&#10;MnCYUttTEwZmcoZUcAZQM4gbjvjD0Zyh4Bl4TFR8PV3Suy1zBwAAIABJREFUtpbo8LK8VZ6xtLZE&#10;v7ukXWIWX1cXvcYs/sL6GNAja4NL9B0uaxH0iG9xSRto/hqzT270HEsaXhH52iI+jyPv4PFYrh6P&#10;dcNKnnaVEDmiFR15Bo9HO5sjq2UlDhxx5MgzszPSG1lfCjsyjgzKxM58hWHYEWZIhUcEPFzF8cPA&#10;w5kyjq7wUOCh0UPAQ83uUK0sGjzjBej5hqBn3Df0l1jg5Ik0eqJmziToWUajp3r7dhzToVbWCXqs&#10;rXHVzg5XCXauEvxcoao9zs644eaGm+7udMWHanMNoseLRg+1yUW9wv6A4YH7TIIehhvusdxwh+mC&#10;694EPW6WOOtojFMEPuyy/5+7+wyL+tzWx//mv5Oo2LuJSUwssUYj2KU3hagoKlWQpnQQ7L0iSm/S&#10;O0PvRelV7GI39iRqkp2mJvvsc97d//U8M0PGLzPDgJq9+b24r4GhnFxnw/BxrfWsJwQGHXVY8PwG&#10;5v9wHVPvtWLqg1bM+u48Zn3bjrkdFQiJ3oG8retxxpfQs4vQs88arQdtOXzYjE/DAQvUHyD07CX0&#10;+BsjJGAzXHaIYDzxe44e41HfQ93uKsZXn+b3bw18IsLg77Ix4kkWPnycjq8epyL9Tgyq7kSj42oQ&#10;/nn+KF5cCcQvl47il8uEno4APufz8vYJ/Ot+CP58EIwXhJ+mZ5Ew/S4JY30IPdMIPePPYcHUG1Cf&#10;chUzPzuHGUsq4bzzENKyTZB8agHSk5dAlK6N7Cwd5Ih0kZ2jRyDSQwaDj8gQKZRkkTHiMwwRl0mP&#10;IhMk5K5EEsEnjh1x5ye91iCKEpNrjsgsM94Gi8hYifCMFQhNNUFomgnCKOEs6ab87eBkI5yI18OR&#10;qKXYH7oAe06qY+uRmfDZNwXuOydg87aPsWnreDj7jePtJgaajV4jYOcxDPaeI/jbDpI4erOMJOgQ&#10;aHxG8Lj4iGHj4juCcCOb4TybJZFfrRkuwIw80MifuelauekONmqvw0YZcGSyRbalxcCjqK0lHW2Q&#10;N7ysapVHdjePvCqPolNb0taWdIhZ9jXqLaJni5oYPt2hRzjXI9zXI9viElZ7ZG9e76vw6Rl65KGh&#10;r8Ra7c335PynBo9lkSNsWSmr5KhywqonlRx5wFGEnDcZUO4OO8pmdrqb25GHHQVzO13A89Ff4eAR&#10;YIddH8EiBI/PMBn0DOnHT2h5DfyAt7Kk4HHv9w8xevq9z1/Atg0dgp3Dh3P0nJg0CacYerS1UfL1&#10;1xw9tRaECWtrNEjg08jwY2+PVkdHnCX0nJO0uS6yig8bbqZHfprL3ZW3uBh6OHw8xNWe8+4OaHMl&#10;PDlbosbeHJV2q7Al7gQML5zB/KfXseinm5jxoB1T7xN6npzn8Jl9vQoHkg8hc6sFqrxXoXGnJVr2&#10;2qBlvw2v+DTtt0LjAUtCz3pU712DYv/liAjYCNd98TCc+wQrPvoJy0c9w/y11/FpYQ2GfVeAgY+z&#10;Mfq7HHxC6PnsYRpmPErDsbtxuHgrGs8vncTP5wg9lwPx26UA/H7lOF5eO4E/bgbhj9tBeHnrBH69&#10;F4xfH4Xh2veR2PNdHD5OycFHCysxY1w75k+5Do3JHbzqM31hFZy3HUF61tdIjl6AzERNiFIIPRk6&#10;yM3SI/joITubVX3E+EkT6ROQDJGUacBPeiWxClHO10gpMENSnhkS8lYjNtsM0aKV/DEmayWiM1cg&#10;KvNriiki000QnWGKKHqMTF+OyLRliEg1QliyAYLitXE8egmOhM/HgaC52HlsBvwOTILXrk/hvu0j&#10;uG4dh81+Y3l7iUHG0WsYHDyGwMFzCBw9h8LJayicWbyH8bj4DMMmSTaz+IrjyjP0tbhJoqj9JA8z&#10;ymZspK0oRaDpFjWKYCPFjTCydyrKO54ubGvJgke2raXKiS1VqjzdtbaE8zzyTm4J0cOOq8uiZ4Sa&#10;yugRHluXt5m5py0u2WpPX4wRoWe/SugpCugKh76U3mw8/m8YPO7tMXJl+3J6Ax1NNfnQkYcc2Sgb&#10;UFZ2IWhPZ3ZUaWUpquyoUt2RgkeyM4NXeMZ0BQ+7QoKDZ/hf4PEZ2r8TPN6D+/Eqj5faB7yVxcDj&#10;0Y/Q8wGh5z1Czwevo2fvmDEIZOiZOxdZOjocPeVmZjhDv7R1VlYcPY0S9DQSepo2bkSLkxPaCToX&#10;CD28zSXZ28OOr19zF8OHzfdcdnPBZXcXXPRwwnk3B5x1tUOzizVqHdaiasMq7Ig+hmVnKzHv+2tY&#10;/ONtzHpwHl/cbcHMx+fw5XcXMOtGNbyyg5C83RqVHitRt3Udmndbo3mvNa/4NO0j9OyzRMN+C9Ts&#10;MUepvwnij9jA93AYdFfcx4rxP8Jk5HMsNriNKdENGPMwF4Mf5eDDJ7mY/jATX32Tgrn3UxF6i9Bz&#10;g9BzOQS/XQjEn1eD8fLyCV7x4ekI5PB5cYPevksfexCK608isPN7Qk9zDsaZVmDa+DbM+/waND4n&#10;9Hx0DlO1quC4l+3pWYHkyAXIiNNEVpIWslMJPRl6yM0k+GTp8soPa3tlZlEIQGkEolSRAVKzjZGW&#10;a4L0gpVIyVuBpNyVfMcPm/thg8+xWSY4lbkcpzKW80f2fix/37gz0akGiEjSQWi8FoJOLcbxyPk4&#10;HDwH+45Px/aDE+G7+2N4bR8Hj61j4OYnvlCTQcbZawicPAbxOHsOhguL12Bs8h6Mzd5DeFx9xHFj&#10;8RXHvUsGw4NHcdupEzW+shn4Wny6RAloFABnS3e4kQWOogukpeCRbWvJntaSgkdeW0vZ9mXZKyfk&#10;VXmErS3hreryWltC9Mj+A0z2CgoheliVp4fokc71CNEj7x4uWfTIG2iWrfZItzT3tRgTeg6ohJ7C&#10;gK4nlfpSeroI8F0PHr/tE1a9GTyWN5OjCDqKqjlC4MgbTu7JaSxVsSN94ZC9J0sV7HRX3flYJoLq&#10;TueSMHoB6sTO6L+wI41shYeBh6NHAh7vQf14lUeIHo/334PbPyToUWPoGYpdI0Zg79ixYvSoqyNT&#10;VxfFpqYoW7UKp9euRQ2hp561tiToaSD0NBB6mhwc0Obs3Dnfwwea2TF2CkePmys/zcXQc8nNGRfd&#10;nHDBzRHtrvZodib02K9Fpc1KBATtw+qGYmg8uYolP97h6JlyuxkzH7Zj9rcXMetmLRyKo5G42x6V&#10;7itRu2UtmnZYoWWPDa/4SOHTsNcCtbvXoszPFKn712HnsaPQdr+Frz/5ASbDn0Nr/j3MONSCUfdy&#10;MPRRHsY8ycPn97Mw9W4qZt9NQfCNWNRcj8H9y2H49WIwfr8ait8vncQLgs/vl47zvOw4wfHz6hbh&#10;55sQtD6KgM3zRIz7JhfjrAk9E1qh8WkHNCYQesadwxeGVXA4fJQQQ2AJm4+MU0uRlUDoSdZBTiqB&#10;J00XOemEnnRCT7oWsjK0IBLpEn4obOYnxxAZucbIyDPh+EnOYSe9TJAgWo5ESnyWMV94GJdhxB8T&#10;s5YhgR5Ze4wlIdMQsWl6iCZoRcYvRdiphQiK1MCxkNk4FDgNuw59Dv/dH8Fn+xh4bx0FT/8RvL3E&#10;ELPZexBc6A89y2ZPloFw9aJ4D4QbfYzFneLhI4mvOJ5dMhBePIKWk9yBYUHlxkec7jDTJV5dIxcz&#10;8mAjG+Hl0crAI21rScEj29aSvs5LFxH2pMojvHaiu9aWoiHmd4AeL7W/bluXN8wsvHxU3iku4V1c&#10;8qo9fRE+PUOPvKV6fS2KgPN3Dx5LobNcTfWW1bsePFZlNkcRdBaqdYWOKhuUezuzo2plp6dDyoqq&#10;OzLgYZtRhdUddnWENK+BZ4g4UvB4q/Xj4PEa8AGf35GCx+M9Qs//R+h5/33+wsXQs3PkSI6eE5Mn&#10;I4bQk66jg0ITE5QSeioZeiwtUW9rK8YOpZHA00DgaXR05NUe2TbXFckxdtbikp7ouuxK6HEl9LgS&#10;elwJPZsJPU7WqNlgjgrLFTh1cCusK7Oh/ugKlv54F7Pun8ekm42Yfu8svnxyATNv1cOqMgmJ+5xx&#10;2sMMtb5r0bjNEi27bdC61xat+2x51YcNOLMj7WVbTJG5wwz7A/ZA5+gVmE54DpOhz6A74yFm+Z3H&#10;0Lt5GP64EMOeFGDIwxyM/CYds+6kYOe1WGR0xKDjUjh+uRCMHy+H4ufzJ/DbxZMEHoLPRTF8fr8S&#10;iJfXT+KnOyEoexQFzR9TMPJ5Dsa5E3qmtmHeJ9eg/vFVzBxD6FlRCcfjR5CesQKJwfOQGaMJUZw2&#10;shMIPUkEnhQCT4oOr/yIUrWRlUYgyqT3CT05OXrIztFHFuEng/DDh53Zfh+ZJIuMkJRliETWDsvQ&#10;p7cNkExvJ2XoISlTj97WR0KaDmKTNRGTsBiRsfMRGjUXJ8Jm4eiJqdh3eAK27R6HLdtHYsu2EfDx&#10;HwZvv6EElcEEGjW4evTjcfPsD3fPAXD3ongPgAfFk4f+8Pl0jbcgPoKoVJ1RghqllZruqjWK4i4n&#10;8i6Rlm1pyc7xCNtasnM80raW9HVd2fZlVas8wtaW7DyPcCmhED2yFWdV0SPZyiwdZlaGHnlLCuVt&#10;ZxbexaWs2tPXsozQc1Al9BQEyG/99KUoGzr+uzYe9/YOq3cxeKyomqOoZaWskiOc1VFlg/LfhR1F&#10;R9CF2BFWd+RgR5rXKjxS8AwX5zXwDBaHg2egBD0EHq/+H/CqDgePDHo8CD3sBMZWCXr2EHqOT5qE&#10;6Llzkaqlhbxly1CyciVHT7WVFeoIPfWsyiMBTxNhp4Www9JGaZdUe/gxdjbXw5YWslNd9PzlTS64&#10;vFkMn/ObHAhJdoQlG9TZrUOl5UrE7/aBTXEG5t6/Aq1/3sPsBxcx6Xojpt5txaxH5zHjVgOW1WYi&#10;7og7qr3MUUOp91uP5h3WaNlF8Nljyys+bMC5Zps5ynxMkUvwCTi6BUaxZ2E68SlMhj2H4YRvMXfj&#10;FQy/UYjhDwsx4tsiDHtcgPH3RdC9lQLHa/GIvRKNjvOheHn2JF6dD8bL9hP46UIQfiL4/HL+uHjW&#10;5+pJvLgRgqd3wlHwMAaaz1Mw/EcRxhwuw7RFrZj/8XVofNSBGSPbMdWyEs4Rx5CZvgqJJwg9EYSe&#10;GG2IYgk+8TrITSLYJBJyknSQlUToSSb0EFJyMnSRJ9JHLpv3EdHHROLKTwY9x057ZeQYITPXmCBk&#10;yOeAUjJ1kUxfwx7Z+6n0yJJGeEpJ10ZCyhLEJi5ETPx8RMbMRUj4LBw/+QUOHv4Uu/aMwdbtw+G/&#10;bRj8/Idgi99gXnnx9CboeLzP4+H5AY+nVz8eL4o3fVwaH54B8uMljq/3AMWI6QleVIWMPMQIISOM&#10;sguk5Z3UkjfHo2pbqyezPIqqPEL0COd55A0xy6LnY7Uu1eXeoEfa4pJFj7J9PfIuIBVWe4R7e/pa&#10;lhN6DqmEnvwA+VDoi1mj1rVdpUqr6m1vPP47B4/fpF0lr4qjCDiKWliKrovozYDym1Z2hK2s7io7&#10;UvCM/iscPALs+A4T5zXwDKIM7C8GD8uAfhw8Xv1eR487oWczoYc9StGzQ4KegMmTEUXoSSH05ErR&#10;Q7+0Zwg9NTY2qN2wAfWEHpYGR0c0OTujmcDTSuHVHnaEnQ01S+DDtzRLwio+lzY748ImR7S72HP0&#10;1NuvR5XlKsRtc4dVXjLmfnMJOj89gPqjq5jY0cDhM+NeO2bebcHC5gJEBvrhtPd61Hiao2GLBVp2&#10;2KBlJ2W3LW91Ne62RN2OdajwXYF87+UIPOoO4+xamMz4jre3lo16ikUrb+GjtiqMuFeEEY8JPY8K&#10;8On9HBjdSoNTRwJEF6Nx/1wY/jwbjD/PheBPgs/1y+G4czkUv5wLxM9tR/DqchD+6AjBP2+Eov5u&#10;JOy/T8Ton7MwOrsEU81bMe/Da1AfdxUzhrdjxooquAUegyh1FeKPqSMjdClEkQSeaIJOLKEnQQ+5&#10;iXq88pMVryVufUkqP9KZn2zCS1YGgYjN/bAwCOUaIJuSxQegWTtMBxlZ2pLo8PdF2bp8QDo9Qwsp&#10;KYuRmLgAcXHqiI6ejfDwmTh5cgqOHvkUewk927YNxTYCjz+BZ8uWQbzK4u3ZDx5u74nj/j483enn&#10;yYOFfr46Qz93nuL4eg54PR6CSJ5XufKiDC69BYwQMcJ0d5G0IvDItrWk4OmurcVew1Wt8shDj+xe&#10;se6GmN8BeqQLCpUNMwvRI2xxyRtollft6YsxURk9eQFdsdAX09sLOt/2xuN3PXisbPhY3t4cRdBZ&#10;oKa4XSWMoiPnyu7GUmWp4JtipydDytIXGWF1RwoeyZFRXuEZLgDPUHGE4OlED4HHu38/Dh6vD/5C&#10;D4OOmwQ97NGbfin9CT3bRozA7nHjXkNPDqGniKFn/XqcsbZGja0tau3sUCdFj5MTmlilZ9MmtFLO&#10;EmzOM/C4uYlPcknneySLC1m156KLE847O+Cskx1aHGzQYGfB0ZPh4wKHzDio374InR8fYMGT65jc&#10;0YRJHY2YdqcNM+62YlpbKU6E7UbFFmtUu69B4xZLtGy35fBp3WmLVoJP8y5r1G1fh0rflSj0WIaQ&#10;w05YXVyK5Usew2Q0oWfIU34dxaSKRoy6U4zh9wsw7H4+n/GZdDMN+teSITofjW/bwvCqLQR/tAXj&#10;9/NhqLgShZrLEfj23An83HIEf1wMwp9X2LbmULTcjoTPkwR89LMIY5pKMdWlFfM/vA710YSeIe2Y&#10;alOJTVEByEoxQ/wRdaQHL4EonNATqcPhkxOri5w4cVjbKzNOE6IEbV75yU3VQ16GPscPm/lhbS8R&#10;C4Emm6CTw6tAuvz9rEzxILQ0It4iY59PCErTRFryYiQnLEB8rAZORc1BVPgsBJ/4AgFHJmD/7rHY&#10;7j8UW7cMhr/PIPh5D+QzMD4EGk9X+tnZ/B5/ZPFy/QDebv1ei48b/ey5E3rcB6iUHgNGEV56ghlV&#10;UeOiJNJLpJWBp7s5HvZaL31dF96xJa/KI3tMXTjArKy1NUOt6zyPvOPqb4geabVHGXq6a3HJG2iW&#10;XkIqrfb0xZj2CD2yYOhreZNKzn/LxuO3MXjck3aVvOPlyoCjbFanu4tA3wQ7Ci4F7XZuR8GQslzs&#10;yO7IoBcdYXWHg2eIOK+BR00cKXi8+/Xj4GFhrSzW1mLocZWgx/Uf/4AX/VJuGTIEW4cPx86xY3GM&#10;0BNJ6Ekm9GQbG6OQ0FMuRc+GDaizt+epd3D4Cz0EmjaCzTkCzgUWepu1uS5L7+ViO3xYi4s+96Iz&#10;oceJ0ONA6LG3QeMGS5y2NEOu20ZsSo6G+vVz0PnhARZ9ewtTr7Vg0tVGTL3Zgul3WvH5uQocOXUY&#10;pVvtcMZ1NRp9CD3bCDsEn9Ydthw+TTus+cmuKp9VKHIzRvgBO1iXZcN47X0s//gZlg14yoeZp2ec&#10;xeibpRj2TQGGfpOPYXdyMPZ6GhZ3pCDpfAzut4XjRUsIXjadxC/tYSi5HI3TlyLwpJ3ebzqKV+dO&#10;4s+LwXjcEYbTt6Nx6GECJvxThLEdhJ4thJ6PrkNjJKFncDumeFfCJeM4oWcN4g+qI+3EYmSFaHXC&#10;JydaF7mn9Ag/BJhT2nzmJytWi1d+8lL0kZ9mgPx0g86BZ1EaoSadUJOhLZ79ySDYsLDnpEn76+2s&#10;VC2kJy1BWuJipMQtQGLMPMRGfoXosC8RGjgVxw9/hgO7xmG7L6HHh9DjRejxHMirLAwznpvoZ8eF&#10;0OPyPn/baxOhZ3O/1+KzmX72XAk9rgNUyjupwKiCFkWIUTWyFR55CwjlbV2WtrVk53gUtbWUVXlk&#10;T6gqW0gorfJI0SO83Fg4xCxEj/S16A3Qo2iYWbbaI7yAVLizR1jt+U8DprfoOawSenIDus629MX0&#10;ppIji503vaSzrwwe9wQ6cwXpCXZmqPVuqaAKl4KqjB15czuy0JFG5gVHWN3h4BksjhA8PgP6/wUe&#10;CXo8Ke6EHjdplYeyidCzidDjOYB9z6HwJ/TsGDMGRyZNQgShJ4nQk2VkhHxCTxn90lZZWaHa1hY1&#10;BB6WOkJPPaGnkSDTzKo8BJtzBJzz7JHAc056L5cEPazVxdBzycX5L/TYidFzxmI1Cpxt4RYbCo0r&#10;bdB+fh9LvruD6dfPYtKVRky53oxpt1rx2YXTOJB8EkU7nHDaxQwNXhZo8bdB27YNaNuxgcOncasl&#10;av3W8l0+hZuNEbnHGvZFiTDcchvLpzzF8n7PoPPlA3wZcQFjrpVh+N1CDLtbgJG3cvD51VSsuJKC&#10;6AtxuNoWiV8bg/F7XSB+JfycPR+JK+fD8VPbSXr+GF60BeLl+WB0XI1A7q0YRH4Tjyk/iDDuNqFn&#10;J6FnPKFnRAev9Hyxj9BTFIjsJELPPkJPwGJkniTYBBN8wnSQG6WHvGh95EbrITtKB5mRWsiM1kRO&#10;PD2fZICCFEPkpxogN1mPn/jKSibIpGjxsMFnaVg7TBq2B0j6HJsRSo9fgtS4RUg5tRCJ0fMQFz4X&#10;0cGEnoCpOHFoIg7u/BA7fIZhqyehx4PQ4z6QI8RnE6HHidDj+B5/ZPFy/oDH25l+zlzE8XHpzz/X&#10;d9MAxXGRhN7uNVx6ihQpVHobRRdJS68bUgYe2X08wjke9jovr60lPLGlqMqjyqktYWtL0cmtt4Qe&#10;eddRyNvXI0SPKtWeFX00X6uMnpyArmDoa1Fl6FgWOL3dkaMIOH/34HF37SplcznKKjnyqjnyZnV6&#10;g50v1FRbKqjKHVmKsPOhWvfYkQWP9IVG+mLD0DOsK3Z8B4kjBI9P//6StpY4DDweMuhxlaDHRYIe&#10;Dyl6Roz4Cz3q6kjW1kamBD2s0lNJ6DltY4PqDRtwxs4ONazFJYOeNoJNOwGnnT0ScKS7e6R3c7Ft&#10;zZcl8Lng5IizG+3QameLZjtr1FquRYWdJbaEBWLR+UZoPb3H0TPr5nlMvtKEKR3NmH6rDRMuVmNn&#10;JiFj12acdiL0eBJ6thB6/Ddw+LRuI/T4W6LOl9DjuQpFLsaI2bYerhmh0Au8hmVfPoVJv+fQm/YI&#10;6kevYuzVMoz8phjD7xB8buTg0ytpsLuQhPhzcTjXEolnDYSemuN41XASjwk+z9pC8aolCL/WE3qa&#10;A/FzexA6LoWh+FoUYm6dwszvM/HR7RJM3dWKBR/dgPqwq5gxlNBztAqbSgk9CeZI2KuBtKOLkXF8&#10;KTIDNSEK0kZeBIEnQg854bqEIPr/e5gmH3bOjdVDfiKhJ4nQk2xAANKHKF6bz/xkJRJ4kgg2idrI&#10;SdblGOJH4FN0+fudzyXp8M9JjyX0xBB6ohciKXI+4sPUEXNyNkKPTsXJg5NweMd47PQajq3ug+Hn&#10;OhB+mwdyfPg4E3ocCD0b3+OPLF4OhB5HQo8jgcdJHB+n/vxzfZ0HKI6TJPT2O8eKMrSoGkWXSQvB&#10;I7uAUDi4LG1rCcEj3Lys6I4t4TJC4Y3qsugRHspQFT2y25jfEXpkr6SQN9CsSrWnL2YFvb4eUQk9&#10;2QFdWz59MYpw09Ntx6qcqnpbG4//U4PH8io5QuDIG0gWQudNticrWiqo7DTWO8SO9MWGg2dwV/D4&#10;DhwgwI4kUvBQOHgobhL08CoPxZnQ48LQo8ZQNQx+hJ5tDD2TJyNCQwNJOjrINDZGgZkZyi0sOHqq&#10;CD2nZdHj7IxGwk0TYaaFUMPRI4GPtNXF5nsu03OXJTexX2ToYZuc7cXoaaHUMfRYrcP2E4eh1VKL&#10;pd/eheb332DOnUuYfLkJEy81YPpNhp4auOfGInWfB047mqHOdR0avSzR7GuN5i3WaNpihSY/K9T7&#10;rscZz9UocVmORN812BF7ENopF2A0/zuOHoOJT7Bg2w18eLkSY+6VYdQ3JRh+uwAjr2VB+2IKjrbH&#10;o6Y5Cg/rQ/Ci7iRe1QXh94YgvGoOwZ/NBKH643jRGIhfW0/i2flQtF2JxL6bsfj4SQZGXy/G1O2E&#10;nnE3oDG0A7NGnsf0oDNwrQpCbsI6JOzSQPqhJcg8pomsQC1kn9RBbiiBJ5SQEkpACdUWJ1xbXAGK&#10;1Ud+vCEKEgyRl6DPT3yx1hfDDx98jtNCTgIhJ1GSJF3xaTD6WGfi6X/LWE2+HygtajGSwxcgIUQD&#10;MSdmI/zIdAQfmIIjOz7GLi/6GXAdAv/Ng+C3aSCHh6/jAHjaEXrs3uOPnvbieNkTejb264yPQ//O&#10;+DoM6DY9gkZPsvEN0pPLpFUFj7CtJf1b8DarPMLWVnfzPIqOq0uvoBCiZ4SaQvQoOsEl2+KSPbre&#10;22pPX4VPz9AjC4a+mJ5sOlaGHFWHjt/GxuOeDh4r25PTk8FjVaEjr5qjbJmgcF5HWVVHlQ3KPT16&#10;ruREllzsyP6rimWoGn+h4RWeQa9jh0etK3q8WKTgoXDwSNCzmcLA40JxIvQ4E3rcJejZIkXPlCkc&#10;PYna2kgzpD+0K1eilFV6rK1x2tYWVYQeBp8aBwfUEXoaCDEMPgw9Zwk3rM11VjLfw4aapfBh1Z6L&#10;rPrDTnixe7sYetglphtsUGexDlXr12D/4X0wrqvCksd3oPPsAdS/uYpJFxsx4Vwtpt84i88u1sG2&#10;MBmnDvrijONq1LiYo9GT0ONjLYaPrxg+DD3VnmtQ4rwcaR6rcCR0G7ROt8LQ4AlMBj6H0aTvsMT/&#10;DsZfOo0xd8sw+m4pRt4uwohrOZh5MRVH2uJR3RSNWw3heFkfyvOqPhivGkPwsiEYv9UE0OMJvGg6&#10;id9agnD7XCgiOmLwycN0jL5SjGl+bVg4+iY0BhN6RhN6wqvhVh2MvPj1iN+hjtT9i5BxeCmyjhF6&#10;ThB6gvSQG0zwCdaFKJggE0zoCdHm1Z/8GAMUxBJ64gyRH2eA7FP08RgtPvvDTn5lndLiA9AMRCy5&#10;8XrigehTkiPx9Dl8TihaE5n0dWkRS5ASuhAJQRo4dXwOIg7PQMj+L3B02yfY7TES2zYNxVbnwfB3&#10;Ivg4DoTvxgHw2vABPGwIPbYEng3isOe87fp1xseOfgbtxfG1H6A89D3fCUbeND25TFre0XTp4LLw&#10;mglFbS3ZzcvKqjzSE1vdVXmUHVWXN8TcE/QMV3twGe0hAAAgAElEQVQn6OlJtacvZqXK6BEFdEVD&#10;X0pPZnFUOVX1d5ys6uk8zpsOHvekXaVsIFnV/Tqyv/w9PYmlymks2fKwnF07KmFHCp6hap3gYS8y&#10;8rAjTRfwUDrBQ3GToMdVih6KFD1OhB63AWzXD6Fn5EhsJfQcJvSEEXritbSQamCAnBUrUEK/tBWE&#10;nkpCD4sseuoJMQw+DD1thB7W5mJDzdJqD4ePZLD5PLuclF1SytFjjzY7O7TYitFTuWYVAvbswJrK&#10;Eiy+fwt6zx5h3r1rmHyxCRPaazHtWhs+u1AHs5J0hB3Zihonc1Q7rUGjuyVavG3Q4mtLseHwafC2&#10;QLXHGpQ6myBr8wqEHPWAdnsdDNc/gumoH7Ds86fQ8rqHCZdrMeY2oed2KUbdLib05OHzi+k40BqP&#10;gsYYtDZE4UVdOH6vC8WL2mD8Qvj5qYG9fQJ/Ngbjj8YgvGw8ge8JPhUXozDzm1R8eLUE07cSekYR&#10;egYRemaex7T0M3AjMOXGWiB+K6FnD6HnoCZERwglAYSeQELPScLKCcLKCcLKSXqe8JMbRuiJNEB+&#10;NKEnxpDjJzdGjx93F0XT58TodD7yVhihiFWGcmJ0X/t4ZqQmMiKW8pZZWuhiJActQEKgBmKOzkbk&#10;wZkI2zcNAVsnYI/bKGxzHoKtjoQeh0EcHL52hB4bQo8VoceKwGP9Pn+fxdu2X2d8bPuLs4HQs2GA&#10;8tD3VBkYUmT8N0UReOTdq9VdW0sIHnl7eXpT5VG0lPBN0DNU7TX0yNvKLLyOQhY93bW4uqv2SCs+&#10;fSkMPUdVRo9we3BfyDK1ns3jqLoIUPYXQtGpKmXQUVTJ+TtaVj2p5ChrWSma0ZGFjirzOsJTWD09&#10;ifU221jC6o4sduSBR4qdAeL4sAjBI4MeNwl6XCmd4KE4E3ocCT2OhJ7N9D28CD2+hB4/Qs/ByZMR&#10;oq6OOE1Njp5sQk8x/dKWW1mhwsYGFQw9hJVqgkstAaaOIFO/aROaCTitFIYfdppLdrCZwYcNNp9j&#10;Cwzpa84y9GzcyOHTwhYeskqS2UqEbPODdUEuFty5Af1nj7Hg3g18cbEFn52tw7SrhJ7zdTAqzcLJ&#10;gF0ErvWocTRHoyuhx8sGrT6EHkqTtxUfcK5xN0e589fIc/kaMXscoXuxEobu92E68QeYTHkG3R0P&#10;+YD02JvlGHWjGKNulRB68vHpxUx4tSQiqjEWJQ3R+Lk2HL9Vh+DFmSD8WBuKZ43hBJ5Q/LspDH82&#10;BONl3Qn83HASHe0RWHorGZ/eLMa0PW1YMPYG1AdfxcyV5/BFTTVczoVCdMoS8X7qSNu9GJn7CT2H&#10;CCZHCCwBesgL1OcAEgXQc4E6yAnSRW4IPR+mj/wIAxREieGTF0WfF6HDkxOly09/iSK0+dt5MfS5&#10;pww6B6KlH88I00R6yBKetCBCzwlCzzFCzyFCz/6ZCN87Hcf9P8OezYQeB0LPRkKP/SD+B97XdgC8&#10;rejnyYLQY0HosST0WH3Aw573thbHx7q/ODaEHpsBykPfk8OhL0b2Qml5N6crOqklBY+y01rCtpbs&#10;Xh5lVZ43aW3Jvp71Ej0+avLv4FL1FJeq1R5Z/PSVrFIZPVkBXWdc+kqEwPm7h46VHR9/k43H/y2V&#10;HFnkTFNTftxclRaWKsPJ49V6t2enJ9gZovYaduSCRwodmXjLYofiwSKt8lA4eCid4KE4EXocCD0b&#10;2TAz+zpCjw+hZ8vo0dg/cSJC5s5FLKEnmdAj+vprFK1dizJLS5RL0FNFWDlNaKlh4CHgMPQ0EWwY&#10;fNh8TxPb28OGmRl4CD4XWNjbrNpDH2tnMz0S9LAWVxMbkjYzQ7iPN+wy0zHv5jXoPyX0fEPoudCC&#10;Ca21mHq5FRPPNWBJZR4On9hP2LJC9cY1aHCxQJO7FZo9rNHsaY0mTyvUexCI3MxR4bwChY4mSPSz&#10;hvHZAhgcuA2Tec9hokPoaXiIWd+ex7hbFRhxtQgjrxVTCvHJhSx83ZKMAw1xKK2LxuOaCLysItxU&#10;nMDL00H4oy4M/9sQjv9l+Kmj52tO4Lf6INxui4DuDULP3SJ8cbgF8z+9DvWhhB7Hc5jcWgP7i+FI&#10;PWWDBF8NpO1cjIw9S5G1Xws5hwkrx/SRe0yPV36yjmgh+5gO8k7q87ZXXjBBJpTQE07oiSD0hNPz&#10;4eKhZ2nY8HN2OH1NpD4Kog35I3uftcfYY2aIJjKClyLt5GJ+XD7l+CIkHp2HUwfnIGrfLETsmYFA&#10;v8+xb/MYbN84FFvtCD22g+BnMxC+1oRiiw/gsY7Qs+59cda/z5/ztiDwWIrjY9lfHCtCj9UA5aHv&#10;2e2lzTb/pVEEHtmNy7Ind+XN8ajS1lK1yqPo1Jai1tY7RI9wmFkReoQXkKpS7ZGFT1+KGb1GH1MJ&#10;PZkBXashfTGqVHC6a1UpO1Gl6qmqnlZx5OFGlR05qsziKBo8VrWKI++YuRA63VV1PlNTfuO5qthR&#10;tGdH3tFzRW0sOdjhLyqD1F4DTxfssAoNiwx6GHjcWaTgoXDwUDrBQ3Ek9Gz8xz9gz4aZ2dcNHSpG&#10;z5gx2EvoOfnVVzjF0GNoiOyVK1FIv7Rl1taosrPj4Klk6CG41DL0EHZYGlkINWy+h53oki4tZPM9&#10;7azSIwmDz1knJ7Q5OKCV3dJO6Gkg9FSuWoVYN1dsSozH3GtXoPfdIyz85iamXWzDxLYGTLvUxtEz&#10;/XQh/EOO4PRmNlRthgZnC8KWNVo8bDh8GglA9a6Enk3mqHRciWJ7E6S6r4V5bSaMRNexzPwpTAyf&#10;Q+/8I8z+7iLG3zqN0ddKMfp6KUZ1FOGj9kyoNydjS0M8yutO4WZtFH6tDMEflcH41+kQ/E9NKP7N&#10;4FNP6KkJxquak3hZF4TvWsJh1ZGEL74pxBfHCT2Tr0NjfAdmZp/D5w9rYH0pEgmnNiDBSwPp25cg&#10;c5cmsvYScPYTTg7r8WQf0ums/uQd10fOcV3e+soPIvSEGvIwAPHB5xBdZIfoiBOsw99nVaGCSENe&#10;GWKtMR76XDYnxI7Ipx1fzJNybCESD81D7L6vELWb0LNzBk74TsQ+Z0LPBkKPzWD4WQ2EnyWhx4J+&#10;1tb2g8caQs8aAo85ZS2hZ+0H/HnvdZT1hJ71/TvDvkZpLAd0f2mz1X9xlLW0lC0g7E1bS1mVpyet&#10;LWXokX1de0fokZ3rUbSzR3gfl+yW5r6aNfQaHaASejICulZF+lq6O1Wl6o6c3gwdy6vi9GTjcW+r&#10;OO+iVSWvkiMPOqrO6ihqYQnbV93t2FGGnZFqSk9jCWd2hNjhLyhsUFBOhcdbFjwS9HjIgMeNRQoe&#10;CgePBD0cPBQHQo+9BD1O7POHDIHXiBHwJfTs+ewzBM6ZgxhCT4qREUSEnoK1a1FCMCknoFQQfMoZ&#10;fggtNRL0NLi5dVZ8Ghh6JPCRtrlY2iX4YVdVtBKYWiXoaWZ3eRGoKgg9CYQh96hIzLl8CfrfPsbi&#10;e7cx81I7R8/U8y2Y1N6IaWdKsC38OKrd7FFlvQr1juvRtMkKLW42Yvi4W9N/y3o+5FzpsBJFtsuQ&#10;6rQSG0riYdx0CcZ7v4fJxucwvPAEc59ewad3ajD2WjnGXC/DmI4STGgXYVFTChzrExBRF4fGmhj8&#10;XBGKf1WG4n+q6LGK4HMmlOPnX9WEoepgvKwNwfdNEXC8lIhpd/MxJawJ85Zcg4b+Vcy82I7PnlfD&#10;+kIkEk/ZI8FDA2n+i5GxndCzi9Czl8CyXxc5B3Qh2q8N0QFt5Bwi7Bwh2BzV5a2v/EBCT5AhDwMQ&#10;q/6w9hef/Tmp05m8EH0UhhvxqhDDEQt7jn0uOymWfmwJ0o4Reo4Qeg7OQ9zeuYje+SUithN6vAg9&#10;joQe66HwtxwEPwtCz3pCzzr6eVtD6DEj9JgReFaL47XmA/68t7k4Pmv7d8Z37QD+dQqzXhyllzVb&#10;/IfSHcakn/c2wMMiBI+8RYS9qfJIW1vdDTHL28asCnq6ObYunOt5G9WevpieoUfekey+kjdZAvi2&#10;Z3F6MnSsbBFgd5UcRdc9qDp43F0lR1XoyP6LRtkprJ5gR95JLFWwI+80lmBm5zXwDJSJmtpr4OmC&#10;HQpbLNhZ3ZGCR4IeDh4KA48zixQ8lI0S9NixuR4GJBn07JwwAQFffomoJUuQaGCAdFNT5K5ZgyIL&#10;C5TY2KDU1panwt4e1Qw9BJpGd3fUEXDqCDsMPqziIz3G3iZBD6v4tLHn2CWl7GZ2Qk+LDHrKCVfJ&#10;9LZ3UBC+PHcOeo8fYem9u5h16TwmtjZgSnszppxrxhfVZfCLDka1lwuqrFahbuM6NDpbonmzDVrd&#10;bdHibsPnfGpd1qJq4yoUWRsjZYMJNmeEYNnVszAs/xamKT/A6M53mP/jdXx+tx7jOiowtoPgc7UU&#10;H7VnY3pzGnQbkuFZl4DyM4SeslD8WR6KV+UhlGACUAiv+rD8QfmtOhR3GiNhcz4BU+7mYXJ8I+ZZ&#10;dkDD7ypmPCb0/LOaPhaNpBgHJLhpINVnETL8lyJrB6FnF4Fltw5Ee7SRtYfe36fDAZR9QIfjJ++o&#10;PvIDCD2Bhhw/bPaHVX+yj9PXHBfP/7D3cwJ1eUusMITQw0NIChYjiQ1Js8/NOLoU6UeWIPXQIiTt&#10;n4/43eqI2TEbkVtn4oTHROy3H4vtloSe9YSetQN5fM3p586M0LPyPR7PVe/zeJl9wJ/3Xi2Oz5r+&#10;nfFdM4B/ncKsFee1S5mFeReXQCtDVneRh53egEe6j0cWPKq2td5GlUd2P8/fgB7plRSK0CPv+Lq8&#10;2Z6+Ch+GnuMqoSc9QP6R7P/26Kq9uyWAsuXO7io5/4k9OYqgM0NOetuy6q6i87ZbWApuPVcZO0oG&#10;lOVWd9TUOkvGPMJWlgx2OHgor2GH4soiQY8LhYHHiUUOejYQehzY5w4eDM+RI+FD6Nn+6ac4PGMG&#10;whYuRJyuLpKMjZG1ahUK1q9HMeGEwYc9lrKj6+z0FoGnQYCeBoYeNtDMTnJJ0MNOdLH7uZoJPc2E&#10;nmZCTzOhp4mgU0/fr4zQk07fe+uxY5jR2gLdhw+hee8bfHnpAiY2N2ByWxOmnmvFZzWVcIuPRLmf&#10;B7+zi93S3uhI6NlE6HG15WlytUKdyzqc3miGYqtlSLMyxrbogzC53sAHpE2f/wDjX7/Hol9uYeKd&#10;Boy7UoExl8sw+nIphrTnYXBzJiY1pMKmNhElp2PwY2kYfisNwa+U38pC8D8VofifSoJQRTBeVQTh&#10;h6oQNDdEYeW5RHx+Ow+TMhuhsZPQI+rAjJ/F6LE+F4PEaCckbCb0eC5Cuu9SiLZqI2cnAWeHDjK3&#10;ayJzhyZEu+m5vbocQQw/+YcJPEcJL8cMeNj8T84x+pqjOjw5Abq8FSYdhi44afha8k8SetiQ9DH6&#10;v3FYCxmHliLtwGIk712A+F2Enm2zEeU3CyfdJ2G/HaFnHaFnLaFnDaFnNaFnNf38rSL0fP2eOCsI&#10;PisIPSsIPSv78Y+x+KzqL44ZocdsgDirlYRg9No9heY9jDIwvQtISfEjO78jneGRBY+iGZ7u9vEo&#10;amupUuXpbiGhMvQIFxOqgh45Cwpl4SNFj7yj66oONMur9vTFmKuMnrSA1ysjfSnvqorTmzurenOd&#10;gypDx4paVd0hpyftqu7uvpIHHVWPm8u7IkJZVWe0Wtfh5JFqqrWxlMzsCHvjsuEvIgLwSKEjjbsM&#10;elwl2Uxhw8kuUvRQGHo6wUOxJ/RsIPTYsmFmNvND6PEYMQJeo0dj6yef4PDMmQhbtAixenpIZOgx&#10;M0M+oaeIcFLM0MPCjq8TYGoJNHWEnlqCTi2hpk6SzhNd9DF2qquVoYc+p5mg1MQ2ObMLS9mN7exq&#10;C0tLlBKsMun7bzt8GNMaGzl6tO7d462uSc2NPFPbW/FJ7Wk4JceicMcWVFmsQo2NORocLOj7WhOq&#10;CD2bbXm7q85pHc7Yr0aplQmyLIwRHLANqy6chu5vD2D6fz9g2f89heZv32DirQaMvViGMZfKMOpi&#10;CYafK8DoxgwsrEmG75kEFFWewr3ySDwvj8DPhJ8XBJ9/l4fhz9JgvCgKxO9Fx/GkPAiF9dEwPZuI&#10;z27mYlJRI+YlXIP6d1cx/cVZfPrjGZi3n0JkjAvindWR4r4QGT5Lke1PaNlOgNmugwx/TWRsXcrx&#10;I9qpjaydWhw/+QcJPYcJMEcMkXdYXzz/w1pfh+nrDtPXH5EMQh/V44/5xw1RGGjUGVYlYm0yNiuU&#10;dVAL6fuXIHXvIiTtmo/EnfNwyn8OorbMQpDrZBywHYft5oSe1YQeM0LPqoH8j7nPiv7wNHkfHsvf&#10;42Fve5kSer4m8KwQh30Oz0pCz8oB4qxSEkLRa3cUqnKnYU8vfO4ppHoCrJ4MLcsDj+zgsqLNy72t&#10;8si7VV2VIeZeoEfZXI+w2iNFj7yb1xUtK5Sd7emLWUuv0YEqo0deRaSv5V2fqPq7h45VPVWlCDjd&#10;DR6rUsVR1rqSxY4i6ChrX6l6CktZVUeIHSUzOwqxI40y7FDYjh03IXakkYKH4kiw6QQPxU4GPfZS&#10;9IwcCa8xYzrRE0roidHVRYKRETIIJLlr16KAcFLEwENYKbGzQyUBppowU0OpZthhcz3SwWZ2fJ3t&#10;7fHw4PBhrS52XQUbbm5iSw3Z3V329mhgt7bT9ywjWOXR99+/fz9mNTRA+/59aD14APWODnzR2oLP&#10;G+sx9WwrPqurhktqEop3bcXp9WaotlpD32c9mp0IPS62HD5NzlZ81qfafg3KrEyRvd4Ycbvdsbq5&#10;BDo/3+PoWf5/z6D9+31MudNE6CnHqPMlPCPPF2NEQybUa1LgezoRZ8pjUFxxCo/KovCqKBSvCoLw&#10;suAkXhKAXhYF4UVhIH4sPokrpyPg1xSHWVdE+PxWHdQfX8XcV1fE6HleDfO2WERGOiPegdDjSujx&#10;IvRs0UHuVgLMVkKJP6HEX0ucbZTthJ7dBJp9+ig4QJA5RIA5ZIC8g/rIOyROzkFd8fzPIT0Oovyj&#10;Big6boziwGUoDDDiYdUh9jn8iPwBbWTu0+RH5pN3LEDCNg3E+n2FGN/ZCHH9AgdtP8T21YSeVYPg&#10;v5Lgs2Ig/0PubdIPHsbvibOM0LOc0LP8A/48jymhx7S/OF8Ter4eIM4KJSEUvXZtz5vccWjWTd4W&#10;qKQIEu7hUaWl1R14hFUeZeDpTZVHVfTIvu7JQ49gQaEQPYqOrktbXMqqPYr29kjh0+dCr8/r6LU4&#10;kF47u0dPakDXAd6+FlWqOD29lFPVKs7bOjrem5NVymZyVEGOEDqfq8lHjryKjrK9OqpuTVZ2CkvV&#10;4eQeYsdH7fUSsTSy4HEXYofiyiIAj7M0suChbJSgx46ygdBjS+ixIfSw950HDYK7BD3+hJ6DM2Yg&#10;RIKeeEJP+sqVyDY3R56FBQqsrVFka8vRU+HkhDMEHQafanqsYdUe1uaSoKeZsMPC2lzN9Bw7yt7M&#10;Wl9S9LBqD8GnlqFn9WoUrl+PgN27Mb+mBpr37kH74UPMu36d0NOKCbW1mNbWhs/rauGckYrCPTtx&#10;Zt1qnFm/GnW269DkYIUWZ1uKDRodLOl7r0eNnTkqrFYgd50xUnw2Yt2ZXOj8cAem//sDTP73OXRf&#10;PMS0u2348EIlRp0tweh2gs+5EgxuEGFWdSq2VCWipTQG5yg/FEXgz/wQvMo9iV9zA3G7LAJPSkLx&#10;c2EQ/kn4uVoZDueGOHxxIQufPa7B3JdXMPdfVzDj93Z89qwGlm1xiIvYhHh7Qo8Locd9KUTe2sjZ&#10;QnDxp/jpIttPByI/wo+fFk/uTj3k7zFAwT5Cz35CzEEj5O0n3Bwg/BzQR+4BPR6GoYJDhrwiVHiE&#10;Pu+oEX8sOmrMK0Tsc9hJMdFeQs8eTX5kPnnbAiT6z0P8FnWc8p6DEBdCj9VH2L6K0LNiMPxNCT2m&#10;A+FLf8S9lxF6DN8Tx4jQY0ToMf6APy+Nz/L+4pgQekwGiGOqJISizut6ViiJqncd/h1Akje/oyp4&#10;hPt4lIFHtsoj+/qubC+PvCqPKvM8fxN6FLW45M32CPf29Fn49Ag9KQFd2z99IcqOjb+tE1XdXeXQ&#10;00qOslaVojusejp0rAw4imZyFAFHiJzuqjqyv9TKTmApm9WRhx1Vh5PlDih3gx1JFIHHVSZywUPh&#10;4KFw8EhiL4MeG0KPNaHHls36DBwI1xEj4Eno2TJ+PPZPn46ghQs5euIIPWmEHhH94uYSevIJPYWE&#10;nmJCT5mjI6oIMgw80tTQ+ww+bM6nicLw08TCIMSqPGzQmc0CSdDDqj219P3KCFVs83PQ9u1YWlWF&#10;xXfuQOvRI8y7eRNTCD3jz5wRo6e+DjaiLKQe2IfqdWtQZb4KtVZr0WRH6HG04Wmwt+CzPjUbzFFp&#10;tRL55sbIcLGCRUk6dL69AZN/PYfpv3+A/ovHmHnvHD6+eAaj20ox+mwpRrYVQ61ehE/OpMGsMgkJ&#10;JbFoL4zCT/lh+DMnGC+zT+AXEaGnmNBTHIafi0LwtDgUNZVRsKiLx8RzWZhA6Pnq1WXM/eMKpv9y&#10;FhO+q8H6lnjEhG9GnO1cpDgRejYTejwIPT66yN2iJ8YPhVV/snwJPr6Enm0Eml0Emt0Emj0Emn1G&#10;yN9rgPx94rAqUGcl6IARf+Q5aMiBVHx4GYoOGXMoZe3W4vNCmTsJPdsIPX4LkOQ3n+8NOuVJ6HH6&#10;AocsPsKOFcOw1WQw/JYPhN+ygfwPuLdRP3jqvQ8PPUKPPqHHgNBjSOgx7Mc/xuJj3F+cZYSeZQPE&#10;Wa4khKLODfamSqLqPYfK4KQMT73BkrLFg6qApydzPPLaWj1Bj3DOUV6Vh0XY2uoFeoRLChVtZ5ZF&#10;j7zZHil8hNWePgcfCXpOqIweYUWkr0UV5Pyn21X/iXkcZchRBTrCYWRl25J7cgKrJ6ewejivIxxQ&#10;VoYdT5l0aWVJoSMTpeCRhIOHwsFDsSX0WBN6LAk9NqwCROjZNHw43EaPhvdHH2HvtGk4uWABogg9&#10;sYSelBUrOHryrKw60VPIWlwElwoXF5wm5JyRhMGnlh1jZ+jx8ODH2Rule3wkR9nZ7ex17BoLQg9L&#10;LX2vcvr+pYSeEH9/aJWXY+GtW9Ak9Mynx0ktLRhTUYEvCD2f1dfDJDcXQUePoHb9WlSuXokaC3M0&#10;2lqiZaMNT6OdJUFqLWpsCT2WK1Gw2hjZduawzk6E7oOrWPbqKYeP4YtvMefBJX4dxdi2cg6fEc1F&#10;GFibjUGn0zGhIgWrSxOQWxCF73IJPSJCT+YJ/J4ZiN/zQ/GyIIwSinvF4Ug5fQrWNfGY2p6FiQ9r&#10;MPfFZV7tmfZTGz55fAYrmxIQHO6GOGtCjwOhx4XQ40bo8ST0eOvxMACxZPvoINtXB7n+hJ7thJ6d&#10;BJld4uTvNuAAYhWg3N36FD0U7DXk1aDO7BdXhooPEnoOGnMgZe/U4SfF2IkxdmQ+2ZfQ40Po8dZA&#10;jNtshDh8gcMW47HDdBj8lw2CnzGhx2gg/+Pto98fnjqEHh1Cj+57HEBeeoQePQKPPsWA0GPQXxxD&#10;Qo8hocZIToxlQih6bXu9oi338q756Q2Q3mYlqafgkXdSS7p1uSfgUVTlkb5OK6vyKGttyUOPvEuQ&#10;hWs2BqnJRY+iuZ7eVnuE8Okzodfn9SqjJzngdSj0xSgbNu7Jbpx3caKqu1bVuzpVpeo8TndVHEXV&#10;HFW2JavavuquqjNYTYUj5/LbWHKrOmqv/wuJv2AIqjuvYYfiwiKLHYojiyx4KBw8FA4eig2hx4rQ&#10;Y0HosWZzPuyFiNDjOmoUR8+eqVNxfN48hGlqIkZfH8lff/0aegoIPflstsfeHuXOzqgkzJymcPhI&#10;Kj91DDsMPex0F0MQm/dh4KHUsQFodo0FC6GnmtBTRuApMjfHSR8f6BQX87aW5uPHmHfnDj4n9Awv&#10;KcHE5mZ8WleHJfn52Hn8OBosLVFltgq1FmvRaGOJpg3WaLG3QZO9Feps1qHG2pwPO5eYL0ehxQo4&#10;p0TB8NYFGP/+PUxePYfRb99B42EHJl5uwNhWQk8LoaepCINqcjCiMh2flKdgbmkiCgti8CwnAn9m&#10;heBV5kkOn//JDcW/WfUnLwR3CD/hlbHYcCYB81szMfM+oee3K5j7O6HnhzaMv38ayxsTEBDmgTiL&#10;uUi2W4B0xyUQbSL0uBF03CkeuhxAPF4Ub8KQrx7y/PVRsI0Qs90IhTuMOIDydxogbweBZzthaYce&#10;rwQV7TVG4R4WI/42S/E+Qs8+Yw4l1ipjA9OibdpI91uCZG9Cj9d8xHuoI2bTbITaT8WRdR9j+7Kh&#10;8Dck9BgM5GF/sL11+8FD673OeGoTenQ+4M9z+FB89PqLQ0DyNRjQNYaCEIJe21qvaMO98GofRUDq&#10;CY5UgZIiIEnffpvgkTfHI4se4ViC7F4e6Wu37DF1Ra2t/wB65F1AKu8SUnl7e4Tw6WuxpNdnC3o9&#10;PqkSepIC5FdB+mreBDdvo00lBI4scno6i9PdfpyetKqUAUdRq0pRJUfZQPKbDCX3ZDBZybyOt1oP&#10;sKP217+Q+L+SJMjZJIsdSV7DDsVBGil4KBw8EvSwyo41ocdSgh4rNtTMvs+wYdjE5nrGj8cuQs8x&#10;DQ2EamkhWoKeLNbeIvTkEXbyGXpYi4vQUk6IqSTQVLEQeFgYfBh6Ggg9Uviw4eY6yXF2dlEpA08N&#10;u8qCbXdmu38IPYVmZoigr7PMyYH61atYwio9d+9iUlsbRpSV4dOGBnxC6JldVITNISH89FfFypWo&#10;Nl+Deov1aLKxQjPBp9nOGnVW63DGYjUq1q5AsdkyFKxeBveYYCy/0gbDn7+F6asfOHoWPL6ByVea&#10;MLa5HKMaSzCsrgBDz2RjaHk6RpYkY1ZxIkQFsfg2JxJ/Zobij4xggk8wXuaG48+cUPwP5feCCFwv&#10;jcHuynhoNGVi8l1Czy9XoP7rVUx7Ruj5htBTR+gJ8UDs2q+QZD0fafaEHmdt5Lrq8WS76SBrszZE&#10;rtpiAHmxCpA+8n0NUOBH6NlK6NlmxAGUv0IeK/8AACAASURBVJXQs1VfnG36KNxJ0NltzFO466+3&#10;i/csQ+FuI+TvMOCtspxt4oHpDN+lSPVehGTPBUhw1UCME6HHdiqOmn+CHUbD4K9H6NEdyOOrMwDe&#10;WoSepe91xlOT0KP1AX/eW5uiQ+jR6S+OLqFHl1CjJyf6MiEIvbbMVdFWe3nX+rwJjt4WkLoDj3Db&#10;sqKWlrx9PG9a5VHU2mKvucrmebpDzzC1rujpZq5H0aJCVas9svDpc6HXVUuV0ZMY0LUS0pejyixO&#10;TxcA9nYWR5V5HFWR87aGjrur5ChCjqoDyfKqOqpUdORhR9i+Gqi4oiMEj5daD7EjeaHYLISOTJyE&#10;2KFsZJGCh8LAY0vh4KEw6FhI0GPJhprZ92HoGTWKo2fHlCk4PHcuQjQ1EcFOcJmaIsPcHNmWlsgl&#10;9DD45BE4igguZYSeCsJMpSQMPazdxU50saPs9ZKw4Wa2wZldXcEuKq1l1R5HR1QTfKroe5WyIWlC&#10;Tyx93DMtDXMuXsRiQs+Ce/cw+dw5jKysxEcEnk/q6zGFAGQTFcVvd2dLDc+sWcMvLW20suTwabS2&#10;RJ3lOj7oXLGG0LNyOfJMDeAfdBQrz9ZD/8fHMH0h2dXz5BamXG7G2EZCT30JhlbnY+jpHIwuz8Ck&#10;omToFyQgIS8Wj0SEnrQQvEwLxs9ZYfg2NxK/icLwR3YYXuRF4PuiaBwri8NX9RmYcKsac/95BXN/&#10;voLp35/FJ3er8XVdEgKDPRG3Zi6SLRcgfQOhx4GA40Lo2awHkYs2Mp21+GO2qw5HUJ4nocZLHwU+&#10;hJ4tRhw/LPl+Bjx5fvrI9dNDvr8BrwQV71jGU7TDmL/PH3cQeraJkcTaZWxYOstHC+leS/jR+YRN&#10;hB6H2Qix/gJHVxN6DAg9OoQe7YE8vlqEnqX94Ln4fXgsIvQsfo+/7bXkA/68t2Y/jh8frf7iaBN6&#10;tAdwLL0WXUEIQV2Wuirabq/sqh9VQPSmFSMhjKTvL1d7/c7F3oBHeM2EquCRt4xQ1VNb7xA9PWlx&#10;yd6+Lp3tUdTm6pOh11Urei0OUhk9wpmWvpi3VcVR1qZSZcPx2wKOsgs7VRk67m4Wp7t2lTzgKBpI&#10;lte66kn7ShF2VKjqKMLOa/M6qmBH+gIhBzxOkjgKsSNJJ3goHDwUDh6KpQQ96wk969kpLlYtkqDH&#10;48MPsXXSJBycMwdBS5ciTEcHcSYmSCNYZBFMsq2tkUPoybW1RQGBpYQAU07QYfBh8z2VEvScIeTU&#10;MuywuLnx4Wa2wbmasFPD0EOpIfSckUFPHqEnkZ7bnZiIWe3tWPjwIRY8eIApBKBRp09jbHU1Pm5o&#10;wEQCkEVcHJo8PVG2ahVO039bHaGHtbsYfBosLej9daheu4bP/JSsWI5cYz0cOLQX6+qroPv0IUx/&#10;/wHLfnmKJU/uYMqlZoypK8Oo2hIMqcrD4KpcjC7LwszCFKzOS8CB3DjczIzCv9JC8So1BL9mhuP7&#10;7Cj8mhWOlwSgX7PD8TA/GjtL4jCzNh0TbhB6fryMuT8Rer49y6+6MK9NRuRJL8SvVkfyekKPDaHH&#10;ntDjqIscZ11kOWghkyJyIvS46HD85LrpIc+D0ONF6PEh9HgbcgDl+xiI40uY8RFXgwr9CT3blvEU&#10;bTPurA6xt9kjA1LeFn0+M5TlRejxIPRsJvQ4E3rsZyPUciqOrfoUO3QJPVqEHs2BPOyPtM/i/vBc&#10;QOhZQOhZSOhZSOhZROhZTOBZIo7P0v7iaBJ6NAeIoyUTbUEIQl2WuSpa+qpo872qOOpttUhRpUhe&#10;dUd203JPwaNsjkd2J09PT2x119p6y+hRtK/HQ85rmyrVHuG9XH0u9PpsrTJ6EgLkt3/6UnpaxVGG&#10;nLe14fhNjo6/zXaVsnmc7lpWQuD0ZHmgsqPmymZ1utmt02W/jgLsyIOO7L+ChNjp/BeRHOxw8Mig&#10;pxM7knSCh8LBQ7ESoGcdoWcdPbJ/jTgMHQrnkSPhOnYs/W/6GfZ9+SUCFy9GiLY2YpcvR6oEPSIr&#10;q0705Nvbo5gQU0bQKSfUlEuqPlUy6GHLC6V7fBh6zhB2zrCj7iwODvy29ko2FE1oySXApNBzAQSa&#10;ma2tmE/gWUDw+eLyZYwg9IysqsL4+npMpLetkpPR6u+PUoJSlbk5aunr6y0tOXwaLCw4gmrWmqNq&#10;9SqUrjBFrpEeQnduhV15MbQe34Pprz9g+S/PoPnkG0y91IoxtYSeakJPRR4GledgSGkWJhSkwiQn&#10;Aa7ZcbiQGY0XaRF4kRqGf6WH4Y8sepvw8zI9FL9khKEjJwpbiuIwuzoDE68Rep4Rep4Teh4Tem5W&#10;w7I6GQknvJFgpoHktYQeS0LPBkLPRl1kO+hwAGXZa/G3c5zoOUcd5G7SQ74bgcaDwONphHwPgo6n&#10;Aa8Ascd8b4NOCBX5GaPEfzmK/ZfxtxmKWHVI+n6erz4fls721EGmuybSXBcj2XkBIXMeTm2Yg3CL&#10;6QhYOQE7tAk9Swg9iwfysD/OPgsJPfMIPfMIPfPf4wDyWkDoWUjgWSSOz6L+HEcsvksGiLNUTmRA&#10;1GWRqzTylr4qA1JvMCQPQvIwJK9CpKi6o+oenp6Ah/2dkAeet4Ee2ddaYYX8LaBH1YFmVYea+1wk&#10;6AlWCT3xAa9XQ/pi5qipDpzeLACcpvb3najqbuhYlRNVvW1VdYec7oaRe7tTRwAdVXbrdNe+kv3l&#10;l1fVkcWObAnYWRY5MnFgEWKHsoFFCh4BeiwpFoSe9ZS1BB4WS9YKGzIEjsOHw4Wd4Pr0U+yeORMB&#10;ixYhSEsLMcuWIXn1amRKKj25hJQcQg97lFZ7OHwkqSD0nGbQYeChsBmf0ww8lCpHR1QSbNiFpeym&#10;9ir6+nI2H0RIyWFbmen96KgozGhshMb9+5gvg54h5eX4sKEBE2pqsDYjA0179vCj7gw91evWoYa+&#10;Ry0DTyd61uI0/XeXr1iBPEN9JHp7wiUvG0vv34Hpz4Sefz6DzrcPMOPyWYytLcfo6lIMLc/HoNIc&#10;qBVlYkReKublJCEkMxaX06JxLzUS91LC8UdiEP6VFo5/U/5MC8X3GeFozIlBYW4MTCrT8MUVQs93&#10;l/mFptMfnsXHHWfwdVUSggJ9kLCC0LN6AdLWLYbIWhu59nrI26iPbDsdjqBse8KOox5yneh5F30U&#10;bDZEoZsRT95mfd4Ky3Mj9LgTeDwJO97G4kcfYxT7LkPxFkKOL6HHy6DzOfY+qxTlEpay3Qk9mzWR&#10;6rQIKY4LkbiR0GMzB2HrpiHga0KP5jD4LRzYGfZH2Wc+oUed0DOX0KNO6NEg9Mwj9Mwn8CwQx2dB&#10;f44jhh/fRQPEWSwnMiCSu99M3pLX7lCkrFLUmwqRKiBSBB7hwHJ3LS3ZuU/ZfzDLa2upWuVRNsD8&#10;NtEzWE0hepS1uBRVe4QLC+XN9/Sp9Ag9cQFdZ1n6Yt4Gbt5Gm+pdnqjqbQVHlSqOsIKjaIeOIugI&#10;h5G7q+aosC1Z2QksYUlXWftKXlWnC3akLwjysEPZyCIHPLYsMujh4KFw8FAYeNZJ0GPOWlxsyHnw&#10;YGwk9DgRejwJPbsIPUcXLsRJQk+UsTGSCA8ZrNJD6BHZ2EBEUMkm9OTa26PIyUnc5mLVHoq02lNF&#10;8GEVHzbnw7Y3VzH0sEf6/NOSag/DTxk7As9AZWbGv58oLAyz6+ow9+5dzCP0TO3owKjaWgKJGD3j&#10;6W1TkQjVhw6hjHBTweDDgEPwqWbgsbJCnaUlauj9KvrvLiP05OrrIcXZCZtTUrDk1g2Y/PScR//7&#10;J5h99SI+qq3CqKoSDC8vFMOnJAcj89OxSJSEkpQYNKZGoyM1Cs+TwvEiPhhX06LwQ1oE/pUajt/T&#10;I/BAFI0LlFWlqZh4vgqzH13EV99exrR7bfjkajVMqlIRGOiHpBXzkbRqPtLMFyPLUgs5NroESF1k&#10;2+pwBIlstTmAcux1kedE6HEh9Gwi9GymuBpxCOVtIvS4EnrcDHkVqNDdCCXey1HqY4ISn+Uo9ibo&#10;eBqjyOuvMBixdploM5sd0kSa42KkbFyIhA0aiLGcjbA1hJ7lE7B98VD4zR/YGfbH2Eed0DOH0DOH&#10;0PMVoWcuoUed0KNO4NGgzCP0zOvPccTiu2CAOAvlRAZEHADC3Wby9p91ByNVQKRKhagnLTN51Z3e&#10;gkc466kqeN4EPbKvyfI20StCj5ITXMrQo8rxdWlkqz3C/T19KvT6zF6LQ1RGjzww9LX05ETVu0KO&#10;slkcVaGjbNhYlaPjypCjyimr7mZz5FVzlM3oDFJ7o4FkRVUd2X/VCNtXqlZ1hCVf/q8fGeh0Yodi&#10;L4kdiyx4KDZS8FA4eCgcPBQOHoo5oWcNa3Gxo+wMPSNGcPR4fPIJdkyfjsPz5yNQUxORhJ4EAkka&#10;ASOTMJHF4CODngJHR5Sw1hYBp9LNDZXsURIGn0rpvI8EPezOLhZW9WHoYbe2FzBQsaso2PcMCsKc&#10;mhp8dfs2NB49wvQbNzC2vh7jysowntDzIYFoeW4uTh8/jkoCWDmhp4JeWKrov+80q/Yw8FBY9adq&#10;zRp+mWmuvj5y6Hv7njoFLUKUyQ/PYfrjcxg+/RZzr13Bx3VnMKqiBCPKizC8rBDDinLwYV4GNLOS&#10;UZ4cg0vJUXhI+S0xAn8mhOFJciR+T4nEv1Mi8Dw1EpVZMYjJjsWS0jRMaK/Cl/cv4KtHhJ47rfjk&#10;cjVWV6Qi4rg/kkznI3nFAqSvXgLRem3kWBJ6rAg9loQeS20OHwagbBsd5NkTbhwIN46EG2cjFLkY&#10;I89Rn2Mo38WAQ6jIzZhjqNhjGUo8l3eGvV/kbszDUMSAxAemnQk9joSejYQeO0KPNaFn/WyEm01H&#10;gBGhZ8FQ+GsM4vHTGMj/EHt/1Q+eXxJ6viT0zCb0zCb0zPkAXl8RfOb24/hhMOLRIPTMG/BX5gsi&#10;A6IulyfL7jnrDkM9gZAQQ93NEakyXK0v8/mydy7KHklXdEpLdoVJT8HDogg88o6pq9LaelP0qDjX&#10;I0SPsmqPPPj0tfQMPbEBXcHQlyKs4qiy2bi32427m8PpyeK/tzVsrOosjqKdOfIqOd3N5ig6ddXN&#10;ySt57StVsOOpphw7iqo6XeZ1BNDpAh72AqAMO5QNknSCh2ItBY8c9KyVoGcNoWc1oWctO9U1aBDs&#10;hw+H46hRcCf0bJs2DQc1NBCwZAnCjYwQx+ZtCBHphAl2MWgWq/awNhehJ5/gUsxOUjHguLu/Dh9J&#10;5UeKHlbxqSDssFSyR/raElbpYZhavZqfDCsMCMDCqirMuXkT6g8fYsatW/iwsRHjS0v5TM84inFh&#10;ISpCQ/kgdBm9qLBU0n8fyxkCFA8BiLW+ytndYYaGvJq0PSwMupcuYfmzZzD58QcYPf0eGtevYUJ9&#10;LUaVE3pKCT0lhRhemIuxuRn4KisVsSlxuJAYjW8To/AL5Y+ECLxKJPAkReJ/kyLwgAAUnhkLu5wE&#10;TC5Ow/jWSnx59wLm3L+Eabda8enFaqwtS0P0MULPckKP6QJkmC2FyJyAs06HJ2utFrLWaXH8cARZ&#10;6SDXVo8QSMCxJ/g4EHCcjDmEWDuswMmQI6jYlXCziR43E3rclqPUzQSl7ib87SJXMYhYCjYZ8pZZ&#10;loM2MuyXIm0DoceW0GNB6DEn9Kwg9BgQeuYReuYO4vGbOxC+cwbA+8t+8JjxnjgzCT2zCD1fEnpm&#10;E3pmE3rmEHq+6i/OXEKP+oC/oiGIDIa67DKT3XOmCEPyUNQTEPUGQ/IqQqpUdxQtHhTO8CgCj6pz&#10;PKrO8qiCHuFcZA/QI+/ouirVnv9n4SN5TQ5VCT2nAuTDoa9khpy8SRXnXc3ivMmxcWWtqnfRrlK2&#10;Q0cRcpScvFI0jKzKQHJ3szquasqxIxziE5Z3ZVe0O0jQs1EAHVnscPBIfsE4eChWEvCweR0OHgqv&#10;8jD0UMwl6DEj9Kxhba+BA2E7dCg2EnrcCD1bCT371dVxlA0zGxjg1IoVSKJfXoaeDIYegkoWoSfb&#10;zg65BJcC1uJi7S0GHil8KKz6w+Z8+NF2BiM2/0PYKafPZ3d3lTEwsdkgKyuOHrb8sPLgQRgTcOZ2&#10;dGDOgweYcfs2PmppwTh6blxdHcYQegxKSlAUFcVvdmc7forXrEE5PVYw+DDsEHBY5aeSgYhVkIyN&#10;UUCfszMwEAbt7TB8+hTLfyD0fP895t+4gc8bGjCqlNBTXIRhRQUYWpCLoblZGCfKwKbURBQnxuJm&#10;QgyeJETjp4QovEqIJPgQgAg/twk/RzNiYSZKxMcFafiwqRKzbp3HnG8IPTfa8On5GpiVpCH8iP//&#10;z959xUdxZesCf7jnzoyNyDnnHAyYnKMACUSOIicTTTI5Y3JOAgVQREiAAJFzTjaYYHLOGKfx2J45&#10;5z6u+31btdtF0VGIMZpTD+tXrZa6urq76Pqz9lp7S2SrWhIVUFvigupLfPuGsrlDI4nv2FAhaFOH&#10;BrK5cyNJ7Ab0dAN6goGenkBPr+ayvS/Q07+lQtDWPkBPP6BnALAzGOgZxGgpyZ8FyO6hrVUkDwlQ&#10;KNo+OCVDtG1gc0no10Q29W4gcT2Bnp71JKoH0NMF6GlfWVa2LicLmhSVSdWyyfgqmeWLKkBPZaDn&#10;E6CnAtBT7i8pUR7oqQD0VAB6KgI9lT5SKBpd+eOUqAL0VM3wZnxqChOG3pjWwzq3mSsMuQKRu8xQ&#10;WiOoielvzN1Z3oDH2pbuK3icTUToagZm61pbaYkeJ8tROEOP/v50NtTv6jvxPwY+/G72CT3O5pdJ&#10;j/EuMxu/ay2OJ+CkZgLAd+mo8qbo2JrF8Xb+nFR2XKUWOq66r3yq1XGBHfMMpW/MXWGBjsZOT1Mo&#10;8FjQo8CDcIAH0RHoaQ/0tAN62rOwGfvvCfT0zZlThhQsKOPKlJEZQM/8+vVladOmsjYwUCKAhmhm&#10;eowsD9ETD/QkEj3ATDJxQ+QQOyb0EDx6Pp/d+LtdTtCzDeiJY6YH+z8wbZoE79ghNS9flspEz507&#10;UujcOSkG6BQ4dEhyAz5Ndu+WhNBQNQHiTq4Aj8cmG0tZ7GGdD4IIUmt6AT2JQM/WNm1kNkDV7uRJ&#10;afr0qbR4+VKaPXsmNYieEyckJ/afc+dOyb59u2TZukUyJm6WbJs3Sc3YKFkZESqnw9bJ1fB1cgvx&#10;87rV8ixsrTwJXyMXEDOiQ2VKXLh8si1WCpzYL5VuAD23gZ6rZ6XwuUMStCNWln05XqJa1FYRG1BP&#10;4toAPm0bSmJHYKRdgxQEdQR6OjdRsaUb0NMd6AkGenoDOH1bKQAxkvr4OyCUPDBAdg5oJcmDgJ7P&#10;WsuuwYGSPBj3DWylYLR9QAtJ6u8viX3wPMFAT3B9FVHd60h4x2qyrm1lWdGyrMxrWFgmVQV6Psks&#10;4yplVDGmAtBTDugpDfCUQZQFesoBPeX+puAzquJHKkZXBHgqIT4BeipneDOqmEJDCPB5o9vVOt2H&#10;Kwy5AlFqhslSOzzmLLvjbB2tdwGPRo8z8LjL8pivB9YsD8NZht660Og7omeMk+9Sazbcm2yPFT7p&#10;Koz/qLLsYKVX6Fm34E0kpNd4363i3k76l1YZHGd1OO6yN94WHLvL4HjK4ng5h46vxcjuCpJdtZl7&#10;U6fj7B+1Oatjhc4bc1aYszpW7BhB8HQ3RTegpyuiC9DjAA+igwU9Xfh4oKd3jhwyKH9+GV26tExn&#10;pgfoWdy4saxq1UrCAQuiJwZAiQ0OlthevWSTgZ5tAMzOIUMkGcjZRegAPBzu2gXosN5nF+HDrAzQ&#10;sxPo2YW/J3x2ET3Yh0ZPIrM0kybJyG3bpO4330gloKfivXtS5quvpDdQUu3wYVXMXGf/flm1caOc&#10;GjdOtbtzjp/tAM5OIgdfMoQPYxd+3t6unWwGejbjNcyYOlXaAk2NnjwRf6CnKTM9t26p9b2yATxZ&#10;ga2sRA+eP1NiomSNi5Pi0VGyPDxMosJCZW5EmKwND5V769bIs9C18jJ0jdzEdkNkqAyKDpfqiTFS&#10;+ug+qXQN6LkJ9Fw+K0XOHZFmOzbJtDkTJbJZLdnYtJbEtKgrcYFATxtAp20jiQ9qqAC0uV0j2dy+&#10;kSS0byxbOjeVbV0Bnh7ATU/gpWcLhaCtPZpJUk9/2dEH4OkL3PRrpSK5XwBAGSi7B7ZWkTwgQKFo&#10;R7+WKjPEgun4Hg0lrnsDie1WT6I715GIdtUlpPUnsqI50FOvsEyunF3GV8wsX1TIJOPKAz3lgJ7S&#10;QE9JgKfUXxR+RpYBesoAPWX/pkA0qjzQUx7gqZASYyoCNZVM8YkpTBB6o9vVPL2HOwy5ApGnYTJ3&#10;EDJjyFsI+ZLdcTXxoCfwmAuXfRnW8nZoy9q5lRr0eJntsQ5xpQY+6SkcpQheoydkwdtgSI/xPguN&#10;fSk2ftdaHG9WJPdlMsDU1OM4q8sxFyF7GLLytRjZVY2Op+6r1EDHjJ2+fs5TuY5uACfQcYDHmPZc&#10;YccIBR5EZ6CnE6KjgZ72BnraAj3tWNTMx2XJIr1YzAz0fF6qlEytWlXm1qsniwz0hAElUUBPNIAS&#10;hYju2VPiAJYEwGULILMdqNHwIXqIH9b67CB0mOEx8JPMoTCCh1DCY7djH1uJqI4dZTOzM2PHyhSA&#10;o97XX0uF+/elIqLSpUsya9cuaXXokBQ7cUJqYDs3JkbOTp4syTgmtrsnATg78AWzE/vYRfBwPS8c&#10;85agINkE9MT6+8uX48dLN4Cp/uPH0uzVK2n64oXUuntXSp8/r5a6yAL0ZAZ6MhvoyQ70NI6MlPiw&#10;MEkMDZXF2MaHrpdHIUDPOqAH+Lm5fq1EbAiVHpHhUmtzjFQ4tFcqXr4gVb4Fei6dkaKnj0jT7fEy&#10;ZfYkiWwC9DSuKTH+dWVTqwYSHwDotG6kIr4NtkF/xJYOQE8Xf9neHXBBJHXzl61dgJ6uQE8PfwWh&#10;nb2Bnd7ATa+U27v6AT0D2sju/q0ViHb0aaVwtL13CzVcFt8N6OlSX2I615XI9rUkvE01CWkF9DQt&#10;K/PrFJHJlYCeckBPWaCnbEb1PTaqJNBT/C8pUQLoKQn0lAJ6SgM9ZYCeskBPWYCn3McKP2PKZ1AZ&#10;IkdUNIUJQm90upqn9/AFQtbZ750hyNeMkKdskCvsuBvOcjcPz7uAx1MtT2rqed4DepzV9vgKn/QS&#10;uiShv9Fdu8or9Kxd4HzoJ72Et8s2eDuzcWoX4UzNMJUv8+KkpqPKXS2Ou8JjaybHy9ZyT/PoeBq2&#10;8qYg2dnQlbOCZFfQ8YgdI3q5wY4Cj4EehR1EFwbBg1DgMaKDgZ52Bnrasr7HhJ4BQM/IkiVlCtDz&#10;JdHTpImsCghQ6Ins1k2BJwpIIXpie/eWzf36SSLQk0TgmLI93O7AfduBGwZb24kfTmioAo/hUhZJ&#10;rAvivoCWTczMDB8u8zZtkgaASLl796TigwdS6coVmbpnj7Q6eFANRVU9ckQm4W8uzJghu3A8CUDP&#10;VqBpO9ED8DD7o4e9Etq0kTjONdS0qcwfNUp679ypZntuCvQ0eflSLXXBTBKXusiC32UCejICPTm3&#10;bJGKQM+wjRvlOLBzEeg5jLi0fr28XrNGHoeslSeIO4jt4aHy2YZwqbEpRkof2CsVLp6XKlcvSdmv&#10;zkiRk4elybbNMmXWZIlsVEs2NKghMU2BnhZAT0ugpxWQE2AE8JPQurHaJrZtCsgBN10Bmq6tJKmz&#10;v2zr1Fy2dW4u27u2UBDaGQz09AxU2509gZ7egbKnXxvZ1SdQknsFpGSIgltIUrC/Gi5jwXRsx/oS&#10;3b6Oap8PC/hU1vpXkhWNgJ5aRWVyBaCnDNBTGugpnVF9h40qDvQUAXiKIooBPcWBnhJAT8m/KRCN&#10;KgX0lAZ4ynys8DOmbAaVIXJEeVOYIPRG84f5ou8OQmYMeTM85gpCvmSDrADyhB1nw1negMfZEhOu&#10;wONN8bIz8JhnYU5r9HiYs8fboub/BPg4phfB9+pqr9HjrEspvURadlO9b+R4qsXxdkkHX2txfB2u&#10;cjNkldb1Ob4UI3uq07FCx5usjhk75smuejqBjgM7iG4ZUlb17WJEZwbBY0JPB0R7Az1tgZ4gIzqw&#10;9idzZukJ9PTLlw//oy8hkz/9VOYAPQuBnpVATyhQsZHoIXh69VIRwyEuzq0DvGw10LPTAA+zPgo9&#10;gA7Rw9b27YSOJZLweIUefDnEAD2J+PvVUVHS6MwZKXv3rlQEUMpfvSp9gJLaBw6opSjKAz3DEhPl&#10;67lz1Tw/8UBPAguhme0heBA7unRRxcuJbdtKLNAT0bixzMdx9cXjqgM6jQAeRs3796XU119Ljv37&#10;JfOuXeIH9GRISpLCW7eqSRBXbdgg34aHy4+Azyug5yHiF6Dn0dq18hDxDHEDEJqP31ePi5XC+/ZK&#10;+QvnpPI3QM85oOfYYWm4ZbOMnzFFIuvVkog61SW6UR3Z1Azo8W8omxgEUIsUACUENlaxpQ3Q095f&#10;dnYCbLoEyPaOLWRbh+Z4Tf7AXQsFoZ3dAJ0eAE73ABW7ggNld2+gpxfuCw5wZIgYHC6L79hI4toB&#10;PUFAT2BNCW1ZVdY2BXoaAD01isjkskBPKaCnJNBTIqP6zhpVFOgpBPAU/ovCz8iiQE9RoKfY3xSI&#10;RpUAekp+nBKlgJ7SGVKijCnKZngTQwCQo17F3ASSGgh5mw1KbW2QFUCuhrKcdWe5qt/x1JbuK3g8&#10;dWw5y/K8J/Q4W4vLnO2xTljoC3zSS/iOnjULnNe1pKfwdfHNtCw09maNqnetxXHVTeVtR5W7TI6f&#10;n9NZkL3ptEptfU5qi5HTCjpvZHT8nE+9/lZWR0PHiK4IB3Ys6HGAB9EO6GF2JwjRBuBhtGVnV6ZM&#10;Epw9u/TJm1eGFCsm4z/5RGbVqSMLgJ4VgYGyDqiIACaiABSCJxL4YcSwoLlfP9kCrCR99pkDPgze&#10;3m6Cj8r46NtEELHEuiCiB0iJ4nIXQFAikOF/4oSUuXNHKj5+LOWuXZPOBw+qVnYuOlrq6FHpDZhc&#10;XrpU9uK5N3E25/btJQGP30bwAGfEhf5xWgAAIABJREFUTxJXh8dxxwA9oY0ayQo87+dc0BT7bQDw&#10;NETUAHpKAj3ZsO+MycmSYccO+Rj7LgL09AF6TkVEyCuA5jWC+DmE+BnoIXx+Xr1afkI8DQmRGGCo&#10;RWyslATOKpw/L1W++UbKngV6jhyWBgmbZdxUoKdOLQmvWU2i6tWWuMb1ZVPTBhLXpL7ENq6nELTZ&#10;v5EktmoiiQFNZGvrZrK9bQtJ7gDQdAR62reQpHYAT4cWCkK7ugQqDKnoakQ3wKd7oANCzBKpDFHn&#10;5kBhE+Cwoeociw6sIxta1JD1zarImkYVZXndMjL/0yIypXQOGV8is4wrllHFmKIZZFRhoKfAX1IC&#10;+BlZGOgp/DcFn1HFPlIxuvjHKVEC6CmZ4Y8oZUTpDG9iCAByNHnoC3wFS7iDkLOhMW+zQd50jXnT&#10;Nl/H7004WbFjze5YsfO+wPM+0JPDL83R8x8Nnwx/rI3oHXpWL3h7qCc9Rmq6qFI7q7E39Tepyd6k&#10;JoPjLW7ctI97U5Pj7ZCVs1mRfS1ETm2Njrt2S2+go7BjhBk8Gjk6uugwgYd1OgQPszgdrOhBaPS0&#10;/q//kiB2dgE93bNlk165c8vgIkXwRVxRptWqJbNZzOzvL2sAizDCBEAhdAgfDSAuH7EFuNkG5CQR&#10;OoTPsGEqNHzY4bWNmR1TED5cyoLLWsQSVEALu8OOAxHtAZtyt29LBaCnzM2bUgs/dwBMamJb5Phx&#10;abtzp3wDcBwAtOLxuFgcH9vet3BYi6u2cz2vTp1kM+cYCgiQdUBPCI57IvDyCfZXH+Bp8OqV1Hj0&#10;SEoBKNmAqoy7dqWgB8EurpqJiXI4MlK+Y3YH8RyPvQX0/LZunYp/AD7/WLlSvsdxsO6nMZBUCOgp&#10;c+6cqkMqe+6sFMHxNkhIAHqmyka8n+E1gJ46QE/D+hLfuKFsagT4NAKAmjSQhGaNJdG/iST4N5at&#10;rZrJjqCWktwuQHa2a6UAlBTkLzvatZSdHVopCCV3wu86tpIdHVs6ILS7W2vZ1S1QdnbBYzq1VJmh&#10;bR38JbFdE1UrxALqqJa1ZUPzGrKucWVZ0wDoqV1G5lUuLJNLZJfxRTPLF0UyybgiGdV306gCQE9e&#10;gCcfIj/QUwDoKQj0FPqbAtGoIkBP0Y9TohjQUzzDH1HCCCcIctQ+mps/rBAyY8hZRshZNsgZhJzV&#10;B3lbHG1tmddRy/L31s6s9AweZ+hJ5RBXWsEn3UQG01qJ+A5e4zV6rEW76S1SMxeONxkcX9en8lRo&#10;7KnYODUdValAjhU3viLnfQ5ZeQsdTxkd6zTlLjM6luhhRHdrVscSb2AHwTqdjgBPex0ED0KBB9EG&#10;6GkN9AQSPqzryZhRugI9PYGeQUDPGKBnSs2aMqNOHZnXtKmsaNNG1uMf8Ibu3SWK4AEgVOB2HOEC&#10;2GwFQBhJBnp2DB2qAMR6n60DB6ouL8ZWYGebMb8Pt5wtORZQ2Qi8xGD7FSDREwipBJyUB3rKAj+1&#10;AJ3BQE+zI0dS0AOgXAU8jowcqQqgo9u2VR1gCTjGrVy1net5sU4I6Ils1UpCgJ5wHPvsVauk6rVr&#10;UvfFC6lP9GD/pa9elax4vkzYZ1ZgKifQUwDoqbd1q1yMipKfAZrfgZ5/ADw/4fY/169X8SszPjjW&#10;n7FP1vx0A3pK7N0rpYCe8hcvSmlsCwM9jYGeyUBPBNATWq2abKxdS2KByfhGQE/DBhLboL7abm4C&#10;9DRromJrC6AnEOhpA9i0AWBat1CxM6iVglBy+5QgiFS0T4HQni5tZFenwBQMdWipskPb2jWXLUFN&#10;Vb1QXCugpznQ07SGrG9YRdbUrShLq5WWLysUlMnFgZ7CQE8hoKdgRvUdNCof0JMb4MnzF4WfkfmA&#10;nvxATwGgpyDQUwjoKQTwFEYU+VhlhxxRLINLBDnKAfQF3doIYkaQhlAFv9QjyF0myJfuMF+Gssy1&#10;O86Gs94HeNzV8pgLmD1ledyhx9kkhS7a110VNfsKn3QT+C7WMQjfwWu9Qs+qBc6zIektPC3Z4G0n&#10;lS9ZnNQCx9UQlTd1OF4UG3ua9diX7qp3HbJyNSuyr4XIrpDjDjtv1Oj4ucaOAzqmcAseAz0O7CA6&#10;MEzoUeBBBBnoIXQIngAj2uM5OmfNKj1y5ZIBhQvL6AoVZHKNGjKtdm2ZAzAsDQiQEKAkFJiI4NAW&#10;wdOnj4JPLNCTMGiQyvZsAXpUxgfgUVv+zPuJHR1Az1a2uhtbLmkRA5BsYLE0viQuLlokA4GHqtev&#10;S7knT1RBc91Tp2T4gQPiD/QUBnra79kjNyIi5MSYMZKAY4pk7Q4eTwBtAXq24D4CKA7o2QD0rMFr&#10;2ICf52Hf1S9fltrPn0tdoufpUyn97beS9fBh8du9W3IAPXmAnqKIAKDnDtDDLA/R8y+g519AD7M8&#10;vxM9a9fK34Gev69eLd/h5zGxsfIJjrv42bNS9uuvpSTQUxDoCQR6FgI94UBPyKefSjgwGVWvnsTh&#10;mOIaNgR6GqhtPH5OaAL0AJlb/ZvL9lYtZWcgQBMA9LQCegKAntatZFdQoIrkoADZ1TZQRXJb3G4X&#10;KHs7BQFDgQpBO9q2VNmhbUHN1XAZa4XiWtRXXWQbGgE99arI6loVZUmVkjKnTAGZUiSHjC+QWcbl&#10;z6hiDL5/RuUBenL+JSWAn5F5gJ68QE8+oCf/RypGFwB4Cn6s8DOmEFBT2IgiGd5GkAEhx4Vb1z9a&#10;ayOtEHKGIE+ZIGdDYp6yQN7OF+QrdqzFys4KllMDHlfFy+7a1P8N6HHVyfUfD59UoWflAudgSG/h&#10;qQ7Hmmp81zqcf0cWx4taHG+Hq9xlcTwNV71Lp5U33VbvWojsshjZSVihY8ZON1NYh7I6m6ITw4wd&#10;C3oc4DHQ08aEnlZGtMU+OmbJIt1y5pS+BQvKiLJlFXqmAj2zcFFe2KKFrAIg1gMVYQDKRmZ7iB5E&#10;HOEC2CQCOBo9OuvD2wwFIsII6FFB8BjByQ45BxDnAmKc//JL+Sw5WT69dk3KPH4s5R88kHpnzsjo&#10;gwclgOg5cUIC9++XGwDJqQkTJIFgatNGYvDYeHzJJAA9iVzPi7NIt28v4S1bymqAgmuIzZ89W2oD&#10;JLWAntrffSfVnz2T0jduSFbgJAMgxfl6OElhEaCnTVKS3I6Olp8Anl8R/wR6fgd6fuXwFpDzC9Dz&#10;06pVCj0/4+cvgZ7aQE9RYKf0xYtSDPjJh+PtAvSEAT2hQM8aoGcd0LMB6IkGdGJwXDHGlgiKb9xY&#10;NgM9XDpjG97z7Tj27UBbktq2lORA4KZ1YEq0CZTdbVvLnrZt1Jaxt31QCoIAoh1tWqrs0LZAoCcA&#10;6GkJ9DSrr7rIIhpUl3W1Ksvq6hVkcaUSMqtkfplcEOjJC/TkAXryZlTfO6NyAj3Z/6JiZI6/yshc&#10;QE8uoCc30JP3I5UJGp3v45TID/QUAGoKGlEow9sIMiDkuGDrukd3CHKWDXI3HOZtFsgZgKr5vV0L&#10;ZG2N9xY77rqzKvg5n8DWV/C4mojQGXjeF3p8hI+rektP8EkXYULPYHwHh+D70jv0WMGQnuJ9T/iX&#10;VpP+eTuz8TsUGntTcOwpg+NNFsdd8bGvnVapqc9JTY2Oy4yOEV2tYQFPJyM66jBhp70OggfRFhFk&#10;oKcNIhDoCQB6iJ2WRgRhHx0yZ5YuOXJIr/z5ZWjp0jIR6JmMC/X0+vVlXvPmsiIoSNYBEkTPhp49&#10;HfCJA1wSCB7iBkH8JOqsj5HxYVcWEWSGz1beh+3mvn3VpIfhHTuq1viT06bJYIDj0ytXpBTQww6u&#10;QKBnE6Az7tAhKQH01MX28qZNcnb6dEkMDpbQwECJBMrYBRbftatsBnri8YUTA+iEAQ2rgIlwwGjx&#10;lCniD5TUfPpUar56JZ8CPSWBnixAT1YObyGKAz3VgR6u8XWL6GF2h1mejRvlN6LH+PkfwM9PRjHz&#10;r0BPSEyM+BM9589LyUuXpAieJw/Q0xXoiQB61gI7K6pWlbV4X8Pq1pWNwGQkwBNlhEIQjjOuSRPZ&#10;jPd7C9DDJTS2cUZp3E7C69iJ17mzdWsVu/B69uAz2Y3t7jatVextG6QwxEhuDfgE8PHYl39T7LOR&#10;KpyOalBbIuoCPTWAnqpAT3mgp2g+mZw/u4zPDfTkyuiIUdmBnixAT1agJxvQkx3oyQH05AR6cgE9&#10;uYGePB+nBOAzJn+GP6JAhjcRVPAPBDkyE3poxgwgZwjSELJOEeKsLshZcbS3RdHeFEN7m9lxtpyE&#10;Dk/ZHXfgcbWgqLtaHuvcPObrTlqgx8mcPd4Mc3la0mdIOguiR4f36FmxwHktS3qL1MyD8y4zGrsq&#10;Mk4tbnxsFfelm8ob3HiTwXGXxfHUZfXvzuSkCjqILqbQmZ2OTsKMnXZGtGUQPAhipzXBY0FPCyMC&#10;CaRMmaRT9uwSnDevDCpRQsZXry6Ta9dW6JnbrJmsaNtW1gMUoUBPGJASQfgAPbEaPQCORs9m4kYj&#10;CABK0OgxhroSGXgcgzM7R2Kf6wGUEMBl/9ixMglQaAQ4lHz0SCoiWp49K3sAioWAT6Xjx+UTIOXs&#10;li1yYe5cVQwdxvXB8PjoTp0kjivCAz1xLLwmegICZBUgsR7bBePGSSAnOHzyRGoQPc+fS5lbtyQf&#10;9llu926plJwsgwCeWUBXANBzMTZWXkdEyK8bNsjvkZHyD9z+Dbd/ZX1PSIi8XrVKXq9cKb8AQNH4&#10;26B9+6Qw0FP84kUpiGPOBfR0xGtZD8itBnqWVq4sq4Ce9UBPONCzAdCJMLaRjRpJFNDDiAN6NgM6&#10;XEJDxxagZxteQxLgs93Az66gIIWfZIAnWUGotcoG7UTs4N+38FdDZVubN5OEpo1VAXVk3ZQuspBP&#10;P5GVlcrJwtLFZFZhoCcP0JMzs3yRI5OMy5FRfad8nuVvMjzT/5URmYGeLH9V8Pk8298Uhkbl+Ehl&#10;gkbn+jglcgM9eYCavEbkM8IJgtRF2Xyhdoag1GaCnAHI3VCYL3VA5tmUvcGOFTzeZndSm+HxJsvj&#10;7j/a3qLHVbbHxX+OXc2d5mpiWFf/uf3QYwi+i3V8hu/fdV6hZ/mCtxewTG/xPoqM38eEf9aFONOw&#10;0Njbjipfsji+IMfT5FbOoOMqm2MtQk5NIbI30OniJDob0Ylhyu50sMRb2EEEMQgeRGsTegIM9LQ0&#10;wOPPIS4OgWXMKB2zZZNuefJI/6JFZUyVKjKpVi2ZBvTMadpUluICy/+5rAMoQpmZAXo2sLaHbeNA&#10;TQKBo0MjCNsEAz06+8Mt0ZPALA/Qw0kON2CfbIsnenYMGybLY2Ik6KuvpDhXWgdQGgESB4GezYiO&#10;AE8dxDdbt8qVJUvUUhdhAFk4O7VYx4N9ET0xOFZCaD2AsApoCwEcFo4aJV2OHZPq2Gc1oKfqixdS&#10;8c4dqXTypAQAPWMBnlhgZxNiKG5fjIuTV0DOL4TOxo3yd2Z4cPvvYWHy/dq18hLg+Q7w+QnoSQJ6&#10;ugI9BXGsRYGe/EBPXqCnX2KibJ4+XVbhvVyM93Q5MLmmTh1Zj/c1DNhhRLDmCNjZwC2HvIAeziQd&#10;byyhwUgAeBIRWxBbCR9gZwc+E263AzyE0A7ej98zOCS21d9ftmBfiXj9LJRm0TS7yMKqfSohlYGe&#10;CkBPiWIys0BemZwru0zInkW+yAb0ZM2ovjtGZvyrDM8A9GQEejIBPZn/qiA0KivAk+0jhZ/R2QGe&#10;HIicQE8uoCa3KfJkeBtCgI/jQqwz5Do74QuCUgugCn6uW+M9DYF5qtlx1pVVwe/tQmVX6zC6WnMx&#10;rcBjRY+z/3S7Q08qhrhctbF7go/1P77pIYbiu1jHEK/Rs2zB21BIj+FLBuffUWTsqtDYy5mN36Wb&#10;yl0Njrssji9t5N4ix9VMyN5OEugMO75kc7zBTmc/C3b8/kCPGTztjWjHMIEnyBQKPAZ6FHgM9LQi&#10;ehAET/P/+i9pwRZ2oKcD0NM1d27pXaiQjKxYUSawrqdePZndpIkswgV1dadOsobwYbYH6IkgWPr0&#10;kej+/WUTcUPwEDuAC9FDABE9zPwwEgwEbSZ4DPREYx8RBnrWAilsgY+OiJBgoKHI/ftS/ulTqfH1&#10;17IX4Dm6Z49MOHxYWgI9d5KS5CbQsWf4cAkDeEIBn404vpiuXVU3WDSOMwL3rwMIVuHiv7pFC1mI&#10;vx2Ix1d//FiqAj1VXr5U63tVxnMxSxML6HyN/R4DemIQd+LjFXp+wvEQPj9zC/yoyQrXrJEXeH5u&#10;f2AnGdAzYP9+hZ5CQE9e7LMAjnME0LMH6FlRu7YsrFpVlgA9K3F7Ld7XdQ0ayDrCB+CJwHscbmyj&#10;cLyxQEucEZuAHkY8MLMZn0MiXtNWgEcF0LMF9xFC23D/Nm4JI/x9Il7zZoIHaN2EfUcDWhE1a8o6&#10;HMeaSpVkRblysqB4MZmRN69MypFdxmcFerIAPZkzyphMGWTkx3+VER/9RUZ8DPT4/VUh6PNMQE9m&#10;gCdLSozOCvBk+1jhZ0yODCmR04hcGd6EUJ4U+DguwDozbgaQFUHmblhfskDOhsG86QjzBCBX2LEW&#10;KVfwc44dX7I7qQGPqyYZay1PatHjqnXdQ22PN4XN3iwF9EEHvouHafjg+3e91+hxVteS3iItVhZP&#10;qyLjD2ioKrW1OL4UHnvbZeWuLic1tTnuoON22MrPDXSM6Mhwhh1EW1M4sKPDQI8DPIhWQA/B08KE&#10;Hn+2sOM52mfNKp1z5ZLgAgVkSNmyMrZaNZlC9OCiuQAX0hWAySrAYi1gsT44WMJ69ZJwxEbW5QAx&#10;8UQOsQNcED4EEKETD+jEG+ghflgHxALoTQZ6wrA/gmc1kBLOdbPWrpXBJ09Kkbt3pezz51Lx0iXZ&#10;DpRc2LVLlhw8KO2OHZOHAMpd/N2+UaNULVAILv7h2Eckh7XY0dW5s/p5He5fhYv/iubNZSGeeyzg&#10;VO3hQ6kM9FQGeso8eCCFv/pKamG/STt3yn1g5x7iCfDzM8DyPZDzAyclZKYnMlJ+QfwA9LzEcz9f&#10;vVptXwM93wA9Y3GMhYCeAkBPrjNnJB/QMxL72DdtmiwDdOZVqSKLgJ7luL0K7+saIGQN4LMeIAnD&#10;exwOoEQgInG80cAOI8p0OxafwSagZjNwwyU2VPA2QkHIABAjkRkiPDYO+4sFpGLxHJHMLgE9a4Ce&#10;VUDPMnzG84oWlWl58sjE7NkBniwyLhPQkwno8QN6/gb0/A3owXbkR4gMQI8f0OMH8GT6SOFndGaA&#10;J8vHCj9jsmVIiexGOEMQ8KMuuOaMuAaQ+WLtTRbIFYA0gtxlgDx1gjkrgrYOYXkzjGWu27Fmd6wz&#10;+buq37FOieIOPM7m5bHOzfPvQI+LBhdvZs73NCrwQYcBH0aoV+hZusB5JiQ9hifgeDM89Sfjxt3M&#10;xqnBjS/Fxt7U4/g6VOUJOKlFjjvguMvmuASOKToYYcaOAznWMIGnNYPgQTjAg2gJ9CjwIJoDPc2A&#10;Hm4D8RxtgZ4OOXJIV/zPf0CpUjIKF2miZw7AMB8X3GVAxEpme4CKdRziYpamTx/Z2K+fQs8mZnKA&#10;HUYit0SPkflh1ofZn80AENETg8cQPmx7Zyv8auybxdIrEQeXLpXxR45I6Tt3pOyLF1LuyhXZeuCA&#10;3ExOluj9+6XL8ePyGLcfhIbKwXHjJBzAWcO5hICmCNwmfDay6Jp1Qrh/JcCwFBf/xcDZLICmKtf1&#10;wn4rAT2lAKCCQBWLo/djnz/h978g/gfo+SfA8gOQ8z2HtKKj5ZeYGPmZExYCPc9DQuTZmjXykrU9&#10;OI7bcXEyBcdWiAXMQFS206clN17DqC1b5OCMGbKkTh2ZU7myLAB6luL2SgBkdcOGsgroYUv9WqAk&#10;hLVHxI+/v0QALBtx3JGED9573o4CZGJwOw7Aicf7FI/XFs/bRhBDzAQxI6SyQ8Ziq1HYJ2uGwpld&#10;qlFDVgM9K4CeRWXKyOzChWVy7twyHugZC/SMAXrGZMwoo3E+Dcc5whiBc4ZB+Hz+MdCT4aMU+CBG&#10;ZwR4Mn2s8DMmS4Y/IqsFQBpBgI/jP4P6YmtGkDkLZEWQuUPW1TCYOwBZsz/OhsAq+LkGkCfoeFOz&#10;42yNRnfZHVfz8HgCj6csj6/osQ5xuRthcDJtiadZ9b253qSL4L8bI8K8Qs+SBc6xkN7ifRcZOzmR&#10;/gzceDvxn68zHftSi+Mpg+NuqOpdi4/TNJPj9wdwHNAxhTmz8xZ2EG0YBnYCjQggeAz0KPAgWhA9&#10;CKKnGbDTFOhhtOJ+MmeW9rj4dQF6+pUsKSNxkZ5Ut67MZpYEF9QlQMXyjh1lFf4xr+3eXUJ79ZII&#10;QGIDABPF+hyCBvDZBOAw6xNvoMec+YnH71n8HI3HET/sAAvr1k3WYL8sll6Mi/WxuXNl3r59UuPm&#10;TSnz/LlUunZNdhw8KE927pQtuJ/FyBf37JG7XBB0yhSJBMBW4mLPmqAwoGwDjo/B4ujVgMEyDm0B&#10;FItxvIsAmarAVHmgpwLR8+iRlLh8WUYdPqwySX8Hdn7ftk3+H+Dz39j+COx8D+j8hO2PUVEquDTF&#10;s3Xr5BnA8wJbIujxpk3qmEuwgBnoyXrmjJQ4elRmAj1ngJ7FfB+ByLlAz6LatWUpALIc4FkB+KwE&#10;SFYhVgM+awkfvN9hOOYIvBcbCR68tg3G7Sh8DrEATxznJsJri8XPcdhu4m2CCMEt1xyLwT642OoG&#10;7JN1Q6HMLrGLDMexBOiZX7q0TC9USCbkyiXj8LmPAXpGAz2jgJ6RTNHjHGEMw/kynPBhxgfn0Oc4&#10;p0Z9/FEKfjIAPH4fK/yMyZhBDYupyOwEQAaC1Hek+T+IGkDmC7IVQGYE+QogV3VAzrrAPA1/VfDz&#10;PqvjCjvuMjuusjvvGzzu0JOabI8XGR9f6nzSTeDfjQ7v0WMFQ3qLtJjJ+N9YZOxuLNUX5HgzoZS3&#10;w1PuanG8XbAzNYXHaTFc5bYux+/tTM4b2RxLtDOFObvTxkm0ZpjBY0KPBg/Dn4ELWHOiB9EE4GmM&#10;aEkwAT1ts2WTTnnySK+iRWUYLowT6tSR2f7+sgQXWYJnZefOCj2rAZUQDnEBLRo90YMGSYwJPjo0&#10;gDbzZ/wuhtgBelgLtJGZHgCKE3mtAFoW4EJ9ZPp0WQbgNLl+XUoxI3PjhiQdOiTPcd/uvXulE9Gz&#10;f7/cA0ROz5olMTiG5YABl8sI5bBW167qCyeE6AEQlrZsKfMBikV4nhUxMVL51i0ph/2Wf/VKSnKp&#10;iytXJAT7v797t/wG7Py+dav8i5keoOcH/P13zPYAO685tIXnfBkRIc/Wr5enhA/iVXi4vAJ61uDY&#10;KgM7Ob7+WrIAPxWAnoVAz7mZM2UB0DMT2JhdrZrMq1VLFuLnJUDPcmBkGeDDWIHba4CUELzf63HM&#10;oYBLmBHhXDgVr3EjkBOF18RZqKMAHSIohgjiffg9I4Zbri5POGF/YQQP9h8C9KwEepbgOBZWrChz&#10;gJ4pQM/YnDllNNAzCuj5HOfASMCH/1MdDBR/hnNkCM6XoYhhOHeGI0bgnBqJ+JzwwXnDGK3wk+GP&#10;cAMg9d2ovy/NAHKWAbJmgdzVAbkrhHZWA+QOP64KoM0dYc6yOs6Gr3zBjnXCQXcz+/sCHl+yPL6i&#10;x9Mwl5v/qPtaL/rBhwk94V6hZ/GCt7Mh6S3SosDYz/1J4go5Vty8zyJjd7Mbv0sNjrezHXsapvJl&#10;9mNPmRwrdtwhxxN23GZznERbHU7A09oSb4DHQE8rREtEC2Z5DPQ0xwWM4GmKaIwLG9HjTyDhYhcE&#10;9HQEeoILF5YhuDB+wQkKmzdXWZ4VnTop7KgAIEJ69pQwZnqAl8iBAyUK6CF84oAbRwA5cQZ+eJvZ&#10;IAKJdUAM1gStx764Ts0KTiCIi/2+iRNlNbDQ+to1KQmcVL59W5KOHJEXO3bIScDki+PH5dsDB+RB&#10;bKycnzdP1QktY6E1Hs9xdNYIcdmMNfh5FTCwBACYC/QsYfYHQOFsz6wVKkf0PH0qFb79VrYCPS+w&#10;738CPb8BOzpeAz0vN26UVwAP43v8/Ao/P8N+noSGylMEi51/AHoi9uyRmkBPNqAnI7bVcMwrDPTM&#10;BzimARszuII94DEf6FkE9CwBSBZjy1jKjE+zZrIWWFmL94EdZ+u4jAa2bLkPw2sMB3I4GeNGtulz&#10;S/gQPPyZKMLfRTI7RCRhP+ubNElZewz7X43nXFajhiysXFnmli8vM0uVkgkFC8oooOdzoGcE0DMc&#10;6BmO84DFmANxbgzCOTII58tniCE4d4YihuFcGY5Q+MF59jnhk4GRQQWHxjR+WBukMkAZ/wCQ+l7U&#10;35dWAFkRZL4wu8sAeQMgXwqgXc0G7awo2V29jivsuMvuvAt4XHVreSpgTg16PA1zpRF80hV+cO7r&#10;8A49ixY4b7tOL+FpmMoFbt5l4c13mewvtUXGvs5u7G1Hla9ZnLQarvKmLseMHV+GrHzK5riIIIYT&#10;7ARaw8BOKx0aPAiiRoEH0QwXMIKniYGeRkBPMw6BET24+BE93QsVks8qVJCxuEBPx4VzAfHQoYOs&#10;ZNFxcLCsI1b69JEIggfoiNLBTM/QoSo2cThr2DAVvB0L9EQBR5F4zAaCh1ke7CcE6OGKxCyUZu3Q&#10;zjFjJASI6HzlihQHTqrcvy/bjh2TFwDJteRkiWX31sGD8ig+Xi4uWSJbhw+XZSxYZuEyYYNjDCF6&#10;sD89ZDYXr2EZ0Ba9Zo3UBKaInrLffSelnj1TmaRtzCTt2iW/AVa/JiWp+A3xCsh5BtQ8B3ReAD1E&#10;0HfR0fIc9z0BfJ5yJfaoKPkBx7Jx716pffq0ZLpwQbKcOiWNgJ71RM+sWTIf6JgMbEwDembXqiVz&#10;gaD59evLgoYNU7aIRcDJcqCHhdfsNltD8AAya7nlwqm4zRb8UMCHwQkXI/C5bDCCmaBw/F24kRkK&#10;9fdXw2WsGVqF/S+vU0cWV68u8z75RGYDPVNLlJBx+fPLSKBnZI4cMixrVhkG+AzFecBZZfvh3OiP&#10;c2QAzpeBiME4Rz5DDMG5NBTaOC7jAAAgAElEQVSh8IPzbIQR/KL/3ICPAz8mBP2BH9P3o/7udAcg&#10;c1OIuwyQsxog63xAnlrgrfU/1tofZ8BxN4TlDjvOurI8LU7ty0S4vk6A682UKe7qUH2Aj7fDXe7+&#10;Q//BhXH+64jwCj0LFzgf6kmP8R5rcN4Hbt5HkXFqcZOWtTjuio59LTz2FTieMjkugWOKNka4hA4i&#10;QIcJPByuamEGD0KBB9EUF7AmJvQ0BHqasKsrY0Zpky2btM+VS7oWKCADy5WTkdWqyURcsGe3bClz&#10;cVElfFYxy2OgJ5zFyIBOzJAhEk3UED1AzhsB8MTgd8wCET0MDomxHojoYX3QKqKnY0eZx1brESMk&#10;BLDocfmyFAFOSj58KBuOH1edVQ927pSzwMQtIOVhYqJcXrlSdowereYRWg7grMY+OJ8Qh8tW41h5&#10;3yLscw7b7pkJWrxYqmG/pbkEBdBTHNtSN2/KKkKK6MH+Gf/AczFe4DieADhPmd0BbvjzS8DnOQDE&#10;+58APS+Ins2bJR7oaQbsZOLQ1smT0hbHGQH0nAV65gE3E4CeyUDPDKBnDtAzFxCZD5Dwd/MRCxs3&#10;lsVNm8pyYGUFl/7gumFEDwPI0bdDcJsYCsVrDmXXGl7jBna+4XYYMcTfEUrNm6vZqFdy6IyZJKCH&#10;hdRzgJ4Z+GwnFi8uo4GeYUDPMKBnCNAzBOgZDPQMwPnTG+dGX5wj/XBu9Cd8cO4MQgzGufSZEWzN&#10;HYZQ+DGl9q0A0ghSmR+/lO899d2YFgByNfxl7QLz1AHmLPtjxY+7gmRX0HE1hOWpZse6jqM3i1N7&#10;mi/uXdHjqqA5lfDxFT8fdGjwMPvpE3r83n5T0ku4y9i8a4Fxeiwy9hU37zLLcWpwk5qi49RmcZwh&#10;xxVwHNAxhwk9AaZoZYmWDIIH4c/Q4EEo8CCaGOhpjGhkoIe3/fE8AbjwtcEFsGPevNKnVCkZVqWK&#10;jKtbV6Y3ayazcSFdyGJm1vT06CFrevZU8NnIWh5md4YPV7GJW2AnltkdI4gigkgF/p5DYswSsSYo&#10;hIXI2OcyZnpwwWZWaCNA8dmlS1Lo6VMp8fixhJ44ITe3bZMXiO8PHJBfDh+WFwDF1dWrJXncOFmG&#10;41qKi/9KoIdzCa1FsL1+KSCwEMet5hoiDmbPloZffy1lsd+SQE8JoOqTW7dkO9DzbM8e+Q3w+TU5&#10;WX7ZsUP+DvQ8BWgeAjaPgZxnxA6C9z0Ggh6Gh8uDsDB5gtvfxcdL3L590uTMGcl8/ry0BHrCcIyX&#10;WMgM9MwGPMYBPROqVnWsYD8L6PkS6GG90TwGbi/C+7wE6FkK9CzHca/kVAGcVZqTLBrBTrUQLgti&#10;BOcp4tpiRBBnpyZ8OCzGobKleN6lHEZjJql2bZkLxM6sVEmmli0r44oWlRH58skQoGdI9uwyCJ/9&#10;IKBnAPDbF+dLT5wbvXBe9MH50hfRD+fOAAZ+NwhB/HC6fU7ENsSYn2SYqXvFCiCFIL+U7743vhuN&#10;ukW3ANIIcjUElpbZH08LonoatvIFOu+CnbQEjyf0OMv2eKrt8TTa4ef++umqZvWDDBPuU4Z7M8iG&#10;rl09o+fQggUe4ZAeIq0KjD0BJy1mMn6fRca+zG78roXGvhYbp7bo+F0yOVbkWKHT2kkE6nABnZaW&#10;aGEEwdOcocGDUOAx0KPAg2iIC1sDoKchC5u5T1z0AnEBbMdi5pIl5bNPPpHRtWrJRFyQpzdvLvNw&#10;wV0CTKzkkFRwsKwGfEL79ZONzPYwqzNihAreZsSaIprwMbJBGwYMkNC+fWV9796yBuhZAaQswYV7&#10;HtfR4ozN69fL1K++koIAT5EnT2T5qVNyOSlJQecX4OI3gOIVAPTtunWye+JElSVajAs+4aSKrRHL&#10;cZtdZ8wezeQQHWtgpk6VoHPnpCL2WRzoKcZC6bt3Jen4cXm6d6/8wg6unTtVsH39EYBzF7h5yExP&#10;bKw8j4uTJ9HR8ggIegCY3QV6ePtVQoLEAGMNz56VbBcuyCig5+yhQ/IMx3sK0JoBeIzGezkO6JnE&#10;SR+BnhmAyGy8rxx6Y3wJ+MwHVBYCPYuAniVstcexM1izxGLtFYiVzPrgta4F4kK4PAjBY7Tnc16i&#10;9Yi1gBKHylg3tAjPs7BePVVAzULqaUDPJKBnVJEiMhSf82Agd1C2bDIAn33/zJmlL9DTC+dLd5wb&#10;wTgveuF86Y3og3OnL6I/fjfAiIE4x7iiNIfDuOaQnoZfA2iYCUAKP34p33UaPzrM+HEASCPIXQbI&#10;WRG0tQPMXfeXL5kfV9mc4k4iraDjDXZSCx5XWR5f0ZOa6VZcwMeb5MEHF+ZhXEdhfwbZ6C16/nSx&#10;pUG8S/eUpwJjd7jx1EVlHZ6yIscdbjzNaOwrcNJiGYfUto17ixx3RcfOkONpyMqayfEKO4gAhgvo&#10;tLCEvxHNTehR4EE0MdDTGBcwBR5EA0R9oKc+29c5LGZCT3Dx4jKwYkUZUb26jMVFczIuzLNx0V3E&#10;YaNu3WQlscLOK04wCMREsjPLwE60sY0ZPjwFPcaW90UBPxsGDVJZohCiB3giehZjv1+ybgX37Vq1&#10;SpZzVmbOo/P0qcw7c0Yu7Nghz4GIn/bskV+PHJHX+PkG0LEPkGFxNVGj2+oZvD0fQPgSaGBd0jzc&#10;jpgwQbqfPi2VgZ5iQE8RoKfsgwcShv3fA1p+5lw92O/PQM8PQM9DAOdORIQ8AGyeb9okLzZvlifA&#10;zyPCByC6Dwzx5+8AsDggpwnn6QF6VgA9d/HzdzjeE0DPVOBjJAFZpYqM52KuQA+X+JjZsKHKQjE4&#10;BMd1zuYDPfPZZg/0LDJiCd6XpTj+ZYgVrF8CdhirEWuNdctW43eMtfj9av499jXPqB3idg7Qw0Lq&#10;yUDP+DJlZHihQjIod24ZkDOn9AN6+uKz7wP08N9qD5wnXXFOdMf50QPnS09EL9zXm/DBucToh+iP&#10;c4ZDYQNxzg0ywhWAFH78Ur7vzN+HrgA01oofDSBrEbQ32R9Xxc/OJj90hR9XmRxn9TnOoOMNeHxd&#10;xNob8HhCj7fzzDkraLbho9AzxoQeBn+O9AY9B4GeP31cLg3C1wxOapGTFsNUrhbf9HWYKi2LjH2d&#10;Fyeth6lSO1zlsS7HQ7wFHSNaMbyAjgM8BnqaMTR4DPQ0RjTCBawhQ6MHFzfCpzFrgHDRI3raAj3d&#10;ihSRfuXKydCqVWVU7doyoVEjmcH2bw4lcTgK4FnOzisgZT2HqwYPlo0ADSNq6FCJsuAnbuRIiR0x&#10;Qt1HIK3v109CAB8OkzFzxAzSl7xwA1P7ly6VDadOSen79xV6ZgES53btkudbt8qPu3fLv44elR/w&#10;8y2g49CsWRKK/TALtRAIWALwLGXmBxgghL4MCJBpTZvKHOBn/ejR0hcgqcIMEtBT+OVL1bY+4+JF&#10;uXb4sPyMff8I8DB+AH4ex8XJPQ5xxcTIi4QEeQnEPMF9jwEdvX0GCL0GkLbh8Z2AnvI41ng8x5OD&#10;B+VlYqIcxfFNBjxGAD0jgZ4xQOR4vJ+TAZGpQM8MYGemEbMBlbkAD2Megt1sjMWcJwmha5fY3q8m&#10;cyR8CB7ESrxWlQkytoubN5c5deuqoukvEbOAnqn4LCcAsmNKl5YhBQtKf6CnH9DTB+jpDfT0wufP&#10;f4tdcZ50wXnRFedHN5wr3RHBuK8nglmg3og+xA/OsX6I/jjnBiAGGuEMQAo/finfcfp7T38navyY&#10;AeS4qGS0XCw94cdc/+Os/T21+PEGOd5kdKxZHU9DWO6GsqzY8QU8qUFPWsPHTYPPhx6qPi3D2+ET&#10;eg4APX96y1kahS+wScv6m7SswfEGOO+rgyqtioydAed948YTcFzhxgEcU7Q0whVw3oCOKQgeZm4c&#10;4EEo8JjRg9DoqQf0NGL9Dy56AUBPENDTuXBh6V2mjHyGC/VIXDDH4sI9CRflWbj4LiAqDPis6tVL&#10;1rE+Z9AgCQd8IgAajZ8NuM0ggHTwfgJpHdHTt6+sBVg4TLYMXxIEFTNI+xctkpjjx6X83btS4Nkz&#10;GQ2UHNm/X14kJcnr5GT5J9EDoNyJjpZj8+crRM0HABbg8Qo9ABS3rEEipKYCPTOBiJXA2GA8tuqj&#10;R1L49WspxCEuoKr/lSty/tgx+QXP8fd9+xSsft67V14AWY82bZKHBA62z4CYJ8z2IB7Hx6u5gu4C&#10;RU/x81H8/dzTp2X4+fNyHmD7jsNb+PtDM2fKRLx3Q4GeEUDHaKBnHNDD+6YCktMaN5apRszEcX4J&#10;5MwD1HTMBdYW4DUsAnIW4zUuxWvi7NisYWIt00q25nNYj/cb2aClXFWenxWzSYDPDDzf1Bo1ZBI+&#10;yy+Ans9LlZJBBQpI31y5pE+OHNILn3kw0NMDn39XnD+dcG50xHnRGedHF9zuSvjg3GEGKJj1PgiF&#10;H5xjfRB98Zh+RlgBNNCMH78/vuesADJngZzix8/Pdf2Pu+yPu9Z3V/gxD32Z8eMui+MrcDxBx1VG&#10;x5vMjifsuAOPN+h5V/ikoubnQ4sxekoGK3oyfKzuj+zmJXr+9BkV0yBSU3fzZ3ZPvY/lGtIyc5Oa&#10;NvG0go3PBcd+znHjCTktnUQLc1iHr8zAsURTBi5ETRgaPEYQPQ0ZBA+iPi5q9XBxqwv0NGB3V8aM&#10;0hL/6w/ExbB9wYLSo2RJGVCpkgyvWVPGNmggE3BRnsGLMS6yS4CU5QAK0bMWgFk/cKCCD9GzgcXI&#10;iA0ADiGkQ/2O9+Hv1gA8awgePH5FcLDa31xcuBd37iz75s6VrYcPS91bt6TA8+cy4OpV2YOfn2/f&#10;Li937JDfiB4g4y4wcmLxYpU9mgsUzMPjFxFkQA+3C3CcvH86wMMs1YoBA2T1gQPS6MEDKQjwFHj1&#10;Soo/eSJTL1+Wy0eOyA979sj3u3ap7U/AzxOg5V5srIoHQM/TLVvkMYDzELd5383ISLmFeIT7zuHv&#10;o4Ce1UDPw5Mn5Seg50lCghwAesYDH4PxPg4lIIGPsXXqyKSGDWUS0DMZ2NHBjNQsHCezU4w5DLbc&#10;BwbKXGBmvpHNYhBBSwEe1i6x3Z8AWoLfMyvEjrX5zZvLLOx/JnFFZFWrJuMAr1HM3uFz7Zc/v/Ti&#10;WmtATw985t2Bnm5AT2ecP+1xXrTHedEBWwKoM+GD86MbojvOox4IhR+cY73Y6YXHMPogXAFIZX78&#10;/vhu0wDS34/WDJA5+/NWAbTGjxlAzmp/3hU/1o4vV7Bxhhtv63O8yeZ4m9XxBjvuanm8QY+rbE9q&#10;1oz0YZLeDy3U9At+bwdnKOfvvELPfqDnT18w7B3D29mLfZ3B2JsCY1fZm3dZcDM1Rca+ZnB8nezP&#10;U3FxWnRS+YIcZ7hxBhy3mRwX4a/Dgp23kGMJgqexDg0eREMDPQo8iHq4qNXFxa0O0FOPBc58XlwA&#10;A3AxDMqXT7oULy59K1aUodWryxigZ3yTJjKNF2FcbBcb6FkJtBAw61icDPiEa/Qwq4MtoWNGTwTQ&#10;E4bbIf37y2qgZ0XPnmo/S7p1U+iZjwv47lmzZOf+/RJ444YUfPFCgrDddOyYPAV4niYlyT8IFPz+&#10;PrBxesUK2TR6tMwBAhjzOawF8MxnCzwzPQDCNECCsQTPFwUsNb13T/IDPfmAnhJAz4pLl+Q69vkd&#10;wMNJELl9Dfg8BFruADeMe/Hxcp/ZHYCHP9+KjpZvN26U64gHOI57QM+1M2fk4rlz8hPQ83eg5xEX&#10;HMVrGYf3biDQMxjoGYb3Ug8XTgB0JuI95ZY/TwZ6CLSZeI9nATwM3p4NyMxBEHDMaM0zslqsg1pq&#10;BAvBCSEWb3OB2Ln+/jIT+53OOYLwfF98+qmMJmDLlpVBxYpJb3y+PfA5d+N6a1mzqugC9HBx27Y4&#10;L9rivCB+OjDrQ/jgvOmMc6gLohsLnYkfnF/BiJ54DKOXgR8rgBz48fvj+0wDSH8fOsv+uBr+smZ/&#10;fMaPN0XPzvDjCjausji+ZHLeBTreYscb8HiDHncZH3dLLvmCIFcQ+kBCTbaZ8c1Qa9FxSRb8PrJ7&#10;N8/o2Qf0WLMh6TV8zeKk5WKb79oq/mcMU/m6EKcvXVS+DlOlZTbHFXI8YecN8BjR3Ah32HGFHgUe&#10;Az3M6NQ30FPXQE9toKcOi5uZUcqeXaGndd680qloUeldvrx8hgvmqHr15AsOwwAPc5hpYMcVoLKc&#10;XVzAhEIPh7iMbI5CjxG8L9wAj77NzBAfx8cvA3qWdu+uwENQ7Zw2TXbt3i3drl2TQkBP3du3Zd2p&#10;U2r9rcfbtsnPAMWPBw7IQ07+t3q1bJkwQR0Th96InHnYB/fzJWAwGxDgMU9hjQyea2NysjS+e1fy&#10;Aj15DfSsAXpuHj0qr/Ccz1gwjed5gbgHzNyKiVFxB9hRt5nhwfZ6ZKRc27BBrgE9BNFrdpUBPb+e&#10;PSv/NNDD49s7e7YCY3+AYyDQ81m1ajK8Vi0Z17ChjCd6AB1uvwB6eJvHOR3QYUaNwduz27RRr4Oo&#10;4+tTrxGvbSHer8XMbGG7iD8TRexYY4YI6JnB7BGeZyLQMxaf4Ugcw5AyZaRfkSISjM+3W86c0gWf&#10;d2eAh9GJ669x0VqcC21wXrTFOdIO0R7nTAdER5xDnQz4dCV+8LfdET1w3gQb8NH46eUMP8Z3lzP8&#10;WLM/+j+SzvDjbOjrrcJnV/hx1fHlrN3dutr7uyDnQwJPWqDnfzl8HMusZHKCHhx3ZA8v0eNqyYP0&#10;Gr7OZuyp4NhabKzB46mbyhl4vFm2wQwe65w47ubF8TQ3jjfdVJ6WcDCDx1fomMHjS1eVFTzOsjlW&#10;9DgbuvIEHo2e5k7CE3g0ehqZw0BPAxN6mNmpiyB2ahE+bF/n3D5GpicwTx7pULiw9CxbVl2sR9ap&#10;I+NwYeZFeRYuwsykLOzcWcFnVe/eDvQwy0PccBs5fLgKZnY0dnSEGkNcGj2MBdgfobJt0iTZs327&#10;DLlyRU1QWAVIWXnunDwBSogegofxaOtW+SokRLZPmaKG3Gbigk8ccB8aPTxWHvMkDvdg/xF4fCMg&#10;iuDJa0xQuPSbb+T6sWPy3Z49Cj1POUcPgtC5HhWlgti5ER2twMMtsXMVodDDYub9++WfQM//GOj5&#10;2YKefgDHgMqVZTDwMaxmTXUf308OGTIIygkGephNM4cCD6DDrQ6dFeMw3iKjfonDXvON4m0uHzKd&#10;6OFz4LMbjecdXrGiDAZ6ehUqJN2Bnq74nDsDPZ245lqWLNKBs3JzOROcE60RQTg/2uJ8aYdQ8DHQ&#10;09mILvhbBR+ccz2MCM7wdtant4aP8Z2l4aPxo78P3Q17mbu+nGV9VK2Ftd7HXPPjbrJDV8tcWJe4&#10;cBfeYMe6TISn8ISd95Hl8QU9noa6vMWPtwD6gOIN9Bih0TPWRo+NnveJHlfg+bPR4w48/3b0IBqa&#10;4OMMPbU4xMWlKvA//lY5c0pA7tzSrmBB6VaypPRnEW7t2mp4a7K/v7oQExQLOnVSw1wc4uJwFSGj&#10;waOzPEQPf9ahh70IH2fo4cV987hxciIhQUIuXZISQEmF+/dl2YULai4dQocZGaKHMPkmLEySp09X&#10;CJsRGKiQw2PTodGj6pHwc2J8vLS8eVPyAz35Xr9W+18MXF0zMj3c55OkJIUrQoeo+TYyUu7icRo+&#10;/JlBDHH7IDFRXuB4fgJ6/ttAz08HD6pZo63o0ZkejR5iRwePkVmp6czwGMH3mq9BhQEevkdEHdHD&#10;uqUFvM1aH34mRB+HxZo1U4XSk/E8X+D5RlWtKsMqVJBBpUpJL9ZrGegheDoSPMzycFZunCOBOB98&#10;Qo+R7Xmf6HFW6+MTerwZ6nKGHm/h877Q4wk8fzZ6vIGPu1mc0ymAPKEnykaPjR4bPX8eehp6yPTU&#10;NtDDn5vi4tcS6GmFC2KbfPmkc7FiKXU9NWqoi/REXkxZbOsEPTqjY0UPwzzcxSCOWABN9HBoi8Eh&#10;M17UYz7/XA7FxMiaixelOGdPfvBA5n71lTzYt08eAz0vkpMVejgMdXXDBtk/Z446DmZ6iIO5puEt&#10;jR6CbSpuJ2G/gdevqyLmvMaszPOuXZMrx47Jy1273kKPzubcjotTWR6d6SF2rhm/I25eADk/ATz/&#10;7SbTw4zZkOrVFSBH16/vgI/GD7NRhA5fB4OIY+if+VoIHpXJMoI1TBzmUt1rOtPD4TF8TlMaNlTB&#10;hWN1pofo6VmggHTLk0e64HPuqNGTKZP6N9MG50eAGT0c4nKDnq5eoKePjR4bPTZ6bPTY6LHR8+9A&#10;jwaPt+hpjP/tt8iRQ6FH1/X0qVBBZSh0MTMRwYsv0UOoEC4EDNGjMz0aPgRP1IgR6rY548O/05ke&#10;DpFp9PDCzt/vDw+XSECHy1AUfPhQJgNA1/fvVxjhEBTRQ6QQIIfx3cGCaD6WOLCih0hTQ0cAxHbs&#10;N+jKFSn08qXK9BR98UKGAkFnjx+Xl6ZMjx7eUlmdqCiFHiJIb5nl0ehhpucekHP33Dn54fx5+f3U&#10;KYUe3r9n1iwFHGbLBlWtqvBI9Hxet656P8ea0MMsms5W6dfiDD2sWVJBeJrQM581PUQf94F9TTXQ&#10;w3mBmOkZWr68DChRQoLz51fo6cwlR7JmfQM9rb1FD84tjR7zEJeNHg9ho8dGj40eGz02ev7N6EE4&#10;Q4+5mJnZHl3X06tcOVWLwrqesWy1bt5cZWQ0ejg0RcAQPRo7VviY79MFzRo9OtPDbA0v7OwC27t2&#10;rSQCECUePZK8iDGXL8s3Bw8q9DDYvfVqzx65DYAcX7JEZZr4WGZKdDZEFTfjPg4RMUM1Bb9LDgmR&#10;jpcuKewQPZygsM2tW3L4xAmFHoJKo4e1OkQVg9hh3AWEuDUPczGjcx3IuQT0vMAx/2ZCz+6ZMx3o&#10;0fU8Gj18L3WmR2NSo4fvL7dm9Oh6JQ5rafho9LCbi+hZYBQzz8a+1PAWnvsLPOdI1hOVKSN9ixVL&#10;QU/u3Ao9HUzoaYvP/i30OBvewnllo8fPRo+NHhs9Nnps9HzI6HHU9BA9CDN6dNTnJIXZsklLZntw&#10;YWxboID0KF1aDc3wgs0LOAHBi7AVPbp7Sw9hmeFjBRD/jtmhlb17p7StAz9EDy/s3NfOpUtl+5kz&#10;UvL+fcn7+LGMvnpVLrENfOtWhYnv9+1ThcestTm1fLkCl87q6LoeDQdCiFCbgt/tX7VKgr/+WkoZ&#10;6CkI9NS7c0f2nDwpL4xCZqJKo0cPZyn0GJkePdSli5x5TDdxbNeAnh+JHmN4y5rpcYUecz0PkWMu&#10;XNYZHg0eFmwz1PAWszsm9Og5fJjt0eiZwIxS9eoyvFIlGYTPsU+RItIjXz7pis+2E3BL9HQAeto7&#10;QY/O8nhCjz285Wejx0bPm+gJttFjo8fPRk9aocfblnVv0ONsiKsZLoJ6iCsof37pWqKEKsLVXUdE&#10;jy5mZgExsUK4MNvCVnQ9xEXYmIe8rG3sRA87v1gTxMdzmIsXewJo+9y5KvtS6d49KfTkiYy7dk0u&#10;Hz6sQEJMvN67V4Weq4dDaDweM3r0MBHRw2OeDAgcBJAGXrggFZ4/l/zff69qeyrgObacPi3PsD/W&#10;CelMz/2EBAdudBGzHuLi/bqYmZmeuwcPyu2zZ+VHxD+OH1fDbw+MQubRbFk3DW/xfSR6NHiY5SHK&#10;dNGyLsLW8Jlj/KyH7dTQHYuZObzFtnXWVnEyRqOQeZ4p06OGtoCtoRUryoCSJR3o6YLPlvU87fFZ&#10;M9PTLmNG1bnVGp+/L+jxppBZocf4rrLR42ej5z8dPVkyAj3dbfTY6LHRkxbo8Sbb0wTR2M0Qlyv0&#10;MHibxcwaPbqYmYW4vGAza6GzErwgM+tgrutZb0xQSOiY440an5Ej1W22uTOrs8rI9nCIixd64mfb&#10;jBlyCsipcfu2Wn9r8PXrcvzo0RT0ACPstGKmh7A4v2aNbBozRmFAd5fp1m49vMVjJnwOLFwoIwGT&#10;qs+eqUwPu7jKAT2bz5yRJ/v2KfQwWC/EDI4GDrFD5Nw0zdWjO7t4DDeAnuvnzsk/EL8Ca+zeMqOn&#10;nwk97N7SQ4U6y8PjJs7MxcqzjeE5/bMjy6Nreji8xfefK8obw1vmmp5J+KzGEVhVqsjQChVkYKlS&#10;0pvoAWQdRcwc3kIQPW3Yrp4a9GRw0rJufM/o7xwbPX42emz02Oix0WOj59+Bnrda1t1kerhlMbM/&#10;JynMnVuhh8XM7OBi55GepJCZCV00zGEugkUPcekuLmdFzbqwmfetN6OnVy+1D17ciaiEyZPl9IED&#10;UvvmTSnE9bGwPXz8uEIPMzBECTM9/Pni+vWydeJElXVS6DGyPTpTQkzo+XD2zJkjI0+elE+fPFGZ&#10;noJATxWgZzsg9Hz/fpfouW0UL6vbRjGzuaZHLTCKffwL6PnNQA/v34fnM3dvmQuZNXpUvREnJTQ6&#10;t/Rx62Jm89DWfGO2aVXXo7u3jJZ1Lro6z0DPTHw+4wGrMXg+omeYgZ5ehQtLd2Z6iB58xrp7q51u&#10;V8e5kBboMYPHRo+fjR4bPTZ6bPTY6PkQ0cPgJIXNOUmhgZ6ORYo4ipn1sAwv1Kw/UUNcXOCzWzc1&#10;w7IVPeYhLXP7On/P4TBzpoe1QWr+GVzUY8eNk1NATd0bN6Qw0NP9zh3ZwdXLk5JUrQ3b1lnXw6Up&#10;LoeHy46pU9VkiRoPKtNjQQ+HkXZMny7Djx6VTx8/TkHPd99JpQcPZOuFC/IMyNKTE3L/DvQYNT16&#10;eItdXXriQt5H3DzHY384c0ah53cLeogbB3qMoS3i0YoeXbSswGOq51EdW2bwGOiZa8zMzGLmeYSR&#10;sUYX5+lhyzpb1VnP8zkzTEBPf3ZuGe3qnU2ZHs7Rw38Pqp7HRo+NHhs9Nnps9Njo+U9CTwM3w1uc&#10;qFDV9XCSQqNtnZMUspiZdT3MUmj0WOt6iBddzGwGj7WImb/j0BbRwyExvQYX0cN9cZ8bRoyQkwBI&#10;02vXpCjQ43/vnqw9e9bRSs5szPfGcBTn6mGXFOHFYyIezNkSoofgITC2TZkiozhs9uiRGt7KB/Tk&#10;x+31X3+t6nJ0TQ+3GtHr6/EAAB57SURBVD26kJngMbetM8vDLefpuQX03AJ6fmGmBzjTNT1ED98v&#10;jR5dz2OenFDPxGwuWp5tmohQv8fMqJmHt+Ya63BxdXpmeLhAKeHDRUqnM7NlFDGrzi2gtU/RoirL&#10;01W3q1vQE2igJ9BGj40eGz2pRs84oCfaRo+NHhs9HwZ6PHVw6dZ1FjNr9LCYuUuJEurCrTu4dF0P&#10;L9K8EFvRY16Gwrw0hXnBUcKHobq4jOEtZmt4sQ/F35xNSJB+ly5J+SdPpPGDB7Ls/HmViSF6CBOi&#10;h7U9xMeBuXNVXRHRo9vWVcu6KdNDZGz+4guZun+/NHr4UGV6OEFhTtxeBPRcPXRIYUfP1cNMjZ6T&#10;R8/IrOt5+JxXIiJS0IO/u4d9Pjx9Wn4HzJjp0ejZ/+WXClx6CQrW8zDLY56YUL+XKsvD4zaKmM2h&#10;63l0QbNjeIuZHt7HNbeMUOgBSlnTozq3PvlEBpYpo+p5uus5eozhLXZvtQd6+G/BjJ42pnZ1Gz1e&#10;hI0eGz1m9PTsYaPHRo+Nng8ZPdZsD4uZNXrYtq7renQx80TThZoXYmKF6NAdXLpryzobM+Gj0aPh&#10;wy3BxEwNsxmEFO87CWyMA0YqP34sNQCT2Rcvygsgh+hhLQ8LmRlECCcoZMaIx+NYr8rAAzM/zEwR&#10;GNGffy4zsI9m9+87Mj0FmOnBvu8dPpwyK7MxV4+5e4voMberm9GjlsYAen45dUqtvfUvbHUhM9FD&#10;1BA9LGS2okcv7WEuYja3q+vhLnPnlgp2dLGQnJNEGsNbBA/redi5NQ37ncjnYQ1RlSoKPT0LFZJu&#10;+fI50NPB6N5qx3Z1vz+Gt1jX08YyR097nDdqwVEDPB7RY3Rt2ejxs9Hzvwk92H6RNZPE2Oix0WOj&#10;58NFjxU+zPY0MmZm5gSFzPRwkkKuuE706LZ1Pa+MRo8uZjajh0XLDPMEhbqeh+Dh33JLsKiV1jt2&#10;VBd//nw8LExWXLggtYGScoDPqMuX5TGQcwvwYKu6LmYmgjhBIfdFIBA95gkKzejhMczYuVOa3bv3&#10;B3qw71Cg5/6RI2qfeq4ehZ7oaIUeteK6KdNjXoiUmZ6XQM/fgZ3/PndOoUcvQ6HRo1vWrcNb5iJm&#10;PbTlbI4ex/ITBA4zPvyZ3VrGausLjCEutdgoi7lN6GGmp3/JktIDeO3K1dWN4S0regLTED29LPCx&#10;0eNno+d/AXrGaPT0stFjo8fPRk+aocfPPXycoeeNuh6EO/TU/D//R+qbipl1XU9wmTKqg4sFuBo9&#10;umiYWNHFzESMGT3RRou6eTZmDR4dxJJGDy/2HO46vGqVJJ49K40fPpTiT57IgKtX5R6Qc8PAB3Gi&#10;5uoBTjhXD/dNGGj0EAg8No0eHjeH3+Zt3y6Bd+860JMH6Fl56ZLccoKeGyb0mNfe0kXNGj0vgJ6f&#10;Tp9+a+0toofPrdGjMz16YkI1f5DRZv8Geox2dXPo1+RAj2VyQlXXg/3M5P5YII3nGY3Pa0iFCtKn&#10;WDGV5WE9jzP0BOGc0e3qNnr8bPTY6LHRY6PHRs8HhR5TpAo9CJfo4SSF+F1TXBCJHp3t4YrrvHCb&#10;a3p4sSZSeCHW6NErruvZmc11PXrCQv7eHHyMGT28vXfRItkPQPg/eCDF2LZ+/brcP3BAoYcZGNbe&#10;sK6Hw0tnASQCi8ehh7cIBHOmh9kV4ioEf9/1zh2FHtb05AKo5n3zjVw5evSNpSgUeow1tji8Reho&#10;+OjWdW6Jm+9wXP8Aev7HqOn52Zg9+uC8eaq934wevn/m5Sf0xITmjI5eQsO69pZuXX9jRmZT9xbR&#10;MwP748SErOnhxIRqaKtw4ZQsj5Hp6WQsQdFet6vj/Ahwg54ONnps9Njo8QE9wTZ6bPTY6Pmz0aPh&#10;Y0aPs7oeNV8PbjfOlMlR16MXH2UxMyfWU6uWG5keXcysl6PQ2RtixlzArNHD+/XvQ43hLT5Od2/x&#10;Ak9A7ZwzR04cPy6B9+9LsWfPpM+tW3L3yBG5tWmTwoZGD4FyYe1atTo7ocPhIj1xIn/m/ggLZleY&#10;QQrbvFl6YF8ET55XryQHQDX2yhU5eeyYalXn/ggfNemgCT3miQk1gHSm5/nBg6plnZme34xCZt5/&#10;eP589T4RPXqeHr5/Gj56YkKd6ZljAg/fW/NaXG+giLf5vrOmh/U9rK0iejjXDxcbNTI9bFfvX6qU&#10;9ChYUKGHmR41G3P27NKekxKycwvoaU30GO3qNnr8bPTY6Ek9erJlllgbPTZ6bPR82OhxdHEh9Hw9&#10;rOvRC48y2hcqJD3LllV1Kbxg6wJcXcxMqLAgWQ9dmTu5zMtS8H7z3+jhLaJHFzJzgsLEqVPl3NGj&#10;EnTnjhQBenpg+y1gcsvIujCT8p2xdAQnKIwbPVpBh8DhPnTRL2/zWHnMLLaOB5oG3bihZmNW6MG+&#10;R1y7Jkc0eoyV3IkeXbB8x1hoVC9HoefocQxvATk/Az3/z9S9pdCD7zWih1hkMbMVPdbhrTlG95a5&#10;kNk80eIsDR8OdRnt6gwNntnsqONq7cRUgwYyEtDqW6KEdC9QQLpwWAvg0XP0vFHEjPPBRo+fjR4b&#10;Pe+MnvE2emz02Oh5f+jxpabHFXqs8KllDHE1wH44M7NGD7u4upcqpVqvzWtw6XlxCBXOt6NrenQQ&#10;O9ZhLf6N+bZCD0DCgmidOYoeO1bOHDworW/dUktRdLh3T84dPy63jVobooQt64TKN2FhsnncOJUp&#10;Inr0MREQ5kwPh822ACpDDPSo4S2gZ8rVq3Ie+2ZNj15wlGgherhv3bn1BnqMGZp5HC+BnL8DPCxk&#10;/g37YQaK9zPTw/eI6GG2hzVRGj18D/Xwlm7/17Mv62zPW+jRtT0c3uJQF9vZCSEWlDMM+HByQmZ6&#10;huE5excrJl05CzNXVgd6Ojnr3EotenCO2Ojxs9Hzvwg9zsBjo8fPRo+NnvSPnnr4G05SGADw6Pl6&#10;9OKjLMY1d3DxgqyXo+C8O3pmZg0b820CSHd46Xoe1gItN6GHF/bQoUPl/J490uH6dbUURZv79+XY&#10;yZNyBxghPPTMzITP1Y0bZdukSerxPC7HrMymQmYiY1HXrrIFjx2KfRYAeFjXk+f5c5nNVdxPnFD7&#10;Inr0PD1Ez6XQUEfRsrV7S+OLszl/f+aM/JNrbxnoYU0Q0cPnZ7s/4fNZtWpqgkeNHr2kh66NMret&#10;a/TotnUdakFSo3uLMZe1PngOtQyFnqenaVM1I/MQPG/PIkWkCz4/B3qMIuZ2Nnps9NjoSRPw2Ojx&#10;s9Fjo+fDRY/HIS49SSF+Zl2PzvToxUd5AeeF27o6uHmSQj1fj8aNzvQw9Fw9ur5Hz9OzvGdPlS1S&#10;GQ1cvFf17Svfbt8u/a9ckdJPnkjrhw/l4OnTcg8gITb0zMzs4CJEds2YoYbYXKGHmR7CbDsgM/Lb&#10;b9USFERPLqBnDH4+CfToNbeY6SFmWM/DoTPzKuvmbA9v8+8e7t8vT4Ge342aHo2eQ0AP3xuCh8Es&#10;Gd87DR49G7Oz+h3dtWVtXdcF2rMJJA7jGfDR628x08NCZrarDy5fXoILF05BjzG8pYuYbfT42eix&#10;0eMRN96A5y309O5po8dGj42eDwE9XtX16HW4sG3I12pkeogeztfDuh7duq4n1+MFW6OHeNErrptr&#10;d3TGRxc3a/To4S0WGRMtug5nSffucmPzZhlz6ZJUBnqaPH4sMefPy70dOxzrYeli5rsAENvDObxG&#10;iJnRQzTwGHm83PfeiAgZD0gVffkyZUZmoKfv9euy5/hxRy0PMz0aPeZMjx7i0tkePTnh6wMH5Fe2&#10;rAM+HN4ixFj8zO4tM3p0pkd3bpmHtxR6TPP0aPS8cVvP12Nke+bqCQqNVdaZ8WEh82QDPQPxWXUv&#10;VEg64/PrTPTkzi0dLehRszHb6LHRY6PHa+DY6HERNnps9Pxp6EG8K3o4xMX5eswdXCxm5jpc7ETS&#10;reu6oNk8MzMRo2dbNtfvmGt8NHgIJDN6iCde4LmQ6RXAYsKFC1IN4KkL+CznGlnJyQ58cCiK6OFQ&#10;15GFC9V+9PFY0cPj5X73rl8vE7/5Roq9eKHm6cmFbdcbN2THqVNqeIvDWtyveXhLt6mbMz3mQuYf&#10;9u+Xf7FlHej59dgxhR4eEzM9PAZrTY9ed0svOGpFjzXMAHqjpsdYhoJt6wuIHmaMgKjJAN5oAIud&#10;W90KFFDg0Zkedm4p8GTO/Ef3lgk9XHcrCOfEW+jBuWCjx0XY6LHRY6PHRo+Nnj8XPa7g420Hl56v&#10;h8XMzPLoSQo5Xw8v4JxZWGd61BAXLrpEj25dt6LHXNysu7Y0eljTo9ffUh1cxjw7XwEckwAJLhBa&#10;4+lTmQms3AVMzHPkED1c9PPU8uVq3wSELgzWc90wm8IhJWJo39q1MuXiRSlO9Lx+LblfvpReN2/K&#10;bqCFy1pwn8zeMIier9etc2R1zHU9N422dVVQDfT8akEPh7cIMSJFo0dnesYa8/Ro9OiaHutio2+h&#10;xxRqGQoNHgKIjzfW3ZoI4I2sWlV1bnXNn/8t9LQ30MN1t5jtsa6wbqPHz0aPjR6fwKPRMyF7Fomz&#10;0WOjx0ZPOkOPUczMuh5OUkj0MNjB1aV4cVXXw4n2eOE2D8/oYmY9M7MOPcSl0aPrfczoUXU9wcGO&#10;uh7GqZUrZc6JE9Lw4UOp/OyZjLx2TW5zKQpjIVDCgsBgZoZz9XCCQh6HHnLT6NHDWzzOfatXy9Sv&#10;v5YSz5870NMP6NkHtLwy0KPh8y2eg/vV62yZsz23jOwPj+EZ4PWTMbxF9KjuLQM9XwIlb6HHmJHZ&#10;XBelFxzVw1lm+Jhre1SwYFkvQ2FMTsiW9Vlcd6tpUxlvdG71KlpUocdc06PRo8LI9ATgHGhF9CBa&#10;4zMPsszGbKPHQ9josdFjRk+fXjZ6bPTY6Hkf6HE5T4879CA0eqwzMzPM6OFtztfDzi2GXny0V7ly&#10;jnW49IXbXNfDrA0xoxcW1YXNepjLih5mhoge1uTw8boAmcNDIYcPS9D9+1IGSOl+44ZcByhuABtX&#10;N2xQdTPMzrC2R8/VQyTo49FYYLEwkcHt/lWrZNqFC1Ly6VMHenrfuuXI9BA7zN48Moa3zq9Zo/at&#10;h7T0xIQ626TR8yMe/08zerCPo4sWqYyVq+Et8+SE5iE58xpc5jl7dDaI9TzzmOExlqDgKuuzuAAs&#10;JybE5/EFnoOdW6qIme3qBno6AT0djIkJdbaH/w7UbMzO0IPzw0aPF2Gjx0YP0YPHTsyRVTbZ6LHR&#10;Y6PnA0MPwhV6zG3r3LJ1nVkeDZ/2uJCyroedSHodLl1Hwws8MzUaPTqLowubNXg0iNYZINI1Pcz0&#10;ED284BMCO6dNk7X790vbe/ekFNDT8fZtuXHwoJqVmSBhBxehoufqSRw/Xs3Vozu4NHomG8NbvP/w&#10;ypUy//x5qWSghxMUDgF6DgMszBqxiJnwYfaIwPkqJMQxxKXb1M0ZH2aFOLz186lT8iPRY5qc0Ioe&#10;nekxd29Z0WMuZDZ3denXwp9Zz7MAr3MhgtkeDmsxy+NAD55jKJ5To6ezJdOjW9aZ5eG6Wxo8gTZ6&#10;bPTY6Ek1esba6LHRY6MnfaNHD3FxDS6NHmtdj65LYRZFFSDjQqyLmXUWh1s9zEXkmLNA5iwP64GI&#10;Jr1mVvzYsRK2a5d0vntXir54IU2xvcilKIwJCtm1RfCw1ZxDUEmTJys0Mfukh4x0ITOhQWQcXbFC&#10;lp47J58+eaK6t5jpaXfnjmzBfa+NZS00epjNuRwerkDFTi6NHd7PLJPu3voe6Pnt5En5neg5flwV&#10;NvN+rv7O90PPyKwzPebhLcfM1sY6W+b5eWaY7tMQ0jNgz2eWB0H0cHJCDR+iZ2ytWqpdnZ1bjkyP&#10;MVcPu7eY6WnLLA/X3bLRY6PHRs87o2eU30fqto0eJ2Gjx0bPh4Yed3U9vM1iZj28RfSwrqc3Lqpc&#10;kkJne/R8M+YlKQgaHbqoWQ9p6ULn1UaWh6HRw33wgs/29kggJPj2bSkE9NR88EBOnTghNxITVdaF&#10;+OBcPey6YuaHc/UQT8SNRg/3w2PTQ3FHli2TpWfPqo4wvf5WE2Aq6vz5N9DDYCaJ2CF8FHqMji0+&#10;L7uzuFUdZCxkBnr+if2a0XNi6VJV50TwmJehcIoe0xCWPm5nc/ewiHmugR4uOMqW9S81elq2lClA&#10;6GijXb0bPysTejobw1sqy8N2dWOxUdbztLLRY6PHRs+7ocfO9NjosdGTftBjXnxUo0dHE2YFjCwP&#10;g3U9HOLicI0eNiIsWCg82+ji4nw9hI8e5tLQsaJHZ3p0IbOeq4cXfA6NxSYkSJ+bNyX/8+dS5dEj&#10;OXD6tFwDKHRHFefW4RAXszAH5s5V+za3getCZj2kdGjJEllx6pTUwb40eurcuyehQM93wIoDPVu2&#10;vIUePcTF5yJ6mO3h378+eFB+wXH9bixDodFzEsBi5okt/gwikdmxsZaaHo0eR6GyHspycr+u51Hg&#10;4Xw9hBCH8ljTg8+Ac/R8Xr26DChTRrWrO9BjyvKY0cN2dRs9fjZ6bPS8M3ocw1t9bfTY6PGz0ZMe&#10;0aOHuLgOF+t6CB5V11OokGNJCl7EzRdvPcTFLi5zbY8506OHthzZHuBGd3Ax28OCaGKF+0gAbAZ+&#10;+61CzydPnsgW4OTK9u2OoSaiR01QCIAcXbhQ1Q1phJnRoxf5PLxokYSfOCEtHjxw1PRUAXpWXrig&#10;1tDi/tgCz0JkZnLM6GE2iaGG1vB8hA+LqF8ePiw/nj0r/yJ6sG+NHrbR8zUQPIOqVlXo4RIeeoV1&#10;8/vmbChL1/rooS+d5VGLqRrgmcXH8rVyP82bywTgbsSnn0p/oLQr5+gxJibURcztjKEtoked6zZ6&#10;bPTY6Ekz9EzKmQ3o6W2jx0aPjZ50gx5TB5cOztejFx01t673qVDhjVXX9ZASL8rMcHCoSRcy65oe&#10;XcisIaSLnVcASPx7IkGjh0NDScDG0CtXJP+zZ1ISMffiRTm3a5fKwtwxZmUmMthFxcxK5PDhKstj&#10;Xs+KPzPTw2EltpFvPX5cet2/70BPJQBo2VdfKfRwuIzg4f6IKnaJcYJCc7ZHLz+hOreApHtHjsht&#10;rrsFkP1+8qQqZOaw1+kVKxTi9PAW3yviS2d5zDhzDGMZhcw8dr2gq3kxUr43qtiZr40gYkYL7z2z&#10;PNOwvwnY/wjzHD0GejoCPe0N9OhMD891zsbc0kaPjR4bPe+EHl3IbKPHSdjosdGTntCj63pa5szp&#10;tHVdL0nBNnF9AefFWa26Dsjomh6dzTEXOOvQhcxqeAvoYaZIL76ZBHAMB3TyP30qJV+8kFnffCPn&#10;9uxRmRa9/tbPhw6pYSa2l7NtnVjQa4Jp9PAYGQfxXbP+2DFpfu+e5Ad6OMRV4uFDmY3neHTwoEIM&#10;szQEDTM9RA6LpHWGhxkmPi+7szR6bh0+LJfPnpVnFy7IP9i9hf1o9PB1MdPjDD1vLEHBuXeMZSbm&#10;mOBjnrNHo4cZH5X9IeyMWh49MeGEevVkOJ6vN1CqO7c6cWjr/7d3br1RVlEYvvDGxKIIQhU8IHpj&#10;YsKVYgwxMVERlTNKAEFBUQ4eQLlATAyktFIKPRlM1NRyagulAoWhlHZKCxYsIK0tElsqbZXDjdG/&#10;sHzf7V7N7jAznfGQCKyVPJnpTOfrdD7Y39O119qbu6v7dnUnPb5d/UWc9+dxnk16Mkx6THrSlh4V&#10;Hsv0ZJj0mPRc39ITO8XFHde5KjOFh8wcM6Z/S4pwdWZewHmBZpaGEhNOXRV6CdIMj8pQoc/yaE1P&#10;tpceXvQri4tl2cmTMrq3Vx66fFneaWuTxkjEiYdOb/0O6aD8MCNTsWqVe53KhN6n8DDbU5OTI/nR&#10;qKvjYaaH3NfTI6shUz/hOCo9zORQrCg5zPCEixPycf0e/tw2vK4J0tMN6fkD0vMbpIcSRunh7zZA&#10;enxtUdj1ptOCbgd1Lz1hF1eY6eG0FoXH1fuwzZ1AeAgXJlyFc7F03Dh5FVLqhIdTW1rPM2zYgJoe&#10;/lvnGj0mPRkmPSY9aUuPCk+s9JSZ9Jj0mPRcn9Kj4vP4Lbe4RQrZuk7h0aJm1vXErs6sF3BOcVFg&#10;KDMqNTrdFU5r9berQ3i0e0s3HeWxqjZtkpVNTfLQxYsy9soVmd3RIbU1NS4Lc6601GVUKBns4KKc&#10;sG2d0kDR0VoZXZyQWZbI+vWSX18vEwLpGQWhWtnaKu14nNNlLGJmXc+F8nInOTyuZpa0XT2UnlZI&#10;T2OM9Gim5xrp8ZkeresJRVGlR7M8WpNEVHqyvPRQeNYG0sPpLXZurWS7+qOPyjxI6SwvPZzamgHp&#10;mebX55nm29VfYrt6IunxwnON9OA+MenJMOkx6RkgPR8OHSIfjRwuZQtfM+kx6THpud6lh4sUTsSF&#10;k8KjixVyiout62zFZiZFL+K695XuxaVCQyg44ZRXuEYP63n4miwvPZSVSHa25EAq2K7+4NWrMvn8&#10;eTkULFBIOWEhs3ZwsW2dU0CaQVHp4ftjRurAunVSdOSIPN3Z6YTHdXBBepa0tcmJaNRJT7cvZA6l&#10;h/c5ncXiZaLfQ+npxPFajx+XLi89rOnRQmb+jqH0uO4tvBed4uJ707V3wtb0UHh0iwpXwAw4vbWW&#10;U2LM9nB6i1NbEM7VOO77jz3m2tXnPvCAy/TMZJbHS8/UoIhZpWdSupkeSo9lekx6THriSs+azLuk&#10;fNHrJj0mPSY9/yfpCcUnnvQ8GSM9uvkopYcZHmZ72MH18tix8iousFydWXdd1xWaeaHWXdcpM5Qa&#10;3tdsT6z4xFurh/JUvXatFEBqnuvqkvshKey0qmhokHN+gUKKB9fXYTEzMzA1WVkuw6SdT5QGnd6i&#10;cFRDevIhKU/5TA+lZ2Rfn8xpb5cDEBbXveXrdQiPqd1aA6QH9zmFRdnqhSyda26WtpYW17quNUbf&#10;Fha6rBZb+9m9xYyYLpLIz0hremKntlR8dO8tPs7pQn6erpCZz/tCZgoPsz0sZl7NbBYEdDFE1EkP&#10;5HSmz/RoTc9UrefhRqN/R3psesukx6RngPCo9Ky683b5+O4RqUlPBNLzNv6D3Ci8lYTF4M04vJGA&#10;RWBhHF73vBaHBQmY7welWOYlYa4f2GLhgDc7Dq8k4GXPrDjMTMAMMD0B08DUJExJwmTPSwl4MQkv&#10;eCYl4XkwMQnPJeFZ8EwSBggOLjwhT3vCzUVjSbbZaL/sBJ1bFB5menS9HnZxKcz4sLaH4sNsBjM+&#10;3GZBsxm8oMdezHnLCzeLlQnvM3uR5VuxdTVmnZIqWb5c1n/xhUyqr5cxp0/LIxCTLRCdxi1bXLfW&#10;ieJil/FhlodbRlStWSM5EARmUlhnRMHgfS4KyKLrbR98IJ9s3y5PQJzux/HIqBMnZFptrZRAZFgX&#10;xE1GWRRNmouK3CKDvA0f48/lnlzs7jq6c6dsh+QU79sn7RAmZof4XASCxS42rsjMTjf9jPj5UBK1&#10;jV5FUUWIXxPe1wJxLc52z7PdnTVBYDX3PmON0IQJsmL8eFkybpwsePhhJzwzMjNlOmRnup/amgLh&#10;oexMZpYnw3du4bxOxDmehFu39xaYTPEBU8GAndY9s/wU12z8GyNzPHPBPM98sID4MUnHK45d4fjG&#10;sY9jIsdGHT+XgKVgGVjueQe8C94LeB+sACtJhmdIcHG6AwwFd4JhYHjAXWAEGAkyPXeDe8AoMDrg&#10;3kEYnSKj/PFTITNFRqbICP87D8bwNBjmP9vBGOrPxWCk2TX1XxArM4mg5IS8d9utTpi4Tk9KG452&#10;46+kQxs23FBEBuFgGhxIQnUC9qfBvkHYm4Bv0qAqCXuSUJmE3f+AXUmoSIHyQSj7B+xMwo4U2K7g&#10;j4ltCdgaQ2lOzjV8TbKz/wL3d2zcKBX5+Y5y3hYUSCUEYC9k4wDEJPLVV3KopERqICG1W7dKFDLQ&#10;BEE5BpogFI1sKwfHIAbHA9zzwfcdLSuTBry2DiJz5uBBOdbSIhVdXfJZb6983t0tLe3t8jMeu4hx&#10;o/fkSbl85oxcPXtWfsFj56NRad6zR+ogHvUeHudwaakcgqC0Hj4sR/G9JRcuuON91tcnRT09sruz&#10;U77/4Qf59dQp6fvuO+lVcPyf8XN6IEZ9wWOEP+8SpKmrtVVaOjqk8ccf5RLem3svOM5PELRmyFA1&#10;RGo/OPjll+498L3UEnxGfG98j9EdO/qp9+jX/Cwa/Geiv1M9XweifC1u63g8fPYRnIf9ELMqnhuc&#10;o0qIYSWkbXde3l/gHO7KzXVU4LyX49w6cH4rwC7PbjxHKsGegKoA/b+9N86YoWOLjkfhmBWObeGY&#10;qGNnTcBhT20MRwLqSK5nYwx5nk0BmwPyAwo8hQFFKVCYBgUpkv8vszlFNv0N8lIk9tz8DzmSmy6f&#10;9lO3MVcaNudJR/X+waXHwsLCwsLCwuJGC5MeCwsLCwsLi5siTHosLCwsLCwsboow6bGwsLCwsLC4&#10;KcKkx8LCwsLCwuKmiD8BQN7Ynu0WXaYAAAAASUVORK5CYIJQSwMEFAAGAAgAAAAhALgp0PfhAAAA&#10;CgEAAA8AAABkcnMvZG93bnJldi54bWxMjzFvwjAUhPdK/Q/Wq9QFFackhSSNg1okBkZCEauJH4lL&#10;bEexgfTf93Wi4+lOd98Vy9F07IqD184KeJ1GwNDWTmnbCPjarV9SYD5Iq2TnLAr4QQ/L8vGhkLly&#10;N7vFaxUaRiXW51JAG0Kfc+7rFo30U9ejJe/kBiMDyaHhapA3Kjcdn0XRnBupLS20ssdVi/W5uhgB&#10;lT6lh/M+W0822ef3LtmstpODFuL5afx4BxZwDPcw/OETOpTEdHQXqzzrBCSLGaEHAXH0BowCWZwm&#10;wI7kzOMEeFnw/xfK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4Z+ABgIAAIgEAAAOAAAAAAAAAAAAAAAAADoCAABkcnMvZTJvRG9jLnhtbFBLAQItAAoAAAAA&#10;AAAAIQCYtQVzYWAEAGFgBAAUAAAAAAAAAAAAAAAAAGwEAABkcnMvbWVkaWEvaW1hZ2UxLnBuZ1BL&#10;AQItABQABgAIAAAAIQC4KdD34QAAAAoBAAAPAAAAAAAAAAAAAAAAAP9kBABkcnMvZG93bnJldi54&#10;bWxQSwECLQAUAAYACAAAACEAqiYOvrwAAAAhAQAAGQAAAAAAAAAAAAAAAAANZgQAZHJzL19yZWxz&#10;L2Uyb0RvYy54bWwucmVsc1BLBQYAAAAABgAGAHwBAAAAZwQAAAA=&#10;" path="m,l7563306,r,6309354l,6309354,,xe" stroked="f">
                <v:fill r:id="rId68" o:title="" recolor="t" rotate="t" type="frame"/>
                <v:path arrowok="t"/>
              </v:shape>
            </w:pict>
          </mc:Fallback>
        </mc:AlternateContent>
      </w:r>
      <w:r w:rsidRPr="00ED323A">
        <w:rPr>
          <w:noProof/>
          <w:sz w:val="24"/>
          <w:szCs w:val="24"/>
        </w:rPr>
        <mc:AlternateContent>
          <mc:Choice Requires="wps">
            <w:drawing>
              <wp:anchor distT="0" distB="0" distL="114300" distR="114300" simplePos="0" relativeHeight="251688960" behindDoc="0" locked="0" layoutInCell="1" allowOverlap="1" wp14:anchorId="0D909202" wp14:editId="7E3E0388">
                <wp:simplePos x="0" y="0"/>
                <wp:positionH relativeFrom="column">
                  <wp:posOffset>-167640</wp:posOffset>
                </wp:positionH>
                <wp:positionV relativeFrom="paragraph">
                  <wp:posOffset>194310</wp:posOffset>
                </wp:positionV>
                <wp:extent cx="2979420" cy="2748915"/>
                <wp:effectExtent l="0" t="0" r="0" b="0"/>
                <wp:wrapNone/>
                <wp:docPr id="17" name="Freeform 17"/>
                <wp:cNvGraphicFramePr/>
                <a:graphic xmlns:a="http://schemas.openxmlformats.org/drawingml/2006/main">
                  <a:graphicData uri="http://schemas.microsoft.com/office/word/2010/wordprocessingShape">
                    <wps:wsp>
                      <wps:cNvSpPr/>
                      <wps:spPr>
                        <a:xfrm>
                          <a:off x="0" y="0"/>
                          <a:ext cx="2979420" cy="2748915"/>
                        </a:xfrm>
                        <a:custGeom>
                          <a:avLst/>
                          <a:gdLst/>
                          <a:ahLst/>
                          <a:cxnLst/>
                          <a:rect l="l" t="t" r="r" b="b"/>
                          <a:pathLst>
                            <a:path w="7624357" h="6309355">
                              <a:moveTo>
                                <a:pt x="0" y="0"/>
                              </a:moveTo>
                              <a:lnTo>
                                <a:pt x="7624357" y="0"/>
                              </a:lnTo>
                              <a:lnTo>
                                <a:pt x="7624357" y="6309354"/>
                              </a:lnTo>
                              <a:lnTo>
                                <a:pt x="0" y="6309354"/>
                              </a:lnTo>
                              <a:lnTo>
                                <a:pt x="0" y="0"/>
                              </a:lnTo>
                              <a:close/>
                            </a:path>
                          </a:pathLst>
                        </a:custGeom>
                        <a:blipFill>
                          <a:blip r:embed="rId69"/>
                          <a:stretch>
                            <a:fillRect/>
                          </a:stretch>
                        </a:blipFill>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F9689D" id="Freeform 17" o:spid="_x0000_s1026" style="position:absolute;margin-left:-13.2pt;margin-top:15.3pt;width:234.6pt;height:216.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24357,630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7jYEBgIAAIgEAAAOAAAAZHJzL2Uyb0RvYy54bWysVNtu2zAMfR+wfxD0&#10;3thxbo0Rpy9BhwHDNqztB8gyHRvQDZISJ38/So4do3vYMPRFokXqiDyH9O7pIgU5g3WtVgWdz1JK&#10;QHFdtepY0LfX54dHSpxnqmJCKyjoFRx92n/+tOtMDplutKjAEgRRLu9MQRvvTZ4kjjcgmZtpAwqd&#10;tbaSefy0x6SyrEN0KZIsTddJp21lrObgHJ4eeifdR/y6Bu5/1LUDT0RBMTcfVxvXMqzJfsfyo2Wm&#10;afktDfYfWUjWKnx0hDowz8jJtn9AyZZb7XTtZ1zLRNd1yyHWgNXM03fVvDTMQKwFyXFmpMl9HCz/&#10;fn4xPy3S0BmXOzRDFZfayrBjfuQSybqOZMHFE46H2XazXWbIKUdftlk+buerQGdyv85Pzn8BHaHY&#10;+ZvzPdvVYLFmsPhFDaZFzYJaIqrlKUG1LCWoVtmrZZgP90J+wSRdQTfrbLlYbShpCrpepNvFahXV&#10;kPoMrzpG+neFYJp3r1DTqBFtKBpjh4hhNxFvGtm/u7xRMMQNex+PbCHmv0fG/py8zoV20HMcSo9k&#10;j3Rg3JTwUrTmuRUiVB/sW/cgm3+fsb4vD5qfJCjfD5oFwTxOuWta41CVHGQJFWrztZr3wjhvwXPM&#10;iuU1PvwLhexzHR2Y4j2t5N5xwSp1dY2NGM+x3WN1t9EM8zT9Rnv6A9n/BgAA//8DAFBLAwQKAAAA&#10;AAAAACEAUUB1wWXCBgBlwgYAFAAAAGRycy9tZWRpYS9pbWFnZTEucG5niVBORw0KGgoAAAANSUhE&#10;UgAAAj4AAAHbCAYAAADLU5AAAAAACXBIWXMAAAsSAAALEgHS3X78AAAgAElEQVR4nOzdd1iUWbou&#10;/HN9e6ZbyWbFhIqAOac222oHQ3ebM2IOCBjbNrS2WUABQXLOWVRUVHJOghFJlagqYlEkdfY554/7&#10;PGtVFaJtzzhn72/P7DO813Vf6623CkSF4lfPetaq/4HOo/PoPDqPzqPz6Dw6j3+R43/8o7+AzqPz&#10;6Dw6j86j8+g8Oo//qqMTPp1H59F5dB6dR+fRefzLHJ3w6Tw6j86j8+g8Oo/O41/m6IRP59F5dB6d&#10;R+fReXQe/zJHJ3w6j86j8+g8Oo/Oo/P4lzk64dN5dB6dR+fReXQence/zNEJn86j8+g8Oo/Oo/Po&#10;PP5ljj+ET350NFxWr4Yzy6pVuMGyciWcKJrRacUKVdS3HX/6qT0OHcIe42NujtuHDyPz4kUU2Nvj&#10;mbMzKn19URMRAUVMDJri4tBy5w5a795Fa3w8Wmhse/AAbynvWBIS2se/UP794UP8hdJ+jc7bHj1C&#10;4+PHqElMRFFSEgJSUnAkPR2bKQeSk7ElNRWr6dpKyio6X0PXV2ekYXVmGlZl0n2ZKVibmYxV2XR/&#10;Ll3PS8Oa/FRsLKDkJWFDURosygphLa7A2eeNOH+sCRfWtuDSj624+FMrLqxoxlnrRpxKrsVxhRw/&#10;t0lx5J0Eh/5diIP/LoDVXyqw/81r7G59wbPnzUvsefsSu9/QedtL7JW+wl7hK+xLL4GlaxkOnCrH&#10;Acty2GyqxOE1IhzbWIUT5tU4ta0Wv+6sx+mddTixvRrHt8lgs7kSlueK4f0oCVXyONTU3sZzRTzc&#10;FA9xsD4R++RJ2PEyBRvD07HWnnI8A2t3ZWL9yiyso6xdmYm1qzKxbjVlTSbWrMlQZS3dty4HGyjr&#10;1+Vi9bo8rFubj50UmzX5sF9TgNjVhShYVQjxqgK8o8jovqrNeajdmYuGfTmoMs+BcEs2qiyyUH84&#10;Ey226Wj6LR0tl9Px1i0V724l4c2TR2huuQ9l210oWuPQ0HKLEgsFS3MsGpqiKVF0Hg1lK32/UJrb&#10;aGyJhkIZjobGUNTVB6G6xg8SiSfKy51R8soBr0scUUopL72BynIXvHp+DZlpp/Do/iE8uGuNB/E2&#10;uHfbCg/vHUJc1F4Eem+Am9MPcHX4AW6OP8Dd6ccO+QkeLI4/wdNpJXxd1iDIYxMC3TfQ+Vp4Oa2C&#10;p8NKHi+Kt8MqeDuu5qOPw2p4Xaf7rtF99p+IHT1WE1t1rn6UK+pc/hvRPE7zcfS52Of3svvoz7ym&#10;Dvu6Okb9d/B0XPE+Tivg5Ux/Jxf6OzqvgAeFjy70b+G6ksfj5k9wc6F/O+flcHWh3PwB3l6rEB5u&#10;gYSEg3j0+AiSkn/G4yRK8i9IzzqLwqf2KCl3RaXYB0JpAETyIFTVhaFGGUOJRTUbm+JQ33IPirYH&#10;ULxJQMPbBNS/fYg6Oq9vekz/90n0vZFM3y8paFCmol5BEaRBUZCBxvQsNMZmoyGPUkLJzIXCMx8N&#10;/pSwAkoh6oMK0eBThAbbYij2Podi0wsoNrxE44pXaFz5mlKmyqpySgUaV1dSBFCuFaFpnZiP7Vkj&#10;hJLuY/c3rRXyKNVjE92nWFOJhjXlqN9chlrr15A7vISk+Clkt56h5HwZIg5IsfFwNTb9/BzmJ67D&#10;4tR2WJzciq0nT2DLcT9sPFaE9YcVWGPzDqut3vCsOtCGlZatlBas3E850IpVNK7a18yzYn+z6rql&#10;Kqsoa6xasd7mLTYceofNR2tg8Us+tp8Mwc7TJ7HvnDksL6zC/vMr6Xwl9pyhr+GX+zh8UI7AiyKI&#10;yrMgbM6E+F02pMo8yIT5qC4uhFxUALmAfv4F+ZCJ8yAX0n1vciH9Cz0HvM2G5E0WxG8zIWmj8U0m&#10;hG/SP0oaROoI21IhaE3hqWxJRkVzIsqUj1HepA6dlzU+QqkiAa/q7uFlzV28qL6NF/Tc90J+i6dI&#10;HIns0gA8fuKKuDRbhNw/C8+ow3D034urHttw0XULLlEuu23BVXdz2Hltgz3FznMrbD3MYeuuih2d&#10;21OuUa57mcPB2wKO3lvh4LUF1z1VcfDcDEcWuubEs/l3uUFxZvHWZBNceDbiZns2fJT1cFXHjWdd&#10;e9zbs5bHo0M8vdd0yGp16DlAE/q59PKk54a/Fg913P954kVxd/mRP8fcvPG5WYb7dy98Hnzir17F&#10;bj097NLVxU4dHezQ1sZ2Fi0t1TmN27p25WHnLBZduvBsZfnyy/awawf79oX9pEkI/+EH3Fm/Honb&#10;t6OQIFR57hwkV65AThiquX4ddY6OqL9xA3VOTlC4uUFJaXJ1RTONmrS4u6PVwwNtnp58ZGmh80Yv&#10;L1T7+EDk54dkf39cDgrC0tBQTA8LwwG6vS4wECMoBhS94CDohoagVzglIgQ9I4LRPSII+lGB6Bkd&#10;hG63QqB3m+67HYzRcQGYF+uLyfH08RlxGPssB99lS7F8YS1+7FOPFVoKrPhSgR+16rFkugwLA4SY&#10;Ky3DzJZXmN72HFPaijHpzROMb83H6KYsmCrSYNpIaUqDSVMqTJpTYdaSjhGCDIx8nonRodkYS2gY&#10;Py8f44fnY1KPJ5im9wwze77C/P4VWDhYiMXGYp6vhwowb0g5pvQrxuglSTjgGYziSkeUCR0RLb+J&#10;ozIvLJb6wUzsj/7PAtEjNgT6F0Khty4c+tMjoD+ZMjwC3YaHo/vACHTXj4SBQST09SKgR+d6BtGU&#10;WBjox0Kv2206vw1D/Tv4Su8OjundhrfuHcTr3EWu9j2ItO6hSSseQsM7qBh6GwKTOIhH30LVNzEQ&#10;T4yGZG4kqncQUuxDUHc9GA02oWg+EYwWL38os7xR3+iO2iZnyJWOkCmuo6reHtJ6O8h4rvLIG2xR&#10;o7BFXaMd6pX2qFPQtdoLkMjOQig+ifKKo3j+wgr5+TuRnbm1PTmZFjyJCWsQFjgf3m5T4e48Ee43&#10;JuKmwzj6JT4Z1y6a4peDPbBv25+wz+JP2G/xZ1hu+wIHtn3ZPrJYWXSBzXYtHN2jj9PWfXDCsieO&#10;7tbHwW3asNmqpYq5Fg5t1VHFXJWDW+j+TVo8Bzdp4+DGD3Nog44q6ynr1FnbIWvUWU1Z9QdZrc4a&#10;9cesU32+gxu0VdH8eezP36wO+7q2aKlirv76LbRgbdH1fbZ3xcFd9DXu1oH1zq6w2tkFVrtUsdlH&#10;j9+vBau9XbB/95+xbxf9++2m7PkTDtpo47ff+sPVbQJ8fGcgIHAO/ALnwi9oHkIjv0P8o/VIz9uD&#10;gueHUPz6OJ6Xn0Kp5Dwqq69SbFFRbQdBrQMkChdIm9whbfFEFY8XJBSp0g+y6kDIJEGQVgdDWheC&#10;KkkoqkrCIc2JgOxuNKrtb0EWTN+HSZRHcai6cQeyffcgs74PqfUDVO1JQNWOR5DOS4TMNBmyYSmQ&#10;GadB3jsD1brZqNbJpdAvcu18yHXoF7zOE8h1i1Ct9xTV+s8gp1GTar1iShHk3Z6g2qAIsm6FPOyc&#10;39YvhKR3HkQjc1C5IhMlN5Lx/NlDlAQkInNjLi6NK0Xv6RL0nfMI/efvwcCvp1OmYcCCtXTNHb2+&#10;eoJuU+uhN6kVuhOaoDuuETpjFdAZ0wCD0fXoN7oOveh8+Kg6DB1Zi+409qDrpnRuSKPe2AbojVfA&#10;YKIS3SY1oefUFvSbKcbAuUkwWuAG48XfYuTSARjzgzZGL9eicy2YfWeCwfO8MGdaBS6sKsaTwnAU&#10;10XieUsMSuriUFp2F+U591CeeQ9lefEoexaP0pd0reAOXitvoaQ1Fq8IsC8bo+ljIvFCGYVnTRF4&#10;2hSOInrBUkAvWFgKG4LxRBGEJw2BKKwPQB69iNEkt9oXOXJvZMtYvJAt9aR4IEvihjSBM5JKr+Nx&#10;iR0SS2zx+NVVPt4rPoeI9KPwit8F26A1OOmymEA3BebHTLHmwCCs2GuIlfsMCYmGWHtgADYeNOLZ&#10;YD0Q6w/059lgNYBnk1V/bLbujy02A7D10CDKQJjb9KcYqtMPFpRtBw0p/dTpi+0dsoOyk7LrkCZ9&#10;eHYf6o09PL0oPXn2toeej9TZz9Od0g2WH8QAByhWHWJ9SA82H0SXQs8Dmhyk2NBzgybWn4iVOgf+&#10;eXLQUgeWu7ti7w4t7NmurQ47/zNd+7dPZs/2/w9uzj9+HnzuEXz26Otz/Pwt+Gjw0w4fNXjMv/ii&#10;/dyyRw9cGDUKQd9/j5hVq3B/82ZkHziA17/+CsGFCxBfvowq+jNldnaQX7sGGUGojgDEEFRPCGqg&#10;UeHszNPo4gLlzZscRE1qDDEgKQhEdYQgGQHoGQEojgB0ipCznwB0n27HUCwpM3x9MdjfDwYBhIGQ&#10;QAwIDYJRaADMQv0wKtwPIyL8YRYVgIGxgTCMJfRE++BkhAd2x3hhdmIEzIrTsKhEhGVbavDDsDr8&#10;qFOPn7o04AftOnz/FcHHi+AjKMNXbS8x9c1TTGwpxITWAoxrycMoDXyUhB56dWqsTIYxvVo1aU2F&#10;qTwNIyozMCouC2OtczFuUR7Gjc7DBMMCTOlWjK+6v8ScvqVYMKgSi4aKsMhYhK+HCTB/aAWmGT7D&#10;yG9SsdM1DNmVThBUXkeUzAUXqz2wttYbI+v9YCj3RzdRIHRvBUPnYCh0F4VBZzmNM0JhMDUE3U1o&#10;1Asn8IRDVzeMEg4dvUjo6Eahu240oegWDPVuYYzOLayj3NG9hVIaBVq3Ie56B/Vd41HX9S5qBt+G&#10;fMQtSM1iIR8Tg5ZNUWheHgmlVRgU/sFQFAagvsIPiuhANIUHoPmxH5SvCD5NbvTq/gZkjQ6oargG&#10;ca0tJLVXUVV3lQD0Hj5yGmtorCMA1TZcoV985yCSnEaF4DhKSg/h6bP9yMvbgSwCT1aGOTLSNiM9&#10;ZRNSEtfjTuxSBHjP5OhxdRzP0XPDfjQ/v/rbMByzMvgdfHgs1PCx+BA+v9r0VcFn13v4WJt35Yg4&#10;aK6tCsGCwcdms9ZfgY/O/6/wYZ/3b8JHg56P4bNNBR+bnfR171LDZ0cXHNhJ/x67voT1XkLRfm1Y&#10;7+tKT0pffAAfGystnD7dF45Oo+iV5jT4BcxWwSdwHoLCFuNOwlqkZu9CbrENil4d4/Apq7qASvl7&#10;+FTWXodIcQNVzW4EHg9Imj04fqRtPpC99Ud1QxCqxcGQSUMhVVDkYaiShkEiCEdVRiTkPgSfIAJP&#10;8i2In8dCkhoHmVU8pMcIPjYEn60JkGx/CNnoREiNkyAdkQzp6FTIhqYTZrIIOTmUXIJPHmSEH5l2&#10;IaQsBCCpThGqNKMujRSZHt3XowBVvQog6Z6HKv18SPULIOteiKre+RCPyIVgcRbKTqTh2dOHKKq/&#10;hxcpCciwzsal8RUEn1r0mxPO4TNgwQoat8Fw3kX0npWLHtOqYTCpGTqEHu1xhBfCDAOPPgGnL+Fm&#10;8ogajKFxrlk1plEGjqrFILpvmakc4+m+nmPqoDfuPX56TGlB36+qCD55GDw/EcMWrSPsDOboGbVM&#10;BR/Tbydg0JxALJpaiRtr85H7lJBSG4ZiJeFHQaCpvoXXAkJOPuX5HZQIbqNEGIfXL27hpYKw00SP&#10;a4jAs3oVdoobw1BE/08MOnm1AciW+yJL5svHHLkPx00WwSZd7MaTIXFHZpUHnbsjTeSKVOFNigvS&#10;WAg9j19fw/3nlxFffIGwc57n/tMLiMk5iYDHB3Azdisu+v2IYw7zsefsBGw+MhyrLQe2w2f1/v5Y&#10;ZzVQhR6bwQSeAR/AZ+Pv4DOQMqADegyxlWJhY/iH8NnRCZ//JPjo03PMUOzethC7LH5U53u6PYQj&#10;SIUdhqAulK78fM/2f/u/gw+DjgY7HdMRPiwWH1V6GHw0+GGf69SwYfCcPx+hy5YhdvVqJO/ciaKj&#10;Rzl+Ks+fh+jSJQ4gNgovXuQI4hAiBFUThlhFqNbBoR1CHTGkuc1QxEFECGoiBKV5e8OboPPc0xMy&#10;up1PcaDzpd5eGOzni0FBBJzgAIwL8sXKQC8cDvTE8hBvrAn1xuxIXwyM8cOCKG+EhrrCO8IV6x8E&#10;w/hpEhbUVmKJvRzLJ9Tih651HD3LdWrx/QSCjyPB51UZZja/wrQ3z34HH7PGdMp7+AxtTMRQZSKG&#10;16fARJEKs6J0jHLNwpjtORizIgfjJuRhUt8nmG7wHDN7v8K8AeX42kiAhUOF7fCZPuA5RsxPw5Zr&#10;4Uh57QRlmR1eSpxws9YN65Re9DX4wqTNF92VgdB5qIbP9DB65RgKnXEh0DMOhX4vuqYVBu2uIdDq&#10;Ggwt7RBoa4fBQCscQ7UiMFonEtO0o/C9VgwstWIRpB2HQkKPtMttKLrcgUIrHrVd7qK1Rxzahsai&#10;bUw03kyIxtvJ0WhdF4FmpxA0Zgeioc4fDW990PiOwNPsi6ZqOq/yQl2rK/3icoCIwCOovgyB/DKE&#10;8ksQ0bmkhuUSJNUXeaoo0ho2nodEegaVwhN4XXYEL15a40nRHmTnWCA9dRPSUjYiNWkDkh+vw8P7&#10;KxER+jU8XSfD+foYONmNgqPtSDjZjoKz/Rhc/HUwjljq/SF8OH4sVPhh8Dmy+33F5wjBh2OB0MOz&#10;RY0fhorN78dPw4d+qP8L4MPx8wfw4V9fR/gwwG3r+j4EH+sdqqoPg8+BHV+q4EOx2tOFnpC0edXH&#10;cs+H8LGy7IJfjveErd1wuLlPop/FGfDxmwWfgLkIDF2E2w/WIClzB7KfHEDBiyN4Wkr/j2JVxUdQ&#10;Y49KSnm1PYT1ThArXSAmHIub3CGiVBF85O8CIH8TCLmSTXOGQdZC6HkTAtGbYIjqQ1H1LBLStBgK&#10;gackhr63KOV07n4Hktt3IfaNh/jkfYjPPoD0q8eQmiaiyigZVQNTIB2chiqtDAJNJiULVV1zINUi&#10;yHTNh4QiZtEi3OgWQqL9BGK9Aoh16T4dekz3fIgG5UDSk8518lFFYGIIEpvmQrggGxXmGXjtlIKi&#10;hvt40hqP58UJSD6dgzOTKtFrhoygY8vRM2DBKjq/gD6zU9FjRiO6T20jsBB8xjZCa3QDDAk5/Qk0&#10;vShGI6qxgoCzlLLAVIapNI6i66YEoL3GVVhoIqPHyqE9sho6o2uhP6FRDR85Bsx5hUHzKjB04SGM&#10;WGKmqvYs60rn2hj+zTz0nxWN7yYL4L0mBzkvA5FbHYQCwssTZTiKWPWmJQrPWgk5bTF8fNocqUKO&#10;MgxPFCEcOSysspNfF8jBk1PtR+DxQQb97KdLPJFGsEkl2KQIXHiSKm7wJFc6t99OLHfC4zJHPC51&#10;QCLPdTx4cRV3is4jrvAsbhecwa2803wMSzvCqz3Xw9bjnNcyHLafg52nx2HjIWOs2j/gk/BZbz0I&#10;69To+QA+1u/hY35wIKX/7+Fz8NPw2XGoH6Uvz85DnfD5j8GnF/bvWoPt5omw2FRFkWDb5qfYudWa&#10;8GOqrgD1oPMRlDF03ofS5e+Dz27CCpvq+hR6Phc+mnEnfZ6fBw3CzVmzEPjdd4hasQKPLCyQf/Ag&#10;Xp48ibKzZzl+GHhYKtRTYFJb23YAsXTEDwubGqul8CmyjpWhmzd5FSjbywsRPj6opvNGipxdozgT&#10;jFYTfr7288bYAF/MDPDGfn8PBPu5wSrIE+YhXvgx3BtLI7xxNMIDGUHOSAt2xqE7fjAuSMDs6tf4&#10;PlaGZUtqsLybCj9sXDJChq/9BZhd/xoz3r7gFZ9JrU8wrjkPo5uyMbIxkwPHuD4ZxgpCjyIRQxoe&#10;c/iwDGtKhmlZGkbey8SIwAyMssrC2Im5mNCtAFP0ijGz1yvMH1Chgs8QIZ/qWjCsEl8NeolRUzOw&#10;9rdI3H7lAuXrq5CKHRFU64rtjZ6Y0uKDHvRLQlfpD937QdCzDoXBglD02xAM3cUEITNCT48wDh9d&#10;wo6OdiihJxR6WqHoQ9dMdcJxoFsYdutGwLxrNI5px8Bf/xbSdG7jpdYdyCitlDdd4vCGrrcZx6B1&#10;cRRatkegZVMEWn8MR/OVEDQlBkFJT5xK+joa2wg+73yhfOMDBb2Cr29z49UeUZ0dR0+l7CLENVd4&#10;xaeq7grEhB2h9ByEVb/xiGXnUCU/x+FTXnkcJa8P4dnzAyh8shvZ2RYcPQw/KQSfxIdrkHBvhQo+&#10;NyfDyX4Url0xhf0lE1y7bArHqyNx7uQAHNqvg70W//bX4bP1S14JObxLF6eseqvho8evWW3p8gF8&#10;eNTw4cjY9FH+SeFjvbXrJ+Fjs0vrPXw0+Nn9JQ5Z6vBY7VNPd6nhc2D/l/j5WDdcuToMLjfHw8Nr&#10;KrwJPmyqKyh8Me4+XIekjO3IKrRE/vPDKHr9C14Jf0O57ArBx04Nn2sQNtyAUOEMUeNNDh8Jq/i8&#10;8UX120BUtwWjuiUY8pZQDh8Jg8/bEIibCUHiSMiSYyF9QtiRx0BcHwNJ7i1Iwhh84iHxvgfJzw8g&#10;2fsQ4qMPIVn+GJLZSZBMTYasfzqk2oQeHRYVfCRfUrrkcfhIGHq0Czl4RFqEoF4Enz50vZsKOSKj&#10;HAhHZEM0kD5Gjz6mXx4Ec7NQuSADZTvTUOKfjGfFrOJzHy8THuHO7kLsGV2K3rPS0G/ueULPYsp0&#10;XvnpMzsPPb9qQvdJLehJ6OlN6GFVnmEEmxkEnMmEm7F0vnq4FMvp9hi6PY6yjLCzg9DjPlSMDXTf&#10;UDM5upnJCEpy6I+t5/jpNa0R/WfXEXzKCT7HCDsj1dNcXWH2vRaMF62H4cwkfD9LDO/dGcio8ENu&#10;DQGmIYTjh6WQVXEIQMUEHjYyEDHwqODzHjy5Nf48DD0d4ZMidKO4IpmAw3CjAc4jwg0LO2fXHr6+&#10;zvOIpeQaxR73nl1GXMFviM37FbG5pxGV9Quis08gMNEabnHbYBe8Br+6fYeDtrOw49RYbDg47A/h&#10;w8Z1lp8BH5tO+Pxj4NMb+3ZuwfYtRYSef1fnLUfQzq3HCDvzsItcsW1zOuUJdpj/StfGE3x++jvg&#10;o+7x+Y/ARxP2+MOGhnCcNg0B337L4fNw61bk2djgxYkTeHXqFK/8MACVU9g5q/xo4MNGzTnDT8d0&#10;rAbVqRHUQAhqIvxUEnCeeHjwqbEWAlGziwtEdJ5A+PnV0xO7fDwJKt6YRfDZFOAJL393+AW4wy3Q&#10;nX5gPHA+1ANXwtzxNMAJBYFOOHHLByNy4zGz+hW+za/CUptqeqIh+HSpwzKDGiyhJ5qFzkLMFr/G&#10;9Lfq/p7WQoxtzsUoZRZGNGbAuC4Zw2qTMLROhZ4hCkqjCj+sAjS8NgUmolSYlKVixI0MjPk2G+MN&#10;8zFZtwhf9Xz5u4rPAuNKzBz0CqPHZGHxiVg4lrpC8eoyGkQOCK9xxS6FF+Y10dfd5Ae9BoLPk0Do&#10;uRN49oZA3yYIOnMJPoMIPrqUrgw9IdDWYtWeEI6fHgShcQbh+J7QY60dARf9SNzrHYlnfaPxWi8O&#10;Mu3baNK7jbZuhJ7uhB79WLQSfFrmR3H0NB8NR4t1GJptQ9EcFIymu0FoehkApdQfSoUvGpXeUBDO&#10;6ppdOXzEDD7V9ItPdgliPtVly/HDKj4iOeFY+hsEkrMQSc9CIiMAVf3aAT6WKCjchaysrRw9bJor&#10;JWk9Hiesxv27PyI8ZAGHj6PdKNhdGo6rF4bB7uJw2F80wZnj/XBwr/ZnwYdNdx3aqcPRc3xfdxze&#10;qcux8En4UDQ9Pr/Hjxo9/2Tw4dmm9Xv47NR6P9VF8LHc+QWHD5vqOnxAl1d9OsLHcv8XOHrUAJcu&#10;D4Gj02i4sqqP30wEBC9AcMQ3fKorKWMbMgv2I//ZIRSVHMdLwVmUSS/zqa5Kwo8GPuJGF4iVrpB8&#10;BJ+aN8EcP9K3LAQeGjl82ghBykhIBdGQUMQ10YRqws9Tgk/QHYjj7kJ0Jx7im/dRZf4Iks2Urx9D&#10;vCgR4q+TIO2ehqre6ajqRvDRy4JEN5uwkwNx11yIdfN4dUesXcCrPhw+BjQaEngG5kJiQGN/gs+Y&#10;bAinEH7GUYbmQDAzCxXfZOD18RS8ePwYRVX38aTxHl6mPEKYVRHWjRMQfAoIPl4EnqUEn0l8qqv3&#10;rGx0n66APsGnD8HHjNAzhaAzn5Czk0Czh8KQM4OymDKdrn9vIsU+Qs+eYRJcIPiY0/lXdM3YVIpu&#10;DD7jGnifT69pLTCc1YwBc6oJPmcIO2P4NNeIJVow/a4rhi3chH4zkrB0thAB+1ORLvBBltwfefXB&#10;7ehhYehhYegp4FWeoN9VeTToYVNbmVJvXulh6EmsIPBUOONx+Q1VRacDeh6VXm/HD0PPg1f2PAkv&#10;bXH/+RXcKbqAmLwziMo+ydETnn4MISmH4fNgH5yjzXHZfwVOOi+C1aUZ2HZiNMFnKIfPyn39sdpy&#10;ANZQOHxsBvNen3WWhn8VPqoYdsLnHwKfPgQfc4LPU8LO/6L8bz5u3fgXQo47xY7ue0zXmihthJ/n&#10;BKIjcHXe+/fBp72/5xPw+Rg/H/f3dAy737p3b9hNnAj/b75B5E8/IcHcHDnW1hw+LKzywwDEws4F&#10;58/zqg/r/dGMDD+aqS82avIxfhooSoJOvasrr/a0EHhaCUOtrGeIrj8n/IS5u8HX0x0b/bwwJdAH&#10;iwO9cTnAA0l+rkjzd0VMoBv8gt1wP8QVYoJPZYAjrsd4YkrWbUyXPcc3QgmW2MmxfCrB5wuCjzbB&#10;ZyTBx47g84rg0/IMk5uK+FTX2KZcjFZmv4dPXRKG1D2GUf0jDh823cXRU5+C4TUUWQpMX6fCLDwd&#10;ozZnYZxxngo+vQg+/d/DZ+EwIYfPrMElGGuSi1mHb+OX1x5oKLmMGqEDIqpvYlujaqprWLMf9OmJ&#10;R6ckEDq3gqB1KhjaWykzQ6BjFAodg1AVdvRCoKWGj55OCHrrhGKEXjjGa0fCXCsKNwg+D3pF4WkP&#10;evWsfwvKHoSdXpR+t9A6JhYtI6PRMo3QsySSw6dlI+UowcctBE3xwVDmBUIp8keTgPAjJ/goCD5K&#10;T9Ry+Di2w0fIprhqWX/Pe/iI5RcIPL/xdKz4VAh+QUnpYTx/cYDDJzPTvB0+yYnreLXnbtwyhAdr&#10;4DMStheNceX8UA4f2/PGOH20D6xZ49zfAZ9f9vfAsVxFwB0AACAASURBVD0GOLRdR1Ul+Wiq62/D&#10;R/ufGj7t+FHDh6FH09zM4bOjA3ysdHHwgHY7fPbu/jfs3/cFjhzWw4WLg3Ht+gg4u4yHh/cM+AfN&#10;R0jktwSfNUhMV8Enj+BT+PIYXlTSC6Cqi6iQX+U9PmVye4KPE0QEHxHBR6x0h7jZA9IWH1QrCT7K&#10;EFS3hkD2F4IPRfyOheDzhuDTHIGqWkJPdRREDD7SGIgIPuKwOxAlULIIP3fvQXL8ISTrCD6zCD6z&#10;CD6zklBlmAqJYRok/TMgNsyEuEcWRF0IMDo5EHXLhbAX4aanCj8iQpCoW74KPgNy+HSXuCc9ZhTB&#10;ZyplUjZHkGB2FsrXp6PEMRnPnzxCoSIeRS338OrRYwTuLcYP44WEnDyCz00CzwbKYhjOs0GvmSXo&#10;Nk3J4TOA4DNtRC3v2/nWVIZTBJqLhJvthB/2wsuKbm+ibKFY0vUtlP2UzXR7NsHHkD5Gm+CjS/Bh&#10;fT4q+LQSfOp4xcfsezPe28OmuUy/0yL4mMNwRjJWzKlEtHUy0kTeHD65dUEfwIdVeljYOUMRhw4l&#10;Tx0NejKlqipPqsgdyQJXjp7H5c54VOaEh6Uq8GgqOywJJdfaw8Bz74Ut4gk88U8v4W7xRcQVnkNU&#10;zmlEZKrQE5p6BAGPreFxdxccwjfivPdy3t+z7/wUbD0+AuusjTh6Vu4bgLVWgygD+RTXBg6f/p+s&#10;+HyInk/A52AnfP5R8Nm68X/x7DAPpuuxdE2qwhC//w1dvwnXG8c/Dz7xnwufDvjpuKKrI3o0K7v2&#10;d+/OG5y9v/6ar+66t2kTMvfvx9Off8az48d5nv/yS3vKf/uNV300Yf0/Hae+OlaBPsYPg4+CoMPw&#10;00zIaSX4tBF6Wtg1GmUuziik69nurrD09cQ4gs+UIB/8SvDJ9XXBaz8XpAXcRHyQKwSBzmgg+DT4&#10;OyAo0g2L0mIwpaoYi2vFWOIqx7JZNVj+p1os/5LgQ08oGvhMa36GSconmNBU8AF8hjeopro4fOo+&#10;hI+JNBUmlRRCj2laGsyi0jFyVybGjsjFJN0nn4TP18YCzDZ6jfFD8zHNMh5WL7zRUHoVMoJPNMFn&#10;ZyP9/eiXhFmrL3pVBkCnOBBacUHQPhsM3bWEnmkh0B0eCr2+odDVp9sGIar+Hp338DHpFoEJ+lHY&#10;oBuFC7rRCNGLRoZ2LOQ9CDoDY9A2LAatZrFo/SoGLbOj0fw1wWcVwWdrBFpn0rgvnP4fQtGUSPCp&#10;IPjQk2BTRQCaRH5Q1vtA0eaJujaCj1IFHyHBR1RzRQWfDhUfNt0llp/n6JHQKK0+jyrZWQhEJ/G6&#10;7Ciev7RCoRo+bKorLWUTkh6t5dWeuJjvVfBxVcGHVXsYfNh019Xzw3DySC9Y7/p8+Bzcoc2rPXxF&#10;13btD+DTET1/FT7/pFNdnwWfnWr47PqSr+xi8GFPTqzPh6GHw2fvn3GYnnTPnR8IO3tTODqNgav7&#10;FPgGzEVY1HeIu78Kj9MtCD6WHD4FL47iWcXpdviUy20JPgThekcIFWy6ywVCwg/v8Wkk+FQTfOo1&#10;8AlBVVswJKza8y4U4rZQSBoJPtUEHzmlMgbiZ7EQPyH4xBN6Uu5A+ISSFw9R6H2ITyVAvIrgs4Dg&#10;My0JkmEpEJukQmSWBtHQdIh6ZULYJRMiA8JPd0JNb0qfPNVUF6FH2I3Q0ysXYopEKw8S3TwITbI5&#10;fkTDaRyXjcq5mSizScOrqCQ8K3+IAuVdgs99lEQkwWfTMyzi8Ekn+PxK6NlK2ULnl9FjRh0MprZC&#10;f2ILjMYoMNOsBt8RfNg0lxWB5zShZjeNrPrjPVSMXwk6O+kaixWdH6JrW+l8GsFH30wGHXqe0hlT&#10;B/0JCvSc2qyq+MwVE3xsCD4mfJpLBR89urYDA6anYOP8CiQcSSSwvIePZrpLgx8Wdo3dl8sbl1VT&#10;Wu8rPT68ysPQk1R5Uw2eGzwMPQ/VVZ6PsXP/pR2PCj1XcZfQwyo9t5+cR2z+WURknURY2s+Uoxw+&#10;Pg/24+atbbAPXouzHkt4f8/usxOx5ZgpQWcwhw+r+qyzHkzoGczhw7KG0POpHp+O8DE/2Amffzb4&#10;sPMd5n48rMpjsekvdP1/0iina5cJPoc+Ez5XrrQvZf8j9Hyq4mPxB/DRNDifNjaG25w5CFm6FLfX&#10;rUPSjh28z+fJkSO80Zml+NgxjiHNii/W88NGhh9W9flU2gHEpsIIQPUMPxQFIaeJVXsIQG8orOLT&#10;wq7ReQ3hJ9PVBT97u2NqgDcmBHnDzt8dBT70ytLXGRX+LngR4AJBwA3UEXwUftcQG+aC1cmRmCgp&#10;xKIaEZa4ybF0bjWWEXpYlgyW8+bm2SKCT9szTGwqxDhlHsYqVfBhPT6sgVkDn8F1DzG4/iEG1Seo&#10;VncRekxfpcG0hPCTQeeBaRhpQfAxU8FnRo8XmGdYpoLPMJGq4jOsEnOGlGLi4EJM2ZmAXfn+qC2z&#10;hVLkgPvymzjW4IEfmrywnDKk2B/66YSeMEIPwUf/EI3jQ6E/NBQ9BoahZ08CULdQaOuqmpu7aoWi&#10;u14oZg0Ow5I+4TjUPQKuhJ87WtEo0YlGgyGhx4QyicAzU42fcXQ+NRotSwg/WyIJQwQf83C0Hg4j&#10;eBJ+EoLQVEToKWUhAFX5orHNC/Vv3CFXOqngU6OCD+/x4fih/+daTYPzBTV8ztEvtXOQyn+DUHwK&#10;ZRXHeHNzQcEuZGRsRkryBo6fxEdrOHxuRX+H0KB5HD6sx0dT8WE9PlfODcWJwz358uy/Bz7H9hrg&#10;yG49FXzM3091fRI+f9Dj819e8dn0H4DPjt/Dx3LXF3xFl+bJ6cDeL9vhs4/gc4ieaH87NwC29ia4&#10;7jgKzq4T4e03G+HR3yP27go8St2KjPx9qooPW9nFKj7SS6pVXXK79/BpUMOn0ZX3+UgVBJ+aANQ0&#10;BqOasCN9E4yqeoqS0EMQElJYxUdSH4UqQTSqsmIheUTwKaZk3oYolfCTT/B5eReCongIEu9D6PAQ&#10;ogOPIFpG+DFJgWg+ZSLhZ3A6hD0yINLPgqgHQUY/FyKdvPZKj7CH6lzMenkIQFLtAl71EQ7JhsA4&#10;C8IBDD85qJydidJzqXiZloin8gSCQjyKm+7jlWcKXH56hamTJOgzOwmG8ywJPWsp+9B3jh+6T1dC&#10;b3IL9CY0YxDBZ+KIGkwwq8bwEdX4mvCzhkCzltCz3kSGAELOJcIO6+3ZT4kyEiJ4iAiWxhJ8ZVKF&#10;waZS9BtZDd3RtXx1F2tw7jdTiYFzX2DI16dh8u1oQk8XApAOwacHXduNwdNSsW1hGVJOPUSKyBOZ&#10;MgJNbaCqsqOe8tKcc/QwFNUHceww/KhWbvnw6a00sccHlZ6HpU5q+GgqPtc/mNLSRAOfu8+u4E4H&#10;+ETn/oqw9OMITjnCp7hYPO7uhmPkZlz2X8n7ew7ZzcbOX8djI1vRdWCQepprIDbYqFdy/TX4WHdW&#10;fP5Z8mn4/E8+tcWAs3PrNhrtYbFZqEZPBHZZ/AA35/X/Mfholq5/3N/zMXw0+Nny5z+3A4h9Lk2D&#10;s2ZZO5vuYsva2Z4+Gvho8MOmv1jVh6GHNT5rEMQqP2zqq+OowU97H5C9PeoJQEo2vcXgQ9hpY+eE&#10;oTYKq/zUOdMT6c0buO9xE1a+Hvg+wAtefm54RvCR+Lqgxs8ZtX5OkBB8qvwdUUfwuUPw2fQ4DGMr&#10;c7BQJMSSUBmWbiD4DCL49KBXYcuk+NpPgNkV7+EztjEXY5Q5qoqPIqO9uVkz1WXU8AiDGx7CuDGZ&#10;o8ikMRXDG1MwTJ4E0/tpGLUuC2MHqhqcp3V7irkEnwWDKzl6Fg0X8YrPvKHlmNK/GBN+SsLaW8Go&#10;JPjUC67Rk40zLhB8FjZ7w7jFB4ZVftAvCIRWWBC0CD7ae4OhMz0UusNDYDAgBN37EoYGBUG/byD0&#10;9YNgoBWCkXohuNo/CAf6hWK9QQSOd41C8pf0y6RLNGp0Y9E0MBZtowk9U2LR8lUMmr8l8MyMRus3&#10;UWi1iETbjCi8+SoCbZvD0WJP8HkUhMZKPzTS16KkNNWxFV4MPm7t8OE9PpoVXbWq5mZp3RUVfqov&#10;QkTwYT0+YtbnIz3DKz6l5cd4xUcDH01zM4PPvbs/IDbqWwQHzKUfgglwsBvRDh9W8bn82xD8Qk8s&#10;7Jd5O3y2/X45u+XWL3gYfjRL2lljs6bi80fw+VS15xDr7/kv7vFhf85/Knx2vocPW9nFwhqcNVNd&#10;DD7sCfbMWUNcsTXm8HFxmwzfwLmIvLUMcfdWEXzMOXzynx3Gk5LjeF5xGqUdproqa6/x5eys4lPZ&#10;4ExhU14En2ZfVMsDUVNN8GkIgbwuFPLKMMik4ahqCIOoJRSit2EQKsMgboiCWB4DkSAG4opYiJ7f&#10;hrCSUkDweRzP4SNMeQChVwIEng8hcH0I4aZEFXzGE3yGp0M0KAPivoSYXoSZvpSBORAOyoO4RwEE&#10;AwhCbCVXL8JPvzxUadG5QQ4EY7IgGEsfY5wN4bRsVC4l+Jwi+NxNxDPBQzypuYfi+vt44Z6KaytK&#10;MXZKBUHHl09zDViwksYLdDsfPWa0osckgs94JfqObiD41GKpiZyv1PqBwPMjhQFoEmHoBGGHwecM&#10;xZYQlE7wSR8s4JWf+cOrKBKMN5PBYFQNn+5iFZ/+s1sIPlIMXbiTsGNE6OlKow4hqBeGLDiNoVPz&#10;sHdpCbLs7iFZ5IG0Kh9kVb+v+mimt9htBiJ+nZ3TYzqiR7V6y4P39bCKD8MPQ0/Ca0c8KCHsqKs8&#10;GuRo0nGK63bxJcQReuIIPbcKfuPwCSX4BCUfRnDyIQQm2sA1bgfsQtbhnPdynHBeBJurM7GdNTYf&#10;GoZVBB4GH7aXjwo+6tVcVgPb4aPZv6dzqusfj52/Dh+WZrodg93bFmDP9p40mhGAtqpXek2ma/qf&#10;39ysgc/n9vd8AJ8/6PVhH8M2MmQNzpo+HzbdlbFvH3KtrXnlp+DQIR5WAWJTX6zqw/DDVnlpqj4M&#10;Oh3D8KOJpgJUTfipJfw0OjqqmpppbL5+HS2EITYqWR8QwafupjNK3F0Q7+WKG77usCP4PPF2RpnP&#10;DUh9b0BJ8Kki+NT7O0Dha487ITew4SFhoDQD86sq8F2EFEstqulJqJr3+Hw3RYqFnkLMEZVi+pvn&#10;mNishk9jNm9uNlOkt/f4DK1PxNAGVYOzkeIRhjUlYXhLCoa3EYxaVY8xC03HiHMZGL0sGxN6FmCq&#10;QTFm93uN+YMrPoTPsHJM7f8UYxemYolrOHLK7SERXkcBwedavTuv9iwn/JjI/NEtj+DjRujZFYKu&#10;1kHQnhUC7VEEoGEEHkPCTr9g6A0MhF73QHTTCoaRdihW9AjFGv0w7NSOwCmtKPjoRiPfIAb1vWLQ&#10;xqo+xgw/sWgdRhlPt8fE4A3LNALQ/Ei07ib0XCb0RAZD+TQQCoUvFC2+aKRfXsoWbyjeeaLhrTtq&#10;mp3pFfo1NXxUy9lZc7OswZbv48Pgw6a6VH0+rMH5DG9uZhUfto/Py1c2vMdHAx9NxSf+znJEhy9G&#10;gM9MuDqNx/WrZhw+bIqLwefSWSMcP9id/yLXwKcdPR/t46Op+NgQdtg0F1vdxXp8Oi5n/+8IH7bn&#10;0OfAhzU2a+DD8cPgs7cDfPZ3gA/by8daG6d/7YsrV1Xwuek+ha/qYvCJjV+JhJQtSM/byys+rLn5&#10;hbriUyFX7eNTUXONV3wqeW5AoLipgg99D9UIglArJPTUBkPWFELfI6GQiQg+csIOgw+hpyo1GlXP&#10;CTwygg9b2VVyC8LXcRBWEHzSCD6341FZeheV2fcg9FHDx4Pgsz8Rwp1JEK5NgfCbNIimZEBklAlh&#10;dwKMaRYqRhJ++udCqJMHQQ8a+1KMciGmsL17+FSXKT1mggo/bKz8OhNlp9LwKiEJz8QPUaS4j2L5&#10;Azx1SsOlH0swYvpL9JvrDsN5P/OpLsN5V9Fn9lN0n94Mg8ls08Jm9BjbiIkja3FEDR7Wu7ObspE1&#10;NxN82Pk5Qo4LJZjgkzBEhEeUa8PEdJ8YSymmBJ/uBB/W4Nxziqq5eeDc1wSf7QSeoQQf1TSXybd9&#10;YLTADkOmFGHvN6+QfT4eKWJPpEt9OXzakaOe3mK3s2sCeHJrAtQVn/fw0Sxd7wgfVulh8El47cDh&#10;o0EPG9m0Fkv7FNezK4Sei4gtOEc5y6e5WH9PaNrPHD5BSQd5f8+N6K247L8Kp92+w9Hr83Dg0nRY&#10;nBiN9erGZhY25bXBZkj7MnbW2PxJ+Hyq4mPdCZ9/DHy6Yf+uadhlcRg7tl7l2bn1jBo9fdT79rAN&#10;DQ0pgym6lD99/nL2z4HPp3p8/hp82GPYRoaswdln4UJE/Pgj38WZTXelE36yLC2RY2XFEcTww6o+&#10;rNG59MwZvtqrI3w+7v35GEIyW1vUEH4UhJxmJycOHyVDD2GIwafZwYGuE4pcCD+uN1Du7owsLxfc&#10;9XWFmOAj96brPk6o96P7WI8PwUdJ8EkOdoLl/UCYvUrFPGk5vrstxRJLOZaOUU13fT9UhkV2Iswp&#10;K+W7NmvgM5rBp/FD+AxrSGpfzs5WdQ1rSYJxWzKMWygNFGkyTBJSYeafhpHbMjGubx4m6xdhZp9X&#10;mDewnC9lX2gsVMOnAtMHPsfouRmYZxeD20JHiAg+pdIb8K1zwxqlF74l+Exs8EWfvABo3STo7A2B&#10;7iEVfLTMCEJGwQSfYPToH4QegwPRu2cg+ukEY4hWKCbrhmFj1zAc7RKByzqR8OsZhbJ+UWjpGYO3&#10;lNb+sWgeegtvBrAG5xi0LItC6/IotM2OQvPecDRfDUWzewia4oKgLAmAopXg85bgQ1+Pss6b9/iw&#10;qa6aFpcO8LnE4cN2b5Y32LXDR1XtOadqcFZXfPgGhsJf8LJEA58tqj18kjfg8cPViL+9HJFhC+Hr&#10;NR03Hce1w8f2gjGHz8UzRvjZphufuvnkVNe2DvBRb2LIqjys2sNWdP2/DB+On4/h0wE/DD5sLx+b&#10;/e8rPvv3vF/ZZW3VFSdP9caly0Nhd20En+ryCZiD8JgliL7zEx4kEVJz9yD36UHVVFd7xUcFH7aP&#10;T0XtdVTUOXSAjwekTQQfeRCv+MiVwby/R9oaQt8vYZA0hvEeH3FLOKTFMah6GQMJwUfcQBERfEQE&#10;H0kcBMW3Ici5Q3/WHVQmxUPgSvC5QfC59giiTUkQrUiG8EeCz3dpEE5Nh6h3FkT6DDyEn8E5EPTJ&#10;hUCL0o3Oe+ZA2D8H4oEEH718jh/hV2z5eiYE4wk+IwlLyzNQejEVLx8l4qkwAU+U9/C09gFyr2bi&#10;5HcVMJpRSfAJJfAcJvjsonNH9J71jODTCj2CD5vq6kbwGTGqjvfzWLDpLAIO26dnPd1eaCrHATo/&#10;SvnNWAJnus+H8BNP8AkdKsKpYSIsHi7BALaqi+CjN7YePSY3o99MBcEnl+CzlcAzRL2iSx/DvxmC&#10;wfO9MHTSS+z75iVyLqrgkyH7NHwYeNj1LPX01qfQ8/FU14MSB3Wu4357ZedqO3RYNOd3nl7GrScX&#10;EJP/G6LzzvBqT2T2KYSkHkNgkqra45tgievhm3DO+0f8cmMRX8a+99xkmB8fibXWQ9rhw5qcWbVH&#10;Ax+Gnj+Gz4BO+PwT5KClLix39ybgmBF2xvLs2T6CoqfeuPA/uHPz58Jn+98BH3bfXgMDXBozBl4L&#10;FiBs+XLcWrOGT3exzQzT9u7l1R8GIIYfVvXpCJ+O+/x0zMcI4svg6etnVZ8GQk4Tq/ZQmtTwaaXx&#10;DV1vu34N724w/DihmvBT6eEMkbcLWrxuQOHtBLnvDYj8nVGihk8TwSc3yBGn7vph+LNEzK0uw7cp&#10;VVhyRI5lIwg+X9RgST85Fp0UYW5xWTt8xihyMFqRjZGKTJg1pLdPdX0MHw6eNtVOznxll4CSmwLT&#10;YILPjkyMMcrBJP0nmNHrBeb2L8MCo0q+nJ3BZ75xBWYOfoUx07Mx40QcvIX0y0FwHVVVToipdYV5&#10;oyfGNvtgTJMP+hQSfEIJPFcIOkcJQIsJPdODoDM6CPr9VfDpZRiIAT2CYKQbDFPtUMzTC8Vu7TD8&#10;ohMBO/1I3CL4NPeNwru+BJ9+BJ9BsWgyvoW3RnFomRGNZotIAk8kWrdE0r97GJrCCD0BwWiKCIay&#10;IBDKRn8o6BeXUuKLJpEPGhVeqG9j8GEVH/sP4MMam2X1th/ARyz7PXwqGXw0FZ/MD+HDV3SFLICP&#10;5zS4OI7l8GHL2flSdgafXwfjZ+vPgw9DD6uCMPgc/heBD5vW+5vw0bx1BcHHcu8XKvywTQwPdMEv&#10;J3ri/IXBuGJrAifn8bzHJzTqO0TeWo57j+n/KWc3coptkPf8MIr5JoYX2qe6SmW2KKu+9jv4yFr8&#10;UN0ciOqWIMhZf8/bIL55YdVfQiGh8AbnN+GQtEZBUh2t2seH4CNqjIWw9hYENQQf0W1UlhN8qigM&#10;PoEPUOmfgErCj2gFwWdKCkRTCT3TKCMJPt0IPj2zIdQh5OgQeAwo2rmo7JGDSj3CD42ivjmoYhsZ&#10;dsuDYA5h59sMCKYQgMZk8v17Xt9MwYvUxygWP0Ch4i6e1j9A6tlc2CyohOFXIvSd84DgY837e/rN&#10;vYFeMwvQbdpbgk8b+oxTYuAYBUxH1eNbQs5BAs7ZYWK+bP17ExmWm0hxhC1hp1hTLhN8HCmJRkLc&#10;HiLEecLPtwSfvhr4jKvnS9r7zKjDgDk5GPK1NYFnBMGH7eGjD+PF4zFoXihMJr6G9bIXyHW6+wF8&#10;eGVHvbpLA59MQk+GGjufQk/H1Vxsmuv+q+s8915eo9i39/FooMOiuc2rPYXnEU3wiSL08NVcWScR&#10;lHIE/okH4c9Xc+2GbfA6nPFYiqMO83Hg4nTe37PpqCnWsMZmNXzW2wz5YKrrj+Ez8CP49O+Ezz8M&#10;Pto4sOdL7N/158/Ovp1/grvL37mPz98Dnz9a2cX6fDS9PqzP5zczM97gzPp8WNUnfuNGXvVJ3bMH&#10;aZR0AhDr+2FVHwafcvXePmy6i/f6UCrVYVUgTe+PBj/sXEIAktvaquDj5MR7ejh8KK0cPdc5ft45&#10;EYoIPrUEHzHBp4Lgo/B0QjnBp9DPGcWBLhARfJr8rqPF2w75AQ44ddsHRk8eYHbja3yTK8ESK4JP&#10;rxos/6IWS/oQfI4RfArLMOPNC4JPAUY3EHoaMjGiIQOmDWkcPpqpriH16j4fxSMMbU5UwYdNdbGl&#10;7ZUpMLmfCjOXdIzcTvAZk42JBoUcPrMNVdNdmg0MFwyvxKwhJRhnlodp6+/i6ms3ekK/BpHYAbeq&#10;b2JfvSfGNfqiFz0p6b4k+GQGomtMILR/IQCtD4auRSB0fwiEzhA67xUMPYNA9NUPwkC9YIzWC8HO&#10;3sHY1j0M1r3CYdsjEvG60WjUiUbbaNXuzK2TKFNi8GbILbTOIghNp9us1+dIBJquh0GZRuh5SIlm&#10;YxCaZAFQ1Kp6fJqFfmiS+qChzQO1LS787SpYczPbx0ezczMDD+/x4UvaVau6hFVn6VX7rxw9LALR&#10;CbwqsUF+hx4fDXzuxC3ljc1eblPg4jAWDrYjYH/ZhKOH4efCr4NwzNoA+9l7vnwmfBgGGHo64aNa&#10;0s76fD6Gz162iaFlF/x8vHs7fG7cnMArPmw5e1jMUtx9uB4pWbuQXWSNXN7n8wtKROdV8JHb4pXk&#10;MkrldgQfRwganCFsVMNH4YvqpgBUtxJ8NPv4sJVd/07gIfiI3tDYzOATCXFjFH3PqJazC99Fo1IZ&#10;S/Ah/FQQfIrvoDL/LspL7qKi8B4q8u+jIj4Bwt2JEM0l+ExJg2gEoccoA6IhWRBQhKzC05XQ0yUX&#10;wq55qGTTXww+DEWG2ZDo50FMKBIOpOtTMlG5MBMVszJQdjQVJUHs/bkeoajpPl/O/qwqAQk/F2DP&#10;7BL0nVlE8LlL8LEn+Byj8+voMSML+lPeQJ/gY0bw+YrQs2BELd+o8LixqqJzinDD9u/ZOFzKl7Mz&#10;CF2ga+FDRAgiGBUZiRBB6DlL2WAsQn9TKbqPrIZB+14+DQSfEhgt8IbJt/MIProEoG4En+kYNDcE&#10;oye8wrFVz1AQcAepEi+OG5aOfT4a+DAUscekE3Y6widNrFrNxaKZ6mLTXKzaw9AT/8Kewqa5rn5Q&#10;4WE9PRoAMfTEFJwj+JxFpBo9rL/HP/EQfB9Zwe/hAdy8tR2XA1bjlCtrap7Dqz3bTo7BerZjs2WH&#10;xuaDQwk/RnxVl6a/Zy1/u4oP0cPh06Haw6e9PgM+23k64fOfHfYcw55r2HsDfm483Vb958Pn46rP&#10;X4MP+3yalV1sB+ewH37gq7vYm5am7NqF1N27edgyd7a5oWZXZ9bno+n16YgeBh0NfNpDt6sIPtVq&#10;+LB+niYHByjt7dFEYX0+bZqKD8HnHcGnydUJVQSfci8XNHs4ot7LERW+N1AU4IKiIGfU+zmg0esq&#10;yv3s4B3rgeF58ZhV9xLf3Cb4bJVjqVE1lunV8J2bF14Tqqa63jzHeGU+RtVnYUR9Bq/2mNanwaRB&#10;taqLbWDIlrOzlV1sVdfgxocq/DSrdnU2riX85KQQfNIwchODTw5/w9IZvV9gTv9SzDeqaK/4MPjM&#10;HvIaEwYXYNqi+zhb7IXSsusokah2b96r8MBypSdGlvmhn9Af3bMCoO8SBP2zgeixNJieWIOhMzoE&#10;embB6GZCCOobAF0Gnx7BWGAYjKPdg2FN8HHqGY6UQeGoHhmBdyYEm9FRaB1MABpE2DGJ5fv5tI6i&#10;87EEnwV0/54INJ8LR8vJMDQFBUOZEcQrPmxFF6/41LKKD40ybzS0quDDd2+uvcp3bhZQRNWXINHA&#10;hzc3q/byEUjOoFJ8mjc2sx4fgfA9fNLTVRsXsj182OaFd269h8+N66Nx3dZMtXMz4YdNd50/PRBH&#10;rfTb4cMamz8HPod26KjgQ+NBC+3/d+Bj8ffBh71HF4ePJT1uf9f2ag+Dj6Xllzj2czcOH1s7Uzjf&#10;nMjfsoLBJzR6CW4/WIvEjO3ILDzwHj7qik85P3i/7QAAIABJREFUpaTqCl/ZxSo+Kvi4Emg8IX/r&#10;TwmAvDUQshZW7aEQfCRsD5937G0rQiBsDoOkMgoSOaGnMRqC5igIWwk+TbGUW6isjUOFJA5l0tuo&#10;oJ/pigxCTzIljlV9HkGwLQmCfckQfp2mWs4+LBOCPlmoHECgMczhlR6B3vvKj5BGUd9c/lYV4t50&#10;bTI99lsVfNhUV/muNJT4JuNF0WM8bUzAk+Z7eFH8CGF7i7FuRgXfqNBw3nnKNYLPWfSZHUbwqUG3&#10;ae94xcd4bCPWEHrODpfhKCHnGOGGreKypXEN3d5LcaPzqxR7SijB54GRkE91HSIkzTSpghGFLWnv&#10;yt6+gi9pb0TPqXXoP/sZBs+PI/gsVk916RB8hhB8CEMTXsBq1VNk+99SNzd7fzDdpentYRhKpxcx&#10;aQQfTZWnY1jFp+Nydk3Fh6Hn7nM7iu0H4OkYPsVF6InKO0s5w+ETlvELglKOwuehNXwSDvBpLucY&#10;C5z3+QnHbyyG9ZWZ2HVmArb8PAJrbYZi5f4Ojc0Enw0Hh3D4aPp7OHys/jp8eMXnE83N2z4Kg48K&#10;PZ3w+UdXibzdV/9j4cMe84uREVxmzlTBZ/lyxK1di8fbtvHpLhYGIE3VR9PgXKau+Gjwo4mwQ8WH&#10;V3/UFSEJgUhOf4c6go6CoNPIGp3t7NBIGFJSmum89Zo92hyv4Y3TdTQ5X0e9qwMUHk5oc3dAixdB&#10;yM8Zr9TL2Rt9CVAEnwpfO/hFu2NEdhxm1b7A4iwxvj8pw9Jx1VjetQbf0xPKQgeCT0Up37mZ7eEz&#10;qkENn3oVfNiblDL4GNUSempVy9nZqq4hyscY2pKomvJqSsaw5iQYy5Jh8igVZsfTMWpqFib2LsT0&#10;Xs8xq19Je4Pz18NV8JkztBSTBxVh0rzH2JwXgGeljhARfB7X3sSVBg9sa/DCmBpf9FH4Q+95AHT8&#10;AtHtfCAMNgVBd2owtIYTfoYHoTvr7+kTgH7dAjCA8DNWn6EnGKf1QvGbXgQiekWgZhiBZnIkWoZE&#10;oa0PwWegCj5vdOPQZkT4WRiN5r30mFOEnm0RaHIKRWNCEBrzA9BYxKo9vhw+Tfl+aEnyQ1O5DxRv&#10;PFHXelO1ezN7vy41fFjVR1yjgg+LZhNDBh+BiODD0EP4qdQ0NxeoenxSUzZy+DxKWMWnusKC58PD&#10;dZIKPlfN+DJ2FlbxOXdqAI4e+PvhwxqcGXo4fDTvzm6u9d8HPmrwtGertgo9fws+Oz+CD5vu2ttF&#10;VfHZr+rx0eDH0vILHD1mgPMXjWBrbwYXt0kcPsHh3yA4ku3lswaP07YhI59tYqia6iqVqFZ1lcmu&#10;8opPifQqSuX2KK9z5BUftnOz/J0fZOy9utoCIW9RVXyq3gW/h8+7UIjaVPARy6IgaoqC4G0UKikV&#10;b2NQ0RiD8tpYlDXEorSFAFR+FxUv7qEi9z4qwxMg3JsI4aJkCMwpC1Mh7J0BUT/CT1/CzERCzKJM&#10;lC7JQNniTJRPy0LFiGwIhuTQYyj6OXwpO2tmrtiSgfI96Sjfko6yE6n8rSpe5BN8GhJQ1HwfLwse&#10;4+buF/huxmuCzgN1Y7MF5TDdvk3waebw0Z3YgpFjFNhiVoNfCT7rTGTYblwFb0INe0sKGzo/Tgmi&#10;26wK5MjCKj6U07wPSIIdw8TYMEyEcaZS9KAXaXoEH4OJ7G0r2BuV3oPR/CAM/2a+eil7d4LPUAya&#10;54dx45/j57WFyA2LRJLQXVXRYRsRsh2Y1ZWfdvQQitj9rMLDoNNxeoslRX3Om5vLnXljczt+nl1t&#10;r+4w6LCpLRZ2/r7aw6a5ziAi+xSv9gQmH4HXgwPwur8f3vf3wSFiM+/v+dlxIQ5cmoEdp8fxaa7V&#10;VkZYQehhb1XBKj58qus/AT4MPZ3w+ecNh4/Hmn8cfFjY/Uf694fT9OkcPmwjQ9bnw96+glV9GIDY&#10;yKa8WK8PW9rOqj4lp0/zXh+GIE3Pz8cVoI5TYWL2JqdXrqCW9fkw/NBYT7cbKI0U5dUrhB9btF63&#10;R6uDPZqdKC7X0eruiFa362jzdES9jxMkfjfQ4O+EZl/Ckwf90vW+ipiIm5iWHoNZNU+xqFCE708T&#10;fNj74uiom5vPiDD3qQo+k5qf8P4eBh+OngYVfNhUF4dP3cP25eys2jOsNUlV8VEm82Znhp/hRSkw&#10;vZzG4TOhewGmdC/GzL6vMG9QOW9uXmhC+DERYO6wMkwd9BTjZ6ZgYVIIckscUU3weVHtgoh6N+xX&#10;eGEcYcO0xQ9GAn8YJASgZ2AA9K2CoP1dELQmEICMCT39KYSefvqBMNIJwpSuwdilG4zD2qG4qBeO&#10;kO4RKBoYCeUcgs1QNXyGxKBlTAzaDFQNzi0/RqPpV9U0V9OFMDQ+CkbD6wA0CP2hEPqhgTU3txF8&#10;yv3QXETwERB83jL4/L7io4GPZrqLL2dn79nF4CM+zas97E1Kyyt/JvhYt29g2A6fB6vaKz4eNyfx&#10;PXxYpcdO/T5d9pdM+ft0sTco/Wz4aN61XN3rw6a6OHzM/zvAR53NOp+ED6tc/TX4aJazsz2PPoDP&#10;ni6qEjRbzr7nT+2x3P8ljhz9PXzYm5R+Cj5Py06qV3URdqRX8EJ0ES8JP69ldiircUBFvTMhxgNS&#10;+h6Stfnzig+Dj7w1BFWEH/HbIIjUb1shfBMKYW04RPUREDZHEnoiUfGO4PMuGuXNMSgj/JQ2EXze&#10;3EKF4C7KxZTKe6qprg2JEP0f9u4yvso72xf4mzl3psU9QFxxK+7u1L3QFihFWoqWFg8QV0IgCUmI&#10;u+AkxA0vFt877u4J3Je/u9b/2c/Oxmpn5tzOGV6sz7P3Du18OIeGb5bOTEHJHELPuHSUDM1AiXYG&#10;ivUJM9NuQPlxBvI3p0PxIeFnLuGH+3jGEH70b6GkHz0NCUMLMsSmZuXGNCi/SUO+WwpyY5KQlReP&#10;R62xeNB6DTk3EuC0MQeLp+dAa260uM01fMEHAkBD5lzFwJn1Kvi0YcLoBmwwq8Fxgs9uhg6B5gwB&#10;x5mCG5p5i3MkQeci7+6hOEcRTe/51x0zLCUIleAoxRTTCoJPNXqplxiWEXAuQ39hMMFnsXqiy2jJ&#10;DALRJcwYn4/ja+/izqVQJBa7q+EjQ4cBpImelFIZPGefgU5y8Rn1NBc3Nst7fLjcFZPL5S47gR65&#10;l0czGD3RPL4uw4eXFmbsh1/SHngSes5e3QrPq1tEf4+559v40XkhvrecLsbYv9hjig+366nho9nc&#10;/KnGRNcfhc/Xu4arY4M6GD0Uu1/D568Q/zL4PNPjo3G64mXw4c/5dIXTlCnwJ/hwjw/v84lZt040&#10;Ocd++SWuE4I468PlLt7vw1uc5XMWMoKeBxA/RVaIXhcRgEotLFBpbY1aLnfxdBePt1tZoYE+a2L4&#10;ULTa2aLd0R7tThQnHdB+2hHtZ0+i3c0RnWed0ObljKZz9J7g037OgeBjjTovGySHnsLilAjMqXmI&#10;xXdKsHIfwceY4DOoBiv1q7B0Zxnm3ZB6fKa0PRJTXQI+9YSehlQx1WVYl/hK+IhMD5e6ePqrlV5n&#10;JsPMnuAzneDT8xdM7vsQMwfnYJ6OUpS6lpiWSvAxVmKabiYmTE3DjMgwpGedRG2pE8qrTyGpwQ1b&#10;Wz0xrv0cJhJ+Rlf4YsA9Pwy85Ic+Pweg95cB6LPUH/1GB2DI8ED0I/QM6BsAo16BWPCPIGx6Mwg7&#10;eobAY0Aorg4KQ9qwCLTPIPhwxkeLwGNI8JkUjQ4zem12Xkx1CfgEh6LlSgiacgPRWOGHhhpCT4Mv&#10;Gvgw6VMfND/xQUvLOTHZ1djl0Q2fWoJPparURfApV8FHhGqPj9zjw9kePllRULhPgs+DzQI+vMAw&#10;KeETcZX90vlVCA6YB48zk8TWZkYPNzfLWZ9jB4djz/e9xGX23wMfOevDANKEjyhz/cXhI/43CT27&#10;v5TiBfh8/U+Az+a/adzrYvj0wfETurC1N8Npt7fE5mb/4EUIDF+uhk+6Cj6ZBYcEfKQylxWySiwE&#10;fPKq7KCocUJBvQuKm91Q0e6Nqg4/CoJPayCqG4JFuauU4FPSxRGE4q5gFHYEoag1FMVt4SjqiERR&#10;F2d8CD6dBJ8Ogk/neeRTFJRchqKOopHwcy8GRfviUbowGaUTU0WPT4kpoYeehRMIMxMJO0soPiUA&#10;rSD0TCTkjL2FohEEHj2Cjxa9NqDPV6Sj4COKdwg/G9KQey0J2TkJeFx7HQ86r4k7XblxibBfl4MF&#10;03IJPlGqxYUfE3yOEnyuYcCMKvSd+gR9J7Ri+qh6fGNaDQvjSpw2LBfgcaXgJub9xuXimUDQSSbw&#10;xOgVi7hNwb/Ogz530y/GD4YlMOJyF19pH9egWmJYRcC5QfAJI/gsJfj0EvAxXLwcwwl+i8cVweGr&#10;27gdG4yEIrcX4KP5mpufkxhHql4edXaHsPPsiQp5aaFGn0+WXffkliq7w6H5WsDnrpTxYfxwf8/Z&#10;a9vgcWUL3C9tEv09h915W/N8bDsxVd3f88H3unhPwGe4Gj5yf8+vwWftH4DPxt0cw1TxGj5/hfhT&#10;8Pk9+3te2OdD8Sr48Ptt/frBbuJEscuHMz6MH+7z4SZnDt7tw5fbecKLG5y53JWjQo/mPS8ZQAwe&#10;RpAMISU9i/m6u6Ulqgk49VzicnQU8Kl/Dj6t9rZoc7Ij+NijzdUBrR4q+Hg4osvLCZ3nnNHqexKt&#10;XnZo9rBGg6c1MoJPYmVyKOZUP8DiDILPoSqsml6N1XoEHzMJPvPTCjCjMxvTWjLF5maGj2l9qjhA&#10;ql8dD/2aeOjWXIdu3XV1qUu/OR4GrQkwaFedsChMlp4Pk2F6KhWjVt7AhJ53BXxEn4+2AgsNirDY&#10;RLrXxRmf6bpZmDjpBqa4RSL5oQuqShxRXuWCZILP+lYvTOg8B+MWHwyr9EXv+4QeD3/03RuAQVv9&#10;MeRjPwye5o/BxgSgofTZUH/oDwjA9DcIPX2CcWxACMKGhOLGkDDkakXgiVEE2oZGoWPQeSnLQ/Bp&#10;/TgSbYulaP0pHC2pIWhOCEZTdgCasvzRmEv4oZ8O69o9CTqMH280dXmhqYOzPW4CPtUtJ1FaZ6fR&#10;42P9DHw44yOmulTwKSk9pIKPlPGRx9mTkz4TO3xir72HC9ErBHzcT0vLC+X+Hn462Yx4KXxeQA/F&#10;Dxv+8avwEZfNn+vxUffQ/G+Ez7d/FyEanLdIDc7bt/1dvcdH7vHZs7c3jh3Xga2dqRo+fkGLEBC2&#10;DBeufYT41PVIu7MNdx7vRlaBNM7Oh0pzyyyRWXICOWX0usIW+TWOBJ9Tos+ngv4sVz0h+HT5o7Ip&#10;AJXl0kg7Hyll9MjwKegIpAhGEcGnuDUKxZ1RhKFo+ozg00XweRIt4JNffxF5zRRNl5GvuIbC0DiU&#10;rElG8TspKFqTiqK5aSieTuhZTZCh/8YKeZfPW7dQsJSeYyhMpTF33vPDm5qLTG9ImR6KgjVSmSv3&#10;YRKy6uPFmYr77VfxsD4GuReSYPlZLuZMU2LoPM74rBH44V6fwbMT0X96vWhsHjyuGQtG1gn4HCD4&#10;OBhVwIag406ocaNwoQgl3Dwi6DB8OOsTT6HQKYQ/PT3pa7sMSzHBpBw9zSrRWzXOLsGHp7qUBJ8g&#10;0dzMe3xMlg2A0ZLZGDY7HW+PKYbblzdxOyYQ15WuotwlgcfnmawPP5PpawmFZ9Slre4Mz6lnsj0y&#10;eqRSl6Po77n0yFpd2noRO+YipPe8v0caZRfwuboNbpe+Ff09Fj7v48Dp5dhpNwebj72Fr/ePxqe7&#10;jPD+dzoCPXJzM8PnU77VtV2Cjxyv4fOfDp8+fX71MvsrNzj/BnwYVJZjx4qbXXy6gqe7eJnh+Y8+&#10;EgC68vnnIvvDTc6814fLXfIhU87+aB40fb78JWeAGD6lJ06gkvBTR78XGT519L6Bns021hJ8HAg+&#10;jgQfZ3u0EnwaVfBpd7NHh4cDuryd0eHtiJazNmh0t0S9uwVu+Tng4/hAzC6/h0X3irHCpRKr3q0S&#10;Dc4rx1Zi6XaCT1IBZj7NwdTOxyLjw1Nd3Nxs2pAq4KNbdV3AR6c2Ftq1MdCui4FOYyx0m69Dv5Vg&#10;1EbRIkHIqDAJJtdTYHYwDWMG3cTEPr+IPh+GzwKDQnVz83xjwpZeNiaMu4lR5ufpm8dpKEqdkFfp&#10;gmt1buJY6SrCz+RGHxhU+WJgti96RPuhx7YADN7qh6EEH62pfpj0hQ+GT/SD/gg/GGgHYFSvYHw3&#10;KAj7dELgPzAU6VqhyBkRhs6RBJvZhBz98+gwOI+2d6PQfCwcrd9HiHH2VvMwtFwn+CQTfHIC0FhF&#10;6GnxRV2HN+q6PNHwxBuNT73Q+MRTjLLXdZwR4+zdGR8LgZ4ycbPLRg2fyjorcaeL+3wEfMoOievs&#10;fLIiM3s77tz9Bmlpa0WZizM+DJ/oyGUI8J0DN9cJOOkwSurxIfRowmf3dz1/F3zUF8v/F8Jn59c9&#10;frO5+aXw2SzBh/t8+GSFJny2fy+VuswJPjzV5eomlbr8ghYK+ESLJYZfIeX2Ftx6tEtkfHJKjiG3&#10;lMBTaiFKXdll3OdjB0WtEwobXcWtrnL6c1TR5YPKLl9UdPihvNUfpfQs6fQn3ARSqDI+FEVdIRRh&#10;FOEofBIB5ZNIiigon0ZB8ZTxcwHKtktQNBJ6Cq9AGRuDoqPxhJ4kFG1IRtFaws+yVBSuIch8R7Ep&#10;HflbKLZTfJ0OxZoMKL4kEK3IQJHRTRRrc9mLcLSYoPQ+oWddGhT7CD6JSQS5ODxsUcGH/tvPuZoM&#10;87VKzJjON7qcRIlr6DxLaM2NJPjkof801Y2u0Q2YTfD5geDjRejxMCzHKVUvj49qV08SoecWhRe9&#10;tlY1PpfQ+ySCT6RBCXYYlcHYtAK9RlSh3+ga9Bknl7oaoDOvFHoLbsF46XswW9GXADRUwGforNt4&#10;b0wJPL7KwI1YX8QqTiGBACOPtXNvj5z14UwQl8LiCk4L5MghZ3gYPc9/Lmd7BHwed8NH3dejgR91&#10;EIAibh1G2I0D8E3YBfcrW+F6YaPo7znm9Y5obN5uPQubjnQ3Nr/H8NnWDR9eYPjJdmljs5z1+XT7&#10;syWuV8HnKxGv4fPvEH8YPlteAR8ZOC9bYviyctfz8OF/J4+0n50/H0GrVoleH876RL7/vsAPLzXk&#10;khePuHOfj7zFWfOQqYwfzvowgBg/mgAq5IWHBKByCwsBnyYHB9Qyghg+FI2EH+7zabG3ERmfDhcH&#10;dHKPj7sz2s/Yo+2MHVo96OlFn3k5oPWsLRrcLFDvdgIPfezw41VfzCu5hQWZhVhxmuCzrBprtGqx&#10;ang1lu4l+NyT4DO54yHGNt/GaNU4O090GdQkQK867kX4NBB8mq5DrzUO+u0Enw6CT1cCDIsTYZyQ&#10;DDOLVIw2vIkJ/e5iyoBHmDU0F/P1CgR8uMF5gUkhZunnYvyY29DfdQkuD88iq9QZdWVOUFSfQmij&#10;O6xaPPBdmycWNZzDEIUvel7xw5ubAtBnUQD6T/LHgNH+0J/uiyH6hCAtf5gMCcBSrUCcGBSI9QNC&#10;cbhXGIL7heOmXgRqDQg3PNVlGi2WFratikLLD/TZ9gi0HAhHc3gImiqC0FgaiCZFAJoq/dHQRvAh&#10;8NQ/8UJDO8Gnk+DTdZbQ4yaWF/LJisomJ7HLp1SMtKt6fHiyq1YKLnVpwodLXcrCn5CvpD8nWd/j&#10;7j2CT/padakr9qoMn9kCPi6Oo+FsK2V9RKnLygzmB4b9afjsJPAwfkRvjDwV9dW/K3x+Y6pr07Pw&#10;EfjZ/HcpXgYfiu0aU132DiPE5mafgPki48Olrugr7yMmaR2Sb21WwecwsovMBXzyyi2RU2ZFf44t&#10;RcaHS118toJvdZW1exF6fAg/vijv9EMZgadMlLkCUNwRgCIOwk8BRWEb4ac9jDAUIcpdotT1JJrw&#10;Q+h5ep7iIhQtBJ8aQk/hVRTciUFhRBwK3RJQeCwRhZuTUfhuCgpXpYoMjmIdgefHNORZpkk9Pktu&#10;QLmakDP3BoomEnhWZaBwJoUqQ6TYQ+gJSkJ2ZgIyq1XwaSP4VMXiUUAKtn9YgtHTbxF4eJprh8AP&#10;l70GzVKi37RW9JzQiv7jWzCG8POZWY0odfH0VhyB5hqFeBJ2rAg6l+n1ZdVnD3SLUKRTiFjCz0WK&#10;nw1LMcakXNzr4l0+/cc1iAvtA6e2YtjsRujOv0LwWUroGQiTZSNguPgTDCP4rB1TCL+v0pB2/ZwK&#10;PlK5i+Ejj69z8MQXf40zPolFz/bzyPDRxA+/5owPNzZfemz70oyPnOVhBKk/F/A5JHp8ZPicit4A&#10;h5DPccSD9/cswveWM7BR1dj88Q4DvLdNW8CHy1xq+PzwHHzo+QJ8dj4PH20BH030fK3Z3/MaPn+p&#10;+EPwibGz+034/Gq56xXw4eCvHzQ0FDe7ZPhwyYuzPlEffCCmvLjnh5uc5T4fPloqHy+VASTjR7Pv&#10;R44CAlAR4YfhU8tNzfT7qeHXDCGKeoomG8KPnY3o8ek4RcA544wnBJ+204Se07ZocbdDy1kHtHva&#10;o9WT8ORhhQZ3+gn0nC1sL3ljfmEG5ucqscK5Equn1mBNv1qs7lWDZZvKsSCVENKViymdj8SBUs2M&#10;D8NHt5rQUx0LnRqKOsbPNWg3xEgZH872qOCj30X4qUyAUXwSzH5Ow2gTgs/Ae5gy8BFmDs2R4GPC&#10;zc0lWGgq7fKZMPoedDdcxbG73nhY4ozmUkeUEnziG87At8Udh1o9sbrJG7plPhh00xc9zP3x5tsB&#10;6DnOH71N/KE12xdDDf0xfIA/xvfzxweDA7F3CMFnYCj29gmH74BwPNaOQKN2JDoNItFlFoWOOVFo&#10;/SoSLTsJPVaEHp9QNN0ORmN7ABobCT4FBJ9Sgk+TBnxaGT98ld1DwKe61VWUuRg+vMunnG92yeWu&#10;aktxmZ3LXM/C56g646MJn/SMdWKHD8Mn5uq7iApfCr9zM3HaZdwzGR/R5GxpiqP7h2LXth5/Ej4q&#10;HKx/81n4fKWBnpfg538ffKSdGXydXd7czPCRx9mtbYzg5Dwa7menquCzUMAniuBzLXEtkm9+i9uP&#10;d4nNzVlFR5FTcpzgY6WGT065DfKqpVJXmSrjU/nEl8KP8OOH8icBFIEo7eJsjwSfwo5AKDnaCEDt&#10;IfQ+nAAUQZ9FQtkZBUVXFPKfRlNcQH4b4afyMhRlV6FUxqAg+ToKrsSjwCsBBXuSULgyFUVT0lCw&#10;LB0FSzOg+ITwsz4dygUEn8UEn4Xc4KyCz5oMsbhQ9PZ8l4Z8xxTkeSUj9yrhJz8Bj5pixSj7wwp6&#10;2mZg46pyGE2/T/Cxg/bCFYSfjQSfCAycWYK+U9sFfHpTjB7TiLUq+Bwj+PDEVgxFgn6pGF3npYVX&#10;6JlG6Mki9FQTekq0CxCp6vdxMSjBCuMyjDKtgDafrRBTXQyfDoJPJ8HnPMFnCcFnAD1HEXy2Yuis&#10;B/hibBF8NqYgNdEbMfkuzzQ4y/Bh9PDn8YQeDhk5clmLgSNfYtf8Gn/Oo+yXHtngwkMrdaZHLm1x&#10;MHbkLBC/juDDpDcOIDjtJ/jE74THVQk+3Nh8yG0l9jguwDaLadhwcBw+58bmH/RfgA+PtL8cPjp/&#10;Aj4a01yv4fOXij8GH3t7sWX5efj8HvT8Fnz48306OmKyi8tcDJ+QNWvU+OFmZ+714QkvHmvnG14M&#10;HvmCuwwgOfPDIWd9GEAcSnpdSPgpO3ECNdbWqLe1RRW9rjp+HDUU9RYn0GhlKeDDU10drk5oJ/h0&#10;ujl2w+cM48cWbWftBHy4uZnhk+NtDdcLZzFPkYq5OQqscCX4zCb49JUutC9fUYGFYUWY1Z4rSl0T&#10;Wu9J8BHj7KkwrE0UpS7tqhhoV8eIjM+wmqsYXn/tGfgYdCRIPT91BJ+UJJjuT8Wo8RmYMPQepg56&#10;LuNjWizgM9dIgbdM70N/SSz2xfvgjvIkGgk+RQSfGIJPAMOn5ayAjxF909K6R/Bx8EPvb/zRZ64/&#10;ehn7Y9A8P+iO8oPxUD/MHOyPz3UCsUUnCN8PCcHP/cPgNzAciuERaNUl9OhRjItE+zuEnn2EnqMR&#10;aPYNQ9O1EDRmBaGhLQANzYSfcn+p1NUswYdLXfUEn7o2zva4C/hUtZx6Bj4VDd3wKamyIPxYCPxU&#10;1FqqNzeXVki3urjHR1HwI7Kyt+PeL5ukqS4N+ESGL4Gv9wycch7zTI8PNzjzHp8jP2n9bvg8gx8Z&#10;PutfBh8VKP6N4LPrV0pdO7958zfhw9keNXzEHh+Cz3fSOLu9A29tHg8Pz2mi1OUbKJW6Ii+9h6sJ&#10;Enx4j88z8CmzRHapFTJL6MnwqXKAsu6UuNXFPT5q+DzxpyD4cHMzl7lUGZ9CVcZH2REsoqAzlPAT&#10;AQVHZyTyCT55Txg/5+n1BShqCD6lBJ9cgs91gs+1eCjDCD4HklA0PxUl+gSaeQQfbmxenYH8t9PF&#10;RBeXupQrCDqzCT6TKGYQfpZliIbmfKsU5J9NgeJEKvLOSTt8BHzaCT70A9CdY7exbkUl9GfeI/hY&#10;EHwWYtj83RgyJ07s8Ok7pQs9J7ahz/gWjB3dgG0EnzMEnO95ikt1kuIyYSeYgpcXcskrlZDzmOBT&#10;Q/ApU8HnOoUvwedL41KMJPhojahEXxV8Bk3rwPA5XdBbEEvgWU3wGUzP0QSf7dCamYlPxhXBc3My&#10;UjI8BXzkkXa5xMVlLxk93APEIU9tyUdIeWSdy1r8WnOiS874XCT4nL9voZreYtyYUxwV8JGzPTKI&#10;wvhMBd/nUu3wcb+yBS5R62ET8DEOnlmBXfbzsOX4FHzN97nUjc2v4fMaPr8Bn1iCz3f9+z9znf35&#10;ktYfhc+6v/1NDZ/dQ4fCcfJk+C1fLpqcGT/c7xPy9tsCP9zrw30+XO66perzkS+4a2Z+NLM+ms3P&#10;ClXWp5SQU83w4ftd9LrS3Bw1x46hnhDUaGkp+ns6XRzRRfDp5KkuV3sBnxZXGzS7WqPFzUbAh3t8&#10;ZPjkelrCK9qd0JOEuQ/zsSK0Eis3VWFJf08PAAAgAElEQVT14Bqs/kcNVkyuxMIzEnz4bMVE3t7c&#10;fEva3EzwMapLUsNnePU1DKu+Cq2qyxhWexU6jTHqUhfDR2x4Lk+E0f0kmJxLwYiV6RircxuTBz7E&#10;TK0czNNVqjc3C/gYS7t8DHXjsTk0EKlZLmgucUBllQsy6k/Dv9kN1u1n8XmLF4yKfdD7mh/e+D4A&#10;Q9f5Y/hKP/QaSfjR9oe+mS9G6Pthvpkfvp3qj+PGgfhxEMGnXzjO9o/AL0MiUGsagXaTCHGEtG1j&#10;JFoPRaLZgrM9BJ+LBJ9HQajv9Edtly/q233R0EnxlOFzjt57oaGFANTmgVpR5jqDymYXAR/u8als&#10;kuDDZa5n4WMhFhiKQ6UV5iLKK83FODv3+GRl/yCam2/e/PqV8OGpLs74SNkeE3Go9PC+Idi59c0/&#10;1ty8/k/CZ91fGz6vam7+bfj8/aXw+e67/xLNzQ5OI3DG/S14eE2Hp89s+AQugH/IEkRcfBdX4un/&#10;Vze+VY+zy/DJFfCxFPDhjE9+jZMYZy8R8PGm8BXZnoouf3GyopzQU9pG8GnzJ+D4ix6foichKOzi&#10;bA+jJ4xeR0DZJfX4CPgQgPK6zhOACD5tl1FQeA2FKbEoPB8nwScyAYVHklG8NE1MdSm/ToVyczry&#10;96cj70gaFO8TgD5Nh+JTgs7bDKMMsa25cDJB6MN00duTb0/4cUpBdnKCdJyUtzZ3XMWD5lgkOt/B&#10;B+9WQXtWKsHnKKFnnxhrHzy7kODTLrY29yD09B7bBGOCz3cEnyACDp+r2E9hSfiJ1i9BAsGGT1Wc&#10;U5W77tL7MsJPMeGHe3wuUdgTit4xLoORGaFnZLVobu4/uQ1DZnRBe24HdOenE3g+JPjo0XMyDBdt&#10;w5Dpj/Dl2AL4b0tE8u2zotQlLzGUx9f5PaOHUXQ11xnXGDiEmngVfKRxdSc1fuKVLhpX2Z3FqQqG&#10;T/QvJ9R9PIweGT6aDc7htznbc1DAR97hc+bSZjiFfwkL3w+w33UZfrCZjW/N38KXfJ9rp6FobH53&#10;63CCj7YaPlK560/CZ9eL8Fn/Gj5/yfiXweeVTc6En5dlfPizHwYNgu2ECfBdulTAR8YPl77kG15c&#10;7uKsjzzdpQkfOWT8aAbjR/FcxqeOL7cTehg+1QSfWkIQZ3y4zMVLDDtPOaLjlAPaTtmh9ZStGj7N&#10;Zwg/7jZioksudRV7WuFqxBkszozD3Lu5WB5eIZ2t6FuLVf+nGstnV2ChTxHmPMnH9KdZGN96F6Ob&#10;bopxdqPaJNHcLHp8uNxVI/X4DOdSl9zg3HIdem309fbrYtTdQJEAA/op0ehiEswWp2Gs3m28NVC1&#10;wVlXIeCjmfGZqv8IpsYp+DA8BNeyT6Gl2B51lSdxk+Dj2eIOv1Z3HKs/i7mF56Cb7oveGwPQ/2N/&#10;9Cf49Bjtjze0/DFY2w8Gun5YPMoPP071g61uAHYPD8FJ7TDEjg1D7txwNAyNRNu0CLS+G4Hmnyg8&#10;wtG6I5LQE4qG7GDUFweioTgA9Q3+aGj2Q30bAajTBw3t59BcQQhqO4e6zm741IhSl4sKPk4CPtzY&#10;zOPsxZUnKI4TgI4L+FQwfvhmF6GHMz7c55Ov2IPMrO0CPrdurVdfZr92+R1Ehi0RB0pFxsdOlfGx&#10;6obPoR8HY+eWN6VzFYSffwV8BDTWacS/IXx2bnrz1+Gz5SXw2fZf9M22F2ztTXHWaxo8z80k/MyQ&#10;Gpxl+MR9jsSMb3D70S6xuTmzUIJPTplFN3zEVBfD57Q641MtxtkJPZ1+KCf8iFJXJ/f4EHza/UWp&#10;q0BkfYJR2BqGoqZIFLURetojRZlL0UHRGk3guYB8hs/TS1B0XoWyJgYF966jyDsBBRcSoDyfCKVj&#10;Ego3Enq2EXbk5mYKxQcZUCykmEvwIewUTqH4JEOUuwo4I/QJ/foDqci5mYjMqjhplL3xGu61X8b9&#10;plhc3v8Aq5eXYuicBEKPuejx0ZobiIEzFeg3jeDzVgf6EHoGUAwZ04jVI+tw2qRS7OsJI8x4q5YU&#10;niXwLKbPV1NwwzNPdzUSfAoIPhd4rw/9mp1GZZhiUo4lhJ8hMnzEra4nGD7nCcHnHoHnA9HjY7x0&#10;JAwW7YL29EwcHa1A4ubrSLwpNS5zdoexI/X2SCPs/Pm1vJNq+CRolLLkW1z81Cx5acLn0mMbnH/Q&#10;vb9Hho8cDJ6wW4Sem4cJPry8cD/8k/YI+Jy+uAn2oV/gmPe72HdyMb63molvjkzEOrmxmcDDId/p&#10;0uzz+VSFn9fweQ2fF+DzR7I9vwc+PNJuOWYMfJYsEejha+2MIP/ly0Xmh8tdPNYu9/nI8OGQS14y&#10;guSGZzkYP/mHDwv4cManytIStXy1nd5XUDB86ghETdZWaHOwk0pdLg5oP2Uv4NPiQtA5Reg5Teg5&#10;YyPgI/f41J05jmKPE0gMO4WF969hdn42lkdVSGcrtGuw+g0p47PIvRizn+Rh2pNMTGi7p8r4pItx&#10;du7x4XF2vZo4NXwYPbqNBJ6WOFHqYvhw5ocPmBqWJMIwKxFG0UkYMTcdY7Ul+EwfnIU5OvlYYFjY&#10;DR9jBabpZWK0zg3McY9AyC+uaCT4NFc4Q1nnirQmN5xr88CGBi+YZflC95wf+n4tNTf3WeSPPsv9&#10;MMjYH3qmvhhv5ot3x/jhp/H+sDUMhLNeMC7qhOCmXijuG4SjcUgE2heFo/1Dws9XEWjZSs/NBJ/g&#10;MDTGh6DxZjCa8oLQ0BRA2PETjc31bT6o7/JBY4uPaG6u6/BADaGH+3u41MXoEWWuRgdUUlTU26Fc&#10;4MdSwIejrOqE6PHRvNXFGZ/c/N149Pg7UerijA/Dh+90acLH9eRY9Z0u+UipzXFDHPxxEHZseeNX&#10;4fPDxn+8OM6+4TV81PDZ/BL4bKb/e279L+zc1QOWVgbw8p4OH785hJ9ZaviEnX8bl65/KuDD4+y/&#10;5PxE8DkiNTerMz4WYrIrv9oRRY2nUdZ2Vip1dfqiqtMflU8CUPk0UNrc3B6EkrZAFBF6uLm5UESI&#10;lO3pCKfXEVBS5HeGI7cjAnmEIB5nFxmfqstQVhN8qmOgvH0dha4JotSlOE9P9yQU7EmBckca8g9R&#10;7KLg5YSrbkD5PsWaGyggABVwbw/9moJ1adLo+zLC0TaCT0Yisgrj8bhKgs+D+mt4lBWPS99kYtXC&#10;IoJPJMHnWzHKPnSeLcHnEcGnA/0md6I/ocdgdANGjarHeyNqcdq4AgrdYmQRaq6oUCM2NlN4Gkp7&#10;fIoJPXXc40Nxm96HEoY2GpfDwLQCJqbl0OLJrrH1qiOlTzBs9lPozMuB0ZK1qh4fPYLPdxg6LRP7&#10;CT6xm2ORcNNNZHxED48KP4weuamZv8b4iSHQyEdIXwYfzRIYw0fa2iyNs8u9PDJ2ZPiE3TqMkBsH&#10;KQ5JGZ/0n+GbuBueMd/j1PlvYBv0GY6eXSMam7dZTMeGQ3yYdIS6sVkTPt0Zn274yPH5jj8Hn9el&#10;rr9m/DH4ODgI+PCF9j/S2/Oyctfz8OHgkXae7OKRdsaO54IF4jUjSIaP3OeToYKPHJrweRV+8g8d&#10;gpLwU2xujgrO+lhZCfhwxqeW3jdYWgj4tNhZo83RVuzxYfi0utii2cUaTS5WaHa1EqWuVg8btHna&#10;CfjUnj6GErfjuBF8EovvXsJsRSaW+ZTTN65qrBmugo9xJRYfKcGcCinjI0pdqu3NpqpSl0Ftwgvw&#10;4akuTfjwWDtfb+eeIIPCBBhdSoLZqjSMHU7w6Xdfgo/2s/CZZ6LEDP1sjBtKv+bEefhkuKGK4FNV&#10;7oRsgs+NpjOwJ/i81+yFCQU+mHDBF8Ps/aD1lT8GLvNDnwV+GDzKDzomfhhl4otV9Prnsf5wNwxA&#10;0MggXDEORrxuGG7ohKPVKByd0yPQsToCbZ8RetZFovVzgo9XKBoTCD4PCD5FQWhsCkQD/UTe0CHB&#10;p47B0+lJ6PFEbYc7atpOC/hwqauyyVlMdHFUNTmiSuDHVuzx4VJXUbm5+jr7C/DJ20Xw2Sbgwxmf&#10;jLR1r4SPjB5+Wh8zwIG9A18JH5Ht2fgaPprwEfhRweeHzf94dcZHwOdv2LHzTbHA0MNzKnwD5ok9&#10;PqLPJ3gxQqPX4GLMJ0hI3ygyPnezfhTw4Xtd+RVSc/PjohPIKpXgU0zwKdeAT2WXH8HHX4IPn61o&#10;DUZpa5AYaRdTXR2qjE9XqDTO3sn9PRGEnjDktocL+PDmZs745NdfgqLhChS116C8FYsC33gofQk9&#10;bolQmiej4LsU5DtQWKYi/9t0qczFz3Vc5iL48PmKlQSfz9PFGLtohF6igs+NRGQrE/C44rrY3/Oo&#10;OBaZ4cnwWaXAolkFGDo3TAWfjwk+zhgwIwt9p3aoMz6MnncJPQdNqxFhVI4ivWIoCTcJvLNHNDiX&#10;4B59xmUuHmnP42wPT3VR3KTPTtA/M9+kAsNNygV8hnJz85g69J/UgsHTuzB01lNoz80m+HyqyviM&#10;gf5CawyZqsSPE5S4uiMW8ffOqOHDfT6MnpQyL3WPD/f2cLmLQ4ZNd1bHUYRU6jr1woFSbnC+rHGB&#10;nctacqlLKnEdlbI9Nw8Rfg4gMHWfqrF5G5wjv4aV/8diceFuh/nYemIa1nNj815Tcari3a2/Ez47&#10;/hnwGf4aPn+h+EPwuU7w+X7AAGmJYY8efwo+HF8/l/WR+3w4k8THSj3mzRPw4SePt3MGiBueebSd&#10;x9q5z4fPV9zZsUM0OXOIrM9vwCeP+3woCo8cQdmxYwI+XOqqPn5cTHUxfLjU1WhjKY20O9uh7aQd&#10;mp0JPSet0HjSEk2nZPjYinH2JncJPuUEn0eBTlhz6zzmKh5hmXcZVs2USl3c47NySBWWbC3F3CyF&#10;Gj58r0tububr7KLBueY6tGtiMLzmmlTqom+GPM7OpS7dtuuiz0fApzlRZIkMUxNhuiFVZHx4l8/U&#10;gY8xWztPwGexWQkWmRVjvmkBZhnkYsKwuxj7w2Wcij+LghKCRJmjgE8awceO/tL4otULS6q9sSjz&#10;HAwv+0D7qC8Gr/ZD79H+GDCG8KPrB30dP8wz8sMuM3/4GwUgclQgLhqH4Lp+GH4xDkfHhHB0jSX4&#10;LFLBZ0Mk2j4k+HiEouFOMBqKpVF2bm6uJ/hwmauOy1uErtrOsyJqCD7VAj6nCD4n1aPsFRTVzU6o&#10;bXEW8KmosxGNzUUVx9TwKX0BPrvxOPM73L+/GXfvbMSN9C+7S12hS+gP/1RR6uL+HtHUbGksnlbm&#10;+q+Ej1zi+t8Kn5eerPid8Nnx7Rvd8Nny6lIXw+eHHW/A/Jg2TrtNEvDhrc3n/OfDj+ATEr0a5699&#10;hLjU9bj5cCduiz6fwwI+ikprcaT0cTFnfGzEOHtxk3SrS8CnS4JPhSZ82gg+bQQfAg9vbVa282QX&#10;4Ufs8gkXpS5ubs7rCJfgw+WurosCPnlP6Nl1mf53r6HgynUUno1HoV0iCn4m9GxKQcG6VOSdTUae&#10;XYoEnk8IPnvo+QXBZxGhZ8ENMc3FpyoK51IsJvh8QF//meBzPRFZxfGi1PWIfsh5rIxD5rlUWM8r&#10;xozpmYQdb4LPJoLPV/Tal+CjQJ8p7eJGVw+Cj9noBmw1q4E//WCVZliORzy5RZFOkUHxkLDD8OF+&#10;n1QVgu5TcOaHJ7++Ma7AeIKPMcFntGkFhoyqVsGHb3V1Qmsm9/k8gPGS90Vzs9GSedBbEA6tKRU4&#10;OEWJ2J+uIe7RaalxuchNDR+pz8dbvb+Hv8444h4fuadHEzhy1odD2t9j3w2fxzYvnerqxs8RkfkJ&#10;zjgA/+S98L7+A9wub4FD6Dqc8PlANDbvtJuLLcen4uv9vLHZRJyq4P6ebvjovBI+n+3QfQY9fxQ+&#10;Enpew+evFH8KPvJI+6syOhx/ptzFX/tZTw+nZswQWR6+1u42Z47Aj7zRmRuc5X0+8rV2OeTMjyZ6&#10;NMfcOeOj4HKXCj61KvhUqfp76lVZH4ZPs701Wp1s0eJkg0ZHwpCzCj0apa4WDxsBHy51VZ45BqW/&#10;PT5Pj8SC0gdYcrUUqz4i+PxXLdb8oxar+ldjyaZSzMnOx9SuxxrwkS6zM3w446OGDzc4q6a6tBtj&#10;oNMUC52WWAEfzg4ZNSWJ6S797HiY7ErBGJ1bmND7HsHnEWYNz1XDZ/GIEiwwLcRswzxM0r4Pk49i&#10;cPg8j7Q7oLXUHq3VJ5HTcBphre7Y3+KJD2oJPgpvGJ33waDjvuj7jh/6EHIGjPXDIG2CzxBfTBvi&#10;hy+H+cN7RACCdYKQOCQEWUPCUKEXjk6CT+dkAhCXuz4i+KyXMj7NnmFo/CUEjYUEH0Ug6jv8UNfu&#10;i9p2b9S2eaGu1Rv1XV5isqumneDTKsGnoomQw/BpdEQlRU2zM/1awlC9nYAPLy8sE+cqTmhkfKRb&#10;XTzVlZe/W/T4PHi4BXfvfiMyPjJ8wkMWwctjClycRsPR1kzK+KjiPxU+mlfZ/znweflUlwwf3tzs&#10;cmqcKHUFEUTF5ubQpSLjw/C5nrIeN+7vwO3Hu/FQcVD0+ORXWCO/0k46WUFPZd1JaWtzh1f35uan&#10;/hQBqPy/QYSfYJTznS4ud7Xy/p5ACT4cnPXhcfbWKHrN5S3CT2e4aG7mjE9eO5e7LiG//QqUWddQ&#10;5BiPon0JKNqWhEJCT+HXqSj8JA355inI86CwTkX+hnSR6eFyV8HUmyiYl4GC99JRtITQM4NiJYHo&#10;+zTR2JzrlyTgwze6HrXHin6fh8kpOLCsFJNnphF2uL/nbYoN0Jrrh/7TlegzWVpe2HdMI4ap7nQF&#10;EHxuEHzu6JfiHu/qochUISeegMN7fe5Q3Kf4hT6rIvgEG5bhe6NyrDAux1SCj7ZZJfqPqhFTXf3E&#10;VFcnhszoJPjcUfX4DCf4LIXefPpeNKUKVtPykfzzZcQ+PqXK+Eh9Pt3w8ZL296gijie7OPOT66xu&#10;bGbcXM60E9jRhA9/JmV77HDxkbX6Lpc81SX39kjTXFLGJyjtZ7G/h7M9rhc2wTb4C5h7vSsam3fY&#10;8sbmKfjq5zH4dJc00SU3NvN1dhk+PNX16Y7n4SNjR1cj/hh8ujM/r+HzV4g/3OPzW/DRXFb4TPxK&#10;uUvO+PDnPNllP2mS6O/hnT58sZ0BxL0+3ODM8JH3+XCDM2d9+GI7w4czP4wfGT4cPOnFka1R6iri&#10;vh5CDvf4MHy4x0dMdXHWR7XLp9nOGs0OFI4EnZM2IuPTcoqwc9pGwKfZjb7mLjU38wLDKoJPka8d&#10;NqaGYUn+L1jiQfAZT/B5g+DzZi1W9q7CkrWlmHtPgWldmapSl5TxYfSIA6WqkxVyxkfu8eGMjwwf&#10;7vExzkmGYWWidM7ifoLI+IzRu4VJ/e5j6qDHAj7z9JWi1LVoRDEWmkl9PlN0H8FwYTx2BvjiRqET&#10;2koIPpVOKKs/hbgWN3i3eeBwgyfMFD6YkHoOU/19MHqPLwbN90M/Az9o6fthSH8/mPQMwPtagQic&#10;FgD30cGI1Q5B/oBQ1A4i9AyNRMckQs873NQcjpZjhJ8vCT7uBJ/bwWioIvjQXzz1/9ef8OOLujYf&#10;go83ajo9UUvoEVmfDg8CkZu63FXVclLgh/t8OOMj4COanCX08ALDYs76qK6zF5VKl9kZP7zHh6e6&#10;GD53bm9UNzdfvfw2wkIWwtN98jPwkZubLY7oYv+eAf+58PnynwCfXxln14SPo/NoeHrPEPAJjVyJ&#10;oIjlCIlajegrHxJ8vsbNBztw5/EePMznya5jYqorX1xm5wOl3NjsgpKWbvhUasJH7vF5GizOVRS1&#10;B6CgXRpp5+3NBZ0hFNJUl6JL6vHJY/x0RdIzGoq6C4Qegk/nZSjKr0KZGIuCaMLPpmQUfppCgElG&#10;weYU5LsnIzcuCbnnUsTWZuXMGyg0JfRMvymNtPOm5i/SUPAFPTenQbkvDXluKcjKj0dmZZzY1vyg&#10;6RoeFsfioXc6Niwox2hCEvf1DF+wlmITwcdXwKcfwWfoxDaMHFmHkQSft0fU4pBJFcIJMdy87EPQ&#10;OU9xnZATS5FMn3HD813CTjn399B7LnPtManEFyYVWEbwmUjwGWci9fj0GVOHvhPljA9PdQUSfGYS&#10;fPoQfBbQ+7sYOrkGB2fkIubQJcRmSj08mqUucZRUVerqHmnv7t+5nu+szvpoTnbJfT8yiC5n2hJ8&#10;rAR65DKXjB8Gjxo96fvhl7wXnrHbBXpORm2AVcCnOHJ2DX5yWSI2Nn9zZBLW7RuFj3doTnTpvIbP&#10;a/j8PvjIu3xe1dwsw2fDcwB6ptz1kn0+8rFSq7Fj4bVwocj2cPaHn1zu4r0+PNnFfT58t4v3+TB8&#10;blNowodLXTJ45EmvLEJQHk92calLBR+e6uI9PjX8WiwwVGV8rC3RZGuFRjtLNNrTayd67WQpSl2N&#10;LhSnLNHgSkBysxInKzjjU3XaHIXe1lifHIJFhXexOLQEqxYRfHrU4u036qSMzxaCj0IhmpsFfFqk&#10;cXa5x0fAR2Oqi+HDpS5Gj5jqaomDQUMCjAqSYFiQCMOcRBhHJcNsRRpG697EhP73xPbmGVrZmKOb&#10;jwXGhRJ8RhB8TOh/Vz8TJhNSsN0jEClKZ7QU26K1whHFdacQRn9xmHecxTftnhhZfw5v3T6HCT4+&#10;MNnui8Gz/dBrmD+G6ftivJEvPjT1hfkoP7iOCoDz0GBc6BeKB73CUNorAh3DI9E5PgLtywk+Gwk+&#10;P0ag5XsKu3A0XQpFQ04Q6pv8UPvUVzQ019JfVDWdBJ8uL1WZixub3USpixubpR4f1Q4fiqomqdRV&#10;3eSo7vFh/PAou7THR3WkVHWdnae6cnJ3iiWGv/zyLdJVGZ8rl9YgNFgDPjYaGR8N+PBf4P+x8Pny&#10;Xwuf7T9IpS5Hp1Fw95yGgODFiLr4DkKjV6kzPnGpG3Dj/g+4m7VXZHyyi4+JBYYKPk5aZU/4cUBB&#10;/UmU0p/fKlHmUp2r6JIWGFaIBmcudYWgtDVYAz7B0jj7k1AUdIVBSfjJp+AeH5Hx6YpCblc08tou&#10;0PuLyGu/jPy6q1AoCT4X41F4IgmFewk9e5Kh3J6CvGiCTxQ9bVKR/0k6CkYTeui/SeVbN6BcKo2w&#10;8yV27vNR7iT47E2j70WpyD2fhOx7CXhYHiOamx8/IAT9eBNfzKzCiJkZGDb/sLjTNWz+XvrvMBl9&#10;plSh76R26E5oxTQCjx7B50N6WhN8QlXHSCNVESomvEqRQtBJ5N4fQk+lqqnZin7tRwQfHn/fbFSG&#10;2cZlmEQxgODTU7XHR+rx4QWGoQSfWQSfvgSfZfT+MfQm1cB2Vg5SDl/EtccnRf/Oi5Ndz/b5xOa7&#10;qLM6EoCcnkHP8+Uvhg9vbuYFhpobmyUAdWd6uLk5IPUneMfvxJnLW+AcuR6O4V/hhO+HOHhmpWpj&#10;80xsPDwRX/w4Ah9pNDYzgAR8vn8OPjt+Gz7Pouc5+OyUJrq6y1yvS11/pfhT8OHpq19rcH5pxuc5&#10;CL0KPvzvPz5ypChvMXh4oaHrzJkCQjzWzlucuc8n7uuv1X0+DB+530ez3MXxUGPEPffAAYEfLnUx&#10;fHiBYTVvbra0RL04WyE1NzN8uNwl4ONgKUpd9Y6EI8fjqHemf86F4tQJNLpZCvhwj0+l61EUeVpg&#10;S0IglhTfxqLEYqzcXIU1w2rw9psEn74En/UEn4cSfCZ13MfYltsY2cR7fNLE1XVeSiius9fFiUOl&#10;mvARe3za4mHYQuCpplAmwuhhEowvJcP0m1SMMr2B8f3vYnL/h5iulYXZOnmYb1Qgenxk+MwwyIaZ&#10;WRo+dwlFRK4Lmgqs0VZmj/I6F0TRXxyHCD6fdnphQuM5GFzzgeFJX4zc5YORb/uij7EfhhgQfAg9&#10;7xB6tpkGYNeQQDj0CkZYz1Bc7RGOxB6RqBwaiRa9KLRPjkTb8ki0fiotMWx2C0PTZYJPZiBqm7nE&#10;5Yu6doaPhB4JPp6obvcg9LipG5srmk6q0SPBh8tdThSOotSlucCwXOBHWmBYrNrczFNd2bk7BHz4&#10;QnuGBnzCZPg4jhYTXaK/x1LK+pw4rIOf6RvKH4bP+t/a3PwfBJ9f6fHZKuDzDxw1Hw57xxHSkdKA&#10;+Yi88DYiCD9h9BSlLj5Uevc73CH4PFIeUpe6GD5c7son/DB8ylrdUd11DlXPwUfe3FzeHoyyDlXW&#10;pzNI3Okq5sZmnujqiCD8hAv45LVzcLmLlxieV+3yIfh0EnyaCT6VMVAmxKHgTCIKbJKgPEHw2ZOC&#10;3Jgk5IURfBxTkbdbOlmhWJEB5QyCz2J6fp4mbnPxxuaC7eliwkv5EyHJJgXZdxLwqCoWDxtj8Ohh&#10;HO4dvYn35pbAZNY1As8Ogs8qkfkZNCsbvSc3iG3NBuOasXpEDWaOrMP3ZjUIMapABkEnwrBMZHr4&#10;GOl5PllB4OFdPtzrU0XoqaXgrNBZw1Kx38eG0MO3ujjbY0TB97p6jKkTU11aM3mqi8fZE1QnKwYR&#10;fFYJ+OhPrIbd7GykHrmAq4+d1ScrNNEjhxo+imcbm+XsjjzZpZkBkuEjFhg+sHwJfI6q+3oYPT6J&#10;e3A2Rsr2MHrsQtbC3Os9/HRqmWhs5omu9QfH47M9Zvhwu/6z8NFAzz8DPl+pjpUyfL7Zo63O+LyG&#10;z18n/jR8uMH5VVmfV8FHM151s4uzSdzgzOjhcJ46FSenTRONzrzTR3ORYcq334qDpVzquqOR9Xl+&#10;vF3OAOXs3y/wU3D4sAQfGxtUc8ZHdbKC73UxfLjUJcOnycEKDY70dYfjAj51ToSfky/Cp+rUUZQR&#10;fPbH+GJl4Q0svFOElYersFqX4NOjDqt71mDpqjLMO6/EtLZMvNX+QDpb0XQDZo1p6nKXYUOiyOrI&#10;8NGp51tdEnx4eaFhV6Lo7TGsIPzkE36SkmC6l+GTgbF9ebLrgcj4PA+feaZKzDTKwSjjG1huHwmP&#10;TFc0Kq3QVmqH+tqTSG4+Dav2s/ig3RvjK86hf7Avhlj6YtSPPpi0wQcDp/mir6EftHX8MV4nAAuH&#10;BuHtnsE48UYIgnuEIrJXOCJ6R6lE9EoAACAASURBVCJ7YBTqB55Hh1E0OscQgKZFoXVLpFhg2JgS&#10;ggZFIOqa/ETUcpmr/RxqOrxQzRNdXQSfDoIPZ3xaT0vZnmaGj0bGp1EFH874EHzkJYaV4kK7RTd8&#10;VLe6cvJ2ISvnBwEfLndxc3NSwse4eultAR+5x4fhY2thJPDDr48f0sZPu/r9N+Hz4q2uXf/G8BG/&#10;l38ifL7fLsHH1t4MLqcnwMtnNkIjVyDq8nsCPwyf2OSvkHx7q9jezM3NPM4u9/jwna48gk9hvYs4&#10;V1HVpcr4aGxuZviUdQWI6+xlT4NRSsELDIufhKKYoFPcxo3NEeJIqYLx0xEuwadD2tws8POU4POE&#10;4NNC8CmLgeL+dSh5l48jwccpCYrjyci7QvAJ4j6fVOS6En6s0pC3L01scFbOJ/isJ/B8RSA6loqC&#10;rWnS3p/j9OtOJiNLGY9HjbFiquvBg3ikW9EPTgtLoT87DMPFRNf7BB83DJxZiF5vNaPn+BZoj23C&#10;8hG1WEXoOWhShUSDMhTrlSCa8HODMzyEHs7ypKleK1Ubm/lcBU913abPrcUF91LsIviYmVagn1kl&#10;3hhZjR6qcXatmU8xfM5T1QLDlarm5hXivd7ECljPz0LSiWhczXQSsHm+v0ee7pIbnONUW5k1szua&#10;I+2aId/puvDQWmxu1lxWKPf4aKLH8/oOuF3ZBpfojQI+1oGf4ZDH29h7crG6sfmr/WPx6W4Tgk53&#10;Y/P7z2V7/kip67fhM1zA59mR9tfw+SvE/zf4vGysXb7Szg3OnOnh/h6Ht94Swa99VQ3OfLdL82Ap&#10;B+OHEcQAknf7aAJILnflEn4KDh1COTczqzY381QXj7PzHh9R7rKWGpwbbaVSV4MDfc7heELK+Mjw&#10;OWMpjpQyfKpdj6LqrAUcLnnhfUUaFtwoxMrdVaLH5+2/14mS1/KpFZhvU4DpNVl4q5Xg03oHo5tv&#10;intdnPER8KlPhF59nDhUKk918QJDUeZqV8GHnpz9Efe6riZhxJp0jBp8A2N73MakvvdFxmeWTi4W&#10;GBUK+HC5a75ZAWab5GGM/i0sOX4ep39xQ2OBNdrL7NFScxL3m1zhQj81v9vkhZGF56AVTfA54Yvh&#10;P/hCZ6MPhi/2RU99f/yjTwD0+gRi/qAgzO8Tgl1vhAr4JPcNQ1r/SGT2iUaTdjS6DCh0CUD659E+&#10;LwrN1gSfuBA05gSjsSQQDXUBYnOzGGVv8ybwSBNd1dzYrFHqqtJYXlipgo9c6uIen+KqE4SfE6is&#10;taJQ3etSwUdRsE/AhzM+fLbi4aOtuHXja3Gh/fnmZgcbM4Eeearr1+DzzPLCPwCfZxqGX8OnGz52&#10;pjjpOgFnvWcgIGQxogk+kZfexYVrHwv4JN3cLODDGR8JPlaix4d3+OQSgBg+5W0EH7G1WTXVJcOH&#10;0FPKh0qfSvApeSLBR2R8Ogg+7dKdLgk+mj0+qozP0wsSfDovIZ9H2hUxyFfGQhkcD6VDIpTOBB+3&#10;JOQHJyP/LEHmDMHndKpU8vpJOl3Bzc3Kb6W+HoV1KhQ7KHbR10+nIOduIh43x+FBxzU8oP/ef0lI&#10;RNxXDzF1Tj2hI5TQs0X0+Ayd544BMwrQm+DzJt/oGtcM7VH1mEz42WFahSuG5VDqSdNcvJ2Zy1nJ&#10;qqOkd3iKi8BTSpFL6OEG58ec9eH9PhSHjEoxh+DTg9Dzxqga9BzXoLHHhzM+lwk88wk+/QhA86A3&#10;Pwr6k0pguzwTyfRD1OUsR9VU1xn1Dh91lHqKTBD3+PCRUs09PZr9Pc9nf+Qy10UN+HB5S57gkstb&#10;vkl74RW3Ex4x23H60hbR28PwsfT/BAfcVmG340KxsZkbm7/8eQw+2WlM2NF9JXx4ouuzHfovner6&#10;78DndanrrxV/aoEhw0c0OPfs+U+HD2Nqz7Bh4nQF9/dwo7PdxIniNTc4M3xEn49qkSGjh6e7ZPxo&#10;lrzkBYeMH3HN/aef1KWu5+HDt7pqVfe66i0JP1YWqLfmPiD63PYYauzMUWNvjlrHY6g7ebw74+Mm&#10;9fgwfMrcj8H6sifW5KaIzM6q96qx5v+o4NOL4DOrAgscCzGjKluCT4sEn1HNN2DWlCrgY1CfIEpd&#10;4khpXYx6qosbnEUzcxvhp5HwU5UAg2x6HZoIs/fSMMrgBsb0uYUJfe6JBueZw3Mw37BA7PHh5maG&#10;z1wzBSZo38O0TVdhfskTFQVWaCm2QVO1MzIbTyOc4HOo+SxWV3ph6hUfGJgTfjb5QutzXwya7Yc3&#10;B/mjR88ATNPyp2+2/lirHYRv+4bAvEcY3N+MwKVekagfFImOkRHoGheFzgnR6JhK8FkULTY5t35J&#10;YRGG5qQQNNSobnXV+wn8cHNzjcj2uKOq7QyqRFOzizTV1dg9zi5nfHiXD/f4MHpKKo8TeCxEuYu3&#10;N/O5Cm5s5owPj7Pn5u1EDuGH9/ncubVBNDhfj3kf0RHLpJMVTmNeuNP1W/D51QWG/+nw2fw74fOD&#10;nPGR4MObm3mqi7M9UZffx+Xrn4mprkSGT9ZePC7gBYYWUFTYSPAptRKbmwvqpFIXNzd39/j4Enqk&#10;Hh8udXHGp5RCLnXx5uai1hBxnb3wSbgIzvhwf0+uCj75BJ/cLoonF5DLDc7VV6DMjkV+ZiwUKXFQ&#10;xCVAEUH42Z+CfIsU5AVSnEyVmpuX3oDiswxxsV2xlU9UEHx+TEPB9+nIt0tBbkQSctITkZ2TgMeN&#10;18VE16PqWPxyMQWXFmZh0swcDJtzHsPmH6T4DlpzLxN86tF7cgd6TGxDD4JP39ENIuuz1rQajsYV&#10;uMGHSPk+l2Epwul5Wb8U6aoSFy8s5CmvmxTc88O/7i5veKZf+61xGaaZlKMv4YczPjJ85HF2nXk3&#10;CT5rVD0+0wSEdCaUwvqdh0hwCcOFx3ZiM/Pzzc3yVJd8p0vCz2mR9ZEzP5zZ4ZBH2KWGZjsp0/OA&#10;j5NaCfhwpkfu5+FGZkaPX/KP6mwPw+fM5a1wif5G1d/zEfafWYldDgvExuZvzScL+Hy80wjvqRqb&#10;Xw2f7owPo+dzAR/dPwQffq7frVnmeg2fv1L84evsMny4JPVn+nx+rdzFr/nft3PIEFiPHw+nKVNg&#10;M2ECbOg1l7t40osbnDX7fHiySw4GkDzh9QJ86Jm5b58odWn2+DB81OPsql0+Aj1WJ1BrdQzVlkdR&#10;bWOOatujAj8CPs7HUedyXGR81D0+LodRfuYoAqLd8ElWAuYm5WPlziqsHlYjprp4pH3F+EosOEzw&#10;Kc/G5NaHYnvz2NbbEnya00SPj7q/R3WkdGjNle5Dpa3x0G+RMj28w4cXGBrGJMJ0ZypGmmZgTH+C&#10;Tz/pSrtc6hLwGVGEBSMKBXx4pH38p7HYE3wOyiJCT5E1mqsckdHoKk5X/EzwWV7vhSU3z2GUqw+0&#10;thB6lvmhl54fegzww/Dh/pisF4BVXOoaEIy9vUNw5s1QBP0jHBffjERt3yh0zI1A52IC0KIotL0b&#10;JV1n/0ma8mrl57lQNBYGopEvszf6oo4bnFUTXQI+rQSfFteXNjfLe3wYPpX1tt0LDAk/jJ4qxk/1&#10;cZSU8kTXj1LGJ6c743P7pnS2Ii7mAzV8XJ3HquHD/T22/134bPj9pS6Bn/+t8PmVkxVSxufvOHJ0&#10;GKxtTeB8ajzcvaaLI6Wh0avFdXa+1cXNzUm3tojmZj5ZIS0wtBbw4XH2HEKQstYZpapSV4WqwVmG&#10;D5e6Kp4GEnoCBXpk+PBEl4BPW5iquTlUtbWZG5wZP5GEnWjkNRN82hg+F5HXdAWK0hgoFNehSIiH&#10;IigRCtckKCyTkReZjNwACT555mnII+TkHyDw8F6fTQShn9KgsE2FYn+qWHaYG0rwSU0UU12PW67j&#10;YXMMHiuv405AGoJm5WHszAJoiXMVpymsCT5X0G9aHfq+1Y6+E1oxeGwjJoyswwZCzwGTKvgbVeC6&#10;YRnsjMoRpproiqdIIuTkEHr4KjvDJ4cin19z+YteuxJ81hJ85lEMJvhwc3P/8Y0YMKVdNDdL8LlN&#10;4HkHJsv60XMq9OZHwGxCIU4ue4BUuzBcfGwvprq4nNW9wFAqeSWVSBNd/LV4LncpTj3TxCzv65GD&#10;33Nwbw8Hw4dvdXF5i9HD5S0ZPpztOZewuxs+V7biZPRG2Id+CXPv97Hv1HLssJsn+ns2HX0La/eN&#10;wkc7+FSFjsYOHxk+umr4fPo8fAg6X+z8/fCRY8ML/T2v4fNXiT8MHxk9Mnx+daz9T8CH/7ntAweK&#10;BmfO9liPGyeCEcSbnLnBmRcZyn0+PNnFTc78ZPxw5odLXvJuH82eHxk+PM5eyVNcBJ9KQo98q6vu&#10;xHERnPGpszyOaoujqLI4gmrro6i1Ixw5HBM9PjJ8Gs5YiIwPw6fC5RBKXQ/jQvgprM28jtkZuVhx&#10;tBKrTKqxpidnfWqxkr5BLdxZhBl12Xir7QHGt90Vk10yfORxdoYPZ3yG0k+YDB/tBulIKZe4xO6e&#10;BgJQE0VBPIzoJ0fTr1IxYnQ6Rg++ifH97mLKIAk+8wyVAj5c6mL4zDNTimOlI1YkYKOHP+6U2KOZ&#10;4NNA8LnTeBqB9FPz0RaCT5033sv3xrRQHxjs9IXWQl8Bnz4D/QV8RgwNwKTewZjZKwTf9gyFQ48w&#10;+PcKx+W+kSjrHYX2cRHomkjwmUrwWRWF1m8IPscIPHsoDoShJSwEjUoud/mhvsMHtU+kBuf6J14q&#10;+MhlLgk+6oxPY/cCQy51VTXYicbmwrKjKKk8JspcXO6qrDkhFhjmKfYimye6CD28xPDBgy0i45Oe&#10;uhZxsR8gKmIpfL0k+KjPVVDYnDDqhs+3/3r47PoPhs/hI0NhbWMMJ5exOHN2qlhgGBy5EpGX3xO3&#10;uhg+ybcl+DwuOCxdZy+XSl15FbbiSCkvMOQen+onPlLGh4+UdnbDR9zq6pLhI5e6KDoIPh0SfBQE&#10;H4UKPjkd0tmK3LZo5LZQtBN8Oi/Se57suob8coLPTYJPcAIUjgQf22TR3Jx7gZ7eBB/XVOT6E4Kc&#10;CD+c7VmXLpqauadHYSUdJs0LSBbLC7MzEvCoORYPWq+Jrc0ZIRlwmqXEiFk5hB0+V2EnGpuHzIlH&#10;36n16KOCj9bYJkwj+Bym7yk+hJ4kw3JkGJTBSQWfSyr4cIbnPkGHG5q5BJbNk13aBShWjbSfJPhs&#10;MCoV8NEyq8Ag3uUzrgEDJrepprqeqOHDJyuMlswi+FzAuPFFcF9+Hxn2obiU6SBtZVZlfLjcJTc5&#10;y6PsvOOH4XNd0T3ZJffyxOQ6PrOpWc78dE90ydfXj4jTFAwf/5Ru+KhLXZe3wjlqg2hsPuL5LvY6&#10;8xj7HNHfw6Psn+8dgQ+3Gwj4SM3NUmPzh4SefzZ8ONsjw6c72/MaPn+V+EPwuUZQkNHDpS51n8+f&#10;hc9ziwz5NX/OWSVucOaDpTzazve7GEG8z4c3OnODs9znww3OHIwfOeMjl7zknh95xD1LVeoS8OEp&#10;Lvr9yHt8KvleF5+u4OzPiWOosTB/Bj519selyS5Gz0kJPvWuJ0SPj1hgeOowSlwO4lKYC9Y+isGs&#10;mzlYcYLgM0KGTx1W6ldh0bZizGjPlpqbW++o4cNLDPlcBY+zM3x0668L+Aynb7TqqS7e2tyaCL2O&#10;OOi103slwSeQ4PNhKszmpGGUvjTZxfCZqZ2DuQYKCT4jVQ3OBB8x0j47GZ/YBSOuxEmUuhqqnfCg&#10;6TQi2txxvO0s3q73xtf0TWv59XN4y8IHZu/5ou8IP2gNpSD8GPQNwIQeQZhK6PmyTyjMe4XBs18E&#10;rmpForx/JNqHRaLLOAod4wlBcwg/70eidT/h53gYmj1C0ZQWLLY31/Een6cSfGoJPg1PvaVyl7rU&#10;JcGnvMHx5fBptJfgU24u4MPj7Jz1YfiUVRwVGZ/snJ1igSHf63rwYLMKPuvU8JGPlNpbm8DOint8&#10;pHMVxw4Ox087+2H7t3//ffBRxQvw2fDrpa7/Mfh8rPHP/Bn4rP8XlLoIPgcPDYGVCj6nPabAy3cO&#10;AsKWiamui7GfilKXDB8eZ88qMlfv8cmvsuuGT4t7d3Mz/bmq6OiGT5kaPoECPiVPQgR8xDh7VygK&#10;CD1KgR+p1JUj8MP3ugg9HRRdBJ8u1Uh7LcGnjOBzn+BzjeDjmwiFE4EnluCTQM8gCT45YSnIdUtF&#10;/l6Cz0aKLdL4Ok9x5buniDF2zvjkJCfiYVMM7ndeFZNdyRE3cHB6MUwEfC5g6HwXgs9pDJ59G32m&#10;NIpSV++JbeI46chR9bAg+MQQeh4Teh4zeOh5Sb9UTHSlcoaH0MPg4Z6eB/RaQfCpH64UTc5X+TI7&#10;wecbozLMIfgMI/Rwg3OfsXWqBYYdGDa7XdXcvJrg05+es6E3LxaTx5fAa8093HQOxsVMezV8uLTF&#10;2JEBJPf3SF/jHh/XZ66zy2Wu5+HzfHNz5F3pMjufpxAbmlP2iTKXJnxcL26GY8TXYnEhNzbvduLD&#10;pLNEfw/f6Pp0tylBR18NH2miS1eCz/aXwUf3Gfh88QJ8dH4FPsOxYbf2/+g4+3cvgc/25+Cz4yXw&#10;2fkaPr8NHwaPDJ8tBB/1wdL/RtZHwOdvf8NXqiWG/O/fr6enhs+JUaNE1kc0OC9dinC5z+eLL0Sf&#10;T/KmTQI+cp+PnPWRG5456/Nwzx4x1cV7fPhWF2d8ZPiUHzkiwYcXGdL7muPmavhwqavGhkBkf0ya&#10;6lLBp/YkAcnlGOpPn5D2+LgeQcmpQ7gQehKfPbiKmXeysMK+EqtNawR81nDGR4fg800JZjXmSqWu&#10;9nsY2yaVuniqS7+2O+PD8OFSl3qPT6t0nd2gJUEASMCnhOBzJQkmP6bA+ItkjByTgXH970hX2odn&#10;S/AxK8LikSVYOKoI80cUYLphFkZMTMOHR8JwqcBFZHxaq5xwq9EVHq3u2NPmiY9bvLG91BOf3fbC&#10;ykBvLNxxDgMIPvp6vtAZ5IeRfQKwsHcQ3u4VggNDQuDSJwwBfSKQSOBpGRaBTt0odM4jAC0n+MyN&#10;RtumKLT+FIHG6FA0PAhC4+MgNNQHoI5+Kq99cg41GhmfOlHy8kAN40cFnzJCT1m9vVTqIvTUaMKn&#10;1krAp6jCXIIPZ30ouM9HWfRzd8ZHTHVJpS4p4/OhBB/PbvjIWR+Gj/mBYdi3s68Enw1/Ej4bVfBZ&#10;/6YEh69fAR/NPp+1PZ/FjyZ8fg0/clbnj8JHBtbvgQ//XjY+hx5N+BB6dmxWwWfLr8Hnb2r4HDg4&#10;WAUf+u/bfQrOnpsFn6BFCIpcheirqqmuW1vFra4H+QeRqYIPj7Pnie3NtgI+0h4fb1Q98UVVux8q&#10;KMo6Kbr8CT0BKOkMEBmf0icq+DwJEeUuZUeIKHMpub9HtcOHS10Mn1zVLp+crvMUBB+e6iqKgeJx&#10;HJRpBJ+kBORfI/icI/DcIPjE0dMrRUx05TqkItc3Vcr6HOEDpoQexxQx1ZUXmoyce4nILkpAZmG8&#10;yPY86LyGxyVxSPS5hR0TKmEwvZ6wk0v4SaKIFaPsvd5qouhAH4IPHyjVGt2I3QSfWIJPLmEnh9Dz&#10;kJ6/6JWIbE6ubjEqCDjc3JxN6OFR9nbtArRRNNBrbnw+Tuj51Lgcs034SGkletMPajzO3kcsMGzD&#10;8Dn1BJ8Y1Th7T3q+RfC5gpnjiuH7LsHnVBDOP7LDlVxn0ccTV8DIcUOCCj/y1ubEYg/pPe/6Edkf&#10;3utzUj22fiVLKnVdJvQweK6ongyf6PsWorFZusnV3djM6PGO3yVNdF37Hi4XNsEu9EtYBXyGA+5r&#10;sMtxEb4T8OGJrnH4eKcx3vtOD+8K+Oh0w2f7y+Cj1w2fHd3wkfGzjuJLNX4odukQeLTVsZ6C4bOB&#10;S1675ZDgoxkyfDRDho8Ug57BzxYVfJ7FTzd8ugHUDZ9uAPVR42fHc/BRA0iFH3XskOIF/PwF8PI/&#10;Bx8bG2wl7HxHMNnGAOKsT69e2ETw+YaQ83xs5OD9Parg189/tp7g8zVnewg+/NxA77fQv3OPlhYs&#10;CDwcJ0aOhDUB6PSMGfBZtAihfLD0gw9w9bPPkLCefiL85hukM3y2bcNtRg+DR/W8Q3Fvxw4JPj//&#10;DMXBgyhm6PB5Cvr9cJlLzvZUHzuKKvMjqDp+RJ3tqbA4hArLQ6i0OYxq+6OodT4msj21p46h2oVQ&#10;dJpQdIZenzmKEteDiAt2xNq7FzDt9kMscyzHKgMp48M9Piv7VmHxwlLMSc3H1IrHmNByD2PabmFU&#10;C5e6UsUOH3l5IY+xM3q4zCWWFzJ0OuKlaa4nhJ9Oep0fD8OQRBgfSIbJhykYYZKOMb1vYWL/XzB9&#10;WBbmGORjgVkhFo0qxqLRxVgwqhAzTXIw2vgG3t0cjaB7Z9BQYIHWcjso60/Ct8ENa+u88G6dN74t&#10;8sRHv3jhkyte+NLKCwYTfNCf0KM90B+TBwTio97BOKETDK+hIbjQPxzpWhHIN43AE91IdA2JQgfB&#10;h/t7WldEo2VbFFr2RqIpKAwNj0LQUBmEupYAAo4foceXohs/Ndzn0+FBf3m5o5JH2ltcUdpAP9FT&#10;cKNzZbOzNOXFPT8N9iitsSb4HIOy9Ki42VUirrRbiLJXYekhZOftxqPM7Xj4+HvcJ/j8P+reKy6q&#10;pIvbvTnvzJgAEXMAI5gzJsQcxjSOzpizgkLTQGNEMSKiKJJzzkqUjIjk3OScc1JycM7l/6xd3SCm&#10;d+b9znczF8+vaofe3c04vZ+91qqqlFQSn8TTeBt1GH4kPk4Oa5j4vHgmj5dGCmwGZ8NHJD53puC6&#10;tiRL16hdJPG5ROJzicTn0k9D8C+R+Fz6RSQ/YrQujmAwMeDE56IoSiIQp72G0kbDJegs/c/IIV4g&#10;9B9FfwYl6EfRn6/TW38jPEOLk349Y/P5z9LDvsulL4VHW5W4PJIJD+MKiY/aL0Nwkxfy1Ul81Eh8&#10;1El81EXSc4X6PP4I3Lo9EU+4v73FcljarYWdyyY4e+0g8aH/x8OPICL2PN6T+AiLdZFb8QAF1fqs&#10;tqe0+QWKGoxQQOJT0mKCmi4b8azNXJrLFfVELUlPDTeiS1zUzKI9JDm13BIVn7gUlw/K+nxIeHxQ&#10;1OuNYhbtIfr9UPIpAKV/BTHpKRzg2mCU9IajtDEKZWkkPe/eocz5PUoNY1FiTyJD4lPERXysElCi&#10;m4hi0wQUxsahMCIORY4kQU8TmARxI76KAri5e96joOQd8vJIfNojkNMTiQLhO0TpZ+L0UpKNda2Y&#10;sNEDE5WfYPxGV0ivK8HolV1EPyYv68G8hR1YQOJzTb4FIbMbUCpXh2bZWrRT2zGjhrZrUUm0U7+Z&#10;RKidJKiPhKd7WiWaSIQ4Ubo7pxEmJE2a1K5WaMEfJFEzqJVe9AFjl3VBZk0fJm9sx7TNbzBr5y7M&#10;3S2FWTtWYPomL2xZXAmX4xlIsPeEP4lPcJEpoipIcmrsEVPDpbjsEF1FokMt14+psaO+Ld5W2pAI&#10;iYa3R5SaI6zYFG/yXyC4wJh4gTd5RiRSz1jdUGDOMwRkG8I/6wn8hAZ4nfEQPmkP4Z16H+6Jd+Ac&#10;exP2b6/CNlIbFqE8GPur4InXaTx0OYoblvvAN9qCy4/X4+IDRZy4sQiHNOfgIG8mflPn5EeWSdAh&#10;DTkc5suxuX04uMVLjxBHtT5zjDiuzSGLE2JOEqcEg5AIEWeof1ZnxhDndMQyRAJ0fojhEjTlKwn6&#10;MgqkMiz68yMR+joCJEL6O+mvLwVokC8liBBwiAXoBxI0JEOa/14E/P9FfAwNoU5SokHCwxOjRtuX&#10;SXxUSGi+ZkiCSHC+BxMhEp3zXIqLxIfjIjekfRT9wMrI4OHcuXisoMAwXLgQ5oqKcNqyBd6//gr/&#10;gwcRevQoYs6dQzwnPqqqSOFmcibh4Ujj8RhcX0jik0viU6qri/Lbt1Fz9y4ram7nRnVxa3U9uM+k&#10;p/mRmMfczM53Uf/4DuoN7qDBUI9JT8vLByzS02JGkmTOQfusHqDFhq5hdQ9V5rpI8jLCxTQ/rIsW&#10;YufVOuwd08xWZ+cWKv11dCO2L6jBRv1SrMnKx7IPmVjYk4L53UmY2xXHRmsNjubiVmXnpGd6Z6Ro&#10;VfYecWFzxztR1If6crkkPu4xmGVB8nMsViQ+3MiucZlYPTkXG+SK2fw9nPRsW1yDrYuqoKRQgiVy&#10;adh6MhhPYmzQVqmPLnpyrvpoAvcWK5yvtMfpagdopNtDLZL6Ng70Q+GIHTucID/DDdumeEB1oidu&#10;j/bGEykfBEu9Ru5EX9TI+qJhph96JwSgXzoQfXMD0bMyCF1KQeg4GYB2Ez+0W/ii3f01Pqb64EO2&#10;N1qrPdDc7orGPm5FbUfRE3ufPaOh1xb1XVao6yTxaTdDXTs3wosYrPshCar78ALVzYYor9dHae0D&#10;VDboo5rN68Ot3fUYFbX3kFd8FcI8kt8cHjKz1ZHMLVuRdBaRb/+Ar98uODmthbn5Yrx4QTdf4/kw&#10;fi4PA31ZPLhL4kM/DNyNW02FxEeFxEeFxEf1JwYXCeLQVPnlCwZTPkwKhkmCQCxBAnEUaEiEGPQ/&#10;I8c5sQD9/xGhr2Xovy1IOig8g+9H7//5M32WHcElMSqjRN9rmPBoXxGhpTZChLoITXX6e/BIfHgk&#10;PQSP9xPUCTX1n3CFJOgyyZAafySu354Efa6w3HwFLOzWw9ZlCxy9dsHNdz/8wo4hLO4iolPUkV50&#10;G3kkPQV1hiisf4qixufIJ2HPq3+O4lYzVHXZoY6r7WE1Pe7Dojyi9Bar6ennUlw+qOwXFTOXiWdr&#10;Fs3UzEV4/Jj0FA0EiEZy/RWMwk9vUPCJ2t5QFNNDSUl+NEri3qE0OgYlXE2PTxybsZmbu6cwnKTG&#10;NwFF5kko9CfxeZXA2iLnRBRZJ6IwiI7b077IeOSXvEduUwxy6qOR2c3V+LxFfkosQu6kYM/yNExd&#10;H4FxSsYYr6xCXIT0en9IKDZi9Ko+zF/aiyML2nFD4QPezmlG8cwGkps69M6owwDXkgB9kBVJT8+0&#10;ahKhWvTQ/n7q90yvRgXJY8dz2QAAIABJREFUkefsRujPbUb4rAbYU/+gfCuOEcrz2zBjUTuL+Eiv&#10;qcakTd5sSP3MnQqYtXsk5HbMwrRNt7FvcRE8SXziHbzgm2uMkBJLhFfYIarKAW/p9yOKHpwiKmwZ&#10;kVXcfjtEVoq2w8ttEF5mTVghlF4XVGCKoHwTBOYbk0S9gF/Oc/hlG1ErwjfrGV4JDeGd/hieafrw&#10;SHkIl4S7sI+5Beuoa7CK0IFJMB/P/FTxyOMM9ByPQGC2F1cMN+PCw/U4c3c1/ri6EAf4c7BPfRYx&#10;E/s5AeLNwkENgj8LvxOH+LNxWHM2/uDQmsUKobnlLY5qD2cmjhHHBTNxYhgniVM6cjg9jDM6smK+&#10;kiHGlzL0IyH6kQx9Pyo0/ot0mNp3RIg3TIS+jApJfj8iJBiG9lci9B0Z+regrUniY/9Pi5tJfHgk&#10;OnwSnkG4bTUSlcskOD9ClQTnG0h4OFSIS9xorv/8BxdJfLg+dz1taWk8mDULj+fNg4G8PJ7Onw/T&#10;FSvgqKwM7927EfDbbwg7cgQxZ84ggVu3S0UFKZcvI11dHZkkOxkkPZlEFp+PXG1tFJD4lN26hQqS&#10;nxo9PTaS6+OTJyzSw6I8Dwn9+2gk4WkyuId6/Tuoe3wb9YYkPs/0RNJjJpYes/toMr+HRot7aLYm&#10;+bF9gEabu6i20EWB51MIUl5hc1AGdp4n8fm5SSQ+I0l8RpH4TCXx+YPEJ47Ep4XEpzcFCj2JmNMV&#10;y6SGEx4ObhQXF+mZTj+K3KrsLOrT/padw2Z3riYZekciZE3bFtGY/dt7KMwk8ZFKxdJxGVg5ORvr&#10;5AqhPK8MWxZWYtvSamxdWgXlhWVYNjMTivvCwHOzR2PVI3Q2PUNLuwnetlvifrMd9OrsoBNrj9tv&#10;7KBtbI+Tx51weYcL9s1xxz15D3jN9oSPjDd8J/sgQ45uGtP8UTkxAPUygeiUDEKf5Bv0znyDrpXB&#10;6NgWjI8XgvDBNgBtPn5oC/NFa+YrtJZ6o6nJA41drqJ6DHpar+91QF2PPVtlu77Hjg1Rru20Qk0H&#10;yQ9RR9R3WaK+w5wwQy3JWlWLEcoaDFBS+whldfqoaHiMysbHqCLK6x4gt+QGMvO1kZHDR1oWD4mp&#10;KohNPIfwt0fw2n83HJ3Xw8xiGV6Q9Lw0WcAE6DEnPvdJfK5KQoO7QauS+Fz+f1iqhkvZDE/hcCmd&#10;IS7/MhT1YFKg+hmBqkgcGJe+4iJJB8eFYQyK0CDfE6H/JkMnfiA7Z76VHZ1B8aL3/UJ0xLLDPjvH&#10;5VFfyI62GqEuQotH31tDhCaDpIf/C5urh0d9dUKNROgyCZGKGkFydJk/Gld1J+PRs/l4brEKZvZK&#10;sHbZCnvP3XB5fQCvw44jJE4FUSkaSCm8g9xqA+TXPRNBwsNJT26DMYpaLVDZ5YCaPldWyzNYyFzN&#10;DVnv96LWh4TnFao+vUbFJ26SQh+U9PqIRnANrsslHrouivCIojwFA5z0hCD/Uyjy+8NQQA8lRQXR&#10;KE6MQVEqER+LokhuhfV4FD8i2fFMRIEztU+SUWBLrVESCqwJr0TkhyUgP5Gkx4a2SY7ysuKQ0/Ye&#10;Wd3vkNn/Flk975AXlYjAy8nYSA8MkzeoQEb5V4zftIJaZUitt4fk6hpIruzGsqU90FzQicB5H9Aw&#10;uwUdsg3onlGPfkYdOmXr2XbfdJKd6bXopXZAroH1e6bVoIHOiZ7VBP85LcimNmV2E8zntUKFROo+&#10;sWFhJySXkfysScfETaqYsmU5ZHfKQG73CEzfPgVTNp3BH4tz4H0uA+/dvPEq1wRvSm0QWmGP8EoH&#10;whFh1IaU2yGU4PZFVHH77RFG54SK94eW2yKEXhdYZImAAjP455vCN88Er3KM4ZP1HK+pfZ3zgvpG&#10;8Mp8CvdUA7im6MMl6REcE+7DNuY2LKJuwCziKp6/4cPg9WXc9ziHWw7HwDfdh0tPtuL0/Q04dns1&#10;ftNeiD28ufhVfQ72EHt5JEEac7GfOMCfi9+Ig5rzGL8Th7Tm4rCYP7QHmYM/CS5ldlQg4phgNuM4&#10;h85snGDMwknGTMYpneFSJMsYlKJvIkTE92TosxBN+UKIVL4RogmMv48OSf8DIRJHhgQSDC3G1zL0&#10;70SLpM3B4X8QHz6JjraUFLQk6I9A4qNJrQaJijoJjtqPING58jVcSou4LEaFxEeFxEeVxEd9JN0o&#10;xo7FAzk5PCHxMeTER0EBJkuXwmHDBnjv2IHA/fsR9scfeHfqFBIvXEAyN5khyU/6lSsQkvBwZJP0&#10;5JH0FJH0FF+/jnISnyoSnzpOfEh4uKHrnPA0PriLxod3mfQ06ItSW3UGJD5PRNLT8JzEx/QB2iwe&#10;odVCPFkhSU+jJUmSNQmT7T002OihxkoXVR4G0E32wlb/NOw4XYs9nPiQ9HAzN7OIz3gSH6VSKEbk&#10;YVmjKOKj0Evi0x0LuY63bLJCTnq4KA+X3preG4lpvRGY1iVKf8k1iaRHNpHEx5HE5zaJjw6JzxoS&#10;n0li8ZHJwIrJWWyJio3ypdi8qALbllVj24pqbFpSjhWzs7BMKQon7jujplIf7Y1P0d1ujPxuC3i0&#10;28C62hZ6oXa472CHW7ccoLbXBXfXuuHqXA+ELPFA8RJPZM30RtGcV6hW8EXZlECUSbxB08hgdI0O&#10;Rq9kCLoXhqBjTzA+nCP4wWizCkRLtD+as3zRVPAKjZ3eqO/zQP2AG6vFqO1zRm2PI2q66QbWbU99&#10;otuOpTCqOixR1W6Bamo5EaoVi1BNOz3pt71EGX3+olp9FNY8YhPcldUboLz+MUpJhnLLdCEsvIaM&#10;PAFShBqIS1bBu/hzCIk6Cm//PbB32QgzqxV4zk1iaLIIRiRAD0l87t2fimvXpeimTf9OxWtLcaka&#10;nvpPTIb4YlhkY4jPEQ8mBVc+I7giEgeG6leokHRwXBrG1zI0PCo0PDJ0ZvSPI0Pfk51z38oOe59L&#10;os/wtegMwX1+tVFDosPgERokPXwxmiQ8HPwRJDyE5kjwaD8X2blC56nS+Sr0uov0t7lIrQp/DAS6&#10;U/Hg2SI8s1CEid1GWLpsg53XHjj5HoRX6AkEvb+EsCQeEvLpv2OVAXLrjAgSnnpjkp6XyGkwQWGr&#10;Fcq7nFDV50aS4yFakqJfFOGp4EZukdxUffJD5V9+KKd2cOQWV8fDIjz9ASgi8Snqf4NCooDII3L7&#10;qCXpyf0URoQjj0tH1UejMOs9CvLeozA1DoXR8SiIJqExSkY+SU/+ixQUCFKRb0jycz8F+U9TkOea&#10;hNx3ichNJgGyT0aeJ9dPQHZDHDLb3yO97x2EXe+RHZwC71NJWLrKCROUFmLcJknIbB6NccrzIbnO&#10;ADKryjFlBYnJ0k7oLehB/ryP6JnVigHZRvTNIGRFtMs2oYfa/hkNIqbX45NcE2t7p9Whi9rGmc3I&#10;n9OKaqJ5dity57bBaH47wuU/4vDCboxd3oYxitGQ2bgHk7ZMwfRdEpDdPQpTt0/E5E37cHxJJryv&#10;ZOCdjw+8cswQUGKH4ApHhFQ6DfGm3AHBRGiVM8KrXRBGbSh3jDuP4I4FldohoNgavgUWeJ1vjld5&#10;ZvDONoFnFslPjin1X8JD+AJuGc/gnPIEjkmP4ZCoD7v4h7CKuQuzKF0Yh12HYaAmHr66jDvu53HN&#10;/jiuvNyPcwbbcPyeEg7fXIU9mguxS10eO9XnYTe1v/LksUdDHnuJfXx57OcrYL+mAg4QvxEHteQZ&#10;v2sp4HdteRxizMNh4g/iT4GII2KOcujMZTNDH9OZQxI0yH+ToS+jRN9GiL4XHZr2AyH6b9Gh78nQ&#10;+B/K0LepMqlho8SGpcmGZOjfhybJj73j0X8mPpEkPpqj6ceRhEebhGew5fZpkKxw8sPBEzO4rU6i&#10;w6Emhm2T7KgN4zKJjyqJzxVquddy134gKwvDuXPxlOTnGcnPy0WLYL92LTy3boX/nj0IO3QI706c&#10;QPL580jhJjMk+UlTVUWmmhqySXxySXwKBQKUkPSU3bjBpKf29m00kPhwRczcfD2c8NQ/uIP6h3dY&#10;lIelt0h4BiM9nPTUP7+DJtN7rIi5zYbkx/ohi/Q02ZD82Iikp87mNqqsbqLSQx9Xk9yx0T8Z285V&#10;49cRjdg3hsRHogV7xjRhh0wtPdGR+HiQ+JRlsPqeeb3xmN39HrKdb0WRnR5RPc+MvihM7yPx6SPx&#10;6SbxaSTxSab9KXSOO52jS+Jz5B1mrY/BvIlxmC8lmstnyfh0rJhC4jOrAMrzy7BlSSW2Lq/C9pU1&#10;2Ly8AooKeVi65D1+P+uB0rInaGt4gq4OY5IJc8TXWsEtxRZGjna4re4Azb3O0NrkCtMV7nBY4IGc&#10;lZ5oW+OF+qU+aJv5Gq0TSGbGBeGj5Bv0k/j0SpH0TA5Fh1IIPlwJRuuTN2i9GYIWpyA0hwegKc4f&#10;jWm+qO/yYWsnsafzfrph9bqgptcZ1T1OqO52JBwIe1R12qLioxVhicoOK5IgK9R0WpMEUf+jOSpa&#10;Tdh6Tfk1BsireoSC2sei4c5EYc1DNttvVokum/k3UcjHuyQVNlKIGzHk5b+P1ZSYWK3Gs5eLYWSy&#10;BIYvFuDeIzno3Z8Gnev0I6AxApfV/sNSNOridA1PnL7hM0QpHU3eCAYX+eCEgLViORDwSBrUxaiJ&#10;JWK4CF0m6eBQHcbfydD50V/K0PdSZMNl52vRGSY7DFXRZ/ie7LDPzRPBiQ6TnS+Eh9AaCU2CTzDh&#10;0aSHIc3RJD2jWWRHVWMUVOj1F+laF+ia59VH4yKffjx1p+Pu08V4Yr4GL2yVYe6yA3be++Hw+ne4&#10;BR3Dq8hzCIy9jHdZN5Bapo+sWiPk1L8k6TFFbpM5yYMZ8lttUNbtgso+DyY8Ff2Dq677sJRWxYAv&#10;E54yLrJDcHP0lHLRHRKewr4AFPQFIp8o6AumNhh5RE6/CE56sgeITxHI+RRF8vMO+WWxKMiKQ0Fy&#10;PPLfJyA/MhF5jsnIfZOEPDOSHUEa8hxIeExTkfeM+s9TkWuXipxQOsctGVnhiRBmxUNYEY+Mylik&#10;dEQj/SMJUFgq7FTiMG21IcZumIuxm0ZBevPPGKs8g8RHFXKr6DdjRQP+XPoB1gt60TqvA32z2kh2&#10;mtE7oxl9ci0YoO1earl9jBlNjAFu3wzxNvW753xE9dx2fKC2f84HtM39iHiFTsaxxd0Yv6IGoxT9&#10;IbXhIMaT+EzbJYnpuyUwecd4TNykhHOL0/BKLRNRr1/DM9cCfiUOCCx3QnCVK+GGoEoXBJQ5Du0L&#10;rXFHGBFa7SY6h44H0TH/Enu8LrKBd54lYQEvupZHthnchSbwyDJluFHfJeMFnFKfwTbRANZx+rB8&#10;/xDm7+7BJOoOnofdhH6AFu56X8FN1wvQsjmOC8/34aT+dvypp4T911ZhJ38RtqnPx3ZiB7GLNx+7&#10;NTgWYA9/AfZyaC7APq0F2C/mAPGb1nwc1B5EgfE7cUgg4jDxB/GnjgKO6MgPcVRnHuPYNzI0e4j/&#10;JTr0bapsuBD9fars28jQxCERuvwdEfpRmoz3nTTZcBn6t8An+bFzPPYPxefJE2iOGgUdkhIdEh6u&#10;FVCrTeLD7dcgYfkGkhwO3jCGtkl4BuGE5wqJjxq13HHuuvemToXBrFl4SvJjRPJjzC1euno1vLZs&#10;QSCJT/jvvyPm+HEmPqkXLiCV5Ced5Cfz8mXkkPjkk/gUaWuj9No1lJP8VN+6JRKfu3psyDq3JAVX&#10;z1P/6A7qHt0WpbZIeuoMqf+U+kYkPy9IfIzvsHoeTnhabR+izY7kx/4hmmxJfuwJB5Ifez3U2N5C&#10;lecjXIt3wUbbRGzfWoM9o5qwT5LER4rER7IJOyXrsGlSOdaczcfS8AzMb03EnL5YzOqNEdXx9EaL&#10;CpcHokXS0y+Wng+RkBW+xSzdGMjak/TcioasylvInqV982OgMCEBC8YmY6F0ChaNT2UTFa6bQ+Kz&#10;gMRnKYnPChKf1TXYsqoS6xYXYvGSBOw67gNhpRFamgzR3fkCH7rMUN5oicQUK1jet8eDP5xgcsoF&#10;UXfppnLZDbX7PNB+3hM9V7zQvv8V2mf4oXeOP/plA9E3iaRncgi65gWjfXcw2tSC0aIbjOanwWgQ&#10;BqGhNBD1Vf6oqyDpIWr6fFD70Qc1Xdx8Kh6o7HVjT+yVPS6ooKf3ym56gu9xRnmHHcrbbVHZaYeq&#10;Lmo7bFBNbVWHNSrbLVHeZobiJmMUsBSIIVvGgCt+Lax7gtzKhxCW6kFYcgdpBTcRl8FHVMIlRMRd&#10;QGDkcXj47Wc1JcaWijA0WYqnhMHzhdB7NBO3H8hC+/o4XOFu2Go/sxTNFRIcNXHahidO43Bwi21y&#10;UQ4OLcZI1mpTy8EV0nGywI0kGBSIL2SIJEBHTcwVMZeH8bUMDReii6N/LESDojM8qvMd2Rl6T3r/&#10;IdH5QnYIvhhNsegMkx1NrVEkPPTwQ/AIda0xuKLJIUHSIwEV4pLGGFzgSZDwSOCc2hicVaO+hjT4&#10;urK483QJ9E3X4Km1MkxddsHG5yBsXx2Cg/8RuIWchs9bFUSkX0diiT7Sq40grHuJnCYL5LZYIbvJ&#10;Evkf7FHW4/7FauusfodLZfVSO8CJjj8bpTVYv1PS94ZNSljUEYyijyHI7yXpGQhFbn8Iskl8sojs&#10;/lCSnnBkDUQg61Mksv96i5y/YpDbFou84njkpSYi9z0RnYTsDCIrGTn+JDtG6cg1TUeOSxpy7AjH&#10;NOTapiH/VjrydNOR7ZICYXISMqrikfrhPZJIptLb4pDmLYTt4WhMVrxIwjEBksq/QGoTsXEhpNdY&#10;Ye2KQvy2rA5PF39A7vxe9M3rIvH5iJ4ZLeiRbUX/zA8Mrs/t6+WgPscAnccd6xNv98q14ePsj2id&#10;24EOonVOOxIVehC3oAdnlpZjyqoQjFp7AxJKU0m+RmPyLglM/VUKk3ZMwATlVdBbGI8QXhrC/X3h&#10;nmsN31JnBFSQ8FS5I7DSDX7lLrTPCQHUvqn2QGidN0LrfRBc40V4sn3+dMynyAHehfbwKrCDZ74N&#10;PHLpwSvbguEiNINrljlhBucMEzikGcMu5Tmsk57BIs4AJtEP8CLqHp6G3cZDfx3c9uLhqvNFqFkc&#10;w2nDfTj6YDsO3lbCbp2V2MpbjC1qC7FVfSG28xZhu8Zi7CB28hdjF7GbQ3MxftVajL3EvkG0F2O/&#10;9iJiIQ4Qv4k5KOBYgN+JQxw6C3CYMZ/xhxhOiL4vRZ+F6Nh3okPDhWhQhr4fHZL9Jjp07v9CZOjK&#10;/5gm+7ehLpCCjePxfy4+WiNH4ipJyXB0uPTX6FHQHEk//twEhIxfPvOLiEEJ+mKbW5GdUOdSXCQ9&#10;6kx8fmbXvDtpEgzk5PBszmwYkfy8kJeH7cqV8Ny0CQG7dyP0t98Q/eefSD57BqnnziGVBCiNBEio&#10;qopcdXUUkPgUC7RRRuJTeeMGic9N1OndZqmtFoMHbB2upif3mfTUPLqFmsckRk90mfTUPiPxeUHi&#10;Y6KHBlM9NFuS+NiQ+Ng9ZNLT6vgQLQ4P0OxI4uNE4uNI4mN/C9VeD0l8nKBkH4+tO6tYlIeTnv3S&#10;JD5jm7BDqpaJz7rVhVhmlwmFWhKf/ljMHniPmf3v2OzM3Jw9nPRM7Q1nsDRXNYlP7FtWzzPDMgpy&#10;R0mO1tG5SiQ+8iQ+ExOhMFbEgvHJWD5NCMU5edgwv5ilt7auJPFRrMFWxSooLS/G0kWp2L4/APF5&#10;xmhqfIoeEp+PHWYoLbNCzGtbxFnZI9XACYWmzmj0cEanvhu6dNzRdc4bXSQ9PRt90bvCH727SH4W&#10;B6J3ajC654agY30I2m6S9Nwm6bkWisbnoagrf4PalkBUd/qjpsMPtW1+onWSun1Q1culIzxQQTeu&#10;il53lPe4ooKe3jnKSX5K2+1RyslPpwMJEUECVMmwJSGyRtkHCxQ3m7KaD67YdagGpNYQ2ZWPICy/&#10;j8zSe0grvI1YoQBh8SoIib0Iv4gTcPU9ACuXbTC2Xo8nJitgaLoCj42X4PajOdB9OBOa18dDVWM0&#10;LqqNYCkaLlVzmQTmijh9o87nIhsiuCgHn9AUw4mBthYHyYOWSBiG5IEvkgnBECQdHDwx6mJ+JEP/&#10;LTJ08Su+Fp3hsjN4ffXP7y0Y9rk+y84o9j04tMQMyY42xxgSHgkSHglcEXOZpEdVUxIqmlK4xJfC&#10;BQ1JnOdJ4qy6JM6oSeK0mhTOaNCPqK4cdA2X4aHpOjyx3gxj592w8v4dNq//gL3/MbiEnIFX9GWE&#10;ZZC4Fj1GSuVzZNSZkvCQ9DTbIKvJGnkfHFHS4zlUsMzW3BrwZWtuiWp4AlDSG4jivsChUVqFvVxa&#10;K4QIRQFXv/MpnMQnArkD4Ux4hH2hyCSY9PREQtgdRfuiIfz0jrbfI7szHjklSciJSEauF4kM9YV5&#10;ych6m4os7zRkeaQh24Hk53oGcm5lIPdRBvLPCJGjn4FsZzoemYpMOj/1YzySe2KR1piAFMssWG8M&#10;wcQ1WyGxQRISJD4c0kpykFPUgvKKNKgvq4LzEhKfBf3omduFnpkf0Tm9ldEj94HRLduGrhmtX9A/&#10;ux29dG6PrPg4yU8X91q6Rqd8Dz4S1Qq9KFnYD51lWVBY/RLS63Zj1IYRJF8jMHGXFKbskcbknZMw&#10;jcTHZUEi4rTSEfrGD2759nhd7oaASk8EVHnBr8IDr8tcCRKgCne2L6jGB29qXyGI4YOgam92zLvY&#10;GZ5FjvAs5HCAe74dXHNt4JJtBSehBcMh0xx26SawTnkBm5SXsEx6DtM4Q7x4p4+nkffxOOQO7vpd&#10;xXUPHjQdLuKCyVEcM9iHQ/d3YO/NjdiuvQqb1Jdgk9oSbKZ2C28ptmosxTZiO38pdhA7iV2aS7Fb&#10;aynJj4g92hxLsHeIQRFaggOCxYzfiIMcOovwO2Mh4xBjUIYWDJMhBbEMyTNEMjTvKxma+0V06L9F&#10;hk7917qh/9PI0Oeo0PdSZN+LCv3bUBOMhbXjiX8qPgYkPiNwVXIMrklKDHFVYgwEY0ZDe9RIdpwJ&#10;0MhfPjNCxHAZGtomyeGP+Jm1vJ//A95P/2F9Hbre7Qnj8Vh2hkh85s3Bc/m5sFmxHO7KG+G/aydC&#10;DuxH5OFDSDx9CsnnziDl3FmkXbyArMuqyOOpo0hLEyWc+FzVQeVNEh/dm6i9q4uGh3poMSTxMSbx&#10;MbyHWn1dVD2i44/p+FMSH6PbqHtO4vPyDluKosnyHhu11WxzHy12D0TC40DCI5aeRue7aHDRQ62j&#10;Lmq9HkAvzg5bHGKw+dcK7JEg8Rnbgn3jSHzGNWHn2DpslqnAhinFWKmejQUxyZjXFo951fGY1RzD&#10;lq3g1uXihGdKdxim9IRhaifJTx3JT2okprsRZiRBv5EEzSH5mRaNWVNiMG8cXUMqHvLSCVgwkcRn&#10;hhCr5+Ri3fxCbFxaiq2rSXzW1WDbumpsXFWKZQszoLw1GN6R5qipfYr2Dy9IgMxRlmeNnAA7VLk4&#10;0Hd1QqePM3pCicfu6H3pgR6eD3q2+6JviT8GFgShVzEQPXNIemaQ9CwPwYffQ9BsGkx/mxA0WIeh&#10;zj0M1Q1vUNkViIp+f1T2+5Hs+JHsvCboRtXrRXjSE7sHSkl+ynrcRHS7oqzLGSUddFNrdyD5cUBZ&#10;pyPKuxxJgKjtpKf8dluUfLBCUYs5cutfILfuhbgGhKh9BmHlY2RW6iOz/CFSi+8iPucGQuIvIyjm&#10;InzCTsLZ9yAsXXfA2E4ZBqarYWi2GvrGy6H7aB5uPpgNjesTcUlDAudZTcooXCIxUCFBURWnb65w&#10;aI5mKR0OnjjqwRfDFdBxBYBa2p+FYVAgmEwQAsZoEXwRbK6Jv5Ohv4sOqX4lOj+SHfH7DL63QPyZ&#10;vpEdbdH34XLjfILJjjbJDqGmLQk1LSkSHilcJlQJFc2xuERc1JTGBb40zmlI4yxPGmfUx+KU2lic&#10;VJPGKQ36Ib01EzcNl+OB2QYY2GzFc+c9MPc6BMtXf8LG7zgc3pyFe9RlvEm9gXcFj5BQboTUGlNk&#10;NlpB2GQDYbMdcj86o7jHCyXcyup9r8XCw9Xu+DPYBIR9b1DUF0yiE4yCAVFKi4vw5H8KQ95f4UQE&#10;8vojSXq4yQTDISQyuXYgCpm9UcjoeUsi9A6Z9IAi7I5DVlcCsmuSkZ2agqzoFGRUJiEznwQoPA1C&#10;j3RkhqRD6JeOLGMSnSeZyH6WiZx7QmR5ZSDLNwPCt+lIL0pBcncCknrjkVaUhJQnGbBc74Hxa+Ux&#10;Rmk0xiiPYExQmo7VimdwaKU7ni3LQMyiZtTOH0Dv3B50z+xAx/Q2tBOdMz6IkOX4KEK8r3dWJ7rl&#10;2of2dcxoY6/to2v0KvShi/hANJP4WC7Nx+GV1li2Zj9GKv0Myc2jMGEXSc8eGUwi8ZFTXgT/BdFI&#10;0k5BcLA/XPMd4V3mAd9Kb8arci/adme8rvCCbxVJTpUP/KtfIaDWF4FEQM1rts+HXudZ4kby4wq3&#10;Amd2Ledcezhm28Ihyxr2QivYZVrCJsMCVqmmsEwxhVmiMV7GGeH5e0MYRDzEg+A7uPX6KrTdeLhi&#10;ewGnjY/gz8f7ceDuTuy6oYzNmquhpLacoay+HJt4y7FZYwW28EVsJbYROzQJrRXYSezS5liO3UMs&#10;w6/EHmIvh4BjKfaLOaAj4jedJYyDOouHGBSiQRk69B0ZGi5EgzJ05L+ky34cGfoyVfb3o8oGZejL&#10;Auq/H002/qt6oX8XlwUysHI89T+Izyix+IyVECFF4iPFpb3oR34M/UCOHsHO0Rz1y3fhj/z58/bI&#10;z9vcazRG/ATeL/9hrUBiFG6Nl8Yj2Wl4OncWns0j+ZGfA4tlS+CitA6+u7aT+OxDxOGDiD99Aknn&#10;TiPlwlmkq1xAtvplFGhqoFighRIdLtUlQOWt66i+Q2JzT5cVMHMLj7a/NECj4V0W6anSv4Eqgxuo&#10;fabLIj11xiQ/L2+jwVyPCU+j9T02cqvR7i5LbTU63mVRngYnwoX6rnqocaLXet3Hsxhr7LV6i03b&#10;y9ncPZz07BtP4jPlTCF2AAAgAElEQVSexEeaxEeyAhvHlGL1llwsNk6DQkoiFGISMacwFjMb3okm&#10;L2wPw+TOUEzqCsGUDyQ/FeGYGksCZBOBaQYkQQciISdH0jMqBrMkSHyk4jCXkB+XgIWTUrBMNhOr&#10;5uRg7YICbFxWii2KldixvhbbN9Rg05pyLF8kxJq14TAwt0VZ+TO0Nb1AY4UF6vJs0Jxmh4++Duh0&#10;c0KPpwt6PV3R/YSkx8wLfdqv0LfLD/3zA9E/JRi900XS06kQio9bQ9CqE4pG1xDUvw9BbXwoquNC&#10;SVTe0NN4IMr7AlDW589qLdgq2Fwqgm5YxfS0zj2xF5P8lHAC1O2Okm43lHS5oLjTGUXtjigmSjud&#10;UN7tjIoeZyZBJR/tUNRmg4JmS2TVvURW7Qtkk/zkENm1RkiveEw3JANkUJtW+hAJ+bcRmqgO/3eX&#10;4Bl6Eo6+dIN1+xXGDlvx2Gwt/S3W4tHLlbj5SB7XH8yF+rXJuKAhhbMkCufVRakaToQuidM3qhya&#10;Eiylw0U51MRRD04IuAiIpoAbHsrlk8cwYdAUy8NnSCyI704YNnzeib+Toe9Fh4bzA9lh1xyc12Jw&#10;qCcna8M+I/eZ+YwxLC+uQZLD40SHQbJDXNYeS8IjTcIjDRXiEnFRcxwuEOf543COL4MzGjI4zZPB&#10;KfVxOKE2DseJkxoToHprNq4/XYV7ZsrQt9kOI+e9MPU8DDOfI7D0PQ7boLNwibgMv6TriMx7hNhS&#10;IyRWmSClzhIZTbYQtjoit90NhT0+rFi5UFywXEjCU9DP1e9wdTwkPQPi6E5fCPKon9MfgtyBMOQw&#10;wpHD1fD0R5H0RJDwEAORyCARyhh4i7R+jmikD8TQdiwyOuOR2ZaIrEqSnuxUCIWpSC9LRkZaGjJf&#10;ZSDTMRMZ76kNJTwzIbQn7IQQuov2Z0QSCRlIrUxFYk8iEvoSkJqaigTdBLxY9xJS62QweuNojN40&#10;CqOVR2GS0lRsVfwNV1fqIXBpFCoWNqBHvp+khYRlZidJTDvah9EhS8iREMl2iPd9pPO60CnXybY/&#10;Tv/I2u5ZXeif14d+ulaPfC86FHrQuaAPiYvLYbLcB0dWn8HIjSMhuVUS43fJYMKvE5j4KGyUR/iC&#10;ECRrJyEwJBDO+c7wKPWAd7k3vCt8WOtZ5sXgtn0qX8GHa4nX1b7wrwuAf20AfGv82DGPUk94lHjA&#10;pdAVTnnOcMhxhF22PWyz7GAjtIV1pg2sM6xhmWYJsxRzmCSawDjhJYxin+NRhD7uBOnhqvdV8JzV&#10;cdHqAo4/P4pD+r9hr94ubLu2CUr8NVinthLr1VdiA28VlIiNGqugzF+FTcRmYovmKmwltmmtwnZi&#10;h/YgK7GTMShDK0iCVuBXAcdy7CH2cugsxz5iP2MZ40sZWswQydCir2Ro4Xdk6HN06Mdpsn8qQ5/T&#10;ZN8roD77nQLq4SmyC1/NOP29eqF/GyqCCbB0PP0PxcfQAJqjf4FAahSuSZPwSI9hsP7YMWy/tsRI&#10;aI0Zwc77HvxRP3+5PZq2x/zCXsf1NUb+xNCSGIEbMlK4P2MyDObI4uk8kh+F2TBZMh+O6xXxaudW&#10;vPltDyL//B3xZ0l8zp9G6qVzyLxyCbmaaigU8FF8lcTnujbKbuig8vZ11Ny9hbqHt9H45B7aXjxC&#10;u6kB6p/eQbXBTSY9VYY3UGN0iwlPrbEual5S3/w2mm3vo4Gkp95Gj9XyDEZ56h3voN7pDpOeejc9&#10;VDvfQoPXXdhGm+PoiwhsWleOX8c2MunZP7EVeyc2Y+c4Eh8Jsfgsy8WSC+lYaJyM+U5JmJsSB7mG&#10;aEznFiitD8PE9mBM7AjG5NpQTI0h6TEn6blL8Eh8dkRCVu4tZo96j7mScSzSM086HvNk4rFgcjKW&#10;ymZg5dxsrF1YAKXlJdisWMGkZ/vGGmxeX4GVS7KxYlkkLl1xQn7+c3Q0vkRnuRU6imzRVWeLzjR7&#10;9IY6Y8DWDf0GHuh19kTPXR/0nH+N3l3+6F0WhF4Snq6lIehYHYKPm0h6ToXS34ak500oajNCUVVA&#10;0lMUivK/glH2F8kPCVBZZ5C4wJRuUL2vUNjtTXiJ8UQRUdztQbijsItuaJ0uKGwn+elwJhFyFUeD&#10;OCFyQuFHe1bYmkviI6wzQUatMav/yKJ+Zs1zpJYbIK3iCTKrnpIAPUFC4X2EpWjD950K3EJOwt73&#10;MCzc95H4bMdjiw0wIB6+VMR1/QW49lAel69NYZGK02qiFM05nhTOkwhd4EvhIl+UwlERp3NUWbRD&#10;kgRoUAokhyYP40RIg4PEgc8Qi5CA5EIwmk0Y9o8mDRNHhr6YhfRrGfpaiHjDZGdw1tLBCJPWsPcZ&#10;+hxj2JBVvkAsOgSPBI4nkGJ5cXWSnCuc6DBIdhjjSHhkSHhkcJG4QJzXlCHhGY+zxGkOjfE4xRuP&#10;E+rjSXrG4xhxXIOeKG/NxbWnitAz24yH1jtg6LQPL9wPwcT7KMxen4R14Dk4hV/Bq8TrCM/VR0zp&#10;c8RWmCChxhJpTfYQfnBFbqcXCnpek9T4Ef4kOCQ8/aKC5dzeQOT1vhFFd0hy8vrDkE3Sk0UCxC0T&#10;MRjdyRbX8Ag/RZHwRJHoEH1RTHpS+oj+d0j99J6IRWpfHNI6E5BZnAJhTDoy36cjPT8VGWEkNJ5C&#10;pAdlIi0tA+keQmSYZYmwy0KmcxbSIjKRGkWkZSKlJh0JH1MQ35eElLh0vOWH496y6xixfiRGKo/B&#10;yE0SJD5jMHnDOGxZsxgWK08hd6k/2hfUoVe+D73zPqFjZjc+ynahXa6b9dtmdOCDbCfbx7Vt09sZ&#10;HeLjH2Z0onUayZAcidDsPnTPHSD60TWvBz0KHeib34nuRblIXeqAq6uPkfiMgcQ2aYzbPREyeyZh&#10;8s4pWK00H4kLwpAqSIJvaBAc8l3hWuIFjzIfeJS/YnhWvIJXxWuGJ+FR9grudJzb/7o2EL51QXhV&#10;EwDPSl/2WrdSbzgXecAhzxW2Oc6wznKAldABlpn2sMiwg1m6DUxSrfAyxRIvky1gnGiOp7HGuBf+&#10;GNf97oDvcRWqjjycsbiAP42O4Tf937Hrzq/YdHUz1mmshaLaaqxVV8Q6niLWExs0FLGRz7EGyppr&#10;sElTEZuJLVoca7BVew22aSsytmuvFiOSoZ3ELoGI3YKVJECEzkqSoBXYo7OCJEjEPiZDyxgiGRqM&#10;DC1hfI4MDYrQon+YJvscGTo6lCab990i6r8roP5xrdD079QKTf1hrdC/jYuCiTB3PPMPxecpiY8k&#10;ScrYkbgmQ7IjM2YIbltHmn44pUh8JEcwuHOHkBDBl/iZMbjNEF+TazVG/8TgXn9tvAT0pk+A/uzp&#10;MJSfCUOFWXixeB7s1q+E145NCDywGxFHDyLu3HEkXjyFFNWzyORdQr6Ah6Lrmii+oUVoo/SWABV3&#10;rqHq3g3UPtJFwxNuQsIHbPmJ6ic3UfH4GioM6PjTG6h+fhO1L3VRa3abSU+95R002ooiPY32hNNd&#10;NLncQ4vbAzS6kvy4kPy4kfx46KHWnYv46MEr2hQXzEOhtKUEv44j8ZnQjP2TW7FnUhN2jKuFskQZ&#10;lCRKoDg5D0u3ZmChRgoWqCZjzrtYyDa8xdRuUZqLW5V9UncIJueT+LiEY7pOJJOeaXtIfFaR+MiS&#10;+Ix5L4r0yJD4yMRhLiE/KQFL5NKxYl4W1izKh9KKEhbl2aZUjW3K1disVIHVK0i6FsZgt7I70lNN&#10;0PnRFH2V1hhItUdfjQO6Gx3Qk+yCXj939Ph4ojvIG936r9Bzzg/dBwLQdSAQ7ceD8EEvCG2XgtFy&#10;OgTN90LREBiGOs9w1ESHozInHOVl4Sj7EIbSnmCU9hMDb1iBKbtJ9b5GIVHQ8wp5XV50A/NEHlHQ&#10;JSK/wx0Fne7Ia3dBQYcrikmERLiiiISooN0ReW32yGmxQWa9OdJrTYiXSK8xRlrVcySVGRJPkFH9&#10;nIlQUsljvM3ShX+sOlyCT8Ha5xBM3fbByGEn9C2V8dhKGQ9M1+Gq/kLoPFwAlWvT6IY9DifVpHBa&#10;fSzO8EQpm/N8ERf441gq55KmKNKhIo56cNEPTgrUBONIFsYxUVDTFhXUcfDEaAi4aJAkiwx9OUR0&#10;+FwZw6Toe0Kk+R0h0vgHoqP9WbhEsiMhnrOD+0xSn0VHMJahJpDGFQH3vcYx0WGyo02yoz0eF4kL&#10;WhMY54lzWhNxVnMizvAnkvRMxCnihMZEHOdNxDH1iTiqNhFHiKMa9DR5ax4Ehmtw23Qz7lntxGPH&#10;/Xjm/gdeeB/Dy1cnYe5/DvahV+AZdw3B2fqIKnmOmHJTxNdYIZn+jWa0uiK7g/7tdL9GTrcvSQ79&#10;2xLPwZPb/wY5fW9IcqjtD0Xep3DkstFZ4aIaHhKfTJbS4iI8URD+FY3MT++QNsDJThQTntSBd0x6&#10;komk/vdIHohF0qc4pAwkILUlCWnlqSTX6UhtIPIykMJRRmIjFCLNn0THLRvpdoRpNjIMc5Bulo1U&#10;byFSMjKR9CEdsf3JiBtIIRnKQoxqAB4tVcEvG0bhZxKeEZskMZ7EY+m6kTixZiSerZLG+6XXUDc/&#10;nWSll/hEcsPJTie1JDpyPWie1oE26rfN6Ga0zuhCy7ROdt4H2R60TO+ic0h+aLtjdr+YPnTO6SHp&#10;6UL/ghL0LrZG7vILeLhaCeOUJTFmizSkdk2E9K9TmPis2yiH+Pn+SNJOwKuQN7DPd4drGQlOVQC8&#10;CI8KP7iVv4Z7hT/Do5JrRfu487htr+pABnfcpUy036nYB3b5HrDOcYFlljMshE4M80xHmKbb40WK&#10;DV6m2uJFsg2eJVhAP+Yl7oQaQMvnNi676OC8HQ8nzC/hkNFJ7H10CNvv7IGSzlas5q3HSrW1WK2+&#10;Doq8dVhLrNNYj/X89dhAKGmuw0YxylrrsInYrM2xlrGFMShDIrYL1mCHQBE7iV0cOhyrSYA4Vg2D&#10;hIjxWYj2ioVo/zAGhejLNNn/rcjQ9wuoT34RGfp28sVv5xj68ZD6fxvnBZNh5nj2H4rPMxIfKZIU&#10;6ZG4Op6EZ8KYofbaBBIfmdHsmNbYEey8r+FL/jzEF8fGiq7JtRqSP4En8R92Dnft29Nk8GD2VBjI&#10;y8Jw/kw8XzwXNuuWw327EvwO7EDYkQOIPXcMiZdOIfXKOQg1VZB/lcTnhiaj+KYWSnVJfO5eQ/XD&#10;m6gzEE9KaKSHppf3Uf74KkoeaaPMQAeVz66zKE+NyS3UmpP8WBCWumyoer0dvcZBlNpq5MTH4wGa&#10;PO4x6al3JzzuoMb9Fuq978Dn3UtcsAjG+m1F2C3TwCI9+6a0YM9kEp/xtdgkXY6NUqVQnEDiszkD&#10;868kYf7+JMw1iYNs+ltMa45gqa0ZnlGYGhSOqY7hmHaVZGdvJKZvJflZF4EZs6IgO/YtS3PNlSbh&#10;GReHOTKxmDshDgpTErFkVjqWywuhuCgPG1YUYdPacmxXrsH2zTXYolyJNYr5WLYkHts2+CAlyQwf&#10;2k3Q/dEKfQ326Gl2RHe1M7pTXdHt44FuM290Wvmg0+QVOu/5oUM9kE1K2PY4CK0336CFF4JGgxDU&#10;B4egjgSt1iwS1WGRqCiLYIs6ljSFo7gzFCV08yn+FEI3Je5p3J89nXMClE9P67ldPiQ/PuzpXYQn&#10;ctrdkctwQz4JUEGXBwo5Ot2YCOV9dEJumwNyWu2R2WCFtFpTpFS/FFFljKQKIySQ/KRUGjERSqT+&#10;2xw9BCXpwCX0PCx8/sBLtwN4ar8Ljyy3QN+Kbr4m6yHQXwzBw0W4dG0Gi1IcV5PGSfVx1B/HUjZn&#10;+DI4y5dhKRwusnFBUxTluCiOenBCwMHlkRnaIhHixEFNICqsGxQKnpgvp5WX/Dx5mI4Eg82k+s3E&#10;YX8THdL6Una0xTVHn0VHhOj9pETRqWGiMyQ7JG/c91DlIMkZkh1tkh3tiYzzWpNIeCbhLHGGOK05&#10;iYRnMk4SJ4hjGgRvMo6oT8afapPxB/EnbyrO3ZSH1pM1uGW6FXetd+OhA/33cP8Tz71O4MWr0zD1&#10;vwCbUHV4xN/Am+zHiCw2xrtyc8TWWCOp0QlprW4Qdngju8sX2d3+yO0LQt5AMBudJRqSHioajs4I&#10;Z8PSs/ojkdkbgXSOPoJLaX2KhvD/fY+Mv94j7VMMkvuikdAThYTeaCT2xSCRpCexP5aRMBCH5E9J&#10;SOlIRUpDGlLq05HUkYbk6gwkV5LQ1BGlJD8BJDk+OUh1ykGaDbUe1D7IRUpgNhIrMhHfnY73vSmI&#10;peukBuYg44IznJbvgdz60Ri5UQIjSDqWbBgDnTUSiFkpi6Tly1C1+C4+kvh0zh1A++xPJDAkMzM6&#10;0CLbyfpN00hspnejiQSnidpmBsnPDJIiookdIyma2Y+Ps0iGZvbiw6x+tM/pRrdCA3oXvMPAElU0&#10;Ll8Md0USHeWxGL1FBhK7pkDq12mYRuKzd+M0pC30QtLtWHi/C4FDkQ/cKgLgVkkiUxUEV+o7lfrC&#10;uYykhvoM6juV+sGZ4M7zqg2BV10oPKrfwKU8gF4TBIdiX1jnecI8241hKnSBSaYzXmY4wTjNES/S&#10;HPA81QHPkm1hEG+Je2+NcS1IH+peurjorIPTNho4YnoJBwxPYteDw9isuw/rBNuwQn0DVqiR/FC7&#10;ircBihpKWEOs5SthHYemEtYTGwglrQ3YqKWEjdoboMxYj02MdQxOiLYQWwVrsU3MdjE7SIZ26qwl&#10;1oiESCxDuxnfitCe70SG9n0VGfq2ZujbyND3aoa+LJ7+NkX2v0SFvq0V+nIE2b8SwVSYOp7/Z+IT&#10;ZUTiI/0LtMaNgM6E0bg6ccwQ1yZJsFYwfhS0x41k5zHG/TLU54/9eYih42K0ZUay63LHeJL/gYbU&#10;T+xat6ZJ4/7syXisMAOGC2fi2eLZsFy7BC7b1sH3wHaEHNmHmHNHkKR6Gum8C8jSVkXBDQ0U3uSj&#10;6BaJjy6Jzx0Byu9eZQXMXD1PzZNbrJanwViPCU/JYxKfJyQ+z0l8TOm4GWFBWBLWdK6tLhuqXudA&#10;AuQsSm1x0tPoeZcJT73nHdR53Ua1x03U+ugiOPo5eHYBWPtbPnaPJ/GZTOIzjcRnahN2ThIVNyuN&#10;LYGidB6WrE2HwtlEKGxOxFytOMj5RbMi5mkRJDpPqX0WgWkaxAHaXkPiMzMSM+SiIDc+GrMkYzB7&#10;7HsW5WGQ9MybHI8F05OxdE4GlisIsXpxLtavLILyujImPdwQ+y2bSXzWFmHpshSsWxWAuPeWaGoz&#10;QXunJcmPA7pandBV4oquWHd0eXmhy5iE54YvOu74oV0QgI/ng/DhIgmPbRCar4ag6Woo6i1DURtB&#10;2Eeg+nUkKt9HoawwCsWNkShqIEiAirrDSHpCkNcfxJ7MuVREXi/drOhJPbvrFXJIfLI7vdkTvAhP&#10;ZLd7IKfDYygaxOhwZ+S2uyL3owuy2xyR3miD5BpzuvmYMpKqTJBQ8QKxJYaIK32KxHIjxJc9RVTu&#10;fYSk34JbpCrMfY7AyOUAHtvtwgPLrbhvsQW3X26Atv4yaD1cggvX5HCCi1KoyeC4+nic5E3AKQ2C&#10;PwGniTPEWc0JOMchjnawyAcJwUXiEmM8SZAIVcH4zzLEGMeiQiwy9J1hot+bWl5zMEIk+DyB2N/O&#10;pDooOgKJoYgOX3xdJjtDox1En+WK+PMx0aHPrMKg7yKYSN9LLDoMkh3irPZkEp4pJDxTcJo4pTUV&#10;JzWnkvBMxXHiGHFUYyqOkOj8oT4Vh9Wm4hBxmDcdp2/Mh4bBWtww3Q49m7144HAQT9yP4pnXKTx/&#10;dRYv/S/BOkwDbvG3EJD9BOHFL/G23IItghnf4ITkFnekt/tASNKT3RskmnuHJCe3Pww5fSLR4RAO&#10;cIXK3LD0KGQNvEVGbxTSeiOR2hdFvEVqTzTSuVTWQAyL7nDCE9f9FvG9XP89EYf4vjjEEQn9CUjq&#10;T0ZSTyqSWtOQVJOBhM50JFZnEkIkNFFbIURyTA6SA3KQ4kiy45yLpPRsJJPgJORmIa4tE7FdJD4f&#10;0kh8MpDul428c8Z4tXI55m+QgMxGSUxUksSJdWMQuVoKLSvmoXXZOnQtvozu+fT/4txmfJjdj9aZ&#10;JDSyJDszOkl+SHaobSSxaZhGTCfRmdGLJtk+ogeNJD7cPo4WuQH22taZHQQ3n08jOuRT0DXfCX2L&#10;D6FzuSwiFaUgrzwOElsnYMyuaZD4dQZm75gK7Q1TkLfQEYm33sHjbShsCl/BpfIN3KpC4FYdwvpO&#10;5YFwLg+CC+1zrngDh7IA2Jf4UxtIx4PhURcOz7oIuNWEwrkyhM5/Q9fxhVmOF0yE7jDJcodxpite&#10;ZLjieboLjNJc8DzDBU9TnWCQZIcHsZbQjTAG3+8RVNxv44zDVRy11MBB40vY8+Q0tt3/E0o392O1&#10;1nYsVduIpeobsZynjBUaylhJrNbYhNX8TVAk1mhuwlpinZYyYz2xQZtjI5TEbNRWIgkSsYmEaJNg&#10;AzYTWwTrGVvFbNchBOtEIqQzyBqRDOkMypDiNzL0ZWToc83Qt2myrwuoF31Xhr6OCv0vKbL/Viv0&#10;pQh9GRX6N8EtKmvieOEfis9zEh+ZXxiCiaNwdTJJz2QJ1l7j2in0dDKJnionkMTIjBCdO/6Xodfw&#10;x/38BUyKxMe0xo9gcPs1xv7EWu49bkyVwt3ZE/F4AYnP4pnELJitWQinbWvw6sBWvDmyB+/O/YnE&#10;KyQ+mheQrXMZBbdIfG7zUXxHCyV62ii9S+Jz/yoqH11H5ePrrJ6n+ulNNj9P6RMBSp6Q+Dwj8TG+&#10;jmrTm6g2v8mkp9Zal0lPrZ0uqmxvoNZBV5za0huK8tR5kgx5Ud/nDqq96HU+txD39iluuvhizakc&#10;7J5Qj71TSXxmtGDvjGbsmlqPLeMrsWFsMVZL5GIJPb0p7E6EvGIC5pyJhZwJiY8rCY6puJ7nOnE4&#10;AlOVwjF1STimS0VCVvItZknFYI50LBOeeRPiMXciic+kOMhPTcBCORKfeSQ+80l8luRg7aoCbFxf&#10;im2bq7F9ey22bK3G2vUlWLIsE0sWhCIyyBa1daZobbdAxwcHdDS7oDPbHZ0Rnujw8UaHw2t0PCTp&#10;uSqWnoPBaDsagmbrYDRph6HhYTjqHMNRw6W4XkahMi4S5RlvUVrwFkWNb1HYGoWCtgjkdYfSE3kI&#10;cnvoSZxuUrncjaongJ7U/SDseg1h5ytGZrs3e4rPIgnKahdJUE4nIZahnGFClNNOT/xtzkhtsKWb&#10;jgVhTjciaqvMEFtujOgiQ7wj3pc8Q2zpM0TmPUSoUA8e7zRg4XsChs4H8MBmF+5abIOe+RbcfKEE&#10;Tf0V4D9chnPXZomiFGoTWIrmOG8STmhMwkm+iFN8UWTjjKYoynFWHPXgZOA8Y+JQRIQTBk4cOIH4&#10;DCdCIn48m+qPp5f/Yp2dr2RoaIZScTrta9H5QnaGVn4WfRZV8edjojPEJFwQTKbvNJm+n4iz2iQ7&#10;xGntqSQ800h4puEkcUJrOo5rTifhmY6jxBHiT43pTHQ4flefhoMEt0jkyRsLoG6wHtdMd+KOzX7c&#10;dzwMA/fjeOp9Bs9en2cLT1qG8eEcdwt+WYYILTZFZLkVoiptEVPriIRmd6S2v0ZmdyCbeyerP1Rc&#10;qBxJ/8aikM0VLHNprIFIZJLwCAfeETFI4+p2et8imdpkkpykzmjqxyCxTyw9JELvu6ntjUF8D0lP&#10;Tzz14xHbF4/4/iQiBQk9aUhsI+GpykR8J8lPqZDkWoi4BpKfvGwkpucgKSAXyU55SPLLRXxlNuKr&#10;shD7UYj3vZmI6cpATEsGYluEyHDOQuaxB3BYPROzlaQwaeNYrKLWiMSncbUkupbPQP+yhSQlh0lO&#10;zPFxbh5aZ3US3SQ13SQ1XNtFbRcaqF83rQf1RCOTnk9okiPhIQmqI+mpE+9vlCMpkmtH86wWtMyu&#10;wId50ehQ0Ef3ou30ftOQsmYs9inLYNLWySQ+MzD6V1nI75gGww2TUUSfIf5aFFwjwmFZ4AvHChKe&#10;6jCGc1UonCpJaKrC4FoTwfr2ZW9gVxoEO2qdaL9bXRTDuTqciKD9wbAo8MPLbG+8EHoyjDLd8SzD&#10;DYZpHK7Ud4dBijMeJTpAL8YKV0ONofb6Ec653sYJ+6s4bKGBfS9UsNvwLDbdO4I11/djmeYOLFLb&#10;jMXqm7GUtwXLNLZgObGCWMnfglWaW7D6/6PuLeOizN74/ye/75bdSgzdjaKs2IFix7rW13Z3pRnK&#10;QjEQuzsxESSlhqG7a+huAwQkdH//Z5//dc4M2Pv193AfvF/n3Pfcc8/NrjDvc13XOUfGZMfZmOI4&#10;C+bEr079zMRUwoKYxplBEkQIp2MGh0SImCVjtvM0zHG2kDEVczkkQhxzzvz+qBAJ0AcZ+nZkaPFn&#10;MrT0KzVD/QXU3xsVWvNRvdCnIvT1BRe/FRXa9FmK7N8C21z23J0d3yk+Z45JRWYsic/4QVx0XOSH&#10;SFvCVX4oP2avOY79mcOu5YyRYj/6xw+MkcLOD1wvu4a9x1luML/nftUxOKqriONGJD6GKjg/WQe3&#10;5kyC79JZCFqzEOJtq5BsvRFZjiQ+riQ+++xQ6uGAsgMkPgdIfA4KUX3YFdVHXXk9T403Cc6p3byI&#10;mYlPmbcjKk87o/a8O2ovEJfdeaSn8eY+NNzax9fnqb1J4sNmbd2X1vM00iij4RGbvr4XjU9Jfvz3&#10;o8GfBOmpO7KiveH50BeTd+TCcmwjrORbsESJxEeJxEeRxGccic8oqfgYjc2GjnoqNHWSoL6cxMeF&#10;xMdTBAV3Ep4/iU0kPUsjIWcRATnNCCgMjYLSEDFURsRCdTTJz5gEaI5L4pEeDTmSIIUk6CinwkiL&#10;xEcvFxON8jFlkgQWU8swa2YN5s5rxKy5DTCfVg0D4wJoqIoQeOsuqsovouXNJZKfW2hvuY+OrMd4&#10;I36C9vCnaIvww+vEZ3h9NQivXUPxenUYXi+MQOuRcLTYRKHxIgnPs0jU3Rah1kOM6ogYVObFoqwh&#10;FiW9MSh+L9CWv+IAACAASURBVKZROH0ZvQunUTnRRZD85PeEUhuCvLdByOkMQHaHvxQawTNyOqht&#10;f/xBhDhPODntj5BL8pNH5Ly+j7Tmm0isu4LE2stIpjaZJCiu8jzEpacgLjmJmLKTiCWiio4iLNcT&#10;vonOuBq8FV53V8DjiiX2XpqLPRdmw+XUNNgdnQTbIybY7KIujVJYj+cpmrW2LGUjh/X2UjYyHCYQ&#10;LMrBoh0TSIAmSCMgMpggMFlg0iBlPJcIJhM7hf0y9LWNB//fFxH7fCfmD6LTH9UZNbD+hnW/6MgW&#10;LZPCnmU8PdN4mejIZIfYKpSTQpKzmYkOh2SHo0jCIyDhEWCdjLUOAhIeAdYQvxGr7QRYZSsg2RGQ&#10;9AiwzEYJy21VsN5dH9be0+ByYQH2XF+GA3fWwOvRf3H86Tac8N+BUwF/4mK4A27F74F/3gmElV1C&#10;ZOV1RFbfQHT9XSS0PkJa+zNkdYUguycMOb0RJDoiaWSnT0z/1mKR0yPm6+8w4cnpjUd2XwIy+uKQ&#10;2svSWASL6pDoJJP0JFI/sTuOiEfc21giDglMeHqSEd+bjDgi4V06Et6nI/FtJpJe5ZB85SKBxCep&#10;JA9JxQUkPwVIiS9CSiYTHglSnkmQnFiExJICJNTlI749D3F9uYjpy4H4TTbiy/KR65mFBMu98DKX&#10;h/L0kRg7YxQ2TRuJMPOh6Jw0CL3Gw0h8xqBbfw3JyXm81oghaWkigelEE4lOgyJBQtOo2MuP66lf&#10;r8Be6yDek+S8RROJUYNiF13TgUbBK/6eJhKfFtVGvFArwUv1XLRpOaDLQA+dE4ehxHwETkwfA5M5&#10;8hi5QBm/WKlAY74ARy3kINE5jXgalPmIo3GlLBi3qsNxuzqCt7eovVNLwlNPYkPcronEzapwzo0q&#10;9poIPo2xuNcYg9t1IrpOzM9fKg3G2UJ/nMrzxcmcJzhOf4OOZT6CV8YDHE1/AK/MhziSdh+eyXex&#10;W3wN9iFn8IffUfz33j6sveWOVVecsOjMLlge346pHr/D1GUJ9O3mQ8d6DvRt5kLfdi4M7ObCkDC2&#10;nwsThsNcmBITiUmOc2HmOIcz2WkOpnBmw1zGr8LZmMqZBQvhTM40GTOImc4zBpjlPJ2QitAHGfog&#10;Qh/L0AcRkvJxROifUmRf1gp9GhH6snj6wxpD/7tO6EsRWvcPW3D829ggVMaZOzu/U3zOkviM/4nj&#10;JPcLXBSHcJwVBnNcBUP5sVB+EJwm/ALHCSQz438eeI/DOCn2434coP81dm3/New8O+6/726VETik&#10;K4fjJiqcM5M1cX2WCR4tnY6ANfMRuWU5Eq3XI1O4Dfm7SXw87FBywF7aetijzNMRFUeEnEovZ1R5&#10;u6D2FInM+b2oOCFE+QknVJ5xRs0FNy49dVd3o/76Hh7pqb9N0kO/VHW3d6PBZy8XHp7aekxC9HgP&#10;l55Gkp7GZ3TsT9f6uSM72guejx9j0p/ZPLW1SLEVS1VeYQmNrBYqNWOOXB0sxpD4DCfxGZINvcHp&#10;0PolGeqKJD4LSXzsRZB3i+RFzAKFaMjrkPjoREB+VCQUfxFBMCQaisNEUBophvrYBC496hMSoCFP&#10;4iMg8VFN5ZEkE4NcTCK5mWImwVQSnxkkPrPmNGDGnEaYz6iD4cRiqKvGw+/SQ5QWX+GbgLZ238TL&#10;Xh+8an2IVw2P8ar2KV6V++NlRiBeZATjhU8IXvwVhhfzotBiG4VmkrSG0CjUiqNQ8ygalZliVOTE&#10;ojw5DqUFcZB0xkJCXyhF72JQSF9G+SzdQF9Oub1hyO15jpzuUPrSCkLmG/ry6gxEZge1MpgEZbYz&#10;CfKj/lNODslPdvsTZLWR8JAU5b55QjxG5ksfJDXcQHztFeIySdBVxFVfgqjsDCKLTyJCchwRRd4I&#10;LzyGkNxD8E12x7Xnf8Lr3irsu0xfuhfnwe38bAhJfGyOmsH6yCRsdNHAb7aKWGUth9U28lhjq4Df&#10;7RSw1l4B6/pxUMAGB2mkY6Ms6sGEQIpUErYwhPI8r9wvENtkbCd2CP9pifnx/1OKrL+5545UcnZ9&#10;HNGRvX9AdPpnOcg+f4fsmbbx55Q+txQFHh7e5CQg0RFgI7GBo4T1DEdlEh5lrCV+J9Y4KJPwMFSw&#10;ilhpp4IVbEdstjM2wXbIXmarinXuhtjlPRPCC1Zwu7oc+26tweFHm+Hluw3efjtwIuAvnA9zxI24&#10;vfDNPYmQ0ssIr7yBqNo7ENX7IP6FL1LaA5DWEYL0rlBk9kSQ2EQhm0V42OafPSQ6LMLzLpZkJ4Zg&#10;bTwyOhOQ1sPqduJIeBjxSOpNIPFJQEJ3AuKJONb2JA4ITwzJT2xvKuJJfOLfZyDh7ywkvssh6SHx&#10;acpDoqQAiWWFJN+FSMqWIDGHkJDw5BMp1E+UIK6sADGv8hHdkwtRbw5EJD6xdYXId0tDyTQhIszH&#10;Ysf00TCbOQYnLUaiZPIQ9Jr+QuLzMzEYbw1M0KG7Aq81D6JZuZEEhiSGCQ2THRKZOpKdesV31L5H&#10;vaANDUpN1O+ja5qIZn6ujv4eNakm02sNaFJJQ4vaY7Sq30Czmj9eac9Gh+F4dE8cihfmIxE3fRx2&#10;z5aHwQJVEh91GM5Xhq+FIkq0z0K8j6QlPobE5zluVEfiVm00btaIqB9FLUHHN+j4WlUU50a1CNeJ&#10;W7Vi3GtK5Nyuj8Wt+jhcrYzC+ZJQnC4MwMn8Zzie5w+vbF8czXyCw+mPcCjtIQ5nPIEntR5JPnCJ&#10;vo5dQaex1fcY1t87gLV39mPlNTcsOGODWV7bMXnfWhgKl0LHdgG0rUl+bC2hS+jZWZIMWcLA3hKG&#10;hJGDJYwdLWEiw9RxPiYSk5wY8zhmxGRiinAuzAeYQyI0h4uQhYxpzgRJ0XTnWZjhPHMAqQxNl8nQ&#10;dJkMfYgKfR4Z+jxF1h8R+jQq9Hl6zPSj9NgHIfp6rdCX6bEvV53+fF0hrU/SYl/bguPfxDqhKk7f&#10;+eM7xeecNxzlfpYiT2KiOBguAhIfDvWVhsBVaSg/76Twy4drmdRM+IljP/7HAfrPOcj9xK9jbf+5&#10;/vsz3FSG4YDOOHibKOO4qQpOmanjykxDPFhiAf81cxGxeRkSbdYjw3krcnf/gaL9NpAcsEXxATsU&#10;HyT58bRH6SEHlB0mATomRPVJV17AzDYYrTrjgvJTTqg4I0TVBRdUX3JF3XV31N8k8SHpYcJTfYvO&#10;3SUZuk+i82gfL2BmqS0mPQ1+e9HwjAggSXq2BzXP3FASfRSnnz3Ar84ZsJQj8VFq5dKzRO0lrFSa&#10;MVuhBhbjyjB5VBFMhuVCf3AGtEl81CbEQzCfpGYpyc1EapVlkjNSBIWRkZAfTDI0KAqKQ0Q88iMY&#10;EQ3VMXFQHR/H36uuQBKklARd9TQY6GTCUC8LpiZ5MCPxMSfxmTajlkvP9LnNMJ/ZCAOzciiSJJ32&#10;9EdG1nXUd1xBc88ttL7zwYveR3jZ5IuXEpKerAC0ZgShNTIErTefo8UjHM2OkWg8GYWG0yLU+ohQ&#10;8zwaVTEkPZkxKJPEopTEpzgzHkUv4lFAo+6CtzHI7xNLUw69kcjuDecj9CwSn4zOYKS9CUD6m0Bk&#10;dASQ/JAAcQmic+1+PJWRSfKTSW0WyRCr6chs80UWCZBUgh4j49VDJDbeQlztNeIq4uuuIbb6MkTl&#10;5xFefArPC4/jeYE3QomgnCN4krIX18KtcdRnDXZfWgj3iwvgcn4uHE5Ox64jk7Hr6GRscNXGKlsl&#10;rLBWwCobaZrmNzuCpW7sBSRALLKhyKMbLMqxXhb12OjUjyKPhmwimDT0wySCIRUhBZKMby0v/+n6&#10;Gd/ac+frGxDKFuoaiOqM4+/5Y2BKp0x0BmY6SBcy28afS+GD6HBIdjhK9DMpyWSHRIejwlnrqELC&#10;o4I1jqr4jeGgSsKjipXECmK5nSoXnSU2qljMUcMSWw387m6EP47NgsM5KzhfXg73m2vg+XALjj7d&#10;yXfbPhFoi3MRzrge7wHfvDMILb+OyNq7iKrzQVT9fcS1PkVSeyBSOkKR2hmG9O5IZPSKkNUTQ5Ic&#10;j7zWJGS/SkRGdzzS30lhM7OSu+OQ1CMlkZPA63cSiDiSndi3CYh5Sy2Tnr5UTmxfGmJ6GemIe5dJ&#10;8pNNYpSL+KZ8+veWj7jGAnqeQsQ1FyKhgkQnvpjku4jOE4USxKcVI7a+COL2Aoi68xBF7416nYe4&#10;rGJIdtFAwnwH6sxHIWDaGNyYPhaJU0ehZfJQ9JkOQo/Jz+g2+hmdBgpo152Kl5pOaFSWkNR0kMyQ&#10;8Ai6USPfjVqF16hVZHLzgs41ol6phtoK1CuXoUG5ALWCatSQ+NQrZxHFaFCJJQm6StLjjiY1J7zU&#10;1kG7wQi8NR2KN5NHkYxNwMk5SjBdqI5hVpqYOV8VcRYKKNd1QNRBf9xMisXFsnBcI6G5WReL67Ux&#10;uFodjatVImlbI8a1mhgZYs712ljcbiTpaUrCjfp4XKuNw8WKKJyWhOJEQRC884PglRuAw9n+OJT5&#10;dIDDWf44kPYYe5Luw1F0AzsDz2KL73Gs8zmE1bc8sOSyK+actIHFke0w2b0WOo7LoGFrBQ2bhdCi&#10;VpthtxC6hJ79QujbW8HAYSEMHBfCkDAijAkThtMCmHIsMZGYxBBawoyYLJxPEjRvACZCrIh6qjNj&#10;DsfCWSZCzlIRkvKpCM38TIRmf5Ii+zIq9GWt0PcXTn+tTuh7Fln81gKLX6bG/l38LlTHqTt/faf4&#10;nCfxUfh5AKHSILgoD+E4Kw3muCgP5cdCwaBPrmUi4yBP4iNP0iP3o1Ry5D/AruGvy0lfZ8fsfuw+&#10;LipDsU97NI6ZKuH4JBWcMFPFxel6uLtoCp7+NhvhW5chyX4jsty2I2/vnyj0sEbRAZIfT1tOsScJ&#10;0CF7lByxR8VxIerO7UbzFQ+8vHUI1eddUX6WxOc8ic8lEp8rrqi+RqJzi0Tnzh7U3yOZueOGOp/d&#10;fNZWA6vpYdLjt4/D0ltMehoCiaC9qAlwQ1X0YVwOvIfp7qmwlCfxUSHxUSfx0XiBhWokPookPuPL&#10;YD5Wgomj8mEwNBNag0l8RsZDyUgMgUE0lEaJeT2PYFA0j/Iw6ZEbGgH5IdI6H8HwaB7xURkbC5Xx&#10;sVCTJ/ERJEBLJRm6mmnQ182AoUE2TEzyMZHEZ/Kv5Zg6sw7T5jTBYk4LpsxqhsHkagjUs3DaJhgZ&#10;Cbf4xp+NPbfR/O4+Wv5+jBcNfnhBf4Ba04PQkh6M5uehaAoJQ+PdCDQdFKFhnxj1RO2FGFT5xaAi&#10;LhZl+XEoKY+DRELSU56AgpcJyO2J5eT0Rktn0ZD4MDJ7wukLKQxpXSFI7QiiUTsJEElPOvXTqWUy&#10;xNIYae3+nPQ3z3hEiMGFqP2plLYnSH/9BIlN92j0fBMxtdcRU3MdosrLiCy/gOeS0wguOIHAPG8E&#10;5ByFX9YhPEzex4tmvR6uh8tFK7hesoLw/HzYnpiJP46Y409ivasuj1Qss2bpGSVek7LKjrBXxmp7&#10;aUSDRTZ+d5BGOdbKoh5MCNZzpJKwkfobhQwlLg9MIjbJ2ExsEX4+W+LLqaPf2nfn63vvfGDnJ6Lz&#10;QXIGRIfPclCULWQmfZ7NsufcOIAyDw2vF6rQz6QqFR1qGb87qWENw1GdhEcdq4lVxEoHdRIedSy3&#10;18AyYqmdBomOOgmPOqw4Glhkq4XVbibY7jUbtucWw/HyCrjeXAuPB1tw+Omf8Hpmg+NB9jgb4Yrr&#10;CZ54WniB7+gdScITUf8A4URMqx8S2oKQ9OY5kjvDkdot4nU76fTvLaslAXnpqciuT0FmdxLS3yci&#10;9V0in46e2BPPZSe+h0V24rnoxHUz6UlCDF0rJukRdyeT5KRw2YntS0cMIe7N4MT0ZtG5XBKjPMS2&#10;5yOmhSDpiWkj3pD8tJDoFJUgtkmCmKYixJAIxVRLEP2mCKKuAkT25COC3hv1pgCxGSUo3uaLtolr&#10;0GU+EpUkPQVE46+j0Gk2jKRnMLqMBqPDYBDadNXxUmsuWjRsSFp8SHLqSGyqSGZqUSXfgUq5t6hW&#10;aKPjRtQIJKhVSkCtchC1cXRchCqFBlQS1YJMOh+NepWzaFC1IzahQW0VWrSU8EpvODqMh6Nr8mi8&#10;sJDDvTkqmLpQE2OttLF8vjqKLBRRqbsF4Yce4lpKLM6VhuNytZgLzFXiclUMLlVG07kYXKlh5+Jx&#10;tS5e2hLX6hJxozEZN5tScL0hCVdqE3C+QoyTknAcKwiFV14IDucEwZMGXAczn3FY/1B2IPanPYVb&#10;4kPYi25hZ9BFbPI9jTU+R7HshgcsaeA63dsGZge3Qd91LTTsl0PVZjHUCHXbJSRBS6BptxhahLb9&#10;YujYL4Guw2LoOS6GPmFAGHIWwciJYQVjp4UcE8JUuBATOQtIgqRIRciSBIhwtoS583xiHg16GR9k&#10;yOITGeoXov6o0AzOpymyz0XoYxn6XISmfLNo+n+J0NLPFln8ZxH6ekTo38hvQk2cuLPrO8XnIomP&#10;4OcBhMokJapDOM4qgzkfHzsp/fLhekUSG8WfOPYKJD4KPw0cM9g1/a8x2DG7B/sM1u7WHIGjporw&#10;NlOG92QVnJ2mhZsLJsJ3zSyEb1+KZKeNyNm7E/kef6HgwC4UHiT58bRBoae0LT5shxIvEp+TQj5r&#10;i63N8+L2IR7hqbzgzKWn5pobam64ofqGK2puuXHpYVGeuvu7UfvAHfWPSHx890qjPCQ8LLXFojz1&#10;gXvQGEIi9HwfaoPdUSv2xPWg25i9LwnzFRuwSLUVi0l6Fmu+wAL1JswSSLesMB9fjImjSXyGZ0J7&#10;aArUBydAZVwslMaIoTSYxGeoCIqDRTzKw4RHbgSJzzASnxEkPqOi+XVMelTkYqGqEAcN5URoqSVD&#10;WyMFujrpMDDMhhGJj/EkEizzCkyZUY9fZzfj1zkvYDarFQbmdVDWyseplRFIC7mHmrbrqO++i8a+&#10;B3zn9OYmf7RIAtGSFYymrFA0hj5HQ1w46iMi0XAhGg3CWNTtpj+oJ+NQ5ROHcnE8SqvjUFwTj8Lm&#10;eOS3kvS8SERWXxyy38dRK+ajcUYmCVB6N33uW/qy6nxOI3aSn85QaoNJgog3wUhuD+BpjOTX/khp&#10;80cqkyCSoQwmRUyE+mnzQ1rbUyQ030dM/W1E19yEqPo6wssvI6z0IkIkZxGYfxJ+OcfwJOMwHqd5&#10;widxH65GOuLYk81wvrQYLoTT+YWwOTkbO49MxY7Dv2Ktqx59cavz1AyD1aSsIBFaKYtksIjGagdp&#10;dINFOvr5XSYFa2XRkHXUXy9U5eKwQSjNL28QSmXov8Qm4dc2HxR8ZXXVf9p7R/6zSJHcl9Gcgemc&#10;H4kOR+mjoj/2XNLnXD+AKg8NrxWq0c+k/kF2qP+bkwZWO2mS8GiS8GhiJbGCWO6gScKjiaX2WlhC&#10;LLbTItHRhBWx0EYTC6yptdXBSreJ2OI1B7vOLoH95VVwvrkOe+9vw6Gnu3A0wA7eQY44He6Oa4lH&#10;4Ce5grAaH5KeRwhveISwukeIbnmGuNchSGh/jsTOCCS/FSG5R4zU3liktyYiJy0NWU1pJNmpSPs7&#10;GSnv2IysFCT2JiGeYNGdGBIeMYkPkx0uPSQ80YSY3iPuZaRJhacvE9F9WVJ6c+g4F+J3+RC/JzoL&#10;IH5dCHFHEcRdJDqNLLpTgpjmYoibpIg6JYjqLSLpKUQ4iU9Ydz4i6fqYnFKUbr2MdpP56P51NFqn&#10;j0cD0Un9PrPheGsyFB2Gw/BabwRataahWWM7mtSd0Kj6F8lMMqoV80hoylAh/wplE3qpbSK5qUSV&#10;YjqqlR6jRtmT2ruoVMxCuXwlKhQyUSl4TOcuoUbFBbUq61GraoU6tWlo1ByHVt1haDMagbeTx6Lb&#10;QgGRc9RguVAb2la6cJqviSYLJVQZrEXoUR9cTo3F6ZJIXGCyQ5JzqToeFypjSWRi6BxJUG0irtaT&#10;3NQnE0nUT8a1hlRcb0rHjeYM3rLXzlbG4XhxFI4WhOFw3nN45oTgQFYQ9mcEcg7Q3yCPzCDsTvWH&#10;MP4RbKLuYHvIVWzwPYuV97xgdc0Ds8+5wtzLBob7tkBL+DtUbFdAyXoplG2WQtV2GdTslkGd0GDY&#10;L4WW/TJoOyzjkSEdx6XQJfQZTktgMACJEJegxTAWLuKYcKxIhKy4CE2SYea8EJOdFxCWnC9F6HMZ&#10;mi2ToVkDkaGvp8c+1ArN/kat0PzPaoU+jQh9kKGvrylk8o2ZYwafpca+Xiz9b2SVUBvH71h/n/iI&#10;SXyclElmlH/mCFVJfNRJdDSGwlltMIcfq0uPnVToWqWfB3BQIskRkNwIfuQtP5bB7sdaO8EPHNYX&#10;qg3in8Hu40qfcchEDt5TlHGMOGWhjmuWxniydibCdixBkvMGZO3bjtwDf6DAcxcKDu5C/sG/OIWH&#10;rLn0lHiT+JwWovaSO5pphNB65yBqrrjxKE8tS2+x1Nad3YQ76u7tHojyMGoeuKHusXTWVr3fHpn0&#10;0DUBdC54D5eepvD9qAulY/FB3A67gXlH4zFf0AArtRYs1nqBRVqtsNRoxCylakyVL8WUCRKYjMmF&#10;/vAM6A1Ph+aQJKgNjofyoBgIfomGwuAoKAwnhkRJIz5DIqAwTHpOcZQISmPFA9Kjqkjio5IITfUk&#10;aBBaWqnQ1c+CnlE+9E2KYGhWhkkWdTCf3QrzuS9hNvslDKY2QaBXDGezWIjvPkL1i5uoIfGp632A&#10;+o7HaHjjh8baQDRlhKBBQtITFI6GJ5EkeiISvGjUno2h/35xqD6VgMobiShLSoCkkUkPjbRfkfSw&#10;Lx4a0WX2xiPrfQJfH4XVWKT3xSCtR4SUt5FI7gqnkXoYJ6WDRu08ZUEiRBKURPKT1BaIhFfPkEgk&#10;tUlFiMEkKJXVdrSzFBm1b+gLsPkhRHV3EFVzixe/hlVcRUjpJQRJzuFZ/in4ZnvjYfph3E/x5MWy&#10;lyKccNxvJ1yvroDLleVwvLAI1qfmYcfR6dh+eCp+c9XnkYrFsvTMUls1OlajL3Q1LkQsosEiG4xV&#10;smgHi3owIZCixiVhLUMoZZ1Qml9e/xEbhF8WCn46ffRby81/fU2Nfina+lXRURoQHelS9h8X/Umf&#10;pV901gn7n5tkR6iBNQwSnX7ZWSVjpZMWCY82CY82lhPLGA7aJDzaWEwsIqzsCFttLCAsbbQx35pa&#10;Wz2scDfDZq95+OvcMthd/g1ON9Zjz4Pt8PSzweEABxwNcsJJEp/LCUfgW3wdobUPSXqeIKzBF8+p&#10;jWoNRMzrUMS1hyG+IxLxnVFIeCvmdTupfYlI70lBZns6SXYaSU8qkomU7nQkkPzEyqI7rHYnmgkP&#10;XRvdLYOkJ5qEJ7o3HaIeRgZEvVkQ9WUj+l0uRJw8iEh6ov8uoOsK6ZjoK0L0q2LE5JcipqgM4vpS&#10;RLeX0PuLSXqIt8UkPUUIJekJ7cxH+CsJYlNJWrZ4oGPiRHRNHYe6GXJomT4Bb6nfO3kUukyH443R&#10;cLzSG4smzaWoV6NBl9puNKjPIXm5TzJThtIJL1Eq10q8RJlCOsoVEggRKhRvolplHSqVDqNc0Zde&#10;C6H2KqqUd9C5HSgXHKPWEdVqE1Grrow6jUFo0h2EVyQ+nZPHo3e6EnLm0v/3hXpYZKWPR/O18Gaa&#10;MqpMliD4xE1cSI/DyRIRzpHkXKhOxPmqBJypiMPpshicKY/DxVoSnoZ0zqX6NFxpysDVpkxcb8nG&#10;jdZcanPofDpOVybimCQah/IjcCA3DB7ZodibGYI9GcEc1ndLC4QwyQ92sY/wR+RdbAm+hjWPz2Lp&#10;nWOYf+UApp9xw6QjttB23wwVx9+haLMSCtYrILBZAWWSIBW7FVAl1Bj2K0h+CIcV0HRcAS3H5dAm&#10;dBhOy6FL6DktI5gILSUBWsprhgyFS2BEGHMWkwAtJgFiLMJEZymTnK2Ij0VowRci9GlUqD8i9HmK&#10;bOYX6bH/VSf0aWrM/CsF0/88c+zz1aa/veXGp4sq/ttYKdSB9x3b7xSfSyQ+qiQzqj9znNR+gbPG&#10;YLhqDuWtUH0Qb100h3CYuDiq/DyAg8pPUpRlUH/gdbofO2enJBMfZZn4sHvQa+zeHoZjSXqUcMxc&#10;CSemquLSPH08XDMNoTsWIdF5PTL3bkPW/u3I9tiB3IN/IM/zT+R7kvgctobEy5aLT/lpJ9RcckPT&#10;LQ+88PFE3Q2Sl5u7+QajjT77eAFzw33q96/P83gfn7lV+8gdNY/d+KwtFuVpDNqHxmB6LZiuD6Xr&#10;w6kfthfVISRR0R64E3YFC49FY45SLaw0mrFE+yWW6L7AQu1mzFGrwzSlcpgrFGPiuDwYjMqE/ugM&#10;aI9MgfqwBCgPjuF1PPJjIyEviITCmCjIDY/A+OFhkB8eyfuKo0l8xpP4yMdCTSkeqkpxUFOJh7p6&#10;ItQ1k6GpkwFNvSxoG+ZD17QYBmYVMLGo55GeKXPbMGlOG/QtWqBsWAGhXhKiLz9FddMdVHf7oLbv&#10;MWq7n6Cu2x8NNUFoSAxFbc5z1GSEo+5WFOodY1C3OQ41bvGoOk7S45WI8nuJKMlJhCQ9icQniW/k&#10;mN2RhKwXychgaYa+BKT1sYXh2Cq4bCZNNH0BRfMRelJXBBI7wpDUGY7EN885SR2sZfITylMZiTKS&#10;2vsJRDKr7XgThDRWI9QRTKPrR7z+I7z6NsKqbiG47CqCS68gQHIBT/PP4FH2CfikHcXtxIO4Eu2O&#10;c2EkPgHWcL/5O1yvr4bDxaXYddIS271mYfMhC/rlNsAiO01ZakYdi201sMSORTGksIgGi2yscJBG&#10;OVbK6BcCJge/yVgjlMIEoh8mFOtkrHf+mE/X0vjaDIr/JUabP5OcT0VH9aN79xf8SQsW1/Hn0pCJ&#10;jiYPCUvRwmpilZM2iY6UFRwdLCeWOepylhJLiMUO9EVpL8WKWGCnR6Kji/nEPBsdzLXWwXw7Gknu&#10;Nsdm74X48/xK2Fz+HQ43NsL9/k4c8LOD5zMHwgleofT/KvYwHhZdQzCJz3O2u3c9iU+jHyJfBEPc&#10;Fo64aY7NJwAAIABJREFUjijEdohIemKQ0B3LU1nJfUlI7U1FRlkW0luykNqTieS/SXrepfGaHSY8&#10;/dGdyK5ELjuinjSISJKiiEgSpOi+TJKZLJKWLET0EL3ZJDt5iCLpiSLpEf1NsvO3hMSHpOadBJE9&#10;EkQ1liAmuQKitlKIukoR1VNC76d+RxkiOkvw/K0EwV0FCOosQFhnMWKfS1C1dhe6JmrivcUE/D1d&#10;Hu+nyaHPfBydG4HXhoPxQu8XvDIYghYdFRIeI9SpTUKd+iRUCi6hTD6BhEeCkgllKJHLQqm8iOTm&#10;MkmNC7EZFUq/oUzRFaUKp1GqeBBlgk0oV7JChbIpypSWokJlOmo0RqBafRQxCA06Q/DSaBTeTJZD&#10;5zQVlM7VgsNCA1gvMkKspR7eWqii0mAanh25iLMpcfAuiSZxScDZqkScIYE5WR6P42VxXGbO1aTg&#10;AonNhfoMnK+TtpebcnC1JQ9XiEvUP1ubjuPliThSHIuDBSJ45EZgX0449mSFYXdmKNwzQuFGOKcG&#10;wz7BH7vEj7E9/B42BF7DiodnsfDmMcy8eABTTrrB8JAtVF02QdF+LeRsVhOroGC7GoqEwG41lOxX&#10;Q5lQIVQJdQfCcRU0CE1Cy4mxEtqEjtOKAXQJPeFy6MswIAyFy0iClpEALYWxM2MJTAhTZxIhEiBT&#10;534ZsuIyZCaTITOZDH0Qoa+lx+Z+IUIfR4W+r05o6len0S/4h/WEvhShr2+58fmiiv82lgv1cOyO&#10;3XeKz2VvLjsMRzWSFXUSEs1BcNEaAmfNwbzPWhftIRwhjR74dWoysVH9iWOv+qO0r/bTh9cJdt5O&#10;+QcOe53d7+N77NEfiSOTFeD1qwDeFso4N1cb99dMxfM/FiPRZT3S925Bxr6tyNi/FTkHdyL30B/I&#10;P0zic9QaRcdsIPEm+Tllj+pLLmi6vR8v7nvyaeqM+rskMw9IZh7uR/MTD7Q8PYAWvwNo8pPV8/hL&#10;63mY9LBanqZQEqPn+7n0MOFpCCci9qLmuRvqo/fBV3wRv1+MwCy1aizUJPHRJfHRfwkrvRbM1aiD&#10;hVIZpihIMFEuH0bjsqE3Jp3vt8XER2VoLARDo3lNz4Th4ZAbFiFlRAQURkRhwohwLkNKcmKoCkh4&#10;lOO59Kgy1BKhpplK0pMNDf1caBkWkviU8noeY4tGTJz5ApNmt8F0djv0LF5AxaQW29QzEX4kGNUl&#10;PijvvIfK7oeoeuuL2pcBqK0NQU1pKGokYajOjEB1hAg1t2NQfToOldfjUR5Kf3RTE1AsSUBRUSKK&#10;nqYgvzoZOZ3JyHqbjMyuFGT8nYL0v+lLiK16y2bQ9MQiqVvM10thbWIXjdI7I0l+IpDQEY74NzR6&#10;J/mJawtFPBH3Ophals4I4SLEokNJXIpCkNwRwqNDKdSPbX3K6z/Cqu/yWpCgsusIKL4Cf8kl+Bac&#10;x8PsU7ib6oVrcR64EOWG089JfIJs4fFgK9zvbIDDpRX489RCbDs2B5sOTadfbiMsZFEKG2l6xspW&#10;i0RIC4tl6RuWxlnqoIVlDEctHu1gUY8VMinoFwQmC6tl4sD4TSjNMUtFSMZHC4p9vgnht9bU+HLZ&#10;+U93aO7vf1t0pJ+xlqPJixbXDDxf//Nq87DwKhohsVHSSpIcqeyQ6HD0OEsd9Ul49LGYWERYOehj&#10;ob0+FhCWBJMcxlxbfcyx0cNsG2ptDbHU/VdsObEEf11cA+sr62B3YxNcfP7APl877PdzwH5/JxwK&#10;dsOp6MPwKbiGgOpHCCLpCaz1RWjjM0S8CEV0WyRiOqIR0ylG/Ns4PiOLzcZK6E0m+UlHansW0lqy&#10;kUokv8lCwvsMxL3L4LU7LI0VTbIT9TYVkRyp8ER0Z5DoZCKShCeyL5sLT1hPNsJ7chDRl4fId/mI&#10;fF+IyL+LqC0iUSoh6SG6SHJelCG6roLeX4rwPhnvS+l9ZQgjQuna4C4JiY8EYa2lSLiRg5plG9E1&#10;SYB3THymKeDdVDn0TBmHDtOReGkwDM06w9CiOwiN2iNJeAxRrWKFSpUFJDN3USwfg2K5OGqDUSJ/&#10;CRK5QBKcIyhXXkRyo0XoU9+YhGcWnbdCKbXlyiQ0SurU10GZsjIqVEeiXHU0qjSGoFZ7KJoNR6HN&#10;TB5d09Twao42blkZ4fYiE9TM10enhRrKjObgqfdVnKTf/aMSMU5UJOB0dQpOViZzifEuT8DxiiSc&#10;qk7F2boMnKvPxPn6LFwg0bncUoArrQW41JyPcw05OFWTAe+KFBwqjodHvhj7ckVwz4qAG/29cc0I&#10;g0t6GJzTnsMhORg2CQH4I9oXm8PuY43/dVjdO40517ww9dwBmHq7QueADQTCzZhguxbjbNZgPCFn&#10;uwbydmugQCjar4GAUCKUHdZAheG4BqqEGqHu9Bs0OKuhSWgR2iRD2sJV0OGshC6hR+g7r+AYEIbO&#10;JELOJEIyPojQYk6/DH2ICH0eFZJGhD5Nj839hzqhrxVMf6gRmvWNafT/VCz9+RT6r68j9O0FFf9N&#10;LBMawOuO/XeKzxUSH81fOI6aJCMaJD5aJDs6gzmsL9QmEaIRA4P1+69jOGj8JEVdBvX7X2PYq5H4&#10;qP4AW5X/8D6/H8EEi13P7ulpNgFeU0l8pinjLI1E7v1mjtA/FyHO5Xek7N2EtP2bkb5/C7I9dyD3&#10;8B/IO/InCrx2odDbBkUnbFB82g5Vl134BqPNPh6ovvmhnodPVX+ynwtP67ODaA04iJbAA2gOJBEK&#10;pjbYA00hJEKh0nqexjBplKcubDfqwnejPnIPasLpXuK9CIw9hy3XnmOGRiWP8jDpWWJI4qNP4qNF&#10;4qNM4iMg8ZHPh+H4LOiMTuU7q7NFCVWGk/gMi+Z1PROGhEuLmkdE8iiPwmgSn5EkPuNIfBTEPNLD&#10;hUc1HiqqCVBWS4KKRhrUdLOhppcLDYMiaJuUQW9yDQwtmmA84yWXHuPZb6A3/TVUJzVhiWo+fJ0i&#10;UZ78EMXtd1Da9QCVPU9R3RaI6uZQVNeR9ORGojI/CpVZ0aiMikXl7XhUHk9EmTgRxcUkPPRHriA/&#10;CfmpKchpTEF2G420u1KRRiPutHfE+xSkvEtCUm+8dBZNN5OfWJ6WiO8U8RF73JsITuybcMS2hyGm&#10;7TlPY8SyVAb149qfI+FNf2Qo7NPoUDtd9/IZIhsfI7TGB8GVdxBQdgP+xdfgV3wVvkWX8CDnDG6n&#10;HsNF8T6cDnfF8RAnHHlmg/0Pt8P97ibYX16NnacWYcux+dhwaCaWCo2lUQpraXpmga0OFtrpwMpe&#10;F4tkLHbQxRIHaZRjqSzqwYRg+UescGKhVWl4lbHqI1YTvwk/zJz4vGjwy3U1vpxJ8fVo0QfB+VRy&#10;pJL1e7/ocPo/W/o8A5JDz7xiAD0aJenTzyZlKbHEyQCL+3E0JOExhBWxkFjgYEjCY4j5MubZGWIu&#10;MZtkZ5aNIWYSs2yNsMhtKjadWIY/L62D9dX/wvbGFjj7/IU9vg7Y6+dECHEgyA3eUYdwO/cqnlY+&#10;xLPapwio80dIUxAiXoYj+k00xJ0xEHfFIqYrns/GYnU7cb0pSCLJSSZpSXmZw1dUTmTr5rzPQuy7&#10;TET3ZvA0VmR3GiJIeMK7iLfpCCfpCe/ORFh3FokOyU5vDsKI5z2szeNE9BUSRYh4J0E4EfGWxKaL&#10;eFOGyFcViGqtRGRzBcI7yul64l05Qkl+Qt6VIogEKfBtMQK7ihH6ohSJh1JRa7kGnSQafVNZtEcR&#10;Pb/KoWvyOLSbjsYLw+Fo0h2GRp1BqKdBZrUaiYzSMpQpLSHZOYWiCUEolPODRN4bxQrbUCTviWLF&#10;TSQ2JiQ1Y1GuIocyFXkUCwwgUTSHRGCCEiU5FCsTShOoHYcSlXHUyqNCYxiqtYej0WgsXk8RoGu6&#10;Brrn6KJooTFKFpmia74h3lhootjIEo+PXcfx1EQclsTiWHkSTlanwbsyBV5lSThamgiv8mScqEnH&#10;mfpsnG3IxbnGPJxvLsSlVgkuvZDgQksRztC5EzVZOFaZgQOSROzJj8XuXDGcMyMhzIiEU3o4HNPC&#10;4ZAaBuuEYPwZF4htoqfYEHofK/1uYN7t05hx9Rgmnz0IAy9XqO2zxgTHLRhjs55Yh7HEeFvCbh3k&#10;CHn7dVAgFBkO6yAglBzXQplQYTithSqh5vQ7SdDvJEBrOJrCNdAS/kaQCBE6hK4zYxX0OCs5/SJk&#10;wEXogwx9HBH6OCr0cURo0icRoW/VCf2zCM34qGD6y/WEvr2w4qdrCX1vNOjTrTb+TSwWGuHIHcfv&#10;FJ+rJD7av3ActUlWtH7mfWfdwXDRH8JbIY1K+LEeHesNll6rJb3WQesnKZrStv98P/YaP8JW7T8c&#10;O/UfIKRfdEb/a+xeB8zG4aiFIrxnKOP0XE3cWjUJgTstIaZ/hEl7NyDVg+THYzOyDm1HzpGdyPP6&#10;E/nH/hqQnuKzJD5XXfjWE2wxwqqbLqi+48oLmNmChGzriZZnB9ASQASR/ISQ/ISQCD2n9jnJT9gB&#10;XsvT8Fwa5WHCUxvmjtpwd9RH7UZNpBvqxLsREXMKjteCMF2rAgt1m7n0LDEi8TEg8dGpwzRVEh9l&#10;CUwV8mAwPpNvMqo9lsRnFMnLiBi+Tg+r52HFzPLDI6AwKgqKY+nc2CjIjaHj8SQ+imKoKMeR8MRD&#10;WSY9SmopEGikQ1k7Gyq6eVAj8dEwKYe2WS30pjbBcMYrLj1GszuhO+MN1M1fYrZ6CXy2x6A0zBeF&#10;bXf5fljlvX6oeBuEylehqCqLQHWYCBWlIpSXiVGeFIfy+wmo2J2MElESirOSUZSdgrzCZOS8JOlp&#10;TkXmizSkv0lDai9b2j8dKe/TkPwuWTplmK2V0hOPhO44xHWJEctG6x0iiNsjZUTw9EU0IW5jAiSF&#10;yRAjjsSI1XQwEYpntR28JUl6GYTwRl8EV99HQMVd+Jfdgl/JDeI6fCVX8SD3PG6lHsfZ6P04EeYG&#10;ryAnHHxqg90+2+F2bytsL6/B9lNLsPnYAqz1nMV3W55nq4e51iw9w9I0erC00+NRjIUyWGRjkYM0&#10;0tHPEpkY9MNEgUnDci4Pelwi+llJrBJ+mif/vGjwyymln25I+K3ppWs/ER0tmeh8JDn9hX78c6WL&#10;m62UPdfyftHhGHCWCg3pZzMk0ZGyyMkIVhxjEh5jEh5jLCAsifkOhL0x5hFziTl2xiQ9xiQ7xphh&#10;Y4zpxAxbEyxwtcB672XYeWkDdl3fApub2+B03xruvk7Y4+eM3X4u2BfgjqORh3A96woelT2AX81T&#10;PKsPQDBJefjrKIg6YhBNwiMiotlsrLesQJnV7qQi4X0mkkhYkl7lIvG1bMXkv1lhchaiejJ5ZIfJ&#10;ThijSyo8THZYdOd5N8HanlxOaC+1vfkI6cmjtpCERoKwvmKE/11C15cinKQnvL2cIOlpqUJkdTXC&#10;XlfSvSvpXhUI6i1FYF8JAkh8/El8GMEvS5BsF4W6mcvROVkevVMV8G6aAG/N5dBhNh5tpmPQajgC&#10;jbpDUK89GLWaQ1GhooVSwVyUEEXyf6FgwjnkTziPAjkhihRWEgtQpGhCgiNAifJolKqMJcGRo3O6&#10;KFQ0RKFAA0UCOlYaQf3RKFQaS/1x1CqiTGMEqnRGotFYDq/MVdE5XQs9c/TRt8AE760m4d18Y7RZ&#10;aKPIxBIPj9/AsfRkHCpOwNGyFHhXpcOrIhWHS+lcKclPBYkQSc3phjycbSrE2eYinG8pxvnWEpx/&#10;UYJz1J5pluB4XR6OVmVjf3EK3PPj4ZoTC4eMKI5dWiRsUyNgkxKOP+JDsCM2CJuj/PB7yAMseXId&#10;M2+extTL3jA97Qntw65QdN+FMfZbMNJmI2e07UaMIcbabST52YgJ9lLkCHmHDVAgFB03QOC4ngSI&#10;cFoPZULFaR0JkBQ14TqoC9cSJEIcJkFroO3M+I2jw/maCK38KCL0/SI08Zt1Qt9KjX0sQp8XS8/4&#10;RrH019Jin4vQ16bOT/xixti/DSuhCQ7fcfpO8blG4qPzywCOOiQ+uiQ++oPhajgUzgYkPvqD+DET&#10;IReDIXDSo+t0f+bXMhy0f+Lw97L76Ephx3ZaP8BW4z+w0fg/sNX8Dz8n1BskfU3zB9hr/Yi9E0fh&#10;sIU8js1Uwql56ri2whhPt81GlNMKJO5bj9QDJD4HSXyObEf20R3IObYT+cf/guS0LUrO2aP0ggOf&#10;tdXy8ADfa4tNVa++64ra++58ry22KGHzMw8e6ZFGeYhQOg5j0uOB5nAiwkMa6WHSQ8LDojw1ESQ8&#10;IhIfkRtqxe5Iij2OYzf9MV2XxMeAxMeYxMeExMeoBXN0a2GhTuKjQuIjIPGRy4T2uBTojE/lKzEr&#10;j4zhM7e49IyI5AsXstSW/JhIyI2NgNw4Eh+5KAgEYmmUh1Ai6VFUS4aiehoEmpkQaOVAWbcAKgbF&#10;UDOpgJZZHXR+bYb+9FcwnNUBg9ld0JnZCfWp7ZirVYnH6xNR4f8Mhe33UfLWl++aXtITiLKXoajI&#10;jkTVjRiUVUejtJ4EKSsOpcGJKLmQhKIkkp7kVBSkpiK3NBXZLWnIrslARksGUjszkNLNyEQyW+n2&#10;Xap0MTg2GmcLxL2l0TmN0sX0xSXuECO6XcQRtUUSEbIUBjvH+kyGpELEZEj06jlvY9vDZYRB/CqE&#10;138EVN2HX/k9PC29TdyCb8ktPJbcwIP8y7iVcRpnxZ44HrYHR4KcccDPHm4+O0l8dsDmyjpsPbUU&#10;G70WYs3B2VgonIQ5tgaYbc3SM/okQQaYZ2dAX+gGPJqxgOFgwKMbC2XRDsYiJyn9gsBkgUmDFIMB&#10;kZDKkAGJxueLin26yuqXUvT51FKdT6ToQ8RI+zPR+fD+AdH5JPdtwJ9HKjky0eEY8RESh0mOjIUD&#10;kMA4mpDwmGC+I8kiw8GUhMcUc4jZxCw7U8wkZtiakvSYwsLGBNOoP991Gn7zWoKtF9fjr+vbYH1z&#10;Jxzv28LVVwh3kh43P1fsfuaOwxGHcSXzKnxKH+JJtR/86gIR2BSK0FdRiHgTi6jOBER1JUDEanZ4&#10;kXIqT2HFsPV2+nKQ8DIfCW35iHuXh5i/83iRMqvZCeORnUw8f5tBsD6Tnhyp6FAbyts8Ip/Eh0lP&#10;PoK68xFM4hNK0vP871KE/X/leP6+DGFtFQh7U0FSRLLzpooT0lOBkO5KhHRUIbC7FAF9pfDvKsHT&#10;zmL4dkkQQF/86VueoNFiAbqmyKPHQkAooWOKHNrNJuCVyVg0G4xEve5Q1GoNQZXGaJSpqEGiaEpi&#10;Y4ZCBSvky21D7gQh4Yq8CdtIblRIaMaQzIyERHkYilVGokAwHPmK1CqOo/4EFCgNRb5gMPIURhKj&#10;kKdIr5MElWiMRKXuGDQYK+CluTrap2mja7YB3i2YiP+7aDL6LCfilYUOCszmw+f8DRzJScHB4iQc&#10;KU/D0cpMHC5Ph2dZGucwHR+tzsHx+gKcbirG2dYykp0y3kopx+mWMnjXF+FIdR72l2bAvSAZzjnx&#10;sM8Qwz5TDNv0aOxKicIfSRHYHv8cW2JCsDEqAKuCH8LywXVMvXYGky56Q//EQagccMZ4578wwm4r&#10;htlswnBipO0mjLLdjDF2hP1mjLXfhHHEeGKCw385co7/hTyhyHDaCAGh5LSBBIgQboCKcD1HlSMV&#10;IQ2G8zpoOq8lfocWIRWhNTIR+hAR6pch/U8iQlIZkqbG+muElspESJoam/jVGqEFX6kR+lax9IdZ&#10;Y/8UDZr1/xAN+liCrD7ba+zfxEIa1B66I/xO8bnuzUWmH0e9nzlO+r/AxWgIh8sPwVp2LDQY9Mm1&#10;TIIcdH+Svo/dh97LrmHn7bR/4MLD0frPwHWsZVLEcDMehkMWcvCeo4zTCzRwdaURnmybiQinZUjY&#10;tw4pB/+LVM9NyDiyFZlHtyHr6Hap/Jwk+Tlri+ILdjy19cLXE62+B1Hj44aqey6ovu/KC5hrn7ij&#10;wX8fmoL2y1JbHnyqOpMeltpiRcyNEftQH75HKj0kPCzKw6gWuaJGTOIT647kJG94P/CFhUkpFhg2&#10;YrHxCywxJfExbsFsvRpM1SjFZLUiTFTOh5EgG3ry6XxXdfVxCVAdG8c3IWXSw2p85EdH8tQWi/Io&#10;yomgKC/i0qOsHMejPIqqSVBQSYa8aioU1NOhqJUNgU4+lPQkEOiVQMmwHGoTa6ExpQlaU19Cd0YH&#10;9GZ3Q3tmN1SnkgTp1uGqZSaKr4SioO0hirv9IOl5Bkl3EEo6n6PsRRTKJTEobhBD0kBtdjyKQ5NQ&#10;mJyEgpRkIg350RnIC8pETkwWMl9lIuUdEx0Gjbi7s5D4PgPx71hBaRKfOtw/hVjUGQfRmxg+ao9q&#10;F1NfTG00IttEiCJE7ayNQtTrSC5E4vYoLkVRr0h+mASRFMW8ieDRIdGrUIQ0+MO/6iGeVvjgSdld&#10;PC65g8fFt/FIchM+eVdwPf0MzsQcxvGI/Tga6o4Dz5x4TYnL/T+w68oGbDq5HOu9FmH1wbl8h2WW&#10;jplpbcDTM3OoP9fOCPPsjXgkY56DNLJh6SCNciyQ0S8E/YKwiCFk4dV+pBLBhIKl05YKP+TLv54z&#10;/7KI8GM5+nyGxQe5+VhwPpYcg4FZGjzfLftcnrun51kie85FA5jwEZIV/bFY6GSKBTIsORMx32kS&#10;Cc8kEp5JmEvMIWY7TMIseykziRl2kzCdmGY7iaRnIqYyqD/HZTpWHlmKTefW44/rJJ93reFw3x7O&#10;j53h8tSNcOccCD+Mi5nXcLfkER5W+eNJbRD8GkIR2BKJ4FdihLbFkmiQ/LxNQRRJDytOZjOx2NRz&#10;8fscxL4n4WHTzv9ms7DyB2p2mOjwyE43S2Pl8nSWVHpyEfQ2h0d3grsZUtkJ6ilEcF8RIUHIuxKE&#10;kPiE/l2O0O4KLjmhfcT7SjpXhWBqg/6upLaKE/iuEv595XjaVQpfEp8nJED+JD4Z22+hYdpckh1F&#10;vLVQxtupyry+5qXpeDQbkYToj0S1NomPzjBUao5AqeooSJQUUKAwGXlyvyFnwjpkj7dB1jhH5MpN&#10;Qa68MnIVNEh0FFCoNAhFyoOQq/gTchR+pPYX5CsNRx5JTg5JT7b8EGoHIUeRriERKibxqdAdj3oT&#10;JbSaa3LJeTPLEL0LzPBukTm6Lc3QaqGH7CmrcevCPRzMTYVHcQoOVWThSFU2DpVn4WBZJg6WM7Jw&#10;uCoHXnWFONFUgtOtFTjzsgqnX1RyTrVW4kRzOY7WF+NQTQE8KnKxuzgTwrwU2GbGwyY9Fn+lirEz&#10;WYRtCZHYEheOjdEhWBPmj8V+9zHjzhVMvHgShme8oHnMAwr7nDHSaReG2G7HYOutGGqzFcNtt5II&#10;bcNIYpT9Nox22IoxMsY6bME4YrzjFp4eY8g5bYY8oUAInDZBIGT8F0qEsnCjTIQ2kABtgJozYz3U&#10;ZXwQobVchD7I0McitPoLEdL/iggZfUWEPsjQt4ulP40I/e9FFT+dMTbtf6TFvr1+0L8NS6EZDt5x&#10;/k7xuUHiY/DLAI4GP3NY39l4MFxNhvJWaETiQ7gYD+Gtk6HsWv0P8HvQeaHhIA47Z6/7I2x1SHq0&#10;/8NbO90f4KD/k/S8tvQ8u/agxXgcn6eCM4s0cXmFAe5vtkCo/SLE7l2DZM+NSPEk+Tm8iZN2eDMy&#10;jm5F9vEdyDv9JwovWKP6titanx5Es68Hqn1cUeXjgppHbtKp6v57pAsSymZtsXoeFuVpiTzAU1tM&#10;eOoj9qAuYjfqRXt4lKc6iu4RRfeIdkNltDOqY12RnnoU5/wewnyKBJbGJD6mJD6TSHwmtmCuYR0s&#10;tMowWZ3ERyWPxCcLOnKpJD7JUBsXzxclZGv0sEgPq+dhqS35cZGQHx/JIz2KimIISHoEKglcehTV&#10;Urj0yKmmQU49CwpaeVDUKYSCrgTyuiVQ0C+HkkkN1CY3Q3Pqa2jP6ITu7B5oz+6FqkUXVA2bcerX&#10;POR5RSCv9REKOn1R8NYfRV0hKO4MRzHJRnGLGMV5sUQ8JCQ8xc9SUHQ/Dbn5KchpSkVOVQZy0rKQ&#10;lZ2FtPZMJNOXTkIvk51MJPRl8ZRDHIlQDFsXhc+mSeJpCREbqXfEI7IjDpEkQOFt0Qh7LUI4EUF9&#10;BktnRBCRH4lQJEtxsAjRGxHEMqJehyO4MQB+VY/xpPw+53GpDx6W3IVP4U3cyrmMq2nncCbOC8ej&#10;PHGURPZAgAuEPrvgdO9P/HF5IzaeXIl1x5Zgled8zBNOkaZlrI14O8vOBLMZskjGXBbVcDDh0Q0W&#10;5WDRDktHqRAs+AgmC2yEYSU0lQmECZcJxmIZS76SM/98kbFlzp9vSvj57AqDT6JG/ZKzYkBw+jGS&#10;3bf/s6SfzQsY6RkXDTyr9LkXCidiAWcS/TyTpKJDzOOYYS7DcTIJz2TMJmYxHCaT8EzGDGK6vRmm&#10;2ZnBgphqa4ZfbcxgTvxqS9e7zMTyw8uw4exGbL+2Ezb37ODwSAihrxuET3fL2IN9z4/gbNpV3JQ8&#10;hE+lPx7WBOFxXSietYoQ9CoGwa9jEdKegPCuVES8TUck/ftjhclRfBZWLslOHhce0d8FfDYWq9kJ&#10;JeEJ4TDBkUZ2gkl2gt7mIpAI6CLe5hH5COwuQFBvEQI5EgT1lSDoXSmC35WR1JTTcTkCiaAuEqA3&#10;1Qh9V0OvVdP9ahDUXY0AEh+GH4nRk+4yPCL5edReCv/KEmSuP4T6X83RTuLTSdLzxlyAlxPl0Ww8&#10;Dg0Go1GrS+KjMxxV2sNRoTkMpWpDIVEeRWKjhXwFbeQpqCFbbjoyx/9GrS6JzzgSnzEkNyOQR+KT&#10;J/iFxOZnZCuQ/JD45ApIdgRDkaXAGIwskp5sOpevMhwSzdEo052AamMlNE7WRMtUXbTNMkb3AnP0&#10;LZqKrvmT0fSrPjKnWOL6hWvwIPFhkRrPyhwcqsrDQZKX/WVZ2FeaSW02PKvycaROAq+GUhxrKod3&#10;cwVOtFThRGs1jlPr1VgBz9oSHKiWYF9lIdxKcuCYlwbrzATsykjAn2nx2JESgy2J0fhvbATWRoWZ&#10;da9wAAAgAElEQVRgRag/LH198OutyzA8fxI6J72gfNgD4/Y4Y5ijNX6x2UFsxyBiiO0ODLXbgeHE&#10;CHvCYQdGEqOJMQ7biW0Y47gNY4nxDKetmEDIOW3hyAu3QEG4GYoy+kVImVBxlqLqvJGQipD6gAh9&#10;GhHS/EKEvkyN6X+lRujjYmmTz4qlP02L9afGviVBX6bFvl0k/bXZYl9Omf9YhP5tzKNB7YE7rt8p&#10;PjdJfIx++QRHo59562xC4jNxKFxMh/C+0HgQnE1JgOjYyVh6naPhz3Aw/InD30fnhSaD+LUOBj/B&#10;Tv8H2On9AFvd/3DYsb3+j7xlxza6/4e/d//UMfC2VMbZpVq4uEIPtzeaIcBmPqL3rELSoQ1IPrQR&#10;yYc3Slsi9cgmZB7fhpzTO5F//i9U3BbybSfYNPUKHyGqHrjwSA9fmydAuiBhQ8heLj1NYfvRHOmB&#10;5igPNEbuQ0MkyU/UHi499eI9vJ6HCU91tCtqYkl8xM6ojHVGZtohXAnwwZRpBbA0bcDiSSQ+k19i&#10;kVkr5hnXw0KHxEejCKZqeTBUzuK7qmvKJfHtJ5THxUBpnBiKsnoeJj1yJD0Txkdgghyb4h4DBaV4&#10;yCsnQk4liUjBBJU0jFfNwHi1bEzQyMMErUJM0JZggk4J5PQrIDCph8qUF1Cf2gbN6Z3QmtULrdnv&#10;oDqtBxomr3DGsBj5QjFyK6XbQOR1BaCgOxRFPREo6hRB0hALSUU8inITURSfjKLQVBQ8SUNOXiqy&#10;a9KR3ZCJ/5+68wqr6ur+9cVnEqMoCEjvIiAoKr0jKmJNYmISY4+dshtgT2yJURONvSGKIBZEBAu9&#10;9957tzcQBfU75+53xpxr05Tkn3Oec5OL95lzrb02e0vCWu8cY8w581sLkFdRiOzOQmR0s+X8C0h2&#10;CpD6XzbiLkDSW7bqba4wbfgNjcy7MhD7Kh33OumB1ZFKpODOyyTcfp7AufsiiXP7WTyHCxEXIUGM&#10;Yl8m8AhRAqMzkeQoFjfvR+EK/RvCakIRXn+Z14SE1VxCSGUwzhadwomcIziUdgD7E/Zi792fsSNy&#10;MyQhPhBf3Ig1J5ZhycGv8d2+L/DlTi94SB3gPCAt4+ZnDXeGPJIxTSxENqaLhSjHDHnUg8nAzAGC&#10;MIuO2QiDiwPHuo85nA/z5oNz5x8uNvbhfjwD+eIDSRr42iDB4fR+xoAwMH2X2fLvyb5zL550o2A3&#10;i5lSexIdkhyOPf2O7PnvaZpEwF2Om9gBroSLiH6HhJOfAxwJB18H2PvYw45BfbcADyzY8xUWH16G&#10;VafWYcMFEp/wQMiub4UsYjtHSmy7/QsOZp3E6fIwXKi/gdDmWwhrvY2Ix4mIep6KqBdpuPk8DTGv&#10;snGnK5enr1itTuzbYsS+K0EsyU7c+zJqy3D3XSluk+Qw2YnmbX9U5yYTna4S3HgtEEH9iNdluPGm&#10;ApHdlbghJ7KnmqetIt/WEnW4QUT2kPy8asCtl80kP23UtuLW41ZE0nHEOyY9jbja04DLb+oQ2lWL&#10;sGe1uFFSieIFPmi3nYoX9vrodDTk7RMbHTyYoonWiWN5zU2D2RjUE7UkPtUkPuUkKcU6mijRVaZ2&#10;FAq0dJCnaUFooUBbkSRnNJebYn0FFJLYFOlR28coYjTySHo4uqOQT8dFhsooNVZF1QRNNEw2QJut&#10;KR46TcQz96no8nJE91wXdHo6oN1xEnLt3XDq6AlsL87BtpoC/FxP0tPIojYl2FpThC3VhdhaW4yf&#10;Gsqws6UKe9pqsae9Drtaa/Drg0b89rgZvz5qxp77DdjZWocdzdXY2lCJgJpSiErzsSE/E+uJtXkZ&#10;+DE7DcvTk7AkOR7fxMZgblQEpoVdhPXp45hw6CCMD+yDzq6foLI5ACPFPvjMex2G+6zD577rMJJQ&#10;8FuPUaL1GE0oitdDiRgjXgdlCWMtVCQkQsRYQk3KWA11QoPQlP3I0SK0ZavkIrSSJGgl9PxXQt9/&#10;BbEcBnI+FKF+GVo8RETo238sQkPNGhssQr3T5//pjLGP02J/J0L9EjT0hqv/NqbLHPBT8KZ/KD5B&#10;JD5TR3yEZOrnkFmNRKAtiY/NaPhbK/Bj1gbYjOJ9ft0UEp8pwzmsL7Ui8bEeyV8XWZLgTPqU4zvx&#10;Ew4/thTwnUTiM3EYP7fFcQz2eenjz6/McPRrc5z5YSqubpiG2M1fIn33D8jYuxTpe37gfdZm/bIM&#10;eQdIfA6vRcnR9agNkvBanpbLm1B7UYKGMH800wizNWIL2qK28gUJ+do8A1JbD+J34H48iU/CNrQn&#10;EkkkQMkkPklbeHqrKSkQLamb0ZQaiIYUfxTn/IzgqGA4zijBLFsSHzsSHwcSH3sSH6s2uEysg50Z&#10;iQ9JiqVhAd9VnW0yaqiZzNfn0ddMhJ5GwiDpUdO4C3WtOGjoJEFDNwUa+ukkPFlQN8iGumEu1Azz&#10;MdaoEGONS6BmUk5UQt2sBpoTG6EzpR369B0MHV9inEsXxrv3YPy09zB0fQsT6w4cNm1A2bp0lJRF&#10;IPd5OAq7bqKk5zZK38eivDsBFS0pKHuRitLqdJSlZKE0LgfF2SQ+hSQ9ZQXIbylAzguiohhZHcVI&#10;7ybZodF20jtqabSd+I5G3j35PP0Q9yaXTx2+15WFu68yeIriNuNlKpGCaBq9xzwn4XmRTCRRP7GP&#10;28SdPjFKRCyr7+hMRvyrZDqOR+T9aFxuvIZLtZcRVk8CVB+OUOpfrArB2eKzOJ57HIfSD2F/0m/Y&#10;c3cXtkVugfiSL0QkPz+eWIHFBxfhm31fYv7PXnCTOMLRx4awhrOvDY9auBJu8kiGG4tqiIXoxjR5&#10;tIPBhICJwQw5TBZY9IjJg4BtH150zBm0CWH/tNL+WRU2H4jRhzs1fyxHg+XGqu99guTYDPgMW/nn&#10;2/Fixln8uwrfmTGD48BvFtOljoLocBzhznEi2XGi35cTXOW4iJ3gTDiJnOBIOPg5wZ6w83WCrY8j&#10;bLwJ6rsEzMDcPQvx7aHlWH5yHdac94Mv/V3KInbAP3InZDd+hoTYensffssgcS27jOCGmwhpjkFY&#10;2z1cf5KMmy8yEPUyEzeeZ+BWZw5iuvIQ87qAp7BY+urO2xLcfVtKwsOkpxy335bxWp1bjJ4yIYX1&#10;poxHdW6+KUcktTe47JTjelcpIkh6It5UCnRXIYKkJ6KnhqjlwnPjbT3160mIGkmOmhH1moTneTui&#10;nhIP2hH5rBXX6fwVEp/w7gaEvq7Dpa46XH5ch6i0ElTMXIQH1uZ44WCIl47j8MzeAI9sdHmBcfNE&#10;NRIeFdSZKqOWqB6vhMpxiig1IFHRYYJD0qM9AnlaCsjVVESOxihqP0ee9mjk6yqhgCQnn+SmUF+R&#10;U0AwycmnNkdbATn0/hySpGwiT38MCo1UUW6mhVpLQzTbTsAD58l44m6NzlnOeD3XHS9nOaHVaTKy&#10;7Zxw4s+j2FqYwyVnBwnOjoZybK0rxeaaEmwittSVYVtDBXY0VXO52dVWT4JTi933m7D3YStn1/1m&#10;/NzWiG3NddjcUA1ZTQX8youxnu4r6/JzsCYvByuzM7AkNRmLkxPx5d3b8Iy4BscLwbA8fgzjfz8I&#10;w337oPHTz1AMCMBwP18M27gBn3pvxGc+GzHcdyM+99uIkaKNUCBGiTdiNKHIkGyAkoQkiFAmVAhV&#10;6TpiLcYSaoS6jLEGGoSmbDVHkKAfoeP/I3T9V8npFyGDPhH6OCI0bkBabDwJ0PiPRKhXghZ9NGvs&#10;w/qgfhEaWCjdL0IDF1McKEL2fSL0sQR9WCQ9dEpscIH0v5FpMidsD978D8XnPImP9QguLAORWH3O&#10;zwfYjeL425L42IzkBNjSsY2CcB0JknjqcH49g73ee61oConP5E8FmOhYfsL77DzDdzKJz6RhXIAC&#10;7Udjr6cO/vzaDMcWWeDk95YIW+eCO5vmI23PYqTvXcLbtN2LBfHZtwz5f5D4HCHxOb4eNcFitIRv&#10;5sJTfVGEujApGq8G8A1Ge6WnLWYLWm9v4VPVWZTnfsIA6Umm4xQ6Tt2G1pQtPLXVmELvT9uElgz6&#10;uWn+qMjdgWt3zsH5i0LMcmjDPHsSHycSH0cSH5s2uFrWw968ElYmJZholAdT3UyM102HkXYKlx5d&#10;zXiOFgmPhvpdjCVU1e9hLJ1T1UrEWJ0UqOtnQMMwh4QnF6oGeVAxyIeKURFUjUuhOr4CqiZVUDWr&#10;hZpFIzQs26Bt/Rj6Di9h6Pwa49zfYdy0/wUDt/fQs+3CXrMWFKzORlnhLWQ9u8I3C2WbiJa8i+Ob&#10;i5Y+S0VRVyqKGzNQmpGDkqQ8FLTnoKAiH/m1hch9WIjsZ0XILitBxpMSpLxmM2eKEE/iw1MN1LJF&#10;4GLlM2nudGXztMSdV1m43ZmB6JfpiCaxukVEPUvmsPQFS2NwEXqRghiSohguQ4IQ3XmZjHsdKUJR&#10;K3H3ZRJuPrqLK82RCKm7iktEaP01hNRewfnKSzhdHITj+adwKOMIfks+iN339mJz5Db4XRLDN8QP&#10;K0+swrcHvsXCX77CnB1ecKEHOEvJ2MvTMk5+DHs4i+zhQriKe3Ggh74Q6eCRD7kYeMiZLpVLAzGD&#10;I8iEIBYOJBmD8+YfTivtZ6AY2X4kRR9GjeZ8JDm2fYLVJzmDQsBC+HqGv0O/6MhIdDhO/GYxjUmO&#10;HLc+nEl2XOj35QJnwokhdoEj4SBygb3IGXZ+zrAlbHydYe3jDCtvan3p+oCZmL3nG3zzxwosObEe&#10;q86LsCE0ENIbO+F/cw+1uyCO2InNdw7gl4zTOFYWjqD6Wwhuuo3Q9gRce5qGyJdZRDZuvMjCzc5c&#10;RL8uRAxLX3GKBXhxMpOeCsS8q+S1OiyFxSTnJutzBkR15LJz/XUFQS3rk/RcZzOySHaY9FzvqROE&#10;520DF57It6248b4Vke/aSH7u0zmSnk5qn99HREc7rrxrwaXXDbhI0hPSVY/w+3WIicxB9bRpeGg7&#10;Hs8djTmPbA3QPlUHLZaaaDBXQy2JT62ZKmpMVVE5XhllRooo1h/FU1R5JD05Wp8jW3Mkskl6sjU/&#10;F9BiYtMvN/n6SsQY5OkpIUdXEbnUZmmPIkYjk65j5OipIN9IDSWmOqiaZIQGG3M8dLPB4+n2eDnb&#10;Da/meeDFLFc0O05BprUNjvz+BzblZ3PJ2d5YiS31FdQvRWA1UVOGzfVV2Eoys62pFjta6vFTayO1&#10;RFsTdt4n6XnYjp3EjrYWbGlqQGB9HaQ1VfAtL8P64kKsyc/H6rw8rMjKwvfJKViUmIh50TGYFn4F&#10;tmeDYE7iZbz/d+jv2YexW3dAQeKPT7x98Z8NG/HJRh986kP4+uAzPx98LvLFCLEvjwgpEKMYEm+M&#10;5jAJ2kgStBFjpBs4yoQKMVa2nljHUSOYCAkSRPivgRah7b+aYCK0isNESI+LkBAN0h8QDTKUS9Bg&#10;EVosF6HFQ0SDvv2bGWNfDZox9rEEzR8kQUPNFhtKgpz+IiX24QKK0wZI0L8Nd5kztgVv+YfiE0zi&#10;Y0eyY/sxEtvP4W+vgACHURzWl9mN5C1DajsSEhsSH5vhvJXajOh7nb1fZEXiM/XTj2DnRVNJfKaQ&#10;+EwexmHX75qhicNfm+LYdxY49r0FQtY6ImbTXKTu+R5pvyxGyp7vkLz7W6Tu/R5Z+5cj/xCJz9G1&#10;KD21gUd5WGqr4bI/quiBVx1K8hMuRcN1fzRFBvJtJ1pub+awmVvt8dvwIGmHEOVJIjFKIfFJI/FJ&#10;34aWtM1celiUpzmDxCeLfm66PyrzdyAi7gycFuZhlhOJjyOJjzOJj/MjeNq3w3VKPRwmkviYkfiM&#10;I/HRz4SJQQbffkJfOxF6OgnQ1YmHDrUaWnFQY9B5Ve0kjCExUtFOhapeJlT0s0l48qCsnw9lg0KS&#10;njKMNSXhMa2GskkNVMwaoGrRjLGT2qE2+SG07V5Az+k1Cc87GJL46Ln9b2g59EAy4SESvylCeeRd&#10;pD+5wreFyHt9G4U9cSh8l4Qitu1EZxqKnmWi+GEuCu/nIZdvBZCPnK5CZHUWIvNRMbJSy5D+vBQp&#10;NMJm+xjFvWdrnhTzlMNdXlDKZs7QiJylI15T+yoHtzqyaMSeQSP3dBodp+IGjeIjn9JI/lkKT2Pc&#10;pH7U8xQuRayOI4aIfs5EKJVHi+52puNeF4sc0bVP4nClNRoh9RG41HADoY03SIKu4XxVGE6XXMCR&#10;vDP4I+s4fks5hJ2xvyIwcjt8LkmwkQR42fEf8fX+7/DF3oWYtX02f4Db+Thw7H0d4eDnCEc/IYrB&#10;cJZHNVh0w3VAtIOJQK8U9ErCNNlgPORM76UvdPzhzswfLjr28XL0fy1K/XIz6wO5EegN/QqfO70P&#10;GhXJ2KjImd8gBFzgxpC6wlXqwnGhvjPHjX5XAo6EA0PsBnvCTuQGW8LGzw3Wfq6w8nXFVB8XTPF2&#10;wVRfuj7AC157SDb/WInFxzdgRZAE60K3QBSxC5KbeyG+sQe+13ch4DaJatpp/FkSjrP10QhuuYfQ&#10;B0m49iwDN17m4EZHLq49JwHqyENUVxFPXTHZie4uwy0iuqcC0bwguQq33lZxybnBIzvlcskhweEI&#10;knONZOfaG1aAXIGr1L/6mvrE1Tc1vE4nghUqv2vCdeJqNytabqbzrdS2kTiR8Dx/QK+T8LwlSH6u&#10;vWhH+NsWhJD4XHhVT/LTgMv11bjzRxxqnR3xyGYcnjmOx1OH8XhoY4iWKbqoM1dHlQmTHRVCFRXG&#10;yigfp4wSozEo1BdSVTlaJDtaCsjSVECGhgIyNUcgm4Qmm0vNKB7JydUbQ60isnSUkK07Bjn6KoQq&#10;MnXGIFNXGRnUpmuPQZbeWOQaaqDQRBflE8ehzsYC993t8HiGM17M9kDHvBl4OssdDY5WSLOdjMN/&#10;HoB/YQ4CqsuwhQRnM/17Amoq4F9djoBaEqHGOhKaei41m4ktzY3Y1tqCrcS2tlZsb28j2rG5uRn+&#10;dfWQVNfAr6IKPmUV2FBcitW5+ViVnYvlGSQ+SalYeC8eXhFRcAkJg/Wpc7A4dAzjfj0InZ/2Qjlg&#10;Kz73leCT9SQ+67zxyQZfkh9fLkKf+vjhM18RhvuJSIBEJEC9+JEI+ZEw+ZIECYyW+kBR6g0lQpkh&#10;Y2yECqEq6xWh9SRB66Huvx4a/utIgNbKGSxCvTLUK0JCWqw3NbZsgAh9WCO0eFBq7OO02Iczxvqn&#10;zbPaoIH1Qb3T5qd8NFtsqCnzswbVBjkOWkTx76bL//twlblha/C2fyg+F/ZDZj+yD6n9CAE7oZU5&#10;jESg02gEOJH4OCjwY4a/o9CX2JH42A7nksTe0/saOy+yIcGxJvmx/lTASoCd6z3vO5XkZ+owLk87&#10;PMbi94XGXHqOfm+O86ttEUn/sRJ2fY2kPYuQtHsRkumGmr7vB2T/vhx5h1eh8NgalJ3diPowGa/n&#10;abhCgnLJF1Whfqi5IkbddZKfm/5824nmmE1ovrMJrbFbcD+RJCd5OxceTupWLj1tGVvRmrEFTWmB&#10;aEwLQGOmQF26FHUF2xAbfwoei7Iw26WVpIfEx5XEx/UxidB9uFk1wH4Sic+EEkwyyefSM04vFQY6&#10;SXx9Hn29RGhrx0NTOwFqLMqjmQAVrSQoayVDSTMZY7TToayXjTH6OVDSz4MSSc8Yw2IojyuD8vgq&#10;Lj1KJrVQIvEZM6EZY8xboTr5MTRtO6Dj+AZ6ru+g706tezM0HDvhZ/4YiTMrUHU4EWlPrgr7YnXG&#10;kNjEIv9tMgq605D/Jh0Fr7NQWJ+HwtRC5D4oQM6DQmQ/LkLmyyKkvypBxqNypNKDJrmrHEmdFYh/&#10;wxZ5KyX5KSXxKRamCrOC0q483HqVy1MTUR3ZNGLPROSLDHpgZCCCRvHXn5IAPaPRPHGDZIjVb0S9&#10;TMctOUyIbr1IEyJFHemI6cggESJxepKIy623caE+EpcaoxDadIsk6AaCqq7gZNklHC04jz9yTuG3&#10;9KPYFX+AxOdneF+SYe15Pyw+sgpf7vsO8/Z+jRnb5/IHt42PE8fW1wl2PF3jzCMYLJLhyKMazjy6&#10;4SSPdjBcpAK9guAmFaTBfRCCUEyjPmOosPHAfXiGEqMZH4jR4IJDhwGSMzC//YHgcITPF0ZDQmGj&#10;u8yVvrMAu0m49EKSw0WH4w7HXiTTSHimwV7iDjtq7cTTYEvYiNxhTVj5CUz1dccUH3dMJqb40vUB&#10;szGTBilf/L4Ki45twNKzEqy+tAXe13ZCFPkLRDd/hR+1AXf+wK40ktbiKzhVG42g5lhcbE9C+JNM&#10;XCcBj+jIxzVqr1N7g8SntyiZRXSiSHKi3jLhqcatd9W4SX0uOiQ9LKLDJYfLjSA7vZJzrbuaWoFw&#10;BpuN1VnPRefa20Zce9dMbQu9l+huxfWeNhKhdkF2Xt3HVepffU/S8+YBrtJxKIlRyJtmnH/VgOCu&#10;RoRX0cBgezDqnKbioe04PHE04TOp2qwM0Gipg1pzDVSaqqFi/FhUmKihzFgVJeNUeC1Ogb4ScnVH&#10;I0tLkUdtskiAMpj8EFk6LIozGhnaTHZIepjcaCuR3CiR5CiT7Kggg0jXUUEqCU+q1hikaasg00AD&#10;OeO0kW+ijxILY9TYTEK7uwMezXDF8znT8WKeJx57TkOdgzWSbKbi4OHfIS3Mg6ymEoH1NdhEoiOr&#10;rSaBqYSU2oD6OgQ2NtJ5oqmJC87mpmYSIJKfljbOlqYWBDY0QVpdB1FFNXzLKuFTUgHv4nKsyS3E&#10;qsxcLEvNwuKENHwZHQvPK5FwDgrF1KNnYLb/TxjtPgCtrbuhJN6M4evFGLbaB8PW+OCTtb5cgpgA&#10;fbqRxMeHxMdHjOG+YnzuR4jEXIL6REgiwkhCQeKHUVI/EiBfEiBfKMkYPhjDEURIkKCNGOvP2AA1&#10;oleCBPolSItLUG9E6McBabEV8ojQikFpMcMh0mIfFkoPXRv0zSAJGrpI+sOZYh9uqzHULLHBdUF/&#10;tXjivw1nmTu2BG//h+JzkcTHcWQfUscRAg5yqB/gPAoBLiQ+ziQ7TiM5Ql+Bvy5x+JzDrvenc+w1&#10;diyy+0zAliTH9tM+2HHvOV8bEh/rYfCz+RRbpo3B/i8NcewHEp8fzHFm1VRcEbvj7k8LELfrKyTs&#10;/hrJv5L4HFiC7EMkPvRQKzhO4hNE4hMuQ+uNLai/KkNlqC8qL/ui+qoItRESNESR+MQEouk2ycyd&#10;ADTFBqI1YQtfm6c1eQtaU4k0Ip3OpW/mqa2mjEAe5WnIJLL8UZdBAlW4FfGJxzFjeTq83Fsxz4XE&#10;x53Ex/0xvFzuw9W6HvaWJD4WJbA0K+C7qrOtJwz0k6GvnwRdvSSok/CoaydirFYil54xWkx4UqGo&#10;lcalR9kgj8QnH6P18qFoUAQlw1IojauA0vhqKJnWQdG0HqNNGzHKtAmjJ7RiDImPmk0HtBy7oePy&#10;DrruXdBxb4C6cwdWTXyOaPc61OxORcrja0h/HoXMzjvIeROPvHcpyH2bjvwXmch/moP8+nzk5xUh&#10;51ERstuLkVVNwtNUivTXZUh7UYFketAkvapCIhH3tpLXVTDukPywacIsBRH1Kh83O/N4aiKyI4en&#10;KXq5TvJz/Vk6Img0H8HbdF6/cZM+n8MkiUQo8kU6jxJF8RoPli6j658k4VLLHZyrjURw/U1cbLjF&#10;27PV13G8NBSHC4JxMOcM9meewu6kPxF4aw82hm7Cj0EifPvnj5i/bzFPvXhsn88f3CwlY+UjpGVs&#10;/FxhyxC58kiGvTyqwaIbDvJoB4MJgZNcDpgkuNCxi6wXQSBc5bj14u82YKExtw9CyR9uTjh4t+bB&#10;ouQ8SGymD5KpfrnpExz/3s+Wj4TkuMiEm4PANDj1IvUg0SHJ4XjAnjOdhGc6Cc902MqxEU+HNWEl&#10;Epjq54EpxGRfD0zy8cBEn2mY5EvXBszF9N2LMf/31fj6mDcWn5FiZchWbLi2Gz43foFv5D743vwN&#10;/nf/xE+pZ7G/MBzHa6JxtikO59uSEPYki4QnH9c7C3H1ZQGuvCAB6ixCBKvNkUdzInkxchUJTw2i&#10;3tXyouTrXHA+jOZU84jOFcbrGmH2FbVhJDxhr1m/DldYpOZNA8K7SVx6mnClp4VEqJVa4m0bvb8d&#10;116R6Ly5j3ASnyv/fYAr7x7QtQ9wiV6/+KYF5zobEfSK3ltSgOQ1v6DOfhLuk/g8cjDFAxKfFitD&#10;1E/UQfUETVSYaqDcRB1lRKmxGoqMVFFgoIx8fWXk6LJ0lRJPU2VojUaaxiikEmmaikjVZDKjzAUn&#10;gwmOFhMcZS446bqqxFik6aohRVsVKTqqSNNTR6ahNrKN9ZBrYoAiCxNUWlui2c0R7dPd8GT2TDyb&#10;54WHntNR7WCLeHs77PvzMPwK8kl0qiCrq4V/fT0kNTUQV1Xz6I20po7kp5GLzaYGkp7GFmxpbOVs&#10;a27H1sY2BNY2IaCmEdLKOojLa+BXXAXvgnJsLCjD6swCrEwl8UnKwvexqVgQeRczQ2/A6fQlTP7j&#10;FEz2HoLRzwegEbATo70D8dlqEYatJPFZReKzmqRnDUnPWj98up7EZwOJz0YSH28xFyAWHeL4ESKB&#10;EWIxZ6REDAWpmASIIeKMJhlSlPlxERojR9nfByqEqr83MVCEhGiQulyENP9ShAamxVYOEQ0aesZY&#10;b31Q70yxD6fND1Uk/VcSNGWIuqDBEjR7yE1WB0rQvxFHmQc2Be/4h+ITQuLjPLIPqfOIfpyE1t9F&#10;AQGuJD6EzEW4jp1jsGN2ncTp875r/V0V+LHYYThEDiQ59gJ+9p9yeo8ZvnYkPrbDOAFuo7B3gQ6O&#10;LjHH0aXmOLnSEpdoVH5r62zc+XkBYnd/iaR9i5B+8AdkHV6GvGOrUHiSxOf8RtRdkaI5chNqr0pQ&#10;EeaDynASn+ti1EVKUX9LhqY7JD53SWbuksjc8+fr8zQmkAQlESmBvJaHRXk4JD2NGf6oz5ChPpPI&#10;lqE2iwSqaAsSk49g9poUeE1rxly3x5jv8RTzPJ7Ay5XEx5bEZwqJzyQSH/MCTDDJ5ruqs10l19cA&#10;ACAASURBVK0n2FR1Ld0kXs+jpp0EVRIeZa0Ukp40HulR1M4k4cmDsmEhFPULoKCbj1H6JRhtWA5F&#10;42oomsilx6SBaISCSTNGmrVByfIJVK07oeHQAy2Xbmi7PYKWex7UXB5g/pTnCHZqQa0sC8kPIpD6&#10;7BYyXt1D9ptE5PakIeddBvIe5iCvOR+5zYXIJeHJeVyCrPZSZFaUI72hHKld5Uh5VImkjkokPq9G&#10;fGcN7v23CnfesRVuKxDDCkm7SxD1phiRrwo4N0h+IthI/UWOnGyesrj2LJPI4qkMxvXnrHg1i2Qn&#10;GzdeZgtiRDJ04wWLFDEZykJUB13/JAUXW+7idE0kzhDn6m5yTldF4EhJGA7mBeO3rDPEWexJPY6A&#10;6F+x4fJWrAqSYtGRtZj321J47f0O07Z/QQ9velh7u2KKjytPy7CIhTXBohi2IiGiwWDRDTse7RBg&#10;QuAglwNHjgdJQy/9EsGEwqWXAeHjfoYK0w6Wow+nnw5Fr+AMlBxBcITPET7bo2/BM4aTTLg5CEyH&#10;Qy/SGVx07DgzYMuZSbIzEzaEtRwr8UxMJaaIBCb7zcQkvxkkOzNg4TMd5oSFL10bMB/Tdv+Aub+v&#10;xcJjvvjujAzLLm7Fuqt7sCHiV87GyP2Q3j2KbSnn8Gt+OP6sisapxnica0vFpcfZCH9J0tNZjCsd&#10;RQh7XoDwjmJc6yqTFyRX8dRVRHc1n4F18109L0i+3lPDZSe8q0qI5nBqEE6yE86Fp5ZkR5h9JUD9&#10;1/UII+EJeyOnuwmXSXyuvG8jyWnDZeJK131c7XhI5x/QMcnPf6lPhFL/Yk87zr9uwZnOJgS9bMG1&#10;zExkzl+PelsLtNsak/SYot3eFE1TjVA7UReVZlooN9NEuakmSsarExooMBqLPAMV5OqrIFtPGVk6&#10;ykjXUiLRUUSKxmgkqikgUV0RSerKJDpywSGxSSHhESRnLFJJeFJ11Ul2NJGiq4EUPQ2kGWgh3VAX&#10;GeP0kW1ihAILM5RbT0GDixNaPdzxyGsWns6dg/ueM1HlYI9YNyf8cvwofAoLISLRkdWy+pxaiCtr&#10;eORGUlkLaVUd/GsaEFhH4lNP4lPfgq0NbdhST+LT0I4tda3wr2yArKIe0vI6SEpr4VdYhY25ZVif&#10;VYxVKXlYnpiNJbEZWBSdhHlXb2PGxQg4nQyB5YGTGL/zDxjtOAA1yU9QWOePT1f64T/LvDFsBYnP&#10;KpKeH0l6VhNrSHzWkvisE/Oo0PANJD4bSXa8CR9JnwSNIAkaIZIjlpAASaDAkApwEZKRBBGKhBKJ&#10;0Bh/BpOgXhHyHiRCvdEgJkHqfdGgXhH6q2jQyr+JBi39y2iQaZ8I9UeD/i4l1l8gPTAS9D/XBQ21&#10;0/y/DXvZDAQG//QPxecSiY/ryD6kriP6cRGQuZHouJP8uJP8uCnw61jbC38fu27AeYkziY8TiY8T&#10;CY6jgJ/Dp5ze495zPvYkPnbD+M/4eY46Di8xxbHlFjixchIueNsjYtMMRO+Ygzs75yP+14VIPfg9&#10;Mg8vRe6xlSg8TeJzYSMXHlbLU31VjPIwb1Rc8UHNDRKfWyQ+t2U8ytMctwmNsQGoj5Vx6WHT1OsT&#10;ZXyqOk9rpRMZRFaAEOXJlKIui8iWoiZLjMaiTUhPPoRv18Zjjkcjj/QsmPEM86c/hZf7A7g5NMDe&#10;qhJTLYsxySIf5hNyYEaMG58JXYM0aOqlYKx2MsbqpGIMSY+SFrU6mVDSycJonWwSnny59BRghE4B&#10;RuqXQsGoEqPH15L0NGAUSc8o4wYojm+ifgtGmN2HouUzKFu9wlj7Hqg7PYemax403Q9grGsm7Kzb&#10;sX9KO+oW0yi0JQpJT6KR2nkPmV1JyO5KR/bbTOQ8ykVOYwFy2oqQ87yUpKcMGW1lSHtAwtNRjqSe&#10;ciQ+rkTCE5Ke9hrEPq3FHbbA2/tqXl/BCkpvvinFDTZdmEbobJ2UiM4CGrHn4eqLXIHnOQgn4Ql/&#10;mim0JEBXmQgRTIoiXuZwrnIhyqRzWVyEbnbkcK4+ScOF1licrr2Fk9UkPLVRnJNVN/BnyWXsyw7C&#10;7vTT2JtxFjtTTkAavQ9rw7ZhRZAM3xzdgHkHVmDWLz/AbftX9OCeAUtvd1j6TONpmal+03jkwkrk&#10;AWsGiZENZzo99IVIB4t62En7YZLgIB0gDlwoBsMkoz98PHjV1f5w8se7NP/PktQbxRkoOAMlR/is&#10;/pHQjL6cviPdGBwIe85Mjh2DSQ5hI/XkWPcimQUrYqrEkzNFPAuTCUuRJyYx/DwxkeSHyY65z0xM&#10;8KbW1xNWAV/AffdSzP59Pb48JsI3p/3xQ/BW/Bi+B2uv/Yo1xNrrv0F0+yi2pARhT94V/F4RjWMN&#10;JD7t6bj4OAehzwsR3lmCK51l1C/C5Y5SXO2q4Gkrlq5iEZ1rb6p5MTIrRGb1OaxOh4lO2Ktqkppq&#10;HtUJpT6L7IQSl7rksBlYJDysGJnzmglPC0K7m4kWhL1tJbkhwXkvcKX7IQnVI4S9fyjnES69e4gL&#10;PfdxvrsdZ1+14HRnC4IetyAiOg4F9p5osjFHu50p7jtMQBu19ZONUG2hR9KjjTKilCgy1kDxeE3k&#10;G6kjR38ssglWk8OjOZpjkKyphCQNRcSpjkS82mgkqCkiWUuFR3J6RSeFo4FkIkmHhEdfG6n6OtTq&#10;IJlhoItUQ31kjh+HPAtzlFpZodbZCS0eHnjoNRuP58xF+wxPVNo54N4sd/x67hT8iksgrqjhgiOp&#10;qIWorBri8mpIK0h6qhoQUN2ITTUkPbUtXHS21rdhcw31a1qxqaoZsrJ6SIprISkiaSqsgW9eJTZk&#10;lWJNaiFWJuZiaWwmvotJwVcRcZgTGo3pQdfheCwEk387BZOfD8Fo6wGo+m7HyB9l+GSpL/6zZCOG&#10;LSPxWU7is8KPyxATIBYNGr6apGetmAvQ5+tJdjZI+gWIGOEjxQhfOX6ESIqRYkIiR8ogCZJJSH4E&#10;FGViKPqTBBGCBPkNkKDeaFCvCG0YIELrP4gGrR4yGjSwPqhXggyGkKBxfyFB/6wu6MNVpOcPmiXW&#10;L0FzP1ovaOBU+X8TdjJPBATv/L8QH/eRg5C6jxBwE2Dn/KeR+HiM4i2/bhpDgR8zeq+TuQuvi12G&#10;c0QuJDjOAn5On3J6j3vP+TgM47DjLZ5jcPD7cTi20gInV1vivLctrgS44+b2WYjZORfx+xYi5ffv&#10;kPHnEmQdXY78Mz+iLITE55qE1/JUXxOh9PIGlF/1RnWkCHW3pTzKw6SHRXka4kh24mSoTyDhSSK5&#10;SSIxSpFx4WnO3oSWnM1oyduMptxA1OfIUJdDr+fKUJMjRkNxINJTfscS37uYM5PEx4PEx5PEx5PE&#10;x+MBXB3rSTYqYDWlBJMnF8FiYj7MSICMTLKhY5TBp6qP1U2Dik46SU8aFLUyoMiERzcXo/XyeJSH&#10;Sc8o3SKM1C3GCP1yjDSqgoJxHRTGN2CEcSMUjZugNL6FRKgdChMeYeTEZxg9pRNKNt1QcWyCuusF&#10;aEybBVXXg7C1ScL+yVVo/LYUaS13kPA4Bskd95D2OgkZPenIfJ+NjM5cZLzKJxkqQhY9XDKelSG9&#10;qxypTyqQ9KwCCW8rENddiVgSnXvva3DnPZOeWmGxt7dVfOE3NkU44nUprr8qwTUapV+jUfqVlwW4&#10;/DwP4ZxchD3NRujjTE7Yk2xceS6Xohc5XIyuvcjDlWfZ1M+mvhApiuzMx40Oev/TDFxoS8Tputs4&#10;WRuNU3XR1I/BieooXh+yJyMIP6eeJvk5ix1Jx+F7Yy9WXNiMpUEB+OaYD+b9vhpe+5bDZftCenjT&#10;w9qbpWU8eFrG0m8GJhNTRDMwVSRENBgsumHVF+3w7JMChq0c9ofWjyARglDQqEk2eOTk+BEDd2ke&#10;SL+0DC1NH4vNILkZNAry5EWNAnRzkM2C7QBsZF4ca2k/VsRUzmxMkfQzmbAUz8YkhsgLEwkLPy+Y&#10;ExN8Z8HMZxZMvan1pesDFsJ1N8nmQZLOoyJ8dSoA3wZtwbLQ3Vh15VesuroPP17fD5+Yo9iccgG7&#10;86/jQHkMjtTF4+z9DFx8WoAw+n8x/FU5LjPxeVmKsM5yOq7si+Zc7RbSVle763kxMqvPuUqw1NWl&#10;VzUIIcLe1PMp5iyqc0kOE52LXUIhMuMCa1834RIJD6enFaFv2xH27gEuvxciO5ffkPS8eoSQtw8R&#10;QsJzqecRLvY8RHDPAwR138fZ1+0409WO8/UtiDwdhSIzKzRamaHNfgLaHSzQYmuGGktDVFro89lV&#10;xUSJqS7yx2ki11AdWQZqyCDhSWdRHC1lpFKbrKlMqCCJuKsyCvfGKiJWTQkJWvQayU6yriZS9LSQ&#10;pCtHTxuJutokPHrU10WCng6hi3gdJkD6SDc2Rp65BYmPNeqcXNDiPh0PPUl8Zs1F27SZqLR1wN3Z&#10;s7H3XBB8CkvgV1rFRUdcVgNxaQ0kZbXwr2jApmoSnuoWLjibKqlf1YJtNe3YUtXK2VTRDP/SBogL&#10;aiDKr4ZPdgU2ZJRiXWoxfkzMx/LYbCy5k4FFN5OwIPwuvC5Ewf3UFTgcvojJv56C6Y7DGLf5IJTX&#10;b8XnyyUYttgH/1nsjWE/+HAJ+nSZH5efz1aI8NlKEp8fxYL8rCHxWUOys5ZkZx0Jznpig5yNhLe0&#10;T4JG+sow0o/okyAZR0FKyBhSjJLDRchfzCVIiQRIaUA0SEUeDVIZMhq0flBt0FCzxT6UIP1BEjQw&#10;JfbDoCnzJoNSYn9fFzSUBA2cJWbVVxc0Z4jVo/9dsHuZf/Cufyg+ofvlEjMYKWdEHzIPkp/pCn2w&#10;495zATNG9R97CK+J3YYLuJL8uH4mCBDh5/KpcCyHHfs4DeP4On8CGf28PQu1cWTlBJxYMwlnNkzF&#10;RbEDrm3xQPTOOYj77SukHCLxObIE2SdIfM7+iNJLG1BzXYz6mzJUR5D4hG9A2bWNqLrph9oYCeru&#10;SvlihIzGxAA0JgUIU9XTN/Fp6vVpMl7A3JQTyKWnJX8TGvMCuPDU5pJQFZJQ5YpQX+yPtOT9+N77&#10;NmbPrMec6Y8wf9ZTLPB6SscPMc21CfZ2lZg6tRSTLIsw3iwXxhPyoGecBU2DDKjpZ2Asm7Wlm8ml&#10;R0EzEwpa2RilnQN17Vyoa+VCSysfOtpFUNIpwef6FfjcsBoKRnUYM66BS4+CcTN0jVtgOL4NaqYP&#10;MXrSC4y27ICS1Rso2z+AqvMtqLl7QdXNC5Z257B3Yg2aZ9UiMz8RcW0xfGuI5NfJSHubgfT3OSQ5&#10;+SRCBUh7U4S0rhKkdJcgqbsMiU9Jekh84t5XkPBU4V5nLe6+YfsX1SP6v3W8roJvztgjFJVefVWK&#10;Kx0lcop5qiLseT5Cn+Yh7FkeQp/lUj8Hl54Q1IbRcfiLfEKQI1bHcYW3/VzvKMD1zgKEkxBdaE/B&#10;qYZ7OFF7m3Oy7g6OVd/CgaIr+Cn1HLYlncKOlDPYnHAcGyN+wbILW4ktWHRSjPmH1sNr/yo471hE&#10;D296WHvPgLnPDEz0nckjFixywaIYkxliARbdYEyVCFhJByJIQq842HCJEBCkgkZNsv7R09AjKM8B&#10;q7AOZChJGihL/ccD39cnN/LP690EUdgHqPfGIGAtx4ozhzNVOgdT5EwegKVkLib1Ip6LiYSFaA7M&#10;iQl+c2BGmJLsmPjMxnjC1HcuLAO+htOulZhxYANm/ynGF6cCsShoO5aE7sGyy79gKbE8/Desv3UU&#10;gSkXsavgBvZX3MGh2gScastE8NNChHaUkexU4FJHOUJeluMSo6MSlzqreDQnnIRHoAFXelhtjlCf&#10;c7m7kWSHxOZVLZ9mzkTn0hs6192EEGovDJCdi2+aeX3Ohdct1LYipLsNIT3txH3q38eltyy68xhh&#10;3U8Q1vWEpIeEh9H9GBeI8yRA57ofkPjcx5nXDxBcS38Txy6gxMwM9VNN0GJnjhZ7CzRYm6FykhHK&#10;zPVRRMJTaKKDgvE6yB2nRdKjgXQ9NZKdsTxtlaSlwkkk4Ukg4jWUcUdVkVBCrDoda6ohXksdsQQT&#10;nXgdLcRpa1GrjQRdXSSR5CTq6vWRoKNH4mOIjHEmyDefhHIrW9Q5kPi4TseDGSQ+M+ei3d0TldaO&#10;uDNrDvacPg+f/FKISqohK6+HpKQWoqJqHsEJKG9EYEUTNle2cOlhkrO5ogVbKlo5WyvbeBtQ3AhR&#10;bjW8M8uxPq0Ea5OLsDqhACtjc7H0diZ+uJWORRFJ+CLsHjzPRsLlSBhs95/HpF0nYLL1EAwD9mPM&#10;6i0Y/oMYw74l8fnWG598T9KzmKRnCbGUxGcZic9yEp8VJD0riVUkPj+S+Kwm8VlDgrNWzkAJIgEa&#10;uZEkx5vwkQkC1CtBYhIesT8UmAD1ShAxSjpYgkbzaFCvCIk+igb1psUG1gap/W1t0N9J0PJBkaCh&#10;p8t/uK8Y22D1mz4J+qv1goaqCRpqU9V/E+x+Jg3e/Q/FJ4zEZ/rIIZFOH9GHbAZJzUySnhkC7Lj3&#10;XIDnKOE1+evsevE0kh73fkRun3H83Eh83D/rgx37unwCH2eSH5dh/H3b5qni4FJjHF1tjpPrLXHO&#10;xxqhAc64+fMs3Nv3BZL+WIS0I4uReWIpcs+uRGnoBi48dVFSHuUpJekpiyDxifJDzW0Jau9K+LYT&#10;fAXmJH8+TZ3V8rBp6k1ZgcLMrSwih8glAcqncwUkPvkkPnkS1BfKUFMgRkNpADLTfsMq/yjM9qzF&#10;7OkPMZ+kZ/5sEh9PEh/3ZtjbV2OKVRnMLYthZJYHQ9M86BiT2BhkCVPV2awt3Wwe6RlNwjOGxEdH&#10;MxsamnlQ1S6ABknPOO0SWGqXQlmvEmMMa6FiVA/VcY3QGdcM83Et8DJqgee4NpibPIKuxQvoTuyA&#10;6tTXULJrhbLzZai4OkLZzRTjHPyxZWIamlyakRuRgdiGO4h9HovErhSk9GQh7X0el57UrkKkvC4m&#10;4RGmq8e/LUNcVzliuypxl8TmDokPkx62I3UMPWBu/beB11XwBd+6q/nsGZaSYOmIyyQ+jLCXxbj0&#10;rAAhJD6MS0/zOax/keQn5GkuF6PLLwqJAg4/lhNOx1c7CjkscnThQTpONsbjaM0dHK+9yzlSFYP9&#10;xdexIz0YmxJOYUviaQTEHcf6iH1YdnEHsR2LTvtj/p8+mHVgLZx+Wswf3Gbenpjg4wlz31kw95vF&#10;IxcsgsEiGZPkUQ1LOZN5tKNfCqawSAjBRGGqXBo+xFqOjf+HzB7E4BFL/0aFQzNrAF4DxEYuNX0I&#10;nyXcDPrD2XxUJ5tL31lgCmceZzJDOg+W0vmcSQOYKBGwIMzFAhNE82BGmPrNgwkxnmTH2GcuxvnM&#10;gbHvPEwM+AYOu1Zh2gFvzPpTggWnNuProJ+w+NIv+CHsVywO/QVLLv+GNVFHIUsOwc/5kfi1/C4O&#10;1iTieGsWzj8t5pLD0lRMdC68rMDFl5W42FHFIzl8heQ3DQIkOpdJaoTanGaEvmkSIjl8enmjPJrT&#10;zKM5THTYzKvzrxoR/LoZF5j0kPBwSHou9tznXCDpudj9kOTnEUnQY3rvU87F9084wT1PSHoeI4g4&#10;R5wm6Tn9+iGCS0pwa+9hEpxxqLMyRZOdBRptLVAz1RRlFoYonmCAAhM95BmT9HB0kWmoxVNXydpj&#10;kaChgjj1MSQ7Klxy7qmR9IwdgxgVJcSojsFd9bGI1dTg3GOtlpaAJkMbcVo6XHTitXRJkHSRIG+T&#10;dQ2RZWyGQospqJhqhzo7FzQ7e+CBhxcezyDxcSPxmeqI27PmYvepYPjklkFcVAP/sgaerhIVVENa&#10;VIeAUhKf0iZsKifhKW/hbClr5WytaMP2yvvYVt6OwKImiLNr4J1WjnVJxVgTX4gfY/Ox4nYOlkZn&#10;YnFkGr65koj5F+9g+onrcPw9BFP3noHFjmMw2XwI+uJ9UFqxGZ99K8J/vvbGf74h8fmWxOc7P0F+&#10;fiDxWSLiDF9G0rOcpGcFSc9Kkp5VJDg/ylktFSRoTb8EjVxPkrNBzgcSpODnLyBiEiRnkAj1S9Co&#10;v0yL+Q6RFutPiQ2eLTaUBA0UoQ/rgpb/xSyxv9pcdXAk6K8Koz+uCZr3r4Td0yTBe/6h+Fwm8Zk5&#10;8i+RzhzBkXmS5Hgq9MGO+blZCgj0Go2AWaM47DV2vXg6CY9HPyIPEp1pJDrTPuUtO2bn2bGvG4mP&#10;6zAOO2Y/Z+93Oji0ygRH15rjxIZJCJba4doOD9z+dR4S/vgaKUe/Q/qJH5B1ZhlKwzagJlKM2lsS&#10;VEeJuPSUR3qjKprE564YNffEqEuQ8nqe+mQZGlL90Zy5CW25W9GSu5lHerj05AWgIZekqDAQTUWB&#10;aCjyR20BiVMhUUTyVB6A7MxfIP75OuZ4VcNr+gPMm/0E8+Y8hZfXI7hPa4GdYy0mW5XDbBITnwLo&#10;mxZA2zgfagYkObpZUNLN4aktRb18KOvmQ1MrF+PUc6CmVQAlnWJo6pZiik4p5mqVQluvCvoGdTAx&#10;aoC5USPcDJux1rAFBw1asMOoHV4mjzF5wgtMsuiA1pTXGG1bAUWnfRjjaoQxburQdvSCeFIQ6m1b&#10;UbSvALGVsXxbiPiuVCT3ZCOV7bXVU4BkJj1vSpHA1uh5V4bY7jLce1eBu29Jet4I9Ty3/1e9ID30&#10;gLn5vhE3SHyuddfiGpst01WFy53lnLAOITVx6UUxLtLI/QLJDktdsH4IwfrBj3Nx4QkJEYlR6Isi&#10;hBGhL9jrJEbP8hH6nCSIjllBKyOMJCj4YRZONCbiz5q7OFoXyzlcdRu/lURiR2YIZPGnIIs7Bcnd&#10;41gXcQDLQ3dhycWf8M2ZTZh3RAzPg+vh+PNSWNCD28TbC6Y+XjwtY+Y3m0cuzOVRDAvRXLpGiGxM&#10;7It2MCnoZS5JwlwuCpPl4vAhU+X0bkLYz9xBWH9E/+jlr6VpoNjMGSw2HOGzhJtB/6JnPMcvm0/f&#10;WcCSs4AziSFdgInSLzgWcswZEoEJhJlYwFS0ACbEeL8FMGb4zoeRzzwYes+Dke8CmAd8C7tdP8L9&#10;gA88/5Rh3qmtWBi0E99d+hXfh+6jdh++D6MBROQxiBNDsC0vEnvL7mF/dRKOtGQj6GkpQjqrefHx&#10;pVe1CO6o5lzorOGRHCGK00A09dXl9LZMdIJJfILl08sv8KhOK4mMIDjnu5px7lUTgrpacP51K4KI&#10;82/aeK3OhZ4HPH3FuNDziEd1Lrx5TO8l4Xn7DBfePUXw+6c4/+4Jzr19grMkQGeIE10PcbKLrs/I&#10;xh3pz8J6OVYT0GA3ia+bUznZBMXmRiiaYIi88XrIIeFhsNlWmUY6SNXXQqK2GuI0BNm5R9JzV00F&#10;t8cqI1plDKLGKCFaVQV31NVxT0OTBEgDd9TUCQ3qa9L1WpxYdZIfDR3cG6vFiVPXQby6LlJ0jJA9&#10;bgKKzEl8Jtuh1toZTQ7T8NB9Np54zEO7C4mPpQNi5s/D7rMkPjllkBTWwr9ESFlJCmohK6pHYAlJ&#10;TwlJTykJTynJTllbH9vL72NHxQNsK23HpoJmSLPr4JNagfUJJVgbV4TVd/OxMiYXy6KysPh6GhaG&#10;xmPO2Wi4HQ6H/b5gWP50EhO2HIFJwCFob9yD0UsC8enXfvjPl94YttAHn3xD4rOIpOdbkp7vSHq+&#10;JxaT+Cwh6VlK0rNMwlNjI1ZIBVYKfL5KMliCSIBGriXRWScbLEEkQAo+/gK+cnolSDS0BA0UodH+&#10;QkqsV4KUhqgNGhgNUhswU+zvp8v/VV3QxxI09DT5/qnyAxdN/KvC6IHpsH8b7J4mDt77D8UnnMRn&#10;1si/RDprBIf1/b0U+luvkRzWD5xD4jNnFIcdSz1JfGYM/wjRdBIfj095O/CcrweJzzQSH/dh8J32&#10;CSQzP8dPC9Xw21ID/LFqPP5ca4azIiuEb3fDrV9nI+7QV0g+9i3STixG1jkSnysbURslQV2MlMtO&#10;6Y0NKLu5ERUxPqi+J0J1nAi1CfR6MslPqlDPw2p57hduR1vhVjTnb0JTHslPfgCP9LSUbEZz2SY0&#10;lgRw6akrkaKmmOSpTEriswtb9oZj7pwqeM0k8Zn7FPPmPcPsuU/g5tEGW6cGTLKqxHiLEhhOKIKe&#10;aRE0jQugakCyo5uNUSzSQ9KjZFAEDb1CGGrmQlcjj0d6VHRKYEbSM0e7DPN0KmBE0mNhUI/pBg1Y&#10;YtCIrQbNCNNvRrF+C+IM2iEZ/wTO5h1wsXgFY8tujLGmn+3oDSXXMVB0HQE1JwOsnxxIN7U6VCyr&#10;QlxhEt8agq2KnNiTg6R3+Uh6X4TE9yVIeF/G9z2621OKuzTCvvO6Erd7qhHzupbvVB3NdqR+14hI&#10;kp9rbxs4V7vreJ0FWwslrJON0Ct5y9ISF5+XIPhpEc4/KeDthWfFRBFPYwQ9ykfwE5KiZyRCz4sQ&#10;IieYpOgCkyQ6f+k5CQ+PHJWQFBVzWTrRnIo/6+JxpD6Bt39U3cWvxZHYnhkK0b1T8L1zHD4xx7D2&#10;xu9YEf4Lvr/4Mxae2Yy5R6WYfnAj7Hcu5w9wY+85MPaZAxPfuTD1m8sjF2byKAaLZkwQM+bTA59F&#10;OkgIGFIBIRIiiEKvOPTTKxYLOFMGhJIHFxd+yOCRy9/J0sDXpn4gOP2fM/CGICyBz0Z1k2T9TOR8&#10;CYtepF+S6HyJCYP4CmaSr2DK+RKm4i9hQowXfQljEf0e/b7AOMLI9wsY+iyAgfcCGFLfjG62NjvX&#10;wHW/H2b8GYA5J7fjy6DdWHTpN2I/vgnZh0Wh+7H8xjF4x4dgc85N7C6Lxb6aZBwm8Tn7jP7/6awl&#10;yanjBHfU4nwfdTjfWc8FJ4TX5bQipIeJTQtPW7FIzvkuJjZNfHp5EInOebncBJPcBL1u48XI57pa&#10;5bTh3Ot2nKXzQd0PcL7nIU9hnX/7mBNMghPMhIcIeisIz7l3z3CWROh091OcfP0ERzsf4virxwi5&#10;l4i4lX6osDRBjbUF6u0sUWMzEeWWZiiyMCbxMEbOeH0SHn1qDZBupIs0Q12kGujwvI6LNgAAIABJ&#10;REFUOp04lsLSUCPBGcuJGauKKGVlRCop4ZaKKhcdRoyKGm6NUUWMMl2rSvIjF51YNW3OHWU6p6yJ&#10;ODUdJKrrI1V7HLIMzFBoMpmkzBY1U5zQbOeBh64kPu4kPo6eqJhkj+jFc7H7AolPdjkk+SQ+hSQ+&#10;uTWQ5tchoLARm4tbsLW0DVtKSHpK2rjkbC+9j+0l9/varYVt2JTXDP+sBvglV2JjfBnWx5L83C3C&#10;qlt5WBaZhe/DU/FlcCw8j0fCeX8obHYHwWLzMXpAH8Z46R9QX/0zFL71xydf+uI/C0h8viDxWUji&#10;s5Ck5xsSnkUiHg0a/p0Yw78n8VlM0vODhAvQiGXSfpZL+yNBK/ujQCNXk+iskdMrQSQ/Chv8BTYS&#10;3kNJkJyB0SBpf23Qh3VBTIIUh5Cg/pliGwdI0MeRoIF1QTqDVpH+eCuN/6km6O9mh/319hn/Lth9&#10;TRT86z8UnyskPrNH/j/jP4fEZ97oPtixxOtziD1JbGbJ8RQQzfyMI545+JzfjE/hO53kx2MYhx1v&#10;+WIM9izWxv4Vhji0xgSnRVMQts0FUb94IfbQl0g6tgipJ79H9vnlvJ6nJlqM2tsSVN7yRVHEWhTd&#10;WIey6I2ouueHmgQxahLp9WRJXz0Pq+W5X7Id7URL4WZBegoD0Fy6iUsPF59SEp9iCWpLJagpofeX&#10;S5CV8xO2HQ/BnPkVmOX5AHPnPcXc+c/hNfcZXDzaYePUhInWNTCeWAZ9s2LomJRAfVwRX4V5lE4O&#10;FHTyoKBXAAX9YmjqFGGqRj68NApgoV0CXd1yTNatgKduFcxIelxJehwMmzDfsBk/EVcNWhBu2IYy&#10;gzY0GNxHuPETeJh3Yq15F2ZN6oGhVQ4UHbwxymU0FFyGY5TzCCyy/grpExNR49qIhPQ0xDxJ4qsi&#10;x3fnIvFdERLeFSP+bSnie8oR21OBu68rcPtpJWJoxB3dI+xUHfWuDjffN/BNGVkR6ZUeoa6CbcwY&#10;xqcFC7NnQlj9BWs7KnHheRnOPyvF2cdFNIIvRtATOXTMUhmMCyRHF1+UcUKI80yU5JLExCnkRSlJ&#10;VBlvg0mgTrZl4s8GejjWJeCP2jgcqLqHvSW3sDn9ErzvnMT66GNYF3UEq64dxNLL9HA9/zNPs8w+&#10;IoXHQR8Sn5X8QT7Om6Vl5vFIhbHffB65MJFHMUzpgW4qj2yYySMdEySCCJgPgImCheyrfnGQw2Ri&#10;Ep3nfLDg2F/zxaDNCgcz1Ojmi0FC0/eH34fwuRMHsZC+n4D5ACZwvqZ/H2MhzAhTztcwYUgExhPG&#10;4q8xTrwQ40QLYcTwWwgDQt/3K+j7fAk9hu9CGrX/AKtd6+ihJobH4UB6wG3DvHO7sTDkN3x96QC1&#10;+7GQ2qU3jmNDXAgCs29iZ1k8fq1Jwx8tuTj9rJLkRhAcFrlhbRAJT1BHPfUbeKqqty7nIktREcEs&#10;etMbxaH27KtmLjjn35DsEOe773POvGrFWZKds1x27nNOd7XjDOu/eYAgkh6Wwjrb/YjDRCeIpOfc&#10;26c42/NULj3PcYY41f0Mx7qe4EjnIxzveIywy+FInjWPRMcUtTaTSHwmo9p6IkommSJ/wji+jk6W&#10;MRMePUIfKQa6SNIjOSFYjU6sliZPXd3VECI60SpjEaWkgpuKyohWHovbKupcdm4pqeKWoiqilUiQ&#10;VDRwT5WkZ6w24tV0ET9WF/eU6WeM0US8qi5SNIyQqknio2eGAmNLlE8g8bF0QovddDxymYPHrnPR&#10;ZjcTZRPsELVsNnZeOA+fjDJIcmsRUNAIUVY1pDl1CMxvwuZCEp9iEp6SdmwrJukpvs9hsrO1gM4X&#10;tmNrfhsCc5ogTa+DX1IViW05NtwrxdqYQqy4kYMlVzLwzcVEzDt9G9MPXYfjLyGw/ukcPYCPklT/&#10;ASOfA1BZsg0jFkrxyTwSn7kkPgtIfL4g8fmSxOcrkp6vBYZ/Q+LzLYnPdyQ330u4AI34geRmiZyl&#10;cuQSNHIFsVImsErGZ431SRAJEJs+z1nv/z9LUK8Iif2HiAYNLJKWDIgGiT+qC1IeMhL0/1OClvxl&#10;YfTH6wR9M2j7jH8b5nTP9Q3e9w/F5yqJz5yRf4t0zgiBuSMgmzuyr5XNI/GZp4CABaOw6QtFTsD8&#10;UfxasdfwjyEJEs36jNN7jvX9PEl8ZpL4zBjGYX32c3Yu1sBvKw3wx7rxOOE3CRe3OiBi7wzc/n0e&#10;4o58haQTi5B5fimKr65D1S1WzyNGZTSJT+RaFEetQ/kdb1TF+aE2SYLqJBFqUyVoyPAXipgLNqOt&#10;eCvaS7ehrXQrmks2oamYzpdtRnM59csD0VDmj5pSMerKpVx66qqkKMj/CUdPB2Pe/DJ4znpAAvQc&#10;cxa8hOe8F3Cadh/WTs0wt66D0cQK6E4ogyaJz1gSHyU2TZ2k53PtPIzUK+ZT1RX1SqGnXQw3rRJY&#10;6ZTDQ6cCi3QqsUS3Bp76DZhv0ISvSHhkJDwR+i1oIGoN2vGUpOep4SMUGz9FiGkHYs26sGdiJ1yt&#10;YjHKfilGOI7HCGdFKJH4/GBrj6xJh1E/tRWJSVmIfpiMmI50xL7JI9kpRlxPKeJek/S8YamtStzp&#10;qsZtIuZFHclPA26R8ES9aURET4NceoQCUrbmSejrBl5IymbOMEJe0SidpSVeVCLoeTnOPSvDGZKd&#10;s09LBJ4Qj4s5LJ1xnuQomK678ELgHLv2CROlEi5OF5gUsegRtedImFj9xx/1yThYk4AD1fH4rTIW&#10;e0piEJh2GRtun8KPN49ixfXDWBJ+gKdUvgr6GXNPboHnEX+4H/CD3a7V/CFuyCITPgt4WsaIpIdF&#10;LYxFQiSDI49smMijHUyWzKQDWcglYYJsMIJMfNUnGAP/KCd+xIdiMlCUBkvTx3woNv0/t/8zhZGc&#10;eR90c5N9wyXHrI9v+jCV/h/qzjK+iqvt1x9KWyAhQtwVQkiABJdSvLi7u0T2zt7B3UMCURJCsEKR&#10;BEIMd0LQuLu7O/Q953z6n3ut2VFCy/O87/M7px+u35KZPaHNzsw197rXWgtJdAT6cBZxTB0WwYSz&#10;kKRnIYwJI9FCGIoWkPQsgAGhb7cAerbzoWszH3pU77N9BawOb8WoUxKMc9uFSd77MePCMcz5/RTm&#10;XnPB3KvOmHftNJbf8cbmR9fg+DYYB+Ke4nhqOFxyPsKHxPsCkx2Snou1WfCrycT56gwBqvuxxQJJ&#10;fFqHqRpbIjls6KoAF1i9Pg/nWTSnsZBHci42FfNE5HN1+fCpzePluboCASY/DUU430iyw6SHDWE1&#10;CSUXHcK3mUV4KrjwnG+uJumpwtnGCnjUl8OjrgzeZaXw976I8OFjkTDInIRnIFKGDULi4AGItuyH&#10;D/1M8dG8L96YGvHp5S8M9fnMq2dsBpaeHh5r6/AhrHstQ1jqWjyaE9oiOkSYsjrClKitqMbLe8oa&#10;eKSqw2WHSQ7jqao+HimTRCnp4KmKPl6o0c9TN8F7/f6IMhmEuL5DkGo5GjlDJqB49DSUjp6BvCGT&#10;EG82HHe3zsf+q79jy/MY2L9JxvaPWRC/SYXkLYnPx2zsjszjkrM3mqQnmqQnqhB7Iwuw+2Medn+g&#10;Yx/zsft9HnZEZEP6OgOiZymwfZSILfdisSEoEqsD3mH59XAsuPQU08+GYryzP72MXIHVbl/6G3OH&#10;qe1pGG52gtLiXeg+S4xu02zxwzQSnxm2XIJ+mkXiM4ekZ66IC1D3+SQ+C0h8FpL0LHbgAtRzCUnO&#10;UhnLJG0iRAIkt4oEZ7WMNdKOEkQCJL/RUWCT419LUIsI2X4jGtR5SKzLvCDxN/KC/i4S9HfrBXVe&#10;K6jr7TNaNlJtL0Hm7STInO4Z/zT60T3X9rLTvyA+M+X+FsnMnhzprI51x9kkPnNIfOYpYtc8JeyY&#10;o8CPiad35zhM78FpaYum/Sww/efWtv1UEp/ffoTdFJKfKd04DjN7YP8SNZxYq48zW/rAy94CF3YM&#10;wc3DvyLYeSoeeszBM5+FiLiyEtEBm5AUZsdzeZLv2yMmZDPi7m1F4iNbpDwj4XnpwKWHLUbIcnnY&#10;0BaL8uTG7EJe3G7kxe9GboIwvJWTSCSR+CSR+CQ6cuHJSJIiLYnEJ0WCmOgDuHLlImbMisOk34ox&#10;bVY1fptVg4nTqzFyfDGsR+eh/9BMGA9IgU6/BGj0iYOKcQwUDKL42jw9ZOvzyBkmQoFQ10+EmV4i&#10;rPSSsYw4qJsCb700XNBLh5tBNrxIeu4a5iHRIA8VBgWoNCpCHUlPrVEZSowrkG1ajRjzRlwYUIdV&#10;1uHoN0yEHiO10X10L6iM7om1dPP9OOAIcsxK8DIwEiHZrxBc+ZrvqfWoORaPGuLxqCYJD+uTce9L&#10;MsKaUhHKqMpEaE02gr9kI5Bk5/bnbPh/ycHNzzm43pTD1z65yqcEZ7TCEkov1aTiYlUyLlQmwa8i&#10;kQ9bnC+PFyiLg2+pwHkSHz8So4uViZxLBDt+nskRHWPidLkqEVeqk3jJpMkr7z1c0l/iVOpzOCU/&#10;w4mkJzgcex+Or29i873z9EbpiRUBblh28zSWXD+F2RcO4bezuzHBzRFjTtljyKGN/EFuYDOXRygM&#10;7ebByH4eyc88HsEw4bCohhDdMOWRjoWcvpKOmJEUmElbWNhBIvpxwWjbkdm8XZJh+7erjizoEosu&#10;6HiO8Pm2aws/q18rbRsjmkkXo287+nCWCEiWwJQw6YSxg4ARYShmLIaBaDH0GfaLoWe/CLp2i6Bj&#10;uxDahA7VjemGO/DQNow4JcVYtz2Y6H0Q0y+ewKzfnTH7dxcqXTDn6hksvUOy+uAqRG+CsDfmKY6k&#10;vIFT9id4lSWT4GThQl0Ox5fq56pbyKZ2NpccP9kwFZMbhp+szqM4TGhq8+FbzyI5THpKSGyKueh4&#10;U78PlT507Fw9yVBDCXwbS0lsmPCwvJ1yPox1vplJTxXHt1nG52o6txreDVXwrK+AW20Z3El+vHNz&#10;cPvUGbwdZI14KwskDWHSQ6JhNQBRlv3xrl9fvDPri3BTE5IeQxIefTzRYcnIJCw6ejwxmeXp3FPV&#10;wAM1kh41YUgrWFkFd5WVEdSrN0IUVBGqoMa5p6jBedSbxEeFrtG7jUeKOnisRFKlYoBnvQ3wSo3E&#10;R5fEx4j+PSZDkGI+CtlW41E8gsRn5AzkD56M+L7DEbhzEfbfuoatz2MhCk/B9g9ZcHiTBkkEic87&#10;Ep9PeVx0GPsiSXw+kfh8pPYH4n0B9hC7InLh+CoT0pcZED9Jhc39BGwOjsH6O5+w+iaJz1USHz8S&#10;H49QjDtxC8P2XcJARx/0tXWF0eZT0F17DL3mbcdP0+zRbYotuv1G0jPNjvPTDBKfmSQ9s0RcgLrP&#10;JfGZR+Izn6RngQMXoJ4LSXIWEYslbRIkEyC5FSQ4K2V0liCSH/l1JC7riQ0yOovQlnYitK1TNKiD&#10;BH1nXlCLBEnF7fKC/l6Cul408et9xPT/ZnbYtxZLbJsd9s+C3YdtLp/6TvEJIPGZLfe3SDgkO3OE&#10;sgXW3j6PxGc+ic9CEp/5CrxfPLM7hwkMo6UtmvEzRzyje2uf/XQSn2kkPlNJfKZ24zAx2r1IGUfX&#10;6OL0VlN4ivrDRzoQVw+MQuCpyXjgMRvPfRch4upKPrSVdN8OaY8dkPJIhNiwLYh/sA1JT0mGXoqF&#10;fbbeSATpiSSxiSKid/IE5uzYHVx6chN3tUpPbuouZKeQ+CQ7Ij1JgrRkum6yGKmpDoiJ2Y+bN/ww&#10;fVYsxk8p4dIzeVYtxk+vwYjxJRg0Oh/9hmbDaGA6NM0SodYnAcrGcZA3iEYPvSgihuoJkDdKhopR&#10;CgwMkmGun4IZ+qkkPakIJN7rpuOTbgYi9LPxiYQn0yAfVSQ91YZFqDUsRr1RKRqMytFoXIkmk2ok&#10;92vCY8tGeA6Kx8ohh6E+Qg5Ko3pCfYwc1ozoR+IjQYFhAd74xiE4gW0X8Rqh9Z9wn8TnQW0CHtQk&#10;80hP6JcUhPyZhqDmNAST1AQ3kPR8ZnsXZSPgz1zc+pKHG5/zWmfIXKnPEpJI2w1HXKhOxYWqFJyv&#10;TIZvOclMRRIvz5UltCMePoRveQLJDwkSSRITJV865lvGJCmBS9Ol6hQZyVycPAs+wTk9HCdTX+FE&#10;8nMcS3yKg7EP4PDaHxvu+WHlHS8s83fH0ltuWHTdBTPOH8Ikz9349YwjRp60h9XBTTCiB7euzTzo&#10;2c7jkQoWsWCRC0OREMkwEi2ic+jhLW6JdCzmmEo6wkShVRpkEtEmFXQDkS5pN67eNr7eQr8u+fqP&#10;+Wt5+obUcNp+Vl/O0g70kS6DqXRpKyacZRxjiYBROwwZDgIGhL6YsRR6oqXQZdgvhY79EpKdJdCy&#10;XQxNQovqhnTDHXDYFsOct2OM+z6MP3sYUy84YcYV+p1cOY3pl10w83dXLLrti9X3rsLm1V3sjKLf&#10;ZfIbnMyOgkdZCs61yk0eXxzwXG0O9eXCpyYHPtVUr80Thqoai7jYMNiUcl4ywSGh8akt4CWL5LAI&#10;zrmGYnjXFeEswUofEp5zjWXUT5DoCFTgXHMlSQ7xWSY6xDkZPp9rSHqqSXoq4VZXgTM1ZXCluk9c&#10;LO7u3Yv3JDlMdtgKyfGDrRAzaCAiLS3w1swMEX3N8NrYBM8NDPnsq8daujwZ+ZGmkJTM4Pk5KloI&#10;U1NHkGpv3NFURIBJLwQqKCFYXgUhvVS5AN3rReLTSxMPFbV5dOexoi6eKOnx8pGC0H6mTOKjROKj&#10;SuKjTeKjPwixRoOR3HcksgeMR9HQqSgdTuJjTeLTZzjuHFiIg7evweZZPMSvU+EYkQlJeBofttoe&#10;kcWjOa2iI2Mfyc7ed1QSe97mY+frHEifZ0D6lMTnEYlPWAI23Y3GOv+PWH39HZZdeY35555g2pkQ&#10;jD1yA0N2XYCFyAumm12gv+4ENJcfgtxMKX6cbIcfJtmg22QSnykkPr/ZcRn6eTpJzwwRFyAWFeox&#10;h4RnLjHPgQsQGyLruUDylQDJLSW5WSZjubRNgla1SZD8GpKWtTLWOXYUob+SoM5DYt+KBHXOC+os&#10;QY7iDmsGKf9lYnRnCeqYGN31qtHf2jrj601U+7beQ/45sHvwNrq3fJ/43CbxmSv3NXO+RjK3Jz8m&#10;mdNTgLXnycFxnjx2LiTxWazES3aOeFZ3jsOsHpyWtmgWic/Mn4Vjs4Vj9jNJfGaQ+Ewn8ZnWjcPq&#10;2+f3wqFVmnDeYgwPsTm8JBa4vH84bjtNxH3PWXjmtxBvrq1AdCCJzwOSnCdiJD+xR+y9LYh7tBWJ&#10;z+yQ8krEpYetwJz5sW3GVlb0dmRES5EZ48iHtvKSdyM3heQnhcQnjcq0nchMdUQqSU9Soj0SiSSS&#10;n5iYPQgN8MWMmTEYN7mEpKeOaMC4GXUYPqEcA0YVos+QHOgPzICGWRJU+iRC0TieZCcOcnqxUNRn&#10;9SQoGqXCiBhP0rNGLxWniUe6aUjSSUeybibCDHLwkaQnnaSHRXqaDQvRSNLTpF+MZoNSfDaqwJ8m&#10;NfhiWoeavo2oJflJtSRhsD6CccPl6N/RE4Zj5LF2lBYirWagxDAa744kIOSDsDVEMIlPWFMc7tUk&#10;CkNbzakkPukkPmz5/zQEfslE4J8kPF+y+fAWlx6CLfB2tUlY84QnktbRm3ltJvyq0+FbmQrfqlRe&#10;+pQnw7s0kQ9bMFjduzQB3mWykmD9vhUkSEySqPShY4xzJEqsfbk2XcjtIJli8uRREAXnrHc4kRaO&#10;Y8kvcSTxGfbHPIToVQDWhl3A8jtnsdTfE4tvuWPBH2cw1fcwxnvswZgzOzD8pBiW+zfBgB7c2jYL&#10;oG27ALp2C3nEgsEiGAYtsKgGi27wSMdSGDMkHTGRtIhDRwSpWMYlo4/j13SWkb+jszx1KTSctp9h&#10;2gFhfJ8nPEoFjGUYtUeygkRnBQwkyzug77Acei2Il0OX0BEth7ZoGbTtl0GL5EfLbilJz1JoEJp2&#10;JEnb18HisD2GOu/CaLcDGHv2CCb7ncLUy2c4Uy654LfLrpgfcB4rwq5hy8sgOEY+xf7kCJzIjoF7&#10;WRoJTi5fFJDl3/jyYSk2RJUP75o8DqszwbnQXMaHp843lcCnnk0rF6I35xhMbEhqfJncNLLZVyXw&#10;qi0iiuFVV4KzdMyHRMensZzqBJXejUx8SHi+1MCHSgFBeM5S6dVE0tNYDff6KrjWVcKlphxn6kmO&#10;XrxEiI0NPpj3Q4zVQMSR9MQPGUx1K3y0IPEh6Xlj2hevDEl89AzxTMegdQbWA1Wt1uRkNnx1X1kT&#10;oapqCFRX4tJza6IcAtWUECIn5PYE91ZBWC91PJCnz/XSFkRHgcRHUY/XecSHtRX08FzBEK+USXw0&#10;SXx0ByFG3xqJJsORZTEORUOmomQYic8gEh/qC9w3Fwdu/Y5tj+N4fo74RSpEz1MgeUniE57FozlM&#10;bva+FSRnD5V7I6geTn1vhHLnSxKfJxmQPEyH+H4KbEMSsflODNbdIPG5+g5LL7zCPK/HmOJ0F6P2&#10;XYW19DzMt3nAZIML9FYdg+rCfejxmwO6TbBFt/G2vPxxEknPZHv8NIXEZypJzzQRF6DuM0h8ZpLw&#10;zCJmO3AJ6jlXItBJgOQWkdwsJpbIkImQ/HKSkhXESmKVjNWOggR1FqG/k6At3ylBoq6So9uGxDpL&#10;kHI7Ceo6J+jrVaO1Ok2R//sVozvuHWb61X3k/3/Y/XfL5dPfKT6BJD4L5Doy/6+RzOvZCms7LiDx&#10;WaSI3UuVsWuJEm87zCXZmdudly118RwSnzk/c1i95Zj9bBKfWSQ+M0l8ZpL4zBBgYrVvhSqcthrC&#10;U9IfXlILnN9jjRvHxyLUYzqe+M1H+LXliAzcgIQHNkh5KuJRnpgHmxH3eCsSntkg6RUJUYSYbzuR&#10;8VHKhYdFeZjwZMSQ+MSSDCXuQF7qbhRk7kVeBglQBolPBolPmiOSk0QkPXaISyASRYgj8Xkb5o35&#10;M6NIfEoxiaRn0uwm/DqjAUMnVsJydDFMh+ZBd0Am1Pul8l3VFUySoWSUCG29eFjosNyeJKgbpmKa&#10;fiq8dJLxVjsZ70l63uhl4pN+NjL0c1Col4NK/TzU6+WhWa8AfxoU4YthKRp1i9CgW4Imwwp8ManF&#10;lz4NaDZtRLNZE4otUhBhdQp+Q1WwYYQ8ZoySx9GRCsi1HohS45v4tC0eYc8iSXzekvhEIYzttfUl&#10;BffYwoQNmQhtyEJQPQlPM5OeHNz5r1z4f5FFer7k4w+2IWNzPq7wqb+FPJH0Qr2wT5FvdSbOVWXA&#10;pzId5whWni1PhTdxtjQZXqVJfAjjLOFZkkQk8rpPOb3dV6Ty/A1vqnuXJXFpYvJ0kYSqRapYn0dR&#10;LFxyPuFY6hscSXqFgwkvsDvqIexeBmBVsB+W3fHB0ts+WOzvhQU33DHZ9yjGeuzDqDO7MNRJgv4k&#10;PnpieljbLIKW7SJo2y3mEQsWuWARDL0WSI54dEMW6TBwECTAsAMrSBja0yYRxtTmOK5ol2D4LZb/&#10;JaZd0PEc4TrGHVjZilF7pHSjk66EQQdWCUgE9Am99jisgi6hwxCvgrZ4JbREK6HJsF8BDULdbgXU&#10;bJdD1XYZ1KjObrT9DolgfWoXRrgewBivo5h4gcmOG6aQ8Ey6RPJzxQ1zA+h3RuKz6WUwJJHPsTfp&#10;LU7kJcC1lL471Xk4V1/Ih6S8awkqz1LpVZNPZSGHRW34MFWTIDZn64qFCE6jMNvKm/CqK8XZ+jIu&#10;OQyvBiEZ2Z3wZP0kOt5NlTxPh+HVUEntang3M0h2qM5gwuPRWEWwsgZuDdU4XVsF55pKEp9aXLx5&#10;G/eXrcAnSwvEDrZGrDVhZY2oAYNIhiwQYWqGcOM+eKlvzNfVea5D8qNlQLKjyyM8THYYLCn5oZI2&#10;7itoIkReFYGqSrg9TAHBGip8iCtEk8THlOq6ajzS86iXIDnPFA3wVEGfy097XimZ4JWiCd6pm+OT&#10;1gBEaQ9CgtEw5FiMR/HgaSgdMgN5AyYh1mgoAk4uwt7bV7HlfgzsHidB9DQF4qepcHyZiZ3hOdgV&#10;novd4XlccloJL8DuV9T3msTnFYnPMxKfhxlwuJ8GUVgKbO4mYLN/NNb9QeJz5R2W+L7EHPeHmHT0&#10;DobvuIxBonMw2+QGk7Uu0F12DL3n7MHPE0Xo9qutwDgSn/EkPhNIeiaR8EwmfiPp+U2M7lNJfKaT&#10;8MxwEASI6DmLRGc2MYeYJ4MkSG4Bic5CqSBA7SRIfimJyDIZ35Kg1f+CBHU1JPaXEuTY5Qwx+c7D&#10;YX+ZGN11TtD3LpbYfu+wlijQPxF2791ML1bfLT6OC+U50oVyXdMiRO3akgU9OaztuEgeO5YoYPcK&#10;Ep9lSrztMJ9kZz7JzbweHPG87q2I5v3MS3YOQzT3Z9jPIfmZ/SMXINtZ3Tisn13v+GY9eEjM4SE1&#10;x9mdA3Dl8AjcdZ+CJxfm480NutncXc+HtpKf2SPpGYnPw82IfbIF8c+3IeGVDZLf2CPtvQPSP0n4&#10;2jxstlZGLElPnCNPYM5J3on8jD3Iz9qDvCwSHyI7aycyMkh8UsSIJ+GJSbBHdKIYsbF7EPnEGwtn&#10;R5L4lGHCrCaMn/0ZY2c2Y+ikWliMKYPJ0ALoDcqBunkG31VdwTQVBkZJmKAbj7XacZiol4SV+inw&#10;0EvFO50U5Gil4INuBmL0spCnl4063RzU6+aiSZekRzcfn/UK8Vm/BM36pdRfQjJUhgaDSjQa16LR&#10;pJ5oRGOfRtT2/0BvbzvxYYgRjo9UwsbRinAj8oaaoNJsO2LnRuN+UBwCKj4gsC4awU2JCGpORkhz&#10;OkIas0iGsnG3ScjnuU3CE/BnHm7y4a18XPtcwFe1vdIsmyHDkkbZzJh6evNmQxHV2fAh+fGuzMBZ&#10;RkU6vCrS4FWeBs+yVBn031yaAvcSkh8qOdTnRXJ0jj7LSi9qn6XPMZHyq8uGn0yqWP/pgliczPqI&#10;wykROJj0GvviX2Jn5CNseR6AZUEXsPiOLxbf9sWiAB8suHUWk88fx1jPgxgJC36vAAAgAElEQVR5&#10;Zg8Gn5TCbN9WenjTw9pmCTRsl/BIhZa9ELnQFgmRDF1xCyvooc9YSQJESDpiIOksEG0YcsFY1SGs&#10;/G1W/iXGXdDxnLZrGbayugMGsoRHA+ka6EtXc/Q4a9qQrIEuoSNZTaxpRdthDbQcVguIV0OT0BCt&#10;hrpoFdTtV0GNYbeSpGclVGxXQIXq2tKN6HvIAYNO7cFQ10MY5XUM4/xcMInEZ9Jld0y8RAL0uyfm&#10;BFzE0rAb2PAiBKKPz7Er8T2O5iTAuSQdHlV5XGzYGjlMaBhe1PasLYJHDZU1QulVX8IjNt6EV30p&#10;j9wwufEk4XGXCY4H1ZnUeHK5Kae+MgGqe9RXwKOhAp4kPJ4kNl7tJMericTncy3ONtfCs6kWHtR2&#10;b2DSU4vTddU4RdJzqrYaLrU1uHLOF49nzUbkgAEkPIM50QOs8NHcki8eGG7UB6/1TfFSj8RHh8RH&#10;m8RH00CYhaVMoqOoiXsEEx42jBWmoI5gVRUE9lPCnVmKCLJQ4dITok5oqeG+kiYe99JtjfY87aXP&#10;YUNbj/WpX08HT5X18bKXMcIV++C9an98VCfx0STx0SfxMZ+A4kEkPtYzkG8xGbGGw+DvsRp7g25i&#10;671Y2D0i8XmcAoenadj+Igu7XpP0vM7Dntf52B9RhP1virAvvBD7XhVi9wsSn5ckQM/zsONxNhzC&#10;SHpCUmAflIytAXHYeD0K665+xMqLEVh89gVmudzH+IP+GCq5iAHbvNFn3RkYrTwF7YVHoDhtJ376&#10;1R7dxpD0/ELSM9YOP/5K4jOexGe8iEsRE6Duk0l8poh5dKjHVGIaSc90kpwZxExJqwDJzSHBmUvM&#10;kzFf2ipB8osc+bR5zhLHb0tQiwj9pyTor2aItU6Td+gwTb5lKEz5LxZLbJ8UrdkhCrShw0KJnWeF&#10;CfeQlf886GVzE71YfZf4PA8i8Vkiz5EuIalZ/H1IFvVshX12xzISn5UkPiuUsH1JLzgsJNlZQHKz&#10;oIdQX9hdYEEbrJ8hmk/iM4/EZ+6PHFvGnG68zq59eKMW3KRm8NzRH147LXDx0FDcdp2IRxfm4s2t&#10;FfgYtA5xD7ci+TmJzws7RD/ajJgnmxH3YiviX29DUoQdUt6L+GKEPMpDwpMRJ0VGAtWTHPmwFpOe&#10;/BwSHyI3h8QnexfSM7cjKVWKuGQHkh4HRCVIEB2/B1ERZ7FowSf8OqUM42Y149fZX/DLrC8YOrke&#10;/cdUwHhYEfSs86HWP4tvMCpvmgZ9oxTM0E2Eu1Y8vHWS4K/LZCcVBTppyNNJR7ZOJgp1s1FD0vOF&#10;SY92DpGHRu18HuVp0itFA8Gkp16/EvWGNag3qkOdUQPqjBtRb0ryY/4cDYPWomywIV6NUMad0Up4&#10;OloZecP1UN1/GpJGvsPji8kIKIjie2rdbWI7XCfjbn0a7tZlIrAhG3eacxDwhUV6SHo+5+H653y+&#10;dxFbxv+ybErwRZZAKksm5cMQtXl8aMKb5MerMgueFZnwLM/geJSn86ELhltpKtxKZFDdXQY752xl&#10;y2eYMGXwHA829di3luV0ZFN/Gpzz43A8KxKHUt/hQFIE9sS/guOnx9j4NABLgi5iAUnPggBfzPf3&#10;xbxbPph4/iTGeB7GCNf9sDq5HX322tDDmx7UNsugZrsMGnbLecSCRS5YBINFMthxLTE9vFl0g0c6&#10;VgtI2tDlkChI22gvEfqclrH1b7GmdQbGv4t+K23X1etA29sdn/4qbUOnHdoMiYBWJzQdGGuhwRCv&#10;hTqhJmKsgar9GqjYrybZWY3etquhbLsKvamuKd0E04NSDHDah8GuRzDC8wR+8T2N8RfdMeGSByZc&#10;9sTkq96YffsyFofdxNrnobB5/xzbE97jUFYCThalw7Uyj0SnmMuMIDRCtMaT6m41xXCXwQSHRW3O&#10;NlbScRIY2Swr91p2XilcawXcZKLjVltObZaQXAE3BhOh+ko+fMWiOe4NjCoe0WF1z+Y6jntjLdwa&#10;6+BKnGmogzPJzsnqKpKfGpwuLcX1A4fwfPRYRFoORMxAa8QMsMYn84F418cc4YZ98ErfBK/0CF0T&#10;vNQxxnNNQzxVJ1lR08djFd3WKA8XHzkNhCirIci0NwLHKSFwkRKCRvdGqKkawjTVEaahjvsGmnwK&#10;+0MtYSo7i/awaz1XNcQTPT2+evNzRboPyJvgjWJfvOttjo+qlojWsEKS/kjkmJH4DCDxGUTiYz4Z&#10;cQbD4e+9AXvu+mNLCInP/STYP0iG+GEqdjzPxu6XeUQ+9hD7w0l8XpP4vCzE3hckPE/zOLue5GL7&#10;gyxIQtNhfzcZtrcTsfUmic81Ep/LJD7nI7DQ/RlmnAzDuL23MMT+Aiw2ecF01WkYLj0JzbmHID/J&#10;ET+OscMPo2zQbRSJz2gSn19IfMaS+PwqEuRnAonPRJKeSSQ8k4kpDlyAek6VCExrEyC5WVKB2dKO&#10;EkQCJL/AUWChoyBBLSL0PRLUfkjs7yToW8nR35Sgv0uMlm2dIRV/YyPVv1socVOXUSD9dlPj/4mw&#10;F7qN9GL1feITTOKzTJ4jXUZSs/T7kCzp2Qprb1/eC7tWKXFYnfU7LOohsFhAvJiEZ1EbvJ+OixaS&#10;+Cz4CfbzSX7m/8ixndeNw87Zt04VpyWm8NxF4rPbAucPWuOGy1jcOz8TbwJIfELWIfYRic9LeyS+&#10;tEX0402IfroJMS+2IO71ViRE2CDpvR1fjJBFejLiBelhs7WyUrbzYa287N3Iz92LvFwSHyKL5Cc9&#10;axeS0nYgNsUR0SRInxIdSX72IibKCysWf+Di88vMzxg7+78wZtb/wuDJjej3SxWMhpdCx7oQKv1z&#10;hA1GTdKhZ5SOeXopdKNKQIpWErK0U1BC0lOrm4EC3Sw0aGehUSeHR3k+6+Rx6Wkg6WnQLkCDbjEa&#10;9ZnwlKOOpKfOoBp1hoL01Bo1otqoCTUm9WjoF4IvA6fhT2tVVI5QQukoJZTQDbN0pCZqBlggre9T&#10;PD+SgtvxsbhRHY3bjUm43ZSCO3XpuFOfhYDmbPh/zoH/n/m4+SVfJj2FuPaliK9qe1E2e+Y8X6K/&#10;iM+Y8ZHNkjlbQw+qqhx4VmbDvSIL7uWZrbiVpuNMSVorbCjjTKlQupcxOSLpoc+wksHkyadWyPFg&#10;UuVdk0PXycCp/AQczYrGwdQP2Jf4FjvjXsPh4xNseBaIxUFXMNf/PObc8sVcYvbNcxh//hRGeR3F&#10;cNeDGOS0Cyb7bOnhTQ9rmxU8OqFqt5JHLFjkQl0kRDLYcQ0e2VhDD3wW7VgrIGlDmyMTBhntRUKQ&#10;i5bl57/Fug5h538V3VbarqnzFRta4TtFSwW0OqHJkAhodELdQUDNYT3UxOuhSqiI1nF626+Dsv1a&#10;KNuthZLtWijaroES1TWkW2B80BEWTiScZ45gqMdJjDp3Br9e9MD4y16YcMUbk675YmbA71gYegur&#10;noViy7tncIh7h/0kPscLM+FSkS9Ea+rLuMx4kdx4kdx4NDB5IZmpLoEriQ2bUSVEaqroWCXJjSAz&#10;XHCoPEOSwxKQz/B2BUlPBU5T241khyUln2HnM8nhw1c11FcNV94myaG2exNJT1M9F57TLNLTUA+X&#10;+jo4cfGpxqkqOj8jA7e32OC15SBEWgzk0hNtYYWPfS0RYdQPr/VMueywhQQ52iZ4oWHEp56zGVls&#10;2jmbls6EJkxHnUd82DT2YAsV3J2ljMBNSri7ThkhM1QR1p+Oa2rg/kBNPNDXwgMDLS4/fGaXqR6e&#10;aRvgqaY+H0Z7oWWEl1rGCO/dFxHKZnjfuz+i1ayQqj8auX0notiCxMeSxKefEPG5dX4TdgXewqbA&#10;aNiGJsI+LBmie8nY/iQLe57nt8KEZ98Lkp5nBdjzNB+7H5P4PCLxeZiLHfezIQlOh11AEmxuJmDL&#10;tVhsvELic/EjVni/wYLTTzH9aCh+3XkTg2380H+dJ0yXu0B/4QmozdiPnuMk6DbSFj8MJ/EZQeIz&#10;ksRnFInPaBKfX0h6xoq4AHUfR+IzgYRnooMgQETPySQ7U4jf2gRIbjpJzgwpT5juLEHyc0ky5smY&#10;/y9K0LfygrqSoBYR6ixBf5sY3W7rjE7DYX+9YnTHTVTbS1BXG6h2nBW2/t++J/2/RpdeNtdf9vgX&#10;xGe5fJdwEfoGkmUkPUt78lK6nMRnBYnPahKfNUrYsVKBH3NYSmKzpCNcfhhLurf2iRaT+Cwi8VlI&#10;4rOQxGcBic/8bhzRop/5dZ1EhvDc05+wgM/+gbhycgSCz01F+O3l+BC6lg9tJb+2R8IrW0Q92Yio&#10;ZxsR83IzYsNJfiK2IvGDLV+MkEtPokAmCU1W2nZkZ+7kUZ68vD3IIbLz9iIzdx/ScvYhMWM3YlJ2&#10;IjJ5Bz4m7sAnEp+EaE9sXvQeE6eUk/D8iV/m/G+MmvV/YDW5GWZja2A4ohza1sVQMs9BT5MMKJhm&#10;wdw4E1v10pCsmYgKzWRUaKehSieTpCYLNbrZJDrZ+Kydg2YmPToFJECFdEzI52ngQ1sVqDeoQo1e&#10;Far1a1BjUIcaEp5q42ZUGhLG1ag1u4nmgaNJfHqgYYQiPo9Uxp+jVNA8Uh11VjrI0LuDV1uScOdp&#10;Aq5VRPHdr9m2E7e/ZOH2nzk8n+cGiQ+Xni8F+ONLIf74swS/fy7ma6H4ydY7OVfPZscU8mRSNhzh&#10;VVPAhybcK3M4bhXZcCvPhisniySHHmQl6XAuTuPlmbJMDjvGznUnPCqFc90ITxKoszX5fEYOy+/w&#10;qs6DK53vlJ+EI1mx2JfyAbsSIiCNeQX7D0+w/lkQFgVdxWx/P8y6eR6zbp3n5a++LhjpeRxD3Q5j&#10;4Kk9MN4vooc3PaxtVvHoBItUqNqv5pELVZEQyVAXt7COHvjroEEPfE2GpCNajFZ5WN8JmWQ4do3O&#10;/xBfX3tjK1odEN7yWCRGU7qRxKQzm0hyNkGdUJNslLFJwGETVAkVh41QEW9Eb0JZxNgAJXvGeija&#10;rYeC7Xr0sl3H62rSbTA8uAP9Th6A5emjsPZwwggSn7GXzmL8FRLS330x4aofpvqTrIb4Y/mTMGyM&#10;eA77mPfYl5WEY8U5cK4oxBmSG3cekWHr5VQKYsNkhWTGpaq0VWA8m2r4MJSbLOG4lXoh+ZhxmoTn&#10;TB0TnSpqV/BSoLo1kuNKYsNwI9HxaG6geh0do7KpgYSnDqdqa0l66uFcVw+n6lqcrKyBU3kV3CM/&#10;IGjFSkSYWSCq/yDEWFrz7SE+9rHkKyaH6/bhEsIWEmxF0wRPe+vzaedsBtZ9TS2E9FVFsLUKX5SQ&#10;ze4KtVBD0PLeuOOhiDtXFBHk3Buhc9VwT5ekx0JLEB+26KG6Do/wPLLWwVMDtj4QCZUlidAYkqpx&#10;+nita0ry0wfvlM0Ro2qNVD0SH1MSn/4kPhYzkNd3EmJNhuHmlY3YEXgDG/wjYRtE4hOSzHF8kInd&#10;T/Kw51k+l519z0h6npL0PM4n2aH+h9T/sICXO8NyIAlMh831BM7mKzFYf+ET1vi+xzLP15jv/ATT&#10;DoXgF+l1WG85j34r3WCyxAW6c4+h95Q96D5GjB+GkvQMJekZRtIznKRnhD1+GkniM4qkZzQxhsRn&#10;rBjdfyX5GUfSM96BS1DPiSQ7k2TIBEhuKknONBmdJEh+tqPAHMf/ngStdPx6SOx7JOhfTYzucsXo&#10;b+0k3zEp+tu7yHecFabTToL+abAX0HX0YvV94hNC4rNSvkukK0lyVnQB9UtWkPQsF2Dt7atJfNYp&#10;cXauUeR9Dst7dGQZic8ykp6l3XnZ0i9aSuKzhMRnMYnP4h85tou6wWbhD7zuuEoeR+104LHXHJ77&#10;+sNrnwX8jg7G7bMT8cJ/Md6GrOJRnsTXtkgIt0Hksw2IfrEJceFbkfDOBgnvbZAUacdXYGZDW0x4&#10;MpKlyEpn0rMDOdm7kEvCk1ewH1m5gvSk5+5Has5+JGTuRVTKLi49b+N34H3cXsRFe2Db8neYNLUC&#10;o0l8Rs/+EyNm/m8MnPQZfX+pg8HwSmhYlUChXx7k+2RDqU8Ohhln45heOqo1klCrmYIc3Uyk6eei&#10;QC8XDSzSo5WDRq1cYWhLh6RHpxh12sWo1SlBrW4ZCU8lavSrUaVXgyr9OlQbNpL0fEYFSU+F0WdU&#10;mtBxs0DUD5iJz4Pl8F8jlPG/SHr+a5QavoxQQ621GjINL+HNtgQEPkvl20dcr0vCzYY0vgozkx6W&#10;z/NHc65Meoq49Fz9sxSXmoR1UPwaS/hsGTY7huVYsNkxrHSvLoBbVT4fnnCtyMOZilycKc/B6bIc&#10;uJRlw7kkE6eKM3CKSufSLI5LaTadk0vnC7jRZ0+zzzBZorZHVQFdu5DPwvGg65+m65wsSMXh7ATs&#10;Tv6I7fHvIIl5A9sPz7H2WTAWBP+BmbcuYvoNP8y4SQLkfwlj/Vwx4uxJDHE/hgGnDsBovwNUxfSw&#10;tlkNJds1PFKhbM8iFyyKIYOOq/DIxgZ64LNIB2NjOyHYSIKwkUuCulRA4yvoZiLdLHur+s+j0cqW&#10;rxB2h5ZtkCjdSlKypQOqnK1QlTC2QIXo3R4HAWWGeDOUGKJNUCQU7Dehl/1GujkTthsgR/Sivt5S&#10;G+gf3Im+Jw7C4vRxDPJwxjAfN4y56I2xl30FrpzHpBtXMDvIH0uf3MP6iBewi/mA3Rkkt0U5JBSF&#10;cK4q4REZJjAtMnOGBKZNZip5hIZFavhQFJVshhXLv2Gcqa/hyccutSQ71OawnJy6GpymY6xkQ1as&#10;dKljUlNL/bVcck431uMU76+ndgNceKSHyroG+gwTnzqcrKjBqdJK+NC//97ChXhvZokYC2vEWgxG&#10;VL9BeG/cHxH6ZgjX6cNXUH6pYcyF57WmKV9UkE0/fyivzXmgIExhZ8NZ9/U0cU9fA8FLVXH7jgL8&#10;Y+Rx5xaJjy+JjwMd/0UTj/rp4LEeSZOuLp6wRRBJdtjwGZst9mSsHh6voGMSXTxy1sFLK2NEqJrh&#10;k/IAxKsNRbL2SOQYTUCxGYmP+Qzk95mMWCMSn4sbsPP2TWy8FcWTkm0DEyEKToHjvUzsepTLZWff&#10;E5Kex1QSTHZ238/D7nskP/dIgkJz4Xg3Ew7+abC5loBtV+Ox+VIMNvpFYa3PB6xwf4P5J59gyp67&#10;GGV/FYPWn0OfpWdgvMAZWtMPQ3HcTvw8XIQfrEl8rEl8BpP4DCXxGUbiM5zEZwRJz0gRF6Duo8Vc&#10;knqMJen51YELEIsW9RxPTJAIEjSZxGcySc4U4jfpVxIkP5NkYlY7/jsStMzxXx8O+5YEfc/WGe3z&#10;gdolRH89M6yrKJBtF1GgzR2iQP9EWOR67eWz3yk+oae4WHSFdJVcR1a21SWrSHpWyqD69jW9sHO9&#10;InZtUOKldLU8HFaS2KxoB0mOeHn3Vlr6WV20jORn6U9cgOyWkPgs6QbbxQLsnP1b1eC2xwye+/tz&#10;fI4MxA2PsXh6cwEiQlbi0+P1iHu5FfHh2xD1ciNiXm9G3FsSnw8kPZ/skBxtj9R4sSA8adsF6cki&#10;6cnZjZy8vcjJ34/s/AM8ypOeS2XeIaTkHkRc5n5EpuzBu4SdCI/djoj4PYhLcce+DeGYPqOchKcR&#10;I2fXYujMPzFgyhf0GdsAveHVULMqg4J5IXr0zYOOaR7WG2XTDTAdjRrJaNJIRbFOFvL5VPVCnsDc&#10;rJOPBq081GjkolKNkYdKjUJUaZegWrcC1XpVqNStRjlRpluLMr0GlOk3ocygGeVG5Sg3SUeV2VkS&#10;n6FoHtILX4YpkfCo4MtINXweqYHawarIMtqHt0vf4m5AJt8ygm0t8UdDOt/h+npzDq5/zuMzt659&#10;LsTVz8X4/Usprnwpk+1CzRZ3K+czZloTSOtLeY6FBwmQa1UhTlfmk+jkwaWcKMslwcnBKZIfp5Is&#10;nCzO4qUTCY9TCUHHnOkcdu5pGexc1seu48aEiqTHnUpXkiBnOna8IB0HshKwI/EjpPHv4RD7Fraf&#10;XmH1szDMDbqO6f6XMe3mJUy/dRkzqD7Gzx1DPZ1g5XocFs6HYHjAEb3F9LC2WdcanVAk6eGRC5Es&#10;kiEWYOf15pGOzSRAhKQ9WwQ6SUQbgmSoO/5nUeuSbV+h2oJUQKULeksElDuh5MDYCkWGeCsUGKIt&#10;6EXI22/myNltRk/bTRw5arM3Td0Du2F64jDMXU7A0s0Z1mfdMNzvLEZe8MGoi+cw5oofJt68iplB&#10;t7Hk6QOse/satjGfsDMjBYcKc3G8vBhOVWUkKpUkIy0yUyVIDJtNVSsTmlpBaFjeDZMWLjMtkNSc&#10;qqnmCcinWJ3B+uk857o6OreOlyySc6qWStaurxOiOrLIjktNAwlWI5ceJjzONSREVXVwqqTPVNLP&#10;LKnAZVcnPJ4wER/6WCK6nxWizawQ2XcgPhpb4p2+Of3d98VLdWO8UDfCSzVjvqAgq7NNRdmw1oNe&#10;WsIeXObqCJmiipB1qgibpY7gfSq4HauAW+VyuJOkiLuJygh+ooJQPzWEXiUBEmni4QJtPJqqgyej&#10;9fBC2whP1pD0bCHpOUTSc5H6j+jhlaUJIjT6IVJ1IOJVhyFVazRyDEl8+pD4mMnEp98w3Li5AbuC&#10;bmHTzWjY3E6ATUACRHdTsD0sC3se5XPp2fdIxsNC7Lmfj92heVx4dgXnYntgFiT+6RBdT4HN7wmc&#10;LRdjseFcJFZ7vsOyM68x9+gjTNxxGyO2XsGA1d4wXXgahnOdoDHlIHqN3o6fBtvjh0EkPoNIfKxI&#10;fKzteN9PQ0h8hpL0DCPpGUHSM5KkZxQJz2hiDEnPLyQ6Y4lfJR0ESG4iSc4kqSBAnSRIfhrJw3QZ&#10;MxzbROjfiQS1F6GuhsP+LjG6swS1Hw7rvGL0364W3dWsMNFXs8K63j2+owT9k1CXbsSay97fKT5h&#10;JD5r5LtEukauI6vbQW3J6p6tOK6Vx471Cti1UYnD2g6rSWxWyVgpIF7ZvRXet1roE60g8VlO4rOM&#10;xGcZic/SboL8EKLlP/NruuwygcdBc3gdtODic81tNB7fnIc3oSvw8ck6RMuGtiJfkfi8IfF5T+Lz&#10;icQn2g4pcSKkJTogI4XEJ2M7j/Iw6clm+Tx5+5CZdwAZBIvypOaS9OQdQWLOYcRkHMD7pD14E78L&#10;r2JJfhL2UZ87TohfYeacEgydUY1hszJIfCIw4LdymP5aD53hNVC1KoeCRTFU+xZgsGk+DhvmIF0n&#10;g8QnFY3qqajRziKZIdnRK0STjpDLU09Ua+ajnKSnTI2kSLMYldrlJDxVqGDCo12FEu1qFGnXEHUo&#10;0m1EsX4zSgwrUGbyHhVmh1FjaY3Gwb3QNFQZzcNV0UzS0zRSE7VD1ZFjshzvZz5A0KVsvi3E5eok&#10;Ybfrhkxhw8dmIYn5d75DtbBZ48XPpYRsU8bmCr7OiRdPJq2CZ4OwZD9LJHWtKcHp6mI4lxeQwORz&#10;nEiCGCdLc3GiOFughASmOIeXJ+nYqfJ8+gwJU2UhL1vq7HputSVwpWuepvYpEqNjRZnYl5kIacIn&#10;iGPfQxTzDts+vsbKZ/cwJ+gmpgdc5cy88wdm3L6G0X6eGOzpjIGuJ9Df+Qj0D+yEkngL5GzW8+gE&#10;i1SwCAWLXCiINkORQccZ7DwlHunYKqNNBlokgUU2ukKlhdbFx/6z9O4Su6+R2kFZastR6oxEQLET&#10;Cg4MG/RiiG3oJkuItkGOYb8NPe23oofdVnS33YLuNpt5XXm7A3QO7oXxiaMwczmJ/m4uGOjljiG+&#10;3hjmdw7DL/hi9JWLmHDzOmaE3MWip4+x9t0bbIuNwo7MNBwozMOR0mIcryiDU01lB5ER6rUykamm&#10;4wJMVlryb5zbCQ3Lw3GqqZFRCycuOSQ+tXWtnKqpE8SHtZns1AmRndP1jVx6uPjUNnDhca6u59Lj&#10;VEHXIPFxLSzFDfrvfT5iND6aDkB0Xyu+JxaTnvcG/RGha8YjPC9UjTgvVY05LAn5obo2wvTVcc9I&#10;A2H91BE6UQ1BB3vTi0lvBJ9Xwd37yrhdroCA6l4IrFJCUGFvhESqIvSJGkJiVXEvjKTJWQuP7Elw&#10;Funh+VBDPLqmg0c3dfD4DsnPfV08czbAq99M+HT6jxqWiFUfjFQNEh99Eh8TEp8+gvjEDBqGPwI3&#10;YWeQPzZfj4ZtQCJsbiVAHJiKHaHZ2PugAPsfFQnlgyLsu0/yc68Qe0MLsCckH7vu5sKRXqgcbqTB&#10;7moStl2Kx7aL8dh8Pgbrzn7EStcILHF6iVkH7mOCQwCGb7wMy+VnYTqPxGfWSahPOAD54Y74cZAd&#10;frAk8RlA4jOQpGcQSY8VSY8VSc9gkp4hJD1DieEkPsNJekaS9IwiyRlNjJHxS5sAyY2XCkyQdpQg&#10;EiD53xwFpjq2SdCMf0OCWkTo350d1tViid8zM+yvdpHvlAvUflZY5wUSOydEq/2HX9j+Yy+C9NK5&#10;6rLPd4rPPRKfdfJdIl0n15G1HZFwenLY8R0bSHw2K3G2b+jF+7n8tEO8unsrDmt6COdQKVr1M0Qr&#10;SX5WkvisIPFZTtKzTIC12fVPbNeH+8F+OHvEEj7HBuKK6wjcvzELr8OW4cNTEp9Xm7jwRL7egOiI&#10;TYj7QOITSeITa4fURDHSUiRIT5Mik4lPLkkPEx7ZsBaL8qTmHkRyziEk5zLpOYK4rMOISj+EiMQ9&#10;eBW3Gy9id+F14gFEZrrDbe9zzFlAUjM9C0NnBWLIrB2w+C0exr9WQ2t4HVSsKqFqWYahfQox27QA&#10;boZ5yNHJQp1GOurV09ComSXM2iLpqdfKR61WAWq0ClGlWYgKjSJUaJWigqSnQqdSkB6dGpRokfRo&#10;1aBAqxYF2vUo0G1CkcFnoh7FxuEo67sTlf0tUW/VC/VDlNEwTBWNIzTROFIbtcO1kN9vFCLHXUHo&#10;mTRcLJGtjlyThsv1WcKGj60zt4TNGi+wSE9TOdWr+Eq2Pk2VfPZMy9RfD756bbmQPEqcri6lh0Ex&#10;H6Y4WVbAOUECdILK4yW5JC45OFaci6PFQnm8NI8fdyJZYp87VVHIcWKnwOQAACAASURBVK4s4tdi&#10;s29Y6VIlXJPlfuzNSoZDfCQfFrGNfofNH8Kx/Ol9zKIb9tSAPzAt4Dpm3iUJunMdoy54w9rrDAbQ&#10;G7nZqaPQO7CLpIYe1jYbhQiF3WZ6eLPIBcGjGFvp4b6No8Cgh71iK20y0CIJSiQSXaHcgmy2xX8a&#10;pS4RfY1URG9/9nQD7AKJPXp1hYM93UjtIedgBzmxHXoyRLbowbC3RXd7G/xsZ4OfbLfhJ5utvK60&#10;wxHahw7C6ORx9HE5BXNX+h14ecLa1wdD/Hwx7KIfRl25jAm36PcUEoyFT59gVUQEtsbGYHtmBvYV&#10;FOBQSQmOlJXheGUll5ZTLcikhZVMZJjYMNiQ1JmGxtbhqLYhqdoOMMlhJY/cMOGpFmDtFpjkcPGp&#10;E4SHRX248FQIUR6ncrpWGV2jrBpu2Vm4s24lXlkNxSeTAYgyHYSPhkKkJ0LHDOGafbjovOhthOfK&#10;hnhJ5QsVIz4D64GmFkJHqSH0F2K0Gs/fCfLpjcBkJQSmKeFOkRICmhXgz8SnUQnBhSoIiVfl8hOS&#10;oYqwHHXcf6mJR5dJfI7p4akdXTNOCw9TtfEokeQnRhfP7xrilY0J3lj1xXsNWXKzGomPLomPMYmP&#10;CYmPCYmP1TBcu7MVOwL9sekaic8tEp8b8XC4k4adIfR3d6+Ay87eMBKf+0U4cL8YB+4VY38YSVBI&#10;IXbfzcd2/yyI/0iF7aVEbPaNweZzMdjoHYV1Hh+xwuUNFh17jhm7wzDe3h/D1l2CxWIvmM45Df1p&#10;J6A6dh96DpGgm6Utfuhvgx8tSHosSHosiQEkPgNFXH66W5P0DBZzAeox1IHLT88REoGRko4SRAIk&#10;N5Yk51dinLSjBJEAyU8mYZjSjq4kaOZ/SIK+tVji98wM62rLjG/NCmu3SrR8u4RohQ7DYPatL0ft&#10;E6L/abDI9crLvt8pPvdJfDbI/yXSDXIC6wUk63vKSmJdT6FNx3dsIvHZqsTZsVmBn+OwjoRnbRvi&#10;td1bYcfYZ1nJ2qI1JD6rf4L9KpKfVSQ/K0l8VnTjJTt2SKwJ1wN9cfYYic+Jgbh4ZihCrk3Dy7Al&#10;+PBsLaJeb0TMWxKfcBKft5sQ+3EL4qO3ITneHilJwpYTaelSpGU4Ii1rJzLz9gu5PFx62NDWIR7l&#10;Scg+gtisI4jOPIxPGUfwJnEfXsTtwbOYPXiRcADvM91w6fATLFiUCqvpYRgyewOsZw2C+ZQHMBxb&#10;Co3h9VC1qoa+ZQU2mBZCbFKIq0YFKNHNRZ0mk59M1Gvm8KGtOhIeJj3VXHgKUU7SU0nS0za0VcOH&#10;tkp16lCkXYtC7ToU6jSS9DSjQK8ZRYZNKDBoQIFhJIpNHVHeXxPVg3qhxloJtUNVUT9cEw0jdVA3&#10;UhelVnqItzqCB7ujcCkvFd6l8fCrTsOl+hwSngIuPWzvI74NQBMb3ionquDXUAufRraQW5Uw7beh&#10;mieVnuEzZIR8C5fqMnojLqUHQwlOVhST0BTheFkhUcDLoyX5OFKcR9JDb/NFQsn6jpUU8HP4Z8qL&#10;OE4VJfSgKWvN5WDXZf3s87uz0yBKiMa26A/YEvkOG96/wdJnjzD9bgAm3foDk4mpd27ht4AbGHnx&#10;HKy83NDf1Rl9nI5B5+Aekhp6WNts4REKFp1gEYue9rIIhkgW0eDY0kPfrhUFhqQFQRSYRHSNiNOl&#10;fBCK/2OIv4lwc+sEvfH1kooFJB2RJ+QYDl/TkyEWoQfRXWQvYG+Hn4mf7OjNnOhmS9jQA8vWhn7W&#10;dmgfPkLi4wQTZ2eYnXGFpddZEp/zJD4XMPTiRYz6/XdM8A/A9OBQzH/0BCvD32BrdCwc0zOxL78A&#10;B4tKcLikFEfLKgRhYeJSJcBlpUbgZFUNTzJmgnKmvonLCo/S1Am0H5pin+WRm2ohcsP7qY/VeVvW&#10;3zq8VSNIj0t1Axeek+UkXuVUltLPLKmBc0ExvGLDETpjHN6YWeCT0QDOO12SHm2SHo0+wrAWkx4l&#10;w1bYNPaHBtq411cToQvUELJaFaFL1RC2Qh0hLqq4k6WI27UKCGhUxK0mRdxoUMBtKoMrVRBcroqg&#10;6t6ckAb6XIUa7meR/Hwi0Xmii/uFmnhYRuJToYNHZTp4HmuI10dMETHSDB/ULYTkZhUSH+0JKDGa&#10;jjKjmcg3moxYSxIf/83YcfsWNv0ezROTt16Lg9g/FTuDcrAnNJ9Hd/aFFnLhOXSvhHMglOQnuAh7&#10;7xZg560cOFxNg41fAjZ4RWKDJ+ERiXWuH7DSKQKLDj3HtO0h+HXbTQxdfRH9F3jCZIYLdCYdRe+R&#10;e9BjoAO69SPx6Uffo3703TK35/xsQdIzQKD7QJKeQWIuQD0Gk/gMIfEZSpIzjBguaZMgmQDJjSHJ&#10;+UVGJwmSn0CSMNGRT6H/Swma1oUEfU9O0L8rQd+7ZcbWdnxPLlCntYEU2u0c33EYrP1WGf8cWLR9&#10;xeXz3yk+D0h8Nsn/JdJNcm1sbEPC6clhx7Zv6YWd2xSxy0YJO7cqCucwsVnfowPi9d05rM4+y/vW&#10;kfisJfFZ+xPHbg2Jz2qSnlXdYLPqB9it/hG7bZXhvN8YZ09awtfFChfdhiLwymQ8DV6At89WCcLz&#10;bhM+vVmPqPcbERtJ4hOzDUkJdkhOFiElVYKU9O1IydyJpIydPJ+HRXnS8o8gveAYkvOOIiH3GOJz&#10;jiE66yiXnk+Zx/Am+RBexO/H4+i9eBJ3AG8z3HCVxGfRohAMmr4Rg2crwmq2Kvr9dhmG4/OgNaoJ&#10;qoProTWwCjv7FOOlEQmNQQG+6OWjSTtXkB42TV27CLVEtVZRq/SUa5aiUqcS1QZ1qCLK9epQqluP&#10;Yp165GuySE8D8kl68nU/I5/Ep8CwBnn6JcgzCEehqRhl/TVQMVABlVbKqBqsipqhmqgZoYOakfoo&#10;HayLBHqLeiR+iiuZmTjLtoioSIMf2wyyMZ+vy3OeSw/bpbocfmwn6i81OPdZWMHWo6EKrvXCbJjT&#10;PFG0iq9e68IWcquuoAdQGQlKCY4Tx8qKcbS0iHOkhIlPoaxdyNtCH2sX07nCZ47SZ1jJrsMXhyOc&#10;qipwoqKMHztUXIA9uVmwT4zF5qiP2PjpPda9f4vFz55gauBtjL95HRNuXcfkgFtU/wNDzp/DAC8P&#10;mLudhsmpE9A+uJ8e5CIhOkGw6MTP9jb0EJdFMER2hD2np5hFOez5+QKdhEDiQDeRb9BupsX3IP/f&#10;RvrdyNGbXysOnaGHiPhrejBE9LCxZ4g4P9ux/4/0YLKxw49Et20kPltteSkvcYTukWMwPukMEycX&#10;9D3tigGe3rA+R+JznsTH7yJGXiLxuRlAkhqMefcfY+XrCBKfOEF88kh8Ckl8ikvpe1JOv/9qIaem&#10;ShahqfoaLiwkKM5V9a3ywtstgiOL1pyuaeTnMIlhtPQ7V9JnqhoEqhtar8XrrK+S2hX1cCqtxYni&#10;apwoqsZp+hs6/8AXD4cORoRhP3w0sMR7vf54q90PEZokPup9+D5Zr1SI3iZ8XR22wvIjIx2EjVBH&#10;2ChigTqC/UhowlQQEkpSk9Ybd8uUEVirhIAGZZIeFVyv08Cdz8oI+tIbwZ9VENTYG3caFHG3ifqa&#10;eiO0WQ0PPmvhYZ02HjaS9FST9NTq4EmWHl47mSL8YF+8n9kfHy0tEW1qhTSVMcjRmIBi/WkoM5jJ&#10;Iz6xo0h8QtZix50b2Hgpiicmb7kcy/N1dtzJxt5gkp7gQuwLIvEJKcbB0BIcDCHxCSrGgbvF2BtA&#10;4nM9B5Ir6bA7n4RNntHY4B6J9a6fsMb5PZYfC8fCA8/wmzgIv2y8jsHL/dBvjjuMpzpD69fDUBqy&#10;C90txPihjw269SWZ7kviY0bfr34kPub0fesv4se7WxIDxFyAegyi76U1fUcHS3i0iNNegkbSd3ok&#10;fedHEaOlbRIkEyD5cSQF42V0lqAWEWoRoK4iQe0F6FsS1D4fqLMEdc4J+p+QoL9MiP5agOS/MQz2&#10;T0RRaodll/3+BfHZLP+XSDfLtdEiQLK2hLGJ5GdzTzhulcdOGxIfWyVeSrcIxxw2kvBsaEO8oTuH&#10;9bccZ23RehKfdT9x7Nb9CLu1JD9rSHxW/8BL9vOO7daF58n+8HMdjEuew3DDbyzu35mF8CfL8fHN&#10;OkS+3YCPEesQ9WEjYqK3IC7OBgmyLScSkiVISt9B0rMLiem7kZi5D0nZB5FCwpNScAKJ+ScQn3sc&#10;MdnHEZV1nKTnOD5knkBE2jE8TziEh9H78DDmAF4lnYH/nidYMv8yBk6fC6s5P2PgbDmYTd0Awwlv&#10;oDm6Hr2HNEJjUB0O9y1DrGEhmvQLSXwKUK+Vy4e26nWKUMdmbBEsgblKp4wPbZVqlaNEqxLlPIG5&#10;DsUsyqNVhwKteuRq1iNPuwl5ul+Qp/eZhKcROXqNyNIrRI7heRSYTkGxuQLKBhADlVE+SBUVQzRR&#10;PUIP1SMNUELik2i2AE9X/4E/XufCszSJr7B8riZH2BOJTVdvJOlpIulprCIJYvsV1cCbr1xL4tMk&#10;LOLGluh3YTNmWNJoTRW9kVfhZHUljleV42g5SUp5KecICQ3L1ThSWiKjGIcZJDyHSooFeF8J72fn&#10;s88fryTZqarksDrrO0zHDhUXYXduDuwSE7Apim6qHz5g9dsIEh+6oQYGYtyNGxh38wYmBvjjl2vX&#10;YOXjA3N3d/Q5fRrGTk7QOngQPenhziIT3WyY/NgK2LHohX3rQ50jEvGHfU+x+GsZYILwlTR0pC3E&#10;/B/G4fuRY4i7pqeYHhQiGfZt9LCnh4udQHc7euDYivGzjYjz0zZ7zo9bSXy2kPRspgfWFjvIiaTQ&#10;OXgUJidJek65oq+zKyzdzsL6rC+G+JD4+F7EiAtXMO7aLUzxv4s5YQ+x4uUbbPkUC8cUEp+cQhwq&#10;KMWhQvoOFZH4lFV3lBQmNwSrt0hLC2dqmjhMVvjxctnQFPtsRZvgsL6TZTUyanmbncvkpvV6VD9d&#10;1YgzVXS9CvpMSS0XnuMFVThRUI0zyWm4fNUdTwYMwVs9c3zQt8A7HXO80eyLcLU+rcLDeKlkjGfy&#10;BnjeyxBPlfTxUFcbD0ZpI2ynBkLuqSI4joQmnYSmQhGB9Uq43ajIIz7+JD8361VxmyQnsFkJgU1E&#10;gxLuNipzAQpuUkHYF3U8/JOEp0EHD+tJfhqIJm08LtfFy3BjvHpvgje3+uLdIXNEzRuEtN5jkK02&#10;HsW6JD76JD5mJD5zh+Hqg3VcfDZdIPG5Es/zdOyvJsPxViZ238nj0rM/qIjLzkHGXfqbvFvK2edf&#10;iF1/5EJ6JRP2vsnY6BaFja5R2HAmEmuc3mPpoVeYt+sxJtncwag1V2G1yBdmM91gNPkUNEYdhMKg&#10;7Vx0fjChv01T+h6ZkviY0verD4lPX/q+9aO/SXOxAAlQD0v6Tg6gv8OB9D0dRFgR1pI2CZIJkNxw&#10;+n6PkAoC1F6CSIDkxzoK/Or41xL0raGwbw2HtQhQiwT9XRSoKwH6nqnx/7YAEQ6OXSRDO8iiQN+O&#10;JP//TC+pCEsvX/hO8Xl4igvLXyHdKiewpR1b25Bs6clx3CaPHbYK2GVP4mOnyNus32Fzj45sItHZ&#10;1J3X+WdJmlhbtPH/UveW8VUdbd/2BwqUuLsTggWnVK4aLW1xKwSXECQuGych7iFoCO4JSXAIcSEQ&#10;d3d3gwRo7/fr/z1n1k6wQNM+1/17nn44fkv3ymYxs+dY55wzi8Rn26hBrExJfLaS+GwZwWHHnUQq&#10;CPQYj3PHZuHSqS9xJfgr3An9FQlRq5GesgWZqabITDNFVqYZckh88gos+Tu2cgttkFdsj/yyPSgo&#10;34/8igPIrzyEwhpnFNW7k/R4oaDeC/l1Xsip8UJmtSdJjxdSK73wpNwTsYUuiCTpicxzQWJJIO67&#10;RmP9qjOYMn8xppH4TFkyBuPnz4HeT5eh+p8WqMx+jYnT+nHGqBOVBuzdWq34Q6eFJzC/4JGeFvRq&#10;tKFHox1dDC2SHY0utKh1okm1E62az7n0NKj1ok71OT2h9aGaqNN8jVrN/0Gt1mtUa/ajQv01KjSr&#10;UKXribqxX6JpggxajWXRNlUBbdOU0TFLHd0kPd1fGaB1lg5Kx89G0iInhF4qxrH2Mj5LMpt1mU1E&#10;yOblCepvQ/CrLpwm0QliU/aT+Jx4a+bagJdvEkh9xJO4eXZ381wM904mKR08N8O1rZ13VTi3CF0W&#10;bHtg3+GWFr7/MMFyOVza2gbPYZ/36CTp6erhuNM628/OdWxswt7qWlgWFMIsMwtbUtOwMeUpVsXG&#10;45eIW/j++g0iBHNDb+LrS1cw9WQQxgcEYqyPH/Q9vaHm5MwbdiE6YYGR5lY8YsEiF6MthSgGb9zF&#10;8EZfzKAUvIXkx3h70rG/g83/FsIPHhMSSeu3sHqDhJX9GyzfMMbSTsCCxMeC7os5ic8uG86oXdQw&#10;7STx2WHFpeez7ZZ8nV1P/ZALxnr6YbxPIIy8j2CS/3FMO3YaM06cwcyTZzEn+CK+u3QDP9+IwJK7&#10;kVgX9wTb03LgUFSJQ9UkPg1UJhiN7fBs7eGwLiaWW8MEhjGQazMoLGJRYbB1Lj1tdLxdECDfDtrX&#10;3sclhu1j3VUMdo5wnT5+zgB+Hf3w73opnN/2QpCehm6413fBi8TnaG4OrnvtQgIbuq41CenaJD7q&#10;EwXpYcIjPxbJ8ob8fVkJ0vp8duVEGQMkSOnzoeiP12ng/mNl3K1SxN0GgVsv5BDxiuTnD1q+ZgLE&#10;UMAtEh0W5Ql/IYOI57K43SePuy/pM/2KuP9KiPhEvdYclJ7Hr0mE+jQR16GLxE4DPCkZh9RwEp9d&#10;JD6yJD6KJD6aC9CutQj1k39GrvVsXI4xx+6wMJidyeaJyebnCmBzuRSi6yQ+YfVwut1MwiPIzuFb&#10;tLxF/z+32uEcQeITSuJztQ6iCyQ+QSQ+ASQ9fvRw4pOJTR6pMDmUiCUOkZi7PQxfrb+MacuDYPTb&#10;EXpQ9IbybEdITnLgsjNCn8RHn8qRPtVLAypfY6luGlJ5G0d104jK33hiAtXNSVQmJ1O9NKZyOsX+&#10;jQANSJBYgCRnOwh84fCuBJEASX1D9eI/xLei/64E/dORYW8L0PtRoOEmRA83F2jIt8a/PTv0vw8W&#10;bTe5eGGY4hNF4mMh9UkcLCQFzN9DvN/eXILD1vdYy2C/nTz22cpBZCnF99vtGvMhO4Ul/+wuEp+d&#10;JD47RnOst4/iWJmN5FhuI/kxHcGX7Lq+LgY4e3wmrp79BpeCv0TY9bmIiVyBtKebkZluigwiM8sM&#10;WTm7kJNvhbwiW+QU2iGn2AE5JXuQW7YfueUHkVvhyHN5Cuo8SXq8kcfxRXatD9KrvfG0gqSHSCzz&#10;RHShKx7mOONhriviSwMReyISW9afI/FZhilLP4fxUgkYLdCH9txAKH9TB91Zf8DEuA/x4zrRMrYD&#10;L/U78Fq3nb9rq1e9Bd3qrUQbH7XVqdHFh6m3aXRz6WlQ6eS5PI3qL0h4nqNKmVDpQ6VqP2o0XqNG&#10;8xWq6Hi5ejdKVGmpmYBKHRGqDWaifrwcmo3l0DJVCS3TVNE2SxOdc/TQ8aUBWmbroXyiLp79ZwMi&#10;HBNwvK2Sz5jMJgg8+aJJeB8Se0VAPxu51T04jf/x1318UjdBevoGR8DwSdy6ewVB6eiCWxuJT1sH&#10;SQz9GLa08TwNhrO4y4Lh0tIu7GPHmtjyzTEGu4ZHezfv3mB4dHTz6zk1NuNAbQNE5VUwzy3AtjR6&#10;knyahvXJKfg9Og7zwkh8robg+2sh+PHGTXx1/jKmHifx8QvkkQc9d2+oO7rwKMbb0QneeJvTj6u5&#10;EMXgjbuYwUafeEcMxLwtDu9AUiHFEf09rP534d/N8i0s3iBhYf8G8zeMMbcT2EXis4vuy04Snx02&#10;nFE76N5tJ/ExI/Exo3u6zZKvs+up7XOGgasvJngfxXivQEzyJfEJPI3pR4Mx49gZzD55Ht+ev46f&#10;roZj8a1HWBudDLOn2XAoIPGpJPGpaxvEvamLS4dXSy+PunCRIdg6Fxe2j8SE4dsuCAtbMrxb3903&#10;cA5bsut5NQviM7Cf00bH6XN+7f38c/xcOs+zqQdudZ1wryPxaejC8fQkhNv/jCTDyUjXmowMLWOk&#10;qpH4KBm9Iz28i0tOF7GyOvyFoWxIe/SXWngUqMYTlnmXVZcC7jQrIKJPFhEvidckOmLZYYnNLMoT&#10;/kKWj/AK65bGrV453O0j8XmhiHt9Snj0Sg1Rf2gi8pU6F5+oV5qIfqWFuD9JfPoNkFJghPSrk5Gz&#10;bTrKpL9BjTyJj9p8tGuQ+Ez7GTkeJD7x1th9MwJmp7Ox62w+zM+Q+Fwk8blK4hNK4hPRApfb9ABz&#10;u4MLj+stqrMRHXAOI/G53oT9l+shOkfic6IE2/1ysNUzA1vc07DB+Sl+3xuHBVb38cPWUHy55hKm&#10;Lg3CuHkB0P3OEwrTD2CMkR0+07PECB0SH10qR7pUN3WpfOlR3dSn8mZAddOQyt84Wy5AY8ZTmZxI&#10;9XISldPJYt6XIBIgyRlUvmcSsxzelSASIKmvqF58Leb/BQn62ND4oSToYwnRn5ob6O9Ojvgvg0Xa&#10;TS4MV3yiSXyspD6Jg5XkGyzfQrzP3lKCb4uspbDHjsTHgcTHnsTHWpofs7MgwbGQ4LD1t2HHB86x&#10;NSf52UXys5PkZyeJz04Snx0kPttJfMxGcNjfcXfSQvDx6bhx6TtcPvcVblz9Do/uL8bTlA3IzDBF&#10;WvpWpGWaISPbHJl57OWi9sguckB28R4+GWF22QFkk/RkVxxGbrUb8uq8SHh8kNvgRwQgs84fz6p8&#10;kETCk1DqSaLjhccFbribdRi3M50RWeiPxGv3YGZ6DlN/W0HSI4lJS6Uwdr4mNH70g8JXtZg04w8c&#10;nfQcdWM70T+WvVC0C/16nXwywi61FnSqtaJTnY3aYkPVhQTmFo0eNKh2oU65Cw0kPfXq/TzKU0nS&#10;U6HSj0q116hUf4lKjV5UaDahTKMCxWrVKNcOQIXuclQZjEOtkQwaJ8ujeZoKmqeroXmGBlpmaaN5&#10;ti6aZuujYrIG0qb/hjuml3G8sQaBbdU42l3PX/7I5uRhQ8jZe43Y9P5spluWwxP4qh9HXvbzidze&#10;HinDkkoH5MS9vUuQlxb6UWwmuWlsJVlpEeSGdVmQ8PBjTe18mx9vaOFLdj6DHWe4t3bBo62bLxms&#10;u8Opvhn7q+rhUFKJXVn52JZK4vMkDWvjk7HiUQzmhZD4XA7BD1dCMfd6GL48e4lHGCb4HoWhpx/0&#10;XUl8DrrwBp9FJlhDzaITvPHeaT0YxeCNu5jBRt/C7l0xsBCiIe9IxHtIcUR/H4v/PSTNHT6KxC57&#10;gZ3vMmYn/ft3CHy+g+7LdhIfMxvOKDO6d9tIfLaR+JjSPd0qILnLAaq7D0PfyQdG7kcw0esYJnkf&#10;x9SAIEw/EsyZefQsvgm+irmXwrAo7CHWRCbBLJnEJ78SB8sbcbiqBc7VVHZqqOzUd/DuJe/m51xI&#10;mJj4tlI5bCH5aXkuQMeYmLAlO+bX1s/xoXMG1hkDUsNg53o1CfLDzhvYz9bZfnYd/nfYtRt7OK7V&#10;JOc1nfCub0dQShTubZ2DJwYTkaFpjAwNY/4W9BRFIyTLGXISZPT5RIVRWpqIVdVBooIB4sfqIWqD&#10;Ju6nKONeixKP3oS/lEFYnzRuviCx6aP1F3K42SuLUCY6PUKUh+X9hNP6zS4Snx453HmugLvPSXye&#10;K+FhvyoXnsh+dUS91ETMa23EvdZFwh/6SHo+Fs8SJyDTewryls1EiexXqJEj8VGZjza1haif/jNy&#10;A2bjSqIV9oRE8JFYu07nY1dQPqzPlvC8nX3X6+B4s5nLjtstkr9bXRy38E44h5D4XGnE/oskPsFV&#10;sDpWjO3eOdjsStJz+CnWHEjCMrso/LbzLn7YTOKzmsRnEYnP3ABof+0B+cn78bmBLT7TtsAILQuM&#10;1KZ6qW09yGhdKm96VDf1bfl5n4+lumlox2WJCZDEBCqrE+3flSCxAElOo/I9XczbEkTyI/WFiA+h&#10;l/pS9H9XgoYSoOHkAn1MgIYaFj+UAA0VBXpbgP5lSNqS+Jy/OEzxiSHxsZH6JA42km+wFrC3JmGx&#10;lnznmMiWxMeexGe3PPaL5LHbVpqfZ2dFgmMlwWHrHEsB4TrCflsLEh+L0Rxr81Gw3kXys2skFyDL&#10;HSQ/20fAxnw0HPcr40TgZIRc+R7XrvwHN659h3t3FyApeT0ysrbjaZopnmXsQFqOJTIKbJFVxN6z&#10;tRsZxXuRUXIAmWWOyCw/jOxKV+TUeCCn1ptHeTJr/ZBVH4D02gCkVPkiocwbcaXeiCnxwcM8d0Rk&#10;HEZoqiPuZHsh8eFt7Nx1BNN+m4/Jy6Qxcak0DBZIQX3uOsh9HYNxM/8H7pP60WzYg1cG3ejT7+bv&#10;2erV6kAHSU8HSU+HRjfaNHvQoi7MzdOg2k3S041alV7UqvWhRrWfS085SU+FKpOe/0Gp6p8oVf8T&#10;5ZqlKNMKRYnmDZTSD0W53lRUGcqiZrw06iYpoH6KMqGKuqlqqJumhcZZ+mj8YiwqpmgjY+pXuLfO&#10;GSdq6hHQUsNnXGYTBrJ3IAXwFzt28PcXHXkpzGTLurbYcGE+tPe5OGFUPMqF5V8MSAoTFC42LD+j&#10;oRWH61t5lwVfNgrdFmx7YJ9jXTOHbbs20Q9qcydfDqwPbDvXt8Gxhp4oK+p5V4h5VgHMnmVjcxKJ&#10;T0wylt2Lws/XI/D9pRD8SOLz07VwfBl8iUcXWKRhnEcA9F18oHHAlUcjWEM9wtSCRyh4472dfly3&#10;23B44y5moMFnjf/7QsAkgTXwH0OKI/rn7PzvI7mTvtuOoZHYYS+w/V3GbLcTMCPxMaP7so3EZxvd&#10;K1MSH1O6d1tJfLaS+Gwh6dlsyZfsOioOTtA96IVxrgGY7HUCxj4nMc3/NKYHkPj4B2NGwBl8dfIy&#10;5l4Iw+Kbj7D2UTLMkrJhn1uB/SX1OFTeBMeKZs7hqlbeveTdJEf8NQAAIABJREFURFLT0sfxaRbE&#10;hUP7vRp7xV1QvYIgkbxwaaFjfq39gwS0v/rgGgPrb8OuM/AZLj4NPXCv7YJLVTvcqjrhU92Is/fD&#10;ETXHGE+1JiJdbTLSVCYhRcGIvxE9SWbsYLdWnJIuomdrIWoxyc8kHcQa6+CxjQbuNirifo8y7vQr&#10;cOkJ6ZVCSI88CY80j+6Ek+yEdssipJP2dckgvJtB+2mdzetzu1se958r4+ELVTzqU+Oyw7q6WBdX&#10;TD+JzytdxL/SQ+IrAzzpH4f01MnI3T0DJewlpQpz0aq0AO0qi9AwdR5yvb7A5ZhD2H3tPsyOZ2Pn&#10;qTxsP5YDy9NFsDtXjr1XauEU0gy3iE4uO+4RJD7hVOdDqX5eb4PTlRbsO18Hh6BKWB8twXavHGx0&#10;eob1h1KwencCFls+wq9md/DjppuYs/Iipsw/BcPv/aE52w0y4/dglI41RmhYcEZqkPhoWAtoUt3U&#10;ovKmTXVTl8qfni0XoDEGVCbH2nEBkhhHZdWIGG//rgQZUx01pvI9hZjq8EaCxAIkNYvqxWyRIED/&#10;pxI0lAB9bHj8pwToryTon0SBPjU79MciQP9CWKTd5NwwxScu1gcOJCx/jeQg9gwbEhZbiXf2i+xI&#10;fEQkPnvkOSI7aX6enfXbjHkHfh0bYb+tFYmP5WiOtSWJj4WAlTmJzy4Sn50jYGn+GfbuloW/jyGu&#10;X/kWITd+wPXr3yPi1q+IjjPB0wwzJKea4WmWOdLybJBeYI+Mwt1IK9yDtKJ9SCs5iPQyJ2SUu/AR&#10;W5nVXsis8UEGSU96jR8y6o4gtfYInlT5I6HcD3Flfnhc7IN7eR4Iy3DG9WeOtPRA8p1wWJn5YeYv&#10;v2HCUhmMXyYLfRIftbn/gcLX5zBlRj+OTX6F1nHP8cfYXvTr9+C5Tje6tbroKYslMXfyJGYmPU3i&#10;uXnq1XpRQ9JTpdxLwvMCFSQ9Zcr9KFN5hTLVP1Cq9gdK1F6R+LSjVDOdpOcaijTOoFhrPf2YTUOp&#10;vjIqx8mgdpIS6oxVUTtFHTVTNFA7TRuNs8ei4YtxqJqmj6wJxnj4qylO59TDr6EGfh0NCOhpEebk&#10;YUPU+Wy5bFp/8WRwbMba52+NlOnqE5JD23rh0do9CBMVl4Z2LiqH61o5A9sc2naqbeEMHOfrtcJ5&#10;ro30o8po6uTdGwy2zbo7HKuasa+0DvYFFTDPKMC2lCxsik/F2sfJWHE3BvOu3sL3F0Lww8VQzL0c&#10;hi9PXuKRhUk+x3nUQd/ZB5r73XhlZw31iC0WPErBG+9t1kJjbmYjNO5iWGM/0PC/IwRiSfiYRDCk&#10;OKJ/zvb/PpLbHQTMPkTCzF5g27uM2WYnYEriY2rLGb3VhjNqizVn5BYSn00kPRst+ZL9DRU7J+js&#10;84ThYX9M9jiBqT5BmO4bjGm+pzkz/M7g6xNXMPc8iU8oic/DZGxLyIJ9FolPIYlPKYlPWTPncAWJ&#10;Tw3rXuqFT9MLjm9zH8e78Tnfz/Cs64FXvbDOxIVLEB33bRLO9Wvuh3/rS77N9jN8Gl8IsOvRfnZt&#10;JktMdAb+BrueR203XKuokS9v4+ITUFGAyzf9EWdkiKfqE5CuSuKjPAlP5MZx2UmUMuB5PQmS+nzJ&#10;XlIaN10XsXN1EGOijShvTdxvU+ZdVawb6+ZzGdzoJvnpYki+ifCQ6NzslMHNDhmEtsshtI3ObZVF&#10;RLssbnfIc3F62KvKYcLzqFcNkb3qwqiuFyQ/fUJXV/IrQ6SWTETucRKfb0l8lOeiRWE+2pVIfGbP&#10;Q/a1WbgUvx97rtznwrPzRB5PULYKKobDuUrsu1wHx+vNcA3rgHtYl8BNqp8hVOevUx2/2oaD5xux&#10;+1Q1bI6UYqdnHjYdovq5Nxm/28Vh0Y6HmLf5Fn5cR+Kz7CKM553E2P/4QW2aM6QMRFxyRqhSnVSz&#10;xEg1Eh81a85odSprGlQvNansaRHahA7VTV0qk/p2XIAkxtoLGH4oQCx3SHKygyBAb0sQCZDUDJHA&#10;TNHwJehb0RsJeluA5or+emTYpyZJXCoaWoL+iQC9nwv0d2aHfluC/mWwSLvJ2eGKT5wP7O2l/h52&#10;krAj2NLeXnJwv4ODNPbskcW+ffLYu1eeb7PzbEmQPmQMhx23s5fk6zY2n8PamjGaY2XFGAVLy5Gw&#10;sCTxMRews5OAq6sWLl78EiGhc3E9ZC5Cwn/BvciVSErdhqS0HUjJssSzXFuk5jsgtWAPnhbsxbOi&#10;A3hW4oi0MmekVbjxEVvpVd5Iq/FFeq0/0kh60uqO4lntUSRXBSK+IgCx5QF4VOSL2zmeCElzxpWn&#10;TghJ90RiVChszH0wi8THaKksIQe9BdJQ/WkcVL4+iC9m1sDf+BWajF6gf+xzPNd7jh6dHt61xYSn&#10;Wa0LTWrdXHrYMPV69T4e5almwqP0AqWKz1Gq1IdixX4UKb5EkdJrFCr9gUKVfhSrF5DwxKBAPRJ5&#10;qlHIV7dCvuZ/UKijjxIDFVROUOTSUztVEzVTtVFDP7gNs8ehYc4EVM8ch9wJE/H4+1U4m1gN39oa&#10;eLc3wI+9F4lJD3stAHuXUb/4HUVsIjjxxG5sKDAfLdMp5FiwYb0ezd0cloPBRMW1oQMu9e1cVg7X&#10;tHKpYTizJW07VZPoMGqE7cPVAi517bxLw62exKeBxKehS1gnXGrb4VTVgv2l9bDLLceu1HyYJmZi&#10;Y8wzrHmUhBV3SHyukPicI/E5T+JzMQxzjl/ENL/TmORF4uN2BAaHfaG1z51XdNZQj9hkwaMTbJ1F&#10;LXhjbmoz2LizyMZgo79NiHiw5aAUkCQMJRADSHFEn2bb38RU9G4o+28iuY2+m+nQSJjaC2x9lzFb&#10;7QS2kPhsseWM3kz3ahOJzyZqnDaS+Gy0EqRngwD7O8rWjtDa7Q6Dg76Y6HoM032COdO8T2OqVxBm&#10;+JL4HCfxOUvic+MR1txLwrbYTNhnVGBffh0OFjbiYFEjDpU0kWy0ctlgYuPdIMiKf/NLLjK+jX18&#10;n1cdiU9tj8CAABHe9c/5OVx+CL8mKr8NL/hn+LUaXgzKz8A5bJ19ln2OrbPruVdT2a7swOFS+i4V&#10;nThamIQb5+yQqGWAZyoT+Bw5qYoTkSxryIesJ0oK0R72/qz4cYSxHmI2aiPGVhvRHlqIuqWJh12q&#10;PNrDxCesV5aEh0V3iA5JhJEAsQhPWKc0yY4kQltJfFroWJMioYRw2mbD3u93k/j0kPh0C8IT2aOO&#10;x90aiO7RQuxzHcQ910VCnz6SXxoirXEScqNmoGjfHOGVFfIkPookPnPmIev+TFyMd8DuS3f4aKwd&#10;R3OxPSAHVieKITpbhQOXGnD4OgloaBc8bnbzpXsIcYPuy1USwkskPmcbsedkDWz9y2DuWYDNB9Ow&#10;dncyVlrHYtF2Ep+NJD5rQjFnMYnP3JMw+MoXyhMdIaFjj5GqVCeVqU4qU51UpjqpTHVSmcqZCqFG&#10;9VKNyp667aAAjdGmMqljxwVIQo/Kqj5h8JYAiaNAkhMcBCY6vCtBJEBSU6leTCOmi/6eBL0fBfpe&#10;9NcS9FeTJH5sbqCBCNBwcoGGI0Cfmh36/W6wfxmsy94keJjiExvnCzsmKH8DW5KcAewY4v0Ou2Ww&#10;m4Rn735F7NmnAHuRcK4Nyc2HSHD4NRyEc6xJiKxsxoj5HJbWAhYkQBYkQOYkQLssRvJ9+w8q41TQ&#10;dC49N8J+wbWwX3Hz7hJEJ29BQupOJGVaIjnHFil5IqTk70VKwX4+EeHT0sN4VuaKZ+XufMQWy+VJ&#10;rfbnUZ5nTHrqjiOl9jgSq44ipvwIosoD8bDIHxHZnriW6oJLKYdxLc0T8U9DIbLzwVe//gbDJfIw&#10;XKoAnQUyUJ6rBuVvTDFj1jM4TWlH7fgePB/LXir6Al3avTyBmb12okm9Z3AGZjZqq069HzVqL1Gl&#10;2o8yEp4ihecoVOhDvnwf8uT7kSv/CrkKr5Gr9BIFarEkPSHIJenJVnmAbLVdyNX4AvnaOijUV0PZ&#10;eEVUG2ugZpoOSY8eamYaoP6L8aj/chJqvpiI/MkTEPP1fFy8mgqf8gp4tDXwCQR9ezuFFzb2veDS&#10;MzBlP5/grbtvcD4TnlzKRrk0kfg0dQ/CZIXJi2tdB5cVJjROlS1i2WnlXRaOlULXxSCVAi417Txx&#10;1K1WjHidJZK61nTAqYLEp7gettll2JmSh63xGdgYReLzkMTnVgx+uXwb358l8Tkbip8uhGPOsYs8&#10;sjDJg8THhcTHkcRnrzuv5CM30Y/sBgveWLP1UZvpR3aLDWegcf98q+2bRn+rEPFgy0EpIEn4mEQw&#10;pDiiT7P1E2z57yO5xUFgs8ObdTESW+wFNr/LmM12AptIfDbRfdlI4rOR7tUGEp8NJD7rSXzWk/is&#10;J+lZJyC51QFKFoeg6eAG/X0+GO8UiOlewZjpcxbTvEh8PIL4+tdHSXyCSXyukfjcScLW6AzYpZdj&#10;X24d9ufX40B+Aw4VkfiUtcG1ogMe1d3wriNZqafy2fSS49vQx/d51vS8g1dt7yDsfHbeAEyG2GcG&#10;rsX2vX0OFyMmTOJzmUy5V1E5LCehL2mDO32XE0/uINzZhM/Tk6o8EWlKk/FUYTzP4YnV1BGkR04P&#10;cQa6iP2aWKqDqNOaiLqmiceRGogsUceD5yp8ZBYbvh7WI4vQThmSHlncaJVHSJs8CQ/JTqsUCY8U&#10;yQ4db5JDSCOJT4MywkmC7rQr8AkMmUA96lLDw05VRHaR+HRpIKZHG/HP6e/3koS9ELq60npIfCpn&#10;oPDOF6iZ8iNaFBagTWER6r/5GdmxM3EpwRa7L9zio7F2BOTyBGWrY0XYHVyNQxeb4HKtHR4h9JAT&#10;Svc4RMwNujdXuuB8oQ2Hgpuw93gt7PzLYeFRiK0HM7DO4Ql+t4zDErNI/LrxDn5cfRNzFpD4/EDi&#10;84UvFA0PYoyGHT5TssQIBaqTilQnFalOKlKdVKRypmTDBehzFSp7qraDAsQ+M0bTjgsQEycJXfsh&#10;BUhyHJVvI2K8w7sSRAIkZUz1YoqY9yVoQIDelqA5ojcSNCBA/1SChhsF+tiw+E+NCPvUkPjhvB7j&#10;/6SL/v8irCvf5PQwxScm3g+2ItlhY+PAkIGN/QDiY7TPfrccRHsVsXu/EkT7lPh+azrH2l76DXYC&#10;VnZShLDOrseWlrZShCQsbRgSsLCWgDlnDHZZfY5dlp9jp8Vo7KSlnUge3n4TcOnaj7gePh9Xbv6G&#10;K2ELcCdqHaJTdiAm1RzxmTZIyt2NJwX78KTwIFKKnZBS6oInpa54UuaOlEofPK3yw7OaIzzK86SG&#10;qD2BpJoTiKs8hsdlgYgsDcT9oiMIz/HBlVQ3nH/ijItPPZCQEQoXBx/M/XU+xi5VhMFSJWgtkIPC&#10;XCWqFMthODscTtOKUDuhE32GfejV60eHNktg7kULm4VZsw+Nmv2o1+hHtcpzLj3Vaq9RofoKJUr9&#10;KODC00fC049suZfIYii8RLbiS+SphiBP3Q/ZqheQpeqALLXvkaOpiTxtaRToy6DESJknMVdN00X1&#10;DAPUzBqHWhKe2jmTUf3FZBQaj0PCjDm4ah8E39wCYUbltmZ4dnXy9yANTvvf2/9mvpQOIcrDR8SI&#10;E0NZsidLOh2AR2dIYJyr2wSq2gZzNBhMXhzLm/mSwbow+Hp5Cz+XC08NUd3J8yk86ro5rlXtcCxt&#10;xt6CWthmkvg8yYNpXCY2PibxeUDiE07ic+k2fggOxY9nbuLnCxGYE3iRRxgmu5+A0eEj0D/gA83d&#10;bpCmij5yA4nPOgsenWDrLGrBG/NNNkLjLmaw0d8sRDwYg1JAkvC+PLyNFGcYQrJ5mGz6CMP9PMGF&#10;Z9PQSGyyF9j4LmM22glsIPHZYMsZvZ7u1ToSn3XWnJHrSHzWkvSsEWB/R9ncEVp27tDfS+LjSOLj&#10;HozZPucxw+sMprqT+HiR+Bwh8Qki8bn6CGtvJ2NrZAZsn5Zhb1Yt9ufW42B+IxwLm+FCsuFS2k7C&#10;0QXvGpKVWiqH9SQpdSQmtc/hVd0Lz6oevnyHGtpf3cPPYZ/xqXsBv/p+4TM1wvGB/fycuhdvEIsQ&#10;lyq6BovysO/AxMeTyuyZiHO4t+47PJEloVCchDSFSTypOUFbH3FTdflrKeINSTxm6CLuRxIfcx1E&#10;h2khKkMTjxrV8OCVCu69UuIRn4heWR7hudlBgkOic71ZG9ebNHG9UYGERxJhLTK40aDApSe0UR5h&#10;jbK41SyHu+1KeNChgocdqnjYror7Lcp41K6Gxx0kPt0kX736nOQXhnjaPx7prycjp2c6itLmoOZL&#10;Eh/F+WhTXIj6H35GTtosXEywgehcBLb5ZGG7bw7MfLJhdbQYe07XwPEC/T9cIfG53g2vkF5433jO&#10;8blB9+7qc7iep4eT4BYcONEAkX8VLN2KsO1gFtbbp+B38zgs3fYYv62/i7mrwjBn/kVM/vYE9Gf6&#10;QF5vPxeaz+RJfOQs+HKkPNVJeaqT8jYCJECfK9kKiAVojBqVSXU7LkASmlRWtQht+zcSJBYgybFU&#10;vg3FvC1BJD9SE6leTCImi4YnQUMJ0NtRoL+SoJ9EQwvQ35Wg/+bs0H/1frB/ESzFwCRo2OLjD2uS&#10;iOFi5SD3Bnsx4m2b3Qqw36sEh/0qcNinDBt2Ph23tJOFpb0YuwFkYEGwdfZZdszCVhrmDBtp7LKR&#10;ErCWxE5ih5UEdlhKYLvFGOJzOlcGB5x1EHzpe1y/tQhXwhfhfMgC3Li3Cg+SzBCZYo7odBvE5+xG&#10;Yv5+JBU6IqnoMBKLnJFQ7IrEUg88qfRDSnUAUkh4hCjPMSSR+CTUnEJM1Qk8Lj+OR2XHca/4KG7m&#10;+uFSqjvOJDvjfIoHYjNC4G7vj3m/LIL+EmXoL1OFxnx5yP8oA4Wvp+Lb2Q54OC0THRO68GLsS3Tr&#10;v0Kn7ku0avdz6WkQd23VqAkJzJWqL4nXKFN5jSKlVyhUeo18Ik/pT+Qq/oks+T+RIfcaWUr1yFVz&#10;Qo76dpIeH2Sqbkam2kxkqhsgS0sFuXokPhNUUTxRHWXGOqiYZoCKGeNQOXMCqkh6KmZPRsFUIzyZ&#10;MhFhC1bgyLOncG9u5BMMsnl4PLt7+Iitt/N5BuZD4cOGW4hmIZmU5UIMJJYymLS4VLdziXGupMaK&#10;OFzeCueKNi45PGejtInvYyLDtpn0sG2XynaeQ8Fg3RoeNd2DuNKxQ8VN2JNbA5u0UuxMzOPRgQ0P&#10;U7D6dgKWhURhHv1g/xAUyiMIP9P6bL/zmOZ5GpNdSXwcj/AGWNOexIcqOmuoR6yx4I01W2dRCxbB&#10;YAw07ozBRp94XwiYJHwgEBvF0LoUR/QhG/+CDZ9gvejdtz7/Tfh32zA0EhvsBda/y5j1dgLrSHzW&#10;0X1ZS+Kz1oYzao01Z6QJiY8JSc9qAfbvVNnlBG07Dxjs8YXRgSOY6hqE2d7nMdPzLKa7ncZMDxKf&#10;gCv48eRNLLr8EGtvkfg8Sof1kxLsyajB/mwSn9xGOBW2kPhQ2SihclFG5bOSBKeKhKXmBce7+jnf&#10;ZvsHjg1SLSzZOYPCRLI0IEoeld1vPkP7fGv7+DnsXMbAuew8Jl2upR1wKW6Hd0Ulzl93x6PF4/FE&#10;ZhyeyU3EM9kJSNIZi5g52oidR9IxXh+x9jqI8aXt/TqIddVB3CldRGdr4XGnBiL71Pn8O3f6FHge&#10;T1inDMI6SHCaZXC13oDQxLV6JS484SQ+4bQ/vEkGEU1MeuRxt1WR5wg9aFPhPGwj+WlV5a+r4K+s&#10;aNNETLs2ErsNkNClj5TnRkjvJ/HpmI6S5K9Q85UgPryr66d5yMmbjQtxDrA/HYGtHhkw88rmCcq2&#10;x8qwL7gOjuebeXeW22X6P7hG9/qKAJMe7yvP4XauE05BJD7HGrDbrxrWriUw25+N9TYpWLk9Fos3&#10;P8Jva+7ip5Xh+PLXS5j8zQnoTfWGrNZeHt0ZIWPB+UyG6qQM1UkZqpMyVM5kCTmql/JU9hTF8qNM&#10;dVOZyqSKHRcgCXUqqxr2QwqQpB6Vb33CwOGNBIkFSGo81YsJIkGABiTorwRouBL0V1Gg4UjQpyZH&#10;/Njs0P8tAfoXwlIMTE4OU3yi4wNgKVIYNhYOA8h/gJVICbb7VGF/QJ0vLUWKMLeXJ+Texe5t5GFJ&#10;12Pn7aLtnbayhAx22shgB0ca262lYWYlJWApiW0WJEBW0rDZo4yAoDlceq7eXo7zNxfjQvgyRMRu&#10;xf0nuxCZZoOYrN2IyzuA+AInxBe6IL7IFXFFbogr8URShT8SKwN4t1ZSDYlPzUkk1gYhriYIUZWn&#10;8LDsBO6VHEdEQSBu5Pjh/DMPnEp0RnCyB6LSQhBocwzLfl4OvaUq0FuuBvWFSpCbKwv9bzSwZfZS&#10;FE9NQrdRG3oMXqJL/w+0675Gk2Y/aliER7VP6NpSe4Vy5X6Uq9CS9pWo9KNA8TVyFV6R7LxCptwr&#10;Ep4/iD+RRst0hUpkqniR9JggQ2UF0lV/Rprqf5CubogMLUVk68oif5wK8o3UUDRRC8XGeiiZaoiy&#10;GRNIeoxRPnsKCqdPwrNJ43HHeCaOPYqCe109n0DQvaNTmD+no2ewa4tP/DYw/wkbJszmN2mhRkKc&#10;YMqSQVk+BIvMsARUngDKRKesFU5lLXyd5WiwpFC+r6QFTqUCbJt1YwgI667lHbxbgXVrsKV7ZRdc&#10;ykh8Ckl8skl8npH4JORhS2Q61t5JxqqweCy7EYVfzt7Gj0E38VNwOH4+G4FZ3ucw1S0Ik51JfA4e&#10;gd5ub2jakfhs3Y1Ra0l8Vlvw6MTINfQju9ZaaMzX2QiNu5jBRp94RwjEkvCBQKwXQ+tSnCEEZP0Q&#10;rPsL1n6Cv/rsW0iucxBYK2bdGyTW0b9p7YeMWWsnsIbEZ40tZ7SJDWfUamvOyNUkPqtIen635Evp&#10;jbuhspPEx9oD+vY+GLfHH8aHT5LwBGOG+xnMcDuDme5n8ZXfZfx4nMTn4kOYhCViy/10WCYUYXdq&#10;NQ5kN8AxjxrbQio3Ba186VZM5bOcGttKkphqKn/VfXzpXUXyU0kyU0ESU9E7yMA2O+5T9UI4lySI&#10;y06lWJYqhHUuU9UvBq/HzmMixJZcfMqobBeTfJV0wr8qFVcu2CD6Rz08kR7Hpeep9Hgk6Y5F7Hck&#10;OSt1EL9QD9HXtBAdpYXY8yQ9N3URd0OXHqY08OilGh6+UuXv2mLz8YS2yyKkVQYhzaq4UjedhEcL&#10;V2vHEYa4UaeC0AZJhDVKI7yRxKdReEv73WZFPGhV4bJzv1kF9xpJgmj5qFkNkc3qiGoVJi9M6NRH&#10;fBt9z+5xyOg3Rt6LmSgpJ/HZROKjNx9tqgtRv/RnZFfMwvm4PbA/eYsPQ9/mnoXt7jk8UZnl7Rw4&#10;3QCnsy1wvUD182IXPC/RfbtM9+wy3bNLL+B2hsTnBInPkQaIvKtg7VyC7XtzsME6Bb+bxWHJpkjM&#10;N7mHn5dH4Otfr2DqN0HQN/aBtNpujJSl+ihF9VGK6qOUFWeUJNVJSSpnUoQ01UtZKntytlyAxihQ&#10;eVQklOy4AEmoUFlVJdQEAZLUpDKtRWgTOoSugyBAeoIASY2l+mBIjBNjJHpXgt6PAk0V/XUU6FO5&#10;QO9L0A+iDyVoOFGg/2Y32KcE6B/mEP7fhqUYmJwYpvhEkfiYk7AMGwcl7HJQ/AC230KkDJt9arA7&#10;qAmb/eqw2K3Mj+20V/gQuzfwa9orYget77CV52y3keOY2cjCzFoW26xkOKaW0thqKcWX7LzDvsY4&#10;e2M+rt5dhQsRyxEcugQ3IjfiduJOPHhmi8iMPeJ3bB1GbKErYkl6Yoo8EFvijfhyf8RXBCKhiknP&#10;KSTWnUZ8bTBiqk/jcWUQHpSdwt2SkwgrOIZr2f44+8wTJxNdEfTECw+zQnFMdATLf1kKnaWq0F2u&#10;AfVFKpD9SQ6TvlHC3tnfo3PKbfQYtpD0PEe7Xj9adP7guTxVKi94Lk8Vm5dH7Q/xqK2XKCXxKSLx&#10;ySPxyZR9iVSpfjyTpqXsHyQ9f+Kp7GukymcjXfkgCc88pKnMRpraRKSpGyFNQw1pmjLI0JZFtoES&#10;csaqIn+8Fgom6aFwiiGKpo1HyczJKJk1FYUzjJE+aQIeGBgiKCICHlVVfCblwckD23t4AjObsZbP&#10;Xtv+Uiw9tN3SB//mN4mgPLl0IA+CJYBWCAmgjsXNHC41pQKHS0h8ikl4mPwUCxwubuXdBwzWpcGe&#10;qt3KO/kTNqe8C87FbTiY14g9mTW8K2RXXD42P0zjUYKVobFYevUx5gXf4tGDn4LCOSyiMMX5FCY6&#10;HsO4/QHQcyDxsSHx2bybRyhGrLLg0Qm2PsrEWmjM19gMNu4ssjHY6It5XwoGBWIIpDiij7PmLzD5&#10;P2SIa0quoe9mMjQSa+jfZPIhY0zsBFaT+Ky25YxeZcMZ9bs1Z+RKEp+VJD0rLPlSegOJz3YnaFm6&#10;Q8/GG2Md/DD54AlMPRyEGS5nMMvtHGa7n8dXPiQ+R0Ox8NwDrA5JwNZ76bCOL8Ge1BoczGqEUy6J&#10;cz6Vm7xWvnQt7IBHSTe8y0lKqvo4TGi8K0h8ynsH8SzrgUdZN4eJEpcfkiUGFyLa9zZclCoFQeLn&#10;VArixK7N1gekx7WIGn36+8cqHyHkxGbEztBFipQRl54UGSMk6hog7j8kOCaEGUlOogb9jmggOlWL&#10;R3qi87UQ2aEudHOR9LARXXd6FRDORmux7qxGFVypIfGpU8XV6km4WmWM6zUaCKmRwM06aU5YrTQi&#10;6mRxq16OhEcZD0mW7pP03K1XxP16ZUQ2qeNxkwZiWrQR10bfo1UXie0GeNYzAVn9U5HXNwsl9SQ+&#10;+0l8JpP46CxE3eafkNU0E+diD8D+2F1scU6HqUsmtrlkwcq3GA6Bldh/sh6Hz5D4nOvg0R2PC93w&#10;ukD36TxxrhduQSQ+x1qw368eIo8qWDkVw0yUjfUWJD6mcVi64THmr76Hectu4dtfr2H6N8HQn+gD&#10;KSURF50RElQfx1B9HGPFGTWG6uQYKmcSNlyAPpeisieG6ef+AAAgAElEQVRDdVKWyqIcIS+GBEhC&#10;icqqsv2gAEmqUZlWJzTEAvSeBEnpiwQMRO9K0FACNBwJGioX6EvRp6NAQ40K+ycC9Kk5gT7WDTbc&#10;d4P9y2ApBibHhyk+j+OPYKdIZfg4qGCHg/I77OSoYJdIFVZ7NWBzQBvWB7RgvluNH99urzQ0dgLs&#10;8zv4tiLMGLaK2GajIEYeptby2Goth61WDFlssZTFZgsZvm3nqI9jF3/GlbsmuEQEhSzFxbvrEBq7&#10;HXdSbPEwYy9/x1ZUnjOiClwRXeiB6CIvRJf4IqYsALGVxxBffQoJdcFIqD+LuLqziK4+g0eVwbhf&#10;fhp3SoNws/AErmQfwZln3jie5I5TT7xxNz8Exw8cw8oFK6G9VB3ay7Wgtkgdsj/LY+Z/FOA1eyZe&#10;Gfuj27ASnfr1aNNrQaP2K1Sr9fNh6hUqL/ncPOVqf5Lw/IESEp8iokD5FbIVXiGVhCdFsp9+WF/h&#10;qcwfJD1/IJntk0tDqpIDUlW+xjOV8XimqoVUDTk805DipGrJIkNPCZkGasgZr428SQbIMzZE3hQj&#10;FEyfhMKZU1EwYxoyjCcjUlcX54MC4Z2fC+cmYSJBNiydTd8/OGU/SQ+b+0SQnn4+msa/sV9IBK0X&#10;YDkRLA9iIDpzmISG5WYw3hYbtu5URLJTRGJU0MxhXRnORW28C4F1Z7BuDb5OAuRR3s27N9hx1u2x&#10;J70Gdinl2BWbjy0P0rEmPAkrbsRgyeVI/HwqAj8cD8WPJ27ih2OhmO4ajMmOxzH+QCAM9/hDz86b&#10;GmI3yGzag5Gr6Id2pQWPULD1UavoR3a1zSC8gTcRGGz4ifel4GMSwZDifEJMVn+CVf8Fhriu5Gr6&#10;bquGRmI1/ZtWfciYVXYCv5P4/G7LGb3ShjNqhTVn5HISn+UkPcss+VJ63W4omzpCc5cbdK28MNaO&#10;xGc/iY8jic/hM5jteh5zPC7iG+8r+DHwJhaeIfG5ngDTe5mwTSjDvtQ6HMxohGMWlZ8cKj+5VH7y&#10;qIzkt8O9sAteZb3wraCyV9nHl95lJN6lPXw/WzI54pQKsH1MhvhxJkVv7Wf7PhAnJkNvSRSLNLkU&#10;Upks6IAnXTeo5DIi3JciQV8fTyVJeiSNkKxiiIQZ+ohbTbKxh3Ai8cnW4KITVa+Jx60afNTVw5eq&#10;uNenzIXnbq8i7vUo4Xan/GAez5XqcbhRq8Sl52rFVFyvUkdINYlPDYlPjRTCqqURXiODiBpZ3GtQ&#10;wgOSJSY8d2tJfGqV8bhRA1GNmohp0kZssw5im3SQ3GGItN5JyOqbKkR8Wkl8TpL4fEniM34h6u1+&#10;RlY7iU/MIdgfvY8tTiQ+hzNh6pQJS68i2PtXYP8xEp/T9BsR3M6jOx5n6f6do/t6hu7n6W64nuyA&#10;05Fm7Peph4NbJSwPFsHUNhNrdyRjxSaqo2siseD3+5i35Ba+/zUEM78+Cz0jb0jKO3DhGTGa6uNo&#10;qo+jrTijRlOdZHwuCNDnElT2JKk+kgCNkabyKGM3KEES8lRWFQhFQYAkVahMqzq8K0BvRYGkdKg+&#10;6BJ6oo8L0HAlaDgJ0R8ToI8Ni/+rIfF/FQX61JxAwxWgfyEsxcDk6DDFJzI+EDtEasNmuwNDdUh2&#10;iNRhvlcLVgd0YEns3KPB95vZq3ySgXO22SlzTG0ZSthqw1DEFmuGArZYKWAzsclSHhst5Djb6Pt4&#10;nvoWF26vxuUHGxB083cER5jgcuQ2hCfb4H7GfjwSv2MrMt8NkQUeiCzyxuMSPzwuO4LoiuOIrQki&#10;8TmH+IbziK07j6ia83hUfQ73K8/iVlkwQgtP4XL2UZx+5oujiR44luyDiKIbCHa6hLWLtkJzqSY0&#10;l+tAdbEmFOYp4odv5XB29lj0G29F97hkdBpmoc2gDA3az1FJ4sPm5mEJzCXKr0l4/kSRyh8oVu0l&#10;6elFjmIfMuSZ7LxCMpEk9RrJDOlXiJfoR5JsLlIU9+Cp8hd4oqxHaCNFTQYp6pJI0ZDGUy05pOoq&#10;I91AHVlGOsgh8cmdPA5Zk8Yhd+ok5M+YivyZ05E5ZQpiNLVx1WEL/JOi4SKeYNC9uYvn8vi2i2e7&#10;ZZO+tb4SaGEjaWifOLHUR5wTwfIgWHSGSYpLcRsXm8OFrVxq2JLtY0LDIjdsm3VdsG4Mx7wmOBW0&#10;wKWonXdlsKdqtu4iXmeNE+tacC4g8ckm8UmrgX1KBcxjC3i3yJqbSVh+NRpLLkbipxPh+D4whPNt&#10;wHVMO3waE/cfg9GeIzB08Ie+rQ+0LNwhs2EPRq20xohlFjxCwaIVbHv07zaDDDTwn68SGGj835EC&#10;EgUuEh+RCanVDn8tMb9/hJVv/XD9XVZ+/LqSvzsIrBTz+xskfqd/08oPGbPSbpDPV9L9WEHis9yG&#10;M2o5ic8yEp9lJD5LLQVIfqTXkPhscYTGdlfoWHjC0NYfxvtPYtqh05jhdAazXM7hK4/L+NbnOn4K&#10;DMei4IcwuZaIbXezYBtP4vO0DgdSG3AwrRFOWVSGsqksZZMg57TBLb8TXiUkK6VURsv7OGzdo4hk&#10;ppga4+IegRJh6V7UNQg7h+33KBHvLyaJKu0VxIkEhwtSqSBGfLtMkCi3ok4ebWLi40Xl8VyGF+7Z&#10;f8ffx/VMSujmSp5giPgNeog9SbJxXwdxl3QRVazJE40fN5P0vFTnEw0+6FPhMy3f6VbAvW5adirg&#10;TocCIlpkcaNeDler9RFaJ49rlUx8jHGjShmh1ZIII/EJr5bBrRo53K5V4EsuO3XKXHjuVZME1aog&#10;sl4dj+s1uGzFNGojvpl+I9rHIa2bxKd3KnJeTEdR3xxUx/yAlkXz0T5jEeodxeITdRAOR+5h66EM&#10;mB7K5KOyLD2K4OBXif2B9bwry/kU1c0gqpvB3fA608vxCCLxOdaBwwGtOODdAJFrFaz3l9CDaQZM&#10;tiZi2booLFr1EAtXPsDPC+kB5ZdQzPrqHHTHekFC2h6fjbLAiJFUH0dSfRxF9VHM6NFiSH4+/5zq&#10;4RiCBGgMFyA7QYAICVkqq3L2ggCR/EgqUpmmh0NJZQdBgtTEiAVISovqg7aYAQkaEKDhStBQAvR+&#10;FGi2aGgB+lQu0N+ZHfpjM0O/PyfQx4bDD0SDPzYS7F8Gy2E0CRym+DyKPwozkcaw2ebAUB8Sdnzn&#10;Xm1YHNAj49ejdS2+39Re7ZOYsWvydVVstVPFFluGCjbbMJQ5m6wZSthoRVgqYgOx3kIBG6yUccBv&#10;NgnPClx9vBVn727AyfC1OHNvM67HW+FO2n7cz3LCg1wXPMx3x8MCLzwo9MHDYn9ElgXyBObo6tNc&#10;eGLqLyK6/hIiay/iQfUF3K04h4iys7heEIRLOccR9MwfRxK9cPSJH8KKQnDZ6TI2LzKF+hItaCzX&#10;g/ISbSjNU8GKb+UROVuPxGcluo3Ok/SUo0m3B3VaHShX6UWpyiviT5IeEh6VlyhWe4Ei9SLkq+Yh&#10;W7EBqbJ/IoVIUHyFBJnXSJSipXQf4iR7aDsKyYprkEzSk6iojkQldTwh8XmiLo1kdRkka8ojRUcF&#10;qQaaSB+ng8zxBsicaIj0CeOQPXUycqdPQ970GcgynspD86HWv+FIfARcGlr5JINsdBafxr9JmCyO&#10;RXnYfCkBLSQ+bB6UepZY2vsmqbSih0dmWHcAl5QiISdjAKf8Fi41XGjomDPbl9cCx9xmHMoh8aEl&#10;787IJ0EqaOewRoY1NqxhYuvsaf9QVhP2ptbCLqkcFtGF2Ho3A2tCSHwuRWPphceYd/wWfggIxff+&#10;JD6+JD6OJD57j2GcQwAM7fxhYOMLbXMPyK7fy6MUI5Za8EaaRStYAz7QmI9eYcMb97cZs0Jo+N+X&#10;gkGBGAIpzls/OkNJyvJPsOwf8olrSi53+CgSy+2HZMxyu0E+X2bLGb2M7tNSEp+lJD5LSHyWkPgs&#10;IelZLCBjsgcqm52gud0NeubeMLI7gil7T2HagdOYfjAYMx3P4kvXS/jBLxS/Hr+DZeeisO76E2y7&#10;nQWbmFLsSa7B/qf1OPCsAYfSm+CY3gynDBKgrFa45pJ8FFEZLHnxDt7FJC+FVBYLuvnSq5jKZhEJ&#10;TkGXQCGJT2E3h8mTax6JTH6HEEEikeKQBA0IE1uyMuhW2MnPY1EnVyqHPmWNuBJri8itU5AsacjF&#10;J0XdCEnzxiLOSxexSSQ9abR8poOoFk3+8tDI1+p8RuWH3SQ+vSq4263IJx+826Uolh45nrh8s14e&#10;16s0EUKCc61CB9fK9HGjQgk3q6QQVkXiU0niUyWHOzUKuF0lj9uV8lx47teQ/FQr02+WCh7VqCGq&#10;jqSnXhtxDbpIbDLAkxYSn45JyO6luv9iFgr7v0B11w9oFv2Gtl8Wot71Z2S2zMT5x46w97+HLQfS&#10;se1QFkwPZMLCpQAO3iQ+AfW8K8vlZDvcTnbC4xT9TpymexZE9+xkD1wDSXz8WnHQsxG7nathvbcE&#10;ppaZWLMlCSvWxmDpqsdYvOIR5s2/hZ9+CccXX12Atq4HiYwdRnxG4vOZOT4jRpIAjRplzhk9mmFB&#10;0mNJWJH4WBM2Ymz5Z8dIUr2UorIqYz8oQCyKJKng8KEAiaNAUupUHzQITdEbCRoqCjScrrDJouFF&#10;gT4mQf+0G+yv5gT6mAAN5w3x/2DgxP8LsPxKkyPDFJ+H8cdgKtIcNlsdBtB4F3sNOq6F7Xt1seuA&#10;AcwPGmAHrZs6aGELHdtir/4RNITric/ZbKeGTbZibFSxkaOCDdZiSHTWE+sslbDWgrBUhoXTRPhc&#10;mM+jPBeJExHrcPLWRlx4vAuhKXtxO9MJ93LdcD/fE/dJeu4X+uFekT/uFQfifulxPKo8jeja84ht&#10;uILohquIrLtCPySXcafyIm6WnsO1gmCczzqBE0/9EZDojcAnAQgpCcFFj4vYvHwrVEl41Fbok/jo&#10;Qe0Xdez6TgGlXyiif8p4dE+wRItBLBp1i1Gvk4kqjWqUqr4k6fn/UKz6CoWqnShUa0KBWh7y1R4g&#10;W/kR0uSLkSzzP4iTeYk4Jj1SbUiUfYpEOV96ylyPZKUZJD0GiGdvgFZWQqKKFBJVpZBAApSgLo9k&#10;bRU8M9BCqqEuUo30kUbSkzphPDKNjZE7bTryps1EtvF0PB07Hnd+nYWTNy/Avb6RTyjI5s9hb6Dm&#10;s+SySd0aha4svwZxpIeNjGFJoCz/oaKX51G4l3YNwqI1THZYRIcJDovWDAiNkK9BDVguyU9OC5cZ&#10;3p1B2wwX1p2R1867NNwKOvkTOmt02FM/e/rf+7QWDkmVsIwpgundTKy9kYzlF6Ox5Fwk5h29xRvS&#10;73xv4D9e1zDlwCmMFwXyaIOBtS/0rXygtdMdcuv28YZ7xGILHqEYudSKN+CsIecNOjHQwA8w0PC/&#10;LwWfEgkpjuivZWbpR1jyD/nY9QjJpQ4fRWKp/ZCMWWo3yOdLbDmjF9twRi225oxcROKz0FJgEYnP&#10;KhKfTSQ+20h8dnljvM0RGO85iSl7TnGm7TuNLw5fwA++oZh//B6Wn43G2qvJ2BKWDstHRXCIq8S+&#10;5DoceNpA8tOIg08b4ZhG5SSDxCeHxKeAGtxCKp9FVBaLqXwWk/gUkfgUMPHpEcSHjrOle34XlyEm&#10;P255nRwmT1x8CCZB7BgTIiZKb8PKHzvGyiSPNuW1IrAiHaGP1iB6/Vg8kRzHxeeJ8TgkmYxFwlF9&#10;xKWS9NTpILpIyOdh0sNeHspeGspGcrGoD4/0kPDc71LG3Q5FPjQ9olEW4Q3yuFGlSLIjjyslM3Gl&#10;+AtcL9XGzQophJZLIrRMEuHlJD8VdH6ZLG6XkzxVKOJ+FUlPlQrulSshskYd0XVaiKvXRXyDHhIa&#10;9JHUOBapbROR3T0N+c9JfF6Q+Lwi8TlH4mOxEA3+85DVPBPnHjnDwe8BtuxLh+m+TI65UwHsPSp4&#10;7s7ho61wP0UPI8dJGI+TMJ6kB6BT9AB0vBeuASQ+PiQ+7o3Y41QD690l2GaeBZMNiVi+KhrLfo/C&#10;oqUP8ctvt/HLr7cx58uL0NR04RIz4rNdGDFiJ4nPThKfXSQ9OzmjR+8gdpL07CIs6FxL4j0BIvmR&#10;YPIjaT8oQJKyDgJyDoIEvSdAUqpUH9REggAx3heg4XSFjRcNLwo0XfTpYfFvR4GG0w32sddj/B0B&#10;+lQX2PuzQv+LYLmVJgHDFJ8H8cexRaQzfBx0sNlB+0PstemYNrbt0cOO/WOx84Ahtu8zwFb6zGZ7&#10;LWz6KJr8c5vF6xvtCFtNbLDVwAYbhjpnPcNaDesYVqokPCpYQ5hYqGCTSA8Hj32PM/e24FLULpy6&#10;vRlHwzci6P52XEkQISzdCXdyPXAv3wf3SHruFgXgdgFRGIg7JSfwsPIMousvI6bxOqIabyCy4Toe&#10;1F3DneqruFl2EVcLz+Fs1kkcSwmAb6Iv/J8cwfWyUFz3v4Dtq7dAdbEOVFcYQmmpAfR+1YT9d0oo&#10;/0IeL6aoo3PCKjTq30adbgzq9C6iUjOfhKcPRSQ+hbTMV21BnkonclSqka0Si0zlaDyTL0OSNEmP&#10;zHPESTcjQeYJEuROEPsQq7AXsfIbESP7FaLlNBGnqIhoBQXEKMkiVkUG8eoKSNRWRYq+Np4Y6CLF&#10;0ACp443wbPwEZE6egpwp05E7dSZyjWcgw8gYj2aOw7nznvCuKeKTDLK5dJj0DM5qWy/Ma8JGuPjW&#10;CKNofCqJiheDXQEsMuPGojNFHYLciMWGwdYHcjT4/uwWnrfBlocymzisK8OZ9rnktg82SAzWYLnk&#10;tMMxo5lHAFgkYHciPU1G04/qnSysvU7icz4aS88+xrzAW7wh/c7rBr52uwLjvScx3p7Ex9ofY618&#10;YWDhA+0dHpBbs49LzoiFFryRHrnYarABH73EhjPQwA8wZonQ8L8vBR8IxBIxtC7FGUJMBlg8BIuG&#10;YOEnGOr8t3nv+pKLHT6KxGL7IRmz2E5gEYnPIlvO6IU2nFEL6b4tIPFZQOIz35LD1mV/3wvVDYeh&#10;ZeoOvR0kPlaBMHYg8RGdhDExdXcQZh08h+89QzD/KIlPMInPZRKfmyQ+D0l8Ykl8kkh8njQM4vis&#10;Cc7pbXDPpgY3/zm8C6h8Fr7gsHWGZ37PO3jkU9nMY3QN4pbLEASI72NiROcxmDgx4WHRIh5BonVW&#10;Dpn0sHLoWdCKoJoruH19HuKX6PMurmeKE5C8yhAJfvqID9ND3BMSnxYdHnVhkwqyEVwDb0vnQ9i7&#10;lbn03G5TwN12RdxrU8KtJkVE1CsivE4BIZXy9NtC4lM8DZcLv6PfnmkIKZWiBy0JhBRJ4GaxFMJL&#10;ZRBeLIM75XSNMkUuPA8qVHC/XBmRVSRa1ZqIrdFBfB2JTy2JTz2JTwuJTyeJT88sFL/4EjV//ojm&#10;hyQ+PiQ+5+Yhu2kWzj/cAwfvO9iyJx1b92TAdHcmPcTmw9alDPu863D4SAsXHo/jdK+O93DhYXgG&#10;0n3yo/vk1QpHtybsdayFtagEZjuzYbKOxOf3aCxfEY2Fi+7j119v4bf5d/Dllxegru7ERWbEiB2E&#10;GYmPGYnPdpIeM87o0dsIM5KeHcROOncX8Z4ASdhAQsJWQCxAkiRAktKEzNACJKUsElARvZEgDdHQ&#10;USDG+wI0nCiQsZjhjAgbzjvC/jciQH8lQP8yWG6lid8wxed+/AkuDsPGgaHL2fg29sK+Lbv1sW0/&#10;Sc8BI75k2xtJljbYD4U2Nthp02d1OGx7PW2vt9XGOlstARtNzlqGNUMDa6zVYWKljtWWalhloYbV&#10;1lqw9piNgBATXIqxRPDDHTgSTvJzyxRno21x45kjIrI9cDvPh4THn4TnCB+iHl5wFLdLTtHT0gVE&#10;NVwj6QnBY+JhQwju193A7Zrr9KR1BVeKLiA4OwiBT4/CJ9EfvsmBuEziExZ4CZZrt0F1kR6UlxtB&#10;YakhJv2qDcfvVVA9Rx7Pp6igY8JcNBq4k/T4oUbPBWWaBSQ9nShQbSbpqUCuShmylBqRqdSMDKU8&#10;pCpmIEW+HIkyrSQ+HSQ+GbS8iDhZD8TIBCFS9jYeSfshUvo3PJaVxWM5BTySVUCkvCyilEl+1JUQ&#10;r6WGRF1tJOrpInmsAZ4Z0Q+00QRkTDRG1qRpXHpyJ89A1vipiJmghysn7OBfkSxMIljTOTjVP5/d&#10;tkYY1svmTOHDh0l62KganijK8iWKu3m+BMt/4E/GJDkDYsMiNQM5Gs4Ez9XIFLos2JJ1YxzKaOLb&#10;ztlt/GneLadTaJgId2qkXLJIfNKasO9JHZceUUIVrB+T+NzKwpqrSVhxNgbLgqMw7wiJj08ovvW4&#10;ji8PX+KRhfG2JD5WJD4WfjAw94XOdk/Imezj0YoR80l8FlBDvdBKaMAZi0h+FtkMNvADsEafNf7v&#10;S8EHArFIDK1LcT4hJUOJzIIhmP8XDPWZt/v+30JyocNHkVhoPyRjFtoJLCDxWWDLGb2AxGc+ic98&#10;ume/kfj8RuLzG4nPr3Q/55P4rCTxWU/is8Ud+mbeMLI4gsm2J2Bs9/+zd59hVV3ru/A/ZO+THWmL&#10;XqQXBXuPib33FmuMid1IERUBG1UUBHuNgvTee++9KoIdRUAEbDHZ+/+e8/V+nzHmmosFotEk+9o7&#10;5zof7msVl5KLzDXnbz7jGWNc5Bm57xLGOv2EKR6hmO+XgBWXM7HhRhG2RFbBNqUJDtkP4Zz/BAcL&#10;WnkOF7XhSAkdJ+UE82o6Phvo+CT8+Nz8mT+y1yzH618JaaDjkoGHjh+venqseyGkXhp6zo4z/ucN&#10;L2Xw4fi5KVSLWBWJQYiBx62GHZtdhKynuPHUASmXJ6BwphndoFih1HIoClxNkZtD4Kk1RHa9AbJ6&#10;9PnqyWlvdJD6VpvvmM7C9tFiFZ74TlXEP1Ml8EiQ+IyhRxNRjygPNRB5XxXhdyUIbzZEaOM4BN+c&#10;gAhCTiSBJ7JRAVG3FTl6YptUOHgS76gjsVkdKXe1kHZPhyfjvh6yHxogr4Xg84jg85jg007w6RqN&#10;Wy8noPnNZLT8D8GndiG6kpegLXce6tsn4EbKbjiciKIbXILP/iqeXc4NsHe9Cyevxzh6sgPHzrzA&#10;8XOv4H2efu/n6Hd++hWO+dL334fgc/w5XDw64HzkCez338WOnbVYv6EAq74h+KzMxEICz4IFcVi0&#10;KAGTJ/sTfA5zyHz22TbKVoLPVoLPVkIPyxZCD8tWQs82yg767E6KCKDdHECDBtlS7KRhCNoLBQUW&#10;KYAU6fhW6gsgRTX6Pqg78Bll7wBIHAaTR5BYAfqYKpClw7sIGmhdIJbfuz2GfB+QCKDfWhX6UwH0&#10;FwzrrVx38iPhk5R3EZscTD4++4V8x2Pcm33C4/cHzLDFeQi2HhqKLQeH4HtHM/7+RoJR/3zLspc9&#10;N+YRXhtig70YA571e8ToYx0hZy0BaI2tHtbY6OEba4qNPrYcGoGjVxbjRvYe+Gfb40z8NvjGbMXF&#10;VFsEFh1GeKUnoup8EN3gh5ibhJ7Gc4i6dQ6xzVeQ9PAG0lrDkN4WiZTWCCS1RiL+cQSiH4Yh4l4o&#10;Ahtv4ErNVZwuPQ/vgjPwLjqL67fDEXMuHHs2WkNniRk0Vg6FZPkQfDnfCBenaePnCRK8Ga2C7mEW&#10;6BgyAa1mC/DIyBlNeg/QqNOKWzpFaNCOR51WAmo001Cp0YRytSaUqhWhWDUD+cp3kaP4EDlKoQQe&#10;P2QqhxB4spGiEIMUxaNIU56GdIkCUiVKSFH5AqmqisjQVEWWjiay9LSRoz8YeUYEH1MzlFoMRan5&#10;UJSbW6Fq6AjUWo1BHaV2yGjkm5oi8sQWnL2ZBLf7wkKCbGo6W+qfL/rG1ktpecvRw6cQs1k0zW96&#10;m0jZkEDjS7oz7pHdGTPssCoNi0t1hwAbuniwuFZ38n4N1rdxpELo33Crop9b3QWPmm5ZPGt74FFL&#10;mKp6Tnf7HThY1ArH/BZeDbBNa8KW6CqsDyzk1YLllzIw1zcOM+mkPdUzDJOO3MBIB4KPHcFnN8Fn&#10;F8Fn10kYbT8BtbWHCDMEn/nW/GLNLtT8Ar5QqF6wizq/wC/ujXjx74OCJfsE5LwHEoo87wHJQIBZ&#10;MEDmf0QG+nvykfsZCgv3vzeDFu4bMAw8XywU8o+F9PtYQPBZsIfnf8234/n7fILPPBse9lxlJcFn&#10;A8HnB4LPNh8M+fE0htmdx3C7Czwj7C9izIGrmHw0CHO8Y7H8QgY2BBB8wqtgl0TwyST45BJ88ltx&#10;KP8pjhS18xwtpmOl/DmO19LxWU/HZ/2bPvGqfclzvE4AkPjcq+6lcDyx46qmR/ZcPM5EIHF0S0HE&#10;AMThXUvwqSb4EORP3r6DsM4lSL84FEXTzFGmb4niFRYoCDBFTqOhAJ43ekj/py6v8rAd09N+1hEA&#10;9FobKS+1kNSlgYRnahw9Ma3KiHsqIfAw7Ggg/I4WnW9UEHlXCdH3CDvNgxF2y4zQQ59tVkH0bSXE&#10;3Ka/Q6/jm1SRdIfg00Twua2O5GZNpN2ln9Osjcx7g5HzwFBAT4sZCh7QzU+rJWo7CT49BJ/Xk/Ho&#10;1xno6FqArg6CTyfBp20iAlO24cDxCGzZR+jZW4nN9pX40ekm7I8SfDwe48iJdnie6uEVHu+zBJ/T&#10;r+HlR783H/p9Hif4eBJ83J7h0JGn2LvvHnYy+Kwn+KzKxIoVaZg/P5rwE4fFi+MIPj8RfA5yyHz2&#10;2RbKZoLPZoLPZkLPDzyffy7kH//YQtlKn91G2U7ZIQPQoEG7KdYUEUF7CD0s9n0BxPAjrQApSuj7&#10;oOowMIAGQtBAvUDyDdGfUgXqj6D37RH2qQASq0C/tTnqxwLoLxjWW7nO5yPhk5h3Cd86mH169rOY&#10;YoM030rz3QFz/OA8FJsPWuF7p6HY5GiBjfT5DftMsH6g7DUR/p19psJn9hpjHYs9ixHPWpY9LIZY&#10;Y2fAs9rWgINnpbU+VlgbYO0+C9j6TMPVDIJOgRMupNjAN3Y7TiXuxk95B3GjxA2hVScQUeeHSIJP&#10;VON5hDecR0TjJcTe9UfS4zCktUcjuTUK8U8iEeAizfgAACAASURBVPMoAhEPwhF6LwwBt4NwqeYa&#10;TpVdxImiczhedB5XGyOQ6J8A5x0OMFg8BGqrrKCy3BKLF5giepou/jlBFS9HKaJ7uCKeWSqj1dwC&#10;D4y2E3iaUK/VReCpQ532edTp/oBaHWtUaPqjTD0SJWq+KFI9imzFe8hWykCOijWylPciVTkViVoZ&#10;SFNZRugZjlQVPQKPEpKU6K5R+QukEHzSNNWQoaOFdF2669PRRa4BwcfEHCVmQ1BmZolyUytUmg9H&#10;zZBRqBtC+LEYg2J9C8QeWIoLRdfgfl9YRJCtassrPQQe35ZfhPVSHvwsTCG++5YPA7AGU7GRlD3y&#10;3om6bo4bETasJ4NVbNiFgz0y3DDkuFTQn5d38LDn/P1K+kxVFw97zu7u3Sqe8wudSymdTAufwjGX&#10;4JP1AHapTdgaWY31AQSfy1lYci4Vs0/EYKZXJKZ5hOPLI4G8ssAqDaY7T8J4uzdMtvvAeKs31Ncc&#10;5rD5bK617ELNL+ALhLALOru48ywU8sUC4cIvA8EC4ZGjYcHAUeRx+DBi5g2QuQNkznsy0GcH+jel&#10;UZhP/23z+mW+kEHz9wmZJ4309Rfz9wqZR/CZZ8/z+TyCz1yCz1z6nc0h+Mwh+MyxwWezrfH3uQSf&#10;5QSfdQSfTQSfrQSfXQQfm/Owsj4HK5tzHD9j9l3FJOcbmHUsGsvOpmPD9SJsDauGXWIzDmQ+gnMO&#10;wSe3FYfz23C0kJBcQPAp6oB7WRe8qui4qyb81BB+agk9dUKO19CxWP0Sx6pf8HhW9sCr5iWHEntk&#10;1SKPKgJPdbfwKH3OMMSrQPTIXxOGeKWI4MOOXdfKTvqzNpxqqkb08+nICjVD0XJzlI4jAHmYIz/f&#10;BDmdBJ//0UfWv4Rk/joYGW8JQT/rCvB5pc331Uru0uRVHgYeth5PfKsqn60VcU8TYc36CLuthtBG&#10;BYQTcCIaVXiiGXyalBHdqITIBgVE1isg9qYK4m5KkNCoRiH83CL8NGoitZHgQ2DKvWeE/AcEn4f0&#10;3/qA/ltbhqKmfRRudU3A7Z5JePjzdHS8Ifi8XoL2F/PR8HQSglN3wdErCtv21mD7vlpstq3Ezn31&#10;sD90F87uT+By4hmv7hw/ReeH03RTdOpnHD9JQDzxAh7HuuBK6HFx6cChw09hb99M8KnBhg15BJ90&#10;gk8y5s2LxIIFUVi0KIrgcxl6es4cMn/72/eUTTx///smQs93PJ9/zrKJ0MPws5k+u4XSF0CDBu2i&#10;9AWQgoKdFD/9ASRUfxRZlOk7oeIgIEjN4eOqQIOl6d8MLVaBRPx8qAr0R7bHGGhRxA8B6I8Mgf0F&#10;w3or1534BPhscDD/9Ow3x3oesz751mEIvnOyxPfOw/Cd41BspGxwsMA6gs2A2dv7d9ftM8NaghCP&#10;vZA1PMZYs0fIajsjfMNia4hVlJU2hlhubYQVdqbY7DIBPpE/ILDwIK5k7Ydf/I/wjt2Fc+kOuFrg&#10;gsCK4wip8UVI7SmE1J1BYM0ZBNURfpquI/FxOFI7YpHUFoO4J9GIfhSJ8AeRCLkXgYCmUFyqD8Dp&#10;iqvwLrlE8LmEizfDkXg2CYe+dYLhwqGQrBoG5RXDsHihOaKm6eHtOFW8GKWE58MV0GGlgFa2f5bx&#10;PDRo5xJ4IlCns4fQsww1OqtQpWWLEtUcAk84itRsUai2CjnKlwk8R5CtsgIZaj8gRf0qElQikKy4&#10;HIkK05GgOAXxSiMRr6qHRIkyktUlSNFUR6q2FoVOfjqDkadvjCIjcxQbW6DEeCjKjC1RaToc1WYj&#10;UUvoqbcYi3IjKyTbj8dPua443tImbMJ49wWfrcUamH0f/QLfB78IU4cJPWwGDUMPGw4QhwdYrwRD&#10;D7tAsCbUI+XtPAw17D23KgE17NG1guBTRvAp7eCVHAYc98ouDhz3ii4h5cJrtzL6fAn9m3S3z+78&#10;nXIf82qAbTLBJ4Lg41+IFRczseQMwec4wcczCtPcwjDROQDDbS9g6O4zMNvuy8HDwi7CGmuOcMR8&#10;NofgM9eGX6j5BXyeEHZRFy/wPPPt+UWfXfxlOJBGRMNAoFDkcfh9qJndL7M+kP6f/QCQFObuFzJH&#10;mrm9GTR3n5A50khffzF3ryz/mEu/jzkEnzkEn9kEn9l2PH+fRfCZRfCZZc0RpLLUCVprXKD/7TGY&#10;bj4Jq12EHZsLGGZ9HsN2n+fPR9tfwUTHAMxwj8SSU6lY/1MhtoZWwza+CQcyHuFgTisO5T7Fobyn&#10;OJLfjsN5BCDCj3tJF45XEnqqX/N417zh+GEIYiA6VknoqRLiWdHDwzDE4MPfIwx5VvXwR4/Kbh72&#10;miGIHXMiuBmSGIREiHvVPcT5u7FIeDwOuadMUbyUvlPfDEFBkikKik2R22GEnH8ZcvSwGVwiePiO&#10;6ZS0l8Imomx7iaQODSS0EX6eSPh6PNEPCDT3CDnNqggn3ITeJPw0mCC03hhh9RqIaFBF9C1lAg99&#10;rk4RUXVKSLilhrh6CZJua/IqT0qjFpJvaiLlphYybushq0kfOc2GyL9L+LlnhrIWS9S2jUbj84lo&#10;6v4Sj97MwLNfF6LrX0vQ9vM83GydhJCknXD0FOCzY28dttpVY9feBtgfJPi4PsFRzw54nOiGtx/d&#10;FJ2mc4EfnQt8XuOYF33/Pbvg4tqBw4db4eT8CHv3NmHHjiqsX5+DlStTsXx5IubODaOEYv78UEya&#10;dIHg48gh87e/fUfZyPP3v28k9HzL8/nnLBsJPd9RvqfP/iBNL4AGDdpOYQDaKUXQbkKONYUByFYO&#10;QVIAKe6DIgGIR8mhL4DeVwXSdujbCyRWgD40I+xDFaDfC6BPrQD9kR6gv2BYb+W64x8Nn8sEkyGf&#10;nPX7LeRiTmgRILSBw8cKmwg+Gx0tedh77M/fjZkUPub832Hvrd1rJssae1O5mGD1HhNCj7EQWyOC&#10;D4HHxgjLrI2x1MYE6xxHwPHyMgTkO8M//yDOpuyBd9xu+KXsxeW8Iwgo80Jg1UkEVvtRTsG/6hRu&#10;1J5DeNM1OqEx+MQTfOIQ+zgakY+iEMbgcz+S4BOGyw2BOFN1DT4ll+FVdBnnG8KQdCkRHj84worD&#10;ZziUCD4bFpgjbaoefh6vhpejJegcriiFjzrBZyxu0V1Onc4J1OpsIPRMQ7X2HFRqrUSJ2lUUq+9B&#10;ieZXKNIYjVzJVoKPEzJVliBDdRpSJJuQoOCBBKVViNPahFjNVYhXGYEENTqRqkoIPmoEHw2KFtK0&#10;dJClo49cPbrr0zdBgT6dnAfTyXqwBcoMCT8mI1BjOgr15mNRbTwSWWuHIjhsG061VvG1djzv9PDZ&#10;WmwBN+/7P8uGt3ilp1Fa6ZEOBYj9Eh41XRw6DDy8ksPzjEdWvaHw90qf8Z6NoyUEn7JO4YJDjww8&#10;HuXdsriX0ueL6bOFUvjkPMb+9AewSbiNLWFVWHetACsuZGLpmTTMOR7LqwfT3MIx3vE6rzBY7j4r&#10;wGcLoWeLD4/Gail8ZlvzKgW7ULOqBccPhVUy2IWdX+SlES/8smqINH2wM7dvFHkcfhs6HwLOzI/I&#10;J2BIBp4BIgMPy+ze51/M2SsLQw+Hz2wpfGbZ8XD4zLThYRBSWULwWU3w2UDw+UGAzwjrixi++wKG&#10;W1/ASNtLGGN/FRMc/DHDNQKLfVOw7koBtoZUwy6hmcPnUM5THM0nHBfQcVRAx0BeO3/uUdLN4eNd&#10;Tcdi1WsZgI5X0fFY8YLHq/KlDEEcPlW9r0UYcfhUdAup7JZVFlnYc44hBnI6Zt0JPj436+D/5BBS&#10;2qyQd90ExesIPt8OQX4lfb/uEHxeGCH7Xwa8iZkNb7EKDxvaYlPYRfQky9CjxtET/VAZEXcMENZE&#10;wLlthLBGQ4TUGyC4zhLBtfSdrLGgGzUjRNQrI+aWCqLqVRBZq4QoSvxNVSQQkJIJPgw9SQw9DfTz&#10;bmkjvVEXGY2En0Z9Dp/iBxYob7FC7dPRuNUxAU1dX6LlzUw8+xfB538TfH6Zj5tPvkRY0g44HyP4&#10;2Avw2W5Xi937b2HvwXtwPNqCw25tcPfq4uDxO/MrfE/9Am/vNwJ8PLrgyuHzBE5ODzl8du5k8MnG&#10;ihVJWLo0DrNnB/HMmRNE8DkHfX1HjhgGns8+20CPGwg+Gwg9Qj7/fD1lA6FHwM8XX2yifN8HP4MG&#10;vYsfBYX++LGVww+Dj4gfh774YemPH5b+1R/5mWCfih8RQP2boP9M/Mg3QX9oIcT/y/DzH4CPgJb1&#10;+yz4nzHsyMPn2wNDZZ/pHwYcAU3vwqc/fvrAhyLAx5jDZwll5d6h2H5sKq/2BBYfwaWsA/BNtMXJ&#10;pD24kH0Q14o9cKPCm/DjiwBCz7UKPwQw+DRfR8KTSKQ+SxDg8yQGkQ974XP9diguNQThbLU/TpZd&#10;5fA5WxeKpJB4eFsfwLgFBJ9vRhB8hmPTfHNkSeHzaqwqh0+7lSIeW2jinrE5mgy/Jvh4oUb7R0LP&#10;ClRpLUWl9nSUaWxGmdYklGlroURLD3lqM5Gp7IIM5XWUMUhVnoAExW2Il6xEnO46xOnMRqJED0lq&#10;EiSqqnD4JGsQfDToDlBTG5nag5GlTXd9OobI0zVGrrYRCnRMUTJ4CMoNrVBlPAJ1ZmNQYzwK+ZPN&#10;EOW9DOdbo/jig2zlZLYmz7HmF3zW1ok7wgwXPqwlBY/YNMqGBVjYcBWv+JQJlRwOHPF5mYAfFvac&#10;XVwYeljPhksJ/Vkp4YeQ0x8+7D02vHG4oI33fDhmtWB/GsEn/jY2h1Zi3U8FWHk+C8vOpGOOF8HH&#10;k+DjSvA5IMBn6I9CxUdEj8lmH2iuPsqHqViF4m+zCT6zpfCRhlczGHzmDACfuQPAZ+7AGRA+n1LZ&#10;+Rj0fAhA/f/t2R8Jn9n94DN7ryz/mG3Pw+EzSw4+Mwk+M2x42GsGH+1vXHvhs/OcgB4KA9Bo2ysy&#10;+Ex3IficTMHaS/nYGlyNPQl34JjegiO57XArJCwX0XFR3MXx41rYyeHjVf5SQI80DEJeFXQ8lr/g&#10;Yc85fqRhKGLw8RThIwURxzU/5rp4dZEdiyzuUviIFSCPymc4dTsPYc8XI73dFPnRhAk7go/NEBTU&#10;mvK1cnJ+NpQNcbFKD0MPG9pK6dESKj3d2kh6poHEdnU+vBXNh7cUEdJIyGmYiKD6rxFU9zUCayYh&#10;qGYsQmqNKAYIJfiwSk8swSe6XpXgQ491BJ8GVSQ1avDhraSb9O/WqyO5nuGH4HOL4HNTD5m3BqPg&#10;rilKHw5FRcsw1DwZhYa2cWh+PlmAz/8sRPf/WYr2X+fjFsEnPGUHDhJ8ttvXyuBjvb8Re50JPkda&#10;cMj1KdyOPRfgc5rg4yeFz7EXcHen35VrO44caYWzM4PPbezaVYUNG7KxcmUSliyJwaxZgZgxwx8z&#10;Z/pjwoQzMDBw+gB81svB59sB4LP5A/D5UYofefjYyao+iu+r+shXfuTh86Ghr4F6fxh+5OHzsb0/&#10;8gshDrQG0EBbYXzKKtDy8BEXQJSHD8v/g8+nwUeGH3qUhw9DD8v7qj6/CR8pfhh6BoSPLcHHhsHH&#10;BEtt6e84jsKp+J24UXQE1wsO42zaPngn2OJ0+gFcLnCFf9kJ3BDhU+7L4RNxJwBJT6OR1pmIpPZ4&#10;xLXGIqolhuATxeFz7XYIh8+52hvwq7wOr+IrOFUbjPi4BHgfcMbE+cNk8Fm2wALRUwfjtRQ+zwg+&#10;bZbKaDHXxV2Czx0jC4KPJ2p1bAk+m1ChtY2yHGWaKwg+E1GmMxil2urIVx9F4DmINGVbylykqoxF&#10;gmQ1wWcR4pVHIVGZ7vIkikhRU0G8ihIS1ehEqK5BEKKTobom0jR0kK6hiywtfeTqGCFPx5jDp0jX&#10;HKWDh6LScDhqTUajxmgUCoeYIX7/TFx6cEpYcfmmsP4OX0iwsYc3L7PhLb5OSoPcLBmWWqE3gsGH&#10;DQvIwFMqhEHHrayTV3R4CDniBYbDp/gZv+iw3o0+1R56zf6M9XewXg+nrMdwzGyBQ/pD2CY0YUto&#10;FR8eYfBZfjaDw2emRxSmuoRx+PChrl1nYL7Nj4PH+AdvHjYEw3pzOHworFohDtmw9IHPnAHgI5d3&#10;wCM3hPQOfH4veGb8Rn4LQfLwmb1/4DD4zN43YPrAZ5Y9D0OPCB+Gnv7wkSxx5vAx2ODF4TN0+xkM&#10;23WeZ8Tuixhlcxlj9/yEiQ4BHD6LfJI5fLaF1MA+4S6c0h/DJe8ZPIroOCjq4tjhAKKw58fKXgjD&#10;XZUCekTwvJMK4XMy+FT0gsejTDjGRHCzuIrwYcdiRTc/Vlk8q1px7k4sYl+OQtY9Y97MXOxugeKL&#10;FgJ8npgi+7UBR0/mL4OR/kZXBp/kbsJIlxbSenSQ3KmJROkQF1uQMJLDx5Sj50btcgRUr8WN6oUI&#10;rjFDWJ06wuvVEEGYiWpQ4cNbETUSRFJi61V4tSelSQspt+nn3CL81GsgoVoNCTXqSK0n/DTQd/+W&#10;PgrvmqHkPt3sPByG6paRqH86VoDPa6Hi0/2/l6LjlwUcPhEp2wk+kRw+O/fWY7ttLX7cexN7ne7B&#10;6chjHHZtgzvBx9v3DU76vcVJ37fw9mHwISS6PePwOXqUweeBFD6V2LgxF998k8zhw6o9U6f+hClT&#10;6P//WD8YGorw+ZaynkeAz3o5+KzvBx8RP/LwkcePPHwGHvJSVNzbC5/+VZ9PaXwWe35+z5BX/6rP&#10;v2vI649Oe/8L5T8OHwYdNtwlgkfMH4HPgBUfCoPPchtCD8FnsbUplu8ZisPX1+BqjiOCSlxxOceZ&#10;w8c3ZT8u5h3FtVIv+FeclFV8/GtYxccfSa3RyOhKRsqzRCS0xSOmNQ6Rj2MR9igGAXcicKUxBOfr&#10;AuFXIYVPdRBiY7NwYv9xTJw3nuAzkuAzAnMWDkHgNILPBHW8Ga+BjmGKaB0iwQNTKzQbTcMdYxPc&#10;HDwDDXpjUKdniCqd4SjTsEWBSiLyJedQqLEAxVqqBJ8xSJe4I0XVh7Ke4GOGJKWJiPtiEeIUJiJB&#10;WR+JEiXEKSsgWnEQgUhC8FHn8ElS1aC/o4V0dV1kaxtw9ORp0Qlbm+CjQ/DRoztAfToRGo5ElcEI&#10;FBPGkndOxrWGgzh2p4evqsw2iBRXtuVrm7AF4aTVHj4ThtDDZ8ZUdfMeHXE4y106PMCQw6o67ELi&#10;JgWPiB42Q8eF0MOqORw+dPERscMePct7+IXJrYTuwoue8T4P5+wnMvjYxN3GlpBe+Cw9ncarPdNd&#10;w/H14RCMd7iOEbYXOXzMtvnCdMtJAT/fe0N7jStvPhaHZt6Bj3QYRwYfCh/qYfCRHw6as68vdvpF&#10;Bp/3YedjKjy/hZ5PARBFYdb+dyPFz2/CZ5YcfGbu4flfMwg+M2x5RPiw353q0oPQWe0mwOd7AT6s&#10;6sPgM/zHCxhpfUmAz36Cz5EILPZOwfrLhdgRWoe9CfdwMLMVrvkEjuIejh/hsUtAULEUPhWveOXn&#10;GAu99iztkb6m52U9PB6l3UL1h1WDGHrouGJxL+3ixxZHjxQ/7DjkYccrHafsfdZfxo7ZEzV3cPXR&#10;VSS9NkZulgmK9pqj+EcLFAWbI++NMXJ+MRTA81aXo4cNcyV1a/AZXKyZObVbm09vZ7ups2pP7COx&#10;r0cBYU3KCL6pj8DamQSfDQisnsThE1JjiJDqwQit1uJ9PeHVgxBWqYzwKkJQjTJi61SQdIu+57e0&#10;eLUnrlqCuEoJ4ivpBqhaA+n1usi5bdgXPo9H8orPnedfoeXVTHT8cwEf6mLwaXwyGZGpBB+vKGzf&#10;Q/Cxr8fOPfX40f4m7B3vcvgccWuHh1c3fHx/ht+pX3Hq9D/hx6s+dG44Tr9vD9bc3IqDBx/CwaEZ&#10;u3dXY9OmPCl8ogg+gfjqq0v48svzGD3aRwqfzRw+n33WHz7rZPARh7v6wkcY7noXPjs/Ej7vGe4S&#10;4SPi5/fO+Hpf1WeghQ9/z3CXiJ+BFj38mN3fPwY+f7GwNdTWef2b4TMQhETAiMNdYsWn/2cGysfC&#10;R1b5kSJopa2JAB8bBh8TLLE1x84TM3Am2QZBpe64VnAEvkl74JNkj9MZTrhU4I7r5T7wr/TDT1L4&#10;sIpPSlsssrpTkd6VgqSORMQ9TUD0k3iEP4pD4N1IXG0M5fDxJfgcL7kKX4JPdGIm/ByPY+bciVBZ&#10;NQJKK0diMcEnaroB3k7SxJsJmugYrognQxTx0FQHd4zM0WRkgDqd71CjvQdV2ltRobkZxao/oUAS&#10;iAJVexRpjEORpipy1cYjVek0UpSckKI8kx4NkaQ4DHGKawk7U5GgMpiiiBhCT7SiAr1Hd4ESNSSq&#10;En4kAnwy1PWQrWXAh7lyNYyQo04nQm0zvsR+mZ4lR0+N4Sj+PP2bUQhM24wT99hWEk9xpLadLzrI&#10;Vq7l1Z5GYVE4Dh7pTBjZzBiGH7mmZD6UJTeMxYeyyp7LLjAMPGLYa3aR4RemMgE8/MJU/Jw3sroW&#10;deJwbhucMh/z3o8D6Y/6wGfFuUzeHDvLIxrTXAg+h4L5EMoou8sYupPgs9WXN9hy+Gzyhs4aN/6F&#10;7wMf6ZANy4DwkV7834HPB4aOFHkcPgyeP4qdj8GPHIAGhI80fcAzqx98ZsnBZ2Y/+Ey35fnbdBue&#10;geBjuf0srHYQfHYK8GEVn/F7r+PLA4GYcTQSS3xSsf5SIbaH1GJPXDOc05/I4CPGnQ17FTznEDpW&#10;Ssdk+WucqKDjsvwVhw+rBDH8sEf5iAgSq0DsOTuu2PHFUyI00Msfl+Ixyd53p+PW72YeAttskfZS&#10;DwVBpijeNQTFjkNQkG6K7H8a8GZmthUFW5yQrcac8kKLL06Y2EnfxU4NpHZpI71HF2ldOkhu10Tc&#10;YwmHT9Q9Ak2TIsJuqSO4fiQCa6YjpE4foXXqCK01QHDlZASWz0dYlTFCK/QJPvoIp0RU6iCmlsFH&#10;U6j21EmrPZTEanUOn9Q6bV7xyW8yQfE9C1QQfGoej0LDU2GT0kcvZ6D9V4LP/yxB+9v5aHz8JaLT&#10;NuHgsVBss6vh6NlhV4dd9g2wP0DwOSzAx/1YF3xO/syHuU6d+iflV/j4vObx8qLfqxur+jzBgQN3&#10;OHy++y4HK1aw9XvC+DDXxInnMH78KYwY4QUDA0eCCpvCLg8flnVS+KzrM9z1xRfyVR8RPvJVHxE+&#10;H6r6DACfT6n6iI3O/eHzvvV+/huGu35Po/NfMGz9tP8IfMT0h4+YPwqfd/AjwsdWhI8pFtvQ3zs4&#10;FsciNuNGsQsCCT9nMw5w+PilHsCFPBdcK/Pm8LlWKYVPsxQ+PanI6E6jO7MUJHYkI64tCVFPEhF0&#10;Pxo/3Q4j+ATBVzrU5VN5A5GJ6TjndAJLZk+C8soRUCT4zF9kibAZhgQfLbwer4nOkSpoHaqAh2aq&#10;uGNsgNuGloQeZ1RpHUeF1mGUaTihSPUcoccNhWrLCT10R6mlTPCxQLrSbqQqrib0jEGS0lDEK8xB&#10;rMJCQs5oQo4OElSVEaeihFgV9kh3eyqqSJSoI1lCJ19VbaHio2nAqz0MPdlqBsjn/745SrSHoEp/&#10;BGoNR6NCdxiy51siPHAJ/FoaCD2PcLi6jS9EyKapC709L4W+ntoXvdOBK3sf3aV9ErzSw6o5xe2y&#10;u2cGHv5npZ2yZmV+gaG4Fndy7MjgQ3fp7nRBYuBhFyaXwme80dUxowUOaQ+xP/UBbBl8gqt4Q+yK&#10;MwQfX4KPO8HnKMHnYAiHz2i7K7DceRZmW3xh8j1DzwkYbjzO4aO06IBseIY99oHPLCl8pP0sLDL4&#10;9Ot/6YOdfsNHijwOf96Q1nSHvs2LvwNBCjP39408fGbt683M3uciejh8ZsrBZ0Y/+Eyz4WG/P9Ul&#10;BJ9vBPiYfe+LodvO8HD47CL4WBN87Hvhwyo+6y4WYFtQDcHnDg6mt8Itj9BdRFgpfiGFTxcPh0/J&#10;Cxwve8XRwx69Sl/Cs0RADzt22LCYm3RYjB1PIorEyhA/xqT4YccZqyqysGHVo3Rsiscni0d5J841&#10;hyOiYxHf+LPwIt042BJ8vC14YzNraOZbUbzRFuDTI4XPc3XEt6sivk2V9/Wwak/acx2kdGgh/rEq&#10;oUdC5x0dhN4i1Nw0QVDtTARWryb0GHL4sGpPUMVoBJVPJvjoILxKC5Gs+lOljYgKTURXSZDYoIHk&#10;Bk0k1qojjl7HV6nK4JNSQzc+9XrIu22M4rsEnwcCfG62jefwefhiOtp/mc/h8+ztQtx+Mhlxmatx&#10;2CsQ2wk+O/bUYbtNDXbtIfg43IHjoRYOH8/jPXLw+ZXyC0fPyZOs6tPNqz6urq1wdGTwqcLGjay5&#10;OZ7P5GLDXOPHn8aYMb4YNuzYAPBZx9HTC5+1Uvz07/PpHe4aNEgeP9s/AT4fUfX5rRlef6TJ+VM2&#10;PGX4+dCGpwPt9TVQ1edjm5z/ovjh8Dn2H4YPg05//Lx/dtefAR9TLCH4LKIstbeE00/f4GquM0Kr&#10;juNqwVFCjwN8CT7nco7ip9ITwlBX5SnZUFdyWwyyX6Qhsyed7szSkfI8ne7Y0hDbloLgBzG4djsc&#10;F+qD4VfpD8+iy3TCvY6w5HRcdvbFullTpfAZhcmLrXBlpjHefKmNV+M00DVaFU8tFQk+EoKPPhoN&#10;CD46dqjStif47CT4bEex+g5Czw8oVJ+KYi19FOsoIU9dExnKM5GqNBXJiqORSOHoURyDeGUDJKhp&#10;IF5DDfGqKoiTSBArUeH4SVQR4JOmpiNUfDTk4KNKz9WNUahpRj/HApWDh6NGfxQqdYYj/ysLxJ6Y&#10;ivNtcTha24RDlU/5QoRsGwm+rL+0t4cvAFctnQpcIVfpkVZ0RNzwCwcBiN01c/iUPJf17PA1WQo7&#10;+MXGjcGntFuGHvmLErt4uRR04GBWK0fPvpT72Jd8HzYxBJ8ggs/lAiw/ncF7RGa6R2HaEQE+bAiF&#10;wYcNr5hv8eOVHoYeg2+9+sDnsxnWAnxm9oMPRRzWGRA+s/vBZ4C+mXfg82eg5w/i5x34zOwHn5ly&#10;+RB8ZrwfPux3prqY4LOK4LPeC6abTnL02cGkPgAAIABJREFUDNl6GsN2nMeIXRcxcvcljLX7CZP2&#10;35DBZ+2FfGwNrIZ93F0cynjK4eNZ2CPAhx49CunYkOKHQYhhh+NHCh+GITYMxtFT+Fw2LCZWgdgx&#10;xY8zET7FQjWRwbo3wiwydnyy9YMYgI5VPMXl++cR2zWOb/xZGEzfnRMWKAoyR36jCXJ+Ney7Vo9Y&#10;8WFr9bRJ+Ho9ca2qvLcnuUMTSU81EfdIDZF31RB22wAhDaMRXDea0LMINyq/R3DNOITWEoiqtRFc&#10;YYjgcmM+vBVZrUihv1epTvCRIKpSBQkEJF7tqVFDLL2OKVdGQqUakqs1kVqjjYw6gk8jwafZAuX3&#10;rVDTQvB5Kgeft/P5dPbOXxahqfUrJGQvx9ETAYQeoeKzzZoebetht7+Zw+eoWwdfs0eEjx+hx4/1&#10;+pwU4HPiBP3/OibCpxk//liBb79lqzbHY+HCMEyZcoVXe9gwl5WVB8HnAEFkCyFno7THRx4+a+Xg&#10;I/b5bJSr+vwWfAZqchaGuxQV+1d9pPj5s5uc+8OHZaDd3v8dG51+SpMzw8//g88fh0//qo88ftjM&#10;r0+Bz0Azu/rAx84EK2xNsYyyxEaAzyIbc+w6ORenku0QUeuDwPJjOJ91EH5pjjiTfRhXS7xwo/o0&#10;7/G5Xn0W4U3+SGmPQ+6rTGS9yEB6TwbSujORTInrSCX4xOJaUwQuNoTAryqATsCX6UR7DSEZmQg4&#10;egHbZ86D8qqRHD4jlgyD7ywTvP5Sh8OnZ4w6wUcJ901V0WSki9uG2qjTXULw2UDw+QblmvP4FPZC&#10;9fko1JiIEh1DlA1WQb6mBBkqk5CiNB1Jil8SfIYjQdmMYDMYiRINxBF8YjS0OHhiFJUQJVFEtESJ&#10;UKTK4cPQk6WhjxxNQ+kwl1E/+AxBuY4VqvRGcPgUWbE+n3G41u4Jt/p6HKpo5VtKsK0k+Gq20kbm&#10;YzXC4nDyVR6xOZn3REiHDVzkhrNcpf0TDDvsgsLWZGFrs7CLDLv4iBcmdjEShyj4hamwk09pds58&#10;gv0pDzh69iXdx+6oW9gcWIl1lwqwzC8dC04kYqYbwedwOL5yCsaEff585hDrKbHYeopXfBh62Cwj&#10;NgSjvMhRgM90OfhIIw7jyOBD4Rf+/vCh9MFOv6EjRR6HPwYeefRMc+i7c/PvQJDCjP3vRgqgPuiR&#10;yxcz98ryDnym28nQ89lUaxl81JYc4vDRX3sMpt+dhOXWsxi69QyG77ggwOfHS7zqM3FfAGYcIfic&#10;SMGa83nYElCFPTG9FR8OnyI61gq6BfgU0DFCYc+9SvrBh4DEsCNWhRh62GteCSoWjifh+BIgxI4t&#10;NlNMmC0mwIcdj2L48UnHq09NA/yfHEbiGzNkvzFAQYkpilLNUVhohvyHJsj+2UDW18MamtksLtbQ&#10;nNChxqs98U+FJD5VR0IrAaVFDdH3WbVHgrBGDYLPWATVjiX4TCT4zMSNivkIq9VDOGEmtFKX4GOE&#10;sEoNQo8Swit0EFZGf1ZO/0aVMuJr6d8l/CTWELIIQ9Gl9P0vV0VSFd34EJ6y6vWRd8sYRc3mKL9H&#10;3/WHI1H/ZCyanxF8egT4dP9rKTrfLsKdp1OQmL2M4OMvwMeuHtuta7HDug62e5vgeLAFLu7P4HX8&#10;JXx8CD6+v/D+Hl/fnzl6fH1fw9tbgI+LyxMOn127ygk+mRw+ixZFYOrUK5gw4TTBxxuWlnR8MCwo&#10;ivBZh88+W0uPa98DH/nhru9kw12sYtQXPzsIN++r+gwEn99Z9dFxeHddHwOHP171EfEjwudjqj4f&#10;M7V9oK0t5OEjVn3k9/f7L8DMXwc++/o2Ocvjh+V9w13y7/8mfuw/BB8zLLQ2x4YjE+EWtplOID4I&#10;rz2JKwUuOJPpjDNZh3G50BMBVQw+YsUnQAaf7FdZyHyZhbSeLCR3MfikIfRRPALvxeDK7Qicrgmk&#10;k+xVOtleR1BBBm4cOwfrWQSflSOhtGo0xhN8LhB8fib4vOQVHzU8tSL4mKmhyVAPjQZaqNF2Qala&#10;PopVk1Gith/F6gsJPrMIPgQQLW2KCgFFF+lKi5CiuJjgMxFJyoORIlFAorIyYpV1EKligHCJNsIV&#10;FBDxxSBEKSsiVoXuApXU6HNaQsVHjfCjpi9EQghSJQSpGSFf3QRFGuYo07JEhc4wVGoP5zO9subT&#10;3eft7fC+WY/DVW04VP6Ur1zLm5lre6s94qq4vOJD4BEjVnfY8JVY2WFVHYYb8e76qHQxut5F6Tqk&#10;lR3hIiROX3Zj6MkjKGW38Vk+DikPsT/5AYePdXQjtgRJ4eObjvnHEjDTJQpTD4Vx+LCKzxi7qwJ8&#10;tpyC8Xfe0F9/DIPXeUJ3jTuHD0POZ9Os+YWbVS7EyOAzsx98Zr0HPu/pmekDn0/t5ZGHzbQP5BMB&#10;NCB8pOkDnhn94DNDyD9m2PP0gc80gs/Uj4DPFgE+I3dd4vBhGbfnGqYfjsCi48lYc04OPmmtcM3p&#10;lMLnJdzzuwT8MPRQ2PtexS85fnjouWeR0AjN4SPFj3yPEMOPCCARPQzV4iM7FtmCiWy9IBFB7Dg+&#10;dzsQ4c+XIv1XPeS+MUJRtTkKbpoir8NYWLDwV30OH1bpSeoRGprZxqNsO4qYJ/RdbVUR8POEkNJK&#10;QHlEQLlHiLmtiOB6NQTWLJJOYbdEUDUBqHIuQqrNEFqlg5BKbYRU6BJ8tBBVo4IIeh5erofICnXE&#10;VEn48BYb5mLDW7HlEsSUKsvgwyo+mfWDUXDbFCV3hqDsjiXK71qh+uEoNLZNxIOuaWh7Mw9d/1xC&#10;8FmMuwSf5JxFcDlxDdtsq/mMLgafnTb12LPvDpwPP4GrRydfs4dNYT958q0MPT4+r+j5K3qffuee&#10;BMejLXByugNr60p8910WVq1KIPiEc/hMnHgGo0adgIXFUejp7YWS0la+SKEAnzVS+Kwl+Kyh99fI&#10;8NMLn42/AZ/tcvAR8dN3uEtRcc8Aw13vmdref00fhp/+w13vq/p8yu7uv3dNn/c1OQ+0ps+nNDn/&#10;BcO2EPqPV3xE+Ij4YbO8WN6HH+G9j6z6iDO8KH3hY8Z7fBh8Vu4fCcef1iC44hjfjJQtXngh9yjO&#10;5brgSrEXAqpPI6DmLIIbLtMdWBBfvDD7RQayCT1Zr3I4fBI70xHbnorwx4kIJvxcuxONs3UhOFF+&#10;ncMnoCgN/sevwmbmat7YzOAzbulwnGMVn0k6eDFWA89HqaJtmApahqjinqkWbhtpo0rLj+BTRvDJ&#10;R5HqaRSqbkOB6hwCySQUag5FobYO8jT0kK48GanKlkhR1kOSkh6hxgRxioaIVhqMSGVdwo8moglC&#10;MUrKiFOW8GpPvCKdYBXV6e9oIVVFG+kqushQ0UMG/RuZhKdsAlOuxIh+Hp0QNYagVGMoyjSsUEo/&#10;N3eyJaLzvsSZmxk4Wv0AB8tahW0n2D5aYl+PHHbEmVh8hoxc2AVDvHjIP4oVHL4YHcFHeOyQvc+g&#10;45L/jD8eySEY5dDFKOspHNNa4JBM8El6wGf97I68hS03qnhfyNKTaTL4TDkYyvtGWMVnjO174LPa&#10;HSqLnAT4SC/W7+Bnxh5ZdYNFBh/5PhhpZNjpN4SkyOPw+6o7H4OeDyHoAxDi0JkuFxE+M6TgmS6N&#10;9LWIHg6f6fY8n08n+Ewj+EyTg88U4XfJfk9qiw9Be6WrAJ+NJzFk82meYdvPc/iM+vEyz4Q9/ph+&#10;iODjlYy15/Kx7UYNh49jcguOZLbDPa8LxwpfwCO/W8APPTL0yMNHNhRWIHzGLf+5UBVi8CnqnRXG&#10;hsJY9YfByJUdY7m9x5u4QCJroj/CMC5dONGDIH/53knEdk9F9nMDFFSb8g0/87oJPW+FdXvYMBer&#10;9PBm5ufqMviwak9cqzDMxWZyxbVIOHwSWtQQe18Fkc0qCLulhxvVM+Bf8T0CyrfgRsVSBFVOJPDo&#10;03nLEiHl5oQedURWSxBZxaJG6NFAeJkGIsrUEM+amWs1kEDvxxF84itUkVChhmRW8anWQWadPgoa&#10;TVF23woV94bxMPjcap2A+51TZfB5/sti3GubitS8JXDzvo4drMfHto6j50fbm9h74B7ff8vN4zm8&#10;vF5K4cPQ80YKn5ccPj4+YsWnBY6OTfjxx3Js3JhJ8GEVnzBMm3YFX355lsPH3PwIdHX3QFl5G+/d&#10;6YXPGoLPGil8Vkvx0wufjxnuehc+uweAz3uqPn/WcFd//Hzqfl79NzRl+PkjG5r2hw+LPHxE/Iib&#10;KP8XQOYvAZ/3DXfJ9/uwtX0Yfgbq9flN+OwdGD6r5ODD1vER4bPEzgo2Zxbjat5hJN29hLBaP1wu&#10;dMP5PIJPyXEE1p5FYN0FBN+6gpgHwUh7lsArPjmvspH9OhfpL7LpBJbB4RP5NAUhLUm4fjcG5+pD&#10;4V3hTyfRa7hWnoIAP3/sm7NJWvEZg/EEn/OzTflQ14txGugcSfAZLsFjSwkeWKii2UQTVdqeKFWP&#10;Q7Ea26LCBYVqi5GvNpUyEQUaw1GgZYR8LXVkqhogTaJNiKGTm6IRYhSnIeqL2YgcZEX40UKcqhoS&#10;1NR5UzNHjxJFgU5+CnTyU6K7PmUBPpkSAo/EAFnK+hw+LDkqhvSzzVGiRneD6nQ3SPgpGjUESVdN&#10;cLnhAtzrauFc2orDZW18mwk2TV02vFUqzIRxL+2FDq/qiI8UduFgd9HCxaRdqOhIEcTeY2FNy+xR&#10;xI4sue280sPQw6Y2O6bKwSee4BMhhc8FAT4LjiVilks0pjiHYpLDDT5jiMGHNdKy3hKTTT6832Tw&#10;WgE+kkXOvKrTBz7TPwAf6VDP+4aDZOCRq6DI4PNngWdqv/xOAPVBjzQy7AyQL6bvlUUGn2lS+Ewl&#10;+EzthQ97LsJHZ6UbDNZ6cfhY/HAKFt/7wWrrOYzYeRGjd1/BGOurmGgfgBlS+Kw7V4AdgXUcPgeS&#10;HuFQ+lO4ZD/j2JGPZ0GPbAiMRR49YoTKUHdvlUiu+sPgw9YIEuHDZo+xsAUT+bFKjxxEBe04UXEH&#10;AY9tkdQzArmPjVCUZY6CNmGxQjabi1V7+GKFcrO4eDrUOXrYXlyxTyR8Fhebwh7foorYByqIvquE&#10;SLbj+m0d3KhaDf8ye4o1bpSvRFDFOIRUaSO43ARBZcMRXGaFsHJThJYORUSFFsFHmdBDCKIk1Ggg&#10;rlIVMWX0cyis2pNYQT+/nG58KrWQVauPvJvGKL07lFd7GHxqCD43n4zvA5+uX5bgQfsMZBQsg7tP&#10;gAAfmzqOHmu7Rux3fIDDLm1w9+ji8Dlx4pWsoZlVe7y9X9Dzlxw+Xl6sx+cxnJyasGtXGYfPypWx&#10;mD8/GFOnXsakSWcwcqQXzMwOcfioqGzjkGHDWx+Gz3o5/PRdzFCo+sjD58PDXR+ET//hrv5VH02H&#10;3qqPONwl4ufPXsn5U5qcP2W461OanP9C+a+Bjzx+5OHzWzO8xLV93lf1WS3X68PhY2eK5YQeefgs&#10;tBmCLV4z4Ze8B+mPriHm9nlcKzmGC3muvOLD4VN/keBzFdEPQpDemYi8N9nIeZ3D4ZPxMhcp3dmI&#10;78xAdHs6Qh8nE3xica4hjOATAI/in3ClJgnBl/xxZOFmqBB8FAk+Ewg+F+aY4c1kPbwar4XOUWpo&#10;G8bgo0zwUSb4qKFaZyfK6ctTqmGDYvX1KFIfR+gZj3z14cjXMEW+pi7BRwlZ6ooEH1UkKekiTskK&#10;UZJliPhiOSJUJiFK3QDxahIka2rymVwMPXEKEh6Gn0QFdaQqafNKDxvmylU1kqEnW5lO2kp0N6hi&#10;imJVC46eSgJXqYUlMm31EVRrjRONWThE8DlY3MpXX+Z7aUkbmPtUeMSZMXJ9EvwOOr+d77d0MLu1&#10;9y6aV3XaZeg5lP2UA4ddbPgFhy5GLuyClEM4yqLPZBJ8MlrhlPoYB5IfYX/iA978yuCzOaCSN8Qu&#10;O5kug8/XTiG8b4QNoYy2vsJnEQ3Zcpo32BquP47Bazyht9qDN98y0MjgM00Kn+ly8JnxKfDZ987Q&#10;kSLPu/D4U9DzB/Dzb4HPFILP1wSfKba8Cqa++DCHj+G64xw+5pv8eCy3nOXwGbP7Ksba/IRJ9jcI&#10;PpFY7JXSC5/oO3BIeIiDKXTcZLRz/Ljl0HGWK4RVgUQAyXAjVoRk2OnugyH+XNofxCpCrlL4sGON&#10;IYjBh1cX6Vhkj+xYdC14itN1aQh7thzpr42R/9gExdkWKOgw5X094mKFfNf1Hi1ZpYetzpzQroaY&#10;x8qIaRHC9uOKfcgiQQzfdZ3gc1sZ0c3qCK5Zi4DygwSfvQSfpQiuGIqwajWEVOghqHQiAosXIqiY&#10;HotmIbTEBOEEnEgGnQoJEgk+MQSgqGIlxJQoI46eM/TEFdM5o0wDmTWDkVNHNziNdIPTNAQVd6Xw&#10;eTwe955NwdNXc9H16xJ0/7oULc9mIbt4CTx9r2OHbTXv7RHh4+D0EEdc2jl82CrNXny465UUPS9x&#10;/HgXYaibnjMYdXD4ODuzdXzKsWlTFlasiMXcuYEcPhMmnMLw4R4wMXEi+NhBVXXHe+CzWg4+a/vB&#10;R6z6fD/AcFd/+Ly7hYWiop0UPu9Z0+dTe33+3Ss5/5E1fT62ybk/fP6C+OHw8fwvhI+4h9dvwed9&#10;vT4fhI8dg485wcecw2eBNf38I5PhFr4VmY/9kXTvKm5UeuNivhsuFXriBtuglOAT0vgTYh6GIv15&#10;EvJ/zkEuoSdLCp/UFzlI6s5BbGcmwp6kcPicbwiHT1Ug3Iuu4lJ9IiKu+cN72WaorhAqPqOWjYTf&#10;XHO8/Fofryfq4PkodTy1kuDRECXcM1dCo5EqavVmoVp3NCq0x6BYYx4K1OYgT5WiNhF5GobI01RE&#10;jgaduNT0kKqii0RFI8Qqj0WkzlJEqE9HqNEMhBmORLS6ChI0hbV74pTopKpAJ0SWQfT+IDUkK2gi&#10;ndCUqayPHIkhB0+OEj0qEn4UDJCvTCdziQUqNIahSmMEyvWtUDDTFFFls3GmOQxHK57gYFErXErp&#10;ZFb6TNa8zNfYKe5dC4VXeaTDVeJwgQw3OULfBE+ucGERh7BYOHxy2vlzBh6WI9mEo8w2PruHNboy&#10;+DgkPcS++Pu84vNj+E384F+Btefzsfw98GFDKay3hFUbWJ+JPHzUGHxm2QvDM1Ol8JlmJ8OPDD7S&#10;iEM9sv6XflGYMRB8HP594PmdCBoIPTL4TOsXhp5pe/vkH9N60fP5VCl8CDt/+5rg85UUPjMF+Oiu&#10;dJfBx+w7X1hsOiXAZ8dFjP7xCsbZXOsLn7MF2BZQA7vIZuyPewCnpMc4lErHR1obB9DRDDo2MilZ&#10;hPCczr4AkoeQfIWooBdErFnaJecZj2suQV16rAkAesaPQ1ZdZDlCx6d74RNcbvZFbM9XyP7VAIXP&#10;zFBcSvDpMUXWW31h5/U34jCXdLHC55p94BP9SInvvM6GuRh84gg+bJgrqpnwclsFMXckiLg5Bjcq&#10;nOFfehhBFfMQWqWL8BoVhFaaI7BkEQIKtiCwcCGFUFQ4EqHFeogs1eZT1xOqNRDLGp1LVBBN+Ikr&#10;lSChVA1xRRIklWogo1oP2bX0PW+g73kj3eDcsULNg1FoaBmHO21f4XHPLD7M1fPrMjx+Pht5ZbPg&#10;5XcBO20rsH13LXbsrsNu21vYf+ABjhxt4/txeXh088fjx1/wIS5W7fHyek6vhTD4uLm14NChO7Cz&#10;q8YPP+Rg1ao4zJ8fJIWPH4YNcyf4OEJHxxZqamybie94X89nn60m+Kym56sJPt8QeL6Rg49Y9Xl3&#10;uGvQoB/6DHcpKLyv6iMPH/mqz58wtX2gzUvl4SNWfX7vmj4MPwPN7uq/ps/vmd31Ifz8haKw+L8U&#10;Pgw94lYW4uflKzy/Dz6mfeDDFjAU4bPKaRwcr61H2sNrSG8J4LuyXyrwwIV8D1yvPIXghkuIaPan&#10;E1M4366CVXzyfs5Fzpt8ZL7OQxrhh8EnTgof/3vxuHArkuATRBf+n3CuNg6hPwXCZ7kN1KXwUV8+&#10;Ctbzh+LRVEO8mqCNzlEaeDpMghZLFdy3kOCWoSZqdCeiUnsYSjWXokDVG7kq7shUjEGG4jVkS9Yi&#10;V0MXacqzkajwPRIU5iJewRKxSkMQobUCoWPtEDxuA0KGTES4lg6fycUWLoxXVUWsKp1MJXSiVZQg&#10;WVETqYraSFfU5b09DD75aibIUzFGjqIhcgYRsBSMOXxKVYeiXM0KFZrDUGI0BAkJw3Dp1jm4Vd6F&#10;Y14LDhe3CaswFwvrnYj9OqwRmT0Kz3sbRsU+Hl7RoYsIG7riPTvZfcHDqjoMObzCQ9A5Ss+PZAl5&#10;Bz6JD7E37h7P7vBb2CyFD6v4LDyWhDmusZjiFMqHT8bbXee9JAw9ZptOwmSjD4cPQ4/uKneoLjrI&#10;h2TegY807MIuVjdYZPCZMXBVRIHnI9DzZ2PnUwBEUZi2vzfy8OmPHmk4eKZKw+Az1Z6HoefzKQSf&#10;Ke/Ch/U7aSw+At0VBJ+1BJ8NJ3nMv/OD5eazGL79Akbtuoyx1j9hgp0/pjtHYJFnMtaeycfW69XY&#10;E3kHDvEP4Zz8hKOHhaHnSDodF+n0mnI0s51XgTzze4ShLyl+5CtCsmGxArn+H8IPQ8/R7A5phOOM&#10;HWNs0UTnjCccPux49Sp5iIBHNkh8PRq5L41Q+Ijgc9OCb0bKZ3G91pb19sS2E2raJbJZXGwTUl7t&#10;eSjNA2VE3VVE7D2GHXrOKz6KiLilgLB6dQRVTeS9PcGVVggifIRXGSKodB4CCrcQfPbAP+84govm&#10;IKRoIkKLhiOiRB+xFap8Jlccb2pW4RWfBEJQfIkqh09iiTrSCVGs4lN4y0xa8RmOmvujUHd/DJqf&#10;Tsbj7lno/HkRun9Ziseds1FYMQXep89gl20Ztu2q4dll3QD7fXfhfPAJXN06OXrc3TsJON0cPT4+&#10;L/gQlwCfTnh6tsHV9REOHmTwqcLmzTn45pt4PtQ1ZcpFjB/vK4UPq/jYQl2dwWSTtOKzmvINPf9G&#10;Dj5C1acXPvJNzvLwEas+H4KPtRx87D4OPiwf2rj0z1jTh2Wg2V0DrenzoWnt/Rc0lL/5+dip7SJ8&#10;/oJRWETw8fgvgY/8uj7yu7bLw6dPr0+/6e4D4edj4bNs30jYnFuOuNvnkdUahMhb53G1+BiHD5vK&#10;Htp4FVH3ApHwOEJa8clF3ts85Pycj6w3BUh/lY/knhwkdOciqj0TgY+ScOl2NE5WB8Gj+DrONsQi&#10;KjAMl9bSl5jgo/LNWGiuGAO7BZZ4MsUQL8eL8FEV4DNEBc1maqhle2XpjESJxirkSXyQrRyKdIVc&#10;pClcQ4byamRKzJGssJHgsxzJysOQpKKFWDUzhJmsQ/ASFwTN243g8bMRYWLC+3vYSs0JynSnp0Z3&#10;lNoMPyr8NcNPGsEnS0Wf9/TkKAvVnqxB+sj6gt77gk6KSnRCV7ZAmYolKlSHoVzdCul+Rggod4BX&#10;XSEO5D7i+DmY38rXNeFr7xR1SmdfPe+DH94oyhtHe5EjVnTk8cPBkyU+tvOLEGtmFZ8fZfDJaON9&#10;Hs6pT3iz6/6EB7CPvcvhYx3RiB+uV2DN2Tws807HAs9EzHEh+DiG8ioCu6CyPhIGH4Yeow0neL+J&#10;7jfu0F7h2hc+U2z4cA2rXoh5Bz7SoZ73DQfJ4CPN75ql9UfB8xEIUpi6vzdyCHovfKbu7RMZfKZI&#10;4fM1wedrgs9XBJ/JfeGjt9IDhmuOw2S9D4/5Rj9YbT6HkdsvYvQuoeIjwmfxMaHisz2gVoBP3EM4&#10;JT7GweRWXvU5yoa8Mp/J4pb9HB65BJy8blnc6TVDj3ve83eqQXwojN4T0cNxndkLbAYfx5QW3kvG&#10;nrvmtuBkZSnC2mYh5a0Jn81V2G6GonvmfE+ujJ/Fao82b2hOeKYmm74u9PWoIOqBIt+PSx4+0Xfp&#10;/SY1Ao8GQutVEVqnhODqyQismIUbZXNwo3QRAktXIaTcEjeKVsC/YDtuFGxCYMEGhBZbEXyMEFqo&#10;g7AiVUQUaxJ81Pi6PfFlqrzak1ShwSs+8cWqHD5pFTrIqaXv+E0zlDbROYfgU3t/NOofjEVzqwCf&#10;528Xo+eXZXjyfDaKK6fC58xZ/Ghbjm07q7F9Vy127KqD7Z4mODq1wMWlg6OH5dgxcXirBydPvqDn&#10;z3l/z7Fjbbzic/BgM/bsqcaWLblYvToeCxb0wmf48N6Kj4aGAB+2YKEAn1UEn1X0elWfqs8//rF2&#10;APh8JwefHwaAz8BVH0XFgao+/WZ3/ZnDXcYO7w53WTj8uVUfefh83e8c8HurPn+x/NfBR5zhxdDz&#10;/cHh74WP/J5fMvj0w89HwcdGgM9i+2HYfnI+gqtOIKctGHF3ruB6uTcuFh7D9arTiGi+jpj7wXxn&#10;9vTnySgg9BT8UoC8XwqR87YIGW8KCT65SOjKQSSHTzIuN8XAtyYYHiX+HD7RQeG4uu4QBnP4jKML&#10;6xjsI/i0SeHTMVINT9hQ11ABPveGqKLeQBdVusYo1fwSBWprkKe6DVn0JctU3kLwmYV05ZGElmlI&#10;VhrBp6Yns2qOBsHHdBlCv9qAsNGzEW5iiSgdbT6biy1aGKcjQdQURUSuV0C0iRKvACUpaPCqD5vV&#10;xXp6MtUGI1NjMN+5PVNnMLL/YYC8QcYoVKA7QqUhKFexQrmyFXJ2GiEscyN8b0XBidCzP+sBHHNa&#10;+J5ZfJovq/BId85mj64FAnrExlBx6IrdPbM+HfnKjjiMJYZjJ6v3YiQ+Z/Bh05qdkoVqz764+7CP&#10;IfjE3sPusFv44VoF1p7N5/CZ757A4TPVKQyT9t7AxD0BvHl2yA+nYfItwWe9FD6rCD7LCT4LD/Ke&#10;HdaXwqoV7ILdBz5T9/BhHTHiUM+AQBgIPp8yO+u38DLlA/kEBPVBT78Mmrrv3fSDj4ied+DzFcFn&#10;shQ+hCB2YtVYRPBZQfBZfRzGa71hvM4bZt+exNDvz2DEtosYs+sqxttcx0S7AMxwjsRiTwafQhl8&#10;9sfS8ZbQAuekJziUQsdcegdcMgSMDBm9AAAgAElEQVT0uGZ1cvS45wjxyO3m4a/pfVYJcpeiqBdD&#10;QtgUeXaMiagWI+Ka4YfBxyO/CecbghD9fATSfxmM3H8Z0bnBFPkvTPgwV+ZbYSPS1BfavK+HLVbI&#10;hrfingrwiW5R4vCJvEfgua+MaJY7ShTW1yMh+DD0UGr16AbjR/iXbkFA6XqCz3IElY1CSJkRwWcl&#10;/PMcKPsRmL+a0DMKoUWDCT4qlEEIL1JBfKUUPuWqiC9V5f09rOITX9QLn+wa6VDXLQuUN1mh5t4o&#10;1N0bg6YnX6Ll+Ux0vmEVn2V42jUXpdVT4XfuDKz3lBF8arB9Zy227aiBje1tHDjwCEeOtPHNSN3c&#10;OuDp2cl7exh8WMWH9fecONEphc8jKXyqsHVrHtauTcTChSGYNu0SJk704/AxNj5A8LGBpuYuwsb3&#10;fK0eNszVFz4iflYTdsSqjwifb+XgI1/12SqFz/uHuwaGz79puOvPWMn5j2xc+r6p7R/T5PwXy381&#10;fH44NGJA+LBKz++Fz0pCD4ePXV/4LLSzwibPmbiYcwjZBJ/kh/4IrD6Fy8XH+VT2yDsBiH0QwuGT&#10;1pnE4VP4axEK/lmCvF9LkPVzMVJe5CP+uRQ+LSm43BxL8AmBe/F1nK6PQVSgAB/95SMhIfgYEHwO&#10;zrdEJ8GnZ5wW2oYL1Z4HQ5Rx34LBR4IGQw1U6emgVGsswYfN6JqAHNVxyJaMJfhMQKrSJILPcKQo&#10;6yCZ7bwuobtINX1E6I5FpL4VojR0EaVCd49sKjslXkkNMfTvR2ykE+KhLxA9guCjSSc/NXVhp3aJ&#10;DjIG6fEd29P0dZA+RBcZQwhDn+sj9x9GyB9kgiIFc5QqDkW5khUKppoiNmg+zt+6gMNFj7Ev/T4c&#10;s1r4Lul8hhYhh2HHTQoelzyhV4KhRjakReARIwOOdIiBoyfjXfjw15kCgNiQBoOPY1ILb3bl8Im+&#10;y7M7hODzUwUfHll6Io3DZ65rHKY5hePLvYEcPmwopQ981vSFD+tFYcMzMvhM6Qcf8UL/W/CZ9gfg&#10;8zFo+RB8PhI/H0LPJ8NnihQ+X/eDz5fW/LXSrAMy+Bh84wWj1SdgtOYETNefhMV3pzBs83mM2nEZ&#10;43ZfwyS7G5jpHIUlnqlYd6YA2/1rYRfR3AufRBE+7TL8MPhw5GQLYejxzOvpC6D+YSDKfc4bpdmx&#10;xbDDji0GHhE9bCaZMJusFceLK3D93n4kvjTnU9bz/o8x8v+PCXL/PyNk/SKFz2tdoam5s3fqOpvB&#10;FftYhQ9zRT+k7+NdZURS2Lo9bIgr5i6hqJnea1RCeIMKwuoMCD0HcL3YCQEl3xN6piCE8BJSro3A&#10;osWEHidcz3VHQO5mBBdMQkjBcIoBwgoUEVE0SDZ9nQ1xJZapI7FUHbEEo7hCCZJKNJBeqYusavrv&#10;rzVGQb0pyhotUX13JGrvjubwefhsBjpeLUD326Vo656PirqvcPbSSdjaF2PrjmqOnm3ba2Bt0wgH&#10;h4c4fPgpXF07+C7sbGsKBh821HXyZA98fRmAWHMzG+p6CGfnJtjZVcrgs3hxKGbOvIrJk0+/Ax8l&#10;pU+Bj1D16YXPpgHgM9BwV2+Tcy983lf1cfj4NX0+peoz0ErO/8mNS98Hn78ofv5r4cOGujYfHimb&#10;0i7/dwZawfmjhrr2DAQfCw6fBbaWWH/0a3jFWiOzNQhpjwMRWn8OV0u84V99BpHN/oh9yOATxXt8&#10;GHyK/1VCKSP8lCL7bQlSXxUgoTsP0c+yEfwkDVfvxsGvNhRuRdfoMQoRgWG4sv4QDJeP4PAZunwM&#10;vOZZoudrQ3SP1cJTOfjcs1DGXcLPTSNtVA/WR7HmYuSqHEKuZB7BxwqZKqORpvQlUhQnI0mR8EPw&#10;SWRr9KiqI0rbEFHqhohWlvC1eyJV6MQqoROqitDTEz2c3luugIj1gxA9jOCjQydFEzUkmWggVU0b&#10;6Qq6fJZXqhllojbSxuog84vBfOgrT4lOjAqmKB5kgQqlYXw7i+TjE3Ct1hXu5Q+xN+0ehw/bIZ03&#10;K+e289kwfFowQYdXc6Soeaeik9nbt9NnWCuzt8Ijf0FijawsYn8Ha3I9EP8I+2IJPlF3efOrCJ81&#10;Z/I4fBZ6JmG+WwJmOEdg8r6gd+GzjuCz2os33Govc4XawkN94fO1FD7SsAu7fIXjN+HD09s784f7&#10;d/rj5usB8gkIkiFnSr+I8Jmyr2+k+OHomSKEgYej5+v/n727DI/y2voG/qHnfc4pxN2DhOAWw2mR&#10;QoJDi1Sw4C5Bgru7RUczE3d3dyFOQvAEp0XbPtf77f+uvWfuMIRgPfQ57Xs9H9Z1T2amaRLuuffv&#10;Xmvtvde0xn8NeQ2ffwxayeGjM3oTjN12wGIKwWf6AdjMOMjx02UWweeHE+g57wz6ul/AwGXeHD6j&#10;tgar4HMyA4v9yrA6gOATQvAJv4bNEdexNYqwHaeCj4Cf3Un3eHD4pBB8UlXwYce2mSBWFttDsSuZ&#10;kM6ao+nc8oy7hS0xN7A55jpHD4d1eAMvp25LaMLxwlgobn2NuGedkPq7LTL+bxcOH74hqbrMFffY&#10;jO+8Hi40Ml/T4xHCZnCxZuYmPUKPNt1csRIXoaeOnmfwqaEbliodBFXSa5cNIcr7CX7ZHhDlzCDw&#10;dII0zwKyPEuCz9fwT58Hv9SV8E9ZDEn6YIhTx0GSOhjydCMoMzvwTA9HD2GJlbnYTK6QdB2Epusi&#10;KpvgU2COxEJLpBTbIKO0C3Iru6O4TgWf6msuaLwzArcfjcODp5Nw58F4FF92xjmvvVi9LhULFhVh&#10;gXuRBnwa4el5Uw0f1ujcjEOH7hN4HuPEiSc4fvwRxUN6jjU3M/hUc/iwUheDz8SJARg1yhvDhtG/&#10;f9+9HD7m5ir46OjM46BhvT1ffDGNjtM04DOdl7tU8JnZBj4/aMDndZPza/gI+HlzMUMtrZUfgI8G&#10;ftqu6fNHyl1/xv5dn3MLC801fdri528UHV3/gvARGpwXbO/3Xvi8ax2fT4ePPcat7IHpW53h4fc9&#10;Ypv8kXhLRndb5+GVd5g3NytqfBDeFMD36Uq4H4OsFxnIIfRkv8hH+rM8nvGJ/yUL0Y8yEHo/DfJb&#10;CfC6EoFTFYHYl+ePk+XBUMrluDB3Kywm94EOwWfAlP449U13/DyUZXxM0dLPCDd66nP41Ntpo85O&#10;FxW2uii0MEO20XCk6f2IVP0hfFPSRN2RhJOvEKPdFbG6+ojR1UaEjimCeoyEzG0lpCPcEWhG+NEn&#10;5Jh1hML6SyjMvuRZn1ACUUgXuqgOIQw5Eoas9BDeRR+RXQ0RY2aCWEPCTgfCzzBTxMynr2eaIqGT&#10;BZK6WSHF3Abp2qqsD8v45On1QKJnF0jz5+JQaS7WxtZjQzwNRonX+L5ZLKMjlK1UoHkNHdaQLIRQ&#10;UuDZnQQVghhyBOiwrA57ns3W4Rme2Jut4GHNrWxKM4MPm+WzLvhKK3xWyKsw37sQ351Mw+RD8Zh4&#10;IJb3iYzyDCb4SHkJhZVTWGmFNdbazlTBh/WdmE3ZzeHDelFYbwobtNngzQZtId6Cz/CPhI8aEn8q&#10;eN4V70HQW+BpE2/BRx1fDv0I+AxexdHDgj2nM0oFH8up+zh8bFm567vD6Dr7GOx/OIle886i70KC&#10;z1JvDFot5vCZtD8Os09lwt2nBKvkNVgf1ACP0CZsDlfBZ0csnTdxhGw1gIRsDwsGoF2Jd9+GUIoK&#10;PSxDpHpPS2uTNDuv2PnFzi2Gng3hjbyMyo67Uipw/vIFhD+wRtJLG6T93olHyq82PNMT97Nq3R42&#10;iyuC78dliJAbugi8aonARnMENepBWW/Ay1uKmg4IqKLPaBV9Vivps1nNMj0mCCg3hqJcG8pyA/jl&#10;bIBv1iaIc0fzbI8kpzOkOf0hzhxNMQKSzEEQpf4I/+SfIEqeQPBxRECGNYKytPj0dQafiDxVUzPr&#10;7QnJIISlaiMsXQ/ROcaIyzNDSpEaPpe7o6i2D0rq+qGqyRkNt4fj9kMVfJofjkd5lQu8/HZj7YYk&#10;jp5Fi0ux0L0Yy5dXYsOGK9i27Qb27GnhO7Az+LCGZgaf06ef4uTJJwQgVvJqodeu03trsXZtMRYt&#10;SsOcOVGYMkWBMWO8MXz4WfTvvw9dumzi8DEyWkLwmU+AmaOGz1T84x8CfqZpwOdbNXxm/QH4LGkH&#10;PprlLk38bEC7KzkLa/poLmgorOnzOfbvEuDTdiXnvhs/PevzvnKXsKDq+8pdmvj5G0XH8QSfPf8B&#10;+LSHH81MDoOP+84BvM9HeG97vT7/Hny6vQGfKR4OWHpqMkKqziH5dgDCr/jCr+gEwecklDW+CL8W&#10;wLerSHwYh+yXWcj7PR85vxUg41U+Ul7k0cUuly52OXQhzEDA7ST4NkbjTGUwDuSLcYLgEyALw8Wf&#10;aHCd3A+6MxzRe8oAHPumhwo+jmZo6W+MG70NCT66hB6CTzd9lNvoo8DMDpmGrkjVc0ey7ngk6Y5G&#10;kn5fJOrbIF7PnNBDOGGztcztoZjgDsn2S5BMXwTpuHGQO/SEvLshAuz/BWWPDgg1povqYDMEbLSB&#10;3McSSk9tBG2hi+BcPYTNIAD9QAByN0SctRni+pkh1tUUsVMIQpPMkDCZ8DPaCml9OiHTqCtytOyR&#10;q90DafM7IyRmAs7UirEl9QY2xDXCI76J9+1sUzcmc+ioS1n8cbxqFhYrIwj9E+wxCwE+reCh8IxT&#10;HVmGhzWxsgFJmMKsQs8NbIq8xptdGXxY/wcrhSyTXubwmXkqA1MPJ2DywXg+eI72DMHgdRI4rfR7&#10;DZ/Zr+HDZhqZTd4NQ9dt/MPPMxXtwWeoqodFGOyFck+7JSGKjjw04PO5oTOkTXwigj4KPkPbhAAf&#10;dfxr6Foe/xyyhgdDT3vw0R29GaYTdr2Gz4zX8On+4yn0nn8O/RZdVMFnFcFnM8FnL8HnZCYWeZdi&#10;lawGG4II2WHX3oYPHbfH3MGu+LvYlUCgSSTsJN1vDYadvQJ6CDu8GTpBlSnaTueUcI6x3iGeSYxo&#10;UqE65ApfP8iDEHQoKwrixkWI+8USab92QvpvnZH6q23r1hSxLNPzwJj39kQ0GyL4hj6UjfqQ1bpA&#10;Xtuf0KMLRZ0q06Mg6ARUavFQVOpx+CgrTCEvtYS0yBrSwoHwzhDBO10J/6yVhJ5h8M9YAXHWcBV8&#10;Mr6CJMMJ0vRR8EtaD3HyREhTe0GWZoOANCMEZxkgNIdueLJ0OHgisg14mSs0TRfh6XTjlGOCpEIr&#10;JBdaI624E3IrunP0lNb1R3WTC4fPrQdjce/nCbj7yA0V1U7wl3hg4+YIDp/FS8qwcGExli2rwPr1&#10;9fD0vK5GTwtfoVmV8XmkRs8jesx6ftjrrLm5muBDeFqUTvCJ5vAZO9YHI0acxYAB+2FntxmWlqtg&#10;bLwEenqsRKUJn6n0eCqhZyrHz2v4vC53MSgJ5a4OHd4sd3XsuPAdWR9Vn4+WlmbWpy18PjLr80c3&#10;Ln3Xmj5/VrlLM+vzsVtY/C98/n38aMKHlbsW7RrIy13CWj7fb+z+VubnQ/D57hPgM3F9f/x0YAzE&#10;BYeQdFuO2OtSyCrO8uZmRS3B57oSsS0RSHoUzxubGXxyXxUh+1Uh0n8tQMrLAiQ8y0Pk4ywom1Pg&#10;1xSLM1Uh2E/wOV4WBKU8Cv7zz6L35P4wmOGEHlMH4vC4nvh5WCc8drJEywATXOtpgCvdCD4U9fYG&#10;KLMxQa7xRKTp7UGSzglCz0wk6X2FZP0uSDRgPTlWiNLuiUjtrgg1tIPSYQJksz0h/m45/E4dgWjx&#10;DMicOiOgsw6UXToi2IIutu50IY20p4tpZyhO0h2ovy6CD9EFcZcOQnfrIWqWEWJtVPCJmW2CmI0m&#10;iFtshvhd5kjcYInk2dZIH9YZWbZ2yNXtjqxRdojxGgrfa57Ym3uT4NPANwrdHHedY2e7ekbWdqFf&#10;p03DqGbjKMvksPKCUMZiZQY2CLHYru7fEL7mEXOLz+hhM3tYr4eQ8eHwUdRiqbgC8y7l8x6fqYcT&#10;MfVQIiYfiMfobQSftRI4rvDlpZRW+Hx3iDfamk/ZA9NJu2Dkup33ogglGgYfjh/1YC5kNN4JnzaZ&#10;kU+Gzx8Fz+B2nvuIbNAb0BnaDnzaokcdrfAZQvAZspYHR8/g1a3xfwa9CR+90Vs4fKym7of1tAOw&#10;ma6GzyyCzw9q+LgTfJZ4Y/BqCUZvCeHwmXU8A+5eJa/hE3oNWyLoPIm8xbGzM5bBp1n1OK5ZhR+K&#10;3QKAKPYmP+DoYQhiJTEVeO6o0EPnFAeP+pxi5VMGal5CVfeObY2pxami0wi8NRgJTy3p898Z6a8I&#10;Pi9t+WKFLNvDGppZiYvN5GI7rwdfp88ah89AyGr6IqDWBLIqcwRU6yKgisDDgz6fl014iSu4ygSK&#10;MhtICvryZmbfzD0EHyn8MndDnD2B4DML0uw+BJ+REKVNgjjtG4IPgSRpFSQpX0Oa0p2HPNWM4EM3&#10;N1n0M2TQZz1dhzc1szKXAJ/obGOCjzVSCm2QXtyZw6e4ti9KCWhVjc64cnMYbt4bg3tPJuDe4wmo&#10;rHWGLGA1tngGYcFCgs/iMixYUIglS0oJMbVq+DTzdXsYeo4cecDhw0pcLNtz7Bh7XgWfbdtqsG5d&#10;MX2PDA6fSZPkGDPGC8OHn9GAz2qYmCyBvj7Dyhzez/Nh+Mx8B3wE/MznO76/iR/NrI8mfD7U5NxO&#10;1uc/2eT8ucpdLIR9BDU3LtWc3fU3jI7j/sPweVcJS4APK3cJe3YJ21loZn4+Bj4Cfj4EH7d1/TBr&#10;1wicTfFE/A0JEm8rEFh9iTc3M/hE8hldUUh5koiMZwSf3wqQ97IYOa+Kkfl7EVIJQInP8xH9cw6C&#10;7qbBn+BzujIY+/JEOFoaCKUiCrLF5+AwqR8MCT520xywb3wvPB7eGY+dLdHc3wRXu+uj3k6P0ENH&#10;e0MOn2yjBUjWkSFBKxKJOpsJPsOQpN8VCfqWiNWzJvT0Rbh2H4Ro2UPZgy5+P+yA71FfeBVnwu/0&#10;ekhmDoB8hBUU3ekucpQlZF5OkFQPgrS0K5SH6O7yPF1k9xN69tBF0JPu/voSdMwJPkMJPltMEKUg&#10;CJ00RVyIGRLOWyBpvRVSp9kiq4cdckztkd2vGxL39UbArW9xvLwYmxNq+QahHjFNPKuj2Yi8vS18&#10;4l4Hm5XFygps4NHs2xGyO0L/xjb1HTl7n2d0G/iEEnyCCD7KOt4DskRUjrkXCT4n0zHtcBIPDh+W&#10;8VkjgdMKPw6fHnNP894SBh/WZ8L6Tswm7Yax6w5ekuH9KQw+g1e9gZ9W+AxVw0dd7mkPPRw+PF73&#10;zfxp6NGcsvoJ+GnFzlCN+Fj4DGkDn8EEn0GrW4PDx2UlD/b3ahc+36rgY//9SfSaexb9Fl7AgMVe&#10;GLxKgjFbQzl8Zh5Lx8JLxVglrcHGoKvYEkbnTMQtDp9tUbexI5rOkxgVfBiABPhoxu4Ewg+hh0Fo&#10;Z3wLBb0/9k4regTwbAi9ys+p9SENrSVUlvXZnZwLr8r1iLivamLm8HnZGSnPbZBIEOKzuAg9bFuK&#10;sNt6fBNSPoPrKiGnrivBxx7yGmuCD8VlMwRU6kFJ8FEyBFWYIrCS3l+tD2WFOcHHEX7Zq+GXtRK+&#10;GTvhn7kK4ixXiDJGQZbTGZKM4RClToAkbQTBpxuhZxyFC6GnF2Qp3aDMMOHoCaUIySD8EHZC0ulx&#10;Kt3spKrhk2WMhFwLpBba8n3GcsrtUVjdm8Pn8hVH1F0bghstozl6HjyZhJr6QQgMWYpt26WYN68A&#10;7u4ldMzHokXFWLOmGlu3XsOePXd4iYttSCo0NR89ep/w84DDh2V89u27hu3b6XqxvgRLl2bi+++j&#10;MXGiDKNGXSL4nG4HPgs+AJ/pavi8Lnd9+eXs1nIXWwDx4+GzjECznMNHc00f1a7tn3nj0j8Cn8+1&#10;hUXbJuc/sqbP3yw4fHb/BeHDnl+4oz/P+GjCR9jGQvjvPid8XNf2xQzPIdgftgqRDb5IblYipM6X&#10;79OlqPVD1K0gJD2MRfovKch+kYX850XIe1GCnF9LkPnfxRw+Cc8YfHIRdC+dZ3xOVgRib64/Dpco&#10;IQ8Kh3jFGThM6AuD6Y50sXeAp2tv3CP4PHSywJ1+xhw+V7pRdDfgGZ9yWwPkGE8n+JxCvFYo4rTF&#10;SNT9Bgm6fRGv1xlx+gQTAwuE63ZBiL4z5G7r4KNMx4X7d3HpSjH8xJsg3v81JDsGIMBNF7KTzhBX&#10;zoT4jhtkWZ2gPEx3gASe0EV6CP9JH5E/GSLG3gTxXcwRN80M0WeM+ayPmBITvotzfLA5kjytkDah&#10;E7LtuiG7ezdkDbRD6rZOCL/miItXLmJnWhk2Rjfw/bJYUyjP5MSpMjlC6UqAjWb2hpWqWDDIbItV&#10;vcZKWBw+DEP0HJu1w47sPXztluhbrwer8Gu82XVdIMFHUcd7QJaJL2PexQLMOpHBsz1TDyZi0r44&#10;jNoSzLMIjst84bDUBz1+UsGnE6GHNdm2hQ9DzhcuK1TwUcdb8KEQMh/v6oV5Az7D2oHPp/TuvA88&#10;74oPQKgVO0PUMfTNeCd8hrSBz+B24ONC8HFeyYP9rfTHbIXZhN2wmkLwmXqA44fBx27WcQ6fnj+d&#10;Qd8FBJ9FXhi0UowxW0IxeW88h8+Ci0VYKamGR1ATPMPp3Ii8zYMDSB3bGYIIQLviVNBhoSqDNfMj&#10;+3pP4n0OIfY1g9LWyJv8PGIZno2EHg6eIFUGkWF6LV87qBFHcwIhb5qJ+J8tVGWuX1XZHjaFPf6J&#10;uaqvp9mAo4ftuq5CjzYCG7QJPLaQVXeDosYKyhp9yC93QgDhR1mli8AqHQSUGxF4WEOzFgLL9SAv&#10;6k/o2Q2f9P3wy1gBUdYMiDMnEHy+hSy7B8QZgyBOcyb00PdNN+PlLUnyEEiTnaBIN0doji7CsvUo&#10;DBCaqY8gwk5gMgEohW526HFEhgFiskwQQ0BKzrdGWlEnZJXYIa+iJ8rrB6Ki3gE1Vwfh2p2vcfeh&#10;G4dPfeNQhEfOw46dF/HDDzkcPwJ8Vq+uwpYtTdi9+7a6zHWPT2E/cuQexV2OHhZHjjRz+Hh6VhN8&#10;WJksk74Xy/jIMHr0JQwbdor3+NjZbeKlLlPTpTAwWEDI0ITPFILPlDfg07bc9W74zCPECPhpv9yl&#10;gs+bTc4q+Lxn/67PXe4SNi79nFtYfO4m579Z/KXg07bcxbI9AnyE54Sd24Xy12eFz5o+mLLZGR7+&#10;PyGo+jxSWgIR3iiCtOI8gur8EXsnFCmP4/mMrpyXuSi8XoKC26XI+aUEGb8VIYXgE/eUlbpyEHg3&#10;Db5XY3C8TIk9Of44VKyATBkG8bJTGOTaB4YEH+NpjlhHj28N78Lh0zzAFNd7GaKppyGu9jJGHcGn&#10;orM+ck3GIlVvCZL0NiDO6AgS9EZTdOcZn3gDA8TqayNcxwhB1kMgmb8b3sk5uNRQBh/5cfjvmw/R&#10;nqmQHBkD2UZDiDKnQXTLDdLanghI1UZAiQ7duekjZLM+wufrI2KVASI3EX7c6ULoQXHRBNGphJ9m&#10;ws/PJoirNUNikCVSNtrwLSsyJ3RF1ng7pNPfOD7VHtLb43EgN5ngU8cXEPSIbOIhNCO39k6oG5KF&#10;Ph0WDD2ti9HF3GoNhhr2nKoUcUeV4Ym4zqcwb4u+zYOVOlivByt9rFXWt8JnuaQS8y8WYubxdEw5&#10;kMAzBhN2x+DrTUG8b4TBh5VSes49o8r4MPhMJ/hMJvhMVMGH9aK0C5/Bq/ngzko6QpajFT7tAaE9&#10;+LQ34+pzQucTEdQKnncE/z2GtIm28Bmshs8gDfi4vAkf9jcyGOMJ8wl7YDWZ4DPlAGymHkSnGSr4&#10;dP/+FIdPn/nnMXCxN1xWiDBqUzAm7YnD7OOZWHixGCvF1digbMSW0BscPww7mvhhj7dH3cGOaMJP&#10;7F0OIJ4JUmeE2Ncsdsa+zg5x+LDzKLiRN04LR34+BdRwBG2Pu4GLFYcR3jISKS9skPl7V6S96qRq&#10;aH5CNwsPjRFxV7VQIS9xEXqUjR2gvNIBinpdgk9fupHqgeB6fYKPHpTVRhw9ykotKC/rQlFhgcAK&#10;AgrDT5kJAor6QZw7C95pIlxKzoRXcjj80jwhyRwNSUYPSDOsIEkbAFHKRIiSRsE/YTH845dAkuQG&#10;Zbodb2gOzdLlqzSHZugSfOj7JusgOJmuG2n6iM40RmyWKWIzTZGQY4GUfBukF3RGdkk3lNUNQHnd&#10;QFQ1uODqzZFoeeDK4dPQNBwxcTOwZ89RfP99FkfPggUFWLqUlbqqCT5XsXPnTYINK3fd5Ss1HzrU&#10;whuaGXpOnLiPo0db6PUmbNvG4FNE8MnAjz/GYNo0BcaP9+MZn9fwWUnwWQJDwwXQ1v6e44Zle/7x&#10;j8lq+Kjw889/vl3u+vLLWepylwAfAT+a8Hl31qdtk7Nq89KP2Lj0Qys5a25cqgmfj836CPjRhI8m&#10;ftru2C7g51Pg0xY/muWuv3HW5y8In26tyGHoEaa0C6+zx6zhWdjH633lrk+Fz3iCzyQPRyw9Mw3i&#10;oqO81BVxVQxx+Tko6/wQ2xzKd2XPep6O3Fe5KGguIfyUIfdBKV38iunOrwiJLwoQ9SRXBZ+mWJwo&#10;D+TwOVCkgDQ0DNINpzHatR+MZjjBkvCzheBzdwTBR13qutHbCE29jNDQ3QhVXQ1R3ongY2bPNyZN&#10;0R+ERD1XJOj2QLyuGeL19RCnr4VI7S8RrNUTSstRkI5bCb99XvBOUMB//xr4BtNdYvoOiKOmQBI7&#10;BKIyV0gT+kIeYQlZgR0kD0dAftUKQXQBDA3X5RGu1EfUfmPEbCL0+JkgqsEIUbUUz4z4LJX4SnMk&#10;RVgh5SxdII91Rib9PbOW2iH1pB1CbvbEacKeZ0IlX0+HNYWy9XUYcgTwqNBz6zVw1BhipQUGHwE6&#10;PKJucuDwqcoxt1WDk/o5z6hbHD3suDnsOo+NwVexTkl36AF1vBSyTHQZ884X4LujaZiyXwUft13R&#10;+NojkGcRHJb48GAziFhTbe4KX6sAACAASURBVHvwYSUZhpsvnFfwwZuVbFiwAZ3DZ7AGfIasey9+&#10;OvJop39G/dwHsfMh8Ax6R3wkhD4In8Hr3ww1flrhM7gd+Lio4eNM8HF6DR/DsdtgMXHvG/DpPOMI&#10;7GYSfOYQfH4k+Mwj+Lh7w3mZP77aGIiJu2M5fNwvlWCFqArrAq5gUzCdX2E3VRGuOvIsUATBJ5Kw&#10;HHmb44cFgxCLnTEqDO2MaWnFEQMRK5exRmmPkCYOHs3soWoWWS0OpqdD1vAD4h7ZI/WFLUdP8nNr&#10;JPxiodp9/Z4hwu7oq7aloGBT2Bl8Ahu0VBmf6oGQVw6EotoUcpbVqabX2Xo9lzsSejpCWUFfl2sR&#10;fAhDpbb0OR0GUfZCeKUk4nx8Iy4lxkKUPh/ybGuCD32G0/pTOEKa1gfydBsKZ8hS+0KW3BUBKRZQ&#10;pukhKJ3wk2GIkHQCVQrd7CRpqeCTSvDJMEZ8Nn2m8+gzXWCDtIJOyCjsgpwSe5TVDuBRdcUZjddH&#10;4M7dcXjweBKu3fgaySmTCTP78cOP2QSWbIJPPpYsKcaqVZfh4cEanJuwaxfDDyt5NfNgU9gZfE6e&#10;fIDjx9l2FtexfXs11q0rJDSl0/eJxvTpSri5+aszPnsJPh6wsFjB4WNkJMDnWw34TFbDZ4oaPtPb&#10;9PlowuftcpdqdteHy11vr+nzb5S7/p01fdrC52OyPm1Xchbw097+XZ+6kvNfADL/X8GHAYctYijA&#10;hz3Psj/sOWFxw88Nn4kbHDD30DhcyNjDm5ujr8n4Pl2s1BXbHIb0X5KRw8tc+SiqLkVRXgXy68qR&#10;+bxEDZ9Cgk8OlC2vMz67GXwKAyAOj4J0szfGjneE8XRnmBF8NhJ87hB8HhF87g40x82+prja0xA1&#10;XQ1QZmuMUhtD5JsbIdPYCqkGfZGgMw6x2kMRq9OJ0KPHI0LbFCE6BB9jB8h6j4P/vPXwykyAV6wY&#10;3mWX4FfLdnMeCkl2H0jDukOusIAs0R6Sq6MhejkWsvu2CCoxQEiaDkJydRBWSt8z1gDRl4wRFWWE&#10;sAd6PGUf/oJA9NKILviErmvmSKhRb2wYSfg52RUZR+3ob2YDn5pj2JdRCI9IVUMo65dgvToMNQJs&#10;hKZkTeDw1yPU71Fjh6FGCOGunD1md+bC8yzbwwaqTSHXWuGzWlbL4bNcAz6T98XzUonbzmg+iDL4&#10;OC715cEyC93mnEDn7w7DdsYhWE7ex+Fj4roT+qO38tIMgw8btAX8cPgMUsNnsAZ81NEKniHtwKdt&#10;GUkNi3bB8yGwvAs774t3fK+Ogze8N96CjzoYeITgf4tBavhooEeADzuy7JfR2O2wnLRPhR4K2zbw&#10;6fXjWfSZex4DFnrBeak/vt4QhIm7CD7HMrHoUilWiqqxPoDOr6BrrVkfhp7Noddbv2b4UQHodms5&#10;TAWfFoJPC3aqMcTgw17bGqH674XM4VpFPVbLa7FSVk2YrqVzrQrnig8j9PZwJP1ig9Tntryvh5W3&#10;hNWZ2V5crKeHrc7M9uNi8AnkqzNrQ1mvB1kVweSyE6HHAtJyY0KPHqHHGHJ6LC+jx2Vs+joFfQ4V&#10;xZ0hzXeDb8YZeKdEwSs5Ar6puyHOGAFZliUk6baEHsJPag/I0npAmWUDZaYF5KnWkCXZU/SAIsUA&#10;gQScwBRzKJPMoUjQpyCIJXZEWKoeojLoM51lhqRcKyTn0ee5kD7PRV2RXdwNxZV9UVY9AJV1Tmi4&#10;Nhy3W77h8Ll1eyyyc8bg9OmtBJ4M/PBDFubOzcHChQVYvrwU69ezPp9GQk0T9u691Yqew4ebOXhO&#10;n35A+GF7dt2g97Dm5gJCU1orfCZOFBN8ThJ89qArDfgWFsthYrKY4DMfOjps89EZvMz1xReT1PCZ&#10;rIaPKuvDXm+v3PU2fD60mOEygtaKDzQ5vyfr87Fr+rTN+nzKmj5tsz5/dP+uj2lyblvu0tzG4m8U&#10;Hb/5i8JHQA7DjyZ8WJaHoUczE/RJ8FnzPvj0htv6gfQH+QrH4jYjstEf8bcDoazx4ft0xd2NQOaz&#10;FOS9ykEBAae4uAzFcZeRX1SBrJ9LkErwSXhewEtdypZU+DRG4xgrdeWKeMZHFBkPiacM34wfRPBx&#10;gel0J6x364vbI7vikYs17jla4WY/UzT0MERVF32CjxFKbQ1RYKmNbFMjgk8vxGu7IqbjOMRoD0Ss&#10;niVi9dneW3YI07VBkK4V5Ob2ELtNI/jE48L1XHjdEMOvfglEFYMgKe0HuS/dZQYb0wW3J8SPhkPy&#10;rC8CbpvR3Z8+QkN0eSqc7QodXmCAqHAjRGYZIvipNoKeaiH0lS4ifzNEzK8miH1pirhXZnwGS0qL&#10;DdKz6WKp7Irk2zZQXFuEE4WJ2Bp7nc+AYc2hLJvDeic4giJVU48ZgBhwOHZY6UpdruLTk9WlLHYH&#10;LgTL7jD8sMdsgBJKGizTw+DjEdzEm13XKa5w9LAekGX+avgcSePoYeG6I+ot+LBeEvs5J9H52yOw&#10;nX4IVgQf84l7YOq6i5dkWIbiCycN+LhowGfQmtYshyZ+2isJcfi8J6PyySWtP4Ke9+CHA2eQOj4F&#10;PoPWtQZDzxvwcdaAj6MKPizLxeBjNWk/oecgj07TDqHLjKPo+t0xFXx+aAc+Owk+RzOxmOCzSlTD&#10;4eMR2IQtISroMPCwDNDmYDrHQlWZn9bsT5sM0M7oljeyQAKa2Hm0XtmANfI6FXroPFohqSJQV2Fv&#10;Yh7EdTMQ86AnUp7Z8Ej62Qox9034dhTsBiGIZXiuEn6umyDshiFCr7H9uHQ4egJqTCCpcIWk3JU+&#10;g30gLh0IWXlvyEodIS3pBVmJOeR0E6Is00FAsSHkhBBp7mR4p4XCJ+0c/NLXQJT+LcTpowk9Awk9&#10;nQg9vSBJceANzfK0YQig5+QpNoSebpATfhTJDD16UCYz9JgjII5AFd8Bynj6TCfr0XXdENHpxkjM&#10;seT4YWWurCI7nvEppJ9NBR9nXGkahlvNYzl87jSPQ1HxMHh7r8GyZakEn0we8+blEGCKsHZtJYfP&#10;tm2N2LPnBgHnThv4PMSpU2zripvYuZP+HdezjE8afvopGjNmBGLKFCmGDz+Jfv12oUuXDTA3X0bw&#10;WQRDw/bgM+kD8Jmphs8cAo4mfua2k/V5s89Hle1Z/la5691T2zd+/jV9PrbJWXNNn0+d2v4x8Glv&#10;TZ+/KX44fHb9heCj2efDXmPIYWUtATjsyJ5j/T/CGj+fDJ8174PPAEzzHIq9oasRWu+D1AfhiLgm&#10;52v4JNyLIvikIu+3HOT/XoCieoJPMsGnmODzlMGnGPEEnwiCj6I5Fd4En+PlgdiXL8XB4kCIYwg+&#10;u2RwZfCZ4QKL6c7Y4tYP90ba4fEgG9x1tMSNPiYcPrXdDFDZlfDTSQ+FVgw++khh6/ZoOyC64xBE&#10;aY1EtA7bn8sQ4brdEKFriBBturgam0Iycgh8A07i0rUUeF1Xwrd2G/zrvoPo9nhIE7pDltEJ0ka6&#10;W3xmBOljYyiu6yM4Rg9hMj2E091gGN11RkbSxTDQmC96FvyM7j6fdeDwifiVQPSbEWJ+N0HcfxN8&#10;fqOL5W9WSG2xRUZlF6Q/6YyI+0NwqUqE3cmqNXXWBdXzJlHWLOoR1tS60i6DDisrCNhhC9FtDLnK&#10;gz3eEn6Dly7YkYWqYfUORw+bycPLGuGvBysWrOeDDVirJDW8FLLUtwLzzr0Nn689gjBklRROS/3g&#10;uMQX/eZfhP3skzzjYDvtEC+/sDKMAB+WoWiFj7MaPi7twGfwO+CjLgt1HPIB+PxZGZ6PRFAretoL&#10;TfgMUkd78HFZy+OfLms4elrh46SCD/taEz7Wk1m25xA6Tzv8Gj6zVfDpS/AZuNCbw+er9YGt8Fni&#10;VY7V4lqsk13BRsVVbA66Ds/QWxxALAPEvmaPhRIYww9Dz46o5tYjgw97zFDEXt8cch0bA6/yc4jh&#10;mWUNV4irOJ6Xiyrp/CrE6VwpQm70RdITG6Q+s6WjFWIfmHH0hNzUQeC1jlBc1Yb8iimUjZ0R0mTK&#10;V2cObmRr9uhDXmUFUelK+BVtgX/xbIiKvoe4eCrERdMgKfoasuKekBZ2JfToQVZoAlm+LSS5X8M3&#10;7SyhZxWhZxz806bBL2UFRKkzIE51gThlMkTJUyBKHAtRwhxIkpwJPlZQEHYCknUhS2DoMURQigGC&#10;kukakdCRQovgQzhLpM99kh4ikg0Qn2WO5BxrpOV34vDJK+tB8OmDsipVxqf+6lDcuDUa9x9MQnPL&#10;eJSXD4FEshyrVyfyjM/s2ekElywsXlyINWsuE3wa1PC5zrenYPhhM7mOHWvhGR8GnyNHbmH37jps&#10;3MgWP8wgOMVi5sxgTJsmx4gRpzl8OndeBzOzpTA2dn8PfAT8CPCZ/gZ+VH0+s9vARzPr87rc1aGD&#10;Cj5aWmyLjOXtrOnzvo1LN/6x/bvawofF52xyZtEWPizarumjuWP7xzY5C/j5G0XHsX9B+Aj4Ya8J&#10;/TwCfNjz7Dk240uY6s6eE4Dzx+HTk5e63NYNwOTNLtgsXQhF5XlkPYlGQksIYm4HI+l+NLKepyH/&#10;v/P4VPaCOyUozKpAfkUFMl+VIOUVK3UVIeJJDuS3k3GpPgrHK4Kwv0CGQ6VBEMdHQLLvHMaPH8Dh&#10;Y07w8ZjQH81fdeMZHw6fvqZo6G6IGjt9VNsZotRGB/kWWsgwNkGSnj1itVTwiegwGpHa/RGlb4BQ&#10;wy6EHz2E6ulCaWYGyfCh8BF54ULzFXg1JcD3ylH4Ny+A9IoexFddILnXHxICivRnG4h/HQDZc1so&#10;Hxgg5IoOwvL1+OJmUf5GiA41RmQ13bG+1EXg844IfqGNiFdq+PxK8PndDAm/WyDxdxV+Un6z4cv1&#10;xz/vBNm1rTiWl8ezO2w9HdYnwUoHrG+CwUZYdI6jJ1QVrEy1PrCBl6rYkUGGoYaVsNiRIYeXI8JV&#10;8BGCvcYGLXanv15B8JG9hs8Sn3LMPZuPmUfTMXV/IqbsS4Db9miM2hiMISulHD2sh6TvvAs8y9Dl&#10;26McPqwEwxpvGXwMx2zjTclfOK5oLdWweCd81CWf9jIjHXm8u5T0Pwadd8R74UPBseOiEYPeRM+X&#10;LhrwcVbDx4ng46hCzxcOK/jXAnwsJ+5TZ30OoBPBp+u3x9Bt5gn0mHNaDZ8LKvgs8ceItQr+b6fK&#10;+JTxjM9aKZ1TcjqnFATl4Bsq/NCRwWdryE3+9bYwgk0YHcNZ1ufOW/BhMGKZIjZDbL2igfcNsXOI&#10;NU8v87vM8bxaWoVdsfEQVf+ImHtdkfrUlu++HnvfDOG3TSjUqzI3EXwataBoIPg0dEFQozmCr+oj&#10;6Io2Amo6QlrRDb6Fh+CdFwmffF/4FayDrLQHAsqsIC8ZCEnBDPjnLiL0dIW8UAdy+jzK8rpBku0G&#10;UYYroWcW/FMpUmbBL8kDvgl7CT1TIUl2UEWSI0dPQKohoceY0GMDaVx3yOkYmGTAe3uUrMxF+AlK&#10;0EZwPEWcNkLidRCdZozELEuk5tqq4EM/V15xDxSVEX4qB6C6zgVN177CvfsT0NLiisrKwVAqFxBa&#10;Qnm2Z/ZsVqrKxKJF+QSfCo6ebdsa+A7s+/ff4uv2sIZmlvE5c+YhBZvWfrsVPitWZGLhwgR8/304&#10;pk9n21acw4ABe9Cly3p1xse9tdT15ZczeInriy8mtoHPlHfAZ6YaPu1lfYTFDFX4EeCjrS3A50Nr&#10;+nxE1udd8NHM+gjw0cz6tIUPy/p8KnzaZn0cN76Z9Wmvz+dTZnf9L3w+L3w0Z3Gx9wn9POxrBh+2&#10;zg9D0cfCZ8b74LNKBR9Xgs8ED2esujQHouITyH0aj/TH0YhrDuUZn4xnKcj/LQ8FzwtRlFOO4sBK&#10;5GdcRubDUiS/LKRBvxDhj7MhvZWEC3UROF4ehH0FUhwsCYQoLhrivT4Y5+pM8BkEy+ku8HTrj3sj&#10;u+GBkxVaHAg+/czQ0MOI4GOAKoJPkZU2sky6I9XAkeDTG3Ha9ojq6ILIjr0QpW2OKLb/lo4OIugY&#10;qqsNRVdTiOeNgldRFC7+Ugmfy6fowkh3hgVDIX5CF8ZGuqO81YXg0w+iF19D9MoJAS2WUN7VR+AD&#10;bQQ+1EboE12E3SAANRkgnJ5n4FH88iWCnmkh7IUeIl8aIvpXY8T9ZsbLXXEvKV4Qgl5aqJbrf26F&#10;4DsTcL7MFzvj7/CmULamDsMPaxZlM2V4aSq0iR8ZeDYENnLsrA2o58FKDUIWh8Mn5HXfBju2NrOy&#10;QYsPXDfV8GmgQaqWD1rL/SuxVA2f7w6nYcreBEzeEw/X7VEY7RGCYavlcFrix0sp/eZd5IOtAB82&#10;GDP4mLnu5gM0uwC8BR8a1FlWgwUf7NUlHgEB7WVHWuHzDlj8W9Bx+Yj4WPi4tBMMPi7r3wqGnS+d&#10;VfEv57WtweHjpAEfB4LPQBV82MXVeMwOWE4g+EzYD+tJBJ+ph9HtuxOwn3USPb8/jd4/nnsDPiPX&#10;KjFhewxmH8mE+/kSrPCrwloJnSuyBp71YeBh2BHgw44MPdvD76jwQwgSIMSeY8FAxMpiPMujBg9D&#10;Mzt3FnuXYZFXKYePR1ARTmR7IexmbyQ97sTRE//QHBF3jBF0zZTQow/lVR0ENHSEspFQ0aSLoKsG&#10;hB49vuu6sq4j5FVakFTYwa/QE74FB+joDv+CpZCV2ENeakzwsYC00Ami3HmQFfSmMIM0tzvEWSMh&#10;yhwC//QJ8E5kExf8CT3L+Cwu34SD8E9cAFHiJIrxkKV0gSKNsJP4FSRxQyGLt0ZAog2UhB5loho9&#10;iXQTk6SNoHgtHgw+oQm6iE0z5fDJyO+CnGJ75BZ3R15RDxSW9kZJRT9UVjuhoXE4Wu664t49N9TW&#10;DkFo6Pfw9BRhzhy26nIq5s5lGZ8CrF5djs2b6wg+Vzh89u27iQMHbvKMz4kT93Du3GMKtqDhHQ4f&#10;D49irFyZBXf3RMJTBM/4aMLH0nIZTE0XqeHDGpWna8BnIoFnoho/qnLXv/4l4Odj4TOPw4f1+nTo&#10;4E7gYdtjsMbmZe1Mbf+IjUtZtG1y1ix3fa6VnNsrd/0ZG5d+DH7+RtFxDMFn538cPu2Xu94FH9bn&#10;w7I9i3c78LKXkA36d+AznuDD1vFhpS63jU5YfGo6LuUcQg7BJ/tZAhLuhiPpQQyynqSh8EkBiu6W&#10;oDi5AsXBBJ/cCmQ8KuHwiSP4hKnhc742HEfLAgk+MoJPEETx8ZDul2Gy62CYqOGz1bUf7g23I/hY&#10;E3xYj485rhB8qrro8ansBRYMPj2QajiA4NMLsVrDCT2uiNDuj0hdM0Tq6CJCpyMi9QhAbDNSezNI&#10;3MfAuzwcXk+C4Nu4iS6kkyDOGQbJ1f6Q1thCeofg86wfxL8OhvjVQAQ8MEPAw06Q/2KLgBcEnVd0&#10;B/iSIPVMF6HP6QJO8Al40hGBv2gh5Kkuwl8Y8CbnmJcmiHpuhMhfDBH1ixFin9KF84Ulh0/kg94Q&#10;1a/FofRi3iC6UlrNV9pls61YRoc1jzLwsJ4cjh6CDisvsIFHBZ9GFXqCVegR4MNC83FrqEscbPDi&#10;2R7/Kizzpbt17wrMP1uImUfSMWUPwWd3PM8acPisksFxsS8GLFDBp+f3Z3iZhZVdGHwsJuxthY/O&#10;yE08Y8F7VBxVZRs+qDP8OK9pzXK8AR8BPBrZkY483gOffwc7zu+Jj0TQO9Gjjnbho4keJ1X802kN&#10;D/43ciT4OLwJH+1hHir4uO3jYT1RDZ9vj3P89JhN8PnhHP93cVjoA5elIny1LhATd8Ri1uFMLDxX&#10;jGXel7FaVIt10ivYGEDwCSL4BN/kR+ExQ86OiGZsD1PhRwj+HMGHQWlT4DVsUDRiraweqyW1/NxZ&#10;4l0O94vF6ibqSuyJi4R/5XLE3bdC8mNrJDy0RMxdVaYn6Jo+hQ7P9ARcoZuEBoYeAg99HUIYCrqi&#10;h4BqfcgqTSApc4K4ZCLExd9AVDQWfnkbISpwh6TIBbJiK8iLCS0FgyHhn9lREGWNJ/D8AL+0uRQz&#10;CD4KeMVnwSfBC/5J7vCJ84dv3C6KdfCPXwRFeicoUjtDEu9G8BkBRRL9fKlGCGEzu5K1OHoCCUAh&#10;SToITiD8xKkyPqHxKvgkZVkhLa8TsgrskFNE+Cnsgfzinigpfw0f1t9z//4ENDQMQ2zsd9iz5wxm&#10;zUrF7NkphJYMgo8q47NpUw2hqJ7vwM725Nq//wYOHbrdCp/z5x/R4zv039fRe0s4fBYvTsK8edE8&#10;4zN6tAo+XbsK8GGlrnkEktlq+Ewi+Eyg4wQN+ExuA58Zavioyl1vwueHt9b0YSUvBh8dnaXQ1V3G&#10;m5w7dFjSzpo+71rJecOnZ33+0+WuT13Th8X/wufP6/MR9uwSVmsW4CP0+TD4sMwPg5AmdP49+AyE&#10;2wZHzDsyAWcSdyP7bhzyf05B0r1IJD+MRfbDDBTfLkLJlTIUFZejsKACuY3lyHjO4FOEuGcMPjkc&#10;PucIPkdKFdhfKOfw8U9IhPSgAjPGDyX4DIYVy/i49sf9EXZ46GKDe4SfW/0tCD7GqCT4lHfWQ565&#10;HjJNrJFmZMu3qYjRGotILYKPrgvC9fsiTL83wg1NEaGvR1/TBbeXLSTL6c6w0h8+94/At3kV/Btm&#10;QXz5G0gru0BaTxfFB/0h+ZUQ9LsdpL/R3eYzE0if9uaNzrLnZgh8Shdyhp9fdRDyir7nc7qoP9Gl&#10;oLvDpzqIeE7weWGkQs9TQ4Q/0Uf4I31EPTZC/FNzJDyzQNwTKwTemISz9LtvCb+uahAVV/GmY9aD&#10;w6DDwMPutHl5gdDDwMPhI6/nz7F+i1b4BKvxowaO0MDaGnSHz5pc18kJPuIang1Y5qOCz4JzRTxL&#10;wOAzaVccXLdFYbS61OXg7tMKH1ZaYWUWVnJphc94gs8YDfg4qILhR8hmcPg4r23FD8+ACPBpBwqf&#10;DT5tIfM++Hwkft6Hnjfg46wOTfg4tYGP4xqOnv9yUMNnoAo+7DWdYZtgMnYnLFz3cvjYTDqAzlOP&#10;wG4Gwedbgs+sU+j9/Tn0n3sJDgt8MHiZBF+vD8LE7bGYrQGfVX41POvD4LM5kM6DwBvq43UVfkJu&#10;vgEeHqEEn/Bm/phlhTYpCT4BjbxsttK/mp83DDwLzxfzJuoNihKczDqB4KZhSHhgwYOhJ/KOIcJu&#10;EiiadBDIVmS+YsZD2WCIkCYDBDXQ56WRwUcfihpDyAk+0jIHCvqsldpDXDSI4LMEPjnnIMqbDVlh&#10;PwQUdaawhDh7Nvwz58EvfSV8U3fAN2UnfJK3wSshluCTA5/4EPjGX4J3bDS8YyQU5+Af5wFlujUC&#10;kq0hjR8CWfxAKJMN+NYUbCPS4GT6ORN0ERhPP1u8CYLj6XMeS/iJ1eLwiUk14fBJzbFFZn5Xgk93&#10;gk935BcRfMoIPlVOuELYuXVrLIfPtWsjkZo6GUeP7uLZHhY//piORYvysHZtBTw8qjl8du5kfT5N&#10;fLHCgwdv4vjxFpw9+5Dw85DDZ+/eemzeXIJVq7KwdGkK3N3jMHOmksNn4MA9sLPbACur5Wr4zH0H&#10;fAT8tAefbzXgM7sNfH58Cz6sz4ehRwWfxWr4CFmfP3kLC83ZXZ9jC4s/s8n5b4yfvzx8GGqElZoF&#10;+LAjK3GxUhfDD8sItS13aaKnPfhMfgs+veC6rl8rfObsG4tjwZ7IqolB4b00JN2NQiLL+LSko6S+&#10;GKU5hJ5bZSi4T/B5XIHM52UcPqzUFfYoBxKe8YnAkRIGnwAcKA6kC1UcJAfkrfCxIfjsdOuPhyPt&#10;8WiQLe472+LWAEs09jJFdTdDVHQxIPgYIMPYiOBjjGQDc8Ro90SUVk+E6/RHiME4BJrMRIi5PUJZ&#10;r48BXdgGdoFk81T43DwFn5YT8L27DX7NCyG+TfC51QmSZmeIfvmGZ3ukv1tC9ps1ZL+aQfrCHtLn&#10;3QlB5lD8Qvh5ydCjg9AXegh5qgflzwZQPNbhGR8Gn8jnhoh+bsyzPRGPDfiU99B7dPF8bML3KWLT&#10;eyNanOFf7YmDKbcIO6ryAcMPK0Ux2AjgYVhh2GHB4CPgh2VvBPwI2OHwoYGK3aULwdDDjqzcwZpd&#10;V4s04ONVwQfJOUezMHVPIs8YjN8ayQfRISukPJvQf/4lXlLRhA8rvVi47YXpuF0wGr0duiM28ywP&#10;G7jfCR81fjgEXFTRHnw4ft5RSvqkMtaHoPMx0eZ7vhc9zuvbDf77OrWBj6MaPg5q+Awk+Awg+PRf&#10;wV/XG74FZmN3w9J1H6zc9hN8DqLLtKPoNuMEh0/3mafQa85Z9Pvpogo+Swk+awk+2wg+hzKx6Fwp&#10;VnhXqeAjrscGeSM8FE3wCGhSHSnYedIKoOCbFLdaM0KeIa8fs/exPqE1kjoVei6q0MPAvNSrHLui&#10;YuFTuhgRNy0R02KC6GZjRNyiz9t1wgRHD30+Ggk2dT0IPnb0HN0M3NDn6AluoPcQfIJqdaGs6gh5&#10;hSmkpX0JPUMhKhhJMQY+2ScgynWHJP8byAqGQlHcFZKcb+CfsYjQswc+KUfhl+pB6EnApbhyeMdH&#10;wTfhDKEnmcCTDK/odHhHBxJ8VkGRYoSAJAPIEztDlmCPgARrBKdo81WagxJ1oIyn12NsIYvsicAY&#10;Uwp6PkYboXG6iEoyaoUPy/iw/h4Gn7zCHigq6YOKyw6oqx+C69dH8VLXzZujkJs7FhcurMDcuRkU&#10;bFZXljrjU07wqeKlLpbx2b27ieNn//5rOHbsDu/vOXuWTWm/Q881YMuWUvpvsrFyZRqWLEkkRIVg&#10;zJjzcHDYi240uFtbL4eZGSt1zSWQaMLHrQ18JhF8NMtdmvCZqYZP23KXKuvTsaOqyVlLyx16eir4&#10;sH4fTfi87vX5ULlrw+ctd32u/bvet6bPH13J+W+In78sfIRgrwmrNGuu2SOUu5budcJcdfPzd+s+&#10;Dj5TPwCf8esdMGPnV9gv2YjU0ggU3k1DYksk36crszoNJVElKKMLJFvDp7CQTWevRHZ9BVJelCDh&#10;RRHBJ5vgk4zzdZE4OBchNwAAIABJREFUUqrEvkI5hQJecTHwPyTFNCHjM80Z21z7qTM+tmhxtMaN&#10;fhYcPjX2bCq7LnLNtQk9NkjW74lE/a6I09VFtLY5wrXsEaI9BEG6oxCi2wmhOnSB1dOCopMuJHP6&#10;wqf+NLyexMDrVSJ8nx2B6MFoSFrs4f90BsV8iJ+PgfRXW4hfOkL60h7ylyYIIOwEPNdDwFMTBL3U&#10;5bO4wp/pI/wJm9lFF/dH9DwhJ+QJAYgQxLI9kT+r4XOf/v/N2oi4b4CoB0Z8V+roe5YIvj4GZ/ML&#10;sTlEBR/WL8FKUZq4EeDDeyykda3BSg8eyiZsVF7lR4YbdocuBAMP7+VQD17srp/d/a/0q8Zy30qe&#10;EWDwYf0gPxzPwbS9SbxHhMFn1IZgDF0pU8FnHsHnpwt8oGWDLiu5sIGYZSNMv3kNH4ac1oyPwypV&#10;NoOCZTA0B30hAyLEG1B4H3xcNnwe6DhtfDON/QnRHnY6qn/ed8LHqQ18HNXwcWgfPuy9+iO2quAz&#10;nuDjSvCZcACdJx+G3bTjHD/dv3sTPkOWSTl8JnjGYM7hLCy5UI6VPtVY7VeLdeIr2CBtxHppAzbI&#10;GrFRfpUDaLPyOo/24COgiEXreeNfjcUXyzD/TCHmns7n8Fkvq8GpzBMIqPua4GPAI4zAw2DDp6lf&#10;pc9Ckz6UDVqQ13ag92khqFEXYXwmlyGCrhgjsM4EyhpDvkihvNwEkuJR8MtfA9/cvfDLXQNR3k8E&#10;nx8hypkBca4rZPlTIMpk5a3NFAvhn/4VRGnfwSs+ltATCp/4SxQn4RN3Chcjqynq4B0lhSh2BuRJ&#10;ZgQeAlaiGQIIP4oECwTE/4uXuJTxulDEENCiukAcOh4BkVYU9HPG0O+VaIywOD3EpZkhOcsamXld&#10;OXpyCyjyu6OgqBfKygegtnYwrl4dgbt3x+P27TEoKRkFsXgBFi3K4viZP5/+bZbkYdWqEqxfX4HN&#10;m6uxc+cVQg8rdzXxlZqPHr2N06fvEXzu49Qptrgha4KuwMaNBVi7NhvLl6fip5/CMHbsBTg67oU9&#10;Deo2Nsthbt4WPhPV8HFrA5/J74FP23JX29ld86CtvQgGBiugr7+8tdG5/R3b3ze76yPLXZr7d2mu&#10;6SPs3/VH1vT5HPt3fUzW53/h8+fCR3hdEz7CAocMPgxAbctd78/42BF8ur0FHzcBPusGYornMOzw&#10;X4X40iAU38tEyr0Ygk8k0q+noDipBOXLqlA+pxrFF6qQX3IZmXfLkfyyBLHPChD6kOBzU5XxOVoW&#10;ROgJwO78AFyMCoXf/kuY7OoCY4KPPcHnwPi+eDTcDvedbdDiZIOb/S3RQPCpsjNAsY0Ocsx0kG5k&#10;iSR9e8TrdkOsDt1x6tCFSlsPoVpGCNGyIPQQRrS1EaRF8LE3hmTRELqonsClx4XwehEH38d7IGqe&#10;CtHDr+H3fCZEr4ZB8psNZL8ZQParMYU+ZK/oLvGlAQJeGPLSl/I53SW+1OYzukKfGSDwZ7pIPugM&#10;5UMjBD2ku8QHhKGHhoQ8Aw6f8Af6CLurh4h7BjzYQm4x98wQ1dwH4uq12JeQS5hR9U6wmTICfliG&#10;hgGnFTx01836LNiRvcZKECxYNkeAjzBgbVIfeZmL7vBZkyvr+WDwWeFbheU+la0Zn++PZWPq7kS4&#10;eUZj/JZIjNkYiuGrAuC40JcPrn1/PI+es8/wUgsruXSacoiXYMzG7Ybx6B3QG7GFA4eVa9gAzgZy&#10;YVBng/wb8HF6D3zU8U74/LvQ+dh47/ekn0UdHZzoZ2U/r7MaPk5toi18HNXw0UDPfw0k+Awg+PRX&#10;/e3Y30SAj/k3ezh+rN0OoNOkw+g69Si6TjsG+xkn0Xv2OfT/6RIc5hF8lkoxam0wJm2Pw/eHs7H4&#10;fBlW+9I55F/XCp8NsqvYSMHxQ0cPeRO2KAk9gYSdwBtvBAORgGXWI8TOGYaeeacL8NPJPMJPAZ0/&#10;ZdgflwdRxTxCTheOnRAOHRaGCL5qyJHDV2OuNYWsxpSOJlDUGxF6CEO13Qk9Zgis1YOiyhrSspEQ&#10;lxBiCufAL28TfHMOwTf7IPyyN8A3czf8s3+EJNcB0tzpBJ/58E09zUtcfikzKNbiUlwOfBIuwT9p&#10;BURJsyBKnALf2AMUnvCNWQu/mCUQx42DNK4HZPF9II/vSeixhiLeBIEJdEMTa0bwsYAy1hSKaBso&#10;o/UgC+sBZWRPRCQYIzLBEPGp5kjJtEFGThdk53XjweCTX9ATpaX9UVMziMOnufkb3LkzFpWVIxEU&#10;NAvLliUTfNIwb14GISgHK1YUYt26MmzYcJlQU4vduxs5elgcPnyTwHMX587dx5kzLQSh64Qi1g9U&#10;SvjJJzSl0/cKx7hxF+DktBfduzP4rCD4uMPYWIDPNDV8XNXwEfDTFj6qcteXX36rAZ93NTmr8KOn&#10;t4TDh2V9XsOn7UrO/4Gsj9Dr0xY+LD7nmj4s2sKHxfvKXX+z6Dj6LwKf9+Gn7fo+QrmLlbhYuct9&#10;54C3yl0fgs8kTfisJPisFuAzAOMIPpM2D8Hmi0sQmSVDWUMO0u7G8YxPWn0KSuQlqBxcg8rOdShd&#10;XIP8+EpkPCpD8q8En+eFCH2UDfFN1uMTiWPlwdhfpMCeAgW8wkIh3nYBU9ycOXz6THPB8XF98WRY&#10;Vw6fZpbxUcOnks3ostZHpnFPpBp0JviYI07XEjHaXQg+xgjXs0CwVR8E2g9CkIENQnT0OH6U/Qg+&#10;Ho7wLdoB73tyeP8SBp8np+D/cDH8nlG8pDvIV24Q/+oAyatukL60IvQQfF7qEXz0eHOz/KkxFM90&#10;eFMza3IOea6PwCfmUD6yRuAjQwQ+0EHgPX0E3ae734cEnYev4cNmgUW0GCCy2RDRd40R02KN4KaB&#10;OJ2jwJaQstb+ieV+lRw4rK+CY0dcy6cns2B4YV8L+GFlCBYMNxw8rNTVJtgAxga8NeI6VcbHR53x&#10;uUTwOUvwOZKNabuT4LaV4LM5Et94hGPkaiWc3P0IPRfQ94cLrfDpNOUwbCcd4mUYs29U8GEDNRuw&#10;2cDdLnwc28BHiHfBRwMXbeNPgc4nYqij04a3gkPHUSPU+GmFj2M78Bn4NnzY728wwhPmY/fwsBi3&#10;txU+XaYQfKZqwOfHSxg415vDZ/S6EEzZnoAfjuRgyflyrPGtw1q/eqwT0TkiacAGSSMH0EY1gBh8&#10;tipvcvxsVlxXhVKNnoBrPDO0TnKFl8sYkOefLsSPx3Px44lcLLpQTEAqw/m8I1DWD0bEdfrMsfWu&#10;GulmoEmXjqx5WZ8fFfX6EF8eA3HlIMiqben9BCR6Priezv16+ryw/p6K7oSeCRAXjSH4fMubmhl8&#10;/HI2EHyWwi9rCfyzCDPZ9Nmko3/6avgkh1KcI/TMg08i3cjEFvLp634Ja+Abvwv+CXMJPbsIPYSo&#10;qD0UhyGJnQpxzNeQxDhBEu0CafQQyGN7QxFnBGnkEMgiRhB4bDl6FFEGkIYMR0DYYITGGiEi3gCx&#10;yaZISrdCWlYnZOZ0RVaOHXJy7ZGX1wPFxX0IOo4En+EcPc3NY1FXNxzR0VMIONFYuDAV8+dnwt09&#10;G0uX5mHNGraCczm2bq3Brl0N2LOnkceBA9dw/DjL+rD1fNgWFjewfz9rgq4k/JQQmLKwYEEUxo+/&#10;CGfnfejRwwO2tis5fF5nfKbxEtcXX4yno6sGfCYSelTlrn/9a+onwEeV9dHSWkDoWQp9fbZi82Le&#10;6Pz+jUv/pJWcP2bj0j8ytf2PbGHxvnKXgJ+/WXQcRfDZ8TeFT3uzu97V5/Op8JmwaRDWn1mAkHh/&#10;VBTnIaMlQQWfymSUnClFtXkdqrSuoHxQPQoPViOrugIpr0oR96JY3ePDSl1ROFoWzMtcewuV8Akh&#10;+Gw+C9cJjjAi+Awk+Jxh8BnaFfecbHB7oBWu97PAlZ6muNzVEIVW+kg37I9k/W5I1DNHrI4ForV7&#10;I4qOYQb2COr2NQIcJkFh2BVBRqYINjGA0tkY0nX2EAXOhO+N4/D+WQafp0cIPQvg++sG+Lw8DN8X&#10;2+H3fClEz+nO8lk/Qo8xoUcH8he6kD+ji/Qv5pD/bA3lU7qjZQD6hY4/G0P50ArKB0YIvM/go4Pg&#10;+7oII/Aw9ITf1+foCWsm/Kj3KYq4bYCoZrqTvGUK/woPHEhIJczUqppG6e6a9eFw6BByhEzNG+Ff&#10;zUsQfK0WNmVZ3cCq2cuxSXGNH9kgxga9NSKCjy/Bx4vg46WGz5liniWYtksDPhvD8dXqQDgv8ufo&#10;6fv9BfSadRbdpp/gA7DNhIM8E8EGZpPRO2Ew0pOXqIQB/A34OKx5Pei3hY/TZ4bPn4UeTfw4vQM+&#10;juvfDgYfx3U83oLPwDfh80W/FfzIMluGI7e1wsdy3D7YuB1EZ/q7d558BF2nqODD/j0YfBzn+WLY&#10;MjnGrAvl8PnxSC6Wnq/Aap/a1/jxJ/yIGjiCGIA2Sq9ik/za2/BRqNDDUMRKY6xUtvSiCsc/HMvB&#10;D0dzMO9kAVb75+NIUiSkleMR3GCNsCY9hF3V4307oXxdHh0+TZ1ldhR1VvAtXQf/8pkEn54IrKfn&#10;r+gi5ArdjNTrQlltAVl5H0hKhkBS7AhRwVz45e6Eb/Z+iu3wzSC8ZK6EX+Yy+GWsgn/GPPim7oJ3&#10;UgR8k0/DL9kdPgliXIyugHccK3EdgXdMAPziNsMnmh5HnoZP5An4R2+APGEoRNFuEEWNhCjCDX5h&#10;CyEKd4csqgdEobMhDpkLeYQDFJF0cxNhBFmoExTh/RESrY/QGF1EJRghIdUCKRk2SM/qjIysLsjK&#10;Jvzk2KOgoBfKywegoWEobt0ajZaWsRxBKSkTsXt3MF95eeHCLB6LFmVj1Sq2gnMJtmypwo4d9fQe&#10;1u9Tj717G3DkyHWcPHmbl7qOH2dT3euxbx8DEmuKziM8xcDV9RJcXPajV69N6Nx5JSwsFsHYeN5b&#10;8PnHP97M+rwJH1XWRwWf7wgymvh5s8m5Y8e50NNbxOGjo7NYvaZPe/Bpr8lZc+PS96zp86GNSz9H&#10;k/P/1BYWf2P8/GXho7lLe3vwEcpdrMmZwUcod316xofQs7K7Gj79eamLwcfNYxBWnfwJAaFeqIwp&#10;QPatFCTcjUZKdRKKz5WgWq8e1V824rJZA0pm1yEnugopT8sQ/7wY4Y/zIL2dyuFzqFiJPfly7ClQ&#10;wjskGL6bT2L4RAfoE3wGE3wuEnweE3zu8jKXBa72NkdtdxOUs6nslqzMZYwkPTvE6/REjE43gk93&#10;go8lwvU7IchiAAI6DYbcwBoKKxso7M0gH2MB6TJ7yNYOhG/DBULPKUKPO/xfjIPfq1XwfpYI76fR&#10;9Lwv/J7uJPgMhPyVkRo9BpA9pe/xS2dIHg2C/Im1ajbXY1MEPaHn73WCrIUumHe1CT5aCLzbESF3&#10;aSC4R4PCPbbmjwFC7+jyFWzZ/kRsLaDIW4aIaTZBYMNwnM0VY2tILW8eZX0UDD8sM7PKX5XlYUeh&#10;RMWCAYY9z9dqoUFK6Ntg2OF9HDR48UGMnuc9HhLVQMaaXjl8Ll3mweDD+kKm7kzERM9YuG6Owjcb&#10;wvDVKoKPuz/6zDnPgw20bMDtNPEQ7zuxHLeXl2JMR++C4Vfb6IKw4Y3MBcfPwDbwcWwHPm3LQ6x8&#10;1A4shPgfhc474qPhQ/Glwzoe/3JY2xpvwGcAwaf/a/iwC6vx1ztg8c1eHtauB2A74RDB5wgPDp/p&#10;r+HjslCEEcsDXsPnMMHnXAVWedVglXfNGwBiR4agjRI6P6TXsCXgBrYqCD8Kwk/AdY4hD1kTh9Fa&#10;UT1WeFXB/UwJfjyWizmHsjh8Fp8vxbbgVHgXeiCwrhNCeIOyNo8QVtqqM4KyzhTKehaWkNf0h0/J&#10;TviVLYCsagC9rgdlrT6BRx+BNQSjSmvIyrpDXtYZstJuhJ6D8Mm6ROjZB+/0CFxMycalFLo+pNLn&#10;NfUgwWchb2j2Sb5E6NkK/+S58E08hfNRNbgYRT9XdBB8YnwIPqvhE3UAXhES+EZugzTOGcpkK4hj&#10;RkEcNQH+4XPhE7wfXoF0wxXmCv/gJfALWgdJyGQERHRDQLghlBGEONbnE0W/X6Q236MvPtkcyenW&#10;SE23RUqqDTIyuiA7uxvy83ugrKwf6uoG4ebNrzh8btwYiby8CQQYP16iYtketneXu3smli9nvT4F&#10;BJkKXu7auZPN8KrFnj31OHy4CSdO3OYZnxMnbuLgwSuEnzpCURVBqQCLF8di4kRvDBlyEL17b0aX&#10;LqtgabkYJiasFNUefFxbe33++c+JvNz1JnxmtAMfVdZH2LVdS2sejIxYUzNbtXlh65o+bffvUsHn&#10;E3p9BPh8rqxPp41vr+nTbeOnZ30+NLur7UrOIzb+f5P1+UvBR4Uf+w/Ch+NHYz8vhh5W7mIIelef&#10;z4fh0/sN+LhudMHSI7Phf+YMqpcUIb8kA0l34pBan4xi3xLUGjWgukMjyntdQdHuWuTUViG9+TLi&#10;n5YgjOAjISidqQnne3TtzpdhX1EQ/BSh8F1xGgMmOUL328H4muAjVmd8WGPz9T5muNLTBJe7qvp7&#10;im31kWVqgmSDHojTcSD0EH50OyBWvyMidbUQrGUKuX4vSLr9P/buKjyqLdsX+EN3n+7eQBwIJEhw&#10;EtzddbMhuLs7wd0tBOLlloq7u7u7hwRIgiWwvc+5z/875qxUKEJgw+7d5zb93YfxrarKqiRVtWqN&#10;3xxzrjlnw8O0H9QTukN5ygrysFXUejwK6cvzkL3ZB/kPKyH/dQ0kP9tB9GMERD+EQfKDmkB0oa3a&#10;QyfvX2j7E+HnRwOov6eT5+u5cH8zCF5s/p43hJxWevy5MdTN3eDR/A28KDye/Q0+zV3h02QMn0YT&#10;+LHFGZ/p8dlrWfjV6/HBoKGN3RH0xAzK4jO4E5XCgaMdR6HFD6vwsC6HQ5JS3kV1UFzCb7PgV+2o&#10;azlytC123pWhftz+mBY+x+QVOCwu4wmNxQFBMXY75GHT3VSsuhqLb8+FYfHpYCyw0cBn8h5lO3xY&#10;18rQNfa84sO6XlglglUk3sHn1Dv4sKrPmI/Ap60Coo3OsPBJ+PxesIz/RPwe+Ix/P/j/Pq5D6MJn&#10;7PH2+OsYgs/oo+3xl1EEn5GHOIL0ppxGjzlX+PtrvvjWe/Dpv+xeO3ys1jtjzBYRJu6UY/Zhbyy0&#10;CcTKyzHYej+Dw+eomD5rURkPBiCGHi2CWPWH4eeMmo4P9wa+1QZ7nOGI7csqRzseZnH0sNhml4kT&#10;ihLYRkdCVbgcPlU94E/YYeHHKjzVBnAvHQJV0WwoC+dDUTCbYjnk+atpuwTqkpHwLDeFupgaCUUW&#10;/CoudYEx3PLosbxBUGVPhzhFClES4SXlIUQJIRDE5kIUF0DhD3GciuCzguBzEdLYa4Sew1DELYEy&#10;fjSEYZFwCXoGQXAhwccZyqjvCD6PeBe6KIAgFLwb7lH9oQwdDUXwUsgD9hB8rkPo6U7wIQj57ofU&#10;+zbk3ufhHjCTog/hhxo2gV3gFUjf6YAuCIkwQVRsb8TG9+ERHW3WBp9BbfAZiYqKiWhoYAOc56Ox&#10;cTby8xdCJruMY8ei2uGzc2ci4SWF8JMOGxtW9Snhi5Ey+LDL1zXweUbwaSI0sVmdawg/VRw+589n&#10;Yf/+CKxYIcW0aXcxcuR5DBx4FH367EPPnjs4fL75xppDRwOfxR+Bz4qPwOf9Qc5a+HTrtgNGRvt4&#10;d9eH63d9KXx+50zOulWfjnP6/FEzOetWff7ZOX3mfp3RZQ7B59IXwWfwvzTe7956B5+NHas+Out5&#10;MfCw+Xx2XBjBf8fa4xYa8BB2dOPzKz7jsPjkROy6vRrC6w9QMT0POfGpiH8WjQQCTbZ/Lkr7VaFM&#10;rxZF46qRe7ESaVmliP++EGE/ZMOvJQ2KJzFwKA3AzSx3XMtQ415BINRqws/267BcMQ56a6ZijfUk&#10;BC8YgdYpFmgaa4Z6gk/l0O4oHmBI6NFHTl8DpPU2QLxJb4QbT0JIj4UINzJEmGFXPmmhbxc6aXUj&#10;/PQYAE8DY7hPN4bCbhakVechfXoO0h/OQPrrMUh/OQnZL5dpe4HQEwLxDwLIfjwA5c9zofq5P1Q/&#10;DeLz96h/7AG3t3T/jQUUrxbD481w+HxvAJ+31HJt7U7wMYK6qQfcm0zhQZjxeNYN3o1d4cW2Tykp&#10;EHp8n3SDTz1hqI5gVteNX/kS/NQYoc96wLt6PlzSnXHRrw47nXKw9WEGH1exh1rYrEuKVWlYsNva&#10;+6x6wwawMtjwCo+2xa7WdG3xcR0UNkpNN8cRSTkOCkpwwLWYb1liY/DZcj8Nq6/FcfgsOhXEqwez&#10;Dnth8u734TNsjQMGLLflyZhVI7TwMZl9CXpTz3DovAcfSuR/HXtMk/B1Kh5aDLDoFD7jP4SFNn43&#10;csZ9In4DRZ/6fz6KnnHv0PP3sR+HD0PPn0cexp9GHOKP6085i55zrsJsIcFn0S30XXIHFsvuY8B3&#10;tjwGrbDD0NX2HD6jNwvb4bPoZBBWX43DNttM7HMqxCFBKf+MWeVHW/FhGOJBqDkhq8Zp1eN28Jx2&#10;e8zRw1DE9tegJ5sfGxvvpGCLbToOCktwLSANwvTb8CztC+9yfb6UC1u416/aBF4VFnArGk/IWUQw&#10;mga34uGEoBkQZz8gCG3kKPJkVZ5SAk9Rb4IPNUjyh0CRPQeyjIuQpR+HMDEUgvgECOOD4BpbAUFM&#10;CaEnAuJ4KSTxtpDG0fc27iDkcXsgi7kAafRlKONmQhTmB1eCj2tQJcShSsjCD0AU6AOhfzzEAV5Q&#10;hByGV3RvuIWOhSKI8OR3G0Ivauh4+hF8qDHkfRkSz/tQ+GyER1AveAUbwCuIvqs89ODlb0Dw6c7h&#10;E5fQFwmJ/dsrPmlpg5GVNQx5eVYoKRmLurqphJ45HD6lpfPh47MPx48Hc/Rs385mcI7Dnj3JBJhU&#10;ejwHZ88W4fLlcly7xnBTTdCp45UeR8dmikY8ePAY9+/X4NatMg6fAwcisXq1ErNm2WLUqAsYNOgY&#10;zM1ZxYd1R63Xgc+iNvi8G+vz179qurv+9rd3VR92FRjr7vrmm867u7p0YfBhV3TtbLusXRc+u9vh&#10;w9bv0sDnD+zu0uLnj+ru6ogfq1P/2qrPVxhdZn8RfFwJFoP+tXFSExr0DOTb9x6zYeN72uKE5udb&#10;zgzFzosjeGw5OxTrOHy04OlPtzXxJV1dDD7bb1nD6codVI4rQIFPJhJrY5HwOh5ZCTkoHUvwMSD4&#10;DKhBzqlKpJaWIPaXfAS/zYTXy2RIH0fiYbEfbmSqcTXdDfcLg+Gh8oZ00yUMsR7P4bN1xUREzbdC&#10;y+T+BB9z1Fn1RMUQNn8PwaevPjLN9Qg+3RBnYo5wkxkI7vEdoYcQYUDw6fYNfPX04NGdwGIxFOrJ&#10;vaE6NgOyoKOQ1N2FvHQL5E0bIP3xKiS/CiH5RUDhAMlP9gQfV0i+d4H0LbX+vt8FxfdL4fbjGLh9&#10;PxrK1llQtkyA8tVEqFus4PXGnOBjAO8Wauk+N4Bb40C4PbOC+im1Zp/SCf5ZF3g++QaeDfrwqjfh&#10;6PGu6wLvGk2wSdzY+Ihgtkp13QAoi7bBNjYMxxRl2G6fhW0PM7HTIQd7nQv4WAvWNcUuVWaDV/e7&#10;FvFExC5bZt0SfNwGa7HTVosdbbCkd5ySGWv9M/SwpMa2e50KsOtRLjbfTcOqK5qKD0ug8475YdYh&#10;L17xGbXJFSM2aOAzfK0jrzh0hA8bk6I/9SxHzp9HHebBum9YYmfJnIVu4n8PPh0qJF8Mn0+h5VPY&#10;+Zxo+z2/Bz3t8BmrA58xx9vfDy16dOHD9jGYeg6mc6/BfOEtDp9+S+5iwDJbDFz+gMNnsPVDDF/t&#10;iBHrXDBms4h3dTH4LD4ZjNVXCD73M7HHIR8HnItxwKUYh4VlOCap5MEQpMUPu39SUcvxw+KUUoOe&#10;49Iqfpyw37HVNoOjhx0fDMjnPCrwKM4dqgJrPvcOh0+VPvyr9eFTaQT3kr5Q5o+DsmACAWg4xRjI&#10;8g7AJSUWspwzhKH5UBePgVeZGdyLB8C9cBRUefMIPccgSgmHNPUBxElqiBI9IUpQQhgXD5eoWghj&#10;gyGNv80nKxRFu0EUJYck+g7EkQKII9SQRe+HKDQSLoFP4BqYD3GIE+RheyAJugtRQCDBRwZ5yCZ4&#10;RDL4jIcyeD6kfucg8vKDxMsFboELCD63IfEQEny2wJOw4xVsBK9AI3gHGsInkL7j/noIjeyBqJje&#10;HDwMPomJFgQfC6SmDiT4DEV+PhvgzMb5sO6uWRw+1dVzEBW1AmfOeBJ8YrFlSwy2bo3Brl2s6pOM&#10;Y8eycO5cEV+Fnc3SfPOmBj5sbI+TUzMFW8aiAba27MqvUkJSBg4ejMLatW6YO/chxo27jCFDTvCK&#10;z/vwWdIGn0XvwUdb9fk8+GiqPgw+Xbq8m8+HTWaoXbtLC5+uXbXw6Vj1+YyruzrC53O6uzpWffqc&#10;elf10e3u0lZ9fk9315cMcu5sCYuvFD//fvBpx89ADp+NHYLBZ4PNAIIPxYkB/Pbm04Ox/fxwgo8V&#10;37LH1jHsHOv/u+Gz6OQEbLn1HR5du4GqKYUodspBSkkCEt7GIyMzC6Wzq1BqQvAxJfjYVCLlSQli&#10;/pGPoLcZ8HyeCHFdBOyK/HA9Q41LqSrczQ+Cu8IL4g0XMWDlBA6fw8snIH2eJV4z+Izr0z5/jxY+&#10;6b27IrVXV4JPX4QbTUOw4QKE6JkSfPQQ2K0LfPX14GlG4Jk6CcqzsyH3PghJrj0kVY+gzJgHZfVk&#10;yFqplferiOI6wYdOrD+fJ/hIIHoTC1FLLCStjyB/uxmq76dC9XYWFK83QPFqNcFnLFSvxsGjZSh8&#10;3ugRfLpC3TwMqqdzoGyYBVX9YLg/6Q6PJ10JPd/Avc4E7jX94P2YMERJwrO6G7yqCEFVXQg8+giq&#10;N0LgY2N4V46m1vEJXA/KwwFBLrY/zOKxyyGX40cbe5zyOVq0+GEteG33xUllLe+q0A5oZcF+zkIL&#10;n33OhTz2OOZTmfRVAAAgAElEQVRj58McbLqTyrtJvj37Dj6zD3th6l43XlXg8Fmvgc8gazs+2JZV&#10;JHovuAHTeddgMusST9gscbMkzoIldF346OKHY6Az+Iz7DPjolp7/lejRwQ//2+M6hBY+H0HPB/AZ&#10;owOf0TrwGfkOPmx/o2kX0GvedQ6fPotuo//Sexr4fPeAbwev0IHPJhEm71JiziGfdvhsvZeB3fZ5&#10;2O9UxLu8DrmWasb7UDAEHW3DD4ePvJaDhwVDEEMP2489jx0Xm+9pqj2sisT2vxOaBnHGWXiWDubg&#10;8akwIPQYIICN82GrqxeZQpU/Fm6FIwg9QwlIUwk8Jwk+hI/Me3T7KJR5W+BRMh5qVhHKnwlFzhpI&#10;029ClJwMcbIfoSeMIgBigo8o3h1OEU8giA6EJO4uJLEOEERkwDmkCoJw2i+CzhnhakgjrhN8Egg9&#10;NRAE0fc25CIUYZsgD91N6CEo+auo0bMLbmEDoQqdCmXQXMj8TkLk6QOxhwJuAQsh9aJGj7sn5F4H&#10;4BHQG54BpvAKMCH4GMEnwBDefkYIjSD4RGvgk0jgYfBJJAAlJ1sgI2Mwr/gUFY0i7ExCQ8N0gs8s&#10;PoNzRsYMQo0Yu3eHY9OmSGzeHIkdO9gszAk4ejSzHT7XrlUQbqr43D12dk/a4ePgwGZ0ZnP9lBCg&#10;0jh81q93x4IFDpg48SqGDbNB37770bPnNhgadgYfDX4+hM8KHfis1oHPxyczZIOc38ePZpxP1666&#10;+Pmt7i4tfn7HnD5fMtbn987p80fP5PyVxRfDZxPB5H8jOoLnHXwG6MDHggd7fMuZIRw9LNjz2eMM&#10;PQxA6z4LPlZYwuBzchzv6lpkMxEbby7F/etXUDWzEKUX85GanYSElgRkJGWjZBbBx5Tg07cG2Wcq&#10;kNJI8PnvNvi8SISEV3z8OXzOJ8lxKzcAblJ3CNedR59VE/kYn2vLxqNi7nC0TLbgV3Qx+FSwrq6B&#10;xgQfA6QRelJ6diH4mCHCcAyC9aciuGt/hOgbIFBPD37d9ODVuyfclk2D3PMIpNkXCD32kNY5Q1U0&#10;B6rqIQSf3ZD+4yxk/9gM2a90kvyBTn5v5RC/UUDcKtTM8fN2BaGHWolvphF81kLxcieUL+dB9WIe&#10;3F+NgXcrIeZ1FyifLoP88SHI6zZAWWcFdYMFPBoMKboRfHpBXTUMXnWmhB4CESUJzwo9+FR1I/AY&#10;8mCLngbUdqekMhYuqTKc98wh3ORh64MMjh/W7bDzUQ5veWuD4YdBhoFGO3ZDO4hV273BQjvIlcPH&#10;pZh3hex1LOCt+p122e/BZ/GpYCw4HoA5R3wwbZ8aY7eIMWI9wWcdwWeNI6849Ft6lyfm3vNv8OqE&#10;ycxLMCT4sMT9SfiM0YHP2I/AZ9xnwOdfAZxPBIfO2A7RBiD+P4/tJBh8xnYCn9Ft8Bl1lKOHw2cE&#10;wcfqEH+O8fSL/H1l6GFh8e19Dh4W7PYH8NnZBh8bgs9lgs9dgs/DPOxzINw6FuKgczHHz2EWgrL2&#10;OCqq0MBHUcfDRlbDQcQqRbsf5XHssEoPGyy9l46TC55P4JggJdgshE95N/hV6sGf8BNQTcdvrTFt&#10;TeBZ0ovQM4UANAnqovEcPqr8ZYSe2xBliGjrDFn2RXpsI4FnJ8VyyDNXQ5p2BpIUTwjiS+Aa9xyu&#10;sY8hjEvm43ocwwk+UaEQx7hBGBkDl9ASOAb+ANfQTIjCPQg+zpCGX4c4NJzQUwhhUDDB5yyhh/5G&#10;2GaCjxhCPx9IA+jv8mrPCigCN0Pq8wBC90wI3HKh8KX93MUQqTXwcfcfC3e/XvAKJNAF6cM30ARe&#10;vn0RHNYDEZGmmi6u5AGIi+uLhIR+hJ9+SE0dwKs+eXnDUVExHo8fT8GzZzPw9OkMwtB42Ns/wP79&#10;/gSWMGzYEIqtW6Oxc2ccwSeD4FOIy5dLCT+lhJ9y3L5d0wafprZga3ixmZ1LcPZsOg4disLGjR5Y&#10;vNgJkyZdx/DhGviYmm7n8OnSRRc+C3Xgs0QHPt+1wce6HT4fr/p8Cj67CC5a+Gjxo4WPLn608PnE&#10;wqXddOCji5/fA5+PLVw6+NT/zsKls099tfjh8Ln4lcBHi56O8GH32XMYfraeHYqtZ4a2V33a4XOM&#10;wceC4DPgs+Gz7vpi3L50AZXTC1C+pxBZqWlIrUtFjjgf5X1qUGHwGMV9a5F9rhJJjcWI+lVzKbu6&#10;KR6i2gjYMfhkunP43M4OhJvQA86rzsF09SToMfh8Nx7lcy3xalJ/zcSFw9lSFSYoHGCE7D5sjS49&#10;JPfsijjTnojoMwYhfWciWK8HAruxOXuoNWrYHd4WFnBfMAbKq9aQx+6B7MklSF/eIJxYQ1kzGvKW&#10;xZD+eg7in3wg/D4Dri3PIHoTDtkPNlD8sAjy79dA/mYn7UeYaZkM9ZseULf2gerlLMib1kPZPBue&#10;r/Th/bor3BpHQFZ3AdJqW8hrNkFRsxBudf3gXmsEj1pKCrXUguQTuunBs7IrPCl5+BCAguqMKHG8&#10;2/pVmVLSmAq7mASCTBm222Xxwces24HhZ5d9Lm/Rsy0LVrVhmOFjOdq6NFgC097XtuKPSTSPsX0Z&#10;elhSZAluB8Fn8500rLoci2/PhNFnG4T5x/wx57APZuzzwNjNYp5krdY6w3KNE4autOdVCC18es29&#10;ju6zLsNo+gVereFdN5TIWUJnyZ3jpy3Za5O/LghYfACfjtUVnfhdeBn7BdEZfDqiRye+GWPzYbTh&#10;h7++Me/Q81vwYbAzmXEJZvNvou+iO+i/5B4GLnvAY8C3n4bPkpMhWHUpFlvupGOXXS6Hz177Auyn&#10;z/mAUzGPQy6l7bcZhI6Lq3BSVgsbaQ2OCMt5lWgPHVusu2zT7VQerPJjI6/GndBGiDNs4FE8mODT&#10;Fd5lXdq2xoQg+t7VmNB9E7gVzKN9RsCdje/Jn0fQOQ6H+Co4JRJgUiMhybgFaeZJiNMILBnHIMtY&#10;B1k6QSTlMqGnmNDTQFEJQWwGRLERcI5ogSjGE+JoGQQRiRBFhMI5uAmCsHAIQ8PgGpRJ6BHyq7lE&#10;wdEQBuZAFBhG8CFUhayCLHgv5MGboAyZTvCZBpn/A0h9HSH2Ikip4wg+4VD4bIPU4zoPlc938A7q&#10;B09/U97N5RtE38lAU/gGDEFgcA+EhfdATKw54uP7ISqqF237EHz6IiWlPzIyWJfXYILOSFRVjUdD&#10;w1TCz3RUVk6AUnkRx497EnrC2+ATxbu+jh5Nx/nzhYSeMly6VEwAKsHNm5WwtX0MB4dnfIyPq2sz&#10;3W4gEJVy+Bw5EoPNm73w7beumDaNXdJ+Cv37M/hsa4PPijb4LNSBzyJCz+K2cT5a+Cxvg8/Kdvh8&#10;7OouzVgfXfho8bNLp+LzJVUf3YVLdeDz77Zw6ccGOX9Jd9dXFl1mfUXw+VjFh91nP2PPY91eDD9s&#10;+67Lq9+n4XNI09WlC5+FNhOw5upC3Dh/FpWTC1AzthR57tnIqE1HjgfBx6wWlXoNKBlYh6xLFYh/&#10;UoAQgoXvqxR+KbugJhz3C3xwJc0N5wg+dzOCobaXw2nxAXRfPRnmqybDZekYPJs1jMOHLVVRxRYn&#10;HWiEAgvDNvh0RUovPcT1MESEyQCEmIxEiIEBgvUN4NPdFB69LKAePgqKPXTyc7aBJNsVkhcSSFvv&#10;QfbqPJSVyyB/cQjin4UQ/RgD1zflHD7iN2qCzxaCz2zI3pyEvHU7FAQfxWtrKF4thfz5RootkD69&#10;A/mzg3B/0Qcez4dCXk9/o8aJ4EOwqllLsJoJt9pecK8zIPgYty3SaAYvaiV7s24uajFrxkjo8TES&#10;rLuAA4iQ5F9lDmnWadwKicURcTHvcthwO5la32n8qh3WGmex/UEWT0yscnPQteS9Lg2OHbEGPmzL&#10;x3gIKLk5FnHw7HUo4NudD3Kw+XYarxYsOxNOny/B56g/5h72xcz9nhi3RYKR6105fFjCHWL9iMOn&#10;z8LbMF9A+Jl3Az1nX+WVCnZCYAmdddv8hZI5h8+od/DR4odhoD0YfDpUSz4Fjd8FmzFfEJ08/73/&#10;YcxnwIeCv7bRmvjb6OOaGEXwGXWMR0f4sGAn1e4zL/P3lcHHYul9DPrOrh0+bMvef8vVThi5zhXj&#10;Nkswdbcb5h32w7enwrD6Uhw230rDTtscjh5e9XHQwOegcwmHD/v8WbD77Hhg+DkmquQ/2/MoH9vv&#10;Z/HjYePNFGy7l8mrQ9d8m+AYlwN59nJ4FBnwdbW8SgjvxYZQF46m+8PgV9Gd7g+BMvcQ4cea0EPf&#10;u+wTkGQ+gHPSU0JPMh3TV6HI2QBZlg2hh74r6Q8gSRXyq7jEiSoI49IhiveGOF5E6PEh9BTBPqQF&#10;zmEFhJ4oiCKDCT6BEIblQhQWSfAJ5F1bgqBsiEMIP8ECPqBZFOAGWchmQs9RSANvQh60D8rgaVAE&#10;LYTYm/6WN/1NTyWE7qGQep2Fe9BoeAZZwSvIEr6h/RAc1RMhkT35YObgcBMEh3VHWIQZomLMeJWH&#10;dW+xsT0JCQw87KouCx4MPrm5Q1FcPJKwMw719VPQ2DgddXWTEBa2lWAjJvBEYtOmCL7duzeRMJTZ&#10;Bp/SdvjcuFGB+/frYG//FM7OjRAInnP43LlTigsX2OSHsdi+3RfW1mLMnn0Po0efg4XFAfTqtR1G&#10;RrrwWdAGn4Ud4PMtgWdZB/h8qurzbpDz+/h51931rurTET4HO4HPZ4z10VZ9OsLnn+3u0p3Jedip&#10;D2dyHnnqj5/J+SuLf0v46CLnc+Gjix9t5Yfd18JnzSfgs0gLH5vRfIFSLXxWX5mPq+dOoWJKAR73&#10;rUSRXT6yirOQ41+A8gEEH/0GFE8n+Di8g4/Pq2Qon2omL7yb543LqUqcTZTBLiEcnrdFeDR3E5/D&#10;ZxjBx30xW5l9CF5M7IeGkb1QMcSEX9GV398AWeb6BJ8uSOqpjxhjE4QbmCPUoC9C9PUQqG8E7559&#10;4TZ1BuQ2hyH2k/MBk9J4OgFG74YidTtkL+5AWbocsuajBB8xwYdOqN/TifVNCkSt4ZC8eQjZ28OQ&#10;ttyGvGWbZlDza/p9L6h12nwKsqb9BB9C0bOtcGsaDXWTFWR11GKsof1rdkJRMwuK6qVQVk+BW80w&#10;uFcPhppOhKrSVVCXW8CjnDBU1h0eJezKmG7wJQRxALGBolUGPDyKx8ElxRZXfLP4mIuNt1Pag3VN&#10;sW4IVqlhEGL4Ya31jl0ZxyVVPFhiOyqs4MmNJUJWEdhjn8+7RHbYZmPTrVReLeDwOR6EeUf82uEz&#10;fouUVxdYtWf4Kl343OKVCQYf0znXeKVCb9IZjhtWvdCt+vBkr4VPGwI4Ctrw07Fa8kn4/FHA+YLg&#10;2PlIvPe/j/4QPe3wGdUGn5GEnpFHefxlxBEef7ai94pCb+IZ9Jx1VQOfhZqKD4PPoGWEn281lZ+h&#10;1vbt8GGfzfTd6g/gs+N+NvY8zNdUfByKcMCR4OOkgQ/bau8fcS3HUUEFBxDD0a4HudhyOx0bbiRz&#10;/LDnn1XVwza8CYJkKRTZi+Fe0JuAY0DRk273obDk4PEqGQi3/BkcPsrczRSbCDjnIEwNhXNiCwQp&#10;GZBmXif47CD02EOVsx+q7DWQpx+k76cEAoKVILYUwthkihAIoiPgFF4Ih+AmCgJASAkEYWkUqQSf&#10;YojDQyAOk0AU4kHwKYYk9C4kIXchDlQSfAIgCXKCJPARJAHOkAcegSpkMpRB0yHzPQ2pN31Xvel8&#10;4HMWbgFL4RM2GB5B46D2mwePgFkICOtD8OmB0MjuCCX8hHUY1MzQw8b1MPiwLav2pKb2R3r6AOTk&#10;DCH4jCD4jCX4TEZT0wyOn6ysBXj48AG/ImvbtmiKKIJPAq/4nD6dS/gpINQUEn4Kcf16Ge7erab9&#10;6+Hk9IzDx96+nld8Ll7MwokT8di1KwArV0oxZ859jBlzHgMGHETv3lr4WOvAZ0EH+CzRgY+mu+vv&#10;f/+87q4P4fOu6tN5d1fHqs9nLGGh7e7qWPX5Gru7vlL8/NvBRzuw+bfgs6ET+GiD/Z5t54bxqo9m&#10;rA+DT7+Pw+fwUCxqq/h8S/BZ3AafVQSfKxdPonxhPhrMqlF6uQg5yTnIVReiol8dwecJiucQfOjE&#10;Gv+0EMHfp8PreQJk9VFwLA/ic/hcTFHgfIoSrqFx8DwnxI3ZK9BtzVRMXjkZwYtG4c2MwXyNrvoR&#10;vVDOVmS3MEReP4JPH32kmHZFQnd9RBt1J/j0Qqg+tdAMusG/mwm8jM3gNmMaZHfOQJgXAzEBS+69&#10;DirJKKjoxCZvPglF/TLIWg5A8stFSH++AOmPThC/DSH4JEDc6g9p6wOCz1XIXx+AsmUiVC0DoHo1&#10;BYoXq6FoXgF5ozUUz5ZA1TgZ6sZBkNfvhrz2ABS130JZMx6KqvWQVxC0yldBVTEDqrJ5kBXeh6pk&#10;AtSl3TVzmRROoNZyD/hWaCo/bNwE6z7wrehGW30o89biUawXzrtX8uoMgw5LSutvJLVFMjbe0rTM&#10;WWtd26o/7FrGsaNtzbPExh5jyY0lMwaf3XZ5fMta+Kx1v/JiDJadDsfCY4E8kbLuEwafCVtlGLHW&#10;hVd7GHxY4mWVCJacO8JHf/JZXtFhiZwnc0rqLMGzZK+tdLwHn7boWC35FHw+ip9/EXp+Ez6jbT4I&#10;3dfG4TOqA3xGHOXxF6sjPP5seZjf1594FqazrsF8/i30WXAb/Rbf5eBph8+3GvhYrXbGqHUCjN8s&#10;xbQ2+Cw9GaqBz02Cz71sjhiOn0fv44dttfcPu5ThkLMGQ+y4YGDadDMV668l0e0sOn4qcSOgGs4J&#10;MZCkH4EiaznccifAPX8Y1PnT4JY3Ch6FfeBVbEZbNuvyHgLPdgLSIYq9/BJ1p/hKev73BKdMAs89&#10;yLOP0O8SwS1nJdyyZ0CRvgSS5IuEnkIIYmrhGl0D16gyuEQUwjm8iMPHMbgGzsGVcAkuhSA0HsLQ&#10;PIjC4iBi3VshrIsrFdJQtizFVQKPEGJ/+h770/feLxgSfxnB5wRUwfOhIvgo/VdD7kvfab+tcA+c&#10;BZ/Q4RQjoPJdB7nnXqi8l8M7sA8CQ014tYehJzK6F6JjzBCf0I93cbFxPUlJ/Xg3F9smJbHKTz+C&#10;jwWyswehqMgSFRWj8fjxJDQ3z8TLl3P4xIZq9SUCTij27WNLV8QRfOJx8CC7sisdp05l49y5PPp5&#10;Hq5eLSbkVODBg7o2+DQTfB7zis/lyzmwsUmg5wZh9WoZ5s61xdixbC6fQwSfHTA23kCAsObA+TL4&#10;dHZ11/tz+mjg01nVh8HnU1Wf/wdz+vxRK7b/s3P6fIX4+beGz2+N89HiRxdBuoOdWbDbXwSfU+/g&#10;s/LKPFy6fgJlm/LxxLwW5cdLkO+Tj4J7JajSr0e13jOUWtUj624lYp/nI6AlhYAQC3FtOB6V+PM5&#10;fBh8rmV5QemVCvURAY7PW4Qua6dhAcEneuEovOXw6Yf6kb35FV1sxuZcBp+++kgz00N8926INjYk&#10;+JgiRL8XQgz14NulJ7y6GMOjV0+olk6lE6EDZJ6noXCfC5XfaChT5kP+ajtkv1DL8x8nIft1K+S/&#10;zoPkB1sIW1IhaomApNWN0ONCMDoD6ctrhJ/FcGs1hXtrF6hfG0L1YhAUjfOgeLoSyqcL6HUNg6ph&#10;KqFnLeTVawg9CyAr3wdJyW1IS85BUWINZclsSPJVUBXPJvT0gVuRFVQF86m1PBi+5Sa8ysPgw8ZO&#10;+LLxP2Vd4VE0HJKM09TizsNpRS12PczlSFl7NQFrrsS3B3uMVW50uzUYdFiVh6GH3WfBujgYkFj3&#10;FusOYdvt97J4xYd3dRF8FhwNwNxDvphz0Aez9nth8g6lBj6rHNuDVR5YVxdDDxvjw7q6GHwMppzj&#10;1Q4OH8vDPKmzhM7h0xZaAPx91ImP4udT0NCNL0bM6E7ic+Az+mSnwaEzqkNo4TNKE7ro+dvId/DR&#10;Rc+fhh/ijxtOOq+BzzyCz3yCz8K7GLDEFoO+taMg+Cwl+CzXwGf0OiHGb5Ji6k43zDukgc+qi7HY&#10;dCMV2+9mcfzsvJ/DAbT3YQH22Rdiv30RhxALdp/hh23Zfbbf1jsZ2HA9mQfD0UX3BthF5kGcdo0Q&#10;sw3yTEJN1npCDSEh6yhUuQvgXmAOzyIj2s6AJE0AZc5GDhxp+j2IUh/iYdQbuCQ20O8IhizzMj1v&#10;H/3sGhQZGyFP28XX4pImUwMlLoDwUwZBdAWcI6rhGNpA8GnAowB6fmg2NY5yCT6FEEc4QRLuDmFI&#10;KlyDCuEamANhUDyh5yGkwRfo+34NkkAniPyUEPmGQ+zrDqn/VSgDN8AtaB7cAjfBLWAloWcavEIH&#10;wI9w4xk4gs5BW6DwXAt332HwCTQm+BghOMy4vdoTFdWbd3PF8vE9GvAkJPRBcjKDD9v2RUYGq/gM&#10;RkHBMJSVjUBt7Xhe7WlpmYsnTybR7zhEmPHE8ePZOHw4FQcOJFEk0u1keiwdZ87kUGTj0qUC3LhR&#10;xufucXFphFCogc/du2zwcy4hKZGeF4r161VYsOAhxo9nc/kcgpnZDpiYaOGzWAc+Gvz8138taoPP&#10;Uh34LO8AH3Z115ovhM/OT8BHi5+Oc/oc6wQ+H7m0vbOruzrO6aNdsf33zumjhc/vndNn6qkP5/SZ&#10;9XVGl5kEnwv/AfDRdH+9qwBpx/qw38mu6PokfA4RfI4QfI7rwOfEBFhfboPP5jw87VOHyo3lKLpd&#10;jOLD5aju2oAavUaUjmhA5oMKxLTmwe91MtyexUBYE4oHRb58Dp/L6W64mecHd59kSI89xPaFM/F3&#10;gs9M60kI5/BhXV0WeDqmLyqH9Wwb36OHTHMGHwMOnygjY4Tq90OA3hAEGfSA999N4d3FCF4mBlBP&#10;Gw6Z7DwEdaGQFNyAIn4tnbS3QfyjApKflRS0/UkB0Q9qCFoC4fT8MVxfFED4MguiF3mQvPSG+LmY&#10;oLSG4GMOjzd/h0drN7g9t4L86SpI6qmFWecE+WMC0OMZkNfQSb3yIqTlZyEuUUFS/AjS4tOQF6+G&#10;onghpPl2UBQuIPCMohgDt3xqPRf0g3dJD/iVG8KfVX7K9eBT2pUe60IJhZCVO49ay3LcDX2BE5Iq&#10;Dpx1VxN5kmPdUywYhDazgaiEGVbJ0SY1XgGiFj27rW3psyoA24+17tmWwYd1j7DfufxsJK/4aOEz&#10;+4A3pu5yw6j1Ag16VmqCJWKWmHvPIfjMvs6Tdffpl2E05QKvyGgT+m/CRxsMPp1UTj4GDm18Nm7+&#10;ifjU3/8APW3BX9NITTDs/G0EC3r9bfFfVm3wsdQA8c/DD/P9jKdc5O8ngw+LvgvuEHzuc/Bowpbg&#10;8whWq97BZ9pONRYeCcBSm1CsPBeN9VeSsPlGGrbdyeQAYvjZ/SAPex7kY99DQo5dAb/PgoGIoYcd&#10;E+x4YMcBQw87Jo6LqnDTvxmOsTUQpQRCmOwJcaoU0jQ6ptMJ9Om3CEJ7ocoZBo8CA7jnz6CfecAt&#10;dyEByBXCFD+4JvnCPrqFni+nx+SEp6v0nJ203yW4Zc+CMn0D5KlHCT6XII6XwSWqHk4RrQSeJ3AJ&#10;r4Jj8Fs89GuFU9AzOAXS/xJQBGnkGcijjkIWYQNJqBKCQMKBXwuEAYkEn0uQhxBgQpZDFTociqA1&#10;EHqHQOTtCVXgMvhEmsA7vAd8KLzDCDzBxoQeI/iEGNC2DzwDzOEXYozw6J6IiDFFeFRPDp/wiJ4I&#10;D+/Jqz3xfNLCfkhji5SmWCAzcxAf28OqPZmZA5CfPxSFhcNQWmqF6uoxePp0CodPU9NU2m8NRCJ7&#10;nDyZg9On2YKjWTh6lK3WnkT4SaLHsgg+WTh/Ppevy3XvXhVHj0DQBEfHetjaspmd83HuXArtH4HN&#10;m92xeLE9Jky4hCFDDsPcfCe6d9+Ibt104TO/A3wWt8HnXdXn739f0Ql8Puzu6tLlY91dDD4du7s6&#10;wue35vTRqfr8ESu2/5FVH93xfx3n9Pmtqs9XGF1mEHzO/xvB57cGOH8KPrqVH23VR9vd9dvwGY7F&#10;x0e1jfEZjwUEnxWX5+LCteMo2ZSLp/3qULWW4HO1GEX7y1HVheCj38Thk0Ff1qjXufB9RfB5GgtR&#10;TRgelQTgTp43buX54H5JCLzcEiA4eBerF03FNwSfNSsmInEBW5ldA58nBJ8KBp/+GvhkmBsgtbcx&#10;oo0HI9KwF0INuiNQvxeFCfy6msDX2BBelr3gtnkqpNQCdGkuhmtrLmEmEpJGFaHlOGStxyH58R7E&#10;P4kg+UEA8dubcH6RCefmxxC8SIP41QPIX2+A7NVOKFsIKS2GcHtlAreX/aBoXAvZk6OQPL4HSa07&#10;xFWehJ6thB5q5ZZFQVSSDmFRPsSFARAX0Em/gBJFwWkIs4IhyXaGLOcwFDkrCTVz4FFoBq9iOhmX&#10;GsCvTA++Zd3o/jeEHkJWQRdKLIMpyeyES0IIrvtW4YhrGR+HweBjfSGab1m1hnVPsMe33c1s7+bo&#10;2Kpnj+2yzeX7sGCJcRu18lmVYN2VRKw8H41Fx4Iw76Af5uz3wax9Xpi+yx1jNohgucoJw60deQxe&#10;9pAn5Y7wMZ56kbeKWGL/8/BDlNiP8Nvarh2W9DkCKMlrYaCNzgDxm/D5g5HzUfiM6jze+39H6sBH&#10;53Vp0HNcgx4rTfyX5VH+3jDw/HmYJtjzTKZcQu9ZN2A+9xb6zLuN/gvuYcBiWx4Dlzzg7zuv+Kwk&#10;+KwVYsImGYfPgsMB1DAJwYrTkVhzMR4br6Vg0/VUbLmVjh13s7HbNq89dt3Pxc57ORTvHmfVIbYv&#10;f87NdBxxLsdld0q0oS/hFPcKrgnVcI5rgiAphfDjA0mqivAigiJrCR2fg6DO60XbuYQbNVTZ1rR1&#10;JOwoCUvuBKcfaBsDGWFJmb2GYjbkGZvhRUBwzx4HVcZkyFPWQhQbC+eI13CNbIAgKgeu4TmwD3wL&#10;O58WOAS8hIN/Kxz8XsI1KAeCoFyKNEJPJlz9q+Ds8wOcvVsg8C2GyI++4wEEtIAbkPh5QuBZBrG3&#10;P9xDltpPan4AACAASURBVCEozhh+UQbwjTCCd6gJvILpfBFmAP9wA3gHDqewQlC4OWIT+iAhuT9f&#10;hJTN18O6uNjl62xpCjZZYUbGEOTmDkdOzlDashmbh/FBzbm5Q1BUNBwlJZa84lNVNQb19RPx6tUs&#10;vHw5ExUVcxEQcB43b2bg0iV2aXo+4SeT8JOKY8dScPx4KofPuXM5uHy5AHfuVMDVtRHOzk/h4PAY&#10;dnaVuHWrEBcupOHIETZWyAvLljlj8uQrGDr0CPr0YfDZAD09a8LNYl7t+dOf5rfj5x18lhB4lnaA&#10;z7uruz4PPrr40cLn91Z9PrFi+29VfbSTGf7eqs9vzenTceHScac+v7vrK8XPVwefzvCjHQukhQ8b&#10;0Kwd68OC3f7k4ObDQ6lFadkGn3Ht8Fl+aQ7OXz3K4dPYvx5VaypQeJ3gc6wMVd0aUKXXiOIpj5Hu&#10;Wo5oQger+LBV2dml7Palgbib74u7hf6wKw+HnyQWTruvY8nSSXzywuvLxqNorhVapw5C8/j+eDzS&#10;nMOHX8rOJi8000dyLwPEGPdFpJEpQo0s4G84GgF6veGvZwxfU2rNjST4bBoPachlOD2vhfPPLyD4&#10;qQySVg+onsyF/PuDkP50H+IfZRB9ryL4uML5eSmcmqiF9TwB0tenIW/5FqrWaXxBUreWkVA8Xw3V&#10;8xEEn8WEpxWQ1R+BpIaeXxkMUYUroYcQRK9NXOILUVEoxEXUSi6gyPOCOFcNcTYhKNsF8pw9HD6K&#10;7I2UNMbCvWAovEtMCT768C3VI/h0Jfh0oVa0ASWUftRKnkfJ5B7sIrJxQV3NIcMqNNYElZXnY7Dq&#10;QizWXI7HhmvJfIwHAw0DDmvRsyoP7+Kglj5LetvvZPHkxvbbeiuDJzxWIdhwNRkrz8XQZx2oQc9e&#10;Lx4MPuM2SjBitQssVzrB0tqJJ9/+C+/BbO5NDXxmtsFnykV0G3eaJ/k/DTvEEzvHDyV6BiCW9LUQ&#10;+AA+IzuvnnSKjv9N+HwEPe/BZ+T70f66RujAx6oDfIYfaUcPC/Z6uk+9DLPZN9F33h1Cz11YLLyv&#10;gc8igs/iBxiy7BGGr3Dk8BmzVoSJm+WYscsDCw4RfI6FYPmpSKw+H4cNV5Kx6Roh5kY6tt+mY+Fe&#10;rgY8d3Ow4042PZbJg6GIIWgbHQcMPSxYZei88inuB1fDMboBzrEtcIl7A6fYXyFITIAkxR7S1OsE&#10;n1t0bI6CW25PqHMJPtkTCehH6VjdBHEKHespdMyniOESX0XwCeYYkmfshyKDGg1p5+GZx+BDaMoc&#10;AlXaQoJPCFzYZIVRmRBEZsA5tA4OQa/wiLBj70f48XsLR79XcAmshDA4gYcoiL53ge4Q+CfCxZt+&#10;5v0GAp96iHxTCD0SiH39IPTKhNRHCo/QBQiON4Z/FH3HwvXhE2pAYYiASEOERJsgIKwfAsP6IyzK&#10;DDHx5nz19dT0wUhLH8IjK9uSoGOJ7GwGnuGEHEuOnoICKxQWsrDkUVo6AuXlI3lUVo5Cbe1YNDdP&#10;I/zMxJMn05CUtA8CQRihpo7P0syu4mJje06dyuTwYauvnz2bRTDKo33KOXpYN9fDh9V48KACd+8W&#10;48qVLNqXzQPkjeXLXTB16lUMH360E/jMJ/jMo+28Nvgs/Ah8lr9X9fnmm87ww+Cz6SNVnx1ga3h9&#10;WPX5krE+nQxy/qMWLtXFzz9zaXvH7q4Jpz4c5Kzb3fX/4fP/Dj66j2vho636aH8PW8biN+Fz7EP4&#10;nLuigU9T/wZUr6hC4b1iFN4qRaVhPSq6PUHB0lqkUYsr6k0bfJ7GQlAdhofFrOLjgzsF/nhYHoEA&#10;1wjY7biEmd9NRM/VU+G9dBwaZg/H68kD8GxsH9RYmqKcrco+wJjgw9bo0kdCDwNEG5sRfPoguOdU&#10;+Jithp/hQPjpd4d3j55wnzgEyuNLIU56CIcXT+D4I50Uf8yG7PVNqEuGQ/6W0PKTgNATAkFrEoSt&#10;iQSkZoLPS4JPLMHnFMHnO6jfDoTH98ZQv2Zz95zic/coGydC8XQi5PVrIK29DkmVA4RlhJ3SUAiL&#10;AyEopJN+kRqSQgXE+QEQ5hD4skMhy70IWc4FQs93UObMphbzRootlECWwqtoKKHHCD4lhvAsNIZH&#10;vj6hqDslFEsoMpfxdYxcEqJxJ7AWJyW1fDwGA4/1OQ1+Vl+Mw9pLCVh/Nam9pc+SGEPPAftiDh+W&#10;5Bh2GHR4654SI0cQ3WddJNZnonn1YPY+b8zao4HPjN0ePMGOWiPgCdfK2hmWK5x4QmaViV6zCD4z&#10;CD7TLvOKhf74szzR/2noIZ7QWYLn8LHsAJ8RncCnE/x0+QR+/i3gM/Ij8BnxEfhYdoDPUHqPaNtt&#10;7Gn0nH6Vo4eDZ5Hte8HgM3SZPX/vR6x0wdh1YkzeosSsXZ5YcFAHPufisP5SEjYTfDZfJ9zezMCO&#10;2wScOzl8u+1WJn+MxTYOoCy+H4MSg5GNsBq3/VvgGPWEwFNJUQOX2Fbafg9hYjjB5xbB5wzB5yqB&#10;ZyA/Tt3zjOGWM5hgs4hQc4L2EdE+9+n2FXpODIRJHhAle9Nj9+ixQ5ClXoR7lgWhpy/UGRZwS58O&#10;SZwYrpElhJ5suIZVwin4BwoNeh75fg8H/0ZCTw4EwaGQht2CJNQRkhBXSIKoweFP32HfAgh98wg9&#10;8QQeD0j9HkHi60jocYbC7zTBZzaC4ozgF6lH8OkGv3A9BEQYICjKCBHxvRAe25N3cbHV19l6XKzi&#10;k5I2iKMnI5NVdUYiP38kbUdw9OTkDOMVHw18NOhhg5rLyhh4RnP0aOAzBo2NUzh8XryYhuLiVQgI&#10;eAhHxwYCTSPu3avD9evl/Gqu06czCUBsrA+rCOXi9u0yDp9Hj2oJPZW4f7+MMFSMq1ezYWMTi127&#10;fGBt7Yrp06/Dko6rvn13oUcPLXyWtMFnbht85uvAR7e763Phs6EDfLT46Qif3b8TPl/xwqWfmtPn&#10;K8TPfwR8dPfvOMhZu8wFW95izSe6uhYe/gh82io+zf2foHZhNYrul6DAqZRPXljetQH5a2uQElyC&#10;8NZs+LxMguJJNJwrgnA/3we3crxwK8+X4BMJf4dA3Nh6BmOsJ2PoqilIWjIGL2cNw8tJFmgYZcZn&#10;bC4ZZIJ8CyNk9TFAai99xJkYIdJwEMINByOoz0J4Dd0Fb5Oh8NHrAS/9HlAvnQuJ930418fCvvUV&#10;HL5vIfiEQ/FiB9TJBJ9XRyD+wZvQUwSXV0/h8vIxnJqpZdv4Aq7NyZC8ug35641wax0C99YecHs1&#10;FoqmTVA0rib4jIPy6WSCz2rIak9AVnMR4nIlhCXxcM6vhGP2MwjzUwk9QRDlRkOYHUfw8ST4UMLI&#10;vghp1g7IsxYSepZRArEn1FymJDIXXoW9KbpTIulNicQUagpV1jRKFkcpDkOcHAT7qHpc9XyBQ46l&#10;vEuDdW2sOh/LY/WFuPauDpbUWDfG/kcEn0fv4MNa9yzRsdhyQ5MYWdJbcyEeK05H0WcdiDn7fDB7&#10;rzfm7PXhAJqyVcUrDAw9VtZOfDtoiR1P0qxrhsGnx7QrHD4GE85xELwHn+Hv4KPFjxYGWgB1BohP&#10;wqctfhMvo74wvgQ+nf3PDD46r+1vVsd5vAcfej/+MuwIR48GPkegP+4ses24jv7z73HksODoWaiB&#10;D3u/h33nwOEzarUA49ZL+Ocye4835h/wx5KjIVhxKgqrz8dz+Gy6SvC5Rp/x9XRsu5nZHltvZPDH&#10;tvDPP53vs+FyMv/ZUacKXKNjyz6c0BH9M4GnCq5x6XCOboRr/FOIEqMhSXaFNOUu4eUm3AkAXgXG&#10;8Mw3hFu2BRTpiwk3dpCnneaVHXn6DoIPNQgS3ShC6bkCet4BKNJWwy2TnpNuDnV6f7ilTYY03hku&#10;EflwDqXGR8iPhJ5f4RTEurp+xiMKJ39CUbAbxKF3II/YClnYGUjYvD0B0YSeWoj9AyEJoO9SgA3k&#10;gbsg8z8Lmd8lKALWwC1oDrzCJiMo1ggBUQbwj9BHYJQhQmJMEBxtjJgkc8QkmiM63gzRcZpg3Vwp&#10;vGtrEF+ENDfXii9JoYsebTdXXh6bsXkIH9uj7eJi43tqakajrm4swWcyXr6cgdevZ6KhYRb9zh2Q&#10;ycraBi0/43P23LpVybu3zpzJxNmzmRw+d+6UwcWFVXzqOHzu3SvFzZsFtF8mTp6Mxe7dvli5UohZ&#10;s27Cio6xfv12omfPjdDXZ6uu68Jnbht8NN1dGvgsaR/n8/e/a/FjrQOfD/HTpcvHqj4d4fOp7q7P&#10;Wb/r1MfX7/pXL2GhO6fPH7GExVcYXab/B8Cn/Wc2H1Z93u03kODT+ZIV2orPIoLPkpNsYPO49+BT&#10;ujkPzRZPUTe7FiV7y1C8tQKV39SjossTFFjXIiWgFOFvs+DZHE9QiIID6+bK88YNgsCNbG/YF8fA&#10;77ISp1ccxODVkzFn1WSULRqN1umDNWt0WZmifEh3FA8y5peys4HNqb3ZFV1dEGFgiFB9PQR1t4Cv&#10;6WT4fGMGv26G8DXSh3rdcmppRuLh21Y8evsDHFqb4fo2HLLvD0H1agykb29B9DYRri1P4PzyNVxf&#10;NsC5+TWcm17BtakaoudpEDUlQP7iAO0/CaoXY6Bsngtl01y4NQ+E6tlIyB/vh7gyGMKyJLgWlxJ6&#10;mgk9P8I+4xc4ZrZCmFsESZ4UklxHgk84xJmpEKXTCS+Ffn9qFKHHjjATBlFSKiUKG4KOJSUTgk8u&#10;taCzx9H9obSdSYmEsJT6kPaNpJb3U9hSYrigesYHqzK8rL2YgFXnYnlXFQPQukuJPKmxbo3d9/Ow&#10;z64Qe20LeJcHa/GzZLfxSgqvCjD0sMTHKgXf2URg4aFADh6WULXbadvdeIWBoUebfAcvfYh+8+/y&#10;rpleM6/zagXrqjGceJ5XY95VM9rgQ8GSPoePVQf4jPgIfEZ+Bnw+BzMjvzB0nsv/zsjO44vgY3ms&#10;PXTh86chh/htwwnn0XvmDQ4fhh2LBff5bbYduOgBhix9hOHfOWKEtQtGrxFiwkYZpu9QY+4+Xw6f&#10;pcdCYX0qGmsIPusuJvLPl+GHI+caAedqGv/c2WPsZ+wzZ8GQxGL3vTyckz2BXchPBJ1WOEb+BKeo&#10;Z3S7Cg4R38MlpgiCuERIku4QXBZBlTEWqswZ8MgdDPecgXysjjJ9LaTJDykcCUc36Xi9R3AKI/Dc&#10;pRBRONDjBJKUA1BnmhJ8xsAtlZ6XvBKimDQCTzkeBbzGQ/9f4RDw33AK/B888v0H7H1/hqNfNVwC&#10;wwg+EkLPWYiDxRAHuvGV1529HhN8nPm4HlnAUYLPBigCtxJ6DkIdPB7e4cYIiDFCRLIpIpN7ISLR&#10;FOEJPRERb4qIOFPEJvXh6ImK642YBHMkJPXXdHGlDUFy8gA+Vw/r4mJLUjD0sPE9bGmKggLLtvE9&#10;Q5Cfz8b3aODDKj3V1aMpRvGorx+H5ubJePVqOp4/n4qSklXw8oqBSkWYFL3ka3LZ2TUQfspx8WIu&#10;X4H96tV8wk414agJzs4NePSohld8bt7Mw4ULrEssDvv3B2DtWgnmzr2NkdR40MLHwIBVbpbwSs+f&#10;/jSnDT7zCD2aqg+DD4NR5/BZScjpvOrzIXy2dIBPx+6ufb+j6qNzddcfOZNz/1Mfdnd96cKlv9Xd&#10;1dmK7V9hfHXw+djYns7go4sfNuHh2hMDser4b8DH5h18VlzSDG4u25LP4VM/uo7AUoHiORWEHtbV&#10;9RT5W2uRFF2MkLcZbZeyh+FRsT+Hz60cwk+OD5xz4uFtI8CRJdvRn+DDBjazNbpYtYctVVFraYqK&#10;oT1ROqQH8i2MkdPfGNn9TJBqZoS4noaIMtFDmDG13IzNEGhgRFtjBBoawmf0YKiOb+CtTeFLL0jq&#10;rtAJdjnUkSPgVjsQ0taLBB93gk82nF88hvA1AeRVGIQvEiB8TkB5HgFJ8y3IX24j+EyA6uVggs9M&#10;yJ6eguLpKigaVkBaS7+jIhaC0iw4FzTBKe81wecN7NPfwjWnhuCTAlFOHITZmRBmlEOYng9BSi1c&#10;EpshSKIkkmpLLeJCimTI0i5DnT2ZWs/GlEyoJZw9gODTj7aDoMxYRkkjjl5LHiWSJmqR/4ibvi04&#10;IazGrru5PJExuLAWP+vuWHk2hvCTxFv1rHtjD+GHJTbW3cFa9iz5saSnTYIs8bGEqQufWbu9MHs3&#10;4WePD2bscMeEDTLexcLgM3y5I0/ELDGbUWuTVSpMp1/j8DGadAHdxpzmyVyb1N+Dj+Wxdgx0BNA3&#10;I2zeDwYfHh/HB4svhs0XBP8bIzqPD/7ftmh/TVZt8LH8OHxYsPtGEy/w91KLHV30DF7yEEO/tefw&#10;GbnSFePWSTB5s5I+Fw/+Wc3b54dv2+Cz+mwc1l5IwIZLye/Fxsuaz5mhaN2FtqDb6y8m8SrQMadK&#10;3PRuIeT8Dx1fP9H2ZwpqMES8pfgHIegHuMZmE3zOEHIsoc4yh2dub3jn94B79ljIU3cSeB5AlBBK&#10;+wgpXCCMDyA40TEbm0WPB0GcJIc4UQlxQgDUGWPgntEX6nQzqFOHQpm0HaIoDziHVPMuLpfgFxS/&#10;wJkg5Oj3Fk5+tXAN9OTVHnn4ashCTkAS5AyRfzRcvJ5B4JMKsZ+C4KOZs8cjfAT8oi3hEzEcvhF9&#10;ebUnLKEHolPMEJNqjpgUc0QnEXYSNNhh3Vss+MDmxP5ISRnUFgPbV1/PzBzCKz3aig9DD7t8PZfw&#10;x+BTWDgU5eUa+LBqT22tJhoaxqGxcQJevpxK+JmGurpFiI6+Dnf3WshkbyEWt8LV9QVfiNTWtoZX&#10;eljY2dF74dQAR8fHsLev5WN8bt8uIByxQdBsDqAgrF8vw7x5dzCKGgj9++96Dz4MOxr4zOG3td1d&#10;7+DT+Tifj8FHO4tzZ91dXbv+h3d36VZ9tPD5D636fFXw+dSg5o/BR4ufdWwiw+OfUfFh8DmugY/1&#10;lfm4fPMkKrcW4cXARjRY1aN8WiVKx1eh2vApqgwakb+7FglxRQhsTYPqaTRcq4JhV+jL4XM71wc3&#10;c9hqzClQH7TD7oVrMXTVZFz+bjxqZ2lmbGbweTyyN+pG9UGlpRlKhpiiaHAvFAw2Q5ZFT6SYd0di&#10;bxPE9aITmmlPhHc3QSRtQ7t3h3//7vBYOBgKu/WQFx6AKn4WPJzN4X3dGF5uPSEvs4HohRdcX+fA&#10;5WUlwSeegBRJ6EmDsDkXouZoSJuv8ZA1H4S8aSPkz3ZCUm8Laf0lSGocIaqMgKCsFK4ldXApbIZz&#10;XiPB5wUcMli1pxSC7DwIssogyHgG17SXhJ5KuCaXwjme7ickUev3FiWDAD6ztDz1MNyyxhB6TCip&#10;DINb5gAKc2pVm1NLegrBR0bJg35fXB0loRewDfoRl9XNOOJUjp2EG5bElp+M5C1/tmUQYqhh0GHg&#10;0Y7x2HojvT0BsoSovc0rPicisOBAAEfPjJ0emLnTk+NnOsFn4kY5Rq0S8OTLojP49Jh6BcaTLkJv&#10;7BmezDl8WGIf1gaf4W3wsdSBj9WJ9vjGyub9IER04fFxfLD4l8LnE3+XQ6fj/0zR/posT2heK4MP&#10;e+3DNehh78dfhhJ8hhzmwX7O3jcOn3l3YTH/Po8BC2wxaJEdhix51A4f9hmMXy/FlC0q/vkwmDL4&#10;LD0aihUno7DqTCzWnIt/HzgXNMBh27XnE/jPWbDb7BjYZ1uIi4pG2Ab+hIehv+JB8M94FPoL7MN+&#10;5eEY8X/gFPk/BJlQyJJ3QZVuCY9sU3jm9CD89IQ6czpkKecINP4Engd0LB/ilR9BXCpcYpIoqgk/&#10;9H2IzYUwLpsiAW5ps6FMWQpF0jooEjdBHn8OwshIgk8dnINfwTWkheDzI1yDHsPJ/xWcfBvgEhAD&#10;aagtZKF7CT4HIA26pVl93c8LIp9AiH2lkBN83EOnwy+mJ8HHEN7hfQg+5giONeFVnmgCT2xKH00k&#10;90FkXC8+mDki2pRPVMiu4HoHn4FtMzNbcPSwFdizszX4yc4e3BZsmYpBKChgMzYPa4PPSA6eurox&#10;ePx4LJ48GY9nzybgxYspHD7Pns2k37ESvr4pUCpfUPwIlepHSKUtFK/5lVxsDBC7kotVehwc6ihq&#10;8fAh6+5iY3wycOECm/gwHFu2uGHhQjaJ4SkMGLAHpqYfg8+77q6//nVRG36Wdqj6aK7uegcf3Tl9&#10;1n9ikHNn8Pmcq7s+NchZBz66+NHC5/cMcv7UEhYd8fN75/TRLmGhrfp8hdFlGsHn3H8KfE52Dh/N&#10;6uwWWKMDn+WfAZ9V1xbixq1zqF1fjtcDm/FkSAMqRlSjfEgt6oybUE2Rd6QWcSkFfGCz8kkUH99j&#10;W+DNZ22+ke2F65ne1HpLgeu+a1iz6FuMXDUFsm/H4unMIXg5qT+eje3LL2V/Ms4C1SP6oGw44WeY&#10;OYqG9UH+EHNkDuiNdAszpPY3R2Kf3ojo2YPgY4pQU4LPIBN4LjCD27lxcPOeBw/xAPgc7wb/7/QR&#10;sN4I6mA66RZeheSxD4Eng6IErs0VcG16AkFTLURNqZA0KSluQdZkA9mz45A2XIL08S0+d4+wMgmu&#10;ZXUQlFZBVJoCQXEhXPJq4ZD5Ao9SW+GcWQvnjHq4ZjRDkP4crqlP4ZJUD5dEgkvcS7jGZxJm7CBJ&#10;dIM0yZ6SxS7eXaDOGkDbUYSdSVCkjYcidQbkKZspodyFKD6FkkYFtaKbYRfyM277vuHdE4fsS7H1&#10;egZWno7BkiMhHD+s+sMSG8MPa9Frg1V5WALUJj5tImQJsx0+u7wwfbs7ryiwmLZNzeEzerWwHT4s&#10;EbPEbD771nvwMZl8iY9XYcmcwYcldpbkWbLXJn8tBlh8Ej5Wnweffxl+RvwGfDr5fzl8LE+0x9+G&#10;t6FnmCY4AocSfIYQfAZr4MP2M5l0CWYzCT5z775Dz8IHGLzoIYfPsG8dYPmdE4fPBGrlT6WEN2O7&#10;B2bv8sa8vX78c19uE8mPAV71OZfAtyzWnI1v/5zZffZZa4G09Xo6bFxrcMu7FQ9DfuX4sQv+heJX&#10;ft8+7L8JPv8N56gWgo0zHYvroUybBvcsS4pRhJ7xdH8DHZ+OdGymtu1DDYSk+wSdbAJPAlxjygg/&#10;jbStp32SIEm4B1XqVCiSV0OWcATS2NsQEXpcwwrgGEhJP/AtXIJ+gnPAT4SdJ3DyewlnVvEJiIM4&#10;SAlpiA2kwQw+ZyENvAJZ0G5CjxAS3/tQBm2FV8Qo+McYwzeyG5+vx48tPxHfnXdxRSebISqpN6/2&#10;sLE9bL4eBp/ImF6IjjVDYqIFv3SdwSctTXP5unbl9YyMQe3wYZUeNktzTg6LgcjLYzM2D0VpqSXB&#10;ZwRqaka1w4dVfJ4+HY/nzycRfKZwAFVXT0ZIiBru7jUUb+Ht/SM8Pd/Q9i3db4FC8RIiUSPBpxr2&#10;9jUU1Rw+trZsLa9swg+b7TkGu3axxUofYdy40xg4cC969doEQ0NWtdHCZzbBZ3YbfOa9Bx/dq7t0&#10;u7u++WblR8f5fBo+Wvzs7gQ/nS1h8S+4uqtj1adPJ/gZcOqfn9OnI3w+VfX5yuKrhc/HlrX4KHyO&#10;9W8f42P9GfCZT/BZe30J7t68gqfLatAy8AWemDWgqlctqk0aUGfQhCrTRuRcrUZ0fi68nydAXh8J&#10;p/JA3M/zwo1Md1xJV+NqmifcveJwba8NZn07h07qU+C9ZAyaZg3jV3Q1jSf8jOuPhrEWqLIyR+mw&#10;3igaaoZCgk/R8P7IG9IP2UP6I2NQPyT2M0eoiTHCuvdAkCmd9Eb0hKf1QHgcHQWPkyPhfawX/Jbr&#10;I2iAEYLNjOF32xA+nsPhnrYRsucuEL7KhUsTnXAb/wHXxmYIG7MhehYLefNBKJ4vgryRTtJPTkNW&#10;fxLSugcQVcZDUFYJUXkqZJVXICrxIviU41HaG9xPeAO7pNdwTH0Bl7RXBJ/HEKTmwTnxKZzif4VT&#10;7P/ANa4c4kR3wkwM4ecRtZgPEXRWQsVawmkTCTzW9NgWQtF5SiYK2o8t4hhLiaQajpFvqFX+E+74&#10;vsU195c4LXrMW+2s9c7wsvhwMK8AsETIEh17fNPlVE13B7X8WcJjCZIlP21yZPfZ/gsPBvJkypLq&#10;9G3uHD1TNqt4V1c7fJY58kQ8kBJzn9m30XvGDQ18plzhCdxg3DkOmT8NboMPJfl2/FDyZxjQhi4S&#10;vrHsBD5WnwkfHqf+8Gj/G1Yfxm/BR/satejh8NFFz2DNe8Oe033SZZjPvIV+cwg+8wg+8xl87DBk&#10;8SMMXWKPYUsJPsucMHqlEBPXyzFlkwrTt7pj5g5PzN3jS99Vgs/xSFifjMaq/8veXcZXdXX74n/x&#10;nPNIWyzE3d2BQHAPUqRQWqCFUoPi7i7F4+4kIcTdXXCPkYQ4BBIiJEB777nvfneMufcOIQ0UWp5z&#10;6fn/X4zPWnvtnW1rZY/vGnOuObfSft2aKdZlt2XBt+duShXNYgzgH07cwL6ghzhJyDgd+0wsGTyM&#10;n7MJL+CU9ALOSR1wS71CYDkG/7yldGx+iuCiOYSeuXSsrqBj9Dgdm8lwS7tLUUXHqyMdr+60fpWw&#10;U0YAukH334Z3Vgp8c3YjMJ9ORgoMcK6QkJ83luCzj9BTDfeEm3CMpGQf0QVn7ucT8QyO4bQe8YTQ&#10;c02gxyf2CPwTVsAv/kcCz1oExH2NoPgR8Ik8gYCYlQhNtENEKv2vp9LJT9pgRKUORmy6pNqTkqMi&#10;4MN9e1KyaD1bTcAnI0cDmTmaom+PZLweA1HtKSoyxMWLRgI9ly8bi5nXJZ2aZSFp4rpyRZfu16F1&#10;PcKPIcrKzFBRYU644coPA8iS8GMtbe4aKfDDFaCsrKOIjLxI2KlDREQ5rV9GbOwdCl6vQXAw9++p&#10;EfBh9Jw+XSrgc/jwFcIPD3SYjZUrIzF3rrOAj77+D1BVXQI5ufmEkVfh87KfD8Nn2lvAp3dzlww/&#10;squ7Xh3T55NPllG8bdXnJ7x9J+fXjOT8oXdy7j1x6V8wPrYn+Gz/kODzhpGb+7uK6xUI9Wrq6osf&#10;oVwpMwAAIABJREFUyezsBJ91BJ91EvjMIvg49IGPA8FnqhQ+iw7NxKkjh9A0pQZPdB6jQbEelXL3&#10;UTm4DpWDGnHHoBbFPqVIrpN0bPbhqSpuR+DYlVABH+7YfPJqHBIPReKnpd/AcN5I2M4fiSQHKzRP&#10;MEarvT4ejtBF4zAd1Fhro8JcA2VmmrhrqonbJlq4ZaqDG6Z0pmWih4uGOgI+SYp0VqeohCR5JcSq&#10;0g+f1lDEDhqKaO0hiNYZglgVOcQPkRdNYfEL5BGzVw6RCYo4/9AKgZ074PHwFlzrO+Fa+xTudSXw&#10;afoZ3g3B8G3YR/BZCv/6JfC9f4gQ942kqassA96lCfAt2w/fkoNwv16AM/lPcDS9DT+nd8A5/zbc&#10;C8vgXlAJt7wKgk8dnNK74JT6K1zT6yk5JBF6XChx0I95/o+UUJZQrKD1bxBYMA1+ed/T/YSsrDBK&#10;IpcpgeTRsoLOwglX0Z04FNYiYm9QE521V+H749cFamatS8T01bECQAwhUQGgH0lZpWc+nSnO2ZiC&#10;TzckiyTIt+fRkm9P/ykWE7+9gLHLQjH6q3MY/fU5kWQ52dos8BZVB07CJrOcRWLWnHAMqmMIPvYS&#10;+HACH2K7k34oNr+S3Dk46f8ufHqHDD79oOOV+HfD5zWvK6DT9z2bvht8+Db/qCqN2g+N8UcFfGSh&#10;N/WUgI/s+zb71BXWn3n1gs85sZ94f01fFUv/s4n4dH2yAND8zemYu5GAsylNrPOS75u9LkkEb/t6&#10;fzG2etzH0fN0vF7owKEQOp5CW3A8olMgyDHhF0IP/T8k34V3pjPFOQGXgPzZFCvpGF0Iv1wedTkC&#10;nhnX4JF+j4KAkhVIy2j62yo4J3cSfm4SmrwRkLcYQQUmBB8jgo82zhWoEXzs4JexBx4EH8+kq3CJ&#10;pf+RyKeEnl/geOEXnArphlN4MzxiMkSHZs+odPjHfwv/uI0IiF+Dc4kTEZosR2GK8yn6uJCiROAZ&#10;hPhseXH5OvftSchSRGqeqkAPN3Gl5qhK+vbkqAv08KXrWTlaopkrR0xAqie9mktPNG9J4GP0Cnpk&#10;V3Jdv24gqj1Xr+rSUpfgY4DSUhOUl/PIzTxthQXBxwI1NVaEHVs8fMgDGo5Ec7MdbtxYhKSkeEJO&#10;MeLjTyM19XOkpGxHWtpO2u5HGLoHf/9HhB9u8mL4lODUqbs4fpwHN7yKvXt5BGees8sdw4dvh4HB&#10;SqipSeDzySczCDmTpeiZ0NPcxR2cJfCZ/kon55fwmUu46V31Wdin6iODj6zq0xs+vfEjg0/fqk9v&#10;+Pw3T1zaFz96ffDT38Sl79rc1V/V5y8WHxx83jRlhQw4PBWFbPb1t4bPhpfwmSuFz+x1hn0qPhYE&#10;H5se+Hx55FOcPXYMzVPr0abbgoahjagaUIPKAXViuooSRYLP0VIk3bmE0CZJx2au+DiVxMKxNB7O&#10;d1LhV5CP7MWnsXzOZzBYMApz59mhhq/oGm+MtjGGaBlthIejDNEwwgA1tnqostFHhZU+Si31cdfS&#10;AHetjHDT3BCXDPWQp6OJTA06c1PXQLqyOlKVVQlBKogbII9ovaGI0ZJHvLwCEpQUEDuWAORAP4wb&#10;5RAdOQQRtSoI6bRDwJOl8HxwHm71pQSfcnjWXYNnbSp86lwJPWvhX/cVfKtPwq/6K/hVroFPuTfB&#10;Jwb+5YvhX7oJntczcKbgEY6lt+NYajscc+lHK/8hXPNaCD1tkmaujCcEHzqbTX4K19RKOhMOJ9gE&#10;0FnyGUoqByiR7CQI/UT4WUzooTPnzHRKIoWURB7CJfkBLdspKXXh6IU2HA5rxZHwNpGsdvs3Yr1z&#10;OZYduCggM2N1PKatioHD6jiBHE504qx/S4ZIiIwcUSEg8PBtXufE6PBTHCZ9F/ESPl+9Ch/zOW4i&#10;CXNwMwwn6B74jJTAR27YLgyw3NqT4P/ToBd8jCQA+KdxL/yYbBTxh+Fj9m+Ezxtesz/09MCHPo/4&#10;jMa94EOf/e+G68T38R/6a0TwtoGW26A86gDUxx4W+BEAmvAzdCefFPAR6JntKuDD+6B3xWf88vOY&#10;/H2k2G8Mn5lrEkQwbnh/CvxslKCHt8se98XOXKxzLBPYORbeLoIBxMHrp6K7CT7P6ZhrhTtXe7KO&#10;UfjDN9sJfjlb4E/g8c/bTuuHCDre8MqIogijCKfHOcMjLRbOiY1wSmRAtdBzJBKcXOnvdyAo3x4B&#10;ubMQkPM5/LO+h2/aUXglZcE7ORoe8SVwiWrBWXoPp8Oe4eS5LjiGEZ4iK+AVXUjwKUFAAp0YJCxE&#10;cOJ0hBB4QpNUEJGujOgMRcRkDhUDFSbmKCKO1uMz5ZFI8EnKUkJiJi0zlcSVXKlZqgI9uQW64tL1&#10;XHH1Fi1zdaWzr3Nzl65o5ios5NAhAOmL2dcZPTwf140bRuJKLobPlSs6Aj537hihrMxUCh8zKXq4&#10;4mOJ+nprNDUNw6NH3ORlR/eNRzbljejoy4iLiyP4fEXxE7KyFiIzcz0SElJwnvYHN3u5u9cQfsoI&#10;P3dx8uQtAZ/9+3nE5wR8/rkn7Ox2wMhoJdTVl2Lo0DfBZzKBZ2o/8HlZ9XkJn9dd3dW76sPw+SNV&#10;n77NXeverpPzoC2/be6S3/LbTs4qW/74xKXveyTnv1h8cPDpr4mrb7Vn+U6T38Cnv2kr+oXPegl8&#10;PpXBZy3Dx/hlxWcjw8dGwGfp4XlwO3QaraMfoF2nFfXq9ahQ5FnZa3BvQCNKh9Tj4v5ypNy+Isbw&#10;CW7IRGBDFnxrM+Fdk4WAO3mIOVeAhJkrMWfWVGgutMeiuXZ44GCNzolm6BhngtYxxmi2N0LTKGPU&#10;jTBEzXBjVA0zRrm1EUpEmOC2pQmumRqh2FAfBfoGyNfVR66WLnLUdZCprCmmtEjSUkGyuipShhKG&#10;5JWRYE4AGkcA2isnBjGLLJcn+OgguMMGfo83w/tBMLwakwg+JXCvLoNXzQV634fgV3MQ3pUx8K3c&#10;A5+K/YQeAktJFMFnOQLKVsD7Ziiciu7jeEYHjqa04XRmB5xzCDi5T+GS3QnnzFY4pXXCMVnScdQ5&#10;6THc07LhmnKFEsNlSiD+lEyWUSyis+kplFzWUCI5T2fcFZREOimJPIVjvKQ54kjYE5G0jpx/ItYP&#10;BD/CDu86rDlTgq/2FYkzfEYP40eWCBk3Aj3SM3++LQMPJ0PeNoP+hhPpuOVhGL30HOyXBouw+zIA&#10;wxb6wnKeB0xnSao+DB/tScehRgm7L3wGWm0TSV0keGnVh5M+h8CP0foeGLwZPr+Pnt+Fj9k7xp+F&#10;j0k/8DF6PXwGWW0X8FEbc5jwcwQa445Ac/wx6Ew6AYNpZ8R3zfCxnOuB4Z/7YdTiILFv+sKH9/OM&#10;n+IxfWWsuD17Le1j2rdi/65JFNscVsUJBH9/7Dr2BT7Ez+EdIo6dl8CHjyUBn6huOCU8glvKTUJM&#10;FHwyT8A36xShxpGwcwABeV9I0JN5ju7PEzjySifcZCTQYwPodjb9/RM6Xp/jbFw3PU8OPdad/mYD&#10;wWcUAnPnEHp+gm/6CXinnCf00IlQ2mZ4JaTBjeflimyF4/mnOBv6BC5c8YksJfRch0dEHfzj1+Jc&#10;sj3CUnRxPlUZF9LkEZNNJzeZQ0SVh6s9DB9GD0eCFDy90cOXr3Pzlgw+XOXJk+InTzR36UnRoyfm&#10;4uI5uRg9kqu4DAV6eNwe7tR89aoebdempbao+Ny9y1d3GaOiwgSVlWa4f9+CwpwAZIGGBms8fDgM&#10;LS12hKARuHz5RyQnBxByopCWtoLQM5Fe34zwNVpUfmJiahER0Ybg4BZ4e9fD2bkCp07dFvA5eLAI&#10;mzcnY/FiX4watQvGxiuhobEU8vKfSeHDY/iMl8aEPvB59equV+Ejq/r038n5JXwkE5f+Fj7f9AOf&#10;PzJ/V6+qz/ts7tLqBz6yTs7vs7mr9+Slf6H4eNQHCJ+++Ply00vgMHgYPjwPV3/oeSv4UHxK+JlF&#10;8Jm51ugV+Ewn+ExZbyM6Ny8/vAA+B1zQbvsIbVqtqNWsRZlKJUoHVePeQIKPKsHnTDnSq68jvv0S&#10;YlouIartMsKaLyKs+jL9SF1C/roYeE+fjbFzRkOD4LNk7ghUEXw6JpsL+IiKz0gjPBDwMULtCBNU&#10;DzdBhY0xSq2NcZfgc8faDDcsTHHZ1ASXTExx0dAEhbqGyNciAKnpIlNBE5mqFEpayByqiYwhGkhX&#10;UEeqiSoSV9CP42l5xEYrIPyBOsIIP+c6JiKodTH8mzfBqz4RHvT+vWu84Ve7keCzjeATBp97Z+FT&#10;7gEvQo/X3Uj4l32HgNKF8LnlBZeL93AyqwOHEltwPLUDjtynJ/s5nDIILakv4JjyDGf5ahk6m3ZK&#10;bKeEUE4J4jFckp4QciIoocwk8BB88ofTugMli58JPiUEn24K+ru45zgZ+RSHQ1pF4mLwyIJv7/Sp&#10;x2o6K1y6t1AgRyQ7aXDy42QoKgOr43uaPWRJkatE3GQy+btX4cNLTrYjPveH9XwvAR8jB0eRlLk/&#10;isa4o1CxPwilkfuhMGIvhg7bLZI5J31Zgudk3xc+Mvz0wMfkVUB8bPp26HmJn/eAnt74MfsT8DHu&#10;BZ9e6OkLH75/iM1Ogs/BXvCRVHwYPvpTT4vvmr9zq3l0Zv9FAO2PYIz5KgRjvw4V8JnyfZQAz8zV&#10;EvhM/SEa036MEeu8bzl4ndHz6bpkLNt/EVvdJU1cR8MkcYSAwXE4tFVA6FQUQTu+Ae4pF+GZFi3C&#10;OyOIUOMPv+yDdHza07o7bS+gx9wVU014Z4RSxNExG0K3syQVn/hWOrarCEfZdF8A4WkXAvNmITDn&#10;M9HE5Z1yAZ5JOfChpX/acnglnod7bA3coprhGnEfrhcq4R5ZQujJhldUMtwv1MIvdrNo2rqQPgiR&#10;GYMRmyOHhFw6kcmSE/BJyFYQEZcxFPEZBJ8MBRFJGcpIpmD09O7Xw81bXOlh/MguX5d0bJZUe2To&#10;YfAwfLhD87VrBqLac+MGN3W9hM/Nm3q4c8cQJSVc+ZHhxxRVVaaEHzPU1VkSeGzw+DE3eQ0nIE2m&#10;115P+HEk6CxGdrY5va4ShQqtT6btiYiPf4hoOtkJI5T6+jbAxYVHcb6BI0cuYfv2dHz9NR0To/fA&#10;xGQVwecrAZ8BA3rDZ5wUPhMFfHo3d72Ez6x+4NO36vMu8HkfU1j8wUvb/zumsHgb+PxF8SPgs+2D&#10;h8/L5qxvdpli2Q5j8RgZcN4KPuv7gc9aA4KP8Uv4bOgNnxH49sgiBB30Qqd1C9o0W1CjQPAZVImy&#10;T+7j3qBGlBjVo9inDFk1t5D+kOLBXSQ9uI34kjtIpmSfd/QS7ow8iJ3Tx8LiMzuYE3y2zhmOsulW&#10;aJtkhrYxRmgeZYAmO0M02hF6hhvi/jAjVNpKKz5WRrhjJYWPpRmumJlSmOGysakEPpr6yFPXQ7aS&#10;NrIVtJE1VAvZctrIlaMfODk95AzRQaaGJtJGqCFppTJibigiumkoIlvlEd6ugJA2Y/g1bYNvw1H4&#10;N/yAgIbpCKybAr/qH+BXuZ3g40jooYRwOxF+Jevgf3e5mJfLtbgep7I6cSihBT8nt+NMBgEn81c4&#10;pv2CsykvcDaJIvGFBD4J3ZQUOsTSNbmZEkMIAnLnwj/nW8IPV3zmiUThkZpESeQZXBJ/oTPoFwI+&#10;h861YJdPA3bRDyEv9/g1YX9QMw4GP8YOrzqsOnEbS3YX0Bl/ikiI01fGSCoBqyRn/bzO22VJkW9z&#10;suQkOunbCEqoUvgsCRaJVsBnkT9sPvMWSdhw+lkYTD0jmmO4OqFqf0jAR9FuH+SH7xHJnBEgkrze&#10;q/j5h2Ef+Bhv7Bc/Aj5vGzL8vA4ypm8Zff7mTa/Zgx0TScg+g/g8MvgYbXgFPT3woe/kP+k74ccz&#10;FBmOMvTw96k98Tj0ppwS8OHv2mSmM6znecFuUYDYJwyfccvCMHHFhZ59ycH7dtoPMQI/03+k/b1S&#10;sr/5PkYvHxMbne+J44ehw8fLoeAWcVu2TQKfVjjFNcEtuUrAxiWxhpZl8ErPpGPyKOFlCqEnkSKT&#10;tl0gBJ2m7RvoGPalCKRt8XTcXoNrUjmth9G2KHpsNkUc/LJWIyBrGXzSThJ6kuCZmAK/1KPwSzkI&#10;r4RYuMeUE3xq4BGdC48ogldUIbxjAuEd7QT38JvwidqGc0mmiMgYiLicoUgiKCTlKyEhR0FEUo6S&#10;GLMnNk1OjM6ckK4g5uNKSFUQ01LIqj2yfj18+TrDh/v1FBUZSEMCn4ICHVrXFc1cva/i4mD43Lxp&#10;KDo1X7vGnZu5j4++QA9XfMrKjFBebkT4MSL4mEjhY4HGRis8esRVn+FiEtPLlxchNXUn0tMXEHZG&#10;CPQUFQ0miBkhK2sdgSgfSUlNiI3tQHg4N30RKJ1KcPz4VezalYkVK4Ixfvw+mJr+1FPxGTBgZh/4&#10;jJfCR9bPZ6oUPg694COp+nz0UX/NXQt6mrs+/rg3fmTwedfmrlUffnNXX/iYb3l1MMO+M7a/rurz&#10;F4uPR37g8Ok98rKsmYtnXH9dM9eb4SObsqIvfEwwfZ0ZHDZYvYTPphH48eAShO8MRLdxG9rUW1A7&#10;qA7l/6wSozZXDX6Au9r1uLyxEgWh5cilH7+cnHvIprO33M11KHSow9VhKbhrPRpzZo+Axuf2+HzB&#10;KGTNGoaOaZZ4OtEMraMN8XAkwWekIRoIPlXWerhnrY8Ka0MBn1Ku9liZ4hah57oFwcfcFFfNzFFs&#10;YIw8TQKPKmFHSQsZQzV6Kj0ZgzWQI6eDQnlD5A2mxwzQRqaSJlKnqSI+hX4YIxSRUEBnjvVyiOga&#10;hAsd8ghrVUDwg/Hwr10Dv/tbEFBjg4CqUfCvWErwCYLb9SZ43iiB9800eF69TfBpxdnc5zid+Qwn&#10;07pwNv0FnDJ+hVMa4SeF4JLEV8pwp9FfKZn8CueEF5Qc2ihJ3KDk4ULomUNJRY/OqpdRItkh4OOT&#10;eZISUDM9/hkc417gRMRTHAh6JICzzbNWLHf7NmKv/wMRvL7ZtQo/HLuBL3bkirN8GWo4ZBUBToiy&#10;SkBv9HBM+CZcJFcGDydaXnK1geHDzS6yio/e5FOiOqE2+jBURh2Ekt1+KAzfK+DDPxh/N1gngY9I&#10;9GvF7X8YrJfgh4JhwCHDAsdHxi8x8bHJ5neKtwbOW8abXku8z14h3r/Ry/in4QbJ56TPy59bhD7B&#10;R4/go7tGLPl5FIfvg+qoQ9AYcxQaYwk+FDoTTkB/ymnoTyb4TD0L0xkusJrriWELfDHqyyCMWRKC&#10;8V+fx5RvozBjVTxmrkoQyJn6fTSmfBeFySsiMfnbSLHOEPp0bTKW7i7EJudKAZ2fz3dIwENx+Fwr&#10;joa2ieauY2Ht4r5TkQ04G1ML5/g6Ovaq4ZZ0i+BzU0DHJ9MJATnfwDs9WhynftkL4Ju5Az4ZB+j+&#10;BHim0uNS79Ljr9HfFtHjd1PsgxehxzM1Df5Zs+GfMRF+6V/CJ3U/fJJPIyDtB/gkhcIz7io8YioI&#10;PfQcMVlwvVACz0jCVuwZij3wvBAvLl0/lzga0dlDBHoS8xSRlKfUMzJzar6q6MyckisZpZmv4uK5&#10;uBLTFCXwyZRMRJqeqS7pzCzG65FUe7jSIxmvR9Khmas9xcW6FDyWD/fz4Su4dEVnZkaPpOLDHZu1&#10;CT46dFsHd+8aEH4MCD6GhB5jVFaaoLqaKz6SqKszx8OHNgI/jY029DfLkJLiSfjZTe/Bkl5HnkKO&#10;AKRBILOh385vkZERRvipQnT0U5w/z+P91ODMmVvYsycH338fikmTDvaCz3wBn3/8Y7IUPTL4THgN&#10;fGb0A5+5veDzatXnVfgs/QPw6V316W9Mn77w2fz2Y/r0hc/rqj5vgs/7HNPnA4DM/1j48DqDh5u4&#10;3oSed634zOCmLsbPOnMBH4de8Pnp0DLE7AzDM6N2tGm0om5wPSr+VY2yf9WImdlLBjXgpn4drkys&#10;QfHK+8gPqEbxF424bPkY1zUbcUMvFvn2VrCbP1LAZ/U8O5Q5WKN7sjm6CD5PxhqjeZSRgE/9CENU&#10;Wemi0sYAlcOMUTHMFGU2ZgI+NyxMCDwmuMRNXVzt0ZM0c+Vp6CFXRRfZigQgeS1kDtEU8MkarIXc&#10;wbrIHaSLnME6yB6ijWx1bWRM1ED6AnWk+Ksgvkoe0U8HI0rEEJxvMUNQw3z4VW+Ab+VO+JSfhXfJ&#10;eXjevgH3G83wupkLrxup8L6eBPdLN+GU9xxnsl7gNFd7sp7BNfsFXDL+N5xSCDsp7XBO7oJz4gtC&#10;zzNKDC3wSKmihJFPicMH/tlrKKnYU8yn286ULGIowYQTjMoISC04S2d9Jy50iGTFlZ7tHrXYTvjZ&#10;5d2APQSePb5N2Ov3ADu96rHBsQLfHb6GL7bnYuZPCSIRTvzmAiZ9EyESIidJToqiQvBdNCatiJDc&#10;L11yYh295BzsFweLZGv3eQBsP/OBxWx3GDs4iYoPw4eTtProI1AZSfAZQfAZthdy1rsw0HybSPo9&#10;8KFEz4lfwEeKH8YBR28w9MbEx++In/+n8DHqBz4GveCj/xbwGcPwOQbdiScFemTwMZvpKuAzfIEf&#10;Rn0RhLFLQzFx+QWx3xx+jMP0H2Ix7fsYASHevxOWhYt9yPct2JSJbw9dxXb3Whw59wRHQp5gn/9D&#10;7PZuxD6/hzgU1CK2HSfwnOG+PXHdcE0ogUvCFbjEE2CS7sM1sRUeyRXwSs2i49KJjtMvaD0eflnL&#10;6VgdQ8ul8E7zoIimx1XCjR7vmvCYnouXZfBMKaBjORPeqbHwSfsZgVl2CMwch4D0OfBPWwr/1A3w&#10;SQwm+FyDe3Ql3KPuwCu6AO4XaBkVAp/ok2IuLp+oAHhFRCEkcRZicwg7hcoS+OQTbnKVRLVHhPTy&#10;dXHperaKuIJLNkIzV3ty8iTj9cjQI2nq0hXwkQxWqC+Cqz0FBVq0XYtuawv0cNPW9ev6Aj43bxpQ&#10;8ACGugI+N2/qiopPSYm+CK74cLWnuprDWERtrSmamqzQ3GwjoqLCgV77R6Snf0+vxdgaQsAaQK83&#10;iF5/iOhnlJvL+Eki/HQjNrab8NMCL69KHD5chFWr6DiYekQ0damrL4GCwnwMHMjwmSRFz1ixfAkf&#10;7ucjae56CZ+XzV0v4dN/c5cEPi+nsPjkkz9a9flvGMn5z1R93nbi0t+r+vzF4mM7gs/WDxA+/V3W&#10;LgPRm9DzrhWfGWtewmfGBmuCjy2mEnymbbbD+kPfIXlHNF4YdqJNneAzqB7lUvhUDnqAe4OaUTr4&#10;IW6pNOGqFYFnQROu6bfghnwH7sjfw2VdT/hMMoXRwlHQodg7ZzgeTbNE90RTPJ1gSvAxkcDHjuFj&#10;hGpbA1TZGhF8TFBha4a7Via4aWHcA5+LJgQfI1MU6RuhSNcIhVqGyFPTE/DJlpdEzlAd0dRVIKeP&#10;wqGGIgqGGCBPQQ9Z5lrImE/42a2O5DhlJDQpIO7ZUMR2ySGyTRWhD0fC//4meJYWwf3ObXjcpoRw&#10;swru15vgfu0OPK8VwPNKPtyK78E5/1c453D8AtecTrjntMMtsxPOqZ3i8l7HhG44xrdRMqmkZJBE&#10;EQWf9NN0JvwDAnMdKEbT+iraHkFnyNmUTCIpcdyjx7fBkX70TkV04WhIG/b4NGGHRx22udcIADF+&#10;dvs0iu07PeuxxbUaa0+VYsXBK/hsU4Zo+pi4PBzjvgoTiZGBw4mSkycvOZHy/ZOkOOLb/FiuLsjg&#10;M+wzX1h+6gETB2dKyASfSadEkuZkzclbBp+hNrsxyGK7SP69E70s+ctA8HvwEfgx3vzm6A0fky3v&#10;NcTzvuZ1e96jkSR6PoPhxp7P1QMf6ef+ux7BR5e+D501Yn2A6VbxnanZH34tfIymOcJ8phus53oJ&#10;+Nh/EdwDH8YOB+9D2X7k/cr7j9GzcHMWvj14FRsd7+Fg4CNx3BwMfCyOEY79/s04zBWgsMc4HdkK&#10;p9jncI4jmMc1UtSIpQv304l/TtFCoCGIpJ6HX+YmOmZ94JtxkNY30nIrxc+07SiFFx2vl+jxXeL5&#10;XOKfEJ5qxTavlAh4p5xFQOZiBGWNRWDGDAQQfILSZ8EvaS+846IFelwvNMI9ogau5+vgEZENr8hY&#10;MSWFf+x38I/5EeGptogn6KQUqiClQAWpBaoCPnwFFw9WyFdwiUpPppIYs4fhw+Dhak9GloZo5pL1&#10;65HgRzInFzdvccVHAh8ey0dHCh9Nuq1FINERV3BxSPDzEj1c7bl1S4/AYyjQU1pq0NPMVVlpTEuj&#10;Hvg0NHDVh5u8bFBTY4+rV+cTfHbRa1mJis/lywMoPqHX+4jew1Dabk/vdxfhJwcpKY8QHd2K4OBG&#10;nDlzExs2xGLmzBMwM+OKz0v4/POffeEzntAzsRd8ptJjJFWfl/CZLYVP36rPy+aujz/uXfVh+Czt&#10;hZ+3gU/fAQ37Nne9w8SlfZu7/l1j+phu+eOdnP9i8eHCZ8vbzdX1h+Czrg981kjhs9FaMo4PwWf6&#10;lpHYcmAVsjcn41ejbrRrPBHwqfjXfdz7pB518i2oU2xHldwTlA5pwR2FFtymx9yR68TtwU9RolSE&#10;fOOt2DDDDBqfj4LVgpFwmm2LrqnmeCaFTxvB55G9MZpGGqNxpAlqR0iu6LpnK4FPibWpuKLrlpU5&#10;rlua45KppGNzsT4BSN8UxTrGKFAn1KjoIV+ZoKNM0FEyRJEinVEp0WMUTXFJnqA0xAj58vrIMiL4&#10;LNZAxg8aSPVSRWKTIhKfKyL+mTxiO+Vw4bEugmoXwassVczN5XH7Ctxv3Ibb1Tq4XHoMt0vVhJ5a&#10;uBQ8gXPe/4Jr3i9wy+uCR14jPHLpDDbrPlxS6QyYztjOxnGTFZ0JJ5ZQMoiFR1ICJRNPSiBrEJgz&#10;GUE5I+GXsZG2RdH9+RTZcE98BBc6E3eMeYFTF7rFmfte3wcCOFtd72Ory31xRs8Q4uB13r7JsRKr&#10;j9/FV7uLMG99mkiO45YSZhafE6jh5Dn5m8ieKsH4r85LUPRNRM+2sUtCRZXBbqEEPtZzvESVlcuD&#10;AAAgAElEQVTTC1ciODHrTTwF7fHHRfJWtjsgKhjyNnswxHKnAIGADyV6Tvic7AV89KXwMZDCx1AC&#10;BgEfo02vxtvgx/jfBJ83vF7f99mDHv5M0hDwoc8qPjcHfQf/qbMWf9NZLW4PNN0G5eEHoE7fnebo&#10;Y5IYQ/CZQPCZdBoGk8/AeJoTLGa6w2auN0Ys8MeoRUG0/0Iw4etwTP02Wuw/AVha55iyIgrTvovB&#10;/A3pWL73EtaeLMUO9zocDHiMA/6PsN/voQDPgYBHOCLQ04ozkYSc2Co6vp7hdEQHRSfORj0luBBe&#10;aJszgyj2KVzjK+l4TYN3qj+B3J8gc57iHN32Fbe9U13o2N1Lx240gadT/J0LId8t8SE8kwvo/rPw&#10;S/8R/ukbCT2zEZi+EAGpy3Eu0wSBqdPgG38EHtGpcIu4TfC5A7fw6/CMYPSEwCfqBILibXAuwRhR&#10;GWpIzFdCWqEa0ovURXAzF1d6ZJevM3oS02k9XUlMQMrVHp6WIjVdFZmZmmKUZsnUFLrS4NvaBA09&#10;AZ+LF2Xw0ST4aNC6Jm3TEnHpkmZPZ2aGD6OHqz23b+uJZi5GDzd13btHJ2uVRrQ0pKWhwE9NjQnq&#10;6kwIPpZ4/FhyiXtp6Qx6T6fo9cfQ86sQrAbh2rWB9BoMIDl6PX5ffMXXNnpcHuLjGxHOV7t5lGPn&#10;zjTMm+cIS8s10NRcKuAzaJAEPv/5nzL4jO0Fn0miGUwCn2lv6OfTX9Xn9+DzNd5/J+c/MZLzmyYu&#10;/Xd3cv6L4ucvBZ+3Qc/r4aMlgc+6V+Hj0C98bOGw1R679q5H8Zps/JfxC3RqtqNucAOqBtShbugj&#10;PNLoxkP1btQodqJSvgP35J/inmI3KhSfoUS+DaUaEUixnQeHeTZQXGSPmfPtcGGmNV5MMcfzyWbo&#10;nmSO9nGmeDzGFA9Hm6LJ3hR1dqYCPhUEn3vDzFE+zAKlw6xwd5gNbtlY44qZOYr0jXGR4HNZ3wwX&#10;dU1QpEnI0STkaBJy1AlGqrSubIorKua4rGSG4qEmKBxkiPxP9JE3SA9ZMwg/32ggJVAFCZ0KSHgq&#10;xU+3PKKeyCO0UQeB1fPhf28jfEpd4HkrneBTDZeLj+FcRGfJBc9EM5dj9jNCTzvc8x4SfO7AM7cI&#10;nllX4EJnas5JXeISXyc6q3Yh/LjEPaDk0EYJpZkSQyZ807cgIGsyJY+VlFC8Kcnki1FtGT1OMc8p&#10;QT3D8bBO0TxxwK8Zu70asc21BpudqkRscakWCNriXC1is3MVNpypwI9HbuKrXUWYuzYVk5ZHiKqB&#10;/ZfBAjWMHY5xtM4JdfzS85i0LEI8jpMrb+Nky0l3+Hw/AR+zGa4wmuoIg0lnRILWHX8SGqOPQsXu&#10;IJSG7RfwkSP48A8HJ/i/aa9+BT//0JOA4J/6EiD8y2CjJAgOHxluejUIFR8bbf79IIyIH6r3GAI5&#10;r3m937xPCv4M4jNJQwCPPuvfddeJYPT8h/Ya/E1rtdg+yGy7BD6jjvTAR2vMz+L71J94Wny/xlOl&#10;8JlD8PnMXwCU99+4JWFiP038mvC6nPDzTZSI6YSe2auSsGR7AVYeuYWNZ+5hl0cD9no/wB6vJuzz&#10;fYhDgS2Enic4EfYEpy88gVN0GZxjruFUeCeOBrfheGgHzka207Y2OEZ1iCUfox6JhfBKDpV0SiYA&#10;uSfk0rZkWk+GW/x9ul1B90fRthxxXDvH0HEe20nbm+h4jiP08Lx5w+Gf9iMC0hYTer4UEZxuh+A0&#10;TfgnLhGjM/vEOFK4E3h84RezEf6x3yAg9nOEJGogLEkFsQQbrvRkFNPJykWKIg0x+Whqnppo4krJ&#10;VhWXrnOH5sRUwk+qEuKT5BGfKI/kVGVkZmn2DFT4W/joSqs93PSlLfraFNBzFxSo0TZ1uk9DxEV6&#10;3Rs3JPBh9Ny5o0+hJ6o9kv49RtIwIPhw9UeflvqorjZEba0xHjywEPDhqKlh1OynmEuvyf2LhuL6&#10;9UEUA+m5B9NrDCYEqRCARtJj9iA1tQTR0c3w86vGoUP5WLzYA7a266GltRSKiq/C529/GyOFzzhC&#10;z4TXwEfW3PV78FlI2OmNn8UEkj9S9ek7knNf+LxF1Wfwlt9WfRTeAj/v2tzVd0wf2ZQ2/0OrPv/j&#10;4PO6aSveFT4zt4/BgX1bcWPNRfwfk1/Qod6G+iGNqJN7gMfqT9Gh/194pPkL6lUIP0pdqKFlnQYt&#10;NTpQrV6GG8Z0VjfBGsqLRmLg5/bYPGcYbjpY4n9NtSD4mKN7siXax5sL+DywNyH4mKFmuIm4oqvC&#10;1hT3hpujYrglSmwtccfWCjesLMWl7AW6Bigm/FzSI+ToUmgTdLRMUaRqjAIlAxQoGIiOzcUKBCR5&#10;Qs9gCXry/6WPwk8MkT1NG1lLtJDuTmePTSpIfkw/nE/ph/MZ4adTHpGPByHi4RCE1ckj8N5ceN/x&#10;hcd1bua6KOblcsyjJJLVhTOZbXDPL4dn/j145FJk34RH1nWCD1/J9QJnY1+Iyo1TNJ1Jx3RQYqCk&#10;EtdCyeESfFIdKTlsoaUrvFO8KImcE5f7uidU0eNaKUl14ueQDpGcDgW0YL9vs0hqW53viwS3xaka&#10;m85WYsPpChG8bbNjFdafKhdJ8KudRSIpjl0cilGfB8F+UbBYZ/SM/uKcCE6osmTKS9lj7RYECPhw&#10;Ajaf4SYSMidmgR9K0pyw1UYeFolcwWYvhlrtFhUNTvCc6Dnhc+JnAAj46K3vAUIPfKTRFxRvBR+j&#10;fwN83vBabwUfvdfDh+8fbL6Dvq+D/cLHcPIZGE1xhMk051fhQ/th1OeS/Tbhq3ABVd5PDNWpK6Ix&#10;a2UiFm/Lx4+Hb4pjYad7PaGnCbvcG7DDra4HQQf8HuFIUCsOUxzhfj4UvH7sXLsAkWNUFVxj79Ly&#10;MaGGjuPEu/BNOw3/jLl0fG6n49Objstiuu8aLS+KUZfdxCSjtXRcN9Px/UQc127xTfBMrIB3cgp8&#10;Uw8gIGMS/FLnIjBtPMVU+CevhHe8C/yTxiIw2RJByTYISpqAgPjl8Imm7bGEpfh5CE2eiMiMgYjK&#10;GIzEPCWBnuzL2iJyLukg+6K2wE9ytrJAD09Aypevc4fmhGQFxCbI9cCHr+bKz3/ZvNV7oMKCAu2e&#10;Jq78fA0KdQpV5OQo0uOVxVVXHIWFXJnRpNAgoGgJ+Ny9y/DRk8LHEOXl+r3go0dLPYKPAUHHEA0N&#10;pmhu5qqPFRobRxNsvkVW1hFkZ88VFaYrVwbQ8w7AtWufEH4G4tatQQSgoYQiM3pMHhITHyMkpBGn&#10;Tl3FihUBGDGCZ2j/Sgofhsxv4SPr5yOBzxQCj6y5a8YbmrteHcn53eDTdyTn3lWf/ubv+p3mrvc5&#10;knPvqk/fMX1eN5Lz/weauz5Y+Lxu9ObfA9CfgY+DDD4bbPHp7vH4eedelC27if8y/gXt6k/wQKEZ&#10;zSpt6NB9gaeGv6JV+wWa1F+gQe0F6jW6Ua/1GHVa11GrFYdUq7VY7WCOIV/aQ3HhKJyebYuG6Zb4&#10;dYoFnk0yx9MJ5mgj+Dzias9IEzSMNEXtCFOCj4mAT8VwC5QNs0DJMCvctrXGTWtrXDO3FFd0XTIw&#10;FRWfSwwfLRNc1DBBgQqhR5FCnmKogejXw+jJG6CH3I/ox+8jPeQP0EeOKf14fq6NjEANpLSoIO2p&#10;GpK76Yezi6KTzhjbFRDZzPAZioDyb+F1MwXuVxvgceU6vK4Ewq0oE4459Tib8RTueY8JPtUEn/ui&#10;mcstowauKU/hmvQYLvSDxeV/l1g+G34Ol5hnlDhqCDnZAjwBGXQWnPEpJZkNlCz8aHsBJZ0Gemw7&#10;zkQ8pbPxzlfgs9ujEdtdanvQw9hh9DB2RJyULNeeKMX3B6/jyy15Aj/Tv4sVMW1FjEicjCCOcYsl&#10;8JEFQ4i3y+BjO9cHlrM8YEoJ2XDy2Z7KhM64E9CwP/oKfLiiwQmek31/8JHh51/6feBj8FtUCAAZ&#10;bn41+sJH9mPV+2ztbcKo/+h57j6v+5v3ZrCp5733hY8MPX/XeRU+/Fg5y11QtTskAc/on3vgozfh&#10;lPhuGZdmDq7i+7ad49MDHxlQOQR8CEBc/XH4Pg4LN2bh2/1Xse5EGXa61eOg32Mc8n+JZD5Wtjrd&#10;F7Gbbu/zeSgQxMfT4YBWcXwdJ1yfPE/4iWwRiHGJrSGAxxLKN9CxOQ8+KbvhRSD3SLxNcZVgwwC6&#10;C4+EfMIOz7lVhzMXWuEU1U5BJwLxVfT4S/BOiqdwgU/SSfgmHYRP4klCjze849zhn/AVAhM/JfSM&#10;Q1CiHcFnPjwvxME3aj8CYr9GcPwMXEgdgJhMOSTmKiKtSB1ZF7WQQUjIKtJCZqEm0gkpPB0FX8UV&#10;lzxUzLrOV3BlZGuIq7i40pORSY/P0uo1UKFeT7UnP1+LgKNG92lQqFOoIjdXRcCH0VNYqIriYnVc&#10;vKhOANEgrGgJ/Fy7pkkw0SH88FVduigtZfxw6IolV3sYPpWVDB993L9vgNpaIzQ1mQv4PHpkK0Zy&#10;zs09hczM3fRa00WT19WrA3vgc+fOYHoNBXo9C7o/BMnJ1QgPfwgXl1v46acwjBq1VcBHQWFeL/iM&#10;lcJnjLTiI2nu+n34vK7q0xc+X/YDn/fd3LWxV3PX5nfv5Pzvbu6y6gc+fZu8/kLx8YgPED5vQs+7&#10;9PPpjZ7fhw9fzm6N6RttMYXgM3/fZJzdchRV88rwwugF2jXa8Ui5Fa0aT9Bl0IEuo3a0G5ThkXYT&#10;mrRaKOrRoF2BBp0A1BluR8DITzF+jhUGE3xGzx+B6FnW6JxmgRdc7Zlkhs7xZmgda4qH9iZotDNG&#10;vZ0J6kaaoXq4Ke4NM5M2c1kSfKx74HPd3AqXjcwEfLiZq1jLGMUaxihSM0KhimEPfLjiUzTUCMVy&#10;xigYaCDG9OGBDnM1Kcwopuoie5s2MpPpB/IxAaiLANShJiKlUwWxLUNxoWEwzlXZw79kD7xuJMP7&#10;WiJ8r2+H56VAuOSVwCm7Dl4FafApdId3fhA8swvgnlEJj/Q8uKXwpcGNcEtopATxAM7RnQSfbkoa&#10;lZQ80uks2gd+aTvgn76Czo63UIJxIfzEUEK5To+vxFlKRCfCngr4cELb5/0QezybBH74jH67ay22&#10;udSIKs+GUxWU/EpFAmT88PKno3fw7b6rohmEE+SC9ZmYtyYNM3+IF9UDTqhjvggR+JmwNFzAh7fz&#10;tpELAnvgYzXbE2bTXWE0WdLcZUihN/4kNO2PQXXEISjZ7oe81R5R0eAE3wMf7bUCAP/Q7QUfPSl8&#10;eocMP72jP/j0AdDrAPNHoy98ekOnb7wCHz1J8OeUoUfAR/slfPhvGIdcJWPsyOCjPfY49CecFt+t&#10;6TQXUV2zmuUpgc98f7EfZPAR1TraV+OXnMekryMwe2USvt5VjFVHbmOLY7U4JvZ6PcABXwlsDvpL&#10;jhkGEcOH7+fjZy83gdF2Pqa44nM0qI3w00l4eUpwaaXjtIWOz0g6Fs8QYLzoeEyDa2yDOIZd42hJ&#10;MHKJKaHHBNB9BXS7kv6mhv72EUUXPaaV8FMDj3iCUnwxvBN9CT7b4Ju4Bz4Jx+Gf+C0CEucRfOZQ&#10;zEBgAuEnYbh08tEVhJ6xCEkwQ3iyHOKy5MWl69y/J7NYE5lFmgI9PBcXX8HF1R6+dD02UU5Uerhf&#10;D8+8zvDhSg9Hbq52D3pk4/UwfPLyNOk+Bo8aLVWRna1MIan0cBQVqQn0FBeriWD8XL6sThhRI6Co&#10;E0y0BX5KShg/HDoiysv1pBUfXcKPJKqr9dDQYIyHD83Q3Cy5xP3GjS/pdY7Ta7rRchO93kh6bnna&#10;PgC3b3PVZwiuX1en7RuRnl6MqCg6wfIsxfr1kRgzZgd0dBg+c/vAZ3Q/8JnUCz7TpB2cZ/xB+Miq&#10;Pv8dV3f9Afi8j6u7/mhz118wPh5O8NnyAcGn91xdr5uw9K3gs0mnZ8Tmd4XP1A3DsOiQA9w2n0HN&#10;jPuEnBfo0OpAq1ob2rQf4plRGZ6bZqLL5AzaDMLwWD8Wj/TD8EA3Ak16B1FlMRcnJo6AzoJhGLpo&#10;FNbPscX1GZb4Zao5nk8yE/DpIPi0jDERIzY3Sis+dSPNUT3CDBUEnzJbcwGfu1L4XLeywhVTc4KP&#10;uejYXKRtJPr3FBF8GD1FKoQfRUNJM5e8pJnrorR/T56yHnIMdZCtp42cMTrIWagj4JMVTmeSLRpI&#10;7VZFRpcGMrvoh7VbDQltCoh+OBjhtYoIrhgN/ztb4HvDHX43tsLrUjjcCu7CNfcafIoc4Ve8Fr4F&#10;J+CZlQX39Cp4pmfCLbkObon1BJ8aSg5NdGbcQYmhm5JEE92+RUkjm5JLAoHnNHxTjtPSg26HwSsx&#10;BG5xt8UZ+MnQLpGYOJlJktYDkbT205k7L/k2J7bNZ6sEdtYeL+2JNT+XiKT4/YHrWLbrIr7aUYTF&#10;W/Px2boMTP82ViTQ0YsYP+cklZ+vLogY+2UoRi0MEomXE7D1bC8BH+MpToSesyL0xp8SyVvN7jCU&#10;hx2AgvVeyFnsEmAQCV/rJXx640eGhD8FH8N/P3z6Vnj6hQ+9d9nn6YGPTh/40PfAwc/DOFQn+GgL&#10;+EiqPjpjT8Bg4hnx3fJ3bDHDXcBn2FzfHvjIcDqWlrzO+2fK8ijMX5su9i1Dd4dLHXa41mGbU01P&#10;5edYcLsIrgAJ6NAxdEAavM7bjwVJ4XOuE6fDu3D2QifORnQSXFLo+EyCW2wpRQNcoh8RdlpoKanq&#10;OEXdp2M0mu67DdeYegEfx8hHcCb4uERztMI1ugEesXfhneALv6SVFN8I9AQmj0Fg0nRCzywKBwQl&#10;jkZwojECYhcTeuwRmqiGsCR5XEhWRXyOElLyVZBeqC7gk12s/Sp8pM1b3KeH4ZOUoiTBT7oaMjI0&#10;CBVa0kvX9US8RI+GtNqjLpq3GD/Z2UrIylKQNnMpCfhcuqQhxY8qoYfxw0tu9lLFzZtaBBRtgo9O&#10;D3pKS7UFeioqdCl0KPi2FuFHB7W1BmhsNMKDByZ4/NiCtpnT8/xAr3cOmZlptDxKr+mAq1f56jE5&#10;en5u7lKm119G7y0T8fEt8POrxJYt9L87fjd0db9+DXxGi3UJfCZI4TOZwDNFCp/pUvhIqj4S+PTF&#10;j6Sfz8cf98ZPb/i8qbnrdVNY9MVP3zF93jCFRV/89B3T531MYfFnxvT5i+LnA4RP/5ewvw18+j5G&#10;VvV5O/iYvwKfpcfmwGuLOyqnNeKxyS9o1+rEE40OdOhW47lJFF5Yfo/n5hPQZToPHSaL8MR4AR4b&#10;foMHBmtxafhEbHKwgNLndlBeaAf/WVZomG6OXyabiSu6uieao328KcHHFM2juY+PGRpHmaPGzgyV&#10;w81QbmuGUhsJfLh/z00ba1y1sBBj+HDF56KeCYq0jFCsaSw6NnMzV5Gykbiaq0iBQp5CjmKwEQo+&#10;MUCugi5ydHXE3F7Zi+kH9LgmMmIo7mgg7YUa0n6lH8tfCT6/0LbnGkhqpx/Ux/KIqB+M0Eo1BJWM&#10;gd/NTfC7fhBeF1PhTvDxyM8n+HjCt/A4vHND4ZFxDW6pD+Ce+hCuiY1wja8STQfOUU8oqTyjs+rn&#10;tHwOp8huSgxP6Iy4Ad5JYRS+BJ5IOouOh0/yYbjH3YNjRDdOhnThSMATHPAh+Hg0idjnxfBppuT1&#10;WATf5sS34WQF1h0vE+BZ+7MUQLT86cgd/HjwJr7bfw3f7L6MxVvyMWdVCqYuj8a4L8Ok+AkREOLK&#10;DydW+4XBIvFyAraZ7Q1zBzeYTHEWlQkOrlJojzlOifwIVIYfhKLNPpHYBxhtFUn/b5qrX4GPDD89&#10;8NF7terTHy7eCB/D9w8fgZ/eTVz9vKce+Oj/Dny0X4UPPx/jkL8v/t607CVVH12Cj+HEs+K77Qsf&#10;u/kBAqACPryfPj8ngtcdvosT+3H1sbsCO4ye7c612Op4H5vPVInqDjdlnQjpxKnzXTgV1ikQfSL0&#10;KS0pQp7ieHCHuP/EuQ6x7cz5Z5II7yDQFNIxeEmgxz22lpYVFPcJOQ/oWG6BU8RDOo4f4Gx4J/3N&#10;U5wOa6dlJ93XCpeoJjhHPqRlDTzjUuCT6A7fxC2iM3NA4jQEJY2gmEnhQOAZi3NJw3EuYQShZwpC&#10;EvUQljgE5wkykamaSMhRFvDhDs1ZxVoisovof7dAU1y2zldwyfr1cKdmGXrSM9QJPuoEGU0xEams&#10;bw+jJzeXQcRXe3GFR0Vcvs79bLipi9GTna3QAx9JlUdW6ZFUexg9V6+qEUo0CD5auHtXuwc+ZWU6&#10;Aj3l5Vz50ZKGJiFHG/fv66K+3lDA59EjM9TUaIu5voqKvqP3mob09FJ6b+fo9jIxbQZ3cubpMi5e&#10;3EjbC5Cc3Ipz52qxa1cKJk/eBz29ZQSfOQQfruDwxKRjCD72vwOfqVL4OPSCz+uqPq+Dz+J+4PM+&#10;qz5/cgoL5X7g8z7H9LHe0v+YPn9B/HxQ8OkLHh6w8F3hw38jG9m5b3PX71V8pm+wwrSNknm6vj2+&#10;EK4bfZE7rgnXTF7giW4XOnW60WVwE8/MD6HTxgTPLKeg29wWnWZWaDcZhjYzFTw2Gw6fcRaYOs8K&#10;8l+Mgu5nwxE20xJNU83wYpIJuiYYi0vZ28eZoWWsGR6NMSP4mEvhY47KEWaiY3P5cEtxRdctG0tc&#10;s7TAVXMKUwtcNjRDcS/4FGvQuqqRgE+xsrGAT4GcAQqHGIpqT8EAA+R/rI+8oXrItdJFxmkNpCer&#10;ix/UzDuaEvT8bwl6sp5piapPSocKYh4MQUTdQIRXyyHsngpCSrUQcGM6fC/vhXfRBXgW5MMz/yK8&#10;crPgk+cO7+xgeKRXwjOtFt7pQfBISoFrbAkhp46SwQtKFM8pQTyH44UnlBjqKKk0wzM+CR5xmbSe&#10;R+tR8E70oNu36PFtlLC6cSyQztp9W7DHvQm7XBt6YrdbowjZ9q1na7DlTDU2narExlP3RKw/Xo61&#10;x0qx7ucyET8dvoMVu69g4boszPw+AROXXhDJlKEzZlEIxn4RKoK3jfwsECPmEX7m+MJqpidMp7rA&#10;eLKTSNT6409DZ8wJaIw8CtXhkuYuBau9GGi8Df/QWS+Bj9ZaAYDXwqcXfj7S3/QyPhD4iDCQAkj/&#10;1fgNfHRfwofBI4I+/39orhHLAcZboWSz/1X4jCL4jDkJwwkS+PD3az7dTXzXwz71Fd/9GEIp748x&#10;n4dg1GdBsF8QjAmLwzHvpzR8v++62N98DOxwrhPHwX6vZux0qcc2xxqxPEhgPhnSTsdaOx1zLyi6&#10;6RjsFsDhpRPh2vFCK0U7rT8Xj3GO7KRjsYSOxZsUFXQsVlHcpyiBW0wNPVcHPYZnVO8Sz3E2vIue&#10;r4tud9J9tfS3l+ERe0mgxzdpDaHnEPwSNxJ8vkBg0nicSzGhIOwkWyMoYTIC4xYReiYTfiYiJEEX&#10;IfGKCI1XQlTaEDFeD4/OzH17uENzzkUdScUnV010aJahR3YVV2KSIlJSCD9pagI9HDk5fFUX9+fR&#10;EM1bXO3hJq6cHFUBH750ncftKSrizs0qAj3Z2TyeDldbuLlLldYV6H7GkCLdVhL4uXJFmXCiJuAj&#10;6d8jQU9ZGd+WgIerPRz37mmKuH9fB42NjB8jWudO0kqEKlvp1VvNhLEWem9J9H6WEK4Giz5FxcXr&#10;adsl+kxPER7ehAMHsuDgcAgGBssgL/8pwWd6H/jYi/W//32cFD4T3wE+vcf0kcFHhp8vCCJvU/V5&#10;myks3mbi0k2/be56HxOX/rvG9PkLxsfDCD6bP0D4yEZplm3vXdF524rP73VuntkffDbYYNqm4fjp&#10;1FdwWh+MhJGNuG3ahQ7D53hmQGGSik7rz9EwfDCeWcvjueVgdFsOwVOLoWi3GIwGGzVsmWYMg4XD&#10;oLJoJMbNtUHmDEu0TjXHi8mm0sELzdA+wRyt48wJPuYS+NhboHaUBapGmKNimLno2HzHxgLXLMwo&#10;LHHdwkrAh9FToEmYUdNHgRoBR9q/56KKiaj4MHoKBuuL/j1c8clX0Ee2rTYyvtZAxl5CT5g60m7S&#10;mWEt4adKA2nNBJ9nBJ/nmsjspniqidROVcQ1D0VUw2BE1AxCeOVAhJYNQPBtHfhfXSmBT/4leOdn&#10;wzvvPLxzQuGVmQ331PtwTymHT/oBeCZFi6YAJ4LOWQLPqZBuShDP4Ehn1a6UJDzjC+CdEAKvhPMi&#10;vHlE2/h8Sh7VlIjacSq0WzRHHPR5LJIax16PBwI6nNi2nr0vkh+HLNmJ22cl2xg+qw7dxo8Hbgr0&#10;rD5yV6wv2VKA+avT4bAiDhOXSPDDyXXcF2EY/2UYxi6SVH3s5gWIJGzp4NEDH6OJjjAYf0Ykbc2R&#10;xwR8lG0OCPgMMt6Of+pswN80VuM/NCjpaxJ+tCQVEAYR38dI+JfuRklIAfSR3qaXIcUFo6PfkMFH&#10;Vp5+z/HKa+lvlrwfvVdD9r75s4igz/UP7fWSSg9Bhz83B38PvBxotE18Rxp2R6Ez+oRAjww+/H0y&#10;fMynucFyhgdsZnlj+Bw/jJjrLwEpw5TAw8H7Zca38fSbUCT2rWyf9wbxdqdaEQxgPj72eT7A0YBW&#10;UT10iuiAS2QznLliQ2hxiWqEW3QlQaWYYFNAQG+i4y9ZYNwrIYoiQUwk6hl3Ce4xFfTYOlHRcbzQ&#10;JfDkHNFJz9kp4HOGjmuu/DhFNNPjbtDfhMEn4RDB5wT8EjbBP2EZAhLmITBhGnxjtsM/dhEC48ci&#10;OMEeQXGTEBQzFcGx5giNU0N4oiJiM4YK9PDVW4wdbubiyCrQQgbhJS1bTVR8UtJVRRNXQpICkpIJ&#10;SqmqIjIzueqjJiIri54jU1VUe7iJi9HD/Xq4iYurPXzJemGhmujbk5+vLOCTm6tA4FEUwei5dEmF&#10;Hqco4vJlZUKJEm7eVCe8aBJ+tFBSoiWat8rLGT6aIhg/5eUaAj2VlRL4NDQYEHx4ZGdN3L7Nz2tB&#10;r7mS3mcKvc8cet14ei+7afsMeq2t9Pqp9H6a6DN1C/gcOZKHuXNPwNh4RS/48MSko+wwL7oAACAA&#10;SURBVAk+o3rgI7ukXQKfSQSel81d//rXy+aujz56XdXnM8LOgtfA589Wffqbv+tPVH16z98lq/r0&#10;7uvzrlWf35u/601Vn79QfJDw4b49feHzpopP38lK33Ycn5lrZPAxEU1dDJ+pAj4j6Mfze5xdE4pQ&#10;20rcM30i+vn8YnIfbRbuuGU7DqEjP8Yj23/imdVHBJ+PCD4f4Yn5EFy3U8XSWaZQ+XwE9BeOwKpZ&#10;VrjhYIGn0yRNXV0En87xpnjCFZ8xZmgebSYuZW8g+NSMNEel6N9jhhJb817wscBVM0vRzFWobYh8&#10;dX0Bn0I1QxSrGYuKTzHBh/v45A/VR94QPTFoYdEggo+GPrJGaSF9OYHnrBrS6Mc1pVwFqc30w/pQ&#10;Hekd6shqp7PCp/Tj+ox+XJ9rCQAltyojtkkOUXWDcKGa4FM6EOduqyLg2nJ4F5+HZ95VQk88fPMP&#10;wif3FMEnGR6plWLYfp80R3gnh8M97i4lGzrjDv+F8ENn2OHPCULdBJ86eHGFJyGalpRo4hNoPYqS&#10;TjEljeuUPMrosU04HtyJw76tOOTT0rPc70kAcn8gEtzm01XYePKeSHRbTkvAwwmPb685UiIqA9/t&#10;vSYAtPZoKX46dAfLdlykYyMXc1elYvo3saKKwEl13BehAj8cfJvhYzvbR8DHbKorTCY7w3iSk6hS&#10;6I09KZK3+ogjULE9CEWrfRhsskOAhtHzCnwoGAYCPjq94CONvrDgYHT0G1KUiB+q9xy9wSOL/t6b&#10;7H3L0NMDH/qcMvQI+KivFtsYhDL4aNsfF9+btv3P9B2eksCHvlf+fq0cPGE7y0dgk/Ejq/JwMEwn&#10;LYnAgrWZWHnwltjH2x1rRbWH8cNLhhBv2+lcjw3HK7DhRAW2na0R9zGajwW2EL4f03FIgIm8TthJ&#10;peMuEb5Jp+CXvJWOvwAEpH5Ltw/AJ/EMhQ8dj4T7BCcKT3psIB2bSXTsPoJzZKtYMurPhHXRscr4&#10;6SYMtRGSCuEd70zw2Qv/xFXwi19L8FkivYprFALiFiMofiTOJWojJFEfQbFjCD7DKWwQEqdL8JFD&#10;dJocknOVJfApksKnUBuZeZJmLp6AVAxWSPBJSFJEUpIEPenptD1VpQc82dkaotqTna32CnwYPTxu&#10;T2Gheg96cnK4mYv7+CiImdMLC5V7Kj2XLikL9Fy8qCiqPdeuqeDWLQ0BH0YPV3ok6NGSwkdDwOfe&#10;PS1UVUni/n1t1Nfro7nZGDU1WgQnG3ruLwg+e+i1D9P7TaH3GEGve4xeay3FHnof3P+nkT5XNyIJ&#10;rSdOFOGLL5xgZvY9wWc2Bg5kyIzvBz6S5q43weejj/qDz8uqz6vwWSSFT9+qzx+duPR1Izm/xcSl&#10;rxvJuW8nZ9Utf3zi0r6dnGVVn75TWPyFqz4fJnxondHzrvDpG2+Ez9pe8Fkrgc+09QwfazhstsPu&#10;E+txbNV5nLS+jTvmrXhq/AJtZrkottkAZzsT7LP/BHXD/4Vn1h8L/HRaEITMFBA6VgtT51pCieAz&#10;ar4tQmeYo366OZ6Jpi6u9pigg+DDV3TxpewPRpmicZQZ6kdZSDo225qi1MYUd63NcNvaAtdFM5c5&#10;LhubifF7xPxcarqi2lOkboyL6iaiYzM3czF8+Kqu/CH64lJ2AR9CUra1NjIW0Zmiv5o4W0ypVkFK&#10;K+GnQ1U0dWV3aiO3Sxe5v1D8qouc5zoCREmPlBDXOBTRNXIIKxuK4NsGCLy2EL4Xj8O7IAS+BSfh&#10;V7CB4HMUnhkEn5RSQk8gfNOOEny4gnONENMCl4hnAjwS+DynxPOYzrSLKG5QoigVHUF5/iJGj5jA&#10;MfY6JZFqnAh+iqP+bTji90QE4+eg92OBn10uDQI6nOS4KYuXm09VYdPJSnF79eG7WHngFlYdvI01&#10;h0sEhDhprth1hVBdSMdDNuauTMW05TES8DB+FoVJ18Mwcl6gSMQMH65IyPAjgc8pkcQ5masNPywS&#10;u5zZLoGF34NPX/y8E3yk8f7h81v0/C58dF4PH/78MvgwCBmHjERGD1fK+LuTwYcxaTblVfhwxYfh&#10;09PE9WU4pi+PxdfbigRgGbmMH4YNA5jRI9B7RgKijSfuiRAYpmAMHfB6hGMBT3A6tJaOuVSCjRv8&#10;U7YiKH0mgjNGwD91EUKzDRGc7kDbVxOAzhB4kmi5AX4cyWvhm3iE/raG0PNAVICcLjQL+EiO7S46&#10;Zlvo/ssEHx/4Jmwj8HxL8TUCEqcjONkEIcl6CE60IPRoISRJGSEJhgiMcUBg9HgERY9BSKwhwWcg&#10;olKGiJGZ0/LVJPApklZ7CDE96JGO0JyQqIDkZGWBHu7bk8rj9xB6cnO1eq7gkl3FJYGPiqj4MHp4&#10;sEJu4srNVeqBT36+ohQ9jB0lwo6ygA83c126pNjTzMUVn9u3NXD3rgbhhwGkIaK0VENUeioquNLD&#10;TV0aouJTXa2F2lodAZ/6eh362xH0/AvptXjurlmEsyh6H0G0foa2Haf7VtN6Bm1ros/2FFEMTacr&#10;WLbMCxYWP2Lo0FkYMGCqFD72BJ+RBJ9RAkEv4TOhD3ymvgE+n/aBT++qD8Onv+au9z1x6RsGM/y9&#10;iUvfR3PXn+3k/BeKDxY+X283eus+Pu8XPjaYuc0eh3/egb0/RGM1wSfbsh3tJt24YxGIgyNmYNoY&#10;BewYPYCgQuix/QjPrT9Bp+UQNFqoYdNkPZh/Zg2thcOx+FNL1E03RddUU7yYbIJnE03QOd5YwOfJ&#10;WDM8HGWCxpHG0iu6zFA13BTlBB8xVYWVGW5ZWYiBC3nEZp6qolDHUMzInq2sLaap4MvYGT48cGGR&#10;EuFH0Vhcxs79e7ipq3iwsWj6yjHWQdaXWkg/Lxn2Pu0+/Xg+oR/ObgLQcxXRsTn7F22Bnvxf9ZH3&#10;Qg/ZXYSldg2kPFZBfIMiwsvlEXzLluAzEQGXF8Cv+Dv40xmbX/5eeGeFwT31CtyTr8MvYyf8M5bB&#10;J5n761yhBFFF8GnHWTojPh3SLT0z7iL8dFM8hSst3aKe0eM6KZrgHt0g/sYxvB7HgzoEfDgkFZ/H&#10;PRUfhg8nuvU/lwvUMHw42a07ViZu85K3MYT4MQyg7/dex3d7rmH5jkuURIvx5cY8gR+uJoz/4rwE&#10;PhRjPw8ltAZh2GxfWM3whOV0CX5MJhF8xp+F/tjTPc026sMlVR95iz0YYLC1J/H3hc/r8PP/Ej6/&#10;9zqvQ8/bwoe3DzHd2S989Ak+oo8Pfac98JntI6n2zA/qgc+YhSGY8lWU2E8/7r8h9isHI1cCnRoB&#10;IAYO72vezscBr/N2Rs9e9yZx/BzjZq9zdQSXQkKNKwJS5yAkSxehOaqEHzOE58nhPAEhJGsCAtM2&#10;EXp8CUGrCD0b6LFLaP07gs1tOm7r6BgtoWWNFDzdognNJbKRjuUaeMYWwif+Z/jG7Sf4zEdg4jCC&#10;jyHBRw3BCWYUlgiOt0FQ7DgERNHzRi5FUNQUgo8+LhB8YtPkxDxcPF4PN3UxejjEBKRS9HDwIIXc&#10;tyc5heGjLq7mSiMM5eRo9bp8XVOM2yPp3yOBT06OskBPQYFqT98eRg/37WH4cHAzF8OHOzVzh+Yr&#10;V1SkzVzKAj2Mnxs3VETcuqVKkFElBKlJ4aMp4FNerk4YUkZZmQrdVhN9ex4+NEJDA18Cr45r11RF&#10;5+lLl/h9nKRwp/Cl4I7O6+k9ldF77STMdSAy8iE8PG7jxx+DYG29WgqfKb3gM+od4OPQT1PX/2D4&#10;yPDTGz4y/Pz/8Pmw4LNsh/FbV3xeXsKu2y98GD0L+8Bn9hvg8+mOsTh9/CBOfF+AjVbNSLBqQbt5&#10;MyJt12COvSbUxg3GzLGDkTdyAJ4MG4hn1op4YqmLchszzJhhBvWFthg93wYnaf3xNALPFFPRsbmb&#10;qz3jjMVUFa0MHx7DR1zKbob7w03EHF2lNia4K4XPDQszXCf8XDO3IPiYIk9LDxlK9OM2lM4Eh9JZ&#10;nCL9uCkbin48XO1h+PCIzXxVV6GCoejjw5WfXANdZE8h2MzRRZazlhj+Pr2eANSsLi5lT3+uLqCT&#10;16mHgi4DFP9Cz/HCCPnd+sho0yD4KCGsVBHBN20RdM0cgVcmwL/4R/gXLoZvngu8MgvhkXoHHikJ&#10;BJ818EvfDt+UY3RW7UJJ4AKczrfj9LkunAh8ilPBzXC5cB/uUfWUJNoJPi/gGvELbaPkwRWh8M7/&#10;y95dx0d5bvsC/+Pcc87euy0W98kkI3HHtXgLpdS91AVKS6G4OyQEi08mk4m7u7snuEuQ4E577r+/&#10;u9bzZsJAgba03ad7X/5Yn3dm3skAIZn5vutZz1oUZwhJ3QI8q8MvYk3EJXHkq/blIecEehYGnxQf&#10;bIwbXsLiTAADZy6F4WqfzxtwxNkfRs+ny9voA7RdIOjDRY0CPy98nCPgwx+yhhg2Uwf/aVHwnhIm&#10;4OMxcbf4kFaN2QbFqEA4jdgCx2GbBHysfVfDzGMZ+ikX4L/s54gP/f+0//r/C/gY/m0Pgw+fZ/hY&#10;+60W2TFDfQ+jkb+H/L10fX5HH3wYmgHTNQI+/P0f/kqs+H+Z+lG2wCr/vzJsGD78/72Il7q2nxD4&#10;4Z8HRg7/v3+9Zo/4meDnrwg9J36ONsZcx4aYK9igPYtNuoOElGqEZCQScN4l8NghrswVydUWFP1F&#10;JBEY9KXPE4jGioyQrthZdGEOz05GWFalWJ7dnd5Ar9NDCOqm+yUIJeiHpB9GSNpRhKY1E3yWQpP1&#10;BcFnKsFHBV2uAlHpsxGdOR3ajOnQpL2L6LSR0KYNhy7dHQnZdkjNN0E6wYdncon6nlpZX8anoNQa&#10;WXlmoqiZmxYatrAXEXhKeguaS0vtRKNCHkLK87i4M7OhQzPP45I6NNuIgmaejcWZH0N9D29hr6qS&#10;lrkaGhg8tmhttRMFzS0tNqK3TmurlO1pbeXHeNmL632s0NVlI3ZyGYqaGT9791qJIuY9eywIP9YC&#10;PpzxOXOGx1pYiS7Nzc3PUpjQ3/cd+vutp79LMkU5/R3iCGonCXM3kJ19FQkJ3YiKOoi5c5MxZMi3&#10;YlcXw+dvfzOGz7BfgM/janweDx9pZ9efDZ/HLHX9Enz+iKWup/D594HPa78RPlzc/PKycdi9JhAb&#10;P2jFDJ+DeM9XRwCJx2b/yRgy3ARWowfiBYJPDcHniu9zuOFBgHGbigr/8Rg8zRdmBJ9RM7wFfDon&#10;ueL6ODXujFUTfNS4PtpFwId7+Bjgc8JfjYPeCuzzUqLLQ4lODxU6PF3RSvDhZa4mVzfUK1xQZe+M&#10;UksHlJjbo8SU3uRMHVBu6oiyQTKpSeEAuYhyS0cxiZ23sfOyWLmbI8r96OrP0Rnl6xxR0mSPoou2&#10;ondP6U/0ej/RG+wdGaq6nVHbqUL9BVfU3pTgU3LFnuBjifi9dtC2Pk/wGYHYFk/oW9SIa1ZCV+cD&#10;TeVHiCr7FpqymYgpG4yowmUIz01AWGYxfRDUEWp6EBR3i9DDcZ1uXyHsXMGulPN0vEEw+pEeu4Nt&#10;8XcRqOfnXMVG7RWsi7yCVaE9FBewJvwS1kZcFgBatussFm47iXmb6UNw3X58tXoPZq/dJ+7PD7xX&#10;68Efhvzhx+f4g5Dxw/DhYATxshd/oL4xtwIT3ksT4BHZht4Y/FK0tNxF8OHgD+h7+NkK+fDNsB+8&#10;XsDH3HM5+qt+wH87fIP/sCH40Ic/I6gPP/T432RG8HHshY/83xc+/DxeAjTAR2YEH86aGeDjPmFX&#10;H3z4e274/vP/x/PvpIhsD///cRaH/z8Zst9tPkQQPoO1UaewKvw0luzsFshlCHN2j/+vGUiGnwUG&#10;sxRnsDriNLYlHsD25IOEH172iiS4JBFuXiQA+RJ8ZEirM0Uq4SCtzg5JBKL4chM6P4yeG02hQ2Tu&#10;VkIQwT4zu3eptpaiXmR7wug1wzP0iMqaQ7EA0dlvISbHG9qs0YhMWw9t5kuIyRqMmIzJBJ+3oE2d&#10;guiUt6HPHIvUAjNklZihoNIaxdV2or6nol4uanwMu7k4ONsjwce6r3cPDyXl+p6yMnuR8WH4SDO5&#10;5L1HRzryqAppCGlTkxyNjTLRpZmjpcWRwGMrAGTo1Nzaai+aFjY3W/dlfTiamy3pnBWhx5pwYyuW&#10;vLi+Z+9e3u3Fj/E5U8KNKd02x759Vjh82A5nzypx7hwPMrWhcxa99UID6TUnErqiCDsVdIyhv+Nc&#10;OqahqOgo0tMvQa8/iehoqZfP8OHzYW7+EsHAAJ/hIttzf3Hz42t8Hl7cPL1vS/s99DwKPk/SyNAA&#10;n6+ewucpfP4a8JloBJ/XV09E+NJQrH+jC6N9axEQMAtr/d7HjMEusB3RD3ajB+CzEf2xP+BZ3PQx&#10;wTW3sdjr9jkCR46EeqY/zF7xwZTpntBOdsXZCS64NVaFO2NUIuNzY7Q0lf38UBW6Bytxwo/eBHyc&#10;sc9Djr2eCnS6O6PdTYk2whQXNje6uqLRxU0sdVXLFCi1ckCpuYOAT4mJg0BP6QAHAZ/y/gScfo6o&#10;NKXb9o6oGERvmH4ylLxEsJlOOBruhLLddJ/ezIp6bFF0yxYl/0O379qKXV0Vl+gN8rgKDedcUXdN&#10;jepbSpRecUD2aboSPmCFmLbxBJ9h0LfKkNA+EMkdJkigqzV9nRIxVcMRXTYR2tKp0BR9hYjc7QSf&#10;TLr6bcSOxGt9GR8Ovs0Znh1JVwg9Nwk7d+ix2yIYRxu11wV6VoddxPJd50Ss2H0eK0POY/nuc1iy&#10;vRsLth7H95uPipi/5Zi4vzj4tBTbpfgh6ATmrpcyQl+s7OzDjwFAxktfM74oxNi3kkSmget7OPhD&#10;mD+MOevDH8z8AW283MXwcRiyATZ+a2DhtQID1AsFbhg+/8f2a8LPbAk/9kbwkRnBx7EXPvJ/P/hw&#10;8NeYuC8RdVCGJS5HCv6+8fePv4/8/XTvzfhwho2/7/x/wGHI9rzzfU1frY4h07eQQLM6sgdrIs9i&#10;RWg3FgWfEtkgRhHXd3276QAW7ziJpbvOiK/h5VGGDz93neYEoaedYh/FXhFBCccIP9sJNSsQWzKF&#10;8GOGpCpHgo8FAYh+1qsHILFSAX3pG3T+NULQeEQXvEvPXycAFJ69S2Q4I7K3IypnGbT5E6DNCxDz&#10;uGJyhxJ8fKHJfB2R6QuhyXgb0SLj8zXCE+OgSf6M4PMO4rKGI73ITBQ2ixEVdQ5iG7vYyl5lL+CT&#10;X2zVt9TFxc2G3j08noInsTN6eDZXbS33wVGICexSOAn4cNTXM3AcCS9OBA9nAo0jwcOBIONE4SiC&#10;B5J2dPBEdgeR9eHlLsYPH7mZIQ8TZfh0dNgI9DB+OOvT3m5OX2Mmjq2t3IzQTIyg4KzPoUO2OHXK&#10;SSx3HTtmJx5rb7cQmZ/GRleCTjDBJ5XQtkrU+VRVcY+fkwSfi4iLO0VxEkuW5GPs2CWwsuKMzHiC&#10;zWjRv4fRI/XxeXBXl/F29iff1fX4Joa/d1fXHPyqXV0cxru6DPB5WAfnp/D514QP1/j8s+EzYQ73&#10;8fHFO+tfRNTcGKx+sQv+ftlwGTwSMwO84D3UAmYjnoXnyH4IHdoPPX79ccvTAz2ub6PM+0vMnOwN&#10;29cCIJvpjY9fcEPlRDV+el6FHxk+Y9W4KZa6XHCZOzYPUeCUvwLHCD0HvZywx80RezwUhB5ntLoq&#10;0OquRrObq4APNy7kjE+1TIkyK4KLmZTxKTOVodyE3uwGyqTdXAOcUNXfGdUDFKjoJxcQKhlOV4Ef&#10;0NXgl/Yo/8ARpTGEJrqSKzprK7o0F/3Yu9x12xZlt+h1rtOb5FU1am+oCD4KlF2VIbfbAmmHTRDb&#10;MRS6Vg+CjxUS2/shtbM/klr7Ib5hIHTVKkQzeorfR3TRK3RFvI7gk4OQ1CbsTLyIrbpr2Ki5LmJL&#10;zE0Ex9/BtrhbhJ5e7ERfx/qoq+K4QXNNZHgYPEt3nMGynRxn+xDE8FkYdFIE3xaPi/NnpXPbTuKH&#10;wBMiA/T16j34bFk7PlveTrf3igwR1wAZMPT5CkLQsjbx4Tp1VrbIMhjQw8suDB+fqeECP7zcxRkK&#10;CT5b6AN8k4APL3dZeq/EQJdFAjG/CB/ZQ+BjhJ9nnP494MOvwbVPffAZulFke3iZ0Bg+nEnj7y/D&#10;hzM9vMTF/w9ce8UgZagyeri+y7DcyfelXX7S0idjiOEjdnRRLNl5jFDULTJBfJ6/lmNV+CEExhdh&#10;Z2q2wE9g/Els1p3HxphLhJ9WbEusIsQsI9wQWIreQlzZOMSXBxCCVIQfW8IPhw2FKSGILm4KXxRD&#10;SKMLptHxZYrXoS2YDF2hGWILOCwQm28LXZ4norPeJPR8DE06x0eISv2B4JMMbdob0GUMRWKOXGxl&#10;52Uuhg8vdXHWR/TuKbUSwcXNXOvDc7k4eImrvIJreej3vlohhpJK6FFRKAV66uudCTp8dKKjFI2N&#10;8t5OydwwUEEAchJT2NvbnQkizr3DSOkirN2xL+vDS13t7fb0PA6u8+Euzjbo7ORCZz5aiWWrpqZB&#10;9HxT+jPM+iDU2WluVOejxokTDti3z0ZkjLhTc2MjL8OtI/gkiSWv6upwseRVUHBcFDbzUldy8jms&#10;WVMuevnY2jJInn8IfEY+Bj6G+p4pvX18XsDPd3T90nb2R/Xx+Sc0MXwQPqbfP3o7+1P4PIWPAT4z&#10;v5ETfJwIPs6PgY8fZm16GbpZSVg3Zg9G+GVhbMB0zPIfjmmD7eA9rD8mDX8O9YOfxXVfM1x3m45D&#10;7p8gfNgMyGd6wvwNf4x4yROBk9U4+bwSP41V4Cde6hrH2R41roxUS6MqhihxOkCJ434KAZ8ugk8X&#10;wafNla7CXJ3R4qZGowsFL3OpXFHrTBBxUKDc2lHARyxzmTmi0swJFSZyVA1yFru5GD2MH878lPWX&#10;odTFAcWv0hvkIoLSUoJSFD3eIENxjx0K7lqLzs0SfOzEVvaKu3LU/KRE9V0Fqm/Tn3fNEQVnrZF+&#10;dCDi99AVL73p6elNLb6V0NP2LJJankVcvTl0le4CPtHF70BT+BbCsmMRkraP4LMfu5MPIlB3CZsY&#10;PlHXsTn6JrZobxGApNgUfUNAh7M6a8MvCwDxfcbO0u1nsIJgszKkR2SAeLmLl774uVIWSHqcbzN6&#10;BHg2HcG3Gw5hztr9+HhxCz5a1Czww/e/23i47xxD6MuVXfhq1R6Bn1e/LhUftgwfRg9/EDN8eLnL&#10;AB/O+qjHBvdlfPjD3AAfE9fFAi2MHgN8DPj5VfCRG8HHOP5F4cN/hpnnsvvhM+x++BiWuvj7y99z&#10;Q20PF5lPfD9dLEMyZBgvDJ310VfFkeHDO/y4cJmXsxg9HFJt1zEC0hGCD+/0O0zPOS2AxGBaE8k7&#10;DYOwOz2CkLMPW/SnsUl3gOIYNmhPUxzFjpREROWtQliWDhE5a+j2IgLN+wSdAEIQZ36e680AmRKM&#10;zCj6U5jQOQcKBWKL1dDmu0JXYE3wsYGeIjbfCTE546DNmk7xGmKy6D0maxqB5zUk5tojKW8AUgr6&#10;I7MXPoXVNmJXV16pJbIKTZFNkOLBpLydvaSCfv8rHVBaQb+vlQSdOhXq6tWoqVFSGKNHyvg0NCgI&#10;JKreUFIo+uDT3q4k6KjEkdHD0dbG2R4nwoqTgE9Li52AD6OHZ3R1dclE52apyNm6Fy/WIuPD8Gls&#10;5AaEJmJnGGd0WlrMxZHrfA4ftsX58y44dUoactrayn/uIPoaxttKlJeXEH7yCD4RBJ8CZGXtI/Sc&#10;EX18GEC8pZ17+chkbxFQjOFjmNX1pJ2b/4gGho8bW/EEDQx/D3yepI/PU/j878Pnt2xnfzL4KAR8&#10;JhF8JjJ8ZrsRfDwFfD4LfBNx7+dAM5w+dH2OI8OrAPs8EpDmOwNfDrHEG8OeQ03AAFzzscJNjxEo&#10;DRiFjyd5wPQNP1i85odPXnRD6XgF7o51wo+jnenYm/Hh+h6Gz3C12Mp+bpibGE562EeBPe70ZuNG&#10;6FHTG5KLM5rdVIQeNZrc3KSlLoW01FVp44QycxnKzGQCPhWmcrGkJep7+lE8JxcT2Xk6e9Wzzqiw&#10;laN0JuEnhPBTQPiJIgw1OqDoqq3Yys4Zn9IfCVE/OYrt7Lyji+FT+6MKtXfVoti55KI9ck9ZIO3Q&#10;QCR2PkPw+Rv0TX9DfNPfkdD4D8TVWSOm4nlEFc+FpvgrhOXk0wfLMexKuYxdyZcIPnsFfDYTcDZp&#10;bgj8GADEsT7iKlbtvoClwYyc81gXcQUboq6J49qwy1gXLt3nbJDIDEVy/c9lQtAlASSGz6JtpwRq&#10;OMPz+fIOAZ1Pl7bhwx8aBXy+WNGJb9Yd6DvOWbNfoIfDgKAPFjRg2sd5GDFTj4AXNfCbSuiZGtGX&#10;8eHlGEORMxfnGuDDS10CPm5LxBvJb4HPw/DzM/g4/fPh87it7L8WPs8pe+Hjt1rUQnF2jL9fhqUu&#10;1RgJPvw95e8xZ9k408Pw4S3sXHT+/g/1AjaMFs72cFsDxo+hxQHjh2t7OIvH9T+8pLUqnJezuuh8&#10;E4HpOKHmNN3v6YUTw6aEfj5LEZzEjQnTCDdLEZoZjsD4bGyOPUDncwk7a+nxUIRnb6RzSaLvlCZ/&#10;GeHHFUlVpiLzoy91gq7YgY4DkVDRHymEoeTqgYgrtUd03kjoCgcRflygy1cSfCygz1chscgMySWW&#10;SCm1QErJQCQX0gVE/nNILeqPDJ7IXmYu0MPLXFUEkwoCSnGVnZjPJTI+ZTYCPRU1dLFTS+er5AI/&#10;FRXy3qUuBzGUtKGB3jua6MKpkaGjJmC4EkBcKNQUKoEfXubq7FRjzx5XgZ+2Ngk9XN/T3Mz1PTI6&#10;2ont7LzEZZjRtWePo+jjw+iRipyl4aV79tgL4DB+WlpM6GhKj1mJOp/OTjMcPGiLI0fsBXzOnFGI&#10;ae78d2hrMxV/Xk3NO/T3T0dJyTU6XhLdnJOSTiEm5jji47uRlnYBQUFNeO01uvBwfk/Ah5HzcPiM&#10;fQR8pvxB8Pk9PXx+A3we1rn5KXz+feHzWxoYPhF85hB8Zit/Bp9J3/ljzq4PiS/H8wAAIABJREFU&#10;EPpJEeJHXkGOx21ccLmI6y4HEOfzGWYPccCywTY45zUGNzyG4aq3CrpRcgyf5opBr/vC5GUvzJ+s&#10;Rts4Ro9cwOf2aAVujlLi+kiVyPhcGuGCnmHSVvYT/iqCj1LAh5e6OtyVaHOnNyY3NepdVH1dm1vd&#10;vNCkdBejKqptlai2VkrDSXlGl4VKDCettJCL5S/GD/fwqX5GIY2q8KbH3yMsbSYsaejNMVeGkn32&#10;KLpJ+Lljg+Ibdii95SAKnMvvOqL6R4UEnzsqVN1wFvDJO2WJdIJPQucgxDZTNPZDQvMziG94Dvoa&#10;C+gqfKAtfQVRhbMQnqNHSEYLQlJPIyTlLEULguN6CDnXBHIYM3xcE3pJgGflrh4Rq0Muise3xlxH&#10;UOwNbNZKKNoQeU0AKTD2jlgi25FwgY43sCWG64DOYfG205i/+ZjAC2OHl7XmrNmHb9YeEABiCM2m&#10;+5zp4eCaIENWyPg+I+itb6sx6b0MDJmuhf8LURJ+pkTAe3IYPCeGwGPCPfg4PQQ+vKX9UfAxxs/j&#10;4PNIBBngY3iz+gvCx1DYLLo2KxeIom/+/tgFSMXNnPExwIczZ4weQ2GzoaCZsz4MHy5q5losxgwj&#10;h3dmGTI+jCDeos5Hw24uPoplrZBuOneMAHQAC4KOEppO0Gt0i+du0h0l9GQQaNYJ7IRlBSEydx4h&#10;Zz6BJw/bk8vo/grEl48Uu7piS15CTNHHFLMJOe/QfXfElZvReXu67U2P+9LzBiGubJDIAqXWmCGJ&#10;IKIvDkAyPS+5zBop5VZIrTBBWgVdPJQPQkalKTI5KkyRRcHoySwzQW6lBfKrrVBcZyeaF4oanwap&#10;xsewpZ2jrJp+T3mrOsGnkpBTVU3HSrogKpOJfj4lJXZiyaumxlkMKOXCZs768JKXtNwlFwXOvLOL&#10;4dHerhL1PVzczEtOvK2dg3d28YBS3tLOdT4dHRJ8OOvT3s73bcWRZ3cxfnhbe2uruUAPBy95GXZ2&#10;8VIXFzhzPx+GD9f5HDkio6+3FBkfrgfihoZlZZn0b7iK0tLLyM09i7i4E9Bq78Fn+/Y2vP32biiV&#10;swgvBviMMILPg9PZjYeUTn4MfB43q8sYPr+3vudRzQufED4Pm9f1FD5/PHzeYoj8WWE8suL7B0ZW&#10;GMeD2DEOA3p+C3y+dsGEXvhMnheA+ZGfYdNXhYgddRHNrj/iR8Ud3FGdQ63XN8jyc0eDzwjcoB+I&#10;m+4TUBkgx1fP28F+hitMXvNBwHQ3RE1wRvdYuZTxGaMg+Chxg+BzjeBzebiK0KPCuSEqCT4BagGf&#10;fZ4KHPBxQZcXXZ1xtofQU++iltDj7oVmtQcanFxRbadADcPHSiH699RYKHvhoxLLXuWDHFHZzwn1&#10;A1xQ95xazOviJoYVw+mqkP79FcF0ZZhN+NkvQ+kNBzGUVOzuut0Lnzv0hnrHGdV36LVvKwV8Si86&#10;IO+0lYBPYqcJ4lrojb7pOSS2PEvweRax1YMQU2GPmDLCT/FURBe8isicFQjPiENYWi5FArbHdWOT&#10;5hrWhktZnPWREoDWhl4WAOLgzA5nhLbFXpdwQ296gbpuQtABun2cHjuNXXQFuDuZz93ERvowXL7z&#10;DBZsOY75m47h+01H8e36Q/huw2Fx23ip64vlneIcFz/zkhgfOUvEt3mZjJfVGEAMpVe+LMHo1xIw&#10;eFp0H3x8JocL+HC4jdsJ5aggOA0j+AzZCFs/aanL1H2p+LBn7PwSfB673PWozI8xfAzxV4WP3f3w&#10;4YyPYamL4cNwZEDybrkHl7kYQAyfl78sErVYogeP9io2x94UGR7DTi0uXGbQLN11WixnrY6QGlsu&#10;3sHnTmBh8GHMWb9P4GehyBqdJTx1Y2dqE4EnhrCzimKlKE4OyUjA1rg9BJ8SaPLniboefekows67&#10;FLMINi8iocKbjgroy5zovJLOu9M5DzryEpcFUmoGIa3WhPBjhRSCRwYhKLPWHNn1FshtsEBOHR0p&#10;cmotkF1F5whDDJ+UIjqWmwv45FSYi+GkufR63MQwt8wCBeXWKCy3EcFLXdzIkLM+DJ/qWvo9raWL&#10;nionUeAswcdW9PKpqODBpDyzizs085Z23r4u6y1ylok5XQwfDt7d1dzMj3GXZ0vR34fndTF+6uut&#10;REGzAT8cvMx1r5+PdOzosKLXMhPg4eWuhoYBIuPD+Nmzx5LgYy26OHd3K8TuLmlmF2eDBtHXDqCv&#10;GUJ/9nb6N1wR3ZpTU89CpzuBmJgTffDZvbsLs2ZFwc3tM6OMjwE+9+p77sHnXmHzz+Hz8Pqe3z6d&#10;/c/o2vwHzur6PZ2bn8LnnwGfe/H29zxsVILPmz+DjxQ/Q4+Aj9wIPo698JERfGSPhc/4r90wnuAz&#10;5fvBWKb5Bqs+z0DMsOPYp76FO84Uygvo8fgBl7zH4a7nm7jlugTXvQOQO9QWb02wx6AZbjB71Rsf&#10;TlWjepwct8bI8eM4Bf5nHO/oUuLmaJWAzyWCD+/oOmuAj79KbGXf6+lM8HFFp6cazS4KNKiVaHB1&#10;QYu7J5pcCD0KV9Q6Sp2YDfCpMneWeviYKUXGh+t8RIHzAGdpSjuPrXiOUDSIni+n5z9P5+c7oSJD&#10;jrJjMpHlYfiU3LYX9T2Mn/JbBKfbTgI+XNxcec0JJRfskU/wyThEV7VdhJ+2AUgg9CS1Mnz+AX1N&#10;P+joTTum1BPRRR9BWzQMmtxZiMjcgIiMXQhNSUNw7DlsjLwmoSf8qrTcFXkdGzgipEwQH7dor2F7&#10;/HGEphYgPH0boSmUYjvdj6XIpqjAzsTLInvEr7Vi53ks2daNZdvPitu8XLY4iFATeEpkfD5Z1IoP&#10;5zfg40Ut+GbNAVEIzXVBXCdkqBnaSK+1QXMZq0LOi8zP+/PrMfn9TAyboRNZHwN8vCaGinB/fhdU&#10;o7YRfLZANpjg47sWVt6rYOa+DP2VP+C/7Obcl/V5Evg884han/vQ8zvx86TwebB54ZPCh5e5GD6G&#10;ZS6GD6OHa6wM8OEdWpzlYfxwxocLlOdvPSZ2anGsCD2KlWHHxW6tVeHn+vo3cfDSF389L4UtCDze&#10;Wxd0VtT18NiK0MwwihDsTs+n+x0EKwJ1Ui1BKBDawlkUrxHiPyDcvErg8SP4WBFwHBFb4kOPzaRz&#10;nyAq71PRC4ghlFTFfYCskFxlh9Qqawo50qsVyCJg5DRYIrvOCnn11gQfW2RWypBRLiP4EJiKzJBV&#10;Zk5hJoqbs0pNkV1CMCoyRWYhPVZgiSyK7EJzsbOL8VNGX8/wqamj3/06VR98eEs7o4cHlN4LO5H1&#10;YfRwGLa019XZizqf5mY54caewMKPczNBazHKwjCotK7OUnRw5n4+jB/O7jB2pGUu3t1lKWp8uMC5&#10;rc1CwIfR09DQnx6zFPhh+DCAuJPziRNygZ9jx3jWl0lvcEG0ByorN4iGhbm5dxAXd5bQc1KEnv7P&#10;UlMvICLiAL74Qg9v768JKOON4DPiAfhI2Z6Hw+cFikdle54EPh8awceAnieZ0/UXgc/DZnX9/w2f&#10;EAKK4s+LeQqCDYezuP/OfJU48v374jtnQg6H08/jWydCj1yKuXKCD+HnG8dfCR8vTP1+CL3JLsDK&#10;D5IQ47MPRxU3cEt+E3eVl/CTxwr8j9cM/OT5Fu54TsNlf0s0DjfBnAkOAj7mM72wdpISB8c64v8S&#10;fP6vgI8ad3krO8Hn+iipuLlnuBrnhqpxerAax/yUOEDo6XKTY4+nCm1uCjSpnQV8eEeXmMiudhfw&#10;qZe7oNaeMGOrEl2bOeNTZUpXfYQe0bSQgdNfGllRYS0XGaDqfnTuWTXq+ktdnatfVaIiXo6SU9I2&#10;dt7SzpkeRg9DqPymo0BP7W0C3A0Fyq84oqTHHoXdNsg8bIrUvbyNfQCS2/ohseUZAZ/42uegpzdL&#10;bclYROSG0YfBLERmryX4aBCepsPOhKPYFntNwGc9Z3WibkjFzVzjo7lO969ik+YC3T+N4LhOwk0i&#10;orM/QayojxgHTfY7iMz4gSAUjJCUDGzTX8U67utjqP+h1+VMER95yYzxwxjiLNCc1fvx2ZJ2fLq4&#10;TdxevuMcVodelOqINPR10dcRpL+C7QknsEV3Gst2nhJ1QC9/XoRRr8aLWp+HwUc9OrgPPnZ+62Dt&#10;vRrm7ssxQLkQ/233Df6PNcHHhuBj+6Tw+Xmdz7OPgs8T4uefBR8u/n4cfLh43NC/x9BKgFsL8I4u&#10;zvgwfLjGh5e7uHs3FzTzfc74rNMcFju1Fm1nDB0l6HT1jargre0cnAXiLBEDaGHwcXqNbmyJ7UZQ&#10;QgtFI0U7waedjpfpWIeQjFSEZe0WqIkp4iUvlajniS1xpnASO7nCsiLpuc3YmdpMUNLS47zkpabj&#10;cMQWTYS+eAh0BdMpXkd88TCklBOKymyRXmGJ1DI1kktGIaVkAjLKPJFS6IS0IhukFtogOc8eKflW&#10;yCy2RG4ZYafEGun5dkjLsyb8mIkmhmU8ioKbE9YpJPj0Zny4xoeDt7Mb8FNZKRP9fBobVWJnFzcz&#10;rKlxEPO6uJGhtKWdl78cxJH7+dTX21Fwbx9rAR+OxkYrseTFtTzcz4czPNx5mQeW8iiL5mYLMcLC&#10;eLmLAcS9eniZi7e0cz+fAwdsxNyu06edxbDSri5eDjPFvn2m9DWj6e8cjuzsm0hLu0rgOQ2t9qTI&#10;+Oh0JwV8NPT//c03yQgI+JZAMoGgMxr/8R8jBXok+Ix+BHwmUdzL9vw58PnoEfB5sL7n60cscz3h&#10;nK5fO67iKXx+D3yUf2q8OU8p8MO33xbwUfZi6F680Qef++N1DgEfKV4T8JETehxFMHxmEHym3wcf&#10;9T34fOOFF+YPw+bo5VjyXhkiPc/gmNMNXHO4RvC5jOsey3DTewT+x9sdd31N0D1kACJHm2PKFDkG&#10;vuIBy5c9oZ3ojDMCPo74aYwTfurt4dO31EXwOT9Uie7BCpzwU+CID+/qUmCvhzP2eN2DT71SgXo1&#10;b2n3QLOLB5pUBCCFGxocXVFrp0aNNSHHUlrqqrNQo97cheCjujejiwubLeQiA1TzD3qsH2FJQecn&#10;SPDhXV28o4u7NnMPH5HtuU1vircIXHfc0HTZA/VX6TWv0ZvqZSeUnLNH7jELpO83Q0qnCcGnPxJF&#10;jc/fEV/XH/HVptCVuSAqfyF9YLxP8FlPUMlBSDJ9OCQcxnb9ZWzVXifc3KDjbQTp7oolrWD9DeyI&#10;v4hdCV0ITdFDk/UBYnJHiF0wsflqhKXupvOdCKYPqmC66tumPyWyRYyeNWGXxO1A3R0BKV4u46wP&#10;44aPhgzQwq0npaWwjUfFfT7PQOLnb4y6gB0JnYjIoCv/1BxsijmKRdtOikLnie+mY+hLMffqfCaF&#10;ifCcEAKXMdulpS6Cj73/etj4rIEFwXigahH+Zj9Xgg/Ff9oQfGx/w5b2RxU3/xJ8ngA/fxh86N/F&#10;/z7DEh9v5+f7/VX31/gYFzf/HD6aPvgYanxe/CRX9FlaHXkRK8SOrEsEnUvYoL0kxplItT7ne7M7&#10;ewk1XZiznuEjzWzjgmfu8MxLXNIWeO7ufARrNUexOfYYQUpaHlsffZbQcwjbk3iGnI4gswGRuRsJ&#10;PV8gsdIZSdXWiCsb3tvgUCVGWexKa0FwEo+/qIIm/zUCjzWiC15GRE4QwjKTEJ4ZgrD0VOxOrqWf&#10;rRUEeAX9XPPYCivosidCkz4PkanroUmbj+i09xCTPhwxaRwvIjZ9DJJylEjnTE+xKXJKLJBHCOJd&#10;XcUVdhJ8anrhU0/vAzUKUefDRc5c51Mlsj92KCoiJJXZitEVUqGzQtT4cManjF6vpkbK+LS2KgSA&#10;uMC5pYV3ezmKJoa1tVZipERdnZWY0C4tdclEP5+ODmlLOz8uzfcyFYXQ0tZ3K7GdnfHD29m5lw9P&#10;Y9+/30bM7eICZx5YysNKGT1ScDH0GJSUhCE5+TL0+nOIjj7ZC5+TBJ9TAj5a7TF89106hgz5/iHw&#10;GfUb4fPgMpcBPvfX90jweRA97z2Anl/a0fXlr4CPUbbn9w4ofRx85E/h85eFD8cfAZ9XHwsflYDP&#10;hK/uZXymLRiO7VHrsOzdAmjdj+K07CouWV/EbcVl/Oi+GT95vYPbXtPR7d8PacMH4f1xNlC9qIDJ&#10;K56QE3yyJjjjwhgZfhpN8BnthLtc2DzSGddGKHB5uAIXhipwZrAzTvrRL76vswQfb6Xo2rzXW03w&#10;IXgwfFRKNLt7oM3DG23u3mhRe4qMT42dUkxl58LmakKPYVRFramU0akbqJbg8w9ngZ/qf9Cb49+l&#10;OqDqKXQ7gM7NdxYFkoyewts2Aj5ld+kN866zGFVRd1ct8NN4yw31N1xQfVWJom5bZHHGZ88AJLf3&#10;E8tcyS3PIbGxH+JqBiK20gKx9KEQQx8OukIvutIdBl3eDGizZyE68xNEpm9FeEokQpIysDuxEbuT&#10;Ogk6WYhI34LIjEUU3xN6JiM6ewaiMj9EeNpiQpMW2+P2EHouEHpuUTCYOEN0kfDUQ4i6QuC5SvC5&#10;KAC0Ysf5+5DDS1vzNhzBgs3HxeOLAk8L9PCyGGeEllKsDjlPr9GNEPq7RWTOR1jaMgTFJmP+5n2Y&#10;+UURRr0SB78pkSLjYwwf17E74Dx8KxyHbIJDwD34DFIvfjh8KP7bnuDjMFcKho/sD4bPbwTQr4KP&#10;0d9LwMfRCD70bzBksn4JPsYZH97OblzjY9yx2XhUxeQPM0V/JWneFu/UOkjgOU7Rg426M6ILM2dy&#10;eDnr0+UtmB94QGR0lu7qFlvbDaNM+DlSDx/e8XWEoNNMaInE1rhqbEssFlvbQzLCCTyRhJ03RA8f&#10;XQnP8Xqd4OOClBobJBEm4so86ZwfQjN1otlhZO5SsdylL/URIy+0hW+ILFFU7ueIyF6LqJx3EJn1&#10;GbQ5ExFXaIb4IhMkFA5AfIEr9Ln0+5E9FLHZ7tBnq5CQ6wB95kREJ38HbcoHiE0bg7gMTyTnOCGz&#10;0Ba5vKOrXBoynFdkKcZWcOQXWYlGhhzcvZl3dzF8pIGlFoQfK5H54eJmzvhI/XzogqjSVix3MXo4&#10;uItza6uzaGQo4Ucmlrp4t1VTk61ADTczZPhw52be2s4ZH57aXlnJIydM+ro5c/A4i6YmcwGgjg5z&#10;Ud9z8KCdmN/FHZwZPidOyOhxzgJZCPhw9+b8/CjExZ1HVNQJaDSMnlOEntMEoW6Cz0Wxw2vBghyM&#10;HLmQcDDpEfAZawQfwzKXMXwelu25V9j8ZPD5Nf17fs2OrkfA51E7up4UPgb0PIXPXws+f1TG59Hw&#10;Ud4Hn+e/chN9fKb/MBK7w7ZgzZt1SHA9ix77K+ixOItrimb85PEV7nqPxBFff2iHDsCWkSaYNt4W&#10;smlKWM30wIiX3NE8zhHXR9njx5EO+LEXPtdHOOHKcGdcHOqM84Se7gCKwSqc4qUufzUO+ahE1+a9&#10;3i6EHCUaVBJ8Wj08BXzaPXzQ6uKFJmd3NMhc0eDghgY7V9Rbu6DeygUNlnTbjG6buojhpJz1Eeh5&#10;RiFle/6hEjU/NSPp9jCCzxpnlLc5itoexk/xbTuU3LIXDQwrbzmhiqLurgsa79Kfc9sVNQSfkrP2&#10;yDpiirR9A5DS0Q/Jrc8htbU/EhsGIK56EHTlDtCVetGHAF3VlthBXySDvsAZcfl8lStHbK4/dDlj&#10;oc2aAU3mx4jO+pLiA4LRFLo/C2EpUQSdUMJQIqGoCDsTWigOYFdiE91vpThM988ThBhBe7Et9jQ2&#10;Rl7A2tALWB9+HuvCL2NJUDe+XXsIc1btx3frD4v4dt0hcWT8MHgMO8n4NtcCLdnGGOrGlpgWujon&#10;iGVsRWjqD1gbVox3vyvC2NeT7sFn4qPgs0HAh5e6Hgsfu2/EOQN+/u7QCx/HPxg+vxI/92HngT/r&#10;QfT8DD6yX4YPL3XxDDOGz4Nb2Q3NCx8FHx4Uyz2VuM6HMzc8j2t99CExZHSL/jDBpZAwIw0p5QaH&#10;Hy1pwvdbDxN8ToilMM4CMYj4HNf6cMZndUQPVoZxloebGFbQa3HH5krsSksgABWJTE9MEU9pH0zg&#10;8UBy9VD6eZ5B98ciocKF8GNL4SLAE5nLE9wXE3Q209e8KUDEDQw1+W9Dk/cWIrPnQZPzKTTZX0Cb&#10;OxX6Qhnhx5x+D7zoQuALRGfMQUzWVMTlqpFcaIG0YjOkFLogIWcU4jL9oU8PgC5lPGKS3oIu+QvE&#10;pX2CzAI/5BbZI4deJzPXBOnZAwV8CottJPwUWothpbylnYeV5uWZC/yUlNiIrA93b+bt7U1NSpH1&#10;4QJnQxNDQwdnQ62PIePT0iKj+3a9c7uk5oW8vd0An/p6HmZqaFYo9fPhmh9eDuPxF1zszPDh+h7G&#10;Dx95uevkSSccPy6n+wwiLoDmwagfEW6yEBZ2BLt3HxQZH73+jKj1iYs7I+Cj15/CkiUFGDt2Kfr1&#10;m0LYeRR8pGzPPfhM7oXPLy9z/Tr4PK6+59NHwOdh9T2/AJ9f2sr+W8ZVPA4+qu9/GT5eT+HzT4HP&#10;OwvU4vjGdxJ2/nT4fOOFlxaNRtjuYCx/rQGx6jO4YHsJ3SancEleibv0A3DVZxRKCC6vjjLBt6NM&#10;8fwEO9hNU8GW4PPCi67YP9oet0fY4i7B5y7B5w7B59pwJ1waKkfPYDnOBTjhzGAFzg1zxZlh7tJU&#10;dj8X7PNSSfBxU6FBzcXNKgGfdk8fdHj4ot3NB20qb7QpKRTeaHH0RJOdOxqt3dBkTSAyJxCZuqLO&#10;RI3qgUqpmaFh1xfX/8iVqH6H7s+gcxqCz3FHsbzF2R6u8ym6QQC6bofS6w4ouy4Thc31d1wk+FxT&#10;orzHEXnHLJF5gN5wuwYipa2/gE9SY38k1AyAvsIGsWUEnTK6oi01RXyxOV3hmiGhaBBd4Q6gK91n&#10;KfoThGQEoKEUExCTPZxiFCJSl2KH/gi26Xqwg97geFlsu/4aQec4gShT1AmFplTSuRMIjDkjlr62&#10;xZ7BurAerOI6D/owW0/wWbjlJL5esRdfLd8jMj4cXNcze+U+ASLO+qzYea5vOcxQC8RftzbsErbp&#10;LyEkpYEiBJs0FZi1oBzj30yF/9Qo+E6OkOAz8R58FCMCHwofBs1j4WNvBB9ZL3wc/2D4/Ar8PDF8&#10;ZE8GH0N9z4MZH+MaH8O4CpH1eT1eZH3enV8rmhhu0FZgR0o6QSWWIpIQcwjzA4+K2Vy87V1qYHgE&#10;S3ZKNT0MJn6cl70YQ5z1kZoYXiQ8XRLdmhlR2xI76XgSYVlrRU+f6ILP6ed4BuLLXyPIrCfILCDc&#10;vCJ2daXUONJjswk934plrYicCOiKX6bnutJxDJ17l87NJfgsFqMrNDnfICbvZcQWeBF87Aj7M+nn&#10;fR2i0hYjNnsSEgsUSC02IfhYILXQFsn51kjMMUF8liN0qaOgSZiFiNjViNTvRGLGVGTlO4uMD8/r&#10;Ss8eJEZXFPOyVrEt8vMZO5Yi85Ofb4mcHFPk5poRgiz7lrw482OADy91cSNDqXuzUjQRZPRI2R5b&#10;AR/u68PLXZz1kQqbbQV8GEA8tqK+3ozCVGR7uMaHuzi3tfE8L3NRG8SNDLlzc1eXVNzMwY0MucD5&#10;6FG5aHq4f7+5qP8pLZ0Pna4cQUFd2LlzP7RaHlNxDvHxHGeRknJBNDNcubIUEyaswoABLzwEPmMe&#10;Ap9JvfD5dfU9f3n4mH7/8x4+vxY+D9b3PAgfw1b2B+FjnO15Cp9/zlLXPwc+rgQfb7y8eCwiQnZh&#10;7usl2Kk+iG6r8zj+3HFctDmEG+oYnPH+EHGD3eE8xgwfjTbHkIn2MJ/uAruZnpj6ggv2jrIj+Njh&#10;x5Ey3Bklx80RclwZIsN5fzuc8bPHGX+56Np8frgbzgx3x6mhHjg22AMH/dywz9tV9PBpcqVwcxXw&#10;6fTyQ6enHzrcfdHh6osuF390qvzQ5uSNZnsPNNm4o9nGE40W7mgydxf4EUXOZgpUOTujxlkpanuq&#10;xytQHu2I6s8VqN6lQGWjEyrOyMVU9pKb9qKXD8On+JqdmMjOHZu5uLnuphp11wlTlxQoPGmDnIPm&#10;yNgzCKntEnxSm/sjpaEfkmqfRWLVM/Th8A8klj2DpLLnkEIISiEEJRaZI6m4n4j4AmfCzot01fs5&#10;xSuISv8CuxOSEBh9g+IWdsa1Y1f8HoojFK0ITw1DRNpqhCQVIVB7noBzgdBzCkG6K9gQcYXQcwab&#10;NScoruGHzScEfBg68zcewzerD+DzJR0iGEOzV+3D3LUHxVIY7/piAHEGaGlwt4AP1wrtiP+RAHQN&#10;68LPid1gDJ+AqRr4T4mCz8RwEd7jw+A+dheUI4IgH7K5Dz681GXisgT/kH3XBx9j/NwHH/te+FDw&#10;843x84fD5xHnH4WeR8LH8bfBh4e2Gi91PQw+3MfHGD7GIys468NFztM+zSPcdBB8wggV74uszO70&#10;3YSYQ307t3gQLRcvz9tykJBzUix58TIXn5NGVkgzvXhA6RZ9D4ISbmNz7A26fZVuX8FW+oANz16J&#10;kAweWBouanwicqLodh5FCt3eBm3hh/TzraLn8YDSaDGwVJO/WOz2SqkxFzu7OOsTlbsYGhGzoc17&#10;Bbr8qQSfMXQh4ABt9nuIzvgauuyXkZCvQnKR1MQwIUeGuCxXCiUSsi0IPg7Qp3khJnk0ohNfR1Tc&#10;EsSnTUJGnhPyii3FzK6MnEEi41NUaiuyPnmEndw8CwGfggIrAZ9swlFenhlKSrgWx6FvaCkvdVVU&#10;cMZGJtDDvXwMy13c06e52YHwYifgI01ql+p3uJFhQ4OFyPhwVqe21pTCRBQ3c0PDri47AZ/6+oH0&#10;vIFiZ5ehyJlrfDh4uYuzPYcPy3pndQ2k1zajv+ciRERUYssWeg/YdQDR0ffgw1mfpKQeJCaew9q1&#10;VZgyZT0GDZpuBJ9R4rYEn3FG8Jn4B8DHuH/PPxE+xstcD4PPwwqbf+u4iqfweQqfCXO98cqy5xEe&#10;vhtfv1mObapDOGl+FkefOYJzlidxWr0aR30DkD7EHN6jTbFulBnGT5aZ1pq6AAAgAElEQVTB9GVX&#10;2BN8XpqswsFR9rg70h4/jpLh1ggZocce531tcNrTCqe8bdHt5ygtdQ1R42SAGscD3O6DT5eXGzq8&#10;PSm80e7lI+DT4UnocfNFu4sPOlR0W+kr4NMi80KLvSfa7L3RZuONVmsvNJt7oGGAK+r7uaDBzJVA&#10;5IY6XzUqP3FCZbATaj5UouF5evx9ejyeQNOtQMV1OUpvOqDkur3o6Fxwga4iLxF+LhN+rilQe02F&#10;qovOKDhpjeyDZkjvHISU1gFIaxuI9JaByGgZhAx6c0urp8fqCDtV/ZBa0R/plYOQWUVXswSgZEJP&#10;YiHDxwL6PFdosybTle9aQk8+grRHsSniKrZEnUVY8hpE0tVwWHIMnSum27PpeYsRkliBbbpr2Bx1&#10;Bdv1R3tvXxe7xDi2EJqWbz8n8DN/A30Arj8iEPTRgmZ8srCV8NOOTxe14YulnWIpjPGzYgdvsb+K&#10;zdFXRcPE4Li7FD+JQunlO87i3W9r8fwbKRj8QrTATx98JoTBY9xuqEZsg9OQLXDwl+Bj6bnyyeFj&#10;CIaP/A+Czy/Eo4Al4POQnWa/BT78GMOHh7fyrq5HZXwM8DEUNTOAhr+i64MPj67gCe08SHZ5SC4h&#10;5CvoS8chNHMdVoYdEBke3rnFc9m40eGi7YexOvK4aFrIO7sYQ2ujLhBy6OdLfwqBca3YnlxF2LlI&#10;jzF4LtBtbmx4hl57tejrw9vYY0tGE3647qeCMHSCzhUScj6HrngooauSHmtDaEYjnY9FbOkQsZU9&#10;sbIf4sosEFfqgORKwkuJgsAzEtrcDyk+FvDR5U6CJmMRotI2QJvxEfQ5lojNGgBdpprQ40nokRN6&#10;rKBLfRGaxA8RlfAetElToU/1RnquDcHHBJkU2QVmyM43E+gpKrG9t9RVbCu2tBfSbV7qyskxEfDh&#10;Le281MXFzdXcBLHMmh6zEstdLS1SnY/Uy8ept4Ozk1jm4uDMj1TjIxNZH67x4V4+vL29ttaMXo/H&#10;UwwUmR9uasjwqa3tR/d5BtdAEdydmZe1pIyPDU6ccBLNDNvbGT39CUj2SEnZgB07mrB1awdCCLUG&#10;+HDwkldCwjnCz3ls2FCLadM2wdR0BmFnDMFn1CPgM8EIPlOM4PPzaez30MNhjJ4H4WPcsflh9T2f&#10;PgCfh+3oetxW9u8fXt/z4FZ2s0fAx7i+5yl8/vXg8+fW+Ch64aMm+LhgPMFnnICPD15bPgGabaGY&#10;/0oddiuO4YRpNw79/TDOmJ3FOeVOtPqOhnZof8wbOQjfjzaH31Q5Br7sDreXPbBighNOj7DBnWE2&#10;uDXMFleH2KLH1wrnfKxxytMSxz2scMzTFkc87XHES4bDXnIc8HTCHnfn3qnsCrR7qNHh5YEOH0KP&#10;N6HHy1dkfLo8/Ol5Aehy9UeXyh+dCjonJwzJCEMOhCF7um3jg1ZLwo8p48cNDYMIQE4uqPrSGSWV&#10;9qJbc2WME+oIew0f0bl1LqjLJfzsUaD8rCOKL9OV4iV687xki9LLDqi4Ihc7usov0LluO2QeNEFK&#10;Zz8k0JVebB1dndIbaXyNHIm1FkhtIOQ0EXJqByC1qj/SKgcI9GRXmyGjYhDB5zkkFAyiK90RCE9e&#10;jx36ZmyL2Y+g6G4CzxVsDL+GdSE99FgxdsUXYid/QOnaCT1rCEGphKAj9DVXERx7lp5znbB0G4Fa&#10;+jDTXBbb43mnGBc3M3i+XNaFj39oEeD5YF4DZs1vErcNj322uF1kg5YFdyMw5jRCU+JEz6CQ5GqR&#10;7eGeQgyjN76uwNjXkvrg4zc5UgTjh+HjMipYwEfmvxG23gQf95UwVS8VgPlP69lPBh+KZxznSfgx&#10;xL8QfAz4MYaPXcDavoyPYU7Xo5a6GECGrA8HY4gB9NqcMkJNsQBPTNF3CIyvwuqIU6JZoejTE3Rc&#10;wOebDfuxZOcpUfjMjzGKeFCptLPrEH0NFzRnYoP2BNZEncH66B7CD/3cJXYQYtYiLDMGUXlzCTju&#10;BKAp9FgyYSiSjrvFMlhMkYIANEc0PdyVVkqRT4+9JJbCdMW+9LUv099xNSKzv4cm5z1E59LjeWMQ&#10;V6REUulAJJfYIC5/uJjVpc2YAl2WDcFnIOKyzZGYa4XkfN7STr9T2V4U7kjKdkZKjh0yCmyQU2yJ&#10;zHwTAtBAke3JyjMVS12GGh9GDxc3c3D35vx8CwGf3FxTgo6daGLIUVlpR+d5ScwcVVW2YlJ7U5NT&#10;L3oUvbO7FL31PfaiVqetzVEMLu3slAv8cAdnLoSurrYX2+JragbS69qL5/HEdl7ikpoZSl2cuZ/P&#10;gQNScTOPrjh5krezy+i5JvR6pvQa7xBukhAc3IGgoD0En8PQarsJO5zl4SWu8wI9yck92Ly5AS+/&#10;HAhz85kPgc/YB+Azqa++xxg+f//7o7M998PnTYrfUtj8qGzPr93R9QfC50mbFz6Fz/8ufH4Len4N&#10;fF42gs8Lc1QPgY8v3lgxGbqNYVjzUiViFYdw2qwbB589hG6z8zjvVIwy7w+xbNggvE3wmTPGgt60&#10;nTBopjuGveSGrLH2uDjMGreHWuPGEBtc9rfGBT9rnPO1xmlva5z0ssUJL3sc9XIg+DjiqK8Ch31U&#10;omszw6fNlcJdjXYvd7R7exN6fES2xwCfLjd/dKjpvpLQ4+yLNkcftDl4o93eB+22hB4rQo+ZBxpN&#10;3USfnxq1EtWjFKhYQm+EtQSfNnuUl9KbX6hSoKc+kOCToEZVhzMqzspRdkWG0mt0NXhNhoqrclRd&#10;dRbwKTsvQ8kZe+QcNkda1wAk0htaPF2hJdRbIa7aCfpKORKqrJFSMwBJdNWbXN4fKeUDkF4xEJmV&#10;9EZdboLEQrqyJWRFZ7yEsKQgBMccI/Bcwlbu6RN1CxvDrmMVwWVj+DECzUkExZxDYPRpQlAFQpOy&#10;EUIfTLsTTtH94wSfu+JrNvFSFzci3HkRq3ddxNKgM5i7+iA++aEV731bh/e/qxfwkfDTKNDDS14M&#10;H8bRD5uPYEt0B6IyvkVs/vOIzFiJQF2zKHz+asUezPikEKNfSehb6vKdFCGCMz681OUyaruU8fHb&#10;ABuve/B5xmGeBB+r3wEfx39t+BhqfIz7+DB8DOjhMIys4AaG3LnZgB5j+BgemzIrC99vLSF8rEBi&#10;5XvYkZJKeDkrevlwbQ8Dx9C7RypkvijOca3PvR4+B7EmkouZQ7E59rDAzybdIUJPG3an54mi5bAs&#10;vTjGFE0l4Kyix9sIOVtEtoebGUbnv0i44eLmzaKXT2hmpIASIymmaAg9/jF9TThC0sIRmhaG8IyN&#10;0GR9hphcQk7eRCQW08VCgT/i8oZQKBCfb4q43P6IzxmAhBxzCiViM8ZDnzGYgp6fNRrpBSrklxNW&#10;qh3Ezq6cIgtkEnq4wDmPfq84xK4uwo7Ux8dJ9PLhLe1c38MFzoYaH+7jwxmfigpGko3I+DQ1OfcO&#10;C1UL9HR0SANLeYQFL3lx8NDSPXSBxINLpUntdqLnT3U1Nzu0Elve6+oYRI5iZhdnfQydnHlL+549&#10;1ti/3w6HDtnj8GEHgg+99x32oNceSn+n6QQxLXS6Bmzfvo/wsw+hoUfoPg8n5XldF3sB1IOUlIsI&#10;DGzGK68Ew8Li1QfgM8YIPuMfC5/HLXM9HD4PZnuMuzUb4PNblrl+I3weNqri1/bweQqfp/B5NHzc&#10;MPFbX7y9airi1kVi87RaJCqOoNu6GwfsD+KU5Tmcsz+CMvd1mDvMEeoxZpg8zgrKFxUwm+mBSdNc&#10;sXeULa4TfG4NscZVfytc9LVED8Gnx88WZ7m+x0+Gbn85jvs44oi3I44HqHEswBX7vVViQCn38Gnz&#10;cCH4eFB4oc1T2tHV7k7YcfNDp4ufKGxud6bH5AQdmTda7eh5dt5osfKUanwGuYmdXVV2zqjyphhH&#10;qJktF1PZK6LoajBTjuo0BWrTVKjNV6GqxhnlJxxRfslR1PWU36A3zKsOonHhg/DJPWyPVHpjS2gm&#10;6DTaIrmpHxJqLaGnN1F9OXe1HYiEsn5ILO1PV7cmSCm1QkqJAgkFowg87yEyZR4iUpZRBGGnvprQ&#10;c4HiFgI1t7Al8jrWh5ym42mCzT5sj21EsK6FjmcJPCXYHd9G6Dks6n8Co29jEz1/Y3gP1vLk7eBT&#10;WLK1G0sDz+C71Yfx6cI2fDivUWR6Pl7Qgg+/bxTBtT7frTss8MPLYAs20odfRAuB5zMk0AeSJus9&#10;bIrKxvcbjgo0TXonA8Onxwr0cKbHAB+v8aG/AJ/v8J9WBADL3wkfx399+BiKmxk+hv49HLyryxg+&#10;/tOi7oOPYVgpP8bnuK/PnPXZonA4rW4yoSNa1Oowcgw9e+as3y9qfngm1zrNFYEfLmjmGh+Gz5Kd&#10;Jwg8NYSnZQhOqhcNDIOTSrAzNZOwkilQxcNJeYs6T2MPz+at7h29mZ7JFC/Qn79ANCzkGh+u9eE5&#10;X9EFb1K8AG3BTPr62QjPWoPIrJWEnmCKTYjKnIvo7DehzX4NcQWeFMMJP970e0G/M/nmBB8bxGWb&#10;ITbTEzFpr0Kb8j7FREQnfYCYlK8RnzEL6fnTkVMygeDjgXwCDi9zMXxy6OuN4cPdmznjU13tLOZ1&#10;SY0M+TEH0ciQ53Uxfjh4dAUPK21t5QGlDB51X7bHMLtLGljKS1JykfHp6JCLJS7GD29352UwHmnB&#10;r83LYV1d3JvHQWR9eA4XNzPs6LCkx63EUhejR4KPM0FoFAFtNvLz45CdvQ/R0UcIPvsFfMLCjiE2&#10;lpe2LokwwCc19TI9pwNvvLEbVlav98JntMj2/Bw+Ex+Aj1Tfcz98DOgxho/xMtevhc+D29h/TX3P&#10;3L82fB61ld0YPn8BxPxbwccYOtJt5Z8Dn9ncw8dVwGfSd354d800JK7TYuuLe5DkfB7dsjPY73MA&#10;x6xO46zVBTSrYrBi6FD87Xkr9J9ohwHTVbB52QOvv6jG2ZE2uDXcGjeHWOGKH6HH2xxnfSxxIcAe&#10;PYMd0TPEGeeGKHHCV47DXo5iTtdRfxex1NWsdBA9fNo9XdHu7SkyPjynq8XVU2xl5/qedjVhx5mg&#10;40z4cfJBG8GH0dNu54NmCynT0zDQFXUD1KK4mQubq/0VqHyTrgBXOKFqNb0ZxlIUOKO6hR4/5YSS&#10;G/Youm4r6nt4R1fJVXsUXrBB8QU7gaGyC3IUnZYj75gCqXuGIa5xHHS1I6CvdUNSgzXi6YpPX2GH&#10;WO5uW+KOhFJTJJTw1l1/6HMnQ5f1AaJSt2FnbB2CY/ZiF4EnLCmJIo3udxN6riMo+ia2aW/Q/RN0&#10;fj9CE5MRnryZjiHYFUfYiaMrwdgDFIewQ9+GzTy0NLKHALQfWzXthJ8jWBZ0hgB0Hgs2HMfs5fvw&#10;xeJOfLmkC58tbMdH85sFgBg7hqJn3uW1aOsJgk8nItIXIL7YRQBoXVihgNHMT4sxemYCBk+Nlpa4&#10;JhF8JkbcV+NjgI/xUpeJaomU8THAx+prkf15YvgY4edZp78+fB62q8vad/V98GH0GG9n56Wuexkf&#10;aVeXAT68BMbb3fn2p8sTEEL/R+n1LxB80gk+F8WYCp7FNXfjAYEeRhDv6uKdW+s0l0WDQ4YQZ394&#10;O3tQQithZRl2pRVgR0qp2MoemhlBx3QCzhLRpFBf6kfImUmwyaPHwgg1b9P95+n4Gn3tSvqzc+j5&#10;POFdQ/dn0c++LaJyZ/cWPQcKHOkKZ0Cb/wqic16jeAkxeeMRmz8EulwX6POGIi5vGP1+eNDvhxq6&#10;TD9CjxzatBcQnbwYsemvIyZ1AsGH/ry4VQiPjUVU3HZEx69Eas5kZOZ7ID3HhfBjRfCxQEGxDYpK&#10;7cTuLoaPoYmhNKSU+/aoxJG7N/N2dkOtT1OTQkxqZ/hI/Xx4YKlSHI17+XCRc0uLhB8DfDizw0th&#10;vOOLo7ZWLZDEjQ0548O7u1pazEXRMsOns9NK4OfwYUcBn2PHuGHiDOTlaQk01wg2VxARcZLQcw8+&#10;ej0vb10WDQ0TEi4I+KSnX0VIyD68+24EbGzeNILPGCP48AyvCb3wMaDnfvjwUtff/z6D4pfg89av&#10;gM/D+vf8AfD5peGk/9vw+RfN9vxLwMd4azvX/PzZ8Hlv3XQkbYhFxIuHUeB8Geesz+KA9WEcMTmF&#10;0xYX0eWcgW2DX0K/Cdb4x2QZniP4qF5yw9wpStwYYY0fR9jiznBbXA2wwnmCT7enGXr87QR8uIfP&#10;2cEKnPR1wkl/AtBgFzGnq1XlQKCSodVVgWZX3sbujg4fX1HczMNJm1UeaFF5okXhhWa5BzoUvlKN&#10;jyM9x8EHe+WD0Wnvh1YLLzSZEIAGuaHWXIVqNwWqpjmjfKEjSlMcRNam+JadwE75KUdU7nMS/Xvy&#10;r1ih8KqNgE/5dUex5FV4zgZ5p62RedQeSXvcEdv8AqKqAhFd9TnBxxuxtQ6IqXgJ0aVvQlP4Lb3Z&#10;ByEyZwtiC12gzfkCIUmp2K7rwo6Yfditb0VQ1ElsDruErfThszN2P8ISiujcQYLPRWyJvCkteUVe&#10;oq85R+BJREQKXTEnbyEgJSIkIRa743Owk14nWHcKmyMuEJT2IoSet0Ovx7qQdkLPOQGfRZtP4ft1&#10;9EG46iA+nt+CWfOaRHz6Q5sAEZ+bs3I/5hJ+lm47gCBdBcHnA/pQ8kZ42jqs3t0hCqInv5MpZXsm&#10;R/Whh3dzcbbH8/mQPvjIB2/+WcbnWZkRfCj49n/ZEHxsnxA+vfgR8DEuSvwLwsd4QCtPqr8Hn3UE&#10;n00EHgk+qjHbROdmHlDKGR2GjwE/jBwuamb88H2GEWeB3vk+AcFJXyGjYRphJQ4btKexPpqnrh/D&#10;4h3HRC3PgqAjmLflgLi/MqxbIGhF6DmRGWIAbdCeodfYL4qaN2gvIzC+kV6LUFHwEeLLvZBSY4nk&#10;alPElgQgKm9F76yuMdASZDT5X1C8R88vx87UTjHsNDx7F0HJhR7/StT7cDfnHSktBKFvCT7TEZ07&#10;DZrsT6DJWoCY3PcRm8c7u0YjOvNtRGe8RTEe2vTxiMnwIPy4IT7bC0l5lojLsoQudTA0Cd8gQh+B&#10;SP12hOuioE34ANFxnyJavwSZua7ILbRHSYUM5VX0O15Ov+OlPJtLJjI+tbVKgZ6WFnc0NKjp6EqY&#10;cRFZH97Z1dysolAKAHE/H97V1dAgE718pEJnR7GtnQudOzsVBBcFoYZx5ID9+5Wizod3djU2WoiB&#10;pdy0kLe079snLXe1tvJOL17m4t1c9jhwwB5HjzrhyBHGD4/J+BSp9D3U6y8jJqaHQHMM27btExEa&#10;elTAJyXlighe7uJan/T0awgPP4gPP4yGnd3bD8BnLMFn3CPgM5Xixfvqe/7+95eM4HOvsPkefN7s&#10;hc87Ruh5XGHz4waT/gnwedRW9l+Cj9NT+Pxl4cOQMTzG6Hlvoas4PsnICsPYipe/cSL4OD8aPt9y&#10;xmc6ktfqsfuFY8h0voZugs9+i0M41P8ETpj24IRjMbJ9ZyFgrAUsJjmIjI/jS674eLISF0fa4PZw&#10;G9wcYi3mePX4WOC8rzV6Auxxzl/W18PnuI+c4KPCcX+16Nrc4SZHqwtdSano6O6CDm8vdPn6ocvH&#10;H40qNzGqolXlJep72pU+2KMOQKezn6jv4YzPHlkA2qy90WTqjvqBLqgzVaPaVoGKGXKUbCXs6OlK&#10;MJGuBA/JUHLCXgworTgtF8XLhddtkHPRHLkXLFB4yQbFl+1RcF6G1MNe0HfQG3PTSkTVBSGqdh6i&#10;q2dBW0NXstUvIrribUSVzEdk4Q6E5+jowyALoRklCM9IkAaMpoRBkz6HrminQ589HhFJu7BdewCB&#10;kbewTXMJu2KPYKfuIII057E5/AY2hV0j/Fwh+LSIGiANYUSb+SJicwYjKu1twk8cgWkPdsTuRXDM&#10;EQRF0wdM7D56/n5sDDuLVTt6sCzorFju4mUvzvx8tXSPCM76fLKgFZ8vahf4+XxRh8DP0qBj2Krl&#10;jE8QYe0jhKbEY/n2w3h7TjXGvJIo4CMyPr3w8Xqe0DOO0DN2N9xG7xS7uhwDNsHed/3Pa3wehI81&#10;wceG4GNLYLDrhY/9E8LnD8LPPwM+PLHeymeVGFnBGR8DegzwYdQY4GPY2cXgMYYPn2cMvf5NBrbo&#10;5yG9frgAyebYQwSYU9ikO4A1kQfFHK/lITyt/STd5i7P+wSMeMwFw4cLnDdou+hnVUNIKcS2hMMI&#10;Sjgmsj+a/K8JOOMQx72oyi0JPir6M14i8LxAsHGlx+R09KL74xCRE0jgCaev+ZYeGyKwlFTlJvAT&#10;kqHF7vRc+l2IJPzQxUL262LWXHQOQSfra2gy30JE6gaKYMLPbPr5HgltxtsEn1ehyxyPuExfQg9d&#10;PKR8h+gkAk7Sm4hOfBXaxEnQJU+APtkN2vhXoYldjYSUCUhIfgU5+T4oKbM3go+jyPgwfurqOIPj&#10;0RvuAj9NTQweXtai95VWBpFSLHVJvXwk+DB6eMmrqYknqCsFfDjjw92buZkhd3CWxlfYCPjs2SMT&#10;oyp4S3t7Ow8rtRJ1PtynZ+9eO4EfDinjIyMIudDf73skJx+EVnsBYWEnCTwHsHXrHpH1CQ8/TvDp&#10;EehJTb3at9zFGZ+oqKP49FM9ZLL3BHYeDZ9JvwCfGQ/A59VfAZ9H1fc8qrD5t+zoesyoisdtZX8K&#10;n38/+HCWh9Hz/iI3vPuDyy8vd/1e+Kydhox18aicehJ7na7jrBXBZ+BBHHzuGI4OOItu23occl+E&#10;6OGDMGK8LSymKWFP8PlwihKXR9ri1jBrXA+wxGU/S1z0s8IlQs+lIY64wM0Le7s2n/B1wukhLjgx&#10;2A2HfOgNyJWutBT2qFfI0Orhik4fbwpfsaOrSeVO8HFHq9ILnWo/0cdnn8sQUePTbOuBZmsPUdjc&#10;ZO6BWksVKhVOKKc/r3wSXQGucEBRvi0Kmq1RRFduZS0ylB2UoarImd50FKi84oSim3T+ijUKLlsj&#10;74INsk47IfHgGGhafkB4XTDCaiIRWbMZMQ2joG/ygL7eDbqakdBVvQx91UjElL0CTcHnouttaHoW&#10;dqd0YBd9mIQm5SIqdQli0mfSm/rrBJ9I7OBdXFHXCT5nERJXhND4ZLrdiY0hV7F+1xVsDL2CQHpT&#10;2xlbTecyEJaoQWTqd4hMWYhdcdmEneMI1HQTkM5RHBZZn630/HW7L2LV9h4s3nwaCzeeFOiZt/YI&#10;vl62VwQvezF2GEGG+9+uPoQVwScRrGtGDKEnvnA0wlLXYXFgNWZ+WoJh03QihrygRcAUTR98OAzw&#10;UQ4PEstcdj7rCD6rH17j8zD49OLnN8GH4lm5EXz+APw8KXyM8fOwpS4DfPjPMMCHC5x5R5dhmYvh&#10;w0tdXN/DS1nG2R7DNvaRr+lFpkfa4h6LGV9kE2iWI7GSl52mE2jaCDcnBXDWRHUJ2HB2Z2UYDzQ9&#10;RsjhYubTdP48Hbnu5wy2JVaL5apdqaUITjpK8DmNnal5iCniOVvzCDbPE4D86fW5iPlrsYMrpmgC&#10;PT6Nvm62eCy64D26/xbhaCjiy+2QUOGJ5GoLsUwWnr2N4FOOnSnViMr5DNG506HJeQdRmQsRmbGF&#10;jrNEG4fItJXQZs0Uy10xmROhSZ0NTco8xKS+C136BGiSFiIqcSE0ifQaCW9AE/86YlM8EJdqj5jE&#10;FxCtX4DYhCnQxU1DSroHcvNtxO4urvORanwUqKlRiKxPW5snYcRLwIczPgwfXvJqa3MVS10MHy5s&#10;5l4+9+DDy1oKsc28q0sl4MM9fVpbHUTwUhcHNzJsbbUlyHD9j10veqzF2AoeWLp/v8P/Y+8uw7M8&#10;s73hf3ifd+890xaLu7t7gpdCKRXa0nZqU5uZCm7FHRIIJBB3d3d3IR7iRkKAEEc7s5/n+fx/1zqv&#10;3CFQaENLZ88cbz+s47otobN3cud3r7XOtUR0dTF+1AWQenoYU7b03/k9YaYRvr5DcHfvwNmzrTh/&#10;vh3e3r0IDubFpKOi1MX44Sbn6OgR0eMTFjaEb7+Nh47O50+Bzys/Cx8p28PwmZvteRw+UpnrhRee&#10;pcz1SxqbnwN8ZOiZz4LS+cDnp9ZV/A6f3x4+jB1GDwdnfH4KPY/j51nhs26n1OOTcSYW118bxj29&#10;+xhTGUXXS33ofXEI/Qtu4qZKM24bu2LMYQG+XK0C3TcMoErw+XCDESZWaOCBixruOapI8LFXxR1n&#10;HdxZqo8pFwNpXYU9wceOrs5ms/BpM9NDra464YfeSCzNCD02uGJtI6Y2NxpbomEufIxn4KNjI4YX&#10;NqiYi8ZmntlTqaaPEkv61PeGJoq3a6IgUw35varIu6UiZvCUtmijvFsX1bmGqCozEHN6eHhhyV1t&#10;MbQwe1QVSQPaiGxdhdCGbQip24nwum8R1bgJCa1LkNC8CPENckio10VinSUSLy9GTLkDwgvfoj8K&#10;3yEonY+El8Mnjv6YxPbBL7YYAbHhCE4IRCBBxje6DpfCr+Fi6AghqAQ+UVk4H9SBMz5TOO09BTe/&#10;abgHTdBrpGyQd1Q/fY8CBMSn0O1GQs8t0RB9PnSSbncQhNrp/jW4EZhO+07j8IUR7D0ziO3HewRw&#10;OLvDfT4MHUYPP84lMH5816n+GfjUISbvNSSVaCMoeTP2umXg9c+yBXic34gUVy532awNEugR5S66&#10;Cvi4EHzsCD7Wp6FqeRJKZsdmenyeAT4Uf9R6BvjI6vPPAT+/JXw4+N+QMzv0CHy4x0d2soubm63W&#10;BzyCH9nxdQk+seK+DERvfZ2Dw77uBIyPCSDfEGbaCTgjAjnHAnrE6S3u5ZFOdd3EiaBr2H9pUCwh&#10;dQ2fxIXYTvinx9DX7oFXUgO8k3mmD0E9NQnRJS4En/30vV9BTImDwE1Qlg8i8neLx3gic1DWGbpu&#10;JwitE9mh6GIn+jruB3qT8KMuVleE5LghMCOaYFWJ4ExfhOV8irCsrxGc7oXgtCCEpn+H0LRdCEv/&#10;CyIzCVlZ1mJtRXTmRvqQ8BUieWFp6vsIS/qe4HOY4LMNYfFfIO7aWCsAACAASURBVDSWAJb4KmKS&#10;zRCd5ISohLcQm+iC2ARrJKZoIT1LifCjhLwCFYEfCT6GAj6c7WH8zM34yEpd9fX6otTV0mIsMj5c&#10;7uLVFdznw6e7pIyPBB8+2cXBJ7u6ugzR2Wkg8MMzfXp6DEV/D5e8ZPhpb2cQ8T4uTXqturjPQxC7&#10;urhfyAYlJTsRE1OBCxe6ceJEA06dahTw8fXtQ0gILyjlU11TM/CZENvak5OnEU7vIZs3J0FP78sZ&#10;+Kx6AnzW/Qr4zM32zIXPZ88RPj+Bnvnu6Pol8Jn7/vE0+Pzcnq7f4fPbw4fB8/lBc5H1+blsz/OA&#10;zycn30Dq6SjcfG0IP+g/wLjaOLpf7EPfi9fQv3AEN5TbcMfwAu7bLYTbCkXYbtCD4ttmePMNE1xb&#10;qYkHy9RxX5S6VAR8eE/X3eWGAj6c8blur4dBG13ccDLFgK0Req2N0GVtjAZDbTSZGhJ6LNFuaytm&#10;+HC0mFqj0dBSwEc2vJBLXQyfRjULNKlaiuGFvKurUlUfpebaKH5XE4We6sjtVkbeJKFnUhUFI2oo&#10;GdRCRaceKtv0UX5NV/T3lNzXEgAqmNBD2nU9xPXoIarNELFt2ohrU0JCuyKSO9SQ0r4E8U3KSGjQ&#10;RFKjJpIb1JBQo4GI4k8RkrcHIdm7EJq5jd7cveCXUA0v+nR2MewBIWcKflEtCIgpJAQVwjeyHZ7B&#10;93E+4C7cA+7jjPc0TnlNiYyPe+A0zgXcoq+rJ/hUUnTAL7oJPtEtuBRxg2KUANQHr8ghXIzooRik&#10;GBON0Xw6jPHDGZ9tR7vx7YE2ceXeHg4G0I7jvdh9akBke/ae4YxPPzwjahGZ9S0Siyzhn7CLYJSJ&#10;dR+mwfn1SBFc6pJlexg9DCC+yuCjZesGdavTUDE/ASXTGfhozgM+FH/QmIEPvX4ufn4WPs8JP78F&#10;fObiRwYfZevjAj7Snq7zAkCy7A+f6mL8cK8P44eRs+KDh/CRzfLhstfGb/JwwIunN+8Xc3ROhw6J&#10;JmY+vcUzfPhY+37CLPf6cFMzLzblk158+1TIBMGnEgEZ5wk4Bwg9jKAMijQxqTmuzIYw8zqSqgwp&#10;NMTtoKxQenwDoUaL7jsJ/EQWvkHxnjj5FZ7/HcVmkRWKKbEUTdPB2acQlvtXBGd5wD+1kPBzBCGZ&#10;ewg+lxCS7k2xl/CzDeEZX4q9dVGEn4QCVaQU864udcRnmyMmYz0iU3YigiAemfQnircQkfgZwuM/&#10;J/SsIPxYIjbZCgmpxkhOV0JKxmKkZS5GRpYcsnIUkJ2jiFLR5yNlfRoaOLNjJnp9JPyYiAnOvLqC&#10;l5YyfmQnu6QpzobidFdbm7Ho7+noMBbw4ejoYPAYorfXhLBjRPd1BXy6ungGkNoMfNQFfDo6NOi1&#10;miLT097ODdFq4jRYTw9niqyRT6gMC6uFq+sVHDlyWcDHw6MTfn4DotE5LOwG4uMnCTt3RI8PH29P&#10;SbktFpdu2ZIMff2vCDsvz8Bn9Qx81syBz3oKGXpep5Ch52Fj8x/+sOkx+HzwK+EjQ88/ET7zGV74&#10;+LqK3+Hzrw2fLw5Z4MvDliLzMx/0/BL4rCH4rOZdXTtt8dHJ15HsGYnrbwzhgd59jKuMo+vFXvS9&#10;NIwBgs+w4iAmdWPwwEoJ9U5yePdVHSgRfNa/aYY+XlBK8LnnKJW6ph3U8WCFAe4sM8AkwecWb2W3&#10;1UWfhSau8lZ2KwOR8emzt0CbpTE6ba3Q7WCHTgcHdNg5oNdxqZjhwye6mo2kHV2yxmae2NykbikG&#10;F3JjMx9lr1Y2ROkabRScU0NetQpyupVQQGgpatNAcT8hZ5Tg06qH8uu6KL2vLe3quq+Jgkk1JA85&#10;IKrzLYS1voeIllcQRZ/IEuhrk3kpaYccElpUEFW7HuGVnyO8fBMiyhwRUbICofnfIDjnOEKzdyM8&#10;+z2EZX4p3tj94ooIMHfhEfR3XAi8B+/wAULPKLwIQx5B/5iJBzjnd1fE+cD7hJ87OHFxAm5+o/S1&#10;N+EbfY3w0wOP0OvwCLktskV+MZX0XC/OB0/jYvgQvKKu4lLkA3iG/zfh5+846T2J/W7DAjmMn0+3&#10;1uCz7Zfx173N2HK4Q2Bo58leHL3IJ8LKCDvBCEoOR0zu+/COOY2tR/Ow9oNUgR6n1yLgsD5MYIfL&#10;W9zfYz1T7poLHzXLU1A2Ow5Fk6NYYnAQf9Qg+CjPEz4aM/CZg595wec54Oe3hg9/Hxl81OxOQstJ&#10;OtklC4aP+VpfcbLLmvAjm+DM6OHt7AwfBg/Hqg/j8dbXedh5LgEXE3zhlRSGo/4DOBU6ibORdwlB&#10;07PzehhBp0PHcCzgOra7dgkAHfW/gTNh/fR1FYSfQPikjBB6ikRWh/GSVGWChApLpNTwJnZtgs5a&#10;enwPPeZI8FEQAw1Dc78QsAnK8qLvkURfn0fXPLofh6ji9XTfnyIS4XlfIarQjtATT+jZS/Etwecc&#10;occP4Vnv0O/HMYSmuSKC8BOZuRbROYYEH2VklMnRe6wcUguXICWfPnRk6yMuQw/x6epIzDRAAk93&#10;TlmJiPivER67G3FJFkjNVKRYhNSMRUjPXIKsbAVkZsmLtRWVldzjYyQam2treTIzQ8acYGIuGpyb&#10;m01E1of7fNraTAkwJuJIO5e8GD0dHSYEFmOR8Wlt1ROlLs74cJNzV5eRyPq0t+uK9RXc6NzcrCbw&#10;w03OdXXyotzF+Ont1SHsaIsen64udQwMcLZpPVJTLxF02nDgQJWI06ebRZ9PQMAQQkKuC/jExU0S&#10;du6Kk10xMaMi48Pw2bo1BXp6j8Pn5Rn4rKV49Sfgs/EJ8HlY5vpp+MwdXChDz8/BR4aeefb3zOco&#10;u+I84DMXPb/D598HPnyVZXw+/f75w+c1Qs+6raYP4bPDFh8e34DkM1EYem0I9wweYMJ8HB0butGr&#10;ImV8huRHMaZVgTtmr6HFXhOb1ulCfaMp3nnDFH2rtPBguSYeOM8ML7RXw21nHUy56GF6mRHGnY0w&#10;bKcnZvgM2hmKGT5XHS3Q72CJThszdBB8Ouxs0G4nNTZ32DigxcxGrKvgxmaGDw8vbDe0FxObeVXF&#10;FQ1pYjMfZa/U1EfJOi0U7ldH4QV15LWpoKBfDSX1WqiM10fN90aojjBEZas+KqYIQD/oipNc2WMa&#10;SLxqiuhOR0S1OyK2QxtxHTpI7FRBQrsaYpqMEXXZFqEVuxFSegahpdsRXvouwot2ILL4U/q0uwHR&#10;RSsQRm/qAcnZ8ItvIYiM4FzAPUINZ3cewCeiHX5RTQSgQVwM+TvFf1P8QCjiuEsxCTef23D1vo0z&#10;PtM46z+NC8EEoiDOAk0TfAhPkeMEnwEC0Cg9d080RjOQ+DUeoXfgHsSzgO6Ifp99btfwzf4rAj1/&#10;2dNE6OkUM362H+vB3jNXccpnSEyO9ouvhW9cKX0C/zM8wj3w7cEyrHkvGS6vR8FxfTjs14USdgJh&#10;scpP4Ef0+RCAngQfBeMjj8JH6RnhozkDH+15wufxN7HnCJ8n4efZ4bMLS0wPCvjwyS5ucJatreAw&#10;WvUQPpz14YwP9/TMhY9sYSnP8XnjrznYcjoLHnF+CMnZTrhpxbmoOrhHdxNqJsU+LkYPZ4D4/qmQ&#10;Ebo/iEPe1wlHbWKwYFjup4jI30CAuURoiUNY3gGCjSNSaxUJPPIEHU26b47o4tX03Ad0NUMsYSSm&#10;ZAnhR0dMZ+YyV1TRBoo3RfYnouBL+houlXnT9wwVZbLYEkNEFXyB8Nz9CM7wR2BqLKHnICJz6Hcl&#10;jzBVaI5kek1yMUWRMtJL5ZFVoYDsCkVk0u2MYgUKZaQVqCA5Vw1JWVoUqohOfoXg8zGi4jchNmkp&#10;0rNVRbYnOX0xUtIJTpnyAj8FhTygUEeUuurr+SQXZ3cYOWYCPtzj00S/1wwfvra0mIhyF+Onrc2E&#10;kGJKSDEX+OGMj6zcxQBi/HDWh+EjHWvXEM3Q0tF2ZUKWnJjkzCssmpqURKmL4cN9PnyyiyFUXb0F&#10;0dEZOHWqCd9/X45Dh6oFfDw8uuDrexVBQdcQHn4TCQnTSEu7L7I+nPFJSpoSJa9t29Kgr/8Xws4a&#10;gs/qecDnjafCR8LPk+DzsWhsfjJ85lPm+heCz+NH2X+Hz78mfGQha2yeb3/Pz8FnI8HnzafA55Xt&#10;Nnjv6DrEe4dhYONV3DX4AZMmk+hY3oM+pWEMLBrFNYVJjGrU4bbpO2h00MK7r2hD+w1jfLTBGIPL&#10;NXB/qdTjM2WnIuAzzfBxJvgsleBz3U4fgzZ6YobPkKOZBB9HS/Q6WBN8LNFmay3WVXB/Dw8vbDKx&#10;lGb4GNmI+T1c5uo0ckS7nj3atO3QpkUQ0iQIqdjgsqoJKo0JNSv1UPaWDorjNFEWQG9+241Q/6YZ&#10;6pebodbDGFXlBqiiT21VvQZiUnPWqAoSB1UR16ODuG49JHTTm2ifEtJ6FZDSqYyEFk3E1usjunYF&#10;omvWIrZmOWKrHBBd9jZiy1+mPxam9EavQ/DZAP/EK/CKnsL54Ptw870LN++7cPfnLM81XAjoJwRd&#10;h0fwbXiF3RMA8gz+Bz12j9AzidOXpnDG67Yof7n5TsGdwHPO/z7B5z5BhzM+k4SfCcLOJEHogYDR&#10;uQAuk3GP0DhOeU/ipNckjl8ax6HzNwV2vtrdOAOfDgEfzgQxfI5dvIGzgTfhGdFH8ClCVNZbdPsk&#10;vjlQhJc3Jc3Cx25tCKxfDoTlKn8RVi9LJ7sYPgbOHrOlrrnw+YP6Tgk9vwQ+WjPweSp+9jw3/PzW&#10;8OGvmQsfLndpO5+dxQ83ODN8ZOUuGXxkPT7L3oueneLM8OHpzX89UkGoyUZg5nGcDrtM6Gmk6BBl&#10;r+MBw2ILOx9bl5aSXif8XBcZH/foa/BNLaOv8yKg7BFZn4CMKLGJPb5cm9CziHCjSdB5g+JdQs1b&#10;YhhhZOFKetwcUcUrxFF2ntIcknOCrkfo/l6RLYoq+pB+B+wRlOUvvn9U0Wq6T5AqN0FC6VLEEpBi&#10;CzchpXwFUivMkFGliewaFeTVqaOgXht5taoi8vlarYLsckXklCshr1IFueWqyCpRRXoBIShPAYmZ&#10;RkhIt0RShgmSM/QJPgoi25OUupBiEdIIQJzxKShUQ3mFrsj4MHz4dBfjh5ubOevDfT4MHi57MXpa&#10;W01n4dPebkrYMSPcmM3J+hiKjA/P6uGZPjzPp7VVW5zw4gGGVVUaoim6tlba3yWhR1kca+/v18fA&#10;gD6BRxt9fToEIG2UlW1DSEg6Dh+uJfhU4OjRyzhzpgUXLnTC27sPgYFDBB/u8bmN1NT7BJ7biIi4&#10;IZqcJfikPwU+UpnrIXxk2Z658JGmNXN/jwSf9yjep/hAhASfj54TfDY/O3ye1tj8LPB5WmPzk/Z0&#10;yeDztKnNv8Pnnw8fLnExfn5uhs/PwWfTPOCzhrezH1qD6JBADGzqx32Cz5TONLq1+jGw5AauLh7D&#10;kPwUbqq3YNrkazTZGWLTy9rQep3+214zwvAy3s+ljDv2XOriE13qmHLUxqSTLqYIPhNLjTHiaIRr&#10;dgbiKPtVe1P02pqi28YUPQ5WhB36NGZtJWb48ImuFjNrMcOnxdhaWlVhZIduUxd0GTuh08ARHboO&#10;aNe2R5e2Ezo0HMSOLp7aXKNqhEorfZQf0EXNB0ZoNLRAs4I1GowtcPm0CWqyjVBTZYSqRkMU39ZE&#10;5i15pAwtQfJVJaQPaSDzmjyyryki66oC0nvkkNIuh8RmecQ3KCFerKowQWzlGoQV7kFE4Rb6w7AK&#10;MUX69Il2HcGnFp7hE3APvIezvndw1ucOzvvfptuTcPUao/ujuBg8Bp/wKQGf8wE/wNX7Dk54TODY&#10;+TGc9KRP6hcn4OpzCxeChglJw4SjKVwKu0ro6YFP5C14RQwRfu7jfNAPOOt/T5TIThOWuEx23HMM&#10;xygOnx8R2Z2v97WKMtd3B6Uen50n+vC965CA0fFLo3ClP44+sbUEn/fgEXaKXl8o4OO8IRIOr4Y9&#10;GT6r/WG6whsGThce6fHhUtdi/QOPwIczP88MH63dvww//4LwWWxyQOzrksGHl5UyfqSZPp4we8VH&#10;wGdujw+DZy58uNTFW9oZPl8ebCDYNMErKYpQU4uzkS1wDe/CiSDCbMCwmNtz1P+62NDO1zPht8Te&#10;rrOR07hIfzS5t8c3NUE0NHN/T2juUYKOC/0MqyKiYCXFNoLL5/TYa/TcLoLNR2JhaUTBdwSbEELT&#10;GYrzYnt7SA6vsjhJX/s+kqrMRfaI+33iyoyRUkMIqVmM9JolSKmkqJBDTp0ycusJPA2qKGhUQ3GT&#10;pjhwUNqsjZJGLRQTKvj0ZV6VikBPfhVhqJIwVK6CnFIlZBUpIKOAIl8emTORli3196RycK8PwYc3&#10;tPOx9kpxnN1Y4IczP1zuamiQwccYzc2mIvtz5Yq5gI/U5yOVvdrbTURI+OHHuElaZxY+3ODc3MwD&#10;DHnthTLKy3kjuwb9OxoCP42NymJhaW+vHoaG6EPekBHhhxeTcpO0BfLyjsHHJx/79lVg//4qnDjR&#10;CDe3KwSfLnh59YlyF8OHBxumpNwTp7vCw2+IQYaRkTexfTvD568z8HlZoIdvP4SPlO15Enx4TcUL&#10;L2z6Cfh8+AT4yNDzc/D5uWPsMvjMRc9PwEeGnn81+Pwbr6v4l4cPI4YzPYyfXwOf9wR8dPH2LHwM&#10;nwifl7dZY+OB1QgP9sXguz34h8ED3Na4jb5FQxhYeFPA56rcFIaV+zFuEIgeq1X4fJURtDbQ91tv&#10;hEGCz7SjkhheeNtRjW5rYMJeE+MOhB+Cz9RyM4wtNRXDCwdsDdFrY4QOCwOxnLTTxgKNZkZianOn&#10;vQM67RzRam4j4MMZn05zR/SYu4jgjE+HPqFHxx7tWvbo1HaU4CNH8FlgLA0vtDBE1dv0RmdjjhZC&#10;T7OiFeqdzFDraYzqQnq+2RAV/XriGDvDJ+MGYecmvdGOaqN4XBcFN9WRM6SEjF55pHYsRlLLYsTV&#10;aSGmxgRRFWsJPQfgm14L/4xEhOV+iah8O4Rnb0BAUg4uhI2I8tOFwCl4Bk0SdK7D3e8GRRfdbyH0&#10;0Ke6MMJL8F0C0V2c9JjEkXO3cPjsCI66j+L4hVG4+QzCO7wZflHV8Inog390DQJiSuAfc0U0PF8K&#10;vy3gw9kgvnoQolx9OeMzTvgZx8GzN7DjaA+2Hu7C5oMdIvvD8Nlz+ioOnLtOcUPg56T3TXhFdSA0&#10;dRdc/f3w5a5SrH43UervIfjYvhI8Cx+r1QHSbYbPcm/oO0rw0bA68wh8/kttxyPw+Q+VbfOHj+YM&#10;fLT+57M+vxY+/DoZfGQnu2Twke3tkm1ofxQ+MY80N8s2tDN8vjhQh8M+nXCPLsPJ4Ga4RTTTtQeH&#10;fW+K9RTc2HwiqAunQzsJRFfhFsnwGSL48Bb2ewSm62IvF/fi+KUWIzAziXCzlXBjLpqXw/O3iYxP&#10;bOlysbaCBxtGFa2k5/YQfKLE2oqIgo0zJa4tYmFqQsUqpNZq0HUp4sqdRHN0Wi19aLgsh6w6BaRV&#10;L0Zy+QJkX1YUoyXyGT4Naihq1BD4KWvRQQlhorhREyUNWigiQMjwIwBE+CmoVENemQpySwlPJcrI&#10;KVJCdqGigE9GjgKyCDu8voKbm0tKtUS2h5uba2qMRIMzDzKUhhiaETwsZ9HT3m5FYTkHPkYCPlzu&#10;4j6f7m4Lwo+pgA/v7+JSV1ubPj1mNLPPi/HD+7rk6N9QFfu6eNpzY6OSaHDu7NTG4KAxhodN6GqI&#10;a9fM6PkPkJCQgLNnG7FnTxkOHarF6dMtOHeuA56ePfD27kdg4DWEhTF8+Dj7XVHy4qWlnPHhkteO&#10;HZkwMPhaQOfZ4fMOIeO9ecLnU4on9ffMXVPxLIMLn9bY/CvhI0PPL4HPz+3pehw+/+Z7uv4t4MPg&#10;Yfzwc7K+n+cDH+M58DGbhc+b+1chNNAHg+8QfPTvY1p9Gn0vDKH/pevoX3gL/YsmcFX+Jka0ajFu&#10;vBfHl7nA5jVDrKPoXaqG204quO+sjrvOmph20hTrKnh44bizISaWmeKWswmuWuuiz0oP3Zb6aDfX&#10;xxVCSo+DtdjR1WFvhx4nZ3Q7OIvG5mZjK7Gnq9vSGT0WLmIzO6+q4B4fLnXJ4NOmaof6xWaoeckI&#10;lxeaoEGOPtUtoU9yS2xxhaLRhFB01BgV9AmM+3qKHmig8K66GFwo28ieN6qFzGE9ZF8zQf4NLeQN&#10;qyGrX0nAJ75xIcFHA7G1KgQfJ4QXbUEYvfFHlzghlj4tRxdqITzrffgnNMMn+g58oibgGzUM/8hB&#10;BEa3wD+qAoExFxEcdwhBsT7wjciCV+gwzvnexinPKRw/T2C5MC4yP1zy8gjqJOykIiiO/khF58M3&#10;spYQVEX4ySYINcIzZFL0EHHG54IYikjX4CG4+Y2IzA/DZ8/Jq+J6kJDDWR4+0cWnvsS8H7dhws8w&#10;Tvn0wD8+GMHJ3+P4pWh8sqUcq96Jn4XP3IwPXzksVvrB2OUS9OzPQ9PaFeqWp6FqflLAZ5He/ifD&#10;h+I/VZ8RPk/J/DwRPr8w6/NTAPo18OG1Ffy6Rcb7xaJS2RDDuaUuPuFlvFoqd80tdTF8uMdHNsuH&#10;ry9/nIhXP0/HhzsrsPVMF/ZfujYzkJBPdg2JEtdJ+pk45j9KyOEZPanwTi4k7DTS/SZ4xPUL9Pim&#10;dop1FyE5pwhACaJJOTz/AGLLbMUsn8jCDyg+o/hWBPf68BRnBhAvL+XTXaG5h2ZKXQfouS8JPepI&#10;rlmElNqFdF0iZvrw8fakykXIqldAdr0iMmvlkVOnhLwGFRS3EnBa6XeQ0FPSoiWyPkX19PtYp47i&#10;ek0U0e8Z46e0XhtlDTriKpYMV9NzhKr8MlVkFSqITe0pGQsplAk/6sgtUBU7uxg9fKqLl5Vevsz9&#10;PcbiSPuVK9bo6LAljNjS1VrAp63NUsCnrY3eezo4zAk7VjPgMRPXrq658NGfOeGlN5P14e3tnO1R&#10;on9PmbDFwdvWF9JjcqLc1d9vgBs3zHH9ujmGhuxQWBiNgIBGHD3K8KnAkSN1cHNrE/Dx8OiGj89V&#10;+BNWQ0NvIi6Oj7Nzxuf2zPF2aZ7Prl1ZMDL6lqCzluCzRqBHgo/U3/MQPjL0cEj9PS+88C4h4/0f&#10;wUfW3/PHPz6a7ZHgMxc9cxub5wOfueiZC5+nZHue9Sj7s8Jn7u/+fBaU/g6ff36pi+EjPW7w/OGz&#10;7VH4rN5qhdf3rYB/yAX0bWrHDwb3CD63cXXBdfS9SPBZNIq+RePoWTSCIZUejBv4IdppLTau08fa&#10;9YbodFHFqLUcJqzkMWmrgilHHl6ojQknXZHxEfBxMcWwgxHBRx891obotqZPVbZm6Hcm3DhSODkK&#10;+HTZO6Hdyl5sZe+0cES3BWHI3Fma2qxrJ2V7tO3FiS7u8WlXtUeTnCXqF5qhYZE5mhZZouFFczS+&#10;YIF6czNU7zVEyYAWCicJOHdUkHNbCTlTSsgaozfmUXrjvKGGpH4LxLSvQnyHCRI6dBDXugYxTa8h&#10;rtECic06SG1VRmqzHBLpjS62Qp/QY42YEkNEFmxAaOYJ+CcV4VLUHXhF/gN+0YMElg74RQzAP6IV&#10;XiE3cTGoDxeD2yh64RFI94Mf0PXvog+I8XP64jTOXLoNd8KMF33aC4i+TEhKFdkexk9w/HmEJX1F&#10;GDoO7/AywtGI6B86x/gJnoZnaAdh6JqAz6FzN3Hk/C0ccLuO708PYe+pQew7cw2H3Olxj1sCP0c8&#10;+uEeXIHgpD3wjg4mHBXhg69LsfodKeNjvzZ0FjocsnKX+QpfAR9dO3doWrlCzfwUlE2PQ97oMBbq&#10;7hPAeSp8CEUi5gufJ2R+fhI+z7HReT7wkeHnl8CHj7Rznw+Xu2TwmZvxkWV9GEEvf5xE8EnDB9vL&#10;8N3JdnzvOSSyO2fC2gg/DRQduBA7htOhkzgf00DISSf4ZBN8+un+AC4mdNBj/fBJ6UBQVgxFLMGn&#10;SZzs4tk7EQXfIDTngMBNSM5pgo0rYWcX4spWIYEgEVdmSj/rPLDQBFHFL4vJ0WH5OwlCnyGxSgsJ&#10;lQuQVP0SkqsXUCxCao0cUqsXI7VKTkQG3c+tVxbBZa7CJnWR7Slv00VVhwEqruihvIXA0qgt0FNc&#10;R9C5TNCp1UBBlRpyy5RFcNmroJy+nmBVVEEIog8dhaXS2oqSci0xwbm6xhBV1YbiyqUunuDM2R4J&#10;P/RBqs1KZH1aWqRGZ75KTc6MGy5xmYs+H874SPgxF30+jB4+3s5ZH57i3NqqIxaTXr7MDc2KIri/&#10;p7ZWgf49BdHkzFmf/n7DGfhYo7d3NbKyinHhQisOHKjF/v01OHGiCa6ubTh7lv5/eIEzPlfFJOfH&#10;Mz58yosnOMfE3CL4ZD8BPq88I3w2zcTDoYV/+MN84PNLGpuftpH9OcBnbpnrd/j8e8JHhpy5e7qe&#10;K3y2Px0+q7ZY4bW9y3Epwg1dH7TivuEdTKlNY4Dg0/PCNfQtuIWeBaPoePEWeuVGMKKdjwq7d7B9&#10;jS7eetUQvc4quGW1GKMWS8S6ikkHDUw4aj0GHxMMOxpjwMYQA/am6HewQJ+DpYBPj5MDepyd6Pu4&#10;oMfRBZ02jgI+HeYOotTVZeYkhhd2GtJtA7qtT7d1HNGpRa9Ts0erog2al1ihabGVBJ8l5gJBdU6m&#10;qDpvIJaP8l6u3DvKAj68qoLhkzykjPhePcR0miO6zRwxV3QR3ayLiPp3EF67FZG1HyOBZ/c0qSK5&#10;QRkJ9Ok1tkIOMWUa9AfjA4Rk+SAwNRWByWlie7p/XDYC4+MRGJNL6OmET+goLgY+gGfACDzpDc0z&#10;cAoeAXfhGfQPuPs9ENg5cWFCXBlAZ33uEorG4RvRC7/IFvhFXaFoJAilIDjOFQExQfCJKIJn8DWc&#10;87snToKdDyT8BN2AG5/quTSJ4x5jOEz42X1iALtPXsV+12EBIYbPUY9RHLlwCye8+nAhtBo+MRk4&#10;41eN7w7W4O0v8rHq7QQ4rY+A3SshsFoVIKBjvsJn5uoLpC7u8QAAIABJREFUs+U+MHK+KOCjYXkG&#10;qmYnoWR8DHIGh7BA+3uBnMfhw+j5EXzUnzN8fkXW53nDh4OfW2i0T8BHtqh07qkuCT5Sn49sWals&#10;SjODRxbc2LzuszRs+CoLf9pRjm9PtM2Z1zNA+OnFuSgGzhBcw6fodp+Y0HwpsQru0bfocZ7Y3E4w&#10;6qFomWlsrodvKpe9ShGc7Y6wvMMzc3k+Fb09obkn6Wf7E4KOGcFGUezvSqhQpvuE/jIdhBd8SvDZ&#10;Swj6EvEV9ogr16WrEYUVhSlSapYguVIfSRWaSKlURHq1nCh1MXy41FXYSPBp1kIJYaeiTe9huate&#10;wg6fxCyp0xK3udSVU6aE/ApVCkJPpTpKCFul1YSkcg2Cj7qIolINEVW8o6vOBPX1ZiI44yOVubiX&#10;x3IWP1K2x0pke3iKMx9rv3KF+3vMBHz4aLuEn0czPleu6ItyV0uLjmhurqtTEVkfBg+XvGrp/aGh&#10;QUk0OPMww74+A5HtuX7dlr7vaiQlVcDNrYXQU4sjR+px+nSrgI+bWzvOn+cen36R8WH4cHNzSsp9&#10;AtCUgA8PNIyOngufdY/BZ90c+GyYA583Z+Aj9fe8+OIHc+DznkDPSy99LMpcvxw+8+3v+ZXwmYue&#10;XwOfn1pX8Tt8/vnweRw/j29q/3XwMcCb258EH3MBn/V7ltEb5wlc+bgBd4ymMaE6if4l19C1cAi9&#10;C2+ii/BzRe4m2oxuYVinDs02f8Khl3Xx+qsGqFymjps28hizlMOolaLY0zVqp4Fxgs+EixHGl5pg&#10;1MUU1x1NMGhP4WiBq05WGHCyIfjYE3g42+NE4SJm+DB8uMzVbmaPTjNHdJs5o8eUUGRMYURh4IIu&#10;XcKP5hz4yFmhcYmFhB5tCmUL1K8wQ5WPAQrH1JE9pYjs24rImVZCzqQSMkflEd+vhOgOC0S12yK2&#10;Qx/xHaqIadZBZP0riLj8EaJq30RcvQoS6tWQcFkJ8fTmFk+fYuPok2dE/jcEHw+EZh5HRNZfEZpK&#10;f0RSv0R4yhcIS9iP4Jhw+IW3wosgczFwiPAziAt+BBXfO3R7HO6+E3C9JGV7XL3uiH4fV69peASO&#10;wztsGJdCpghAfQSgdvhHVcE/OpPQ0wLv8E6Czw2c5RNdl6ZF5sfd/w5Oe03hhOcEwWdcZHh2Huub&#10;LXkxfBhAnAXi+0c9rsLVvwvuwTdx6PwAvtxVhzc+zcHKjfFwfi3yIXyWE3aW+QjwCPgsexQ+KqYn&#10;JPjoE3y09uI/lCX4/L9KW+cHH415wEf7GeDznHp9nhU+j09v5tcxfHhRKWd8ngyfi4/AR5bxkdAj&#10;XWWNzW/+LVdkfL4+1irgc9D7hmhmPhF0C64Ro3CLvC42sruG3xBTmj3j28RKC8/4FnglFROA6uh3&#10;u4awcwk+KVdnZvnkiCxPeP4WsZaCS1kRhJrQvH2ILFqGmFI9JFTKE3wWEmjo96TEgn7u9RBR+BXh&#10;Zzfdf5+etyccGdHVEtGlawlDryO+3BgxfC21RRL9nqTR70vWZQXk0geHPPpd4qwPl7oKuKeHPlRw&#10;f49obq5TR361qsj6FNaqiwbnXAIXNzeLbE+lmih3FVdpioxPQZka8otVUVCiJvBTXKZJ8DFAXT1P&#10;aDZ/DD5mAj3t7Tbo6LAh0NiIkldHh5WItjbz2XIXn+qS4YePtvMUZ97dxWsspIyPHn0/TdHfI4MP&#10;Z3sk+CjQ44oi68NzfbjBWYKPI/03rUdUVDlOnmwS2Z5jxxpx5oyEHs74MHwuXuwT5a6QkJtITLyD&#10;1NQHMz0+I+IaFSXBx9j4uxn4vPIE+Lz2BPhs/An4fIgFCz4R6JHgI0PPT8Hn57I9vxA+P3Wi63H4&#10;zHd44dx1FU9rbP4dPv+a8JkLoN8KPut2u+Bk1AE0flaDadNJjKsTfNSvoVNlED0Enq4lI2g2vI76&#10;z4bQb1mPFuvPcW6FEd5fZ4DI1TqEGhVMWCtgxFIBNy2VMGKjhglnPYw5G2DMxQRjy8zF1GZeVzHo&#10;aC7gc9XZDgNLHdHn4oxuRyd0O1DYOaPd0l7AhzM+XOYSzc0z8Ok2dEaXnpNYUNqubi96fFoVbAR6&#10;Li82RZ08hZEp6o3pje9PJqhKNUDpXW1kTsmLyJ2mN+ApFaSPyCHxqhxiuy0Q0+mM+C4zJPcQhq6o&#10;Ia7ZAHH0KTS+cTHi6Q0ukd6wk+rok2zdAiTXLqY3ehVEF61CdMEyxBboI66A/jBkOyEm2xCxmbqI&#10;STNHROJ6hMSegm9YOy7xkXY/worXbbhevEMQqqGgT+L+BCC/+zjnexdnLnHGh5uix+AVelNkhbxC&#10;rxF+mhAQXUz4KcbFkDu4FPp3eARNE3zGRE8Qzws663sPpy5OidNhR9xvYd/pa9h7UipxHXC9LtDD&#10;CGIM7TreLx4XmZ9LE6Lp+c/barHh4yyR8WH4cKnLcqW/hJ5l3lLGhxBkSrefmPEh+LykuVeA538p&#10;PiN8NH4CPo/hZ17weUb8/NpFpT8HH9n0ZulEl/tMj8+F2SPtVjMDDDnjM3dwId/mMtfrf8kW8Hl3&#10;c5E42cXDCg94XRf44b6e0wQet4g7M/AZx/noa/CI40WlnQScDMJOBAEol/BTBt9UX7Gnyze1FUFZ&#10;fiLLIzUt83weO0LNBwJCUcVWhB8LxJbrEHoUEVumR/ffJgzZ0fUjig/pMSckVWsgrU6R8KNPX/MK&#10;wvI/pO+3HmG52xFduBYJJdriVFd2nZLI+HCvTy5BIZ9+p3L5CPtlFanRmfBTcFkNOZX0oYSQxUfa&#10;+Wh7dqkiMovkkV2iKLI+DJ+iSg3kl9LXlhCGSglDZRooqdASW9qraw1RS9jh4OZmbnLm4+wNDWZi&#10;ZxfvyWpvtxbw4awPR2cn37eisBT46ew0F8FNzlzuamszEvjhzA8fa6+v1xDH2LnMxSGhR16gh+Py&#10;ZQk/XOrq7dXHjRsWGB52QUXF+/D3LxWZHobP8ePNhJ4OuLt3EXq64eHRI+DDWZ/gYC5t3UVa2g9I&#10;SrqL6Ohx0esjg4+JyeY58OFYOy/48MDCh6Uuqb9HlvHhTM8f//jxY/CZu4398cbmp62pmAufJ/X3&#10;zBM+MvQ8y1Z2GXzmDi+cu67il8DH6v/H8Ekn+HzIKPlnxNwm58djlwE+EKH/5Nipj/cFfPQIPXo/&#10;Ax8zgo+5BJ/NVnhllzMOhe/C5S8rMWU5gQmtKVw1uI4u/SH0Ko+gW+EWGlcOozK1Dy3v9GHY9hhh&#10;xQVlr+ih/BUDTCzVEEfZOeNz01JRZHxuLzPCmJMBRp2NMb7cAjeczTBgZ4wBe7o6csbHFv3ODuhb&#10;6oQuR0fR39Nt74wOawd0WtJ9C6dZ+HQaO6Jd3x7tulKPj+jvUZd6fDjj07TEEvWLzFC7iD7lLTJF&#10;zbtGqEjWQ9ldHZT+X23k3FVCwX01saqiaFoDGQSf5EE+yi6HNIoMivR+ut9JuGlfgKQrLyGhaQHB&#10;RwWpLYSmVnlkNNNr6xeLZs74MkJTkQLBZzFi815CfB6BKI++Lpe+LvMlRKeoIiJhA3xC6uHhfxvu&#10;Pvdwzvu+uAZEnoF/RAyBqB/uvoQY7wlC0Bg8Ahg+0yLbczH4fxOKJnEhYIIANEAAqqPrFMHnH7jA&#10;/UE+hCUvBtBtnOcVGHSb4SM7Gs8nxQ6dvYmDbjdErw+XvnYc7RXBtxlD3A+05VAnPvi6DOs+SBMZ&#10;H5cNUbBdEyxBZ6m3wA8jiO+bLPWCoZMndGzPQd3iNJRNjkPB8AiW6B0Ubzj/S2GLiJ+Ej9oMfNTn&#10;CR+tecLnF2Z9fgv4yEpdvKhUdqSdT3Vx1oezPTL4yDI+fLJLtq+L0SMreTF8GD1c6uLpzZ/tuyzg&#10;w/N6OE7Rzwmjxz36Ns5FTRB47oqj657x1+mxYUJOF+Gngu5X0/060ftzKbEHwdk+Yl5PTKm1gEp4&#10;/scIL/gzwec9Qs1GAsxHBBl7ws1ygo8lQV8dceWGYlN7bJk6hRo9rozkmoWEnoX0fZZKgCpcQ1cC&#10;UO7niCpYg0R6fXr1EtHgzOWuLIJBzmXCD4Ehu4YwU0eYadAQUVArwUec6qLIraTXlBF8iuVFxofL&#10;XNzkXFKtJfp8OONTSP8tDB/O9nAwfvgou2xfV12dqZjlw1kfPs7OmZ/GRlNR5uKj5dzn09pqNtPg&#10;zNkfS5H14YwPr6/gY+18lcpcUsaHT3DV1CjN4qe8fBEqK5dQLBZZnzqCIG9r7+zUwbVr5hgZscbA&#10;gBMKCj7E2bO5osx18GAdTp9uI/D04sKFXnh69hF6+kVcutQ3k/G5j4yM/54tdzF8IiNHsHMnZ3w2&#10;E3Zk8Fk7Bz7rKST0PITPWzPweUcMK3zhhfdn+3vmzu+RMj4/BZ/57ud6UmPz0+b3zMBnLnp+h8+/&#10;EnwC8Kc9Rv+c2G2EDx4Jw4exyxDvE3yeFu/t5NAn8EixifDzLk9tfgw+6x+Dz0qCz5qdjtgdvBmV&#10;XxVjwnoME+pTGFK+ie7F19C76Ba65UfRtPo6ykt6UeU2gJ5XQlFjuwmB6wzgvt4Y/cu1MG6vgluE&#10;nptWKmJ44Z0VJrjlQJ967A0w4mwqhhf22RgRagzEDJ8BZztcW7FUyvg4OQn4cJmrw8oB7eb2s/09&#10;jB7R32PohB5DqdTVo0uh44IuDXpelVCkaI+Wxdaisbl+gRmqCZHlVbooH9ZF2f/VQd59+nR5TwNl&#10;93RQclsHmbfUkTKkiKSBxUjqW4jUvkXIGCDY9BBsOhcSfAgxLQuQ2iqHnC5l5HWqIKtFAamXF0mN&#10;nJVy9MaugLgCXURluyAy4w3EZWsgIXshYtM1EZH4MsLivsGlwE5c8L0DD787uBgwDq+gJviH58M7&#10;pFOCTsAovEP59g1C0STO+93GxSD6Q+Z7X2SBznFpLIjn//AJsRQBIE8CE88FcvWi19H35dUXJzzG&#10;xdF4Ph3G84H49v7Tw9h36prIAB12HxFlLgYPQ4izPnz7uwPteO8vJVi7KRUr35JKXTYvBz0CH4sV&#10;fuLKjc0Gjh7QsTknGps528PwWax7AC+o734IH8Wnw0eGnkfgozFP+Mhq9c8x6/NbwWeB4fcCPrIG&#10;57nlLtm+Lhl8eFmp/Zuh4mSXyztRs8MLudTFGR8Ont78/rZS0eB82OemyPiIac0hk3CNmMb5mLsU&#10;93EhluOemN/jGT8JryTewt4Ov7R8sXIiJGcfIgrWI6bEArGlJhR2hBoXRJesEItHeWBhaN4eRBOK&#10;4so5zCh0CDtG9Pxaum1Jt+0FdlJqF9PvA8G/3EqAKbzga4Tl7ST8vI3YEmcklOohiX5HUgkG6VVL&#10;kFa1GJnVBJk6FZH1KWxQF1FQJ62a4enNnOlh9MiOtct6fGSlrtIabZTX6Ig+n9IqbRSXa4pyV36R&#10;qujzKSnTEie7yui/mZubZQtL+Vg77+7iWT6yPh+pwdlU4OfKFQaQ2Zw+HyMRvLS0uZlPcenOHGHX&#10;oO8jBZe6ONvDUVUlR/+OvIDPw1KXvjjS3tHhgvT0gzhzphgHDtThyJFGuLrySa5+wk8PXftm0DNA&#10;0U/w4UnND5CV9X8o/rcoeXH2JzLyFrZvz4KJyZZ5wOdhf8+j8PngiYML//CHx+HzZ4r5Njb/ijLX&#10;k+Azt8z1rPB5fF3F7/D5tfAx/ifE4+h5GO8L9PxUyOAjxSYBH/3H4GM0Ax/Tx+BjiZd3OGCL319Q&#10;8kU+xqxHMak2jesKY+h58Tr6Fo6iZ8kYmlfcQGl5N4oLe9DyaTGq7Hbh0hpjvLHBFGUrtDFko4Rh&#10;UwUMm6vhzjJDTC81xnVbbQxaaYvhhYN2Rui3pTcCC33CDWHJ2RZDBB9ubJZlfLpsKWycRJmry9xJ&#10;9PdwY3OXkZPo7+k1Wopeg6Wz8OnRdEG3ujM6lBzQusQGjS9ZSMfb/2yEqiADVBUaoGxKR/T2FNyl&#10;N8+7Gsgd10TioAES+vWRPKCGtEF5ZFJkE4Qy+uWQ3r0EGV1yyO5WRF4vfdrsVUdOuyrSGuWRXEvo&#10;qVqAFHojTy5fgsRidSQUWCAx3waphfSaAjkk56ghNtUBkYl/Q1CUL0EnkiKRIgXBUacQHO0G3zD6&#10;9B3UTTEMn9CbuOA3iXPe9AfMd4Iem6D7P+AcZ4kIQNz34xtxGSHxhwk/GbgY3IWzvuNw8+Hj70P0&#10;mikBHp4FxNkehg/fPnDmuggxI4hgxGUvPuW15+SgKH1x9uernY145/MCAZ9VG6VSl/XqQAEdGXxE&#10;tsfFC0ZOF6FvfwFaVm5QM5PgI29wGIt09uOParsehY/SVtHz858qzwE+M/gR8HkW/MwDQM8LPhwS&#10;fDaLx18y2Cv2dT2pz0e2rd10jfcsfDjjw30+jJ7HpzZzxoevG7/JF1mf7W49YjEp40fK/EwK9JyP&#10;eUDo+UHg52zkFC4mXKe4RfjpgW9qOeEnj66xCM39TGRmuDwVU+pMmHEgzJhRaIssUFj+3+jKTcva&#10;SKjUpqu6yPbECAyZUlggjhuZa6Wj7AmVqvScxexKi7gy+n0o10ZSuTKSK+QIPosFfLK4yZmHGV6W&#10;gktdubV0u4aCd+xVzpS4ZFGqjIwiTaQX2NDv1AokZKxHXNpGxKe+h7jUt5FC9zNzliO3wBIFxVoo&#10;LNFAEQUPMSwtlfDDe7sYQDXc/1NnJLI+sr1dfKqL5/owfmSrK5qbeWChwUzoPwIfHmTI+OGQwYd7&#10;ffhIu1TmUhSrK+rrlUTWp7tbF319/P2WITHRG25u1Th8mI+zNxN8OgV83N17RNZHBh8ud0nwuY/M&#10;zP8jsj4Mn/T0h/AxNd36GHzWEXxefQp8NlK8PQOfTTMZn4fwkbI9H85kfB7t73kIny9/RX/P9ifA&#10;5yfm9zzLUXaVx9Dzc+sq5gMf8z2/w+efDx/jXwEfw18Fn9Xb7fG115+R/9cs3HIYwZTabYwoTqLv&#10;pZsSfBaPo8V5BKV5Pcjr70D1sXbUrfZE+HIn2L9uhshVemizVsRVQ2UMGusTfIww4WyIYRttDFhq&#10;4aq1npjaLMHHQMCn19EGg8sJMwQfqcfHGT32BBlbwo4lQceSnrNYim5TZzG1ucd4KfqMlj2Ej5aU&#10;8elSdZLgI2+LRgULXNY1Rc06Y9TsNEJ1pCHKrukgb0LK+BTf0UTuqAaSh/SQQvjJvK6FvJtqKKAo&#10;vKmOvGv0ZjxAb8r9BJ4BdRQNaMzARw0ZTYpIq1uMtFqeTCt9kk0ulUdKiSpSi+WRVkRv8vk6SMq2&#10;ojfolwk+mxER/1eERJ9EQEQMRSzC4z+i2EggOgq/sEz4hrbDK+g2QecOxRihh0+D1eJi4D14BsyU&#10;vwIn4B3WgaCYUIJPGTyDBnHWZxpu3hMz2Z9JMQvoyMwgxBN0m0tdjJ5DbjfFc4fPjWDP8avYdaxf&#10;lLr4+u2+Nnz8bRXe/CR3Fj5O6yJgtTJAoMfUheDDVwpGj4GDB3Rt3aFp6QoVkxNQNDoq+nsWau/D&#10;H1R34v+R3zwLn/9Q2iaC4fNfqj8ucz0RPprPAT7PiJ/nCR/O+vBxdr79OHy41CVDD5e6ZPCZO8Rw&#10;Ln6WvhsljrWv/yJjNuvD5a6PdlXim+NXBH6414fhczJ4Au7Rd0TWxyOOMBzHJ7qGBXw84+lnKO4a&#10;XXtxKZHLX4NiS3tk4QZEFr0rsjRRxa8SXOhntkJDYIezPnHlKgQaJSTwbJ4KZXpemx5TQmy5ugju&#10;/UmuWYDEqpeQVL2AXqtAr9FAbCl9qKhQoA8HhKLKhQI9fKQ9s0Ze9PlwgzOXu3JqlZBVpYDMSnlk&#10;0ddm0ffLKqf7pfQ7VqSHpFxbRKeupZ/5z+ETdhAe/m5wu3QRpy/44ZR7EIUfznl64KLPCQSG7ERM&#10;/J+Qkr4a2XlmKCzSFvgpKdES+KkQQw31ZheW8vqKpiZTgZ658OFj7Y2N+oQaPbpyE7OegE9Li3Sq&#10;S8r66MxkfqSVFQ0N6rP9PtzozPBpaFAWE5y53NXdzSW35QQZLwJOPU6ebMOJE604c6ZDlLoeh4+U&#10;8bmFhATu8fk7oeeHmfUVD8QOr61bM2Fism0GPmt/Aj4Psz3/9V8P11TwXq4fz++ZL3zmc4z9fxA+&#10;v3Rqsww+c7M9HLLG5t/h8z8Dn/mgZy58ZOh5CB/9H8FnLcHnFQEfC6wg+KzaZofPL/4JmdtScWPl&#10;DUyp38GoyjT6F42gb9EYehdPotXhFsqS+5Az1oaSiAE0b0pAsf0mfLreFIFrDNFgo4gBA3VcNbLA&#10;bbGjywA37HQxZKODqzYSfHqtudRliHaCT5e9Ja4uc0b/Mhf0uRBqnJehz3EZum2c0W3lTK9dil5L&#10;Qo4ZYcjY+UcZn25NZ3SoOqBD2QHtCva4okDwUbdArTOhZ4MRav5GVy8jcdqjbIDeAG/rofyeLkrG&#10;CTsTquKYe9GEBkomtFA6QZ8Qx3VQeoveNG9oovgaxZAmCvvVUdhD0a2Bgg6C0RV6426iN+4GVaRX&#10;E3rKCD/FCkjMX4SEbHnEpK1CVPLnItsTHrsD4XFfISA8jnAzSMipJ/S8Q8+5ICzuM8KPF2GohJ67&#10;QeAZJ/AMICAyFYFR5+Ad0k/3r4iSmFdIL0Uf/QEYhQ+f3CEQcRnslCf9wfOTbh89N4oDp69LQeD5&#10;/uSQCL590PUGdh8bwLaD3dh5pA+7jw9g++Eeke3Z9GUxNnyYhVfeTcHKN+NhvyYUFsv8YOrsDRNn&#10;L4EfWbZHgs85aFicgbLxw/6eBVrf479UdjwZPsrbxXMy/DwRPXPh8xP4eeSNbD7xOICegKDfCj78&#10;vXlfl2x6s2xDuww9XOpi+MxuaX8CfrjfZ91nqaLPh7M973xXKODzt6Mt2ObaLU548dTmE/Sz4xY5&#10;TtiZJOTcIOR0E3BaKG4Tfnhy86AYZHgxYRS+KcMIy9uH6JKlBJxNCMhMRmjeN4gofIVgY0CIkSPU&#10;qBJ4tAk1jB9FepwzOloEIz7htZDuL6ZYJOb3xJUvEEMMk6qX0O0liOfHKxcgpXohUgg/qRR8qovh&#10;wz0+HNzfk1OjhDT63Ukrow8SpUuQUiSP5AL6d3PoQ1TqJvhG7oOrVyAOnKrA7sPt2LavE5v3dOC7&#10;Xe34bifFjnZ8u70N321vwfbd1ThyPBUXvc8iMvoTpKa5IDvHAPn56mJbeyn9t1dU6Mzip66OF5hK&#10;O7sk/JiIaGqSZvo0NRlQ6IuQ4GMwM61ZR0Rjo9YMfPhkl5Txqa9XEVFXpzSDHyW0t2uJpury8rcI&#10;Lqfg49OEs2d7cPp0O06d4vk93Th3rnsWPl5eV+k1gwgLG0Ns7G2R9UlKuke3J0WvT0jIML77Lg3G&#10;xlvnwGfdHPi8RiFle54Gnx9ne54Enz+L/p5H4fN4mevrJ/T3bP5t4TP3KPvc4YVPgo/2r4TP3BNd&#10;v8PntwTPj9EzF0O/Bj7vPAU+IuOzRYLPSoLPR+7vIGVrAoZXDgv43FKdQu+SG+iXG0e//DTanMYI&#10;Pr3IGruCwth+NG0qRq/ZbtS/YoD2NUYEG1XcMJfHiLWKKHWNOurhuq0OBhk+1npihk+3lYE0tdmc&#10;8GNtjl5nB4LPMgwsW4F+5+Ui49Np5Tg7vJCnNveaE3ZMl6LLwFnq79En9OgQjHSWolvDWcCnTd4O&#10;V+RsxYqK2pXGqP7OELXbjVH3qSnqvzXD5RgTVA8aovwfuii9ry2WlHK/T+m0tgSfcW2Uj+uiclwf&#10;FaN6qBghJN2g1w4RhPo1BZzK+nVQ0qWFonYN5DepIoP+SCSVLEZ8vjzishciKlUHofG7EBp7CpEJ&#10;GxEZvxah0bsREJYBv9BaBEUGISrRHlFJawhAWxEczfDhElg1oWgEfuGNCIp2R2jcx3SNIAAV0jWW&#10;vt9pgtJR+EfUwyt4BK6XJnD07KjAjmwWEN8+7DaCQ643se/kNew62o/th3qw9UAXtuzvxDd7rohg&#10;/Ow43Itv97bhk2+qsPHTPLz6fjpeficJK96Ig82qIJgv9YWJk5cUzhJ6ZPDRtj4rylwMH0XDo5DT&#10;O4QFmt8L4DwJPT+Cj9pT4KMxBz5Pwc/sG9mz4GcemaDnCR8ud/GVv48MPrJZPgwfGXq4uVkGHz7Z&#10;JevzYfjwCa+5u7q4v0cGH57nw+Uu7vXhchdnfbjXh4+2M3x4RYVreD98U0vhk0LYTu1CYGaU2LXl&#10;n56LoKwUgs52gs5bYhChb1obgnMuIbzgA8IQ9/Moz5S1nOi2PkFHh/CjIzI7nOFh7CRWLUZSFfe7&#10;LRGvT6IPAEnVXPJaSI/LIZluS1nRJQSfxaLBOY33dpUThsoWIrVsEVJKFyOhcBESCxcggQ8I5Ggj&#10;Mn01gccNJzwq6We0E1/vahWxdV8Xth/owY4Dvdh5oA879/dh1376+d5DP987CUTbCURb27Flezv2&#10;HaiE+3lPhEe8gZRUNWRnK6OgQA0lJRooK9MkAGmjpoablPXFpvbGRmlTe2OjoUAPr69obeWt7Yaz&#10;8OHMT1OTlO3hBmeGD5e6pCGGKmJvF8/1aWqSorFRVZS6WlrU6d96Azk555GW5gU/vza4u/cRetpx&#10;7FiLANCZM+1wc+sUvT6c8fH2luATEzONhIR7SE5+IE54MXwCAwfx9dfJBJ8tT4CPlO15dvh8ONvY&#10;/HzhM8/G5qfBZy56OJ71KPvv8Pn3hc+He03w0femT4UPI+dn4UPxzg4Dgo/hT8JnxVZbfOC6EYmb&#10;Y3Ft5RCmNe5hTO0O+heP4KrcJAbkb6PNZgzlAX3IHrmC/II+XP6iDv16ZzHurIHR1QYYc9LEuK0q&#10;Jhy0cGe5sVhXMUzw6bfUQreZJjpMNNFupoMrpnpoNTNEm7WZmOHTv2w5+pcuR5/TMgGfLisnUepi&#10;+HCpi+HTY+IiBheK+T0zwwu7tZzRpe70ED6LbdGy0Bp15qaoczFFg4M5mgwt0aJrgyb638hj7Kv+&#10;YYCKvxNq7uui4j5db+uKbE/JmJaAT/mYLspu6oiMD5e5ivo1UNCthoJONeS1qSCnWUlkfHguSVaN&#10;AtIr5ZFeroCUQjnEZekiNs0ecal2iEsxRFSCLYLwlL2zAAAgAElEQVQjjxF84gV+giN9EJtsi+RM&#10;PSSkmyI6aRmBZiPFxxQ7EUFYikh4DSExRxAQWQWf0E7CUAcBqIIiC75hXbgUdBNnLo4J+ByZAx3O&#10;9Bw5e0uswOAr3999dABb93fhu+/bZwHE8OHbf9vVgo8ZPp/kYd27aVj9ViKWvx4L65WBMHPxEegx&#10;drokrkaOF2Ho6Ak9u/MP+3uMjkHB4AiW6B7ESxp78Z9KBB/5n4GP6nOAz7NmfeaBoN8CPrJFpXOH&#10;GM7N+PDKCt7X9XiDM2d7ZMGnvHh6s2yWDwfj5+PdVfjL4SaR9eFTXpz14XLXuai7cI++RwAaI/D0&#10;EnyGcClxDN7JVWJ7Om9XDy94k9DzGsUmhOQehndKHQKzIglBnyGKG57LlAg9SoivVCHgKFAoEWqU&#10;RVM/l7T4mnpZjoJ+9uvlBHr4flrdEhGZDbyrawky6DFpUSlhiLCTUCKP+KKFiCPoxImTkHKIyaF/&#10;K8cGEel/gl+MG874lGDfqVoCeys272uXfm7p53fHwV7sOtyPPUeuYu+RQew5fBW7DvRjx/e9Aj/b&#10;d1Ps6iH4dFC0YOeuahw6nA5PTzdERa0hdOgQPpRQWKg6i5+qKh0BoLo6XmDKGSC+GggAcZ+PDD6M&#10;nsZGXRGy6c2NjdpiaWljo6YodUnB+JGioUFFNDlz+au09B1kZoYjPT2KQMPlrGsEnW6R8eE+H46z&#10;Z7tEycvDQ8r8MHyioqYQG3tHZHw4eH2Fn98AvvoqAfr63xJ2Xp0Dn1efAJ+3Zvt7HsJnLnp+KXz+&#10;9jPw+anG5nnCZ75lrl8Dn2cZXvg7fP458JFBhtHzyX5zAaAnlb5+CXw2PAIfixn4WGHFFlu8e+p1&#10;xOyIxODaQdzWuo8J9XsYWDQqFpQOKNxBu/04yoMJPrfakFfRi6q/dhI8IjFtq4+x1cYYW6aLCSct&#10;TDnrYHqpIcZdjHCN4NNnoYkec8KPhS46zPXQZqYv4NNqaYpOe1vR2Cz6exxc0GtP0LFdOlvm6rNY&#10;hj7zZY/M8OnScRKb2Xu16Xktek7NBZ1KjmiXs8eVhbZoUrJEkzKBR9FaZIHaF9uj8WsL1NQaofLv&#10;+lI80H8UPqNaosxVclMLxcOaKLiqhvxeVeR3qyK3Qxm5bcrIaVFCdqMichuVxWySDB7LX6aBpILl&#10;iEjZg5A4ztbsQ3j81wiP2YqQyLMICM2Ff2ghgiLCEUaPJaRpUhgTgJYhKpGDAJRshqiklYhMfIXQ&#10;sxP+4WUUA/ANvSrCP6KBIJQtSmE8/ND14iSOnxvHUbdRAaBDp2/isOsIjrmPCfgwhg6euYG9xwex&#10;41CvwM6uI/2izMXZns37OvDltgZ88FUZXns/Ey9vTMLKN+Kx9LVoWK0IEGUuY8dLIhg+hg6eMLD3&#10;gK6N1N+jxvN7CD7y+oexWOeAeNP5D8VtEnwUng4f7gOaN3yegJ/ZN7PnhJ8XdHc/GvOAz7PO8uGT&#10;XU+GzyUBn7l9PrJ5PrIGZ5eZPp+1f06d7fHheG9rCT7ZUy16ffZcuCoyPkd5pk/oNMGHj7SPiRUV&#10;vik8wJD7eobofg2Cs0PErJ3wgo8o/oLQvAPwz4hGUHYE3f9YZHxiStUoVBFfIY+EykXiuHpS9SLR&#10;yMzlLM7yZDTII7NRQVz5PoMnvZ6iTorUmkVIrlREYjlF2RJCz0tIKF6C2IKFiMrVRESWA8IzViI0&#10;7RP4xXvCPSgdh90rsONoBzbvJ/AQerbQzygDffvBHuw81Ceh5+iggM/uQwMi47NjXy92ft+HXXvp&#10;53pPL7bu6BKZn+82t2HrtmaxAd3VNRQBAVsQF7cMGRn0IaZAGSUl6igv10RlpTaqq3VE9ofxI8HH&#10;QJS65jY4SxkfPTHIkPEj6/Phbe2MH878cNZHKnUpzzQ7y9O/YYS8vD1ISWkmvHQgIoIQ6n1DZH24&#10;zOXu3otz53oEerjfh093cdYnLGwckZGTIuvD5a7U1L+LrI+3dy8++ywGOjp/I+ysfwb4PGk314/7&#10;e34Mn2ddUzGfE11z0PP4ia5n7e+ZL3weL3H/Dp9/Jfj8GDaMni+O2ODTAxaPvOaXw8eY4GMyAx/z&#10;R+CzfIsNNh5fj4jvQ9D/Rj/uaD/ApMYDDC4Zx5D8bQwq3kOnwyTKQwg+o23I6epG2cmraLXKwyjB&#10;ZHylKSZW6GNqqS6mXfQw5WKAUUd9DFlri4xPP5e6bI3QZWmANnMDtJrTJytzE7GV/YqNDdpt7MWJ&#10;LoZPv/1y9NtRWFNYUlgsR5/pMtHfI0pdetKJrj7tZejXXo4edYKPoiM65BwIOQ5ofdEGLX+0Qesf&#10;bdG20A5tanaoczdFZZc+yn/QRcUPUq9P2R0dlE5pi56f4luaKL6piaJhDRQOqqNgQIJPbiehp11Z&#10;ZHu4vye3mdBTryxG8aeVL0ZysRZis19DQEwA/CPTCCjJCAxPIvDkISCkFn5B/fAL7kVgWA7BZwfi&#10;U+URnfgyImK/QETc24hO0kVMigoBiP4QxO5AQEQ6vIPH4RMySei5Cb+wVnosE4FRUfALbxOnwM55&#10;T+DUhUkcO0uf9M9LCDpJ9095TAn8cLbn0BkpE8RZH0bPnmNXxW1GEGd7PvmmGm9/WoBX3k7BqjcS&#10;sGJDHJzXRkplLkcvGDs8hI+Rw0Xo216AjtVZaJifgarpydky1yLt/XhBbbcAzyx8FH8MH4GeufBR&#10;fzb4PIKeX1vyehp8dOcHn8eXlT4JPnNPds091SU70cXwYfRwxofhM3eQ4Vz4yCY4c5Mzo4dLXjzM&#10;kHt9/nqkGbvc+3HYd0Tgh093XYi9JdDjl1ZI1ysEn5sEobt0HUdgViVCcvdRHBITmsPyN9Pt7yh2&#10;I6p4DYHHjPBjQFcFgg+BpYqbl1+caWDm+VXyBBx5ZDUpiA8BfBXgqV8imv4ZR1zmSqhYjNgSAlSR&#10;JmIKtRFTYIy4Qj1E5+kiItsJYekfIjhlF7yiE3HKpxV7z/Rh88F2/G1PC77e0ypgLkMPw52vuw71&#10;S+Chq6zctfvAAPYeHMT+w8Mi9h28hj37BrB9Zzc2byE8be3A7t0dOH48B56erggJ+ZAA4YysLGMC&#10;EJ/8Uif8aKGmRncm4yPhp6FBXzQ5ywAky/pwkzM3OPMgQ1k0N2vNwEd1zkBDOVTQ/w0KC1cTtgLE&#10;gtHY2PsIDp6k/44hwk4fYacfFy5w9M0Gn/LiUld4+MQMfG4jOfkH+h7/G/Hxt+n5Dnz0UTg0Nb+a&#10;gc+6OfB5bQ583pwHfH6c7fnjHx/N9vx6+MjQ8zh89vzyxmbl5wCfZ11X8Tt8/jkNzYwYzvJ8dcwO&#10;355xweeHrcXrflGPz+Pw2f44fCxn4fPGkbUIOuiPnrd7cFf7B0xr/YBrCpMYVrqLa0r30WUzhUqP&#10;AeSMtCP7XjcK84dQ9+VlDJl8iSlnM9xdroc7y/QJPvoi43OD+3ustDBgxc3NBmJdBcOn3dIQVyyN&#10;0WJpihYrC1yxtsEVK1sxuLDHzkXAZ8BuhQQfK7ptuQIDZivRb0wAMlyGPn0K3WXiKHuPBqFHWcr2&#10;tC8hPMk5oe0lO0KPjQBQq4oNmpdZobbEGBUTeij7QQdl93VQfFsTJVNaor+Hy1wlt7QegQ+f6Crs&#10;U0deF4GnQwX57aooaFNHbpMmkiu0kFS6CKlli5FaooK4bGsE/3/s3WdYlGfaP/4XT8nuZpPYBWkC&#10;Su9VBbElahKNLTHG2AsWsGDFLh0RkM7Qe++99957FewVS8ru8/z+777/87qGwRGxxLj77B5HXpzH&#10;fc8wDCbKPZ/7LNfFenYiz8EvNAHeAc3w8u+Ej6ABXn434en7jPDTg4DQKwiPmUnoWUMI2k3w+ZoQ&#10;JEcxkx7vhH9oGHyC6gg+1+Hm+5Dwc5fQkw//MAGHj09wLWGoAy70IWfn+oijhx3t3e7D8doI7N1H&#10;OIYYfFjG5+TlIQ6eI2d7OH4O0weIuVUztuyvxIbtBfh6YzqWrI4j+ETDZEUEDBYHcvQo67tCycB1&#10;DD7syOAjp+kAaTVbSKpcGoPPZ3In8ZdZRzl6JoIPz/aIw4eCjb5z+Ei/G3z+OvsfBB+xfcDGQuHD&#10;wIc9FvX5sNWbRRuVKiwQ4ofBh4GHlblEzc3j4SPq82FZn2U/JvCsDyt1rT+Yz8tdO8/U8XIXgw+b&#10;7mL7dbnF9MMnuZTgQ4COG4Z77FO4UXgk3CL4VPLyliDDmY42BJ9tCMk1RGieBqKK2dSWCqFHjdDz&#10;Fw4e1tMjnNxiIcz0iNCT2SQxhp+U2qmjpbBPEFv6CSILZyAsdy5Cs1QRkqmHkIyNFOsRnPYDglJ2&#10;Q5B4Gl5R4bD37cMpx34cutBB8GnjU4bmx5t5xoeVuCxPd3L0sB4fy5N0fqqLo+eoNUH+TD9OXRjC&#10;ucu3cMnuHmwcHsLeaQS2Drdx/lIrTpwsxaHD9P/nUDsOH+7GiRNNowC6jMDATYSReUhPV0JBgTwv&#10;ewmzPmzqi21syiAkmuyaw9FTUzOb9/kI4aPI9+1iwfbtEo62z0Jl5Uy+ng9bzDA/fxK9/3YkJGQj&#10;KoptNDpCP3sIdnadFB0cPlfpWsqww0IEH2/vIQ6fsLBH9H2st+cXPtYeHv4A9vYNWL/eD1JS20bh&#10;s5yjh52/gM/XYvARlrk+PHxE6JmozPWe8Jn0nvARH2V/F/i8yz5dmn/A5x8On9dNcO04rwcLp4U4&#10;6GjKEfSbJ7tGAfSu8DEh+Ky0XgrvE9fQtqodI4Sex7N/xvDMR7gx6xmGJJ6jQ/Uhyg8PImuoE5l/&#10;70LWcD+KQprRouONO7paGJk3GyMs4zNPEY9NVTGsK4d+LVmCy2wCjCJ6dJTQraeKLj11dOhpok1f&#10;G826OmjV0+fwYbuys4musVH20VJXt/oC9KqZcvj0KlPMNeXwaZcyGhtlb51mwPHTPsVoDD6s0blu&#10;vhZqL2qgqk0VZU+VeMaHNTYXPJbj2Z6iBwSh+/K8v6fotjwKbsjx/h4GH1GpK7t9Fr/Qp7DtK0qU&#10;EJa1FLEFs5BQOAVxuZMRkSaL4LgdCIw+RTgpg4ffA8LOELz9b+Ga9zOKX+m8EIGh6xEW9SnCo+UQ&#10;FiNP4JFEZPx0hEarwi+YcBOcBP+QUPiFhOGafwu8gzoJUhmEn0zCEN25+z6HO9uU1OsZHN2fwsGd&#10;jcA/4X0/V30e8O0wWPnL2uYGTtkM8VLX0XM9/MODfYgcONGGrfursH5rPlZvysKKDSlYvCqWZ3vm&#10;fxEG3YX+UDFwh5IewYfww7I+orKXou6VUfjYQEL5IqbPOYepCkL4/FnyyPvDR/o16HlX+PwO/EwI&#10;n3fEz9v6fNi5qM+HNThLG9i8tHoza24WZXoYeliPD5vqEsIn5CX4iHZqZxuWrtmXw7M+4uUu0Xo+&#10;l/zv8uZmt5jHcI1+yrM9HvH0bzHxOnxSSgg8fgjM2iOMzFN8ocLQvAV8SotBh+3NxfblEmZ5/srX&#10;6GGg4Us4UKTWTRtDjwg+wnKXED0xpR8jquhjRNDvRmi2CaFnHoU+gtL2wD8pEH4JZfCJq4BHVAmu&#10;BA7A0X8ATv7DcPC5jYuut3Hcph8W1u0cPwzo+461YP/xVhw80c7xc/hUN8/6nLxwHRfs7+KS433Y&#10;OhH8nUdg5/QYjleewt2T/lv9I+HpbY1Ll1NgZdUEC4t2HDjQhoMH2+i8FSdP1sDBIQD+/lsJFhrI&#10;y5PmJS/W78MyP9XVrPlZns4VOH6EoTA63q4wlvVhO7Uz+LCSFyt1CeEzja/knJMzC0lJVwkv1yEQ&#10;PIKT0wDOnGnAuXONsLFp51kfV9cBuLsPws1tgM7ZGj598PW9MdbfExvLFi78G9LS/hehofT3e6ka&#10;q1d7QlJyK4fOm+HzzQTwEe/vEaHnbfARoedd4TNRmes94DPt2NvhM34NH/FVm/+Az78ufCZGjzIv&#10;ce21Mcbey8bYYq3Fn/s98FnzLvA5oIvlpxbD9fIVNGxsxGO55xiR/xW3JJ/g1qyfMDzrZ3SpjKBy&#10;9zCyBjuQ/rdOZAz3IieuF2XfV+G64Uo8NlbFczMlPFukgscLVXHTUIGXugZGR9kHjTTQra+GTgYf&#10;fU206xN69PXQQvBp1zPijc09hibo0pmPTq3RiS514URXl/ICdM6dh05FgpEcYUfakI+yM/iwjE/7&#10;dGGpi5W2WJ9Po5QO6gljtVsIPXmqKL+pJOzr+VkRpT/NQdlPc1H6ZA6KHylw+BTdFY6yFwwJ4ZM/&#10;IMsbm9koe1arJF30ZyChYjpiimYggi5q4XRBj8xSQFSGBMKTVRCasBIhsV8iIPwcL2t5+/cQfh4Q&#10;en6Bu9cIvPzyEBBylGIXQiK+JgDNp1iE4IhNCAzfTdgREHr8EBB2gd7jCD0OhCA0iI4xhJ5qXPF8&#10;ROC5B1efp3T+DHauj3H5yj1c8XoIT/oQYWv+2NJzZ+1u4dTlIZy+PMyPLOMjKhewDxEGn2+3F+Kb&#10;H7J5f4+o1MXKXNomvmPwUdZ3g6qhcLKLZX/ktZ0gq2EPKVWCj9JFTFM8iyny1vhU5gT+JHEY/zH1&#10;wMvwoWANz+xrE8JH6h3gI/sG+HyAXp/XwofiL/JHX47fCB92fNMu7aKVm0UTXQw9ouZm8VIXA48o&#10;lm6O54sZirI+onIXm+5iTc5nvW7CJuAenMMfEnzuE3oK4ZOcDP90D0LOUQRl7+K9PCG5KyjYFhPL&#10;EV4gi4hC2dGeHuEWFKJMD4MPAw8rZbGsTnrDDI4d8TJXfMVknhGKLvkEkUWfEnqmIjxfCSFZXyEw&#10;fR8EKbbwiY/H1dA22PkNwI6g4xx0G1eD78Ejog6+MSHwj7OFb7Qd3ILCccm1AscuNmL/iUbsJbQc&#10;PNkOq3N9OHVpiPeynbMnJDnew2WnB7BxesjhY0dHhyt3KR4SfLohCLqMsAg1hIaZwc3dHtZncmFp&#10;2Uz4IUQdbCX8NOHw4QqcOJFBmAiGh4c9IiL2IiNjEYqLVUezP3PoOJsQxAAkzzM+7FhbK8ejpkaW&#10;vsZ2aJfi6GHTXeXlMwg9U5GfP5WwsozwEg1Pzz5cvtyB06freZw710SP2+Do2M3LXh4eQzzc3Qd4&#10;CAR36M8yQmB6yuHDMj4pKX9HcPAdglMpVqy4ihkzNhN0viT4rBgHn69G4bP6LfDZ+B7w+b39Pb8B&#10;PuMnusRH2V8Hn/dZw+cP+Pzfw4ehhR1ZQzPr62EZH4aedylx/Xb4qAvhY/EyfD4/YUZ3TzZ8Wuux&#10;ghA+tyWf4pYUwUeS4DNnBFUbbyCrrwNpv3Yg9VE30lr7kBPdhfblh3B/vjF+JvT8slQDj01VcNNA&#10;Af3acujXVSAYqQrho6fK4dNpoIVOQ9bYbIh2A2FzM0MPi27dBTzjw+DDFy9UNuboaVcw4hNdbbKE&#10;HilDnvHplCIMSdJrZhhz+DRP0keDjDbqjDVR86M6qlzUUNGsjJJ7iihia/g8VUL+Y7rLe6CH7Dua&#10;yLqpjMyh2cgclEZmvyTSe+jC3k13tV0SY2WuzGYJ3syZVDkNCXRXHJUrgYgsJURlSSI6cyoiU6UR&#10;mUIX2rjlCIrcAUGwF911dhB27sHT51eKfvgGhCEo7ADBxwqBocfpfB8dj9DjywgK/xGBYVYEHQfC&#10;jxf8gv05gvyCE+AdWAhPQSWu+Vfwfb/cCDiO7oQe5/v0AXAXTtfo7p6A5UwwYs8x8Jy4MIiTF6/z&#10;c3ZkUzEs48N6e340r8C6LXn46rt0fLE2icPH7KtoGC0NhuZ875fgw86VDUT9PS/gM3PuBUxTOIvJ&#10;cqfxibRwouu94CP1jvCZqMfnA5S83gqf2S/j53XweVOfD9u6gi1iKL5fl3Cs3YU3N4sam0VTXaJS&#10;F1u5WTTOLh6s5MXG20Xw2XaqGvsuteCIUw/Hz3mf23AIeQD3WPq3l1AHn5Qsgo8PwceK0PM9H2MP&#10;y9ci8LB9txh4JvHFCGNKJ/OpLRF2GHRYsCwP+7fPoMOCPWbPs9ewvbpYA3Rk0RTC0zR6Tyl6bw0E&#10;Z6+FX4o93KOTYR9YgbNutTjm0I7TLtdh63sbrmHX4RFZDp+YOAQlHUF09nIkFy9EavF6JOZZIiL1&#10;PPyjrsAtwB9OXnGwv1YAe7dKikbYu3bwsHW5A7srj2DvMgIn1xG4uNNNgQe9r3c//AKCCT5fIDZO&#10;BjGxZvAXmMPBwRMnT+YRfFqwf38TIYhlghoJQNUEoHxcuBAHZ2dP+PqeRXT0TmRlLUNhoT7KypRR&#10;WclKYXJ0lEFFBcvsSFNIEXRm0del6LnZBCYl5ObqITmZMBm+E97e1+hn5uPs2Xr6ubU8GHzOnm0i&#10;bLVy+Li7D8HL6wbFMK5du04xiMDAe/T9jwlNT+jPwaa52CKGv8LPbxhWVnlYutSRw4chh4FHGCs5&#10;hITwWSUGHyF6/vSnt4+xv4CPCD0sfm9/z3j4WL0KH/H+nong8z6Nza+Dz9w/4PMvBR8RelhJa+sZ&#10;7bGG5t9S4vq98FlA8Fl63BQX3M+hbF85Hs99jsezf8FNySe4OesnDDH4yI+g+qubyO7sRMrP7Uj6&#10;qQOJj7uROtCLqh9DcXPhWvxkpkHw0cQjE2Xc0Beu4TOoP5fDp99ADV26BB99DXQZ6qDLSF840WU0&#10;j87no9twAXoMCD+6hB/tBXxzUrZdRftcIz7KzuEzm0KWQpqekyIQzSL0SBB6phuiZbI+mj7TRd0c&#10;TVR/T+DxVEEJXbjy+jWQOrwAMf2rENqxFQGNFvCrOQ6/qqMIqD6A4JodCKv9DpH1SxBdr4P4xtlI&#10;bJqB5Ca6c2uazvfo4lMs1XTBL5+G2IKZiMohAGVJITJ9NiJS5iI8cT4Co05BEOYEv6AYgk8fxQN4&#10;+T6iYxECQ04hNHIJgsPWISj0BKHnNKGHxSkEh2+gx5bwD/aAb2AOvAk4vvQe3gHF8BJ0UbTDhwDk&#10;E1RJ8LlN2BmBDd3dsjtfB7cn9PgZfRiM8Mfszpg1gLIpGHbOJmEOHG/jZYOdlnXYtKuUZ3uWr0vm&#10;/T1LVsXBdEUk9BcFQN3Yk2d5GHhUCDwMPwxBijpXXoLPjDnnMVX+DCbJnsLHs6zw39Mt//HwEU9f&#10;/zPgM/voi3gDfMbjZ3yfD7vgsskuUYOz+OrN4zcqFS1gKN7bs/iHWJ7pYRuWMviwbSxE+BGVu1iv&#10;z0Hbdt7ozNb1sQ1k5a5HhJ9b8Eho5ev4BGbtI/h8gbC8+QgvlEVU8We8nMVKVGwNHtaY/CK7Mw3p&#10;DTN5hoeFCD0i8PD96irYas1/JfRMJuyoICj7Swgy9sMn+Rxco31hI8jDKddmWNoQuK0bsfdME6yv&#10;1uJKSCl8YhMhSHBCUPIZROd8g/RyTRQ3KaCqQx11PYao7VqKyta1KKzdhswSCyRkWyOK3jck9hIE&#10;4XbwCbaBhyAS7r6ZcPepwDWfTlzzZr10/fT71gdfQSqCQ3chOob+7OmSSE1VJ0ishofHGQJOLI4c&#10;KSMANRB+munYRBBqoCNDUA0BpQCXL0fC1dUWAsExQsgOxMau46BJS1tCsZjez4weL0Fc3EpERHyD&#10;sLDvERCwmwBzHFeuXIGNTTTOnCkhqFTg0KFyHD1aMQYflvFhpS5n5z4+4eVDUPWmPzvL+nh6DiEo&#10;6AHv72H4YVkfBp+4uJ/45qX79qXA1JRuPGb++Bb4fEPxpjLX6+CzhWI8fEToEYePOHpE8BGhZ3x/&#10;z29cv+dDTHR9aPiI0PMHfD48fNhjVuJijcziI+z/cPhYvIDPkmOmOON1CkWHivFY5Tkeyv2MGzNH&#10;cEPyOYdPt+wT1JreRk5TN5KftiH+eSvinncg4WEP8s61oG+FJZ6Y6uGnxeq4P28uX7xw2GAubhip&#10;YsiI7cyuyuHTpa9J8NEl7Big3dBQCB/D+bzUxUbZe/QIPzomwn26VIz55qSiNXzYGDsrdfGtKqSE&#10;a/iw/p6mybqo/0wL9dO0UDtfAxU2asiv1EbKbROE9a6FR+0x2Ob64VRCJo6GV+JQcAOsQhpxOqIO&#10;F2IrYJuQhSupXvDKOYnAovUILzdEdJUiEmpkkVRDCCL0JFdOQSLd4cYVfoKY3E8QkaGIsBRdhCYs&#10;QGC0OXxDowgodCcr6IC3P13U/G4ReirgH+iNkLBvEBE9FeFRaggJ34SgsEMUe0bRsxuC4CvwC4wk&#10;+OTBJ6CS3ieNwFNKMUBxj+I6PP37cc3vLly9n/Ien8vOD2B39THd/T7i5xcc7uL0pWHeBGp1tg8n&#10;Lg7iiHUPdlnUY8eBWmwxr8SGbQU82/P5mkQs+ioGZl9GY96yUOiY+kHdyBNqhh7CEtcogJR0r0JR&#10;m+CjNQoflcsvwecvEkfx39MIPlMOvISeV+Aj+Rr4jOLnY5n3hM/vKHe9M3xm/3b4sBWcRQsZssku&#10;UYMza25m6GHByl0s68MWMRSVu8Thw8pbDDsMPiL8MPgwELEjK3t9d6hoLOvDtrE44TqIi/RvxDn8&#10;Ga5EPsfV6HvwSQkl9KxGaJ42wgvmIKJQgmd6GHoYYBhkWCZHiBwhdERlLXYUZn2mvZjc4uWt6YSe&#10;WQjJ1YJ/+jZciw+GY1gzLvh24YhTO3afq8eWY5X4gZCx1aoSFpfq4RgQCr8Ea4Skb0dU9iokFq1A&#10;VvU8FDero7JTBbU9Gmjo10HroAE6ho3RdZOuBzcX0GMj1HfqoqxeA7l0I5NB/w2JGUsRk7wJEXFH&#10;ERThDv+gbPrdqSb0lNN5IN1g/IDIqClITZuO7OxZyM2VQ0aGLkFlBxwd/XHqVDZBp4qD58CBRg4g&#10;4Xk9QaiOkFEFC4tSwks6ISYEtrauhBU7XL3qQEcb2Nk5EaL8cOJEKL1PPH1vBn1PPszNi+i8lJ6r&#10;JGBV8pIaOx4/Xk3v04iLF9vg4MA2JWXZnlvw9b1DR0Kb5zAh6CZCQh4hNPQxwWcEMTHPCT6/8CZn&#10;R8dmbNkSCUPDswSfLa+Bz9cUqyeAzwa+VcXE6HlR5hLB5y9/2Uax/TXwGZ/t2Tcu2/M2+Bx7d/hM&#10;f0f4yLwnfEToeV/4GP77xccGBJ9j/yLwYSkhDCIAACAASURBVPHDSXVe2mLoGV/eet3WFa8bZ383&#10;+GgSfLReho+VCU54HUPu4Xw8VHs2Cp8nY/DpmfUUDZr3kFfei9QRAs/P7Yj9qR3RTzqQmncdLVsu&#10;4b7xQjw1U8UtA3khfAxH4WOsjn5DdYIN6/HRQIe+NjoM9Dl8OgyN0WkwD536BCC9+cIeH815HD6d&#10;qhTK816UuuSEGZ82aSO0ShB4pumicZIO6j8l8MzQQI2eOsq85iKnWgMR7d/BudwHVgkV2BdSD/OA&#10;JpgLmrHXtxG7PRuw15MeezTD/BqFezP2ubbAyrcbF8Ma4ZIYA79sK4QWrkIUW72WPihii/+KmIK/&#10;IjrvY4IPHbM/Q1Q63fEmKhJ8DiOALqr+bENS/3Z4+3XCT5COwJAdPILDlhN6piAscgGd0x1iyAWK&#10;s4SfbbzcJQh24o8DQy0QGHYEgpAIeAcUUFRS9BB8ntKxj459cPW6B3uXxxw6l5zu47z9HZ7tEcGH&#10;Tb2wBlCW7Tl4vB1bzavww64ybNhSgFXfZWLFupQx+Jgsj4C+WQA053lx9Kjou3PwCPEjBh9NJ8io&#10;2UFS+dIYfD6TOcnh819T6cN+ykH81zQLnv1h4BHFS/CRfAt8JsKPOHzelPX5R8OH4s+zjwjjDeWu&#10;8fARX8hQSt+GT3axcXYRfljWh8GHTXSNX7WZ4UZU3mJr+bAjAxADkajpmT3P8MNWcmblLrauD2t2&#10;tgseIfj8RPB5Bs/ETD62HpL7Od96gu2pJdpri5W22EKEIuiIT2uJICSa2hKu3DyZvleKAKXL1wRy&#10;jwuBTWAFjl1twZ4LDfjhWBnfRf5bi0JstCzm8Nl5sgrnPTLhn7iLbhpU+MKfeQ0yKO9QQnW3Gqoo&#10;KjqUUdY6F8WNCihtnIPqdjU09emifYh+368boWuYEDS8AJ3X6TowYIyGDm1UNqigsEIBWfkKSM3U&#10;RnT8drqRuISg0EP0e2aCqJgpSEqegsxMCeTns4ULFVFerkwIMiBgHCXMxOHo0VoOHyF+Gkfx00CI&#10;qcGePZXYsaOUwJGPzZtz8MMP2XSeR5GLrVtzsX17Pn09n15XTOApoe8poe8vo/dk5bN6wk4tjh2r&#10;ofPa0RJXO0ePqyvdxHjegrf3bY4fYbZnGAIBK3M9IZw9Jeyw7Sp+5vBhzc4XL9Zgw4YAaGuffE/4&#10;TLRFxXj4iNAj7O/5+OOd7wCf9+jv+eQfDJ/xmeA/4POvCZ+NViocPuLoeZc9u951HR8hfJQnhM8i&#10;C22YHtDBgv26WGy1AEf9DiOD7obu6z7Bo9m/4PasZ2Olrp6Zz9Ao/wAFif1Iu92JeIaep20Ie9iC&#10;2JoeVG+/gBt6C/BwviKGdGQwqCOHQT1FDOorYUBfheCjgV5DLfQa6aDbSG8UPoQYfUPe3Nyua8RX&#10;be7Sno8OjXnoUDPmGR9W6moj9LTKEXSk9NAkoYvmmXScLszy1E7VQLWsGsoXK6MgQAkJFWvgUW4D&#10;6/Q47I+gi1JIHfYENGCPoBF7/ZsIPhTehB5Pwo5nCw54tuGARxvMXejxlWbsv9IAy6tVOO5RgrN+&#10;+XBma/QkHUNg+m4Ep29BWIYxQtPoDjp5NcKSDRGeJIeQWDMERa4V9uuE7ENA0HEEBp1AUMguBIeu&#10;QUiYPsIiZhN6vqTYQrEVoRHLEBqpQucreL+PINifR0CILfyCsuAXmEB3seXwFtyApz99gPnfhZv3&#10;Izi5jcDWmS6GDsImTwaeywQghqCztrc4ftjqtizzY36kGdv2VeO7bUUcPSvXpWL52mR8sSaJl7mM&#10;l4ZAa74PVA2ucfQo6bryoyjjM5fgo6DlhNkajpBRJfgoXcJ0xXOYMtsan0qfwJ9mHObo4fCZOgqf&#10;GWLokRBDjwg+s46+gp+PpV8DH9l3gM974ue94TMa4+EzUbmLfX2SyqmXGpwVTZxHFzO8MlbuYqWu&#10;8T0+oowPww2b6GLB8MOeY1kfEX7YY7aq85YTlTzrw8bbbYMe0b/b53CL/Rk+KUkIzNqA0Dw1vp9W&#10;VPEM3szMenpYnw4rb7GMzoseHmF2J5Hvvs56edh+XQoEp4X0XlvofS/grLcAFvYx2HEmi7CTj41H&#10;CDqHi/iWGrz36GQ1zM83w8qxAXaCFETlbUZu4zxUdNPNSb866gY0CTyqKGubi8Km2citlUZGuQRy&#10;qqSQWy2Nojp5VLaqoKFbG029umgbMOT46b9lhut3l2DwzmIM3l6Mvhtm6OxfgJaOeaiuN0F+8TxC&#10;kB7ik1QQGy+LxKSpSEufjuycWXzHdrZTe2WlBh0XIDt7NSHjAK5c8SKcZBF4yrF3bzV27WLgKePo&#10;2bGjBNu2FRJ08nns3FlMXy/C7t3FBJ4SfjQ3LyX0lHL8sIzPgQOlsLQsH8v6CDM+NbC2boCNTQf9&#10;PNbITL/TnjdHS10s83MbgYHC9X4YeqKjnyMm5iee9QkMvIPTp8uwdq0fh4+k5Da+SCFrbhY2ODP4&#10;CMtcQvisEYPPu5a5XsBH1Nj8Mnw+YGPzePi8bpR9PHxet4bPH/D594OPqMzF4MPidbuzv0vZ67Xw&#10;OfQyfJa/Dj5HTXA44BDSzmfg7rzHeCz/K+7K/ITb0r9geNav6JnxDA3S91EYNoj0G91I/KUTMc/a&#10;OXzC2ztQtP8KunSX4qaeDIfPdd3ZBB8F9OvNRZ++MvoIPn1G2uibp4ceYwN0Ghmgw8h4DD4dugQd&#10;HQpNCnVj3t/DGpvb5xB65A3QLKOHRkkd1E/XQsM0bTRM0UbtpxqoklRF8Up1pLubILhiP+wLBbBK&#10;zoZ5eCV2BdVjbzAhJ6gZ5gEEmwCCTkAbDgracdCXwrudw2e/eyv2ODdit0MDdtnWYZdNPfZcJixd&#10;qsdBuyKcdMuArX8m3CJy4BcfCv+4SATEuSMw9hwCoi0RFLWR4EOgCf+G7jhXISiYzkP2U6wl9BgR&#10;euQoJOl8EULD5yMk/GuKVRQLOYYEwe7wC6gg7NDdecg5nq73DciBt383PHxHKH4h+IzgqudjDh/W&#10;1Gl35TEB6BEBSJj5YeUulv1h2R623skBqzbstmzAlr2VWLc5D18y9Kwh9HxDH6CrEmC6PBJ6CwXQ&#10;MPbi2FHWcxuDjxBBDD3OkFN3oLCHtIotJOZexHR5go/ca+Az7c3w4eh5HXxeg5+X4PMBsz6/FT5j&#10;+JETxrvAhz0nPtnFyl2swVl8MUNW7mJ9PqKsD5vsWrBeuGozK2+Jw4edi5e8GHxEpS/2ddb0vOtc&#10;PY67DnD8uMYw+BQiKHs7wgtnjE5tTSXQTOVlK97MXMXG1dlYOssCSSCuTIrv0xWcM5++91u4RB3C&#10;Bb+LsHK5in2X/bHdOoawk45vD2Vj7cFcrLfIx/dHCQinq/l4vYVdB6zYwoqe7bgakYKYwt0o6ZiP&#10;+iFdNN3URcOQNqp71VDaNgcFjXLIqpZBSokCYnN06ForwXdpzyyTQG6lPPKrtCk0UdaojvpOLbQP&#10;GKHnhgn6bi7EwK1FGLi5CP3DZugZNEE3Aaitywi1DTooKlVFZs5spGfMpJjBy11st3a2U3tlJVuo&#10;kPBVp4eKCjPk5q5HbOx++PtfgqOjD06ejCLIpBJqsgg+eQQfIXpYtmfHjiJs315IxwJCEIs8AlAB&#10;gamAXp9HKMqh8zzs318AC4siHDpUQgBiJbNywkslLl5shL09ww9bw2cQ164N81KXn98dDp+wsCc8&#10;68Pww+DDmpy9va/T++Tgq688oal5guCznY+sv4DPl2Lw+WYUPqLG5hdNzX/+85vQI97fIyxzffzx&#10;ePS8rb/HUizE0fMO8Jl87NVR9ongI3ns1TV83gYf8YmuP+DzrwUfNs0l2pfrffEjngESlbteho8q&#10;wUftZfgcFM/4EHyCLZHskIqby+5jROFvuC9H+JH9O25I/w29Es/RIHMfRaHXkXWzDyl/70Hcz50I&#10;H2lD8FAb0t1iULdyC/rUpHFdW5pnfPp15NGnq/gCPsY6BB999MyjOzhjIw6fdn0jvmozh482QUid&#10;IKRmhHYVI7TNNUSrIqFHjtAzi9AzQwt1UzV51M7UQLm2JnLXLkKM/SZ45p7BuaIEWCRUY3dYPXaH&#10;NGBfeAsOR3fBKrYXVlG9OBLeg8MhXbAM6MRBv3bs92rFPvcW7HFpxC7Heuy0q8OOyzXYfqEG285W&#10;Y/PJcn5RZ3fT+y+24LRLPxwFg3APHYRPRA18wkvgFVwGv9AIvi2FIMQGAfT/MCh4F6FnI0JClyIs&#10;XBkRUVMQGTUJ4RHqBB91AtAKAg/r9dlMrz9N6MmHr6CJwBOBwNA9BCE7QlASwacLHj5PKNgiiL1w&#10;8x6Gi+d9XLn2BE7uz+Fw9Qlfz+SS4z2eATpjc5Ojx+J4B8wPN2PH/lpsojtXlu0Roefz1YlYtDIG&#10;RouCoT3fl/f2sIyPOHzYOStxsUyPrJo9z/ZIKdtgpuIFTJt9FlNkrfnF56Pph16Fz/TfCR+Zf2H4&#10;yP02+LDHosku1uAsbWDLy13jV3Fm5S5R1ke0TxdDDSttieCzfFsy362dPSdqdBYFyw6Jsj9socPv&#10;j5bC/FIzjl3tx0X/YjhHXIRnoin80hYhINOMYhEEGYvgn86yOGbwSloB97g1uBK5AfYhm3BJsBun&#10;3K1hYe+JnWdj6f0ysfZAFlbtzcBq8yysO5iH7w4X4ccT5fT1Ouy3acXRK728zHbe5xbsgzrhnZCM&#10;+NJjKO8xRPMtA7Tc1kfjsA6q+wg97UL05NRKIb18FhILFRGVaYj43BlIzJ+M5IKpSMpTRGzGaiRk&#10;L0B2qTKKaxVR3qCMyiZV1LSoo6FDBy3d+mjroetHrzF6BkzQO2iKrt75aG7TQ1WtKgqLZiM3T5qH&#10;ED7CXdqrq1VQX6+BpiYttLTQdaXeiJ5fgczMzYQNC/j6noGb22U4OTnD1tYdly55856eS5cEPC5f&#10;FtDzvoQYF3qNC5ydXfhrnZyc6NwZLi7OBJsrcHV1gbv7VXh4uBJgXAg47hAIfChC6Wekw9OzgeAz&#10;wHt9AgLuIyTkMeFnZCzrExLygN6ri1CVjM8/d4WGxgnMmrWDT279x3+sFIPP16+Fz5/+9AI+f/7z&#10;m+Cz7S3w+b3ZnvdsbB4Pn4kam/+Az78XfES7sL87fN6MH9H7iZD0zvA5oIclVqY4FGaJOI9E9K+7&#10;SfD5Ox7KE37k/we3ZP8H/bN+RpPMI5S4DSOndwDpv/Yj8ZdeRD3rROCDVsRU1KLwuC1a1dTQoyqB&#10;Xg0pdGvIoFtLnm9X0W+kiX4x+HQy+BhSGBhz+LBd2ds0CTpqdJFU1kfLXH00K+ijaTbdJUpro06C&#10;sDNNAzXTNVA1WxvFJoZIsVoBQcRJ2ORE4XBqJXZHNWBPZCPMI5tgEdOEE8mtuJA1gMs5d3Ax4y7O&#10;JNzEsfB+WAg6sN+nFXvdm7DrSj12ONRiux1h53I1tlyoxJazlfjxdAU2HSvld9EbDhZg85Fy7LVu&#10;wknHQdh7P4Jb4F14BN3FNcEzeAiewpP14fi3EWDiIQiwQ1AQy/psJuzoEnqm8YiIlEFomA7P/ISE&#10;fYmg0O3wD4wg+FRBEBTFS15BYesQGHKET375BUbx9/TyG6bzdHj5N8PTbwjuPg/h4vETnNye8fVM&#10;LjncxzmbWzh+doBneni2x6IBW/ZUYv3mfKxYm8LRw2Lp1/Ew+TwCeiYCaM/zhYaRlxA+ukL4MPTM&#10;1bkKBU1htoehh2V7JOdewgyF85gqdwaTZU7jYwkr/PdUS/znZCF8GHrG4DPjPeEzQdbnneHzAfHz&#10;LvAR4edN8GHn7KIranAWwUc03SXasFTjlXKXOHwSxuDDgpW7RFNeLNi5+OSX2ffRPJb+GI+v96Rj&#10;45Fk7DoXBEsHZxxxvoKjzo50dMRh+pA+7OSIA7aO2HvRD9utw/HDsRhssEwg3CRixY5EfL5VGCt2&#10;pHDwsOwO6+PZcaYW+y+3wMqlD6c9hnGePrgvCe7DLvg+XCI7IUiPQUr1flT2z0PbXUN03DdG0w1d&#10;VPWqoqRdEQVNcsitk0ZWtSTSymciqUgSsTlyiMuRJPxMR1z2DESm6iIw5iRi0r9AWqEKMoqVkJKn&#10;ieQcRaTlSSCvTAYlNYqorFdBXbMmGlq10dKhj86eeejuW4DO7nmoq9dEWbkSiorkOXyKCEIMP+Xl&#10;bJ0etjmpChoaNNBM39/aqoP2dl0KwlTbfHrehF6zjF6/GoWFG5GXt41iK73PNnq8HcXFm1Faupze&#10;axkqKpZSLKFYzKO83Iy+ZkKvWUAxn95jPh316ecb0PezMttXSEraT7CJJwy1jZW6hPBhGZ/nBLCn&#10;BKTbsLFpxObNUVi82JnDR1p6F9+O4j/+40uOn9fDZ/1vgM9Wsd6ed4HP/vcrc/2jJro+BHzEt6v4&#10;Az7/HPiI78T+e+AzEX7WHlYSK3VNDJ/5DD7HFsIi1AIRgmh07OjHY4W/YWTOczxU/BvuzP5fXJ/1&#10;d7RNe4qKRXeQHzOEzDuDSHk+gOifuhH4sAWht7qRFhCHGtNv0ao4Be3KM9GhKoVODTm+ajPL+PQa&#10;aaHXWG8MPm36BmP9PW1aRmhVN0SLKt0ZztFBo7wOGmQJPFKaqJMUZnhYA3OloiZy1yxAeOxe2BRE&#10;wzKd7jqj67A9vAY7I+qwN6oJhxNacCGvGm41xfCsa4dz8T3YZD/AuZTbOBU7DKvQPlj4dfDG5h1O&#10;tdhyuRKbL5Zj05lSbLKmOFWK74+V4LsjRfjuUCE2W5Vj16l6HLzQjmO2/TjnchsOXjfg5n+T4PMQ&#10;br6/4prv3+Hpew9ePgN0dzfI1+fw9StDUPBewo4WQkJ1EBauRRCaSgCaROeKCApZiYCg8wQdR970&#10;HBK+gjC0jc7nISxyDj1eAkGwI3wDaugYSvipgW9gN7zZSs4+zwg+Twg+D3DR/h7OXLrJd61m6Nlj&#10;2Yht5tX4fnsJvtmYzbM8X6xOwpKv4jh6DBYGcvjozPeDppE3VFlpS8eVg4fhZ462C4fPbHVHyKra&#10;82yPxBxhmYvBZ5L0Kfx5+hH81xSLV7M9IvjMfDf4vISeCfDzTvB5T/z8bvjIvRk+LFiD8xh89F9e&#10;wXkMPuMyPqIeHwYaUXOzCD6iXh/RtBc7F5XBlhGSlmyOw6JNMTxMv4uEybcRY7FgQzjmrw/DvHWh&#10;PNg5e469zuz7KA4m9n1sjJ6915e70nh2h2Fn9/l6HHLs4mW0k+7XccbrJi743eXBJslsAu/BOeI6&#10;QnJskdvyBRpuEkIezUPXo/lovWOA2gENjp6ceimklk9DRuVMZFZJIL1iBpIKpyA6azLCUrURka6E&#10;iFR1hCZ+heD4I0jMmUMhg8jkrxEUfRxh8V8jJpWwlDWFADQdWQWSyC+VRSHbdLRaCXVNhJgOA3T1&#10;zEd37wI0NeuirGwucnOl+YrKhYVsg1J5DiC2U/sLAKmjpUWT4KODri59dHfTDVqPAfr7DTE4aDQa&#10;hvRYH7297DWa6OhQIySpEJqUxrawqK9nG5dKj21hUVIyhcDDtrFgMYVCjkKbEKWFtDRnRERUE3pu&#10;040SG2N/iujonyl+IgA9pmvIEM6cqcCGDUEwMbGDGn1AS0vvFoPPlwSfr0bhs5pCiJ6PPlr3BviI&#10;o+dt8NnzjvCxfA18jv5z4POuixf+AZ//e/iI44fBR3wX9tc3OE8MH/GJLlHJS1TuWkPwWU3w+fqQ&#10;KlZOAB+T0YzPshNmPOMTHhOJlpNdeCz/M54qleGxUjnuyA9iQPJXtE55gsq5d5EfPIzMR4NI/d9B&#10;xP7Si+BHbQi4346w5jqkeIehYvFKNKrIoFVJAu1qMujQVBwdZddA9+gaPu2GBmjVM0CLtj5atCjU&#10;9dGsqsfh06BI4JEl8Ehrol5KC/WztFCtqIWc1UsQcm4fbEN8cTgxE/sS6YIcV4NdMfXYG9sEi8R2&#10;nMnpglNlATwa0uDVWAHXirtwKHiEy5n3cS7pNk4TfE6ED8IquA+H/bth4dWOfa5N2ONUgb1OBdjv&#10;XABLlxJYuZbS3Wwuznhm4JJPKWz92mHjPYxzV2/jhN0gTtkO4Kz9EC46CleTtb8yAheCyDXPEbpg&#10;3YOPTxvdzWUjIOAS4WctgkMWEH5WEHpmIjrmUwoCUJQkwiPnIjJaGRHRcwg7cxEaoUwhg/CoqXTU&#10;RlDYVj75FRh6FP5BwYSfXIJPO9zZWLvrU97gfM7mNk6eu47DJ7px4Ggbdh2ox4+7K/DtlkKs/i4L&#10;y79JxpIvCT3LIniJS980YAw/WsY+UNW7BiVt17GsD4OPvIbTGHxmzb3My1wi+HwmdRJ/mnYY/zXZ&#10;gmd8XoEPBev/+bPEBOihYBubjsVb4PMCQG/Bz/8FfGQPc/yIADQRfNgEmGiyS9TgLCp3scmu18GH&#10;lbBE2RwGG7ZRKQuGH9GUlzh6RCHCDwshZKI5ZEQYEmWEhMARIodlh77YlsSh882+bF7G2nKykrDT&#10;gAO2bRw8rJTF0HPq2hBHD8vyXPSnG4qgu3CJaoMgIwbJNUdROfgVWu+boWtkAYdP8x09VA+qo6hN&#10;HrkN0hw+LLJrZ3H0JLNG6zz6955mjIg0eQpVhCUvJfh8j4iUNUjIlkJU6kKExm9BaNx3iE6RR3zG&#10;FCRkTEJC+nSkZM1CduEsFJTIoaRCEVV1qmho0UZDsw5a2uka02aApiZdAo4qz/oUFMhy/BQXz+aZ&#10;H4ae+no1QosQPm1t2hw/HR266OzUodCmcy0KTcIQAw87VyfsqIzt1l5XJze6Zxdb4FCCr+JcUjKD&#10;fs4MAtcsZGZqE3L2IDX1MtLTrZGRYU5HGyQllRN8hvn6PUFBbO2enxET8wvP+AQG3ud7eB0+nIev&#10;v/aBkdFFqKpavRE+omwPg89HH42Hz5v7e17AZwdvbP7447eVuUTwGd/fc2hctucfONH1oVdtfhf4&#10;iNbF+ReAzL89fMY//q0Zn/HweXmqa2L4LCH4mInB54tTS3Ak4jBCMsNR69yMu3JP8HhOD0aUknFP&#10;oZjg8xgtk0ZQqXgXhWdvIrtkGGnXhxD/sB9hI10IeNgO/5ttCG6sRmJQOArXb0ONrg5hRg5tGvJo&#10;1ZiDNm0VtLN9uvR0+K7sjVo6qFfTQoOaDhpVKZQplHRQN1sTNbIaqFLQRqmuCdLXrEfQoUNwdHHG&#10;8bAoAk8hdiXWYW9yEw6ktMEytRNWmR24WFwDt0Zn+HUcgX+7K8GnHlfLn8Gp8Cnsch7jcvoDXEq+&#10;g/PxgzgfR5BJrMCVtAR4ZLvCO/cUBAX7EVK8HxGllogus0RilTkSyncgtngPQjPPwis6GvY+N3DW&#10;eZjgM4QTlwb5BNXhk904fKwb1meHYWd/D66udwk+XfD1bSD8ZEAguEIXsl0EIHOEhashKlqS4DOd&#10;YjKiYwlBsZ9QTOYjuBHRkxHJj1IEIVUEh20k+LhQHBf2/Qia4el7C26eBJ+rT3mp6+zlWzh+ZgCW&#10;xzphbtmEHea1+GFHGdZuyuXoMf08EvMWh8LILBiGC4M4ekQAYvBR0/eAso4bVPTcCT8vMj5yag6Q&#10;UbGD5JxLmCF/HtNnM/hY49NZJ/DR1EP4z0kH3wyfma+i5xX4TISfCXt9/nnwee1k10TwkX0ZPi/j&#10;58BYg7N4nw/L+jD8sAkvtp4P26mdbV/B1vIRh49oHR8RfBh62FGU9RFlgkSPGXpYaYpBhsGHoWZ8&#10;sOdF5atVezN5Rmcj62Mj6LB+HdYbZGHf8RJ0rD1vcOyc87mNC353YBN4Gw5h/XCNKUdwTihSas+j&#10;pHc7Gu6sQMdjU3SOzEf7QyM03dZFzXV1FHcoIKdBChk1M5FeNRNplZJIq5AUoidfGhEZpghOOorQ&#10;lOUISzFDaNIqDp+otMWIy1JGeNJGBMUcRnDsBkQl0+9MyiTEUMSlTUNypgQy8yWQUyCF/GJZlFbM&#10;QXWdGmrq1dHUosvh09KqT0DR4viprFTh012s16eyku3NpUxwISw1qBGQWNmL9f4w2GjyaG5Wo68p&#10;8Q1L2W7toh3ba2tn8xWcKyrYCs4SFAw7Enzj07w8dQolCgVkZ2sSeNYiMdEbCQkZhJ1IenyG8LMZ&#10;KSkBiIxsomvDXbpBejAGHzbS7ud3G3Z2rdizh/6+v3CHvv45qKgchYzMHkLMWg4eIXy+JvgIy1zi&#10;GZ+X4fO2/p73gc+7lrnGwefTY682Nk+ZAD7i/T3/bPhMtGrzH/D58PB513hTqev14+yvwmcZg89B&#10;cfjo48uzn8Mq+igCSkNQElKN6yr3cV/xEcEnCA/mROC61B20T3mGGqkHKP3iLvJP30ZW1E0kVwwj&#10;ivATPNINvwcd8L7TDr/+dkQKYpBueRzFq9egZr4J6jVU0aihgiYtusBoaaBeUxO1ahqoUVan0ECt&#10;shaq1XRRoW2EAuOFSP/8S8R8txn+FlYEnms4HhkP86Qi7Eyuwe6UBuxPb4VFRgescrpxpqge9jWJ&#10;8O44h+ABE4QO6CGw6wC8G0vgVvkULiUjcC68iatFjfAszoBffihdWL0QF2VHFyBLFDSvQ/HwIpTf&#10;MkT1HUPU3jVG3R1jupAboGZYC2Xd6siuN0Zs/hb4x0XANaActu49OOcgHB3fd6gFW7ZXYPvOGhy0&#10;aMXp09100eqhOza2FH03ISiT8GNHF7hTCA1dgIhIhVH8TEFs3F8RE/sxwUcs4j5FVOwswo8sH3sP&#10;DDnPt7tg8PHy68M176dw9SD4uDzFJfv7OH3hBo6e7MX+w63Yua8Om3eUY+33ufhiVRJMlkZA3yQA&#10;egsEMDAN5PBhweDDAMT6fNQNPHnWhwXL+szREmZ8GHyklW1fgg9vbKaL0H9PseTwYVmf/57yMnwY&#10;esbgI0HwkfyN8Jmw1+fYB29y/r3wEcfPm3Zq/2Tucb6CMyt3ibI+DD/C7SuEDc6iyS7W48Oam0XT&#10;WqLJLlHGRwQfUYZHBB9e+iLwiPpyWLAszsqdqRw4a/ZlY+2BXHx7qJA37G8+Xs57dfZcaBzL6rBm&#10;aNazc9ablbFu4KL/EC4JBmAf0o0rtqWMYAAAIABJREFUkbVwiy2HV1IBgrKSEVMiQHrDJZT1b0XT&#10;vS/Q9cQE3c8WEHyM0XxPD3U3NFHRp4ySTkX63ZmFtKrpSK2chtSKGUgonon4IhlE5xoiPGM5glP2&#10;0O9VLASx1wg9GxGeaorItAWIzdRCfLYKolJXIzxxEyKSFhF6JiMmleCT+hni06cgJXsGMvJm8sjO&#10;n4W8QhkUlsxGWcVc1DVqcvywcldDozYaG3XQ0qJPmKHHDXRzVaPK4cOyPrW1KgQgYbDNSuvrlXmw&#10;fbsqK1l2SGZ06wpZOpdCaakkz+qwKCqahsJCVsaahqwsGWRm6tBRDTk5ygQfUyQnWxN6MhEX14z4&#10;+Gp6LKDrzjKkpV0g6KQiKKiDoHMX4eFsnP0nukaM8LV9zp2rxebN0Vi0yBk6OmcIPlaQk9tHKNnA&#10;szwMPxPDZ/24UheDzyaK8Wv3vBk+H38sQs8Hbmx+H/iI0DN+lF32D/j828Hnt+Lnw8NHSwifg/pY&#10;felLHI87Ab/aQGSlFaLLdBh3le5iRNkGj5QccUOuD10zfkHDJ09QMe0hivXuI2/rPWQ63kXc8BDC&#10;n/UjYKQHXvc74Xa7Ha4DnfAurUC4TziS959Czqp1yF++AoVLFqNwkRkKFi1CvqkZ8hcsQo7pImQs&#10;XorklV8jeiPDjgWcnRxwOiwc+1PysTOjBjvSarErrR7mGXRHmtOBI3ndOJbfhvNl5XBpFiBwcAui&#10;70oh6tYURAxJIKTnCwha3eBV1wTPymr4lqQirMgJqXlbURy7Ao2Oi9F51Aw9jqboLl2A9sdGaHtm&#10;KIwnhmh9bIDm+3qov0kgG1BDeZcyCumOMK3sC0Snn4N/VAJc/apx2bkZR0424fsfi/DNmiysWZON&#10;TZuKsXt3HaysunHhQg+cnEoJQIEEICfCD1vmXovu9OjCHz2N0PMJAehjgpAwePaH4BMTP4mOkwk/&#10;SggJ/wrBYd9BEHwNPoJqePjc4/BxuPIE5y/fwfHTAzh4pJ1nejZtK8U332Zj6cp4GC8MgY6RH3SM&#10;/Th8ROgRBcv4iPp8GH5EmR9FrSu8zCWCDy91KVzg8JksfRp/mXFUWOYag48lb3T+aNoL9LwCH8kP&#10;DJ8PgJ83wee3Zn0+kn25z0d8p3be4KxmzXdqF421i3p9RKs4s327RHt2Ga8JHuvzYfARZXxW7kjl&#10;IQ4f8XP2mq92p3PosJLVBssCDhw24i7CDWtIZsA57tqPk+4MOh2w9mwl7DQRdBrhENoM54h6Qk4p&#10;PBLy4ZOSieCcaMSWOSOl5hxymg+hvO8Hws0y9DxfhP5fzND7kyk6n8xD6wMDNNzWRvWQGkq6FZHb&#10;LIvMemmkVExDQsk0JJfNIPgw9EggKkeDwEM3WokOFM7wjSmAT2QpQpO3ITZ7NhLzpiEpTwopBbJI&#10;yFZDQpYyErOlEZ8hiQSK+PTpdGTwmYr03BkUM3m/T0bOTKRlTkd+kSzP/NQRcFiTM8v4sJJXV9d8&#10;9PWZ0NGYHmvT82y0XY1nfWprlfku7RUVChTyfB+u8nLWEyRNwJlFj2X4/lzFBLfCwul0nEExnc6n&#10;oqBgMnJzPyP0fEKoYStFKxJ+lOjxMiQmBhJ8chEb20nQuUH4qURq6k6KK/S1ALoe5MLX9zpCQp7w&#10;Pp+goIdwpb+f48dLsW4d/VtYYA9t7TNQVz8BRUVLfPrpRo6dF/BZPQF8NozGd+PgMz7b81vhI0LP&#10;u+zP9RvgM/UN8BHP9rwNPuK//3/A518XPr8FQr8bPpYTw8fEwgDr7FbjZPxJeNX6ITkvGy3f9+G2&#10;6iCeKJvjscp23JLPR9f0X1D318co/+whSiY9QOGsh8hZ+RCJrTcR+fQ6gp8PwG+kF253OuBwvRm2&#10;11tgM9AO2442OJTUwiEpC05+AXB2vUrhCmcXVzg5u8LGxwPWkcE4lJyMXZkF2JZdhm1ZldieVYOd&#10;2XXYm9uEA4Sc/Tmt2JfZgv0UltmtuFhNF+a+Y4i+b4CkJ9OQ8mQqYu9ORdTwJ4i6PgXRg1oI69yP&#10;uM6VyCk2RrWPPrp2zseQ8lLc+OxzHsPzl2HQaTF675qi6+f5aH9uhJbH+qi/q4Wq66oo65mL0s45&#10;KOuYi/J2JVS0KaO4QRk55QZIzPoOARFOcHApxMHD1djwbR6Wr2CjpwlYtiwOK1cmY/36XL4YGtuz&#10;5/LlSri5uUAgWEcXO01ERMwmAE2lYKPuk3njc2TUdEREStKRzqMlER6lgtAIIwp1BIachH9gFLx8&#10;G3D1GtuZ+jGsz9/gZbbd+xrw7Q+FWLYyAcamQvBoG/pC19gf+vMDYGAizPawrA/LALGyFzuyjI8I&#10;PjzjQ/CZo+kCeXUnzB4tdUkp2UBC8SKHzySpUy/KXGLwYc+9N3zegJ9Xmpv/QRNer4PQW8faxeEj&#10;+yp8RFtXsIUMReUuGUPbV5qcWblLvM+HLWRo+m3ES/Bh2Z3x8BFlfRh2Nh4pxnbrGt6bI8rk8DFz&#10;T5a9uQtb+kC1C35Ix/sUt2EfMkjAKSTgxMI72RcBmXaIKDyG+IrtyGhcjqLuhai5sRCtD03Q95MZ&#10;rj9fgsFni9H/jLDzXIidtoeGaLqni4Y72qi9qcHRU9o7B3mtskirkUZssTySKyQRVzQH8cUKhJ/p&#10;iCMohGUsh1+cD3xi0uAfH4TAxIsISjyAyIwFdM2VQ3aFFLLLZyGHjqmFhKDcqQSgWYhOUUFkkhGi&#10;ktUQlyaFpMzJSEj7jGd88opkeMkrM1eCZ30YfNhYe0WVMiqrVDiAmpv10NZmQKGP1lY9dHYaEoKM&#10;6GiAlhZtnvFhO7SXl88m8MgQeBh0JF+CD8v2lJZK8I1KX2R82M7skwg7HxN6ZhJq5lJoUCwn9EQi&#10;Kek0wSeefud76Pe9hR47ICUlkL7ui7i4CAQH11KM8Kkuf/q7cnTshIVFHlat8sf8+XbQ0TlL+LHm&#10;Dc6TJ//Ae3omhs/LZa4//UlY5no9fLaOhjh6do2Dz0TZnvGNzePhMw49fz32cm/P+46yvwk+4298&#10;xBcvVPqd8Bm/T9e/AGT+gM97w0dY6jK1NMRGp3U4HnscziWuCC2MRYVDMwa1hvGQ7vYfKjnghmwv&#10;umf8ivpPnqBc5QGKTO8h75v7yDp3H4mDBJ/nQvj4P+mHx4MeuNzuhOPNTtgOdeJCfzvOtDfheH0N&#10;DpeX4mBxEfYVFhJo8mGeU4A9FLvzirG7oBI7C6qxI5/Ak1eHPfmN9DqCTn4r9mQ1YndaAw4QhKzL&#10;i3C10wMhN1Yh4YYG0u/LIuNnCaQ9m46Ux3SRvEd3gkPTkV0vj+IIujAfXojeFUswpLkMw3LLMCS5&#10;FINGi9G92wQtgYaobdZGxbAayobnomRQEYW9s5HfIYucFinktcggn+5cC5rlUNysgLKWuahsU0V1&#10;qzYqGw1RWLEQKZkr4ON/AWfOpWL3nkps3FiIb77JxJdf0ofVcvpgWp6Ar75KxNq1Kfj++zjs3BkB&#10;S8tQnDoVjAsXfPheQE5O9nB1OwEv7+3w899IsRm+/nY8/AO+gyBoFXwFZ+Ht5wo3j1TY2N/AsZN9&#10;2GVej/Ub87F0eTyMTIKha+gPHUM/Dh+9eQIYLCDwmATByDQYxmYhY30+POPD4GPsCw0DrzH4sCZn&#10;BXVnzFZ1hKyKPQ8RfKbJncVns07ioykTw4c1PP9p+jj4ULCtLd633PWb4fOBx9vfFT4i/IyHj6jB&#10;mfX5iMpdoj4f0W7tLNgqzqzcxfp8xLeu4NNdP8aPZXzES12i5ubVe7M4eraequLoYevqsD4dlt05&#10;632DgHMHrjHX4ZWYA0GGA4JzDiMs3xyRRRsJOYuQWrcA2S3zUdxjQtBZTJBZjLZHZgQbM57V6fuZ&#10;ZXUWoueZCe/fEWGn/rYWvV4d1fS7U3ldBSW9iijpUURWkySSKqciulAbQRnnEJn3DaFHDwklMgSg&#10;yYjJn4bwzC8QlGwJQcJVBCS6IzR1O6FHH7HZckjMn8EXMmToySqj98ql70mfhqhUaUSlSBF+JBCd&#10;PJXgM5nDJzF9Em9wzi2S5uWurDxJFJcpoLJGBaXlc1BUQteBEgW+bUUx4auYMMaam0tLFfhUl6jP&#10;hzU5s16fxkZ2ZBkgJfo6y/7I0ZH19Mhx+LBeHhas5FVU9CLjk5NDAMuYjMzMSRSShCAFpKcvIfj4&#10;E3K20dEDUVG1CA/vIARlIJmwyeCTkuJK+HEj+AwjIOAe38aCLXZobp5J1w1fnvExNLxEcRFaWqfw&#10;2Wffc+ww9Pznf656D/i8WuaaCD6/vb/nDfAZ39T8ISe6/oDPh4dPEsHnOwaSf1J8a8VCeeIg+Gxg&#10;yJkg1h9RGl20ULhwIYu1E8DnCzH4LByFz8JDRtjivgnHYo7BJtcB3iVByM2sQDcvdyXg/pxsgs9T&#10;9Er8HY2fPUPFnIco/Poesi/dQVrpbSTcu4nwZ4MIfNoHv8e9uHa/G1fvdMPpVhdshztxfqAdp3vb&#10;YNXZDMu2ZhxoaYZ5UxP21DViTw2BprIBuyvoLrWMzkvovIiigCKPnssj/BCADhVVw7o0HU7F1xCY&#10;tw8JdCeV5aGC3DA55FfKIu8e3e39LIXcu9IooAtUhY8ymvfooWelCQaMFmFw/mIMmC1C75em6LAw&#10;Rp1AE0WpxnSB3YT4upOIr/8eyU1zkdwwHcl1U/geRslVEkitkkNqpTTSKyWRUyOF/FpZlNQroqpF&#10;FXVtWqgjAFXVaSMrdxmCQ47D3p7tAF1LuKnG5s2l+PbbPKxZk0V3bulYsSIJX3whhNCXXybQcwn0&#10;tVisWxeJ774Lo9cHYPt2T8LTNezZ6wXzfXHYdyAOBw5ewwGLq9izT4CdewLx47Zowk4OVnyVArOl&#10;0TBeEMLBo63nA01db+gY+PFMjwg+LFjZa96iUB6izA8rf2kZ+UBdX1jmUtF1x1ytq2PwkVNxgIzy&#10;i+bmKTLW+ETiOP5rEn2of/Zm+Px5xpGX4SMxPuvzbk3Of31dmeufNN7+m+Aj82qfD9u3i5XAWJ8P&#10;G2tn5S4pPtZu/xJ8WNZHtGGpaD0fVu5ivT6sf0fU2Cya6mLBIPSNeTY2WZXylZP3XmwaHTnvh7Xn&#10;dVzyH4BjWB/c4+rhnx6GiMItSKxaiIxGA+S2GaCoW5fAoom6W9ocMi0PDHjJl0XHiPFozOPHtkdG&#10;9HX9MfBUDamifFCZsKRA7yPPg98stEohpWYaYopnISx3AYIzrQg+ixCdr43IXGOEZ61AWOaXCMvY&#10;gJDUbQhO2UfHHYjMNEF0liJfzyc2W5PCBCkF+kgl0MRmaCIsYRVC4r5HRKI+H2ePSyfwZM5EcrYs&#10;kjKkkJlPSMqX5NkeBh8+3k6oKSlT5Pipqlblzc1stJ2t55OXJ03B4CJc2JCNuJeVyRNuFHmPD8v8&#10;VFez/h553uNTw9YM4r0+rOwlSd8namaeSvAR9vjk5hLY0tQJM6p8F/ekJHMCjRdFAuLjQyjCCDxZ&#10;hJ96eq5itNHZkXBkQd93ADExcRAIeuFCYLW2rqZrSDJdJ3xgaurIsz7GxpehqXlytNTFFjEUh88a&#10;ilcbm18Pny1vgY84ev4BCxd+dmziMtcf8PnXgc+3DCT/rLASxgaCzitxVBjrGXTGxbojLITwWcvj&#10;zfBZfFC4QSmDj9lhY+z23Y4TcSdwMdMWbmW+SG8uQtvKIdxUbsddhSGCz/9Dn+T/oHnSc1SoPEL+&#10;3jtIz7iBxIdDiHkyhJAnhJ5HXfC41wGXW21wvNEO2+utON/XjNPdTTjW2YQj7U0cPgfbWnCgtQ37&#10;m1qxv6EV++paYF7VjL3lTdhbSnc6xfWwyK/E0fQ8nI6Jh02QP9wDnBHsZYUku7XIO6qD4p1097aN&#10;LrqOdPcWS3dzmXSBy6YLXJgqGk/ooGP5PPQrm2FQfTG6fliAlov6qPPUQ0WAEQqzFiKzTQkJrZoI&#10;rdoLv4JYCAq8EVb6DSLL5iC6jO1APQmxJXTRLZqLuEJpJNCdXWrpDGSVSyKvSgYltXQhbFRBXYsm&#10;Glt1UFuvifz8JXRRs8DVq+E4ebIZFhb037S3Hjt2VHEEbdiQh9WrM7ByZQovhy1ZEgczs2i6sEXS&#10;XV04TEwiYLowEgvNomC2KAqLFkdj8ZIYHosWR8HELALzTcM4dAyMAwk6vtDQ9uKhpevDwaOt7ws9&#10;IwH05wUIS1zi8DEL5WG0MPgl+LCMj5qeB8/2KGpcgbyaEw+GHxklO97fw7I9rMz1l+lHheihYAB6&#10;BT6j+JkQPmL4mRA+4/HD4XPs5Rr+u8LnN+Lnfft8xsNnDD9i8GGPWblrymifDyt3sQZnUalLFOLT&#10;XePhI76IITtnu7Ov3Z/L98ZiTcr7+IKCXTjnM0C/L4NwiWIlrEj4pV1DSK41oko2IKV2DoFHlmOl&#10;fECZZ2uE4NFH60MDHiLcCEOP97k13tXhwV5fNazG0VPaN4e/T14H3XC0SSG7ZRbP9GQ0zERi5UxE&#10;Fc5BaI4pQrI2IiJPBRE5qgjN/Boh6eYEn/VC/KTT49TvCD9bEUrHyEwdRGVqIDx1JUKTdyMybQPi&#10;CEPhyashiHKFb1gCAqOsOX5i06QpdBGdvAGRCT8ghV6XmjULKZlySKNrQS79zrKsTwHBpphldgg+&#10;1TVqBBclnvlhY+0MPgUFMoQW4Zh7QYE0gYbBRoaQo8DLXWVlchw81dUKPONTUSHL4ZOfz7I805GT&#10;M403NRcUTKFzCQLMPCQns76e7YiODkZYWCdhJ4/O6+lYTFFAUUMIqiH4pBF6jiI7exmhyQwZGTsQ&#10;EFAJJ6d2HD9ehi1bCLzLvei64Ih582x51kdN7fg4+Kym829G4SNEz0cfidAjDp8fKF5X5mLweVOZ&#10;Sxw+IvR84BWbxeEjjp73neh6G3xE6PkDPq+Djx+BRPWfFhs4eiaO9Rw9E4cQPkqj6HkRaw4J4fPV&#10;GHw0xsGH7dM1HwcC9+J0ojUuZNrApcwLyV35aFw3iCHVx7g9+28Ylv3/eManafJzlC18gFyXm0jp&#10;HEDc/V5E3+pEyGAL/Hoa4NFRi6utZXBuKYNtQzEu1BTCurIQx8uKYFVWgiMVZThcXYXDNTU4UlWN&#10;o+XVsCqpgFV+CY5m5OFYcibOxCTBISgY3q5OiDh9CGk7VqFgvRHKTDRQqUwX3tlqqNBQRsluwo7L&#10;HFTYK6N2hwYaV+mgfYEReuVN0SezEF1G89FqboDqLDUU9csj84Yy4rtMEd64FZENpv8/e3cZHtW1&#10;9g38Q59z2lMKxN3dSYK7FCkUCqVIlRpQrLg7BIm7zWR8MpKZibsnJCFYCBaKFnfa0nPe9/36f++1&#10;hgkhBAq0R57n6Yf72nv27Jlwtdkrv3Wve60FxaEASJumQlAdi4wKEYSV2yGunAtZ9SAoa3wgrwiD&#10;vGwElGU+UJVZQ1thjXzqyZbUO6K8gRrMRjfUUa+w5bBx6uzhw/2oURxIjdrHiIvLxdatbIPCNixb&#10;RshbdBTz5zMENVOD1sALoD/6qAJTpxohNG6cliOI4WfwYILNQIJJ/0yEhhFmQtMQ0i8Vwf1SEBJK&#10;wAlPR9iADA4fBh52ZK8ZeFjmZ8AQws5QYwwclsWHuhh8TMGGvUxDXaFD0hE8MIXDxzs4Bh4BkRT7&#10;edaH4YfBx8bNmO3pY78Wf7NagTf6LO6Ez1/Nl70QPk+h52Xg0wU/PRYvvgp8XhJAv2f7ih7h4/wk&#10;68PgYxruMm1Yyoa7TPt2mdDT03CXaXZX9z27Jn+Vhw8Xl+OzNY34aqNxZtaqqB/4DKxoZQcStUcg&#10;LF4JWeV4qOqCoGsiDBwimByz51kZlp1hcGk478MRw4erKNix9WpwZ7DMTtfhLFN2hx0rT7sZ0XPC&#10;EYVHbQlV1hT0h7/VBjmEg+xqP8jKwwk+Iwk+jlCUexB+xlLMpOeJgFMaDFnRu8gyLEK6OhEpSjWy&#10;9N9AbJgBke4TZOV8hyzt14SecAjVK5EsqUeC8B6SRYeQlf0FZDmDIdXMgFCxC5nSFGhyA6ArcERO&#10;nh90eSG8yLmMIFNcZo9S+vls+wo23GUc6vLgWR/Tmj7GRQXZ0ZGCOjbldnSPMwVDkBMvcDaGM4dP&#10;TY0dIceU4SH0lVg/Lmy2IMgEITd3IsFnARQKDcTiGwSdauoQtVK0cQBpNFWEnhy6T0SfmcX/HbW1&#10;1nQMgkhUgD17jmD58mrMZStwj4un9mA3wsO38TofX99V6N17zuOhrqm/AZ/ZFE+yPUb4dEfPq8Cn&#10;e7ZnaTf0dIXPqteDT/dsjwk+JvT8nqns3Rcv/BM+//nweS54uqCne8zgO7P7YCqHj18nfMZ1wicE&#10;w5eEY9xqtl3FEmzUb8KmvO2IqIqF+nQRDn59FueCH+JH5/+HC47/D+0Wv6Cl713UzrmOMsEFFNae&#10;QF7tIeTp6UFWlEArKYZakgu1VIBsaozk0mSIRUnIFKQiNUOMuGQxooQS7MvOxl6tGtHUI4rPFCCF&#10;7WETuxuSzauhWfYZij+YgtoBQ9HCVnB2DkWbU3+0OfTHEZtQNLsHoHasJ6pWEjoWeKF1eDB/70Sf&#10;QThjNgxnzUfgjOUwtPcbhMMr+/G9gSpuuCD/ii00Z3whOfwhMhrjITywFdLmGchu9Ye61R7yRn9k&#10;VX2HzJJsCIqVEJVshLBwJ4T5WyApmARliRvUpfZQF3vBUGGL4hpqUKlhLKWeJVs/pOVgIF8vhBVM&#10;trSEU+9tAvXeIqkRI/htPEkAOo0VK05hyZLjWLjwCJ/1xRD0ySe1+OyzeoJQLWbOZBAqwvjxOowe&#10;rcKw4TIMGixC/wEChIVncAQx9IQPyET4wMxO/IT2N0KIXWP4YfAZNEzUGazY2ZTtYWEC0MARWQgb&#10;msHh4x+WwNHj7r//Kfg4ee+GjSvBx3Ejetuu4fU9DD5/MVtiRA8Fu/YUfCjYys4cPrYre8TPK8Pn&#10;efh5Gfj8xmyv3zO7qyt8Ooe7nHse7mL7drE6nyfDXXs7t69gR9PsLtNQl2nPLtPsLlbTwwuZ5xfx&#10;ndC/3tSK73YQrPee4mvsRCkuIVnfirQ8FaQVQYR3S6jrXZBzwIfvvl54xJYHA1BZuxOPylOuHEGN&#10;F3w5gliRMsvuMPiwup26H7wJSx4oOurId25n31PcZo+S4w7IO2zFw3DQEtoDttA2+kLfbEs/zwnq&#10;Og9k03ORXfU21DW9oam2QA79cdfVOUJF/zZVhReEhu1IURUjSUGdpay7SJKfQLpKB4nhaygLvSE1&#10;DIU4ZySSxVrEZd5FvOBnJAqvIFO+C0LlcohVn0OeM4lHToEDcottkFfsjNxCVworlJQ7GKPMAaVl&#10;TigpdeS7tLOFDNlQV1mZKeNDGKxmCGLDX/TfpsyWY6a42JKOVnTNhkDEipiNRc5sYUKW6SktdSG8&#10;hNGzTt9d0pvu70NHS8KPG8FmDsFHyxcnZNiRSg/Q6zpCUAGhKIruZVtXjKfv9aLvNONrAVVU9IdM&#10;VoCIiIPUUSrFjBlijBgRibCwbQgO3oSgoA3w8VnxB8PHOMzVM3x62pT0RcNc3et7VuOpFZtfVN/z&#10;Ivh0zfZ0hU/3NuH3wseEnj/h86+Fz+tke7rDp2sGqBM+ywg+y/ww6fFQV1f4jFgajonrR2O5bBnW&#10;6zZgrW4TthbvhaRdh/p1J3B6wF1cdPw/OO/wf9Fm9hMOvnMVR70MODV8Izomz8KZKRNx9r3RODtx&#10;JDomjsaZ98agYwqdTx2FH6a/ix9mTsLZj6aiY9ZMnPpoFk7MmY22uXNxZM5cHJ05E4ffn47WiVPQ&#10;OnYiDo8Yj6NDRqMtbCTaA4ai3XsQ2t0H4rjzAByxC0WLWSAa3HxQN9ILByb48QUQjzsPxAnLQTjZ&#10;dzBO9RmCk2aD0TapPw7GB6HhqA+q77ij/LYz8n+0I8x5QXZ0IGSHCTkHNkBQFw9J45dQtdpC1eIM&#10;ac27EJSw2S1SiEoXQ1KyEJKiDwg+IyEtCICCepTZhc7QFNpBV0x/CEockE8NZFGpHS+gbGkJwLFj&#10;/Th+jh0bhKamcdQ4zoZKtQKpqQnUoJVhy5bjWLeuA6tWdRCETnMIfffdUYIQywa14PPPDxCC6jB7&#10;djWH0PTppXh/aiEmT8nHhIl6vDs+B2PGqjF8pNxY2/MYPyYAseGu/oMEHD8Dh2Zh8HAxho6UYtho&#10;GYaNkWHoaKkx4zM8iw+BsanurMbHJySWo8cIn8jOOh8Hz52wdtkCc4cNvEH6q9myp7M9L4KPzQvg&#10;w7I+Di8Bn+578fxe/PSQ/flDp7Wb4OPc87R2E3zYtHYGH4YeNqXddGTDXU+mtRt3amf4YWv6mDYt&#10;5XU9K+vw5YYWLNh2lOOHrb+zT3oJiTmNSM+Pod/fqZCUD6WYAGnlJKjqXKBp8IKe1a21WnUCiAWr&#10;y6k46Yaq0x4oP+HMXxcdsSfk0O95UyhkVasgq1wLRfVgqOptkNNkCV0LPTMNfshpJlgRdlR1rnTP&#10;EMKOH7Rs49FGK2jqrKCstEJ2ZW/IS22hKPOHrPhjpGoKkZ6TjZTsJiQr2/kxRVlG0QRhTjwUhZOg&#10;KbWhZ80RMsMgpMmliCfwxAtuIkXcjjRJA5KFrUgUHESqqABCRQSUuonI1g2AXD0Jsux5UGqmwZDv&#10;TGFJYQ9Dnh/0hmEoK/chYLgRPOwJLRYUrBjZhg9TGYOhh+3o7kSgcUd+vhsd7Tl0jBBiIGKZHhs6&#10;WvMiZoYjdp6f70nfN4LQM4PiC0KOhMBzjZ7/XMjlZVAqa+i8DBqNBAbDegLSCkJVf4JPX9TVWfOF&#10;D+XyEmzf3oQvv2T1PekYPDgC/fpt4egJDFwPb++V6NNnLgfPG290hc+MHuAz518Mn5fcn+v3FDZ3&#10;n9H1J3z+l8Kna5aH1QA9vp+9Nm5Q+jjjs8zfCJ+lTzI+Ixb3w8hlAzBl87tYqfge67TrsUqzHhvy&#10;diLlkAwl2S04Nukazjn+ivOO/yBg3MRJ2zycc/sSl32DcdnfCRcDbHE5yA6XQxxxqZ8zLvZzw8Uw&#10;D1wa4IPLgwPw49B+uDJiAK6XP1s+AAAgAElEQVSMHoorY0fi8tjRuDh2LC6MGYcLI8fg3NBR6Bgw&#10;HB1hFP2G43TQUJzyJ8D4DMYJT4KP20C0OffHUbswHLEOxRGnUBzzC8cJf8KO42CctKIwp+gzGO29&#10;CEkWhKR5oWgq8kftHU9UPnBF5T1XFFyxg+aMExRtXlAeNYO4eSoya/cgq24tlM39oDtsA3ndWAhK&#10;45FZKICo5CtISwk8xWMgK+pPjbEHwccJ8tyBkOa8D1nOh1AbhiO3yBb5hdbU+FFPsJrVAHjxwsi2&#10;thC0t4fTcSgOHmSbHc6khm4+9f62UC8wBsnJQkRH67Br1wFsoz9eGzeewNq1JwhD7Vi6lGHoGObP&#10;P4Kvv26lRrAF875sxmefN+LTzxrw8Sd1mPlRBaZMLcDYdzUYNlLGETRwSBav/eHRBT5DRkgwbJQM&#10;w8fIOYAYfBh6WPFzyIBU+IcmwCsoGm5++zh62Dmr9XHx3QNbt22wdNoEM/v16GW1En/pQ3/I+7wk&#10;fKwfw6c7fl4CPk+h54+Cz3Pw8zrwee609i7wMeHHNK2d7dvF6nzYcJepzsc0nd2EHzbc1VORc1f4&#10;sFlcs7+v5kNd3245zOHD9s+KEF1DnLoDKYYSZOQn0+9xBDIKkijEEBZHQlz2PbJrAwhA5hQOyGn0&#10;peMQQsv7dJwKbeNYqOsH0tGBXjvSuSOUNb70uTnIKllLmPoU4vKZkFTOhbRqFrLKltNxDmTV0yCt&#10;mEH3TYOsYhTkle9CWU0IqnZDdpUF5OU2EBeNgKhgNgSG7YiXX0Cc7BLiZbcRL72FOMkZQk8lUrNL&#10;kK5WQ2xYCGWhF+R5/Qg+QyFQ7UKKpAmJwktIldQjVdyK5KwWilqCTykypHmQZH8HqWoqxIp5EEp2&#10;QCDeBZXWExqdOdRaH8gUs5GRKYBO/x5BxpeQ4kA4saIwJ7TYEmzYLCw7es8aeXnWBBgn6HRDodW+&#10;S0jpz+GTn9+XnmEzCoYce0KPHd03geJ9+sxIuhZMnw+h1+/R987lhc1y+RmKWgJQC2SyDsLPCQJR&#10;KX1vKn3Ph6iu9kZDgwXq69kQ2zC6p5bagkbMYVm+sQno338HQkI2PwWfvn0/JvB88BR8/vKXrvAx&#10;ZXsYfEzoMcHn8xfAx4SenuDzomGu14RPd/T8CZ8/4fMy8Ome6el6L9uclMFn2nPgM/oxfEYvH4QZ&#10;OydjdfZKrNWsw/LstVit24LoAxnQtVajed55dLj9hAuOD9Bh14iL7otw2TsUl3ysccH7Hfzg1Qvn&#10;/cxwPsAKPwTY4Iy/LToCHdER4kaQ8STQ+OLsgCD8MCQM54YNwg/Dh+Ls8OE4O2wEfhg6EmcHjcCZ&#10;8GE4EzrMCJ9Ago/fE/iccB+EU+5DcMp1CE67DEWHC33WmT7rNJL+PXS/1VAOn/Y+g9DWl4AUFIbW&#10;ncFoPOKLqoduKL/njIq7Lii+Rr2+c4Sfk/ZQtfWFtGUgBHUbIajeA2nDDGgPmRF8RiGzOAVpecXI&#10;LNgPaUl/yEsGQFESQPDx5g2xJGcaROp5EGV/C7lmOrSGIOgMDsjNs+ENIusxsgJJthYI2/+nvZ3t&#10;99MfJ08OwPHjAwlBbPfmaais/JTuX0yN4y5q7OIIQylITU1HfHwm9u9XYPduLYGoGJs21WD9+kZC&#10;0VGsWn2a4ixWrOzA4iXtHEMMQO9NycPY8RqMHKPEiNFyDiGGHYYh03CXCT9DR0n5tHcGHzbzKyg8&#10;Gb7BcfAMiII7wcczMIrX+ngRfJy9IzqHufrYrsXfLFbgv3ov+U34sDqgTvjYrOwRP73s/03w6aHm&#10;54+GT/esj2laO9vN3VTnY1zPJwIew4yLGJqCIcif/uCxWh8TftjU9q6blr7/bSFmLqnAp6sb+HAX&#10;m76+Nu4CdgmvIlZ1Bsn6MvodVhB8UpGen0cQOkbRTNdyCCefE1JGQFI+kc6/oHsiCUYiCIrod7Bk&#10;HQGJTXUfRzEVssrhFP5030S6vpRiMURl8yGuWEDoWY2MomgICETCEnqOivZDWLSZYhuy6DsEhd9D&#10;ULCIOg8TICkZBmH+NxDmLUOmYROSslsRLb6HOOkjxIofIkp4HfGS00jJruBZnwy1EFk5i5Gh2o3M&#10;7NXIVCYiVVqPJNFlAtBBDp9USS7SxBo6JzCJ2pClWAkRQ49sLTJEiUgXJkKhCoQ6xwrZGi+IpZ8i&#10;IbEaMvk8aLT96LnrR52QUQQQX8KKA6ElhANHr/cj8HjQ0RE5OaH0/lC6HkzPNcOOGcdPfj7DkSM9&#10;vzZ03wS6j2V4pvGZXEVFLvT+GMLPNLq+iX5GHmHHAIUinwDURuessDmT3ltP0BrEa4gaGy35ukAV&#10;FYMgkVTQs16DGWw5A4JwWNh2Dp/g4I2Ph7pWwdz8M46dJ/CZ/hg+xmwPg8+bb3aHz6cUz8v2sPj6&#10;d8CnK3p+x47sv2dzUlM7YELPyy5e+Cd8/vvCh52bPt91mGv6915G+CzrGT6suHnsyiGYs28G1qpW&#10;YZVqDZbIVmK5agP21FFv5XQRajacRHvYXZx3vISLLjG46hOAS17BOOcRgLPuljjt9jbOevVBh48Z&#10;TnqZG3dm92E7szvhRIAL2oM8cCLEByfDAnFyQChODmQblA7Eif6DcDKccBNKuAmh8+DBOBU0BGeC&#10;CECBw9HhT+FLyPEZgfO+o3HRdyzOe43GObdRvHC5w4Hetx+OM9bDOHzaLAk9nmE4tDAEzWUBqL/p&#10;jcqfXFF21wmltxxRcs0BhZdtYThrCfVxc0hahhB8ViGzOgKims+hbHwHstoggk8s/eE4jlR9FSTF&#10;I5Bd7gllCYGHenVCzXcQZG+AULkMWcpvqXf5KaTKaVBkB1MvjnrP1MDqdE7UIFqhrIzt38Omwfo8&#10;3gCxH8ePacE0FidODMCxYwPonkF072DC0FBqOEfTd8ygBpN612L645KxB8nJCYiLUyEyshl7917E&#10;rl03sGnzFSxfcQZffX0Qs2ZX8ezP+Ek6vDsxB+MmaDHmXTUhSMEzPizzY8IPe20qfGZr/XTCxz+K&#10;D3OxbI+pyNnRcxcf5uL1PTZr8KbZ93iDGj8On75L+bCXCT5vWXZBTzf49DTDq5f9KmP0hJ+e4PMi&#10;/LwqfLrh558BHxN+etq+gi1kyAqcn9T57OfgYTU+LExZH7agoWn/LjbcZdq09L0uxc0s48PW7NmQ&#10;eAkR4vOI19QTcFi2ZwdBZjkdUwg9TUjSHURizlF6T00YSqVjOlJzs+l+NjzWQeeldF1O9+YTYjbT&#10;5xiECC4VQyAqnY3Mou08ROULIK2aS/BZQ8/KHoo1SC+MRyp1FtLzVfTsHKTP7kKaIQ7xqlqk6ZXI&#10;zN2MNF08MvTbCD9LkJ4jRYzkBsHnLuKl1xCddQ37M+/zGp9kxSmkKJqRLKtDXBbdI2hFkrgBKVIC&#10;j/QQ0mT075SWIEOWgTRJNlKyDhF8DhF8FhB6vkeGOAHpWQpkZCVDlj0ZSnUIwccTMuVopKSqIJZ8&#10;BYUylAA0lpDBMrDDCSkO9PxOIph8QTB5n57jgYQYewores+KjhZ8OKuggNXvWHD06HRsWKsvnbtw&#10;GOn1DDvv0vsMRMMoxtD1Twg52wg5W+i4i767ACqVju5dQ/d+SPAZQvBhawNZ8Onx5eWh1AHKw8qV&#10;ZZjKsn2D9jyGzxYOHxZ+fmtgZTWPr9D8NHw+7AYf4zDX8+Ez76lsz9tvP42eXr0W/MYw1/Pg08PC&#10;hV3hY/YC+HRHz6vCp2u250/4/M+ET3f0zF4TwIe6np7RxeDj/UL4jF89HPPiP8Fqgs8y2XLMz1qK&#10;RfLV2FkVD0GHDiXSwzjy4TWccziCKx5zcd3PHhc9CR9uE9Dh5o1TrmY47d4bpzz74LhHHxx164vj&#10;3jY4HUToIfiwTUrbgrwIOUE4ER6CNrZxaWgYjvYLw+HAfjgSQK8D+6M9kEAQPBTnwwg5oWNxsR9F&#10;8FhcChqHi/5jcdZjBE44Dka7HaHJZhDaLY21Pe3mAzl6DnuG4tBUQk9VAA7c80PD//FB7SNPVD90&#10;5/ApvGKHvPNWyDltCcURB4ib+iOrYTJEdZMhrQ+DoqEvlHV9Ian4gHrA1FPOlUBZ7gp1hT2k+XOR&#10;pmR1BicQl3kDiYJrSBOVQyjdA5F0HjWmH0FI/91EolXUs5tBDZ0jrx1g+KmtZbNB3Pky+GwIjO0J&#10;xJbJP3qU/lu0heL48TA+JMZWkmXR1kZ4OxRE97P1RtypwXWkhtKWGkwfgtB3SEkpQnT0VezafROb&#10;t/yI75efwrwvm/DhR+WYMq0A772f1xkT3tNj9Luqp/DDghVAhw/O5Cs7B4YlwScoFh5+kXDz3cfh&#10;Yxr2snffASunzTC334BeVqvw177LOHzYcBc7f1X4PIOeF8HH1Lj9s+DTJS3+R8LnqayP09MFzqbh&#10;LtNChgw+pu0rWLaHged58GGLGZrgw9bzYVPZP197AIt3HceKyA7szrqOOPUPBJdK+v3NgJBAIir9&#10;nBCzkVBTSLi5gVjVI7rnH3T8BTHZP9K1Bnp9kd6XIbMgho5qen2MALONQkjfsZHgMxLisilIy89H&#10;ov4cxWmk5lcQdrKRnFuBjCL6XJ4Wibp2Dqok3QH6meshLFqNFH0REtSEm+yTiJb+gFhZI5JUIqRp&#10;kwg+1xAvP4ckxVHESU4hIpXukzxAsvwioecI4kXHEJXxEHuTrtJz14J0RRayNPMh0/tDop0FkWo1&#10;Mhl+xNkQKpZAlP0hBLIdSBPmIjm9FSkZbYSfTGRmEQAlc+k5nYXUtGZIZV8QbLwJIraEHXcKN8KL&#10;DT1fEwhCBD3pNwSUQXTNjp47TwKODz3LjnzGVlGRFR8K0+tZR2cUwcaCzsPonkl0/0B63tkihiws&#10;6V4/ujaJ3v+G4jsCViR9dzVksuP0s6qojRAgP38aqqo8UFfHpsZ787V8EhNrsHhxKSZNSkd4+E70&#10;67f1ccZnEz8GBm6And23fC+uN96Y9hz4zO4CHxN6TPD54nfAp3ttz0vU9/xR8OmKnpeZ0fUnfP77&#10;w+e30MOCD291m9LeNeMzuSt8lgRj1GIGn1BMXDcSC9K+whr1aiyVLscC+gO+RLkW2ytikXhMAU1j&#10;LRo3HME5XwVu+XsTfGwJPv1x1m0kTruMwHHHmWh3dsBx19445voODrv2wRF3CxzztsNRHwcc8SP8&#10;EHxOhAbieGgQDocEoTWQIiAYrf7BOOzXD20B/XEyaDA6QobjbMgInAkYhlPeQ4yFzS4DcNQ+jM/o&#10;OmJFYRmKoxb02ozO3ejcNgzH+oQbr/kRfpYTfmoC0HDXBzWPPPhwV8kNB+RfsobhBwvoTptDdcwM&#10;2UecIWseCHH9ZIhrpkFaMwrKekfIa8IgKlmKzLw0iAuooS0eBnHeXGRqdiNFpkGS6DiSs5qpZylA&#10;lnQlNapLkZaej+TkJopWpKWVUK8tngC0mG9UyKbFMvwY1wdh+/648UwQwxDbHZptkMiC7Rd0+HAQ&#10;3zyRwae1NRDNzX4cQGzdkaoqL2oY/anRnE4N9HIIBJuRnBKDPXsrsHbdESxecgzfzD/EN0r9bF4j&#10;5n5ai1lzq/DBhyUYO0HDC5xNADKt7hwcngL/kAR4BRB0fPbx8PSP5NkeF589sHPbDkvHTTCzW8eH&#10;uXh9T+8lT8HnTfPvn8DH8mn48GEuU9iu7Bk+9s/C56nG7Z813NUFP38EfHoc7nJ6dhVnNtxl7r+h&#10;c2YXW8XZOOQV2Zn1YfBhs7tMm5aa9u0y7cjOprSzrM/070rxxbomPpV9v6yEwLOaoDIa8qrxhJbd&#10;PAPD9tpiQ1+s6DlWdR3xmluEm9sU5+l6MUFJjczCfYSVRLq3mq7fQIL2LMHoAt3bzofKBMV7CDt6&#10;xGnPEHzqCTsSgk8pUvJOcAClFWiQbDhM33eG4HMOGSyjlCtEorYNiRrCjbqV0PMjYqRnkZitQ4Zu&#10;A2Klx5GkrEWCvAn7M69hd8odRGf9RPj5GXGi+4gR3ib83ECK1EDgWQ25YQqy80OhKaJOQIEH9KUB&#10;0JcMhLZgCHRFvsgpdEVOQQDUhg+g0K6AUrMAGv14qHPCoVCHQiIfhyzR1wSfcVAReLQ5VoQfe3qe&#10;nAgwtgQRZ3rtRccAuhbEa3jy8twINX503Z+u+3MMGQz2BKchhKNvCTNsk9Et9PprwtEgDp/ycmMU&#10;FIykeydTjKPPr6Z7VtFxC33fNoLQcvr+6YSo9wg8PnxbjIqKEfQzIhAZWY+FC0swcWI6QgnHwcGs&#10;vofN6NrI8ePvvw4ODmyH9o94nQ8LNszVM3w+7gKfzyi6D3PN6xzmehY+L7No4WsUNr8OfLpne/5I&#10;+PQ0lf1P+PxnwqdrdC1m7pzG3sNQF4PPRILPeILPWBN8loRh8sYxWCpaiDWqVVgsWcbhsyx7PbaU&#10;RmF/kwDiY8WojcvDpcEbcS/YBle8h+Oc2zR0uI7DKZfhOGb/LY45BuCokw0OO/dBq3NvHHS2xEFX&#10;S7S626DF0wEt3s445O9F0PFGs58vhT8O+rMd2YNwyDcEh3364Yg3IcaL8OJBeHEJwUGHIDTb0B9/&#10;qwC0WAai1SoYB22C0GJH1zwC0TTCHwdm+aF5QgBawwgLASE4NDQELbsD0djsi5o7Hqh44MJrfIqu&#10;2SH3giX0Z82hP2MObXtfKA97Q9o0ApL6iZDWjYaiPhzaJnsoawcgq3gdMnJ1EOTug6xoJCT570Kg&#10;oZ6zrAIJwgtIFWkhkK5HpmgjElNyERd3CfHxdxATc4viEvXajkAozONj/wUF/hS+fNprQYEP9QYd&#10;+FohVVWOj7NBnhw3bOl84y7R/hw8Bw8GdMKnvt6TrzvCZpDk5nrQ9wZRjzOUGl5CmXgOEhJTsWv3&#10;YWzYeBkrV53F9ytPY9HS4/hmwSGOoGkzivnQFxvqYkXPpoUOA/sl8WEuL/8n8HH3288zP06eu2Hr&#10;uo1nfPrarsNb5suN9T1d4MOGvl4IH+uVz+Cnl92ql4fPvyrr8xv4eR58frPOh+DTNetjGu5i21ew&#10;Oh82s8sIn92dG5aa8GOa3cXg07l1BduB/XGdj2mPrinfFPDNSJfu0SJKsQzy6hC+bo+ieiyyCPCC&#10;orUU65BGkE/MOUKwOcOnvUfKrxBsThJyaggrRRQN9PocopU36Hiajlfo3quEoWPIKNQReI4gSnmV&#10;8HOAoCMlCBXTtbNI0LUhIec44nMu0+ce0PfcRHqenuCTieScYiSoLiFJcx5xCsKW4iqS1fkQ5s5B&#10;oqKS0NOGOMJQrPg0EmR6JCk0SJQ1EnwuIlpwh+BzHmmKWEj1E6Eu8oC22I7gw7auIKAUO8NQQmAp&#10;9EC2YSLFWIJPMHKps5FbHI68oiCUVfmhosYLJeU+MBCa1FqCkGYSNNpAgogLoYXtlzednqNwOnen&#10;58qOYOJGqHmXnjMXjh9W5KzXuxFgfPk1rXYEvT+PPreVgm0+Op/en0TPdiDBhy1iaMaDDXfl5Y2m&#10;YBmhb+l53UI/J4NCST9bRNciCT6s1s+Db3rKCptVqkxERDRi/vwn8AkKMsInIGADDz+/tbC3Z/CZ&#10;9Rg+07vBZ9YL4fO3vz1b1Pxi+Cx6hdlcrwif112x+VXg0x09rwOf8D/h82+FDzvvWsvT48yuV4DP&#10;qKXhmLp1PFYplmJ19iosEi/FAtEyDp8NRfuwsyYFWY0FaNwnxI0hs/GgnwV+9BpD8JnM4XPSeQqO&#10;2G3EIbsP0Wo3HAft/dDiYIdmJwsOn4MEnyZ3OzS62aPJywWNXu5o9PFCk59fJ3wOegfxtXmaXPzR&#10;5ESYoe9osPFBvYU36sy8UN/XGw19fNBk7U/f44sGb3pvkDdq13uiJtkDtcmeaNjji6ZN9Nl9fqiv&#10;9kbNJULPPReU3nVE+V1nFF+n3ttFK57xMXRQT6/dGrKW/hA3vAtR7TSIqmdBWjMH6kYPKGpCIC75&#10;BFkFWyHM+x6ivC8gyFmNNKWAep9VSBaVQiBfAbHiE4LPBiQk5yI+gRrruGuEnpt0PI3U1DJkZWVR&#10;AzmXGrwJ1Nh9CZlsBx2/oMbTnQDDZoHZcwSVlzvwBdTY+iJs+XwWbJ0R1iCyqKjw4dNci4u9qfEN&#10;4A0zG0pTq73p+4ZCrvgAmYI0xMWfRsSee9i85Sqv/1m7/gIH0IJFR3n2hw19jRij6IRPSHgqAvol&#10;wjeIwSfqCXx898PFew8c3HfCxmUrh08fm7V4s+/3+K93eobPW68Kn+74cfg3wucl8PNHwoedswaZ&#10;1fk8gU8E3Ibs69yp3RRsuIsNdZn27WIzu9hwl2nIi8WYj9UYNTcb0xaqsWxvDOFmDsHHCep6S8ir&#10;AiEpZ9mfhUjPFxNiGjl22LT33Vk3sV92h+ICh1CU4srjuETgOc3PY7KvIlHXQcg5RMC5hX3ye4jK&#10;7iDwNCLJcJSwcw2xmtsU9whEPyNW/XeK+0jWNRN+EpBOHYc4JYPPBSRrTiCFkJWpT4K4YBrSc1KQ&#10;qDxE8LmKeGkHUpQGpKkIVNlyJMvzkSgtR4pMjkzVt5DlEvSLLHgo89wh0xNU8l2hLaRr+S6Qad+j&#10;IBzl9iP0uPANS9kyE2zvLrZ1RXmVCwrouiGfYJQ/mE9tN9BzaDCwIudpBI5wnu0xGNgQtRs9W+MJ&#10;My6PZ2/Z8ut5eU4UXnT/+/TcfU6f+Zqe70h6Hj+k5/FTun8W3c/W9GH1QH3p2fajCKbn1u/xLK/P&#10;6HPJ1A40EphO0mfr6b4P+PpBbEHEkpLR1GYYsH37ASxcWIb3389CePguBAZu6oSPv/96+PqugYPD&#10;gsfwmY433phORxN8ntT3vPnm3BfAp2tRc3f4GIe5Xg8+K5+GT+/Vr1/YbLf6t+Hzohldf8Lnfw58&#10;TLU83TM8XRcsfBX4jPm+P2bsfA/r1KuwRrUa34kIPllG+KzLj8D26kTIc0pxeFkm7gRPJvj0xTVf&#10;D1z0DCL4jEe74yIcso1Ci/U+NFmtwQGb6Thg549mRysc8rBFqychiODT4GqPBncnNHi5EXxY1icA&#10;B/2M8Gn2DECjC4HG0QeN9nS09UGdpRdqzDx4VNu4o9LNFbVunqgNIOwMouuzPFAld0PlQQLCWVe+&#10;kmzdSfrMNYLCQxeU/+SMsvtOT8Gn4JIN8s5ZQ3/aEYrDIRA1fABBzZdIK9uI5CIB0ooMkFaxYQIP&#10;yMqDICkmFOXPQZpGRo3wESSKWXGlDBnyzZBqBkOmGgex7BMIs76FQLgSKSlaCkKRQEiN2wpq3L6E&#10;QvExHZdCLJbS9eMQiWTUYI6jxjKY1wmw+gGdzorCi1778EY3N9eeXjtSQ8xS7/0pplFjy+oSPqLv&#10;+4a+bwp9/1j6ri+QmRmFtLQcJCWdIHDdw/7In7Bj501s33ETW7Zew5p153nmZ97XzZg+sxRjxqv5&#10;UBfL9rA9vXjGh+Dj6Ufw8Taih4WzZwTsXLdz9LChLtYo/bWPsb7nGfhQsGzQy8Cnl+2q/0z4/I4h&#10;r98scO5huIut4sz27eoKH1bn4z3SWOfDgiHIb0w838Ki68yup+DzmZafj5it4PiZsViLtXFRUFSH&#10;E3zMkV1rw6eYp+UJjAX7uW1I0F4k+NzkO7XvldzHHvFtws99ihsUbOXni4Seu/TeHX5fjOo6Ieca&#10;wech9ivu8IhR/0ToIeRoHtHxHr33gI6/EqoecUzFq49CULgDopKPkaQtRbpBDWF+NMRFyyAtngVZ&#10;8RTCz2fI0KUiSUkYY/uJUaQoW5GhEVBHgzodOYsh1k+BNDcU8jw3KPMtocizglQXBknOCCgNnlDl&#10;WUOVawul3hUKXRCy9QHQF7ohv5Se8wJzGFghciF1eAoskZNrDn2eOQoKbVBUzNbrobahnNqGYiee&#10;1WGwYev1FBU58Q4GK3guKLB9XMjMFipka/cE0PM4np5Ftg9XKAePWs1As4tiD703l0+FZ3U+NTXW&#10;qKtje4F5EGqC+MrQ+fmz6T4ZpNKT9BzXoYz+37Bhbzb8XVj4ARIS6rFxYxMWL67Ehx/KMWjQXsLO&#10;Ro4ff/8NfJjLl/5wOzouJKjM7hE+f/3rE/i8+aYRPm+99Xvh86rDXP8C+PzWVPY/Cj6mYa4/4fPv&#10;zfh0nbn1svB5vwf4sMULx60YhDl7P8AWA0FHu5bgs4QXNy/L3kDw2YOIhgzohA04/kkBbvouxMPQ&#10;vrgZYMans59x/QRtDitw1P5zNFmq0WiZiQarb9BgE4Y6G3+0uDqhxc0OB1xtUe9iizpXBzR4uuOA&#10;ry9a/APR4huIA55+OOBG4erP4VNr44l6G2/UW3mjpq8HKm1dUTbYCcUr7VE1xQ21Pp6onkgQiiPw&#10;ZLui/Iozqk+6o7aFQHSG0POrC0p/ckTZQ0LPPUcU3bJD4TVb6M9bQHfWDNpTVlAeC4KwcS3SqzIQ&#10;V3AI+7XUmFMvNTbnBgTFayApG46sos+QrqMeqPYAkhTXCD7UI5XlE3rikCETQ6yaDoUmAAqVK+RK&#10;V2r8jBkYrZY1jCF0Po5wEguJRE6NXCQd9xFU5NSjo8+K6Q+AeC9d20L3zCMIBVAj+CHdx7JC06gn&#10;GEIRRtcC6DO7CDYnkJx8HRkZx5Gefoqwo6dz6hUnH0Js7EPExDxCdPQvFD8jKuoXnvXZu+8Bdu66&#10;jfUbLmLRkuP44ssDfLhr9DgVz/iwbA+L4NBk+AXFw9OX4ONlhI+r9144uu+CjdNWWNhv5IXNb1us&#10;xF96L+UZH3ZkCDKhpyt8OtHzOHqEj23P8HmmYftXw8ftj1vIsDt8us7uMq3izKa1m3ZqN+3Wztbx&#10;MdX4mLI/pqwPW8XZlPExZXtMMfpjFYfPxC8N+HZrFkHnY6jq7AjxfhAUrebDWAnaK7zAOUHLipzv&#10;EXB+QZya4KK5Q0f2+j4i5Q8IPfexU3Abu7JuY6/0HiKVPyFa9TMh5xbFRYqbiNP+g+LviMr+mdBz&#10;E4kUcfQ9Sbpr9N3nCFhpkJZPh6omBNnVY5Fd5QNtrR1y6qyhqbaHstwJ2YQOeUkoxPnzkJmTjFSV&#10;AQJdOrIMmyE2fAZp3uXmrecAACAASURBVCAoC9+ButiMwOMPmcELilxryPSBkGgnEn76Q6bzhELv&#10;SAiyhEQ9gWIWVPohMBRZEIDMoTX0gS7PjNBjAbWOIqc3dHoz5OVbEX7s+SKFBgMb8grkuGHQYWv5&#10;sPV5Skrs+CrObHiZzdRkQ8wGw0A++ys7+wNCz1iCjDMh6BM6f5cgNJxiHAGGrQ5ty1diPnDAkUdd&#10;nS0aG+0JQw70fe/R/VHUTiTSz5pL10P4pqilpTMRH38IGzY0Y9GiSsyaxbaviYGf30YEBBjh4+e3&#10;Dt7eq+DktIhgMpcPcT2Bz0yOnr/+dTbFs/B5662e4PMEPW+/bULP68KnW7anJ/iY0POyCxe+6lT2&#10;F63h0xN8Ale/GD5d63v+hM+/v8anJ/x0oueZWV3d4RNI8AnCqMXBmLh6KL6ImYWdhVuwSb8BS2XL&#10;sUS+CmsM27GtPBaJR5Uojj6M05NzcDdgNh4NsMD9UDNcD7DFOQ9/nHAahjbHoThsNwtN1ksIPnMJ&#10;Pv3QaO+KFhc7NLlYo8HZCnXONqh3c0Cduwtq3d1R5+GJOjcv1Dh5oMHVB/WOBB07D9RYe3D4NFgT&#10;gsw8jRkfR3eU9yfgeLijxs0DVR+5oULsgqpcN5Rfdkb5NWeUXXNCyR0HlP5C2Llnh/xb1si9Zgn9&#10;Zer1XbKA9iz1GNt9IDvSH+KWuUirliOjOg3xBQcQqb2FSPVDxFHPNTW/CBkFKUjR5SCepeiz7yNR&#10;fhMpihqkyop5YXNc+lWkivTIFGdCKN4KqWwKNX42fCq7Wh1EYPmcwKIj5LQRZPYTcKQQCusJLLUQ&#10;CLLp2ISUlFMU7fS6ht6TEWQqCTUtdKyjawa6VkifT6Z7i5CaeomQ8zO9f5U+cxZJSWeRmHiR4ir1&#10;EC9TXKFookbzAKJjbhF67iEq+iHFNeyKuIA1689h/ndHMOOjMr7WD1vbh21tYarz8Q9OMMLH2zjU&#10;xbI99q47YO24haOH1/eYPa7vMcGnS7bHONT1LHw4el424+P4kvD5I7au6GlK+0vU+bzqCs49bV/R&#10;NevDprWb6nxYsMUMTdtWmGZ3sXqfwHeTOHxYgbMp29M9GHxGzlHyDNAnqzWIEEVBVukDacVYvv5O&#10;ikFCsLlKcZfiAfZJ72N31l1EiO/xbA/L8OyT3sFu0V16/RA7Mm9ij/gWnd+j6w8JQA+wn6GI4Uhh&#10;PGdDWnH07CQbziAll02hF0FUuoCgFUGdh8mQVXhDUelO6PGErGw0lBUDKPpDUTaE0BNCx4FQlAYh&#10;uywQKromL5pK8T4kefMIPVMgz/eGLI9gU+AOZb4rVIUO0BbbQFVAaMrzIPD4EHi8+VCXtsAMSnqt&#10;yAmENs8d+aU2KKqw4/t1scgvsoGO4SeHEKQzg0bLghBGnReZ7BN6RqfRkW0qOpFQYkMosUFeniVf&#10;jZktbshAVFbmgOpqTzoG0Xtj6J6P6PPT6XMSeubF9NnN9NnJfJ0ftvJzZSVbz8uOb3PB4FNTw7bC&#10;8Cb4hFMMI+gM49/X0uLCd4EvLp5Gz3cTIiKOY+1atp9fLsaMSURQ0Bae8QkIYFPZ18PLywifd975&#10;+LXh87e/zaP4kuIriifwefvt+RRG9PTq9TuHuV60fs+rwue36ntedw2fP+Hzn7E7+9PgebIr+/MK&#10;mp/GjzePZ+CzzPsxfPwwcWkX+CwKxnvrhuPrxI8RUbIdW3I3YWX2aqxQrcOG/F3YWZ2A9JNalMYf&#10;xcnJxbjlu5DgY4WH4Ra4HmiHC56e6HALwBkPL7S7+qLVfhyabEai0dYXDXZhaHZ2QIubLVo87NHi&#10;5YQWHzcc8HZHvacH4YcA40xwsXVGrSMBx55eWxNoLAg05m58qKvW/DF87N1RNtAJ1a7uqLX1RPUU&#10;d1TGu6J6jztKjzki/xoh57YlCu7boPiBPfQ3zKG7Sg3cj5bQXHCG8nQoJMc+g7B1OTKbdiGzIRaC&#10;+iUQ1G5EUkkpovXXEKn5GfH6R9R7ZQWfZxCbfY7gcxFpLE2vTUGGOgopMj3iBFcRn3ED8ennkJh2&#10;FqkZRRCKFkOhoN6rfDSk0mWEHuq1ZmXTteVQKudDLNYQaC4hLe0qQeYsxS3CzEVq5Dro2oXHsKFe&#10;c+I9itt0foWud9Bnyui9g3TtGuLifiHY3ENs7E3ExLAiavrDE/uAX2MISko6iqTkE0ig74iO+Qnx&#10;CbeQkpaDuEQZNm87g6++PYj3PyjkQ11sdlf/wQIOHzbc5RMYC3cfY6bHlO2xdd4GK8fNMLfbgN7W&#10;a3iG5zcLm61eob7HbtUzw1y/CZ+X3bPL/RWi655dfxR8XLvAx+V7Ht3hw7I+bFo7G+5iCxmaprZ3&#10;rfNh+GHwCRibwIucu2d82JHV95iObDPTMZ+oMXNpLjYkaAg8w5FZsJ7QI0JiTgmB5zYh5h6HzV7J&#10;A+wW3jXih2OHDXndxS7hHQ4ddn2v5F7nNfZ6j9j42UjFQ54dilXf5fU/KbklyCzcCXEZwaWqP6Hn&#10;W0hKZ0FcMh7iYrZ44SxkFSyAMH8HBIYMZOgUFFn0bFFooiDUr4Y4byUyNEJkagUQaKORlbMcYv1U&#10;SPT9Icr5EhLdRMgNYyg+giTnG4g130GsngapZizkuiFQ51lAoXOEJPtjyNTzCD8DkFdizdFTVGaH&#10;vCI7aHR2UKocka2yhULpBpk8iJ7XydTRiKaOxnZ6ZncSYuZQ54XN9LKETmdOwDEnyFjydbnYAobG&#10;GZruqKoKRHn5IMLKYLqH1ffMJ/R8weGTmxtI93sRbnwJQB58I9Pqaiu+v1dFhRMf8mIzPOvqnPg2&#10;FQ0NbKIDW0hxNz3LZ7BvXwe2bTuOpUtrMH26DOHhuxEcvPUxgDbCx2cNnJ0Xo3fvT/hKzU/g89Ez&#10;8DHV+DD0vPXW513g8+UrwGdxF/h0Rc/vgE9P6OkJPq9b2OzVJbrvyv48+ASvfvkNSv+Ezx8cPaCH&#10;x0pjzFzpg5mEHF7kzO5j17qgh8dyY8xY7tUFPj6P4eNvhM/iQIxeHIz3N4zE/JRPsbNwM9Zp1vB1&#10;fJYpVmGNfhu2V8QgtV2FAmkLjsxuwhWPSPwcbo8HYQSfAHuCTwjBZwJOu0/EKXdnHHUMRYtdfxyw&#10;8yP4DESLiwMOezngiK8zDvm6osXXHY2ebqj38uAZn2oXgoutI6od3Dl8WC1PlaUbh0+NOb02o9d9&#10;3VDp4IqScQ6oCnFDdSCh5ytXlBM0qlLdUNhmh5yrVsgh+OTft+bwybnWF5rL1Lu7aIfss74Qt82A&#10;4NAaZDSnIq2hCGl1BoiapiGr/guklOkQm3sF0Tn3CT7/QLSK1Sj8hEgZQUR9EMLc7dQwL0a6Kg4J&#10;4kZEp99EkvAsYlPvIDb5ZySknEZ6ZgrhZhQ1nCsJNflITz9KDWkBwedbali3UcNaTci5Q6D5lTDz&#10;d8LMz3R+mbByjuIWNXaPCDY/Izr6Jx5xcQ/p+g2KUwSb8wSc24iKeoj9+x88jofUOD7A3r3U+45k&#10;n7uG2LgriIu/RfGQzh8iNb0Igqz1iE3YhWUrWjB1eiFGjVVy9LB1fNh0djbUxbM9fpFw8drTGQ5u&#10;O2HjvBUWDhthZrcevSxXdU5jfwY+XYqan1mx2XrlM1PZn4eeZ+p6/hXo6WHT0j9sWjvDDwUb0mLB&#10;4NN901LTtHaGHja13T6UbWER8VTWh8GH1fmwVZwHTsvqXMSQzejiQ1wEIYaeTvjQ8YOFBVgaUYlk&#10;3SYkaPIQo2wjqJxFpPw+9orvYz/DD8VeQk1E1h2Czz3+O89QFCG6zVG0R8yGvW5R/EDXj9DzcBAx&#10;2dWIVZ2mjkEHXwwxWc/WC0qAoGg5RKXTIa0YBWn5VIhK1kFA1zPzYpBh2I9krQYpWh2S1S1IzL6M&#10;eDk9O9IbiJX8iBjxKSTKq5CqKkSC9DSSZOeRqiRIUUcjK+driHXjIFSvgiCbnkPVTojU2yDS0Gvl&#10;boqlECq/hSj7U8hzfCBRTYJAmgqhbD8U2qHQ5prBQGDJL7ZFboEr1DnBkMrGEHhcIVcQfGRDqJPy&#10;DT2TWfSMCuj5jaJrbJsJNnxFHacc+ryhL0HGjAOILVxYXm77eLd2tjUNW5uLOmc1nnwhQj1BTaud&#10;ScexdL8/CgsDCT5eBB1rXu9TWWnPN0Otq2M7vNvRd1ijudmOL2tRVPQpX7hw9+4O7NhxgsNnzZpm&#10;fPFFLh/u6t8/AmFhbOuKrXy4y8VlCfr2/YzP4jLC58Nu8DFlez7uYZjrS0LNV3yY6+Xh01O25yXq&#10;e/qsfnn49ISeFw1zmdqCbmtyvfQw12/tyv4/bCr7a8FnNqHkXxIcNL7PBoePjzEIOuw1u38Wf+1N&#10;+Hkcy1l4EXyMMeN7zy7w8cUkDp+ATvh8sHkMvkv7Alv0a/G9ZAkWZC7EfOESLFOuw8aivYg/IoWm&#10;ogaNy47igrsSP4W54l4/c1z3tyb4DMEp5wU45rAO7S79CD5DCT7j0Wg3Eo32/Qk+7gQfZw6fVm8X&#10;NHg4odrZATVuLhw+rFi5wsGFD3fVOXqh3sEbdXZeqLX25Oip7OuKyt4UNq4oHe6IysGuqPjIBaWp&#10;jig+a4/SHxyRe9UWmhtOyLnjhMKHtij7xQm5tyyh/dEGqvMOUHZ4Q3riQ4iOzoPw4A5kHJAio14M&#10;cfM0iBsnIp2tVVRYj/i8dsTqfkak8iEv+IyU/YgkdT0EuRFI18RSo9yEqIy7iCTwJAoYfO4hOvFn&#10;xCXdJGTUE3SWUAOqJtAwzNznGR2hsIog1MKvsanuiXR/WpoxcxMXd5cXI8cTVBISCFqR9wkz9/iR&#10;1e3Exz9CTAz9eyIZcqg3vod657tvIyLiHo8dO25h69br/Lhz521e17OPQLQ/6j5iYq9DIFqNDOFC&#10;bNkei2kfFnDosGEtdjShJzA0Cd4BMXyIiw1vGWM3X7vH2nkLhw8b5vqb+Yqn0GNasfkp9Fg+jZ6n&#10;1vDpaf0eh24FzU7PKWh+XfA8Zxf234rfhI/7C2Z3ua3oDIYaU3SFjwk/DD5dp7WbgtX6sGntDDwm&#10;+HSd2s6GuxhuGHzYlHYGH1bwbIIPe82mt3+18QD9DrcScM5hj+gmBUMPoVnKUH8HUfKbFFfp2jl6&#10;fRvRip/oNf0OSm933hun6iA85SPVEIP0vK0QFK6go5JCh8yCaAiLF0FSPogiBOKyycgqXouMPAGF&#10;Aam6NsLOcSSpDiOKfZfsZwIPoV72C6LFjxAp/InQcx9RQnoWxBeRrDiGRFkbweccUhUHCD4xEOd8&#10;ApH2SwLPSqRKi5EmraHzGEhz5hB4ViNTvp1iG4SKRRCrRhF4diBdpKfjNijUflBqHKDWOUGX5whD&#10;vje0+hEEn08p2FpYtsjODoZE8ik9pzsokggeeyGXzyG8uPJsj8Fggk9fvlVFXh7bp8uc1/2wzE9D&#10;AxuiYmtxUcesZDhB6TMC0wK+bk9hoRtKS135zu81NTYcSyzTU1kZQPDxo885cPgcPerK1+sqKlpA&#10;7UQp1q5txfr1xmDwWbCALWSYgVGj4jB48D6OHza7y9V1KczMPudr9rzxBhvu6hk+b775bLbnnXe+&#10;JjSxxQm/5eh5MXxM6HnZ3dhfMtvzuvDpqc7vVeDjt/rp+p6g1S+GT1f0/G+Dj4HgM4eQ8a+I2YSc&#10;noIBZ1YnfLz5+Zwu8OH4IeiYgsOH0GOEjxemEn6mmOCzxAgftknph9vGYanga2zWrSH4LMZC4XdY&#10;mLUES5Vrsal4L5KOyaE8WYHaqEZcChPgH4Od+VDXNX8HnHMPIfhM4AsYHnWYioO2X+OAzQrU2y0m&#10;xMxEjc0YNDl7o5Wt4+NFvSR3R1Q42qLciXo+ri7GWVouFE4UDhT2nhw+dTZeqDZ3R3Vfij7GY6WV&#10;K6q93FC2moDTaIu8X6kn9w9raB9YQXXbH9o7fij4yQblf3dG/l1r6K9bQHfFErpLNtBdtIe0fTok&#10;R0dCfGgMxAenQ3HEBopWN0gPhPLp7JnluxFvoB6o+h6i6I9AtIJQoryJODlroC8iSnAT+9MIISmE&#10;i6SHiCTE7I+n9xJvISX9MPUYIwg8Rx6v43OHzq8QhM4SgFgWh3rZ+28RaFjW5zZHEMvqMPAkJz+g&#10;ex8QcBh62PDVfbp+hw9tsewPA8/27dexadOP2LDhEjZvvkrnV6hhvIR16y7yaesb6b1t229gV8Qd&#10;7Nl3E7HxJyCSrOHZnm8WSvhO7Wz2FoMPX7GZot+ANPj3S+DbVLDhLYYeF68IvkWFae0eVt/Tx2YN&#10;z+50z/Y8tVpz92yPzeNd2W2e3ZX9eejpcaXml63n+Z3YeQo+HqteGGx4iod7z8Fma7HoDp/uWR8G&#10;H5b5MU1rZ+hhRzbs1X0VZxamrA9b04cBx7SWD8v+dIUPO2dr+7A9vHZk3OKxLe0Gdmbewj7JQ/q9&#10;fsRREym7jHj1QSRq9RQn6Pwex88e0R3sEtwmID1AgobgXrAS0vJ+kFXaQ1w6AMKi7+nabggLF0JS&#10;FkgRTOCh56dgFwGpBvGqR0jS/EJxCYmqc4hTXEM0/VyGnnj5r4iV/oqorJ8JPD8hVkzngl8QSzBL&#10;Yis4E3zSlOVIU1QiUxWJLO0XyMzORKqsGUmiK0iRnEKGXA+BIhrpUiXSJAZkyiIgyp5E8BlC4PkW&#10;Aukmvo2MXBUKqXICJIqRhCC2l54L8gttoTc4QSYfBbXGD9octhq6M5TKcIjFSwg+u3l9Xk6OG+HH&#10;gW9TodO9A73+HQ4ftjkpQ5DBYEev7VBcbM6zObW1bFmK/nT9M/rcCr6CM9v5nRU419baEXYcCUJs&#10;Wjtb/ZktTeGJ+nortLQ4oL3dE8ePe6C6+gOIRCLqzLTRc93CY82aJixZUoXZswmzU4QYPToeAwfu&#10;4fU+bm7fw8JiHt+BnQ1zMfz813/NJPzM4sNcPcHHGF/wTI+t7fcwN1/EwWPEzzed6OkOn169ljyO&#10;l9mNvQt8XrQbe1f4mNDzsvtzvcowV1f4dEVP92xPT/Dpnu35Ez7/Ovgw2PQEH3Zt7hp/zGaZoG7w&#10;YeAxxYxl3eHjR/Dxx9hFhB+Cz6wdE7BCNB9b9WuxVrUCK5UrsUa7AVuL9yDuoADKH4tQ0NaMg9tq&#10;cDVgLx4NsMVPYea45jcUP7guxEmnDWh3mobjToEEn+WEFi0qHfSotFtLiAnCQXcnHPJ2RDPhp8HN&#10;AVVOdih1sCP8OKHKxQ3lds6osHfls7eqbd1RY+uBcgtnDp06K0KQvRcqBrigYL0NSr5yQL7YBrmn&#10;CT33rFHwsy1yf6bzR9SwPHJC8SN7Dp+CezbQXqEe37nhUHYMg/qcFTRnPaE+7QL1SXdoTvog56QF&#10;sg9bQ9lKAKJem7R+AjJLY5CSV8wXcYtRPkAM4SdJdRkpqhzEi49if/p97Emi3nAC9ZwJLfvj7iM6&#10;4TYSkq8TVi5y8LAhq8TEXwg0DDDX6TVDzx3s3XsLUVF36BrL7NzErl3X6dptfj/L7sTG/sKDnSck&#10;0B+I2Ec807Nz501s2XKFo2flyrNYvfoc9QovcPQw/LBp6yzbw6ax74t8iD37ryAxpQYy5XzsjIjC&#10;jI90COqXzGt5WKaHzejqP0TAt6rwC4nn21Qw+LB1e/jaPR47O+HDdmNnjVLnMJdpfy7z58CnC3q6&#10;bk/BdmLn8bzd2Bl8nFf9MeDx/H3Ry3MVbzDZsafohM9z4mXh07XOhw13sS0sGHzYkBeb2u41Iopj&#10;x1TgbMr6sJWcTVkfU21P93MGn1nLqrAl5RoistiQ1i3slVznmRwWW1OvY2vKFULRJQLRD4iWX0ac&#10;ikDOZm5l/0IouoEkbQVBRk2g2UuwWUjxNbKKvkZ6npauH0VabhPP7KQZDEjR1yE55wwS1IR++S9I&#10;VP+M1JxjFAeRrD6DeMU5JKuOI1F5jToRbEPSW3zqeqKMoC8iFEkuIEVRhQxVKiSGjyHPHQOJfhIE&#10;qk1IEl+muEfoIRRJywg8OgoV0sQlSMk6jHRJFsFnBsTKwZBkD6EYD4nyAwLPJMiyfeg5CCL4OEOr&#10;t+IzufLyqSOkd+R40ensCD4sLAg/7hRsGwpqGwhEbIkJtuUMg49O14tne9j6POxabq4lX9/HuJio&#10;G9/GoqCAOlz53ry2Jy/PnQD0JX1uOZ0vpPiWvnM3vTcCJSXefN2uujorHDniyjM+hw+zmp9J9LP3&#10;EL5SqQOURgCSYulSDaFHybM9Y8cmYcyYBAwbFoV+9DviRr9XFhZf8h3Ye4YPi57h89Zb8+iziyiW&#10;oE+fhT3AZ2EnfHr1Wvw4usLnFYa5ngefnrI9rwOfF2V7TPDpKdvze4e5Bj2Owf+9otcggs+a/0D4&#10;dMUPG84ygacTPgw5jzH08doAfuye7ekKIJbx+aAn+CwOwMQV4fgyZjq2G9YgqmIXdhZswebczdic&#10;vx27K6OQckwCzfUyFJ5rRlPUYVwM1eBByHDc72eDq75h6HDZgDa7fByyzkSb42Acsp+MA3YrUG+/&#10;AQ0O09Bg54SDbrY4TPBp8XIk+NgTimxQakfhYI8yBycUWduhxMoBpVaOKLdiCHJBkYcdigbYocLV&#10;hWOobKwTDPkWyNdbQ99iDd0Vws9dWxSdo88eckDZJSe+bk/5z87GVZrv2UF/3Z3uC0HetXAU33JG&#10;yU1XFF1xRMFFR+Sfd4LulD2Uh7wJPo5QUs9L1hCOrMrvkJxXiijlRV7/sFd0DzHSm4gWHUNk5iXs&#10;TaU/HIn3ERF3D1FJvyCO/rAkpJwl+JxHfMI/EBv3K6Hl70hK+jsf1oqKuk2N2B0CDPWg99/lBclx&#10;cQ+wZ88t7N59g66zawSo/fd5sDoeluVhw1sREXc6Mz0bN17myFmxogOrVv1gRA9BiK3SzOCzl9X9&#10;RNH3RFGvPe40BKK9kMi/w7pNyZgwOQcBwYl8aIvDZyjBZ6gAIQNS+f5cfPq6zx6+PYUJPmw3dkun&#10;TRw+b1uufJLtIfSYdmTnu7F3KWp+Cj4MPba/MbTVLdvTCZ9XQU9P2PH6Z0RPCHp5+HQf7upe59PH&#10;Zy0vcjbBhw13sWntbId2Fgw+ph3b2d5dpiJnhhx2HD3nSZ3P2I81GP+ZDjO+K8X6+A7sybqEfeKr&#10;2J15HZuTrmJ72k1sSryCTQlX+PkeglG0/CYh/y5iCfvx2SyuIyXnCGHmMFL1pQScDAgK9lCwoaxM&#10;utaAVN1xZOTm03kF3ce2pbiBuOxHBJ9fEa98hGRNK9JySpCqbSDwnEO8/EfESu4ghqATI6IOgPQs&#10;UpQnCD/tSJaXE3qSIdSuRRZ1usQ5S5Cl2YI0uQFxmXSv8FckZV1FiugoYacZiYIzSBYShMQGZEgT&#10;IJBthlC2GFmytQSeryFXvUfYCSf0uCBb4wCV1hI5enNCjzVfv4dFYSFbn8cIHFbPo1T6Qi7vz5eS&#10;YCs66/VsqIsVOLOsT9/HmR42CyyUb1+h07nSPWwxwwl03Y9ngAoLzTmO8vKc6dpH9P6X9P4O+k4N&#10;4SqNvmMsve/LFytlU9xPnPDBqVM+OEkdsYMHQwlEE1Ba+imKi2fTvbOQkbEEy5dHYejQKAwZEkno&#10;iabz/Xw1Z1dXlrFhxcmz+fo9Rvh89FTGxwSfN998Fj69e3/LMz5mZov42j09weftt7+jeB58ug9z&#10;/cGzuUzo+a1p7N07QK8yzPUi+PzWbK7/huj5bwOf2at8usHH+/Ewlze/77P1QTzr0x1HXbNFHz2e&#10;5cU2Kp2yzOcp+ExeMxALk2Zjb/EmxFZHYFfhVmzJ24wtBUb4pLVJoblWivzLB1CfcBpnw5pw238e&#10;7oU44apPGE557sEh91NotjpE8BmJY47+OOQwGAcdRuKImzcOOLig2cURBz0c0Oxhz6e0V9hbc/iU&#10;2Nuh2I56TNaWyDO3QqGZHUotHHkGqMjbDrkfWqI4yJ5nfljGJz/RGoWZtijIdEBBHkW7PYpO0mcI&#10;LuVtBKZzLqi86sqnt5fco/fv2qPwtjNK73kQhlxQessDhVf8kXc+EPozPlAft4PiUABkzdRTbJiK&#10;rOpFEFZsRWqBFDGqFuyTXMR++oMRI71K8DmN6KwORGeeR2QqASiB/lCk/oTEjGtISqeebvIPSEj8&#10;vxS/8vV2kpMJRAkP+bBXVNQtQg0rTiZExVBvN+ouz/bs3HmdcHOLEHQHO3aw1zfo9W1ex7Nt2zXq&#10;8bEhrcs808OCwceEHgYeUzD4sEwPg09kzE36tzQSej5GWuY6LF4mxMixSgSEJPKhrbBBT+AT1D8Z&#10;XoHRfGsKV5+9HD7O3hFPwafv4/253uj9ZDf2p+Bj+X0net6yXv4MeliW52XRw+HzOujpafrqPyFe&#10;Nvtjgk9PWZ+u8PmL85LOOh/2/RYBGzuHvNjsLlbgHDguEUHvJhmHvEbGwp96/P0mpGHIdAnHzti5&#10;Gn4cNTvbiJ85auN1ws/UbwuxfO9R7CYk7BMRclJvYF3MBcLORTq/gG0pP2JXxh1ESX9CnPI6Yec0&#10;EtXNSNZWE3pYXECS5gq9PoQ0fQHSDSV01PHzFAJRsvYwMvNi6XUpvT6JBNUtxCnuE3ouI0FJSNEQ&#10;mHTpyNQLkKKuQ7zsFOKkFxBPkSA7jSR5M9JUpUhW1CNFkQ+BegekhgkEn+8h0i6DUB2DFFZXl3ob&#10;MemPEJ9Bz5vgBpKEV5CQ8QCJmZeRIUkl9GxEpiQa6SIZMsUKiOXLCD2Dka21gzzbltDTh8ICao0z&#10;tDmeyC9gQHHmCxWyfbdyclimZzik0vl8A2CZ7ENCSgihpQ/hxepx9seaIGLBV29WKmdQTINaPYBQ&#10;E0z3fkP3TKT3fVBQYE8AcuS7uufnD6Tv+ITuZRMfmuh79QSmb1FUNJAvaNjS4oHTp/1x9mwgzpzp&#10;h9bWkQSf2RTLUF8/E01Nw1FZORbp6Qswa1YSgWcvBg7cyxc07NevK3zm8GnsrMbHCJ/ZL4CPET0s&#10;WFFz794L0LfvIjou7AE+33WBjxE9vXq95qakPWV7Xmebip46Ri9atPBl9+d6mWGu7rO5/vfAx/df&#10;F6tY+HD48OgCZ1kp4QAAIABJREFUn1krvfhxLt33xYZgfLI2gJ+bPsfOP17rz2PuGiOi2JT3Dxh8&#10;lhJ8lvhi/GI/jCP4vL92MBYlz8Wegg3YW7IVm3VrsSFnHTblbiH4RCLzhAKaq6UoPNOExogOdPgf&#10;ww3vTbgf4knweRft/gI0Bf+IFrsmtLsMwAlXZxx39USbuxdO+tqhxdkHzc7uaGKrNrtYo9rBElWO&#10;Nih3tOUZnyLCj87GDAYzC4KPLcotnVFl4/b/2bvPuCivrW/8L3Ja4onSe6/23jUmphlNsSX2FE2z&#10;9y42epneYAaYAYbeOyggClbsvSsqHUTNef6vf/+19zA4IiqaPHnOOff9Yn2ua2auGUica/Pda6+9&#10;N0rsnZE70wZFgx1RZumOckcPFE90QskHztg3mSD0iwsKqSeXf8MOuQ02HECFJxxQdJkQdJOw0+KI&#10;ghb6fMJPfr0DsmvtkXqNenPnZ0N7cjFij82C7pgvtEc+hubABihL9JAXliOyKBnq4q1Q5qggTdtP&#10;vdgj1GPdB1WaDpEpMVDqUyGJqaCG+BbEUbWQRt2ChP6QiKQPCD2P+Ro7kZH5UCr3Qyqt4wgSi1nN&#10;TxPCw1t5sGzPrl13CTZ3KO7y2LbtFg8jeLZsucmHtwzZHlbbc5uDZ8PG67y+h9X1sIzP5q23sIvA&#10;FBL+kEdoBIFLtp8a/68RKojAou/j+aakbFsKtiEp24195HgNho+NQv9hEnj2D+M7sLv6GuDj5OUP&#10;e4/dHD4WTlvxru0GPnPrrd7LOHh4mHfApwt6OHxsTYa4Ooa3eoQeF0P0uHj5T8v0rH8pfl4FH1P8&#10;vGi4ix3ZdWwxQzbcxeDD6nxYgfOAD6UY/LGCg6fvJBH6vS/GoI/kGP1FDCZ9ncjhM3luMj9//5sk&#10;fnxvtp6ff/ZdNn7ecQR7VFcIPvexW1mPbeLb8I+6So+vICj6FgKj6xEe10zAOUuASUVklpAikEJM&#10;mLnE63RkqUfpvJLOmwlGLfT4Ph0bKM4jMjMQyvRqeu0OgaeF4PMAMoanpDNQpqZBnbkH0VlrEJUe&#10;CFWKCvLEAsj15VAk0j2SlAhVcjShh+ATx4qZQ6DPsUZc5iDoMiYhOnk7ZLFHESRpQaj0IQT0+zP4&#10;yKLpZ7MsUOR1qLSR0MSv4XvmKaMZfCSITZhL8PEh+PSGPrk3EpPfhT7JFvEJAylGIyWVDXU5E1TY&#10;zuv2SEwcAq32R8TEyBEdHU4A+pEwM4Jee7dj53VbvoFpbq4NB1NyMoMRm/n1Ht8vjy1emJ7+JX3e&#10;CIqRdP0HdL0nnfenazfT5+Vx+MTSf0tKSiiKiyfzGWGHD3vg/Hlfwk9fnDjxPj2/gZCUgfj4YrpO&#10;SkBahvLyaSgs/JI6QzJMnSrAmDEhGDkyAIMH7+yEzzvvzOWrNb/11qwXwGeByVDXtx3oYUNkht3Y&#10;GXp69/61o7DZgB4jfHr1WvpMtucpfF6xN5cRPq8zzGW7/o+Bj2m2p2t9T7/1Lx7mMoXP0PUvh89/&#10;6DDXG8BHQaDw+fNiHQtvgkxHsAwPgecbY6zx5DGPrp1j8vjr1R48jI/ZtV+v8TJkfFZ64fMV3viM&#10;4PNJB3ymbxmPVaqFCCnYjqCCHdiRsQlb0zfDL3cXQg+IEHctHRm1pSipOIETy27juuMN1Hpo0Tp4&#10;AMFnHs66ZaPa+Q6O2+TjvOtwXPGxwfX+trg+0BFXBjjgtJc9alhhs7stwccKFU5WKHe2RZmLA/a7&#10;OPE6nxxLaxTaOGCfnStfxLDKuS8O2vugggBVYeeJg1Y+qLLqy/ft2tfXFcXTnFG4lmATa08gs0VW&#10;kyXSWvogpbE30hvNUPDIHgVt9shttkPWA+rR3XZA4hU3aGrWQXaQMFN+FbKKCqgqd0NaegjCfOrt&#10;5rZAmn+J4BMDdVEoNEUbocnfiagcMTQ5S6DLnw5d7njEZMxApF4Khe4SlLoqqGL3QR5VQ9hohFR2&#10;F1Fqf2rg5lIDylZbvkbB8NMEiYQVMlOvVfQIwcGNPLuzc2cttm+/TbC5Sai5RnGdHt/pxM/u3Q94&#10;ITNDD6vp2bDhOjZtNmR7Nm66gfUb6T0EpJ30WUFhbQgIboZ/UCPh5wZUGgX89qRj1pxkjh02e4sd&#10;GXhYtmfoaBX6DhHBvV8IR48RPqyw2c59lwE+jlvRy2Ydx85f+izvzPTwsDCBj/Wz2Z637dY8W9PT&#10;FTzdZHp6jJ6egsfbJP4fZny6g48RP6YLGbLn2HCXMevDprW7Us++7/siDp3+H0g64TPwQxlGTtNw&#10;4Hw4L5UHz/QQdthzE2clcAB9sjAd3244hF3yawiJrSfwNGEP4SFAXY9Q7S0I4q/yPbREifcIOvFQ&#10;5+xAVFYAASgOivR8yFPpe514h4K+v0mtBJs2Qs0dKNMO0vEMRAn3IKOOgTylhhcxixIIIwktkCdf&#10;hjSxgfBzGZHpMYjJ/h6x2dMoJiMqVUDgKaDIodAiim36m1AMRfxpqJNVfJHChGwXaJJWQ6bdB0Fk&#10;PYLp3gmVNiJCcZrgcxDyaPq9Iusg5edZiNRGIDpuIYFnIIF/CmLiZkKXMJbQY8Xho0+y5JHAhrIS&#10;xiCZOkypqax+x4rX6qSkWBM4+iIubhbFbILQKAINq+PpzQua2Ro+OTlWhB4rvh5PXp4lP8/Pt+UL&#10;GxYUmNHzlgQUtonpInq/gj7ze/qMDwgx4QSqGoLVFfoZBcjO/pYwMwjV1Y4UDgQeV9TUeBCqlkKl&#10;ykdY2E2Ehl6n9uIytSPlhCgZff5K+qz1WLYsFh8ShIcN28vX83Gh75CFxQ+Ekfl8by4Gn7feejV8&#10;jAsXMvgYZ3MZV2ruGXzeYFNSU/i8bIsKY5ii51XT2Lu2C69atLArfF60ds+r6nv+DRDzfx0+WQQf&#10;how/Kxh6TIPhxhim8DFFjyl8WMxe5U7hgVkUM1Z64MsVnh3w8SH4+BJ8+uGrzWPxq/Qb7Epfi50Z&#10;G7AlZR1fy2dH7k5EHJJCfzMTqXeLUZp7Aid/uIwbzscIPhI0DxyJW/RFO2VzCEfMr+K0nRDXfXxR&#10;O9QBd4c54foAO1zqRzHAGef6OuEEAajK1YbDp8zRGhVuTqjwcEO5uzvKXT34thXVHv0MG5W69kOl&#10;vTfKrN1RauGKUlsXlPZ1QfFHTsiOtUJGNcVFK2TesUBqUx+ktpohueldgs+7yGg2R24r9ejqLJF4&#10;awTir05E/OXhiDk7DcojuZAcuAvR/haI992GvPwIBAX3IchthzD3EUTZzYhIuwNB6g2I0y5DknYF&#10;0rSrUKQdpwY8HZEpudQ7PQxR9HVqkFshVtdSw1tB8DkACf1xkSv2EXjWUCP3LdRqFTVebHFBQ00P&#10;Czb0JRK18+nqbEhr7946HgxBDDwsWE0PA8+OHbW8rodhh4WxmJlletj+W+y4ZdttbCc8+Qc18WxP&#10;MOEnOLwN4fQzRbKbWLvxOKZ9lcHregYMk/KCZgYfFkNGK+E7RPhMtocNczl67oGt205YuWyHmcMm&#10;vGO1lqPnGfhYdAMfm9XPo+dF8OkGPb1c1/3+LI/3HxjdwafbOp/nAfQm8GHn7HN4kfOA7bClHr3z&#10;iAB4T4jAgMnSTviwYPAZ/lkUJsyM5+Bhw1pG+BizPuz48YJ0zFlZji3Ca9hLUNijuk8Auk3YYVCp&#10;IrScItzQ9zblEn3Ha6BMz6VjKT0+TrCpJMjUQxDXTkBq5sgRJdyCIjUb0qRzdN7CoSNLruE1POLE&#10;CxDG1UEUXwdFyglCzz0oU6oRlSbha2BpMlZCnbYZcn0lxLrLEGuPQqI7ApVeSZECFeFHlZAGTfJe&#10;itWITv4WUfotkMUUIFzeRuC5C0VsFmTR+YSe25AQ4oTyBkhUF6DQpCMqdjPhZwrBZyzUsdsQrf0J&#10;2viBiNF9C23cWAKPM/SJthROBBMbXtOTns7Cks/eSkjoSzGS79TONgDOybHmtToFBVa8cNlwbonS&#10;UjtCjnVnsAUNCwutsG+fDV+QsLCQZYF+RnLyj/S58+iz2DDYOvp5a+n8M8LUaPq89+m6yfRZwwg/&#10;9jh0yJt+tj/Cw49Se3CZ2oOLdDwPgYAtbnqB2pKDhKZEajeOYMGCNF7r07fvFjjR94bB5913GWrm&#10;8GyPET5//auhsPlvf5vP4WM61NV1xWYDfn7snM31LHyendHVPXzeYJjrZfDpmu3pSX1PV/i8zjDX&#10;myxa+L/w+fPhM+cl8DHix4AeQ8xa6Y7p3cDnow74/CSahS0JS7ExYTnW6pZhddxKbE7fgpAKAWIu&#10;JhEgcpF35hAqo87i7IyLuOlyEHW+s3DLfTfO2xXhtE0+Ljj/gBu+3qgd4ojaYY64NdgR1wcTgIa6&#10;4QLhp4bgc8iZGgg7M+x3sOLwOehF4CEsVfv2Q5VXX1S6ehtWcLb1wD5LV5SYOaPQ1gEFvvbI/9wO&#10;2XIrpJ8zR9ptC6Tft0RGqzlSHvZGCsEnjYI9zmolEDXZIvGOD7RXpiP20hfQXRwBzekfEHlcCvkh&#10;6i2WN0G0rwnS/bUQFrZBmEeNe3Y7wtIJD0nUu6TeLduAUUghTq7jM1Mi02OhSKqEIKYWgbJG+AsJ&#10;G9ImRMhvIlxyHSER9xAhvAKZPJ96bhl8tWU2XZ1NUQ8La6Hzer4is0TykM/cYrU+bNgrLKyVz9za&#10;u7eez95i6GEZHzbExaBjDDasxYa4dvjV8nOW8WHZHgaf3f71HD/+wU3YG9SIPWwozf8+fl52Ap9M&#10;TedDXKyQeeQEwxDXsLGRGDxK8Sx8fAPh5O0Phw74WLpsQ2/7jbxw+a0+y/AXs+WGIS4T9PzdalUn&#10;ejrhY/9stucdx7UvBo/JENcz8HkRenqa4fF5SfwODHH4vAA/Pcn6dIVPt8Ndvpth2X8bbAb6wZF6&#10;9p7jQnmWh4Xve0IKAYfQsCmRGPuVtnNYiwVH0FwDglh8sjADcwk+20Q1CNTcRIC6EWHaeoTrbkKS&#10;eBzS5PMEoHt0fp2wc4wQU02oOcsXGGQzGWVJdXTeCLGexT2KS/T4FEUtJOy5hAcEnfuG6zl8qENA&#10;qFGl6qFMLqIoQ2SqCtEZPyEm8xuCzwooErMJPZch0FAHgzAj1Z6HPK4YyvgkRCZoCTtKQs+viEn+&#10;BVEJoZBoyhDE1rxSNkKppc+NTSf0XIM06hgEBB+RguHnMqSqMkiVsYiMDoA6ZjvBZzFi4z5BrO5z&#10;RMcsR1z8SEIPdYZ4mBNKzDqLl1NTPaDTTaNYQK9NoecGEGgYcGxRUmLH8cOKlvPzLXjGh21hwbaj&#10;KCiwQW6uK13/Cb3uQa97EGy+4BuVxsXJCTs/0GdvIASFUuwmAH1D136M7GxW4DyKPsOdb2lRXDwe&#10;Go2SOkOn4Od3ljo/5zl+2HHXrrPw9z9Nnaaj1GZcwapV5fj0UxWHj4PDMj7U9c9/ss1H5/KiZgaf&#10;v/zFAJ+//rU7+LD6nmfRw2p73n77Wfh0n+0xwKdXrx7CxxQ9f9Rsrtfdm6sn09hfBz7/4ejphM/G&#10;/1D4GMHzIviY4ofB52nGx4vg483h8zHBZ8bWcfhZNBMbdT9jrfZnrIr5GStjl2JT6iYEl0dAfS4e&#10;CbeykXF/P4oP1uDoxhu45ngL97y/w22PLbjmKsVVt2244T0GdwZ44t4QJ9wd6oCbgx1wbZAjLg90&#10;whkfBxx2cUGZHcve9MEBFzsc8nRFlbcXDnp7o9LTG2VO7ii2c0KBrT3ynG2R19cW2VNskfWzLTL9&#10;CDxqC6RctERSgzWS7nsi5YEn0tpskPaI0POQGrB2C2S3WxF8rJFab4e4m2MRe+VTaC+Pg/biIESf&#10;WQR1zQ7IqyogKm+EcF87xKVtEBW1Q5jfjvAsQk9qG4dPeGoTBCmtBJ9WSFIvICozAlEZEsiotxoa&#10;dQ97RYSLiAY+pT1Y1IZAgs3ewEY+syo0jE1fp96xqJ4XMbOZW2zKOityNq7dw+AjkTRRY9baMY39&#10;cecihf7+dXyYi9X1sCyPMdPDhre27zCs17Nu/VWsXX+Fw8dv933s3PuAD3ftovey2L6LcLT9Fr5d&#10;XI0PPknm09ZZhofBh6FnyBglBo6UwWewgA91ufULNsDHxwAfG3c/WDhv5Y0Qy/AY4dOZ7bFcydHD&#10;4dOBnn/YrubZnk74OHSBzyvQ0wmfV6GnO/j0FD1/FHy6wc87nr+vzqdzuMt7Iyz6buXwcRi6B26j&#10;g+EzUcAzPQb4CDHgAwkvcGZ1PuNnxHH8sCxPZ83PHENMWZSF+asOYJvwFII0txEY1YxgTQsFm6l4&#10;kyBzzbCKckItoecEHc9CGH+zozD5KhSpNwhAD/jwlSihmT8vim+h51hWp4ZgVEHYIbzQ87Kkc3Qd&#10;vT/uBBTJKZAnlkCur+EAUqeFEH6WITIllK/ILNXRz4o5S/AhTMXQ50YTwGLKINcWUND1iZsQGS+B&#10;PLYIAiVBIITuIWEzgacC8uiDkEVdpziCCGl9x8rp1KlQnCL4pEGmyoNGuxy6hMkU46GLHwJNjB+0&#10;BKC4+L6Ij/chmLCFC30IJu68xofNzoqP/5jg8wMd2WajYzlqCgvZdHU2zGXBIzeXTWFn6/fY8qns&#10;7HF2tgtd/xnfvNSAoGlISmJ1Qun0M3YgISGWELSfjvmEnzA+w4tlgXJyJnH4FBe78q0uxOI06tgc&#10;x/r1R7FlSw3d/yfpvj9Gjw9jw4Yj2L79JLUNF+m5o3xNn8GDd8Hens3IMsJnHl+08MXwMS1sNoWP&#10;AT1vv911/R4jel4En9cY5uoJfLqipyfwMbYVr7s316umsRvR898KnzH/MfB5Hj3dZX+eH+7qgM8q&#10;A3y+MoHPp8t88Mny/pi1fQJ+Ec/i8FlH8Fkd+wtW65ZjW+ZWhFeKEH1Bj8TbOUirK0X+iaOoCryM&#10;q+4X8cB3Ju75zMFdn3m4128iHgxywoOhTrhP6Lkz2A5X+9vinLcdTnmwAmdrVNi6odS6HyocLXHY&#10;2wVHfD1x0Msdpc7OKLJ3RL6VHbItrZDhYIH0IeZIm2+OpFhrJJ60QWKtBfT17yKhzRpx7Q7QtQ5H&#10;fOswJNN5xmNzHlmPqBF6ZIBPSp0dEm6PQtwNd8RdtYbukhe05z5EVE0ApAePQri/BcLSxxCV/AvC&#10;wnYICD6hmQ8RmNyCEJbpyaCeZBr1aFPvQZ5RCU3Oz4jMiIMk4RjB5w4CpM0IkrYiTP4IweI2+Ic2&#10;YXdAPfwDmxAYxKakP+TT0hl4du68w2dwsWnrbLo6W5mZHYVCtrloE1+vR8ymwQse89WaQ0NvUc/v&#10;Ir3vGp/JtWnTDZ7dYVkehh5W3MzQs4HVA/kZsj0MPTt23eMAYvDx23MPm3fcwtxvKzBhcjzP9jD4&#10;DB8fxdEzaJQc/UdI4DPEAB/3/iFw7RvE4WPvuZvDx9xpC99ugtf3mC17mu3h6KGwXsXDiJ5/2JnA&#10;x6ELfF6EHleTcFv3+4a2uu7F86L4HSB6Bj5eBuw8Ax/P3wefvzqt4P+N5r5bYD1gB+yH7ObDXZ7j&#10;wjh4jENdbNiL1f2wOh+W9WH4mTgzwTD09U0yPpybio/npWPqtzmYt/IANoXdREBkI8HHEEHqZoTF&#10;1hFULnXU6tQTZq5CEHeTQHSPTz1XphJcki/SNWxriUeI0D4i9LB4DFniA6hS86BKU9A9cZyuOwJ5&#10;0lkC0BmI42sgiT8LEfuc+Lt8uroqqRSq5FjI6f6R6i5DpjtCsZ+wcx0izV2EK5sQrqLOgvoKhFH0&#10;s3UxkBJwRFE3EC6/hZ1BtdgbVodwtpcd2y4mspbiIsKocxEuekjwuQlFVD4io/0JP6WI1i1BQpIn&#10;hR3iEzwRE/s9xXSKqYil0LM9uuImEkaGEVpcCS3UmUpyIfSMp5hGQBnNZ3Cx6etpae/yDUvZbK6s&#10;LIYcL4KLL3+cnc1qhJzpuffpnG1Z4YK8vEk8y6PXK+nzE3lBc0zMbWi11+m5IsKQnl7fRdfPQlHR&#10;EJSV9aPrxISa/Vi9ugrLllXQ8RCWLi3DypWVWLXqID1XhuXLy/gqzmxRw++/z+XT2+3sjPBZ2AGf&#10;Oa8BHyN6jNmen+homvF5GXxesjdX153Yf+8w1+vszfUm8Om6IWl309i7LlhoCp+x/3nxBvDx/vOC&#10;sDPXNNay7M4LYo0Hj2+MQeD5mocbvl7lRvhxI/i4E3w88AXhZ+pyLw4ftkv71zsm4hfJbGzQ/Ujw&#10;+QlrtL9iXcJK+OX4QVglReylROhvZnP45FyuQpm2BhfGHEHDkMloHGiPhoGWqB9khXsDLXC7vyVu&#10;D7DCjf5WuOhjh+POXqiyc8JBOzMcdOiNKldrHPVywlEfFxzycEGpkz3ybaxRaOeAPGtb5NB5lgPh&#10;Z5wlEqVmSKhwQsIJBySetkLyhT5IumGJ+BZzxBGAElptkdRmhfSH5khvN0MGHXMeUQ/tMfXICD/p&#10;9WZIukNYut4b8VctEXfRFeoafyiqqWGuoB7svoeQ7PsNkpImROS2IiitFf6JBJdEgksK4SftASTp&#10;Vwg+x6DKzIUqvZga98N8Km541COEKemPgeoJQiQPOXz2BDQgIIhtDsoA84TDh01V9/O7zfGzezcr&#10;Vr7HC5qN09ZZloeBRyh8ApHoN14TJJeXU6QShqoQFNyAPXvrsH3H0+EtBp7NbPYXfQbLMrGfu3XH&#10;HcLOfY4vFrv8H2DLztuYObcEoyfGYOBwGR/aGjYukqNn0CgZBo6Uou8wEUePMePj6L0XdibwYasw&#10;s0yP6TCXcYirEz2m8LE3gY/j03jp8JYRPC9bjLCnQ1uvQs/rgKgH+OHwMTl/GX6eTmt/QZ2PoyHY&#10;thdmPps74eM03J9nfbzGh3dmfozwYcNdoz6PxrjpOkyYEc+DweejuWkcPp8tysac5eXYGHqDsENw&#10;0N7jSzNE6BohSTwJRUoZZPSdjtDW88yNUFdPsCFUJJ4izBTRkSASR9/p2Ha6polgc4+ueWgoYE46&#10;DkVSLt0PpyFPLIU04RrEcffp8U0IWB1RbCvfgkKZVEzwSYMyMZrQcxVS7RUCz00CD/0OMXUIljXz&#10;WVsRKgJRbBnksWyBQgWkmmOQqOl30dxBhLyB74snUrZBrKT7VnUDCk0aoeciItgCodIrBJ79UKmT&#10;IZZdRFT0DsQlDEZCohX0ia6Ii/eAVjeYADKT78ul1zsTQFwIOB6EGGe+Nk9iojMBxJWe86Xn3PmK&#10;zQw/bIFDtnt7SsoYAssEev0DunYmx1FamjfFh4SoKGRkfE7XT6LH39HrewhSK+nzygg+dxEd3UDw&#10;uUk/9yBdM5NwNB7FxQw9bhS+dI0Ku3aVEXIOEXAO4Ndfy/Dtt7lYtCin87hgQQZ++aUEa9YcpGMx&#10;H+6yt1/WCZ933mFFzAw+X3fAZ24P4LP4Gfg8W+PT3TBXV/i8YO0eU/i8bO2ervAx3Ym9O/i8apjL&#10;tL7ndffm6ukw1/88+Mgxf73Xnxbz1nk+E3PXerw0DPhxJ/S4dYYBPq6YvdL1efgs9cGUlQPwjd97&#10;+FXCMj4/YkPcr1gftwwbE9dgT/4uyI4pob+RjoSbWdDdyCZEFCK7tBonvjmHupFfE3yG4n7fvrjp&#10;2R9X3cfgktsoXPF0x2UvG5xx9UGVzUwcduiPY672OO5hzTcrPeHrgmpPR1S42KPY3gZ5hJ18Gzvk&#10;WdnyrE+usw0yxlsgeWtvJAVbI1lP54fMkXTLCokPbaB/bIOER/ZIbrNFRoslsgk/OQSh/Jt2KLzr&#10;gIIn9shuJRDV03vuWBPaqPG7Zo3Y86OhPHoA0oPUeJc1IryY0FFEjXhJM4QFDxGa2Y6ApGbspsY/&#10;OLENESmtEKe2QJZ+C1HZ8dBk74QmawP1XBMgokZdEPUbh0+olN4X3szragIIKhFCw9AVgw/L8hiG&#10;uhr5OVuvhxUz+/vX88UJ2VYUbHiLbTbKNh5lCxeKxXcgV5RDqdJDKrsAkbgGYeG3EUio2kPv203v&#10;D6DPCo1oQ1BoM3bsqsWGLdexZcdtbCFkbdt1Fzs74PPl7AI+dX3gCCkGj1Zg6FgVH+JiMcAEPq79&#10;DNkeB+89nfDp7bCRI6ezvsdixdMhLtNMTwd6OuHj0AU+TmufxU7X4S3TTE9P1+XpOqTVHWT6vuD5&#10;3wmhrlmf7rJAnfDxWGOIl6zp8wx8HJbz3dz7eG+CVf/tsBu8qxM+LOvDCp1Z5scIn6H0x2/kVA3G&#10;fqnFhOnxPBh8GHo+mZ/B4TPjp2Is9TuDXTLCSPxpKNMSCTd3IdGzOh2CSnw9BLpbhBsCkbaFoNPC&#10;C5QjtA/o+TZ6TDDXsWgm2NyiYx0h5ySUySUEnzIItVf5mjziOMKTlq3C3ETRCklcHRT6Cij11ZAR&#10;psT0+WyfO4G6ke6dRkSwyQHRjwk+rQiV34Yg8gYkGhY1UGqjIY+pJPjchiiyjtf3CBX0uymosyFl&#10;cQ8SZRXECurEKK5DHnkAKo2EwBOESI0IsbovkKB35Luwa3UfE0w8CBcfQKP5EWr1BoLIT4QSb75a&#10;c3IyW5fnI3pOiPj4/jzzk5bmSJBhWaC+hJipFB8SfAYSguz5FHiW9WFbWmRkOFAMpuu2EYqm0TVL&#10;eH1PfLyWooiwc5o+9w5h6z79DrfoZ55Hbu4UlJa6oaKCrdzsgpKSEXRNPHWIKjl6liwpxrx5mfju&#10;uzyOngULsigyOXyWLCnAsmX78dNPRficwOvktBLm5ovx7ruLCCML+Gakf/lLd/BZaAKfp7O5umZ8&#10;nqLn198Hn9+zaOEfWd/zOsNcptPYezrM9W+AmP+Fz1oDfEzxYwqfmSvdumR8vDF11UDM3TUJSyWz&#10;sVG7BBvjf8WGhOXYlLwW/oV7oDwRCf31NERfSkLUhWTEnc5HYfIRnHu/Bi0jP0f7cB80DXbGXR8f&#10;XHH9hOAzCJc97XHR0wKnXVxwxG4CDtv3x1EXBxx1s8RhN2tUu9mh0tUOZU62BB9rnvHJs7HlO7QX&#10;2Tgiz8EWmQMskPaFGVJ/NkdqgBmSswkx1y2R2GQBPaEn4ZELkh46ILWVXm8lPLXYobjGCUVnHJHb&#10;boOsZkv9qrt6AAAgAElEQVSk3LdG3I2J0F0di/irDog59z4UR49Deoga4Qpq5EuoAS56BElpHcRF&#10;1KPMbUNoOiFG34yQpIcEn4cQpdLrqQ+gysxAdM5ixGR/g6i0AGrIT0EU/X8g1tyGOOocBPLrCBUQ&#10;XsKbIBSxndUfdwxdPeTFzWxoi6EmIoJ6thEP6PW7vNiZbW/B6oAMqzY3c/wYCqFvQSI5DbGEGnjp&#10;NYp7BCD6YyFsIPC0QyS9RA3+Nd7b3RtUj517b1Pcx/bdtdix9x52Bd7Hxu1XMW1mLoaPi8IAgg8b&#10;4mIZH44eesyGunyHCjl8XPoGwtFnL4ePvdduWLvt4A0Qy/C8ZUbwMV/O0fM34xCXzapnwGNEzz/s&#10;Vz8LH0LPO85rn0dPV/j0FD3d1fF0B56Xxe8EUC/vHsCnK356sJghX8XZYRn+Rn/M3vXcAMt+22A7&#10;aCev83EZGQiPsSGdWR8GnyEfKzH0YxWGfxqF0dNiMP6rOB7vz07i8JmyMIvD5/Pv83jWZ8WuU9ir&#10;PAlpYhZkSZWQJ5+luEHn1wlANfT8PoLOTQIPAZxtZKqm+0HTzvfUCo8mbNBzhuGrBsgTjxrgk3iQ&#10;sHMZYZpaOt6HMJa+o3StMPYJJLoGQk8mxX7I4u5DpqN7RnMN4hi6/zSEGXUTJNFtCBTT9152DcLI&#10;S5BGX4Ys+jDBJ4WOZyAg8IRKmhEho46IjO4rRROhh9BP94FIfo3iOqTKSwSfGshVVZAqDkMRWQlN&#10;zCq+Zg/L9ujiphA43AgivtDpxhOAPiWQfETPuVCw2Vz9CSWLEBW1j16fwffsSklhw1m2hBt7vk5P&#10;erpPZ+TkmBN2rPhssMxMNuWdbU3xA+Hnl45YRvjZTCGhnxlHnx9Dn5lAjzMIWVIUFIxAWZkD35n9&#10;0CEn7N/fl34nAbZvzyfYlBBwsnn8+GMxvv8+n8NnHv17spg7NxWLFmVh4cJMvm+XCyHZ0vJH9O79&#10;HWGEFS/P5+h5Cp/5BJ8Fr4DPs/U9L4ePob7njeDTHXr+qNlcL9ubq7tsz6umsfd0teZ/A8T8L3x6&#10;AJ/pK9wJPh4EH09MIfhMWzMI83a/j6XSp/DZ2AGfvYW7oTiuJDQkI+ZMErSHkpGZVoyqrTW47nsC&#10;LcM+Q+sYNzSNskbdICdc9xiDK+6+uOThhYseTjjnbo3jjq4EHy8ccbJDtZMZDthbYp8t3ez2Viil&#10;8yJbK+RZWyHfliGI4EKv5dvaI8fRGtneVsiYZI60n8yQEmmGpBpzJDb3gf6xNfRP7JH4yA5JrVZI&#10;biA43bdH4QUH5F+1Q1arJdIb6dpaB2ivfQbtlY+gu+xO8PkEqhNxUBwph+zgOYj2N0NY8huk++oh&#10;KWmAuKAVwhw2s4sVN1NDn9oOQQohI4V6rhn5iM6djZic6dBkbIIqKRMS+kMg11ZRI10EOfVSxQpq&#10;mNlaPdL7hJZGvvkoW7OHbUfBpq8z+LAp7WzjUpXqKOSs0Zay1Z1ZITT1msWVBCXCTARb3ZneR2gK&#10;C2+joB45NfRCMeFMTOfiJ9TIH4cyqgIy1SEICEihgloEEboCQpsQGNaAwPBabNh+HlNnZGHEeDUf&#10;3mLoMcKHoaffCDF8hwnhMSAULv2ewsfOcxcsXbfxzUXZ8Bav7+nI9jwDny7oMWZ7OHxM0NMtfEzr&#10;etzX/XnoedMskCl8fNa9FD9d4fOyvbueWcXZaQXP+LDMD9sBntX5sAJnY52PMevD4MNmeA35SMlj&#10;2CeRGPmZBmO/0HL4TJqVyIe6OHwWZnP8fEF/QBeursS6wFMI1pyEKL6a0HMBytTzUKSchCzxHD2u&#10;5ltKMOCEx7C9tB7xCFW382AbikbENBN+2BDWBSiSDhGAjhB47iI0ip7X3oFYVwdB9BMeYm0LoacQ&#10;ioRySLU3KQ5BTJiRRN8l+DRCpG6g81qE0X0QJrtK8LlI2DkHqeYi5DFHIVVfgkDxAKFi6izICEAi&#10;6hDIqcMiuY8Q6kAI6B6LYBv5Sm5BLKOOgryeOgQNhJ8rUGu2EXhGETp8ERf/EaHDlWd4dLoPCRlz&#10;6DiJHrsTTPpRDKfzzxETI6PnV9P5lwSZwXwrC1bYnJdnzbGTmelE4cvX78nONuc7tmdmvkvnNoSg&#10;MQSepQSbefTejykmU3xOj9k09tUUW3hRc2bm5ygsdMWBA3Yd6/g4EYIc6XdYjW3b9ISaXHz9dSq+&#10;+y6fZ34WLy7iWZ+5c9Mxi/5dp0+Pp9eTeLChLlfXNbCy+gl9+rDhLrbr+lP4/OUvXeHzdJirZ/B5&#10;fhp79/DpZm+uPwo+L1u751WLFr7OMNfL9uYywqe7vbn+DRDzv/BZ6/78UBeh5zn4LH8Kny/WDsaC&#10;PR9gGYfPYmzumNK+KWk1duf6QXJQioRjiVDla6BUyaHfEI2KqRm46ZGDB0M+xcVxnrg2zg4NQ51w&#10;03soLrm9h/MuX+CC+2hc9LLASRdLHHF0wFFnK1Q59sF+a0sUmHmg2MocRdZ9kE/HXCtLwo4dL3Au&#10;IPwU2NDR3B75ZnbIsbNG5mQLpK+zQGqKBRJbCD5PzJD4mwWSCEBJLXZIv2OFgov2yKuz5bO62JT2&#10;1IY+SLzniLibw6G7NpTg48Xhozm1BJHHhZAfokZ+/yMICD6S0hZIih8SfAg5eW0Q5bRBmPGE4POQ&#10;4EMgSr1K8Ekn+MxEbO5XiMn6EZo0QmH8PkTpFYiMj4cy9ghkUY3U6LZDrrhKcYVQc4fP4mIzuIwr&#10;NgsEBvgolfvoeI6AdIeOtwhBxwhD0fwoFjfwmp8IQTsvlDbstt6M4DAWLOPzkBp5+sMTWQylOoki&#10;g3q+dxBO6AqXPOR7hwlkZ7F55wlMm5mJUROjOXhGvqfhxc1G+LDoO1wEj0GhcO0fBCdff57tsfHw&#10;g7nzFj6kxTI9LP5queIZ9PzddtVzw1ud4bjmGfQ8A58uxcy9OHrW9bye51VDW6YLlHWNPwJCRvi8&#10;BD+vAx/T4a5O+FC8TX/QTOt82LR2Q9YnFD4TCD7viTH4QwUPlvUZMUWNMZ/HYtyXOrw3U4/J36Tg&#10;k3kZmLIgi8c0+uM56+dS/Lj5BHaI7iEoqg7i+PuQJ12hOA8JW6cn7jdCzWOCDH2HtHQv6P4PBLG/&#10;EXaeGAAU1Y6QSMK4mkCvuwO5/gjFQQIPfbcJRWLdXUgIPqKY3yDQPCbo1BJ62IrMRyDS3EJE5BVE&#10;qK7SkWCvaucLE0pjLkKiPgqB8gqE9Brbf0tIr0nVtZBpTkCsusDRI1QQroSEfrp3wsX3+VpVoXR/&#10;sHshlBAUzjoGknt0/13mw8RqzRrEaidDq/2Qr6nFipi12lnQaAKhVsvofDYhZzLi4j6AXj+E1/qw&#10;4SydbhMh5Bekpb1HQHHEvn0OfJ2enJw+PLvDZnOxNX3y880JPL155OT05ltbpKZOoXif3juSIDSS&#10;jiPo8bcUP1GsoPiFru1Ln2tJ8LHBkSNOOHzYGfv329Hv9yu2bIkl4GQQbvQcPixY1ofhh2V7viDY&#10;fvWVjgCkp2t0mDRJBGfnVTzjY4APW59nAS9qfuutOX8gfFZ0gc9qitfYlLS7ndi7m8ZuRM/rzObq&#10;yTDXm8DnRTuxm8KHIWLcf2b0Gkvw2fRa8PH886ITPR6G6ESO+wuDZ3yM8CHwfNMJHxcT+Lhj6jJP&#10;vpbPV+uHYqH/ZCyXGeCzNXEZNulXYKN+JXZkbIEwKxwJMjV+nf8dpn44AbMnDEHwmNG4OfRTXB3l&#10;C/0kd+RPcEb9kEG4So35OSc/nLIPwRmXuQQfK5zz6IMTru/imEsfVDv2RrntP1FqbYb99uYotKZG&#10;w4LCyoLAY88zPoUuzihwIPyYEWTepUbmXTte95M/gBD0kw2ST5tD38KGupygb3dEaqMd8i7Yooh6&#10;TwW37A3DXA8tkd5E+KmzQuJdW8Rfd4T2sgfBZwSiT38E1bEIiCtOI7SIGvL8hwgn8AgKCEF5j/ki&#10;huJcAko6oYcVN2echConDVE5QkTn/YrYvC+gzR0NXXY/xKaPhzZ9FNQJwVBEH4Ms8iYkiiYolLcR&#10;GXmMcFNNqLlGuPkXHdv5woUsxOJ2QhCb8dXM63tYLRCb4i6Vsp3cH/Cd3FlmSCSuQ3BIC6/tYdPk&#10;A0MMU+bZ6syGRQpr6eedgEK9H2LlTURIWwk99ZCrD9EfDg227tmPabNSMeq9aIyYoMboSTEYNj6S&#10;1/awbE//kRL0GymG5+Cwp/DxNsCnj+MmnuHh8LEwgU8HejrhY98FPkb0mMLHZe0L0dMJnzfN8pgC&#10;xnRFVtPoKYJ6iJ9O+LwAP90WOXv0HD5v2S/jdT69vTZ21vkY4eM+JgTe4yM4fAZNlvOMjxE+bLiL&#10;wWfijARM/toAH2OwzM9XiwuxaE0VNofdQnAUfVfYIoJxtwk5BtyERNG9EP2YPxbr/kXx/0EY+y8I&#10;CDIMPgw9AXL6LipZHc9lyOKzIUuIQwTbv05dD2EM3S/aJorHhJ92KBOKoErQQK4rgVBdhxB5G8Ko&#10;YxAqp/tO1oII5T3Ioi9CFHmS4HOVbz8h01yHSNXMNyFVxhRCojpKmL9PkH9A6GlAhNiwQGdAiOEe&#10;CApt5bVuYYJGiluQyk9QB60QkVEKAs4uikC6DwvpuIaOyVAoDtC9KSTgDCAECRAbu5TDJ4U6Vamp&#10;LgShHwlFewhBbLp5P44etnpzRsY/OW6yssyQm9ub4GPGwZOT8y7y8vpwAGVm2lO48mLnpKTN9Lkh&#10;BKql9LkL6bm5FNPp9VH0fnPCjgVftfnwYTadvR/d+wr8+msawUZPwInjQ10s+/MzYZUFG+764gsd&#10;ZtC/7YwZ8fj000iMGBEAR8cVJvBZ9AfA5+kwV/fwWWUCny7oedUwlyl8XrZ2T1f4dN2JvSt8XneY&#10;63X25uoKH9Np4Ub4jP/Pi17jXgM+2QSfBQSSPy3WMfx4PI21LNwJQC+OuWvcMJfQM2e1K+asMsQ3&#10;q1zwNcFn1gpXgo8bh8+0ZazOxwczNg7Dtx3w2UTw2Za0HBsTlmGtbil263cgTBmAH+fMw8SP++Pr&#10;ceMRPHQJ9g/0w7VBv6BozFhsmuwL5QduqBvtgdr+I3HNczLOOn2P005f4Jy7Cy75WOCspwVOeVji&#10;uBvd7M7mOOhkiYMuNnz15hJ7NqPLBoUO9nz15go3L+x3dEOhhQNy/kk9LXNrfl5sSyga4YAsP2uk&#10;nLRAygPCTYM1su/aIO8sAekY4eiOHXIf2iKzzR7JdZ5IuOuJuBu+iL0yDtEX5kN9ejcia/SQHDqD&#10;sNIGBBUQJnJaEMqgU1AHSRE1nIW3IMhqhCw/A6oCMaIKqIeYvw3RBfMQWzCF4PMVwedj6HLGIDr1&#10;O0QmKKHU5UMRcwCyqBMQsa0pqGGXy+9CJmMZn7aO3dbb+JBXREQ7H/JiU9oNxc2srqeND22xae0i&#10;URPCqQdrGOJq5ujhm4927MNlXJk5hO3mzq5jvWD6o8DQE0o/SyCvhTI6g36f9di0cz+mTE/GyIka&#10;Dh6W8Rk6Vol+w0V8iKvvCBH6j5LAe2gE3AYQfPoa4GPtbqjvYcNbHD6WBB8rgo/Nyk70PAMfE/S8&#10;7fR8tofD5wXo6cXRs+6PQY8pdozj+F0R1B2EXjMT9Bx8vF8Cn47oKXz+Sn/IGHxYnQ/rybL1fIx1&#10;Ps7DA+A+iuAzLgL9J0k4fIw1PqOmRhsyPvTH8b0Zenz4TSo+nZ/J0cOOUxfl8OGu2b/sw89bTmKv&#10;vBHShP18qEoQS98zZQuPzuGtKJbZeUSoecKDnQer2jh62LlYew2KhDIo9bmQxrE1ee5CoCHMsPdE&#10;PYZA3QZFXB6U8QfoeAqSmKsEHvreyh4iVNaOYEkrRTMiFK0UbHHCBgJQE6GHvsP0nFR9BwrNKYgU&#10;lxEioN9L1Mo7FUIp/V4Cej/LoFJnIYKeD2N1dCwDFN7Ch4RlhB+VKpmwE4zo6FUU3xNyfqHnYgg+&#10;x+lYSriZjqgoFcePVrsQ8fEjKWbQtVEUWYSWTXxdHrYiM8v2MPBkZFjwYNBh+GHT2LOy+hJ6+tPR&#10;jU9tZ1tbZGV58aGvzMz+9Jw738aCrdVTXOyMkhLq4BX3QWWlLY4edUFVVX96z2xqC3KwZEkhZs9O&#10;pUjBnDnpHXU+JXxa+08/lXTW+Xz9dTI+/liJAQP8+HR2C4sl6N375fD5298WmcDnB4rFHfEUPoap&#10;7C+Cz8pXw+d1h7leZ9FCU/i8LNvzOvB5k2Gu/6nwWUgg+bNiAWHHGAb4uL80OH44fFx5GODjwuPr&#10;lc7Pwme5Bz5f6YOZG4dj0d4PsFQ8AxtivsdW/VKs1/2CDfErsFvuh+1rt2La5PHwG74M8T4qlHkW&#10;oabfQZwbXYgT/UUoGvEhjoxxwv3BI3DFdTfOOWhxzCYPR2yDcNJxEs649cNx54k45uJN8LHBcU8K&#10;Lwcc83bGYS8XVLo7YZ+zA0qcHLHfxY3vzVXu5IH9dm58s9JCa0eUWDhjn4Ur9jlQ4zHaCZk6S6Rd&#10;NON7cmU2WCD7hhWya6nRaaHe2UMrpDZbI6nOheDjithrn0FzcTPU5yRQnwlF9Bk/KI9qID2YAskB&#10;HSRlKZCVpUK+Pw3y0lKCzwUIs+shya2EJJseZxZDmpEHaVomlBkaRGUGIjqTGtP0ldTw51ODfg4S&#10;zTVqqK9CGnWDGucWSKTtFGxhwpaOKe0NPNgMLhYMPGyVZsPjFh5BQayo2bCVRRDL6PCFENt4pseI&#10;Hta7ZVmfoLBWvkIzC17Tw4BEwabUh4qp1x1ZSX9A5Fi2rgqTpyZi+IQoHiMmqjF4jIKjx2eYgKNn&#10;4FgZvIcRfAYGw7lfABx89sDKfTvfc4tleozZnr9ad4GP3SqOnn84dAOfLuh5Bj5d0NPLswM+L0NP&#10;T4a1ukNP13gTAL0KPt3g503g8zfnlZ3wYVkfdmTT2lmdD4fPkD1wGuYPt5FB8BobzuEz8AOZIdvz&#10;qZrX+LCMz5hpsZg4PYHDx4geNtQ1dWEOpi3KxZffF2DOr+VYs+cyQtVlkOmLINSeJPQ0Yy+ro1Ez&#10;/BBKIls4dPjwlorATREa2Y6wqEcIVxNsNHSPaK9DHn+K7oODfMaWUNOIcHpfmJKuJURJY0shi6X7&#10;I+Y+r+dhmZ5AcQtCCC9s760ghhYZfZ6M7breTN/bFvreNtLxNOE9nSIbYiV1UkR0DYVE0Ubwaefw&#10;DwxpIPRQR0VBP1t6DRGCVr6MhFD0hO69GwScKgJOEeEmiq/bo1aH832wVKpiOhchLu59xMSspNfW&#10;QqebgwS2r5d+HCFoEz2vpNfXE3KGorTUni9iyFZuNixeyFZutqLHbKiLzfzypRhA4crX/MnO/idf&#10;E4it85OWNpHw05eutSPwmNNnGTI95eVWOHzYieBDbV35ZCQlxVJHqAYbN57AypWHsGJFJWGnnE9p&#10;Z+hhM71WrDhA+CnFwoXZfMhrzJhQeHhsgI3NrwSfHzvgw4a6FvKiZgN85nUDn+9N4LOEwoie7uDT&#10;XbanB/DpOszVE/jYre/5bK6uy168ajbXmwxz9aSo2Th09G8Amf9a+CzoCXwIPc/Cx6UzvuHwccH0&#10;5Qw+bhw+X6zyxaxNw7Fwz/v4RfgV1qoXYVPcz1gb+xP2xG/Fzj1+WPPlGmwe+SvKhxXg7MSLOD37&#10;Bo59fx0nPryDSz41qO33PeoH+eCuz8c4a5eGY+Z3UWV+E4etZThhPwHHHYej2m42quyH4YizLZ/S&#10;XuPjhJP93HBygBeO9fVEpYcbytxcUcbg4+KJAy5eOODkhQoHT5TZuWO/Fb1u7o5yCwOIsiKskHLW&#10;HClthJ9WMwN82JT23wg+j6yQ1mKBlAYr6GttoLvxEWKuLEfMxU3QXvweugufI/rUMkQe3Q1lVTBk&#10;FXGQcvgQboqrIci9iYgs6olm3kVYyn2EJdUhIukBBInUC005gcj0KKgzdiIqVQxZ3DVq1B9AFNXE&#10;0/Mi+uPB4CNmw1rih7yeh2V22NT13bvv87V7jFtSsGBT2Bl69u5t5MERFGSIIHqNZXrYsFYg4Ydv&#10;PsqyRPzYxBcp3BNEmAqrR7DgHsV9hIjOQag4BHFkAQIFmZi/pALjP4rj2R4WQ8erMGCUlKPHd7gQ&#10;/UdLMGicHF5Dw+E+KAQuAwLh4LsHFm5beS0Ph49JtqcTPkb0mMKnAz1vO695Dj3vuK7tHj1G+Hit&#10;++PRY2zc/i/gp5fvC+Dj/Wr4vHAhQ4IPy/IY4WM6rZ2v4EzwcRyyFy7DA+E5JowPdTH8DP1IhZFT&#10;NDzjM+qzaIyeGsPh89GcNEzpQM9nPLIN+FlI+PmuAN+ursa28GqItHookmQQxFYiQM6KlOn7Hl2L&#10;cM09Qz0PQYfDR9nG4SPQPIEwuo2OBHs6SrV1kMedhTi6EUJ1LQRRDxDB3qdshSS6EtKY43zmo4DB&#10;ieATIGzm616xYCueh8sfc/hIohoIPA30/X1AHYjDUMWIIFenQiS/SOh5jAjxY4jlbR1DXXR/hNLv&#10;KboLmbIaMsV5ut/YBAAjfNi2MSchl58m6OQQZj6FRiNGZGQpoSeasDOPYDOajmw39o0EnyUEn48J&#10;Pu/T+U5ER+voeg3i41cRevoRdOxRVMSwY9GxZQXbn4sVPdvy7A6DT1aWLaHnXT7klZHRFykpMwg0&#10;PxGA2L5chiyPET6HDtnjyBF3HDgwid63lX6Pi9RW3KB24iq1D5f5Xl27d5/H9u2nCUPHsWZNFeGn&#10;gmd9ZszQ4733CL0Dd8LZeXUnfPr0Yft1fUdYeRl8vnsN+CzrAXxeY5jLcn3PVmt2WP968Om6ds+r&#10;prG/zjDXy/bm+g/O9vxXwceInlfBZ8ZyVw6fzwk+X67ui9mbh2PB7vfwc8QXWBM5Hxtil2CD7heo&#10;1GIIV4qwe4I/DnxUhLMLL+Hktss4RI1cWcZpVCy9iJMTruBmfz/c85mCWx4Lcc5Oj6Nm13DU4gCO&#10;22xGjf0oHLUbj0M236DSZgQO2dvgsIs5jnnaoaavC04RfE7090aVtwcqPD1wwJ3A40bh6oVKZ28c&#10;cKRzey+UW3ugzIIAZO6GUjsXZIqskHTRBkmPrJHWZo6cq9bIbbFB7m82HD+ZDy2R1mSGpAdmSLzr&#10;g/gbY6G78hHiLs+G9vwiaE76QXlYDVF5HsIKLyI0/z4Eha2IyKPGOL0NIWnUMKc8RJCe8JFAjbOe&#10;GtSkf0GWUoPIDBXUmbsJPkrq6Z6lXu09gg9BidUvsD24JC0QUCMdwdLzYY0dQ1oNfONRFgw+e/bU&#10;82BDXAEBzdTI1fPwD2jqRA8LthgiW5WZLVC4J6DeUN8TwtYLauDwCQyj35saeUnkEUgjz0IZo4Em&#10;fgek6mBs2kV/6GZl8eGtIWOVGDJOiUFj5LyY2WdoxDMZH4/BoTxcBwbB3nc3zFw28yxPJ3ysn4WP&#10;cYirc5jLiJ7u4OPaAZ8XoKdXd+h5k3qeruDpLv4gAD0Hny74ecfrBfB5AX6MM7tM4cOGu/7uvIpP&#10;a2cFzg6D9/BwHhYAj9Gh6DtRBN8JQgyerODwYZkeI3wmzUzEx3PTeV0Pw86UeVmEoCxMXWCADztO&#10;/6EIv2w5QtiJoe/yUmjS1yFUfYywQ/CPvgZh7HU6b0cEQSc86jFCVe0IVRrgw2YziqIpNI8pnvBp&#10;6UICkiCKwecenbdTEFQ0pyGLrYI0+iKEKkN2J0DwFD4hIrpf5E8o2iBTX4dYxfa8Y3tvXYNSEwOJ&#10;8iBfroEVMQskT/i9FSZs4UtGBNO9FS58BImsCXLFJUhl1wk9bXwpCZmsitBTBIUinw9nabVTCDNb&#10;6DyRQBNMj7+k+I7OIyhYRmg7Qehrip8JQjl0XTW99xxBaR/B5UNCjivP8rCiZJb5YcHgw+p/cnM9&#10;OHzy8sz4zK/sbDt6z0eEnh18EcOMjHHPwKeszBJVVY6orBxO166hn19OP68B4eHXqU24RHEFoaE3&#10;IBKx2Z23qX24Qvg5hsWLC/nMrvffl2EYfQd8fbfCxWXNc/Dp1WsR35iUDXM9hc/CbuFjWt/zFD5P&#10;h7m6h48BPb16/c5NSbvuxP6iaexdZ3O9au2eN92U9GU7sbP4Lxrm6oTP5v9h8PmSgsHnqzX9CD7D&#10;MH/XRPwUPg2rI+fxAufd1AjmBKbhyOwTOPz5KRyLqUHR6XKU7juEfZlHkbevCrpThajccB6Xxsbi&#10;ltsuXHUW4pxtGU7bFOG0nQw1tkE4Yh2AwzbLcNDyJ1RajyH42OKwsxkOu1qhys0Gh9zt+SKGpY52&#10;2OfijEovb8NQlzNByImOdh7YZ+WKUnMXlJq5oNjMCYWWDsgKt0LycVeCjSvSWgk6zRbIarFCNkEo&#10;64k1MtqskdpEKGq0hP7ucMRcWYTIsxFQ1JyG4tg5SKrqEL6/HYF5LfDPbkJoHjXwBdS4Z1OPNKWZ&#10;b1sRkEBgiW9GUHwrwhMN8BElUiPL8JOmR2SKHLK4c9TQtyBc+ZgvYhgkILCEGzI1bIiKDVex9XmC&#10;gpo4eNjwlr9/A0UjDyN6du5kKKrj8AkIbOaxN9CwEjRbnZktWMgzPAQelu1hx4DQZghkl/nqtVE6&#10;f0RqE6HP+BTJ2aOo97wSS5YXY9yHOo4eNrzF0TNCxOt5vIaE8+GtviNFPOvDsj3ug0MM8PHZjd5O&#10;G/GWxbLObE8nfGxXPp/tMUWPKXxM0MOGbF4bPS+bpt4deF6FnhcBqCuCeoqfrvDxeb2sT9dNS7uD&#10;j7HOh63nYz9otyHj0wEfhh425DVgkpQPdTH4MPSwoxE+DD2fL8ozwIfis/nZHD3syB7PXFyC5dv3&#10;IVwjgr5gCOT6SAQrzyNIUUfQeQB/SSMHD4NPmOoRQhSEFflDgs6/6Hv/GOH0GnscJGX3ACtapo4D&#10;nYfIWvnCnizLI1Y/glTzG8RR/+LZnUAGF4YeMV3LanTYMJfyFuTqcoiVNQQfQo60DfKoQshUxyCS&#10;3Sf8POFZn3DhY17jxjfjpU5AeEQ7gacOCpb1kR2HWFwHqbSeZ3nU6t28ricmZhEhZyad+1GEEIBY&#10;3e4DapoAACAASURBVI+cXq+hqKLzBD6FnW1TERe3jB7vo8in16opThJeFmP//v44cMAZ5eVslpcd&#10;AcaGR0mJFc/6sEUMs7LYfl6OFGzIawjS0mbReyOQmfkRQcmJw2ffPgv6HFtUVzvTdd8TrDIJN/fp&#10;d2/C9u3nsGIF26biADZsqKZOUzWfFRoRwTYqPoH5rE6L/n0n0L87g0/fvtvhSveWre1SmJsv6QKf&#10;+SbwWdABn28JPkb0mMLnpx7AxxQ9L4BPd8NcPd2bywifruh50TT27nZi7w4+XTtIr1q753U2JTWF&#10;z4T/vOg1/rXgIyOQePx5wcHj/jQ4cty6j074uGIeh89T9Mwh9Hyz0ong40zwceHwYVPapxvhs3MC&#10;loR+hlXKudikWwJZRSDK9Hk4JT6Go7ojKLtVgbx7xci/XYaiK9XIv1yNhBslKE0/iSvf7ED9wImo&#10;HzAAtb5jcdnlO5y0VeGIZRGqLPbjoPl+lPfJxAHLRQSfvqhyssdBJ3MccLJEpYsNwYfQQ8+VODlg&#10;vyshx9EFJXbOKLV1QZGFI4rNnVBqQfAxd0WJubOhyHkSNTRiBySf9Ya+bTBSHtoh7aElUgk8KS3W&#10;SGywR/y9YYi7PRYxV1ci8nwc5CcPQ3qMGpmjdyCtvglhxT2ElbQitLAdYQWPEJ7/GCFZD7E3sRF+&#10;2vvYrrmLXTEPEBhHvUw9vZ5Ajb+uDSL9dShTE6mXvBti7QOIYh5R75ZwJG+mhrwVgWHNhpqcUEOw&#10;LSmMNT0G9DTQOTs2cfiwIa49e+gxXRMcYjiy6essu8NiF6HHuPkoAw8Lth8X2xSVwUeiqqYohyI6&#10;ESk5E6BLmQm/ICG+nJPTme0ZPPZV8Anm6HHq5w9rzx18g9FXwofQ8w/H1Z3YMY2u6HnHfe3z6DHC&#10;pyfbTrwKPd3hZpBJvAmATBHUDX541uclQ15vBJ8uw13GOh8L6t3bDdwFp6F74ToiiA91MfjwIuf3&#10;JBj2cSQHz9jPtby4edIMgs+cdI4cI3w+nZvJj9M6sj7TFhjim5+LsXpXChSJaxCXM48wn4UI9Q0I&#10;2PRz9U2EKlt5pofBh23RwvAjiv4NUu1liKNvEHAeUzzi09UFkQ8o7hF47iJcQZ2FyGaIIlsp6Fz1&#10;L0TInyAggjoWAvruRxD+w5sQLqX7R1ELWdQx+h5fJPS0Q6xogTzyLoTSBzzDwxbsDAyl+1DwiNe5&#10;sf3w/Ok+CKfPEAgbIRQ1UDTziQEy2RVERYkplBQMOEICRh7kbPkHxXF6/TAkksMcR5GRJ+j1CsTG&#10;hnH4JCQMISTt4FPao6O1dM0ZwtAeFBUNRGWlC6GF2qJSW76bOpuCzs5Z/U5Ojj1fyyc316UDPmwb&#10;jFFITf2RYDSErnfk4Dl40AFHjrjScTD9rBCC2hm+3pdK1QY/vwscPYsJo6y2Z8uWo9QpukAdogu8&#10;5mcG/Zsy+LBhrhEjgtGvnx/c3NbBzm4ZLKljaWa2mNf59Or17WvA59lsz9tv//LHwef37M3V00UL&#10;TeHzsmyPsc14k53YXzXMZcTExP+s6DWB4LPlteDj/ufFOkMsWOdmiLWGmL/W9flYY4h5a1wIPiyc&#10;MXeVM8HHieDjRPBxfBY+Kzwwg+DzdQd8FodMwUrFHGxPXIqEo3IcLCnG8bxDqKwuR0F9ATLu5SLl&#10;di5SbxYi/U4Z0usqUVJ6GlcWbkfzkOFoGWqF+/1ccMExAketjxF4ruJgnzN0PIYD5mkotwxBmfUv&#10;KLedjEoHcxx0tsQBZ2vss7dCgY0F8m2sUOTggEI7w+rNRVaOyO9jh4I+9ig0c+CZHrZreyEBKXex&#10;Lf2RZ7CZjriW6Uh5ZIOUdiskNjsjvs4T2trx0NwIhfpKOKIuRUF1rpTgcwOy47ehqkmH6ng8pFWH&#10;EL6vFSEFDw3wKSD4ZD+Ef3IT/HT3sZPw4x/fhGB9G0L11LPVEWTY+iZs1dqkaiiTkyDRPaA/AK0c&#10;PmEyBh/CS0QDwaeNoyc4uI0XMJsOcxnw08TDWNjMgk1bDwtn6/XQ88EtvJaH4yeokQ9zMfDw86AG&#10;+Pnfx95gtqDbA75itCSyDNH6pUjKeh8CxRb8tDIVH0xN4sXMQ8cZ4DNwtJTX9XD4DH0Kn36jxISe&#10;QDj39+fZHnPXLXwrircsCT5Wy59DD4dPB3q6wse0pscUPWw69zPg8XxaCNwj9JhmYV6GHlPsGJeg&#10;7wmATBHUQ/x0wucF+HnhcNfLFjLsps7nbZc1MPfe0gEfVtwczOHjM17Ag8FnyIdKPszF0MPw8950&#10;PT6cnWqATsfQljHrM3U+YWhhHr76rpAfWcxfmoetwUmIzViMuOxliEyKJdxcgEBdS9hp4/AJpz/O&#10;4apmhCoaCTwNUMYRJrRlEKmbKP4FaUwDh46QFShHtSCCgCTVPIBE3QJx5CP6XrYjVNLOsRNCUAkR&#10;NxlqfFg9nOIcpKpLkCjrCD31UERVQqk+BpH0NsKFhuJ+lv2MED4h/NB9GsY6Feweo9+HOgDhEYQn&#10;4SOe8ZHLDxNm/Ag9bDq7hACzk86TCD0MPpchld6k6y7Tc1qKA4iJiSb0fIvExAHQ6wcTfCLo8Up6&#10;PhxKJdtuIg0ZGV+homIgqqrYvlr2PNvD8MNqfQw7t7MNTL3o3Jvv1ZWe/h49HkAQGsZnclVU2OPQ&#10;IUeOnqNHfeia5fTZBXz1doWijQDWTsi5jFWrqjl+1qw5jO3bz2DbttO8sJmt7TN1aiw+o3/jSZOk&#10;GDkyBP377yT4rIetbU/gw7JA35nAp+tsLlP4PEXPy+HzmvU9XYe5egKfF01jf1lR85sMc71qb67u&#10;Fiw0hc+/AWT+C+HjxuMpfFx5PA8fl85g6DHAx4nHHEIPg8/sFU6d8PmS4DNzbX98w2p8do7HD8Gf&#10;YJVyDvzT1yC3PB7VZaU4dHg/ii7nEXZS+erNbJd29YVExF7LQtqDChRVncTF74PROGQCWoaYEXwc&#10;CD5KHLO+iEMWd1FpdQnlrudRaa1AhdVGlFktwT7rL1BuR70nR3uUOVih2MYceZZ9kGtlgTwbG0IQ&#10;4cbGAJ283rZ8LZ88M1vkW9sh354g5EK9q21WSK4eiLiGjxDf9j6SH1sgqc0G8Y2uiKvzhvYeg48/&#10;NNf8CT5xUJ47AuWpq1CeLEfkqWiCTyKkh44jrLQNwfnUsBdQjzb/EUJzqGeZ2oLd8fXYpavj8AlK&#10;aEVwfBuCtHQd4UeY8BCypJvUQz4GWfwdgg/1OiPpc8SElfB6BFIEUe+UDXex4mU2pOXnV8uDDWmx&#10;2h6W6WHwCQl5yBvu0DDDLK7gkEYEBDVx9LAwHdpi6GHY6YQPXRsqfgix6jKUsXIkpI+BRj8fm3Yp&#10;8dXcHIz9QMvhw2t7xsp5PU9X+PiOEKLvKBGcBwTAsd9e2Hj5obfzRo6dTvjYrHgGPX+3X/Vstsfp&#10;JegxZns81naLnk74vCrT09N6nq7o6QqfnmZ/Xhc/3Qx5vePds5ldnVkfl1XdwofV+Zh5bYZNf79n&#10;4MOyPT7jBOg3UYxBH8j5cBeDz7jPdXjvKz0mz0rBJ3MyOrM+LLvD0PPZvGx+PuOHYnyxKB+fzc3G&#10;Fwvy8O2KUgTJRYjPmYXEvF+gSshCRGQjX3uHDWeFKpoJQfcJPwQHTT2h5wBksUfpvJmg8xskmrsQ&#10;qBr54oMswyMgMMljLkGqfsCnqIfLWhEoaIF/KHUOBIZVmENF7XxoSyg7D5H8NkR0DRvaUkQVQUn4&#10;EUquEXya+To9rBMQTuhhM7fYMULwhO6XNh5hYY/4chBCIYPPcUIFg04BwUZNcNkOlSoDMtlleq2W&#10;jg/oeIZgE8KHs2JiqG2LX4SkJDeCz3sEHzni4nbT89RhUl2k91cTitZh//7xqK5251mfkhJrAo0l&#10;CgvNO9bzYdPcnencBdnZY3iND6sNys6eQtd58j252EKFR4/6orJyIt+XKyLiHN+yRkX/vxh8/P2v&#10;YcOGE1i37hi2bj2DHTvOYeXKg3xa+2efxeDTTzX45BP1MxkfV1cDfFiNz++DjwE9b7/9axf4dDeN&#10;3RQ+67ufxm62/vWHuf6ovbneZBr7m+zN9T8JPjkEn0UEkj8rjOjpxE8HerqLnsPHGV8tc+V7ds1c&#10;Z4DPfL9x+CHoY6xWzUVE3haUlWTg0IEiFJ/JQeoNgs65GESejoa8Jhri4xpITsYRfvKQe+QYzi5W&#10;4cHAaWga2AcP+lnimtt8nLZLxxGr84SbaygeWY8Kh2jCz0JUWH+OfbZzUezwGUrsBqDU1g4ltuYE&#10;HQsU2FqjwM4OxfaOhq0rOlZv5tkeK8M6PiW2zih2dEbeYluk59sg8b4LEtq9kPjIjO/UHt/ohPgG&#10;VyQQfuJqxyL21myoLuohP0M4OH2O/hsyoDhRBWn1DQgrWgg+jxCUR+DIa+N1Pgw+Qelt2JPQgB0x&#10;97Artg57dY0I1BFkdNTAxlGjrm8n+FDjnHQJcn0txDFNvDccSA357uB6DhOGFQ6fEMMwF8v27NxJ&#10;n7frgWFYi2V8ApoIPI8MRdAs0xPUgj17G54WM3cMazHwdA5z0WfvDHiAnQSfgDBWUN0OeXQN1PG7&#10;EJf6IUIkIfju1yS8/1mSYZXmiVE82zNgtJQvVMjg4zNcwOHD8TOc/niOFHTCx9pzO294GHgYfJ7L&#10;9hB6/u6wypDtcXqDbI+XyQyul83c6m4F5pfV83TN9JhOT+0OQX8gfl5U7Mzh4/V68GHIea7Ox3El&#10;3nXfAOt+O3iND4MPq/HxHB0GrzHh8B0v5HU+bLiLwWfilwmYND2Rw+fjb9I5dhhwvvg2n2d/GHzY&#10;c9O/L8KXiwo4fD79OhOf03M/riuCOHYDkgtmIzF3I323TyNYVocgKd0jUsKK4gZE6uMEnYd0bCH0&#10;tBB4HvNaHoHyLMU1gk8Dx49Q2UrfzRMQR16DQNGAMAlhPowQH9zAl10IDG9BiOAhn63FtqAIFz1A&#10;qKCZr8AsVZyHXHUUAjGDTy0ihHfpfqqj+6Sd31OhYe0QCH/jyz+wzoNhD7x6CATUIVFchVR6lYBz&#10;iUCRzqeu///s3WdYVOfWN/APpyY5qSq9F7G32Es0sffea3pib7Ei0vswDL333qSJIihFLNh7R0RB&#10;pKs5z/v1/65175lxREAweXKd8nxY156Z4ICR2fu311r3uuXyqxSV8PZuoNfrCEblCAlxI3Tcov9+&#10;l7AjI/R8IQAUGelA4UnwySI43UV4eCFiYuwJMONRWmqKkhJj5OfTDVrOJxQfqwcZpqW9R495vo8p&#10;IWgMEhOXIylpE33NALER6enTJjh16nP62u/pZzlJP3eFgA+jJzCQzkNOD0SfD6OHjwygpVyenBqG&#10;iRMDBXz4OGaMF4YMcUKvXvuV8FlP8FFlfNYRSNaIndgZPX/+83KCz8p24fP3v3/XSfhoomezKHOp&#10;4dN6J/auwkdzGXvrndjflu3pCD6d2ZT0bXtztbcTu2oZ+79pmeu/GD5GmLPRDAsYPrsZPiOx1nEi&#10;tgYug2+BDU48TsfhymTE3whHyIUABJT7ExiC4H8hHN5nQ+FeFgTFuXhkpJ7CxYVxqLRajie9dFBl&#10;pYcKS21cpzvX8h75KNKvwuGxdThqWImjnx5H3qepyNFLRoZlBHKMFiJf3wL5up/hCO/bpa+LIgsL&#10;FJlbqmf5FOqZ0XtYoljfCqV6vVCq2wvF2j1xpJ8hUsLNEfVkCsLqViCqnuBDEf1MH1E1vRD1eAgi&#10;H41CwM04eF+8C+9zdfA5VwufcrorLG2BZxFFId1tHm2CUzbdiWbUSw3O2S/gmt6MgzE12BP8EPtC&#10;HsE24imcohrgFtNC8GmBe1QjvGLorjHuPnxiuN/hBcHnOZzkDbB1Ibg41UiTlekE7aTM+KgamzkD&#10;JGWBnqkzPpzp4SGF3Nezn3Ak+nnsqsUdLs/rUa3iOuhYI3Zc33uwUmxCakd3zu4+jXRHXQW/sDL4&#10;hMRg864TmLEgA8PHhwn4fP5FsDrbw8FlLS5vcbbHbCBdPAfTxXOIuxI+tuhmvldsLto626OGjwZ6&#10;NOHzGnhaoed9zWyPyPBs6xp63tbE3DrLM7Cd6CyA3jXz878En7/obRAn/O699knwobt9s2GuMB3q&#10;IvBjOfJVn8/oWVEYPy9eoOerha/gw+Ws2atzCEBZAj6MnTmrcjF39WECTxamEnymLEzDrOXZWL8r&#10;Dv7RG5F1fCKi07fCM+gK3Py4ebkGsqCL8IvMgndoA+TBLyma4M0rugK4bPWQ4EMo4m0pfOmzoqiD&#10;POC2FP4PxJBNJ496kam0d3kmetR4tZZM8RJePs1iGKcD3TBwttRT3kjwSYWX4jzFRXj7FBB0rhN8&#10;pFEPDmLoZ5PYBFga/Fktmpv9/A6L8lRgYCKBJorCnx6HwsvrAb1eSl9TIaame3tzP9A9OlbQ6/cI&#10;QYcIOE6EnXhCz05ERW2lxwkEn2v0XEbw2Y7Dh8eirMwcZ85YoqhIn57TDVvuJ2LrCh5wmJX1Ib32&#10;GQFoKqFnIVJSPicEGeLo0e5iFVd5uTmKi78US+Xd3K7B1fWR6O8JCWmh134lvFWJrM+BA9fxyy/n&#10;sWZNLqZPjxDYmTQpSJ3xGTtWLjI+vXpZw8hom4BPt27fE3x4iOHXhJG1Ykpz2/B5fXBh+/CR0NM2&#10;fLZ0Dj6d6e/paHaPCj4dZXs0+3u6ukVFZ8tcmvBpPbvn3xQ9/6XwMRDwmbvRHAsJPkt2KzM+BJ9t&#10;Qcvhf9wWRx8mIOVmBMIv+CH4nB8CzlKcD0bgRYZPCFxPBsDzTCTirhSgzDobd8fuwCPLMXhg9jXu&#10;m1nhjtlgXDVchXJdF5w09ENxD38UfpqAgs9cUKA1B0f1JuKYgQXhRgcFet1wlOBzzFAPhaYmyDc0&#10;Rp6uIfK0DHBUywjHtE1QpGuJUv3eKNPvg5N6vZG7WB/Jx3QQ+9wMcc97IanpEyS2fIzYem1EPhmB&#10;0IdfI+T+doTc2YuA6zFQXLgArzO1kJ+mk2xpM+SlBJaiBngWNMDjKMHl8HPI8n6FLPdXCT6xUqnr&#10;QDghJKwaDpG18ExogHsM3W1G0J+J5Km3dLKNqYJbIMHFux627k9xwPmJyMiI2TvOypO0A/f4VAn8&#10;qEpcvJKLUSQ1QDeq9+Ni8HC2R8DJrRFushYBH0YPY2efEj02TvRe7vQz+V1GQEQ0gqKs4ShLx4pv&#10;szFhWjyGjQ8VMXR8iBo+jJ7ew5XwGSLBx2wQ4WeIGwz62EPHygafmOwSS9UFfHpowEdno0DPG/Dh&#10;bI/Rlg7Rwxf813t6tr17aetd0dMWgDpb/uoEfroMH9PNUnQGProbBCy7We19lfHRgA9nfbjcNeir&#10;AIycEaHO9HBwQ7OqxMX44ccCPksyMHtljoDP7BU5mLGUXl+cgelLDmHBmkxsO+CPoLjvCD+jEJrg&#10;StC5Svh5Bne/cvhH+kNBNwSK0LvwCT1Hj88Svq/R7yJPX66mqKTHVWIndXdFBWS+FXDzpou6azWs&#10;6XdXjGJwqMZBCs6M8j5b3n4X4CG/R/h5Jvp5eBKzl/dteMgeQ+b1BHICihvBwMW1QfTNic+OS5NA&#10;j6dnHQVv8VJLmKmCQnGPsJODAG7497smSlv8NYwcbn72ps+qQvFU/Bk53az4+TXQ11cScs4RQo4h&#10;IsKZ0BNCz0/Rezyi4wV6nkK4WYqSkt44e7YnHSXQHDnSTWCHMz9ZWf+g13i5u54YbJiR0UOUwo4f&#10;16Y/Y0rwGYC8vGUEnDKCz336/tWErhr6fk8pnoutahwd74mMzw8/FGLu3HgBH0aPCj8cY8bIMWTI&#10;K/jo6GxA9+4/Eny+FfCRMj6t4bO6FXyk+T2vw+fNbE+H8PlHO/B512zP71Hmehf4dLXM9d8JHwVW&#10;bzf5w2LVNlUYi1i5lcOozVixhcOQ4EOxmcMAywR89LFUwEcPizboYz7BZ+56I8xj+Gxn+AzGCiV8&#10;tgYshSJ/P7LuRSLhWhCCz8jhW+oJeYkMfmcD4H8+FIryUHieDobsXCRiKo6i0Oc0rk6LRIXpTwSf&#10;73HPdBge9DTFvZ68S/sIXDEZi7MEnVKtWSjWGo0SQk2Rnh6KDLqjxFgbRRTHDLTFyi5e0n5E3wCH&#10;dfQFfI5oGSK/hzGO65ijRM9KoIczPlkr9RFXOAqRTeMR3WyJxOZPCT6fIqbODBFPhiO0chpCHyxG&#10;yN0fCD4RBJ8rkJ2hEx3hx/sU3fWV0kmyiLBT+Byex17C7XAL3HOfwy37OZx5ZVe8tLJrf2gVDoQ+&#10;EfCRJdIJNq6J4NMIdzpZKWLvwz/+JDxDHsPFt14MZjvoUiP6b3gFCk9YFsvS7Z5i//5KdW8Pr+Ji&#10;+HBGSLXyi5HE4FHvw6VEDy/j5ffiu2R+3322j6T+HtdaOMnoghBYRuiRwy98I7buzcfMRakYMyka&#10;I74KF6GGz3BvEX1HKERPj8Vgd5gMcIbJQGeBH70+tuhhuR8fGu4Qpa0/ddeAD6Hnr7obX6FHXwM9&#10;HMZb3kSP6Sv0vAYfSwkFXUZPRyu22kPPII1oD0Cd6f9pDz9v6fVpFz6a+GkHPgI/eoQfnfUi+P/3&#10;Zz33iDk+oseHwKPK/FiMcEOv0V4YMMEPw6eGYcL8BPUKLlU/D8NHrOJaTo+XHsLUxemYtSJbws+q&#10;XMxZmYtZy7IxY0mmiGXfpWCvkzuScmYg5fA0hCfK4B1SBA//CwSdYrG1hE/ofXgH34Kn/314BVTC&#10;y59XZxFY/K9DEVgI78Az8PK7C7lfBTy8K2Hv8ojg/khAnsHDJVx7Z/o9dq2Bwu8+ZN7VBB76vffg&#10;8i99Lr3q6dgIT1mjQIoDgUkFHp5y7kQ3C+7u0ua/zs7PxNgImayJAFFD2LlEoLlIUUnI+ZWw81JM&#10;Uef38fBgKD2l53X03+oIPTcQHHxRrO6KjNyBmJi5CA/n/p88Qk+5yAiFhpYiNfVnQsxgQowlTp40&#10;VsNHis9EBoiPjKCMDHOxJ1duLm9NoUN/xgylpWORnPwL3fhcp5/5kfjeQUGN9D1rEB3NW2zcpL/H&#10;TWzeXIYlS9Iwc2Y0wScSkydLJS6Orwi3o0d7CfioenwYPt26/aCGD2d8/v73VQI9Kvj85S8Mn7Ud&#10;wKftMtf777ef7fmgvWnNKvS8S5nrXVZzdWaLincpc3VmNde/AGD+I+GzehuHsRo+qzqAz0oCzwpl&#10;qOCznNCzjIPQs0QDPtzgPG+TORYJ+Awi+IzEWocvsdF3AVwztyH+si+iLvjA76Q7ZMed4XnCDb5n&#10;/AV8fM+FQV4eBsXFGMRUHsGRoMs4P/007hgEoMJ8Du6bD8JDKz1U9u2Gir7dcceqGy6bauOMvi7K&#10;9LqjzOBDlOh/KJa0nzTRRrGxDo7pa4lZPkf0eVWXrtTg3EMPeT0MkK9ljAItUxTpWKJUpxdOaFkg&#10;8xt9RB9fitD6rxHZOARxzR8jvvkTRNeZEHyGIuzRVwitmIjA287wvXIC8nNVkJ1uFvCRl1VCVkx3&#10;p0Uv4HX8BdyOtIiVXc6ZjXA+RMe0RrGy64BY0v5IwMcx6hk8E+gOM7aZ4EN3shFPCD434Bd/CvLw&#10;GngEtsBZ0QhbN6kHh0/uEnw4u1ONvXsfvmpqdngm8CMmMyvxw5OZGT38Zxg9vA+XNK32hVTucqsT&#10;fT17bStxwPGJaBJ1U9yGf3gYgqJ3wcXbESu+PYovZyZg9KQojJoUiZETIzBsQigGjvYXQwoZPX1G&#10;eMNqqExgx7i/k8CP2WAJPt0t9uEDg21SY7MSPiLbo0TP3/Q3vYkeIw34aKKnNXxUzcwaMHjnJuau&#10;oud/HT9tr+5Sw8eibfi8McG5NXz0X8GH/9+r4KPK9DB8OPhxr1EEn/F+GDYlVPT3MHxeNTJL2Z6Z&#10;K7JEWWvGskyR8eHjLHo+d9VhLFhzFPNW5WHm0ixMW5SBmUsOYd2GWMiCdtM5bygSs5bQ75k/gecS&#10;ZFzy8m+Gd1Ct2GaCV2t5+jUq4dNC2LkH74AT8A3KgbffdQEfL58b9Dt9EftsHonfZy5rubjXiUGE&#10;Lu7c0/MInvJncHVvUvbvPBfTl73kVRT0PWTSbCvxeVHCR7XHHW/yyyslecNfT08ue7Uo8fNAwMfH&#10;p4GQ8VK8zpv/evASeE8ujT0m1NQSPq4Tcq5SlBBCvkd8fF86cqkrnMATJ4YZhoUVITFxN2FnjNhm&#10;4vRpM+Tn9xDo4SwPI0h6zpOddQg945CSslQ8LynRE/ApLJyFiAg/Ogc8UH7/evqedYiKuoiEhD30&#10;PTLpHFGKdevyMGNGJEWUgM8U+jflTA+jZwLhdtQomRo+JiY7oEufT874fPrpdwSfbwgj6zTgw70+&#10;b4NP+/09b4VPZ/bm0tyU9G3L2A22d76/pytDCzXPIV3dm+v/4ANkEnzWEEj+qGD0aMYqAk57wfBR&#10;xQpCzwolfJYr4bNUDR99AZ/5m5Xw2TUIy/ePwBr7CfjJaw4OxP2AgCIHBJ/ygF+pG+RFrpAXe8D/&#10;rD8CL4Qh4GIk/C5GIfBqIuLvHsNR+VWc/fIhrmuXoMJsBR72tEJlrx6o6vcZqgb2wAPCzw3LT3De&#10;SAunDXrgFMNHj+Cj/wlKjHvghKGWWNKep9MDefq8ZF0HWd20kdNNV8CHt6hg+BzXMkexTk/6ekuk&#10;W1si4swPCKnbRvAZh9iWDwg+HyKGS13VYxBW+TVCHqyB340ieF96DFl5EzxPPyf40Em1tJHgQyfo&#10;YoLPiedwzpVWdjln0gn5EJ1YM5Qru2JqYB3+WJS6eIihLPFXuEUTksIZPtWQR9+BIoZO8rzEPfgF&#10;XHwYPjUCPraOUp8PI4dXcknweaq8U20QJ3Eub4lGTbHxaIM608MzS7j3gTM+vEcRD0Rk+KgyPged&#10;q+HqXQtFcD7C47+Hf8QabN+fhKnz0vDFtDiMmRKN0ZMl/HDWZ/C4QAwY7Sfw03uEHJafe8B0oAuM&#10;+jvCeKATzIa4Qr+vHbpZSP09DJ4/9/hZne1RNTS/AR8jDfi0hR4VfCy2vpbteQM+v2W5envgi8bQ&#10;/AAAIABJREFUGawRncHP20pfHQw6/KAz8LH4LfD5GX/V2yiWtOsTfMyGuYjyFqPHeIgTzIdJGZ9B&#10;E/wxYlo4wSdWlLmmaWR8RH/PymyR5eE+Hs76cFmLS1xzVx7GwrX5ImYvy8H0RYcwdUE65q5IxcZf&#10;ohGTNg9peeMRk7oJvmF5YgNRr8B6gR+Z/6/wCvgnoecF5P5NhJ7nkPkSMHwq4BOQT+C5TMH7150j&#10;xBdhP8GHf8fdGSBedRQ8m6cO3rwthedj5dDPRnh4NsHXr5jAcgve3vRZkz+Fqytv7vtcHLlPjqHD&#10;CwdUs7F4QjpvAMzZHbm8iY7PBG4Uisfw8uLnzSLr4+VVS4+fiA2EAwJqERjIDcaPCCEXEB7uh9jY&#10;yQSfvfTYXyxtj4wMp8cFiItzIdRMQWmpMcrLe4ol6ppZn2PHehB+eKqzCdLTv6JYLL6mrMxIZIny&#10;8laLvcJcXQlzXk8FfEJCbtP7hiA11VKsMtu5MwULFiQRdEIEejimTg2n58H48kt/fPGFjwZ8eDn7&#10;TujRZ7NHj58EfD7+WAWf1Ur0cKzqAnxeLWP/3eCjme1p3d/T1k7sKvR0dlPSzpS5NAcXvg0+rbM9&#10;rft7VNOPNeEz7t8vPhj73wKfDQSf9XqY/7MmfHpj6e7BWMkZH4LPD54zsT14BVyydiKozA3h530Q&#10;cs4XQef8EHQ+GKGXIxF2LQ4RN1IQdysXmSVlKNp+B+cG1+BK92rc0D+DR72+RFUfbYLPp6ga0B2V&#10;A7Rws+cnuGT6EcqNPkSZ/j9QrPsBjmt/gCL9T8UQwwIDLeT0+FQMMTysy/iRVnEV6JmiyMASJ/Qs&#10;cELHQjwuHGSB+KwpCHm4A8HPtiK8fgLinn+ExJefILbBAuFP5iH4gR0C7wYQfG7B58oDyM8Tfs4w&#10;fOrEEEPvsibIS/6H4PNPuBxuEhOc3XLq4ZlLMMp5CfeM57CLrcUBgs/BiBq4xNLXJ/+PaHBm+LiE&#10;0ck5nPt8bsA78hk8gxrhSHesB5yeYM/Bh6IJWazIsq9VTmZ+Imb18Imbl96qtqXg+SMeXtzT0CBt&#10;QMrL4HmXaYIPZ3xcZc1w8mgQpS7u6+FVY44e1XTxuYqIhAN0MVoKN59dWP7NEYybEotxU2PV8OEY&#10;OSlCwKf/aF/0G+WDPiO9JfgMIvgMeB0+n5ntEYMJ1WUu7Q2vsj0q+HBvj+Hm19DznsmWdjM9qou+&#10;erBfz1dIaBc9b1uq3hn0DNGIzgDobfhpq+FZBZ/eHcCnvaxP61k+xpvV8Hmtz0d3Pf6kLfX58JJ2&#10;PQEfVzV8OCyGu6PPGG8M/ioQI6dHiObmiYuSMWVJmoAPZ3vmrjksmpnVsTIXM5dlifLWnBW5IuOz&#10;eF0B5q3Mw4zFmZgyP03E/BUZsHP3RHL2JGTmD0ZU0np4Bz2AT0glZH70efF9Segh/PjR0Y8HD7ZQ&#10;vBS7qPsEnITcpxwyxXU63hUbinLjPmc1eXm6u6xJlLac6Hda7n2RPguPxGeCPxtu7py14dJVo0AL&#10;Q4Y/NzLZr6Kvh4eCMnx4vzvunePHrvT5cXfnvh2pn8fbu4b+bAN9fYMoh3l5cT8Q9wU1iudubvVi&#10;YrK/fyWh5yjhxpciUWR5QkLy6JhH8IlCdLQHPX6AqKg4HDo0H8XFhjh3rqdocGb45OV9JrI+jB7G&#10;j9T3011sbnrmjCnOn7egI+/ltYl+/vP0M9QIfAUENNB78pYYK5CR8TF8fQ/iu+8iMG0a9/WEiowP&#10;l7sYPlzmGj/eF+PGKTBypKdY1cXwMTXdCX26GWH4fPbZ9wSfbwV83nvvXeDz01vgo0JPB/DRRE9n&#10;ylxtwae92T2a8OloJ3bVeaWtMvnbZvd0tsz1f/D594PPgp8562OIBZvMBHyW7SH4HGD4jMd3btOw&#10;yW8x9sf9CI+8/Qg85YmIiwGIuhqK+LvxOHQlB4dLjyM/+RSK9lzG6Wn3cLEPoUe3DhcNnuLMyIe4&#10;0isCFX2m4El/XTwe2AOPB+ngltWnuGTyIc7of4QSnU9QpP0ejut8IIYYcp/PCUNtHNHtgQITIxw1&#10;NESengE9N0S+rrFY2VWgbUpQMickWSJ/pAliiwcgpHoTAmtDEFzrhpjm3kh43g3xTUaIrh2G8EeL&#10;EHzfFv43z0F+qQoeZ+vgeaYWvhcuEHwq4cXNzcX/hOzEryLjw/BxzWmCew7B5lATnFIaJPhEPBFL&#10;2h2i6uAeTxCJboZrJKGEQhZNJ85Yeq8IOikHNMFeVov9jlXYZ/cIBx1qxFh9PolzMzNne8SsEc8X&#10;4o5VpO3p5M2TaN0JNy5it+l6USLjMhdne9zlz8WcE3s3add1XgbMvT1uijsIiXGli9FXCIj8GZt3&#10;R6izPV9Mj8O4aYSfqYSfKRJ8hnwRJGV8lPCx+JwumoOclfBxFI+51PWJyS9i5dafehB8tAk+Om+B&#10;j7EyTLd0Hj2a8OkqejRXZbWFHs0GRdWJrDV+NAH0O2V+2oNPh+WuVtOb1fBp3eCsu15d7vrY7Bfo&#10;9juo7u3hbI/p5y6wHO4hSl39v/DFkIlBGDc7Fl8tSMLkxali9RaXt+atycOCdUelWHtUQIczPbOX&#10;54hg8DB8Fq7Jx5zluZi+8BCmzCU4zU/Fmh9ToAj5Bhl5nyMtdwqCCQB+oach862iqIcikD4HQbzF&#10;xAXIfW8RdGoJPnfhHxwAb9/TomlZ5v1QBI9qEH1sjs+UpV76nNk/haeMbwKkgZ/cu+PhIa3Y4k1+&#10;5fLLhJgi8Tq/xg3JMhn39NSJMpeLS4NyOXuzCAaOj0+N2LqC+3hU0GH08FEVbvS5klZ41RN+zhB6&#10;QhEZ6UNHzvCEEH54DhDdYETwZOcbiIlxJ6CMF3N8Ll7sLTI/x45piRJXYaEOhbYAUF6e1OvDr/HA&#10;Qmk11wTEx3uIvbcYPryqLDj4Ib3mhczM/oSi0fT3i8HKlfTvNpln9oQJ9MyaFSMgNHFiMCZM8H8D&#10;PlLGhzcq/VnZ5/MdPvyQJzKvUZe5OoaPCj3twaetbE8b8Gkr26MJn66UuboytLAz/T2an9//jTLX&#10;vwBi/iD4GP9x8Rp8jLD6NewYvhav4GOgho8KPxJ8dLG4FXwWK+Gz6sAIrLX7At+6TsV6xQLsCFuL&#10;A0mb4JyzD14nnBFU7oukO4koDCtC2cHzKPW8iKKYSyg9eBNnplfi7LDHKF1ciaMxd1FoU45LM6xR&#10;OWQUng7RQdVAbZHxuWjM8PkMJ3W1UKzzPkr0P8ZJkx44aaqLIhNdFBrp4oSZCQpNTXHMyATHDCj0&#10;TESp65iWcmWXeS8cHWOCmNIvEPjYD/41OQQfB0Q19kZ8ixZiG40RWfMVQiu/RWjFYgTeDob35cuQ&#10;ldMd39kGgs9VAR95WS3kJc0CPi55dMLNaYRLFgX3+WQ0iJVdvHUFz/LZH1IF+8hncItrUS9p94ii&#10;94upIvhcgmdYBVz9a2FH8Nnn+Ah7bB+KVStiZRev1rKXtqQQwwqV6OF5PZzW57IW48eVTvRObo3S&#10;WH7ev4hOyO5yQhjdFXOZi5fJ27rUwNHzMRTBJUjKnIu49AWwcXHF4rWpGD89HuNnxGPCzARx/GJ6&#10;LMZOi8GoyZESfMb4oe8oBXqP8BKruBg7hv0dBH74sW6fg/jIeKcobbUJH30lfAg9vGO4Gj0mGvBp&#10;Vd6S0LP1jRKXAEKvbf/76NGM9rI/74qf1vDpqNxl+fvAh2f56PS1gdFgR6nMNdgJJkOcYT7UDT1H&#10;eKLvWIXI+oyli+WX8xMwaVGKgA/38nCWZ/7aI1i4Ll9d1lLDZ1kO5q44LNCzcHU+5q84glmLswnT&#10;6Zg8OwUzF6Vjh7UM4XELkZ0/GPFpKxAUqRDTlr38HhJ47sInkOFTRvC5CS8Ch7fvXfgGZNDxFjy8&#10;agg9tfDyfirGNvDGu6pSrzS7qoZAwMh5qS5jeXKp161FNCN7ed0l6FwRWR03tyaBHl6dxZDhnh7G&#10;Dh8ZPHK6WZBKXY0iZLIGdXbHxeWZOKrgw5kg7vthXPFKsLCwfERFKQg/CkRHbyPw2CE09BA9T6PX&#10;gyn8kJT0I+GmL86ftxINzqq+HkbP8eM66swPP5YmNRvh3DlzAtJMep8g+v50E+ZRLRqbQwmPyclb&#10;kJVlhYSEH7FvXyaWLEkl9HDWJ1Kgh4MzPl99FYQvCLajR8sxYoQHBg9WZXx+gb7+Fmhrb1D3+TB8&#10;3n9/rWhqluCzmh6vUcLn9WzPK/j82AZ8Nr4dPl3dm6szy9i7Ap+20NPZoYVdmdbM0d5qrn8BxPwB&#10;8PH+w+GzhsGjiq0chm+gR8QWDgOCjz6BR4qVfBTw0VXCR5fgoyfBZ7MSPrsHYaX1cCV8puBn7/nY&#10;HrIau6J/wL6kzbDL3APZcVckX0tCUXgJTnqcQ2HKGeTdKEP+qQso2XEHZVMqceLHCmTevo6M8hso&#10;3pOCO1+tQ90wY1R/ro9bPXvgkslnKDfojlP6PVCq9w+UGX2GU6baKDPTRTHB54SJvoDPcYJPobEZ&#10;CgxNBXwKdE3FZqWlBr1wsn9f5Ky0QNSFqQiojkLA03SE1m1AZEM/xDXrIqbBFOFP5iK4Yi9CKlYQ&#10;fHzgc+UivM43QV7eAsW5x5CfroastBayYjpxHn8JlyPNYr8uHmLofKgOrpl0Us1i+DzFvtBH2Bf8&#10;CLZh0iwf3qWd4eMmlrRXQhFTDlnETbgFVgv47LF/iF8O3JcGDCqXtHOfj4CPcgUXn/QP2tZI8HGX&#10;4CPhh2eZNEu7uysa4ebVJIa82bs9E309B12q4aa4iNBYBTLzh8EndA++3xyJyXNTRJaH0fPlrERM&#10;mCXhZxzhZ9QUgs94gs9YCT5Ww2QwHewiSlwMH8MBDjAe5CTg86HRDgGfP9PdI6PnDfgYbHo922Py&#10;6uLdFnrefxf0tJea/i3oaQs/XSl7vSXr8wZ8rNqAj+XWjhuc24KP3uvw4QuAVm9rGA5yENkehg//&#10;25kOkbI+fccoMOQrzvjEYMI8gs/CFExdki76ebi3h5uY568+IkKV8RFB6OGMz4LVRwV8Fqw8itlL&#10;cjBtfgbBJxWTZqVgxTdJcJL9grTsETh0uC+iEpbCNzgTioAy+AWdgMK/Br6B+QSda5D7VNLxNh0v&#10;Q66oJfjQDYacl6fXiwyPqpwlyr18dHwmoMPZGTf6XWf48PYTrq6cxXlGj5/Q8YnI7HCGx8OjXoCG&#10;s0Ju3C/k3iRWcykUz+DrWyMamb3oezKCGEOc8ZGyPnUCOfy1Xl6NYpihQvFcfK2PzyOCSBnhJoLQ&#10;Y0Oxk+DDQwxTCSyR9Nya/lsY4uMPIDd3MM6ckRqcCwq0BXwKCrTU8OHHxcX6YiNShg83NufkrENw&#10;cBr9DE/o53qGgICn9H6xSE2dh4yMIfS9Q7F16xEsWsQbkUaJ0ITPl18SaMdyf48Xhg1zx6BBjujT&#10;xwbm5rthYLAVOvS5lfp8vhcNzh3B529/+7Yd+LxZ5uoSfLq6jF2FnrctY1ehpzV82mtqVpW5ujKt&#10;+bfszfUvgJh3hs+eLsBn7XajPy4IO2u2Gb4KAs7qrQZtxxYOfcIPg0dPhOrxCoLPsg06avgsWG+A&#10;hZtNJfjsGogV+4dhjd04AZ/1BJ8dYauxO+YH7E3YiP3J2+GQcwCx5TE4Un4Mx66WIKfqOA7VHkfe&#10;rbM4uecOykc9xsnZVcg+dQMptZeRl1iOy2uc8GzoQDSMMsW9Pka4YqaDc4SdMwaf4JQhhXE3nGb4&#10;mOqixEQPxaYGhB4jFJgQdoxNBXy41HVC3wIlhlb09X1RMqofUtwtEflgFEIa9iGk3h7hjYsJPuMQ&#10;22yImHoThFcvQlCFHEH3D8L/1iEortyH/MJzgg+dEM+8gGcZnTSL6WR4gu4yeVXXUTopEn5csjnj&#10;8wzuWU8hy24S8OFSF2d8rIMfC/yIUlcUISmMvjaE7mKj7kAe9QDuQU9x0KMGv9jcx/Z9d8S8Ei5b&#10;cTlLWtJeK0btc+8CY4hn9kjzSlrEjtOq4Cm2vEGjpw8hzLNRlLgEfFxq4ODBvRWJSDi0FGmHp2DX&#10;wSDMXZ4ssj0q9KjhMzMeY6fHSPCZEISB4/wJPt6wHOqhLnMZ9LcX8DEa6Aid3jb4wHCbwI4q28N9&#10;JdxUq0IPX5DV2Z720GPeTnnrNfRs6zx62lu51V4/T+s6vSp+C346GnKoCZ82sj6vwad1g7NZJ+Cj&#10;8wo+HxhtE/AxGGgvZX2GOAv4mBCALOhiyBmfoZNCRMaH4TNxQbIYTMjw4X4ezu5wPw9jh/HD4Jm/&#10;6ogAz4JVhJ5V+Vi0+piAz5yluZixMBPT5mUI+MxccAibdioQErUUOfnGSD7UB2FRTggISYY/r97y&#10;rYRvwFHCzlWKB/D2uQdPL7rBkL+Ep+wFvOQEG7m0AkvAR7k/nYvYbqJRiZFHhJ1KsVpLJnsp+ngY&#10;Qu7uTwVaONvDf97dXSpp8fJ1e/sa+vpaMafHx4f3vbovMOPt3UQIYtA0i8cMIIWiWYSPz3P6uudi&#10;fg8/5ggIeED4OEHISUFMjB2hJ5qec4nrCAHFi15j+AQQfPYTYkairMxEZH14ng+Xuxg7nPVRZXsY&#10;PqWlEnzKykyRkrKPfp5TItvj59dE71tJ7+WAtLSxSEqaTq+fws8/Fwj4zJgRI+DDpS5Vjw9nfMaN&#10;88XIkSr4OKFv34OwsNgDQ/rc6upygzNvXfEDwedbAss6ws4qUeZqCz4SflTwkbI9HcNHEz1K+HzY&#10;BnzaWs3VFfio0NPRMvaurOZqr7+no53YuwIfRsQX/57xwbguwCeL4LOOQPJHxVrCjmasIeC0F4we&#10;Vaxi+GzSFcdVSvgsJ/gsIfgsfA0+vdTwWUvw+Y5LXd7zsD10NfbG/oh9BJ99SVthnfYLZEUeiL+V&#10;hLyHhTj28CRya0pQmHAJ56ZW4op2Hc4Nr8WRhLtIq76KQ5du4KR1DCoHLUDLOEs8GmSMaxbdCT4f&#10;4YzhRzht2ANlHMZaOGWmi1MWhjjTywzFFiYoNDGmMMVxE3MUGNBR35xw1AdnLQagaEIvJMRpI7pS&#10;BxFNAxDRMgKRzWMQ+mwJohrMEV2vj7An3yLwfjaCHzB8jsD78iOCz6/wPv9PyE7/CvcSugssboBX&#10;SRO8S19CfqIe8kLer6teTHB2PkQn3IwWaWVXVI2Az77ASinrE0F3rOEUIXT3GUx3j5F0xxjxHC7+&#10;DdjvUoVt+28L+PCQQS5b8WaKqgwPo4eX6orBhi68quUFZN6/iiXroqeHTs4yBZ2kfV/A3btFwIfL&#10;XI50h8vL12X+ZYhO3k2/g6PgH2GP5d/EYeLsJIGeSXNTMHFOMr6cLcHni5lxGEcn0NHTojD0qxAM&#10;+iIAfUcrYDnMQ53t0YSPdq8DeJ/uHBk9b4WPBnr44v1GtqetTE9b8HmX8pYmVtpCT2vw/Fb8dCLr&#10;I+DTTtanS/BpPcSwFXzeN9yKHr32Q3+Ancj6cKaHw2SwVO7qM9pbwGcMXSzHz4nHV/OSMHlhqgSf&#10;pVliPg8fGT9c1pq3Usr0zF95RGCH0cPBAFqw4ijmLcvDnMUEoPkEoDkZWLEuFXYuzjiU2xvZR/QQ&#10;n7wCweGJ8Al4CC/6vfX25ZIWfa7od1dO4e4hbSvhSb/bMtFY3CL63aSl6PXiyPBh4EglK87o1IqB&#10;nzLejFQJHQ7GEff3SBiSsjx8ZPTY2DyiY43IBDFsAgL+H8VLBNHNSEBAFYHjqShpSSu7Wuj5r4SP&#10;fwrwMIp8fHiT0AcIC2P4RBNKztLjK3TMIuzsI6BMQVzcj4iOdhZbV6SlLRfgYficOmWCEyd0BXq4&#10;sVkTPSdPGokVXcXF5vQebmLbDDc3XkLfSLC6I5bHp6RwCWwX9u+/hB9/PCHgM3NmLMEn+jX4cI/P&#10;F1/4CfgMpX/rgfSZZfhYWu4VGR+Gj5bWeoLPj/j44+8IJl+Lvp7X4bOOwPNNK/j80A58JPS8CZ9t&#10;r4Lh01GZS7O/p6t7c73LMvbW4zDelu3pSpmro/4ehsT4f7/44AuCz97/cPjw4xUb34TPEgGfAVix&#10;byhWHxyDb10m42f5XGwLWYU9Md9jf+Im7E/ehn0pO3Awy5qwIEfcyWQcPVqCovTzKJFfx4VxVbjW&#10;rQEXh9TjmN89pD26ipTH15Dvk4Mb9AvTNNoMT4cZ45ZVN1ww/hCnDT5EkdYnKNLRRYmBFkoJPyfN&#10;9HHS0gQlFgQdLneZmYmtK04YW4iG5vKeA1HeayAKZlgg9pQWYu/rUmgh5okOolr6EnxWEHysENPY&#10;A5G1XyD4Id2N3omD4loFZBfoxHvuJbzKCRmnCBWlTZCX3YPiVAXBh07SRVWQH6+ES0417FJrYZdS&#10;C+dUujtNaYRdTK2Y5bOHTu524XRSDq8T8HEOa4BrKN2ZRtbCI6wZTr5K+FjfwU7re9hrUyn21+IG&#10;Z5Hxsa+V9u1iBNlLjc8MH0+6I+ajamaPnE7K3gHNkPu/gIfiBZxljdIO1j41CInxQUrObCRmLsC2&#10;fYcwfWGiGj28Amfi3GR1tmf8LCnGEn4YPgPG+aH3KDnMP3cT2R4JPnQBHWBP8HEQmYT39LdI8KGL&#10;rAo9vE+UCj0CPsab35rtEfBpBz0f9FbC523L1TvK8nQWPapx82/Dz9t6ft6y0uuDPr8DfNqa3twK&#10;PjxCgP+dBHwGOqjRo4bPGAk+Y2fGYNysWEyYkyDgw0vWGTwcvIqLMz6L1h4T2Z55K/Iwb7kU3NvD&#10;6Fm8ukDEwhX5mLvkMGYtyBbwmbsoEz9vjiDsrEZGtimS04YjInoP/INKoKDff4XfbULPI3hxWYsx&#10;TzjhbA839PNqLO7h4TlWKvhwIzNjxcvrPgHkrthry4k/Lw61Aji8eotxw8vUOVxdXz1m8HC2x87u&#10;CayteVREFf33OuUMn+fiyKUsblzmspanZ6OypMXRopzp00gAekTouU/QySPYuBJ0nAk8vIHpPcLJ&#10;EQGd+PgfKDbR6xn0WjrS078T/T0XLkh9PkVFegI7HCUlBhrZHmOxMenx4+aIjfWk73+Dfg7OLJXT&#10;+4YgOXkmEhKWEoTSsHPneYJPERYvTseMGdGYNo1LXbGYPTtWLGnn5e0q+HxOn2HO+PTrZ4eePfep&#10;Mz4q+Hz0EcPnm98Anw1vh88/KD56C3w62pT0bWUuzWXsbZW5Ompq7ip8fmuZ6//g868HHxV+Vm6S&#10;sj5L1usQfHQFfBYRfJYSfJYL+HyuhM8krPeeix2hq7A39gccSN4Mm7QdIuNz4NA+2B92gHeBH+Kz&#10;MlDseB7lc+7hqkUNbvZoxpUhjTju9gBpFVeQ2HAF2eknUb5UgadDe6F+lDkqBujgstnHOKX3EY53&#10;08FxLRMU6+sSfHqg1FQXJy2MUGLOZS4jHDPirI+ZgE+JiRXOWQ3C6aH9kfODOSIf04nkkQHiKrUR&#10;+9SU4DMS4fVzEFa7AhG1MxFWvQwBDzwhv3YTXpebCD6NkJ2nE985OgGfaRbw8SytgVdprdizS3ac&#10;7lIL6ISa/Yzg8xS2yU/FEEOn5AaxSzvv2bXL7wEOBD+GXVgtXKKa4B5Nd7NR1fDm5ubwJwSfWgGf&#10;7QfuiHLXHpuHsLZ9LG0/4SQ1M6sAxK9JS3rpPeTc0yOhx5ObMv3+h+DTQPChO2bFczjJ6K5YTifo&#10;sEwkZa5Fau40yIP3YcnaLHw1O5EiScxcmbYwA5PmpWDC7ASBH3GkC984untk+PQf64tedNIU8Bko&#10;lbn0+tpCn06e+gSg7lb7xIyejuDD2R6+QL+R7WmFnjfgo4EeAR+Cwh+CnuHbfzt+Our36Qx8ev5O&#10;8KF/F94XTRM+KvRowufzicESfOjfffzseEyanyLN6+FszxKCz9JsUeJSwWfu8sOYsywXc5cdFvhZ&#10;uDJfxKKVx7BoxTHMW5KH2QuzMWNuJmbMycSyVSmwsfNGfNLnSM0wQ2wC3WSE2cLXvxI+fhWQe9eK&#10;8OZVXF536PEVuuBXiwwONzBLmZ46ZYmrWfTp8EadPHCQl6Jzdod7fhg2XM5i+DCGVCUtLm9xODnV&#10;CvQcOFCJgwe5PFZNqKiFQlGvbHpuEthhWPHqLX5vzihJvUGMqGfisa9vFYKDLyEyMoRwsl7094SF&#10;8dYVlQQUfj2RXt9P8NlJj3Mp8pGauoOwYyCWtJ8+bSqww/jhbA+Dh4MzPQyf0lIDukkcIfqEeJNU&#10;ufwuPT5E4PmG3mc0fb/N9POcx9atZ/HzzyVYtiyTsBNP6InD3LmJYtsKzvpMnhyK8eP9MZqzekPd&#10;MZj+zfvTzYuVFU9v3qFc2fUq4/OPf3wrtqh4BZ+19Pzrt8Lnvfdaw6eN3p624NPZvbnayva8bRn7&#10;u05rbuu88ram5q5Ma9Ysc/0LQOY/Cj7rXoNP++h5HT56r8FHwo+ugM/S1vDZ8Qo+aw6Oxncuk7FB&#10;MQ+/hK2GdfxPOJi6FbYZv8AmYzdsMvfhQOYB2OU5QZEbjEzfQpwfex83jepxV+cFbgxoQcn2Rzh0&#10;5xqSm68gvfQyTuxIR0W/yWgc2w9PhhrhhpUWzhho4UR3HkhoIDI+JUbdUWysLeBTamkqSl35RoQf&#10;QxMUGpnhpHlvnO81GCdH90XGdhNE1vdGdG1PxDyzRHTjAEQ2j0ZEwygEPnFB0GMZAivl8L2TAY9L&#10;dFK9XAevS7XwukB3fucIGaeb4FZCJ9SiJrgepyggCB17DhmFc3a9gI99Ct1xZnDGpx42UU+wK/AB&#10;dvrewx6/h7AJrhbw8Yih9yIUecdehSziEVz8a2HjXo3ddhXYbVuBfXaVYpaPWLrrJJW6BHoIQLb2&#10;yr243BvFDB8VfDjr4+X7TzEIjifgunm3EHyewtPvLqKTtyMjbyIiEldh274ITJ6bLKY0T56XiumL&#10;MtTw+WpOoih3fUknTS51MH6GTgxBv7E+sBrhKWb2SPCxE/DR7XtQrBT6zHKPaGJWXWjV8KELsMj2&#10;GEnZHjV8lBfuttDDF/s30KOCj0DPtj8GParoLH46gk97/T4Mn77b2i53/V7wUZYfGaahwsxqAAAg&#10;AElEQVRc6tLrbyvgaqQcRaBZ6mL4MHoEfGbFY+K8ZExfLMGH0cPBy9XF6q2VRwR6Zi/NET09XNpi&#10;9CxYfhQLl+eLmL/0iMj4MHymzcrA7PkZ+P6nVAQEr0BymhWSUg0QETUPfgHlhI5Hyos7x0OK2wSg&#10;cxSPCRnPxfYSzqK/55k6o8MlLm5k5mDkSKjhyebVYuWVqyvvdfeUcEM3ETwDyPGpCAeHapHlsbau&#10;EI+5D0gurxUzfKQG5noBHwYPI4fRo3ruzLOwHJ+IFWO8SSjv5h4SkomoKA+xnD04+AoFr/I6TjBx&#10;Q1LSIiTS5y46Op6+JgvJyVtRWKgr4MNZH8YPl7sYPmVlxqL/R8r2GAkQZWfPFTu9S9/rOkHKFSkp&#10;wym+ou8rI9TdxJYtZ7B+fSlWrszBPPrcMn4YPnPmxIsMEM/14YzPK/i4CPj06mUDM7Pd0NffSvDh&#10;rSt+Ivh8r4TPWoGetuEj9fdI8FGh5x3h87amZo6ulLmMt3d+NVdX4NPegoi3DS38DyxzvSN8DP+4&#10;UIJHHWro6L8RKvRI8FGhR0eE6jnDZxHBZ+Fr8OkvwceW4OM6GRsFfNbgQMLPsEvbBrtDv4iVXbaZ&#10;+wk+1rDOsoXDEXcEH4/DyW+v49aAZ3ig/wK3LV/g7Mxa5J6+jdS6a0i5fgO58mJc67MDDWOHoW6U&#10;Oe71N8I5Y0MUaZkRfPRQpKcl9uziIYalZgYo68l9PmbqJe2FhmY4Y9UfF/oMQfGoXkjbbIDI++aI&#10;qumLqOY+iHzRl+AzABGNg+D3KBa+FSXwvX8K3rcuwp3Bc6UK8svPCD6EiXICz8lmuBY3w7mwEY75&#10;dJI92gC3fDrxFrwg+DTQ35egkvYM7pl0Ek6pw4HIx2r47PJ9gANBT0SfjxtnfSIJU9G1BB86kQcS&#10;mrxqsc/pEfbYPVTO8pFKXfZ0orc5WC3AY2NbLYa4MYjU21J4S+hx82qGl18TvAPoPf3ojtibYOZ9&#10;H4GRSUg7PAmJmTPg5GWHxWuyMH56nGhk5hIXo2fKgjQBHy53MXgmLUjBlEVpmLggCcPobpFX/HB/&#10;D18k+aLJmR4VejiL8In5LgEdcaHVXS8uupzt+U3w0USPCj5924DPu6CnvSbm1uj5A/DzBnx6dQ0+&#10;Kvy8Bh/91+HzJ62fBUy799wn/t0YraoVebxKjzN5XMpk5I5TZXw04MMlLl62LpauE3y4p4czPAye&#10;OUtyxXHu0sOYv/wI5i+TYsGyo5i/hOAzP1tke6bOTMe0mRlYuCSLfq89EBM3Dmnp2ohLGI2AwGS6&#10;sDN0ykQvi9Ss/Ew0LPMQQSnj06IsV9WL/h0JPryq6oW6WZnRI5WxqkVjM6PFwaGGkPNYQMfO7jEh&#10;6JF4bM9DQunIS9QZPdIS9wYx+FChqBalLv45pExPkyhvcQbI2Zk3C+Y/VyuyPowlf//rhBMeYniY&#10;0HOLHl8SK7wSElYiPb0vYWcawSeMYBRLEFqFY8e0cf58T1y50hfl5RZimCEj5+xZ3r3dTPT+MHx4&#10;cnN6+rf0noViWCJvhJqY+DW9ZkTvvZZeS8f+/ddExofhs4rHDsxPFvBRZX640XnixBCNHh9ubnZG&#10;3752Aj4WFvtgQHDQ1t5E8PkZn3zyAz788DvCzW+Bj4Se1+GjgZ4PuwCfrvb3tIZP653Y35bt6cpq&#10;Lk34tN6Jva1NSTW3ffjvgo+cQGLwx8U2Dn0Razm2cugRdNqILboiVnNsJuxs0ibsSMGPV9FryzZo&#10;E3x0CD76WLzZBMu2Wwn4rCT4rCX4fE/w2eQzH7vCGT4/Cfg4ZO6CQ/Y+2OccgG3OQdjk2OFgnjPc&#10;jvsiK6gI16ffRaVJHe4bvMBV0xYURFQg7d41JNReQUb+WZwZF4maMaNQP8YSDwcZ4YJJD5Roa6Gw&#10;+2AUavFUZh2CTw+xpL2spylKe5qjyNwcx03paGqJ8/0Go9xqEI6NNEfSem1EH9FF7BUtxNR1Q/Sv&#10;3RH13BwRTbMJPnRXde8+vO/cheJ2OTyv3IL8aj1kF+kEe/4FweclPE4RMEpb4FTYQHirg9ORBngU&#10;0n8r/BWuh5vhkEF3mGn0eloD7BOfCfjsDanE3qBK7A+ik234MzhHNsI1kuHTSPAhUEW8hEtAEw64&#10;P8GOg3exw/oudu6/JzZk5H4eBs8BmyeEnifYb0N3qXT3yiDihmYub8kUv8LTh468CoW+j18IwS3w&#10;Pjx8a+EdVIrEQ0uReZSXr+/Cj1tTMWlOihhUyM3MXOaaujAdk+enSvChkyb3daj2YuJZLgwfzgao&#10;ylzqTE8fG2j3OSDgw8PxXoOP/gZp6wTDjdLFmC7KIjNhuvm1C/cb6FHBpy309FHCp9+2rq/caj1k&#10;rPVdWlsnLVV0Fj/vWPIS8OnTBnysugYfzenNKvj8pRV8ulnuFSvwePwA45Ub1TnrY0EXw76cDfgq&#10;RPR1fUEXTC538u8E/35wf88r+BwW/TwMHy5xCfhQzF6cI5qZua+HwbNgKcFn8RHMnp8j4MPomTqD&#10;3mtOBjZsyoF/wGKkphkjNXUwQcGG8HAcAQEx8PMrJHhwj81z5VDBFgEfVcOyau6OagYPr7ji0pWq&#10;Z4ezPVKpq14sQ+esj5PTU3Wo0MM9PaqSFsOGj7y6i5uZAwNv0c/zjH6OF6Kpmd/L3f2ZyPLwkfHj&#10;4lIjyl5cZgsKyiXoeIoyV0REKQGnmJ4fQ0xMLEFlB2JjHQhF+WKSc3LydLGS69w5S1y61FtgR9XX&#10;w69x8Guc9WH4JCdvovenGzLfJ2LlWFLSAoKPKX0PO/r/cRY7d14UGR8uda1efRgL6fM7d26CGj/c&#10;6Nw64zOQ/t379LGFldUBWFruh5HRTujobEb37usJPj8SfL7vJHx+bAM+G9uHzz/eAp+ulrm6sjeX&#10;Jnw62qJCEz5tnVs6amruyqak/23w+ZpA8keFCj1q/BBw2gsVfNZowEcVKzfykeCz/nX4LN9hhRW7&#10;Bwj4rLMdgx/cpmCz7wLsjVyLg0nrCQLb4ZS9B0651nDItYF9rh1scx1gc9gJ9kc9EVmYjtM/nEBF&#10;/8uoMKrCdcJP0Y7HyDl7F2lNN5Fx8TKO/5CLijFjUDe6Jx4PNcFVy+44Y/gxygy1UGakhZPGWigx&#10;0abQRYmZEU6YGaPA2FiUuo4bm+NC/yE43XsA8gb3RNJcAyQe/AQJ2R8jplIHUb/qI/qFPqKa+yGo&#10;2hb+j6Lg/zAVfvePQHHzNryu0EnvwguCz0t4UchO04m0uBFuxS1wLyIEFdJdaH4z3POfwyW3Sazq&#10;Yvi4ZDQJ+FgTfLjHZ0/QQxwIeQKHiDoJPlF0Qo+iE3sEvU/ocwEfW9lT7HF4KMpdv1jfF/tqcWaH&#10;l67vs36EvdaV2LP/ocAPl7q4vKUKd7pI8EouD0U9oacGXgHP4BNCJ+DErcg93heRSd9g5wFevp6h&#10;HlTI2R0GDwc/5rv7KQvTpKF1vAv3skNigi+XP6xGykS2h7MEfNHURA+XTz4y3SnKWwI+eq/go8r2&#10;tAkf8y1toud9q63toueDfhrw+SPQ8y74aWulVwdZH/H3UuGnI/go8cP/39qDD/dRvQ6fDe3ChzN3&#10;nPHh8mXP4Z7oN8YHn38ZLFbyjZseI3q9GD6cEeQSlwo+qp4eDp7XM2tRNmYuzMLMBRTzCUgLCUeL&#10;DmPeojwRcxcefg0/0wg/y1fmw8V1BxIShiMjwxRxcV8iODiKLvBJhJ9iws9DgsddMUSQZ/RI0Hku&#10;lqJzSUsufymC987y9X0gMML44ewOZ3sYOAwbHjrIj7mcxSu3eNUX9/Pwc37d2fmpKF+pMjq8aou/&#10;JzdKM4I4A8TvzdkdV9enAjr83NW1hl6TnisU3M+TK4YUhobeJvzcJ+TcF9tUhIbeQnR0rihxhYef&#10;E7N30tJmibIWr+rijA+Xu7jExfBh8HDpi2f4FBXpIj9fm/4fWRPEePf1CrHtRXq6Pr1Hf/r/FUh/&#10;16vYtq1cZHw2bDiJtWulWT4MnjlzEkTGh0tdPM15/PgAjKF/Y4bPgAGO6N37oBo+xsa/QFd3ixI+&#10;P+Gjj34g1Kx7Az5//esr+Pztb52Bz5uze9Tw+Xhbx9mersCnM2Uuzfk9b9ubq63VoZ0pc2meR/6D&#10;y1z/MfDRRE/b8NESR4bPYoLPIiV8VuzsRfDpj1X7CT52Y/Cj+xRs9SP4RK2DbfJ6ggDBJ2s3nHL2&#10;w/HwQTjmOcA+zxEHCT52Rz3gezoKR5yP48bk63ho9Bg39V7g9Be1OJL8AGnPbiH19lUctS/FnTET&#10;8GxkL9SMMMPN3looN/4Ipwg/pQYfo8TwM5QQfoqNJfgUmhgi39CQ4GOMYrOeuDRgKEoG9EPG2lGI&#10;iZiMBJ9PEV/8CWKqtRD9K8ULHUQ2jYBfVRx8Ks7Ar6IAAQ8y4Hvnpsj4eF2uhtfFWpHxcSmthwvB&#10;x730OTxLXsLjBN2FFhA4jtExr0UMMXTKaIBTegNs454SfKpExmdPUCVsQqvFEEOe5eMRQyfb2Bq4&#10;E3zcQunPBTQSfGqwx/Eh9jpUYvfBCljbPRbw4VLXvgMSfPjIq714Xy7VSi5Puiv19KGLg28DRb3Y&#10;5do76LJyW4pxSM/7CrZu3lj2TZLI8jB6uKmZL2pc4hJB4Jm6KF3K9BB6eCdu3p2b4cND7XiyL18k&#10;+WLJ6BHw6S3Bp3uvfWIqsHpgngo+Gtmev5lsEuhRw4cv3hZb2kTP+722vome1vD5I9CjOnH9Fvx0&#10;YrYP/53ay/q0BZ+Ohhh2FT4m9G/KmbxeI7zEyr1hE0MxZnq0gA+v7uPfFy6Hzlws9fgI9Cwn1DB8&#10;lkpZHhGLcgR4VDFnYa4AjyoYPjPnZBF6MjB5airmzM3B7t2+hAQewKeDpCQLQoIrwecIgecOYaae&#10;8FMjBgPybujSkMHnIjjLI8HnhSg1KRS1Yk6PBBwJN5zpYfQwdlTlLTu7KmXWp0aAh8tgUpNyk3I1&#10;V4vI+vB/c3KSSmUq6PD34ZIbb3fBJTAuh0kwqhODD4OC7tHPfwUhIbxhaa3YtT0ggHdPr0Vk5EVE&#10;RKTS37VE9P3ExdkTaPRFj8+1a/1x+XIfJXaMxJHLXAwfzgLx18XGyuk9r4nvERsbikOHPkZy8hz6&#10;f5Miylyc7VH1+KxbdxRLlqQr+3tU8IkR05wnTAgi+PgSfDwIPlLGp2dPa1HqMjWV+ny6d9+ATz/l&#10;Pp8fxdYUf/7zGhF/+cu6VvDhjBDj6CeKV+h5770N6tVcr8PnzTKXGj6fbu/80MJ3KXP93qu5WpfM&#10;39bU3LrMpRoC2Bo+E/694oPxBJ99/03w4T6fDfpYooTPyj39sZrg87X9GPzsMQXb/BeKjI8tZ3zS&#10;t8Excxccs/fBieDjdMQBDkcYPS5wKJDB62woUhILUP71DVSYVOGuQR0uGTeh8GAVMi7eJvjcQJ7H&#10;FVwbsRhPhw9C7SgL3Bugh/Omn6BMuUt7icGnYkl7kbGOGGJYYGSAowb6YmVXqWUvXB44DEWf90Xy&#10;L5MRmbcayT/3QKKiG2IvGyDquRkin/dBeONM+Dw8DcX9avg+uAL/B4Xwuf0A3tdr4H31IeSXquFJ&#10;8HEqboBLUZM64+N+nKLg+auMz6F6+jvXwTGtHrbxT7Gf4LM7uAK76W5NwCe6AW6xzZDF1UMe9wo+&#10;Tv4NsPGsxm6HCuy1rxTbVvBu6vbOz8SEZhs7qbfHlu9cXV/tx8X9PV6+vIqrhuIJvOhk60WI8o9I&#10;QFzaYqQdHgLf8L34en0i3bmnib4ekemZlypKGNO4sZlDWdrifZnELtwU05dn4MsFiWIbA57sK+Az&#10;wE6d7VFlfLpZ7RUnGTV89Ak+Bh3Ax7zjbI8aPpro0YRP/22/HT3tpaZbo6ez+OlKv0+rctcb8NFs&#10;cm5nSTuvhnsX+HxmsUfMXHoFH2epv2ekXMxqGj4pTAyuHDcjVsDnqzlJ4ndlhhI+qtVbor9nySv4&#10;cIlrjgo+C+j5glwp5ucK9Myel4NZc7IxbXoGJk1OwdRp6fjhh1TCxEakppoiLU2XgPANQeGIKDVx&#10;iYkHCHJ5x9PzmRI+LWIVl7t7o9gjS1pSLpW6GDmqLA43NfOSdM7kcHbHxqYS1tYP1Ku3VOjh1Vrc&#10;v8PL1KWhhdL2E4weF5enAjwcUjmLBxpyGaxWQIfh4+5eKyZDe3vzsvYWwkkz/fx1okTGO6f7+1cJ&#10;DEVGltHxMMLDedPSw4QXLxw9ynN8euHGjYG4cqWf6Ovhpe0MHw7OAJWUGOHIEUv68wki2xMScgXx&#10;8a4CPvHxW+hnPUp4vIJNm05j8+ZX8Fm69JDo81HBh0tdDJ8vvwwW8Bk2zFNd6lLBx9x8r+jz6dFj&#10;g8j4MHzee+8bsYz9Tfh81wF8Nv4+8Hnb3lwcXSlzdWVvrs7Cp6Om5s7szaUJn38ByPwffN6Aj5Ya&#10;PsvV8NFTw2fVngFYYz0U39qPxXqPqQI+eyLX4GDiT7BP2wqHQ7/AKWcfnPNs4HzUAU75LnAqcIfz&#10;CTnkBJ/YshwU2V/E7UEPUWH0GDd0X6B0WS2y0+4j/cYd5Hk9wIUhO/F4CJe7LFE5xBiXzD/DKYLP&#10;SYOPUWbUDSdNtQk+FCZ6KDSiOyVDAxwzNkaZVR9cHjQMhROHI9FmLiKjVyHtcy0kL7dCzJERiGga&#10;j/Dm6Qip2wSfystQPHgCn/v34HPvFuQ36qG48ZTgUw2vS3SSPPsCLqVNAj7OJ3hVVzPcC5/D7Rid&#10;eI80wSGzDra8nD3lqcj4OCTVYV/EI/wSeB+7Ah7gQOgTAR/3uCZ4xdNdJh09IusJPs1w9KuHtftj&#10;/GJ3X1rZxRkf3raCkMPL1rm0xdkfR9dauNLJ2Y2bmXloIcPHj37GgErIAx5DHtgAn5CLiEzcgdTc&#10;kYjPmIXt+9Mxa0myuHsX4FkggYebVkXwcmUVelZkY/YqukitysbUpemYMC8eAyf4i8m+Enzs1ejR&#10;7kvw6WONz3ruwQfG2yT4KLM9fzEk+BhtVKNHDR+zzSLTI7I9Fm2jR8CnLfRowqer6GlvRk976Bml&#10;EV3BT+td3Tub9ekIPm30+ajmH70NPq2bmz8z3wMtK2uR9THoJ8GHN53tQ/AZPD4QIyaHC/jwAEsu&#10;dWnCh1dvacKHm5kFehblimD08AoubmZm7MyhmDU3W8TsuRJ8ps84JOAzcVIyXaDzCCVOiIsbjYwM&#10;LbqYD0dYWBgh4oFycjIPC3yubDCWgoHDwdkX7gNi4HCfDmdx7Onzwtkefi7tpN4oXmfwMHxsbR8J&#10;+KjQwyH19zQK9HDwzB5Vhof7eRg9HPw6Z6AYYl5eNQI9Li5PlKvBGsR8Hz+/RgQFPaaoFltKBAef&#10;R1RUEkW2csl7LKHHDYmJOwk0FrhwoS9u3Rossj5ST4+Jurn59GkTFBdbICtrHIGpSLxfWFgRkuhm&#10;kjNkPA3axaVU9Pdowufrr/OxnD7HUp9Porq5efJknt4cgrFj/Qg+MoKPC8GH5/gcEPDhcpeh4Q6C&#10;z0ZlqUsFn7Wt4POtBnx+1ICPlO3pED4q9LQFn/ZWc71Lf0/rndjbgk9HZa7W/T1d2ZtL83zS0U7s&#10;rZex/wtA5g+Aj/4fF9s49ESs49jKoUvYaRVbOHRErOEg+Kwm6Kwm9HCs2qglni9fr4XFP2uLXdqX&#10;bjbGyp1WbcBnAfZErIZNwo8Eny1wytwFl9z9hIODcD3mCLdCN7iekMGt2AeKc+GIvHMIuRlncWF1&#10;FR4YNeGW3kucmVGPo4SGzJsPcDi0EqcH+qCi/2Q8G2WOJ8PNcM1KC+dMPsUZk89wxlSa3lxioiPg&#10;U2RqJE1vNjXFuQGDcGngUOTsXIqowz8i4tQ8JDh0R2TEjwi7thlhzcsR2rgSATWp8H10Bd4PqiC/&#10;+wTy29WQXXsJ+fX/gezyr/A4/wLuZwgbp1rgXCzhhzM+HkUvBH48C17CKbsBNinVOJhMJ8bs56LH&#10;Z0/oQwEf3rPrYHgNXGKa4JlAd6yJdFcaT3eSsRVwC6tXw2en7T3stLknlrQfcCQouTWIrSjEzuuE&#10;Hye3eoLPq2yPG53g3eQtosfHky4S8sBGhMbuJfQMR3reSPiG7cDSr48K9HBMX3RImseyLLtN9PBm&#10;lHPX0AVtdY6Az7g5sWLXbl7ubDTIUcyAYfTwLt86/Wyg1dcan/bcLbahYPQI+CizPW3Cx1wJH0sp&#10;1OjRhE/vrW+CR4meDwR6tr07ejpT3tI8YXWEH833ags/Xcn6tAcfVbmr52+Hz98JPp+a724HPt5i&#10;T7aRkyMIPtEi28NjDXi4pYDPokzCc7a0eovxsyxPBDcyi2yPCj+MnXnZIkS2Z14OZs7OwoxZ9Ds2&#10;i44zMzFlShomTUqhi3IWtmwJJBSsQFraZ0hJMUB09E8IDMwl1DyFv///EDT+qd4VXVW+4seMFB+f&#10;lwI+Li61Aj1SKatGZHFUc3cYOVJPzxOR6ZHA80z067i6SquyVLN5VGUt7ufhDI+3d7MIfszwUW1c&#10;KvUd8fvUCPhIe3Y1ip85MPAOQaVKbCkRGcnL2cMpCuj5RULPLkLPMoGXrKwxKC/vJ+Bz8+YgXLzY&#10;SzQ18wovqbnZDEVFg5Caup3Ac01kkqKiUun/0Rykpw8XAxPt7a9g+/bzAj0cGzeewrffFogl7TzI&#10;UBM+nPGZODEU48b5Y8QIQu5gV/Tta6+GD2d+uM9HBZ9XGR+Gz1olfL7RgM8Pvw982tqJvS34qNDT&#10;mTJXR/DpqL+noy0qVNHeuaWtZexvg8+/MXq6DJ9sgs+3BJI/Kr4h7KhCAIiQ01asI+yoQgBoszbW&#10;EHjWKOGzemMPcWT4LPlZW+zZpYLPaoLPWoaPA8HHcyq2+y/Evqg1sE36CY7pW+GUtQuuh63hetQO&#10;7gXOcD/uDrciGdxLfOF7IRKR9w4h/XoJTkTexPV+DbhncgOXB9xD0YGHyCl4iLxvn6DU9ARuWq7B&#10;k6G9UTPSArf76eOSZQ+cM++Bs2ZaOGmihROGPXDcSAeFxlzmMsBxM3Nc/nwYyvsMxKGNMxEdOBnR&#10;qRaIfGyJwMoEhNTvRMSLEQhvHofAWn8E1RxEwONwKO6Xw/N6HVwvNcPj8gvILv0K2YVfRanLrawF&#10;LiUEH8KP2wlCx/EWwhzdjRY8h3NuI+zSa9UZH7vEWlhHVWEvwY2nN+8LeiSmNztH0d1kHN1lJtBJ&#10;N5pOujzJOaAeNrJqqcfHke5QnarEjuo8q4fhw/tyMX4YQqoyF6PH1atZgo+C7oz9G+Affhnx6TOR&#10;ld8TsWkLsM8hEtMXpoueHm5inrkkU9pRm0JkfTTgw309c9bQhW3tYZHxmbI0DePnxaP/eF+YDXWF&#10;4UB76A2wFZkePur2P6iGD19wBXy4zKXM9vzVeOOb2R5lb48aPproaQ2fvh3A5/dGT+tGRM3oDH5a&#10;9/t0NuujxE+b8OnVCfiYtQMfvY2vms15jo/WeoLP5jbhYz5EKnXxnmy8N9vYaTGiAV78zhB6xKyn&#10;BQTmRVlShmeJtHR93tI8MaBw7uLDopmZe3m4vKWCD6NHBGd7ZmdL8JmRialT0+lCnIpp09LpQs0b&#10;bzoSCPToIt+DcLCU8BBPmKhQruxqEquqOOujCmlX9GYBH175xfBh2DB8GDmMHi5fMXIYOzx3Rypd&#10;1amzOIwbDoYNP+cVWrxSS9XAzMG44cwS/wxcbuNeI26m5hk/XOLi13jooZ9ftdiry8fnjpi1ExjY&#10;QlBpQWjoY0RE3FZC6C5iYvwRF/cLEhI2ISNjOE6d6iXgw6Ga58PB6Dlzhmf7jERycpByGOINxMfb&#10;0Z8bTK99Td/zLKytub/nrEDP1q3l4vjdd4ViSfurcpe0qmvq1EiR9Rk/PhAjCbmDB7sRfBwIPLyc&#10;fb8AkLHxLmhpbXoj4/OnP70LfCT0vP9+G2Wut8Gno2xPZ+HzrmWujuDTOtujuYz9v6zM9W8Fn286&#10;CZ91reCz5jX49CD4aL0GnzVK+HxH8NlA8NkRsBD7o9bCTgkfl+zdcMs7APd8e8hOuMGrRAZZqTdk&#10;Zf4IuByNyPuHkFRZgJySczj7TSXu9CnCLbMjODvjPPJtqpHrUIXCXndxhX6Jq4YMwtORlrg/yAhX&#10;rLRxnuBzxrSHgE+JsTaKTfVRZGqI46bGKOnZE1eH0gmmd19krB2MaMUIRB4ejvCawQhp/AnhLyYh&#10;8lczRDwfA/+aZPg+yoLPwxLI796F+/VmAR+3iy3wuPgcnheew+NsC5xLG+FaSq+XEDyKCB6FzQQ5&#10;OjEW1sPlcD3sM56p4eOYUo+DcTXYH6FscA54qG5wlsU3Q5FUB0X8fXjH3IJbCN2x0knT2vUx9jtX&#10;EXwew9b5FXy43MV7d72CD52wxSquFnj6voCX/3N4B91HWKwn0g9/joy8wfAJ24xvN+WIQYUq+IiZ&#10;LEuzxUA60cy8OEPsxcQxY0WmyPQwfmauzMLkJakYNzdWgs8wV7G5JWd63oTPLgk+hJ4/G7wJHxV6&#10;ONvzd4vNb8KnFXre77O1XfR8INCz7d3R0/oE1R56VKPlNfHTXs9PR/0+mkvcO8j6dNTn0yZ8zLsI&#10;H57crL/ljVKX6SAXWH7ugb6jFGJF16jJEnx43AFnfFTwmTo/XWw6OmtxtoAPZ3t4OCGHwI8GfFQ9&#10;PSr0zJ5DMTsHM2dm0UWYftem0+/dtDQRywng+/cHEgoGIyWlO8FgFF3oHQkRl5SlLIZHNR2fCgBJ&#10;+2NJwWUwhaJJ4IbBw0MFGThcvuKMEMOHnzN8VKhRhWoGj7//SzV++DXGDmd0GDeqHh4JO3XqIwOI&#10;g382D4+nyuzUE8JIlegD4r20AgJa6O9RQfApQmQk9/fcob+jXMz1SUycirQ0A5SUmIpsz+3bQ0TG&#10;RypxmapLXYWFXxB2uEz2RCyTT0zcLuATF6egn/Mydu++TNiRylzbtp3Dpk1SxofhwxOcFy5MUQ4w&#10;jBHwmTQpXDQ4j+J/a/o379/fEVZWvF+XtQCQicluaGtvwaef/oyPP/6J0PKtAGfvRQkAACAASURB&#10;VA/D589/5k1LGT6v+nu6BJ9Wy9hFfLKt46bmzq7m6ip8Wu/E3pnVXJ0pc3Vlby4VfFSQ+PLfLz6Y&#10;8F8EnxUbNOFjJMFn7wCsOzAU3zuOw0bZVOwk+FhHrYFd4k9wytgK15zdcD9iA89j9pAXu0NR5g3F&#10;aT8ozgYh+Gosoh9kIuFxPtJulaIg5jqujSrDHdNIXO5zGEWLapGdWImjo2pwwdIelQNH4dnonng0&#10;zBw3+urhgoUWzpr1wGkzHZwy10epuYGAT5G5Ccp698YVgk/R4D5I2T0MkWljEVlKxxtmiKyzQuQL&#10;E0S9sBC7s/tUXYbnvUeQ3a2B7E49PG++hMfVF3C/ROi5JMHH/Wzza/BxOUEn3WMNcC0gnBRI8LHL&#10;qBWlLofUOjik1EkNzgQfXs6+J/AVfDzjCD6J9fBJuEvwuQN3et3Bpw7Wbkr4/H/27jou6nz7H/gf&#10;31t7vRt2N2JjYa+69q4t9tq5dq3u2tINIt3djaACInZ3tyLdxt7f36/fOeczn2FAQHDjd/d+f3+c&#10;xwwDMzLuOvOcU29LgpB1ASzp060dfXq1dXgj6OGwtCuFjSO9OLvQm4FrKQ65M3qK4OqXiZCYCUhM&#10;00No3GQctLbFzIUpGDExWClbaHayqOiZMCtGlhROnBsnI+yc5WH0TF2SLAgaNycaX08L1mZ8uMyl&#10;wqelwUG06H0ATXvsxVcEH36zrTN8NOj5TH9LZfTUBB8VPVXh83ujpzb81LXfp6bdPrXBp0fd4FNr&#10;c3MN8NHN+LRV4WNoh17DnDHgGy8MGeePEd+FSMg5btOiMX46wWdGnGR9eHR9OsNnnpLpYfRIaMbW&#10;GT7TjQhBM+n6jBQFPZXgE09vwjFa/BgZJdMbdji9ua9CZGRrgkEbwsJKwkOm4MbRkU9Nv0vxkIDx&#10;Ep6eFwgYxQKgCvgom5QV+ORpm5GVoyXyBT0WFjnaS/4ZLmkxcNx4AtKpVDuhxdedncvoz8iXozCU&#10;k93zJbvD0OFg/PDX/LNc7uLzvNzcSrTTXPz7udO/SR+fF1LuCghIJPjcl10+kZHfEPA6E3z+JcdW&#10;3LvXB48fD5DJLi5zKT0+HeVE9vT0iYSlS9Lf4+OjwmeojMZbWt7Fjz9el/IWZ30YPnx9xQoudSnw&#10;Ucfa1eZmLnV9842HwMfQ0B4GBpbo1s2Y4LNfA59daNFiGxo1Wi/wadBglZzPxaWu2uGjoucj8NFF&#10;z28Jn+rQU9ezuT4Gn/psa676mlKXs7n+pOjRwmfvfzV8mgp8lqjwWa8LH30sJfgsP2CIHyxGYrPj&#10;d9jpoYFP5FpYxm+DTcou2BF8HE6YwemMLVwvOMPtigfcrvnA9344Ql8eQUROGiJfZyLhzmVcmvsQ&#10;D3r44177WJwfmYdk/ywcn1iAK93t8bzXGNnnkz+sG572bY/b3VriWpcWuKLXCpf02uBsx9bI7NBa&#10;4HOxZ0/cHjgYqWMGIDRkAXzvzUbAFX0EX/0MwdkNEFTSFgElQ+CTtxlOWa9h+4Re0B6XwPHxGzg+&#10;+jccH/wb9nfeS4+Pw433BJ+3Ah/LMxSnSmWJIW9vtkork+3NlkdLBT4HonLlvC7jiHwcDMnDXr8s&#10;2d4s8PGmF+gA+jQZwg3O9Mk0jF6o/ekF2qsEpocLsdf6tZS69lvmwIQ+gVrxi6wT7+x5I9kfC1sV&#10;PvR7ur6Ck3sOnDzojcD7PryDHRF1pAUSUtvDLWAdNuwMlh6Nr6vAh7M+PL6ubmfmiS4eXecS14xl&#10;xwQ+332foIFPEHqNckZHQyuBD/f1VIXPl/o7ZXqL0VNn+NSCnkrw6VU529OgjwY+vzd6dBeNVYef&#10;mnb8VFfyqi7rU6XcVR/41GmPT03w6fQzmurvVeDT20wLH874SI+PDnxGfReGMZMjMW5qtMBnEsGH&#10;S11c5mL0yL4exs8cDXwYPBQzjI4pwfiZnoJp01IqwWfChGi6jJWYNi0Ry5cfIUgEEQz6Ewy+ojf7&#10;KQScRM2mZJ6iukLIuUGguEmA8JbMCh8U6uz8TrJC3KvDqDE3zxbY6JarVPhYWirgUb/PcFFQVSTl&#10;KgYM38a9Oq6uZfTnv6brCnysrZUjLRg8Kn44+8PwUXp8OMPDjc0KfNzceLqrjH7Xl4Se63R5TTI/&#10;fGBpZORoQk9TxMX9C5mZrQk+BgKfO3d6afp79AQ+Z850xtGj0+n+D+QxOeMTGbmD7vcNIeiM7O/h&#10;8hZjhy914fP998mYNy9R+nymTAmTA0vV5mYudQ0j5KoNzt27mwh6ODp23I2WhIvGjbnPZx2BZbU0&#10;NNcOn3U1wEdBT43w+VIDn6onsX9sd8+nwqfqSexVx9jrW+aqz9lcuq8n1Y2wq5gY8+eKBqPrBR9H&#10;AkmrPywq0NNSCS12WlSKCvQ0l6iAT9PK8FnfFPPWNZPDSucTfBbt6Iple/pg5cGBWGs5ElsPTcLP&#10;3nOxL2gpzKLWwTppO+yO7YZ96gE4ZpjjMMPnojM8rnnB86Y/Ah5HIeJ1CiJz0xGWcwJhLzJxwvoh&#10;bo88igetUwk1T5E2PR+pEwoJMofxpPt4GWkvGN4dLw0746FBe9zq1kbgc75TS2S2bY6T7el6Vz3c&#10;6N8P94YOR/IcegE5YgyvFzvhd8sQQVf+juCnXyEgexj8syfD7/VCuOUfhfPrFzj0nF7gHpXA7v47&#10;ONz/RdvcbE/wsbv6DhZnCCgZhTBJL4BZepFMdtmfei/bm21S30iDM092HYzMI/gVwCSsQJYYcoPz&#10;j85PsMcjS+BjF1oKh9AiOAQXw9yTHs+lAAcd8yoyPhbZOMh9B/Y5cDhMKCPoWGrQY+VA0OImSzd6&#10;4fZ6QOh5AXf/eARFTSL0NEd0ch+YOZhh/opEjPg2RGLstEgterivh8HD8JnIpzkvSJRsz8zlxzF9&#10;2VEtfLjU9fX0YPT+Ril1te7zIXya9Nwj8GHoaOHTboOg528dCD6dNing0cTHSlwSPbd+mOnRhU/f&#10;KvD5PdFTH/x8DD614KfO8KGQUuEnwOefrbcqpS79fWjZ/aAGPkpzc88hFfDhMhdnezhGT47A2ClR&#10;Ah9eUij9PdzQzI3MRsmS5dFme2amVMBnJsUMun36UUHP1KlHKJIIPwmS8fn2WyUmT46jN+pU7Nlz&#10;noCwDBERHREWNpbe6INkxFwpSXG2hUfEX9Cb/iW6LJBsj4uLAh8uWanblDl4saDSy6MsGrSyytUs&#10;GyyQ6wwZDsaOmsHh68rXxVKmcnUtkQNL1fIWA0dtZuavlWbmUvm+gqVSyfrw/iEPj3eyxDAg4BQC&#10;AxNli3NwsAWCgpzouW1EdHQXxMQ0xsmTbSXj8+zZIAEQo+fatS4Enw6Eos5ISJhBj3Offp8iglMG&#10;oqLW0P1G09c3sXfvTSlzMXYYPUr25zwhMh3z5ycReuIxl/6dT5sWQX/PQZXgo5vx4ckuzvpwdO68&#10;F61b7xD4fPklw2eNDnyWE3xWfgQ+GykqZ3tqhU/DauDzsSMqdOFT9ST22spcVeFT2+6eqvCp7rWm&#10;PmUu9TWlpt09f0L0fCJ8Wv5xoYJnWwsltnI0J+xUCQ14lm1ppsTmpljK6NnYpCI2NSH4NCH4NNWB&#10;jz7Bx0ALn21Ok7DbZy4OhiyHefR62BB87Ak+DmkH4ZRpQfCxg8sFJ7hdcSf4+CGQ4BOVcwzR+ScQ&#10;mpOOoBfpSEy8jqszkvCgnTdutYlAZocipA8uxvkuMbivtwA5AzsQfLohe0hXPO3XCXd7tsP1rm1w&#10;uUsbnOnQSnb5XOyhj9sDDXFvyFCkjB2JoEMr4ZswF4HhHRGc/hkCs1rDp2gVfErWIKB8FLyLdxN8&#10;nhF8CDyP30upy/bOWzjc/aUCPtcIPmdLYJZZJPgxzygW+PD2Zh5p58NKrY6WEXzysCckC/tCs7E/&#10;JEe7y2f74cfY55UtpS67MPrEGfYadoFvYOZRBHO3Yil1HbDLlfO69pi9wj76BGtuy/DJhr0TLyxU&#10;jqiwO8ybmkvg7PkSLt45cPF5CK9gO4QndERSegv4hC7B1j3emDw3HsMnBMkbGWd7VPRImYvgw0dT&#10;cJmLsz0MH872zFiuk/GZGy3wMRjtis6DbNCmr6kCn14KfJr33v8hfNpWwOfvHTdVho9Otkei65YP&#10;0aPCp0p5S0VPg7468KnLcsJfg54R2397/PxW8OlcD/g0U4LhwxkfXfh0oDc/7vHpzftdRvtoMz7c&#10;EzZmSqRkfMZPI6TMiJcylwofyfgYVV5UOGPWsQr0UMyceVzwo6CnAj4KegjdEyMxaVIMvUkfpTfx&#10;8/SGfhjh4YYS/v42ghulwbhUGoydnUvgSR8SlDH3d1r4cAMyI4dRY27ODc5ZAiB18kpFDn/fwuK1&#10;hKVltnYUnctlSi9RqWYs/Y1kg5S+HqWsxaPrZmYv6b5Z0tejLDDkbc452q+5RMbh6fmGEPec0JNB&#10;EUtYe0D48RO8cINzVNQYws8owQ3v8WH4PHjQR+Bz5Qqf09UOJ070pZ9ZDy+vuzJGHxAQSuiZQTGK&#10;vr6EXbuuyhi7mvFRzurizc2pmmxPvATDRzmywk/2+KjwUXp8LCTjw+jhXh89vX1o02YnmjTZJPD5&#10;17/WyBEVvwo+PNFVXZmrKnx+zdlcumPs9Slz1WdpYX3hU58y138AYv4Q+KwikPxRsZKwo4YCn+aV&#10;QkFPM22o6FHgU4EeuU6xkOAzXwuftlisgc8q44FYbz0K250nY6/vPJiErYBV7EbYHfkRDgQfR4GP&#10;JZzP2sP14mG4X/WAF8En+EkMYvNSEV90ClEFJxH4Mg2RN8/j7KZM3OvtiPvtfsL5ls+QYVCIcx1O&#10;4G7HNXg9oB0KhnVFDsHn1UB9POmnh7u9OuJat3a4oNcW5/Ta40qvbrhD8Lk1cCASJnyN4GWjEbht&#10;AIJsWiHoakMEvmgL/5wRCMgbgqD8rvArWYrDWQ/h+Ixw8eiNZHxsbtOnyTu/wO4mXb/6BtaXy2F1&#10;vkxKXeYni6XUxfCxSi+TchfDx/pYOUzjCrE/PAfGkfkwjSyUctce3yzsdH2G3R6vZLLLJqSA4EMv&#10;moHlsPAqgaVHqYy0H3TIwwGbXOy3VDI+FjxdQp8o7Z3KCUAlcOS9Ji58NtdbOMnOnjdw8zsD//D1&#10;iE5ujrhjnWHtbIsl66JlfJ2zPfzJnRubZVHhnDgFPHQ5YY7meApNU/OM5ccxc8VxTFuagu8WEXzm&#10;KfDpM9YNeoNtFfj0PiDRsg/Bx0CFz47K8Gm/QZvtqRE+hJ7Pum1R0FMl2/PPXlsrl7dU9OjC549A&#10;jxq68FHx82vgo+KnOvhUgx/JitUVPm0JPm1qh0/TLnvRvOt+tO5pgvb05telvx0Mhrti8Fg/7UTX&#10;2KlRUuLimDA9tiLjw2dxzanI+EhPjwY9RnNSYTQ7FTONjgt61Jg27YjElCmJBB2C9nf0/9/EKEyY&#10;wNmIKPqZI1i9+gzh4TRCQmYgMrIrXf4gPTNKP43SWMy9M97eudI/4+r6TmCkTFwVaVCTTTihf18m&#10;LwQ3nOFh9DBa+JJBpIYKHzVjUxFlgh8FPEq2icPGJlfgY27+iu6nZIb4dr7OwT+rHG5aSr839/cU&#10;EHriEBpqTAi6Tui5QHi5Ss/LlkDDqOmFkyfb4d693nj+XIVPZ4HPxYvtkZ4+SEpbXl6PpdTF2aLY&#10;2PGIiJhBv9t97NihlLm4sZlH2hk/fGTFsmVplTI+M2dG0995iMCHMz7c3DyEs3v9q4dPu3b0/0fT&#10;LQSf9QSfHzTwWVYJPn/7m7LD5+9/X6uBj4qeKvBpoMDnn/+i+HzrB2WuOsGnKnrqOs1VV/jUdBL7&#10;b1Xm0n1NqW53z/8W+CT/P4TPymrgs6IqfDTo4euMHd1gACnwaYJ565vrwKc3VhN8Nth8gx0uU7DP&#10;bz7MwlfCOn4T7JN3wOH4HhxKP4jDpyzhcs4ebgQfD4KP9y1/hD6LRVx+GhJLTyO26DSCstIQ/CIT&#10;qXZXcGvsITzqsADXWichs2M2zra8hFvtt+JVX4LPUIaPPrIGd8PzgV3xoI+ewOeSfntc7NoR1w16&#10;4u7ggbjWvz9iZo1G0KJhCFzVG0EHOiHoVAv4Px8B/7zhCMrRQ/Dr1vArnQqX7HQ4vXgEh8fZsLn7&#10;RuDDPT52N97B6jKB50IpbC6+UZYYni6TU9ptT7/VgQ/dh+BjllAEk+gCaXDWhQ8vMfzZ7QUO0Iu3&#10;FZ/KHpYnpS4bP3os73LZ3syTXcb2+ThAL9Tc42NpX6ocS+H0juBDAHJ+IxkfDke39wSfbHgFeSCE&#10;XhRjUlojNH4EfjYJhdGiRHkDGzUpVDY187EUupke7uuplO1ZTm9cK1OVjM/SZHy3MAFj50Zh+LQg&#10;BT5DCD79CD4GB5Toc0ALny8IPtzXw+j5SzsNfDpWgQ+h5x9dNldGj5rt6V4VPR+BT22nrNd3ZL0m&#10;9KgvUjVlfXRH3Gvr9fnYURb0AivPTxc+PX8f+DRoo8Cnid4eNOuyDy27HUTbXmbQ628Lg2EKfDjb&#10;ox5TwZNcDB7O9gh8jBT4cE8PZ3q08DE6ipmzj2PW3DTMnpuOWbPSdODDJS+6D094Ta2AD4OH4TNx&#10;YgTdHotFi9IJKw8JCLsQFTWA3vQnw9f3jmxJ5owLA8jVtUAmpbisxFkfBgpnafh7aiaHUWNq+lJg&#10;w/dTMz6cmVF/hrM2VlbZGrAUao+hUPHD1xk+nMnhn1Ev+T4MIEYO/4x6dAX/LAd/zRkfLnVxjw9v&#10;aQ4OtiIE3SX03KXrgQgPX0XPbwhiYgwIPu1x/z7DZyAePqyAD2d80tJG0M+a0WO9JugVSGN0TMwY&#10;ulxGv8dTzdlc56WxmctcXO7irxk+uhmfWbNiMXlyKMaP9yf4cHOzlxY+SqnLVPCjTHcpDc7Nm2+t&#10;BT7c98MlsDrAR5PxkagKn4Ya+NT3bK5PGWNX0fN7wKfq7p76nM31/+HznwEfXfTw7dXDp7EWPgsY&#10;Pju7EHx6CXw2Enx2uk3FgYAFMI9YBRsNfBwZPicOwpng43rODu4EH89rnvC9E4Cw53EKfEpOI47g&#10;E0L48H+VhoTIa7i8yAuPO8zDnTZ7cKbxY5xpeA032u7AC4O2MtKePagLXg3SF/g87KvCpx0ud+uM&#10;W/0M8GDoYFzp2xeRi8YjYMc4BPw8GEE/d0Owd0f4vFgLn7L5CMw1QMjzNvAtnQHXnCgcfnmJ4PNM&#10;Cx+He7/ILh+Gj/n5YlhfLBf48Ant9uffw/Hcv2WXj5zXdaIcNsdLCT7FMI0thElUAQ6E5kqpi3f5&#10;/Oz5QgOfHFgGFsA+jD4lhhXCLuBNJfgctMsT+JjaFko/j92ht4Se98reHvqab7Pm3SZu5XDzS4V/&#10;xDJEJOoh6ogePIJWY+32OFlUOPK7imwP9/eo8FEbmnlBIWd7OMMza1WaBPf4TF6chIkL4jB6dgSG&#10;TQ1E37Hu6DLUDm37mSm9PSp8+hB8elWGD5e5/tpBBz6dNyno4dDfXCt6tOCpAT3VnpNT12MoPgU9&#10;vyV+atnr88fBZxsaddol8Gmqtxct9A+gDb3x6fWzRe+hSqlr+MSgSgsLeXydMz3fzUyQrcyc7eGT&#10;16tOcc2clYrZc9IxZ+4JzJ6dDiOjVC18jIyUmM5bnKfQ/3OTuLE5WtAzYQJPHUXQfY5g9+6H9CYf&#10;jogII3qTp3+rQRFwc8vVlp34uAgvr5eEE+6x4X4aZQKL8cHQUTI7ORrUKNkczvowVtTg71tavtbC&#10;R+kfKq4EH75NhY96H93MDn9PvY9a3uLgIzZ4SoxLXQwfhpuf3wm6LY8QdAdhYVsJdBMp5tDzm4hT&#10;p7rgwQMDvHgxSOBz7ZpS6uJzuo4dG0/I8aDHLZSprtDQ/YiOHofAwE0wMXkso+tc2lLhw1kfzgCp&#10;8JlN/9bV4MmuCRMCtPAZOtQZAwbYS3Nzz57mss+nWzcFPx077kELwsZXX234FfCp6O/5IOOjk+1p&#10;0Gjbry9z1XYoaW3wqe4k9k85lLS6aa66wEd3jJ0hMfbPFw3GEHz2/RfBh2/jn1W/5mD0LN7QuBJ8&#10;vif4LCH4LCf4rCH4bLIdjZ/dp8E4aBEso1bDNmGzwOcQwcfphDFcz1jB7bw93C85w/u6FwLuByOc&#10;4BOTexxxhRmIzj8p8PF9cRyRZy7i1PZoPOiwFQ/azsLFr27hfMOzuNlmI571ao3cwZ3weqAenvfv&#10;jKf9u+BJ/6643bszLui1waWuHXG7vwEeDh2Ci717IWLmSILPWARu7YnQJY0RatwXvk/Ww698GoKf&#10;dkXIpZ7wLDCGw4vHsHlEqLhfJvCxv/9eJrsYPpaXS2F+rhhWF8qkwZmXGNqdewfH8/+W7c3c3Mzw&#10;sT5WArP4Ihlp3x+Wgz2BWdjt90oyPrzLZ6/naxz0zoO5fxFsg+nTZQT9Wf6EHk9Cz+EC2d68xzIL&#10;B+mTqhmn8B3LJOPjcPgXaWw2tS6UMXdzfgF2z4JX0G6ExvZBdHIjhMUbwOqwJxasjJNP7dzbw0cO&#10;cLaHy1wqfGR8fX48JsyNlYwP9/RwiYszPlOXJUuZa/z8GAU+0wLRb7wHugwj+PQ3kxKXwKevAp/G&#10;vXbjc/0flWyPpsxVLXy6VIFPNSWuemV6ajoZuT7oqdrAXN0q+VHbfz1+fgV8BIi/YalLhQ+HLnx6&#10;DaE3w5FeGDLWXzKFPLrOx1IYLSTALDgu/T18EClnexg+RnNTJdS+Hi5vGTF+ZisZH4aPEd02axaf&#10;Fq4EZ32mTInX4EeBz/jxofSmHEpvzjH0Jn6NQHGZ3uS30pu8PkFhjWxCdnRUIMKlLh+ffAIG79/J&#10;J2AUUZTJ93Qhw6ECRYUOX6rZGhU+/HPcz6PiScWPiiG13MWPy/fnMpfa56Pb26MG35fx4+5eAm/v&#10;EoJPIQGIx92L6Oscel52hJ5FElFRU3D6dDctfB4/7ocbN/Slz4dPaU9JmUTwC5L7enjk0d/FHvo7&#10;+Y4gtQf79t0X9HCopS7GD/f8qM3NDB7O9vAl9/lMnBiI0aO5uVnd48PNzVbo1ctCont3U4KPMcFn&#10;L1q2/BENG27E55+vlQNJa4fP+prho1vq+uJD+NSrv6e2IypqO4m9OvjoZnt04VPb7p6q8Knutaa2&#10;MpcufGpCz7g/VzQYWy/4OBBIWvxxIeBpXhFblaiATzOsEPg0xXJGD11n9KzShQ9nfDY2xpINjaqH&#10;z27O+BgSfL4h+EyHachiWEf/APvELTh0dCcOp++Fy0kTuJ2xhvsFB3hddYH/bV8EPwpDxMs4xOYe&#10;Q1zBCYFPaM4JBLxKQ+jDs0i1y8BtA0c86dgXV5tk4ELDS7jaYice6rfCa8MOBJ/OeDGgE54N0MOz&#10;gd3xsH83XO3WHld7dMZdwz6S8TnXozvC5oxAwDaCz85+CKHfO2xVM/jdnQa/t2PhXzYEvrmL4JJ7&#10;HY4vCwQ+VvcII/fe4NDj/wPH+wp8rK6UwexcEUxPF36wxNAynVB0jD51Hi+RkXYudR2IzMWB8Fxp&#10;bt4fRBGQI9ub93oTfHzzNNubCU5h72FJL5KmboUwdsrHfvscGWmvBB+ndzjk8n/kkvFjYVcCm8Nl&#10;srvHO2Q3gaev9Pf4R4zAT8YpmEpo4RIXBzc1q+dy8bJC7u1RS1yMH15UyFkeKXOtOIYpS48IfCYs&#10;iMXoOREYPj1IC582/U212Z5q4dOuCnw6fwQ+HzQ0b62MHp2G5gb9tv226Kkt0zOqmlDxowLotyh5&#10;6cKn97YP+3zqCx9NY3O18GmqwKdx593S46NmfNr2MEOXfnYCn/4jPTF4jB9GfhsqvT28sHDm98cx&#10;f1km5i05idkL02E0P1WLHunpoeAy10wCDuOH4aPgJ1WyPCp8ZjGQeJvzVB6xjq0CnxD6OgIrV54i&#10;nNynN3wLepPXIxwYEnTOEihyBD+8L4e3InOPD+PC07NUvmZ0MGTUUhSDRA2+jaGiYkfJ5OTJzzFo&#10;+GvGirNzqWSR1FKX2sPDwY/D4DE2fgpT0+fyWLa2uRIKyhhKRTIFxlkoDm/6dx4YeFUmuviE9sDA&#10;44QXJ0REmMg+nuhoQ5w61UlKXQyfp095l083yfqcPdseiYlL6Lmfk8NOfX0fE5ZWUvCYvxd27bqD&#10;devOSqjLC/nMLt2MD6NHjenTI6XBWTfjY2jI4+zWkvHp0UPJ+Cilrt068OFszioCD0928RbnVR+B&#10;zyaKaspcNcGnvmWuT4FPfctc9VlaqPt681tke/4DMPO7wmc1geQPC0FM84rYykG40Y0tDB4KQg5/&#10;f82PLeV+KwRDTQg+jQk+jbTwWUDwmb+B4LOlAj6c8dlM8NnlPg1mIUtgF7cOTinbcfj4zzictg/O&#10;DJ+z1vDQwMfvtg+CH4YSfOI18MlATMFJhOUq8Al6mYkjARdwbVwInnXugxvNE3Gx4QNcauqP2x3G&#10;4kWf1gSfTjLS/tywC54P6o6ng3riZq/OuGnQFQ8G9cfDYYNxulcPAs8yeAXvh5/LSgRv64lgt9bw&#10;ffUDfN4ugF/JRPjlL4R7YQhcc8/C8XkW7B69hd3Dd3B4+Atsbr2R7c0Cn/NFMM7Ml8ku63PlsD37&#10;Vk5p51IX9/hYpZbJVJdFUgnM44ul1LU/lCAT+FrJ+Hi9wh6vLFliaBlUBMcIPqX9PSwIPuYexTBz&#10;pcc/lI89VllS6jJ3KIb1oXLlHC7n9xLc82POW2YP8+6eXMLOKkQm6VN0h6v/cqzZmonxMyKlSfWb&#10;yWHaMhejRylzVUxy8eTWlMVHBD7S1Lw8BZOXJOHbhfEYOy8KI41CMXRqAPqOd0eX4XZoO0CT8elb&#10;UeqqFj4dCT6ddOCjQc8/um4W9HzWfcsH6JHent51hM8fhR71Bao6+FTFT00bnf9A+PAupY/BR/p7&#10;9PcJfFp2PYh29Manz42uQ10wYJSS8WH48ETXxBmxckzFrO/TMH9pJhatOIvvl57G3AUZmDUvTXp6&#10;OHQbmjnTw+hRQilxzZ7NcVQDn3gNfmKkxMXZnvHjg/Et/Znz56fAxOQ+WMo2zgAAIABJREFU/P19&#10;CD3DCQdtCQ5ecHN7qMnIcIOzUk5ycysj/JTL6DnDw8qKe3deEUo4G8P9PZz9KZDrfBt/35o+UDg6&#10;csMyj7srwXjhaTEVLC4uZfJn8HW+P3/fxiZH7mth8ZKuZwuc7Oxy5ZIfj4MzM3wf3gHEv5uv72sE&#10;B59FSEgCPZ/HdOlO4FlOsRHh4cb03HojM7OjwOfly8Fa+Fy/3kV2+MTGrqXndktG9wMD4xET8y39&#10;nUynx46R7M7atWe08FEzPro9PgweI6MYiRkzoqTPZ+xYX4wc6SE9Pgyfvn2tNaUuc8n2dO7M53Ux&#10;fHagUaNN+OKL9Rr4rNDApwI9FfDZQFGBns8+q77MVWf46KLntyxz6Z7N9bFprk8ZY9c92PhT4PMf&#10;AJn/OvisJvCsrgKfVTro0Q3+uR8EPs3laxU+ywg+Swk+i9Y3IvgQfjY0w0KCz9KfumDFnl74wWQg&#10;ttiNxm6P6TAPXQL7+PU4fPRHOKfuIvhwxscY7ues4XnREd4Mn1veBJ8QRL1KQFzeccQXKvAJJ/gE&#10;ZqXBPysDcXGXcJHehJ91HoI7ra1wufENXGx8GtfbbMTTni2QZdhRC58Xg7vjxRAD3Omjj9t9u+Ph&#10;kAECn5MGPeHrYQu3GzHwiTJB0M4hCDypB+/C/fAuXwf/l+MQeH8svEt3wy0/FYdeZsH+yXuBj9Wt&#10;MpheKYTFlRKBj8WFEhzMzIPpqUKZ7LI9R0A6+w52p5WDSm1PUKS9hfXRclgmlUqD84GwXOwLzJYl&#10;hnxQKcNnv3cOLALpk2J4GexD3sHcq0jgY+FescSQJ7tU+PB5XIwfbmg2tyuBmW0Bwec53P0jEBI7&#10;FtHJbRESNxI2LnZYsCpD+np4aSGfrs3wkcZmnuIi9IynUEtckxclSZmL4cPZHrXMxdmeMXMITzOC&#10;MWSKv8BH/2t7tDM0R8u+GvjoZHz4xYXR85f26yXbUwk+ehr4EHr+0a0a+PTURG8NfKpDD0f/bTVP&#10;Vfye6Plme91LXh+b8qovfHr8DvDpUg18uOwxzBUDv/HB0HEBGDExBKMnRUjWhxubeWkhZ3sWLT+L&#10;xcvP4fslp7Fg0SkC0EnMnZ8hvT1c5pJyl5S3uOSVqs30MHxmzSJcz0zCtGnxmD49QUpbDJ+JExX4&#10;TKT/X2fOjMWuXTfh4RGJyEgjzdldG2RbM+OEMzKcmWGc8JJAnp7iS4aMghslGCkKfPLlunIbl8Jy&#10;5DZGC18eOlQg13lHEMNFF0CcveHHqLg/j8C/0t6XLxk8yn4hPqaiWLJQHh78e/HywlwCyy2K8wSf&#10;V4SgAHpOswk+6xAa6kbPrRvBh5ubDbTwuX27u8AnM7MP4Wg3Pe5TGWUPDbVAfDw3fM+k247IBBfD&#10;R7fHR4WPWupi+PBEF6OHMz68yJAbnEeMcNeBj0218GnVaicaN96sgc9qQc9f/rKyCny4DLaufvCp&#10;T39PfeCjO8Ze37O56rKtuaYPXHVZWljT2Vx/cvTUGz4pBJ81BJI/KlT0aPGjQU9N8OH7qPBZQehZ&#10;rkFPdfBZRPBZ9pM+VhJ81poOwlb7MdjrNQMWYUvhmLABzsd2wCVtN1zS98E10wSe523hfdkJvtfc&#10;4H/bByGPQhH7OhEJBalIKDxB8MkQ+AS9Toffq3REpl/C6R+P4mnnKXjQfiquNUvExSbnca31T3jc&#10;vRleDeiAlwM6aeHzapgB7vXrhrv9euARwefB8ME40bc3vBKi4Zp1Ct5pdgi0HI2Ai13hXbAP3iU7&#10;4P94OgKvjYdXiRWcc27D8XmJZHys7pbh4OU87D+fA9OLBJ0rpbC6VAaT0wUwySyAxekSaXBW4cO7&#10;fGxPcJ8PIej4W1gklsj25oPheXJe18Fgeiz/HOz1eS27fMz8C2EXSvcJfgsTD3pMtwLtLh9eYnjQ&#10;Ng/mjsVS6lIWFirTXBb2JYSfPNi7XoFPyPeISNRHTEoL+EUYYZ9VHKZ/nyIj7JzxkW3N9OI33ihG&#10;29Sswoebmjnbw43NKny4zMXZnvELYjBmLsFnZjCGTgtAv4ke6DbSAe0HWaBlPx349NXAh15YGD3V&#10;wqfLJm22R+BD6Pmsx5YPsj0CH4Ot1aOnnwY+VdFT0x6Nqi9EdW1krm6bqi58qsOP7oj7x7I+NeBH&#10;nmtV+GjwIyXB3xA+XObShU/7XhboOsABfYa7KfAZS/CZQGj+LlxZXDg9Tvp7+EyueQtPCnoWLT2L&#10;pSsuYDFdLlx0BvPmn1QammdVZHsYPnPmKKHAhye7kgQ9Kny4vMWZHkbPhAlB9OYcLuWaQ4fiCQir&#10;ERvbnC6/g49PCsGiSLIpDBIu/3Cmx9PzncCHgcLZGMYJZ2RU+DB0GCscfLuS6VEww99j7DBclKxN&#10;vhZAHOrP8v3Ux1AzPnxfhg//LvyzynEVRfQ7FdLvVC59R35++QSe1/S758Db+y0B6CTBZQ09nx8J&#10;Ml70oa4dTp9uKz0+Knzu3Okhpa7U1HEICnKWM8o8PHLpPj8gIaEbYWge/Y5pgh3O9lSFD3+tjrPz&#10;cRUMHz6hnXt8GD7c4FwVPmqPjy58WtPra5MmWyrB53/+pzr4rP9t4FPboaSfUub6FPhUdxL773Eo&#10;6X9Jtuc/Dj5VoVNX+DBy+DZGz9odreSx+DYVPQp8GlaCz+KtbbGc4LNqb2+sMx2M7Y5jccDHCDZR&#10;K3A4eTPc036CR8ZeuJ88CI/TZvC5aAffK07wu+6GwLu+CH8agbjsJCQVphF8MhCTfwIRBJ9ghs/L&#10;NIReOY/0Q5l42OknPOncFTdbOuFyszDcaDMLD7s2xot+7fDSsBNeDCT4DFLg82BAd9wf0AtPhhri&#10;4YihSB9kCJ/UZLjmXIfHo0D4ZcxHwKnO8H22At7FDvB6cxieZS5wzsvCoawyODwrh/WDEpjeKMT+&#10;iznYdy4bJhcLYHW1DLZX38Lm8psPR9pPaUbaU8tgeawUFslKg7NJTAFMowplpN0ktAAHAnKlx2ef&#10;dzZMCT62IW9hG6TAx9glX7Y3mzoXyhJDY7t8yfhYHSqTbI+j67/h6PZv2PDhi4dz4eSVAb+wbxGZ&#10;1BZRyW3gFrAcW/ZkyBgyZ3tkCd20SO2xFGpvD6NHMj6aMpea8Zm+4qiUuSTj832swGfEzBAMnuqH&#10;/t96ovs3h9B+sAY+/Q6gZX/lsknvPTXDR68W+PTUyfZUhY9OQ7OKngYDtv1+6KlphXxd8POx3T4f&#10;g09fDXzUrE918On2K+DTvAI+PNUl53R1PaCFT4delug+8BD6DneH4ShvDBnjj68JPmMmRWL8VGVx&#10;ITc1c2/P3O8zMHt+OmbPS5eMz/KVl7By9RUsXXqB3mxPVurr0W1qnjOHb0sm+CTSm3CcjK9PmcLl&#10;F16uFybwGT8+UC6XLk2DufkRwsE+xMd3RHT0WAQEhMHL67WUtpycCiUjw709DB8GEAOFYcKgUTM0&#10;fM4WI4WxwiUwFT7Kba/kZxg8anZHLYEpGZwSyQbx12owdvix1D9HhY+a+WEAqT0+/Hv6+uYTfp4R&#10;ep7Q71lMzyGT4LOWns8CuvyBnltDnD3bDg8f9sWrV0Pw7JmhwIdPZk9OXkj3j6HHzJfnHRU1S+AT&#10;GrqBfo8b0sTMyFHH2bnUxX0+a9acwpIlx7XNzQp8IunvPFxKXSp81B4fho/a4Kyvf1ADnz0EH97l&#10;sw1ffsmoWSPZnnrDR0VPbfDRzfbowqe2k9hV+Oiipz5lrrqezaXCp6aVGVXH2GsanPgvLXP9V8Jn&#10;3c7W2oxPdfD5nuDzvS589vXGerPB2HFoHA76zVLgc2QT3NN/hlfmfnidMYH3OQv4XrKH/zVnBN7y&#10;ROiDQES/iEJ8zhGCTzqSik8iljM+OekIfJUKn+fHEXTnDI76n8edTn54qtcbt1pZEHyScLXVz3Rb&#10;IzwzaI2XAzrKSHvWkJ7IGt4Hjwb0wAPD3gKfB18PxYlhw+CVlgHn7OdwvxkH3+AlCHQegKAQA/if&#10;nwqfV3vhWRoNt8K7cMl7DadX9AnwWRHsHhbB4lYJjC/nw/Syptx1uUzgw2d2KfAphv05+tRHEHI4&#10;/Q7W6eUCH6uUMil1ac/rCsvDgaBcHAzMg3EgASegQLY324a+hX3oe1j6lMLElWB0iGBk91pKXXxs&#10;BTc4m9sXS7bnkNv/EfjYudALPZ8C7ZMKv/BJiE5uj/CEgbB330//Hc9h9JQIyfiMmhyGsTOiZGeP&#10;xBwl0zNhXqwyxr4wUUpdHFOWHNGWuTjjw/AZOz8KI2aFYOj0AAyY5IXuoyvgw+jhaN5vPxr33o0G&#10;+tvwP+3X4S8dNPDpRPDpvFHQ83f9TVr0/KN7NfDRoOefBlXgo6KnJvj8EehRd1ZUxU9tJa/6lruq&#10;wqdXDfDRyfpUhY+chabCh9Dz99bVw4ffNDjbw/CRPT48vtzbCj0GEXy+dpeMz5Ax9OY4PgRjJyvZ&#10;nkkzE+VMLp7kmjU/TTvJxb098xdkYsnS81i58orEkiXnMFfG2Y9r+nuOSqaH+3uMjI5o4TNlSjTh&#10;J4ouI+kNOZzwE0JvyoHyxsznS+3adQb+/mGEg54ULRASYk6IeAgfn19khw+jh/toOPhrRo61dRah&#10;5rVcMk5sbbPlOoedXY78DF/qlq/s7XMlY8SZJDWbpJSvCrQQYtjolrvUEhp/X72PmiVSsj98Ttdb&#10;gs4t+p3P0vUrsrwwLMwSsbHDEBfXh/AzBTExI3H6dC88ejRA4KOWus6f70Df+5Ge4xl67Gw5nDQ6&#10;+mv6e+iOoKBd9Hs8EPBwxkc9oFTZ3Mzlr9OyuXnBgiOyvFDt85k5Uyl3MX54qmv4cFcMZOz2tSX4&#10;WKM3/T+gr2+MTp32V4EPg+YHmeb6ED7rqofPP2uAz5dbK6GnQeNtH29qrmuZS4XP71Xmqgk+tb3m&#10;1Fbm+mb7nx49nwif5r9PbFNCQU6z6kPQ01QbCnyaYKUWPi2wlvAj/T2bGmO5Fj4NNfBpSPBppAOf&#10;LlhN8NlgTvBxIvj4Enwil+FQ4gbJ+HifPgjfc+bwOW8F/8sOCLjujKDbXgh7SPB5rsAnuSgdySWZ&#10;iC86iai8DAS/ToPfi+MIfHIKCYnncWNQPJ526407rX/E5aaJuNTMGTfbN8ez3m104NNDMj6PB/bE&#10;40EGeDqM4DNsENL79oN3eCycH92Be6Yf/C3GIPinNgh2aIogf334nVsOz7JwuBelEHxu43BWDg5x&#10;uethCUyvF+LAxVyYXCqQUpf1lXIpd/EuHzmslMtdZ+iF9xwB5pQOfI4SfI6USsaHtzczfPYHKpNd&#10;JkEFMAksgHlQscDHLuRdJfjIVBe9gO+mT6XS4EzwsT38Bk7ub+Ho/g6HPF7ByfM2XP2S4B/OSwvb&#10;IyhmCkwdXLBwzWmMnBSqnKw9NVzKXGqJi7c0M3wYPTzNxRkfxs+kRYmS6VGnub5dpIHPPAU+w2YE&#10;wnCyN3qMcUKHIZbaTA9HtfDpqIGPXg3w6aEDHxU9uvCpDj1V4VPbVubfEj1jt1fgpy4lr+qyPnUo&#10;d/1h8GmrwIcXF/JEVyseXxb4OKHfCA8MGu2LYWMDMXJiaCX48P4eHmNn9Mycc1zgw1Nc3Nszb95J&#10;LFzIb7gMoEt0eQ7ff3+S3nhTBTwKfFKkv2f6dD5CQcn2TJ3K+NGFT4CcIM7Zic2bzxIgTtAb/lwk&#10;JDRDePjPAgmGD2dTPD3fSrlL2edTJOCxsHhB4HmpDb6Ng8GjZG/y5GvGjgokvo3xxBke9fH4Z9VQ&#10;saQ8/ktCxyvJ/DB+OLg8pmaEGEKMIC+v9/D2/oV+38cEn3t0/SECA1MQFTWR4NOSQk+uR0UZ4cwZ&#10;g0rw4ebm06d7EJIcCVWP4OLykh7jKN2nD8FHnx5zjyx55GzPDz+clkvO/qj44b4f7vHh09mVXT7x&#10;kvlh/Eyfzhm2MIym/8ZfE3IHD+YlhjzZxfixIfiYVIJPkyZbdeCzqg7wUbI9H8Dn818Bn+rQ81uW&#10;uXTP5vrYNFfVMldtZ3PV9FrzsWzP+D9XNBhH8Nn/HwGfZpWiMnqaEnoqx6qthJ0tSqzc3Fgu+X4/&#10;UKwk9Kwg7CzXiWUEn8Ua+Cwk+Cwh+Kz4WYHPRovB2Ok0XoFPRAV8fAg+/hcsEHDJBoFXDyHwhguC&#10;7yjwiXgaLqUugU9pJhKKMzWTXRkIyEpHwKtMxGacxZWJKXjaywD32q7H5SZHcL5xJG606063tcWL&#10;/h3wamAXvOIen6G98XQwxZC+eDZ8IO4PMUR6jx7wDgyD84Mb8Mhwh7/5EAQZ06dIuy8RHNYMATe+&#10;gdebXfAstYdr3k04Z+fi0AsCzf1SGF/JE/hwxsfqWhlsrr2B5UUCz/lSDXwIQ6d4e/M72eWjCx/z&#10;xGIYR+drR9q5wXmffzaMg/JhGlgIiyAl42MT9Abm3sXS42PsnA/jQ3naXT5qg7Mtr9H35ANJ78HV&#10;NxlufpHwCPRCYFQ/xB5tA9/wldhtHo5ZS9IEPYyf0dMilN6eORXo4VDRo2Z7Ji2ugM+kJYkKfBbG&#10;Ysy8SIycFYrhMwMxcIoPeo49jI5DrdBqgLEWPs367UOj3rs+hE9nHfh03aSgRxc+Pbco6KkKnz5b&#10;a0RPA8Nt9UNPbbs06ooeNeqS9amp5FXbQsOa4NPrE+DTvhb4NK2AD/f4MHw426PCp+egw8oOnzH+&#10;GD4uCKN4nH1KNL4lqEjGh+DD6JEJrjlKxkfd28M7e+YQgBYsyBT0LFt2ni7PYtGiTLotXc7hYvgY&#10;GSVhxgzu74mVbI8SFfDhPTMMHx67XrXqBAHjPAHAmuDTnpCwViak/P3fE37eULyXhmInpwIJGxtu&#10;albAwwBSEcRZH8YJh51dttzGkOHbORg2fKiokuHJl6851PuoP8f3YfTw/RlMSo9PjvYxlMjXwofD&#10;z69Ayl28aTooKIqew9cEmDYUnNHpi7i4oTh3rhvBp5/A58mT/rhxoxtOnBhKwAmSbI+b2yN63ofp&#10;76ALwacfPaYVzMweCXC4rKXu8eEyFwdngZYvP0F/98fo7z6Z/t456xMvTePTp0fL3/U4bl4f4Unw&#10;4SWGjujb107w062bGTp35nH2vQKfxo352IpNNcBnbRX4bKodPl/UAh8VPb81fKrb3VPfMtfvsbSw&#10;6mvM/x742OOH7c1+nyDc6MYa3djK0UQbq9XY0lhi1eZGEur3V25qSPD5qlIs3/AVlhB8FjJ8NjbD&#10;0m3tsGKXvsBnk8UQ/HR4PIwJPrZRy+F8ZBM803+C7+kDCLhgieCr9gi5fhjBt9wQcteb4BOA8Cfc&#10;3JyAI4VpSC45qYVPRH4mgnMyEPg6E1Fnz+D8/BN40mcQ7rdbi8tNU3CuYSaut56Jxz0640W/9gQf&#10;PYJPN2QNM8CLoX3wfFh/PP+a4TMAJ3p0h1dgMJwf34b7jVBCwjQERHZDkH8TBF1uC/9iQ/i8nw6f&#10;N2vhln8XLjmFBJ9iWN8vh8m1ApheLYT5tWKBj/U1gs2lUlicK9Hs8iEMnS6D3ZkK+FgdV0baTRMK&#10;ZZcPH1S6N/h1BXwCCT5BBJ/gUtiEEqQCSmHmVQRT90LJ+vASwwP0qXS/TQ6MbfM18CmVw0jd/UPh&#10;GXgAXkF74BO6A2HxrRBzrC3cAndh695jmDLviMCHy1xjpkdqm5rVMpdupof7e7jExejh4FLXlGVH&#10;8N2SBAU+8wk+swk+RkEYONUHvcY5o9Nwa7Q2NEGL/gfQvP/+Cvh01YFPJw18umyUbI8WPt114NNr&#10;S2X01AafATrw0UVPbaOkNaGnOvjUhB7dF6Qx26vv96lv1qfqQsPfCj4d6gafz9v+KOPsDJ9W3Ywr&#10;4EOf/rm/Z9i4QHw9PpjgE6b09zB8ZiilLuntoZg1J027s0eZ4lKbmbmpNkOyPUuXcubhLF2eoq/T&#10;MXcuT3Yla/ATVwk+3NDMZ0mpJ4gzfhYuTMKBAxcJDMfpDZ+RMA0REcH0dQHh5x3FLzJFdfgw9+Rw&#10;EzOXszjDwzhh+DyXSweHXAGMkuXJErjY2ytlL76Ng3uGGD58XRdEHPzzDB4168PXOfi6epuaHVL7&#10;fNSmax+ft4Qezk49Jrx4Eny+JfR0p+fThiDTBEeONMTFix0IPn2luZnhc/16Vxw79i3dT+nv8fS8&#10;JVNgR460o/uNocd0h7HxY8n2MHz4NHb1ZHbu81m37hxWrMjAEvoAtGjRcfp7T9LCZ9q0KPp7DpMm&#10;8lHcyzXEReDTr5+9RI8eFtDTOyjwadNml2R8vvqKd/Ks1cCHx9or+ntqhU/VbE9d4FMdej71UNKq&#10;J7HXFz7qGPunnM1V10NJq+7u+Q+AzO8Kn6MEn7WElN8jqsKnEoKqwGdNDfDhUL+uih8FPl8RfBpi&#10;EcNnezusJPisEfgMxs8EHxP/WbAj+LgkK/DxEfhYIOSaA8JuuSDsjgfC7vkg/GEgIp+EIeZVHJIK&#10;juMIw6foJKLzMzTwOYmArAyEXjqLjN038aj/dDxov5TgE4tTn7/AhabeeNS9L14N6IgsObqiG14P&#10;641XX/fDy68HKPAZ1B8ZXfXhbe8E5/sX4VpyAp4v98PvtiH9Ts3g/3Q4fEpWwvvtRvi+nQXXvItw&#10;kYxPEWwfEnTulcPmzhtYXCuB+eViZbJL58wuu4vlsKfrjhfew/70exlpt04tVzI+ScUwiS3Awcg8&#10;GWk/EEIRqPb5FMAssEj6fEx9CmHqRehxVxqcDzrRz9MLtjF9gjR1ICA5lsDWuRTOBB/PQBN4B6+C&#10;T8gKwtssRCY1Q2Rydzh42hJ8T+O72fGCHp7mGjuzor9n3OxoKXFpy1uaElcl+CxX4DN5WRImLo4T&#10;+EiPz8wAGE7xFvh0Hm6D1gNN0HLAQbQYoOCnscHuCvh01MBHTwMfQs/fu23SoucfPXTgUwU9/xT0&#10;bP2gobla+FSX6alph0ZNtfa6omfc9spZH1381HWpYW3woZDnXB18KGTyrSp8+KBXvfrB569NN+CL&#10;dju08Gnd3QStu5mgk4E1etGnf134fPNtuLaxmeHD53LNWXBCgs/iYviop6+rG5qNZHmhMsU1n4DE&#10;GZ9ly87QG/FZggyXxDjzk0Q/x+WuaHkjnjpVmTZi+Hz3XSDBx5fCh96so+jN/DwCAp4QemYiMbEH&#10;YmLWICTkPHx930u4u3NTMoMjR8Bjb6/Ax8rqBaytXxJccuS4BxeXIkEEf60AKZugki/h6JgrmSMu&#10;c6lAYvBwFsnW9jVMTZ/CxOSJZJBU9KhZH0YP9xKpGSLGjzJtpvT4eHvzKe087XUbYWE7CT36BJ5G&#10;FE0pWuLo0S9w6VIH2djM8OHLa9e6EnLm0P2OCMh8fK4hOtqIbmtFfw/f0GO64uDBh4IeBT4XNPC5&#10;QZfXsH79BaxadYrQmUHoTCd0HpWsz4wZMfT3zI3koQKfkZzdI/gYGh6ScpcufNq336spdW3Tgc/q&#10;GuHz97/XET5fba1Az6fApyp6qoOPbranOvjUVObShU9tu3vUs7lqK3Pp9vfUdjbXnxw9/8vg8+WH&#10;8PmZ4dMLmy0HY5fzeJgFzIZ99Aq4Hd0MrxM/w4/gE3jRAmE3HBF+2xXhdz0R/sAXEY+DEP08AvHZ&#10;iUgpTsfRskwklWQiljM+eRnakfbga2eQZnsLDwyN8KjjIFxvcRCnv3yKMw3P4q7ecDzv2wlZnPEZ&#10;1BVZQ3vh5TDC0AhDvBgxCPcG9kV6507wc3KC24OLcH+WCO+MdfCP74dgtxYIPN0ZfnnfEXx+IPh8&#10;B48id7jnx8Pl9Rk4vXgGxyfv5egKyxulsLxWKqUuu2vvYHeF4vI72F96i0OXyuF0qRiHzhF+TlGc&#10;fA+HjF9gl/pOGpzNYotksssssgjm4cUCn/2+OTjgmwtTP7rdt0jgY+ap7PLhU9ot3AhYrgQvl3JY&#10;Hy4n+OTB1fcMvIN2wjtkO/wjViAsoR/iUpsgmF4QTR28sGTdGdnZw+gZM0OZ5hL4zI7BWHoj4WyP&#10;2tDMAOJDSBk8XN7iYPRMWkIwWpYo8Bk9PwJfzwqugM94DXwMCT6G1cCnQxX46NcAn55V4GNQBT41&#10;oKfBwG217+r5PdAzfnv1+Pk1WZ9qyl1a+FTT5yPw6f4bwKfZBnzZfqdMc7Xqboy2Pc3QRgOf3vwm&#10;SPAZOiagEny+m56AKTOPyLlcnO2ZM1+Bjyws1FlWqMBHmeaaN48X6KVKcLZnyZKTBKBMujxBXx8j&#10;GCXKGzHDh8esp07liSPO+AQIesaP96bbQ7Bu3UkCQBaioiyQlDQA8fETCRCBkkXx9WVYvJG9OYwa&#10;FT4MG0vL5zA3fyq3cRaIw94+Wy75e4wizhLx4ad8X+V72XKdb+NgFDF+rK35iAre1vxMm/1R4cMZ&#10;HzXrw2Bi/HCPEJfOvL25zFVKAGIE3UV4+C6CSxsC3D8lEhIa4NixL+VQUs70MHw483PlShf6/gp6&#10;3mnyeyjwWYCUlDZ0/4n0WN4En8faxmZlY/NN7Nx5Sy43brxEIGJsnhT4qFkfzvgwfL79NkTgw6Wu&#10;oUO5wdlJ4MPlrsrw2YWmTbdr4LOuEnz++teq8Nmogc+WusOH0NOAYPVJZ3PVtcylC59PyfbUpcxV&#10;l/6emg4k/d8Jn6a/T1TCTpNKURk9jbWhwme1DnzU+Bh8lhF8Vv3cReCzxWoIdrtMgDnBxyFGgY93&#10;xs/wP3MQQZcsEXrdARF3XBFxzwuRD/0Q/SQYMS8ikaCBz/Hy0zhafkYOK40i/ITkZMA/6wSCbp7B&#10;Uc8beDB4Pp50MsD1Nj8is8lzZDR8ievtFuNxz15ybMXLgfp4NaQnXg3rg9cjB+IlwefOAAOkde4I&#10;fxcneFxMg+dpF/iGzIBf+AQEHeqCwBPd4JM9F55vLOFdvhVuhclwyz8O1+zLBJ9i2D8ivNwqFfhI&#10;qetquYy0WxN2OONje4EgdP4NHM6Xw/7Me9ierFhiyJNdxjH5kvExiSiAWQQBJ7QQ+/yysc8nW46t&#10;MPMn7PgVw8ybLr2KYUWfEq3pxdLclQDkQn8mwcfGmR7bNUvKXD5GM+bXAAAgAElEQVTBq+AbNhXB&#10;MUMQc7Qt4tOawid8PXaZRWPu8hPS18NNzQwfzvgwfsYRehg+6t4eDj6ElHt7uK9n8tIkQQ9nfDjb&#10;w/CZsDi2evh8zaUuY0GP4Ifh02e3vKj8T0eCT6f1UuaqFj6Enn/03Czo+QA+hJ5/Cnq2Vu7r0UFP&#10;g0Hbflv01KfeXh186pL1qWO5S+BTQ4Pzr4aPprH5b802fgCftt3N0NnARoHPSAU+IyeEyij7xGma&#10;iS6jZIGP2uMjp6/PTtOgJ02zt6didJ3hw+Pr3NjM/T3z5x8n8KTSm3AaFi9O02YhZs7kjcLKqPWU&#10;KQp8JkxQ4DNpkj9hKYUw8RQRES6EAUOKroiM3C77cby8SuUQUA+PUjm41MHhNZydOevCWZ1Xghs7&#10;uyztdUaQWgZjHDF8OBvEpTKGDwfDh4OzQIwkzvgwlExNn8ihoGZmzz7oH1JLZpydcXUt0U6acW+P&#10;v38JwaVU8MJ7eOLiWhB4vqTn8SVB7p8CH97Zw/DhIysYPpcvcy/Penpup+R5+fqepvuNoZ9tRbeP&#10;IxC5Y9++B1LqYvwojc080cXj7Ne1GZ9ly05IuWvBghSBJsOHy4qc8eGVAZzxGTbMDYMGHa4CH2N0&#10;6LBPSl1Nm/5I8NnyAXw+zPgwfCqyPZ812FIZPfWFz8emuaqWuTpt//gYu4qeusLnU6a5ajubqzb4&#10;qK8xE/580WD8fxB81laDHokq4NHGFs7waKISfBpiFcFnpaDnSwkFPl9i0bqvsJjgs3x7W4HPDxr4&#10;7HGZCIvAOXCMWQnX5I3wOvGTAp+LFgi9Zo+I2y6IvO+F6EcBiH0WiriXURr4pBF8TuHYm7NIKj2D&#10;mMJTCM87icDXGQi6fxpJMddx7+sf8ESvH27ob0ZGj6dI7VmAS+1/xINuhnjerwNeGGp2+Qzvg+xR&#10;BJ+RDJ/eSO/cHkGbN8Hb3Q7egbsIPovgfWoH/NOnwffuXHgVHIBHuT+8yszhXpQAt7zzcH79HA5P&#10;38Pm/huY3yzWwkcmuy6XS6nL8lypjLTzHh85syvzDSzT6PbUUil3WSaX4mBULg5E5MIksgCmEYWy&#10;xHCvbxb2+WbDxL8AloH0GIFlMPUulD4fS3pBt/QslT4fU3oxNXciDB0uI/g8h2egE3xDp8A/fCBC&#10;4/QRd7wp4lJbwjXAHpt3H8O071OkzPUNvZEweiSMFPRwjw+fycU7ezjUEhfDh9EzbUUypq86iqkr&#10;CT/LkxT4LCD4zA7GMKNAGE5V4WODVgMV+LQwPIDmA6qBD6Hnr10+Ap/eWyqjpyp8qsn2VIJPXdBT&#10;W7q5vk2Gv0XWp6aDS6uDT+/fCD4tdODTfCMadvxJxti5zNWulzna9TCHHk/18Kf/UT4y0cX9PdLY&#10;PCNeprm4zMWnsPN5XEZzFPjIpmYjpa+n8s6eY5g797g0M8+adURizpxkCT6OYuHCYxLz5ydrxq0Z&#10;P5z14VJXAL0p+xJ+vAlBPvSmHQdz87sICYkmMIwmLLRHbOxyBAUVwtu7VPDj4VEiQGDwuLoWyqWd&#10;3SsBD5fA+NLKirM8zwk+CoAcHLK18OEyGJfLFAQVaMth3ChtYfGMsMPoeQRj44cS/DVngMzNn2nx&#10;w+hRj8/gS97c7OPDh6mW0e9ZSFDL1OzhaUbxBcXnOHKkAdLSGsqhpAyf588HauETF7eV7nueHkc5&#10;3ysx0YDg04ye+wx6/EDs3n2XcHNSO9W1ceNFAtBlbN58mW47K9ketcdn3rwjH/T4MHy++cYHw4e7&#10;6zQ426NnT0t06WJSCT4NGzJ81leBj4Kev/1NKXN9FD6a/h6Bj4qemuBTNdtTl23Nv3Zp4cfgU1N/&#10;z8eamkdU87pTU5nrPwAxnwyfA3WGjx0hpcnvE9vUaEzYqRJblViztVHl2MLRkOBDsVlzqbm+atNX&#10;BJ8vKb4g+FBs+AJLVfhsIvj82A6rdxF89vfCVquh2Os6EZZBc+EYuwIuSRvgmbYDfqf3I+iCCh9n&#10;RN7zJPj4I/Y5w4czPglILjyOo6UnkVJ2SjI+sQQf7vMJyib8PKZPPSev4fbovXiqPwi3eq9CxvCb&#10;ODouH+c6WuB+16818NHD84FdZZdP9qhBeEXwuW9ogJOd2iFs7Hj4rVkKH5ut8I4/AM8Hh+CdtxZe&#10;hfvgWewCz3I3eJUbw6vUFG75p3HoVQnsnryD7YO3sLhZAqubBJwb5bLE0OoyYeUioeVckWxvtsyk&#10;rzMJRRmlMD1GgDlaBJtUgtDxNzCJK5RjK8yii2AWVQTjkHzJ+Oz3y5HJLpvQMtiEvIGxVz6M3fOl&#10;wdnMrQgH6YVZenwcC2HpVAIHt0fwCiK0hY4h+IxEWHw/xKc2R/TR9rD3CMKqrSfkINKRk0MxenqE&#10;Fj1jjCKlv0cOI9UcTzF1abKS6dHAhzM901amYMaaY5i++qgWPmMWRGLk3FAMnx2EgdN80HuCCzqP&#10;sEHrQSYfwIfPlGL0/KVzLfDpWQU+VdDzT0HP1uqzPdXBp67oqWl52MfQo/uPvDr8VJf1qU+5S+fs&#10;LinvVYVPr18Jn5aV4fP35pvkZHZd+LTvaYEu9Gm/7zB6E/zGTya6eGPz+ClKYzOXuRg9WvjwMRTV&#10;wEcpcynHUqjLCrmRedYsXqR3hCJRYs6cJEEPj1svWsQj1wn0c1FS2po0KYDAw/Dxkpg9OwL79l2D&#10;v/9lwsB8gk83QsMyhIXlEiZKpYfG3Z0XBubLhmNXV+73yRb42NtnEWTy5JLRw8G3c2aIf+bQoVxB&#10;D2eMlGMmlH4hzvwwjjhLxNkexo+p6eMq8FGC8cNA4tIWj9czfPjUeKXHp1S2N3t5ZSMgIBExMSPo&#10;928iGZ/4+K+QnPwlTp5sijt3usviQs74PHzYh+CjR8DZQfC5JAebhoSkEJL0kJLSRCbbDh9Owc6d&#10;N7FyZYZmquu8wIdLXBs2XJQyF/f3LF6cKpk1ho+RUZx2qkttblZG2j20fT79+jkQfKy08FFKXQwf&#10;+vfYYL2Ap2b4bKoZPl/owKfhJ8Dn15zN9SmHktZ0EvuvneaqC3wm/vmiwYR6wmcdIeX3CAZPTaHA&#10;p1GlUODTsNpYvfkrgo+CHjUEPusIPuu/wpLNzbBiRzus2a2PdQcN8KPNMOx3/w7WwfNwKJYzPhvg&#10;xfA5tQ+BF8wRdp3gc8dF4BP5wBeRjwMR/SwMsa9ikJDLSwxTkVScgUSZ7MpUMj5ZJ+D3KAORZy/i&#10;xngbPOsxBPf1jXBG/zhS+hbidKt43NGbiud92+PlwC54bqiP7K/7IvebQcgaNRgPBvZBZucOCJ80&#10;k+CzDt62JvCKt4fP8WXwPzcQftdmwvfZSviWr4LP2wPwLl9G8EmC06tSOD7/N+wfv4f13XLY3XsH&#10;h3u/yCntNtfKYX+dXhwv5MHiTImMtFudIhCdLIPZ8SKBj/Vxuk/aO5gnFGvhYxlbCsuoUhwMysNB&#10;f7pvcCHsIwlYYQQkgs8BlxwcdM6TBucDjrkwcSyQjI+1SykOed6AT8gUeIcshl/4QoQnjkRCemtE&#10;JveEmWM0Fv2QLssKR00J05a4qmZ71C3NDB+e4OISF4cKH0aPFj5LCD7fR2LUvFB8PScYg6b7ovdE&#10;gs9IG7QZbKotdTF8GvXZRS8oGvjorRf0aOFD6Pl7903abM8/etUCH0bPgK01oqfB4G01o+djaeZP&#10;QY/uP/L6Zn2qHmPxkT6fOsFHbXD+VPi00MBHb59MdLXraSZbm/V5qoffBHlx4YQQKXNNmBqjlLqm&#10;J2KaUYqMr8sIOy8mJOwop6+nYS4jaHaqzrLCo5oyV4qgx8goUeDD4FFGq+NktwzvmFm8+KjgZ+7c&#10;OHpTDpXyFsNn/HhPjBvngRkzQrB9+zlCwANER28lOBhQfIvIyFMIDOQykNI87OZWKPhh+PAll7w4&#10;OAOkQkhBT5ZkhDgUKBXK6e4KngoFQ5wl4kvO/Kh9QYwgBhA3TSvlsucyNca3c3aI4cPNzIwfXqbo&#10;5lZKv1uuZHu8vV8iKIgXMXbC0aMNkZjYRTYwHzvWEufOtca9ez0JPQO18Ll0SY+e60/0O52jx+LT&#10;3RPo5zsJmsLCdtHvdUb6enhXj5LxuaBFz7p157X9PWqZS3eqSx1n5z6f0aP9CD480u6i6fNxRK9e&#10;FfBp1Yqnuhg+9P9ggw0a+Kyu1N/zm8Cnvv09VeFT9ST2msbYVfTUtcxVFT7VnQeoC5/6lLmqm+b6&#10;//D5z4APo6d6+HxO8PkCiwk+Swk+KzXw2WBsgB12w3HQ4zvYhCjwcT+6Cd4ndsD31F4EnjdD6DU7&#10;RNw6TPhxQ/g9L0Q88EPkkxBEPY9E3Gv6B553FAkFaYgrOIHI3HSEZCtLDL0epyLo9ilcXOiGp4Yj&#10;8EhvEs53j0LK3EJCTQpu6U0X+PASw5c82TW8D/JGD0bO6KF4PKQ/zui1R0ynDgga1gu+e+fAO3M3&#10;/JJmIcikAwID+sPvJt1Wagy34ss4nHsF9i/pU+LjMljeJ6jcKYXt/bcCH+ub5bK92fIy3Xa1DHZX&#10;3sL2IsX5t3C48Avsz76HbeZb2Jx4A+u0clgfK5clhhYJJbBKKINNIv1s/FuYhhXKSLs5wcc2vISg&#10;WAJT7wLJ+Bx0IRQdzpXJLgtn+p7rG9i780TXGfiGdSf09EZonB7ij7dB0skOCEsahn1W8Zi7PFX6&#10;exg+asaHsz0MHzmXS2d8neHDp7ArWZ9EpcdnOX1vhRJqj4/AZ36YwMdwmrfAR+8bW7QZYirg4WjW&#10;fx8a9d0lLyiV4KNP8Om68YMyl8CH0POZwZZKvT2c7akEH8Ma4FPXsfWq6KnLDo3aXoRqy/ro/hmf&#10;kvX5HeDzt9YbP4DPP1puRqPOSsaHx9j5cFJubO7a3wH9udl1bIB2ceGEqbFa+Eydmawpc6VKxkeF&#10;DwePrzN+1PO41L4eXfgweirgEy/bhLnExRua589PoGAMRWLq1CBMnOhN8PEg+LhhyhQ/eiM/TgB4&#10;hYiIIELDVBw5MpRgEIHg4HzCBWdWOFtTLPhxcmK0ZAtsONvDsOHbOMujlL9eCoT4aw715/g2Lolx&#10;dkhFEf8s9wipk2IMH26YZvAozc6PtQ3UnClydS2Wg0n5nC7+nfz938rIPU+lhYV5ICamP5KTG9Nz&#10;6E2Q6Yvjx1sLfB486K2Bz0A5pf3cuY70XM0IPtco7iAkxFHG3o8c+Qqhobvp9zote3s448O7fDZs&#10;UODDwfDRnejikmJ18OEjQhg+w4d7YOhQN8HPgAGHCD7W0Nc3JfjsR+vWuzUZn5rgs/5D+GjQ89m/&#10;tlRb5voofH7N2Vx16e+pCp/6lLmqwqe2bI/6GlRbtke3v+dPip7/OvisrgE+jJ6q8FlF8PmB4XNQ&#10;gY+x5yTYhi2Ac8JqeBwj+KRzxmcvgi4QfK7aIuymE8IJPtzgHPHQD1FPghGthc8xJBSmC3wictIQ&#10;nHUcvs+PwvPJMfg+PIHTP4bh0YhxeNTpa1zo7oyUhQU4MeQMbvSai2d9O+L14K7IGtIdWcN6I2fU&#10;QGR/M0Tgc16/I+KbNUZo20bw/94QPvEr4X1tE/xjpiAgdigCTg2G76NlcC26B8fXBbB9Xg6rR2Uw&#10;v1sM81vFcmyFxQ2KqxSXFfhwn4/NpTcCH/uL7wU+vMtH4JNRAR+r5DJYJRF6kt7ALukd7BPfwyys&#10;CCbBBbAIKZZSlyWPtNOnQxPPAqXU5V4kk102FLbu5XD0fAZXvwCCT0cERrVCdEoLJJ9siSMn9REY&#10;Ow0/HkzEDPrkzOgZNTWsorF5VjTGz43RlrkkFlccTyHNzJqsD8OH+3s4Ji1PxLjF0fhmfjhGzA2R&#10;UhfDx+BbV+iPtke7YebaMlfT/nsr4NO5GvjoZnt0ylwCHxU9NcFHFz1V4VMTej6WZq7pU1ddXoTq&#10;mvXR/V3+X8GnVWX48Cj7P1ttlVF29aiK9gQfLnP1MHSC4QhvZWPzBGVxIcOHJ7omz0jCtJlKxkeL&#10;njm8lydDjqZYwKezC3yOaw8iZfTwzh4FPoydBE2pS8n4qEcozJwZKWPrs2dH0/2j6Do3OQdImWvs&#10;WDd6g/bG4sXxBJBnUvJJSPgBSUnTCRGZ9HURoeKNlLtU+Dg75wl0HB1fC4D4a87y2Nszejhb81zA&#10;w8Bh2OhCh0PNFKl9QmqvEPcGcZ+QOi2mBn+tNkU7O6v4UXqPuLHZ1/cNXT4n+PgjNtYAR482kbH0&#10;pKQ2SE1thvPn22jh8+yZckDpqVMdER7uICPwnp5X6Pp+AhP3BDWi57wP1tZnpKF5xYoTWvhwfw/D&#10;Z+3ac5Xgo050VZS6oirBZ8QIbnDmA0tdK8GnY8cDGvjsqBY+f/3rug/h81kd4NNoayX0NGhaD/h8&#10;bJpLd39Pfc/mqssYe01NzfWd5vovyvb8aeCztgp6lKiuzPWVFj6rCT6rPoDP5wKfZQSf1TvbY63A&#10;pzd2Mny8JsEufAFcE9cQfDYTfH6EP8En+KI5wq7ZIfzmIcn4RNznyS5/RD0OQgyf15WdiMT8Y0gk&#10;+MRzxofh80qBj8eTo/B6lIoT1ol4MH4SHncaiEt9zJG8JR/Hx93HFYM1eNK7K8FHX+DzakgvZI8c&#10;gNejBuMJwedSt85IatoY4Y0+R8CU3vCOWg/3577wvvszAtJGIPCYPvxuGsGt5AYOZRfB/iXh5ckb&#10;yfiY3SqSYytkieHVYu1kl3pshQofPqHd+hSB52S5HFYq25uPlQl8rI8Qko4o8LGJewOTkAI5tsIi&#10;pAQ2YW9gFVQGM58i7WQXNzfb+BCqvMo18LkK94ADBJ+eCI5pinh60Tx2ug2SMnrCJ3wNNvyciMnz&#10;kqS/R21sFvTMidHu7tHd0qxMc1Xe28PlLYHPKsLQiiSMXxxTCT4Dp/vA4DtXdB3jgPbDLAQ+zQbs&#10;+zh8uv0K+BjWAJ/aFobVpbdHd6qipibDT4GP+md+LONTzWRXneFTTY+PelyFwKdtNfDRjLI3aL1N&#10;tjY3198vGR85nNTwEHpzuWOUD4aPDcKoiUpj88SpcbK/Z8qMI0rGZ5bS3yM9Pjrw4YzPvHnplU5g&#10;rwof3tuj4Cde4MMHZyrTXGH0ZhxG18PotnCBD5e3Jk/mJYae+PZbL/ozwmFmdo8AcRFxcXsIDVMI&#10;EeGEiTwEBr4TXCi7cnh/TpGUug4fztUGo0eBDzc2vxAIMYyU27O0WR8GDzdJ8/UKHL3SNES/1Pb9&#10;6KKHR925SZp7hbg5moNPkPeif8O8tdnP7zXh7CrhxUUyPikpzQgwX1B8TvBpiAsX2uLhQwM8f26I&#10;p0/749at7jh5sjMBJ4Cey2NCHb0ORq6g+31Bz7s5goKM6c89K+d0KfA5q4HPpRrho9vjw83N1cGH&#10;Mz5c6lJ6fD6e8akWPmqp61Ph02L7b9vfo4sejk85m+tTlhbW9qGrvq83f4IQ+BysF3wa/z6xjaOR&#10;xNqqsbWRBj8NK8cWjq8k1qixmeNLgc9qQs+qjZ9jpQ58eLJr+ZZmWCPw6aKBzzCYEHzsBT5qxofg&#10;c3ovQi6ZI/w6l7qcEHnXTSa7eKSd4ROrmexKlFJXKuIK0rXw8XmWAvfHyXC/n4Ljbqm4N2kmnnQy&#10;xNWB9EnINA8pk3NxodcuPOzRV5YYauEzYgCyCT5Ph/bH5R5dcLRFU0Q1/BKBkwfDM8YYrs9PwvsK&#10;wSe6HwKP6MH30WK4l1yEU24uHF4RUp4RUh69gfntYjml3fw6oedGGWxvvYXdjXda+Nhdeifw+b/c&#10;3WV8lHfTN/wX93nWQosFhxDcvVRocSiuxb1YcSltobSlUAjEBYi7J2txDyS4u7tVgIQYPe/n5e+Z&#10;mWOPzWbZWEvP6+r9Yj6bLLvJJsDud2fmP8Mnu6TBOacQuzKeY1fqMzgSfJzSCuGcSvdLIcgkFsMh&#10;/rkMMeS1FbujC+ESVyrNzbuCnsMhsAAOART0RO4UUAwnPwqGj/8B+IUvRXBMb0QbbJGU3QTph/go&#10;ey/sC9mOJesTMIpeUMz7e3h2j7qXa8zsBFO2Rz3Grg4sNGV9CD8TFisZn3FLkjBqoV5KXYNmRgl+&#10;PpgchF5jvAU+nPFRy1wCn14W8GlfeamrAnyslbr6WvT4mOPHHD7VTUutajlgdfixfEJSP64JeiyP&#10;tNe0x8facfaqmpvNJjdX2NPV6tUZPv+n0UqBj2lBacdtyuDCXo7o/tFe9BrgLY3Npvk9Zo3NDB8O&#10;6e2ZnvVKxmfmTAU+yl4uFT5pRvwkC34YPUoYTBmfyZPj5Rj7hAlRFBFS5po4MULgM3FiGMaODZKM&#10;z5Qpkfj++7OEiauEhx0EgA8JPj8QJh4hIuKlTHHmrA9nWcyzP9zvw9kfBo45ZJRs0JMKJS/1Y76e&#10;L9VsEN+eg0teyvH2h1Ly4mD48OeMHS5xeXsXCIC8vXkj+0MCGfcgXaPHqCG8rJUVFUlJjQg9dSje&#10;QUZGXRw/3toEn1u3+uD8+S7IyelIoEsk+DyQ7exa7UgZdJiQ0JF+VldC4HE5xs7w4UtGEM/z4SZn&#10;hs+yZSp8lFNd3EhufqqL4cMNzsOGBRtn+XjLya5y+Owwwod7fL6yaG5W4VNFj89/Gz5/djfXn9nE&#10;/neiZ/Q/M2xG1QI+6QSf1YSUvyNWEXAqDULPSoKOeazYUA8r1r8aXxJ6OJavfY/g867AZ+nqOoSf&#10;Oli0so7AZzHB58tvy+HzrQqf6FkCH7+0tQgk+IQa4RN7zhXxF/cinuEjDc7KLB+Gj+GRAYZfUmD4&#10;NR2aJ+mIfZxJ8ElHwK1k7L2SAM8LiUj2PYaL4xbidrv3cY5eKNJX/Y6URU9xuP8uXO30MR7274DH&#10;A7rJ9OYngwg+Qz7AnQH9cKprR2S1bAZdg3oIH/IR/H23w+dGHEJd+iNiW2OE6bsh8PkyeBccgNcv&#10;9IR3l+Bxuxiut8uw5wph5mIhHC8WwfkioediKdwuvJR9XQKfk6VwOV4qJ7scVfikPyP4PIVbTgk8&#10;sp/CPfMZ3AlBbilF2BX3TI6074p+DhdNKdy1f8AxokiGGPK+rl1+z6XUxbN8HH2L4OT9Ah4B9HuI&#10;/Bxh8U0Rn9xQylzp+a0Qn9oPu/cGYfZSA0ZM1sj8HnVas2R8ppWvqTBtYp+fZJrULH0+i5T9XGMX&#10;Jpr6fDjjM5rgM3xePIbMjhH8fDQlBL3H+qDzMHcTfBr1+R62vbeifs/N5T0+lqe6KpnhY2putsCP&#10;1VNd1R1nN38CsgagqpqcLXdyWQNQTTM91tBTm+PstZncbAmfKoYXMnx4hg+vq2jS6Ucpc6nw6fHx&#10;PvT+RDnRxRvZh46JlTLXuKlJAh8udY2flIRJU9Okx4fRM13Ac8AYORV6fNSMz/TpqXKEnfGjlLsM&#10;JvhU3BiuzPDhE11jxgTTC3MoRQh9HiyZH4bPpk3HCDJnEB//HeGhP/R6B8TG8omn/4vQ0DITfDj7&#10;o+KHMz8MGT7NpZziemLK8Kg9P5wBUo653xPsKFkhJfjIuzr4kBud1WZnNfOjDEx8bMROgeCHy1wB&#10;AU8QHn6JHg+fGLtHj28/4eV9esxv0WO3QUpKHaSm1jHB58aNXqaMD8MnO7sjwSmB7nuf7hsl29w5&#10;48NTmwMD4/HTT1flNBf3+KizfDjUFRZ8Pe/qWrSIB0dmms1MUnp8eJaPCh8+1cVDDDn4SLuyoZ1L&#10;XT+ajrM3aPDqqa4q4aM2N1fW46PCx7LHpzbwqeoYe2VlrqomNdd2L1dN0VNZecsyw8OIGPPPDJvR&#10;BJ/tNYVPlnPVQPm7wgI+1sBTU/gsNIPPyq0dsGZ7D2x2/QQ/G+HjnbgcARnrEJz7NcIYPsd3Ivas&#10;C+IveCHu0n6BT7xxiKHeCB9eVqp7kqLA51E6wu+nCXz2XTXA/ZwehsATOD9hBW63/wAX+i5HxppH&#10;SNj3Kw5M3o8LXT7DvX5t8GRAVxN8ngz5EHc/eV/gk9miCfQN6yNqaF8Eey5DQDY9NsNohBr6E8x6&#10;IOTOp/D/fSc8H9MT4d0iBT53ypR9XWd/x86zz+RIu9O5Ypne7HC8QFlbcYyHGJZgd14hXA4VwCWP&#10;7ptDkf0CngdLsffgE3jlPINnVhE80uj+esJP7HPsiXsBV20J3DQl2BOhrK3gHh9eW/EzvWN19KOv&#10;4atkfDwCjhJ8vkG4pi/06S2RltcCqXn2iDQMwVaHdEyaq5P5PVzqMk1sNsv4jJqlx+jZRvwYsz68&#10;hV0yP8YeH/MGZy57jV5ImJqnkVk+Knz6jPVFl+EeSqmrn7Kg9BX4WJnjY9rTZTa1ucIcn9oMMKzt&#10;YtLK9nNZ6/uprOH570QPR012dVk7yt6uBjN8VPg0UYYXNu20TYFPlx1o18tJsj18outDLn0YT3Tx&#10;RvaJBBee38PDC7nUpcJnqqykUODDl2qpS834qNkePs7O5S7GDzc4c8ZHKXnpjVkfpcGZ+3w46zNu&#10;XJigZ8yYEJnhw03OfMkZoA0bjsDL6yLi4rYhObmDNDnHxV1EVFSpZHy41MXQ4VKXku1RQh1sqEJH&#10;PdKuNC4/MGFHyQApp7k8PX+V8pWS4Xlg2gGmzPa5JzN9+Cg744fhw43NSo/PU+nx4TIX7xPj4Yp+&#10;fg/oY3dCSyd6zDbSoJyaWhdpaVzqqocTJ8rhc/Nmb5w925mu70SA44wPwyeG4DOYbl+XvkZ3QlUg&#10;tm27gGXLDgpw+JLBw70+HOr1nA3iU18LFmSYtrTz73zyZI2sCGH4DB/OGR9fmeXDgwwZPnyqize0&#10;K6e6eEnpBpnjY2NjObm5FnN8anqq63XA589me2q6hb2m6KlNIzOjZ6wxxv3zwmYswWdHreBT/zWG&#10;Nei8ertXsj0VsFO3QtQWPmsJPlvcPsXOgLFwi5kFn8RlJviEH/oB0ScdEHfOFZpLDB8+0u6L+BvB&#10;0N6OgO5eLHQPdNA9SoT2cQriH6ch+mEawu+lIvB2MvZfS4DbWR3iNcdxdtpa3Gn/IS71WITMz5/A&#10;kPYLslaE4EzPibjT2w6PP+4iayseD+wrGR+Gz7menSXjk6D60aYAACAASURBVGDbANFD+iDIbQX8&#10;D7ojMGMFgk7PQuDdRfD/bTu8nyXA65ff4PqgFC53S2WOz+7Lhfjp9K/4meFz7gUczxbJEENeVCob&#10;2o/wotIi7Ml/AY9jT+Fx5Dnc8ovgeqAUHgfLsDfvKcHnBdwzSuGWUgxHgo9DXAGc4ovhriuGh64A&#10;jpHPsDNIGWAoPT7+BXANLoRrYClc/ejrBNyGX3gIInU9kZTdGhmHWiE5tzOCYqdg3XeHMIaQM3BM&#10;BAaOpReuybECH15MyujhbI95xsd8arP5RnYOKXdxczOvrFigx/C58QIfPtllDh/7AbvL4dOL4NNj&#10;szzBmODTrhbwMZ/ebAkfK/ipdldXTRaUVpX9qazx+e9Cj/mSUoveHokuG6vP9lj097zZvOJRdhU+&#10;9ey/rQif3k7o/akP+g8JNJ7oisTwcXEyuJDhM2l6GiZNU2b4TOZS14zyMhfDR7nkjE+WDC/kI+2M&#10;H+VUV3m5qxw+elMoU5vjTVObx40LF/xw1mfUqEA50s7BmZ9Vqw4QTC4iNnYHUlJaU3SBRhOM6Oi7&#10;hIMS0xBD5Wj6M/lYhRA3LTN8GD0ODrcEOtyozNkf/jPu6eGj7MowQwUvnMVRj7Kru7+4tMXB8OEe&#10;H2Uy9CPTpGf1ZJcKn8DAXxEcfJlwtp/wMpzgUx8JCS3psdsKfHh44enTbQU+3NjMl2fOdCH49KT7&#10;ZtDPxEfZ6blR1196grTaSXSdFlu3nhXUcPAQQ87yqPBRMz4qfBYu5IwP41M5Sce9VbwiZMyYyArw&#10;+eQTb7z/fjl82rThOT7fynb2+vXXmcFH2c5ufWXFfwk+9l/VDD7mKyqs9fZYW09RFXrU55nXhR7z&#10;LI8KifH/vLAZ9z8Kn+pj5YZ6r4YV8JTD5z2J5WvfxXJCz7I1dUzw+YLgs2jVe1iyoTFWbG6NVVvb&#10;Y9327tjq/ikcgsbDI3Y2fJOWITBzHUIIPhGHf0DsKQdoLrhBd3kvNJf3I/4qDzFU4KO9Ew3tfY1s&#10;adc+Tib4pCKG4XPfDD7ntIjOPopT8zbhdsdPcbnbQmSN/QX644+R9pMeJwbMw80eLfGQT3Z93I3g&#10;00emNzN8Lvbuily7Fkhs1BCxfdsjdPkoBDksJTjMQHDOGARdnQH/AoJPYTb2Pz0Pj8eEn3sMHwLN&#10;1WfYfuY3/HzmKRzOFmDP2ULsOV1gWlSqTm/mtRVeJx/B69hvcMt7IWsr3A+8hOcBAk4WASatDM5J&#10;JdijeyHwcYwvgpuuEJ663+ASU4DdofT1A59Jj49jUCE86HOP4DJ4BJVgb9B1BET4IjaxDVIPtEbm&#10;ITsYsvphf+gKLFl3BCPoBeTTUeGS8eFZPpbw4R4fU6lrXpLZuopy+PBGdoYPz/NRj7MPnxMvayu4&#10;yVmFT9fhnmgzYI8sKTWHz7tdNsmeLtnVZbGy4pXN7Ja7uiyXlPbZWCl+qpynUd2Jr5pmf6yVwF4X&#10;eqxsZucnYGurKjjbUwE+HSrCR9BjLHO9ZVcFfGxXygyf+m02K1vZO21Hyy4/o31vZ/Qd5IePR4Ti&#10;kxFhcpSdG5vHTkkQ9EyekY7J09MFPbyugvd0zZiZK6GWuqbJ0fZM4/RmFTzKkXYudykb2RMkpkxR&#10;mmw528PBGQh+IR4/njM+EYScMEKPCh8+2eUrU5wXL04jaDAiPAgB3WSKsV6/iiB0nHBQLLu7GD/B&#10;waWCH7VJmRuN+VJZY8EDCW9Lpofhw6UsXlfBp7EYLfyxmrnhUNdYcKZHHWaonOq6Y1qCyn/GJTBl&#10;0elTGYQYQP9/IyJ4g/wTOcoeFZVEaFkl4ElMbEqXDejxv4ecnIY4d66DgIfLXNzrc/p0V/qzftLU&#10;7OPD9481Dj6sQ9CbRz9PMjZvPiuZHEYNZ3hU9HDmhyHE6DHP+FiHT4TAZ9AgX3z6qbfAp39/LnXt&#10;RqdOlcFnqRl8lleyq8tsSam1yc1/B3xqMrvnzzQ0V5bteZ3oMc/y/C9AzJ+Gz881ho8TYaTefy8E&#10;OnUrxno13iPoWAmBz7v4cm0dgk8dgo8Nlq22IfzYEHxsBD5LCT4rzeDzvcdA7AmeAK/4ufBPWY7g&#10;7A0IO/gtIo/8iJiTu6Al+Oiv7IP2ijc01/ygvRkMnQqfe/HQPjQIfDQEn9jH6Yh8kIagOynYf9UA&#10;t/NaRBw7jOOLf8CtzsNxpftc5Ex8AP3ZR0hxz8ORkWtwrWtLPOjfAQ8+6krw6S3wuUfwudS3Gw7Y&#10;t0RyY1vE29kiqldjhA9ohFCv7ggLbIuwlLYIfjgMfsUe8C2IhueTGwSfErjeKYTzjV+w8/zvAp9d&#10;Z54LfJzPEU5OvcCe4xRHX0i5y+MkAeXUQ3gceQqnXEJRRiFcc8rgzgDKpK+VViLwcdQppa7dsfR1&#10;4p/DXfM73GKL4RTxFLuDjfAJLFDgE/ISe0N+hU9YEkJiv4A2tTHS81pJxkeTOgQuPrswh97lDRkf&#10;g08IPtzcPGKKsphU4DNDgQ/v6OIBhuZb2TksMz7c78NrKwQ+8yzgMzkEfcf5odsIL4FP837bTfBp&#10;0GOLwOffbVZb3c4u8DHi5+0u6034eaf7hlfwY9PLbDu7Gn2twMfaOzJrpa/KTn3VdMChGn8GPdUs&#10;JlXRUwE+5ugxh09HC/hYZHtM8GnxKnz+ZVs+vFDg01mBT4c+LrKYdODoSHz6WQQGjSb4TNBg3OdJ&#10;mDwz3QSfKXxUfaayoHTmrAOYMUtBzyy65D1dDB91iGH59GZ1nk8KveAmGEOBj4IftcmZS13RAh9e&#10;WfHZZ0HGfV3+GDHCTy55dcWOHZcFAgkJY5GRUY8wMAxxcTpCxlNCRpksLQ0N/QOBgcXYv/+ZKZPD&#10;pSvlpNZj6d1R5/JwOUvd2K4Gl7sYMRwqaJS1Fw9NWR91iCFfx8E4Uk92+fo+pcfxhB7TPRmwGBb2&#10;DJGRRwgvXxNoGpr6exg+ubm2uHChk5S4GD58rP3kya50m48JbwfoZ/hFen202nFG+Eyl72HA11+f&#10;kaGPCxakC3y4v4fXVqxYkW/M9ijZoEWLskzwUVaDVITPiBHm8NmPDz7wEPh05t6vtgyfb2Bry6Wu&#10;tQSfFVbg82XV29n/Knwqm+GjwufPlLks5/aYo8dyWKH6hqW6JaTV9fTUFD0T/plhM57gs7MW8FlN&#10;IHndsYpAU5tg9FQWKwg9K0zwsTHC5x0sXfUOwYeC4LPMCnwcQyZgL8EnIHUFQnM3IiJ/C6KO/ohY&#10;FT6X9xJ89kNzleBzIxj6OxHQ34uRBmftAz20j5JM8Il6mI4Qgo/3NQNcz8Uj9GQ+jizdg1tdRuB6&#10;98+QN+o8DOceIMX1BA4P2YTLnVrgXr92ePBhFzz6lOAz6H3c/5Th013gk9qU3ik2aIDYxnUROZDg&#10;s7cnwn1b0xNVA4SdsEdg6Rz4FATA/fFVuNwrhuvdArjfuQeHi7/LkXbO+DhfoOsppNTFPT7H6fMT&#10;pdh7hre0l8E5T9nX5ZBBt80ugWcuPfnmEGQIP26pZQKfnTHPsDPqmZzqcoougktMEZwiCwg+z03H&#10;2d2CX8I96CX2hZ6Ff+QWhGvsoKcnz4z8VtLYHJ04Dg6eIZi+KFv6exg+DCCGD6NH8DNdaWyWHV3z&#10;UyosKOUeH7XJWY64C3zKMz68nX3EXI2c7FLh02+8v+zrUuHTpM+Pr8LH3gifdgSf9gSfjmtfxY8K&#10;n24bKuJHhQ+XfXpvrAggI36sDhSrqvRV02Pv1k5/mSPodaFHhY8Zekzw6f4qemw6b6xQ5nqn/Yaq&#10;y1zm8GliNryw6TrYttsq6OFo1bUcPkPGxWDgqEiBz8iJWoyflozJsyrCZ/rsHCXjMzvXDD4HCTfZ&#10;xubmLGlwVpucea7PjBnKBGdeXcHlrsmTuc9EJ6FmfiZNisN4AvvYsQyfcIHPiBEBFAp8OD7/PBbf&#10;f38BAQF50Ou/RmYm98l0hE63HdHRZ6XcFRhYQlB4SZel8PEpFIhw6YlRwsGIUZGiQoUzPWoDs5rt&#10;sezZ4Y/V01zmmR6+j4okvg9/Pe7pCQ4+Q+DJpMfxOz2ux/T4AiVrk5JSX050MX641MXrKhg+fJqL&#10;4XP1anccP94ViYkj6PEfk1NpDD2dbqA0RcfHT6HHrcWGDScIM8ky9Xrp0lwBz6pVhyW+/JJLXZzt&#10;ySL4ZAqO5s5VMj7lyIypAB9GD8eHH3qiZ889FeCjZHzM4bO45vCxMYPPu68BPlX191jbxG6+kLQ2&#10;2Z7aoMfyOaO26FEzJ4yIiRST/nlhM5Hgs+u/DJ/aQqe28GH0VA6fdwk+jUzw2bCjO37wrAifsNwN&#10;iMzfjOij2xB32gH6i+7QX1Hgo73mB51kfMIJPtFG+OigeZhA8ElBnDHjE3wnWeDDGZ/g0weRt9wL&#10;N7qNxc0uH+JwvyQkZd5B6paLONT/B1zuaIe7fdsq8DEuKlX3deW1bYWUpo2gr18fcXa2CJvTAQFH&#10;1yP48HCEJnVByMHx8H0RSPCJhMeTKwSfEoJPKcHnBfZcLpQhhnyyy/VSGcGnFI6nCTanXsD1VCnc&#10;Tr2E23GCzVGGTwkcs4tkgCFnfDxyCTBZZXBLp0gpg0tCKZy0xXCKJ/BoiuDGEUf3CX+BXYHKqS7e&#10;0O5B717dg4uxN+Qi/CI8CD5DkZDZBFmHWxN87BCpn47tLgZMnpeOT0dHYMDIsAqlLoYPZ3zGzEow&#10;ZXwEPWblLkv4qOsruMl59AKDAp/ZCnxkUSlvaB+xF20/4Q3tOyqHTxsz+HRYK/h5q9M6E34EPl2N&#10;8DHHD8NHYuOr+FHhY22+RnXZn5oOPKwMQObDCWuKHnVejzX0WGR7+Mn4lWyPET02nTYq6DGHjzq0&#10;UIWPXUX4mGb4mMHn7WbrZSs79/ZwtoenNnfs6yrwGTouVoHPKCXjw/CZMisDU2dlYurMTClzccZH&#10;yfowfHIl8zNr9kFpcFbQU7HPhxeVKstK02RR6ZQpDB+D4Eft85k8WSsZiHH075ZfjBX4BGPkyEDB&#10;z/Dh/hK8wPSbb3iScR4h4hukpzMe6iEhoSuB4EdERt4ibPxH4BMQUCLTk5VTVi9M6FGzOAwavuTr&#10;lRLX76blpOalLhU+fDvGDk9qVpeVMoJU/PD9GD2MLd6tFRx8GyEh52Ure3h4FmJjVxDWOhJ6bAkw&#10;7wp8OONz8GBjXL7c1QQfXl1x7FhHObXm43OAvibPAAqjn/FDaYqOifmevt8BrF9/QjDDsFm27IBg&#10;Z+VKPt11SD5WMj4KfBhHs2cn0d+DwbgMVsmu8e95xIggDB7MGR+Gzz58/LEXevXag64E4vbteUkp&#10;w2cdwWcNwYePsC8xwqfihvY331xphM8aQo8RPyp8LLM+1paU/p3wqUm2R+3tqazEZe25w7Jc/mfR&#10;8w8Gz1+AT92/HhuUKMfMe7WLCth5t0JIxscMPstN8Hlbgc/qd7F8Y2Os3tIaa75vj407e2Kb1yA4&#10;h02Ct24+gtJWIDx3IyIPbUbMsW2IJ/gYLnkg4do+6K/5QHfdX+CjvRUmW9q19+JM8Il/lCwNzlEP&#10;y+HDGR//C9nIXRuE670/x+2ufXC8XziSY28hefMd5A9wxaUOXXCnTxvc/5DXVvSUjA/D53r/Xjjc&#10;3h5pzfhkVwPEtm+I0FVtEZg1CSFJHyA0pS8CL82Hd2EEwScU7o8vwPmuMsvH7TYh5wrh5+ILI3xK&#10;4HmlCJ6Xr8D9/F24E4DcT/1B8HmpDDE8SOjJKZJsj0s23T+7WODjkVkGr4wSeKS+hGsCgUlfCA/D&#10;bexLPAIv3VUpdTkEFWA3PWG6hBTDK+IF9kVcgE9ECAKjFyNS11Xm9zB8Ug+0QUjcQny3KwdjpycI&#10;ej4eGYpBYwk+k8zgM70cPuPnJSthzPrIhnbjolJz+ExcrBxx556fkfO0GD5bKXcxfPqN8xf4tP/U&#10;SYFPb4JPT4JPd4JPZzP42K+WrM8b7Qg+7dcKft7quM6EH7XcJce0LfBjgo+Kn14V8WN1uJjlO7XK&#10;9unU5Oh7ZT1AtUVPJctIraGHn5Ate3sqDCw0Q8877Ta8Mq1Z4GOOHnP4NFLgw1Ob1eWkrbruRJse&#10;9O7+fXcFPuNjJdsjW9kZPp+Xw+fzWQSaWYSeWTn4fGaWgp+ZSslr9pw80+kuFT7Kvi61yTndtLCU&#10;S10MnylTDHK6i8teDB8+ZcTwGTs2EqNHhxN6GD5Bgh9Gz9ChvlICW7/+GGHkEOLifpKMCeMhIaEn&#10;wWcLoeAkoqKKJPMTFFQq2R9//2IJZTDhb6YGZkaOCiE1+8OhZn0YMWo2yBxFnO1h/GzbdsV0qkst&#10;eSlNzSWyOywkhOf4PJbHERGRSY93OcGnrQwu5MxNUlI9evwNkZ/f1AQfDgU+nZGY+AnBJx/e3vfo&#10;/j50++5ITW2A6OgdcHE5iHXrjr8CH8768CVngBg+HCp8ODvEi2B5PQiPD+Bmcs6u8e95yBA/DBzo&#10;LTFgwF706eOEbt12Enx+NMJnrQk+b7zB8PlCAMRZn9cFH5vGG6uGT1Unumpb5rK2jNRatseymbk6&#10;9FiuwKkteib/c8NmEsHHoTbw2VD3tUat0WOEjxLvVgjBz7o6Ah/BD6HnyzXvYPnqt7GM4LN45dsy&#10;yPBLgs+a71pj7Q/tsWlXT2zfNxiu4ZPgQ/AJTl+JyINfIfowPTEdV+CTcNkdidf2w0Dw0RN89Jzx&#10;YfjcZfjEQntfCy3D52Ey4h6lIupBKkIIPj7X9HA5GwefKxnI/DYGVz+Yjzude+JUV2+k+F9Hostj&#10;5E4OwIV2H+A2Lyv9oBMeDugpQwwfDuqPGx/2lrUVGS2awmDbAHH2DRA2oyVCHHsg1Ls9Qg2dEHx9&#10;DHyLXOFT6A/3RxfgdKeI4PMCbhSOVwk+lxT4uFwsFvjsu3oTnhcewPXUcyl1uRwrhdOhYllUypOb&#10;+Ti7S04BXLNeCHw8s17CK7OU4FMGZ0KPs4bApL+DfUnHsVd/k+DzDHtC6H4hRXALK8S+yCfwic6F&#10;X7QLgmMnItrQVOCTkW9Hlx3hH7kSX/14FCPpxeOjESEm+AybGFfe3ExPdqNnco9PgpLxsYAP7+xS&#10;4SMDDbnHZ0maCT6j5ukxYo4Gw2bFYcAUBT49Ru4j+DgLfBr3+gENe3yH+t02473OX+ONNmvwr9ar&#10;TFmfN9oSfNpVAx8L/Nj0sAIfM/y8Uo+vDX5q2/9jHur1rxM91uBjjh6LEleN4WPs7+GhhTK1uZEy&#10;tZknNqtb2fkoe5f+Hug32F9KXYPHRCtb2Y2lrqmzMwU+02ZnY8acXCl1MYDkZNeMbAEPw0ctdyl9&#10;PmrGJ8MKfDjjkyDw4eBy16RJ9L3GM3y41BVlhE+IMesTJPAZMsRHPl+16hBhJR+xsT/LQL/09How&#10;GLjPx51QwEfbf0N4+DPZkRUUVCaZHy57+fnx6a5fjQMNGTGMHgU7/LGr6xP5nD/28OCpz09Nk5iV&#10;rNBTCb4d7+naseOmXPJWdg5HRx5iyGWuYvl+wcHFFEX0OIoQGUnPY3ELCD7NBT2JiQ0Ia43p8TfG&#10;4cPNBTuMHu7z4S3tR492o59pAj3eE/D1vU4/024Ckx3dnuGzlaCVhTVrjkqPD/fwMHyWLz8o6OFL&#10;LnMxetRyl1rqmjUrUbI+U6dqjKfoojBqVCih0h+DBvkIfDjr06+fC7rTv40OHazBZ7EFfJb/Ofjw&#10;JOgGfzN8qmtqVk9yVdXQbK3E9XeiZ8o/M2wmE3x21xA+GVmOWEPweB2x+q/Eeo53K4QJQAQfxs/K&#10;tTZYQejh+JLgs5zgs4Tgw1Ocv/xKgc86gs/XBJ8dZvAJIfhE5X2FmCPfIVbgswsJl8rhY7jhD8Ot&#10;YBjuRMAgPT5xCnweGBD3IBExD5IReT8ZIbeTCD6c8YmD99U0pP+UgMsDl+NO+y44a/czUj2uwBD2&#10;BFnLInHWfjhu9bLD/f4d8fDjHng0sK/A5+ZHfQQ+mS2bIbGRLbTNGiKyX2OEre6IsF2tER7ZDKHn&#10;esK/ZCN8C30IPpfgzPC5TTi5+xzO15/C6YpS6nK6UAy3S6Xw4qzPhedwO/0bwedXOB+l2x0uNmZ8&#10;CDA59GcHHhN8OOPzEh6ZFOkv4ZZcht1xhdgdozQ3e+jpCVZTQvCh+4UWGeHzDPujbsI3OoXgE0Tw&#10;WYqYhJZIzmmG9LyWMGR2hXfoRqz77hSGTYjDR8NfhQ+jR2KGcXKzsc9nghl8Ji5Klb1dKnx4oOGU&#10;ZRnGoYYKfEbO1WD4bAU+748LKIdPP4JPzx8k21O/azXwaU/w6bDOhB+BTyX4sRH8bCzHjzmCGD7W&#10;mhErK31Z6/2prPxVWfbHHDyvAz1Wsj38xFyhv0ft67GET7sawKeZBXxslXUV77bcJI3NLbv+jNbd&#10;HeQoO8OHl5MOHkvoGRuDYePiBD7c3Mzw+Xx2FqbPycHMeQcIPwdM8OEJznyya/ZsBT58sks51ZUh&#10;6FF6fSzhk2RscFbKXYyeiRM1RvjECHy43PXZZ6ECnREjAumF2U/KMfzx8uUH4Ox8kADwswz0Y/gk&#10;JAwhCO1DRMRdQs9vcoxcgQ9nfYpkoKG//2/w9laWl7q4cIPzwwrY4etUDLm789DD3wUy+/cXyPWe&#10;npwpei74cXZ+RNh5UCGcnB7Jbby9eYhiqZTbQkKKERb2gOCiI/jMJfg0FPgkJLSiaEGPvalxT1d3&#10;gc+NGz2l3+fQoa4En5mEnjMEqfOyjV05/q7AZ/fuDKxefVjgw7DhDA//Xhg9fFkOH876ZGHhQoZP&#10;Mv09JRJUudylkYGRPDeJ4TNsmD/9fn0EP1zyev99V/To4WCCj63tOjRosAZ16iw3wmeRET5LjfD5&#10;ktCzQvp8KsDnbfp//c6Givh5HfBR0WM5sbm6Mlf3r6z39lSFHnP4WOvrsYYeFT7V9fRYQ8/Uf2bY&#10;TPkfgk+NcGSBG2theTuGz6oq4VMHK75qhLVb7bHuxw74xoHhMwiuYRMJPvMEPhEHNiJKSl0/QnPa&#10;AYmX3ZFE8Em87oMEgk+CwCec4BMtQwx1D7SIv69DzD0DIu8mIPxuIoJuJcLnqh7u5+PhfT0NqfSf&#10;/8LQdbjVrg0utFmAtD3nkOD/C7IWxeK03Rg50n7v/Q6mI+1qxudYp7bIad0Sac0JP80aI7ZzPYT6&#10;f4BQl64I826NkLN9EVC2Evufh8D98XW43C2BC+HH814xvO7dhfvN3+FypUSmN7teLCP4lGDflQfY&#10;f/k89l88g71n78PjRIlsaHfNL4VH/gu4H7wHF874ZBOUssvgmfES7il/CHwceCt77Au4xtH3iSk1&#10;g08x/Q7piTSG3vXFRsI3KgWBMU4En65IPdBc4KNN6wWvwC1Y+fUZedH6cHgwBnwWhiG8smJSXPmp&#10;LmOpSy1zTVyQampyFvgsrBw+Y+Yn4LO5Osn4DJ0Zi48nhQp8eo7cjw4DXcrh080KfFpbgU/7dSb8&#10;vN15faX4Efh031gpfirU5q2Nl68u+1MbAFlGdUfW/0Smx3yarDl8uLfHpuPGV9DzTtsNgp637deb&#10;0PNWq3UVmpot4cNTm99r9bXS1Nxtp2R8eCs7l7pU+AwbH4fhE+Lx2USdwOfzOVmYNicbM+YRcBbk&#10;Yfb8PGluZvhMnW7M+sw6gDlz8qXUpZ7uUhuceaChsrg0TaY5T52q9PmoJa8JXFIbH2cMZaje6NEK&#10;fDjrwz0onJFg+AwbFiClGweHPMKEM5KT68quq+TkpoiPX0bgOU3gUHp8goJeGpeDPqNL9Wj6L5KZ&#10;MQeLszND6Ilc7t59X27D6FHDy+sZwUfBEMNn374CuY05ePhz/hoMJRU+PFAxNPQhYewIIiNzCGZb&#10;odPZIzHxPUKNveAnM7MZTpyww/XrPXDzZi9cvdoNZ8+2Q35+O/rzoQgIOEFxhu7L/UwNCD6N6Od2&#10;pcd5EKtW5WM+/R9m2CxbxvApj6VLGTyZhKIM+n2lYwH9f58zJ4ngk0BANcgyWN6Nxj1TPDZg2DA/&#10;yahxDBrEJ7sYPrukx6dFi00En7UEn9VG+HxhhM/i1wqfant8rMHHsr+numPs1pqa/2y2x1ozs7WJ&#10;zLVBz+cU0/6ZYfM5wWfP/0L41AQ91kJFz6vweYvg85bAZyXBZ/339lhvBh+38EnwNSxAWOZKRHPG&#10;5/AWxB3fBu0ZBT4pN7yRdMNX4GO4GQz9rVAY7kYh4UE8DA/1kvGJvW9A1D0jfG4mwPuKDm7n4rD/&#10;WjJSHI7i/JAdBJ8OuGQ/ENlTjyN5+6/IXhSFU62G4mqXprjTp60Cn0F9TfA52aU9Dti3QnqL5kiy&#10;a4KYfvUR6tAeYe5NEaZvhOAn78O/aBv2PztK8OE5PsVwu/cCXg9eEH7oSfDGCzhdKsLus4Uyvdnl&#10;HCHn3G/wPHcW+y7kEHwew/04XZ9fIhvanXOL4ZD6O/akFsItsxSeAp9Sgc+uuALZ0C67umJL4BZX&#10;BufIFwSfFwIf9/BH8IkNgnd0KnwiDyAodhvikloIejg0qX3h5vcdlq4/jkFjoiTjo5zqMsJnqtbU&#10;4zN2VqIJPSp8VPSo8JGN7QuTMWlxGqYuy5QGZ4bPKILPyDlagc+AyWHoPz4QvT7zRseBrib4NOyu&#10;lLrqdv4Gb9qvxb/sjPCxXy0QerPtWsFPBfh0Wl8BP1bho+KnhxX4mOPHEkBVNT/XpgHaEkC1ndNT&#10;S/Twk7RlU3ON4dPSAj5Ny/t7eIYPw6eu3Tdo3mW7ZHy4sbkCfMZwb0+89PdwxmcM4YQzPtPmEm7m&#10;E24W5mMO4Wfm3APS48P4kbUVBJ+5cw/JIEOGj5LxyZSBhsrpLmW2z9SpSsZn0qQECoPAZ9IkneBn&#10;An1fFT48WG/UqDDBjwof7kMZPjxQelW2bTuGsLBgAU9WVkPpfdFqpxMyshEYyCe6yuSSMz5K5qeY&#10;QFIokGGkcDBmVLTwxwwXhoya7eFL9bbm9+FLBhKHCh8VRny//fsL4efH5bUC+t4XCT16xMTEEMy+&#10;JfD0lCGEBkMHKV3l5jbDqVP2uHGD4dMTV650Ifi05Dl3ewAAIABJREFUxaFDbQlIA+nrHCFEXZOy&#10;Xnp6M9nqHh7uiR07eE3FQQENI4dj2bKcCvBR8aPCZ+7cJEHPzJl6gc/kyVzqiiBkhphKiYMHc6nL&#10;C/37uxB8dqJDh+/RsuXXAp/69VfDxsYafJRyVzl8VhN41vzvh091vT3qmyJL9FSX7TEvcdWmvGWJ&#10;nun/rLCZRvBxrBV83q0+1lcTNbpdHYJM9VHhdpLtscEqgc87WCnweftV+Gxi+LTG+m3t8S3BZ+f+&#10;wfCInAz/hAWIyFqF2PyvEX9sKzQnt0N3djfBxw3J1/cj+aYfkm4FIuF2MAy3w5BwLxqJDzVIeKSH&#10;7iGXuhIQcz8REfeSEHw7UXp83M7HwetyAhJ3HcO5obtwq203XLabggPtziN90HPkfBCHky2G4Urn&#10;xrjVy15m+Twh+Dwi+Nz6qA9Ode2AHLsWSG3WFEnNmiC2VV1ETGyGiOW2CAtqg+CHw+FfvAH7np2D&#10;5y+EFZneTPi5Q5gh9DhefoE9FwrheL4ALuefw+kMb2h/jj3H6N3jsVtwO0HXHyk2NTfvyXqB7Ym/&#10;YWfSMzinF8Mj6yXBp0zgwwMMf456Codouk9cCTx1BKLYYrhGEoLCX8IrkjM+SfCJTif4ZBJ8tiA+&#10;uQnSDraQiE/pCxfvLVi0+jA+HRUhGR8VPlLq4iPtn+sweoYB42YTauYmC3iswUdOeBmzPZOXpEuo&#10;GZ9Rc/X4bI5O4PMJweeD8UHo/ZkPOg1yQ6v+O9Gk149o2O07NOi6pWbwMeLn7Y7rK+BHelpU+EgY&#10;yz5W8PPKxFVrszgqw8+fLYFZbln/G9DDT9SW6HkFPm2N0WZDOXxarXvlGLslfN5sshb1Wn8rGR/p&#10;8elW3uNjgs9EBT3m8Jk+N0fgM3uhkvFh+HC/j3KkPVdOdc2dd0gANG1adoWsj9rvw/DhjM+UKQTr&#10;SYkm/EycqDXBh/dHcblr9GilwZnhM3x4EL0oK/AZOjRAmnO3bDlOmIklHNgTfBoZ+3zeR3T0Lrq+&#10;CAEBvLC0zAigUvmcMzFcilIzOSpi+FK9Tv2cEaOGiiA1K8QZI0YPg0cNvp6D789ZIT+/Z/R9n9Bj&#10;eUDwiST08Imuj5CU1FzKc7xoNDXVDgcPNsOZM21w/Xp3E3zOnWuHw4d5HcdIQs9xeuxnZTdZZmZT&#10;ZGS0JPBFEfwOC3Q448NZnSVLskz44eCP+To167NwYZrcljM+KnymTImVjI85fDg+/XSvET58qmur&#10;wKdRI4bPKoLPMiN8FhJ6lD6fcvh8KX0+5fBZWzl86lqBT6OvFPio+DGHT6uvag6fyvp7aprtsTYH&#10;rKYlrr+KHnNMzPhnhc301w0fI1peV1SNHhtTrF6nxjsEH2MQelaueQsrVr+FLwk+Swk+S9eUw2cD&#10;wWfz7l7Y5T0EngSfAIJPZPZqxB36Gprj30N7ajv0Zx2M8NmHlFv+SLkdhESCT8IdFT7xBB+dAp/7&#10;BoJPAiLuJiD4VgJ8r3GpKw4eF/XQux7GmdE/41abXrjSagnyGlxDZutC5NprcaL5KIHPzV6tTfCR&#10;6c0D+uJM947IbU1wYPg0aYL4unUR1bU+wtZ0Q3DyLAT8+iPB51vsf34Ie397CM/HBZL14bUVTtcI&#10;NJeL4EThSuF+qRAuZ0tkUenOQ8/gwDu6zJqbGT58nH1nyjPsSnoOl4xCeGVTZBbALbmU4PO8HD7x&#10;BB9tGdxiCD3RZfCIfoF9MTfgE6uBT0wKfKPiERy3krBjK6UujpjEAdjt9RPmLs+TE13l8IkR+PDJ&#10;LobPmJkJCnzmMH7UHh8lGD0MIFljsYBelL5Iw5SlGZL1mbAoRcpfo+cZpNzFzc2fTAlX4DPKB50H&#10;uwt8mvbeBtvuW6XcxfDh49X/arVK8FMBPhZZH9k1ZYYfgY8RPyb0qPCxwE+dXmp8VT1+LJ/capL9&#10;sYYg9WPLGT2vDT3GTE+Xiuix6WCEjwV6BD6t11csc7UoR4/Ap3E5fHiGT337zSb4tO7mIFObu33o&#10;hX6D/KXU9dlkHT6bpKsIn3lG+CzIw6x5B5WYSzHnIGbOPiDB8OFeH6XclWU2zNAcPmkCn8mTlazP&#10;xIl6jB+vJezEmcpd5fDhcleYCT6DB/vJJa+32LTpKKFAR4DoRCBobCx3tUFc3DIEBxcIdPz8lOCy&#10;E18yfFTEqPAx/5xLWmqWxxw8jCW+VLNCDB2Gj1oiM7+O77tvH5/sKiD0PDMeZT8q8DEY+Ii6sp8r&#10;Obk5Ya0J8vObCXQYPpz1UTM+hw93pJ9tDH2dE/R1DkCnW4ns7MYEH3uEhurw/fdHBDbz5iVLRoc/&#10;VvFjnu0xL3WVw0dHf0caTJ0aS79/FT6MSh+JgQO98MEHzmbw2WSEz8q/Dh8VP383fP5qtsf8+Lp5&#10;xtcSPeq2dWtb1q0NJ6wJev4XIOZPw8epxvDZg7Ub6lQd69Ww+UuxprpYp8Y7r8TqtW9LrCL0cKxc&#10;/SZWrHqT4POmrLBYRfDZ8L09Nm7rgC0EHwefIfCKKodPbP4myfhoT/4E/TkHJF9xR8r1/Ui77Y/U&#10;O0FIuhOChNuhBB8udcXB8FBL8NEj9p4eUXf1CLutR9BNPXyv6uBxIQ7uF7XQ+h3GqalOBJ8BuGr3&#10;BQ41vo7Mti+Q2yaR4DMZVzs3wc2edjLLh+HzZPAHMsSQ93XltbFDRovmSGnaDLq6DRBr9x5CfxoC&#10;/wtO8C1JhX/JVngX6rD/6SXs/YWeBB9wg3MJnK4Xw/V6CdxvlMDjGh9n5w3tZXA8WQSHIwXYc6QQ&#10;7ieK4HyYwJNHlwdK4HKAIJRJYEonKGUVYl/ub9ib/QTuKQXYHf9ctrPviXkB1/gyuMf/AZco+ppR&#10;L+EV8yu84w7AX/M9/GLD4Bftg9D4OdCkNhL0cINzhG4ktrs4YfqiHClzMXx4lo8KHw4148OlLsaP&#10;aYih8WQXZ3/UuT4MoMmL0wU+nPER+CxQ4MNZnxGzNPjUCJ8+o3wFPnb9dwl8GvX4XrI+9Qg+XIIR&#10;+FD8u7UCH/Osj4ofgY8ZfuQEE8FHXvi7brSOn+4V+31M+DEHkHnpq7IGaGsAqiwDpALIPMtTG/RU&#10;0shstbxlJdsj8Glvhh4VPvZm8LFS5uK9XObwebvpejRos6UcPt0dZHghb2bnPV08x2f0VANGT9Gb&#10;4MMDDNWMz6wFB6XBmWPWPELQ3DzMnKNMcOaTXQwfpdyVZTbJOaMCfpRyF+Mn0QSfsWPjBD/jxqk9&#10;PlGCHwU+wfSCHEjw8ZfgIYfr1h2Gj49BSkeZPNMqi/tfWkGrnUsw+F2yPL6+PMfnheAjIKBQSlBu&#10;bpy5KYeNp+ezCr08atbHPANknhVSMz9qxsdamYy/D58k4xNlnHEKCXmKmJg90Ov7y56utLQ6EtnZ&#10;9XDkSDNcuNDBBJ/LlztLBujQIaXHx9//GN0/mX7O+cjJsSUs2RPs4rFlS76gxhw+5ujhUNCTZkRP&#10;MubOTaS/H4MJPjwMctIkhk+wrAQZNsxH4lX4fAVb29UEnxUEHy5tLTKDz2L6fKkFfFYReFab+nze&#10;UU922VjAp95GBT+vCz7WjrFXdZqruqbmqqYzm2d7rKFHzfZYTmQ2h09l6Jn5zwybGQQf5xrCJ5Pg&#10;s45wU23UFDdW0PI6ojL4LDPCZzXBZ+MPBJ+fCD57CD7eBJ/IyQjkUlfmSsTkbYTm6HfQndqOhAt7&#10;kHLVHWk39iPdDD6JkvGJRML9WBgeaKB9oEXcfQU+4Xf0CBb4aOFxPpawEY/YkOM4NiMCN1rPwjX7&#10;0Tja5AKyOhUip2MWjjdfiMsdbXG9e0vc698JTwb2wS9DPpBZPryvi2f5ZNu1RHrzFjDUt4WmcT1E&#10;zuyGIMNG+JaFI+iPSfAt3o+9T6/B8wkh50EhwacYzgQe95tF8LpVgL03n8PrWik8LhFWzpbC+VQp&#10;3E8Vw/P0I7gdL4Tr4RK45pfBI/8/cD/wB1x5eCEfZ88uwt6sp/BK/xXOhhdw1tLttIQe7R9w19Dt&#10;Yujj6D8IPk/ho8lEkH44AjRfIyBmF8K086FLt5P+HoZPmGYCftzjgSnzM/DhsGDBD5e81FKXOstH&#10;mptnJhB+EqTcNXF+annGZ0F5xocv1YyPCT7zE2W6M8Nn5GwtwScCH04IFvh0GewBu/d3oVmvn9Co&#10;+/dS6qrX+duK8LEj+LReYzXrIysXVPhQyOmlzhvKAdDVCoDMS18MH/Oy158BUG2aoC1PbKnxunp6&#10;rKFHhU+7KuDTqhr42BJ8Gq7EO802oGHb7wQ9LTpzxoeHF7qg54D98u9n+MR4jJuWhDFTEyTrM3Zq&#10;IibNTDP1+HDMmJsrZS7O+Mxm/BizPlzuKodPJgEn45Wsj4KgVMEPZ30mTjSYwSde8DN2LE8UjjbC&#10;J5xelEPoBZn7fDjzEyCZoBUr8ggtiVI+yshoaoQP7+0aj/DwW7Kzi7M8vCA0LOwmYeguvL2fE0wY&#10;M7/K5d69BQIfDi+v5/I5l6n4z1QQqeUtPtWllsb4cweHe680Rqtg4lNgSsanUJqsw8LOIjZ2E+Gl&#10;t+zn4lJXZmYDHDhgi+PHWwp2GD0cly51wqlTrXHwYCskJfWRCdWhoQy8uQSfxgSfDvQzafDtt3kC&#10;Hu7b4TIWw2fZsmxTLF2aRfBJo9vwSotkAlIi5swxSPDajxkzFPhMnsxzk0JkKrYKn0GD9hrhs4Pg&#10;swUtWmxEw4arUK8ew2eJET4LCD2LjPBRsj4KfFZYh49luaum8FH3dFnCx9piUkv4WDvGXl22R/1/&#10;X1VD858tcanD/qpDz6x/ZtjMrDV8bKqO9TZW4POORHVQqU3U5L4V4fOGwIf3d635uhG+Ivh8RfD5&#10;zrE3dvsOxb6YqQhJXoSo7FWIy98E3fHvYTizA4lG+KTe2IfUW35IuROI5DvBSL4bXgE+vKU9/oEB&#10;UXd0CLulQ9ANHXwYPhdi4XIuFpGaIzi0WIvrdstxs837ONYkB1ndfkF210M43nI9rnRqJPC5+35H&#10;PP60l8DnIcHnUh8FPjl23ODcAvr6DRHXtiEiNnRCUP4sBJRsQmghvbMqGwmfgiSBjywqvV0q8HG5&#10;XgK364Sca4SYq/+B64UyOBF4nE4Uw43w43HqBcGHbmtsbnY9WAaX3FI4phXBKY1uk1ECz8xCeKY9&#10;hpOuAM46uo2OUKR9KRkf9ziKaPra0ffhq4lCsKEv/ON+hF/0jwSfCdBnNEPmodZIyW2G4NiZ2LLT&#10;D5PmpJmOsg8cEymrK4ZOiC3v85mmZH34ZNe4OUkCn0kL0kyNzqZBhvQkyTN9GD/c6yP7u4zwGT3X&#10;YILPR+ND0He0H7oO8UTr/g5o2nMbbLttNcGHX5j/3Wp1RfjYE3zarDXh5612VuDT0QifzhtrjB+B&#10;j/lAsqoAVN0ReGuZIMsymDl6KgPPn+npqQI9Nu03vlrmMqLnbbvK4cPoUeHDYdN8I2zbKusqFPg4&#10;oFM/N/T+xEf+/ajwGft5osBHzfiY4DNP6e3h4+wm+MxV4MMZHz7ZxXN9OOMzdaqCH7XZmYN7fszL&#10;XRMnEsTH6wg8WiN8yvHDWZ+RIxX4MHoU+AQKhhYvziVwpEOjmU7waYXsbM6G2BJ8PkFkZKJMTmb4&#10;BAXx8fbjhIfzsqGdsz179vBurSeCHQU9Knz4xFahfMyX/Gd8ewU+v1aAj5rxUcFj3g+k9PhwY/Nz&#10;KbtFR/sQXAYReBrKlOnk5AYEn3oCnxMnWpngw1kf/vj0aXvk5bWi2/Wm+x9EREQUIWga3b4p3b8D&#10;YYj3dOUReFIJNEmCm8WL0wk7mVi+PFuCP16yJFOu5z+fPz+JkJQg6OGYOVNLCI0T+Iwbp8Bn6FBv&#10;icGDGT5O6N79J7Rrt5ngswGNGq02g8/CSuCz3AI+SrmrWvgYy11/CT7WBhf+laZma5vXzSe4VzWv&#10;p7q+HvXIemXomU0x558XNrMJPi41hs9uws07Vcd6JdZWiLexdh1jhWJteaxe+9bfG2veJPi8SfB5&#10;g+Dzb4LPGzLUcC3BZxPBZxPBZyvBx9FvKHziPkdY6mJE565G/CF6x3PyBySe/RnJFx2Reo1LXXsJ&#10;Pr5IuR1ghE8YkrjUdT+G4BMv8NFwxueOluCjFfhwxsfzQhycz8QgLCUfB1fF47r9Etxq2wEnG2uQ&#10;2+o+cu2ycbLlF7jauTFu9GiJO/064OEnPfFkcH+Bz+W+3XCkQxvJ+KQ1bw5t3fqIa9oAEUvaIDh9&#10;CIKez0DoL58goGgzvJ8dgsfjZ3C9/wLu93h6cxlcbxBkCD1uV1/C4wrB53wZnE8Tck6WyMoKDwr3&#10;EwSkQ8VwySuCez69e8y/Ccf0Z3BMLYJLWgk8GD9phXDSv4CTphjOGrp9PH39uJfS3OwWVQyPqMfY&#10;H5uBQN0CgU9A7DeI0I+WdRW8lT0xqzn8I1fg65/iMH5mMj4aFiJ9Pip8uNzFGZ+RU7QYNU1vgs/4&#10;OUrGR0WPmvGRj+nJdNKiNEz+Il3ww83OKnpMpa7JEfhwfDD6jiL4DPaE/Qe7Ffh0Jfh02YL6XTaX&#10;w6flKrkU+FBw07OKHxN8zPAj8OlkhI85fioDEOGnDuPHfAx9bQDU76vKT4FZywJVhh4VU9ZKW9Wg&#10;h1Py1aHHpt3GV3p7rMHnrRbryuFjzPbw0EJL+DTrRPDptAP23XfLia4+A31lMzs3NqvwGTVZr8DH&#10;mPHh4+wc6gBDbnDmXh+l1JVrmuCsrq9g+KjomTo13TTbZ8qUVHrBVRqcGT4TJuiN+NEQeMrxUxl8&#10;RtDjnD8/E7t2pSE2dh6Bx06yIZmZtkhI6EPw8SYc3IOvL8/vOU1woOeKsEOyP8vFhRuT+STWY4GN&#10;mt3hbI+KHr6OLz08ngqQGDic1VHLXmpZS4WPWgbj68vh84Tgc53AdRYxMU4EsgkEmbaCn8TEDoS1&#10;hjh40BYnT9oJdhg91651M8v4tCDsdCW0ZROc6M1hyji6riXdvw997XR89VW+lK8YNJzZWbIkA8uW&#10;ZQl6+FKBT4aEip8FCxg/SsZn1iwt/R3F0d+FAp+RIznj4y1RDp/taN9+M1q23IDGjdcIfN55xxI+&#10;X1iBz8q/Bz7mwwtr2t9TkzJXbY6vWytxWWZ7qlpFoaKHsz1VoWfuPy9s5hB8XP8G+Kxj7KixTo23&#10;CDzlsXrtm685LL7mGo43sGr1v7GS4LPcBJ/G2PSjPb7ersJnGHzjpyEifQliD6yB9vDXBJ/vkXRu&#10;J1IvOyP9ugdSGT43fQQ+KWbwSZSMD8Hnvpbgo0PELQ1Cb8Qj8LoGvte08LpI8DkdjZDsgzjwlRbX&#10;23xJ8GmOM419kdfgJvJsM3Gq5Txc7dQIN3u2Ivi0x4OPu+Px4PcFPlf69cDRjm0FPnyyi+ETTxE1&#10;tTlCNMMQULCK8DMNvoWx2Pv7VYIPPbE9fIR9jy7A895zgg8h5WqpwMf98h9wOV9KEKPrjLu63E/+&#10;Ifu6VPi45T2DZ/4dOGU8N8HHLY1PdZXKotI98YSfuGK4auj+8UXKqa6oErhH0veMSSX4zEWgdh6C&#10;4mciKmGATG1m+OjTW2F/yHdY9106Rn9uwAf0wjCAMz6jIzHEmPGR5uapunL4qE3OxtNdkxamSZjQ&#10;Yw4fujTP9vCprhEz4zFwSqSS8THCp80HewQ+Dbt8hwadlYwPv1BXgI9dJfBpZwafDutNaxkEADXB&#10;D8Onuxl8aoIfa2Ww6vBjGZZZnspKWzVAT6XwMUOPCT6W6OFotV5Bjzl8jGUuPr6uwocv+YWkUbvv&#10;la3snX+WdRVd+3tKYzOjWYWPlLsIPeN4oSj3+MzLwYz5uVLm4mGGAh8Cj4oeXl3Bl+Z9PkrGR8n6&#10;MHwU/KQTelJegQ/H2LHm8Ikn+EQb4cOThYMlBg8OpBfnEPoeafjpp2RCxSKkpSnwycqyJVR0pOvW&#10;IDj4pJysUuATRBGCwMB8Qg29AXF8LOUuxg4jh4HD0FHRw9jhXiAO/phvq2Z81KwPn+wyP8ml9gMx&#10;erjHx9f3N/p+Nwg+hxEVFQ6NhpubP6LHx8fU2wl88vIaC3IYPoyeq1e7Sr8PZ4EOHGhBt+tFj/sg&#10;4W4v/Ywj6PZ2BB9eY5GLDRsU+CxcmGLK9qjwUfHDocJn8WIue6XQfRIFP5bw+ewzXgTrS79rPtm1&#10;j+DjKBmfcvhwxudLAgwfYV9A8JlvBh+lz6cifFZZwGf93w8fa2sqrJ3mqi7bY36Sy3JmT3UlrrHG&#10;sIYezvao6FGzPf+PoEfgM5fg41YL+Kwn3FgLho61YOyYxxoCyX8rGD3W4LPum8b4muDzDcHne8de&#10;cPIbCj+CTyTBJ+7gWmiPEHxObCX4/Iy0K87IuOGJtBsMH2+k8skuE3wikfggVmb56O5rFPjcjEPI&#10;9TgjfDTwvBALp9NRCMrPQc7mVFxr853A51zT3Thc9zLy6+XhZPNluNzBVoYY3unbTuDzZND7Msvn&#10;Wv+eON65HXIIPilNmkBXrwG079ZH9GdNEBI2CX5FexD4n6nwLYon+NyE55Pf4PX4FvY/yYDnfXqH&#10;d5NgIhmfPxT4nFPg43yKsHOiFK4nyuByVCl1OR0g/FC4HyTwZBXDOZ1ul0qRTH+WUIzdmkLsji2E&#10;UzzdRlcGTy2904wrhXs0Z3yuYX9cIIINAxGi74tQXW/EJHVCck5TgY8mpRPc/fZgxaaDsq6Cm1P5&#10;XbsCn5hX4CNrK4zH2rncNWFeipS7GD4TjE3OpozPonT6OKUifGYr8Bk0NQofTwgV+HQb7IW2BJ9m&#10;PX8S+NTvtBn1OprBp4UV+Bjx81ZbI3zM8CMnl1T4qNHZCoLM8CPwMX9nVx2ArJ0Cq+4YvGVYgqey&#10;0lYN0CPwqQY9FeBjXzHbUxP4cH8PX77bYpMJPnZdlaPs3T/cK2jmfzcjJ2kFPeOnJyuXvKR0dgam&#10;z1eam7nJWXZ28fqK2cpxdnWezwxjn4/0/MwyL3dVxI+S8UkxK3UpGR8FPhrJ/KjwGTFCgQ9jh0OF&#10;z4wZydi6NRmRkesJA/YEnyYCn6QkHmQ4AGFheoIH78m6jfDwWERHbyCExBBMrhJQGDs8kfkFQYbB&#10;8pvgRg1Hx0eSEWL0cKlLLYUxkBhGXNIyP8LOGFJuowwv9PUtlvDz4+nRl+gx5iEubgO02qHQ6/vR&#10;Y2wkpa7Dh/koe1vJ8jB61KPsx461QG5uS4LSBwSfo3TffQSl4QQfe6SkDMW+fQexfn2+9O5wJscc&#10;PV9+mSNRXvJS4aPgR836mMNn/PhQjBoVIFmfkSN9CZgV4dOixXrY2q4g+CwjwHxhBp+Fgp9y+Cyr&#10;OXze+wvwqexEl4qempa5LI+w1yTb81f6emqKnnnGmP/Pir8On/XVo6emQPkzUXP4/Ivg82+sWGuD&#10;9d82xrc/tcG32zviBxN8Phf4xBN8dCp8zu5A6iUnZFz3IPh4KfC5zfAJQjI3ON+NQOL9aDnZxfDR&#10;PuBSlwZhNzUIvqGF3zWtwMfxVCQCjmQhc+shXG7jh5ttO+N8sx0EnwvIr3sKx5t8g/NtGuBql2a4&#10;LUMMu+OXwQp8bn7YG6e68ZH2lkhu0hiGBrbQ122ImE9aIGTvKAQ8o3eM/9+H8C/5Gd7PL2LvrwXw&#10;eHgfrnfoneAdepd4m2Byk9Bz7Q+4XX6p9PicLsGe4y+w5+gLuBwvNcKnmODDJ7tewCO/AJ7c75NJ&#10;t0t+AQd9ARw0BdgV9xy74wul1OWuK8Ve/e/Yqy3C3vhfsD/+EHy1uwk+wxBq6IgwfSvEJjcX+GTk&#10;08eJH8Npnw+WrjssvRn84iXwGRMpZS6Gz4jJGil1ycmu6eUZH44Jc1NMTc7qSS8VPhzqSa+x84zN&#10;zXP0GEZPlip8+o3yR/chewk+jmjec7tS6uq8RfDDT0r/bqnAxzzr82brtSb88JF3Wblghh8TfMzL&#10;PZUByIifOhIWuLAGoOqyQJX1AVlCyFovT01KW9bQY3yitoqeyuDTWgk12/N2y/UCHjXebLbWamPz&#10;G42Uqc1N2v+IFgyfbrvkRFevT7zl3w1jmeHDZa4JM1IkeHIzNzdztodPdHGpi9HDGR8ueUnZywSf&#10;XKXJmeDDAFLm+WRVgI9S9kozlbsmTkwU+IwbZw0+9HhGRhB8wirAZ+jQEPo6Cfj66wyChRdBor0R&#10;Po1kkrNG04iw44fg4HvSYxMWloWYmGkEn1TCzj2CC09ifiqXjo5ctnpM8UjAw/BRyluPpReILzkz&#10;5O1dJKGWw9TTYSp6GDwKeork+DwHn+wKDX2OqKgMGa5oMPRCQkJ/pKXVRXZ2fRw92lygw+Bh+HDm&#10;R4VPTk5zun1fgs8xgpwfQWmUwCc5eTgBLAerVx98pczF4Fm58gBFroBn2bJMuVSD4cMZnzlzlFLX&#10;jBnx9HfER9rDCD7+gp7PPmP4cKlrD3r0+AkdOnDGZz0aNvzSAj7z5LIcPkuM8PnSCnzW/f3wqc0x&#10;dsv+vuqyPSp8zEtc1lZSVNfXU1P0MCQW/PPCZj7Bx72m8MncLdCxjArgIeisUzM8ay3Qs8Y83pCo&#10;AJnVNQxz+EhYfm0lXoHPCoYPPeZvGxF87Ak+nPHpCWe/IfAn+ERlLIEmT4GP/vh3SDjzE1Iu7kHa&#10;VTekXvdC2i1vpN0OUE52ySyfcDnSbrgfS/CJly3tMXd1CL+lJfhoCD4a7L0YByeCj9/hdKRuPY0L&#10;9gbcbNMfF5rtwtF653C4XjZONJ2Hs63fxaVOjXGrd/kQw4eDP5AhhqdN8GmCJNsmSGzYGPH9GyLc&#10;uQ2CfhuMgD/mwKcoA/ue/QrPJ8VwuUdPkjcL4MLZnhtlcLtO4LlSBucLJXA+V6JkfE5SnCDAnHwJ&#10;z5Mv4HmckHS4EG55BJ+8QgU+WSVwTCnGHgMhSUcAii+Ao6ZImps9DfTkmngZ3oa72Kd9QPA5BV8N&#10;PYEnfI6whDaISKiH+NT6SDmg7OmK0n8MBw9ffLH6sGzV5lM5n3wWLhOceR4L9/lIczPhR836lM/z&#10;SZaMjwofPtrOl5NN2Z7yI+5j55ZnfYbTk+UW/JpgAAAgAElEQVTAyZH4aFyIwKcHvTvs8LELWvTa&#10;gUZdvkeDTlsk4yPwaUEvus2rgQ9PHjbDjxzZNuLHPCoAqFNF/NSRMD7RWQLIEkJVIai6ZmjLDI+1&#10;7epVZXkqQQ8/YZvgUx167M3gY2cFPs0JPk3XKtmeJuVlLoEPT21u9Q2adPhR+ns448ONzTy4kE8C&#10;8q43hs/oKQbJ+EyYnmI61TVzwQHMWZQvAwylydlsgCGvr5jK6ynoUm1y5pgmC0uVKF9emknoSZOM&#10;z6RJCnwmTDBUgI8ao0fH0otxJMEnnNAThiFDQjBoUCBdBst+r/XrMwkXkTLLJ4feDDB+UlLqEXx4&#10;unEQoeiGHCUPC7tIgNhPCMmDj88DeHoWCHqcnX+FgwP3/HCGh3t3lPIWA4jRo/YCqc3OnCHiS4aQ&#10;mv1RS1/qsXYudakA4hNlERHHCV2u0OsHITGxGSGtiRxlz8qqK/A5f769oIdLXSp8+KRXbm4bWVIa&#10;FXUBOp033X6YrLFITJxAjzNHcMPNylzqYvgo0GH8ZEuo8DHHD8Nn4ULO+DB8NASfOAJkFP3+Q+l3&#10;7U/48ZMYMsRL4NOz50/o2HGLlLoYPnXrLiXAcHlrvgV8vqgEPqsrwse8z+e/AR/L//eVlbmqmtJc&#10;m2yPJXo4rE1lrgo9KiQW/vPCZgHBx6M28Fn3jjHeNsU6UxB61irB6FlriZHVHG9UiHLQ/BurV71h&#10;Fv+uJCoiqOLXe9MilK+1iu63ciXD518Cnw0En80En80Enx+desE1YBj8NdMQmfYF4nJXQXv4K+iO&#10;bUHCaYbPbqRfc0P6DS+k3/JB+p0ApN0NRsrdUCTdM2Z8jPDR3Nci9h7DR4OQm1oEXNdh36V4OJ2O&#10;hM+pVCT/fAbnO2bipv0wXGoxGycaJuJog2icbDYa51rXwcUODXGjpx3uG2f5PBrcH7c/5iGGnQg+&#10;raTUldy4qeAn/lN6wtxrj6CCjxD0f8fDr2Q/vAvOwOtXeoK7X0jwKSL4lMLleimcr5TA6WKxwMfp&#10;bLEJPk7Hi+F0tBjuJyiOFsHtUDHBhzCUVwq33BK4ZNJtUuk2SXSfRPpYRx9rCVP6UnglPoVPci72&#10;G+5gv+4JfHSZCDSsQHhyF4JPW4QbGhJ86gl8eI5PpG4wdroGYP6Xhwg6USb4cMlClk0am5vVrI8K&#10;H1ldwfCZ+yp8uOzF8JHyl/GIO2d8OFT4fDopQuDTf3Qgeg33RqdP3NCy98/l8OnwLd5ttwlvtFyj&#10;wKeFBXyM+OHFmq/Ap92Gcvx0sIBPJfip08UIHzVqAqA/UwqzzPBYQ4/6ta1leSzR06k85OepBD02&#10;bTdWKHEJfOw2mNBjgk9zJdujwse8sZnh82bjtahn9y2adthmgg83Nr8/JEAZXDhFJw3NDB8uc6nw&#10;4R4fzvgwfAQ/xiGGjB/u8eGsD8NHsj7c5zM3D3Pm5ssqi3L8ZJkWmFaED32fCQlG+Ggl+GMufY0Z&#10;E08vxDGCnxEjIgQ/gwcHUQTTn8fT808aASOWUNEJ2dlNCAtN5WSXRtOcsBOH4OD7BB8+zn6JIJRK&#10;lzl0+7uEE15d8Vygw/DhjA8jiEtgLi6MoQeCnt27HwqAOAtk3gOklsSU3qBnpvk/1uFzBNHRQfQY&#10;hxNa+ERXHXqMdQhp9WWGDw8r5IyP2tjMpS8GUXZ2O7rPHMTGZhPsNtHtexB82tPXmEyPVYEPH1Hn&#10;vp0lS9IlVPwsX65Gtlyq+FmyhPt8kjB/Ph9r12LmzDj6O4mmv48I+p0H0+87QOAzdGhF+LRqtQG2&#10;tgyfJYQXLm/NI/jMFQBxuascPkqfz1tvrSDwrKwePnU3Kvgxh0/jr2oGHxU9NYFPZae5atrbozY0&#10;D/+qInwqK3Gp6KmqxFVZpkeFxKJ/XtgsfA3wWb/2bRN4JNYo6Fm7WglziJhilRKvQqcq9Jjfpvxr&#10;SFjDj/o9Vv4bqwg9X1LwKosNmxsTfNpgy44O+MmlD9wCefbMNESkLkJM9grE528g+Gwm+GyzgI83&#10;wcdf4JN6Lwwp9yOR/CBGgc+9OBN8Ik1H2vWS8XE+Q/A5l4KkPedwrks+wWcKrrQahJO24QQfPU40&#10;nUnweRcX2jXAte6tcO+Dzng8kNdWvI87A/rKEMODbezK4dOQ4NOrISK2tUbwzb4IedYbgU8XwPdZ&#10;FPb+dhPuDwgndwk8Nwk41wgsVwgsl4rhcrG0PONzSsn47Dn8Aq7HSuF6mJBE6HE5SOg5WAbX7BJZ&#10;WeGUQpFMMEql65PoegNdGsrglVAA78Rz2Kv7Dfu1T+Cn1yIkaRKi0+siPKklIhMbQpteH6kHlXJX&#10;mGYUfnIMxuwlB5V1FQQfvuSMDzc38zt4Ro8JPp8TfGYQfIxZHxU+HNbgY571GcfwmVMOn4/Hhwp8&#10;eg/3Efi06vMzGnf9AQ3oibJ+h814r93XFeHTkuDTiuBjt9aEHxN8zPBj2kPVfkOF7I/V0pcRPwIf&#10;9cmutvipTTN0VeCprrRVBXoEPpX09TB6BD4W6DGHj9rbUyV8GtALUZP1qN96M5p2VODDR9m7EHxk&#10;cOH4WIyZliDzezgEPjMIxJ8nSY/PjAUKfOYasz4m+BgzP7KpnfdyzcqRUhfjR9ZXTM82DjMsH2jI&#10;Ja/Jk1PN4JNIL7x6M/SU9/yMHh2Hzz7jXp9II3yCJbgMtnhxMkHDAJ2uO0GhOQ7S/wte66DVtibk&#10;BBF8riE09ByhJ4Eig64zEEhuEFQU+DB0ONuzZ88TY7bnqVynZoG4/MX44QyQ2gStHofnTBBfp2SC&#10;CgU86p4upb+nBAEBz+h7XiH4hNNjHIakpHeRkvIOMjLeJaQ1eKXUdfFiRznKfuQIzyVqT/D5EnFx&#10;aXS/L+j2rZGX1xEGwzz6/jlYsSJXSl3c48Po4WwOBwNHzfoo+OGsD2d8GEe8yT0ZCxYkCHxmzYrD&#10;jBmxxqxPSAX4fPihCp/NBJ/1fwE+a/5e+Fg70VVdf091R9hrm+35MyWuyspbKnq++OeFzSKCj2dN&#10;4ZOxGxsIPRyMHfNg7KihgscEH0ukWAnGSW2jsq9l+T3N4cOrLDYSfL7b3gbf/dwR2137wD1oOAI1&#10;nyNShU/eeuiOfotEgY+DAp/rnki/ydOb/Qg+QUi7H4bUBwwfJeOjJ/ho72kRR/CJvqdHxB0DAm/o&#10;4HUhBs6c8TmXjETnCzjX/TRutF6Kq3YfE3xCcKR+Do432SDwOd+2PsFHGWL46NPeCnw+6YcLvbsi&#10;v529rK1IbNRYKXXZE3yW2CE0qwvCzjRD8P3B8PvdjeBzEe4Py+DxoAxON4plbYXLNT7VVWbq8eEB&#10;hq5n6PPTLyXj43qMwHOEIr9U4MNzfJyzSmSOj2NyEZySiuCRXgL3lJdwS3wJd8Mf8KLYqy+Gl6YE&#10;+zQPCD7xCE2eidis9xCVaouYlPrQZzYU+CRkNkJwzHRs3RmOafOzpEeD57AMGmPM9oyLkb4fBo8a&#10;srqC4GNZ7jIfZGh+ykvm+sxPNuFn9GyCz/R4DJochQETwvDBmCCBT2eBz06BT8NO3ynwaUvwaUHw&#10;abZK8MNlL4bQm63WmvDzCnwopKTTbkNFAHWwgI8FgOowftR3empYAqgyBNWmDFbZaS3LLI/597Ro&#10;YraGHn7Srgo9Nm02voKeCvAxouetZhbwaWSET0OCT30FPg3stwh8WnYuP8rOGR+Gz9jpiRg7LVHg&#10;w6WuiTNTJeszdU4mZi48gNmL8szKXRXhY1pYaix3cY+PNDhPyzL1+SjwUbI+r8LHQNDRCXzKQ2uE&#10;D/1bHl4On0GDggVCnPFwdc1EfPz7BIVWctw7K6s5gaE1IiO3IyTkqDQ5R0b+TJephKAE+PjcIKAU&#10;EHKeCXIYPY6OSpmLy18cSs/PYzn9xfhRsz4qfDgbxBjisphyDL7AtANM2cxeTMHwKZaMU3S0Lz2m&#10;AQKf1FQbE3y4pMWnuBg+HFz2OnXKDocPNyHAdaT7bCL45CA5eQEOHGhO0QUazVps366gRunxqQo+&#10;mcZg+KRZgU+8wGfq1EiCppLxGT3aHD7b0KHDN2jZcq0JPm+/zeWtuVbgs5jQs8QIny8t4GPlSPv/&#10;BHzMm5ot53RZa2q2NqywJiUuS/So8DEvcVWHnsX/vLD5guDjVQv4WILHEj61BU9l8Fm1wlr8q8b4&#10;McVKc/j8H4HPpi1NsHVHW8n4bHfuDQ+CT5B2OqLTv0AswUdD8NEf+xZJBJ/UCw5Iu+KCNGlw3oe0&#10;W35IvxeM7MdRSHsQhaT7UTDci4Hhfjz0MsvHgJh7BpneHMCnus5FwfFEGPaeM0DveRan37+I63bb&#10;CT6f4FSjfTjaQIcTTZYSfGwIPvVwvXsLgk9HPPykl8DnLsHnct/uONqxHTJbtkBy4yYwNGyEmH4t&#10;ELaxHcI07RERVw9BD8fDr8AP+3+/Cs/HZXC/T2C5UQRnXllx8yU8byrNzS4XCEHnX8Lj/H/gce4/&#10;cDtJH58shPuxYrgdJtjkvxT4OGUUC3wk45NEOEopg2siZ3zKBD6ehv8LDy0BSPsU+7U34GfQEXyW&#10;Ij67LmIzbBGf3gCGLFsk5zaDLq0h/CPW4esfNZg0yzi8kPCj9vcwfIZN/P+5u8/wKMutb/jH8e69&#10;1S2oQHoIvQsIiF0ElF5CEhJK6B1CB7tut0onjUB6A9J7743eexXpTZSSkAB6Px//71rrmvPKlckk&#10;gtv7vh+fD+u4JpNJAjjO/LLaWdvcrDI+Iydk683NarpLRtun1IePyvho8MnGsIkZGDwutQ58en0U&#10;TPDxR+s+a/SMT7OOn2nwcWwEPhRysKax3KXgo8KAH4GBCjP8NJVYWdszYwlAf2YmqCHwmPfyKPR0&#10;XVmnn0dhRw964baInna1IfBR6GmlhUX42JvBx7oWPi/aL4dV2y/h0PlbGWVn+HCPD4+y8/OF4TNq&#10;XI7gh7M9/LwaMz5fn+qaOH2Hlu2ZtgMTp5qOrjDBR/X5MIC43KX2+ij4mE94MXzGjNHgwwAaPTpL&#10;4FMbaZLx4XIXw2fw4HiCTywGDtyODz7g0fYYeuPOJpTsRFLSuwSeNrL0r7TUAZmZNoiP9yJ0FEnm&#10;Jy6OJ7p2ISrqBIKCbhvgcxcbN96RMpfK+HAmqLbh+Zbp9k2Z/lKTXYwexg8jSG1+1sbf7wiC+HiM&#10;iIgqhIVV0898QH+WLbJhmhuv8/ObE2pelh0+PLZuhA+XvRhDu3bxmVzdkJ7+GcEnGwUFE+g+e4JP&#10;d/r4E/zrX1q/zpQpWXI19vLwlVG0YEGpKdtTKMHwmTUrT0pdDJ/Jk7WMz7hxCfTfYjv9+0cRNCPp&#10;3zyCkBmId97ZoMOnJf0CY209z5TxsQSfGQb4zDXAZ+H/HHwaamxuaJrLUpnLuLDwWbI9Cj3m8DGW&#10;uCz19TSGntl/vWgyi+Cz5Vngs/if9ULQs8iEnoVaGOGhQqDi1Rh8+PoCIeUlLJhnQ2En4TW/Bd3f&#10;VD5vjp9638+rfij4LCD4LCL4rPzcFl9Ij097fOvdS+ATnT4OiUWzkFqxEGm7lmvwOfpvFJxah6Lz&#10;vrLLp1DgE4rCK1EovhFD8Ikj+MQRfBKQcS0JqVdTZIlh4tUMWWIYfi4Zm08kYOOhGAQcS0dKwBEc&#10;evNHnGsZh3OtRuGI7Xbstyom+CzCkVYvCnzOd3fElTc64aYJPlcZPn17Yn/XTiht3Qp59vZIb9EC&#10;8f1eRswKK8Rsc0LMTgdsvdMT4ZVLEPhLMfxMpa4NPyj41GDzxWr4n/sVvqceyxJD/+O/GuBTBT/O&#10;/JgyPr4V9Jiyx/AuqhH4bMghRGVXwzurGj4ZD+GXUYNNGY+wJfMOQrODEZJRgrCMLGzLm4DU8mZI&#10;KWmGtJIWyCqzMcHHGiHbPsPSL9LkDYvLXAwfVepi/EizKoGnXqmL3jBU6CWvKdomZy5zSXMzwYev&#10;WplLixFc6vJIwQDXBLw3ervW42OCT5vX18Lu1W9g1VnL+LzS4VPZIvx3+4WCn384LpIMkMDHFHK+&#10;VBtD1qddA/Ch0HtfLABIh49xj4cxfg9Bz5INsoQd85JWY+AxoqeTKTqawccMPU3arqjN9rQywMep&#10;AfjYLdHH2AU+LTT48LlHsrW5y3do1W012r+2Ad3e2KQfTsqlLs70qGyPq2eh4Iebm90nl0iDs5zV&#10;ZTq6og58TNNdKiTzo+BjmO5ycysS+Li4aPBxdtYyPhwafug5OoL7e9L0nh/Gz5AhiYSdWAwYQM/x&#10;flECIA+PDHz/fRkSEt4mKLSWYx7Kyx2RlWVF9w1BTMx3FCsJPpMJQAmIjj4m8PH35/6eXwQ+HOo2&#10;o4fH3LnMtWbNdb33hxufFXzUNmdV7lI7gNSYO+MnJKRSzgqLiqoicF0irHwlm5uzs/sgJ6evZHx2&#10;7rSRshb39dTCpx327+fMTisC0jsEn8+RkpJKj3fH7t0Mn95ITFyHL78skkwPw0dlfBR+uKzFGR4v&#10;r1KJ+fO1jI/CD2d8pk/PxtSpvME5hfDDpa44wY+LyzYB0ODBgXj3Xc74fIOOHT8h+CyCldVcNGum&#10;4DOJ4DPJBJ9pJvjMNIPPAr3BWYPP0tqx9v8UPo2Nshvh86xLC58228PxtNkeVeKy1MxsnN5S6GFE&#10;zPlrRpPZ/yF8GDwqFHoEPpYAsuAfWiiwSLxA971CT/xu9MQfgzmzlmH61A2YOjmUIhJTJkVg2uQt&#10;mDltFWZN9yIEDcTChW2xkCFk+n6WfpYRPfyYhfON8LEh+LQR+HznUwufpGKCT/lCpO5cSvD5VIPP&#10;6XUo/sFPg8+PQSgk+BRcjkDhtW0En1jkXo+XBueMq0lIY/hc1+DDk10R51MQeDKR4LMd/sdSkBR4&#10;EAffv4TzTjkEnwkEn1SCTzkO2nrhaOumONGhFj63CD63CD7XPngD597shUOvdkZZm9YafJo3R8Lr&#10;TRE37iXErrHD1ptdsbWqB8Iqv0bATwfhfYWAQvBZ/0OVwGfTRT6vi14oz6uMzwP4n6iiP9MTGWfn&#10;zc2b6LppHyFp9wNs2nUNfmWEncJqrMupxNrMB1iXUUnwqSH41BB8eKqrGkFZFxGWswkhmUVaqStv&#10;lGR80kqbI6uc0LPDHnn04p6aZ4Mtkf5Y+HE+ho3N0EfZNfho5S41zm6Ez8jxhJ2JWplLBcNH9fuo&#10;jI/K+vCYu4QqdZng8z7DZxjB58NgdOu3qS58OprBh+IfDoskAyRHKjgZ4EMhY9ltTfBRC/rM8KOj&#10;oOOKughi+HReUb981BCEGsoG/R6CGgPPU/bxmGd59DOGjPCxgJ4mbVbUQ48On5bLdPQo+DB6zOHD&#10;ITt82n+tNzbzDp9ub27CGwMitIyPR7YJPjk6fCQmFgp8uMFZ4UfL/OzUj7BQ5a46+JlQhrF8Zpch&#10;3MYWCX5cXen5NSaP3mjpuTWKwZMp5S6t5JWhl70YPsOHa1kfBR/O+PDVzY1PKS8j2PQnHLSTBX8V&#10;FU5yJERKSiu6fwpiY+dTzCb4xGHrVl5qeJXw8rNgh8Pb+2eCzi3BDaNn8+a7Ap/Vq6/LlTNBqvE5&#10;IOC+Xu7irI/q/dHO9bpranD+GcHBdwg+9+TIiu3brxBWkuUMsby8digoaCcZH87q8GGkCj5aY3Mb&#10;7NtnT3jj6bRXCT5zkZq6nR7vij17+P436O8Shs8+K9aXEdaWt0oEOSoYPQsWlOjw0fBTIH1RM2Zk&#10;Y9o0bnBOxYQJXOqKIfREEz456xNB8NliAT5zCD6zCC5TDfCZYoLP9P+74PM0Y+wNlbmetbdn9Mr6&#10;p66bH0nRUInLHD2zDJCY+9eLJnMIPoF/ED4NoWeJV3346OjR4zl4zbPBvNlvEmhmY9ZMH8yckUnY&#10;OQzP8ZcxYdxPFD9jgsfPmDjuBt33AyZP3EuPjcXMWf/GnHnu8FrQlb73P38XPUb48PleHxN8viT4&#10;fEHw+Z7gExA9CFvTPZBYNBOpFV5I27UUmQyfI9+g4NRalBB8in/cjOJLQSi6pMGn4OpWgU8el7uu&#10;c6krWeCTci1NG2m/lIZIgk/QKQ0+fseSkRi4Hwf6/UjwycD51uNwzG47DliX44Dtv3HEqRWOt7PC&#10;2W4OuNK3ow6f6wSfH97iXT5dUN5Wg4+c19X6ZSS+/hLi5tki+qfXse1mN4T9vAab75yF73XCybWH&#10;2HChSia7/C9WY9OFSvifewxfhs/JX7Dp5D2Bj/d+euzBxwSfx/DnCa/dfGTFFfiUVmJ9fhXWZj/A&#10;moz7Ah9fbm7OekzweYKArPsIztlF8Iki+OxEaEYatuW6IankJaSXtUDOTjsU7GqJ3PKWSM5pCb+Q&#10;bZiztASDXVLrwIenujjrw30b6qBShs9wD3pjmUDomUjYmaRhpw6AptTFj9rvw8Ej7Vzq+sg9uQ58&#10;en8Ygu4fbEbbvutg3/3fOnya/RH4tDXAxww/dcpAZvgR+BjP6WkMPub4eVYANQQe8yzPM6BH4NMY&#10;eixke150Wi7oEfiY0POC/VI926PDx6oWPi87fQLbDv+qBx+V8VElLtXYzODhMhf3+HhMKdWWGBJ8&#10;GD2TZuyU6a468JlYqvf6qCkvwQ7v7jGDj4sLwydfMj4MnxEjMkzgqQ3V9zN8eCrBJwmDBsUTeLjU&#10;tVXg4+ycik8+KSNcjJDDO3fu5KMeeLuxNdLSXkFCwjCCwlSBT0yML7ZtS0FExDnCDYNHgw+Xutau&#10;1Rqc/f01vHC2Z9Wqa5LxYfhwaEsP7wt+1A4fzvjwbTXarqa8QkN/QVTUHTksNSEhi6KE4OMmx1Xw&#10;4aQ8ym4OH25sVvApo//XGUkZGVOk3FVa2l/gU1r6NmEqHitXFmL69FyL8GHsLFxYJqHgM39+kYQ5&#10;fCZPZvgkEkL53zKSEBpB/95hOnx69foGnTp9DCcnLnUp+DB2PAk+nhbgM0sanF94YV7j8GliBp/m&#10;fwA+jR1VYYTP005zWWpqNs/2mE9ymWd7jOhRR1KYl7ga6usxR8+8v140mUvwCXpa+BSuq4+ehWbo&#10;Mcv21AcPI+Q5CifMnTUK0yb7YtKEE5jiWUXxG+HmN0LOE8LOY0LPozrB93mOp+vEW5gyjdOhn9L3&#10;6UvfswXF83V+hvnProXPP/FJHfi8hoCojxCd5o6EwhlII/hk7FmOrAOfIVfgs0bgU3pxC0ouBaP4&#10;chgKL0fKZFfBtRiCT5zAh7c3p11NRvKVVH2JYeT5ZIGP9+EY+B1NQkLQXuwf8APBJw0/tPHASYct&#10;OGRD8LGJwEH7fjjSyh5nutjL9uab779G8Okr8Lnwdh8c7dkNFe3aCHx4iWH6y/SbomMzxLs7IPrS&#10;O9h+oTPCb69B4C/nEXDrETbdqII3gcf3R4INhe95up6tgc8Jup4g3Jx8gE3HfoUv7/Ih+PjzZNdu&#10;XmBYCZ/yu9hYXCXwWZddiXVZlVLq8s/9Ff7ZFJkMn58QkpuGsNxohGYWICwzmuDjjMRiDT55uxxQ&#10;uId+oy1vjcSsV7E+IB3TF5Thw1FJpuMqtteBj9bnkyyh4MPo0eEzKa9e5kcdXsqhxtwFPpMIPhMy&#10;8OHYJBN8YvDWsCj0+SgUPT7YgvZvboBDj29h3fkrtOj0BcHnMynB/MN+UX34mPAj50sxfFov0/Gj&#10;Ty+Z4acOfMwA1JTxo14AjfFHINRYOcy8abmBnTyNlrUsoIdfxOvAp60F9LSuix4dPo7LdPTUg4+h&#10;zMUAesXpU9h1+KYOfNRxFQKfcdmS6VGbm/n22MnFku3hUH0+qsFZFhpOrj27i8N9goYeN48iucpt&#10;M/y4uhUa4EPPr1HZAh9j1MInQ8peQ4cmC3wGDoxB//7bBD58vMXixWWIjBwvGRKGD4d2SrsVEhPf&#10;QFzcUIrRhJ9pBJ8NCA8/IXt8GD6+vvcEPowevmpTXXfx/fdXJTgTVDfj80CCgcPgUae8K/hwySsk&#10;hHt7qgg+d+nnHkBKylL6c0TTn2c4waeZoIdH2evCpyvBp5PAZ+9eO/l8Xl4b+pqpyM4eiIqKjjL6&#10;Xlr6Pv1dM7FkSb6gR4NPvoypq6wOY2fRonL6d6kwZX2KdfzMm8eTXXkCn6lT0zFpUgrBh3t8ttJ/&#10;iygTfEIFPu+/z/D5l8CnVavFsLGZa4DPRB0+zz33B+HzEv0//fIKDT8KPtYr/zP4WFpc+LTTXAo9&#10;lspcvzfJ1djoemMlLmNfjypxKfTM/+tFk3nPBJ+1dbI89TI9FkpcltDjNc+KYjpmTssj9FRh6qT/&#10;IzHF87/o41/roGe8e41ELXyemGBUQ9dL9D220/f6gL6vlXxvS9DS4TP//5Mzwz79wgZffddGJru+&#10;8yb4RH6I6NSxBJ/pAp+sfSuQc/Bz5B1l+Kwm+Pii9MfNKLkYhOJLoSi6EikNzvlXt8lIuwafZNnl&#10;k0LwibuYIsdWhJ9NRODJBPgQfHyPJSJ26y7scb2Ic467cZ7eSE86RAl89lvHYr/tNBxyaoXTXewE&#10;Prf4oFKCD29vvvReX5zo3R0727cV+PBUV2YzG6S1skG8ZztE36I/f9VbCH0QgM0/X8Imbm6+/ljg&#10;43OhCr4/PIQP7/I5WY31R6pknN3v+BNsogg4VolNhyvhf4Aeu4s+X1qFjaV0u+QRfIoeyR6fDdn0&#10;9bmPBD5+Ap9HBJ/bBJ98hOetRnjuWkTlzkBMgR2SS19GRrkV8nc7onhva+RVdEJc+jB8t7EEnrPK&#10;0X94vIwk8w4fI3z0E9pdauEjpS5T1sfY5Kz3+Uwt0OGjn9xuws8Izyx8NDYZA10T0W90LN4eHo3X&#10;B4WhZ/9AdHzTGy17fA+bLl/Xh4/dQrkKfByX6PiRMWz6byZNuib8yBt92+V1AcTwURNO7evjp6mE&#10;GS7MIdRYKayhxmhLEHqaHp6nAU+H2mgo09Ok9Yo66FHNzAKflssFPZbgo/f4GODznNViNG/1eT34&#10;dH9rsz7Ozgfdck+POq6Csz7uU0ok46Pgw5Ndk2fuFvxwnw/Dhzc5jx1fLOE2rkhC4YezPq58Phdh&#10;h7M9Kuvj6loo8Bk9OpfebLNN2Mk0C9+wHAoAACAASURBVA1Aw4enYcgQAvxH3OAcJ/jhzA+XwObP&#10;LyfMeMlJ5pzt2bWrHeHCgcDQAsnJ9khIoF8SEjsgPr4PwccPoaH0S0zAQ0IL9+U8EPBwMHi44Zmz&#10;QFzi4owPj7VzCYw/VhkfnvoyHnGh9vtwuYtH23l/T1jYQ0RE8MbofUhNdSP8zKU/T18UFjYX+HBj&#10;8+7ddjp8OE6e7IDDh1thzx5blJc3I7y1QmbmJAJQWznTa9++lvS1g+h7VxBm8uTYiSlTMqVZmZuW&#10;VROz6u9ZunQnFi7U4GMMDT6ZBJ80+h4p8PTkUtd2wQ9nfRg+Q4ZsNsBnJcFnEaytzeEzUZqcn3tu&#10;qgk+M0zwmU3wmUvgqW1wfvHFxf878GmozKXQo8pcTzvC3lC251lKXP+PokeHT/CzwIczPF7P1830&#10;eNXG4gXP6SHomK+hY+G8v2vomW+NWTOWEnToRWnCXUwixDB2ODzHEWg8CD3ujyT49vixNRLq49rH&#10;8H1V9PEtTKc3uvmzx9DPstJ+DgX/XGPwfQvm/43g86LA52sTfDjjs2WrqdRF8EmvWIDMPcuQtf8T&#10;5Bz+CnnHv0fhmQ0o/sEfRYZdPgyf2pH2RDmzK+NaMlKupiKBMz4XUhBxLkkyPj6Ht8tI+/bYHdjt&#10;eR1nHX/CWadYnLAvxmGbUhy08cNB+yE41LIVTnWyl2MrbvXjE9oJPh+8gYvvvi7w2d2xPYqcnFBg&#10;31J2+aR2t0fsJ68i8pEnwh+twpZ7++F3i35DvFoN78vV2Mibmy8+hD/HDzXwOf0I649WYcORh3JC&#10;u9/Rh9hy/BYCj5/FpkO3sWFHJVYX3sP6kir4lxNySp8IfDjjsz7zofT4eGfUwJd7fHiPT85xhOX5&#10;ISL3S2zNd0FCiTX9+7VAJr1YFux1Qsn+tsgn+MSmDca/1hbAY2ox3h8So5/TpXp89F0+powP9/lI&#10;c/O4LAnGD094GRca6vChcJ1WqGd9+Bwvxs9TwaczwacDwae9Bh9Gjw4fBwvwcTLBx4QfeZM3bSY2&#10;AkhHgQUA6fAxj8Yg9J+Uxn6vadmscdlShkeP9ivrZXkUeurBx9TTw+jR4eOwTEePDh/bJXI8RR34&#10;WBN8Wiv4fCc7fDq/7ovX3g2SxnjODvJEl4IPB9/2mFoKt0lauUsyPjN26GPt6giLcZO0jI/Cjw4g&#10;go+a9nLl3T18VpfK+pjgM2pUDgEmU2LECMZOlpS+tL4fRk86hg1LFfgMGpRI8Ekg+MQRfGLo/mR6&#10;Iy8hbHyKnJy3BD1793aUc67y8qwIHc0IPVaEnp6EkOWIjDxFj63Cli01hBg+p+sBoYb7de5I9oeb&#10;nrnnh/HD5a81a24IflatuqpvdmYAMXx40aHa48NHWfBWZy5zccYnMrJGNkbHxhYQet5FWlpfZGV1&#10;Jcw4SjanosJKMjgMH57q4jh1qqPAR+vx4VJXC/oa7RR3xtC+fa0IToPp5+3FnDnZBJY0gQ83K/OY&#10;uoIPZ3YYPEuX7sDixeWEoBK91LVgAU+D5Qh8pk1Lp69P1eHj5rYVLi7c48PHVmxBv34bCD5fo0OH&#10;5XB09EKLFrMIPjPN4KM1OGtZH4bPzEbgY3Z0xf8N8HmWMtcfyfYYFxVaKnEZJ7iM6FlA4fXXiyYL&#10;CD4hTwmfooK1GnAWGLCzoG4IeuZrIeiY9w8TRv4h5S2vBdMwjbeljv8Fkwgxk8b9KiGgcSfQjH0k&#10;wbc9GT5uNRjnVi34kfvocZ4e/FjtcePHVhOEbmKqZyTmzhhKP+efWDjXhJ95/9DDa+7fCF1/o//J&#10;XsRnX9rgX99r8FlF8Nkc/RG2po1FYsE0pJXPR/quJcjap+DzHQpOr9fg8+NmFF0MMi0x5F0+nPGJ&#10;NY20JyD9Kk92pSLpShpiL6Uh6ocUhJxJgu+RGHgfjsPWpDLsmHMZZx1u4pxTPMGnnOCzHwdstuKg&#10;nQsOOrbEiQ7W+LFXW9x8r6cp4/OGbG/W4NNO4FPo6IRca3uk9rBFDMEn4sFShNd8g6DKYgTcuQy/&#10;GzcJPjUCH79L1Qi4/Aj+Fx7D+3SNbG/mg0p5l4/fscfYfLwam4/SC+S+B1hb9gCrCu7Cu5xQVP4E&#10;PsWPZI8Pw2dD1kM5tmJD2kP4pD/CJoJQUM4PCM//HpF5Y7G9sCeSCT1Zu22QTb/1FdGLXynBJ6+i&#10;C2JSnfHF9wQUzwK8O2ibWXNzfJ1dPmp7s4IPZ320yNKnvMzhw7c5ZNx9igaf4RMzMcg9BR+6JWnw&#10;GdYIfNp9Jm/M/7BbVAc+RvzINBLDx2mZjh/jnhojfnQYGDMjJvw0lTC8GDYUfxaEGsruPCN4JOhF&#10;vCH06PBR5a2WhnBcXi/bo5e6CD0MHdXfw/B53noJWrT+AvYdTcsLX12LrqbjKrhEyhOACj7qnC6+&#10;bZ7xMcJHHV/BB5cq+KhSl6tHoQ4fzvrwbc78SLaHS12u9HPG5Al8RozIqhMq48NZIA0+XOqi5/Dg&#10;JMGPBp9Yuj8F06cXEwb+TUh4V86y2revo6nPx0aOroiPt0NcXEdCyBBEReUgLOwnevwjyfowfjZu&#10;/EWyP5s2VcqYO8OHAcTlL4YPx+rV18zQo42+a5Ne2jleISHVstOHlxdGRj42TXTtoD9Df8LPRPrz&#10;vU9wcUJpaTOBD4+t8/JC7u3hMteJE+1x8GBLKXXxBurc3B7IyJhB8GkvSNq3rw39nYbTz9xP2MmU&#10;HTxTpmQIfHhay9jLw9hZsqRCYtGiMgN+uMcn2wCfFEyalAgPDw0+rq5c7gqrA5+OHZejZcsFsLJi&#10;+MwguEw2g8+U/zvg09jG5sbG2FWZ6/dG2BvL9nD8XrbnWdGz8K8XTbwIPqHPAp8F9bFTBz7zDfAx&#10;oUMgMrcFFswZjtkzcjBl4n2Cz6+YPP43CYGPR134CHhcq/XgjzUMPanzWL5fi7OYMXk1/Zzupp+n&#10;xaK52s8X+MzT4PO5CT5ffd8Oqxk+UQMRneqGhPypSCmdi7Qdi5C572MDfNYJfEq4z+dyCEquRspI&#10;eyFnfAg+2VfjkHklXtvebIJPHMFn64UUhJ5Nht/RWIFPVE4xyj77AWcdLxF8ogk+eThkfQL7rUoJ&#10;PpNw0KE1jrWzxg89W+PGO91lezNnfLjUddIEn8KWjihq2Uo2OKe8boPtX3VA1HV3RFTPQejDrQi8&#10;dwybbt8S+HCpa9OVm9hM4X+BwHKGsEP48T9NL6QEoE3Hf0XA0d/gf/AJvPfUCHw448Pj7H4VJvjk&#10;PdTH2TdmVMM73ZTxyaxBYPZVROQvRnRBP8QWd0DazhbIpt/4cnfbC3xK6AUwp6wLgW88Pv5Xnkzg&#10;vPPhVoHPOwQg45EVXL4Q+IxJ0c/rUhkfhR/ttrbQUIOPBh416SWLDidrpS7u8VHw+cA5Du8M34q+&#10;g8LxWv8gdHyjEfjYLpSrHJyp4OP4FPAx4EfHgQX8NG2/oi4qngU/zwKgxsDzB9HDO0kaQo/AR/X1&#10;mKFH4ONgocxlawaf5gvx92YL8YL1Uli1+RIOnUw7fGRrszbRxc8Xfo4wfNQIO8OHe3wYPsYeH7XI&#10;UMLQ56PKXebwURudtV6fIri4Eapd8gU9zs70/BpN8BmZZQE/WZIBUvgZOjTVAJ94gQ9jaMqUQkLM&#10;BkJCPwIFNwd3wq5dbQkZdoSOtoSezoSeDnRti+hoP4LPjwgKol9ONlfrJS8GEH/M+FFlL4YPZ324&#10;z4ebnBk96nBTBR++qlPeGT6c/eErb23mcld09F76MwxGcvIy5OQMlK3SKuNz6FBrWVio4HP8OI+y&#10;O2D3blt6jAPBpy/S07+gr+lK8HGk6EDfwxUbNhwWtPBxE1OmpEupS8v0FBsyO8WS7Vm2bCe9NjN+&#10;uOTFZTDuB1LwSdPhM25cDNzdeUqOJ7vCpNTVr9969O5dFz7Nmyv4TCD4TDCDz3Qz+NT2+TwVfFr8&#10;Qfg01tjM8LHU39PYERVP29vT0M6ecSvr9vaYT3EZm5lVicscPYv+mtFkIcEn7L8JPgo/C+c+hwWz&#10;+2D2tPWYMuEBYUfL9DB6ppjwo1DDV4aO+5gquI1+gLHOlfBweajjh7Fjjh/+nIdLJX2fMsybOZd+&#10;3osU/6gDIHP4fEPw+XqVBp8tDJ8UV8TnTUZyyWzZ5ZO5dwVyDn2JfAWf834Cn7KrYSi7HoXia9Eo&#10;vh4j8Mm5qnb58GSXgk+qwCfsXDL8BT6xiCgrRPH6MzjjeJHgs43gk0HwOYN9LY4TfKbhkGM7HGtr&#10;Ldubr7/9Km7164PrH/TFZYLP6dd7Yk/n9ihwdEARZ3wYPu/YIuZ7R2w90wmRVeMQVh2IoPuHEHD7&#10;voyz+1ymF8yrFwg+5wk+9wU+/mfovrOVCDhdDf9jv8Lv8BP4Hngs8FlfUYW1JQ90+PiWPoZP4SNs&#10;zCNE5dRo4+xqgWHWEwRm3UV43pcEn2GIK+2GjN1WyKHfAvPot77iA20EPlkl3RAZPwdLPsuRs5Xe&#10;HBAppS5eYsi/vRvhw7/JG+HDfT7m8JHS18TaPh8VxqmvkZ7ZGDY+Q0pdRvi8MTiiFj7dCT6dCD7t&#10;Nfjwm7ScDm6zUK4CHwrZLqzg03Kpvo9G4GM2sq3wo8OgzYp6CGrKoTDRwUI0BqGnyQQZMWQJOo00&#10;LdfDjgKPCT0CnwbQ06TVivrZHkcz+Jih53mbJYIec/j802aZDh/e4dOux3ppbObnDT9fBo9JlfIW&#10;l7UYP4weBR8GD8OHJ7sEPjM19Cj4SMbHCJ/xDJ/aXh8FH874MHycXeh55ZxrihyMHJWtBff6jMyS&#10;q9b3o5W/FHwGDaLn80e18OHyl6dnASFkM9LSBprg05nw0J7A4ED3dSbw9EJMTA/CTyds3bqeQHKO&#10;gEK/ZAQwdMzhUyXw4U3OjB417aXKXNqen/s6grT77gp8QkNr9INMeXtzSMh9REWVE17eR0qKJ/Ly&#10;eqO01ErKWAyfw4fbCHy0UldHHDvWVspcu3ZZo6TElpDTkzDnRbc7yBEWe/Z0QWamJ1avPibLBzX4&#10;ZAh8uGnZiB7O8HC5a9myHRQVhCDe6aNlfObM4W3PGSb4JAt8xo+P1fGjwSeA4LPOAJ/5sLZW8GHs&#10;jDfBx7NOn8/zz88wwWeOGXwW/WfwUehpvbL2gFJL8HnaxmZLZS5L53L9XrZHwcdStsdSict8SaGx&#10;r8eY6Vn814wmi54FPvkEn/nPNxjm6KnN+jTF3BnTMc3zkCBHwUXhh68CH3ettOXurKHHZcRduIy8&#10;pwOIgz+vvt4IJcbReNcbmDohDovntYHXnOfrwmeOBh8+Z+wLgs+/V7XFv1a1x2pfDT5bU03wKZ6F&#10;NB0+XxB8vkXh6bUoOueD4h8DUHo5BKXXIlFyfSuKrm9H/tUYgU+2aaQ9/Voqkq+a4MMNzgSfgONx&#10;8DkSi/Bd+SgMOIVTDpdx1ikDJ+2LCT5nCT4HCT7TCT5tcLxtC5zv3hLX3ubzugg+/friynu8vbkW&#10;Pvn2jsi2tpWMT8wntti+zwER96Yg5GEMAu+dwKZbtwk+1fDlEhddN13Senz4oFI+r8vv1BNpbvY5&#10;9AjeB2oEPr77CD+76DEV9HU7Hkupy6/sicCHm5v5hPa1aQ/kkFJtj88TbCEABWWdRGTeMiSU0ovd&#10;bmuBT+F+J5QdaifwySzuibCYbzF/eR4GjU5B3w/C9R4f84yPyvoMcU3T4aNnelTQx86ehJ7JtZke&#10;hR8FH878DB+fiUFjazM+747YhjeHRKLXgGB0etNH4GPd8auG4WNngg8v2SP8yP4ZI3ycLMDHhB+B&#10;QBsL0dYEH4WJ9hbiz8CQAlFj0Gkss2OMtoZos7I+elqZwmmFxUzP08BHH2NvZgE+XVejfc8NemMz&#10;l0cH03PEmeCjdvfI4kJTqYvP6VJZH76tsj080q7g4+5ZArcJRRp8KAQ9pn4fVepyGVuAMW70nHKh&#10;59OYHIwi9DB+OOujrhKjckzw0bI/w4dnmDI+hO4PEwg9cejfP1YgNH58Hry9wySzUlHBWZMu0ufD&#10;8ElP5+bmdoSevoQfF0RHbyWgXBTk+PlVEWAqDaWuKgkfn3uCHd7jww3OXOrijxk7fMaXOueLp7s4&#10;66NNclUjIuKJnvXRMj8/yXEZWVmtCTCOBB8b+jM1l4wPNzdr8NH6e7jMpeCzc6eVZIays3sTdOYR&#10;ltrJ/Xv29CTIzcZ33x017d9JlsNGuVmZx9QVfhg+jJ6FC0tk4m3JkjIdPpzx4f4gDT6p9PUKPjES&#10;48bxEsMIE3zWo08fbm5eYYLPTILP9KeAz6zfh8+L2vbmZ4aPcWuzpVF2S/AxP429obO5GoJPQ1ua&#10;G8r2NHQWl6Vsj7HEZUTPkr9mNFlM8An/E+Aj0JlnCgWfec+Z+ms6YtbU9ZjkcZdwQ1gZ+5jiken6&#10;GBPcHhFaauQ6zqUaY0dXwm3UAwnXkfcJQPcEQAwffgx/D4GPey18+Os46+PpsRsLZjnDa/bLgp2F&#10;c/4uIfCZa4LPVzb41gSfNT49EBg9ENvSXJGYPxkpJbORvnMRsvatRO7hL1Fw4jsUneGMjy9KCD48&#10;0l56NRwl16I1+FyLkVPas7jH50oi0q6lyEh77WRXEjafiIfv0TiE78xHgf8Jgs9FnHfaRNcUgs9p&#10;7LM6hgO2n+OA/TAcad0eZ7o54sqbXXCb4HPjA4bP6zjbtyf2demIIidHFDi0RJ4dvVj2tUbsxzbY&#10;erQXwh8sIPgkIfj+QQT9cgKbb1+D/1Xu8XkM/4sP4H/hJ4IPvXieeAjvYzXwOfoIPocfYd2eKnjv&#10;47O6CEG7KHbU6PDhUpdMdeU8lB6fDRkPpbnZP6sKW3J+QlD2dQRnHUVU/hIklndG1h4b5NILX+EB&#10;J5QfaY/SA20JPr0QvG0dZi/OwcARiejbL1wfZ69zOjuPs/NBpS6pOnzqZ3s0CI2ZlC/j7YwfS+jh&#10;4EbowWNT8ZFrMgaMScD7o2Lw1tCoevBp3u5zNGv7GZrQmzVjhw/J5J0yAh+7xfqxClKmIfzIWLaT&#10;YWLJqQH4mIcJP00ZP0ZMmEPDEoj+CIYaCvPvYwk8ZtgxRkPoqQMfC+jR4WO3VEdPQ/BpYrcC1m2/&#10;MsFnlWR8GD5c6hL40HOEy1sq48Po4SuPsyv4qH0+ssRw+g7t6ArTJmeFH8n8TNBKXdLTM07DkNu4&#10;Yh09RviMHE3PQ25mVugxwKc285OFYcPSCT6E7g8TTfCJkeyPu3sOwSQCKSkMn7Y4cKAbQaELSkpa&#10;Eji4udkWcXGvEn6GYevWzwk++wQrtfDhUfQqveeHEbRx48+G5uabprO8ftHBo7I+DB/e68PgiYp6&#10;LGPsISEPTQ3P17FtWxIBhqezmiI//yUCzSvS48Pw4a3NDB8uc/FEF8NH6++xQmGhozRrZ2Z6EZQ6&#10;yTbn3bvfor/jCnz99WF4emrw4V08c+bk61keNbnl5VWMRYtKdPTwbS51LVjATdA8BcbTYOmYPl3D&#10;j6dnvATjh+EzfDj3+Kwl+HyFzp1XwMmJS10z0KzZdIKMJ/7+91r4PPecgs+0BuDj9T8PH0v9Pebw&#10;sdTU3FCZ62mzPY3t7Pm9EhejZ5EJEUv/mtFkyZ8Fn3nPNRjz5w7HDK7Ruj/SoWMEj8eYh5Ll4dsM&#10;GM7wMHgUesYMvyvBj1Ffa4wJ3OPD38flId0+g1lTviP42BN2CDyz/6aFgs8SLePz7ao2BJ+2WO3T&#10;neAzQOCTkKfBJ4Pgk7N/JfIOf6lnfLSRds74MHwiUHo9GiVybEWsjLTz9ubMq0ky0m6ED092bSH4&#10;cMYndHcu8gKP4JTTaZxvFYJTjgU4bHMV+1tcx37rOBywG03waYszXe1x5Y3OAh9eYni13xs490Yv&#10;HOjWCcWtWqKopTbZldnNFvFzOyDiyjwE3c/HlgeXEHjvOoLunkPgnTPYdJ3Ac/kJNl2i3xB/vAPf&#10;cwScU7zL5xF8jz2G75HH2Li/Gj68w4czPru1jM/Gsmp4lz6SIyu8Cyjya7Qen8xqWWC4KeceAnN/&#10;RHDOaYLPIUTmL0JiRWf6N7ND3n4HFB1sZYJPO2QU9sLmiLWYOi8NHwyNw+v9wvDWwKg64+zGUpeC&#10;D2945mMJeF+LEUA84eUyuUDww1eXKQUCIAUehR8jfAYSfPqNjMXbQ6PRe0AIOr/pC6ceq6TUxfDh&#10;4DduHqvW4WNrAT4UMp3Usu7Ekjl+BAMN4KephAETbS3E70GoIQxZQlFD0HkG7OjRemVd9JjA06Sl&#10;Fg2VuCTslwl6XrBdqqNH4GNF8GlRW+bieMnhY4EPNzc7dVmlZ3xUjw8/PxR8FH44+DaXt4zwUb0+&#10;xuMrGD5jJxYLfNwnlmjw8SjUMz8MHxf3Aji75kkwfEaOzhL0jKCryv6oUADiK+Nn2LAMgg899z5K&#10;klIXZ3w4++Pqmkk4CUVyssr4dJUoLXUi+LRAUhIvMmxJ8HmP4ONL8DlD8HlI2Hlogs89gY8qdTF8&#10;fHzuyqQXZ3pUMH648VlrcP5Fyl8afn6RpmY+lJRH2bnkpfX5XEdMTCwBhrM3TVBQ8JJsbFbndDF8&#10;tGkuI3zspcyVl9eavuYNZGVNpb8Tn9/lgF273iHEfYpPPz0gR00o+HDGR01yqUwPh4LP0qWMH4YP&#10;N0DnSXDWR8NPGn2PFEyenEiRQPDZjjFjQgk+m3X4dOq0TDI+VlbTCT7TCDITCT7jCD7jpcn5uecm&#10;UUyxAJ/aBmcNPmZndhnh0+xPgE9DR1WYNzb/0TJXQ1uaG8v2GBuaLY2uq1Fw1dez2ACJZX+9aLKU&#10;4BPx3wYf/tw/MW/2UkyffEDP9hjxMp77eQg0nOVhAHHUyfQwfIb9osOHgSPZIVOGyBjy9S5XMWlC&#10;ChbM7kDYec4ifL4U+LQ2wacHAqMIPqkuBJ9JSC2djcxdGnxyD30hu3wKeZfPeR+BTxnBp+xaBEoE&#10;PttRdCMO+TfiZaSdT2lPv8rwSUE8wWfbhWRZYijwORyD4P3ZyI48jBNtLuB86zicaZmAo7ZHCD7X&#10;sM96Ow6YlhjyLp8rfTvhJwN8zvOxFd27oLS1E+GnlcAnq40tEt06IPLkTATfLUXgg6sEoHMIvleB&#10;4F92IeDGHfhfeQz/S/RCyUdWXKDbZ7nURdA5/pgwZlbq0uFDL6rl9JgSur+IHlfwSJ/q4ozPppw7&#10;CMo7QfDZi8DMc4jI/QqJ5T2Re8Ae+QccUXKoDSqOdJCprrT83vAN3oQJM5Lx3qDtOny0BYZmpS7n&#10;2lIXw0dO4DbAR+30kYwPl7voqm4b4cNRFz6JAp93hm5FnwGhdeDDpS6GDzclGuGj8CNlGSN8HJbp&#10;O2nqlHYM2R89E2IBP/Xg0xB+njYb9DQQagg75uD5HfTo8LGAHh0+xmyPw3IdPXzaej34WJvg03yR&#10;jh6+/UrLT2HT9msdPh1e24geb2+RUhdPAQ5zy9Dhw1keBSC+zZNcDB7jdBdngTjzM8E00u4xqVRK&#10;XXwV+IyrhY8K/pjRM9pVy/gweIaPypTr6DG5Etz/w43PjB/V+6NlfBR86Lk3UCt3MXycnfm8rjhC&#10;wUgTErpJlJW1RmamFcHnZcTHtyKEjEVUFJ/OfougQv/P+tMvJz4PTPCpFAwFBGilLm/vu1IC48yP&#10;WnDIwfDRprnu6ksNVYMzT3YxesLDH0lERt5GXFwScnN5tP5lFBa+JGd0cXCPj5bx6Vgv48Mlupyc&#10;7oSeQYQfF5lUY/js3Pk+4e0rLF++Ww4X5WD48CZmLnMp+HAjM2d5OJYtK6fHVwh+Fi3iaa8Cifnz&#10;eRKMDzjNkKzPtGnJAp9x47Zi9Ohg+rcOwAcfcI/PF+jYcQkcHeea4DPVBB8Pgs84C/DRGpxfeGH2&#10;/w58GjqR3VJ/j6UylzHbYyxz/d6W5oayPQ1tZ26sxCXooX+L5X+9aLJsOcZH/qfwmWcZPkvmv4Cl&#10;C17GvBk+mO55BZM8ftXhM8ldu80ZHoHPqEq5KgRxGLM+HHwfP16FKo+p7yloGn0b7mP3ErZ6EXZe&#10;FPQsnP13HT/LTfD5juDzDcFnrW9Pgc/WlDFIyPVEetkcZDF89q1Ariwx/JfAp/icN0ovBqD8SgjK&#10;GT7XolB8fRvBJxYFNxIEPpkEn7QrSUi+TPC5lILtP6YgiuDDSwx9j8Qi+EgW0uMO40j72zjXKgvn&#10;nNbhuH08DvBkl81Ggs87OORkh1OdbHG5b0fc6d8HN/v3lYNKz7/VS7Y3l7drg5LWbTT42Nki+W17&#10;bI/ug/BrGxFSlYeQymyEPohC6N0kgs8N+F0m6Fx8hE0/VmPzj48RcL4K/qdrZJzd+1ANvA8q+DyC&#10;D8HHeyd9roJ+y9zxWNvlU/xE4MM9PmtS7ss4+6bsGwjO30fwqcDmtJ8QluOLhPK3BD4FB51QRi+U&#10;O452lD0+KXmvY31ANL0pJeHdj7Zppa6BpnF2U9ZHbW429vgMV/AxNDXzbQUffaszoUdue+Zq53p5&#10;Gnp83FIahk93gk9Hgk87gk/bWvj8zcqrTtZHLdlT+KkDH0ezCSYTgAQErSwEw6e1Bfg0FA2BqCEU&#10;WYLRH4WOATsSrbTQ0dOyfpijR+Bjb4CPrQE+1ib4tKgLH/64mdNnsG33Lzh01Hp8Ovbylh0+XCId&#10;MCKhDnxkhJ2DtzbT1Qgf8+MrOBg+XOZyHV8oV878MHxcPAroWiSZHpUBcnYjULvkYOSYbBN8MrSM&#10;D0GIS2CSESL8cAZIpr0oho/IxNCh6Rg0OMUEHy53xct19OgMfPNNPuFmLMrLOxISXpUoL29D8GlB&#10;IHpJJru2bVuBiIg9BJ97BJ8nkvHx9r5vET4bNvws8OHMD2OHsz3aZud7+vZmVeri8XY+6kJbXlgj&#10;vT4c0dHX6GdHEXroF6qCZpLxKShoKhmf2ubmDoIe7vFRW5tLSuwIPu/Qn30aXYdi9+62OHTIETt2&#10;DKS/wyqZ1uJsD2d9jPDh8pbK9DB6liwpFfSsWLGDruWEH8YQl8AKZQHi3LnZAp8ZM1IJPzwdlwAP&#10;j2iMGhVkgs9a9Or1Odq3XwwHjMM35wAAIABJREFUhzmwtp4h8HnhhQlm8PF8Cvgs/J+HT2P7eyyd&#10;zfW0Tc3Pmu2xtKiwsRKXQs+Kv140WU7wiYp8BvjMe95iCHbmGoLhM4/gM98G86ZHYtrEn2vh4/oI&#10;kz1+kwyQgo/76Cp4OD/UY7xLjYQxA8SPk14eU2aIb3uOfSLB35M/7zryZ7i7nsLc2f0IOi83AB9r&#10;gQ83OK8j+ARF9cfWZGckEnwyyucge/di5O5fifzDX6Dg+L9RcmYtSgg+5Rc3o+JqKCquR6LserQJ&#10;PlzuikeulLoSBT4pV1JkiWGMCT7BpxPhdzQOQccykZp0CAe7/oIzrUoIPl/jpKM/DtnuwQGbIOy3&#10;nYj99l1xvL0dLr3eAXcGvI4b/V7H5ff64AeCz/He3bGrY3uUtWmLfDtHZPH2ZqfmiB//CqIPz0P4&#10;fR+EVUUg7EE0Qu9tJvhcM8CnhuDzCJvP04vf6SqBz8ZD1XrGhw8q9eNeH4KPd0U1wYdecMueCHx8&#10;Cx7LWV1rkhk+VQjIuYCQgnwE5+5FQNptgo8/wec9gqI9ig63QsWxDth5vBNK97dDUs4b+N57O8ZM&#10;SMDbA6M1+AyIkqkuRo9W7oqtM9JuzPiMGp+jlbkM8NGxY8CPuk+yPxNyMMwjo07G54NRtfDp8qYf&#10;WnVfDduO/0KLtgSfNo3Ax3aJjh/uUakHHxUG/OjZEPNoZYKPERQqnhZDz5ol+qPQMWBHD/o3agg9&#10;TRxX1EWPvRYMHhUCH5ulOnqet7IMnxatvoBd+2/g2Ok7tO62Bp16+6DXe8GyvFDg45qhH1ExblqZ&#10;LC7k29LjM71CsKPO7VITXpL1oc/x4aUek8sk48Po4eDbDCEBkAE+nO1h9HAMH51ZDz56DxDBZ/jI&#10;TIlhIzIwZGgaPhqULPHhh0kEnwTJ/PCSw6++KkJMjDvKyjoIeg4e7C79PpmZzQkfLxJ82hEaFiIy&#10;Mo9wcpvgQr+geGvZHsbPpk3VkgUKCKgxNTffkawPH2uxfv1Pku3hHp+AAAZSlez7UZNdWmhNzgyf&#10;yMhfJbZv3y0bm3NyGDwvIz+f+3yayOZm3trM8Dl+vL0EZ3uOHGkt8CktbU5fM4D+7J8gN3co9uxp&#10;R49tSX+fwYiK2ihj63ywKDc489ETqrmZe3i4gXnhwmKJRYuKJdPD+FHw4azPwoXGjA+Pw6dI1MIn&#10;ECNGcKlrDV577TOCz0KCz2yCz/RG4KP1+dSFz5wG4LNUP6j0vw0+lhYXWjqU1NJJ7A01NasRdktb&#10;mv+TbI+xxKWjZzmarvzrRZMVy54BPnkEn7nPW4zFc56rF0vm/hNesxwxfUIsJrvfp/gNE10fY5xz&#10;NcaPqZErZ3o4+DYHo4cR5D6KIDT6IcaOrITLsHsSfN+4MdrXckxweSTfj4Nv8+dduCw27Cymjh+A&#10;edNeoZ9P8Jn1d7kq+HxF8Ple4NMO6/16Ijh6ALanjkFy/mRkVsxF9q6FyCP4FB75EkUnvxX4FJ/d&#10;gLKLATp8ym9sRYkOnzhZYph1jeGTKPBJJPjEXkxFtCwxTJRdPpuPpSIxYx8OvnkHZ9rsJPj44JRj&#10;GA7blhF8NhJ8JhB8Xsexdu1wsXd7/PRBb9x4vw+uEHwuvNUbx3t1x+5OHVDKGR+GT3MbpHRpjpjV&#10;Ngi/uA7BDw4j6P4PCL5/AMG/7Cf4/IzN1x9gyzX6zfHyfQRc+BWbzvEeHy510QvnkSr4Hq7BpsN0&#10;/8EnkvFZV1qJtcWmkfZSbaprY261ZHzWpVbCJ/MeAgsyEFE8C2EF3tiScQHhOeEEnyE6fHae7ITd&#10;J7ui7GAHJGa/ja9WJ2DE2DgBD091vf1hNN43ndWl+nzMm5uNPT6MH47RBBpjiUuF6vlR+GH48EQY&#10;N0gPck3BhwKfOLw7dBt69w8R+LTusaYOfPg0cM5E/K0FwcdqoWwS5h0zAh9bM/iYwryJVwHIIgxM&#10;+GnK+DEHhXEE9s9A0dOEpZ9jATrmUQ8+jrVhjp468LE1g49Vffj8o9kiPN9iicDHvsO/0bIzLy9c&#10;g859fNH7/RC889FWaZDnjI+CD6OnFj8lghsFHyN+jFkfj8mlcJ1QKNhRAOLbLuMKBD9u44skOOMj&#10;2R7nrFr40O2RztmCH2MPEJfBFHyGDtMyPoOHaOUuhk///vEy7fXppwUEDYZPR0HPoUM96HYbgU9S&#10;UhPEx7cm+EwikKxBSMgpgksNoYd+4dhwT4IhpJW/HkqzM8OHsz681XnVKt7cfF0yP4yewEBGUpU0&#10;OPOEF9/mKzc5a9NcD6XJefv2JKSlDUB2dnOZ5uJSV0FBLXyOHGlD4Gkn+3sYPocOOdH9Nigq6oCs&#10;rOlIT/cmKL0mG5s541NWNpy+7xaBzrhxCZLxYfjMnZtfDz1aFGHZsjKsWKHBZ8mSEsn2eHnlY968&#10;HIIPZ4vSMHMmZ3y41BUHd/dIA3xWo1cvDT729jNhZTWN4DOFUDOe4OMufT68z6dx+GgNzn86fCwt&#10;L/y9xmYFH0vbmi0tLbRU5vozenuM2R6FHs72cJ+MCT0vrVwm8fJfLF5asRQToiL+u+DzAoUt5kyJ&#10;xrTxvwh8PF2fCFI4FH4Ucjj4NmPHbcQDuWq378N1+H35vIaeWvwoAPGVweQ24hf6HqfoZ76PBTNe&#10;gtdMA3xmE3wWv4ivv7LBqtWt8e3qttjo3xMhWwcgJs0FKQWTTRkfhs8KFBB8igk+pWc547MRFZc2&#10;Y+e1UOy4EYmKm1tRfjMGpbfiUHgzHnnXE5BzIxmZ15ORdk3b5RNzkTM+SQg5nSjbmwOOJyMubxf2&#10;DfoJp9r9QPAJJ/iE4gjB56BtGg7YeuGAQy+Cj71sb77dr5fA5+r7r+PHd/rgZJ+e2Nu5IyoIRsUt&#10;W2nHVnRugdjv7RB+2QeBD05gy71bCLx7FYF3biDw9hUE3rhO8PmF4FODLZcIOeerpcfH51gNvA8/&#10;hM+hGvgdegL/A0+kx4f3+Kwpug/v0hrtvC6Cj3dejQaftEr4Zt1BUEEcIkomIDR/O8HnOsJyQgk+&#10;HyLvkANK6YVxz5mu2Hu6G8GnM+IzB+Dz7/Ix3DVBg0+/cNnlY346u4KPQs9w90yBj0IPA4jPZzJH&#10;j7HPR6GHM0MMH97+zPAZ6EzwGRmHd4ZsRe8P6sKH0cPBp4HzG7M6HZwnjXjiSMoyJvxwj4qUbRR8&#10;HGpLOkb8WISPCT9NJSygwhKGngZFTwukPwidevAxB49DbdRBj50WCj08os7o4eWERvSYZ3xesFoK&#10;q9ZfCnxUxofh06dfqJbxGV6b8VGlLoYPB9/mvT2MHAYPw0dlfBR81NSXDp+JtfDRITShWIePQs8w&#10;Qg9fVQaIS2B1mp+dtYmvYSMzMGR4GgYNSZHgrM+AgQSfAfEYQh+vXFlOsJmM0lLu79HgU17eVnp8&#10;EhPtERv7Gn3eBVFRawkmpyWzwxkfH59KAdDmzY8JLU9k0mv9es7yaKUuBZ/Vq29KqYs3OnOZi69q&#10;yovhw8Hw2bLlPsLDH9DPuYK4OH+CD4+k81ETLQQ+hYVNBT68iZl7fLSMTzspczF8eIdPYeE7yMj4&#10;N8FnO93uR5BrLxmf4mJnBAWFY9q0LIGPyvjMmZMn8NGyPKrUVSKlLoWeZcu49FVsgA9/XYbAR8NP&#10;igE+Wwg+AXj//VV47bVP0a6dF+zsZqBFi6l45ZXJhJpxFuCj9fk8/7zW4PzCC7MswEf1+dTu8mny&#10;0goNP43Bx7i80HyHD8PHONH1rP095kdUNNTUbA6fZ8n2mO/sMZa41A4cle1ZsYLwsFwQ8crKpX+5&#10;eHnFkv9e+Cyd1xzzpm0h+NzApLG/6tkZYxizOhyMHA7GD0NIhcoUKTCpUPdJhmjUTxjvth8LZvYh&#10;8Lwo8JEwwudLDT7fMXw2vWaCzxik5E9CZvlsgs8i5Ap8vkAJwafs3DqU/eCDnVcCset6GHbdjMLO&#10;W9uw43Ycym7Ho/hWAvJvJCL3Zgqyb6Qi43oawSdVh0/wqQT4HdkO/+OJ2F5YgT1ut3Gy/c842zKP&#10;4BOHo3b5BJ9MHLSfhoMOnQg+VrjQqw3B5zXc7Ncb1wg+Fwk+vMRwX5dO2NG+PUpatZFjK1JatUD8&#10;dDtEnv0CwZXlCLx/HkF3z2PLHQLKncsEn5vYfPUutlz5GUFXzmPzhdumUhfDp1p2+Qh8Dv4K372P&#10;saH8IdaVVMK7jOBT+gi+xYSfAp7qqiT4PJCMz5a8CoQU+iMw+zgCUu8jNCsG8WUjkc/1/VMdsf98&#10;d+w/253g0w2xaUOw4qsyDBmTgDf7R2rwoSu/ifFkl/HIiobgI70+pttjPGuho26rUPDh4J4ggY8L&#10;wWc0wWcEwWcwwacfwecNgk/3Z4CPCT+SsVD4sTeDj8NTwKdlI/D5Pfz8EQg9DXaeEjwSLVc2iB6B&#10;jxl6BD4m9Ah8rH8fPv+0XtYgfDjjY4SPGmFn9IyfXi5Zn4kzdwhuOPuj4GNsch6nxt09i3X0KPgw&#10;elRw5sd5rAafYaMzJPj2KJda+HApTB93NzVAK/gMHpaKQUMJPoMVfOIweEgyli0vQ3T0FEJFN+zf&#10;z/DpiR072iM720bG2WNje2Dr1rGIjNxM8DlvKmnxBFeV4IczPhzc7Mzw2bDhrpS6OPOzZs0t/Twv&#10;xg5vdearOs2d0RMU9JCulVLuCg+vxPbtO5CUtJDQ0xZZWS2Rn9+c4hUpeTF89u1zlHO6VJnr8OHW&#10;clwFw6eg4COCz2qKUIJcLwISl7qcCEEeBK0EAkq6lLp4iaERPkb0cFmLwbNyZW1/T134ZGH27HQd&#10;PrNnp2HqVG5u5iMrAjF8+Ca899736NnzE4LPAtjaThf4vPzyJBN8xkq5i/f5PPfcxP8++Dj+ifCx&#10;tL+nIfg0trvnWXt7FHpUtse4ndlCievlFQo9S/5y8fKKxZgYFf4M8JnzvMWwCB/5XBPMmfYNpo4/&#10;DU+3J5jo8rhepoaRM3rwzxg16I5cxwy9q8OHMWPEjfqa8c4afvg6YcwjCckYjb6GiR7pmD+zI2Hn&#10;uVr4zGwIPj0REt1fzpNKzvcU+OQQfDjjU2iCTznBZ8dFP+y+FoTdNzT47Lq9HTt+ikO5CT4FNxOR&#10;p+AjGZ8UxP6YjK1c6jqtwcfvWAK2FZViz6RbONWhCmccj+OUQwnBpwgHbTJMx1Z0JvjYEnxaG+DT&#10;R+Bzpu9r2Ne1EyoUfGwIPjYtkPieHaKOzEJoZSLhZweC7xcj6JejCL5zRUpdAVceIPDqZQRf3YHA&#10;ixcIPvekx8f36GP4H/0V/kceI+BwJTYdqITPrkcyzu7DU11lj+FXQlFUA9/8SmzIME11Zf+EwFx6&#10;Uc6ohl/yIwRn5CGuZAryDjpg99kuOHihJw6c64HSA69iW/IwLPy4DB+OjMMbH0RICHwGRlvc49MQ&#10;fFTZy3linh4KPjLWTqH3/Zjgw6UuPvSUT37nPiKGT58PQtD1DX+BDx+C2aLNFxKvOH2qwae5AT5W&#10;i7WyjAk/qjlXL98wfgxlHYUfY/mnTjB8WjYCn6eNpwVSQ/EM0DEPS+CRsF9RFz22Wij0NAif5oul&#10;xPX3V7RS14s2y2Hd5itDqWsturzuJ/B5b9A2rdRlgg/v7+GsD4OH4aMAxFfO+LhOLKw33aU2O7ub&#10;YMQAkmbnCYW1vT6mcHbPw/AxmRjmTM9HZ3o+jqHnoIuGHvNQDdAKPjp+CDsDPqTnX/84DBqchMX0&#10;ph4ZOUmHz+HDvQgRnZCTY4PkZG5ubkPwmUyPSUZw8BXp6WH4+Pk9FPhw6Us1O6uGZ29vrcl57drb&#10;gh7u91Ho4bKXmvBi+AQH1xB+qk07fSoRE5OCtDQ35OZyv04z5OW9QrebyXSXBp+WAh8udXFvD2d7&#10;DhxwlOWF+fkDCT3LCW3LCW829JjWAqO8vCn0s3Mk08MTXXxcxcyZ2bKUkMtctZmeEilxMXo++WSX&#10;CT881s6f58yQgg+jJ1XgM2cO7/RJIlBtxZgxQQQff7z77rfoQZBo23Y+wWcawWcKwceTUONB6HGT&#10;rM/TwWf+/w58jBubzft7GitzGY+osFTm+r0tzebZHvPxdWO2Z0ld9LxkQk+zlYslmv/FotmKRfCM&#10;CntK+OQSfGY/bzEWz36ugXgec2dOxDR6EfIk9CikCIAILe4jq+A2/AFch92Hy5B7cB70C0YP+lk+&#10;5s95jCL4jNaAw2Uy/roJzo/kY4We8aNr5DEeo6rovjOYOXEVvGbYUfyd4m9YOPPvtfBZxPCxxerV&#10;bfD9GlOpK/oDgU8KwSerfA5yCT75B1ag6OgXKD31ncBn1yV/7GH4SMYnEjtvbSX4xAp8Sgg+hbeS&#10;kH+L4HM9RbY3J13W4LP9YhrCziQJfHiJYXRhMfZMuYlTHSsJPudx0uE4jticx34rCht/7LcbgqNt&#10;2+DCa61w+/2eAp+r72nwOSu7fDoTfNqh2Kk1cu3skWZvhaTeDojePxFhlVsQ+jAJIQ+iEXIvHEF3&#10;TiLg+j2CTw0Cr9wl+JxC0MWLAh/fE4+x6eRv2Hzi/yCAT2k/ehYBB3+Az85qbCh9KBkfPrKC+3w2&#10;EX42c9krm377zHqETTmPCD7V2EzwCUitRnBmOWKK5yGXXhB3n+uCQxdfw4GzPVCyryuiEgdjwYoi&#10;+k09RocPo4cnvBR8jKWuoW7pDWZ8VLmLw4gfl0kFdTI+Cj189EV9+IQKfPjEb4YPbwjmAzF5hJrf&#10;lPWx6hYm+Fgt0fEjpRqGj21tw668ydvXDYswcNDw05TDAigsxn8KpP8AOBKO9cMInTpht6IeeizC&#10;x2qp9PFw/B58eJSdlxd27euPPu8TfAZvx4ejkjDcLVOHj8KPET0KPi4TCvQ+HwUfDjX1ZewD4uyP&#10;3udjyv4o+HCMcKHnn2u2xGg3ep655ugI0pufpSSWjiEj0rQg/Hyk4DNAg4/XwnKER0xDcXF3gc+R&#10;I72xZ09XwoYdwacpwacVwWcawsKOEVDuyhSXtzfDp1rgw6PtjB+GEO/24cwPA4hLXgwfzvjwSe7q&#10;IFOe7mIEcWMzl75UuYszPkFBldi2LQ/p6RNlaSGjh8GTl1fb3Lx/vwYfLnHxieyc7eFzuioqGEfv&#10;IjNzLP3ZBxHemuP4cYZRW4LQTPrzFEm2h0tdkyen6vDhjA9PcnFmR2V7Pv54Jz77bDc+/XQn4afC&#10;hB8+w4sboXMEO1ziYvwwgqZPT6TvHS3wGTbMD++88w26d19O8JkLO7tpsLJS8HE3g09tn09d+NRO&#10;dr34otefDx9LywstTXSZH0xqaX9PQ0sLzc/lsnQC++9le4y9PQ1me5brJa5mK5cQIhahxV8wmq9Y&#10;iElRoX8CfGY9ZzEWzfwHFs3qhdmeQZjkWkXxq4SnCyFmzGM9BDOEF7dhDwQ/LkPvYeyISriPqJLw&#10;GPlQB49AiLCjvnbcqGr5vPvISvp4D+ZPdYXX9JexkOCjggHE5S6Gz78IPmsIPqsYPn49BD6xac5I&#10;K5yEnB1zkbdnEQoPrkTxsS9RdupbVJxfhz1XArDvRgj23gzHntvR2P3Tduy8wxmfOIJPPIoIPgUE&#10;n5wbKci4nipLDNVIexg3NxN8eIlhRGkBKj6+ghNdqgk+BCCHSwSfCzhgvRP7bRdjn92HONK6s5zX&#10;peDDpS4+of3cm71xuEc37OjQXg4qzbGxQ5p1CyS3tkJMekdE/TQB4TWrEFoZi+C7ZxFM8Am8eRWb&#10;r1Zi8+XHCPiRXjDP0G+OJ6vlhHY+tiLg+H8RfAg3hx7Ad+99bKiokh6fDSUPpcfHr4Th8xsCin+D&#10;bw5BKJu+Jvchwec2grIvIDDzBkKyMgk+05B3oBX2nu+GQz/2klJX8b7XEJngjrlLd6H/sNjaMpeC&#10;z5D6R1aYNzcr+KheH2MwgBg9HIwg1d/DX8dfz9/HHD5c6jKHT/NWnwt8+M1Zb7SlK78xq+wEh7xx&#10;E37kjdxWC2NZRyGoHgrsa/Ej8LEACovxtEBqDEy/99iGfraD5dDRY1c/6qDHRgsdPtYW4NO8Pnya&#10;2K7QS108yt6h50Z067sJfd4LlT1QH41KxoixWfq2ZkvlLtXvI59rIOOj4KPG3vk2Z4hcxhOix+VL&#10;jHbPxXCXuvAZPZbQ45ajB9/HmSDOCHE5bOjIWvgMGpaCDwk7/T+MR78BsfiIbs+bX4HQsBkoKu6B&#10;/Qc0+Ozd242g4YjU1FcQH+9I8HFBaOhJgglPYT0Q+Pj6avBh8GjoqdKXGnK5a8OGXwyj7fdM8Kk0&#10;9fpUmpqatfF21eAcFHQfMTEBhJd3BT5c3mL85Odru3z4rC4+mf3YsfZ6iYuzPdzYvGNHc3r864Sc&#10;MQSf4di5U8GHG7WnY82aPHh4xGH8+ETJ+PBJ6wo+PLHFfT2c7dHgs4Pgs4vgs0vw8/HHjB/O+uTr&#10;8JkxI1kyPbNm8VQXn9cVaYKPrwk+y9CmzRzJ+FhZTcZLL00g2IzF3/7maoLPODP4aA3OL7wwsxH4&#10;mBqcG4KPjQk/zwqfhkbZn7a/R8HHmO1RZa7Gmpr/pGyPKnFp6FkIq79gtFjh9T8BH2vMnrIEkz3O&#10;6ujhUAhS9zFsGDljBt+V7M/Y4ZU6ejgkszOqLnr4a/hzcr/zTfoZ8fCa2Ymw88+G4fOFBp/Va9vC&#10;278Hwrb2R1z6GKQXTkbuzrko2LsYRYc+RgnD5/R32HlhA/ZeZfgEY9+tcOxl+Nzehh23YlB2K1bg&#10;U8wZn5vJyL6RLPBJuZoqSwy3/pBE8EmAP8PncCzCKnJRsv5HHH+V4fMTTjrcxGGbK9hvVYgDtrOx&#10;z9YZh5z64mw3B9x6rwdumUpdDJ8f3uqNY6/xSHtHKXXl2Togo7kVUlu0QNy61og6MwlhDwMQ8iAL&#10;IfcqEHYvGKF3YhF447Bsb/a/8Cu8T9Vg4/FqeB+vqYXPsUfYfOQ2/PffhvcOrcdnY2m11txc9EiW&#10;GG4qIvjkPpbNzf5ZD7El5zJC8xMQnH0EodkRiC1xQ96hVthzvisO/tgT+868iqK9vRAe54FZi3ai&#10;HyFHwYdPaOc3sQ+GxqL/8HgMtHRWl1u6ZH3UEkNjlkehx5jxMTZBM3z46/n78FJEhpURPt3e3IS2&#10;PdbJgjwjfPiNWt6EG4OP9dI6WQxjdkOC3vwtoUABqCnjpwFUWIynRVJDYGrscY39XHvLUQ89trVh&#10;jh4dPtYm+FjVhw//exvhw79BS8an/b/RuusadOrlg+5vbBb4MJYZPiPds3X0mMNHNTvLlJcJPUb4&#10;GM/ykqWHBvhwhojB4zyOnmce9Dxzz8EI1ywdPQwdhk8d/EjmJ0sviQ3ljM9IE3yGpmDg4ER88GGc&#10;wOdDuj1nXjlCQmvhc/hIL+zZ2xX5BY5IS2uGhIQ22LbNE+HhRQgJOU5AuUaQeSjh66uiyjTifl/w&#10;wxkfhs+6ddqEF/f8cKZIZXwYPzzlpSa7AgOr5IDSsLB7iI3dLKfFFxa+IhNd+fk2hJ/m8jHv8GH4&#10;cHOzMduzc6c1oYiB9AYhZzZychYThOwJPm3oMZ3o77EA335L//5jYwk+CQSVNB0+Xl6FsqNHy/Zo&#10;k1yffKIyPgwfLnsp+PASQz7RPUMyPjNm1MLHwyMCzs6BGDrUB2+//TW6dVuC1q1nw8ZmClq0mISm&#10;TTnD42aCz9hnhI/ZmV1G+LzyH8DH/FR24yh7Q43NT1Pm+r2m5qfN9pgfQqpneyyXuGrR4wXrv1hY&#10;rViAyVEhzwCfWc9bjAbRQ7Fw5guYN+MjzJiyDZ5jq6XkpeAz2e03HT8MGUaM69D7kvlRyOGrCoaO&#10;MVPEnxf4jK7EZPc9BKxlBJ+mhJ1/1IfPTILPwrrw8dmkwSc+3ZngMwm5O+Ygf+8iFB1cSfD5AuUE&#10;n90/biT4bDLAJwq7uNR1a7vAp/RWAopvJ6GA4KNNdqUi1QSfbQSf0NMm+ByKQUh5NorW/0DweYiz&#10;Djdw0v4qDltfx/4WFQSfZQSfKTjYsh9Od3HAjXf4hPZeJvj0wXmGT6/u2NO5E8rbtkOhvROymtki&#10;/RUrxH/SCRGHvkHQg10IuneS4FOK8PvfIeyXLQi+WYGAy7cIPo8IPtXYcOwhNh6tlvO6Nh37jeDz&#10;GJuP3kbAwZvw200vqhU10uOjNTc/1uHjl/cEPpl0X8ZDbM65iLACQlZOHsJz/434sv7IP+ykweeC&#10;Bp+C3X0RvH0qps7bgfcHb9d3+Ei2Z3CMHGHRf1i87GbhEoYx46Pgo7I+5vCpU+aiqwISB38df48h&#10;rqnyPTX4xMkkGY9FM3y4hMIL8hR8mrX8TIfP317xkiu/McubtDl8rA3wsVleDz8W4WOKpowfNQXy&#10;Z8YfBc5TgkeCUNIQenT42JjBxww9luDD6Pnby154rtlivGT3MaxbfwW7dt8IfDr38kXPtwLx+vth&#10;OnxGNQCfCTMq6sLHtNvHONlVr8fHhCNVGhP0UIz2yMXIsfRccjVle9yyJQPEwSWwUWNN8KErf06H&#10;z2iCz6g0wc9HQ5MxYFAC+g2MxfsDYjCQbs+aW4rg0OkoKjFlfI72xu49XZCX74CUlFdkj8/WrXMJ&#10;PjsIJ+cILzcl48Ph7/9ISl4KPjzezrcZQOvWcanrJ328nY+z4GyRgg9nfQIDH0p/D0do6CNERFQR&#10;fGIJPqMJOlYCn7w8W+n3KSjQ4HPwYCsZZ+eMD/f3aPBpgbIy3vfTGVlZrgSfmQQfRxw71oY+3w1J&#10;SUvw1VcVcHOLwYQJiZg6VYMPn7jOo+tab0+pnu1h8HDG55NPNPR8/HG5wGfp0kIdPgyemTOTMHu2&#10;yvhEYMyYQAwZspHg8xW6dl2MVq1mEnwmo3lzTzRp4kHAcX1K+MzSd/n8j8HHUn+PpcZmS/CxVOay&#10;tKn5T872SIlrxVJDiWuhCRIL/nJhtWI+wSf4P4dPPQDNNMFHAWSWk5zQPnncCXi6VglaGD+TXX+r&#10;k/XRIUPIEdw4P66T6VHZotrymOlzLpcww9Offk5fHTv8s9XP95pugo/Xi/j6c5ta+Pj3QDjDJ43h&#10;44mcitnI2+OFwgPLUXKL64QgAAAgAElEQVT0C1Sc+Q57L3lj37XajM+eWwyfaOy8vR0VMtmVgJJb&#10;SSi8lYLcGykEnxSCD29vTsa2C0kIOx0v8PE+tB1BJZkoXHUWx7vdx1nH0zhlfxqHrG5ib7MjOGDz&#10;DfbbzsBBx3441dkR19/uhpvvM3x6E3x6y7EVDJ+9XbtgR/uOKHZsjZzmdshoZo34zzog/JA/Au9d&#10;w5Zf6AXu5zMIu+dP8IlA0M2dBJ8bBB/Czukagc/6w/TiebhGmpsDjv4XNh8hzBy+i4D99+G36wn8&#10;Kp5ozc2lT+Bf8quW8cl7LM3NPhn022POBYQX+iE0dxsi8hYjoexNFBB89l14FYd+fA37Tr+KvJ3v&#10;YEuUFzxnVehbm7nMxdmefkNiJSTrQ/jhptWPRidjiIsJPWPpDcc9S4ePsanZmbc3m9Cjyly84FA1&#10;QCv4MKKM8OFjMrhJ9tU3A+T8J54a4uwC741p7vS5vHmbw8eIH3njVvCxNsDHGAwf2/oo0OEj8TvA&#10;+N8Mu8bDEnh0+DSAHkvZnuebW4bPy/afwLoVwactwafLGnTp7Yde7wTLc4efN4NGp2CUR47FUhfD&#10;x7zUpY6yUJudGUDmpS4FIcn4jNcyPqPdcwQ9w1wy5MrAcSYMMYj485wN4vsYQnytA5/R9NwbSc+9&#10;oUnoPyhe4PNe/+3o/2Ecps8qQlDoNIJPTxw42ANHj/WRjE9unj2B4SXExLREdLQnweS49OFwY/OG&#10;DQ8k4xMQoC0u5PO6fH15quuulL+41LV27R2BD/f4cHDWR+v1eaAvMwwKqpHmZo6wMD6o9JE0N6en&#10;uxN0bCTLk5PD25hb6PDh5YVHj7bV4aM1NrdAaSmXxfhsr7el1LVjh500N+/b9xri4z8myFTA1XUb&#10;Jk5MwrRp6QSWHIGPsczF2R4uban+HoWejz/mzzGOeN9PLsGHS2XJErNn80nvfEJ7JH3/IIHPW299&#10;SfBZBCcnhs8kgs9EA3xcLMBnEqGH9/wwfGYY4DPvfxc+T9PfYz7GbixzqaWFlrI9DJ/GJrksZXtk&#10;Q3PtdubaEpfK9njBhhBhu3L+Xy5sVszDlD8VPjOf00OHz/S/SwZmwfQumD3pe0xxuwLPMdUUTzDJ&#10;5VcNP3Tlj/Xg0tfoR/AY8VBi/Kga7TGqN8jZhCK6f/yo+wQq+p9iqjP9nBfk5yn0/D58ugt8EtI1&#10;+OQSfAok47MCpce/wM5zq3Dgih8O3QzEgZsh2HczDHtuRpgmu2Kw86d4gU/RrUSCT7IOn5QryYi/&#10;mIztBJ/wMwmEC4LPwW0ILEtHgd9pHO9+DedbFhB8duJg85+x5+VTOGD9JcHHBQdbvkbwsceNd7pJ&#10;qeu6yvgQfE70pt8Uu3XFro6dBD68vTn9lRZI+LIZog9NQ8i9EoLPIwTeuUnw2YLQn9djy7VC+P7w&#10;CD7nKE4/wvqjVVh3qBLeR2rgx/09R3/DForAI9XYcoh+U9z9K/x3/iontHOPD8MnoPi/pNS1MYPw&#10;lE4vptmnCT7fIizPj+DzCeLLBqHgSEscuNhDmpv3nnkVuTveQ0D4YnojKhHw8G/tCj6c8dHgE1cL&#10;H/ptfrBzCoa6aPAZ6ZGNUeNqszvGDI/rJHrTm1wotxlGjB3JEBGW+Kp6fLhpmuHz/7N3l+FRnVv/&#10;+F/09BR3CQSnaII7bSnu7pYgBYpDaAvUBUsg7u5G3N2JExLc3d17npff/1r33ntmz2QSQnvOcx5+&#10;1//FumaSTCYJTDKfWXaPmSZlfAZ/4S7OfeLzn3hqiM+E4p4Sxg8/efOTMT8Jq+Gj4Ed58lY/oVeD&#10;T+sa4NNGDz4faNT4s+nDp1Ut8Gkuw4eg83FTgk+TzfhH4834Z9OtaGr0HVp2+F7Ap2PPfSLjo8CH&#10;HzMMHy51cXOzeqSdwcPw4XKXkvlRNz+rAaQub6lH3hk+StaHsz0KeqbNixVvz1TBh2HE+FHepyBJ&#10;xOxoCT5TwzB2klTqYvh8PjYAK1cnwcnVDKkZBJ9SGT6FfQgR7QR8AgObwM+vD8Enm8DyQIDHykrK&#10;9kjZGi5VPRYf44yPAh9ltJ2bnJVeH4YPH2/Biww5GDyurq80k10uLry80BXR0eMIOtIYe3x8Z4r2&#10;9HZLzQGlSmOzAp+cnBbiHK/4+E8RGzubvnczMd4uwWcU/Qy/iobl2bN9sGyZAh/O+CQRZFJExofL&#10;XEq2RylxMXp27cqULzM08NmwQQuftWtDBXyWLPHCvHkMH0sMHboHvXptFhmfNm0U+HBfjwKfeXSd&#10;IaSd7JLgY24APhv/ffDR39pcV/ioFxfWdEyF/knshrI96t09NW1p1l9WqC5xbbPQyfZIJa5tojmY&#10;S1yMnra7NnyQ0cZiPcy8nf9D8Fmtgo/ATyN6fx+6bo9VCy8QZCT4MGT4Uh2MH0bNoukvRDCC+H2M&#10;Hb6uvL1s9jOsXZKKjeYL6P7b0H1/XDN8Vkvw+WlPGxzc3wX7CT429qbwCRyL8Ni5iEldjqTcdUgp&#10;3IK0UgtknvgeeQSfoqvWAj4lt11RdNsdx257IZ8zPrc548OlrmCk3pImuxK41HU9XMAnhOATcDEc&#10;3ufD4VQZhCOl/nDMjESCbSUqTC7jXAdPnG4fiNIWd5Db6BGOtQhGcdt5KO/YGWd6t8Uths9nAwg+&#10;A3F55EANfIr79pHgYyzBJ7pJS4SPa4YAzyHwuGADp0cX4P7QEb6PJ8H93n7YX6vCERk+VidfCvhY&#10;lj8XJ7TbneBS17/gVPEUjmWPYVf4WsDHLu9PAR8uddmkvtGWumJfwSb2MZwSy+GZuhWeSd/AO2kp&#10;wWew2ONTdMEEZZcGEHz6EHxGwdZ9Cz0JpYoS1+DP3HRKXTrwmRqCcdPDxBMbw4cbWPmVPT/J8eXM&#10;xfSEs4QAtJTws0x6tc+X/DbjSMBnvi58Js+NEpNiXEbjchpnfPiEbzV8+GgEPheKMz+Njb6pG3xa&#10;7pCC4dNqp24wfFpbVA8ZB41E7DIc/w3M1PS91BDi5zD087W20EWP8m/E0YLg04L+7Zpvl9DTTAqG&#10;zsdNtgj0cPD7GD5Kxqdjzz/Qo/+RavDhx4P4/5ezPkp5i8GjBENIHzx8O3UoHxfw4QzR0hSR8RG9&#10;PYQdNXzUyFHKYBz8fqUkpuBn8mwp6zN+WjjGTg7F5+MCMWqMnwY+ji5mSEk3FfCpqByMYwwfLnVF&#10;NEVIaFMEBHQhoCQTdng0nZuaX4jFhS4uN+n9l+jyPL19RQWfR/I+H2m8nae7GD5c6uKT3B0dn4uQ&#10;4PNSxtNzsdPHxycbERFrCT2c6emGhAQjMdbO2Z+8vDYyfLpo0FNYaCQam9PSGhJ4jOn2nxOSZuLY&#10;sdY4caIjCgpGwtf3R3EEhQKfVasU+CSKg0e5x4fhwxNc3N+jZHok9GTS21kidu7k0XctfDjbs2YN&#10;9wz5E3w8MXeuE8aPP4DBg79Fz54bCT6rVRkfzvLMIfjM/vfAp5GFhJ9/B3wMjbKrJ7oU+ChlLjV8&#10;9MtcDB9DZS5DI+yGtjTrZ3t0DiFVNTSLRYXbRLanpVzi4swJI8Jo1/oPLtparIO5t1Pd4bP9q3o6&#10;URt81PiRgt/XmG43HOtWHoDZ4jIsn/dcAx3lklGjoIezPXzJbyvgEddnvcCyeddgtiSSULOQ7rsT&#10;xSfV0KMPnx0b6wv4HDrQFQcPdoWtQz/4CvjMEfBJzlsv4JNetgvZlQSfc3+g8MphFN+wR/EtFwGf&#10;wjveOHbXVywxzL4diMzbQWKXT+rtcCTdOorYG+GIYPhcDhPw8TobBscTgQQfPzhkRyDOswLlptdw&#10;ztgdZ4ydUd6qCrkNX6CgeT6K2pjjeKcuONe3nYDPrc/64/roAQI+5zUZn17I/fRTZHTsgqTW7RHH&#10;fT5dWyLk907wqVoO92fO8Hq6Dj6Pp8PtrgvB56KAj/U5Qs25Z7A5/QLWVa+l5ubKfwn42Je/gkPp&#10;I9gX34ddwRvY5kkZH2ue7Ep7qcn4HInlPT7X4JIcD8+0TfBKMYNPyhiEZndHcpmxKHUxfLjHJy5r&#10;DI44f0tPTsmiqZkbVMXWZoKPkvVRsj2MHinjE0HwiRQjy4weBT58KCXHzEUJmhBvE4j444we/hwG&#10;E1/nXS8MqAmzjgr4cBM1Z3z465sOdxTTQh3oiZWbaDlad/pR9Jfwk6+AT9Mt4omZsxICPvSELZ68&#10;KfiJXHlSb9Byp27Qk37DVhbVQ8ZBIxG7DMd7IuRvR03fRy2hgY78c6l/Xg3+6N9B/BupgtEj4NOs&#10;Zvjwx5u33yP+Lxg+HXrUDT5KxkfJ9ijwUYNH/3gLHfhoIJQmskiMGX4s8WOIoxp86LEnHpvV4MMZ&#10;H0LPrEhMnCllfL6cFCLgM/pLf7oMwIpViXBwWUnwMUFRqYmAT1GJCZJTjREZ1RyhYU0QGNgObm4+&#10;sLO7Cmtr7ut5Rddfi8WDPOLu7MxncT2Um5uf0d+xB9i//67I+jB+uNTF8LGzY+C81GR8XF1fizO6&#10;XF2fiYyPVOqKRFQUj6TT35G4wXTZSoyzp6VJx1VIo+xa+PAZXdzYnJraQCw7TEzsQkjqTSBqLaa6&#10;8vPHw9PzD7Gdec4cBT7RAj4bNiSIpYRbt6aKHh+GD2d9tPDJEMHo+e47PrSU4RMv4MPoWbdOm/FZ&#10;utRLhs9+DBr0DXr0+BodOpijVaulBJ8lBBaGz2wVfBYQeLTlrk8+4c3OZjJ8tA3ODRqoJ7tqgE9z&#10;+h1u+RfhY2iHT00TXbX19xhaWqie5npXmctQb49+iatatke3xCWhZx3afYBhZPEVwcexbvBJMwCf&#10;7Wv18LNGhZ/VUuhDZOuaBti4ehi+MreA+bIYLF9wGUvnPMXSWRJsFPBwLJj6TMLPNCnzs3jmMyya&#10;ewNLF+XCfIUt1pnPxpY1bel+q5e41BknAR+KHV9L8LE80I3+UHSDLWd8Ar5EeMwcxAr4rEMqwSez&#10;/BvknvoRx87vQ+FlKxRds0PxTWcUC/h4CfiIJYZ3pF0+GXdCkXYnXOzykeAThpBLYXKpKxgOFf44&#10;UuIL+/xwREWWomzQHZw1DqVwRUXrAuQ1eoG8pmdQSE8qxzv1xbk+7USp69bofgSf/gSfAQI+VYMI&#10;Pn0l+GR27oq0dp2Q0NwIUV1aIGRPS/iWzIDHcwd4PvkR3k+WwvWeF8HnMmwuvhY9Po6XbsDx/CPY&#10;nSbcVL4Vzc02ZQScYvoDW/QEdkX0SjH/DWxypB4fho8thV3anzgc9xKHY17ALv4aXFMSCT7fwidt&#10;HPwzuiM8ry1Sjks9PuWXB4ojK2IyxsDSaTc9mSQK+HCpS8n4iD6fGuAzaXak9IRDiOEnGAU5HNIT&#10;jpQNUgAk4CM/UfElB2d7GD58f3zf/HV4DwyX2rhZ9tN+h0UppV23X2HUVYJPk7bfSvBpvElTelHw&#10;I+AjP3lrntANwadlDfCRo1b4fBCh+/PowEf1b/BX4MO3U+DTpvNPOvDh/U/qUpdSxtLgRzm6gvCj&#10;jLXrw0f0+ND7DcGHP87X+f7Ujyflcah5vCkZHxk+HPxxxpH4nDnRAj4TZhzF2KmhGDMpGJ+PD8Do&#10;sf7icrk+fKoGo7jMFKnpHREZ3RwhoY0QFNyaUGJHuLlI6Hkt4GNry/09b0WfDiOGFxtaWT0RPUAK&#10;fLjBWdnpwz0+DB9n51fi9vx5bm5vRG+Pm9sLkfnx8nqK4OBDiI4eIuATGzsC8fGt6Hpj0ehcUGAk&#10;Mj5Sc3NHDXx4hw9nfJKSOtJt+xKCeqGoqDUqKzshN3cq3f8h0c8zd64vli8Px+rV0YQWKePDB48q&#10;8LGwyBJHePD4uho+nPXh2LkzRYYPb2wOE7F2bQjBx18DnwkTFPhsgLGxmQyfxQQWxs6sOsBnVS3w&#10;2fr+8KntgFI1fPQPJzV0IntN/T01LS00VOZSNzUzfPSzPeq9PbWOr0sNzS3lZmYp27OeEPEV2otY&#10;+0FFO4s1WOXt8Bfhs1YPPmu0oaDHEHy2iHIUb1XuiHVrZsNsmS1WLErBinnHsWz2JcLNHcLOAyyc&#10;+oDgc5+u38HiGVcJR1VYPj8Xy5f60KuIjdjw1UDR02MIO5qvS19ri/nH2GSuhc/Pe9rC6mB3WB7q&#10;Dht7EwGfo7FzEJdG8Mn9CulFW5Fd8S0KzvyMwosHBHyKCT4lKvgU3JZ3+dwNQvbdEGQq8FFlfEIv&#10;c49PKDxOBWngY1sYivDMQhSPvI8zHRNwtoMLKo3ikdf4BbKb3UBB619Q3nEQzvY2ws0RvSX4jCL4&#10;jOgvSl0nh/RHsUlvMdKe3aU7Moy7IKGFESJ6NkPIribwzZ0B92e+cH/iDs+n6+F63x+ON87D4cp9&#10;2F9+CqfLV+B4gV4xnqY/qJVvRI8Pn9BudewFDhe8gM2xV6K5mae6Dqe/FPCxS5dKXQwf7vGxjbsL&#10;l+Q8eKXthF9GLwTRK8CIguZIreiIoosmAj4Fp3ojOv1LHHL8nsCSoMn46MBnUqBOmUspdenDR3nS&#10;UUpf6vcr71MyPMqTFV/Xhw8/cfIoPT+R8hOqAh/OLnB5pXEbOePTSIIPPykr+OH3a+DTXPuE/k74&#10;tJRDgU8rOU3+AYf6ZxM/b0vtdYPwaf5u+HzceIu4bQvjvQYzPvz44ccL/38qzc1q+KgzNwpsFMzo&#10;I0gNH+X9fF3JItUEHyXjKB5zC+M0j0Xl8ciXfHt+/I6fHo4vp4RgzOQgfDZBDZ8ECT4ZBJ8yE5w4&#10;OQQl5f2QmqGGTxsCigMcHOgFiw39Lh55KfDj4PAnXFxei5KVnd1zuelZKnUxfjjjI+31eaCCz2uR&#10;9WH4SBmfNxSvBXy8vW8hNHQLgYdePCW0psu+FEYCP2lprQk+7WT4dFKNsxuJ5ub09EZITBxEt50q&#10;zukqKmoj4JOTM4O+1iGCTgLmzfPDihUSfNavj9dkezh27swQ6JHgkyVnfTI18Nm1i5ubGUncFB2l&#10;Ax9zcynjM2+eEyZOPEDw2YVPP12P9u1XEnyWyPCZK8NnFsFnrg58PvmkLvDZ/O+Dj6HlhbUdVfGu&#10;xmZDZa73yfboNzVXy/bsUi0r1B9f52yPhB7O9jB6jAkSH1q0J/isrjt8DmLH2voiBHrWaEOAZ7U2&#10;BHpWVQ8FIpvN/iGFOZenmmPDumFYb74Wq5c5YPmCFCyaWYrF08sJPCVYNicD5gv9sJb+475eM5nA&#10;1JkQ04A+9x/ivkSskqLa11J9PQ189rbFkUM9cNiqB+wcTOEXNA5RCfOQkLFSZHwySrYi58R3KDhN&#10;8LmwD4WXLAk+tii55YzSO+4oIvjk3/ISu3zy7gUhh+CTIRqcle3N4Yi6Ho7wq9zjEwZPgo/TiQBY&#10;l/rBujAYQXk5KBhzG6c7x+B8x99Q1d4Ouc2eId3oAfKNfsbxTv1wto8RbgzvKcFnZD9cGt6P4NMf&#10;Z4YNRIlJHwGfrM7dkNG+i5Txad0CYV81gX/6MHg+3w6P59vg8eRngk8aXG5XwvlGCewuPZNOaD/3&#10;J2xPvhU9PnxsxeGil7AseE7woT+wxwg5BX/iSCbDh3f5vJSWGBJ8jsS/EvCxjrkP56Qc+GRMh19m&#10;RwRnN0VUQQsBH3XGJzpjKg45HBZPFppSF12OGif1+Cgj7Xz+kpL1YfhI5a4ozZOKOvgJRimDSfDR&#10;PuGowcNPPhx8f5qMzwQp4zNwlKuYFuKpISXbww21moxPTfBppoKPjJ8GLXZWCw129ON/Cz4tVfGf&#10;go+Bn08DnxY7NeBRQsCnmQyfplLowIcu+XPV8GGY9hpoLf6/NPCZHSEeT0q2Rkx2qfCjBpCCGqXf&#10;Rz0BpsYQh/L5XOpSHmM1wccgfhbIJdZ50WIykbOXX04NFo9vhg8/5hk+y1bFwd5lhYBPcbkpTpwa&#10;gtLj/ZGW2QlRMfQ7HN4UwSHGcHULgL39TQ18uNfHweEtoed/KN7Sx7jpWdrqzPCRDix9oGly5pPb&#10;+TZubhKWFPy4uLwSDc48zu7ldQlhYRsRF9dRLDBMSGhE8OlKmOlKsDHWHFCqNDaXlHDGp43o8UlP&#10;b0i3H0mfu4jgM5Xg01b0+GRmzqava4U1a2LljE+YgA+Xufj8LW5s5iMpONvD4+u7d0s9PtL+niy5&#10;x4cjQ2R8GD6bNvHnR4gy11dfhdL9BRGofDB/vho+9CTcfoUMn0WEmDl68JlP6FlI4FlMsZSCz/Ja&#10;+b8Lnz51gI9+Y7Oh/T01lblqa2rWz/bob2mucXzdULZH6uuR0LPmg4z2FqsJPvbvDx+BnzV6+Fmt&#10;hx9D8FGgosaP2T+xybwhQaYFhTFd74n1K/pjw/KBFP2xcWVven9nilYUjSnq0edIn6++P3346EOL&#10;4bN9Qz2R8WH4WB/uKeATEDIeMUkLkJRlhrSC9cgq3Y68yt3IP/0TCs79jsKLlii5YYfS2y4EHw8U&#10;3/WSlhje9kXunQAx0p7Op7TfDCb4hIvtzdJk11EEXCD4nJbgwxmfw4UB8C1KR+7kG6jqVoKzHbxR&#10;2ckNOd2fIG3gQ+R3O4wTnUfhgkl73BzRi+BjiuujCD4jZPgMHYBSUwk+SqkrqWV7xDZtjfDJLeDn&#10;Nxkej/fD6+UKuD6MhPPdi3C88Qh2l5+IyS6Hi/8D+3P/gs3JN2KPj+2JtzhS/AqH8ukPaN5z2BTQ&#10;+3NeSZubM+jtjJewJfiIHp9Eeaor5jmcEm/CIyUEvukTEJLbHtGFLZF6XM74XBkoenxiCD4H7C3F&#10;kwSXKhT4cNaFsz7qfT7aqS6p1CUmu+SeHX34iCciuf9HnQFSnqwU+DB6+D75vsdMJviM99ecEN93&#10;iD269D4Ioy4En45a+PAT9EcNCT6NZPg02SqCn6gFfJpt13lCrxN8WmivN2ppoQuTvxot/kb8za9d&#10;E+wU9Aj4NNeDj/xvp0YP/7typkf5t+bP5/+HmuDDjxP+f2WAKMBRZ2qU8XZ1Vke5rtxOyQCpYaQB&#10;FAWjRkCaAKP0jQlkL9JuC+dQFmUqKxSU69xUz2sU+LHHoOfH3eec8Rnnj8/o8bfUnODjSvDJNEXJ&#10;8X6oODlYwEeT8Qlj+HQj+IQRdG7L8KEXIYef09v3CC73KXg8/ZU88fUEBw7cx/799+S4Kzc6PxJZ&#10;IVfXtxRvRLaH0SMFZ3+e09+KBERETCPAtBBbm3mEPS7OhN7uh4yM7uKAUi5zlZZqlxcWFLQWO3wY&#10;PomJ4+j26wk+SwlH7UXGJy1tOX1fjmJ3j5LxWbs2Bl9/naApczF8ONPD2GH4KEsLpabmTHqb4cM4&#10;4tvHCfhs3MjndIVh/XrO+jB8vAlWDhg//g+Cj4WAj7HxSrRuzfBZSKDhEtfMOsDHnMCjbXBu0EDd&#10;4Pw34NP1PeFT08Zm/f6ed53NpQ+fumR7GD7vme3hPhnOnHQgRHTYtRodP7DoYLEKa/4qfP4d+Kke&#10;jBWCjXkDwkpD6dK8vvT+Wj+vOnrUX0/Ax5zgs57gs7strC17wsa6N+wZPsESfJKzzZFxbANyynei&#10;4OReHDv7i8j4lFyxQinDR874lBB8Cu/6oOCunxhp58NKxUj7rRAk80j7raOIvn4U4VfCEXghFF4E&#10;H+dKho8PLAv94FWWjJz5V1HVqxznOvihqrMLckweIHn5A+QMD8TxrnNw0aQdbnLGZ5QJro00xWWC&#10;z4XhA8SxFeX9pO3N3NzM8Elp3QFxTdsgfF4b+EVOgsezA3B/ag/HuyfgeOcqHG/eEZubj5x7BfuL&#10;r+FAALI99RLWFa9gU0F/WEteiYyPVf4LCT65r6TNzZkvCT6vYZP2BrYpb2GTJE11Wce8gGP8Pbgl&#10;5cEvcybC8zshtri1yPjwOPvxq4NQeKYvotOn4A+bA/TkES36e9Tw4eyLUvJS4KP0+ehnffTLWsor&#10;cPXbSmj6LFTZHu61+GJSEMHHD8PHeGPo555iG3DXPoe08DH+Hk3bfieepDXwaVwDfJqp4NN8Z7UQ&#10;0FFHc+31RiL+Jlw4mv+N+Jtfu9rPJ4cGf81rh4+CHn34cCapVYcfBHz4/6VTT2mPD8OHwcoZFIYt&#10;w0fJ3ujDhQGk7uVRZ3T0S2ILzKSYv1K6DU8JMm6U7I2yHkE5MoUb6ZVFmpoz5OSPKfhR1ihwU70C&#10;bsa9QD491petiif4mCE5sx+Kyk0FfMpODERaVidExjB8miAopDNcXMNhZ38b1javZfjwdBaPoL8Q&#10;5St7+zcq+DwQ6Nm37y7++OO2psmZ4ePi8kbgRyqRvdJkfNzdnyIw0BrR0cPE+Vx8TAUfThob257e&#10;5syNlPEpLe2kM8ouZXyayVNd0wg+PxOYdtPH24vm5pSU1fT1XUVT8/z5/li5kqexYgkuiSLjw7Fj&#10;R7oobynw2b07R9PXw+jZvZsvuRSWQkjiTFGMgA9ne9atCxXwWbnSh2ClwGcnwecrgs8KAZ9mzRg+&#10;DJ4ZAj883cVbnP9PwEd/lH1wDfCp6Xwuffjol7mUpYX6ZS5DCwvV2R4FPnq9Pdrxdd2GZs72MHoY&#10;EZ12rfrgoqOFOdZ62/11+OxYo4ef1Sr8rJKiGkbqgBidMJPjL6BH+Voa+KyT4GNj1Qt21n3olRPB&#10;J2gsYpPmIzXHHFlFG5F/YhcKT3+PonO/ovjifpRePYzym/Yov+2MsrvuKL3njSKCT+E9f+TfDZD7&#10;fEKRfidM7PLh7c1R18IQdjlUwMf7TDBcqhT4+MD9eAKyVl5GZd8zBJ9gnOxujZzRNxDveAcZy2NR&#10;ZrpSBz7XBXz64+IICT7H+yvw6Yz09hRGnRHfrC3CzTvAL20S3F/sh+vjBDjcvQnH27fgcOM2bC8/&#10;h/V5Pq/rDRwvvIH9meewrXos4HO4ROrxsSog7OTTH9mcl9IJ7RnSWV08zm6d/FqCTxyPsz+FY8It&#10;uCQeJ/gsRsSxT5FQZoT0ys4ouUSvYq8NFmd1RaVNxm9H9hFCIgR6lB4fJeOjPbpCW+7Sh49uWSte&#10;Z9JLvD0/TtPQrIYPjxTzfSi9Fp9PDBTlBgU+pkMd0a2vJdp1/VUDn2ZGu8UT9z8abjYMn6bbRQj4&#10;yNGgWXX4CPw0t8oEP9EAACAASURBVDAYdYLPX8FMs3fE30KRhU7oom6nJtQ/vw58munBp4kufBia&#10;fJ3LaPx/0abTTwI+nXsd0MCHS5TKyewKfBT86MNHKWdx6JTE1AsNCTsLzDMo0jXBe6EYNgpglN1Q&#10;GvjI2R6OGuGzIFos4OSsz9jp1eGzlEtdGviYiFJXeeVApGd1RlRsC4QebYLg0PZwdfch+FzTwIfL&#10;XTzV5eTE011/iikvLnMdOvRY9PcwfniJ4e+/3xZvc68PLzrk5mbGD8OHr0vlrhfw9HyAkJBvRV8P&#10;oycpqRni49sgJqYVXW+F7Oy2IuMjbW7upNPcLI2zNyAozaHbOxKAnASQGD6JiV8TwrywZEkIFiwI&#10;gJnZUdHYrN/fo4WPFOpsD8OH45tv+LaJ9DmxMnxCREjw8RbwmTBhn4BP9+5r0b79crRqtYjgs4BA&#10;M9MAfBYQeBZRSH0+9eqteAd85MmuhjvQsOG/GT7qxuba4KPe31PTtmb9/p7advfUlO3RKXNpsz36&#10;4+tGckOzlO1h9Jij8wcYnSzM8JW37d+DjxIKfDT40cDnk2oYUUc14NQW+uBR35cB9Ij757LYSoKP&#10;2UfYtu4TAR9bq96wt+5Lr5xM4B/4JWIT5yM9dzVySjejsOpbFJ/5AcXnGT77UHrtMI7fdEDFXVcc&#10;v++J8vs+KL7ng6L7ASi4F4jce8GiwTmD4XMrDPE3whB1NRShlyT4+JwNgWtVIKxLvHGo0Bsux2OQ&#10;se4CTvS7gXPG0ThFf+BzZ1xAdME1JP2WhuLPNuCCiTHBp4cGPlc08OHtzabI79kDmZ27iOZm7vNJ&#10;atEeR1d0gn/yBHi8/BluT6LgfP8knO5eg8PNe7C7Qq8AL92Gw8VXBJ9/weHsC9idvC/gY1VM6CmU&#10;4HM47yUss55r4GOdLmV8bFLeyHt8XsI27gZckgrhmpRK8FmAqKKeSK4wRubJrii53A8nrg0R8IlM&#10;nYJfrA4QZMJ14KMcUqoAiM/xUi8xVBqc1fBR91bMVJqd5X0ryg4V5bpml4pquobhM3KsL4Z94YXB&#10;o90FfLqbWNUMH4qPGxF8GsvwaULwaSLDp+kObSj40QsNdprpBf/R/DuAqS2a1hDvcx9630+1n0MP&#10;cgI6Cv5UP78ahxr4NK0OHwYmw4ff37j1Nxr48P+LBj4jXQVa1fDRX06oBPfoqE9rV2Ckwc9yws/K&#10;VBk+6TrB7+dsjgIfBT/68BHQWaw9IkUcjLuIHnsLY0QwfibOjRDLM7+YEiSOaxHZTYrF5jFSqSvL&#10;FEXHCT6nh6CscgDSswk+cS0QFtEYIeGt4e5pD3uHi6LUxZNd1tYv6UXaA0LPSzHdZWPzUvT4HDz4&#10;SISl5WOxyfmPP+4I+HC5ixcYSosK32j6fKRFhk/g43MVYWHrCTs9NYeT8gnx3NycktIGubltxcns&#10;2iMrOmoyPjzVlZraEHFxKxAZGUKXwQSf7qio4JPZt+O33/yxeHEQFi0KwKpVkXJjs1Tm2rYtTezr&#10;kfp6pNizh8tdWXJI2Z49e7Tw2bYtTi51MXyCsWZNoIDP/PkOmDRJDZ9laNlyEZo2nU+wYfRMF/jh&#10;sfb3h496pP0/DB/1KLt+Y/O7xtj1y1z62R4FPvplrlq3NGuXFXJvT6tq2Z61cnlrFSHCDF0+wOhs&#10;sRLrvG3qBp90gs/OtQ1EqMGjgc/qejqhwEcd+uhR46SuUdN9bDU3/HV04PMVwee7trCz6gMHGxMZ&#10;PmMQlzQfmQVrkF++FUUntfApubQfZQSfilsOqLzvjsqH3jj+0Bcl931R/CAAx+4HIk8Dn1Ak3wwV&#10;8Im+FoajV8IQfCkMfudD4XZSgs/BQi84HI9E6razqBh0l+ATh1O9f0fenDMIP3kBMR5lyJ/5I873&#10;6YIbwz4V53VdH2lC8Okn4HNu2EBUDuqPwt69kN2lGzI7dkVWh25IadUBkRPawd93GDxffg2PZ4fh&#10;/sQBrvfz4HznGpxvnoXLjRQ4Xr4Lh/NvYHvqLY5UvIJV2QvC2DPR4HykkN7OfYGDGU8FfKSprtew&#10;zXgL+/R/SfCJew77hCK4px2EZ+o3CM4bjLiyTkir6oTs090FfJSMT0TKdPx44IgoN/GrdqXUpc76&#10;jJ4gwYfLGMpkl3afjwQfzc4eGT7qs5TU2NGHD4c+fDjbo4ZP+26/aeDTvO0e8UftH/Rqj+PjhgSf&#10;RltFfNJYhk8TPfhQNGi6UzcYPmrsNNULet974+V/M1TfT7XvXw9yhtAn4KP3bySyZU104aOUuRT4&#10;NGnzrQ58uAer90BbDBjhogMffhxo0KOCjSH46PTyrEgVWZ35ZmkiFPDwdUYPf0yBD2dtGD7Vzopb&#10;logZS2T4LNaih7GjxOT5URr4fD4lUKxRkHrafLFwZRTsXJcTfEwk+JyR4JOR04Xg0xKhEY0IPm3g&#10;4e0AO4IPZ3ykrM9L0dfDiww528NTXowhzvhI013S+V3c78PB+LG2fiQOJeXSmAQfaZmhq+s9+PuX&#10;Ijx8KWGnmwyfRqLBOT7eGGlpRmKHDx9QqoYP9/kwfLjHhz8nKmo3QkOz6DKQPt5d3C4y8jv8+GMo&#10;Fi7kA0oDsXp1lGaii9GzbVuqCj45MnxyNA3N3Nvz7bdp2L2brysZHy51HRXoYfysXcvw8RLwmTiR&#10;S1078OmnEnw449O06TyCzfQ6wsesjvDZ+ffgo0x01QSfdzU26x9Tob+t+X3KXIbO5DKwt6fmbI9U&#10;4uLMSZddK9H1A4wuFiv+Gnz+3fj5u/Cp7Wuo4cPniP30XRsBHye7fnAg+AQQfOKTJfjklm7GMS51&#10;ndqLonM/o/TSPpQzfG47oOqBO6oeEXwe+KDkno8EH8743A3S7PLh7c3xN0IRfTWU4BMq4ON7LkTA&#10;x6bUB5ZF3rAvC0fKN2dQMfQWznfwxNkeS3FsZBaOHjtDWDiF7E0HcbZPLxk+fXB9hAyf4f1xdmh/&#10;VMnw4YNK0407I71dZyS3NEbk5DbwDzAl+CyFx/Mf4Pn0e7g/coXrvQyCTyWcrxfD/uIj2J1Twaf0&#10;BayKXhDK6A9s0WtY5jzHocxnYpxd2uMjZXx4jw+XuqzjeI/PGbilBMAjdReCcocgtrQTUis7Cvhw&#10;j4+Az1mCT+pk/Hjwd/GEpWR8GD5KxscQfNQZH36S09njI4OHt+vypbJdl4Gjho+CHr7O8JFKXQES&#10;fD4j+Iwk+AxxxKd9D8O46+9obUzwaf9u+KjxIwDUZIeIBk12VgsdLDRRhfy+v4ySJu+IxnpR0+3q&#10;+PWq/Rx6iKuGPjmqwUf+N+N/Q5FFo39Tzqip4cM9Voyetp1/luFzQMCHMz78fzduWpj4P1VnfNSH&#10;lSp7eJQGZgU+DB7O8DBu1KHgR4GQutTFeBHwIdQwdESmhy+XJujAR5PpWSSFGj58VMpnkwPE4syR&#10;43018LEl+CRnm6L4hCkqzw5F+cmByMjtguj4lgiLbEz4MSL4eBJ8ruCI9SsZP68EYhwdH4tpLc76&#10;2Nm9Eehh/EgTXk9l9NzXlLqcnF5pGpy5zMXbmt3c7sHP7xgiIiYTeDogNVU6jZ3hExfXluDTRoyy&#10;c/mKg0HD5a7SUjV8jHH0qDUCA3MIO4c1x1qEh+/C3r1BWLDAX8CHMz7c48PNzdL+njRYWGRqlhRK&#10;kSXQI2V7ONI18Nmxg3t8eKorTGR6GD9a+Nhj3LhfMXDgNnTvvloFn7mEnOn46KNpKvjw++Zr4FOv&#10;nho+2smuBg0MLTH8i/Dp/g74GJroMrS4UL/MVRN8aipz6Z/C/o4T2JsQeprKvT3abM96nWwP98lw&#10;5oQR0W3Xig8uulosx3pv6zrCJ57gs6aBJnTQs1ob78SPuRQ1Z27qHsp96Udt8Pnx29awtewNZ/v+&#10;cHLoh6DgL5GQvACZ+QSfkk0oqNhJ8NmD4nO/oOzyfhwXGR97VN53Exmfioc+KFUyPgSfvLvSSHvW&#10;vTAx0p7A8LkmwSfkUij8ZPjYlvngEMHHtiQUib+cRPlIPq/LC+e6LkdprwRER5/F0ZzLSN/rjFO9&#10;h+H60O5il48CnwvD+wn4nBwyAEV9eyO7a3dkdOiCjHZdRMYn+ovWCHLrAa/nM+H54lu4PQ6G24Mk&#10;uNwtJPichMuNHNhdeADbs2/EVNfh4y8FfLi52ab0jcj4HMx+KkpdR7K18OFjK2xT38I26S1s4ulV&#10;Z8Jlgk8UPNO2wz/rM0QWdRWlLnXGp/isKSJTZ+HHA7YCNYwebnBW4KM/2cWlLkPw4Sc69TlJ6kMi&#10;FfhwSUsNH36bY+qcGEycQa+8p4SKkeKRX/pi2GdeAj79hjihh8kRdOj2B9p0+Amt2v+ggc/H9Afv&#10;H/U3i8t/Ntwq4pNG20TUa7xdE/Ub7xDRoPFO3WD4NLGoOdTweRdkakONoWikFzXdrravYwg+Nfws&#10;htDHoaBQCR34yJhkWHJJ8SN6kuGMEJcaGT1a+BxEn0F2GDTKTWR8uF+L/48ZPtI5Xck6fTvqXh7l&#10;GAvxfj3wqNGjhs/s5Uk68OFQ4KMTSwk+S+JETFtMj8FF9DhdzPCJxpSF9HicH4kJcwjcMwjcUwMx&#10;apIEH475K2Jg7WKOpCz6HT5hgspzBJ9Tg+hvT1fEJLQi+DShIPj4uBB8LuGw9UtCD73YsH9M6Hki&#10;0COd0v5aLDU8dEiCD6OHgxucudGZm5ttbZ+LLBHjh8tc3BzNR1W4u18lsPjR35uR4qgKnuZKTGws&#10;mpvj4zuIjA/Dhw8o5YkuRg0HZ3ykqa5m9Dl9EBrqSfeTi9jY31BZyTjqhuDgnwgsRwklvgI+5uac&#10;qZGmurZsSRbwUY6lUOCze3eWpq+Hg8tcu3eny/CJp8+Los8PF70969ZxqSsAK1bwkRW2GDv2F/Tv&#10;vxldupihXbslBJ+FaNKEe3qmEXymGoDPwr8On0by4/7vwOddo+z68KlLf4+hk9j1y1y1jrDrZ3uq&#10;H00hbWjWzfYo6Om+a/kHF90slhF8jrwHfFY30IQaO/qhg59V9aqh59+Bn5rQo7lfMym2rJThs/Ij&#10;sVH6x12tYXOol4CPs2N/gs9YJKTMRxbBJ690E46d2Ikigk/J+V9QfvkAyq9aEXzsZPh4CfiUP/BD&#10;CcGn8H4g8u8HI/d+KLLvhyPtdjgSb4Yh5nqY2N4cejlMFz6FXrAuDkL8wRMo+4x7fIJwvvMaVHT2&#10;QbzzGRzNv4aUQ76oNB2P60O6SfDhUtdwU5wfZoozQ/oJ+JSY9kXupz2Q2akrMjt0RWrrjojt3Rqh&#10;e9rD78IQeL5cB9dHaXC5XwGXOycJPqcIPkWw1YMPn9B+pJSQU/xa9PgcyKI/pFnPBHx4lw8vMGT4&#10;cHOzbTLhJ/EN7BPuwyU5m+CzmuAzBBGFnQR8cs/2QNnVAThxfYiAT0TKAuz9w5NQE6SBj9LjUyf4&#10;zNFmcmbIh0Kqg9+v9PIotxMQ4tOxCTx8WOSkGZHivKTPxhN8xujCp6epNTp23yfg07KdlPHhvhYN&#10;fOoTfBrI8Gkow6fRdin+Dnya1BE+dYGOIezQH2jd+AsIUsOnlp/jb8Onwbvhw6VJNXw4A8jwUS8v&#10;1F9CKPb3mGfoZHo4o8Ohgc8q3VIXl7EEfOTSFcOHszoKeBg6jB4lpi/VwkcdkxZEYvyccHw5Uwuf&#10;ERN8MGqCBJ8jzqsJPgM18DlO8Mkq6IaYxFYi4xMW2RYe3nawc7yAI1zSsnkGe4e7hJaHdPlcgEfp&#10;+zl4UCp1WVs/F8Ho4azPkSNPxHZnB4eXoi+Ig/Hj4vIcHh4XERTkipiY0eKEdanExT07zQk/HZCe&#10;bqST8eEjKzjjwz0++fmtkJXF8BlMyAlAQEAW3cduVFVxxqcH/P1/x86dUZg3z0fAx8wsXAOfzZuT&#10;sH17KiwsMlTwyRLw2bMnS2R5ONTw2bkzHlu3RotSF6Nn/foQgo8/li93x5w5Nvjyyx9hYvI1Onde&#10;ASOjRQSfBTJ8pqrgM0uGzzwZPosJPEsppMmu/wp8ajqctKaNzX+lv0e9u0fJ9hhqat5efW9Pi1p6&#10;e7TZHkbPMjmWflDRzWIJNngf/hvwWVVzMHhEmGtDwMTsPx8CPSul2LKC4LNCgg9vc/7BohWsD/aE&#10;sx3Bx2kA/QKPRSLBJ7tADZ/dKL3wC45f0cKniuBTRfA5wfB56IfShwEoehCEggchyLsfhpz7R5F+&#10;N1zs8om9EYbIqzzZxfAJhjvBx66Mp7o8cbgoALH2x1H65S2CTxgudDZHZccDSP7hNMLzriHBJRjH&#10;h87Rg48Jzg81wenBpjhF8Cnrzw3OPcUSw+xO3ZHapiPiWrXB0QXNEZjeEV6v5sPtcSRcH5TA9e4J&#10;uNw6BadrVwk+j2F37gVsT9Mf1BOvxBJDhs/hwpdij8+h7Gewyn6hAx8+q8s6+SXsU5/CLukFwecF&#10;nJMq4ZW+jODTE5FFRqLUlX++F47fGCzgU0TwCU9ahN2/++CLyYHVMj7KKLv6zC5GjwY+MmaUkpX6&#10;XCTNUQEa+ERI8Jkbq8EOn449eWaUuBTwGReAEV/46MLHRIKPKHUZEXzaqOBTTwWfBjJ8Gqrg06gW&#10;+DRWwaexgWD41AU31UDzrtAHjwH8GIpaMPQuwAnoGICf8m+jhJIlMwif+ptEOYzhadT5FwEf7r1S&#10;w0dd6lLKnYbgo5TAFPjo9/DowEeV8Zm7MkXTv6Pu2ZHgI2V3GDoCPcviMXN5ggSfJTECO5MXRYms&#10;D1+fuCCC4BOGsQSfL6YFYfRkfwGf0RP9ME/AZy2SsgejuNIUJxg+ZwYh+1h3xCS1QijBJySiLdy9&#10;DsDW8QwOE3yO2Dwi8JyDs8sVAgxvZOYjLN6Iw0sZPnx6Ozc729i8kCe8tPBxdHwlo+eVmOpydX0K&#10;T89TBB8bgs8oQo+RyPbExTVAbGwTscE5M7Mtjh2TJrrKyjppyljFxe1k+PAZXZPh5xdB0ElBSspm&#10;AZ+Skp7w8vqdoBKJuXO9DcCHG5VTCDPqrI8h+Ejx7bcpMnyiBHw2bAhRwccNs2cfwZgxP6Bv3w3o&#10;1Gk5wWchWracj8aNZxF2phB6pog+Hwk+c/478OHjKgxtbdaHj6GjKgwtLjR0TIX+tmb9aa6aTmE3&#10;sLBQ2dvz7mwPl4yW41NCBEePDyw+Jfh8/ZfhUwt6NPgxr2cwDGGlto/VdLuabq+gRwOf5TJ8Vn2M&#10;73e0xJEDPeBiPwCuTgMREjIWSakLkHNsLfIZPsd3oPDkdygj+Jy4dhAV1w+j8rY9Tj10x6nH3qgU&#10;GR9fgo8/wScQxwg++Q8YPuHIuHsUyfL25kie7JLh43EqEPbHfWFV5AXLY36I9CtGyeSbOG8cgItd&#10;5uBkp++RuvoUQtOvIJr+oBR/aU7w6YpbI3vjhgo+Z4aY4vTQgSgf0A8FvXpp4JPWthPim7RFxKTm&#10;CDpqTPCZAo+n9nB/FAq3+6lwvnka9ldew+4iwYXP6jrzGLZVr2Ff9S8BHzHOni9Nddnkv9GWujLo&#10;7TR6NZn8HI4Zl+CYegcOSc/hlHReKnVl90ZkcVukVnVEwcXeOHFziASfMyYEn/nY87t0uKQaPiNV&#10;8FFOaddkfOhVPfflMHzU2Rw1fBg86n4ePhCSszxTZ9MTzywtfPhywrSj4qBIho+S8Rk0wg0mgxzQ&#10;o+8RdOq2H63a/YAWbfeiees9oqH3n/QH76NPNuHjegSf+jJ8GsjwaaiCT6MdIsSTfSNVNN6pC51G&#10;1eP9cVMbapTYWUP8BRDJ35/O928AcYbQx1ENPvK/GWfNaoJPC6O9aNf5VzHKbtz9d7FuoO9ge1Hq&#10;0ofPnCXJ1Q4qVS8pFKWuVZlYtDoTC1dlaHp41CFKXOb0eWYEphXJ2syOXu/OtCWxAjkCPjJ6+FKC&#10;D92O8bMkGlOX0uXiaEyYfxTjGD6zQkW567Mp9Nib4ItRE30xe1ksrJw3ITF7BIoEfIZI8Cnsjtjk&#10;1gSfpgim318Pn72wcTgOyyPPCT834OCUBBfXLDg4XNeUuhg+lpZPxaXU7MzweYj9+++LqS4udTk6&#10;vhYntEuntL8Ujc3e3hn0N8+csNOD4NNSk/GJiWlAl40INq1QWGgsylzc38PwKS+X4MOlruzsVoSk&#10;XQSoHMJPHEFpFU6e7ELw6Q1399+wadNRAZ8lS4JEqWvdOh5H18LHwiJd3tmTJZe5srB3b5bI9EiR&#10;ITI+33zDpbE4UerauDGc8MQLDIOxerUfli1j+BzGF198jz591qNjx2Vo25bhM48evzzCPvk94KNM&#10;dhmGT8OGevDhxv6WFn8fPjVNdKlPZK/L/h79s7net6m5hi3Ndcn29Ni1BD0/wOhhsRgbva3+c/Cp&#10;K4TeB0Z1vb0h+PCBpXu2t8CRfT3g7jQY7i6DERoyTgOfY2WbUXB8O4pP7Ub5hV8JPodQdcsaVXcc&#10;cOaRB04/8UHlI18cf+SP0gf+YqT92P0g5N0LQdadEKTdDkXyrXDE35B2+fBIe8D5EHidCYLjCX8c&#10;LvbGwXxvhPsdQ+HEGzjbPhSXui7AmS47kb6uCkGZFxEWlYz8RbtxbVBX3B7ZBzdH8Ti7KS4MM5W3&#10;Nw9EGS8x7CGVurI6dkN6285IbN4OkbMIPsnN4PumK9yfWsH1QQ5c7p4i+BBartEfwsvP4HjxGRzO&#10;vYTdqbfioFI1fI4U0KvJgrcSfLJewybzjSh1HU56CYe0ewSfB3BMegrHxBtwS/aGX9YXiCjsgJTK&#10;Dsi/0BvHrw/STHWJjM9v0q4enupSH1JaDT7yLh/Gj4CMDB8p4yOVsfTxwz08k2dJWR2OKXRdjR4p&#10;43NUZHw+Hx+IUWP8MGy0FwYPd4fpIEf07GstwceI4NOmFvjUl+HTQIaPHBr4qNHTULrUgU5DVSjw&#10;+UvAqQk2HDveEXXBUPXvxxDa1AiqE3waqeBDeFT6pgzBx6jTLyKMu+nCh0tdDB/R47MoUWR8tL0+&#10;KdVLXSvTBHhqgg/383CWh9HD+DEIn8UxGuyo4TNjOb29jG6zNFZgh2MagYaDATRxYQQmzDuK8XO1&#10;5a6RhJ6RE3wwa2k0rJzWIzFrqCh1VZwdrIVPCsEnqjUCwwYSfCJg53QTVjb0O2lzG04uOXB1yyTA&#10;XCLQPBLBU1tSf89zkfFh+PBYO2d9pAWGL2T4vBS9QQwfN7eH8PHJRmjoEkJOJ3mMnctcDREV1VQc&#10;UJqT0wZFRdJEV0VFVwEfbmzmc7ry81sLGEVG0t8W12L4+oYQhOiF28mu9PEh4pwuPlR0zhwvLF4c&#10;oOrxiRPw4VIXn8cloUfq71HG13Xhk0bvZyQlEJaiBaa+/jqU4BOEtWv95IyPFcFnL3r3/godOiwl&#10;+CxAixZz6feMy1uTCD2TdeDzyScMH2myyzB81hJ0lMmuWjI+DJ8W8tEzdYWPMsr+PvAxtLhwugwf&#10;Q4eSKtkeQ2Uu/WyP3sJCke2x0G5prm2Si3t7uE+GMyeMiF67Fn9w0dNi0XvAJ47gs6pBtdDAxtxA&#10;6ONH7+N1hdA7w0yKWuGz4iNxvteebc1x+I9P4eE8RAOfZAGfNSgo3YhjFdtRemYPKi79hsrrBwV8&#10;TqrgU/XYFxWP/FD2MAAlD4NQ+DAY+fdDCT6hBJ8QJN4MRez1MAGf8Mth0hLDsyFiezPDZ1+uJ0IS&#10;c1Ew9xrOdojB5a5LceHTiUjflAv/zJMISM1DxlZ7XBnYg+DTV5PxuTiU+3z64/TQASjvb4oCpdTV&#10;sbuAT1Lz9oie0BIhAY3h/7wlPJ78BBeCj/PdM3C5fQpO15/A/tJLCT7nnxN8XotjKwR8Cl+Is7qs&#10;C16LjI/Y45P5SgMfqwR6VZn8TC51EYLibxJ8fOCXORxHj7UVPT4Mn4obgwV8CgV8FuM7AR+/avBR&#10;l7mkYyuUA0tDNRkf7vER+OENzgbgw2Utxo2CHM72COzMkODDbyulrs/HEXy+8MPw0d4CPv1qgE/j&#10;Zt8I6Hz0zxrg00AFH3olyCGwoxc62NGP/xhuOLbrRV0hZBhDBvGmApwO+hqp4COjUIlq8GmwVdNL&#10;pQ8fzvoI+PSR4KPs8dE0Ny9K1OBHmeJSprcU+HA5i8HDoV/uki6TNejhS4bQDGVSa3GsaFSeujha&#10;ix0ZPJztmbkiga7HCeiILA9hh69Pp/dNIdhMWhSJCQuOYtzcMIyZGYzRU6VS1/BxXphJt7V03IiE&#10;LM74EHzODRb4yS3ugYR0I4THtERQeHd4+LoSfC4K+Bwm+Di7ZsPdwwVOznmwJ/zY218h2DyQR9lf&#10;iH4fXmjIO314nw+Xuuztn4njLdzc7ouJMC53ubk9IqwcI/hsJux0o+BsD2d6miI62gjJyS2Qm2uE&#10;4uKOorn5xIluMnw6oLDQCHl5rZCR0Y4+34/urxJ+fn70viki43Ps2HD6mpYEnQiR8Vm6lMfZI7Bu&#10;HY+jc5MywydFA589e7JFcEOzkvHhTA+jZ8+eNHz7bbIodW3ZEimyPV9/zaUuvk8fLFvmglmzLDF6&#10;9Hfo2XMNwWcJ2rSZT/CZQ1DhMXYFPtMIPjMJPrM18KlXTwuf+vW18GnQQA2fjQI+Demx2pB+1/+j&#10;8KlplN1QY7Oh09jfVebS392j3tQsT3I1rlO2Rxpf54bmT3ctk9GzCL0/wOhlsRCbvC3/HnwEfgyh&#10;p47x74SPwM/KT0RsXfFPEVuW68Lnuy3NYPlbNwk+zoMRwj0+yfOQU7BKwKfoxA4ZPr8K+Jy8bY1T&#10;dx1wluBzhuBzkuHzkOHjT/AJRNHDEBQ8CEXOPd7eHIokAZ9QRF1V4BNC8Akm+HDGxwt/5LgjMCcL&#10;+Usv4WznSFzpNheXGDFrEuCfUgGf/GIk/+qDi/174daIPgSfvgSfvrhA8Dk3VILP8QH9cKy3NNnF&#10;pS7e3pzYqh2iJrRAqEdjBJ1rAq8Hm+H6MJrgUwXnW9fgcPUF7C6+JvjQqz+Cj+2pVwI+1uWvxXld&#10;PNVlfew1rPNe42DaU3Fel3UGvZ36GpbxdD3xlWhutot/Dfv463BN9iT49EdYfgskVbRHgR58whIX&#10;4btfpbKWZqADKwAAIABJREFUGj5KY7OS7VGHGj5Kxkfd5yNiHj3pzIkV2R4GjoIcdZlL6fGZxPCZ&#10;RPAZS6+6P/cV8Bk0zA2mA/Xg05rg00qCDwNHA596BuAjR316JcjxbvjsVIX0vncj533Qo48dQ/E+&#10;ANIiyCB6VPipBh85aoWP3DfFPVQMH45q8On6O7r2PiR6fBT48OOC//818JEbnJWDSBk/+vDR39Uj&#10;wixVgx4FPrOWJ4pRde7lERNacgj4MHhWJGhjZYJAjgIfjukr4kTw9YmLIrTwmSXBZ/gEbwwb50m4&#10;isIhx6+RwKWuKhMcPztIRG5JD8Snt0VYTDMEhhsTfOxg73wOh22fUzyAk+tZuLilwdHpjDjKwtb2&#10;tjh9nUtdnPFh/DB8Dhx4KA4t5VPbOcvj7PwM7u5P5Ikuhs8Tgk8BwsKkjE9cXFO6bIzExGaIiTFC&#10;amor5Oe3Q0lJJ3FAqTbjw/BpS8hpg/T0LggIiICDwym69ERBwVgBn/z80fR1DxFMeKqLccITWLzA&#10;UJvx2bYtWZS6eG+PUuZSNzQzehT4SBkfpcdHgs+6dQF0/4wqJ8yYcRAjR36DHj1Wwdh4EcFnHsFn&#10;NoGFm5onyvCZSvCZIcNnLmFHgY802VW//or/O/CpbaJLaWyubYzd0Ens6jLXhl01j7Bb6J7JZTjb&#10;o5S4pGwPZ05671qIPrsWfHDR22I+Nnsfeg/4mDcwGLXixuw/GwI8K7Uh4LOC4LP8nyK2LCP4LCP4&#10;LP9IHF3x7eYmOPRLV7g7DhblriDe45MwG9l55jhWthElVRYoPc2lrp9x4toBnLptg9P3HGX4eKPq&#10;kQ/BxxdlYrJLgs+xh2HIexCOrHtHpWMr5O3N4Ze51BUMbz6v64SfgM++XHf4Z2cgb+kFGT6zcaWn&#10;MfLnhCMougzeZWVIsA3COVMT3BzRVwufYSYEn34CPicG9kdRnz7I6fYpsjt3FyPtia3bIfqzlgj/&#10;oymCM5vC+84auNH36ny3Eo43XsLu8p8En7dyxucpbE9Kzc22x9+KcXbe48Pw4bO69qc8xqG0JwSf&#10;F7BJf43DiS/FIaW2FNzc7JBwRcDHJ6M/QvNaIPF4Oxy72EfT41N42gShiQvx7a/eGDXBT/T48OGg&#10;6s3NDB0+rkKcYM0ImmgYPsrEloKe6XPjRD+Pku1R4KM0M3Nfz8RpBJ/p9PFpkRg7keETIOAzbJSX&#10;Fj59JPi0NvrRMHw+keFD8Un9bSLq1d+uCQ18GuysFlrk7DQYfz2rYwg12+oQdYFQdfzUmrmiMIQ+&#10;ffgoGTKlQVwHPvUk+PDuH334dOttib4D7WuEzxxVmUuBj2hwXmYAPjJwqsFnlRY+HJzZEX07i+Xe&#10;nmVxGuyoY9pyLXqmLtPChzM+XOoaPz8c4+aF4cvZIfhsmgSfoQSf6YsjCD4bCD7DUajA54wWPqEx&#10;TRAQ1haefr/A3qWC0PMUVjaP4eB8G44u9Hvn+Er0+FhbvxZbnaVxdgk/DJ/9+x+I87t4oaFU6uKz&#10;uv4UR13wIkN39/sEn3iEhw9HQkIbkelJSGgqzuuKiWlK8GlhED7S8sK2IhuUmtoHXl6xBCtuknYm&#10;EI1AVVUX5OSMx8GDh2FuHoYFC3yxYkUowSdKA59Nm3iXT5Jobpb29kihNDUr8Nm7N13E7t1cFuMs&#10;UTShKZzwE6oDn+nTDxB8dhF8zDXwad58NiFmigyfSQbgM/+/Cx/9HT41TXTV1thc02nsNU1zqctc&#10;Bs7l0j2eQjqB3XBvj262hzMnjIi+H2D0Ifhs8T749+FTW/yn4SPwo4bPitrh883GJjjwU2e42Q+C&#10;m9MgBPh/jti4mcjKXYljpRtRelKCT9n5n1BxZR9O3joiw8cdpx97ySPtvijnPp+HgSh+GCzgU/Do&#10;KHIfRiD9XgQSboWL7c368DlC8Nmf5w6/jDTkLrqKsx2zcaXrOlzt1QalY/wQHlwCn8oqxLrH4Izp&#10;cNwa0U9sb75K8LlI8DnLzc1D+ovtzcV9+yC7S3dkdeqGTOOuYpdPXNs2iBjbAsHJbeB1exPc6Ptz&#10;unMaDtffwuHq/8D+0p9wvPQQDufuw6bqpYCPddlrzQJDLndZZj/HvpRHsEp/CLvsp3DI5j0+b2T4&#10;PIFD0j04J5+FW4obfNJHITi3DRLKjQR8Km8NReWNoSg8Y4qwpEUa+Awc5VJtnF0pcTF8GEG8a0eB&#10;j9LnozPZJWd6OJRG5skztfCZND0SE6YexYQp9PlTIwR6OMZNChMZnxGf+Qj4iFLXQCf06muDLt0P&#10;6sCnSfNvtfD5J8Hnk60iPqm3TYQOfOq/Cz7q2KETdStb6UPHEGi2vkfUBKGas0GG4aYHH/XPLuNH&#10;Hz0a+DQwAB8KngTjqa62HX8W+OnQ7Xd072MFk8EOosdn9Hh/8bhQVhuIya4a4CManPVKXTy6ztDh&#10;vh4lBH4YPuYEnxWJmqZlBT4i48PwkbEzY0W8iJlmCQI5Aj/L6DG4JEpc55i8NAoTFh7F+AUSfMbM&#10;DsZoDXw8MHVRBA44bCT4jETRSYLPOSnjk1fWEwmZRgiLbYzA8EbwDpxI8InHIeuHsDxyg9CTB2e3&#10;u3B0fghb+6eaM7wOHnwighcYcvzxxz0ZPvTCxpazPHxchXRIKS8y9PQ8C39/WwGf+PjWhJ5GcnBz&#10;c32xyDAvz0geY+8q4MMNziUlygGlxoSkEXR/qXT/pxASYo3i4n4CPllZswledli5MgwLF/qJy7Vr&#10;o7BhQyyhRyp1bduWRJhJl8/l0o6v790r9fbs3ZuBH37IlOHDZbEEgk8UfW444YebmwMIUz4EH2eC&#10;z36MGMEns5uhQ4eFaNuW4TOLQMOZngl68JlF8Jkjw4cPMV2sgo+0y6c6fDb/9+Gj9PfUZYxdf2mh&#10;frZHp6lZho+8sLCZaoS9erZnlcFsT59dC2Gya/4HGX0t5v3n4fOfiPeGz1IZPisJPl83xv4fO8Hd&#10;YbAEHz+GzwwBn8KyjSgj+JSf2Y3y8z+i4vIfqLp5mODjgHOPPXCG4fPAExUPeKTdH2WPAlHyiOET&#10;ivyH4WKkPe1OOBJ4l8+1UETwCe0yfFwq/WFT6o39+R7wzk1G9rKLONM5FVe7meF6r6aoGHAQ0Z65&#10;CCg8hzjrJJzu9RluDjfVg48JTg+V4WPSV2R8GD58XldKS4JPM4LPyBYILGwFr/tmcHsUAuc7l+Bw&#10;4w3srvwJhyv06vHiU5HxcTjzGHZVfwr4cMbHpvgNDue/xMHMpxJ8Mp7BPucJHHMISSmvYBX3Atbx&#10;t+CYdBauqbnwSLWEd+ocBGV3Q3xpW+Rf6KWBD4+zM3y++cVbLG5TSl3qBYZq+HBzM5+gzluWuYlV&#10;jR8BnzkxItMzY168CMaPUtrSwIeQo0aPcqmGz9ARnjrw6dztANq0+wktW3+PFq32omnz70QZ66N/&#10;1ACfenrwqb9DND/qhz50pD+e22uBT10zObXBZksN8S4EqSGk+31V/zl26CDIEPo4lGyYDnwaqOBT&#10;vzp8eLKOdypxxocXS/JmbV47MHiUu0AxPx6mqVYbqHt8GD+aUtdyKePD4GH4zJMXFCqlrWrwWSXB&#10;R93EzOARDczLYkU/z8yV8RJ+6FLJ7kxbQfBZHiOyPOL6ihhMWkqPwUUyfOYTfOZI8Bk2wQtDCD7T&#10;FkfhoNNWgs9oFFb1xfHzEnzyy3shMasdwacJAo+2hFfANti7lsDS9hmsbO7CweUEXNxPwt7pBqxt&#10;n+DwEXqBYvkcBw7wMRXSSDvH77/flc/uegQbm+fyODv3+dyFu/tzeHlVIDDwN0REDCTAtJYXFzYS&#10;WZ+YmLYi46Ps8JEmurpompu51JWT04PAZA57+3y6/5MEn8MEHxOxwDAtbSF+/dUOy5eHYtEif7mx&#10;WYGPNtvD8JEmubLx/ffZBJ1sGT5Spofh8/33CnziNfDZsiWM7ot7fLhx2gFTp/6BoUN5a/MKGBsv&#10;QJs2cwk+M+l3lLM94+WszxSCz/Qa4cNLDLXwWUOhTHbVAJ/G7wkf/R0+NcFHGWXX39hcE3zUx1Qo&#10;25prK3NVa2reVcPxFHXP9nDmhBFhumsexdwPKkws5mCr94E6wieW4GPW4P9MCPSslKIafJYbgM+y&#10;j8Rk164NjbDvh47wcBwCT5ehCPL/AvFxM5GTZ4ai8k0ordqJMoLP8Qs/ofLqPpy8aYUz9xk+7gQf&#10;TwEf3uXDk13lj4IIPiEoJPjkPQhD1n0+oT1UbG+W4BOK4Ash8DkjwYczPn/kusG9OA4Z687hVI8c&#10;XOm6GTd6N8FJ021IcEtDSOklxLum4WSvcbg1oj9ujzYRu3wu8VTXUM749EPlwH4oMZGWGKrhE9u8&#10;NY5+3hxBlQSfB9/A7XEIXO6VwOnmTdhfeQrHq08IPi/gcI7gc/YB7E7+CbuKP2Fb9lbs8jmY81TA&#10;Z38ql7qewSbzBeyzXsAq8QUORNMf3FiCU9IFuKYlwz3VA54pOxCQOQpxJV1Ej0/V7WECPsXnGD4L&#10;CT5eAj76CwyVBmdpoitYgEe5VMOHMz7cxKyGz8z5CeK6Ap/JMwhGs2JExkfJ8qgRxPD5YmyQKHUJ&#10;+AzTzfgI+LQi+LQk+DT7Tjxha+DzTxk+n2wTIeBTTx8+26uFFjqG493IeVf2xhBwNtcQ7wMh3UxQ&#10;dbht1wHQO+Gj6onSwEduGOceKgU+vCiR4dO2w89o3+U3dPp0v1gw2X+oM4aO9sTnEwIFgnUyPnrw&#10;qXYQqbk02aWzsJDiXfDhjA9PbInpLUKPyPJw1sdMimr4IfDw5eRlUZi4JAITFhN8Fkrw+XJuCEZP&#10;J/hMZPi4E3wicch5MxJyRuJYVR8BH25wLjjeG0nZ7REWR/CJaArvwHmwc8nAIevHsLS+Die3FHh4&#10;/wBHlzTY2D0QR1ko8OGMD29ttrF5KqPniQgJPi/FMRceHufh6ckTXXkIDl4vkJOU1EKczM67e/iU&#10;9sjImYSXDgSf9qLUxc3NSsZHOaA0J6cP3XYbrK0L6P6PIzx8P92ut8j4pKSswo8/OmDp0iCD8OH+&#10;HkbPN9+ki709P/yQQ7fPEfD5/vssigwRUsaHe3ySdOCzdWu4gM+qVZ50/3aYMuU3DB68BV27LkP7&#10;9vMJPnMIPjPo93RCHeGjNDgbgs/Xfx0+XXYZPqerJvjoT3QZgs80GT516e/RL3Mp8NEvc1lYoMmu&#10;6k3Nhie5DGd7GD39CBIfWph+0PBZWV8nBHxW1BPo0cBnGcFnqQo+Kz6CxfqG+H2vscj4MHwC/T5H&#10;XOwMZOeuQBH3+FTuEBmfExd/RtXV/Th16zDO3nfEeYbPI09UEXwquc/nMcHncZDI+BQ+DJHgw8dW&#10;3NKDz8UQ+Ar4+MG62JPg4wqX8mikbjtD2Mkl+GwT8DndexOSnFIRXHkJUWHZKO+/EjdGDiH4mOLG&#10;KFNcHi7DZ7ApTgw0FfDJ69FTU+pKbdURcS0549McISnN4Xt3OjyfbYL7Q2e43CmC0/VTcKFwvHQP&#10;9mefw/70E4LPG9id+BM2ZW9gWfAc+7Mei1LXwXT6I5r6FEfSX8E28y0sE54L+FjGPINd4im4pXnC&#10;I80Cnqkr4Z85BLElncUeHwGfm1LGh3t8dv3sKWV8RlfP+Ch9Pgp4lFDgo5S4BHxmS/Bh9OjDh8Ez&#10;dWaMBjxKb8+EKeECPwyfMeOCMepzPwwb6SXg03+gM3r3tUWXbgQfIwU+e3Th87EMn3+q4aPFT/36&#10;Uvx9+PydrI6Cm03vCH0A1Q0/1dGji59/B3w488Pwadn2ewEfYxV8BgxzEbuXGD78eFCyPYbgw+iZ&#10;vTRJm/Eh5PA4u9LXwxDi9/H1uWYposSlwGf2yiQBHTGiviRGgs8KCTiixLVSCg1+zOhjKwk/ZlJM&#10;W0nwWU7wWSrDZ5E24zNquh+GTvTEkPHumLo4DIdcvkJC7lANfDi08GmKoMgW8ApcpILPJTi7B8DT&#10;dz6cXI/C1u6hKHVZWmkzPgwf3tvDfT5HjjwXPT7W1s/k7c3P4OZ2C+7uT+HtnU/w+Rpxcbx9uTmF&#10;dExFVNQIgs8SpKd3FssLpYyP1OPDywuLitrJJ7ObIDp6L6ysCujrldLn/Uq3+xSVlV0IUBsINI4C&#10;PRJ8wjXw2byZS1bJcpkrQwWfXAGfH37IkjM9DJ8MFXzisGOHGj4BAj6LF9sL+AwatAlduiwl+Mwj&#10;+MxGs2bT6fd0fI3w4ckubYPz/2H46Dc217S/R/+Yipr6ewzs7pHKXDsMjrAb2ttTPdsjoaf/rjkf&#10;XPSzmI1t3vv/34CPwI8aPssMw2fnVw3w23ft4GY3CB5OQ+DvM5p+maciK3sZjpWsJ/hsx/GzCnz2&#10;Cfice6DAxwNVDz2lkXYBH6nUVchLDB+GIfs+n9cVisQb0mTXUQU+Z4PgKkpdXtiX5wqnikgkfXcS&#10;lYPzcIV+UW70aoozPTYi+XAKAk5eREjGMeSP+Q1XR40QGZ8bo/oJ+JxX4DNAgk9+j16iuTnLuBvS&#10;WndCQksjRPVrgfD99MrxKuHn+QB4Pt4Mt3shcL99FG43Ywg+F2B39rUYZ7c/+Yrg81YDHz6y4kje&#10;KxzKeCYyPkcy6OOZf4qMz8GYp7CKeQT7xHy4p++FV8YYeKVOIvj0JvgYS/C5M0wudXFz8wJYEHxG&#10;jPepdjq7foOzGj868Jkj9fIo8Jm1IFHEjLnxmiwPZ3WmzIgWl0p5i/HD6JkwmZ6EJoXjy/Eh+GxM&#10;AIaP8tbAp09fO3Rl+LT9SWR7mrcg+DT9VgOff/xjczX8SPCRon59KSTsbFOFIShs04m/nt3Rz+bo&#10;A2ejXujj5/0AVDPeFPiowwB8VD1RSoO4Dnw+2SwuNfAx/hntO9cNPspkl/qA0pmLCUTLkkSGR+nx&#10;EdBZmaKBj2h0JvQweOavluFjliSamJVJLVHiWqHN7Cgh4GNO8DEnCJlL6OHrfDllBUF8GYF7iQSf&#10;sfND8cXsIIyc5oshEz0wZII7pi0JhqXrSiTmDhDwKT83UIJPhRo+rQg+a2HnWoBDNk9gZXsWrp5H&#10;CD5T4ehyFDZ2j0XG55AlNzM/lktdz8USQ4aPtODwhTjCgrM+fF6XszP3+byBp2cVgoJ+R2xsK6Sk&#10;tKRoLhYZRkaOo7+BE5CZ2ZGAYyyyPUqPD090KfDJyuqHo0f34dChAtjbH0NMzA+iHMbwiYmxwDff&#10;OIvGZjV8uLFZGWXnbI8CH6nMJWV8fvxRCx8uc+3dm6qCT6Qoc23Zwnt8/LF6tSeWLLHH1KkKfJag&#10;Xbu5aN16Fv3+TqPfVUbPONHnw4sMP/6Y3zeTfn+rj7TXr6+MtP8vw0c90fVX4PM+/T36ZS7V0kJ1&#10;mUsZYW+3ax2MCT66Z3JJW5p1sz0Segbsmv3BRX+LWdjuva+O8Ik7BAvzhrXGfzXjs6JejfDhUOCz&#10;46v6+OVbI7jaDoSb4yD4eo5EZMRkZGQuQUHROpTK8Km48BNOXPkdJ29Y4iyXuh65CficZPhwxueR&#10;H8ofBaD0YZCY7OLtzXxelw58Locg5GIo/M+FwONkAOzKvHGgwB0OleGI/7UCFaPLcbmLJW72boHz&#10;3ecj7ZcYBJZfQkBJKdKXeuHC6FG4xbt8VPA5NcgEx/v3RVHfPsjv2Qs5XT9FZvuuAj58Sntc5zaI&#10;nNccwcebw+fxZHg8+h7u9xzgcdcGbjdC4HDxHMHnDezP/EuUumxl+PASwwPZT3E49yXB5zmsMl7A&#10;Nust7LP/hSPJr2AZS68k4+7BMTkJnpmb4Z05FZ6p6wg+IxBX0kFqbr4t9fgUyz0+u37xEvAZMNJF&#10;53R2zvhIJ7Prlrq4uZnhwztbxHlb8pj61NnRoq+Hsz1q+DBwGDvKJWNHU+qaLMFn3MQwAR8ud3HW&#10;Z+hwTwwY6ILefWzRpasefJp9J564P/qoJvhs1UTN8NlWA3y2auL9Mjw1lbAMQae22ATDJbCa8SN9&#10;37XBR8ly6cFHLgPqwKfeu+HTpv1PaNfpV3GUiAKf4Z97i7PWuNSlwEfgZ1GCiLnySDsDaBbBZ9bS&#10;RLGvR9vjk6oTAkBr0gV65pqnYI5Zssj4zDJLFKUtNXyUTI8CH/G2ebwGOxwzVyVgurkEH874jF8c&#10;rgMfkfGZ5ImhhJ9pS4Ng5bYMiXmmKDjRG2VnBwj4HKvsg+RcY6m5OaIJvINmw8E9A4ft6MWHfRXB&#10;5zt4+Q2Hk2sgrO0ewuoI/a6KxuanhJBnBJ4X8gLDJ+LS1paXFr4i9LyW0fOnaHD28LiMwEAXgk9L&#10;pKa2FBmfmJihiIhYQgAaTLDhsfUOmmzPiRMSfHhrs3QyO2+6tydwFdB9pyE+fgfdrhPdrgvCww8Q&#10;brzEOV1LlgTIO3z4nC0tfBg90kGk0rZmLnFxuYvhw+jhHp/vv+dxdr5tIsEnVsBn69YwbN4cgg0b&#10;GD4eWLzYFpMn/yLg07nzYoLPHILPTIIPNzOPo99fLXz4wNJ3w8f8fwc+7xplVxqbGT4Ta4FPbcdU&#10;vLO/RwufZjplrq9l+Og3Na/UbGnuJU9yMXyUbM9AgsSHFgP+3fD538SPIfTUBT7b19bDT7vawNmm&#10;v8j4+HiOwNHwiUjLWIT8oq9QUrkNx898J+BTeeUPAZ8zBIezD11w+pG7yPiceOClu8SQz+vi7c13&#10;Q5F2J1QsMeRSl4DPpVD4nguCW5W/OK/rIMHHtiIE0ZalKBtfiEud9xF8muNi97HI/DYMwQWX4H+y&#10;Akm7o3H2i89xY0Rf3BzdT2xvPjfEhOBjSvAxQXHfvgI+osfHuItYYpjWqhOS2rVH9OhWCErpCO+b&#10;G+F2PxYut8/B5eZFOF29DsfLD+B4gf4onv0f2FS+kXp8yt+KqS6rvBci42NJ8Dmc+RI2WW9gm/FW&#10;ZHxEc3PCC4LPdbilx8ArfTG806bDP2MUYopNRI+P0tys9Pjs+pmgM06Cj/4eH9HjM1G31KWGz4Tp&#10;R3V29DB81D0+DB/O9DBylIyPTnPzlAiR7Rk7IVSgZ/QX/hj5ma8GPlLG5xDaGv2s0+Pz/8Pnvwyf&#10;jr+KjE+vfjYYONxVwIc3bzOE1T0+Yqx9caJmsot7e2YtSRQZH2WqS5S6zKpPcy1YnS4yPQwfpczF&#10;8GHsiC3My2N1wKOT8WHomMXpxDSzWJ2MzwTCz5fzQ/DZrACMmOqDYZO8KDwxfVkQLF2XICGXfl8q&#10;CT7nCD4XBonR9tS8jjia0BRBUU3hEzITjh7pOOJA8HG4TPDxgofPVtg7Z+Gw9VOR7flj30Ps2/8I&#10;B8U4+wuxy0c5rV3K9LyGk9NbuLr+D8W/4O5+E76+nggNHSf29zB8eH9PdHQfkfFJTm6H7Oy2csaH&#10;4dNN9PfwAaXSHp/2SEsbQ/eRjH37yghSEUhKWku360DRBUFB+7BpkwfmzvXSwEe7w0cqdSn9PYwe&#10;BT7/H3t3GV7lme0N/MPMdNo5VdwdQgju7u7WUrxGW6BQpKVKi0NcdmTHbcfd3d0NEiCEQIJrgPb9&#10;+n/vtZ79PHvvJO3pnDPTzpnZ57ruK20PDfOBpL+s9V9rff99Fre6pDH2ZK74SPCJVeBDFZ+9ezXa&#10;VpcrNm+2xuLF32PMmD0YMOBt9OqlD5/5HeDz178a4WOEzz8ZPv+T94+s+Mj4aQ8fHmkX8Dnw/l/x&#10;7aFucLAczUsMCT5BQQuRmLxJwOcDbnWVa1tdldck+Fy8bSfg48wVn5r77krFp+S+BJ8CCjfT9uZb&#10;AUjWZnwimgIQ0mgIH7tST5zPc4VlqR9CHQtQtKZawMcTN0374uqwOUj/SgNN/mV41VQj+ngOqmct&#10;xvUpZpzxaZw2hjM+UsVHgg9lfFL7C/T0GYjUXuJjt4Fc9Yka3AOa4PFwu2oPp9tlcGqtFfC5DlVT&#10;CxyvXYLj1StwuPQIVhXSHh+Cj3XRC1jSHh8BH4uMNulkhYCPVcpzzviYRz/hzc2OSc1QpwTDK32G&#10;gM8mAZ8FAj6jueIjh5t5qitOC5+FhvDRP1lB8KFpLrnaQ0++18X7fBg+4QbtLhk+K9ZGKfCRKz76&#10;b8lyqepD8Jk9z0/J+Eya4opxE34FPv9lhM8fDZ9Bw8/BdJwtw0dudfFUVzv4UM5HaXVtTeCMDz35&#10;FpfB5mZty2u9Fj5ym4sqPjTKvmaHBB9doLkjfOSKj5zrYfjskv5ahs9ibatr3kYNZq02hM+Kd0Nw&#10;3nmPgM8UqdVVL7W6aLQ9KUfAJ+YN+IW+KuAzHY7ukbByeCDg0wgnV1+oPY7CTpUl4PMY580fc8WH&#10;Mj4Ucra0bNPe7iL43Oc2lwwfqdrzM9zciuHj8wWCg4fyxub4+LcYQKGhVPHZKODTF5mZvbjiI8OH&#10;2liU8ZGmuvoiMXGBQFQyTpwoFpDyERDaJn5dX8aRt/ePAjnOfK5iyxYKIYdoKz4xPNH1+ec0pZXM&#10;25q/+SaTW130DOGTotfqkis+4ThwIFhb8aEzGGps3GiJBQu+hZnZh+jff7MWPmvw+uu0w2fer8JH&#10;P+NjhI8RPn8sfP5O/HSW72nf7vol+Hz23kv4+mAX2JubMXw8XKfyT0EyfIq18Km8os343DDXwsdJ&#10;gs8DD1Q/8EYFZXxonP2elPHJvhOAtNYAJN0MQMz1AIRf0+jBRwOXal8FPuZFPgj0yUH+1kpcHuCF&#10;llF90Dh8EjKPeSMgrwFetXUIP1WOipkrcW3SaJ7quqqt+FQL+JRzxseMMz4p/QYiudcArvgwfLr0&#10;RXS/ntBETIFbk4uATyWcWqoEfK7BsakZTk3ip7XGQgGfa7y52ab8J9iV/z/YlvwMmwIBoFyBnUwB&#10;oPRnHG62SGzDuehHAj6PYJfwEI7J1+GSHAPP9FUCPpvhmzYbUUWmyLsyCtWtU9vBR8r4jJvh1OFk&#10;hby0kOAjj7Lrw4fH2bXnKJZq8SPDh0faO4GP/lTXL8Fn4mQ1w2eUmZ0BfORW138Z4fOHw2fwiPMG&#10;8JmzyL/DVBe1uda+E6cEnOkjoYdaXRRwNoCP3pZmwg/BR7/dJW9lNoSPdkuzPnp2Gra55Ld8RySH&#10;m+UgsAaaAAAgAElEQVSKz4LNQdzqmr3GjzM+BB8KOC/fEobzTgcQmz0TedWG8EnOHYCQ2C7wCe4m&#10;4LMATh4BsFbdFPARP6yo0+Di5irgUwlLm6fc6qKqD6HHwqKNd/rQEkPa5Cy1u57Azu65dnHhU15e&#10;6OqaA1/ffQI5fXlbc3z8G9zyCg2dLt4mhk9WVh8UFPRn+EgZn0HaVlcf5Ob2RWzsQvF503D8eJGA&#10;lBPS0tZzxYcyQe7uZ7FnjyvDR3euIpx3+NBE16FDSRxulvI9mdp8T6YCH12rS2p3HTsmZXwOHQrH&#10;wYMhXPX55BM/hs+GDRaYN4/udL2Hfv02KRmf115rD59l4mt3pQKfl182wscIn38h+Pw91Z9fQs8v&#10;wUcJOGuXGH62+yW+12V73pRbXQSfIAU+H6Ko4gBnfCqv/IDqpjOopakuAZ+6ux3hU/bAD8X3/ZF3&#10;R8OtLoJPIsNHg/BGf4QK+AReCeJws1zxOZfrivOFXvALzkD2e0VoGOCEVrPuaBwxHNmfOSM45RI8&#10;Gy4iWFWDklkbcXXiOIYPtbou6sGneDTd6xqJ1H6DkNSzP5J7DGD48CLDwT3hnzwdri3OcLxdyycr&#10;HJtb4NRcBpfmEDg3RsH+YgOsKx7ArvIJHCpewL7sZ9gWCQQV/AyrrOec8TFPEi9BfJONeQyLWAk+&#10;qsQ7cEoshlvKZwI+i+GXbobo4qHIvyrgc0sHH5rqOvy9K7e62t/q0j9TIVV8DOGj7PBpd4tLDjhz&#10;1WddtAIfeW8PAUh5K8IZPpTv6QCf8RJ8hgy9gF69fzDI+NBiPkKPET7/fPjwMdhX9vNxWDncrA8f&#10;yvhMmuHaAT5K1UcPPpzx2RLH75fgI+/xkeFDTxln1y4olB+1vtbsilNaXvJUF0907dQFm6nao4NP&#10;KMNn/qZALNgUhDnrpIwPwWfSIlcso83NDJ9ZDJ/ii+MYPwSflLyBCI3rIeAzGB6a1XD2cIGNYy2s&#10;7O9D5VIPJ3Up7BxvwtpOQIeDzG166HmqRc8jbcC5TZvvoYvsD7TnKioFfI4hPLyfAMzrWvj0EuiZ&#10;Id4aJCb2RU5OX4GcAdpw8yCGD21tpnBzdnY/8euXCFTlCPgUw9PTEhkZy8SvoYrQEDg52eCDDzy4&#10;1bV1qz/Dh8LNUsWHLq0naXf4pCk7fCjfow8fCT3Sk8PNMnxoquuTT/wZPuvXm2Pu3K9gYrJbgU+3&#10;bqvFn9mlRvgY4fN/Ez7/HX7+t/DZv/svOLb/TVifNYGb42RudUmHSjcyfAorPuOMT5WAT03z2U7h&#10;Q60uGT5FBJ+7Gq74UMYnSYGPhsfZDeBT5sUVn3P5nvAOSUPGB2Wo7++L22N64frIfsjfYoGwwEp4&#10;Nl+Cf9IlFCzcjSuTpnC4uWnGWNRPGY2aiaN18DEZiZS+A5HUqx18BvWEX8ISgZwIqFoFVm4+g31T&#10;G9Q31XBv2Q6Xa+cFfO7AvvYqHGvroaq6LeDTBruiZ7DNp+vsbTBPEehJfsq3uijcbJ3wArYJP8M+&#10;/meo4hrglizgk2IG/4xeiCnpj3xtxaeCNjdfNENA7CYc+s4VUxd4dGh1yXe6GD1LdFNd7eGjf22d&#10;Wl4r10dJk10bxX+Q1sUoY+xytkdGD1eBFPhoeKJLhs+ESS481UXwGTrMnOFjUPF51Qif3w0+L+ng&#10;QzfTeKprwAmGD2V8Rk90wIRpLpi1wBeLV4XwegP9g7UyfOR2F015rd4Sy/Ah8FDGRwaP/h4fqvT8&#10;GnyozdUZfOjpt7i42kN7fJSMjxRupnwP4UeGD4WbGT5bwnCO4JM1i1tdRXVjeLJLB5/eAj4jBXxm&#10;wcXrR9g55Qv43IOjuk7ApxEOTvdhY08X25/yZBedriD00NmKs2fv860uCjfb27/gMLOLyxOo1Y95&#10;osvFpQk+PmcRETFYoOdNvsQeEdEbISGzERa2UcBnCHJzB2h3+EgVn8rKIUq4OTubJrfWCmgV4OTJ&#10;CvG5ziMrawHDp7BwGGxt7bF7twfWrXNj+OzeHSwgFMbhZmp1yVNd+vChd/x4thJu1k11JXPG5/Bh&#10;qdUlwSeIW107dlA77QLDZ8SIXQI+G7nV1a3bKvFncrFAzzye6vrLXxYb4WOEz/8t+Pwafv7X8Nn1&#10;F3y57w1Ynh4OD5epPM4eHLQQ8YkbkJ3/AYoqDgr4aMfZm3StLhk+tQ88UfPQB5WPfFH20B/F9wNQ&#10;cD8QubS5+XYQkluDlHBz6DUBn6tB8KkPhFutPxzKvXGhwB2nc93gnpqE1KOFuDjIA7dG98BNsx4o&#10;WfI9opwK4HXrMnyLGpCz9EM0TJrKGZ9rM8ahYeoY1E0ei4rxYxg++SamHG6mI6WU8UnrKU13xQzs&#10;Bf+YUXC9fhZOt1Ph1JoLx+ZmuLacgdvND+Dc6AyHi61wqi+Gut5VwKcQdiUPYVv0BNa5z3Ah/QmP&#10;s1PFh+Bjk/yTBJ/4n2AX9xMcYi9DnfQlPFOmwj+zr4BPXyXjw7e66iT4HCb4zPcwmOqStzb/4g6f&#10;1dKtLrnio4OPYc6HJrtWrIlS4CNPdMnwkVtdnVV8xo5z5KkuanXJ8HnzrWNG+PyBFR+CD7W6evX7&#10;AQOHnzWAz8z5Phx2X74+AivldtfbscqhUl5cSFubKeezNd5ge7Pc3tK/xk57fKjFZRBwblfxkZcW&#10;6sOHdvcQdHSTXVK1h5481bXg7SBGD8NnrX7FR41lb1PF5zMBn5kMn+KLYyX4VFGrayBCYnvDO8hM&#10;wGcZnD3dYePYAEu7G3ByTRX4qYXK+S7sVA9gbXsHF8yfauFDW5zpMvsDvtVFFR9b22dQqaja85TR&#10;Q5Ndrq5p0Gh2ISrqTcTFvaGFTzeEhvYXH2kBYXfk5fUT8BmoneoagqqqoZzxIfhkZpoIJO0QyKrC&#10;qVPV8PW1EPBZxPDJzx8hfl9b7NzprsBHHmfXn+qS4aPb4SNVfL7/PlPZ2EzokeFDGZ9DhyLEvxuq&#10;7PHpCJ9NDJ+uXVeJP3sEn7lG+Bjh84+Fz5Hdr/6m98/Ez/8WPnSh/eje12Bxahg8XaYxfIICBXwS&#10;1iM77wMUlh9g+HDGh+Bz0xyX7jhIU1331Ki574GaRz6oeuSP8ocalDwIQOH9IOTdD0YGwadFmuqK&#10;uh4k4BPEe3y8LwVo4eMD8wIPnMpxhWtWPJK/LUDdUC/cMuuDW2N7oGLOl4ixzIL3jSvwy7+CTPEF&#10;cGn8LDRPN0OTgM/lqWMV+JSMEfAZOcoAPuk9h/DHuOF94B87Cm7N38L5ToSATyZUzXegvukC9Y2z&#10;cLwaC/u623CuT4PLJW/YlZfBuugpbAufwyrnOS6kSfA5n/gYF+IFhpJewCbxJ9gmPIdd/GOo4mvg&#10;kvgNPJKXwD+dTlb0VW51lV+fqIPP97qKjz585IwP7/BZplEARNUeGT3t4cNZH/F4ukugp33Fp/2N&#10;LmWqSw8+vMdHwGfMWBVMRlrzOHv7VterRvj8bvDhjE87+NASw4HDJPjQ5mZqdfFU1+pQ6WabvMtH&#10;wEduc8mtLg4368GH2l0UdF63PUEHn11JWLcjQXo7E5Rxdjnjo5/vab+pWV5aKOd8GD3bI3XBZu04&#10;u4wfaY+PtMBw4kI1lr5N4eYDiMuehZwKExTWjuaR9vzKUUjOGYDQuG7wDekj4DMPTu6BsHK4CXOb&#10;u7B3ahTvtkDPPdirrsHOoZ4rPvTMBYDkkxU01UUhZ6nV9YxbXA4Oz/lml6trhoDP+4iO7qqt+LyO&#10;8PA3BXx6C/gMQHJyF57oolYXwaeychjDh05WUKsrNXWK+Pe/xunTtTh7tg4BAWeQkzOHR9nz88cI&#10;eDkKlHhpW10ahg+Fm3VTXfI4u5TxIfgQeo4f18FHP+Mjh5ulVlcoB5xl+KxZcw4zZx7VnqvYyK0u&#10;CT6L/sfweeUVI3yM8Onk/1L/Dvj8M/Hzj4DPkU9fxfkTg+HhPBXeHjPEF/Q8vtCelfeegI9eq+v6&#10;WdS2WPICQ4JPjYBP9X13rvgQfMoe+KNYwKfogQ4++nt8qNXlX68R8NHo4FPogZPZajjlRiPuxwLU&#10;jAhEq9lg3B7XE5VzDyHOKg3eLVfhW9KItMVnUDd+Ea5PG8XwuTJtHC7yrS4Bn7ECPqbt4NNrCNL6&#10;D0bslN7wzzSD263vBHwSOdysan4Ml5sauDS7QHUlC3Z1D+B0qQyOdamwKb0Mq8JnAj4/G8DnXPwj&#10;nIt9BKvE57BN+hl2CT/BPv4pVAkNAj42cE/aLOAzQsCnNy8w1IePlPFx6wAfeXmhAp+lHeHDl9nX&#10;hHeAjzzWTlWflWujGT6EnYVLgzuBT4gyzi7DZ9pMz07h07WbBJ83O4GPjB8jfP658JHDzT36fi/g&#10;c0aBD52smLtEw38m5DbX6s0SfORRdv3NzfL2Znmyy+BEhbbiQ9DRfzTRJQeclaOkO2IMXqfw2R6p&#10;fXrLC7V7fCjgTK0uCjdTq0uBD7e6ZiK7fIQCnzwBH57qiu0Cv9BuAj5zoHILgaV9Ky7YPIKd42Px&#10;nsHG/qHAT73ATznf6yL0UMDZED5PlIwPgcfOro0B5OaWLL7PfYioqH68tZkus4eFdeWwc2TkQKSk&#10;SPChig9Ve6qrhzN8KOdD8ElOngcfHyucPFkrfs+LCAn5ToBnCu/6yc2diFOn1Ni+3RsbNngYwEeu&#10;+FDGR4YPtbp01R7Dik/nU10hHeAzY8YRPlehD59XXllohI8RPn8sfP5ROGo/8fW/hs/OP+PwJ/+F&#10;M8cHwN15Cmd8/HznIILOVuTsQoEefGqbz6Ku1Qr191Tc6qq568LwoXBz1UM/nuoqvq9BoRY+mdoF&#10;hrHNAYikcfarAXykVAcfb1ho4WNfGI7IcwWoHB2BllEmAj69UD1nL+ItEuFzqxHeFxuRvMoZ1RNX&#10;ommqKcPn6vTxuDhlHKomjEXp2DEoNDXjzc0Mn55SxSdt4GDEzO8F/yITuN09wvBxbGmC6nobXG74&#10;w+W6N1SXiwV8nsHxUgvsq67Aqvg27/FpD5+z8Q8V+Ngl/z8BH/HixU+SCTcFfGLgkfwR/DNMEVPS&#10;U4JPi4BP00Tk1Y5STlZM04PP5DluelubfZUDpfI4uz586FSFco9LW+1R4LNOBx9CjgyfJSt0B0rl&#10;cxXSHh8/3uEjb24eM06CD7W6evf5Ucn4GOHzx2V89OEjb26mI6UEn3lLAvjPg/4Cw1UCP4QdOk6q&#10;HCjdmmDQ7pLH2PWXF9JHucojvTgFPvSRsj1Kxad91WeHYah52bYICT7acPOid6VRdgP4rPRSMj5L&#10;3w7ljE90xgxklQ3XwadCWmAYHPMm/ARGPAOmCfgEwMJOhg+B5wXne+wcrot3iRcXyu8CT3g94naX&#10;HG6mSg9Nc9HJCien2/DwCEBAwLsCOYN4a3NUVE8Bn77i9Ud0dF+kpXVVdvhUVAwT8BlhAJ+EhBXw&#10;9PTCiRPVsLa+iIiIo3yZnZCUlTVF4MVFgMcHGzd6toNPjHKgVAefdINw8/ffZyhTXdTm+uqrJL0F&#10;hjr40FQXwWf16rOYPv1wO/isFF+XRvgY4fN/AD6/BUD/aPjs3fknHPr4bzj5bV++1UWbm319ZiMs&#10;YjnSsnYK+Oxn+FRePs5TXRcFfBruOwr4OKJaC5+q+17acXZfnuqijI9+qyv2egAiGjUIvqKBf4ME&#10;H9caP9iXeTF8qNVlXRKMEPtslM0KE/AZJeDTG3Xj3kfS15HwbboG72uNSFjnh4rxa3B1sgnDp3HG&#10;BFyaOl5gaBzKx41F4ajRyBo8XBpn7zGQ4UMVoLgpfRCYMABeLWugvucg4FMDh6YnAj5ecG6KFfC5&#10;Bvu6F1BdfACb8mfif1MbLAuewbrgBe/xMU97KsEn7iHORD/gcLNd8s+wjX8B29jHcIhrhXNCHdyT&#10;voAmaxziynorra6yaxOQz/DZpIWPZ4fr7O3PVehXfKiloX+na8lq3Ui7AX7WRitnKzprc+lvbdZv&#10;ddEen/bw6db9219sdRnh8/vBp3vv7zjgLLe6dPDR8J8DudXFb1M0t7rky+zc7tqWKLW2BHrWbYs3&#10;qPjoV33kXA+FmuVHyFm7S4BpdwJ/lMPNCnwEeuRx9vYVH2p1ybe6uNUl0GNQ8VksbW5ezuHmzwR8&#10;piOzdBgKasxQXDcWOeUmiMvojcCoV+EX+l/wDhoKR3cvbcXnvoBPK2wd2gR8nov3E6xtnyvLC+lI&#10;KVV69Cs+lPGhMXYXlwcCPXfg5lYBb29LBAUtEcihK+zdBVxMEBo6FOHh/RET00vApxuPrOvgMxw1&#10;NcMZPnS/KyZmi/h88fjhh0qBqou8tbmoyFT8/4ciPX2GAI0KW7Z4C/h4Ydu2ALz/fhgvMJThc/gw&#10;ta/SDBYY0rkK/T0+BJ6OGR9dq4vgs3OnC8Nn6tTP+U6XBJ916NKFgLPgN8LnHSN8jPD54+HzaxD6&#10;tR0/vxk+Ww3h8/meV/DjV715j4+XuwSfkLBlSM3YjoIyLXyuHEfN9TNKxYdbXQSfe+6ovOeB8nvS&#10;yQqa6qIFhnLFJ+VWMOJuBHG4OexaEE91+dRLGR9VuQ8si7xwKlsNi9IAaLyyULwhRsBnCu5O6I/6&#10;MVuQciRA/Pqr8LhxBTHvhaB02npcmTgC16aP5YqPDB+q+FC4OXPQMCT16I+k7v2R2kNqdyX164/w&#10;A93hlzcJbvePwaklF6rr9+B8Iw9O1+rg0PAAtrUCMtXim2jZC4YPXWfnPT45Aj8Zz3Ah5QnD51TU&#10;PR5nt058CtvEF7CLFz9FxrUI+MQK+OxCQJYJ4sv6IO+KKSpuTkJp43jk1pgiMFbAh1pd8z2UI6Xy&#10;5mb5Mruc8dFfXqjAR3uniw+R0lsd1gE+FG6W73IZwEe7wFC+02XQ6pqia3UZ4fOvA58uPb5WJrto&#10;geHIMTYMH8r4zF2sgw+1u3iPj3jrtujgI29vpmyPjB/+ay14ZPxQ3ofyPWu36+Cjv7153W4dfgg9&#10;+vjhkfbdscqTtzYrB0p5a3OIUvGZqzfOTvhZIX7NBee9iM6ciqzy4QbwkSs+PiFd4BU4Cg6ufjC3&#10;uy3g8xi2KvFDiUCPtb34AcThOWztX2grPU/4bAVVfCjbY27+SAufNgGfu1Crr4hXJ+BTLuDjjuDg&#10;dQIsXXhrc3j4GwgJ6YGwsH7in/UReOmmVHwqK4ejttZEvBE81k6j7OHhO6BSJQmolIvPXYH4+D0o&#10;LqYM0AikpKzA5587YdMmT251yfCRLrMTfOIEYBINWl3SVFe69kK7BJ9jxxL5yZubDx+OZPjQ9ubP&#10;Pw8ViCL4UMXnjIDPQYOKT5cutKhw/m+GzyuvGOFjhM9/GHwOfvQyjn/ZUzlSSq2ukNClSBHwyS/b&#10;x3t8qgz2+NhzxYfgQycrCD5lMnzuSdfZ6VYXwcdwqkuCj299INxrNXCs9IVlsRdOZqlxvsgPvgGZ&#10;KBDfaG+azmT4XB61Eukfu8G3uBGut+oRLn4qKpy3DQ0TRioVn/ppE1AzeTzKxo3lcDPDR7vHh6a6&#10;0nsMQUr3gYja2h2alJFwv78DLrfd4HwzDi43kuDcVATV5WbY1bXBruaegE8bzAueKvCxyn4Oi/Q2&#10;nE96jDOxD3A66j7DxzL+KWwIPfFPoIpvgVNcFdwTP1LgQ3t8ZPjk1ZpKFZ/v3Trs8ZFPVnQ22SUf&#10;KOV21xpdlUd6YUrbi6a7aIEhwUf/QKnBWxZqcKeLTlYY4fOvBZ/2GR+q+NBUF8FHqvg4YOJ0tQ4+&#10;6yKVXT5U9aFxdqr0bN6ZqsBHrvrIj6Aj44fbXNsN0cPVnu0CMVujDas+u+OVa+wGVZ9dhB+p6kPo&#10;oZaXHGw2yPjQHp+1ugWG9FZuJfjsQUzmJG51EXyKascgp0yCT0gswed1eAcNEfDxgLmt1OqyVT0S&#10;6BFffw4tsHe8DHuHRphbPOWcj3Sv65F2gaFU8aEjpfb2T+Ds/BAuLnfg6noLXl7eAj6rEBf3Fre6&#10;wsN7i78fLvBjiqiowcjI6MHwKS0djOpqE9TVmYpnwuHmjIzxCAz8BlZWFTh+vEJ8zgLxOXYxkkpL&#10;RyEh4R3s3+/MbS4540PwoWDz3r2xyuZmmuqSqj5pBhWfb76hf0ZLC5O0+ElQKj6HD0cwfg4dotF4&#10;f251rVp1BlOmHOCKj7zH5623louv03lG+BjhY4TPL8HnwId/xXdHuzN8fL1mw99vLoJDlyA5fRvy&#10;SvehtO5Lg5MVta02qL2jg0/FXYKPl7biI8GHTlZwuPlmAGd8opqkcLOGjpTWB2jh46fA50yBDzyD&#10;0pD7SQJujFyAuxMHotF0NnJ22CAg6Rpc79Qj5HQp8hZ+iEvjpHDztZkT0TBdC5/x4zjjkzVkuLK5&#10;mVtdBJ8uAxG9uif8YybD7c5hON8KgXNLAJybc+HUVAPHKzfhcKkNDnX3GT4X8p/AIk8HH251EXzi&#10;JPjQrS7LOPFTZ9xz2MU9hmP8LTjGNsM96TMBn1GIL+/Le3wIPiV68OGpLr1x9vbwmaO3wFDO+Shb&#10;m1eHtYOP7rWHj/5Ul5zvkbc2z12gYfjQLh8l3DxOhZGmRvj8K8JHbnVRxofG2Q3go7fHhys/b8ca&#10;wEfK+EgnK6jaQ1Wftdvilevs9H4RPtuitRUfAaX3EvkRfqjiw1WfXe1vdEnooaff5lKOlG7SXWeX&#10;T1as2hYEc5cdAj6jFfgU1oxGdukIxGf24Vtd1OryCeoLlasrLGxbYM4VnyewsX8mPtbDwSkbDqoC&#10;CT4WbXy2gi60yxkfqvxI8Hku4POTQMpTqNVPBXx8BXRW6MGnp/j7seLNRWTkNGRm9tQeKB3C8Ll4&#10;UYIPnaNISxM/HPqdF79HA06cqOIJseTkLeL/R8sLzRAdvYvPVdCBUrnV9cEH4cpElwSfJC18UjvA&#10;5+uvDeFD+Z6jR2N+AT5OWLHiFCZN+owvs/fvv4lbXW++uUx8rc79H8PHOM5uhM8fDp8O+PlHwGeb&#10;dLJi744/4bMPXsLXh7rwdXYfz1nw9Z2DwOBFSEp7F7nFn6K45ijK6r9F+ZUTqGw6h+oWa9TcVnHG&#10;p+quKx8pLbvrxUdKi7XwydIeKU28oTGAD2V8aIEhtboIPlYEn2w1TuV5Qh2ehIyj8Wg2WYl7kwbj&#10;utk4FGw9geCoK3C914Ag8zpkL9qLi2NGo2n6WDTNmoSGaRNQPWkcV3wo45MzzAQpvQcawuctAZ8F&#10;PcU30aVQ37KFU2sOXAR8nJqp1XVZwOceVJdewPHiM1iVPcP5/McwzxXfMPNfcLiZKj7c6op/iNPR&#10;92ER3war+Oda+FDF5x4c41oEfL5GUM4EJFb0Y/hQxqekcRxy28Fn7DRHA/gYtLqWygsM28FnTZgB&#10;duRjpUq7SwsfanVRuJmCzDJ+ONhM1R4teqjVRRUfOdysv8dHP9z8xhsd9/gY4fP7w4eusw83s4DZ&#10;BHuGD21upiOlcsaH0PNL8JGDzXK7i/+extnlzc07E6VWVydTXTJ8NryfxG/de1LlRwaQ/tZmGT3y&#10;na4O8NkcaDDVNWWxm/h9AmDh+o6Az0jO+NAuH1pemFkyDHHpvREc87r4mv0bvIP6wUHtJuDTKl6b&#10;AM/PsHH4CXaqGqicUmCvysEF8yd8tuLMmQcMH8r30BJDCT5SuNnZ+YV4bbzE0NvbEaGh8/hGV2Ji&#10;FwGf1wV6TMRbIuCzHFlZvfhcRVmZDJ9RAj4jGT4pKfPFv28tYHUJp07VwsMjWfyzTSgpoRMXZuLz&#10;fiSg48jw2bzZR+AkiOFDrS6Cj3yyguDzxRfyEkN9+KRq0SPB5+hRQ/hQq4uWGFLGZ9s2RyxdegIT&#10;JuzDwIFblFtdb7yx1AgfI3z+veDzW/Hz98Dn2ME3obIZAw/XafDynAF/zXwkJL+D7MJPUFR1GCUX&#10;v0Zpww8obzyDqptWqGq1R9VtJ1TeUaP8jjtK7npK19kZPhpk3tJIt7q0e3wiaY+PgI9fvT886/w4&#10;3EytLusSb5zMUeNEtjtUCbFIPh+LayM2497EoWgeMwyFu44iOPEi1AI+GpcGZCw7gFqzsbg2fQyu&#10;zZqI+mlyxkfAx2w0coePRGqfQRxuplZXRo+hDJ+YOT3hH7IcrrcvwPlWONStNlDfdBbwyYJDQyvs&#10;Lz6Hqu45LEvbcC73Ec7nPIZV3nPlVhddZ6c9PjTVxfAR6LERHx3iH8Ex/j5UsQ/hlmSN4NzZSK4a&#10;gIJGMx18akwRwOHmTq6zz9fBh/I9nV1m14ePDB4KOsvj7Vz1WROpTHUReuYtCpCmu5aH8Eeu9mjR&#10;I29uVuAzviN8aIHh6298gfYnK4zw+f3gI+/y6TfkFIaN0sGH9vjQn4tl6yIYPAygTe1aXTs6hw/d&#10;7upQ9dmZ0OFRm0vO+MgVHxk+StWHWl67DO910USX/ii7nPNRws3LBXwWSfBZtzMYlq7bBHxMkVE8&#10;lHf55FeNQmbxMMSm90JQ9GvwDf0veAaYwtbZFxdsbjN8CD2EHwenOqici2HncIXRQ20uQg89qvbQ&#10;5mZdq+uZdnkhbXC+J364+wIREcO52pOQQPDpgpAQqvpMEPBZgOzsXtpR9qGoqRlpAJ/k5HUCO644&#10;ffqigFadQFAsUlPXoZjWWOSOhr//QezapWL4vPOOn3Z5YYQ240PwieeMD8Hn6NFkrvrow+err6gS&#10;lCheAr8jR2K51XX0aLQWPlK4ec8eH2zZYodFi77H2LGfYMCAdxg+PXuuxWuvLdHCZ574uFC8JUb4&#10;GOHznwcfg0OlAj77twn8bP8zt7r2v/8XHP3sNdhbmcFTwMfbaybDJzZxE7IK9ijwKak/jtLG06i+&#10;aY3qWw6ovOWI8lvOKLvtipI7Hii+64PCu37IveOvVHwo3Bx/Uwo3yxUfn0saeNQFwLlaA9syX97c&#10;/GOWG2wTohBnIeBj8iHuTzbBjTGmKNz6NYIjGrjio/G5jtQV36HKdBquTRsjVXy0ra7yceNQOMoM&#10;2UNHILXvIK74pPUYjPTuQ5DaZRBiJ/cS35DmwvWWBZxulcG5JRnONwqhutoMu0tPYVv7E4ebzfmW&#10;UdYAACAASURBVIuf4mzOQ5zLFsDJbYNFVhu3uvhkBd3qSnzKCwyteYHhMzgk3IdjQquAz1O4J51D&#10;aP5MpNQMRMFVM5TfmIjiq2ORUz1Sgs8P7gatLnmcXdrh46eAZ/7yAIOR9s5udcmHSvUrPu3hI1d9&#10;ZPjI6KFqjzzOPmmqK9/qkq+z629uNsLnD4DPyx3h03/IaQU+tLmZ4bMiWFpzIPBD8KGcT/upLv0F&#10;hgp+KMysfXLAWT/UrMCnXcVHv92lP9JOLS/9qa6lW8MNd/jotbpmazM+kxa78ubmdbuCYOX2Lld8&#10;9OFDf01TXcHRb3C42d1vK2yc0nHe+gEuWD/RwucngZ5r4jXB1v4p7/CR8z3U5qKPVPWhcXZ5sov2&#10;+Dg4UMXnqvZOlxlXfOLjuwr0TBPoGS8+zkBU1AJkZfUUkJEmunTwMeHNzUlJ78DNTfzAdrKOlxf6&#10;+vohI2OFQFEf5ORMhJfXeWzf7oT16z34MvuuXSEdWl0HD1LVJ4EvtH/5ZQq3u+RwM1V8ZPhQxYfu&#10;dB09apjxoc3NH33khbfftuXL7KNHfyTQ8zZnfHr0WC3+vC4WX7NzfgU+68TX7UbxNhvhY4TPvzd8&#10;DPDTDj5H9r0KG/OR8HafwRkfanXFJm1m+BRXH0FZ/Xfc6qKKD7W6qOJT0eqAslYnlN1xQ8ltgo83&#10;CrTwkTI+MnyCGT7BV6Xr7L71AfC4GACXGgGfcj+cyXXH8UxXWKaEIsIxAo1mH+H+lJFoGTcEJe/u&#10;R1hIOTwfNUIT3oqk1edQbjIPjQSf2ZNwZcYk1E6ZgHLK+JiNFvAxkeDTYyBSuw9S4BNn2gcBntPg&#10;1vodnG/lwulmMZyar0LV+EDA5zlsan6CXc3PsCp9jgt5T3Ah5wnDxzxTfFNNfwqLVIGg5DY+UkoZ&#10;HzpZQQsMHQR+HBMeCPjcgkfydwgrmCrgM4hbXWXXJ6DoyhjkVI3kzc0Mn04WGM5cJGV8JOxI+JHH&#10;2qnqI8PHYKprlWEFSL/iw9BZLMGH/lpeXChne+RgM52soHF2Y8XnD4DPK79+nV2e6tKHz6jxdlr4&#10;+BrueNJWfuSKj7zAUK74UJVHvtKuDx8ZP3LGp327a92ueEbPxg+SpYqPQJD+va4V26M6hY8y0aV9&#10;VO2he12z1vhi2nJPnuiiis/G90Jg47EVsVkjkV48BLmVI6WKD7W6BHyCot+Ed1AXuPlth7VjJs5Y&#10;PsBZy4c80WWnegwHp1bYq+7A2vYJzC2eKJNd8gJDCjjLFR87O9ra/AL29m28x8fH52sBH1MtfLog&#10;NHSEgM9UAZ/FiI5egMzMHlzxoYmuurpRuHRpFI+z05HS+Pj3BZ5CcerURfH71UOj8RRQWibgQxfd&#10;p4vPr8bWrS5a+PgzfKjiI8EnjuEjtbsS9eCTytkewg/9tQQeqeJDGR853HzkSCTjhyo+H37ohc2b&#10;rfky+6hRH3DFh6a6pDtdizrA56WXdPB5+WUdfF55xQgfI3z+A+Gz770/49Dev8Hq/Aj4eEi3ukLD&#10;lyE2cTMy8j7iik95w3eoaDwpwYdaXS12KG9xQKmAT7kWPkV3JPjwdXYBH3mcneBDm5tpgWGANtxM&#10;FR+Xag3sBHzO5nsI+KhxPkPgyCsYVybuwb2pJmgd3x/l6/cg0rUIXo+vwV/AJ2GVNUqHL8HVqaNx&#10;bZaAz8xJqJsyUYKPNuNDrS4aZ6cjpfrwCfQaDY9bn8DldpSAT4WAT5OAz0PY17/gcXa7mv8Hm/Kf&#10;eKqLMj6Wuc+44mOR0QbLtGcMn/Nxj3mqizI+dgk/Q5X4VMDnNhxiHsAt8RRC8qZzq4v2+JQ2jUfh&#10;ZYGxKhMeZ//iRw9MW+j5C5ubfZQqD7152umuBSsN4aOf89FNdQn8rI7gYLM8zj5/kQ4+XAHSTnN1&#10;Ch+9jE+fvieM8PknwUcfP78FPpTxkVtdQ03NGT7jpzpL8FmhVwkk/KyPULY3yycrGD7vEnxi+Vip&#10;nO9pX/GhjI9+uJnfDsN8j9zqan+2wuBOF+3w2aY7VyE/HmXfoNHBZ4kbpi51x+YPwmDr2RE+WSXD&#10;BXzE12vUG/AKfEvAZwusVOk4bX4fZ8wfwMLmKewdb4l3Azb2N2Fl3QILy1au8EjLCx9rL7N3Bp+n&#10;cHa+BF/fDxER0Z/bXImJ3RAWNhZBQasFfFYjNnY8h5uLigahqmoEV3tk+BQU0DX3z8TniOOKj7l5&#10;g/j3HJGdvQhlZf2QkTETtrbUglIr8Nm9O0TZ4UMVH9rcLC0x1MHn2LFUfoQfaZSdlhYSeqRqjwSf&#10;aIbPkSMRfKT0gw8oPG2FOXOOwdT0fQU+tLzwb39baACfl14ywscIn/8Q+Mj4+TX40OZmgs/nn7wC&#10;i7PDeJw9NGQJIqJWIjp+E9JyPkBBxeccbq5sPCVlfG5YorLFFmU3BXxaJPiU3vHUVnx8lVZXxp0g&#10;pLRq4dMcrJ3qCpCmuuo03Oqyr/DHuQJPfJ+hxulMf/j5a1A/7VPcFfC5Nb4fKpd/gGiLAq74+MW3&#10;IHa9CkXDV+LK5FE81UUVn7qpk1A+YTzDJ3fYSKT0ka6yJ3cbwPBJ6zoYceN6I9DfBB53twr4eMHp&#10;RjWcrl+GY2MrHBoewuGi+OZYIwBUIeBT+BQXcp8wfCjjY5n1HJbpz7jVRRkfqvgQfGwTXgj43IFT&#10;4hUBn+dQx5sjKGcGEiv7SfC5TvAZI8EnbjO+POGJ6Qu9fvFkhf4OH3mcnX6ylwPOSr5HCyD5WjtD&#10;aFW4co2dAs1SqytQgQ9Nc+m3umT46B8pHTL0AsNHnuoywucfDJ+/SU+Bz986h8/fXj+Et7p/pYPP&#10;4JMG8KHr7AuWS6sO5CO2VPWh7c36R0ol9MQxeuhx1UcPPAp8tJub9ae65FF2Ak97+OhfZ9cFnHUH&#10;Smmqi54MIGpzdQafdz4KhZ3XFgGfEQwfanXlVZpq4dMbAZFvCvj0grvfelirknDG4h7Dx9xaqvbY&#10;OtyAlU0zLK2aYG5xnTM9UqvrsRZBj7jVZWUl7fKR7nQ9hptbPPz9Vwj4dOFzFbTAMDx8lgDM2wI+&#10;CxEX14fDzSUlumCzDB+a9IqOPiw+TyJ+/LFGfP4GhIaeQ27uHJSW9kNq6gzxz3zwzjtqzvi8+66G&#10;4fPRR5HKOPv+/ZTziVPgQwFnCT8p2okuKeND8JGCzbFKuFmu+OzfH4j33nMXv4elgM+XGDnyfQ43&#10;9+27gXf4vPIKLS+cI75u//nwebXLESN8jPD514HPb6n4yPA5+PHLuHBqCMMnLHQJwiPEN4aYdUjN&#10;fg/5CnxOouzqaVRct0DFTRuUtejB554WPnd8kHPLFxmtfkht1fDmZsr4RAv4hDUFa1tdgQI+lPHx&#10;h0NlAM4XejF8Tmb4wtPfD7XTDwr4jMTtCX1QtWI7YszT4P7wKrwvtyDyE0/km21EwyRTzvhcnTkF&#10;l6ZPQdXkSSgZMw55w0251cXw6SrBJ73bEMRP6oOgwDHwvPcO1Ldt4dhcLuBTCacm8bGxAqr6ethW&#10;34d1+TMeZ6dwM8GHprqstPC5kPQE5+Ie8YV2q4TnfKRUldgC56QaqGIfQJ1wGsG505FcPQAFV8xQ&#10;1jwBxVfGIrt6pAKfXws3z/uFcDPnfFaFKhfZ6cnB5kUrBIpWhPKjrc1yxYfgM39xoHSmYnFgp/Ch&#10;fM+ESS4MH8r46MPHWPH514MPZXxk+OhgLAGI4bMpxuBC+5otcQp8ONSsrfjoLzHk6o8efFZvi8Wq&#10;rTF64WZdxof+Wv86O1d/tNubaZqr/ebmJVulya4O8FlM8HHD1k8DYO+9HjFZg5FWPFiBD4eb03pB&#10;E9ENnoGj4alZCnt1GC7YtHKry9zmCRyc22Bt3wYL6yewsHyEs+ce4vTp+9zuMjd/wuihJy0xpLMV&#10;T7XVnnvw8nJHYOACREV141ZXQgKNs0/mVldYmPheEf86srN7o6xMDjabCfiYib8egYKCPoiM3Cc+&#10;VzSOH68Wn79e/DvfCPhME1DqKxA1HWfOUAtKgg/t8CH40B4fwo+0uTmOMz6ff04ZnyTtZJc01i61&#10;uZIM4HPkSIy22iPBhzI+e/fSGQw11q0zx+zZOvj06bOBd/i8/PJ8I3yM8PnPhk+nAWd9+Oz+Mw7s&#10;+SvOnRjEt7qo1RUSthThUWuQooUPtbpoj0/FtbOobLZAVaudEm6mcfZSHmencLMvcm/7IfOWP091&#10;UcUnoSVYus7eGIjAq0HwbQjUVnwIPhpcYPi44IdML7gG+6Jy6fe4M8MMdwRW6mZvQtLBSHjduw6v&#10;Wy0IO5aAnIl7UT9xFGd8GmdPQf2MKagW8CkdOx4FI82Q0X8ot7q44tNjCDK6D0X8rD4IDuwN79vz&#10;4XbvS6hvfQ/nGxF8pNSlyRqODZGwrnwu4POC4UMZH5rqssn9ieFjnvoU5xOk6+y2KT9r4SN+iky4&#10;B8eEG3CMvQuX+BgE5WxActUgDjfTVJccbv4tFZ85yih7gFL5USa7xH/c9FtcXO1ZJcGHJrfk3T3y&#10;dfbfAp/J09wYPtIen9+W8TFeZ/994UOv76DO4TN/RaABfKjVJcOHPq5+J1ap9igVn20JyvLC9q0u&#10;Qo8MH2p1yRUfJd8jIKR/mV2u9uiPsVPGR/9khXyZneAzc7UPpi7z4HDz1KWu2L7PCw4+ywV8+iOt&#10;aDBvbM6tGIn0oiGITu0N//DBcNesgrv/Gji528JaVYEL1gIzNvehcm6Gjf0DWFo/hbmAD52soFF2&#10;6Tr7E57qkhcY0q0uO7vncHB4DBeXRgEfFYKC5iM6uof2QOlbCAlZywsNIyNHaw+U9kNFhZzvGa1X&#10;8ektfs2HAj6h+OGHKlhZNSAi4gs+UFpSMlB8vvn48cdgbNyo5svs775Lra5QRo881SWHmwk+hw8T&#10;fJK52iOhhya9EvjJrS4ZPocPy/AJU85VrF17ni+zm5jsNsLHCB8jfH4ZPn/tAJ+9u/+Ezz56CaeO&#10;94O7egqCAhbwAsPw6LVIydqtVHwo40N7fCoYPvaovO2E8tsuHG4uvevJGZ/823oVnxaNBB9txoc3&#10;Nwv4+DUEcbiZ4EMZn/Na+HyX4QFVkB9KVtrj1vRxuDu5D+rnrkPyoQABnyZ43LuB4FN5yJj5JerG&#10;mfA4O8GnYcZU1EyZjLJxE1BoOhqZA4bx5maCT1r3wdzqSujXF+Hf94B/uSk8HqyG251dUN90gbrZ&#10;H87X4qCqr4NN5U+wKdNlfKzzBW7yX8CGlhimim+mCY8YPjbJ4tclPod9YhtUSW0CPk+hir0Hdbwb&#10;ArMXI6lqII+zV9yYhJKr4xg+QfFv49hJ71+Hj7LAsJPtzavDOuR7qOLDVR/tyDo9eWmhjB4p6GwY&#10;bJ4x29sQPmM7Hik1wuefCx/GTyfw+fPL+xT4ULi5W+9v0WfQCQwZecGg1SXfcpPboEvXhTN8CD2/&#10;Bh95lN3wbIVhtUc+V7F2Z7yywJCmuVZtj8GKbVH85M3NMnwo28MTXe+GKZNd8i6feZsCMGe9vwF8&#10;pixxxa4D3gI+SxGT2Zfhk102gvGTVjhYwKcPNBFDBXyWC/isgovX17B1ShXwET98WD2Eg/Mt2Do8&#10;hJVtm4DPE5w8dZfhY2n5TGCkTa/a80SLHprooorPXXh6hgjorERsbC/O+MTFdRXo2SDeGkRFjVHg&#10;QxWf2lpThg+1u+hIaW5uL4SHfyw+ZyROnKgVH68KOO1DQcF43twcF7cE334biQ0bXLFunTtPde3c&#10;KY2zSzkf6To7jbTL8JFG2nXvyBHK9cQzeuSMD6Hn0KEIZY+PdKDURXug9BCGD9/JU120tfnNN5eK&#10;r895vxk+nd3qMsLHCJ9/K/jIVR+Gzw4dfPZ/+Bf8+E1vqJ0mIkAzH4HBixEauQqJ6TuQW3oAJXVf&#10;o+zyjyi/dhblTRdQcdMWFa2OKONxdjceZy+87YW8W97IZvj4I60lACktQdpwcxDf6qJWl5TxEfCp&#10;kuBDGZ/v0l3wTZorrAP8kL/OF63TJ+Le5L64PGsp0vY5wevOdbjfb0agZSlSF3yP6tEj+GRF4ywZ&#10;PlNQNn4CikaNQdbA4TzOzvDpNpj3+CS82heRe3tAk2MmPs92uLZaw7XlHFyag+B0tRIOF+/DqvwZ&#10;rMuewbLoKSzz2xg+dgUCPjkvlFtdFG6m6+w2CQSfR1AlPoEqQeAnrhFuiUcRlDOew82FjaOVVpcE&#10;n0346pRAziJvA/joFhhKFR9+S/yVCS99+CzRO1Mhw0f+uHBZsHKVneAjo4eDzu3gM3NO5/AZNPhc&#10;B/j8TXyTM8Ln94XPK699jje7HdPBZ6AEH904u6/BEVsOOLeDD014EXzWaMGjTHVp4cNPG3KmqS56&#10;BB86VUH4IfQwfvROVsjwkVtdNNUlt7hk9CwR2Gl/ssIAPks9MHGRmuHz3ue+cPBdiuiMPkgtHMTb&#10;m2X4RKUMgH+YqUDPcnhoFkLtfQx2zukwt3kq4PMYdo4CNCqBHNtnOG/+GKdO3+Nxdiur5+I90051&#10;Ub5H2tosBZufCfg8EfDRIFT8YBcX152XF0rj7MsFfKj9NQKpqV0FZAZo4TNKgU9l5VDk5PQR/+4x&#10;2Nqm49SpOqhUV8Tn2Sl+/SgUUaUqeoWASiTWr5fgQ3t8duwIxAcfhPF1dt29Lhk+tM9HqvrQO3o0&#10;kdGjDx+q+MjwoTYXXWenHT7btztj5crTmDLlIIYN24F+/eTlhUvE1+dcI3yM8PnPhM+v5Xz2b+8I&#10;n++OdYeTwzj4+c2BJnABAkOXIS5lK7KK96Gw5hjv8aGMT9m1Cyi/YYOym/YoaXFE6S1XnuqS4EMV&#10;Hz9eYJjeGoikm4GIaw5U4ON/WbrOTicrnAR8aI/PeQ43u+DrNDXMAwWctgWiZeYkhs+VqfOQuesC&#10;vG40we3+dWjsqpC0+AQqRo3gI6VXZfhMnYLyCRMV+HDFp6sEn9S3BiHx1X4MH//sGXC9exwuLbEC&#10;Pqfhcj0CjlcaYV8nvlGWCfCUPIFV8VNYFT5j+NgX/iTBJ1m61cULDAV0rOOfCfjcEfC5zZubneJr&#10;4ZG8GcG5QyT4XBuN8uaJUsanykTAZx2+OS1+Wl/iY3CyQnenS9fq0sEnUPdT/apQg1F2/WCzfJGd&#10;sCPv7pE/UjVIF272FfjprOLj8IsVH/oPtxE+fzx85FYXwYc2N89fZrjjSW51KdUe8dcUdmb8aNGz&#10;fkdSh3H2DvB5N5oftbr4IrsWP/QIPso0145oRpAherSvHXy41bVeg5mrfDBlqTsmLHThVteHRwKh&#10;8l2JqPS+SCkYqINPwWBEJg+Gb+g4AZ+VAj4LBHxOCvgUMnzMrZ/A3umueOJrVfw95XsIPjTKbm39&#10;nCs+BB9Cj43NM57okqa6nvPJCi8vtcDLHK70SBUfWl64AkFBKwR8xiI9vTsKBcTKy6VWV339aD5Z&#10;QfDJzu4vft1Z8XmLcfp0LZycLonPsUHAZ5j4d4YjPHytgEmEQI/aAD6U8fnwQ9reHKnAR9rlQwFn&#10;GT9JWvgkGMDn8OFo8esiGT5U7dm/P4hH2Wlr87JlJ/lcxdChO7jiQ/B5/fXF4mt0zt8FH2Orywif&#10;/1j4fH20CxxsR/N1dlpg6B+0BNFJW5BR8CkKqr9g+NBUV3mTOcOn9IYdim44oKTVhae65FaX/gLD&#10;RLrVdV06WRF+PRiahgABH2mqS4bPhSJv/JDlyvA5H+qB9AO+aJk7Cfen9EfjpPnI3nwBnhevQX3v&#10;GnxVlxC/5DzKRsgVn6lomDkNtdOmomLCJAU+lPFJfKsfUrsOQnpXgZE3ByDqo57wT50HNwEf11vn&#10;oL7pBuemMqguP4BdbRssy8VPikVPlSOlVnniG2ZBG2yyxU+VSY9wOvY+zsY+5M3N1pTvSWqCY3ID&#10;HBOuwzGuAV6pqxCS1x9JVf254kOtLgk+IxAcvxzfnbPAnGV+GDejI3zkjI9c8aGnP9m1ZHWoQb5n&#10;yarQDhUfquzQ04cPVX+o8kPj7FLFx5uXF+pPdY3WwofCzb8FPoQeI3z++fDRZXwM4UO3umiqS4YP&#10;t7rWhvOFdkIPVXsIPSs2RmHl29HKKDstMKSP1O6ipw8fanVRpefX4KPke7QVH/rYHj76bS4ZPzzO&#10;LsNnifgzt1CNacvc8fGXkXD0W4/ItP5Izh/AZyuo3UXwiUoZDL+w0QI9i8RbBxdvCwGfYoaPhc0j&#10;OKqL4eDUBAurBzh5+i5OnLyDc+d1FR8aZadTFQQfyvhIU11tcHW9z+Hm0NAFXPEh+FDGJzh4OwID&#10;v0Bk5FpkZPTiUfbKShplHy3gM0aBT1bWAGg058TvUYIzZ2qhVtciOXmF+PWDkZ8/SnyeLfj000is&#10;Xatf8QnShpsj2t3rSmT4UNVHwk+iAXykR9NfUQJJdJU9XHwME3AKwHvveYjPbY9Fi45j/Pi9GDJk&#10;O8OnR4+14s/qIvG1KsNnvh58louvW2PGxwiff0P4/KbJrm0d4bPvgz/jy0NvwN7GjOGjCVgATfBS&#10;RCe+g/T8j1FQ9QWfrKBwc1nTBZQ1W6Gk2RZFzfYMH7nVxRmf237c6qKMD8GHprpibgQjvClYGWeX&#10;NzfbVfjDvNgbJ7LdGD5nwjyR8FUImufNEPAZiKbx85G36gK8C6/D5VYjvENrEbv1DEpGDFfgc3nW&#10;dNRNn4bKiZNRZCrgM2gEV3ySuvRn+GR2H4bk1wV83qHcwGy43jkJp5tFcG7OglOTwMtl8RPkxUew&#10;qfoJ1mUvYFkkvnEWPINV/kM4FDUI+NzG+eT7XPE5G/sIF2KfwDL2KewTy+GcEg+X5Fi4JEbCO225&#10;gM9Aho+8ubnosvjfI76BBieswffnHTFvhYbRQ1Nd0vJCH+Uyu/IW+3VoddGmZrrG3T7fQ39NAWcd&#10;fAI65H3ksLPc7qKKD21tlis+o8fY/yp8/vSnvQyfl14ywuefDZ8//XUvXn71IN7o+qUEnz7fdcj4&#10;EHzkig/92ZCXGcpnK2T4LN8QiRWbo7D6nRhlgzPt9FmzNU6BD7e8dibyVNfqbRJ85KkuebJLfvrw&#10;kQPOfJSUlhZuCe1Q7dGv+Mxe54cZq7y54kOtrhkrPLH36zA4+a8U8OnN8KGKD4WbM4qGIia1H/zD&#10;+wv0jIVXwAS4csWnFOa2BJ/HULnUQuXcCkuBoFNn7jF8zpyljE+bFj5Sq0uCj4Qfe/u7Aj5F8PV9&#10;B2FhwwR8umnh87r4exOEhCxCdPQ0gZvePMpeVWXCba6GhjF8nb2iYohA0VB4e1viwoUyho+Hx0Wk&#10;pa0Qv36ogM9YgaIdXNlZs4YqPm7azc3BBvChig/lfKSKTxKjR3r09wSdWPFitC+qHXxCtMFmNTZv&#10;tsX8+d/yuYohQ7Zxq6t799Xiz+LC/wY+azqBz1bxZ3W7eDvEM8LHCJ9/U/h8tl3gZ8dfDOBz9OBr&#10;sLUyhY/3LAk+QUsQFf82UvP2IL/qqIDPcZQ1nkHptfMoFfApbrZBoYBPMcPHE4Xaig9lfNJbfBk+&#10;dJ097gaNs1OrK5AXGNJUl+fFQN7cTHt8LEp8cSLHA1+nuuBEmDsiToegaf5M3JsyCM3jp6Bo2Rfw&#10;S2qCuvUavBIvI+pDaxQNG8OtLhk+F6dPR+WkySgeNRbZg0cgtdcgJeND8El5cyCi3+sFTdIcuN09&#10;B6cbuQI+MXC5Hg/nqyVQXbrDCwztKn+GTekLWAv82BY9hKq4EXZ5N3Eh5a4En5iHvMDQQsDHLqFQ&#10;wMcVrqm2cE6og1fqBwI+pjzOXnhtDF9npz0+WRXDBXyW4YcL5liwKpDRI4+z61d8dIdKdZNd8k/1&#10;9BP9inVRPNIuoSdEB5/lEnwWLA3C/CW6UDNNeOkWGkqTXQQf+VwFwWf8JGeMGm2H4SMsf7HVRfBp&#10;3+Yywuf3gQ+Ns/fVwsd0nK0Cn3lLDVceEHyowqMPn2UbIrB8U6RS9SH4rP5V+GhH2cVHueIjA4ge&#10;b2vWhpu56rMzxgA+/PRaXPJHHmVf66vAZ9IiV8xc6YkD30XCJWCVgE8vJOX1R1apPnz6C/gM44qP&#10;Z8ASqL1VsHWqxQUBHQvb+3ByjYeTugzWtq04c+6BEm62sHjK+KGKD7W7bG2fc8ZHanc9gFp9ET4+&#10;uxk6BB/a2hwR8SbCw98Sb6D4+0HIzu6D0lIaZTflak9Dw1jO+FRUDBbIGQ53dyvxexF8KgWCipGe&#10;voCDzbm5U8Xn3ofdu8MEfFyxYYOHdpw9lE9W7NkTxeFmelK7K1ap9sjwOXyYKkEx4kVrH8GHPkZw&#10;q+vAgVB8/LEvB5s3bLDC3LlfY8yYjxk+VPHp1m21+DO3QIBnthE+Rvj8Z8FHHz9/D3wO7/8vWJub&#10;8K0uGT6RBJ/cj5BXeUS61XX1FMOnrNlaaXUVCfgU3XZHwW1P7VSXH9Ju+iDlpj8SbwRwxieax9kD&#10;dPC5FAh1TQDsKzWwKJbg85WAz/EIdwRZh6FxwWwBn8G4MWEsSpZ9DP+YRqhvNsIjqxER+1UoGDIR&#10;V6aNQ+PsqbgyW8BnxnRUTZqC0tHjkTPEBGm9B/HmZprqUuDzUU8Epo2Dx/0DcLqZI+CTIuATCKer&#10;aXC4+AC2VT/BoVoAqPw+7ErET4jFbXAougf7vFswT73H4WaCD1d84sQ30sRyuKRegFvaHgGfK/BM&#10;OYTQ/PFIrR2E4utjueJD8MmsGCbgswg/WpzGwtVBXPFpH26W4dPZRJcMH6r4yPDh/T3tKj7yskK5&#10;zUXooW3OPOXVDj68tZnudE1wwigzCT5yuLlL168l+Lz+Bf8H2wifP7biQ+PsBJ+RY20wboqTAh+D&#10;qT8BH6rwcK5Hm+8h+CzbGCFVfbTwIfTIT2l37TBcYMhP2+LSx48+fCjYzFNd4vG25nfDGD50kFS5&#10;0SUejbPP3agxqPgQfGat8sLnx6OhDlyNCAGfxLx+fKpCB58+Aj6DGD2emvVw8QoR8LkJc9snsLK7&#10;B2c3tXjRsHW4zOFmqvbI4+yEH/lkhQSfF1r4PIKLSzN8fT8WyBnJ2R56YWFdxXtNAOh1ioZuTgAA&#10;H5tJREFU3uKcm9sXZWXDONhM6Ll8WYJPWZn4YSrZVODJVvxe5Th3rkp8rjxkZMxBcbGAW9YsgaIv&#10;sH17MMNn40ZPbNsWwPChKhBNdckVn337JPjIra7DhyX00KOKjyF8dBUfCjYTfKjiI21t/gpmZh9h&#10;8GAZPqvEn7n5vwKfVUb4GOHz7wsfGT+djrTrw2eXBJ+97/8Jn+99BebnhsHTYzr8BXz8gxYL+GxG&#10;cvaHyCk7hKKL36HkykmUNJ4X/1EX8LlpL8GnxRmFt9xQcMtDwMeb9/ik3fRFUrMv4pv9EdscwOPs&#10;dKtLbnV5XgyAujaA9/gQfE7mCvikueC7KDf4qsNwZdFc3Js6BC0TxDecpTsREH4ZLs1X4FZ0DWFH&#10;1MgdNA2Xp45l+FydPQOXZsxA9ZSpKB87EXlDTQV8BiOlu3SyIqvHcIZPzM6eCEroD68Hy+HSkgCn&#10;5gI4C5A5XkmBbW0bbKqeQVVzFfYVLbAteQq74p95qssu7yEs0h7iXPxDXcYn/gXsE68K+JjDPX2l&#10;gE85PFK+Q2jBdKTVDUbJ9XEcbqaTFQyfxEU4YXUai9YEY/xMZ4yf4fyL8NHf4SP/R00fPlKrK0QJ&#10;N+uPtMt7e/ThQ5Uf+VaXwQ6fyS58p6sz+Lzx5pd47fWj/B/sP//ZCJ/fEz5/Fb/P612+4HCz3Ooa&#10;bHIeJmOsMWayCnOXdKwIypNdKzZIl9rptYcP3+3Sg4+MH/07Xevke13yNJcWP/SUG136+NnZOXyU&#10;NtfmQIYPTXURfGhrM42zz1njg8M/JsAlYB3CU3ojMbcfMkroUKl0sDQmraeATy94Bs6Gh/8eOHlk&#10;CPg8gKXdU1jb34eL+1nxHGCvKoS55VPlOrsEH6naYyn+OcGH0EMZH3v7JwI+rQIrewR8hgv0vInY&#10;2G4IDe2NkBCq/LzBU140yl5ePgJ1dWYCPuMYP3SZnao6SUkT4OzsiLNnq8Xnr4W/fzaDp7i4L9LS&#10;5sHJ6Qds2RKA1asJJl4KfKjiI7W6orStrliGD0120bFSgg9VfKR2l9zqilZaXQcOhHG+h+DzySe0&#10;G8gNmzZZ87mKUaM+xKBBWxk+XbvS1mYaZZ/F8PnLXwg+i4zwMcLnPwM+nY20y/jRh8/+XX/hzc0E&#10;nwOf/hXnTg+Cu9tUDjf7ahYiPGYjEjPfQ2bxAeTXfI3ihhMouXpO2+qyRcF1OxTedEKRgE++gA+N&#10;s1PGh1pdic0+iLvuh+gmf4Q3ahB8RQO/en94X9TAQzwXgk+Vhltdp/I8OePzTawrXAMCUb90voDP&#10;ULROHI7KRZsR6l4H9bXLcK1oQvBXPsgatAj1k0fzOPvVOTNQP2smaqdOR8W4ScgfNgrpvYcoFZ/s&#10;niOQ9tZgxG3qjeCwHvC+PwnqW7ZwvhEHl+seUF2Og03NE9jXPoFDzS3Ylj2CddEL2Bb+DNt8gZ/c&#10;Nlim0x6fhzgT80A5WWGX+EDAx0vAZ5OATxncky0RXrgQGZeGMnwo3FzYMBoZFUMV+CxeG8rokeGj&#10;f6vr1+CzbG0Et7pk6OhnfBg+fIU9iM9UUJ5Hv9W1dEU4w0e/zcXVnolOGDNeJeBj20nFR8DntaPi&#10;G+PBTie6jPD5neDT+zue6ho04hxMRlth9EQHho/850T+86F/s4tDzVr4LN8YqbS7eIuzttUlo4fh&#10;sy1OmuzSO1Iqw0f/6d/p4omurZG6is9WCT50iZ3w036Und70lV4KfOau9cPRU1lw1ryDsOS+Cnyo&#10;4iNvbg6I6AmvwJlQ+zjD0b1MwOc2rOwfw8bhDtTux+Hq8SUcHKNgadUGC8s2Rg/t8ZErPjTVRfCR&#10;ws10nZ2muu4I+LwnkDOU21xxcX0FesaKN0j8s14CPj2Qm0vLC/XhMwa1tSYoLR0k/v+zBG48BHwu&#10;ic9bi6CgeOTkTBPw6YPk5KUCWRbYvNkXq1a58OZmgs9774Vpp7oieKpLanVFM3wOHowT+Iln+FCw&#10;War6xGqfhB+a6vrsMxk+oRxupjtdmzbZYO5cqeIzcOC7nPF5660V4uvRED4vvUTwWWqEjxE+/97w&#10;+aVdPv8dfD77+CWc+rEfXJwnwk/Ax0cLnwQBn/Siz5BX/VXnrS4Bn8JWVxTc8lTG2dOp4nNdwKfJ&#10;F1HX/Bg+dKTUv14jhZu119k541NK8PHCN+mu+CbJHQ5x4ahZuxZ3Zpji9uQhqJ23ChEni6GuvwTn&#10;huvQnIpB+tD3cXGimQSf2QI+M2egdso0hk/BcDNk9h2GtB6DeXNzTm8TpHcZgtidvRAc1wXe98bD&#10;uUXAS/zvdr4eAfuGGlhXPxLweQzbyqewKX0O2+KfGT50ssIuV/x91hNYJOvt8Un8CfaJT+GckgbX&#10;1FNwSSiAR8ohAZ8pCnxojw9XfMqHISRhEU5ancHidaHc5uoMPpTv0d/aLGc3aFSZqj3yqYr2F9rl&#10;io9c7dGHj1zxkae6OsBnnAqm7eAjZ3yo4kPAMba6fif4vKyDz2tvHUXXnt8YwocqPpNUmLckQKn6&#10;6LdCqeJD8OFQs8CPXPEh+Kx6J8bgfAXBR0GQtr3FFZ+d0gmLdbt04JE3N8vtLvlx1UfZ4xPG4KEJ&#10;LqryLHwnSNnaTJfZudW1Uqr40MmK+es1OHY2B+rALQI+/Rg+dK8ru3yE3smKtwR8RsDV9wc4qCtg&#10;49gGawfxtefwCC5uVuJZwt4xA5Y0vcXA+QnW1i+0GR/5RtczPlJKJyscHB5Cra6Bv/9iRk5sbFdE&#10;R0+CRnMegYF0u2u4wEsv5Of3R1XVSJ7oIvhQzqemhuAzWGBprQBUoIBPg0BOBUJD3ZGXR8sL+yAh&#10;Yb34vV0FSAg+aj346Fd8pFYXwWf//hi+2UXwOXQonoPNBw/GcMaHKj5SqytSW/WRxtkPHgxVws2r&#10;Vp3DjBlHuOIzePBWLXyWaXf4zBI/sMw1wscIHyN8fg0+lPHZ//Ff8ON3veHkOJ4rPj6aRQiPleCT&#10;USzBh1pdpY3nGD4lAj4Ubi684YSCFlel4sPhZm51+SD+ui9imvwRcS2A4UPj7D6XaKpLw/DhVpde&#10;xedYgiss44JRuX4zbs8Yg7tTBqF+wQLEfBcF1/pagZ8b0PwYj5SBH6JugimuzpzMFZ+GWTNRp634&#10;MHz6DUNqj0Fc8cnpZYLMbsOQuLAfwpx7w/fmPDjdyIbzjSQBn1yoLl+FbY0ATvULWJc9h3WJeEXi&#10;m2j+C5hnPoV1dhvssh/DOu0hzBMfwib5DmyT2nhzs1NykYCPK1wSi+CdtgGRRSOQcXEoiprGoOz6&#10;BBQ0mCGjfChCEhfhlPVZLNHCRx5np1aXbomhn0GwWan2EHzWR3LVp/3ZCn4rw5RWlz58KNtD6JEz&#10;PvJEl3yni4LNNMo+cpRNpxmfV187YoTP7wgfqeqzFy/97bNO4TNitBXDZ/7SwE7D7/rwkZ8MHyng&#10;HMMAYvDQxXbxuOrTvtpDG5t36dCjnKzYFac7Tqo3zi5tbda1ugg+9Bg+mw3hQ+Ps9BZuCMRX5yvg&#10;ErBPwGekrtVVbsLwiUunI6VvwTtoANz9P4TKPQe2Tk9grRJfm/aP4ezqxvixU6XAUgDH3uEJ3+Ki&#10;CS6CD21strWlrc0SeghATk734eaWK+CzBpGRAzncHB09E35+wQgI+Fz8swlITe2JgoKBqKyk46Rj&#10;tPAZjerqESguHoSoqPfE54rAmTP1AlKlAkvmPM1F8ImL24hz57wEeLyxerWr0uqiig9Ve+Q9Pvrh&#10;ZulYabyS8fn881g99ETxkxYYSgHnfftoJxAdP1VhyZITmDTpAJ+rGDToXfTtuwlvvEFbm+f8Knxe&#10;frkz+OjG2TvC59PO4fO6ET5G+PwbwGffnj/j+296wMF+DHz953HFJyRqvfgmtAvphfuRV3WMW11U&#10;8eGMD8PHDgXNjtqKjwwfHw43S/DxQ8x1DSKbArnVJcPHXQsfVVUAw+dkridnfL5IUONsfCBKNu/G&#10;rVkTcW/qIFxeMBdxXwbB7VIN1E034H8hGUnD9qFmnAlfZ6eKz+XZs3Bx+gxUjp+MwhGjJfh0l+CT&#10;18cU2T1MkDJmICK/6gf/qrlwvhkLtfjfqL7hAqerybCrE98oq36GVSnB5wVsBHzoVtf59MewzCT4&#10;tMIuswXWKY9hm3IHdklP4JB0D84pGQI+9gI+afDNmIuo4gEKfOg6e369GdLLhyA0cTHO2J4XP4WH&#10;Y8KsX4aP/vLC9vkeGmlvv8RQaXV1kvGRx9ll+NCtrvbwMRtrDxNTawwbbo6Bg86iZ6/jfJmdMj4E&#10;n5f++pmx1fU7wudPMnzePKK0unoP/BEDhp3BsFEWvMtHCjdrDMPNa6WMj1ztYfRoW12U8SH4EHoM&#10;4LO1c/hwxWd3R/i0b3fR0z9VIU92yeCRn3Sg1AfTV3hxuJm2Ny/eHIxvLlQK+HyC0KThDB/a4yO3&#10;uuLS+wj4dIVXYB94aJbDySMeds7ia8/xGWwcHsPJNQYu7jawd4xl+BBw7OzaeHcPwYeqPPTP7O1p&#10;skva3uzsfAfu7rECPksEcvpzsDkqapz4+wsCPnsQEzMOmZm9BXAGM3wuXaJg8zgeaa+qGo7CwoEI&#10;C/scVlaxAj4NcHQsEf/+cfHPx/CB0piYTTh92gvr13tyuHnTJm8Bn0AD+OzZo8v5EHzkdpc0xh7H&#10;8JGnug4e1MGHbnVRuPnTTykz5I6337bDwoW0w2cfhg/fxRUfgo9ueeH/HD4d9/h8Kv58dw6fV8Wf&#10;UyN8jPD5l4NPZwHnX4PPN8e6ip+QTOHlMxsevnOhCVuJ6ORtSM3fi5zKL1FY/6MWPjYovSngc90O&#10;edcdUNCiRn6rB3JbvZDV6oPUGz6c8ZHgE8AVn6DL/vBv0G1udqnW6IWbJfgcTXDBiUQN8rd+hpa5&#10;03Fv2iBcmTMbSR94w726Gi63m+HrkoaE8YdRNWY4LhN85mjhM2MmqiZMQZHJGGT1H84VHwo35/cd&#10;hdxeI5E2aDCiP+qHgLzJULdawrXlOFxvfCXgo4Ft3QPYVL6Adflz2Jb+xK0uGT7m6eKbaPYNOGTf&#10;hF26+P+nPuWKj0PSLQGfZLimWAn4hMMvczqiSvpxq6u4aSxKmwR8Lo1CepmAT9JCnLM/ixXip28a&#10;Ze803MzPz2BrM/80L8DDP9FzWyvEYKKrfbhZxo8+ehYvk+GjrfjMaAefkdYYOuwCBgw8g+49vtPd&#10;6RLf3Ag6Rvj8vq0ugs+revDpNeAH9B96StnlM3uRtOvp/7d33tFNXmke/mNThkll0wBTgjElQOih&#10;GhN6KMGmExYc4JAQwEMwSQ6hZHAD3G1ZtizJVrUtyXIvsmxsuco27r0RTCcbmEyy2T3792/fez99&#10;wmZJJjNzJufMRPec51zps/SpnCv50b3vfV9W202UHx7gTPIjxviwfp1PJhefodKzabcgPiJifM/j&#10;y10+Hz6SHTHImZWtYOLjjPHZKyQvFMWHzfaI9bmY/DDEGJ8lmzWC+KwVxGftTjPOhjVDbtiPdOs4&#10;WKrdnOJT0TAZBTY3QXzSXocqbTaJjwGSxAckP/+FGCnb1ZUFRfJ5SGWpiIj6HpFRP3LpYVmbmfgI&#10;eXuEgGYmRGxnl0x2j8THTKKzgsRnDPLzR5K4TIDB4A2j0ZNEiGVmduM5fNrb3+KzPUPFx26fQLcL&#10;RFhYCRcfubyBznEK9fUz6T7j6Fy7EBCgg7d3Mp/xEcQnDb6+6bxkhVivi4mPULMrj+Pnx5a88vgy&#10;l0COg2yH+OTzGR8W4MwCm319lUNy+HwCDw9fvqtrzJhteOEFlrzQ8xeLz4gRf1l8nntuuPg8//xJ&#10;/qPo+RdPucTHJT7/AuJz+Cl8ceplRIRPQZJqMf2iWgJ16hpkWnbDWn0EFc2fo77XMeNzW8jcXDcY&#10;i+rrxE0Zqm4pUHk7GeW3NVx8LIMaHuOTez0FGdf0SOvVQd+jh7o7RRCfIUtdwXYhxueUVY7zVh0q&#10;P/wCt1Ysw7cLJ+D6wndQvuIiVPZmyO7fgEZnReFyP7TMmISBpfPxtddSEh9P9CxeivZ5C9EwbTaq&#10;J0yDbZQ7Fx+21GUfPR3lYzyQf3ACUhvmQHHPD/I7lyAbNCKurxXRHT+Q+HwPSdt3kLT8iFiSn+i6&#10;/0Z4xQ8IK/0e0eX05Vn5P5CU/y+iS0iMigTxSSi2Q16sR6IlHSkVi5HbOA7lvR58Ozuf8WHi08jE&#10;xxOX4s5gI/36FsVnwXIlFx8W48PlZ/VPiM8WQXxYra6hW9mHJTN0VGgX6nOZhokPT2DoiPF54ozP&#10;EPF59bWzXHxeelkQn6efOe5a6vqVg5vFpS4mPUx+3hj3FdwmBvKdXaL4LFul4+OFzRCyRJd8rLxv&#10;JuERlruYBK31zuBLXaL48N4hPqwXLzP5ESuzM/nxdhQnHZq5mQnP0C3tLLB5/Z4srHeID8/fw8Rn&#10;92PJCx27ulgeHzG4mRUqXb87A+fCW0l8DpD4jEdh1Rin+LDszYXlY2DIeQka40hoDGOQqJZBqriD&#10;uERWoHQA8uRTSNJsgkwejcjoPyM0jGVq/hOJz5+oF2J7mPCwbM1MgFgvk90h8ckh8dlKkuLOg5tz&#10;c0eRzMxEevoouv6qM3lhR8d0kp45HLbU1dY2BdXV7nRfBS5fruExPklJV+k+h+n20/kyWEaGL86d&#10;y8CWLUlO8WF5fPbvZ5mbzVx6WK2uI0fYclcOjh1jMpPPpcfPL9dBDpFNx7K5+LDg5s8/L+C1uo4f&#10;Z8VOtSRTMp7DZ/nyLzFz5se8XAWb8Rk9eiuNU5a8cNkQ8Vn5k+IzYoRLfFzi81sUn/3Dxefo4X/D&#10;ZydfQOjlSVAkLUK8YhESVV4w5m6DpfIjVDZ/5lzqEnd12QdjUD0oQQ2JT+VNOcpvKmG7pXYsdelg&#10;uZmK3MFUmEl8jP36YXl8FF1GxLcbEdOShkv1epyvSMLnxXKcsapRdiQEN1evxoNFE3Bj0TzUeJ2G&#10;jsRH/s0taHXFKFx2HE1vuaN/yTwuPmxWqGfJMnTMX4SmGXNhdxdEx/b6JL7UVTt6BircJ6PQbyyM&#10;HeOgerAEynt/QOJNDRKu1fDq7HFdnZB1FyGhvQnSlhuIa7yDGPtDRFY8REzlfUgqbiPWdhdxZT8i&#10;vrQJclsilLYzUF45B2VJJNKqZiGv2c0hPrOHxfhkFC9CWPwJvsSwwEvJ5YdJj5C0UO/czv6o+KQY&#10;tJrB43s2bM1x7uoSZ3rY1nYe87NJqNe1ZoP5UUDzxoxh8rNyjdGRuVnLA5zF5IViuYpJHsJSFxMf&#10;cTu7KD6uGZ9fX3zEGZ9XRp0ZJj5vzYnh4jO0rAkbL85AeDbjI8b4bMvGpp1CUDPfyr7n0U4uLj97&#10;8rj0sDw+4myPj28Rth0sxvaDJbzfdkjA54AF3gcszlkfXqDUsZ2dIZau4Ox9VLaCx/xsF5a7xDw+&#10;LNZn875cBETXQGnaST8KRsNSNXzGh4mPMfdVaE0TCfo+0sYhIWmQ5OchpIkNUOm8oNIuQYI8lsTn&#10;e0RE/oBYyXeQSlnh0H7iz8R/8oBmCT8+CIWiHBpNHEympcjLc4PF8gry81+D2TyRGI+iotGoqhrL&#10;kxeyHV1MegYG5vDgZiY+VVUToddLEBpaTfIzAJWqBlarN4nPFF6ywmQ6gC+/zMb77yu5/OzYwQqJ&#10;Gnhws7CjK8cZ3yNsac/j4nPiRL5jiSt/yFJXjmNHVx4XHxbfc/SoEYcOqbFnTzydPwyLF3+GadMO&#10;8tketqtr1CgfCFmbPf+f+Dz7LIv9cYmPS3z+TvEpIfF5XEb+UZx8gug8Ljd/Ka5HrNHF63R98DSv&#10;zv54Hh8mPp/6/R6BAWMhkc5CtGQ2oqTzoUxZC1PBbuSVfwRr/UlcaTqN0ravUNIegKLWQBS2BcPS&#10;GYbCrgjkd0Ujt0uCzE4JzJ3xJBkypLTLoGmRQdkkQ2KjHPGNCkgalIiqV+KyXYmgSgXOlcngb5Hg&#10;WE40/LLjkHriAuyb1qLNi75UPOcj1/MQ4vLKENbdjmhlIVQrvkDe7GmweS1G5ep3UbF6FUpXrETx&#10;Ui8UzF+CrBkLYPKYjbQJM5HhPhdZ7guQ7j4H2h1TITNMRPTAVIR1bsXFlkiENOgRUqdAUI0JwVXZ&#10;CCovR1BZGYJKLLhQ2IHzOQMIyKVjuVkIzCpFgHkQwRmZuJx1BGGZaxBmfg/hpvWIz50KdfEUmCpn&#10;I7d2IfLsi5BZPg8Gy0wkpnri7MVjWLc1A3OWJODthVIuP2y5S0SM+VnG4n3W6IfN/rDljJXrjcKO&#10;HhbjQT0LcuWBrmvo2KpULF+ZwnsW3CxeZ7Ij5u8RszXPe0fOd3SJ8T3uHqFcetzGBg7P4fP7T7n0&#10;iCUrmPwMF6DjToZL0HCGi5Cfg+NOhkrQc88d/wnYF+/Rn4F9OR/5K/jkCec49hOPPfT5Pv56BETx&#10;e8QJp/CwlABOmPD87g+cZ343NKiZ3udnjnLxeXoEPc6LJzHytdMY+fppXqhUWO4KxuQZEXhnGY0V&#10;r2QsWqHC4nfVWLpKy+G7At+jcbHBwFmxIQ0rNxuxeks6303IWLeNpITG4GrvdA67vG47HduewVm/&#10;k8RpN0nNBzl4b082R7y8bjfdbhcJzU4zVm03YeV2I9/FxWABzExuOCxvz9YUeProsXQLifYmNRZu&#10;SObb2OeslPF+7c50nLxgw+WEvUjQT4La7AFjwdvIKJpL3zWzoEmfjHjVBETJpiBa5oHQ6K8QHFaL&#10;gEs3EBBSg7Co9QiL3ICgEAnOnv8aZ87ewB//eAOBgZUICLDT5Wu4cKGbrncjKKgTISF1JCw6xMTs&#10;QELCVCQnjycJGoekpEmIj18CmexNaLUshofl95mJkpK5KC9fyCktnUfHZsBgmIrwcClOny4hriIs&#10;LJ/usxE5OdORmfk2YmOPkNzQ+71agrVrJdi4UQYfHyZAGuzapSVh0WHv3hTs28dmgVLh68uyOqeS&#10;GKXi4ME0kiNWxT0Nhw8biDTORx8xUum4lu6jpPPEYfPmUB7fM2vWUbz55l64ue3g8T0sazPL4fPU&#10;U0ud4iMkMGTLX8OLlD77rDexdUih0t3EB8R/EPvpPB8Sh4jDxMfOAGdhvJPYszgftqvrJWIk8Qrx&#10;GvEGMZpwI8YS44mJxCRiMjGFmEZMJ2YSs4m5xHxiAbGQWEwsJTwJL+JdYhWxhlhHvEdsJDYTWwgf&#10;Yhuxg9hJ7CH2EvsIX+IAcYg4THxMfEIcJfyIE/Q6Pv2U5OcEXvT3w8v+x/Dv/p/gVf+P8br/Ybzh&#10;fwhj/A9grL8vxvvvw5v+ezHRfw88/Hdhiv8OTPPfhun+Ppjh7423SSBmEbP/yZh1cjNOJAX9MvG5&#10;3lcNa1bwr0bRk8gM+lksIhmBwyhkZBJZRHYAChg5RB6JTGEwfdgjUFcfD3tdAmrqZGhsVaO9x4ie&#10;r7PRd7MA/betGLh7BQP3ytB3twy9d23ou1+J3m+q0fNNDbq/saPzfi067teh7X49Wu/Vo/luPRru&#10;1KP+9lXU3W5ALVFzqwGVNxpgG2zAlWtXYemrRX6PHfnddWi22nDdoMdtjRSDajm6kjNR23UNlffv&#10;obqxHw2aMnTK49GvScY1nRYDOh36NFr0qjToUqrQIUtCq1SOlthEtMUp0B6nRFuMAk0pCahriEX1&#10;t7F0Lj3K71TBRs/DdrMCZYNNKPu6F2XXrqNsoA9l/e0o7b2DK13foqy7F7Zu+ntnN0rbH8LW0YaK&#10;TjMqOhJR2a4g4un5SdDYF4/Wa3J0Diah83oy2vsVaOlJRF2LGiXlBdCmdSFB2YB4RT1k1CcmN3Hk&#10;DFUzFOoWKNWtSNIIJGvb6NdtO9S6DvqFy2hHsqad98J1gq4nq9uGIFxPUj1CmdwKubIZiYomyOSN&#10;SJBdhTS+DpI4O/0zqEZUdBUiIyvol+wVXLxUgpCLxQgOLqJ/IoVEAe8DA4di4X1Q0ONYnAQHFxKW&#10;J1D4N1LwM+T/lTzpHL/kOTzp9QgMfe1BQUVP4NHfA50UcgIYgfQ+BxUgkD3ORSsuhV3hhIaXIjzK&#10;hsiYSsRKayBPYuOlmaOgMaPkY6bFOVZU+nbeJ7PLKR1QM1I7oSG0hi5o0jr5dX6MxqPWSMcMAlpj&#10;N3SmHujSe6A10eX0bujN4nW6DcNI9zXSOQ009qhXGeixGGltQm+gMZfGaIUytQWKFHquOhrnGhp3&#10;6gbea02dKCwdRHltFuxNcWhok6Kliz6rPQq0dsnR2EafJ/qcVtXFobouFhXVJSirGERp+Xcotd1C&#10;RZUBFZVGlNmuorjkAYqLH+LKFfpb6XXiBl1+QNxHWdk92Gx36TvtBioqGlFTk4za2mhcvRqNhoYY&#10;1NdLYbfrUFcXg8bGGLS3S9HdnYjeXgX6+5M4fX30/dOVgJaWeDpHA4qKrsFqpedQ0UP3SUFHRwLa&#10;2uSori5Adja9L+pakqpa6HRXkZraSMLUDKOxBSZTC9LTW2E2txGtJFkCmZmtyMpqo/u2OXtGTo5A&#10;djb7ezPdtpHOUwu9vhIqVSmk0jxERZkREWHkhIam0thS02c12QG7rKHPqZbQEXoihWC3MxBGwkSk&#10;E2Yig8gksgj6ARiUQ+QN+byI478IwSFWPkaDLzkIJcKIcCKCiHQQRcQQsYTEQRwhJeIJGZFIyAmF&#10;gyQHKkJNaAitAx2hJ1KIVCKNMBImB+mEmcggMoksIpvIIXKJPKLAgUUgpKgIIdYiXLQW4hJx2VqA&#10;UGsewohwaw4iiEhrFqKsmYgmYqxmxBISqwlxViOkRLzVgARrGkf2T0ZCUSoszZW/THxczdVczdVc&#10;zdVczdX+1ZpLfFzN1VzN1VzN1VztN9Nc4uNqruZqruZqruZqv5nmEh9XczVXczVXczVX+820/wMI&#10;Lvxosmt3GgAAAABJRU5ErkJgglBLAwQUAAYACAAAACEAxL3f4d8AAAAKAQAADwAAAGRycy9kb3du&#10;cmV2LnhtbEyPTUvEMBCG74L/IYzgbTfdbi1Smy4qKHhzVxG9ZZvpBzaTkqTd6q93POlthnl453nL&#10;3WIHMaMPvSMFm3UCAql2pqdWwevLw+oaRIiajB4coYIvDLCrzs9KXRh3oj3Oh9gKDqFQaAVdjGMh&#10;Zag7tDqs3YjEt8Z5qyOvvpXG6xOH20GmSZJLq3viD50e8b7D+vMwWQUfvtvko7l73+OTb56/6W2e&#10;mkelLi+W2xsQEZf4B8OvPqtDxU5HN5EJYlCwSvOMUQXbJAfBQJal3OXIQ769AlmV8n+F6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7jYEBgIAAIgEAAAOAAAA&#10;AAAAAAAAAAAAADoCAABkcnMvZTJvRG9jLnhtbFBLAQItAAoAAAAAAAAAIQBRQHXBZcIGAGXCBgAU&#10;AAAAAAAAAAAAAAAAAGwEAABkcnMvbWVkaWEvaW1hZ2UxLnBuZ1BLAQItABQABgAIAAAAIQDEvd/h&#10;3wAAAAoBAAAPAAAAAAAAAAAAAAAAAAPHBgBkcnMvZG93bnJldi54bWxQSwECLQAUAAYACAAAACEA&#10;qiYOvrwAAAAhAQAAGQAAAAAAAAAAAAAAAAAPyAYAZHJzL19yZWxzL2Uyb0RvYy54bWwucmVsc1BL&#10;BQYAAAAABgAGAHwBAAACyQYAAAA=&#10;" path="m,l7624357,r,6309354l,6309354,,xe" stroked="f">
                <v:fill r:id="rId70" o:title="" recolor="t" rotate="t" type="frame"/>
                <v:path arrowok="t"/>
              </v:shape>
            </w:pict>
          </mc:Fallback>
        </mc:AlternateContent>
      </w:r>
    </w:p>
    <w:p w14:paraId="11FA24EF" w14:textId="77777777" w:rsidR="00A92BCE" w:rsidRPr="00ED323A" w:rsidRDefault="00A92BCE" w:rsidP="007A2236">
      <w:pPr>
        <w:spacing w:line="276" w:lineRule="auto"/>
        <w:jc w:val="both"/>
        <w:rPr>
          <w:sz w:val="24"/>
          <w:szCs w:val="24"/>
        </w:rPr>
      </w:pPr>
    </w:p>
    <w:p w14:paraId="4467AD21" w14:textId="77777777" w:rsidR="00A92BCE" w:rsidRPr="00ED323A" w:rsidRDefault="00A92BCE" w:rsidP="007A2236">
      <w:pPr>
        <w:spacing w:line="276" w:lineRule="auto"/>
        <w:jc w:val="both"/>
        <w:rPr>
          <w:sz w:val="24"/>
          <w:szCs w:val="24"/>
        </w:rPr>
      </w:pPr>
    </w:p>
    <w:p w14:paraId="5869AFB1" w14:textId="77777777" w:rsidR="00A92BCE" w:rsidRPr="00ED323A" w:rsidRDefault="00A92BCE" w:rsidP="007A2236">
      <w:pPr>
        <w:spacing w:line="276" w:lineRule="auto"/>
        <w:jc w:val="both"/>
        <w:rPr>
          <w:sz w:val="24"/>
          <w:szCs w:val="24"/>
        </w:rPr>
      </w:pPr>
    </w:p>
    <w:p w14:paraId="6985F7EF" w14:textId="77777777" w:rsidR="00A92BCE" w:rsidRPr="00ED323A" w:rsidRDefault="00A92BCE" w:rsidP="007A2236">
      <w:pPr>
        <w:spacing w:line="276" w:lineRule="auto"/>
        <w:jc w:val="both"/>
        <w:rPr>
          <w:sz w:val="24"/>
          <w:szCs w:val="24"/>
        </w:rPr>
      </w:pPr>
    </w:p>
    <w:p w14:paraId="53857579" w14:textId="77777777" w:rsidR="00A92BCE" w:rsidRPr="00ED323A" w:rsidRDefault="00A92BCE" w:rsidP="007A2236">
      <w:pPr>
        <w:spacing w:line="276" w:lineRule="auto"/>
        <w:jc w:val="both"/>
        <w:rPr>
          <w:sz w:val="24"/>
          <w:szCs w:val="24"/>
        </w:rPr>
      </w:pPr>
    </w:p>
    <w:p w14:paraId="41F88124" w14:textId="77777777" w:rsidR="00A92BCE" w:rsidRPr="00ED323A" w:rsidRDefault="00A92BCE" w:rsidP="007A2236">
      <w:pPr>
        <w:spacing w:line="276" w:lineRule="auto"/>
        <w:jc w:val="both"/>
        <w:rPr>
          <w:sz w:val="24"/>
          <w:szCs w:val="24"/>
        </w:rPr>
      </w:pPr>
    </w:p>
    <w:p w14:paraId="757F2847" w14:textId="77777777" w:rsidR="00A92BCE" w:rsidRPr="00ED323A" w:rsidRDefault="00A92BCE" w:rsidP="007A2236">
      <w:pPr>
        <w:spacing w:line="276" w:lineRule="auto"/>
        <w:jc w:val="both"/>
        <w:rPr>
          <w:sz w:val="24"/>
          <w:szCs w:val="24"/>
        </w:rPr>
      </w:pPr>
    </w:p>
    <w:p w14:paraId="2A3922B5" w14:textId="77777777" w:rsidR="00A92BCE" w:rsidRPr="00ED323A" w:rsidRDefault="00A92BCE" w:rsidP="007A2236">
      <w:pPr>
        <w:spacing w:line="276" w:lineRule="auto"/>
        <w:jc w:val="both"/>
        <w:rPr>
          <w:sz w:val="24"/>
          <w:szCs w:val="24"/>
        </w:rPr>
      </w:pPr>
    </w:p>
    <w:p w14:paraId="6CF5376B" w14:textId="77777777" w:rsidR="00A92BCE" w:rsidRPr="00ED323A" w:rsidRDefault="00A92BCE" w:rsidP="007A2236">
      <w:pPr>
        <w:spacing w:line="276" w:lineRule="auto"/>
        <w:jc w:val="both"/>
        <w:rPr>
          <w:sz w:val="24"/>
          <w:szCs w:val="24"/>
        </w:rPr>
      </w:pPr>
    </w:p>
    <w:p w14:paraId="165BF085" w14:textId="77777777" w:rsidR="00A92BCE" w:rsidRPr="00ED323A" w:rsidRDefault="00A92BCE" w:rsidP="007A2236">
      <w:pPr>
        <w:spacing w:line="276" w:lineRule="auto"/>
        <w:jc w:val="both"/>
        <w:rPr>
          <w:sz w:val="24"/>
          <w:szCs w:val="24"/>
        </w:rPr>
      </w:pPr>
    </w:p>
    <w:p w14:paraId="6026E07A" w14:textId="77777777" w:rsidR="00A92BCE" w:rsidRPr="00ED323A" w:rsidRDefault="00A92BCE" w:rsidP="007A2236">
      <w:pPr>
        <w:spacing w:line="276" w:lineRule="auto"/>
        <w:jc w:val="both"/>
        <w:rPr>
          <w:sz w:val="24"/>
          <w:szCs w:val="24"/>
        </w:rPr>
      </w:pPr>
    </w:p>
    <w:p w14:paraId="4E7E9112" w14:textId="77777777" w:rsidR="00A92BCE" w:rsidRPr="00ED323A" w:rsidRDefault="00A92BCE" w:rsidP="007A2236">
      <w:pPr>
        <w:spacing w:line="276" w:lineRule="auto"/>
        <w:jc w:val="both"/>
        <w:rPr>
          <w:sz w:val="24"/>
          <w:szCs w:val="24"/>
        </w:rPr>
      </w:pPr>
    </w:p>
    <w:p w14:paraId="689036D4" w14:textId="77777777" w:rsidR="00A92BCE" w:rsidRPr="00ED323A" w:rsidRDefault="00A92BCE" w:rsidP="007A2236">
      <w:pPr>
        <w:spacing w:line="276" w:lineRule="auto"/>
        <w:jc w:val="both"/>
        <w:rPr>
          <w:sz w:val="24"/>
          <w:szCs w:val="24"/>
        </w:rPr>
      </w:pPr>
    </w:p>
    <w:p w14:paraId="7F94544E" w14:textId="77777777" w:rsidR="00A92BCE" w:rsidRPr="00ED323A" w:rsidRDefault="00A92BCE" w:rsidP="007A2236">
      <w:pPr>
        <w:spacing w:line="276" w:lineRule="auto"/>
        <w:jc w:val="both"/>
        <w:rPr>
          <w:sz w:val="24"/>
          <w:szCs w:val="24"/>
          <w:lang w:eastAsia="pt-BR"/>
        </w:rPr>
      </w:pPr>
    </w:p>
    <w:p w14:paraId="186F734B" w14:textId="77777777" w:rsidR="00A92BCE" w:rsidRPr="00ED323A" w:rsidRDefault="00A92BCE" w:rsidP="007A2236">
      <w:pPr>
        <w:spacing w:line="276" w:lineRule="auto"/>
        <w:jc w:val="both"/>
        <w:rPr>
          <w:sz w:val="24"/>
          <w:szCs w:val="24"/>
          <w:lang w:eastAsia="pt-BR"/>
        </w:rPr>
      </w:pPr>
    </w:p>
    <w:p w14:paraId="06A6B6D4" w14:textId="77777777" w:rsidR="00A92BCE" w:rsidRPr="00ED323A" w:rsidRDefault="00A92BCE" w:rsidP="007A2236">
      <w:pPr>
        <w:spacing w:line="276" w:lineRule="auto"/>
        <w:jc w:val="both"/>
        <w:rPr>
          <w:sz w:val="24"/>
          <w:szCs w:val="24"/>
          <w:lang w:eastAsia="pt-BR"/>
        </w:rPr>
      </w:pPr>
      <w:r w:rsidRPr="00ED323A">
        <w:rPr>
          <w:sz w:val="24"/>
          <w:szCs w:val="24"/>
          <w:lang w:eastAsia="pt-BR"/>
        </w:rPr>
        <w:t xml:space="preserve">1. </w:t>
      </w:r>
      <w:r w:rsidRPr="00ED323A">
        <w:rPr>
          <w:b/>
          <w:sz w:val="24"/>
          <w:szCs w:val="24"/>
          <w:lang w:eastAsia="pt-BR"/>
        </w:rPr>
        <w:t>Red/Yellow Areas</w:t>
      </w:r>
      <w:r w:rsidRPr="00ED323A">
        <w:rPr>
          <w:sz w:val="24"/>
          <w:szCs w:val="24"/>
          <w:lang w:eastAsia="pt-BR"/>
        </w:rPr>
        <w:t xml:space="preserve">: These </w:t>
      </w:r>
      <w:proofErr w:type="spellStart"/>
      <w:r w:rsidRPr="00ED323A">
        <w:rPr>
          <w:sz w:val="24"/>
          <w:szCs w:val="24"/>
          <w:lang w:eastAsia="pt-BR"/>
        </w:rPr>
        <w:t>colors</w:t>
      </w:r>
      <w:proofErr w:type="spellEnd"/>
      <w:r w:rsidRPr="00ED323A">
        <w:rPr>
          <w:sz w:val="24"/>
          <w:szCs w:val="24"/>
          <w:lang w:eastAsia="pt-BR"/>
        </w:rPr>
        <w:t xml:space="preserve"> indicate high activation values. In other words, the model finds these regions very important for its prediction.</w:t>
      </w:r>
    </w:p>
    <w:p w14:paraId="44C0876E" w14:textId="77777777" w:rsidR="00A92BCE" w:rsidRPr="00ED323A" w:rsidRDefault="00A92BCE" w:rsidP="007A2236">
      <w:pPr>
        <w:spacing w:line="276" w:lineRule="auto"/>
        <w:jc w:val="both"/>
        <w:rPr>
          <w:sz w:val="24"/>
          <w:szCs w:val="24"/>
          <w:lang w:eastAsia="pt-BR"/>
        </w:rPr>
      </w:pPr>
    </w:p>
    <w:p w14:paraId="29186B71" w14:textId="77777777" w:rsidR="00A92BCE" w:rsidRPr="00ED323A" w:rsidRDefault="00A92BCE" w:rsidP="007A2236">
      <w:pPr>
        <w:spacing w:line="276" w:lineRule="auto"/>
        <w:jc w:val="both"/>
        <w:rPr>
          <w:sz w:val="24"/>
          <w:szCs w:val="24"/>
          <w:lang w:eastAsia="pt-BR"/>
        </w:rPr>
      </w:pPr>
      <w:r w:rsidRPr="00ED323A">
        <w:rPr>
          <w:sz w:val="24"/>
          <w:szCs w:val="24"/>
          <w:lang w:eastAsia="pt-BR"/>
        </w:rPr>
        <w:t xml:space="preserve">2. </w:t>
      </w:r>
      <w:r w:rsidRPr="00ED323A">
        <w:rPr>
          <w:b/>
          <w:sz w:val="24"/>
          <w:szCs w:val="24"/>
          <w:lang w:eastAsia="pt-BR"/>
        </w:rPr>
        <w:t>Green</w:t>
      </w:r>
      <w:r w:rsidRPr="00ED323A">
        <w:rPr>
          <w:sz w:val="24"/>
          <w:szCs w:val="24"/>
          <w:lang w:eastAsia="pt-BR"/>
        </w:rPr>
        <w:t>: Represents intermediate activation values.</w:t>
      </w:r>
    </w:p>
    <w:p w14:paraId="28DE97C8" w14:textId="77777777" w:rsidR="00A92BCE" w:rsidRPr="00ED323A" w:rsidRDefault="00A92BCE" w:rsidP="007A2236">
      <w:pPr>
        <w:spacing w:line="276" w:lineRule="auto"/>
        <w:jc w:val="both"/>
        <w:rPr>
          <w:sz w:val="24"/>
          <w:szCs w:val="24"/>
          <w:lang w:eastAsia="pt-BR"/>
        </w:rPr>
      </w:pPr>
    </w:p>
    <w:p w14:paraId="5118FB3F" w14:textId="3A81970F" w:rsidR="00ED323A" w:rsidRDefault="00A92BCE" w:rsidP="003161BC">
      <w:pPr>
        <w:spacing w:line="276" w:lineRule="auto"/>
        <w:jc w:val="both"/>
        <w:rPr>
          <w:sz w:val="24"/>
          <w:szCs w:val="24"/>
          <w:lang w:eastAsia="pt-BR"/>
        </w:rPr>
      </w:pPr>
      <w:r w:rsidRPr="00ED323A">
        <w:rPr>
          <w:sz w:val="24"/>
          <w:szCs w:val="24"/>
          <w:lang w:eastAsia="pt-BR"/>
        </w:rPr>
        <w:t xml:space="preserve">3. </w:t>
      </w:r>
      <w:r w:rsidRPr="00ED323A">
        <w:rPr>
          <w:b/>
          <w:sz w:val="24"/>
          <w:szCs w:val="24"/>
          <w:lang w:eastAsia="pt-BR"/>
        </w:rPr>
        <w:t>Blue</w:t>
      </w:r>
      <w:r w:rsidRPr="00ED323A">
        <w:rPr>
          <w:sz w:val="24"/>
          <w:szCs w:val="24"/>
          <w:lang w:eastAsia="pt-BR"/>
        </w:rPr>
        <w:t>: Indicates low activation values, meaning these areas contributed less to the prediction.</w:t>
      </w:r>
    </w:p>
    <w:p w14:paraId="448A7F9F" w14:textId="77777777" w:rsidR="00012F77" w:rsidRDefault="00012F77" w:rsidP="003161BC">
      <w:pPr>
        <w:spacing w:line="276" w:lineRule="auto"/>
        <w:jc w:val="both"/>
        <w:rPr>
          <w:sz w:val="24"/>
          <w:szCs w:val="24"/>
          <w:lang w:eastAsia="pt-BR"/>
        </w:rPr>
      </w:pPr>
    </w:p>
    <w:p w14:paraId="4190F737" w14:textId="77777777" w:rsidR="00012F77" w:rsidRDefault="00012F77" w:rsidP="003161BC">
      <w:pPr>
        <w:spacing w:line="276" w:lineRule="auto"/>
        <w:jc w:val="both"/>
        <w:rPr>
          <w:sz w:val="24"/>
          <w:szCs w:val="24"/>
          <w:lang w:eastAsia="pt-BR"/>
        </w:rPr>
      </w:pPr>
    </w:p>
    <w:p w14:paraId="5E231BC9" w14:textId="77777777" w:rsidR="00012F77" w:rsidRPr="003161BC" w:rsidRDefault="00012F77" w:rsidP="003161BC">
      <w:pPr>
        <w:spacing w:line="276" w:lineRule="auto"/>
        <w:jc w:val="both"/>
        <w:rPr>
          <w:sz w:val="24"/>
          <w:szCs w:val="24"/>
          <w:lang w:eastAsia="pt-BR"/>
        </w:rPr>
      </w:pPr>
    </w:p>
    <w:p w14:paraId="466B75FB" w14:textId="77777777" w:rsidR="00077543" w:rsidRDefault="001A1DB0" w:rsidP="007A2236">
      <w:pPr>
        <w:spacing w:line="276" w:lineRule="auto"/>
        <w:ind w:left="17"/>
        <w:jc w:val="center"/>
        <w:rPr>
          <w:b/>
          <w:sz w:val="32"/>
          <w:szCs w:val="32"/>
        </w:rPr>
      </w:pPr>
      <w:r>
        <w:rPr>
          <w:b/>
          <w:sz w:val="32"/>
          <w:szCs w:val="32"/>
        </w:rPr>
        <w:lastRenderedPageBreak/>
        <w:t>CHAPTER 6</w:t>
      </w:r>
    </w:p>
    <w:p w14:paraId="2399ECB6" w14:textId="77777777" w:rsidR="00077543" w:rsidRDefault="00077543" w:rsidP="007A2236">
      <w:pPr>
        <w:spacing w:before="61" w:line="276" w:lineRule="auto"/>
        <w:ind w:left="140" w:firstLine="140"/>
        <w:jc w:val="center"/>
        <w:rPr>
          <w:b/>
          <w:sz w:val="24"/>
          <w:szCs w:val="24"/>
        </w:rPr>
      </w:pPr>
    </w:p>
    <w:p w14:paraId="631AC361" w14:textId="77777777" w:rsidR="00077543" w:rsidRDefault="001A1DB0" w:rsidP="007A2236">
      <w:pPr>
        <w:spacing w:before="80" w:line="276" w:lineRule="auto"/>
        <w:ind w:left="22"/>
        <w:rPr>
          <w:sz w:val="18"/>
          <w:szCs w:val="18"/>
        </w:rPr>
      </w:pPr>
      <w:r>
        <w:rPr>
          <w:noProof/>
        </w:rPr>
        <w:drawing>
          <wp:anchor distT="0" distB="0" distL="0" distR="0" simplePos="0" relativeHeight="251658240" behindDoc="1" locked="0" layoutInCell="1" hidden="0" allowOverlap="1" wp14:anchorId="2C1A6A13" wp14:editId="0C642383">
            <wp:simplePos x="0" y="0"/>
            <wp:positionH relativeFrom="column">
              <wp:posOffset>4057650</wp:posOffset>
            </wp:positionH>
            <wp:positionV relativeFrom="paragraph">
              <wp:posOffset>11430</wp:posOffset>
            </wp:positionV>
            <wp:extent cx="245363" cy="306324"/>
            <wp:effectExtent l="0" t="0" r="0" b="0"/>
            <wp:wrapNone/>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245363" cy="306324"/>
                    </a:xfrm>
                    <a:prstGeom prst="rect">
                      <a:avLst/>
                    </a:prstGeom>
                    <a:ln/>
                  </pic:spPr>
                </pic:pic>
              </a:graphicData>
            </a:graphic>
          </wp:anchor>
        </w:drawing>
      </w:r>
    </w:p>
    <w:p w14:paraId="14C64219" w14:textId="77777777" w:rsidR="00077543" w:rsidRDefault="00077543" w:rsidP="007A2236">
      <w:pPr>
        <w:pBdr>
          <w:top w:val="nil"/>
          <w:left w:val="nil"/>
          <w:bottom w:val="nil"/>
          <w:right w:val="nil"/>
          <w:between w:val="nil"/>
        </w:pBdr>
        <w:spacing w:before="3" w:line="276" w:lineRule="auto"/>
        <w:rPr>
          <w:color w:val="000000"/>
          <w:sz w:val="21"/>
          <w:szCs w:val="21"/>
        </w:rPr>
      </w:pPr>
    </w:p>
    <w:p w14:paraId="14E2751A" w14:textId="77777777" w:rsidR="00077543" w:rsidRDefault="001A1DB0" w:rsidP="007A2236">
      <w:pPr>
        <w:spacing w:line="276" w:lineRule="auto"/>
        <w:ind w:left="17"/>
        <w:jc w:val="center"/>
        <w:rPr>
          <w:b/>
          <w:sz w:val="32"/>
          <w:szCs w:val="32"/>
        </w:rPr>
      </w:pPr>
      <w:r>
        <w:rPr>
          <w:b/>
          <w:sz w:val="32"/>
          <w:szCs w:val="32"/>
        </w:rPr>
        <w:t>Conclusion and Future Work</w:t>
      </w:r>
    </w:p>
    <w:p w14:paraId="4EB32CE1" w14:textId="77777777" w:rsidR="00ED323A" w:rsidRDefault="00ED323A" w:rsidP="007A2236">
      <w:pPr>
        <w:spacing w:line="276" w:lineRule="auto"/>
        <w:ind w:left="17"/>
        <w:jc w:val="center"/>
        <w:rPr>
          <w:b/>
          <w:sz w:val="32"/>
          <w:szCs w:val="32"/>
        </w:rPr>
      </w:pPr>
    </w:p>
    <w:p w14:paraId="4ACD83B0" w14:textId="77777777" w:rsidR="00ED323A" w:rsidRPr="00ED323A" w:rsidRDefault="00ED323A" w:rsidP="007A2236">
      <w:pPr>
        <w:pStyle w:val="NormalWeb"/>
        <w:spacing w:line="276" w:lineRule="auto"/>
      </w:pPr>
      <w:r w:rsidRPr="00ED323A">
        <w:t xml:space="preserve">In this study, we proposed and evaluated multiple deep learning architectures for the automated classification of knee X-ray images into Normal, Osteopenia, and Osteoporosis categories. Our approach began with meticulous data preprocessing—including normalization, resizing, and augmentation—to ensure consistency and robust feature extraction. Custom CNNs and several well-established transfer learning models (VGG19, ResNet-50, DenseNet-121, and </w:t>
      </w:r>
      <w:proofErr w:type="spellStart"/>
      <w:r w:rsidRPr="00ED323A">
        <w:t>XceptionNet</w:t>
      </w:r>
      <w:proofErr w:type="spellEnd"/>
      <w:r w:rsidRPr="00ED323A">
        <w:t>) were implemented and benchmarked, revealing a performance range from 82.1% to 94.5% accuracy.</w:t>
      </w:r>
    </w:p>
    <w:p w14:paraId="4941C982" w14:textId="77777777" w:rsidR="00ED323A" w:rsidRPr="00ED323A" w:rsidRDefault="00ED323A" w:rsidP="007A2236">
      <w:pPr>
        <w:pStyle w:val="NormalWeb"/>
        <w:spacing w:line="276" w:lineRule="auto"/>
      </w:pPr>
      <w:r w:rsidRPr="00ED323A">
        <w:t xml:space="preserve">Building on these results, we designed two hybrid models to leverage the complementary strengths of multiple architectures. The first hybrid model, integrating VGG19, InceptionResNetV2, and MobileNetV2, achieved the highest classification accuracy of 97.5%, demonstrating the benefits of fusing fine-grained spatial details with multi-scale feature extraction and computational efficiency. The second hybrid model, combining </w:t>
      </w:r>
      <w:proofErr w:type="spellStart"/>
      <w:r w:rsidRPr="00ED323A">
        <w:t>DenseNet</w:t>
      </w:r>
      <w:proofErr w:type="spellEnd"/>
      <w:r w:rsidRPr="00ED323A">
        <w:t xml:space="preserve"> and </w:t>
      </w:r>
      <w:proofErr w:type="spellStart"/>
      <w:r w:rsidRPr="00ED323A">
        <w:t>EfficientNet</w:t>
      </w:r>
      <w:proofErr w:type="spellEnd"/>
      <w:r w:rsidRPr="00ED323A">
        <w:t>, also showed strong performance with a 94.8% accuracy, highlighting its effectiveness in feature reuse and scalable processing.</w:t>
      </w:r>
    </w:p>
    <w:p w14:paraId="7BDC6082" w14:textId="77777777" w:rsidR="00ED323A" w:rsidRDefault="00ED323A" w:rsidP="007A2236">
      <w:pPr>
        <w:pStyle w:val="NormalWeb"/>
        <w:spacing w:line="276" w:lineRule="auto"/>
      </w:pPr>
      <w:r w:rsidRPr="00ED323A">
        <w:t>Overall, our findings indicate that hybrid model architectures can substantially enhance diagnostic accuracy in medical image analysis, offering significant potential as clinical decision-support tools for osteoporosis detection. Future work will focus on expanding the dataset, integrating cross-validation techniques, and optimizing real-time deployment to further improve diagnostic reliability and generalizability.</w:t>
      </w:r>
    </w:p>
    <w:p w14:paraId="506F44BA" w14:textId="77777777" w:rsidR="00ED323A" w:rsidRDefault="00ED323A" w:rsidP="007A2236">
      <w:pPr>
        <w:pStyle w:val="NormalWeb"/>
        <w:spacing w:line="276" w:lineRule="auto"/>
      </w:pPr>
    </w:p>
    <w:p w14:paraId="57AC63D1" w14:textId="77777777" w:rsidR="00ED323A" w:rsidRPr="00ED323A" w:rsidRDefault="00ED323A" w:rsidP="007A2236">
      <w:pPr>
        <w:spacing w:line="276" w:lineRule="auto"/>
        <w:jc w:val="both"/>
        <w:rPr>
          <w:b/>
          <w:sz w:val="28"/>
          <w:szCs w:val="28"/>
          <w:lang w:eastAsia="pt-BR"/>
        </w:rPr>
      </w:pPr>
      <w:r w:rsidRPr="00ED323A">
        <w:rPr>
          <w:b/>
          <w:sz w:val="28"/>
          <w:szCs w:val="28"/>
          <w:lang w:eastAsia="pt-BR"/>
        </w:rPr>
        <w:t>Applications:</w:t>
      </w:r>
    </w:p>
    <w:p w14:paraId="0B7E3760" w14:textId="77777777" w:rsidR="00ED323A" w:rsidRPr="00ED323A" w:rsidRDefault="00ED323A" w:rsidP="007A2236">
      <w:pPr>
        <w:spacing w:line="276" w:lineRule="auto"/>
        <w:jc w:val="both"/>
        <w:rPr>
          <w:sz w:val="24"/>
          <w:szCs w:val="24"/>
          <w:lang w:eastAsia="pt-BR"/>
        </w:rPr>
      </w:pPr>
    </w:p>
    <w:p w14:paraId="041F0750" w14:textId="77777777" w:rsidR="00ED323A" w:rsidRPr="00ED323A" w:rsidRDefault="00ED323A" w:rsidP="007A2236">
      <w:pPr>
        <w:spacing w:line="276" w:lineRule="auto"/>
        <w:jc w:val="both"/>
        <w:rPr>
          <w:sz w:val="24"/>
          <w:szCs w:val="24"/>
          <w:lang w:eastAsia="pt-BR"/>
        </w:rPr>
      </w:pPr>
      <w:r w:rsidRPr="00ED323A">
        <w:rPr>
          <w:b/>
          <w:sz w:val="24"/>
          <w:szCs w:val="24"/>
          <w:lang w:eastAsia="pt-BR"/>
        </w:rPr>
        <w:t>Early Osteoporosis Detection</w:t>
      </w:r>
      <w:r w:rsidRPr="00ED323A">
        <w:rPr>
          <w:sz w:val="24"/>
          <w:szCs w:val="24"/>
          <w:lang w:eastAsia="pt-BR"/>
        </w:rPr>
        <w:t xml:space="preserve"> – Helps in diagnosing osteoporosis at an early stage using knee X-ray images.</w:t>
      </w:r>
    </w:p>
    <w:p w14:paraId="35684CB3" w14:textId="77777777" w:rsidR="00ED323A" w:rsidRPr="00ED323A" w:rsidRDefault="00ED323A" w:rsidP="007A2236">
      <w:pPr>
        <w:spacing w:line="276" w:lineRule="auto"/>
        <w:jc w:val="both"/>
        <w:rPr>
          <w:sz w:val="24"/>
          <w:szCs w:val="24"/>
          <w:lang w:eastAsia="pt-BR"/>
        </w:rPr>
      </w:pPr>
      <w:r w:rsidRPr="00ED323A">
        <w:rPr>
          <w:sz w:val="24"/>
          <w:szCs w:val="24"/>
          <w:lang w:eastAsia="pt-BR"/>
        </w:rPr>
        <w:t>Automated Diagnosis Assistance – Supports radiologists and doctors by providing AI-generated diagnostic insights.</w:t>
      </w:r>
    </w:p>
    <w:p w14:paraId="7D533130" w14:textId="77777777" w:rsidR="00ED323A" w:rsidRPr="00ED323A" w:rsidRDefault="00ED323A" w:rsidP="007A2236">
      <w:pPr>
        <w:tabs>
          <w:tab w:val="left" w:pos="1344"/>
        </w:tabs>
        <w:spacing w:line="276" w:lineRule="auto"/>
        <w:jc w:val="both"/>
        <w:rPr>
          <w:sz w:val="24"/>
          <w:szCs w:val="24"/>
          <w:lang w:eastAsia="pt-BR"/>
        </w:rPr>
      </w:pPr>
      <w:r w:rsidRPr="00ED323A">
        <w:rPr>
          <w:sz w:val="24"/>
          <w:szCs w:val="24"/>
          <w:lang w:eastAsia="pt-BR"/>
        </w:rPr>
        <w:tab/>
      </w:r>
    </w:p>
    <w:p w14:paraId="7B92E72F" w14:textId="77777777" w:rsidR="00ED323A" w:rsidRPr="00ED323A" w:rsidRDefault="00ED323A" w:rsidP="007A2236">
      <w:pPr>
        <w:spacing w:line="276" w:lineRule="auto"/>
        <w:jc w:val="both"/>
        <w:rPr>
          <w:sz w:val="24"/>
          <w:szCs w:val="24"/>
          <w:lang w:eastAsia="pt-BR"/>
        </w:rPr>
      </w:pPr>
      <w:r w:rsidRPr="00ED323A">
        <w:rPr>
          <w:b/>
          <w:sz w:val="24"/>
          <w:szCs w:val="24"/>
          <w:lang w:eastAsia="pt-BR"/>
        </w:rPr>
        <w:t>Medical Image Classification</w:t>
      </w:r>
      <w:r w:rsidRPr="00ED323A">
        <w:rPr>
          <w:sz w:val="24"/>
          <w:szCs w:val="24"/>
          <w:lang w:eastAsia="pt-BR"/>
        </w:rPr>
        <w:t xml:space="preserve"> – Extends to other bone-related diseases using X-ray or other imaging techniques.</w:t>
      </w:r>
    </w:p>
    <w:p w14:paraId="4DBBF3E1" w14:textId="77777777" w:rsidR="00ED323A" w:rsidRPr="00ED323A" w:rsidRDefault="00ED323A" w:rsidP="007A2236">
      <w:pPr>
        <w:spacing w:line="276" w:lineRule="auto"/>
        <w:jc w:val="both"/>
        <w:rPr>
          <w:sz w:val="24"/>
          <w:szCs w:val="24"/>
          <w:lang w:eastAsia="pt-BR"/>
        </w:rPr>
      </w:pPr>
    </w:p>
    <w:p w14:paraId="3E87D7AE" w14:textId="77777777" w:rsidR="00ED323A" w:rsidRPr="00ED323A" w:rsidRDefault="00ED323A" w:rsidP="007A2236">
      <w:pPr>
        <w:spacing w:line="276" w:lineRule="auto"/>
        <w:jc w:val="both"/>
        <w:rPr>
          <w:sz w:val="24"/>
          <w:szCs w:val="24"/>
          <w:lang w:eastAsia="pt-BR"/>
        </w:rPr>
      </w:pPr>
      <w:r w:rsidRPr="00ED323A">
        <w:rPr>
          <w:b/>
          <w:sz w:val="24"/>
          <w:szCs w:val="24"/>
          <w:lang w:eastAsia="pt-BR"/>
        </w:rPr>
        <w:t>Telemedicine Integration</w:t>
      </w:r>
      <w:r w:rsidRPr="00ED323A">
        <w:rPr>
          <w:sz w:val="24"/>
          <w:szCs w:val="24"/>
          <w:lang w:eastAsia="pt-BR"/>
        </w:rPr>
        <w:t xml:space="preserve"> – Can be integrated into telemedicine platforms for remote osteoporosis screening.</w:t>
      </w:r>
    </w:p>
    <w:p w14:paraId="7C69F8FC" w14:textId="77777777" w:rsidR="00ED323A" w:rsidRPr="00ED323A" w:rsidRDefault="00ED323A" w:rsidP="007A2236">
      <w:pPr>
        <w:spacing w:line="276" w:lineRule="auto"/>
        <w:jc w:val="both"/>
        <w:rPr>
          <w:sz w:val="24"/>
          <w:szCs w:val="24"/>
          <w:lang w:eastAsia="pt-BR"/>
        </w:rPr>
      </w:pPr>
    </w:p>
    <w:p w14:paraId="0881E665" w14:textId="77777777" w:rsidR="00ED323A" w:rsidRPr="00ED323A" w:rsidRDefault="00ED323A" w:rsidP="007A2236">
      <w:pPr>
        <w:spacing w:line="276" w:lineRule="auto"/>
        <w:jc w:val="both"/>
        <w:rPr>
          <w:sz w:val="24"/>
          <w:szCs w:val="24"/>
          <w:lang w:eastAsia="pt-BR"/>
        </w:rPr>
      </w:pPr>
      <w:r w:rsidRPr="00ED323A">
        <w:rPr>
          <w:b/>
          <w:sz w:val="24"/>
          <w:szCs w:val="24"/>
          <w:lang w:eastAsia="pt-BR"/>
        </w:rPr>
        <w:t>Clinical Decision Support</w:t>
      </w:r>
      <w:r w:rsidRPr="00ED323A">
        <w:rPr>
          <w:sz w:val="24"/>
          <w:szCs w:val="24"/>
          <w:lang w:eastAsia="pt-BR"/>
        </w:rPr>
        <w:t xml:space="preserve"> – Enhances clinical decision-making by providing feature maps for explainability.</w:t>
      </w:r>
    </w:p>
    <w:p w14:paraId="7A705421" w14:textId="77777777" w:rsidR="00ED323A" w:rsidRPr="00ED323A" w:rsidRDefault="00ED323A" w:rsidP="007A2236">
      <w:pPr>
        <w:spacing w:line="276" w:lineRule="auto"/>
        <w:jc w:val="both"/>
        <w:rPr>
          <w:sz w:val="24"/>
          <w:szCs w:val="24"/>
          <w:lang w:eastAsia="pt-BR"/>
        </w:rPr>
      </w:pPr>
      <w:r w:rsidRPr="00ED323A">
        <w:rPr>
          <w:b/>
          <w:sz w:val="24"/>
          <w:szCs w:val="24"/>
          <w:lang w:eastAsia="pt-BR"/>
        </w:rPr>
        <w:t>AI-Powered Healthcare</w:t>
      </w:r>
      <w:r w:rsidRPr="00ED323A">
        <w:rPr>
          <w:sz w:val="24"/>
          <w:szCs w:val="24"/>
          <w:lang w:eastAsia="pt-BR"/>
        </w:rPr>
        <w:t xml:space="preserve"> – Reduces workload on medical professionals and speeds up diagnosis.</w:t>
      </w:r>
    </w:p>
    <w:p w14:paraId="425872F8" w14:textId="77777777" w:rsidR="00ED323A" w:rsidRPr="00ED323A" w:rsidRDefault="00ED323A" w:rsidP="007A2236">
      <w:pPr>
        <w:spacing w:line="276" w:lineRule="auto"/>
        <w:jc w:val="both"/>
        <w:rPr>
          <w:sz w:val="24"/>
          <w:szCs w:val="24"/>
          <w:lang w:eastAsia="pt-BR"/>
        </w:rPr>
      </w:pPr>
    </w:p>
    <w:p w14:paraId="563F6D08" w14:textId="77777777" w:rsidR="00ED323A" w:rsidRPr="00ED323A" w:rsidRDefault="00ED323A" w:rsidP="007A2236">
      <w:pPr>
        <w:spacing w:line="276" w:lineRule="auto"/>
        <w:jc w:val="both"/>
        <w:rPr>
          <w:sz w:val="24"/>
          <w:szCs w:val="24"/>
          <w:lang w:eastAsia="pt-BR"/>
        </w:rPr>
      </w:pPr>
    </w:p>
    <w:p w14:paraId="5A46BD0C" w14:textId="77777777" w:rsidR="00ED323A" w:rsidRPr="00ED323A" w:rsidRDefault="00ED323A" w:rsidP="007A2236">
      <w:pPr>
        <w:spacing w:line="276" w:lineRule="auto"/>
        <w:jc w:val="both"/>
        <w:rPr>
          <w:b/>
          <w:sz w:val="28"/>
          <w:szCs w:val="28"/>
          <w:lang w:eastAsia="pt-BR"/>
        </w:rPr>
      </w:pPr>
      <w:r w:rsidRPr="00ED323A">
        <w:rPr>
          <w:b/>
          <w:sz w:val="28"/>
          <w:szCs w:val="28"/>
          <w:lang w:eastAsia="pt-BR"/>
        </w:rPr>
        <w:t>Future Improvements:</w:t>
      </w:r>
    </w:p>
    <w:p w14:paraId="66CF59D6" w14:textId="77777777" w:rsidR="00ED323A" w:rsidRPr="00ED323A" w:rsidRDefault="00ED323A" w:rsidP="007A2236">
      <w:pPr>
        <w:spacing w:line="276" w:lineRule="auto"/>
        <w:jc w:val="both"/>
        <w:rPr>
          <w:sz w:val="24"/>
          <w:szCs w:val="24"/>
          <w:lang w:eastAsia="pt-BR"/>
        </w:rPr>
      </w:pPr>
    </w:p>
    <w:p w14:paraId="3BB656D6" w14:textId="77777777" w:rsidR="00ED323A" w:rsidRPr="00ED323A" w:rsidRDefault="00ED323A" w:rsidP="007A2236">
      <w:pPr>
        <w:spacing w:line="276" w:lineRule="auto"/>
        <w:jc w:val="both"/>
        <w:rPr>
          <w:sz w:val="24"/>
          <w:szCs w:val="24"/>
          <w:lang w:eastAsia="pt-BR"/>
        </w:rPr>
      </w:pPr>
      <w:r w:rsidRPr="00ED323A">
        <w:rPr>
          <w:b/>
          <w:sz w:val="24"/>
          <w:szCs w:val="24"/>
          <w:lang w:eastAsia="pt-BR"/>
        </w:rPr>
        <w:t>Larger and More Diverse Dataset</w:t>
      </w:r>
      <w:r w:rsidRPr="00ED323A">
        <w:rPr>
          <w:sz w:val="24"/>
          <w:szCs w:val="24"/>
          <w:lang w:eastAsia="pt-BR"/>
        </w:rPr>
        <w:t xml:space="preserve"> – Expanding the dataset with more X-ray images from diverse demographics.</w:t>
      </w:r>
    </w:p>
    <w:p w14:paraId="5D2E1F64" w14:textId="77777777" w:rsidR="00ED323A" w:rsidRPr="00ED323A" w:rsidRDefault="00ED323A" w:rsidP="007A2236">
      <w:pPr>
        <w:spacing w:line="276" w:lineRule="auto"/>
        <w:jc w:val="both"/>
        <w:rPr>
          <w:sz w:val="24"/>
          <w:szCs w:val="24"/>
          <w:lang w:eastAsia="pt-BR"/>
        </w:rPr>
      </w:pPr>
    </w:p>
    <w:p w14:paraId="4D771C63" w14:textId="77777777" w:rsidR="00ED323A" w:rsidRPr="00ED323A" w:rsidRDefault="00ED323A" w:rsidP="007A2236">
      <w:pPr>
        <w:spacing w:line="276" w:lineRule="auto"/>
        <w:jc w:val="both"/>
        <w:rPr>
          <w:sz w:val="24"/>
          <w:szCs w:val="24"/>
          <w:lang w:eastAsia="pt-BR"/>
        </w:rPr>
      </w:pPr>
      <w:r w:rsidRPr="00ED323A">
        <w:rPr>
          <w:b/>
          <w:sz w:val="24"/>
          <w:szCs w:val="24"/>
          <w:lang w:eastAsia="pt-BR"/>
        </w:rPr>
        <w:t>3D Imaging Analysis</w:t>
      </w:r>
      <w:r w:rsidRPr="00ED323A">
        <w:rPr>
          <w:sz w:val="24"/>
          <w:szCs w:val="24"/>
          <w:lang w:eastAsia="pt-BR"/>
        </w:rPr>
        <w:t xml:space="preserve"> – Incorporating CT or MRI scans for a more comprehensive osteoporosis assessment.</w:t>
      </w:r>
    </w:p>
    <w:p w14:paraId="6D88F2BB" w14:textId="77777777" w:rsidR="00ED323A" w:rsidRPr="00ED323A" w:rsidRDefault="00ED323A" w:rsidP="007A2236">
      <w:pPr>
        <w:spacing w:line="276" w:lineRule="auto"/>
        <w:jc w:val="both"/>
        <w:rPr>
          <w:sz w:val="24"/>
          <w:szCs w:val="24"/>
          <w:lang w:eastAsia="pt-BR"/>
        </w:rPr>
      </w:pPr>
    </w:p>
    <w:p w14:paraId="39D4D7EF" w14:textId="77777777" w:rsidR="00ED323A" w:rsidRPr="00ED323A" w:rsidRDefault="00ED323A" w:rsidP="007A2236">
      <w:pPr>
        <w:spacing w:line="276" w:lineRule="auto"/>
        <w:jc w:val="both"/>
        <w:rPr>
          <w:sz w:val="24"/>
          <w:szCs w:val="24"/>
          <w:lang w:eastAsia="pt-BR"/>
        </w:rPr>
      </w:pPr>
      <w:r w:rsidRPr="00ED323A">
        <w:rPr>
          <w:b/>
          <w:sz w:val="24"/>
          <w:szCs w:val="24"/>
          <w:lang w:eastAsia="pt-BR"/>
        </w:rPr>
        <w:t>Hybrid Deep Learning</w:t>
      </w:r>
      <w:r w:rsidRPr="00ED323A">
        <w:rPr>
          <w:sz w:val="24"/>
          <w:szCs w:val="24"/>
          <w:lang w:eastAsia="pt-BR"/>
        </w:rPr>
        <w:t xml:space="preserve"> Models – Developing an optimized hybrid model combining CNNs with transformers</w:t>
      </w:r>
    </w:p>
    <w:p w14:paraId="356CCA29" w14:textId="77777777" w:rsidR="00ED323A" w:rsidRPr="00ED323A" w:rsidRDefault="00ED323A" w:rsidP="007A2236">
      <w:pPr>
        <w:spacing w:line="276" w:lineRule="auto"/>
        <w:jc w:val="both"/>
        <w:rPr>
          <w:sz w:val="24"/>
          <w:szCs w:val="24"/>
          <w:lang w:eastAsia="pt-BR"/>
        </w:rPr>
      </w:pPr>
      <w:r w:rsidRPr="00ED323A">
        <w:rPr>
          <w:sz w:val="24"/>
          <w:szCs w:val="24"/>
          <w:lang w:eastAsia="pt-BR"/>
        </w:rPr>
        <w:t>.</w:t>
      </w:r>
    </w:p>
    <w:p w14:paraId="299454AC" w14:textId="77777777" w:rsidR="00ED323A" w:rsidRPr="00ED323A" w:rsidRDefault="00ED323A" w:rsidP="007A2236">
      <w:pPr>
        <w:spacing w:line="276" w:lineRule="auto"/>
        <w:jc w:val="both"/>
        <w:rPr>
          <w:sz w:val="24"/>
          <w:szCs w:val="24"/>
          <w:lang w:eastAsia="pt-BR"/>
        </w:rPr>
      </w:pPr>
      <w:r w:rsidRPr="00ED323A">
        <w:rPr>
          <w:b/>
          <w:sz w:val="24"/>
          <w:szCs w:val="24"/>
          <w:lang w:eastAsia="pt-BR"/>
        </w:rPr>
        <w:t>Edge AI Implementation</w:t>
      </w:r>
      <w:r w:rsidRPr="00ED323A">
        <w:rPr>
          <w:sz w:val="24"/>
          <w:szCs w:val="24"/>
          <w:lang w:eastAsia="pt-BR"/>
        </w:rPr>
        <w:t xml:space="preserve"> – Deploying the model on edge devices for real-time osteoporosis screening.</w:t>
      </w:r>
    </w:p>
    <w:p w14:paraId="3A8112CA" w14:textId="77777777" w:rsidR="00ED323A" w:rsidRPr="00ED323A" w:rsidRDefault="00ED323A" w:rsidP="007A2236">
      <w:pPr>
        <w:spacing w:line="276" w:lineRule="auto"/>
        <w:jc w:val="both"/>
        <w:rPr>
          <w:sz w:val="24"/>
          <w:szCs w:val="24"/>
          <w:lang w:eastAsia="pt-BR"/>
        </w:rPr>
      </w:pPr>
    </w:p>
    <w:p w14:paraId="04BAB417" w14:textId="77777777" w:rsidR="00ED323A" w:rsidRPr="00ED323A" w:rsidRDefault="00ED323A" w:rsidP="007A2236">
      <w:pPr>
        <w:spacing w:line="276" w:lineRule="auto"/>
        <w:jc w:val="both"/>
        <w:rPr>
          <w:sz w:val="24"/>
          <w:szCs w:val="24"/>
          <w:lang w:eastAsia="pt-BR"/>
        </w:rPr>
      </w:pPr>
      <w:r w:rsidRPr="00ED323A">
        <w:rPr>
          <w:b/>
          <w:sz w:val="24"/>
          <w:szCs w:val="24"/>
          <w:lang w:eastAsia="pt-BR"/>
        </w:rPr>
        <w:t>Explainability and Interpretability</w:t>
      </w:r>
      <w:r w:rsidRPr="00ED323A">
        <w:rPr>
          <w:sz w:val="24"/>
          <w:szCs w:val="24"/>
          <w:lang w:eastAsia="pt-BR"/>
        </w:rPr>
        <w:t xml:space="preserve"> – Improving feature visualization techniques to enhance model transparency.</w:t>
      </w:r>
    </w:p>
    <w:p w14:paraId="099B8EA1" w14:textId="77777777" w:rsidR="00ED323A" w:rsidRPr="00ED323A" w:rsidRDefault="00ED323A" w:rsidP="007A2236">
      <w:pPr>
        <w:spacing w:line="276" w:lineRule="auto"/>
        <w:jc w:val="both"/>
        <w:rPr>
          <w:sz w:val="24"/>
          <w:szCs w:val="24"/>
          <w:lang w:eastAsia="pt-BR"/>
        </w:rPr>
      </w:pPr>
    </w:p>
    <w:p w14:paraId="2FBB79C6" w14:textId="77777777" w:rsidR="00ED323A" w:rsidRPr="00ED323A" w:rsidRDefault="00ED323A" w:rsidP="007A2236">
      <w:pPr>
        <w:spacing w:line="276" w:lineRule="auto"/>
        <w:jc w:val="both"/>
        <w:rPr>
          <w:sz w:val="24"/>
          <w:szCs w:val="24"/>
          <w:lang w:eastAsia="pt-BR"/>
        </w:rPr>
      </w:pPr>
      <w:r w:rsidRPr="00ED323A">
        <w:rPr>
          <w:b/>
          <w:sz w:val="24"/>
          <w:szCs w:val="24"/>
          <w:lang w:eastAsia="pt-BR"/>
        </w:rPr>
        <w:t>Integration with Electronic Health Records (EHR)</w:t>
      </w:r>
      <w:r w:rsidRPr="00ED323A">
        <w:rPr>
          <w:sz w:val="24"/>
          <w:szCs w:val="24"/>
          <w:lang w:eastAsia="pt-BR"/>
        </w:rPr>
        <w:t xml:space="preserve"> – Automating patient record analysis for better clinical insights.</w:t>
      </w:r>
    </w:p>
    <w:p w14:paraId="463B7F1D" w14:textId="77777777" w:rsidR="00ED323A" w:rsidRPr="00ED323A" w:rsidRDefault="00ED323A" w:rsidP="007A2236">
      <w:pPr>
        <w:spacing w:line="276" w:lineRule="auto"/>
        <w:jc w:val="both"/>
        <w:rPr>
          <w:sz w:val="24"/>
          <w:szCs w:val="24"/>
          <w:lang w:eastAsia="pt-BR"/>
        </w:rPr>
      </w:pPr>
      <w:r w:rsidRPr="00ED323A">
        <w:rPr>
          <w:b/>
          <w:sz w:val="24"/>
          <w:szCs w:val="24"/>
          <w:lang w:eastAsia="pt-BR"/>
        </w:rPr>
        <w:t>Personalized Risk Assessment</w:t>
      </w:r>
      <w:r w:rsidRPr="00ED323A">
        <w:rPr>
          <w:sz w:val="24"/>
          <w:szCs w:val="24"/>
          <w:lang w:eastAsia="pt-BR"/>
        </w:rPr>
        <w:t xml:space="preserve"> – Combining patient history, genetic factors, and lifestyle data for better prediction.</w:t>
      </w:r>
    </w:p>
    <w:p w14:paraId="738861BC" w14:textId="77777777" w:rsidR="00ED323A" w:rsidRPr="00ED323A" w:rsidRDefault="00ED323A" w:rsidP="007A2236">
      <w:pPr>
        <w:spacing w:line="276" w:lineRule="auto"/>
        <w:jc w:val="both"/>
        <w:rPr>
          <w:sz w:val="24"/>
          <w:szCs w:val="24"/>
          <w:lang w:eastAsia="pt-BR"/>
        </w:rPr>
      </w:pPr>
    </w:p>
    <w:p w14:paraId="521A6035" w14:textId="77777777" w:rsidR="00077543" w:rsidRPr="009A3FBA" w:rsidRDefault="00ED323A" w:rsidP="009A3FBA">
      <w:pPr>
        <w:spacing w:line="276" w:lineRule="auto"/>
        <w:jc w:val="both"/>
        <w:rPr>
          <w:sz w:val="24"/>
          <w:szCs w:val="24"/>
          <w:lang w:eastAsia="pt-BR"/>
        </w:rPr>
      </w:pPr>
      <w:r w:rsidRPr="00ED323A">
        <w:rPr>
          <w:b/>
          <w:sz w:val="24"/>
          <w:szCs w:val="24"/>
          <w:lang w:eastAsia="pt-BR"/>
        </w:rPr>
        <w:t>Federated Learning for Privacy</w:t>
      </w:r>
      <w:r w:rsidRPr="00ED323A">
        <w:rPr>
          <w:sz w:val="24"/>
          <w:szCs w:val="24"/>
          <w:lang w:eastAsia="pt-BR"/>
        </w:rPr>
        <w:t xml:space="preserve"> – Training models across multiple hospitals while preserving patient data privacy.</w:t>
      </w:r>
    </w:p>
    <w:p w14:paraId="58E9B548" w14:textId="77777777" w:rsidR="00077543" w:rsidRDefault="00077543" w:rsidP="007A2236">
      <w:pPr>
        <w:pBdr>
          <w:top w:val="nil"/>
          <w:left w:val="nil"/>
          <w:bottom w:val="nil"/>
          <w:right w:val="nil"/>
          <w:between w:val="nil"/>
        </w:pBdr>
        <w:spacing w:line="276" w:lineRule="auto"/>
        <w:rPr>
          <w:color w:val="000000"/>
          <w:sz w:val="26"/>
          <w:szCs w:val="26"/>
        </w:rPr>
      </w:pPr>
    </w:p>
    <w:p w14:paraId="18DC77CE" w14:textId="77777777" w:rsidR="00077543" w:rsidRDefault="00077543" w:rsidP="007A2236">
      <w:pPr>
        <w:pBdr>
          <w:top w:val="nil"/>
          <w:left w:val="nil"/>
          <w:bottom w:val="nil"/>
          <w:right w:val="nil"/>
          <w:between w:val="nil"/>
        </w:pBdr>
        <w:spacing w:line="276" w:lineRule="auto"/>
        <w:rPr>
          <w:color w:val="000000"/>
          <w:sz w:val="26"/>
          <w:szCs w:val="26"/>
        </w:rPr>
      </w:pPr>
    </w:p>
    <w:p w14:paraId="6ECA377D" w14:textId="77777777" w:rsidR="003161BC" w:rsidRDefault="003161BC" w:rsidP="007A2236">
      <w:pPr>
        <w:pBdr>
          <w:top w:val="nil"/>
          <w:left w:val="nil"/>
          <w:bottom w:val="nil"/>
          <w:right w:val="nil"/>
          <w:between w:val="nil"/>
        </w:pBdr>
        <w:spacing w:line="276" w:lineRule="auto"/>
        <w:rPr>
          <w:color w:val="000000"/>
          <w:sz w:val="26"/>
          <w:szCs w:val="26"/>
        </w:rPr>
      </w:pPr>
    </w:p>
    <w:p w14:paraId="79CDCDCC" w14:textId="77777777" w:rsidR="003161BC" w:rsidRDefault="003161BC" w:rsidP="007A2236">
      <w:pPr>
        <w:pBdr>
          <w:top w:val="nil"/>
          <w:left w:val="nil"/>
          <w:bottom w:val="nil"/>
          <w:right w:val="nil"/>
          <w:between w:val="nil"/>
        </w:pBdr>
        <w:spacing w:line="276" w:lineRule="auto"/>
        <w:rPr>
          <w:color w:val="000000"/>
          <w:sz w:val="26"/>
          <w:szCs w:val="26"/>
        </w:rPr>
      </w:pPr>
    </w:p>
    <w:p w14:paraId="79341A76" w14:textId="77777777" w:rsidR="003161BC" w:rsidRDefault="003161BC" w:rsidP="007A2236">
      <w:pPr>
        <w:pBdr>
          <w:top w:val="nil"/>
          <w:left w:val="nil"/>
          <w:bottom w:val="nil"/>
          <w:right w:val="nil"/>
          <w:between w:val="nil"/>
        </w:pBdr>
        <w:spacing w:line="276" w:lineRule="auto"/>
        <w:rPr>
          <w:color w:val="000000"/>
          <w:sz w:val="26"/>
          <w:szCs w:val="26"/>
        </w:rPr>
      </w:pPr>
    </w:p>
    <w:p w14:paraId="0A2FA287" w14:textId="77777777" w:rsidR="003161BC" w:rsidRDefault="003161BC" w:rsidP="007A2236">
      <w:pPr>
        <w:pBdr>
          <w:top w:val="nil"/>
          <w:left w:val="nil"/>
          <w:bottom w:val="nil"/>
          <w:right w:val="nil"/>
          <w:between w:val="nil"/>
        </w:pBdr>
        <w:spacing w:line="276" w:lineRule="auto"/>
        <w:rPr>
          <w:color w:val="000000"/>
          <w:sz w:val="26"/>
          <w:szCs w:val="26"/>
        </w:rPr>
      </w:pPr>
    </w:p>
    <w:p w14:paraId="633FF2E8" w14:textId="77777777" w:rsidR="003161BC" w:rsidRDefault="003161BC" w:rsidP="007A2236">
      <w:pPr>
        <w:pBdr>
          <w:top w:val="nil"/>
          <w:left w:val="nil"/>
          <w:bottom w:val="nil"/>
          <w:right w:val="nil"/>
          <w:between w:val="nil"/>
        </w:pBdr>
        <w:spacing w:line="276" w:lineRule="auto"/>
        <w:rPr>
          <w:color w:val="000000"/>
          <w:sz w:val="26"/>
          <w:szCs w:val="26"/>
        </w:rPr>
      </w:pPr>
    </w:p>
    <w:p w14:paraId="5CECDBD9" w14:textId="6EFC1B13" w:rsidR="00077543" w:rsidRDefault="00C07F22" w:rsidP="00111715">
      <w:pPr>
        <w:spacing w:line="276" w:lineRule="auto"/>
        <w:jc w:val="center"/>
        <w:rPr>
          <w:b/>
          <w:sz w:val="32"/>
          <w:szCs w:val="32"/>
        </w:rPr>
      </w:pPr>
      <w:r>
        <w:rPr>
          <w:b/>
          <w:sz w:val="32"/>
          <w:szCs w:val="32"/>
        </w:rPr>
        <w:lastRenderedPageBreak/>
        <w:t>A</w:t>
      </w:r>
      <w:r w:rsidR="001A1DB0">
        <w:rPr>
          <w:noProof/>
        </w:rPr>
        <w:drawing>
          <wp:anchor distT="0" distB="0" distL="0" distR="0" simplePos="0" relativeHeight="251659264" behindDoc="1" locked="0" layoutInCell="1" hidden="0" allowOverlap="1" wp14:anchorId="78B30C70" wp14:editId="07F11934">
            <wp:simplePos x="0" y="0"/>
            <wp:positionH relativeFrom="column">
              <wp:posOffset>4057650</wp:posOffset>
            </wp:positionH>
            <wp:positionV relativeFrom="paragraph">
              <wp:posOffset>182880</wp:posOffset>
            </wp:positionV>
            <wp:extent cx="245363" cy="306324"/>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245363" cy="306324"/>
                    </a:xfrm>
                    <a:prstGeom prst="rect">
                      <a:avLst/>
                    </a:prstGeom>
                    <a:ln/>
                  </pic:spPr>
                </pic:pic>
              </a:graphicData>
            </a:graphic>
          </wp:anchor>
        </w:drawing>
      </w:r>
      <w:r>
        <w:rPr>
          <w:b/>
          <w:sz w:val="32"/>
          <w:szCs w:val="32"/>
        </w:rPr>
        <w:t>PPE</w:t>
      </w:r>
      <w:r w:rsidR="00111715">
        <w:rPr>
          <w:b/>
          <w:sz w:val="32"/>
          <w:szCs w:val="32"/>
        </w:rPr>
        <w:t>N</w:t>
      </w:r>
      <w:r>
        <w:rPr>
          <w:b/>
          <w:sz w:val="32"/>
          <w:szCs w:val="32"/>
        </w:rPr>
        <w:t>DICES</w:t>
      </w:r>
    </w:p>
    <w:p w14:paraId="05BAEEA6" w14:textId="77777777" w:rsidR="00077543" w:rsidRDefault="00077543" w:rsidP="007A2236">
      <w:pPr>
        <w:spacing w:line="276" w:lineRule="auto"/>
        <w:ind w:left="22"/>
        <w:jc w:val="center"/>
        <w:rPr>
          <w:sz w:val="18"/>
          <w:szCs w:val="18"/>
        </w:rPr>
      </w:pPr>
    </w:p>
    <w:p w14:paraId="6F620F79" w14:textId="77777777" w:rsidR="00077543" w:rsidRDefault="00077543" w:rsidP="007A2236">
      <w:pPr>
        <w:pBdr>
          <w:top w:val="nil"/>
          <w:left w:val="nil"/>
          <w:bottom w:val="nil"/>
          <w:right w:val="nil"/>
          <w:between w:val="nil"/>
        </w:pBdr>
        <w:spacing w:line="276" w:lineRule="auto"/>
        <w:rPr>
          <w:color w:val="000000"/>
          <w:sz w:val="20"/>
          <w:szCs w:val="20"/>
        </w:rPr>
      </w:pPr>
    </w:p>
    <w:p w14:paraId="1FF88580" w14:textId="77777777" w:rsidR="00077543" w:rsidRDefault="00077543" w:rsidP="007A2236">
      <w:pPr>
        <w:pBdr>
          <w:top w:val="nil"/>
          <w:left w:val="nil"/>
          <w:bottom w:val="nil"/>
          <w:right w:val="nil"/>
          <w:between w:val="nil"/>
        </w:pBdr>
        <w:spacing w:line="276" w:lineRule="auto"/>
        <w:rPr>
          <w:color w:val="000000"/>
          <w:sz w:val="20"/>
          <w:szCs w:val="20"/>
        </w:rPr>
      </w:pPr>
    </w:p>
    <w:p w14:paraId="1C2652BF" w14:textId="77777777" w:rsidR="00077543" w:rsidRDefault="00077543" w:rsidP="007A2236">
      <w:pPr>
        <w:pBdr>
          <w:top w:val="nil"/>
          <w:left w:val="nil"/>
          <w:bottom w:val="nil"/>
          <w:right w:val="nil"/>
          <w:between w:val="nil"/>
        </w:pBdr>
        <w:spacing w:before="2" w:line="276" w:lineRule="auto"/>
        <w:rPr>
          <w:color w:val="000000"/>
          <w:sz w:val="18"/>
          <w:szCs w:val="18"/>
        </w:rPr>
      </w:pPr>
    </w:p>
    <w:p w14:paraId="0A2D44B7" w14:textId="0E4BB736" w:rsidR="00077543" w:rsidRDefault="00BD445C" w:rsidP="007A2236">
      <w:pPr>
        <w:pBdr>
          <w:top w:val="nil"/>
          <w:left w:val="nil"/>
          <w:bottom w:val="nil"/>
          <w:right w:val="nil"/>
          <w:between w:val="nil"/>
        </w:pBdr>
        <w:spacing w:line="276" w:lineRule="auto"/>
        <w:rPr>
          <w:b/>
          <w:bCs/>
          <w:sz w:val="28"/>
          <w:szCs w:val="28"/>
          <w:u w:val="single"/>
        </w:rPr>
      </w:pPr>
      <w:r>
        <w:rPr>
          <w:b/>
          <w:bCs/>
          <w:sz w:val="28"/>
          <w:szCs w:val="28"/>
          <w:u w:val="single"/>
        </w:rPr>
        <w:t xml:space="preserve">Hybrid </w:t>
      </w:r>
      <w:r w:rsidR="00111715" w:rsidRPr="00111715">
        <w:rPr>
          <w:b/>
          <w:bCs/>
          <w:sz w:val="28"/>
          <w:szCs w:val="28"/>
          <w:u w:val="single"/>
        </w:rPr>
        <w:t>Model-</w:t>
      </w:r>
      <w:proofErr w:type="gramStart"/>
      <w:r w:rsidR="00111715" w:rsidRPr="00111715">
        <w:rPr>
          <w:b/>
          <w:bCs/>
          <w:sz w:val="28"/>
          <w:szCs w:val="28"/>
          <w:u w:val="single"/>
        </w:rPr>
        <w:t xml:space="preserve">1 </w:t>
      </w:r>
      <w:r w:rsidR="00E536A4">
        <w:rPr>
          <w:b/>
          <w:bCs/>
          <w:sz w:val="28"/>
          <w:szCs w:val="28"/>
          <w:u w:val="single"/>
        </w:rPr>
        <w:t>:</w:t>
      </w:r>
      <w:proofErr w:type="gramEnd"/>
      <w:r w:rsidR="00111715" w:rsidRPr="00111715">
        <w:rPr>
          <w:b/>
          <w:bCs/>
          <w:sz w:val="28"/>
          <w:szCs w:val="28"/>
          <w:u w:val="single"/>
        </w:rPr>
        <w:t xml:space="preserve"> </w:t>
      </w:r>
      <w:proofErr w:type="spellStart"/>
      <w:r w:rsidR="00111715" w:rsidRPr="00111715">
        <w:rPr>
          <w:b/>
          <w:bCs/>
          <w:sz w:val="28"/>
          <w:szCs w:val="28"/>
          <w:u w:val="single"/>
        </w:rPr>
        <w:t>Densenet</w:t>
      </w:r>
      <w:proofErr w:type="spellEnd"/>
      <w:r w:rsidR="00111715" w:rsidRPr="00111715">
        <w:rPr>
          <w:b/>
          <w:bCs/>
          <w:sz w:val="28"/>
          <w:szCs w:val="28"/>
          <w:u w:val="single"/>
        </w:rPr>
        <w:t xml:space="preserve"> + </w:t>
      </w:r>
      <w:proofErr w:type="spellStart"/>
      <w:r w:rsidR="00111715" w:rsidRPr="00111715">
        <w:rPr>
          <w:b/>
          <w:bCs/>
          <w:sz w:val="28"/>
          <w:szCs w:val="28"/>
          <w:u w:val="single"/>
        </w:rPr>
        <w:t>Efficientnet</w:t>
      </w:r>
      <w:proofErr w:type="spellEnd"/>
      <w:r w:rsidR="00111715" w:rsidRPr="00111715">
        <w:rPr>
          <w:b/>
          <w:bCs/>
          <w:sz w:val="28"/>
          <w:szCs w:val="28"/>
          <w:u w:val="single"/>
        </w:rPr>
        <w:t>:</w:t>
      </w:r>
    </w:p>
    <w:p w14:paraId="4410EA8F" w14:textId="77777777" w:rsidR="00A469C3" w:rsidRPr="00111715" w:rsidRDefault="00A469C3" w:rsidP="007A2236">
      <w:pPr>
        <w:pBdr>
          <w:top w:val="nil"/>
          <w:left w:val="nil"/>
          <w:bottom w:val="nil"/>
          <w:right w:val="nil"/>
          <w:between w:val="nil"/>
        </w:pBdr>
        <w:spacing w:line="276" w:lineRule="auto"/>
        <w:rPr>
          <w:b/>
          <w:bCs/>
          <w:sz w:val="28"/>
          <w:szCs w:val="28"/>
          <w:u w:val="single"/>
        </w:rPr>
      </w:pPr>
    </w:p>
    <w:p w14:paraId="6C402131" w14:textId="77777777" w:rsidR="00111715" w:rsidRDefault="00111715" w:rsidP="007A2236">
      <w:pPr>
        <w:pBdr>
          <w:top w:val="nil"/>
          <w:left w:val="nil"/>
          <w:bottom w:val="nil"/>
          <w:right w:val="nil"/>
          <w:between w:val="nil"/>
        </w:pBdr>
        <w:spacing w:line="276" w:lineRule="auto"/>
        <w:rPr>
          <w:b/>
          <w:bCs/>
          <w:sz w:val="24"/>
          <w:szCs w:val="24"/>
          <w:u w:val="single"/>
        </w:rPr>
      </w:pPr>
    </w:p>
    <w:p w14:paraId="6B7C3145" w14:textId="5803509B" w:rsidR="00A469C3" w:rsidRPr="00A469C3" w:rsidRDefault="00A469C3" w:rsidP="00A469C3">
      <w:pPr>
        <w:pStyle w:val="selectable-text"/>
        <w:rPr>
          <w:sz w:val="28"/>
          <w:szCs w:val="28"/>
        </w:rPr>
      </w:pPr>
      <w:r w:rsidRPr="00A469C3">
        <w:rPr>
          <w:b/>
          <w:bCs/>
          <w:sz w:val="28"/>
          <w:szCs w:val="28"/>
        </w:rPr>
        <w:t>Implementation of hybrid model:</w:t>
      </w:r>
      <w:r w:rsidRPr="00A469C3">
        <w:rPr>
          <w:b/>
          <w:bCs/>
          <w:sz w:val="28"/>
          <w:szCs w:val="28"/>
        </w:rPr>
        <w:br/>
      </w:r>
      <w:r w:rsidRPr="00A469C3">
        <w:rPr>
          <w:b/>
          <w:bCs/>
          <w:sz w:val="28"/>
          <w:szCs w:val="28"/>
        </w:rPr>
        <w:br/>
      </w:r>
    </w:p>
    <w:p w14:paraId="167B08EC" w14:textId="77777777" w:rsidR="00A469C3" w:rsidRDefault="00A469C3" w:rsidP="00A469C3">
      <w:pPr>
        <w:pStyle w:val="selectable-text"/>
      </w:pPr>
      <w:r>
        <w:rPr>
          <w:rStyle w:val="selectable-text1"/>
        </w:rPr>
        <w:t># Hybrid Model: Combining VGG19, InceptionResNetV2, and MobileNetV2</w:t>
      </w:r>
    </w:p>
    <w:p w14:paraId="1466BDB4"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tensorflow.keras.layers</w:t>
      </w:r>
      <w:proofErr w:type="spellEnd"/>
      <w:r>
        <w:rPr>
          <w:rStyle w:val="selectable-text1"/>
        </w:rPr>
        <w:t xml:space="preserve"> import Input, Concatenate, Dense, Dropout</w:t>
      </w:r>
    </w:p>
    <w:p w14:paraId="448852B8"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tensorflow.keras.models</w:t>
      </w:r>
      <w:proofErr w:type="spellEnd"/>
      <w:r>
        <w:rPr>
          <w:rStyle w:val="selectable-text1"/>
        </w:rPr>
        <w:t xml:space="preserve"> import Model</w:t>
      </w:r>
    </w:p>
    <w:p w14:paraId="3CDA3CC1"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tensorflow.keras.optimizers</w:t>
      </w:r>
      <w:proofErr w:type="spellEnd"/>
      <w:r>
        <w:rPr>
          <w:rStyle w:val="selectable-text1"/>
        </w:rPr>
        <w:t xml:space="preserve"> import Adam</w:t>
      </w:r>
    </w:p>
    <w:p w14:paraId="1B597EC6"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tensorflow.keras.callbacks</w:t>
      </w:r>
      <w:proofErr w:type="spellEnd"/>
      <w:r>
        <w:rPr>
          <w:rStyle w:val="selectable-text1"/>
        </w:rPr>
        <w:t xml:space="preserve"> import </w:t>
      </w:r>
      <w:proofErr w:type="spellStart"/>
      <w:r>
        <w:rPr>
          <w:rStyle w:val="selectable-text1"/>
        </w:rPr>
        <w:t>EarlyStopping</w:t>
      </w:r>
      <w:proofErr w:type="spellEnd"/>
      <w:r>
        <w:rPr>
          <w:rStyle w:val="selectable-text1"/>
        </w:rPr>
        <w:t xml:space="preserve">, </w:t>
      </w:r>
      <w:proofErr w:type="spellStart"/>
      <w:r>
        <w:rPr>
          <w:rStyle w:val="selectable-text1"/>
        </w:rPr>
        <w:t>TensorBoard</w:t>
      </w:r>
      <w:proofErr w:type="spellEnd"/>
    </w:p>
    <w:p w14:paraId="5361306B" w14:textId="77777777" w:rsidR="00A469C3" w:rsidRDefault="00A469C3" w:rsidP="00A469C3">
      <w:pPr>
        <w:pStyle w:val="selectable-text"/>
      </w:pPr>
    </w:p>
    <w:p w14:paraId="528B6571" w14:textId="77777777" w:rsidR="00A469C3" w:rsidRDefault="00A469C3" w:rsidP="00A469C3">
      <w:pPr>
        <w:pStyle w:val="selectable-text"/>
      </w:pPr>
      <w:r>
        <w:rPr>
          <w:rStyle w:val="selectable-text1"/>
        </w:rPr>
        <w:t xml:space="preserve"># Define the input shape (should match the </w:t>
      </w:r>
      <w:proofErr w:type="spellStart"/>
      <w:r>
        <w:rPr>
          <w:rStyle w:val="selectable-text1"/>
        </w:rPr>
        <w:t>target_size</w:t>
      </w:r>
      <w:proofErr w:type="spellEnd"/>
      <w:r>
        <w:rPr>
          <w:rStyle w:val="selectable-text1"/>
        </w:rPr>
        <w:t xml:space="preserve"> used in your generators)</w:t>
      </w:r>
    </w:p>
    <w:p w14:paraId="48BF8175" w14:textId="77777777" w:rsidR="00A469C3" w:rsidRDefault="00A469C3" w:rsidP="00A469C3">
      <w:pPr>
        <w:pStyle w:val="selectable-text"/>
      </w:pPr>
      <w:proofErr w:type="spellStart"/>
      <w:r>
        <w:rPr>
          <w:rStyle w:val="selectable-text1"/>
        </w:rPr>
        <w:t>input_shape</w:t>
      </w:r>
      <w:proofErr w:type="spellEnd"/>
      <w:r>
        <w:rPr>
          <w:rStyle w:val="selectable-text1"/>
        </w:rPr>
        <w:t xml:space="preserve"> = (244, 244, 3)</w:t>
      </w:r>
    </w:p>
    <w:p w14:paraId="75D6446F" w14:textId="77777777" w:rsidR="00A469C3" w:rsidRDefault="00A469C3" w:rsidP="00A469C3">
      <w:pPr>
        <w:pStyle w:val="selectable-text"/>
      </w:pPr>
      <w:proofErr w:type="spellStart"/>
      <w:r>
        <w:rPr>
          <w:rStyle w:val="selectable-text1"/>
        </w:rPr>
        <w:t>input_tensor</w:t>
      </w:r>
      <w:proofErr w:type="spellEnd"/>
      <w:r>
        <w:rPr>
          <w:rStyle w:val="selectable-text1"/>
        </w:rPr>
        <w:t xml:space="preserve"> = </w:t>
      </w:r>
      <w:proofErr w:type="gramStart"/>
      <w:r>
        <w:rPr>
          <w:rStyle w:val="selectable-text1"/>
        </w:rPr>
        <w:t>Input(</w:t>
      </w:r>
      <w:proofErr w:type="gramEnd"/>
      <w:r>
        <w:rPr>
          <w:rStyle w:val="selectable-text1"/>
        </w:rPr>
        <w:t>shape=</w:t>
      </w:r>
      <w:proofErr w:type="spellStart"/>
      <w:r>
        <w:rPr>
          <w:rStyle w:val="selectable-text1"/>
        </w:rPr>
        <w:t>input_shape</w:t>
      </w:r>
      <w:proofErr w:type="spellEnd"/>
      <w:r>
        <w:rPr>
          <w:rStyle w:val="selectable-text1"/>
        </w:rPr>
        <w:t>)</w:t>
      </w:r>
    </w:p>
    <w:p w14:paraId="380C5BD9" w14:textId="77777777" w:rsidR="00A469C3" w:rsidRDefault="00A469C3" w:rsidP="00A469C3">
      <w:pPr>
        <w:pStyle w:val="selectable-text"/>
      </w:pPr>
    </w:p>
    <w:p w14:paraId="4D2C61AF" w14:textId="77777777" w:rsidR="00A469C3" w:rsidRDefault="00A469C3" w:rsidP="00A469C3">
      <w:pPr>
        <w:pStyle w:val="selectable-text"/>
      </w:pPr>
      <w:r>
        <w:rPr>
          <w:rStyle w:val="selectable-text1"/>
        </w:rPr>
        <w:t># ---------------------------</w:t>
      </w:r>
    </w:p>
    <w:p w14:paraId="3AAC45D9" w14:textId="77777777" w:rsidR="00A469C3" w:rsidRDefault="00A469C3" w:rsidP="00A469C3">
      <w:pPr>
        <w:pStyle w:val="selectable-text"/>
      </w:pPr>
      <w:r>
        <w:rPr>
          <w:rStyle w:val="selectable-text1"/>
        </w:rPr>
        <w:t># VGG19 Branch</w:t>
      </w:r>
    </w:p>
    <w:p w14:paraId="7E007669" w14:textId="77777777" w:rsidR="00A469C3" w:rsidRDefault="00A469C3" w:rsidP="00A469C3">
      <w:pPr>
        <w:pStyle w:val="selectable-text"/>
      </w:pPr>
      <w:r>
        <w:rPr>
          <w:rStyle w:val="selectable-text1"/>
        </w:rPr>
        <w:t># ---------------------------</w:t>
      </w:r>
    </w:p>
    <w:p w14:paraId="72CB9F84" w14:textId="77777777" w:rsidR="00A469C3" w:rsidRDefault="00A469C3" w:rsidP="00A469C3">
      <w:pPr>
        <w:pStyle w:val="selectable-text"/>
      </w:pPr>
      <w:r>
        <w:rPr>
          <w:rStyle w:val="selectable-text1"/>
        </w:rPr>
        <w:t xml:space="preserve">vgg19_base = </w:t>
      </w:r>
      <w:proofErr w:type="gramStart"/>
      <w:r>
        <w:rPr>
          <w:rStyle w:val="selectable-text1"/>
        </w:rPr>
        <w:t>VGG19(</w:t>
      </w:r>
      <w:proofErr w:type="gramEnd"/>
      <w:r>
        <w:rPr>
          <w:rStyle w:val="selectable-text1"/>
        </w:rPr>
        <w:t>weights='</w:t>
      </w:r>
      <w:proofErr w:type="spellStart"/>
      <w:r>
        <w:rPr>
          <w:rStyle w:val="selectable-text1"/>
        </w:rPr>
        <w:t>imagenet</w:t>
      </w:r>
      <w:proofErr w:type="spellEnd"/>
      <w:r>
        <w:rPr>
          <w:rStyle w:val="selectable-text1"/>
        </w:rPr>
        <w:t xml:space="preserve">', </w:t>
      </w:r>
    </w:p>
    <w:p w14:paraId="08B37116" w14:textId="77777777" w:rsidR="00A469C3" w:rsidRDefault="00A469C3" w:rsidP="00A469C3">
      <w:pPr>
        <w:pStyle w:val="selectable-text"/>
      </w:pPr>
      <w:proofErr w:type="spellStart"/>
      <w:r>
        <w:rPr>
          <w:rStyle w:val="selectable-text1"/>
        </w:rPr>
        <w:t>include_top</w:t>
      </w:r>
      <w:proofErr w:type="spellEnd"/>
      <w:r>
        <w:rPr>
          <w:rStyle w:val="selectable-text1"/>
        </w:rPr>
        <w:t xml:space="preserve">=False, </w:t>
      </w:r>
    </w:p>
    <w:p w14:paraId="6705FC48" w14:textId="77777777" w:rsidR="00A469C3" w:rsidRDefault="00A469C3" w:rsidP="00A469C3">
      <w:pPr>
        <w:pStyle w:val="selectable-text"/>
      </w:pPr>
      <w:proofErr w:type="spellStart"/>
      <w:r>
        <w:rPr>
          <w:rStyle w:val="selectable-text1"/>
        </w:rPr>
        <w:t>input_tensor</w:t>
      </w:r>
      <w:proofErr w:type="spellEnd"/>
      <w:r>
        <w:rPr>
          <w:rStyle w:val="selectable-text1"/>
        </w:rPr>
        <w:t>=</w:t>
      </w:r>
      <w:proofErr w:type="spellStart"/>
      <w:r>
        <w:rPr>
          <w:rStyle w:val="selectable-text1"/>
        </w:rPr>
        <w:t>input_tensor</w:t>
      </w:r>
      <w:proofErr w:type="spellEnd"/>
      <w:r>
        <w:rPr>
          <w:rStyle w:val="selectable-text1"/>
        </w:rPr>
        <w:t xml:space="preserve">, </w:t>
      </w:r>
    </w:p>
    <w:p w14:paraId="6BAC4533" w14:textId="77777777" w:rsidR="00A469C3" w:rsidRDefault="00A469C3" w:rsidP="00A469C3">
      <w:pPr>
        <w:pStyle w:val="selectable-text"/>
      </w:pPr>
      <w:proofErr w:type="gramStart"/>
      <w:r>
        <w:rPr>
          <w:rStyle w:val="selectable-text1"/>
        </w:rPr>
        <w:lastRenderedPageBreak/>
        <w:t>pooling</w:t>
      </w:r>
      <w:proofErr w:type="gramEnd"/>
      <w:r>
        <w:rPr>
          <w:rStyle w:val="selectable-text1"/>
        </w:rPr>
        <w:t>='</w:t>
      </w:r>
      <w:proofErr w:type="spellStart"/>
      <w:r>
        <w:rPr>
          <w:rStyle w:val="selectable-text1"/>
        </w:rPr>
        <w:t>avg</w:t>
      </w:r>
      <w:proofErr w:type="spellEnd"/>
      <w:r>
        <w:rPr>
          <w:rStyle w:val="selectable-text1"/>
        </w:rPr>
        <w:t>')</w:t>
      </w:r>
    </w:p>
    <w:p w14:paraId="4AE796B6" w14:textId="77777777" w:rsidR="00A469C3" w:rsidRDefault="00A469C3" w:rsidP="00A469C3">
      <w:pPr>
        <w:pStyle w:val="selectable-text"/>
      </w:pPr>
    </w:p>
    <w:p w14:paraId="318D8E39" w14:textId="77777777" w:rsidR="00A469C3" w:rsidRDefault="00A469C3" w:rsidP="00A469C3">
      <w:pPr>
        <w:pStyle w:val="selectable-text"/>
      </w:pPr>
      <w:r>
        <w:rPr>
          <w:rStyle w:val="selectable-text1"/>
        </w:rPr>
        <w:t># ---------------------------</w:t>
      </w:r>
    </w:p>
    <w:p w14:paraId="1E95ECD6" w14:textId="77777777" w:rsidR="00A469C3" w:rsidRDefault="00A469C3" w:rsidP="00A469C3">
      <w:pPr>
        <w:pStyle w:val="selectable-text"/>
      </w:pPr>
      <w:r>
        <w:rPr>
          <w:rStyle w:val="selectable-text1"/>
        </w:rPr>
        <w:t># InceptionResNetV2 Branch</w:t>
      </w:r>
    </w:p>
    <w:p w14:paraId="78AB9632" w14:textId="77777777" w:rsidR="00A469C3" w:rsidRDefault="00A469C3" w:rsidP="00A469C3">
      <w:pPr>
        <w:pStyle w:val="selectable-text"/>
      </w:pPr>
      <w:r>
        <w:rPr>
          <w:rStyle w:val="selectable-text1"/>
        </w:rPr>
        <w:t># ---------------------------</w:t>
      </w:r>
    </w:p>
    <w:p w14:paraId="69ADEECD" w14:textId="77777777" w:rsidR="00A469C3" w:rsidRDefault="00A469C3" w:rsidP="00A469C3">
      <w:pPr>
        <w:pStyle w:val="selectable-text"/>
      </w:pPr>
      <w:proofErr w:type="gramStart"/>
      <w:r>
        <w:rPr>
          <w:rStyle w:val="selectable-text1"/>
        </w:rPr>
        <w:t>from</w:t>
      </w:r>
      <w:proofErr w:type="gramEnd"/>
      <w:r>
        <w:rPr>
          <w:rStyle w:val="selectable-text1"/>
        </w:rPr>
        <w:t xml:space="preserve"> tensorflow.keras.applications.inception_resnet_v2 import InceptionResNetV2</w:t>
      </w:r>
    </w:p>
    <w:p w14:paraId="50AF2B61" w14:textId="77777777" w:rsidR="00A469C3" w:rsidRDefault="00A469C3" w:rsidP="00A469C3">
      <w:pPr>
        <w:pStyle w:val="selectable-text"/>
      </w:pPr>
      <w:proofErr w:type="spellStart"/>
      <w:r>
        <w:rPr>
          <w:rStyle w:val="selectable-text1"/>
        </w:rPr>
        <w:t>inception_base</w:t>
      </w:r>
      <w:proofErr w:type="spellEnd"/>
      <w:r>
        <w:rPr>
          <w:rStyle w:val="selectable-text1"/>
        </w:rPr>
        <w:t xml:space="preserve"> = </w:t>
      </w:r>
      <w:proofErr w:type="gramStart"/>
      <w:r>
        <w:rPr>
          <w:rStyle w:val="selectable-text1"/>
        </w:rPr>
        <w:t>InceptionResNetV2(</w:t>
      </w:r>
      <w:proofErr w:type="gramEnd"/>
      <w:r>
        <w:rPr>
          <w:rStyle w:val="selectable-text1"/>
        </w:rPr>
        <w:t>weights='</w:t>
      </w:r>
      <w:proofErr w:type="spellStart"/>
      <w:r>
        <w:rPr>
          <w:rStyle w:val="selectable-text1"/>
        </w:rPr>
        <w:t>imagenet</w:t>
      </w:r>
      <w:proofErr w:type="spellEnd"/>
      <w:r>
        <w:rPr>
          <w:rStyle w:val="selectable-text1"/>
        </w:rPr>
        <w:t>',</w:t>
      </w:r>
    </w:p>
    <w:p w14:paraId="6B1FFA35" w14:textId="77777777" w:rsidR="00A469C3" w:rsidRDefault="00A469C3" w:rsidP="00A469C3">
      <w:pPr>
        <w:pStyle w:val="selectable-text"/>
      </w:pPr>
      <w:proofErr w:type="spellStart"/>
      <w:r>
        <w:rPr>
          <w:rStyle w:val="selectable-text1"/>
        </w:rPr>
        <w:t>include_top</w:t>
      </w:r>
      <w:proofErr w:type="spellEnd"/>
      <w:r>
        <w:rPr>
          <w:rStyle w:val="selectable-text1"/>
        </w:rPr>
        <w:t>=False,</w:t>
      </w:r>
    </w:p>
    <w:p w14:paraId="44CEB884" w14:textId="77777777" w:rsidR="00A469C3" w:rsidRDefault="00A469C3" w:rsidP="00A469C3">
      <w:pPr>
        <w:pStyle w:val="selectable-text"/>
      </w:pPr>
      <w:proofErr w:type="spellStart"/>
      <w:r>
        <w:rPr>
          <w:rStyle w:val="selectable-text1"/>
        </w:rPr>
        <w:t>input_tensor</w:t>
      </w:r>
      <w:proofErr w:type="spellEnd"/>
      <w:r>
        <w:rPr>
          <w:rStyle w:val="selectable-text1"/>
        </w:rPr>
        <w:t>=</w:t>
      </w:r>
      <w:proofErr w:type="spellStart"/>
      <w:r>
        <w:rPr>
          <w:rStyle w:val="selectable-text1"/>
        </w:rPr>
        <w:t>input_tensor</w:t>
      </w:r>
      <w:proofErr w:type="spellEnd"/>
      <w:r>
        <w:rPr>
          <w:rStyle w:val="selectable-text1"/>
        </w:rPr>
        <w:t>,</w:t>
      </w:r>
    </w:p>
    <w:p w14:paraId="49898422" w14:textId="77777777" w:rsidR="00A469C3" w:rsidRDefault="00A469C3" w:rsidP="00A469C3">
      <w:pPr>
        <w:pStyle w:val="selectable-text"/>
      </w:pPr>
      <w:proofErr w:type="gramStart"/>
      <w:r>
        <w:rPr>
          <w:rStyle w:val="selectable-text1"/>
        </w:rPr>
        <w:t>pooling</w:t>
      </w:r>
      <w:proofErr w:type="gramEnd"/>
      <w:r>
        <w:rPr>
          <w:rStyle w:val="selectable-text1"/>
        </w:rPr>
        <w:t>='</w:t>
      </w:r>
      <w:proofErr w:type="spellStart"/>
      <w:r>
        <w:rPr>
          <w:rStyle w:val="selectable-text1"/>
        </w:rPr>
        <w:t>avg</w:t>
      </w:r>
      <w:proofErr w:type="spellEnd"/>
      <w:r>
        <w:rPr>
          <w:rStyle w:val="selectable-text1"/>
        </w:rPr>
        <w:t>')</w:t>
      </w:r>
    </w:p>
    <w:p w14:paraId="3B9EE092" w14:textId="77777777" w:rsidR="00A469C3" w:rsidRDefault="00A469C3" w:rsidP="00A469C3">
      <w:pPr>
        <w:pStyle w:val="selectable-text"/>
      </w:pPr>
    </w:p>
    <w:p w14:paraId="591A212C" w14:textId="77777777" w:rsidR="00A469C3" w:rsidRDefault="00A469C3" w:rsidP="00A469C3">
      <w:pPr>
        <w:pStyle w:val="selectable-text"/>
      </w:pPr>
      <w:r>
        <w:rPr>
          <w:rStyle w:val="selectable-text1"/>
        </w:rPr>
        <w:t># ---------------------------</w:t>
      </w:r>
    </w:p>
    <w:p w14:paraId="5A77708C" w14:textId="77777777" w:rsidR="00A469C3" w:rsidRDefault="00A469C3" w:rsidP="00A469C3">
      <w:pPr>
        <w:pStyle w:val="selectable-text"/>
      </w:pPr>
      <w:r>
        <w:rPr>
          <w:rStyle w:val="selectable-text1"/>
        </w:rPr>
        <w:t># MobileNetV2 Branch</w:t>
      </w:r>
    </w:p>
    <w:p w14:paraId="3325835A" w14:textId="77777777" w:rsidR="00A469C3" w:rsidRDefault="00A469C3" w:rsidP="00A469C3">
      <w:pPr>
        <w:pStyle w:val="selectable-text"/>
      </w:pPr>
      <w:r>
        <w:rPr>
          <w:rStyle w:val="selectable-text1"/>
        </w:rPr>
        <w:t># ---------------------------</w:t>
      </w:r>
    </w:p>
    <w:p w14:paraId="412CDB07" w14:textId="77777777" w:rsidR="00A469C3" w:rsidRDefault="00A469C3" w:rsidP="00A469C3">
      <w:pPr>
        <w:pStyle w:val="selectable-text"/>
      </w:pPr>
      <w:proofErr w:type="spellStart"/>
      <w:r>
        <w:rPr>
          <w:rStyle w:val="selectable-text1"/>
        </w:rPr>
        <w:t>mobilenet_base</w:t>
      </w:r>
      <w:proofErr w:type="spellEnd"/>
      <w:r>
        <w:rPr>
          <w:rStyle w:val="selectable-text1"/>
        </w:rPr>
        <w:t xml:space="preserve"> = </w:t>
      </w:r>
      <w:proofErr w:type="gramStart"/>
      <w:r>
        <w:rPr>
          <w:rStyle w:val="selectable-text1"/>
        </w:rPr>
        <w:t>tf.keras.applications.MobileNetV2(</w:t>
      </w:r>
      <w:proofErr w:type="gramEnd"/>
      <w:r>
        <w:rPr>
          <w:rStyle w:val="selectable-text1"/>
        </w:rPr>
        <w:t>weights='</w:t>
      </w:r>
      <w:proofErr w:type="spellStart"/>
      <w:r>
        <w:rPr>
          <w:rStyle w:val="selectable-text1"/>
        </w:rPr>
        <w:t>imagenet</w:t>
      </w:r>
      <w:proofErr w:type="spellEnd"/>
      <w:r>
        <w:rPr>
          <w:rStyle w:val="selectable-text1"/>
        </w:rPr>
        <w:t>',</w:t>
      </w:r>
    </w:p>
    <w:p w14:paraId="70DB7262" w14:textId="77777777" w:rsidR="00A469C3" w:rsidRDefault="00A469C3" w:rsidP="00A469C3">
      <w:pPr>
        <w:pStyle w:val="selectable-text"/>
      </w:pPr>
      <w:proofErr w:type="spellStart"/>
      <w:r>
        <w:rPr>
          <w:rStyle w:val="selectable-text1"/>
        </w:rPr>
        <w:t>include_top</w:t>
      </w:r>
      <w:proofErr w:type="spellEnd"/>
      <w:r>
        <w:rPr>
          <w:rStyle w:val="selectable-text1"/>
        </w:rPr>
        <w:t>=False,</w:t>
      </w:r>
    </w:p>
    <w:p w14:paraId="2DC00773" w14:textId="77777777" w:rsidR="00A469C3" w:rsidRDefault="00A469C3" w:rsidP="00A469C3">
      <w:pPr>
        <w:pStyle w:val="selectable-text"/>
      </w:pPr>
      <w:proofErr w:type="spellStart"/>
      <w:r>
        <w:rPr>
          <w:rStyle w:val="selectable-text1"/>
        </w:rPr>
        <w:t>input_tensor</w:t>
      </w:r>
      <w:proofErr w:type="spellEnd"/>
      <w:r>
        <w:rPr>
          <w:rStyle w:val="selectable-text1"/>
        </w:rPr>
        <w:t>=</w:t>
      </w:r>
      <w:proofErr w:type="spellStart"/>
      <w:r>
        <w:rPr>
          <w:rStyle w:val="selectable-text1"/>
        </w:rPr>
        <w:t>input_tensor</w:t>
      </w:r>
      <w:proofErr w:type="spellEnd"/>
      <w:r>
        <w:rPr>
          <w:rStyle w:val="selectable-text1"/>
        </w:rPr>
        <w:t>,</w:t>
      </w:r>
    </w:p>
    <w:p w14:paraId="3AEA8558" w14:textId="77777777" w:rsidR="00A469C3" w:rsidRDefault="00A469C3" w:rsidP="00A469C3">
      <w:pPr>
        <w:pStyle w:val="selectable-text"/>
      </w:pPr>
      <w:proofErr w:type="gramStart"/>
      <w:r>
        <w:rPr>
          <w:rStyle w:val="selectable-text1"/>
        </w:rPr>
        <w:t>pooling</w:t>
      </w:r>
      <w:proofErr w:type="gramEnd"/>
      <w:r>
        <w:rPr>
          <w:rStyle w:val="selectable-text1"/>
        </w:rPr>
        <w:t>='</w:t>
      </w:r>
      <w:proofErr w:type="spellStart"/>
      <w:r>
        <w:rPr>
          <w:rStyle w:val="selectable-text1"/>
        </w:rPr>
        <w:t>avg</w:t>
      </w:r>
      <w:proofErr w:type="spellEnd"/>
      <w:r>
        <w:rPr>
          <w:rStyle w:val="selectable-text1"/>
        </w:rPr>
        <w:t>')</w:t>
      </w:r>
    </w:p>
    <w:p w14:paraId="520A4E25" w14:textId="77777777" w:rsidR="00A469C3" w:rsidRDefault="00A469C3" w:rsidP="00A469C3">
      <w:pPr>
        <w:pStyle w:val="selectable-text"/>
      </w:pPr>
    </w:p>
    <w:p w14:paraId="7064BEB9" w14:textId="77777777" w:rsidR="00A469C3" w:rsidRDefault="00A469C3" w:rsidP="00A469C3">
      <w:pPr>
        <w:pStyle w:val="selectable-text"/>
      </w:pPr>
      <w:r>
        <w:rPr>
          <w:rStyle w:val="selectable-text1"/>
        </w:rPr>
        <w:t># Freeze the base models to retain their pre-trained weights</w:t>
      </w:r>
    </w:p>
    <w:p w14:paraId="63F5C4E1" w14:textId="77777777" w:rsidR="00A469C3" w:rsidRDefault="00A469C3" w:rsidP="00A469C3">
      <w:pPr>
        <w:pStyle w:val="selectable-text"/>
      </w:pPr>
      <w:proofErr w:type="gramStart"/>
      <w:r>
        <w:rPr>
          <w:rStyle w:val="selectable-text1"/>
        </w:rPr>
        <w:t>for</w:t>
      </w:r>
      <w:proofErr w:type="gramEnd"/>
      <w:r>
        <w:rPr>
          <w:rStyle w:val="selectable-text1"/>
        </w:rPr>
        <w:t xml:space="preserve"> </w:t>
      </w:r>
      <w:proofErr w:type="spellStart"/>
      <w:r>
        <w:rPr>
          <w:rStyle w:val="selectable-text1"/>
        </w:rPr>
        <w:t>base_model</w:t>
      </w:r>
      <w:proofErr w:type="spellEnd"/>
      <w:r>
        <w:rPr>
          <w:rStyle w:val="selectable-text1"/>
        </w:rPr>
        <w:t xml:space="preserve"> in [vgg19_base, </w:t>
      </w:r>
      <w:proofErr w:type="spellStart"/>
      <w:r>
        <w:rPr>
          <w:rStyle w:val="selectable-text1"/>
        </w:rPr>
        <w:t>inception_base</w:t>
      </w:r>
      <w:proofErr w:type="spellEnd"/>
      <w:r>
        <w:rPr>
          <w:rStyle w:val="selectable-text1"/>
        </w:rPr>
        <w:t xml:space="preserve">, </w:t>
      </w:r>
      <w:proofErr w:type="spellStart"/>
      <w:r>
        <w:rPr>
          <w:rStyle w:val="selectable-text1"/>
        </w:rPr>
        <w:t>mobilenet_base</w:t>
      </w:r>
      <w:proofErr w:type="spellEnd"/>
      <w:r>
        <w:rPr>
          <w:rStyle w:val="selectable-text1"/>
        </w:rPr>
        <w:t>]:</w:t>
      </w:r>
    </w:p>
    <w:p w14:paraId="668EC760" w14:textId="77777777" w:rsidR="00A469C3" w:rsidRDefault="00A469C3" w:rsidP="00A469C3">
      <w:pPr>
        <w:pStyle w:val="selectable-text"/>
      </w:pPr>
      <w:proofErr w:type="spellStart"/>
      <w:r>
        <w:rPr>
          <w:rStyle w:val="selectable-text1"/>
        </w:rPr>
        <w:t>base_model.trainable</w:t>
      </w:r>
      <w:proofErr w:type="spellEnd"/>
      <w:r>
        <w:rPr>
          <w:rStyle w:val="selectable-text1"/>
        </w:rPr>
        <w:t xml:space="preserve"> = False</w:t>
      </w:r>
    </w:p>
    <w:p w14:paraId="0E838D56" w14:textId="77777777" w:rsidR="00A469C3" w:rsidRDefault="00A469C3" w:rsidP="00A469C3">
      <w:pPr>
        <w:pStyle w:val="selectable-text"/>
      </w:pPr>
    </w:p>
    <w:p w14:paraId="67D1DF73" w14:textId="77777777" w:rsidR="00A469C3" w:rsidRDefault="00A469C3" w:rsidP="00A469C3">
      <w:pPr>
        <w:pStyle w:val="selectable-text"/>
      </w:pPr>
      <w:r>
        <w:rPr>
          <w:rStyle w:val="selectable-text1"/>
        </w:rPr>
        <w:lastRenderedPageBreak/>
        <w:t># Get outputs from each branch</w:t>
      </w:r>
    </w:p>
    <w:p w14:paraId="79763C5B" w14:textId="77777777" w:rsidR="00A469C3" w:rsidRDefault="00A469C3" w:rsidP="00A469C3">
      <w:pPr>
        <w:pStyle w:val="selectable-text"/>
      </w:pPr>
      <w:r>
        <w:rPr>
          <w:rStyle w:val="selectable-text1"/>
        </w:rPr>
        <w:t>vgg19_output = vgg19_base.output</w:t>
      </w:r>
    </w:p>
    <w:p w14:paraId="47F65962" w14:textId="77777777" w:rsidR="00A469C3" w:rsidRDefault="00A469C3" w:rsidP="00A469C3">
      <w:pPr>
        <w:pStyle w:val="selectable-text"/>
      </w:pPr>
      <w:proofErr w:type="spellStart"/>
      <w:r>
        <w:rPr>
          <w:rStyle w:val="selectable-text1"/>
        </w:rPr>
        <w:t>inception_output</w:t>
      </w:r>
      <w:proofErr w:type="spellEnd"/>
      <w:r>
        <w:rPr>
          <w:rStyle w:val="selectable-text1"/>
        </w:rPr>
        <w:t xml:space="preserve"> = </w:t>
      </w:r>
      <w:proofErr w:type="spellStart"/>
      <w:r>
        <w:rPr>
          <w:rStyle w:val="selectable-text1"/>
        </w:rPr>
        <w:t>inception_base.output</w:t>
      </w:r>
      <w:proofErr w:type="spellEnd"/>
    </w:p>
    <w:p w14:paraId="50CFD4D9" w14:textId="77777777" w:rsidR="00A469C3" w:rsidRDefault="00A469C3" w:rsidP="00A469C3">
      <w:pPr>
        <w:pStyle w:val="selectable-text"/>
      </w:pPr>
      <w:proofErr w:type="spellStart"/>
      <w:r>
        <w:rPr>
          <w:rStyle w:val="selectable-text1"/>
        </w:rPr>
        <w:t>mobilenet_output</w:t>
      </w:r>
      <w:proofErr w:type="spellEnd"/>
      <w:r>
        <w:rPr>
          <w:rStyle w:val="selectable-text1"/>
        </w:rPr>
        <w:t xml:space="preserve"> = </w:t>
      </w:r>
      <w:proofErr w:type="spellStart"/>
      <w:r>
        <w:rPr>
          <w:rStyle w:val="selectable-text1"/>
        </w:rPr>
        <w:t>mobilenet_base.output</w:t>
      </w:r>
      <w:proofErr w:type="spellEnd"/>
    </w:p>
    <w:p w14:paraId="50257747" w14:textId="77777777" w:rsidR="00A469C3" w:rsidRDefault="00A469C3" w:rsidP="00A469C3">
      <w:pPr>
        <w:pStyle w:val="selectable-text"/>
      </w:pPr>
    </w:p>
    <w:p w14:paraId="485DAE97" w14:textId="77777777" w:rsidR="00A469C3" w:rsidRDefault="00A469C3" w:rsidP="00A469C3">
      <w:pPr>
        <w:pStyle w:val="selectable-text"/>
      </w:pPr>
      <w:r>
        <w:rPr>
          <w:rStyle w:val="selectable-text1"/>
        </w:rPr>
        <w:t># Concatenate the outputs from the three branches</w:t>
      </w:r>
    </w:p>
    <w:p w14:paraId="4CFFC1DA" w14:textId="77777777" w:rsidR="00A469C3" w:rsidRDefault="00A469C3" w:rsidP="00A469C3">
      <w:pPr>
        <w:pStyle w:val="selectable-text"/>
      </w:pPr>
      <w:proofErr w:type="gramStart"/>
      <w:r>
        <w:rPr>
          <w:rStyle w:val="selectable-text1"/>
        </w:rPr>
        <w:t>combined</w:t>
      </w:r>
      <w:proofErr w:type="gramEnd"/>
      <w:r>
        <w:rPr>
          <w:rStyle w:val="selectable-text1"/>
        </w:rPr>
        <w:t xml:space="preserve"> = Concatenate()([vgg19_output, </w:t>
      </w:r>
      <w:proofErr w:type="spellStart"/>
      <w:r>
        <w:rPr>
          <w:rStyle w:val="selectable-text1"/>
        </w:rPr>
        <w:t>inception_output</w:t>
      </w:r>
      <w:proofErr w:type="spellEnd"/>
      <w:r>
        <w:rPr>
          <w:rStyle w:val="selectable-text1"/>
        </w:rPr>
        <w:t xml:space="preserve">, </w:t>
      </w:r>
      <w:proofErr w:type="spellStart"/>
      <w:r>
        <w:rPr>
          <w:rStyle w:val="selectable-text1"/>
        </w:rPr>
        <w:t>mobilenet_output</w:t>
      </w:r>
      <w:proofErr w:type="spellEnd"/>
      <w:r>
        <w:rPr>
          <w:rStyle w:val="selectable-text1"/>
        </w:rPr>
        <w:t>])</w:t>
      </w:r>
    </w:p>
    <w:p w14:paraId="0ABCB0B9" w14:textId="77777777" w:rsidR="00A469C3" w:rsidRDefault="00A469C3" w:rsidP="00A469C3">
      <w:pPr>
        <w:pStyle w:val="selectable-text"/>
      </w:pPr>
    </w:p>
    <w:p w14:paraId="03D46B99" w14:textId="77777777" w:rsidR="00A469C3" w:rsidRDefault="00A469C3" w:rsidP="00A469C3">
      <w:pPr>
        <w:pStyle w:val="selectable-text"/>
      </w:pPr>
      <w:r>
        <w:rPr>
          <w:rStyle w:val="selectable-text1"/>
        </w:rPr>
        <w:t># Add fully connected layers on top of the concatenated features</w:t>
      </w:r>
    </w:p>
    <w:p w14:paraId="07307D84" w14:textId="77777777" w:rsidR="00A469C3" w:rsidRDefault="00A469C3" w:rsidP="00A469C3">
      <w:pPr>
        <w:pStyle w:val="selectable-text"/>
      </w:pPr>
      <w:r>
        <w:rPr>
          <w:rStyle w:val="selectable-text1"/>
        </w:rPr>
        <w:t xml:space="preserve">x = </w:t>
      </w:r>
      <w:proofErr w:type="gramStart"/>
      <w:r>
        <w:rPr>
          <w:rStyle w:val="selectable-text1"/>
        </w:rPr>
        <w:t>Dense(</w:t>
      </w:r>
      <w:proofErr w:type="gramEnd"/>
      <w:r>
        <w:rPr>
          <w:rStyle w:val="selectable-text1"/>
        </w:rPr>
        <w:t>512, activation='</w:t>
      </w:r>
      <w:proofErr w:type="spellStart"/>
      <w:r>
        <w:rPr>
          <w:rStyle w:val="selectable-text1"/>
        </w:rPr>
        <w:t>relu</w:t>
      </w:r>
      <w:proofErr w:type="spellEnd"/>
      <w:r>
        <w:rPr>
          <w:rStyle w:val="selectable-text1"/>
        </w:rPr>
        <w:t>')(combined)</w:t>
      </w:r>
    </w:p>
    <w:p w14:paraId="6A4BD584" w14:textId="77777777" w:rsidR="00A469C3" w:rsidRDefault="00A469C3" w:rsidP="00A469C3">
      <w:pPr>
        <w:pStyle w:val="selectable-text"/>
      </w:pPr>
      <w:r>
        <w:rPr>
          <w:rStyle w:val="selectable-text1"/>
        </w:rPr>
        <w:t xml:space="preserve">x = </w:t>
      </w:r>
      <w:proofErr w:type="gramStart"/>
      <w:r>
        <w:rPr>
          <w:rStyle w:val="selectable-text1"/>
        </w:rPr>
        <w:t>Dropout(</w:t>
      </w:r>
      <w:proofErr w:type="gramEnd"/>
      <w:r>
        <w:rPr>
          <w:rStyle w:val="selectable-text1"/>
        </w:rPr>
        <w:t>0.5)(x)</w:t>
      </w:r>
    </w:p>
    <w:p w14:paraId="7A4B1B5E" w14:textId="77777777" w:rsidR="00A469C3" w:rsidRDefault="00A469C3" w:rsidP="00A469C3">
      <w:pPr>
        <w:pStyle w:val="selectable-text"/>
      </w:pPr>
      <w:r>
        <w:rPr>
          <w:rStyle w:val="selectable-text1"/>
        </w:rPr>
        <w:t xml:space="preserve">x = </w:t>
      </w:r>
      <w:proofErr w:type="gramStart"/>
      <w:r>
        <w:rPr>
          <w:rStyle w:val="selectable-text1"/>
        </w:rPr>
        <w:t>Dense(</w:t>
      </w:r>
      <w:proofErr w:type="gramEnd"/>
      <w:r>
        <w:rPr>
          <w:rStyle w:val="selectable-text1"/>
        </w:rPr>
        <w:t>256, activation='</w:t>
      </w:r>
      <w:proofErr w:type="spellStart"/>
      <w:r>
        <w:rPr>
          <w:rStyle w:val="selectable-text1"/>
        </w:rPr>
        <w:t>relu</w:t>
      </w:r>
      <w:proofErr w:type="spellEnd"/>
      <w:r>
        <w:rPr>
          <w:rStyle w:val="selectable-text1"/>
        </w:rPr>
        <w:t>')(x)</w:t>
      </w:r>
    </w:p>
    <w:p w14:paraId="2E65CD00" w14:textId="77777777" w:rsidR="00A469C3" w:rsidRDefault="00A469C3" w:rsidP="00A469C3">
      <w:pPr>
        <w:pStyle w:val="selectable-text"/>
      </w:pPr>
      <w:r>
        <w:rPr>
          <w:rStyle w:val="selectable-text1"/>
        </w:rPr>
        <w:t xml:space="preserve">x = </w:t>
      </w:r>
      <w:proofErr w:type="gramStart"/>
      <w:r>
        <w:rPr>
          <w:rStyle w:val="selectable-text1"/>
        </w:rPr>
        <w:t>Dropout(</w:t>
      </w:r>
      <w:proofErr w:type="gramEnd"/>
      <w:r>
        <w:rPr>
          <w:rStyle w:val="selectable-text1"/>
        </w:rPr>
        <w:t>0.5)(x)</w:t>
      </w:r>
    </w:p>
    <w:p w14:paraId="1276498D" w14:textId="77777777" w:rsidR="00A469C3" w:rsidRDefault="00A469C3" w:rsidP="00A469C3">
      <w:pPr>
        <w:pStyle w:val="selectable-text"/>
      </w:pPr>
    </w:p>
    <w:p w14:paraId="5EF063D0" w14:textId="77777777" w:rsidR="00A469C3" w:rsidRDefault="00A469C3" w:rsidP="00A469C3">
      <w:pPr>
        <w:pStyle w:val="selectable-text"/>
      </w:pPr>
      <w:r>
        <w:rPr>
          <w:rStyle w:val="selectable-text1"/>
        </w:rPr>
        <w:t># Final classification layer (2 classes: 'Healthy' and 'Osteoporosis')</w:t>
      </w:r>
    </w:p>
    <w:p w14:paraId="4732083D" w14:textId="77777777" w:rsidR="00A469C3" w:rsidRDefault="00A469C3" w:rsidP="00A469C3">
      <w:pPr>
        <w:pStyle w:val="selectable-text"/>
      </w:pPr>
      <w:proofErr w:type="spellStart"/>
      <w:r>
        <w:rPr>
          <w:rStyle w:val="selectable-text1"/>
        </w:rPr>
        <w:t>output_tensor</w:t>
      </w:r>
      <w:proofErr w:type="spellEnd"/>
      <w:r>
        <w:rPr>
          <w:rStyle w:val="selectable-text1"/>
        </w:rPr>
        <w:t xml:space="preserve"> = </w:t>
      </w:r>
      <w:proofErr w:type="gramStart"/>
      <w:r>
        <w:rPr>
          <w:rStyle w:val="selectable-text1"/>
        </w:rPr>
        <w:t>Dense(</w:t>
      </w:r>
      <w:proofErr w:type="gramEnd"/>
      <w:r>
        <w:rPr>
          <w:rStyle w:val="selectable-text1"/>
        </w:rPr>
        <w:t>2, activation='</w:t>
      </w:r>
      <w:proofErr w:type="spellStart"/>
      <w:r>
        <w:rPr>
          <w:rStyle w:val="selectable-text1"/>
        </w:rPr>
        <w:t>softmax</w:t>
      </w:r>
      <w:proofErr w:type="spellEnd"/>
      <w:r>
        <w:rPr>
          <w:rStyle w:val="selectable-text1"/>
        </w:rPr>
        <w:t>')(x)</w:t>
      </w:r>
    </w:p>
    <w:p w14:paraId="6572F8A8" w14:textId="77777777" w:rsidR="00A469C3" w:rsidRDefault="00A469C3" w:rsidP="00A469C3">
      <w:pPr>
        <w:pStyle w:val="selectable-text"/>
      </w:pPr>
    </w:p>
    <w:p w14:paraId="06BA1F79" w14:textId="77777777" w:rsidR="00A469C3" w:rsidRDefault="00A469C3" w:rsidP="00A469C3">
      <w:pPr>
        <w:pStyle w:val="selectable-text"/>
      </w:pPr>
      <w:r>
        <w:rPr>
          <w:rStyle w:val="selectable-text1"/>
        </w:rPr>
        <w:t># Define the complete hybrid model</w:t>
      </w:r>
    </w:p>
    <w:p w14:paraId="2D5621A7" w14:textId="77777777" w:rsidR="00A469C3" w:rsidRDefault="00A469C3" w:rsidP="00A469C3">
      <w:pPr>
        <w:pStyle w:val="selectable-text"/>
      </w:pPr>
      <w:proofErr w:type="spellStart"/>
      <w:r>
        <w:rPr>
          <w:rStyle w:val="selectable-text1"/>
        </w:rPr>
        <w:t>hybrid_model</w:t>
      </w:r>
      <w:proofErr w:type="spellEnd"/>
      <w:r>
        <w:rPr>
          <w:rStyle w:val="selectable-text1"/>
        </w:rPr>
        <w:t xml:space="preserve"> = </w:t>
      </w:r>
      <w:proofErr w:type="gramStart"/>
      <w:r>
        <w:rPr>
          <w:rStyle w:val="selectable-text1"/>
        </w:rPr>
        <w:t>Model(</w:t>
      </w:r>
      <w:proofErr w:type="gramEnd"/>
      <w:r>
        <w:rPr>
          <w:rStyle w:val="selectable-text1"/>
        </w:rPr>
        <w:t>inputs=</w:t>
      </w:r>
      <w:proofErr w:type="spellStart"/>
      <w:r>
        <w:rPr>
          <w:rStyle w:val="selectable-text1"/>
        </w:rPr>
        <w:t>input_tensor</w:t>
      </w:r>
      <w:proofErr w:type="spellEnd"/>
      <w:r>
        <w:rPr>
          <w:rStyle w:val="selectable-text1"/>
        </w:rPr>
        <w:t>, outputs=</w:t>
      </w:r>
      <w:proofErr w:type="spellStart"/>
      <w:r>
        <w:rPr>
          <w:rStyle w:val="selectable-text1"/>
        </w:rPr>
        <w:t>output_tensor</w:t>
      </w:r>
      <w:proofErr w:type="spellEnd"/>
      <w:r>
        <w:rPr>
          <w:rStyle w:val="selectable-text1"/>
        </w:rPr>
        <w:t>)</w:t>
      </w:r>
    </w:p>
    <w:p w14:paraId="5C55BC16" w14:textId="77777777" w:rsidR="00A469C3" w:rsidRDefault="00A469C3" w:rsidP="00A469C3">
      <w:pPr>
        <w:pStyle w:val="selectable-text"/>
      </w:pPr>
    </w:p>
    <w:p w14:paraId="601D8F93" w14:textId="77777777" w:rsidR="00A469C3" w:rsidRDefault="00A469C3" w:rsidP="00A469C3">
      <w:pPr>
        <w:pStyle w:val="selectable-text"/>
      </w:pPr>
      <w:r>
        <w:rPr>
          <w:rStyle w:val="selectable-text1"/>
        </w:rPr>
        <w:t># Compile the model</w:t>
      </w:r>
    </w:p>
    <w:p w14:paraId="6919F6B5" w14:textId="77777777" w:rsidR="00A469C3" w:rsidRDefault="00A469C3" w:rsidP="00A469C3">
      <w:pPr>
        <w:pStyle w:val="selectable-text"/>
      </w:pPr>
      <w:proofErr w:type="spellStart"/>
      <w:r>
        <w:rPr>
          <w:rStyle w:val="selectable-text1"/>
        </w:rPr>
        <w:t>hybrid_</w:t>
      </w:r>
      <w:proofErr w:type="gramStart"/>
      <w:r>
        <w:rPr>
          <w:rStyle w:val="selectable-text1"/>
        </w:rPr>
        <w:t>model.compile</w:t>
      </w:r>
      <w:proofErr w:type="spellEnd"/>
      <w:r>
        <w:rPr>
          <w:rStyle w:val="selectable-text1"/>
        </w:rPr>
        <w:t>(</w:t>
      </w:r>
      <w:proofErr w:type="gramEnd"/>
      <w:r>
        <w:rPr>
          <w:rStyle w:val="selectable-text1"/>
        </w:rPr>
        <w:t>optimizer=Adam(</w:t>
      </w:r>
      <w:proofErr w:type="spellStart"/>
      <w:r>
        <w:rPr>
          <w:rStyle w:val="selectable-text1"/>
        </w:rPr>
        <w:t>learning_rate</w:t>
      </w:r>
      <w:proofErr w:type="spellEnd"/>
      <w:r>
        <w:rPr>
          <w:rStyle w:val="selectable-text1"/>
        </w:rPr>
        <w:t>=1e-4),</w:t>
      </w:r>
    </w:p>
    <w:p w14:paraId="241A64B5" w14:textId="77777777" w:rsidR="00A469C3" w:rsidRDefault="00A469C3" w:rsidP="00A469C3">
      <w:pPr>
        <w:pStyle w:val="selectable-text"/>
      </w:pPr>
      <w:proofErr w:type="gramStart"/>
      <w:r>
        <w:rPr>
          <w:rStyle w:val="selectable-text1"/>
        </w:rPr>
        <w:t>loss</w:t>
      </w:r>
      <w:proofErr w:type="gramEnd"/>
      <w:r>
        <w:rPr>
          <w:rStyle w:val="selectable-text1"/>
        </w:rPr>
        <w:t>='</w:t>
      </w:r>
      <w:proofErr w:type="spellStart"/>
      <w:r>
        <w:rPr>
          <w:rStyle w:val="selectable-text1"/>
        </w:rPr>
        <w:t>categorical_crossentropy</w:t>
      </w:r>
      <w:proofErr w:type="spellEnd"/>
      <w:r>
        <w:rPr>
          <w:rStyle w:val="selectable-text1"/>
        </w:rPr>
        <w:t>',</w:t>
      </w:r>
    </w:p>
    <w:p w14:paraId="23963D43" w14:textId="77777777" w:rsidR="00A469C3" w:rsidRDefault="00A469C3" w:rsidP="00A469C3">
      <w:pPr>
        <w:pStyle w:val="selectable-text"/>
      </w:pPr>
      <w:proofErr w:type="gramStart"/>
      <w:r>
        <w:rPr>
          <w:rStyle w:val="selectable-text1"/>
        </w:rPr>
        <w:lastRenderedPageBreak/>
        <w:t>metrics</w:t>
      </w:r>
      <w:proofErr w:type="gramEnd"/>
      <w:r>
        <w:rPr>
          <w:rStyle w:val="selectable-text1"/>
        </w:rPr>
        <w:t>=['accuracy'])</w:t>
      </w:r>
    </w:p>
    <w:p w14:paraId="55B8EE15" w14:textId="77777777" w:rsidR="00A469C3" w:rsidRDefault="00A469C3" w:rsidP="00A469C3">
      <w:pPr>
        <w:pStyle w:val="selectable-text"/>
      </w:pPr>
    </w:p>
    <w:p w14:paraId="3292850E" w14:textId="77777777" w:rsidR="00A469C3" w:rsidRDefault="00A469C3" w:rsidP="00A469C3">
      <w:pPr>
        <w:pStyle w:val="selectable-text"/>
      </w:pPr>
      <w:r>
        <w:rPr>
          <w:rStyle w:val="selectable-text1"/>
        </w:rPr>
        <w:t># Print the model summary to inspect the architecture</w:t>
      </w:r>
    </w:p>
    <w:p w14:paraId="3A07335E" w14:textId="77777777" w:rsidR="00A469C3" w:rsidRDefault="00A469C3" w:rsidP="00A469C3">
      <w:pPr>
        <w:pStyle w:val="selectable-text"/>
      </w:pPr>
      <w:proofErr w:type="spellStart"/>
      <w:r>
        <w:rPr>
          <w:rStyle w:val="selectable-text1"/>
        </w:rPr>
        <w:t>hybrid_</w:t>
      </w:r>
      <w:proofErr w:type="gramStart"/>
      <w:r>
        <w:rPr>
          <w:rStyle w:val="selectable-text1"/>
        </w:rPr>
        <w:t>model.summary</w:t>
      </w:r>
      <w:proofErr w:type="spellEnd"/>
      <w:r>
        <w:rPr>
          <w:rStyle w:val="selectable-text1"/>
        </w:rPr>
        <w:t>()</w:t>
      </w:r>
      <w:proofErr w:type="gramEnd"/>
    </w:p>
    <w:p w14:paraId="414A695A" w14:textId="77777777" w:rsidR="00A469C3" w:rsidRDefault="00A469C3" w:rsidP="00A469C3">
      <w:pPr>
        <w:pStyle w:val="selectable-text"/>
      </w:pPr>
    </w:p>
    <w:p w14:paraId="5EB8711E" w14:textId="77777777" w:rsidR="00A469C3" w:rsidRDefault="00A469C3" w:rsidP="00A469C3">
      <w:pPr>
        <w:pStyle w:val="selectable-text"/>
      </w:pPr>
      <w:r>
        <w:rPr>
          <w:rStyle w:val="selectable-text1"/>
        </w:rPr>
        <w:t># ---------------------------</w:t>
      </w:r>
    </w:p>
    <w:p w14:paraId="64D87A6A" w14:textId="77777777" w:rsidR="00A469C3" w:rsidRDefault="00A469C3" w:rsidP="00A469C3">
      <w:pPr>
        <w:pStyle w:val="selectable-text"/>
      </w:pPr>
      <w:r>
        <w:rPr>
          <w:rStyle w:val="selectable-text1"/>
        </w:rPr>
        <w:t xml:space="preserve"># Set Up </w:t>
      </w:r>
      <w:proofErr w:type="spellStart"/>
      <w:r>
        <w:rPr>
          <w:rStyle w:val="selectable-text1"/>
        </w:rPr>
        <w:t>Callbacks</w:t>
      </w:r>
      <w:proofErr w:type="spellEnd"/>
    </w:p>
    <w:p w14:paraId="5FDD31A3" w14:textId="77777777" w:rsidR="00A469C3" w:rsidRDefault="00A469C3" w:rsidP="00A469C3">
      <w:pPr>
        <w:pStyle w:val="selectable-text"/>
      </w:pPr>
      <w:r>
        <w:rPr>
          <w:rStyle w:val="selectable-text1"/>
        </w:rPr>
        <w:t># ---------------------------</w:t>
      </w:r>
    </w:p>
    <w:p w14:paraId="43C62117" w14:textId="77777777" w:rsidR="00A469C3" w:rsidRDefault="00A469C3" w:rsidP="00A469C3">
      <w:pPr>
        <w:pStyle w:val="selectable-text"/>
      </w:pPr>
      <w:proofErr w:type="spellStart"/>
      <w:r>
        <w:rPr>
          <w:rStyle w:val="selectable-text1"/>
        </w:rPr>
        <w:t>early_stop</w:t>
      </w:r>
      <w:proofErr w:type="spellEnd"/>
      <w:r>
        <w:rPr>
          <w:rStyle w:val="selectable-text1"/>
        </w:rPr>
        <w:t xml:space="preserve"> = </w:t>
      </w:r>
      <w:proofErr w:type="spellStart"/>
      <w:proofErr w:type="gramStart"/>
      <w:r>
        <w:rPr>
          <w:rStyle w:val="selectable-text1"/>
        </w:rPr>
        <w:t>EarlyStopping</w:t>
      </w:r>
      <w:proofErr w:type="spellEnd"/>
      <w:r>
        <w:rPr>
          <w:rStyle w:val="selectable-text1"/>
        </w:rPr>
        <w:t>(</w:t>
      </w:r>
      <w:proofErr w:type="gramEnd"/>
      <w:r>
        <w:rPr>
          <w:rStyle w:val="selectable-text1"/>
        </w:rPr>
        <w:t>monitor='</w:t>
      </w:r>
      <w:proofErr w:type="spellStart"/>
      <w:r>
        <w:rPr>
          <w:rStyle w:val="selectable-text1"/>
        </w:rPr>
        <w:t>val_loss</w:t>
      </w:r>
      <w:proofErr w:type="spellEnd"/>
      <w:r>
        <w:rPr>
          <w:rStyle w:val="selectable-text1"/>
        </w:rPr>
        <w:t xml:space="preserve">', patience=5, </w:t>
      </w:r>
      <w:proofErr w:type="spellStart"/>
      <w:r>
        <w:rPr>
          <w:rStyle w:val="selectable-text1"/>
        </w:rPr>
        <w:t>restore_best_weights</w:t>
      </w:r>
      <w:proofErr w:type="spellEnd"/>
      <w:r>
        <w:rPr>
          <w:rStyle w:val="selectable-text1"/>
        </w:rPr>
        <w:t>=True)</w:t>
      </w:r>
    </w:p>
    <w:p w14:paraId="22F05842" w14:textId="77777777" w:rsidR="00A469C3" w:rsidRDefault="00A469C3" w:rsidP="00A469C3">
      <w:pPr>
        <w:pStyle w:val="selectable-text"/>
      </w:pPr>
      <w:proofErr w:type="spellStart"/>
      <w:proofErr w:type="gramStart"/>
      <w:r>
        <w:rPr>
          <w:rStyle w:val="selectable-text1"/>
        </w:rPr>
        <w:t>tensorboard</w:t>
      </w:r>
      <w:proofErr w:type="spellEnd"/>
      <w:proofErr w:type="gramEnd"/>
      <w:r>
        <w:rPr>
          <w:rStyle w:val="selectable-text1"/>
        </w:rPr>
        <w:t xml:space="preserve"> = </w:t>
      </w:r>
      <w:proofErr w:type="spellStart"/>
      <w:r>
        <w:rPr>
          <w:rStyle w:val="selectable-text1"/>
        </w:rPr>
        <w:t>TensorBoard</w:t>
      </w:r>
      <w:proofErr w:type="spellEnd"/>
      <w:r>
        <w:rPr>
          <w:rStyle w:val="selectable-text1"/>
        </w:rPr>
        <w:t>(</w:t>
      </w:r>
      <w:proofErr w:type="spellStart"/>
      <w:r>
        <w:rPr>
          <w:rStyle w:val="selectable-text1"/>
        </w:rPr>
        <w:t>log_dir</w:t>
      </w:r>
      <w:proofErr w:type="spellEnd"/>
      <w:r>
        <w:rPr>
          <w:rStyle w:val="selectable-text1"/>
        </w:rPr>
        <w:t>='./logs')</w:t>
      </w:r>
    </w:p>
    <w:p w14:paraId="79769AD7" w14:textId="77777777" w:rsidR="00A469C3" w:rsidRDefault="00A469C3" w:rsidP="00A469C3">
      <w:pPr>
        <w:pStyle w:val="selectable-text"/>
      </w:pPr>
      <w:r>
        <w:rPr>
          <w:rStyle w:val="selectable-text1"/>
        </w:rPr>
        <w:t xml:space="preserve"># </w:t>
      </w:r>
      <w:proofErr w:type="spellStart"/>
      <w:proofErr w:type="gramStart"/>
      <w:r>
        <w:rPr>
          <w:rStyle w:val="selectable-text1"/>
        </w:rPr>
        <w:t>annealer</w:t>
      </w:r>
      <w:proofErr w:type="spellEnd"/>
      <w:proofErr w:type="gramEnd"/>
      <w:r>
        <w:rPr>
          <w:rStyle w:val="selectable-text1"/>
        </w:rPr>
        <w:t xml:space="preserve"> </w:t>
      </w:r>
      <w:proofErr w:type="spellStart"/>
      <w:r>
        <w:rPr>
          <w:rStyle w:val="selectable-text1"/>
        </w:rPr>
        <w:t>callback</w:t>
      </w:r>
      <w:proofErr w:type="spellEnd"/>
      <w:r>
        <w:rPr>
          <w:rStyle w:val="selectable-text1"/>
        </w:rPr>
        <w:t xml:space="preserve"> was defined earlier as:</w:t>
      </w:r>
    </w:p>
    <w:p w14:paraId="561F1327" w14:textId="77777777" w:rsidR="00A469C3" w:rsidRDefault="00A469C3" w:rsidP="00A469C3">
      <w:pPr>
        <w:pStyle w:val="selectable-text"/>
      </w:pPr>
      <w:r>
        <w:rPr>
          <w:rStyle w:val="selectable-text1"/>
        </w:rPr>
        <w:t xml:space="preserve"># </w:t>
      </w:r>
      <w:proofErr w:type="spellStart"/>
      <w:proofErr w:type="gramStart"/>
      <w:r>
        <w:rPr>
          <w:rStyle w:val="selectable-text1"/>
        </w:rPr>
        <w:t>annealer</w:t>
      </w:r>
      <w:proofErr w:type="spellEnd"/>
      <w:proofErr w:type="gramEnd"/>
      <w:r>
        <w:rPr>
          <w:rStyle w:val="selectable-text1"/>
        </w:rPr>
        <w:t xml:space="preserve"> = </w:t>
      </w:r>
      <w:proofErr w:type="spellStart"/>
      <w:r>
        <w:rPr>
          <w:rStyle w:val="selectable-text1"/>
        </w:rPr>
        <w:t>LearningRateScheduler</w:t>
      </w:r>
      <w:proofErr w:type="spellEnd"/>
      <w:r>
        <w:rPr>
          <w:rStyle w:val="selectable-text1"/>
        </w:rPr>
        <w:t>(lambda x: 1e-3 * 0.95 ** x, verbose=0)</w:t>
      </w:r>
    </w:p>
    <w:p w14:paraId="012EB27D" w14:textId="77777777" w:rsidR="00A469C3" w:rsidRDefault="00A469C3" w:rsidP="00A469C3">
      <w:pPr>
        <w:pStyle w:val="selectable-text"/>
      </w:pPr>
    </w:p>
    <w:p w14:paraId="7782076D" w14:textId="77777777" w:rsidR="00A469C3" w:rsidRDefault="00A469C3" w:rsidP="00A469C3">
      <w:pPr>
        <w:pStyle w:val="selectable-text"/>
      </w:pPr>
      <w:r>
        <w:rPr>
          <w:rStyle w:val="selectable-text1"/>
        </w:rPr>
        <w:t># ---------------------------</w:t>
      </w:r>
    </w:p>
    <w:p w14:paraId="5263CC45" w14:textId="77777777" w:rsidR="00A469C3" w:rsidRDefault="00A469C3" w:rsidP="00A469C3">
      <w:pPr>
        <w:pStyle w:val="selectable-text"/>
      </w:pPr>
      <w:r>
        <w:rPr>
          <w:rStyle w:val="selectable-text1"/>
        </w:rPr>
        <w:t># Train the Hybrid Model</w:t>
      </w:r>
    </w:p>
    <w:p w14:paraId="59A05931" w14:textId="77777777" w:rsidR="00A469C3" w:rsidRDefault="00A469C3" w:rsidP="00A469C3">
      <w:pPr>
        <w:pStyle w:val="selectable-text"/>
      </w:pPr>
      <w:r>
        <w:rPr>
          <w:rStyle w:val="selectable-text1"/>
        </w:rPr>
        <w:t># ---------------------------</w:t>
      </w:r>
    </w:p>
    <w:p w14:paraId="778A9CBE" w14:textId="77777777" w:rsidR="00A469C3" w:rsidRDefault="00A469C3" w:rsidP="00A469C3">
      <w:pPr>
        <w:pStyle w:val="selectable-text"/>
      </w:pPr>
      <w:proofErr w:type="gramStart"/>
      <w:r>
        <w:rPr>
          <w:rStyle w:val="selectable-text1"/>
        </w:rPr>
        <w:t>epochs</w:t>
      </w:r>
      <w:proofErr w:type="gramEnd"/>
      <w:r>
        <w:rPr>
          <w:rStyle w:val="selectable-text1"/>
        </w:rPr>
        <w:t xml:space="preserve"> = 20 # adjust the number of epochs as needed</w:t>
      </w:r>
    </w:p>
    <w:p w14:paraId="1BAC0D1A" w14:textId="77777777" w:rsidR="00A469C3" w:rsidRDefault="00A469C3" w:rsidP="00A469C3">
      <w:pPr>
        <w:pStyle w:val="selectable-text"/>
      </w:pPr>
      <w:proofErr w:type="gramStart"/>
      <w:r>
        <w:rPr>
          <w:rStyle w:val="selectable-text1"/>
        </w:rPr>
        <w:t>history</w:t>
      </w:r>
      <w:proofErr w:type="gramEnd"/>
      <w:r>
        <w:rPr>
          <w:rStyle w:val="selectable-text1"/>
        </w:rPr>
        <w:t xml:space="preserve"> = </w:t>
      </w:r>
      <w:proofErr w:type="spellStart"/>
      <w:r>
        <w:rPr>
          <w:rStyle w:val="selectable-text1"/>
        </w:rPr>
        <w:t>hybrid_model.fit</w:t>
      </w:r>
      <w:proofErr w:type="spellEnd"/>
      <w:r>
        <w:rPr>
          <w:rStyle w:val="selectable-text1"/>
        </w:rPr>
        <w:t>(</w:t>
      </w:r>
    </w:p>
    <w:p w14:paraId="327F5D76" w14:textId="77777777" w:rsidR="00A469C3" w:rsidRDefault="00A469C3" w:rsidP="00A469C3">
      <w:pPr>
        <w:pStyle w:val="selectable-text"/>
      </w:pPr>
      <w:proofErr w:type="gramStart"/>
      <w:r>
        <w:rPr>
          <w:rStyle w:val="selectable-text1"/>
        </w:rPr>
        <w:t>train</w:t>
      </w:r>
      <w:proofErr w:type="gramEnd"/>
      <w:r>
        <w:rPr>
          <w:rStyle w:val="selectable-text1"/>
        </w:rPr>
        <w:t>,</w:t>
      </w:r>
    </w:p>
    <w:p w14:paraId="5B31487D" w14:textId="77777777" w:rsidR="00A469C3" w:rsidRDefault="00A469C3" w:rsidP="00A469C3">
      <w:pPr>
        <w:pStyle w:val="selectable-text"/>
      </w:pPr>
      <w:proofErr w:type="spellStart"/>
      <w:r>
        <w:rPr>
          <w:rStyle w:val="selectable-text1"/>
        </w:rPr>
        <w:t>validation_data</w:t>
      </w:r>
      <w:proofErr w:type="spellEnd"/>
      <w:r>
        <w:rPr>
          <w:rStyle w:val="selectable-text1"/>
        </w:rPr>
        <w:t>=</w:t>
      </w:r>
      <w:proofErr w:type="spellStart"/>
      <w:proofErr w:type="gramStart"/>
      <w:r>
        <w:rPr>
          <w:rStyle w:val="selectable-text1"/>
        </w:rPr>
        <w:t>val</w:t>
      </w:r>
      <w:proofErr w:type="spellEnd"/>
      <w:proofErr w:type="gramEnd"/>
      <w:r>
        <w:rPr>
          <w:rStyle w:val="selectable-text1"/>
        </w:rPr>
        <w:t>,</w:t>
      </w:r>
    </w:p>
    <w:p w14:paraId="0CB6CE56" w14:textId="77777777" w:rsidR="00A469C3" w:rsidRDefault="00A469C3" w:rsidP="00A469C3">
      <w:pPr>
        <w:pStyle w:val="selectable-text"/>
      </w:pPr>
      <w:proofErr w:type="gramStart"/>
      <w:r>
        <w:rPr>
          <w:rStyle w:val="selectable-text1"/>
        </w:rPr>
        <w:t>epochs=</w:t>
      </w:r>
      <w:proofErr w:type="gramEnd"/>
      <w:r>
        <w:rPr>
          <w:rStyle w:val="selectable-text1"/>
        </w:rPr>
        <w:t>epochs,</w:t>
      </w:r>
    </w:p>
    <w:p w14:paraId="5C16746F" w14:textId="77777777" w:rsidR="00A469C3" w:rsidRDefault="00A469C3" w:rsidP="00A469C3">
      <w:pPr>
        <w:pStyle w:val="selectable-text"/>
      </w:pPr>
      <w:proofErr w:type="spellStart"/>
      <w:proofErr w:type="gramStart"/>
      <w:r>
        <w:rPr>
          <w:rStyle w:val="selectable-text1"/>
        </w:rPr>
        <w:t>callbacks</w:t>
      </w:r>
      <w:proofErr w:type="spellEnd"/>
      <w:proofErr w:type="gramEnd"/>
      <w:r>
        <w:rPr>
          <w:rStyle w:val="selectable-text1"/>
        </w:rPr>
        <w:t>=[</w:t>
      </w:r>
      <w:proofErr w:type="spellStart"/>
      <w:r>
        <w:rPr>
          <w:rStyle w:val="selectable-text1"/>
        </w:rPr>
        <w:t>early_stop</w:t>
      </w:r>
      <w:proofErr w:type="spellEnd"/>
      <w:r>
        <w:rPr>
          <w:rStyle w:val="selectable-text1"/>
        </w:rPr>
        <w:t xml:space="preserve">, </w:t>
      </w:r>
      <w:proofErr w:type="spellStart"/>
      <w:r>
        <w:rPr>
          <w:rStyle w:val="selectable-text1"/>
        </w:rPr>
        <w:t>tensorboard</w:t>
      </w:r>
      <w:proofErr w:type="spellEnd"/>
      <w:r>
        <w:rPr>
          <w:rStyle w:val="selectable-text1"/>
        </w:rPr>
        <w:t xml:space="preserve">, </w:t>
      </w:r>
      <w:proofErr w:type="spellStart"/>
      <w:r>
        <w:rPr>
          <w:rStyle w:val="selectable-text1"/>
        </w:rPr>
        <w:t>annealer</w:t>
      </w:r>
      <w:proofErr w:type="spellEnd"/>
      <w:r>
        <w:rPr>
          <w:rStyle w:val="selectable-text1"/>
        </w:rPr>
        <w:t>]</w:t>
      </w:r>
    </w:p>
    <w:p w14:paraId="647DB331" w14:textId="77777777" w:rsidR="00A469C3" w:rsidRDefault="00A469C3" w:rsidP="00A469C3">
      <w:pPr>
        <w:pStyle w:val="selectable-text"/>
      </w:pPr>
      <w:r>
        <w:rPr>
          <w:rStyle w:val="selectable-text1"/>
        </w:rPr>
        <w:t>)</w:t>
      </w:r>
    </w:p>
    <w:p w14:paraId="45505C15" w14:textId="77777777" w:rsidR="00A469C3" w:rsidRDefault="00A469C3" w:rsidP="00A469C3">
      <w:pPr>
        <w:pStyle w:val="selectable-text"/>
      </w:pPr>
    </w:p>
    <w:p w14:paraId="36E96014" w14:textId="77777777" w:rsidR="00A469C3" w:rsidRDefault="00A469C3" w:rsidP="00A469C3">
      <w:pPr>
        <w:pStyle w:val="selectable-text"/>
      </w:pPr>
      <w:r>
        <w:rPr>
          <w:rStyle w:val="selectable-text1"/>
        </w:rPr>
        <w:t># ---------------------------</w:t>
      </w:r>
    </w:p>
    <w:p w14:paraId="3217BFED" w14:textId="77777777" w:rsidR="00A469C3" w:rsidRDefault="00A469C3" w:rsidP="00A469C3">
      <w:pPr>
        <w:pStyle w:val="selectable-text"/>
      </w:pPr>
      <w:r>
        <w:rPr>
          <w:rStyle w:val="selectable-text1"/>
        </w:rPr>
        <w:t># Evaluate on the Test Set</w:t>
      </w:r>
    </w:p>
    <w:p w14:paraId="542AA6B6" w14:textId="77777777" w:rsidR="00A469C3" w:rsidRDefault="00A469C3" w:rsidP="00A469C3">
      <w:pPr>
        <w:pStyle w:val="selectable-text"/>
      </w:pPr>
      <w:r>
        <w:rPr>
          <w:rStyle w:val="selectable-text1"/>
        </w:rPr>
        <w:t># ---------------------------</w:t>
      </w:r>
    </w:p>
    <w:p w14:paraId="034A7621" w14:textId="77777777" w:rsidR="00A469C3" w:rsidRDefault="00A469C3" w:rsidP="00A469C3">
      <w:pPr>
        <w:pStyle w:val="selectable-text"/>
      </w:pPr>
      <w:proofErr w:type="spellStart"/>
      <w:r>
        <w:rPr>
          <w:rStyle w:val="selectable-text1"/>
        </w:rPr>
        <w:t>test_loss</w:t>
      </w:r>
      <w:proofErr w:type="spellEnd"/>
      <w:r>
        <w:rPr>
          <w:rStyle w:val="selectable-text1"/>
        </w:rPr>
        <w:t xml:space="preserve">, </w:t>
      </w:r>
      <w:proofErr w:type="spellStart"/>
      <w:r>
        <w:rPr>
          <w:rStyle w:val="selectable-text1"/>
        </w:rPr>
        <w:t>test_acc</w:t>
      </w:r>
      <w:proofErr w:type="spellEnd"/>
      <w:r>
        <w:rPr>
          <w:rStyle w:val="selectable-text1"/>
        </w:rPr>
        <w:t xml:space="preserve"> = </w:t>
      </w:r>
      <w:proofErr w:type="spellStart"/>
      <w:r>
        <w:rPr>
          <w:rStyle w:val="selectable-text1"/>
        </w:rPr>
        <w:t>hybrid_</w:t>
      </w:r>
      <w:proofErr w:type="gramStart"/>
      <w:r>
        <w:rPr>
          <w:rStyle w:val="selectable-text1"/>
        </w:rPr>
        <w:t>model.evaluate</w:t>
      </w:r>
      <w:proofErr w:type="spellEnd"/>
      <w:r>
        <w:rPr>
          <w:rStyle w:val="selectable-text1"/>
        </w:rPr>
        <w:t>(</w:t>
      </w:r>
      <w:proofErr w:type="gramEnd"/>
      <w:r>
        <w:rPr>
          <w:rStyle w:val="selectable-text1"/>
        </w:rPr>
        <w:t>test)</w:t>
      </w:r>
    </w:p>
    <w:p w14:paraId="5AA27394" w14:textId="77777777" w:rsidR="00A469C3" w:rsidRDefault="00A469C3" w:rsidP="00A469C3">
      <w:pPr>
        <w:pStyle w:val="selectable-text"/>
      </w:pPr>
      <w:proofErr w:type="gramStart"/>
      <w:r>
        <w:rPr>
          <w:rStyle w:val="selectable-text1"/>
        </w:rPr>
        <w:t>print(</w:t>
      </w:r>
      <w:proofErr w:type="gramEnd"/>
      <w:r>
        <w:rPr>
          <w:rStyle w:val="selectable-text1"/>
        </w:rPr>
        <w:t>"\</w:t>
      </w:r>
      <w:proofErr w:type="spellStart"/>
      <w:r>
        <w:rPr>
          <w:rStyle w:val="selectable-text1"/>
        </w:rPr>
        <w:t>nTest</w:t>
      </w:r>
      <w:proofErr w:type="spellEnd"/>
      <w:r>
        <w:rPr>
          <w:rStyle w:val="selectable-text1"/>
        </w:rPr>
        <w:t xml:space="preserve"> Loss:", </w:t>
      </w:r>
      <w:proofErr w:type="spellStart"/>
      <w:r>
        <w:rPr>
          <w:rStyle w:val="selectable-text1"/>
        </w:rPr>
        <w:t>test_loss</w:t>
      </w:r>
      <w:proofErr w:type="spellEnd"/>
      <w:r>
        <w:rPr>
          <w:rStyle w:val="selectable-text1"/>
        </w:rPr>
        <w:t>)</w:t>
      </w:r>
    </w:p>
    <w:p w14:paraId="2538D953" w14:textId="77777777" w:rsidR="00A469C3" w:rsidRDefault="00A469C3" w:rsidP="00A469C3">
      <w:pPr>
        <w:pStyle w:val="selectable-text"/>
      </w:pPr>
      <w:proofErr w:type="gramStart"/>
      <w:r>
        <w:rPr>
          <w:rStyle w:val="selectable-text1"/>
        </w:rPr>
        <w:t>print(</w:t>
      </w:r>
      <w:proofErr w:type="gramEnd"/>
      <w:r>
        <w:rPr>
          <w:rStyle w:val="selectable-text1"/>
        </w:rPr>
        <w:t xml:space="preserve">"Test Accuracy:", </w:t>
      </w:r>
      <w:proofErr w:type="spellStart"/>
      <w:r>
        <w:rPr>
          <w:rStyle w:val="selectable-text1"/>
        </w:rPr>
        <w:t>test_acc</w:t>
      </w:r>
      <w:proofErr w:type="spellEnd"/>
      <w:r>
        <w:rPr>
          <w:rStyle w:val="selectable-text1"/>
        </w:rPr>
        <w:t>)</w:t>
      </w:r>
    </w:p>
    <w:p w14:paraId="10F6067E" w14:textId="77777777" w:rsidR="00A469C3" w:rsidRDefault="00A469C3" w:rsidP="00A469C3">
      <w:pPr>
        <w:pStyle w:val="selectable-text"/>
      </w:pPr>
    </w:p>
    <w:p w14:paraId="4963D23C" w14:textId="77777777" w:rsidR="00A469C3" w:rsidRDefault="00A469C3" w:rsidP="00A469C3">
      <w:pPr>
        <w:pStyle w:val="selectable-text"/>
      </w:pPr>
      <w:r>
        <w:rPr>
          <w:rStyle w:val="selectable-text1"/>
        </w:rPr>
        <w:t># ---------------------------</w:t>
      </w:r>
    </w:p>
    <w:p w14:paraId="1585260F" w14:textId="77777777" w:rsidR="00A469C3" w:rsidRDefault="00A469C3" w:rsidP="00A469C3">
      <w:pPr>
        <w:pStyle w:val="selectable-text"/>
      </w:pPr>
      <w:r>
        <w:rPr>
          <w:rStyle w:val="selectable-text1"/>
        </w:rPr>
        <w:t># Classification Report on Test Data</w:t>
      </w:r>
    </w:p>
    <w:p w14:paraId="3011D442" w14:textId="77777777" w:rsidR="00A469C3" w:rsidRDefault="00A469C3" w:rsidP="00A469C3">
      <w:pPr>
        <w:pStyle w:val="selectable-text"/>
      </w:pPr>
      <w:r>
        <w:rPr>
          <w:rStyle w:val="selectable-text1"/>
        </w:rPr>
        <w:t># ---------------------------</w:t>
      </w:r>
    </w:p>
    <w:p w14:paraId="3708B467" w14:textId="77777777" w:rsidR="00A469C3" w:rsidRDefault="00A469C3" w:rsidP="00A469C3">
      <w:pPr>
        <w:pStyle w:val="selectable-text"/>
      </w:pPr>
      <w:r>
        <w:rPr>
          <w:rStyle w:val="selectable-text1"/>
        </w:rPr>
        <w:t xml:space="preserve"># </w:t>
      </w:r>
      <w:proofErr w:type="gramStart"/>
      <w:r>
        <w:rPr>
          <w:rStyle w:val="selectable-text1"/>
        </w:rPr>
        <w:t>Reset</w:t>
      </w:r>
      <w:proofErr w:type="gramEnd"/>
      <w:r>
        <w:rPr>
          <w:rStyle w:val="selectable-text1"/>
        </w:rPr>
        <w:t xml:space="preserve"> the test generator (useful if the generator has been iterated over)</w:t>
      </w:r>
    </w:p>
    <w:p w14:paraId="63FDB7BF" w14:textId="77777777" w:rsidR="00A469C3" w:rsidRDefault="00A469C3" w:rsidP="00A469C3">
      <w:pPr>
        <w:pStyle w:val="selectable-text"/>
      </w:pPr>
      <w:proofErr w:type="spellStart"/>
      <w:proofErr w:type="gramStart"/>
      <w:r>
        <w:rPr>
          <w:rStyle w:val="selectable-text1"/>
        </w:rPr>
        <w:t>test.reset</w:t>
      </w:r>
      <w:proofErr w:type="spellEnd"/>
      <w:r>
        <w:rPr>
          <w:rStyle w:val="selectable-text1"/>
        </w:rPr>
        <w:t>()</w:t>
      </w:r>
      <w:proofErr w:type="gramEnd"/>
    </w:p>
    <w:p w14:paraId="177EFC8C" w14:textId="77777777" w:rsidR="00A469C3" w:rsidRDefault="00A469C3" w:rsidP="00A469C3">
      <w:pPr>
        <w:pStyle w:val="selectable-text"/>
      </w:pPr>
      <w:proofErr w:type="spellStart"/>
      <w:r>
        <w:rPr>
          <w:rStyle w:val="selectable-text1"/>
        </w:rPr>
        <w:t>y_pred</w:t>
      </w:r>
      <w:proofErr w:type="spellEnd"/>
      <w:r>
        <w:rPr>
          <w:rStyle w:val="selectable-text1"/>
        </w:rPr>
        <w:t xml:space="preserve"> = </w:t>
      </w:r>
      <w:proofErr w:type="spellStart"/>
      <w:r>
        <w:rPr>
          <w:rStyle w:val="selectable-text1"/>
        </w:rPr>
        <w:t>hybrid_</w:t>
      </w:r>
      <w:proofErr w:type="gramStart"/>
      <w:r>
        <w:rPr>
          <w:rStyle w:val="selectable-text1"/>
        </w:rPr>
        <w:t>model.predict</w:t>
      </w:r>
      <w:proofErr w:type="spellEnd"/>
      <w:r>
        <w:rPr>
          <w:rStyle w:val="selectable-text1"/>
        </w:rPr>
        <w:t>(</w:t>
      </w:r>
      <w:proofErr w:type="gramEnd"/>
      <w:r>
        <w:rPr>
          <w:rStyle w:val="selectable-text1"/>
        </w:rPr>
        <w:t>test, verbose=1)</w:t>
      </w:r>
    </w:p>
    <w:p w14:paraId="7DAB3862" w14:textId="77777777" w:rsidR="00A469C3" w:rsidRDefault="00A469C3" w:rsidP="00A469C3">
      <w:pPr>
        <w:pStyle w:val="selectable-text"/>
      </w:pPr>
      <w:proofErr w:type="spellStart"/>
      <w:r>
        <w:rPr>
          <w:rStyle w:val="selectable-text1"/>
        </w:rPr>
        <w:t>y_pred_classes</w:t>
      </w:r>
      <w:proofErr w:type="spellEnd"/>
      <w:r>
        <w:rPr>
          <w:rStyle w:val="selectable-text1"/>
        </w:rPr>
        <w:t xml:space="preserve"> = </w:t>
      </w:r>
      <w:proofErr w:type="spellStart"/>
      <w:proofErr w:type="gramStart"/>
      <w:r>
        <w:rPr>
          <w:rStyle w:val="selectable-text1"/>
        </w:rPr>
        <w:t>np.argmax</w:t>
      </w:r>
      <w:proofErr w:type="spellEnd"/>
      <w:r>
        <w:rPr>
          <w:rStyle w:val="selectable-text1"/>
        </w:rPr>
        <w:t>(</w:t>
      </w:r>
      <w:proofErr w:type="spellStart"/>
      <w:proofErr w:type="gramEnd"/>
      <w:r>
        <w:rPr>
          <w:rStyle w:val="selectable-text1"/>
        </w:rPr>
        <w:t>y_pred</w:t>
      </w:r>
      <w:proofErr w:type="spellEnd"/>
      <w:r>
        <w:rPr>
          <w:rStyle w:val="selectable-text1"/>
        </w:rPr>
        <w:t>, axis=1)</w:t>
      </w:r>
    </w:p>
    <w:p w14:paraId="2C9F0A47" w14:textId="77777777" w:rsidR="00A469C3" w:rsidRDefault="00A469C3" w:rsidP="00A469C3">
      <w:pPr>
        <w:pStyle w:val="selectable-text"/>
      </w:pPr>
      <w:proofErr w:type="spellStart"/>
      <w:r>
        <w:rPr>
          <w:rStyle w:val="selectable-text1"/>
        </w:rPr>
        <w:t>y_true</w:t>
      </w:r>
      <w:proofErr w:type="spellEnd"/>
      <w:r>
        <w:rPr>
          <w:rStyle w:val="selectable-text1"/>
        </w:rPr>
        <w:t xml:space="preserve"> = </w:t>
      </w:r>
      <w:proofErr w:type="spellStart"/>
      <w:r>
        <w:rPr>
          <w:rStyle w:val="selectable-text1"/>
        </w:rPr>
        <w:t>test.classes</w:t>
      </w:r>
      <w:proofErr w:type="spellEnd"/>
    </w:p>
    <w:p w14:paraId="6C5A173D" w14:textId="77777777" w:rsidR="00A469C3" w:rsidRDefault="00A469C3" w:rsidP="00A469C3">
      <w:pPr>
        <w:pStyle w:val="selectable-text"/>
      </w:pPr>
    </w:p>
    <w:p w14:paraId="573A6A02" w14:textId="77777777" w:rsidR="00A469C3" w:rsidRDefault="00A469C3" w:rsidP="00A469C3">
      <w:pPr>
        <w:pStyle w:val="selectable-text"/>
      </w:pPr>
      <w:proofErr w:type="gramStart"/>
      <w:r>
        <w:rPr>
          <w:rStyle w:val="selectable-text1"/>
        </w:rPr>
        <w:t>print(</w:t>
      </w:r>
      <w:proofErr w:type="gramEnd"/>
      <w:r>
        <w:rPr>
          <w:rStyle w:val="selectable-text1"/>
        </w:rPr>
        <w:t>"\</w:t>
      </w:r>
      <w:proofErr w:type="spellStart"/>
      <w:r>
        <w:rPr>
          <w:rStyle w:val="selectable-text1"/>
        </w:rPr>
        <w:t>nClassification</w:t>
      </w:r>
      <w:proofErr w:type="spellEnd"/>
      <w:r>
        <w:rPr>
          <w:rStyle w:val="selectable-text1"/>
        </w:rPr>
        <w:t xml:space="preserve"> Report:")</w:t>
      </w:r>
    </w:p>
    <w:p w14:paraId="7701A976" w14:textId="77777777" w:rsidR="00A469C3" w:rsidRDefault="00A469C3" w:rsidP="00A469C3">
      <w:pPr>
        <w:pStyle w:val="selectable-text"/>
      </w:pPr>
      <w:proofErr w:type="gramStart"/>
      <w:r>
        <w:rPr>
          <w:rStyle w:val="selectable-text1"/>
        </w:rPr>
        <w:t>print(</w:t>
      </w:r>
      <w:proofErr w:type="spellStart"/>
      <w:proofErr w:type="gramEnd"/>
      <w:r>
        <w:rPr>
          <w:rStyle w:val="selectable-text1"/>
        </w:rPr>
        <w:t>classification_report</w:t>
      </w:r>
      <w:proofErr w:type="spellEnd"/>
      <w:r>
        <w:rPr>
          <w:rStyle w:val="selectable-text1"/>
        </w:rPr>
        <w:t>(</w:t>
      </w:r>
      <w:proofErr w:type="spellStart"/>
      <w:r>
        <w:rPr>
          <w:rStyle w:val="selectable-text1"/>
        </w:rPr>
        <w:t>y_true</w:t>
      </w:r>
      <w:proofErr w:type="spellEnd"/>
      <w:r>
        <w:rPr>
          <w:rStyle w:val="selectable-text1"/>
        </w:rPr>
        <w:t xml:space="preserve">, </w:t>
      </w:r>
      <w:proofErr w:type="spellStart"/>
      <w:r>
        <w:rPr>
          <w:rStyle w:val="selectable-text1"/>
        </w:rPr>
        <w:t>y_pred_classes</w:t>
      </w:r>
      <w:proofErr w:type="spellEnd"/>
      <w:r>
        <w:rPr>
          <w:rStyle w:val="selectable-text1"/>
        </w:rPr>
        <w:t xml:space="preserve">, </w:t>
      </w:r>
      <w:proofErr w:type="spellStart"/>
      <w:r>
        <w:rPr>
          <w:rStyle w:val="selectable-text1"/>
        </w:rPr>
        <w:t>target_names</w:t>
      </w:r>
      <w:proofErr w:type="spellEnd"/>
      <w:r>
        <w:rPr>
          <w:rStyle w:val="selectable-text1"/>
        </w:rPr>
        <w:t>=list(</w:t>
      </w:r>
      <w:proofErr w:type="spellStart"/>
      <w:r>
        <w:rPr>
          <w:rStyle w:val="selectable-text1"/>
        </w:rPr>
        <w:t>test.class_indices.keys</w:t>
      </w:r>
      <w:proofErr w:type="spellEnd"/>
      <w:r>
        <w:rPr>
          <w:rStyle w:val="selectable-text1"/>
        </w:rPr>
        <w:t>())))</w:t>
      </w:r>
    </w:p>
    <w:p w14:paraId="15CF12CC" w14:textId="77777777" w:rsidR="00A469C3" w:rsidRDefault="00A469C3" w:rsidP="00A469C3">
      <w:pPr>
        <w:pStyle w:val="selectable-text"/>
      </w:pPr>
    </w:p>
    <w:p w14:paraId="1581FF00" w14:textId="77777777" w:rsidR="00A469C3" w:rsidRDefault="00A469C3" w:rsidP="00A469C3">
      <w:pPr>
        <w:pStyle w:val="selectable-text"/>
      </w:pPr>
    </w:p>
    <w:p w14:paraId="37206131" w14:textId="77777777" w:rsidR="00A469C3" w:rsidRDefault="00A469C3" w:rsidP="00A469C3">
      <w:pPr>
        <w:pStyle w:val="selectable-text"/>
      </w:pPr>
    </w:p>
    <w:p w14:paraId="703D657F" w14:textId="77777777" w:rsidR="00A469C3" w:rsidRDefault="00A469C3" w:rsidP="00A469C3">
      <w:pPr>
        <w:pStyle w:val="selectable-text"/>
      </w:pPr>
    </w:p>
    <w:p w14:paraId="7713D47A" w14:textId="5655E928" w:rsidR="00AC642F" w:rsidRPr="00A469C3" w:rsidRDefault="00A469C3" w:rsidP="007A2236">
      <w:pPr>
        <w:pBdr>
          <w:top w:val="nil"/>
          <w:left w:val="nil"/>
          <w:bottom w:val="nil"/>
          <w:right w:val="nil"/>
          <w:between w:val="nil"/>
        </w:pBdr>
        <w:spacing w:line="276" w:lineRule="auto"/>
        <w:rPr>
          <w:b/>
          <w:bCs/>
          <w:sz w:val="24"/>
          <w:szCs w:val="24"/>
        </w:rPr>
      </w:pPr>
      <w:r>
        <w:rPr>
          <w:b/>
          <w:bCs/>
          <w:sz w:val="28"/>
          <w:szCs w:val="28"/>
        </w:rPr>
        <w:lastRenderedPageBreak/>
        <w:t>Explanation</w:t>
      </w:r>
      <w:r w:rsidRPr="00A469C3">
        <w:rPr>
          <w:b/>
          <w:bCs/>
          <w:sz w:val="28"/>
          <w:szCs w:val="28"/>
        </w:rPr>
        <w:t>:</w:t>
      </w:r>
      <w:r>
        <w:rPr>
          <w:b/>
          <w:bCs/>
          <w:sz w:val="28"/>
          <w:szCs w:val="28"/>
        </w:rPr>
        <w:br/>
      </w:r>
    </w:p>
    <w:p w14:paraId="421E7733" w14:textId="77777777" w:rsidR="00F13EF9" w:rsidRDefault="00F13EF9" w:rsidP="00F13EF9">
      <w:pPr>
        <w:pBdr>
          <w:top w:val="nil"/>
          <w:left w:val="nil"/>
          <w:bottom w:val="nil"/>
          <w:right w:val="nil"/>
          <w:between w:val="nil"/>
        </w:pBdr>
        <w:spacing w:line="276" w:lineRule="auto"/>
        <w:jc w:val="both"/>
        <w:rPr>
          <w:sz w:val="24"/>
          <w:szCs w:val="24"/>
        </w:rPr>
      </w:pPr>
      <w:r w:rsidRPr="00F13EF9">
        <w:rPr>
          <w:sz w:val="24"/>
          <w:szCs w:val="24"/>
        </w:rPr>
        <w:t>In this project, our primary focus was on enhancing the quality and diversity of knee X-ray images used for the detection of osteoporosis and osteopenia, conditions that significantly impact the elderly population. The dataset included X-ray images collected from multiple directories, such as /</w:t>
      </w:r>
      <w:proofErr w:type="spellStart"/>
      <w:r w:rsidRPr="00F13EF9">
        <w:rPr>
          <w:sz w:val="24"/>
          <w:szCs w:val="24"/>
        </w:rPr>
        <w:t>kaggle</w:t>
      </w:r>
      <w:proofErr w:type="spellEnd"/>
      <w:r w:rsidRPr="00F13EF9">
        <w:rPr>
          <w:sz w:val="24"/>
          <w:szCs w:val="24"/>
        </w:rPr>
        <w:t>/input/osteoporosis-database and /</w:t>
      </w:r>
      <w:proofErr w:type="spellStart"/>
      <w:r w:rsidRPr="00F13EF9">
        <w:rPr>
          <w:sz w:val="24"/>
          <w:szCs w:val="24"/>
        </w:rPr>
        <w:t>kaggle</w:t>
      </w:r>
      <w:proofErr w:type="spellEnd"/>
      <w:r w:rsidRPr="00F13EF9">
        <w:rPr>
          <w:sz w:val="24"/>
          <w:szCs w:val="24"/>
        </w:rPr>
        <w:t>/input/digital-knee-</w:t>
      </w:r>
      <w:proofErr w:type="spellStart"/>
      <w:r w:rsidRPr="00F13EF9">
        <w:rPr>
          <w:sz w:val="24"/>
          <w:szCs w:val="24"/>
        </w:rPr>
        <w:t>xray</w:t>
      </w:r>
      <w:proofErr w:type="spellEnd"/>
      <w:r w:rsidRPr="00F13EF9">
        <w:rPr>
          <w:sz w:val="24"/>
          <w:szCs w:val="24"/>
        </w:rPr>
        <w:t>, each containing images classified into three categories: "normal," "osteopenia," and "osteoporosis." To improve the overall performance of the deep learning model, we implemented a range of image preprocessing and augmentation techniques. These techniques not only increased the dataset's size but also improved the model's ability to generalize by exposing it to a broader variety of image variations, thereby making it more robust in real-world scenarios.</w:t>
      </w:r>
    </w:p>
    <w:p w14:paraId="38DE8D55" w14:textId="77777777" w:rsidR="00A469C3" w:rsidRPr="00F13EF9" w:rsidRDefault="00A469C3" w:rsidP="00F13EF9">
      <w:pPr>
        <w:pBdr>
          <w:top w:val="nil"/>
          <w:left w:val="nil"/>
          <w:bottom w:val="nil"/>
          <w:right w:val="nil"/>
          <w:between w:val="nil"/>
        </w:pBdr>
        <w:spacing w:line="276" w:lineRule="auto"/>
        <w:jc w:val="both"/>
        <w:rPr>
          <w:sz w:val="24"/>
          <w:szCs w:val="24"/>
        </w:rPr>
      </w:pPr>
    </w:p>
    <w:p w14:paraId="25CFAC7B" w14:textId="77777777" w:rsidR="00F13EF9" w:rsidRPr="00F13EF9" w:rsidRDefault="00F13EF9" w:rsidP="00F13EF9">
      <w:pPr>
        <w:pBdr>
          <w:top w:val="nil"/>
          <w:left w:val="nil"/>
          <w:bottom w:val="nil"/>
          <w:right w:val="nil"/>
          <w:between w:val="nil"/>
        </w:pBdr>
        <w:spacing w:line="276" w:lineRule="auto"/>
        <w:jc w:val="both"/>
        <w:rPr>
          <w:sz w:val="24"/>
          <w:szCs w:val="24"/>
        </w:rPr>
      </w:pPr>
      <w:r w:rsidRPr="00F13EF9">
        <w:rPr>
          <w:sz w:val="24"/>
          <w:szCs w:val="24"/>
        </w:rPr>
        <w:t>To achieve this, we developed a Python script that systematically scanned the input directories and selected images based on standard file formats, including .jpg, .</w:t>
      </w:r>
      <w:proofErr w:type="spellStart"/>
      <w:r w:rsidRPr="00F13EF9">
        <w:rPr>
          <w:sz w:val="24"/>
          <w:szCs w:val="24"/>
        </w:rPr>
        <w:t>png</w:t>
      </w:r>
      <w:proofErr w:type="spellEnd"/>
      <w:r w:rsidRPr="00F13EF9">
        <w:rPr>
          <w:sz w:val="24"/>
          <w:szCs w:val="24"/>
        </w:rPr>
        <w:t>, and .JPEG. Once the images were identified, they underwent various augmentation processes using OpenCV. These augmentations were carefully designed to add variability and prevent overfitting. For instance, we applied zoom transformations by resizing the images, performed horizontal and vertical flips to introduce positional diversity, and rotated the images at different angles (90°, 180°, and 270°) to simulate various viewing perspectives. These transformations mimicked the subtle differences that might appear in real clinical X-rays taken under varying conditions. Additionally, we incorporated a mechanism to prevent overwriting files during the augmentation process. This was achieved by implementing a filename-checking system that automatically appended numbers to the filenames whenever duplicate names were detected, ensuring that all augmented images were saved properly without any data loss.</w:t>
      </w:r>
    </w:p>
    <w:p w14:paraId="2B18B311" w14:textId="77777777" w:rsidR="00F13EF9" w:rsidRDefault="00F13EF9" w:rsidP="00F13EF9">
      <w:pPr>
        <w:pBdr>
          <w:top w:val="nil"/>
          <w:left w:val="nil"/>
          <w:bottom w:val="nil"/>
          <w:right w:val="nil"/>
          <w:between w:val="nil"/>
        </w:pBdr>
        <w:spacing w:line="276" w:lineRule="auto"/>
        <w:jc w:val="both"/>
        <w:rPr>
          <w:sz w:val="24"/>
          <w:szCs w:val="24"/>
        </w:rPr>
      </w:pPr>
      <w:r w:rsidRPr="00F13EF9">
        <w:rPr>
          <w:sz w:val="24"/>
          <w:szCs w:val="24"/>
        </w:rPr>
        <w:t xml:space="preserve">Following the augmentation step, the script collected the augmented and original image file paths, along with their corresponding class labels, and stored this information in a structured format using a Pandas </w:t>
      </w:r>
      <w:proofErr w:type="spellStart"/>
      <w:r w:rsidRPr="00F13EF9">
        <w:rPr>
          <w:sz w:val="24"/>
          <w:szCs w:val="24"/>
        </w:rPr>
        <w:t>DataFrame</w:t>
      </w:r>
      <w:proofErr w:type="spellEnd"/>
      <w:r w:rsidRPr="00F13EF9">
        <w:rPr>
          <w:sz w:val="24"/>
          <w:szCs w:val="24"/>
        </w:rPr>
        <w:t xml:space="preserve">. This allowed us to </w:t>
      </w:r>
      <w:proofErr w:type="spellStart"/>
      <w:r w:rsidRPr="00F13EF9">
        <w:rPr>
          <w:sz w:val="24"/>
          <w:szCs w:val="24"/>
        </w:rPr>
        <w:t>analyze</w:t>
      </w:r>
      <w:proofErr w:type="spellEnd"/>
      <w:r w:rsidRPr="00F13EF9">
        <w:rPr>
          <w:sz w:val="24"/>
          <w:szCs w:val="24"/>
        </w:rPr>
        <w:t xml:space="preserve"> the dataset's structure and visualize the class distribution to ensure that it remained balanced. Next, we split the data into training, testing, and validation sets using an 80-20 split ratio to maintain a fair distribution across all categories. This step was essential for evaluating the model’s generalization capabilities on unseen data.</w:t>
      </w:r>
    </w:p>
    <w:p w14:paraId="4CE0BBA3" w14:textId="77777777" w:rsidR="00A469C3" w:rsidRPr="00F13EF9" w:rsidRDefault="00A469C3" w:rsidP="00F13EF9">
      <w:pPr>
        <w:pBdr>
          <w:top w:val="nil"/>
          <w:left w:val="nil"/>
          <w:bottom w:val="nil"/>
          <w:right w:val="nil"/>
          <w:between w:val="nil"/>
        </w:pBdr>
        <w:spacing w:line="276" w:lineRule="auto"/>
        <w:jc w:val="both"/>
        <w:rPr>
          <w:sz w:val="24"/>
          <w:szCs w:val="24"/>
        </w:rPr>
      </w:pPr>
    </w:p>
    <w:p w14:paraId="6D9A587B" w14:textId="77777777" w:rsidR="00F13EF9" w:rsidRPr="00F13EF9" w:rsidRDefault="00F13EF9" w:rsidP="00F13EF9">
      <w:pPr>
        <w:pBdr>
          <w:top w:val="nil"/>
          <w:left w:val="nil"/>
          <w:bottom w:val="nil"/>
          <w:right w:val="nil"/>
          <w:between w:val="nil"/>
        </w:pBdr>
        <w:spacing w:line="276" w:lineRule="auto"/>
        <w:jc w:val="both"/>
        <w:rPr>
          <w:sz w:val="24"/>
          <w:szCs w:val="24"/>
        </w:rPr>
      </w:pPr>
      <w:r w:rsidRPr="00F13EF9">
        <w:rPr>
          <w:sz w:val="24"/>
          <w:szCs w:val="24"/>
        </w:rPr>
        <w:t xml:space="preserve">To further streamline the training process, we leveraged </w:t>
      </w:r>
      <w:proofErr w:type="spellStart"/>
      <w:r w:rsidRPr="00F13EF9">
        <w:rPr>
          <w:sz w:val="24"/>
          <w:szCs w:val="24"/>
        </w:rPr>
        <w:t>TensorFlow’s</w:t>
      </w:r>
      <w:proofErr w:type="spellEnd"/>
      <w:r w:rsidRPr="00F13EF9">
        <w:rPr>
          <w:sz w:val="24"/>
          <w:szCs w:val="24"/>
        </w:rPr>
        <w:t xml:space="preserve"> </w:t>
      </w:r>
      <w:proofErr w:type="spellStart"/>
      <w:r w:rsidRPr="00F13EF9">
        <w:rPr>
          <w:sz w:val="24"/>
          <w:szCs w:val="24"/>
        </w:rPr>
        <w:t>ImageDataGenerator</w:t>
      </w:r>
      <w:proofErr w:type="spellEnd"/>
      <w:r w:rsidRPr="00F13EF9">
        <w:rPr>
          <w:sz w:val="24"/>
          <w:szCs w:val="24"/>
        </w:rPr>
        <w:t xml:space="preserve"> and applied MobileNetV2's preprocessing function. This function scaled the images to the target input size (224x224), a crucial requirement for feeding them into pre-trained convolutional neural network (CNN) models. We also configured the generator to categorize the output into three distinct classes: "normal," "osteopenia," and "osteoporosis." To optimize memory usage and reduce processing time, batch sizes were set to four, and image shuffling was disabled to preserve the order of images, which was necessary for certain types of sequential processing.</w:t>
      </w:r>
    </w:p>
    <w:p w14:paraId="5541678F" w14:textId="77777777" w:rsidR="00F13EF9" w:rsidRDefault="00F13EF9" w:rsidP="00F13EF9">
      <w:pPr>
        <w:pBdr>
          <w:top w:val="nil"/>
          <w:left w:val="nil"/>
          <w:bottom w:val="nil"/>
          <w:right w:val="nil"/>
          <w:between w:val="nil"/>
        </w:pBdr>
        <w:spacing w:line="276" w:lineRule="auto"/>
        <w:jc w:val="both"/>
        <w:rPr>
          <w:sz w:val="24"/>
          <w:szCs w:val="24"/>
        </w:rPr>
      </w:pPr>
      <w:r w:rsidRPr="00F13EF9">
        <w:rPr>
          <w:sz w:val="24"/>
          <w:szCs w:val="24"/>
        </w:rPr>
        <w:t xml:space="preserve">To visually inspect and validate the augmentation pipeline, we developed a function that displays </w:t>
      </w:r>
      <w:r w:rsidRPr="00F13EF9">
        <w:rPr>
          <w:sz w:val="24"/>
          <w:szCs w:val="24"/>
        </w:rPr>
        <w:lastRenderedPageBreak/>
        <w:t>a batch of augmented images along with their corresponding labels. This visualization helped confirm that the augmentations were correctly applied and that the images retained essential features for classification.</w:t>
      </w:r>
    </w:p>
    <w:p w14:paraId="648B3A2C" w14:textId="77777777" w:rsidR="00A469C3" w:rsidRPr="00F13EF9" w:rsidRDefault="00A469C3" w:rsidP="00F13EF9">
      <w:pPr>
        <w:pBdr>
          <w:top w:val="nil"/>
          <w:left w:val="nil"/>
          <w:bottom w:val="nil"/>
          <w:right w:val="nil"/>
          <w:between w:val="nil"/>
        </w:pBdr>
        <w:spacing w:line="276" w:lineRule="auto"/>
        <w:jc w:val="both"/>
        <w:rPr>
          <w:sz w:val="24"/>
          <w:szCs w:val="24"/>
        </w:rPr>
      </w:pPr>
    </w:p>
    <w:p w14:paraId="492EC2F9" w14:textId="77777777" w:rsidR="00F13EF9" w:rsidRPr="00F13EF9" w:rsidRDefault="00F13EF9" w:rsidP="00F13EF9">
      <w:pPr>
        <w:pBdr>
          <w:top w:val="nil"/>
          <w:left w:val="nil"/>
          <w:bottom w:val="nil"/>
          <w:right w:val="nil"/>
          <w:between w:val="nil"/>
        </w:pBdr>
        <w:spacing w:line="276" w:lineRule="auto"/>
        <w:jc w:val="both"/>
        <w:rPr>
          <w:sz w:val="24"/>
          <w:szCs w:val="24"/>
        </w:rPr>
      </w:pPr>
      <w:r w:rsidRPr="00F13EF9">
        <w:rPr>
          <w:sz w:val="24"/>
          <w:szCs w:val="24"/>
        </w:rPr>
        <w:t xml:space="preserve">Overall, this comprehensive preprocessing pipeline played a critical role in enhancing the dataset's diversity and, consequently, improving the deep learning model's effectiveness. By artificially expanding the dataset and incorporating realistic variations, we enabled the model to learn more robust and distinctive features from the knee X-ray images. This, in turn, strengthened the model's ability to distinguish between normal, </w:t>
      </w:r>
      <w:proofErr w:type="spellStart"/>
      <w:r w:rsidRPr="00F13EF9">
        <w:rPr>
          <w:sz w:val="24"/>
          <w:szCs w:val="24"/>
        </w:rPr>
        <w:t>osteopenic</w:t>
      </w:r>
      <w:proofErr w:type="spellEnd"/>
      <w:r w:rsidRPr="00F13EF9">
        <w:rPr>
          <w:sz w:val="24"/>
          <w:szCs w:val="24"/>
        </w:rPr>
        <w:t>, and osteoporotic conditions, which is crucial for accurate and reliable medical diagnosis. Ultimately, these efforts laid the foundation for building a well-generalized, high-performance model that could potentially assist in the early detection and diagnosis of osteoporosis and osteopenia, contributing to better healthcare outcomes for at-risk populations.</w:t>
      </w:r>
    </w:p>
    <w:p w14:paraId="7D3987EE" w14:textId="77777777" w:rsidR="00F13EF9" w:rsidRDefault="00F13EF9" w:rsidP="007A2236">
      <w:pPr>
        <w:pBdr>
          <w:top w:val="nil"/>
          <w:left w:val="nil"/>
          <w:bottom w:val="nil"/>
          <w:right w:val="nil"/>
          <w:between w:val="nil"/>
        </w:pBdr>
        <w:spacing w:line="276" w:lineRule="auto"/>
        <w:rPr>
          <w:b/>
          <w:bCs/>
          <w:sz w:val="24"/>
          <w:szCs w:val="24"/>
          <w:u w:val="single"/>
        </w:rPr>
      </w:pPr>
    </w:p>
    <w:p w14:paraId="7C453DCA" w14:textId="77777777" w:rsidR="00005EF9" w:rsidRDefault="00005EF9" w:rsidP="007A2236">
      <w:pPr>
        <w:pBdr>
          <w:top w:val="nil"/>
          <w:left w:val="nil"/>
          <w:bottom w:val="nil"/>
          <w:right w:val="nil"/>
          <w:between w:val="nil"/>
        </w:pBdr>
        <w:spacing w:line="276" w:lineRule="auto"/>
        <w:rPr>
          <w:b/>
          <w:bCs/>
          <w:sz w:val="24"/>
          <w:szCs w:val="24"/>
          <w:u w:val="single"/>
        </w:rPr>
      </w:pPr>
    </w:p>
    <w:p w14:paraId="1959E3FF" w14:textId="77777777" w:rsidR="00005EF9" w:rsidRDefault="00005EF9" w:rsidP="007A2236">
      <w:pPr>
        <w:pBdr>
          <w:top w:val="nil"/>
          <w:left w:val="nil"/>
          <w:bottom w:val="nil"/>
          <w:right w:val="nil"/>
          <w:between w:val="nil"/>
        </w:pBdr>
        <w:spacing w:line="276" w:lineRule="auto"/>
        <w:rPr>
          <w:b/>
          <w:bCs/>
          <w:sz w:val="24"/>
          <w:szCs w:val="24"/>
          <w:u w:val="single"/>
        </w:rPr>
      </w:pPr>
    </w:p>
    <w:p w14:paraId="52FD62ED" w14:textId="7671FEDF" w:rsidR="00005EF9" w:rsidRDefault="00BD445C" w:rsidP="007A2236">
      <w:pPr>
        <w:pBdr>
          <w:top w:val="nil"/>
          <w:left w:val="nil"/>
          <w:bottom w:val="nil"/>
          <w:right w:val="nil"/>
          <w:between w:val="nil"/>
        </w:pBdr>
        <w:spacing w:line="276" w:lineRule="auto"/>
        <w:rPr>
          <w:b/>
          <w:bCs/>
          <w:sz w:val="28"/>
          <w:szCs w:val="28"/>
          <w:u w:val="single"/>
        </w:rPr>
      </w:pPr>
      <w:r>
        <w:rPr>
          <w:b/>
          <w:bCs/>
          <w:sz w:val="28"/>
          <w:szCs w:val="28"/>
          <w:u w:val="single"/>
        </w:rPr>
        <w:t xml:space="preserve">Hybrid </w:t>
      </w:r>
      <w:r w:rsidR="00005EF9" w:rsidRPr="00005EF9">
        <w:rPr>
          <w:b/>
          <w:bCs/>
          <w:sz w:val="28"/>
          <w:szCs w:val="28"/>
          <w:u w:val="single"/>
        </w:rPr>
        <w:t xml:space="preserve">Model- </w:t>
      </w:r>
      <w:proofErr w:type="gramStart"/>
      <w:r w:rsidR="00005EF9" w:rsidRPr="00005EF9">
        <w:rPr>
          <w:b/>
          <w:bCs/>
          <w:sz w:val="28"/>
          <w:szCs w:val="28"/>
          <w:u w:val="single"/>
        </w:rPr>
        <w:t xml:space="preserve">2 </w:t>
      </w:r>
      <w:r w:rsidR="00E536A4">
        <w:rPr>
          <w:b/>
          <w:bCs/>
          <w:sz w:val="28"/>
          <w:szCs w:val="28"/>
          <w:u w:val="single"/>
        </w:rPr>
        <w:t>:</w:t>
      </w:r>
      <w:proofErr w:type="gramEnd"/>
      <w:r w:rsidR="00005EF9" w:rsidRPr="00005EF9">
        <w:rPr>
          <w:b/>
          <w:bCs/>
          <w:sz w:val="28"/>
          <w:szCs w:val="28"/>
          <w:u w:val="single"/>
        </w:rPr>
        <w:t xml:space="preserve"> VGG19 + InceptionResnetV2 + MobileNetV2:</w:t>
      </w:r>
    </w:p>
    <w:p w14:paraId="6FB9FF1B" w14:textId="77777777" w:rsidR="00A469C3" w:rsidRDefault="00A469C3" w:rsidP="007A2236">
      <w:pPr>
        <w:pBdr>
          <w:top w:val="nil"/>
          <w:left w:val="nil"/>
          <w:bottom w:val="nil"/>
          <w:right w:val="nil"/>
          <w:between w:val="nil"/>
        </w:pBdr>
        <w:spacing w:line="276" w:lineRule="auto"/>
        <w:rPr>
          <w:b/>
          <w:bCs/>
          <w:sz w:val="28"/>
          <w:szCs w:val="28"/>
          <w:u w:val="single"/>
        </w:rPr>
      </w:pPr>
    </w:p>
    <w:p w14:paraId="4C43A1A5" w14:textId="77777777" w:rsidR="00A469C3" w:rsidRDefault="00A469C3" w:rsidP="007A2236">
      <w:pPr>
        <w:pBdr>
          <w:top w:val="nil"/>
          <w:left w:val="nil"/>
          <w:bottom w:val="nil"/>
          <w:right w:val="nil"/>
          <w:between w:val="nil"/>
        </w:pBdr>
        <w:spacing w:line="276" w:lineRule="auto"/>
        <w:rPr>
          <w:b/>
          <w:bCs/>
          <w:sz w:val="28"/>
          <w:szCs w:val="28"/>
          <w:u w:val="single"/>
        </w:rPr>
      </w:pPr>
    </w:p>
    <w:p w14:paraId="599D13DA" w14:textId="7A0F7506" w:rsidR="00A469C3" w:rsidRDefault="00A469C3" w:rsidP="007A2236">
      <w:pPr>
        <w:pBdr>
          <w:top w:val="nil"/>
          <w:left w:val="nil"/>
          <w:bottom w:val="nil"/>
          <w:right w:val="nil"/>
          <w:between w:val="nil"/>
        </w:pBdr>
        <w:spacing w:line="276" w:lineRule="auto"/>
        <w:rPr>
          <w:b/>
          <w:bCs/>
          <w:sz w:val="28"/>
          <w:szCs w:val="28"/>
        </w:rPr>
      </w:pPr>
      <w:r w:rsidRPr="00A469C3">
        <w:rPr>
          <w:b/>
          <w:bCs/>
          <w:sz w:val="28"/>
          <w:szCs w:val="28"/>
        </w:rPr>
        <w:t>Implementation of hybrid model:</w:t>
      </w:r>
    </w:p>
    <w:p w14:paraId="3E09576C" w14:textId="77777777" w:rsidR="00A469C3" w:rsidRDefault="00A469C3" w:rsidP="007A2236">
      <w:pPr>
        <w:pBdr>
          <w:top w:val="nil"/>
          <w:left w:val="nil"/>
          <w:bottom w:val="nil"/>
          <w:right w:val="nil"/>
          <w:between w:val="nil"/>
        </w:pBdr>
        <w:spacing w:line="276" w:lineRule="auto"/>
        <w:rPr>
          <w:b/>
          <w:bCs/>
          <w:sz w:val="28"/>
          <w:szCs w:val="28"/>
        </w:rPr>
      </w:pPr>
    </w:p>
    <w:p w14:paraId="37527A35"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tensorflow.keras.applications</w:t>
      </w:r>
      <w:proofErr w:type="spellEnd"/>
      <w:r>
        <w:rPr>
          <w:rStyle w:val="selectable-text1"/>
        </w:rPr>
        <w:t xml:space="preserve"> import DenseNet201, EfficientNetB0</w:t>
      </w:r>
    </w:p>
    <w:p w14:paraId="72270C02"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tensorflow.keras.layers</w:t>
      </w:r>
      <w:proofErr w:type="spellEnd"/>
      <w:r>
        <w:rPr>
          <w:rStyle w:val="selectable-text1"/>
        </w:rPr>
        <w:t xml:space="preserve"> import Input, Dense, Dropout, GlobalAveragePooling2D, Concatenate</w:t>
      </w:r>
    </w:p>
    <w:p w14:paraId="5F0490E0"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tensorflow.keras.models</w:t>
      </w:r>
      <w:proofErr w:type="spellEnd"/>
      <w:r>
        <w:rPr>
          <w:rStyle w:val="selectable-text1"/>
        </w:rPr>
        <w:t xml:space="preserve"> import Model</w:t>
      </w:r>
    </w:p>
    <w:p w14:paraId="4D36CDCC"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tensorflow.keras.optimizers</w:t>
      </w:r>
      <w:proofErr w:type="spellEnd"/>
      <w:r>
        <w:rPr>
          <w:rStyle w:val="selectable-text1"/>
        </w:rPr>
        <w:t xml:space="preserve"> import Adam</w:t>
      </w:r>
    </w:p>
    <w:p w14:paraId="4A81DE94" w14:textId="77777777" w:rsidR="00A469C3" w:rsidRDefault="00A469C3" w:rsidP="00A469C3">
      <w:pPr>
        <w:pStyle w:val="selectable-text"/>
      </w:pPr>
    </w:p>
    <w:p w14:paraId="7344BAF0" w14:textId="77777777" w:rsidR="00A469C3" w:rsidRDefault="00A469C3" w:rsidP="00A469C3">
      <w:pPr>
        <w:pStyle w:val="selectable-text"/>
      </w:pPr>
      <w:r>
        <w:rPr>
          <w:rStyle w:val="selectable-text1"/>
        </w:rPr>
        <w:t xml:space="preserve"># Define the input shape (should match the </w:t>
      </w:r>
      <w:proofErr w:type="spellStart"/>
      <w:r>
        <w:rPr>
          <w:rStyle w:val="selectable-text1"/>
        </w:rPr>
        <w:t>target_size</w:t>
      </w:r>
      <w:proofErr w:type="spellEnd"/>
      <w:r>
        <w:rPr>
          <w:rStyle w:val="selectable-text1"/>
        </w:rPr>
        <w:t xml:space="preserve"> in your </w:t>
      </w:r>
      <w:proofErr w:type="spellStart"/>
      <w:r>
        <w:rPr>
          <w:rStyle w:val="selectable-text1"/>
        </w:rPr>
        <w:t>ImageDataGenerator</w:t>
      </w:r>
      <w:proofErr w:type="spellEnd"/>
      <w:r>
        <w:rPr>
          <w:rStyle w:val="selectable-text1"/>
        </w:rPr>
        <w:t>, here 224x224x3)</w:t>
      </w:r>
    </w:p>
    <w:p w14:paraId="2EC48DF6" w14:textId="77777777" w:rsidR="00A469C3" w:rsidRDefault="00A469C3" w:rsidP="00A469C3">
      <w:pPr>
        <w:pStyle w:val="selectable-text"/>
      </w:pPr>
      <w:proofErr w:type="spellStart"/>
      <w:r>
        <w:rPr>
          <w:rStyle w:val="selectable-text1"/>
        </w:rPr>
        <w:t>input_shape</w:t>
      </w:r>
      <w:proofErr w:type="spellEnd"/>
      <w:r>
        <w:rPr>
          <w:rStyle w:val="selectable-text1"/>
        </w:rPr>
        <w:t xml:space="preserve"> = (224, 224, 3)</w:t>
      </w:r>
    </w:p>
    <w:p w14:paraId="4586EB1C" w14:textId="77777777" w:rsidR="00A469C3" w:rsidRDefault="00A469C3" w:rsidP="00A469C3">
      <w:pPr>
        <w:pStyle w:val="selectable-text"/>
      </w:pPr>
      <w:proofErr w:type="spellStart"/>
      <w:r>
        <w:rPr>
          <w:rStyle w:val="selectable-text1"/>
        </w:rPr>
        <w:t>input_tensor</w:t>
      </w:r>
      <w:proofErr w:type="spellEnd"/>
      <w:r>
        <w:rPr>
          <w:rStyle w:val="selectable-text1"/>
        </w:rPr>
        <w:t xml:space="preserve"> = </w:t>
      </w:r>
      <w:proofErr w:type="gramStart"/>
      <w:r>
        <w:rPr>
          <w:rStyle w:val="selectable-text1"/>
        </w:rPr>
        <w:t>Input(</w:t>
      </w:r>
      <w:proofErr w:type="gramEnd"/>
      <w:r>
        <w:rPr>
          <w:rStyle w:val="selectable-text1"/>
        </w:rPr>
        <w:t>shape=</w:t>
      </w:r>
      <w:proofErr w:type="spellStart"/>
      <w:r>
        <w:rPr>
          <w:rStyle w:val="selectable-text1"/>
        </w:rPr>
        <w:t>input_shape</w:t>
      </w:r>
      <w:proofErr w:type="spellEnd"/>
      <w:r>
        <w:rPr>
          <w:rStyle w:val="selectable-text1"/>
        </w:rPr>
        <w:t>)</w:t>
      </w:r>
    </w:p>
    <w:p w14:paraId="63F67BB8" w14:textId="77777777" w:rsidR="00A469C3" w:rsidRDefault="00A469C3" w:rsidP="00A469C3">
      <w:pPr>
        <w:pStyle w:val="selectable-text"/>
      </w:pPr>
    </w:p>
    <w:p w14:paraId="01F526ED" w14:textId="77777777" w:rsidR="00A469C3" w:rsidRDefault="00A469C3" w:rsidP="00A469C3">
      <w:pPr>
        <w:pStyle w:val="selectable-text"/>
      </w:pPr>
      <w:r>
        <w:rPr>
          <w:rStyle w:val="selectable-text1"/>
        </w:rPr>
        <w:lastRenderedPageBreak/>
        <w:t># -------------------------------</w:t>
      </w:r>
    </w:p>
    <w:p w14:paraId="34E306D9" w14:textId="77777777" w:rsidR="00A469C3" w:rsidRDefault="00A469C3" w:rsidP="00A469C3">
      <w:pPr>
        <w:pStyle w:val="selectable-text"/>
      </w:pPr>
      <w:r>
        <w:rPr>
          <w:rStyle w:val="selectable-text1"/>
        </w:rPr>
        <w:t># Branch 1: DenseNet201 Feature Extractor</w:t>
      </w:r>
    </w:p>
    <w:p w14:paraId="048A87E2" w14:textId="77777777" w:rsidR="00A469C3" w:rsidRDefault="00A469C3" w:rsidP="00A469C3">
      <w:pPr>
        <w:pStyle w:val="selectable-text"/>
      </w:pPr>
      <w:r>
        <w:rPr>
          <w:rStyle w:val="selectable-text1"/>
        </w:rPr>
        <w:t># -------------------------------</w:t>
      </w:r>
    </w:p>
    <w:p w14:paraId="518B936F" w14:textId="77777777" w:rsidR="00A469C3" w:rsidRDefault="00A469C3" w:rsidP="00A469C3">
      <w:pPr>
        <w:pStyle w:val="selectable-text"/>
      </w:pPr>
      <w:proofErr w:type="spellStart"/>
      <w:r>
        <w:rPr>
          <w:rStyle w:val="selectable-text1"/>
        </w:rPr>
        <w:t>dense_net</w:t>
      </w:r>
      <w:proofErr w:type="spellEnd"/>
      <w:r>
        <w:rPr>
          <w:rStyle w:val="selectable-text1"/>
        </w:rPr>
        <w:t xml:space="preserve"> = </w:t>
      </w:r>
      <w:proofErr w:type="gramStart"/>
      <w:r>
        <w:rPr>
          <w:rStyle w:val="selectable-text1"/>
        </w:rPr>
        <w:t>DenseNet201(</w:t>
      </w:r>
      <w:proofErr w:type="spellStart"/>
      <w:proofErr w:type="gramEnd"/>
      <w:r>
        <w:rPr>
          <w:rStyle w:val="selectable-text1"/>
        </w:rPr>
        <w:t>include_top</w:t>
      </w:r>
      <w:proofErr w:type="spellEnd"/>
      <w:r>
        <w:rPr>
          <w:rStyle w:val="selectable-text1"/>
        </w:rPr>
        <w:t>=False, weights='</w:t>
      </w:r>
      <w:proofErr w:type="spellStart"/>
      <w:r>
        <w:rPr>
          <w:rStyle w:val="selectable-text1"/>
        </w:rPr>
        <w:t>imagenet</w:t>
      </w:r>
      <w:proofErr w:type="spellEnd"/>
      <w:r>
        <w:rPr>
          <w:rStyle w:val="selectable-text1"/>
        </w:rPr>
        <w:t xml:space="preserve">', </w:t>
      </w:r>
      <w:proofErr w:type="spellStart"/>
      <w:r>
        <w:rPr>
          <w:rStyle w:val="selectable-text1"/>
        </w:rPr>
        <w:t>input_tensor</w:t>
      </w:r>
      <w:proofErr w:type="spellEnd"/>
      <w:r>
        <w:rPr>
          <w:rStyle w:val="selectable-text1"/>
        </w:rPr>
        <w:t>=</w:t>
      </w:r>
      <w:proofErr w:type="spellStart"/>
      <w:r>
        <w:rPr>
          <w:rStyle w:val="selectable-text1"/>
        </w:rPr>
        <w:t>input_tensor</w:t>
      </w:r>
      <w:proofErr w:type="spellEnd"/>
      <w:r>
        <w:rPr>
          <w:rStyle w:val="selectable-text1"/>
        </w:rPr>
        <w:t>)</w:t>
      </w:r>
    </w:p>
    <w:p w14:paraId="72A3FB36" w14:textId="77777777" w:rsidR="00A469C3" w:rsidRDefault="00A469C3" w:rsidP="00A469C3">
      <w:pPr>
        <w:pStyle w:val="selectable-text"/>
      </w:pPr>
      <w:proofErr w:type="gramStart"/>
      <w:r>
        <w:rPr>
          <w:rStyle w:val="selectable-text1"/>
        </w:rPr>
        <w:t>x1</w:t>
      </w:r>
      <w:proofErr w:type="gramEnd"/>
      <w:r>
        <w:rPr>
          <w:rStyle w:val="selectable-text1"/>
        </w:rPr>
        <w:t xml:space="preserve"> = GlobalAveragePooling2D()(</w:t>
      </w:r>
      <w:proofErr w:type="spellStart"/>
      <w:r>
        <w:rPr>
          <w:rStyle w:val="selectable-text1"/>
        </w:rPr>
        <w:t>dense_net.output</w:t>
      </w:r>
      <w:proofErr w:type="spellEnd"/>
      <w:r>
        <w:rPr>
          <w:rStyle w:val="selectable-text1"/>
        </w:rPr>
        <w:t>)</w:t>
      </w:r>
    </w:p>
    <w:p w14:paraId="17E94A6B" w14:textId="77777777" w:rsidR="00A469C3" w:rsidRDefault="00A469C3" w:rsidP="00A469C3">
      <w:pPr>
        <w:pStyle w:val="selectable-text"/>
      </w:pPr>
    </w:p>
    <w:p w14:paraId="6BD8B1D3" w14:textId="77777777" w:rsidR="00A469C3" w:rsidRDefault="00A469C3" w:rsidP="00A469C3">
      <w:pPr>
        <w:pStyle w:val="selectable-text"/>
      </w:pPr>
      <w:r>
        <w:rPr>
          <w:rStyle w:val="selectable-text1"/>
        </w:rPr>
        <w:t># -------------------------------</w:t>
      </w:r>
    </w:p>
    <w:p w14:paraId="732AEC60" w14:textId="77777777" w:rsidR="00A469C3" w:rsidRDefault="00A469C3" w:rsidP="00A469C3">
      <w:pPr>
        <w:pStyle w:val="selectable-text"/>
      </w:pPr>
      <w:r>
        <w:rPr>
          <w:rStyle w:val="selectable-text1"/>
        </w:rPr>
        <w:t># Branch 2: EfficientNetB0 Feature Extractor</w:t>
      </w:r>
    </w:p>
    <w:p w14:paraId="50BB2179" w14:textId="77777777" w:rsidR="00A469C3" w:rsidRDefault="00A469C3" w:rsidP="00A469C3">
      <w:pPr>
        <w:pStyle w:val="selectable-text"/>
      </w:pPr>
      <w:r>
        <w:rPr>
          <w:rStyle w:val="selectable-text1"/>
        </w:rPr>
        <w:t># -------------------------------</w:t>
      </w:r>
    </w:p>
    <w:p w14:paraId="36000FE0" w14:textId="77777777" w:rsidR="00A469C3" w:rsidRDefault="00A469C3" w:rsidP="00A469C3">
      <w:pPr>
        <w:pStyle w:val="selectable-text"/>
      </w:pPr>
      <w:proofErr w:type="spellStart"/>
      <w:r>
        <w:rPr>
          <w:rStyle w:val="selectable-text1"/>
        </w:rPr>
        <w:t>efficient_net</w:t>
      </w:r>
      <w:proofErr w:type="spellEnd"/>
      <w:r>
        <w:rPr>
          <w:rStyle w:val="selectable-text1"/>
        </w:rPr>
        <w:t xml:space="preserve"> = </w:t>
      </w:r>
      <w:proofErr w:type="gramStart"/>
      <w:r>
        <w:rPr>
          <w:rStyle w:val="selectable-text1"/>
        </w:rPr>
        <w:t>EfficientNetB0(</w:t>
      </w:r>
      <w:proofErr w:type="spellStart"/>
      <w:proofErr w:type="gramEnd"/>
      <w:r>
        <w:rPr>
          <w:rStyle w:val="selectable-text1"/>
        </w:rPr>
        <w:t>include_top</w:t>
      </w:r>
      <w:proofErr w:type="spellEnd"/>
      <w:r>
        <w:rPr>
          <w:rStyle w:val="selectable-text1"/>
        </w:rPr>
        <w:t>=False, weights='</w:t>
      </w:r>
      <w:proofErr w:type="spellStart"/>
      <w:r>
        <w:rPr>
          <w:rStyle w:val="selectable-text1"/>
        </w:rPr>
        <w:t>imagenet</w:t>
      </w:r>
      <w:proofErr w:type="spellEnd"/>
      <w:r>
        <w:rPr>
          <w:rStyle w:val="selectable-text1"/>
        </w:rPr>
        <w:t xml:space="preserve">', </w:t>
      </w:r>
      <w:proofErr w:type="spellStart"/>
      <w:r>
        <w:rPr>
          <w:rStyle w:val="selectable-text1"/>
        </w:rPr>
        <w:t>input_tensor</w:t>
      </w:r>
      <w:proofErr w:type="spellEnd"/>
      <w:r>
        <w:rPr>
          <w:rStyle w:val="selectable-text1"/>
        </w:rPr>
        <w:t>=</w:t>
      </w:r>
      <w:proofErr w:type="spellStart"/>
      <w:r>
        <w:rPr>
          <w:rStyle w:val="selectable-text1"/>
        </w:rPr>
        <w:t>input_tensor</w:t>
      </w:r>
      <w:proofErr w:type="spellEnd"/>
      <w:r>
        <w:rPr>
          <w:rStyle w:val="selectable-text1"/>
        </w:rPr>
        <w:t>)</w:t>
      </w:r>
    </w:p>
    <w:p w14:paraId="3B6DD3F3" w14:textId="77777777" w:rsidR="00A469C3" w:rsidRDefault="00A469C3" w:rsidP="00A469C3">
      <w:pPr>
        <w:pStyle w:val="selectable-text"/>
      </w:pPr>
      <w:proofErr w:type="gramStart"/>
      <w:r>
        <w:rPr>
          <w:rStyle w:val="selectable-text1"/>
        </w:rPr>
        <w:t>x2</w:t>
      </w:r>
      <w:proofErr w:type="gramEnd"/>
      <w:r>
        <w:rPr>
          <w:rStyle w:val="selectable-text1"/>
        </w:rPr>
        <w:t xml:space="preserve"> = GlobalAveragePooling2D()(</w:t>
      </w:r>
      <w:proofErr w:type="spellStart"/>
      <w:r>
        <w:rPr>
          <w:rStyle w:val="selectable-text1"/>
        </w:rPr>
        <w:t>efficient_net.output</w:t>
      </w:r>
      <w:proofErr w:type="spellEnd"/>
      <w:r>
        <w:rPr>
          <w:rStyle w:val="selectable-text1"/>
        </w:rPr>
        <w:t>)</w:t>
      </w:r>
    </w:p>
    <w:p w14:paraId="7F68E75E" w14:textId="77777777" w:rsidR="00A469C3" w:rsidRDefault="00A469C3" w:rsidP="00A469C3">
      <w:pPr>
        <w:pStyle w:val="selectable-text"/>
      </w:pPr>
    </w:p>
    <w:p w14:paraId="7680F609" w14:textId="77777777" w:rsidR="00A469C3" w:rsidRDefault="00A469C3" w:rsidP="00A469C3">
      <w:pPr>
        <w:pStyle w:val="selectable-text"/>
      </w:pPr>
      <w:r>
        <w:rPr>
          <w:rStyle w:val="selectable-text1"/>
        </w:rPr>
        <w:t># -------------------------------</w:t>
      </w:r>
    </w:p>
    <w:p w14:paraId="4C6B9EE5" w14:textId="77777777" w:rsidR="00A469C3" w:rsidRDefault="00A469C3" w:rsidP="00A469C3">
      <w:pPr>
        <w:pStyle w:val="selectable-text"/>
      </w:pPr>
      <w:r>
        <w:rPr>
          <w:rStyle w:val="selectable-text1"/>
        </w:rPr>
        <w:t xml:space="preserve"># </w:t>
      </w:r>
      <w:proofErr w:type="gramStart"/>
      <w:r>
        <w:rPr>
          <w:rStyle w:val="selectable-text1"/>
        </w:rPr>
        <w:t>Concatenate</w:t>
      </w:r>
      <w:proofErr w:type="gramEnd"/>
      <w:r>
        <w:rPr>
          <w:rStyle w:val="selectable-text1"/>
        </w:rPr>
        <w:t xml:space="preserve"> features from both branches</w:t>
      </w:r>
    </w:p>
    <w:p w14:paraId="57BB991F" w14:textId="77777777" w:rsidR="00A469C3" w:rsidRDefault="00A469C3" w:rsidP="00A469C3">
      <w:pPr>
        <w:pStyle w:val="selectable-text"/>
      </w:pPr>
      <w:r>
        <w:rPr>
          <w:rStyle w:val="selectable-text1"/>
        </w:rPr>
        <w:t># -------------------------------</w:t>
      </w:r>
    </w:p>
    <w:p w14:paraId="52EE239C" w14:textId="77777777" w:rsidR="00A469C3" w:rsidRDefault="00A469C3" w:rsidP="00A469C3">
      <w:pPr>
        <w:pStyle w:val="selectable-text"/>
      </w:pPr>
      <w:proofErr w:type="spellStart"/>
      <w:r>
        <w:rPr>
          <w:rStyle w:val="selectable-text1"/>
        </w:rPr>
        <w:t>combined_features</w:t>
      </w:r>
      <w:proofErr w:type="spellEnd"/>
      <w:r>
        <w:rPr>
          <w:rStyle w:val="selectable-text1"/>
        </w:rPr>
        <w:t xml:space="preserve"> = </w:t>
      </w:r>
      <w:proofErr w:type="gramStart"/>
      <w:r>
        <w:rPr>
          <w:rStyle w:val="selectable-text1"/>
        </w:rPr>
        <w:t>Concatenate(</w:t>
      </w:r>
      <w:proofErr w:type="gramEnd"/>
      <w:r>
        <w:rPr>
          <w:rStyle w:val="selectable-text1"/>
        </w:rPr>
        <w:t>)([x1, x2])</w:t>
      </w:r>
    </w:p>
    <w:p w14:paraId="14D9005A" w14:textId="77777777" w:rsidR="00A469C3" w:rsidRDefault="00A469C3" w:rsidP="00A469C3">
      <w:pPr>
        <w:pStyle w:val="selectable-text"/>
      </w:pPr>
    </w:p>
    <w:p w14:paraId="63EF26A7" w14:textId="77777777" w:rsidR="00A469C3" w:rsidRDefault="00A469C3" w:rsidP="00A469C3">
      <w:pPr>
        <w:pStyle w:val="selectable-text"/>
      </w:pPr>
      <w:r>
        <w:rPr>
          <w:rStyle w:val="selectable-text1"/>
        </w:rPr>
        <w:t># -------------------------------</w:t>
      </w:r>
    </w:p>
    <w:p w14:paraId="68AACA14" w14:textId="77777777" w:rsidR="00A469C3" w:rsidRDefault="00A469C3" w:rsidP="00A469C3">
      <w:pPr>
        <w:pStyle w:val="selectable-text"/>
      </w:pPr>
      <w:r>
        <w:rPr>
          <w:rStyle w:val="selectable-text1"/>
        </w:rPr>
        <w:t># Classification head</w:t>
      </w:r>
    </w:p>
    <w:p w14:paraId="7B17534E" w14:textId="77777777" w:rsidR="00A469C3" w:rsidRDefault="00A469C3" w:rsidP="00A469C3">
      <w:pPr>
        <w:pStyle w:val="selectable-text"/>
      </w:pPr>
      <w:r>
        <w:rPr>
          <w:rStyle w:val="selectable-text1"/>
        </w:rPr>
        <w:t># -------------------------------</w:t>
      </w:r>
    </w:p>
    <w:p w14:paraId="48E3C2B5" w14:textId="77777777" w:rsidR="00A469C3" w:rsidRDefault="00A469C3" w:rsidP="00A469C3">
      <w:pPr>
        <w:pStyle w:val="selectable-text"/>
      </w:pPr>
      <w:r>
        <w:rPr>
          <w:rStyle w:val="selectable-text1"/>
        </w:rPr>
        <w:t xml:space="preserve">x = </w:t>
      </w:r>
      <w:proofErr w:type="gramStart"/>
      <w:r>
        <w:rPr>
          <w:rStyle w:val="selectable-text1"/>
        </w:rPr>
        <w:t>Dense(</w:t>
      </w:r>
      <w:proofErr w:type="gramEnd"/>
      <w:r>
        <w:rPr>
          <w:rStyle w:val="selectable-text1"/>
        </w:rPr>
        <w:t>256, activation='</w:t>
      </w:r>
      <w:proofErr w:type="spellStart"/>
      <w:r>
        <w:rPr>
          <w:rStyle w:val="selectable-text1"/>
        </w:rPr>
        <w:t>relu</w:t>
      </w:r>
      <w:proofErr w:type="spellEnd"/>
      <w:r>
        <w:rPr>
          <w:rStyle w:val="selectable-text1"/>
        </w:rPr>
        <w:t>')(</w:t>
      </w:r>
      <w:proofErr w:type="spellStart"/>
      <w:r>
        <w:rPr>
          <w:rStyle w:val="selectable-text1"/>
        </w:rPr>
        <w:t>combined_features</w:t>
      </w:r>
      <w:proofErr w:type="spellEnd"/>
      <w:r>
        <w:rPr>
          <w:rStyle w:val="selectable-text1"/>
        </w:rPr>
        <w:t>)</w:t>
      </w:r>
    </w:p>
    <w:p w14:paraId="64B17ED5" w14:textId="77777777" w:rsidR="00A469C3" w:rsidRDefault="00A469C3" w:rsidP="00A469C3">
      <w:pPr>
        <w:pStyle w:val="selectable-text"/>
      </w:pPr>
      <w:r>
        <w:rPr>
          <w:rStyle w:val="selectable-text1"/>
        </w:rPr>
        <w:t xml:space="preserve">x = </w:t>
      </w:r>
      <w:proofErr w:type="gramStart"/>
      <w:r>
        <w:rPr>
          <w:rStyle w:val="selectable-text1"/>
        </w:rPr>
        <w:t>Dropout(</w:t>
      </w:r>
      <w:proofErr w:type="gramEnd"/>
      <w:r>
        <w:rPr>
          <w:rStyle w:val="selectable-text1"/>
        </w:rPr>
        <w:t>0.5)(x)</w:t>
      </w:r>
    </w:p>
    <w:p w14:paraId="085B8C7F" w14:textId="77777777" w:rsidR="00A469C3" w:rsidRDefault="00A469C3" w:rsidP="00A469C3">
      <w:pPr>
        <w:pStyle w:val="selectable-text"/>
      </w:pPr>
      <w:r>
        <w:rPr>
          <w:rStyle w:val="selectable-text1"/>
        </w:rPr>
        <w:t xml:space="preserve"># </w:t>
      </w:r>
      <w:proofErr w:type="gramStart"/>
      <w:r>
        <w:rPr>
          <w:rStyle w:val="selectable-text1"/>
        </w:rPr>
        <w:t>We</w:t>
      </w:r>
      <w:proofErr w:type="gramEnd"/>
      <w:r>
        <w:rPr>
          <w:rStyle w:val="selectable-text1"/>
        </w:rPr>
        <w:t xml:space="preserve"> have three classes: 'Healthy', 'Osteopenia', and 'Osteoporosis'</w:t>
      </w:r>
    </w:p>
    <w:p w14:paraId="3B2992D1" w14:textId="77777777" w:rsidR="00A469C3" w:rsidRDefault="00A469C3" w:rsidP="00A469C3">
      <w:pPr>
        <w:pStyle w:val="selectable-text"/>
      </w:pPr>
      <w:proofErr w:type="gramStart"/>
      <w:r>
        <w:rPr>
          <w:rStyle w:val="selectable-text1"/>
        </w:rPr>
        <w:lastRenderedPageBreak/>
        <w:t>output</w:t>
      </w:r>
      <w:proofErr w:type="gramEnd"/>
      <w:r>
        <w:rPr>
          <w:rStyle w:val="selectable-text1"/>
        </w:rPr>
        <w:t xml:space="preserve"> = Dense(3, activation='</w:t>
      </w:r>
      <w:proofErr w:type="spellStart"/>
      <w:r>
        <w:rPr>
          <w:rStyle w:val="selectable-text1"/>
        </w:rPr>
        <w:t>softmax</w:t>
      </w:r>
      <w:proofErr w:type="spellEnd"/>
      <w:r>
        <w:rPr>
          <w:rStyle w:val="selectable-text1"/>
        </w:rPr>
        <w:t>')(x)</w:t>
      </w:r>
    </w:p>
    <w:p w14:paraId="44F23BFC" w14:textId="77777777" w:rsidR="00A469C3" w:rsidRDefault="00A469C3" w:rsidP="00A469C3">
      <w:pPr>
        <w:pStyle w:val="selectable-text"/>
      </w:pPr>
    </w:p>
    <w:p w14:paraId="1BF40725" w14:textId="77777777" w:rsidR="00A469C3" w:rsidRDefault="00A469C3" w:rsidP="00A469C3">
      <w:pPr>
        <w:pStyle w:val="selectable-text"/>
      </w:pPr>
      <w:r>
        <w:rPr>
          <w:rStyle w:val="selectable-text1"/>
        </w:rPr>
        <w:t># Build the final hybrid model</w:t>
      </w:r>
    </w:p>
    <w:p w14:paraId="7BC2CCB0" w14:textId="77777777" w:rsidR="00A469C3" w:rsidRDefault="00A469C3" w:rsidP="00A469C3">
      <w:pPr>
        <w:pStyle w:val="selectable-text"/>
      </w:pPr>
      <w:proofErr w:type="spellStart"/>
      <w:r>
        <w:rPr>
          <w:rStyle w:val="selectable-text1"/>
        </w:rPr>
        <w:t>hybrid_model</w:t>
      </w:r>
      <w:proofErr w:type="spellEnd"/>
      <w:r>
        <w:rPr>
          <w:rStyle w:val="selectable-text1"/>
        </w:rPr>
        <w:t xml:space="preserve"> = </w:t>
      </w:r>
      <w:proofErr w:type="gramStart"/>
      <w:r>
        <w:rPr>
          <w:rStyle w:val="selectable-text1"/>
        </w:rPr>
        <w:t>Model(</w:t>
      </w:r>
      <w:proofErr w:type="gramEnd"/>
      <w:r>
        <w:rPr>
          <w:rStyle w:val="selectable-text1"/>
        </w:rPr>
        <w:t>inputs=</w:t>
      </w:r>
      <w:proofErr w:type="spellStart"/>
      <w:r>
        <w:rPr>
          <w:rStyle w:val="selectable-text1"/>
        </w:rPr>
        <w:t>input_tensor</w:t>
      </w:r>
      <w:proofErr w:type="spellEnd"/>
      <w:r>
        <w:rPr>
          <w:rStyle w:val="selectable-text1"/>
        </w:rPr>
        <w:t>, outputs=output)</w:t>
      </w:r>
    </w:p>
    <w:p w14:paraId="7B336941" w14:textId="77777777" w:rsidR="00A469C3" w:rsidRDefault="00A469C3" w:rsidP="00A469C3">
      <w:pPr>
        <w:pStyle w:val="selectable-text"/>
      </w:pPr>
    </w:p>
    <w:p w14:paraId="7E59E369" w14:textId="77777777" w:rsidR="00A469C3" w:rsidRDefault="00A469C3" w:rsidP="00A469C3">
      <w:pPr>
        <w:pStyle w:val="selectable-text"/>
      </w:pPr>
      <w:r>
        <w:rPr>
          <w:rStyle w:val="selectable-text1"/>
        </w:rPr>
        <w:t xml:space="preserve"># </w:t>
      </w:r>
      <w:proofErr w:type="gramStart"/>
      <w:r>
        <w:rPr>
          <w:rStyle w:val="selectable-text1"/>
        </w:rPr>
        <w:t>Optionally</w:t>
      </w:r>
      <w:proofErr w:type="gramEnd"/>
      <w:r>
        <w:rPr>
          <w:rStyle w:val="selectable-text1"/>
        </w:rPr>
        <w:t>, freeze the base models to train only the classification head first</w:t>
      </w:r>
    </w:p>
    <w:p w14:paraId="59763CA3" w14:textId="77777777" w:rsidR="00A469C3" w:rsidRDefault="00A469C3" w:rsidP="00A469C3">
      <w:pPr>
        <w:pStyle w:val="selectable-text"/>
      </w:pPr>
      <w:proofErr w:type="gramStart"/>
      <w:r>
        <w:rPr>
          <w:rStyle w:val="selectable-text1"/>
        </w:rPr>
        <w:t>for</w:t>
      </w:r>
      <w:proofErr w:type="gramEnd"/>
      <w:r>
        <w:rPr>
          <w:rStyle w:val="selectable-text1"/>
        </w:rPr>
        <w:t xml:space="preserve"> layer in </w:t>
      </w:r>
      <w:proofErr w:type="spellStart"/>
      <w:r>
        <w:rPr>
          <w:rStyle w:val="selectable-text1"/>
        </w:rPr>
        <w:t>dense_net.layers</w:t>
      </w:r>
      <w:proofErr w:type="spellEnd"/>
      <w:r>
        <w:rPr>
          <w:rStyle w:val="selectable-text1"/>
        </w:rPr>
        <w:t>:</w:t>
      </w:r>
    </w:p>
    <w:p w14:paraId="28011F0B" w14:textId="77777777" w:rsidR="00A469C3" w:rsidRDefault="00A469C3" w:rsidP="00A469C3">
      <w:pPr>
        <w:pStyle w:val="selectable-text"/>
      </w:pPr>
      <w:proofErr w:type="spellStart"/>
      <w:r>
        <w:rPr>
          <w:rStyle w:val="selectable-text1"/>
        </w:rPr>
        <w:t>layer.trainable</w:t>
      </w:r>
      <w:proofErr w:type="spellEnd"/>
      <w:r>
        <w:rPr>
          <w:rStyle w:val="selectable-text1"/>
        </w:rPr>
        <w:t xml:space="preserve"> = False</w:t>
      </w:r>
    </w:p>
    <w:p w14:paraId="4E10BD11" w14:textId="77777777" w:rsidR="00A469C3" w:rsidRDefault="00A469C3" w:rsidP="00A469C3">
      <w:pPr>
        <w:pStyle w:val="selectable-text"/>
      </w:pPr>
      <w:proofErr w:type="gramStart"/>
      <w:r>
        <w:rPr>
          <w:rStyle w:val="selectable-text1"/>
        </w:rPr>
        <w:t>for</w:t>
      </w:r>
      <w:proofErr w:type="gramEnd"/>
      <w:r>
        <w:rPr>
          <w:rStyle w:val="selectable-text1"/>
        </w:rPr>
        <w:t xml:space="preserve"> layer in </w:t>
      </w:r>
      <w:proofErr w:type="spellStart"/>
      <w:r>
        <w:rPr>
          <w:rStyle w:val="selectable-text1"/>
        </w:rPr>
        <w:t>efficient_net.layers</w:t>
      </w:r>
      <w:proofErr w:type="spellEnd"/>
      <w:r>
        <w:rPr>
          <w:rStyle w:val="selectable-text1"/>
        </w:rPr>
        <w:t>:</w:t>
      </w:r>
    </w:p>
    <w:p w14:paraId="7332075F" w14:textId="77777777" w:rsidR="00A469C3" w:rsidRDefault="00A469C3" w:rsidP="00A469C3">
      <w:pPr>
        <w:pStyle w:val="selectable-text"/>
      </w:pPr>
      <w:proofErr w:type="spellStart"/>
      <w:r>
        <w:rPr>
          <w:rStyle w:val="selectable-text1"/>
        </w:rPr>
        <w:t>layer.trainable</w:t>
      </w:r>
      <w:proofErr w:type="spellEnd"/>
      <w:r>
        <w:rPr>
          <w:rStyle w:val="selectable-text1"/>
        </w:rPr>
        <w:t xml:space="preserve"> = False</w:t>
      </w:r>
    </w:p>
    <w:p w14:paraId="6151AB51" w14:textId="77777777" w:rsidR="00A469C3" w:rsidRDefault="00A469C3" w:rsidP="00A469C3">
      <w:pPr>
        <w:pStyle w:val="selectable-text"/>
      </w:pPr>
    </w:p>
    <w:p w14:paraId="15261A2B" w14:textId="77777777" w:rsidR="00A469C3" w:rsidRDefault="00A469C3" w:rsidP="00A469C3">
      <w:pPr>
        <w:pStyle w:val="selectable-text"/>
      </w:pPr>
      <w:r>
        <w:rPr>
          <w:rStyle w:val="selectable-text1"/>
        </w:rPr>
        <w:t># Compile the model</w:t>
      </w:r>
    </w:p>
    <w:p w14:paraId="71C6B1FE" w14:textId="77777777" w:rsidR="00A469C3" w:rsidRDefault="00A469C3" w:rsidP="00A469C3">
      <w:pPr>
        <w:pStyle w:val="selectable-text"/>
      </w:pPr>
      <w:proofErr w:type="spellStart"/>
      <w:r>
        <w:rPr>
          <w:rStyle w:val="selectable-text1"/>
        </w:rPr>
        <w:t>hybrid_</w:t>
      </w:r>
      <w:proofErr w:type="gramStart"/>
      <w:r>
        <w:rPr>
          <w:rStyle w:val="selectable-text1"/>
        </w:rPr>
        <w:t>model.compile</w:t>
      </w:r>
      <w:proofErr w:type="spellEnd"/>
      <w:r>
        <w:rPr>
          <w:rStyle w:val="selectable-text1"/>
        </w:rPr>
        <w:t>(</w:t>
      </w:r>
      <w:proofErr w:type="gramEnd"/>
      <w:r>
        <w:rPr>
          <w:rStyle w:val="selectable-text1"/>
        </w:rPr>
        <w:t>optimizer=Adam(</w:t>
      </w:r>
      <w:proofErr w:type="spellStart"/>
      <w:r>
        <w:rPr>
          <w:rStyle w:val="selectable-text1"/>
        </w:rPr>
        <w:t>learning_rate</w:t>
      </w:r>
      <w:proofErr w:type="spellEnd"/>
      <w:r>
        <w:rPr>
          <w:rStyle w:val="selectable-text1"/>
        </w:rPr>
        <w:t>=1e-4),</w:t>
      </w:r>
    </w:p>
    <w:p w14:paraId="6EA75D53" w14:textId="77777777" w:rsidR="00A469C3" w:rsidRDefault="00A469C3" w:rsidP="00A469C3">
      <w:pPr>
        <w:pStyle w:val="selectable-text"/>
      </w:pPr>
      <w:proofErr w:type="gramStart"/>
      <w:r>
        <w:rPr>
          <w:rStyle w:val="selectable-text1"/>
        </w:rPr>
        <w:t>loss</w:t>
      </w:r>
      <w:proofErr w:type="gramEnd"/>
      <w:r>
        <w:rPr>
          <w:rStyle w:val="selectable-text1"/>
        </w:rPr>
        <w:t>='</w:t>
      </w:r>
      <w:proofErr w:type="spellStart"/>
      <w:r>
        <w:rPr>
          <w:rStyle w:val="selectable-text1"/>
        </w:rPr>
        <w:t>categorical_crossentropy</w:t>
      </w:r>
      <w:proofErr w:type="spellEnd"/>
      <w:r>
        <w:rPr>
          <w:rStyle w:val="selectable-text1"/>
        </w:rPr>
        <w:t>',</w:t>
      </w:r>
    </w:p>
    <w:p w14:paraId="25B42354" w14:textId="77777777" w:rsidR="00A469C3" w:rsidRDefault="00A469C3" w:rsidP="00A469C3">
      <w:pPr>
        <w:pStyle w:val="selectable-text"/>
      </w:pPr>
      <w:proofErr w:type="gramStart"/>
      <w:r>
        <w:rPr>
          <w:rStyle w:val="selectable-text1"/>
        </w:rPr>
        <w:t>metrics</w:t>
      </w:r>
      <w:proofErr w:type="gramEnd"/>
      <w:r>
        <w:rPr>
          <w:rStyle w:val="selectable-text1"/>
        </w:rPr>
        <w:t>=['accuracy'])</w:t>
      </w:r>
    </w:p>
    <w:p w14:paraId="0ABC0FD5" w14:textId="77777777" w:rsidR="00A469C3" w:rsidRDefault="00A469C3" w:rsidP="00A469C3">
      <w:pPr>
        <w:pStyle w:val="selectable-text"/>
      </w:pPr>
    </w:p>
    <w:p w14:paraId="6BB80856" w14:textId="77777777" w:rsidR="00A469C3" w:rsidRDefault="00A469C3" w:rsidP="00A469C3">
      <w:pPr>
        <w:pStyle w:val="selectable-text"/>
      </w:pPr>
      <w:r>
        <w:rPr>
          <w:rStyle w:val="selectable-text1"/>
        </w:rPr>
        <w:t># Display the model architecture</w:t>
      </w:r>
    </w:p>
    <w:p w14:paraId="0E24C0A8" w14:textId="77777777" w:rsidR="00A469C3" w:rsidRDefault="00A469C3" w:rsidP="00A469C3">
      <w:pPr>
        <w:pStyle w:val="selectable-text"/>
      </w:pPr>
      <w:proofErr w:type="spellStart"/>
      <w:r>
        <w:rPr>
          <w:rStyle w:val="selectable-text1"/>
        </w:rPr>
        <w:t>hybrid_</w:t>
      </w:r>
      <w:proofErr w:type="gramStart"/>
      <w:r>
        <w:rPr>
          <w:rStyle w:val="selectable-text1"/>
        </w:rPr>
        <w:t>model.summary</w:t>
      </w:r>
      <w:proofErr w:type="spellEnd"/>
      <w:r>
        <w:rPr>
          <w:rStyle w:val="selectable-text1"/>
        </w:rPr>
        <w:t>()</w:t>
      </w:r>
      <w:proofErr w:type="gramEnd"/>
    </w:p>
    <w:p w14:paraId="32FFB8C9" w14:textId="77777777" w:rsidR="00A469C3" w:rsidRDefault="00A469C3" w:rsidP="00A469C3">
      <w:pPr>
        <w:pStyle w:val="selectable-text"/>
      </w:pPr>
    </w:p>
    <w:p w14:paraId="076BA7F9" w14:textId="77777777" w:rsidR="00A469C3" w:rsidRDefault="00A469C3" w:rsidP="007A2236">
      <w:pPr>
        <w:pBdr>
          <w:top w:val="nil"/>
          <w:left w:val="nil"/>
          <w:bottom w:val="nil"/>
          <w:right w:val="nil"/>
          <w:between w:val="nil"/>
        </w:pBdr>
        <w:spacing w:line="276" w:lineRule="auto"/>
        <w:rPr>
          <w:b/>
          <w:bCs/>
          <w:sz w:val="28"/>
          <w:szCs w:val="28"/>
          <w:u w:val="single"/>
        </w:rPr>
      </w:pPr>
    </w:p>
    <w:p w14:paraId="1760C300" w14:textId="77777777" w:rsidR="00A469C3" w:rsidRDefault="00A469C3" w:rsidP="007A2236">
      <w:pPr>
        <w:pBdr>
          <w:top w:val="nil"/>
          <w:left w:val="nil"/>
          <w:bottom w:val="nil"/>
          <w:right w:val="nil"/>
          <w:between w:val="nil"/>
        </w:pBdr>
        <w:spacing w:line="276" w:lineRule="auto"/>
        <w:rPr>
          <w:b/>
          <w:bCs/>
          <w:sz w:val="28"/>
          <w:szCs w:val="28"/>
          <w:u w:val="single"/>
        </w:rPr>
      </w:pPr>
    </w:p>
    <w:p w14:paraId="76259184" w14:textId="77777777" w:rsidR="00A469C3" w:rsidRDefault="00A469C3" w:rsidP="007A2236">
      <w:pPr>
        <w:pBdr>
          <w:top w:val="nil"/>
          <w:left w:val="nil"/>
          <w:bottom w:val="nil"/>
          <w:right w:val="nil"/>
          <w:between w:val="nil"/>
        </w:pBdr>
        <w:spacing w:line="276" w:lineRule="auto"/>
        <w:rPr>
          <w:b/>
          <w:bCs/>
          <w:sz w:val="28"/>
          <w:szCs w:val="28"/>
          <w:u w:val="single"/>
        </w:rPr>
      </w:pPr>
    </w:p>
    <w:p w14:paraId="1A4C6FD7" w14:textId="77777777" w:rsidR="00A469C3" w:rsidRDefault="00A469C3" w:rsidP="007A2236">
      <w:pPr>
        <w:pBdr>
          <w:top w:val="nil"/>
          <w:left w:val="nil"/>
          <w:bottom w:val="nil"/>
          <w:right w:val="nil"/>
          <w:between w:val="nil"/>
        </w:pBdr>
        <w:spacing w:line="276" w:lineRule="auto"/>
        <w:rPr>
          <w:b/>
          <w:bCs/>
          <w:sz w:val="28"/>
          <w:szCs w:val="28"/>
          <w:u w:val="single"/>
        </w:rPr>
      </w:pPr>
    </w:p>
    <w:p w14:paraId="016B3A64" w14:textId="77777777" w:rsidR="00A469C3" w:rsidRDefault="00A469C3" w:rsidP="007A2236">
      <w:pPr>
        <w:pBdr>
          <w:top w:val="nil"/>
          <w:left w:val="nil"/>
          <w:bottom w:val="nil"/>
          <w:right w:val="nil"/>
          <w:between w:val="nil"/>
        </w:pBdr>
        <w:spacing w:line="276" w:lineRule="auto"/>
        <w:rPr>
          <w:b/>
          <w:bCs/>
          <w:sz w:val="28"/>
          <w:szCs w:val="28"/>
          <w:u w:val="single"/>
        </w:rPr>
      </w:pPr>
    </w:p>
    <w:p w14:paraId="09ABB30C" w14:textId="77777777" w:rsidR="00A469C3" w:rsidRDefault="00A469C3" w:rsidP="007A2236">
      <w:pPr>
        <w:pBdr>
          <w:top w:val="nil"/>
          <w:left w:val="nil"/>
          <w:bottom w:val="nil"/>
          <w:right w:val="nil"/>
          <w:between w:val="nil"/>
        </w:pBdr>
        <w:spacing w:line="276" w:lineRule="auto"/>
        <w:rPr>
          <w:b/>
          <w:bCs/>
          <w:sz w:val="28"/>
          <w:szCs w:val="28"/>
          <w:u w:val="single"/>
        </w:rPr>
      </w:pPr>
    </w:p>
    <w:p w14:paraId="12BA78D5" w14:textId="19AC0A1A" w:rsidR="00A469C3" w:rsidRPr="00A469C3" w:rsidRDefault="00A469C3" w:rsidP="007A2236">
      <w:pPr>
        <w:pBdr>
          <w:top w:val="nil"/>
          <w:left w:val="nil"/>
          <w:bottom w:val="nil"/>
          <w:right w:val="nil"/>
          <w:between w:val="nil"/>
        </w:pBdr>
        <w:spacing w:line="276" w:lineRule="auto"/>
        <w:rPr>
          <w:b/>
          <w:bCs/>
          <w:sz w:val="28"/>
          <w:szCs w:val="28"/>
        </w:rPr>
      </w:pPr>
      <w:r>
        <w:rPr>
          <w:b/>
          <w:bCs/>
          <w:sz w:val="28"/>
          <w:szCs w:val="28"/>
        </w:rPr>
        <w:lastRenderedPageBreak/>
        <w:t>Explanation</w:t>
      </w:r>
      <w:r w:rsidRPr="00A469C3">
        <w:rPr>
          <w:b/>
          <w:bCs/>
          <w:sz w:val="28"/>
          <w:szCs w:val="28"/>
        </w:rPr>
        <w:t>:</w:t>
      </w:r>
    </w:p>
    <w:p w14:paraId="1ACB423A" w14:textId="77777777" w:rsidR="00005EF9" w:rsidRDefault="00005EF9" w:rsidP="007A2236">
      <w:pPr>
        <w:pBdr>
          <w:top w:val="nil"/>
          <w:left w:val="nil"/>
          <w:bottom w:val="nil"/>
          <w:right w:val="nil"/>
          <w:between w:val="nil"/>
        </w:pBdr>
        <w:spacing w:line="276" w:lineRule="auto"/>
        <w:rPr>
          <w:b/>
          <w:bCs/>
          <w:sz w:val="28"/>
          <w:szCs w:val="28"/>
          <w:u w:val="single"/>
        </w:rPr>
      </w:pPr>
    </w:p>
    <w:p w14:paraId="43882CCF"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The project aims to detect osteoporosis and osteopenia from knee X-ray images using a hybrid deep learning model that integrates the strengths of three pretrained architectures: VGG19, InceptionResNetV2, and MobileNetV2. This hybrid approach is designed to enhance the accuracy and robustness of image classification by leveraging the diverse feature extraction capabilities of each model.</w:t>
      </w:r>
    </w:p>
    <w:p w14:paraId="0506138D" w14:textId="77777777" w:rsidR="008B1C38" w:rsidRPr="008A345B" w:rsidRDefault="008B1C38" w:rsidP="008A345B">
      <w:pPr>
        <w:pBdr>
          <w:top w:val="nil"/>
          <w:left w:val="nil"/>
          <w:bottom w:val="nil"/>
          <w:right w:val="nil"/>
          <w:between w:val="nil"/>
        </w:pBdr>
        <w:spacing w:line="276" w:lineRule="auto"/>
        <w:jc w:val="both"/>
        <w:rPr>
          <w:sz w:val="24"/>
          <w:szCs w:val="24"/>
        </w:rPr>
      </w:pPr>
    </w:p>
    <w:p w14:paraId="5A2BEC6C"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The implementation begins by importing key libraries such as Pandas, </w:t>
      </w:r>
      <w:proofErr w:type="spellStart"/>
      <w:r w:rsidRPr="008A345B">
        <w:rPr>
          <w:sz w:val="24"/>
          <w:szCs w:val="24"/>
        </w:rPr>
        <w:t>NumPy</w:t>
      </w:r>
      <w:proofErr w:type="spellEnd"/>
      <w:r w:rsidRPr="008A345B">
        <w:rPr>
          <w:sz w:val="24"/>
          <w:szCs w:val="24"/>
        </w:rPr>
        <w:t xml:space="preserve">, </w:t>
      </w:r>
      <w:proofErr w:type="spellStart"/>
      <w:r w:rsidRPr="008A345B">
        <w:rPr>
          <w:sz w:val="24"/>
          <w:szCs w:val="24"/>
        </w:rPr>
        <w:t>TensorFlow</w:t>
      </w:r>
      <w:proofErr w:type="spellEnd"/>
      <w:r w:rsidRPr="008A345B">
        <w:rPr>
          <w:sz w:val="24"/>
          <w:szCs w:val="24"/>
        </w:rPr>
        <w:t xml:space="preserve">, and </w:t>
      </w:r>
      <w:proofErr w:type="spellStart"/>
      <w:r w:rsidRPr="008A345B">
        <w:rPr>
          <w:sz w:val="24"/>
          <w:szCs w:val="24"/>
        </w:rPr>
        <w:t>Keras</w:t>
      </w:r>
      <w:proofErr w:type="spellEnd"/>
      <w:r w:rsidRPr="008A345B">
        <w:rPr>
          <w:sz w:val="24"/>
          <w:szCs w:val="24"/>
        </w:rPr>
        <w:t>, which facilitate essential tasks including data handling, deep learning model building, and visualization. Additionally, warnings are suppressed using Python's warnings filter to prevent unnecessary messages from cluttering the output, making the console cleaner and easier to interpret.</w:t>
      </w:r>
    </w:p>
    <w:p w14:paraId="5528B4BB" w14:textId="77777777" w:rsidR="008B1C38" w:rsidRPr="008A345B" w:rsidRDefault="008B1C38" w:rsidP="008A345B">
      <w:pPr>
        <w:pBdr>
          <w:top w:val="nil"/>
          <w:left w:val="nil"/>
          <w:bottom w:val="nil"/>
          <w:right w:val="nil"/>
          <w:between w:val="nil"/>
        </w:pBdr>
        <w:spacing w:line="276" w:lineRule="auto"/>
        <w:jc w:val="both"/>
        <w:rPr>
          <w:sz w:val="24"/>
          <w:szCs w:val="24"/>
        </w:rPr>
      </w:pPr>
    </w:p>
    <w:p w14:paraId="6219C24D"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The first step in handling the dataset involves traversing through directories containing knee X-ray images. This is done using the </w:t>
      </w:r>
      <w:proofErr w:type="spellStart"/>
      <w:proofErr w:type="gramStart"/>
      <w:r w:rsidRPr="008A345B">
        <w:rPr>
          <w:sz w:val="24"/>
          <w:szCs w:val="24"/>
        </w:rPr>
        <w:t>os.walk</w:t>
      </w:r>
      <w:proofErr w:type="spellEnd"/>
      <w:r w:rsidRPr="008A345B">
        <w:rPr>
          <w:sz w:val="24"/>
          <w:szCs w:val="24"/>
        </w:rPr>
        <w:t>(</w:t>
      </w:r>
      <w:proofErr w:type="gramEnd"/>
      <w:r w:rsidRPr="008A345B">
        <w:rPr>
          <w:sz w:val="24"/>
          <w:szCs w:val="24"/>
        </w:rPr>
        <w:t xml:space="preserve">) function, which collects file paths from different subfolders within the dataset. The dataset is organized into two main categories: "Healthy" and "Osteoporosis." Corresponding directories for these two classes are defined, and lists are initialized to store the image file paths along with their respective labels. A loop is then used to iterate through these directories, retrieve the image paths, and append them to the lists along with appropriate class labels (either "Healthy" or "Osteoporosis"). This organized collection of image paths and labels forms the basis for creating a structured Pandas </w:t>
      </w:r>
      <w:proofErr w:type="spellStart"/>
      <w:r w:rsidRPr="008A345B">
        <w:rPr>
          <w:sz w:val="24"/>
          <w:szCs w:val="24"/>
        </w:rPr>
        <w:t>DataFrame</w:t>
      </w:r>
      <w:proofErr w:type="spellEnd"/>
      <w:r w:rsidRPr="008A345B">
        <w:rPr>
          <w:sz w:val="24"/>
          <w:szCs w:val="24"/>
        </w:rPr>
        <w:t xml:space="preserve">, which facilitates further data </w:t>
      </w:r>
      <w:proofErr w:type="spellStart"/>
      <w:r w:rsidRPr="008A345B">
        <w:rPr>
          <w:sz w:val="24"/>
          <w:szCs w:val="24"/>
        </w:rPr>
        <w:t>preprocessing</w:t>
      </w:r>
      <w:proofErr w:type="spellEnd"/>
      <w:r w:rsidRPr="008A345B">
        <w:rPr>
          <w:sz w:val="24"/>
          <w:szCs w:val="24"/>
        </w:rPr>
        <w:t>.</w:t>
      </w:r>
    </w:p>
    <w:p w14:paraId="15AA3FBB" w14:textId="77777777" w:rsidR="008B1C38" w:rsidRPr="008A345B" w:rsidRDefault="008B1C38" w:rsidP="008A345B">
      <w:pPr>
        <w:pBdr>
          <w:top w:val="nil"/>
          <w:left w:val="nil"/>
          <w:bottom w:val="nil"/>
          <w:right w:val="nil"/>
          <w:between w:val="nil"/>
        </w:pBdr>
        <w:spacing w:line="276" w:lineRule="auto"/>
        <w:jc w:val="both"/>
        <w:rPr>
          <w:sz w:val="24"/>
          <w:szCs w:val="24"/>
        </w:rPr>
      </w:pPr>
    </w:p>
    <w:p w14:paraId="113FE05D"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Once the image data is collected, it is split into training, validation, and test sets using the </w:t>
      </w:r>
      <w:proofErr w:type="spellStart"/>
      <w:r w:rsidRPr="008A345B">
        <w:rPr>
          <w:sz w:val="24"/>
          <w:szCs w:val="24"/>
        </w:rPr>
        <w:t>train_test_split</w:t>
      </w:r>
      <w:proofErr w:type="spellEnd"/>
      <w:r w:rsidRPr="008A345B">
        <w:rPr>
          <w:sz w:val="24"/>
          <w:szCs w:val="24"/>
        </w:rPr>
        <w:t xml:space="preserve"> method from </w:t>
      </w:r>
      <w:proofErr w:type="spellStart"/>
      <w:r w:rsidRPr="008A345B">
        <w:rPr>
          <w:sz w:val="24"/>
          <w:szCs w:val="24"/>
        </w:rPr>
        <w:t>Scikit</w:t>
      </w:r>
      <w:proofErr w:type="spellEnd"/>
      <w:r w:rsidRPr="008A345B">
        <w:rPr>
          <w:sz w:val="24"/>
          <w:szCs w:val="24"/>
        </w:rPr>
        <w:t xml:space="preserve">-learn. This partitioning ensures that the model has sufficient data for training while also reserving separate sets for evaluation and fine-tuning. Next, image preprocessing and augmentation techniques are applied using </w:t>
      </w:r>
      <w:proofErr w:type="spellStart"/>
      <w:r w:rsidRPr="008A345B">
        <w:rPr>
          <w:sz w:val="24"/>
          <w:szCs w:val="24"/>
        </w:rPr>
        <w:t>TensorFlow’s</w:t>
      </w:r>
      <w:proofErr w:type="spellEnd"/>
      <w:r w:rsidRPr="008A345B">
        <w:rPr>
          <w:sz w:val="24"/>
          <w:szCs w:val="24"/>
        </w:rPr>
        <w:t xml:space="preserve"> </w:t>
      </w:r>
      <w:proofErr w:type="spellStart"/>
      <w:r w:rsidRPr="008A345B">
        <w:rPr>
          <w:sz w:val="24"/>
          <w:szCs w:val="24"/>
        </w:rPr>
        <w:t>ImageDataGenerator</w:t>
      </w:r>
      <w:proofErr w:type="spellEnd"/>
      <w:r w:rsidRPr="008A345B">
        <w:rPr>
          <w:sz w:val="24"/>
          <w:szCs w:val="24"/>
        </w:rPr>
        <w:t>, which is configured with the preprocessing function from MobileNetV2. This step standardizes the image pixel values and applies augmentations such as rescaling, rotation, and zooming to improve the model’s generalization.</w:t>
      </w:r>
    </w:p>
    <w:p w14:paraId="3F5B9B96" w14:textId="77777777" w:rsidR="008B1C38" w:rsidRPr="008A345B" w:rsidRDefault="008B1C38" w:rsidP="008A345B">
      <w:pPr>
        <w:pBdr>
          <w:top w:val="nil"/>
          <w:left w:val="nil"/>
          <w:bottom w:val="nil"/>
          <w:right w:val="nil"/>
          <w:between w:val="nil"/>
        </w:pBdr>
        <w:spacing w:line="276" w:lineRule="auto"/>
        <w:jc w:val="both"/>
        <w:rPr>
          <w:sz w:val="24"/>
          <w:szCs w:val="24"/>
        </w:rPr>
      </w:pPr>
    </w:p>
    <w:p w14:paraId="5A8F01D6" w14:textId="77777777" w:rsidR="008A345B" w:rsidRP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To confirm that the images are correctly </w:t>
      </w:r>
      <w:proofErr w:type="spellStart"/>
      <w:r w:rsidRPr="008A345B">
        <w:rPr>
          <w:sz w:val="24"/>
          <w:szCs w:val="24"/>
        </w:rPr>
        <w:t>labeled</w:t>
      </w:r>
      <w:proofErr w:type="spellEnd"/>
      <w:r w:rsidRPr="008A345B">
        <w:rPr>
          <w:sz w:val="24"/>
          <w:szCs w:val="24"/>
        </w:rPr>
        <w:t xml:space="preserve"> and </w:t>
      </w:r>
      <w:proofErr w:type="spellStart"/>
      <w:r w:rsidRPr="008A345B">
        <w:rPr>
          <w:sz w:val="24"/>
          <w:szCs w:val="24"/>
        </w:rPr>
        <w:t>preprocessed</w:t>
      </w:r>
      <w:proofErr w:type="spellEnd"/>
      <w:r w:rsidRPr="008A345B">
        <w:rPr>
          <w:sz w:val="24"/>
          <w:szCs w:val="24"/>
        </w:rPr>
        <w:t>, a visualization function is defined to display batches of sample images along with their predicted labels. This helps ensure that the data pipeline is functioning correctly before feeding the images into the model.</w:t>
      </w:r>
    </w:p>
    <w:p w14:paraId="3B465578" w14:textId="77777777" w:rsidR="008A345B" w:rsidRP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The core of the project lies in the construction of the hybrid deep learning model. The input shape is set to match the dimensions of the X-ray images (244x244x3). Three pretrained models—VGG19, InceptionResNetV2, and MobileNetV2—are loaded as the base models. These models, pretrained on ImageNet, retain their feature extraction layers while excluding the top layers, which are typically responsible for classification. This allows the project to focus on </w:t>
      </w:r>
      <w:r w:rsidRPr="008A345B">
        <w:rPr>
          <w:sz w:val="24"/>
          <w:szCs w:val="24"/>
        </w:rPr>
        <w:lastRenderedPageBreak/>
        <w:t>leveraging the pretrained models’ ability to extract deep features specific to knee X-ray images.</w:t>
      </w:r>
    </w:p>
    <w:p w14:paraId="1449B78F"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The outputs from these three base models are then concatenated to form a unified feature vector. Fully connected layers are added on top of this combined vector to enable final classification. These layers include dense layers with </w:t>
      </w:r>
      <w:proofErr w:type="spellStart"/>
      <w:r w:rsidRPr="008A345B">
        <w:rPr>
          <w:sz w:val="24"/>
          <w:szCs w:val="24"/>
        </w:rPr>
        <w:t>ReLU</w:t>
      </w:r>
      <w:proofErr w:type="spellEnd"/>
      <w:r w:rsidRPr="008A345B">
        <w:rPr>
          <w:sz w:val="24"/>
          <w:szCs w:val="24"/>
        </w:rPr>
        <w:t xml:space="preserve"> activation, dropout layers to reduce overfitting, and a final dense layer with </w:t>
      </w:r>
      <w:proofErr w:type="spellStart"/>
      <w:r w:rsidRPr="008A345B">
        <w:rPr>
          <w:sz w:val="24"/>
          <w:szCs w:val="24"/>
        </w:rPr>
        <w:t>softmax</w:t>
      </w:r>
      <w:proofErr w:type="spellEnd"/>
      <w:r w:rsidRPr="008A345B">
        <w:rPr>
          <w:sz w:val="24"/>
          <w:szCs w:val="24"/>
        </w:rPr>
        <w:t xml:space="preserve"> activation for binary classification (Healthy vs. Osteoporosis). The hybrid model is compiled using the Adam optimizer, categorical </w:t>
      </w:r>
      <w:proofErr w:type="spellStart"/>
      <w:r w:rsidRPr="008A345B">
        <w:rPr>
          <w:sz w:val="24"/>
          <w:szCs w:val="24"/>
        </w:rPr>
        <w:t>crossentropy</w:t>
      </w:r>
      <w:proofErr w:type="spellEnd"/>
      <w:r w:rsidRPr="008A345B">
        <w:rPr>
          <w:sz w:val="24"/>
          <w:szCs w:val="24"/>
        </w:rPr>
        <w:t xml:space="preserve"> loss, and accuracy as the evaluation metric.</w:t>
      </w:r>
    </w:p>
    <w:p w14:paraId="386C9B3D" w14:textId="77777777" w:rsidR="008B1C38" w:rsidRPr="008A345B" w:rsidRDefault="008B1C38" w:rsidP="008A345B">
      <w:pPr>
        <w:pBdr>
          <w:top w:val="nil"/>
          <w:left w:val="nil"/>
          <w:bottom w:val="nil"/>
          <w:right w:val="nil"/>
          <w:between w:val="nil"/>
        </w:pBdr>
        <w:spacing w:line="276" w:lineRule="auto"/>
        <w:jc w:val="both"/>
        <w:rPr>
          <w:sz w:val="24"/>
          <w:szCs w:val="24"/>
        </w:rPr>
      </w:pPr>
    </w:p>
    <w:p w14:paraId="6B13B00E" w14:textId="77777777" w:rsidR="008A345B" w:rsidRP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Training the model is a multi-phase process. Each phase consists of a fixed number of epochs, allowing for iterative fine-tuning. To enhance training efficiency, several callbacks are implemented. </w:t>
      </w:r>
      <w:proofErr w:type="spellStart"/>
      <w:r w:rsidRPr="008A345B">
        <w:rPr>
          <w:sz w:val="24"/>
          <w:szCs w:val="24"/>
        </w:rPr>
        <w:t>EarlyStopping</w:t>
      </w:r>
      <w:proofErr w:type="spellEnd"/>
      <w:r w:rsidRPr="008A345B">
        <w:rPr>
          <w:sz w:val="24"/>
          <w:szCs w:val="24"/>
        </w:rPr>
        <w:t xml:space="preserve"> monitors the validation loss and halts training if no improvement is observed for a specified number of epochs. </w:t>
      </w:r>
      <w:proofErr w:type="spellStart"/>
      <w:r w:rsidRPr="008A345B">
        <w:rPr>
          <w:sz w:val="24"/>
          <w:szCs w:val="24"/>
        </w:rPr>
        <w:t>TensorBoard</w:t>
      </w:r>
      <w:proofErr w:type="spellEnd"/>
      <w:r w:rsidRPr="008A345B">
        <w:rPr>
          <w:sz w:val="24"/>
          <w:szCs w:val="24"/>
        </w:rPr>
        <w:t xml:space="preserve"> is employed for logging key metrics such as accuracy and loss, enabling visualization during and after training. Additionally, a </w:t>
      </w:r>
      <w:proofErr w:type="spellStart"/>
      <w:r w:rsidRPr="008A345B">
        <w:rPr>
          <w:sz w:val="24"/>
          <w:szCs w:val="24"/>
        </w:rPr>
        <w:t>LearningRateScheduler</w:t>
      </w:r>
      <w:proofErr w:type="spellEnd"/>
      <w:r w:rsidRPr="008A345B">
        <w:rPr>
          <w:sz w:val="24"/>
          <w:szCs w:val="24"/>
        </w:rPr>
        <w:t xml:space="preserve"> dynamically adjusts the learning rate to improve convergence.</w:t>
      </w:r>
    </w:p>
    <w:p w14:paraId="6D55F162"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After each training phase, the model is evaluated on the test set to measure its performance in real-world scenarios. Key metrics such as test accuracy and loss are printed at each stage, providing immediate feedback on the model’s progress. To preserve the best-performing versions, the trained model is saved under filenames that reflect its evolving accuracy, allowing for reloading and future comparisons if needed.</w:t>
      </w:r>
    </w:p>
    <w:p w14:paraId="398C5385" w14:textId="77777777" w:rsidR="008B1C38" w:rsidRPr="008A345B" w:rsidRDefault="008B1C38" w:rsidP="008A345B">
      <w:pPr>
        <w:pBdr>
          <w:top w:val="nil"/>
          <w:left w:val="nil"/>
          <w:bottom w:val="nil"/>
          <w:right w:val="nil"/>
          <w:between w:val="nil"/>
        </w:pBdr>
        <w:spacing w:line="276" w:lineRule="auto"/>
        <w:jc w:val="both"/>
        <w:rPr>
          <w:sz w:val="24"/>
          <w:szCs w:val="24"/>
        </w:rPr>
      </w:pPr>
    </w:p>
    <w:p w14:paraId="151A36D0"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Once training is complete, the model generates predictions on the test set. These predictions are mapped back to their respective class labels for detailed analysis. The classification performance is then evaluated using several metrics, including confusion matrices, accuracy scores, and classification reports. These tools offer insights into how well the model is distinguishing between healthy and osteoporotic X-rays, highlighting metrics such as precision, recall, and F1-score for each class.</w:t>
      </w:r>
    </w:p>
    <w:p w14:paraId="576CDF6B" w14:textId="77777777" w:rsidR="008B1C38" w:rsidRPr="008A345B" w:rsidRDefault="008B1C38" w:rsidP="008A345B">
      <w:pPr>
        <w:pBdr>
          <w:top w:val="nil"/>
          <w:left w:val="nil"/>
          <w:bottom w:val="nil"/>
          <w:right w:val="nil"/>
          <w:between w:val="nil"/>
        </w:pBdr>
        <w:spacing w:line="276" w:lineRule="auto"/>
        <w:jc w:val="both"/>
        <w:rPr>
          <w:sz w:val="24"/>
          <w:szCs w:val="24"/>
        </w:rPr>
      </w:pPr>
    </w:p>
    <w:p w14:paraId="29B586EE" w14:textId="1D7A4F98"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To further understand the model’s training </w:t>
      </w:r>
      <w:proofErr w:type="spellStart"/>
      <w:r w:rsidRPr="008A345B">
        <w:rPr>
          <w:sz w:val="24"/>
          <w:szCs w:val="24"/>
        </w:rPr>
        <w:t>behavior</w:t>
      </w:r>
      <w:proofErr w:type="spellEnd"/>
      <w:r w:rsidRPr="008A345B">
        <w:rPr>
          <w:sz w:val="24"/>
          <w:szCs w:val="24"/>
        </w:rPr>
        <w:t xml:space="preserve">, accuracy and loss values are plotted for both the training and validation datasets across all epochs. These plots provide critical insights into the model’s convergence patterns, such as whether it is overfitting, underfitting, or </w:t>
      </w:r>
      <w:r w:rsidR="007D278A">
        <w:rPr>
          <w:sz w:val="24"/>
          <w:szCs w:val="24"/>
        </w:rPr>
        <w:t>approaching optimal performance.</w:t>
      </w:r>
    </w:p>
    <w:p w14:paraId="06C3FE5E" w14:textId="77777777" w:rsidR="008B1C38" w:rsidRPr="008A345B" w:rsidRDefault="008B1C38" w:rsidP="008A345B">
      <w:pPr>
        <w:pBdr>
          <w:top w:val="nil"/>
          <w:left w:val="nil"/>
          <w:bottom w:val="nil"/>
          <w:right w:val="nil"/>
          <w:between w:val="nil"/>
        </w:pBdr>
        <w:spacing w:line="276" w:lineRule="auto"/>
        <w:jc w:val="both"/>
        <w:rPr>
          <w:sz w:val="24"/>
          <w:szCs w:val="24"/>
        </w:rPr>
      </w:pPr>
    </w:p>
    <w:p w14:paraId="3406293C" w14:textId="77777777" w:rsidR="008A345B" w:rsidRPr="008A345B" w:rsidRDefault="008A345B" w:rsidP="008A345B">
      <w:pPr>
        <w:pBdr>
          <w:top w:val="nil"/>
          <w:left w:val="nil"/>
          <w:bottom w:val="nil"/>
          <w:right w:val="nil"/>
          <w:between w:val="nil"/>
        </w:pBdr>
        <w:spacing w:line="276" w:lineRule="auto"/>
        <w:jc w:val="both"/>
        <w:rPr>
          <w:sz w:val="24"/>
          <w:szCs w:val="24"/>
        </w:rPr>
      </w:pPr>
      <w:r w:rsidRPr="008A345B">
        <w:rPr>
          <w:sz w:val="24"/>
          <w:szCs w:val="24"/>
        </w:rPr>
        <w:t>This comprehensive and iterative training process strengthens the predictive power of the hybrid deep learning model, allowing it to achieve reliable classification of knee X-rays. By combining the feature extraction capabilities of VGG19, InceptionResNetV2, and MobileNetV2, the project maximizes the potential for accurate osteoporosis and osteopenia detection, which could have significant implications for early diagnosis and medical intervention in clinical settings.</w:t>
      </w:r>
    </w:p>
    <w:p w14:paraId="77604366" w14:textId="77777777" w:rsidR="00005EF9" w:rsidRPr="00005EF9" w:rsidRDefault="00005EF9" w:rsidP="008A345B">
      <w:pPr>
        <w:pBdr>
          <w:top w:val="nil"/>
          <w:left w:val="nil"/>
          <w:bottom w:val="nil"/>
          <w:right w:val="nil"/>
          <w:between w:val="nil"/>
        </w:pBdr>
        <w:spacing w:line="276" w:lineRule="auto"/>
        <w:jc w:val="both"/>
        <w:rPr>
          <w:b/>
          <w:bCs/>
          <w:sz w:val="28"/>
          <w:szCs w:val="28"/>
          <w:u w:val="single"/>
        </w:rPr>
      </w:pPr>
    </w:p>
    <w:p w14:paraId="056BBADE" w14:textId="77777777" w:rsidR="00005EF9" w:rsidRDefault="00005EF9" w:rsidP="008A345B">
      <w:pPr>
        <w:pBdr>
          <w:top w:val="nil"/>
          <w:left w:val="nil"/>
          <w:bottom w:val="nil"/>
          <w:right w:val="nil"/>
          <w:between w:val="nil"/>
        </w:pBdr>
        <w:spacing w:line="276" w:lineRule="auto"/>
        <w:jc w:val="both"/>
        <w:rPr>
          <w:b/>
          <w:bCs/>
          <w:sz w:val="24"/>
          <w:szCs w:val="24"/>
          <w:u w:val="single"/>
        </w:rPr>
      </w:pPr>
    </w:p>
    <w:p w14:paraId="05413BA9" w14:textId="1D7FFA25" w:rsidR="00005EF9" w:rsidRPr="00111715" w:rsidRDefault="00005EF9" w:rsidP="007A2236">
      <w:pPr>
        <w:pBdr>
          <w:top w:val="nil"/>
          <w:left w:val="nil"/>
          <w:bottom w:val="nil"/>
          <w:right w:val="nil"/>
          <w:between w:val="nil"/>
        </w:pBdr>
        <w:spacing w:line="276" w:lineRule="auto"/>
        <w:rPr>
          <w:b/>
          <w:bCs/>
          <w:sz w:val="24"/>
          <w:szCs w:val="24"/>
          <w:u w:val="single"/>
        </w:rPr>
        <w:sectPr w:rsidR="00005EF9" w:rsidRPr="00111715" w:rsidSect="00A60403">
          <w:footerReference w:type="default" r:id="rId72"/>
          <w:pgSz w:w="12240" w:h="15840"/>
          <w:pgMar w:top="1440" w:right="1440" w:bottom="1440" w:left="1440" w:header="720" w:footer="720" w:gutter="0"/>
          <w:pgNumType w:start="1"/>
          <w:cols w:space="720"/>
        </w:sectPr>
      </w:pPr>
    </w:p>
    <w:p w14:paraId="329A86CE" w14:textId="77777777" w:rsidR="00077543" w:rsidRDefault="001A1DB0" w:rsidP="007A2236">
      <w:pPr>
        <w:pBdr>
          <w:top w:val="nil"/>
          <w:left w:val="nil"/>
          <w:bottom w:val="nil"/>
          <w:right w:val="nil"/>
          <w:between w:val="nil"/>
        </w:pBdr>
        <w:spacing w:line="276" w:lineRule="auto"/>
        <w:jc w:val="center"/>
        <w:rPr>
          <w:b/>
          <w:color w:val="000000"/>
          <w:sz w:val="32"/>
          <w:szCs w:val="32"/>
          <w:highlight w:val="yellow"/>
        </w:rPr>
      </w:pPr>
      <w:r>
        <w:rPr>
          <w:b/>
          <w:color w:val="000000"/>
          <w:sz w:val="32"/>
          <w:szCs w:val="32"/>
        </w:rPr>
        <w:lastRenderedPageBreak/>
        <w:t>REFERENCES</w:t>
      </w:r>
    </w:p>
    <w:p w14:paraId="6D326074" w14:textId="77777777" w:rsidR="00077543" w:rsidRDefault="00077543" w:rsidP="007A2236">
      <w:pPr>
        <w:pBdr>
          <w:top w:val="nil"/>
          <w:left w:val="nil"/>
          <w:bottom w:val="nil"/>
          <w:right w:val="nil"/>
          <w:between w:val="nil"/>
        </w:pBdr>
        <w:spacing w:line="276" w:lineRule="auto"/>
        <w:jc w:val="center"/>
        <w:rPr>
          <w:sz w:val="28"/>
          <w:szCs w:val="28"/>
          <w:highlight w:val="yellow"/>
        </w:rPr>
      </w:pPr>
    </w:p>
    <w:p w14:paraId="40AB3741" w14:textId="77777777" w:rsidR="00077543" w:rsidRDefault="00077543" w:rsidP="007A2236">
      <w:pPr>
        <w:pBdr>
          <w:top w:val="nil"/>
          <w:left w:val="nil"/>
          <w:bottom w:val="nil"/>
          <w:right w:val="nil"/>
          <w:between w:val="nil"/>
        </w:pBdr>
        <w:spacing w:line="276" w:lineRule="auto"/>
        <w:jc w:val="center"/>
        <w:rPr>
          <w:sz w:val="28"/>
          <w:szCs w:val="28"/>
          <w:highlight w:val="yellow"/>
        </w:rPr>
      </w:pPr>
    </w:p>
    <w:p w14:paraId="03738EDC" w14:textId="77777777" w:rsidR="00077543" w:rsidRDefault="00077543" w:rsidP="007A2236">
      <w:pPr>
        <w:pBdr>
          <w:top w:val="nil"/>
          <w:left w:val="nil"/>
          <w:bottom w:val="nil"/>
          <w:right w:val="nil"/>
          <w:between w:val="nil"/>
        </w:pBdr>
        <w:spacing w:line="276" w:lineRule="auto"/>
        <w:jc w:val="center"/>
        <w:rPr>
          <w:color w:val="FF0000"/>
          <w:sz w:val="28"/>
          <w:szCs w:val="28"/>
          <w:highlight w:val="yellow"/>
        </w:rPr>
      </w:pPr>
    </w:p>
    <w:p w14:paraId="033C4406" w14:textId="77777777" w:rsidR="00077543" w:rsidRDefault="00077543" w:rsidP="007A2236">
      <w:pPr>
        <w:pBdr>
          <w:top w:val="nil"/>
          <w:left w:val="nil"/>
          <w:bottom w:val="nil"/>
          <w:right w:val="nil"/>
          <w:between w:val="nil"/>
        </w:pBdr>
        <w:spacing w:line="276" w:lineRule="auto"/>
        <w:ind w:left="277"/>
        <w:rPr>
          <w:color w:val="000000"/>
          <w:sz w:val="20"/>
          <w:szCs w:val="20"/>
        </w:rPr>
      </w:pPr>
    </w:p>
    <w:p w14:paraId="3A0A5333" w14:textId="77777777" w:rsidR="00077543" w:rsidRDefault="001A1DB0" w:rsidP="007A2236">
      <w:pPr>
        <w:pBdr>
          <w:top w:val="nil"/>
          <w:left w:val="nil"/>
          <w:bottom w:val="nil"/>
          <w:right w:val="nil"/>
          <w:between w:val="nil"/>
        </w:pBdr>
        <w:spacing w:before="46" w:line="276" w:lineRule="auto"/>
        <w:ind w:left="460" w:right="437"/>
        <w:jc w:val="both"/>
        <w:rPr>
          <w:sz w:val="24"/>
          <w:szCs w:val="24"/>
        </w:rPr>
      </w:pPr>
      <w:r>
        <w:rPr>
          <w:color w:val="000000"/>
          <w:sz w:val="28"/>
          <w:szCs w:val="28"/>
        </w:rPr>
        <w:t xml:space="preserve">[1]. </w:t>
      </w:r>
      <w:r>
        <w:rPr>
          <w:sz w:val="24"/>
          <w:szCs w:val="24"/>
        </w:rPr>
        <w:t xml:space="preserve">Lakshmanan, B., Vaishnavi, A., </w:t>
      </w:r>
      <w:proofErr w:type="spellStart"/>
      <w:r>
        <w:rPr>
          <w:sz w:val="24"/>
          <w:szCs w:val="24"/>
        </w:rPr>
        <w:t>Ananthapriya</w:t>
      </w:r>
      <w:proofErr w:type="spellEnd"/>
      <w:r>
        <w:rPr>
          <w:sz w:val="24"/>
          <w:szCs w:val="24"/>
        </w:rPr>
        <w:t xml:space="preserve">, R. et al. A novel deep </w:t>
      </w:r>
      <w:proofErr w:type="spellStart"/>
      <w:r>
        <w:rPr>
          <w:sz w:val="24"/>
          <w:szCs w:val="24"/>
        </w:rPr>
        <w:t>facenet</w:t>
      </w:r>
      <w:proofErr w:type="spellEnd"/>
      <w:r>
        <w:rPr>
          <w:sz w:val="24"/>
          <w:szCs w:val="24"/>
        </w:rPr>
        <w:t xml:space="preserve"> framework for real -time face detection based on deep learning model. </w:t>
      </w:r>
      <w:proofErr w:type="spellStart"/>
      <w:r>
        <w:rPr>
          <w:sz w:val="24"/>
          <w:szCs w:val="24"/>
        </w:rPr>
        <w:t>Sādhanā</w:t>
      </w:r>
      <w:proofErr w:type="spellEnd"/>
      <w:r>
        <w:rPr>
          <w:sz w:val="24"/>
          <w:szCs w:val="24"/>
        </w:rPr>
        <w:t xml:space="preserve"> 48, 265 (2023).https://doi.org/10.1007/s12046 -023 - 02329 - 3</w:t>
      </w:r>
    </w:p>
    <w:p w14:paraId="3926AE23" w14:textId="77777777" w:rsidR="00077543" w:rsidRDefault="00077543" w:rsidP="007A2236">
      <w:pPr>
        <w:pBdr>
          <w:top w:val="nil"/>
          <w:left w:val="nil"/>
          <w:bottom w:val="nil"/>
          <w:right w:val="nil"/>
          <w:between w:val="nil"/>
        </w:pBdr>
        <w:spacing w:before="46" w:line="276" w:lineRule="auto"/>
        <w:ind w:left="460" w:right="437"/>
        <w:jc w:val="both"/>
        <w:rPr>
          <w:sz w:val="24"/>
          <w:szCs w:val="24"/>
        </w:rPr>
      </w:pPr>
    </w:p>
    <w:p w14:paraId="1BF340B2" w14:textId="77777777" w:rsidR="00077543" w:rsidRDefault="001A1DB0" w:rsidP="007A2236">
      <w:pPr>
        <w:pBdr>
          <w:top w:val="nil"/>
          <w:left w:val="nil"/>
          <w:bottom w:val="nil"/>
          <w:right w:val="nil"/>
          <w:between w:val="nil"/>
        </w:pBdr>
        <w:spacing w:line="276" w:lineRule="auto"/>
        <w:ind w:left="460" w:right="444"/>
        <w:jc w:val="both"/>
        <w:rPr>
          <w:sz w:val="30"/>
          <w:szCs w:val="30"/>
        </w:rPr>
      </w:pPr>
      <w:r>
        <w:rPr>
          <w:color w:val="000000"/>
          <w:sz w:val="28"/>
          <w:szCs w:val="28"/>
        </w:rPr>
        <w:t>[2].</w:t>
      </w:r>
      <w:r>
        <w:rPr>
          <w:sz w:val="24"/>
          <w:szCs w:val="24"/>
        </w:rPr>
        <w:t xml:space="preserve">S. Behera, D. P. Dogra, M. K. Bandyopadhyay and P. P. Roy, "Crowd Characterization in Surveillance Videos Using Deep -Graph Convolutional Neural Network," in IEEE Transactions on Cybernetics, vol. 53, no. 6, pp. 3428 -3439, June 2023, </w:t>
      </w:r>
      <w:proofErr w:type="spellStart"/>
      <w:r>
        <w:rPr>
          <w:sz w:val="24"/>
          <w:szCs w:val="24"/>
        </w:rPr>
        <w:t>doi</w:t>
      </w:r>
      <w:proofErr w:type="spellEnd"/>
      <w:r>
        <w:rPr>
          <w:sz w:val="24"/>
          <w:szCs w:val="24"/>
        </w:rPr>
        <w:t>: 10.1109/TCYB.2021.3126434. keywords: {</w:t>
      </w:r>
      <w:proofErr w:type="spellStart"/>
      <w:r>
        <w:rPr>
          <w:sz w:val="24"/>
          <w:szCs w:val="24"/>
        </w:rPr>
        <w:t>Videos;Mathematical</w:t>
      </w:r>
      <w:proofErr w:type="spellEnd"/>
      <w:r>
        <w:rPr>
          <w:sz w:val="24"/>
          <w:szCs w:val="24"/>
        </w:rPr>
        <w:t xml:space="preserve"> </w:t>
      </w:r>
      <w:proofErr w:type="spellStart"/>
      <w:r>
        <w:rPr>
          <w:sz w:val="24"/>
          <w:szCs w:val="24"/>
        </w:rPr>
        <w:t>models;Force;Analyticalmodels;Computational</w:t>
      </w:r>
      <w:proofErr w:type="spellEnd"/>
      <w:r>
        <w:rPr>
          <w:sz w:val="24"/>
          <w:szCs w:val="24"/>
        </w:rPr>
        <w:t xml:space="preserve"> </w:t>
      </w:r>
      <w:proofErr w:type="spellStart"/>
      <w:r>
        <w:rPr>
          <w:sz w:val="24"/>
          <w:szCs w:val="24"/>
        </w:rPr>
        <w:t>modeling;Microscopy;Convolutional</w:t>
      </w:r>
      <w:proofErr w:type="spellEnd"/>
      <w:r>
        <w:rPr>
          <w:sz w:val="24"/>
          <w:szCs w:val="24"/>
        </w:rPr>
        <w:t xml:space="preserve"> neural </w:t>
      </w:r>
      <w:proofErr w:type="spellStart"/>
      <w:r>
        <w:rPr>
          <w:sz w:val="24"/>
          <w:szCs w:val="24"/>
        </w:rPr>
        <w:t>networks;Crowdanalysis;crowd</w:t>
      </w:r>
      <w:proofErr w:type="spellEnd"/>
      <w:r>
        <w:rPr>
          <w:sz w:val="24"/>
          <w:szCs w:val="24"/>
        </w:rPr>
        <w:t xml:space="preserve"> </w:t>
      </w:r>
      <w:proofErr w:type="spellStart"/>
      <w:r>
        <w:rPr>
          <w:sz w:val="24"/>
          <w:szCs w:val="24"/>
        </w:rPr>
        <w:t>characterization;crowd</w:t>
      </w:r>
      <w:proofErr w:type="spellEnd"/>
      <w:r>
        <w:rPr>
          <w:sz w:val="24"/>
          <w:szCs w:val="24"/>
        </w:rPr>
        <w:t xml:space="preserve"> </w:t>
      </w:r>
      <w:proofErr w:type="spellStart"/>
      <w:r>
        <w:rPr>
          <w:sz w:val="24"/>
          <w:szCs w:val="24"/>
        </w:rPr>
        <w:t>organization;deep</w:t>
      </w:r>
      <w:proofErr w:type="spellEnd"/>
      <w:r>
        <w:rPr>
          <w:sz w:val="24"/>
          <w:szCs w:val="24"/>
        </w:rPr>
        <w:t xml:space="preserve"> graph convolutional neural network (DGCNN);graph </w:t>
      </w:r>
      <w:proofErr w:type="spellStart"/>
      <w:r>
        <w:rPr>
          <w:sz w:val="24"/>
          <w:szCs w:val="24"/>
        </w:rPr>
        <w:t>classification;Langevin</w:t>
      </w:r>
      <w:proofErr w:type="spellEnd"/>
      <w:r>
        <w:rPr>
          <w:sz w:val="24"/>
          <w:szCs w:val="24"/>
        </w:rPr>
        <w:t xml:space="preserve"> </w:t>
      </w:r>
      <w:proofErr w:type="spellStart"/>
      <w:r>
        <w:rPr>
          <w:sz w:val="24"/>
          <w:szCs w:val="24"/>
        </w:rPr>
        <w:t>equation;structured</w:t>
      </w:r>
      <w:proofErr w:type="spellEnd"/>
      <w:r>
        <w:rPr>
          <w:sz w:val="24"/>
          <w:szCs w:val="24"/>
        </w:rPr>
        <w:t xml:space="preserve"> </w:t>
      </w:r>
      <w:proofErr w:type="spellStart"/>
      <w:r>
        <w:rPr>
          <w:sz w:val="24"/>
          <w:szCs w:val="24"/>
        </w:rPr>
        <w:t>crowd;unstructuredcrowd;visual</w:t>
      </w:r>
      <w:proofErr w:type="spellEnd"/>
      <w:r>
        <w:rPr>
          <w:sz w:val="24"/>
          <w:szCs w:val="24"/>
        </w:rPr>
        <w:t xml:space="preserve"> surveillance},</w:t>
      </w:r>
    </w:p>
    <w:p w14:paraId="5E05A72E" w14:textId="77777777" w:rsidR="00077543" w:rsidRDefault="00077543" w:rsidP="007A2236">
      <w:pPr>
        <w:pBdr>
          <w:top w:val="nil"/>
          <w:left w:val="nil"/>
          <w:bottom w:val="nil"/>
          <w:right w:val="nil"/>
          <w:between w:val="nil"/>
        </w:pBdr>
        <w:spacing w:before="1" w:line="276" w:lineRule="auto"/>
        <w:rPr>
          <w:color w:val="000000"/>
          <w:sz w:val="37"/>
          <w:szCs w:val="37"/>
        </w:rPr>
      </w:pPr>
    </w:p>
    <w:p w14:paraId="19EB8A99" w14:textId="77777777" w:rsidR="00077543" w:rsidRDefault="001A1DB0" w:rsidP="007A2236">
      <w:pPr>
        <w:pBdr>
          <w:top w:val="nil"/>
          <w:left w:val="nil"/>
          <w:bottom w:val="nil"/>
          <w:right w:val="nil"/>
          <w:between w:val="nil"/>
        </w:pBdr>
        <w:spacing w:line="276" w:lineRule="auto"/>
        <w:ind w:left="460"/>
        <w:jc w:val="both"/>
        <w:rPr>
          <w:sz w:val="24"/>
          <w:szCs w:val="24"/>
        </w:rPr>
      </w:pPr>
      <w:r>
        <w:rPr>
          <w:color w:val="000000"/>
          <w:sz w:val="28"/>
          <w:szCs w:val="28"/>
        </w:rPr>
        <w:t>[3].</w:t>
      </w:r>
      <w:r>
        <w:rPr>
          <w:sz w:val="24"/>
          <w:szCs w:val="24"/>
        </w:rPr>
        <w:t xml:space="preserve">Masked-face recognition using deep metric learning and FaceMaskNet-21-Golwalkar, R., Mehendale, N. Masked-face recognition using deep metric learning and FaceMaskNet-21. </w:t>
      </w:r>
      <w:proofErr w:type="spellStart"/>
      <w:r>
        <w:rPr>
          <w:sz w:val="24"/>
          <w:szCs w:val="24"/>
        </w:rPr>
        <w:t>Appl</w:t>
      </w:r>
      <w:proofErr w:type="spellEnd"/>
      <w:r>
        <w:rPr>
          <w:sz w:val="24"/>
          <w:szCs w:val="24"/>
        </w:rPr>
        <w:t xml:space="preserve"> </w:t>
      </w:r>
      <w:proofErr w:type="spellStart"/>
      <w:r>
        <w:rPr>
          <w:sz w:val="24"/>
          <w:szCs w:val="24"/>
        </w:rPr>
        <w:t>Intell</w:t>
      </w:r>
      <w:proofErr w:type="spellEnd"/>
      <w:r>
        <w:rPr>
          <w:sz w:val="24"/>
          <w:szCs w:val="24"/>
        </w:rPr>
        <w:t xml:space="preserve"> 52, 13268–13279 (2022).</w:t>
      </w:r>
    </w:p>
    <w:p w14:paraId="7C30BEDC" w14:textId="77777777" w:rsidR="00077543" w:rsidRDefault="00077543" w:rsidP="007A2236">
      <w:pPr>
        <w:pBdr>
          <w:top w:val="nil"/>
          <w:left w:val="nil"/>
          <w:bottom w:val="nil"/>
          <w:right w:val="nil"/>
          <w:between w:val="nil"/>
        </w:pBdr>
        <w:spacing w:line="276" w:lineRule="auto"/>
        <w:ind w:left="460"/>
        <w:jc w:val="both"/>
        <w:rPr>
          <w:sz w:val="24"/>
          <w:szCs w:val="24"/>
        </w:rPr>
      </w:pPr>
    </w:p>
    <w:p w14:paraId="7516EF5C" w14:textId="77777777" w:rsidR="00077543" w:rsidRDefault="001A1DB0" w:rsidP="007A2236">
      <w:pPr>
        <w:pBdr>
          <w:top w:val="nil"/>
          <w:left w:val="nil"/>
          <w:bottom w:val="nil"/>
          <w:right w:val="nil"/>
          <w:between w:val="nil"/>
        </w:pBdr>
        <w:spacing w:line="276" w:lineRule="auto"/>
        <w:ind w:left="460"/>
        <w:jc w:val="both"/>
        <w:rPr>
          <w:color w:val="FF0000"/>
          <w:sz w:val="28"/>
          <w:szCs w:val="28"/>
        </w:rPr>
      </w:pPr>
      <w:r>
        <w:rPr>
          <w:color w:val="000000"/>
          <w:sz w:val="28"/>
          <w:szCs w:val="28"/>
        </w:rPr>
        <w:t xml:space="preserve">[4]. </w:t>
      </w:r>
      <w:r>
        <w:rPr>
          <w:sz w:val="24"/>
          <w:szCs w:val="24"/>
        </w:rPr>
        <w:t>Masked face recognition using frontal and profile faces with multiple fusion levels-</w:t>
      </w:r>
      <w:proofErr w:type="spellStart"/>
      <w:r>
        <w:rPr>
          <w:sz w:val="24"/>
          <w:szCs w:val="24"/>
        </w:rPr>
        <w:t>Alqaralleh</w:t>
      </w:r>
      <w:proofErr w:type="spellEnd"/>
      <w:r>
        <w:rPr>
          <w:sz w:val="24"/>
          <w:szCs w:val="24"/>
        </w:rPr>
        <w:t xml:space="preserve">, E., Afaneh, A. &amp; Toygar, Ö. Masked face recognition using frontal and profile faces with multiple fusion levels. </w:t>
      </w:r>
      <w:proofErr w:type="spellStart"/>
      <w:r>
        <w:rPr>
          <w:sz w:val="24"/>
          <w:szCs w:val="24"/>
        </w:rPr>
        <w:t>SIViP</w:t>
      </w:r>
      <w:proofErr w:type="spellEnd"/>
      <w:r>
        <w:rPr>
          <w:sz w:val="24"/>
          <w:szCs w:val="24"/>
        </w:rPr>
        <w:t xml:space="preserve"> 17, 1375–1382 (2023).</w:t>
      </w:r>
    </w:p>
    <w:p w14:paraId="0BE99CED"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color w:val="000000"/>
          <w:sz w:val="28"/>
          <w:szCs w:val="28"/>
        </w:rPr>
        <w:t xml:space="preserve">[5]. </w:t>
      </w:r>
      <w:r>
        <w:rPr>
          <w:sz w:val="24"/>
          <w:szCs w:val="24"/>
        </w:rPr>
        <w:t xml:space="preserve">Masked Face Recognition Using Generative Adversarial Networks by Restoring the Face Closed Part-Chen, C., </w:t>
      </w:r>
      <w:proofErr w:type="spellStart"/>
      <w:r>
        <w:rPr>
          <w:sz w:val="24"/>
          <w:szCs w:val="24"/>
        </w:rPr>
        <w:t>Kurnosov</w:t>
      </w:r>
      <w:proofErr w:type="spellEnd"/>
      <w:r>
        <w:rPr>
          <w:sz w:val="24"/>
          <w:szCs w:val="24"/>
        </w:rPr>
        <w:t>, I., Ma, G. et al. Masked Face Recognition Using Generative Adversarial Networks by Restoring the Face Closed Part. Opt. Mem. Neural Networks 32, 1–13 (2023).</w:t>
      </w:r>
    </w:p>
    <w:p w14:paraId="1C35F75B"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[6].Real-time masked face recognition and authentication with convolutional neural networks on the web application </w:t>
      </w:r>
      <w:proofErr w:type="spellStart"/>
      <w:r>
        <w:rPr>
          <w:sz w:val="24"/>
          <w:szCs w:val="24"/>
        </w:rPr>
        <w:t>Tarnpradab</w:t>
      </w:r>
      <w:proofErr w:type="spellEnd"/>
      <w:r>
        <w:rPr>
          <w:sz w:val="24"/>
          <w:szCs w:val="24"/>
        </w:rPr>
        <w:t xml:space="preserve">, S., </w:t>
      </w:r>
      <w:proofErr w:type="spellStart"/>
      <w:r>
        <w:rPr>
          <w:sz w:val="24"/>
          <w:szCs w:val="24"/>
        </w:rPr>
        <w:t>Poonpinij</w:t>
      </w:r>
      <w:proofErr w:type="spellEnd"/>
      <w:r>
        <w:rPr>
          <w:sz w:val="24"/>
          <w:szCs w:val="24"/>
        </w:rPr>
        <w:t xml:space="preserve">, P., Na </w:t>
      </w:r>
      <w:proofErr w:type="spellStart"/>
      <w:r>
        <w:rPr>
          <w:sz w:val="24"/>
          <w:szCs w:val="24"/>
        </w:rPr>
        <w:t>Lumpoon</w:t>
      </w:r>
      <w:proofErr w:type="spellEnd"/>
      <w:r>
        <w:rPr>
          <w:sz w:val="24"/>
          <w:szCs w:val="24"/>
        </w:rPr>
        <w:t xml:space="preserve">, N. et al. Real-time masked face recognition and authentication with convolutional neural networks on the web application. </w:t>
      </w:r>
      <w:proofErr w:type="spellStart"/>
      <w:r>
        <w:rPr>
          <w:sz w:val="24"/>
          <w:szCs w:val="24"/>
        </w:rPr>
        <w:t>Multimed</w:t>
      </w:r>
      <w:proofErr w:type="spellEnd"/>
      <w:r>
        <w:rPr>
          <w:sz w:val="24"/>
          <w:szCs w:val="24"/>
        </w:rPr>
        <w:t xml:space="preserve"> Tools </w:t>
      </w:r>
      <w:proofErr w:type="spellStart"/>
      <w:r>
        <w:rPr>
          <w:sz w:val="24"/>
          <w:szCs w:val="24"/>
        </w:rPr>
        <w:t>Appl</w:t>
      </w:r>
      <w:proofErr w:type="spellEnd"/>
      <w:r>
        <w:rPr>
          <w:sz w:val="24"/>
          <w:szCs w:val="24"/>
        </w:rPr>
        <w:t xml:space="preserve"> (2024).</w:t>
      </w:r>
    </w:p>
    <w:p w14:paraId="5D5F2DEE"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[7].Tsai, TH., Tsai, CE. &amp; Chi, PT. A one-shot face detection and recognition using deep learning method for access control system. </w:t>
      </w:r>
      <w:proofErr w:type="spellStart"/>
      <w:r>
        <w:rPr>
          <w:sz w:val="24"/>
          <w:szCs w:val="24"/>
        </w:rPr>
        <w:t>SIViP</w:t>
      </w:r>
      <w:proofErr w:type="spellEnd"/>
      <w:r>
        <w:rPr>
          <w:sz w:val="24"/>
          <w:szCs w:val="24"/>
        </w:rPr>
        <w:t xml:space="preserve"> 17, 1571–1579 (2023).</w:t>
      </w:r>
    </w:p>
    <w:p w14:paraId="2771F56E"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lastRenderedPageBreak/>
        <w:t xml:space="preserve">[8].T, A., V, </w:t>
      </w:r>
      <w:proofErr w:type="gramStart"/>
      <w:r>
        <w:rPr>
          <w:sz w:val="24"/>
          <w:szCs w:val="24"/>
        </w:rPr>
        <w:t>M</w:t>
      </w:r>
      <w:proofErr w:type="gramEnd"/>
      <w:r>
        <w:rPr>
          <w:sz w:val="24"/>
          <w:szCs w:val="24"/>
        </w:rPr>
        <w:t xml:space="preserve">. Explainable masked face recognition. </w:t>
      </w:r>
      <w:proofErr w:type="spellStart"/>
      <w:r>
        <w:rPr>
          <w:sz w:val="24"/>
          <w:szCs w:val="24"/>
        </w:rPr>
        <w:t>Multimed</w:t>
      </w:r>
      <w:proofErr w:type="spellEnd"/>
      <w:r>
        <w:rPr>
          <w:sz w:val="24"/>
          <w:szCs w:val="24"/>
        </w:rPr>
        <w:t xml:space="preserve"> Tools </w:t>
      </w:r>
      <w:proofErr w:type="spellStart"/>
      <w:r>
        <w:rPr>
          <w:sz w:val="24"/>
          <w:szCs w:val="24"/>
        </w:rPr>
        <w:t>Appl</w:t>
      </w:r>
      <w:proofErr w:type="spellEnd"/>
      <w:r>
        <w:rPr>
          <w:sz w:val="24"/>
          <w:szCs w:val="24"/>
        </w:rPr>
        <w:t xml:space="preserve"> 83, 31123–31138 (2024).</w:t>
      </w:r>
    </w:p>
    <w:p w14:paraId="59E13B00"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[9]. </w:t>
      </w:r>
      <w:proofErr w:type="spellStart"/>
      <w:r>
        <w:rPr>
          <w:sz w:val="24"/>
          <w:szCs w:val="24"/>
        </w:rPr>
        <w:t>Shiping</w:t>
      </w:r>
      <w:proofErr w:type="spellEnd"/>
      <w:r>
        <w:rPr>
          <w:sz w:val="24"/>
          <w:szCs w:val="24"/>
        </w:rPr>
        <w:t xml:space="preserve"> Ye, </w:t>
      </w:r>
      <w:proofErr w:type="spellStart"/>
      <w:r>
        <w:rPr>
          <w:sz w:val="24"/>
          <w:szCs w:val="24"/>
        </w:rPr>
        <w:t>Kurnosov</w:t>
      </w:r>
      <w:proofErr w:type="spellEnd"/>
      <w:r>
        <w:rPr>
          <w:sz w:val="24"/>
          <w:szCs w:val="24"/>
        </w:rPr>
        <w:t xml:space="preserve">, I.L., </w:t>
      </w:r>
      <w:proofErr w:type="spellStart"/>
      <w:r>
        <w:rPr>
          <w:sz w:val="24"/>
          <w:szCs w:val="24"/>
        </w:rPr>
        <w:t>Bohush</w:t>
      </w:r>
      <w:proofErr w:type="spellEnd"/>
      <w:r>
        <w:rPr>
          <w:sz w:val="24"/>
          <w:szCs w:val="24"/>
        </w:rPr>
        <w:t xml:space="preserve">, R.P. et al. Tracking People in Video Using Neural Network Features and Facial Identification Taking into Account the Mask Mode. Pattern </w:t>
      </w:r>
      <w:proofErr w:type="spellStart"/>
      <w:r>
        <w:rPr>
          <w:sz w:val="24"/>
          <w:szCs w:val="24"/>
        </w:rPr>
        <w:t>Recognit</w:t>
      </w:r>
      <w:proofErr w:type="spellEnd"/>
      <w:r>
        <w:rPr>
          <w:sz w:val="24"/>
          <w:szCs w:val="24"/>
        </w:rPr>
        <w:t>. Image Anal. 33, 208– 216 (2023).</w:t>
      </w:r>
    </w:p>
    <w:p w14:paraId="30A15820"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[10]. Li, C. Multi-feature output deep network ensemble learning for face recognition and verification. </w:t>
      </w:r>
      <w:proofErr w:type="spellStart"/>
      <w:r>
        <w:rPr>
          <w:i/>
          <w:sz w:val="24"/>
          <w:szCs w:val="24"/>
        </w:rPr>
        <w:t>SIViP</w:t>
      </w:r>
      <w:proofErr w:type="spellEnd"/>
      <w:r>
        <w:rPr>
          <w:sz w:val="24"/>
          <w:szCs w:val="24"/>
        </w:rPr>
        <w:t xml:space="preserve"> </w:t>
      </w:r>
      <w:r>
        <w:rPr>
          <w:b/>
          <w:sz w:val="24"/>
          <w:szCs w:val="24"/>
        </w:rPr>
        <w:t>18</w:t>
      </w:r>
      <w:r>
        <w:rPr>
          <w:sz w:val="24"/>
          <w:szCs w:val="24"/>
        </w:rPr>
        <w:t xml:space="preserve">, 793–802 (2024). </w:t>
      </w:r>
      <w:hyperlink r:id="rId73">
        <w:r>
          <w:rPr>
            <w:color w:val="1155CC"/>
            <w:sz w:val="24"/>
            <w:szCs w:val="24"/>
            <w:u w:val="single"/>
          </w:rPr>
          <w:t>https://doi-org.egateway.chennai.vit.ac.in/10.1007/s11760-023-02798-3</w:t>
        </w:r>
      </w:hyperlink>
      <w:r>
        <w:rPr>
          <w:sz w:val="24"/>
          <w:szCs w:val="24"/>
        </w:rPr>
        <w:t>.</w:t>
      </w:r>
    </w:p>
    <w:p w14:paraId="38BE9765"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[11]. Moura, A. F., &amp; Santos, B. R. (2020). Real-time video surveillance using MTCNN and </w:t>
      </w:r>
      <w:proofErr w:type="spellStart"/>
      <w:r>
        <w:rPr>
          <w:sz w:val="24"/>
          <w:szCs w:val="24"/>
        </w:rPr>
        <w:t>FaceNet</w:t>
      </w:r>
      <w:proofErr w:type="spellEnd"/>
      <w:r>
        <w:rPr>
          <w:sz w:val="24"/>
          <w:szCs w:val="24"/>
        </w:rPr>
        <w:t xml:space="preserve">: A facial recognition approach. </w:t>
      </w:r>
      <w:r>
        <w:rPr>
          <w:i/>
          <w:sz w:val="24"/>
          <w:szCs w:val="24"/>
        </w:rPr>
        <w:t>Journal of Intelligent &amp; Fuzzy Systems, 38</w:t>
      </w:r>
      <w:r>
        <w:rPr>
          <w:sz w:val="24"/>
          <w:szCs w:val="24"/>
        </w:rPr>
        <w:t xml:space="preserve">(3), 2975-2984. </w:t>
      </w:r>
      <w:hyperlink r:id="rId74">
        <w:r>
          <w:rPr>
            <w:color w:val="1155CC"/>
            <w:sz w:val="24"/>
            <w:szCs w:val="24"/>
            <w:u w:val="single"/>
          </w:rPr>
          <w:t>https://doi.org/10.3233/JIFS-190228</w:t>
        </w:r>
      </w:hyperlink>
    </w:p>
    <w:p w14:paraId="02C2DA62"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[12]. </w:t>
      </w:r>
      <w:proofErr w:type="spellStart"/>
      <w:r>
        <w:rPr>
          <w:sz w:val="24"/>
          <w:szCs w:val="24"/>
        </w:rPr>
        <w:t>Chacua</w:t>
      </w:r>
      <w:proofErr w:type="spellEnd"/>
      <w:r>
        <w:rPr>
          <w:sz w:val="24"/>
          <w:szCs w:val="24"/>
        </w:rPr>
        <w:t xml:space="preserve">, J. R., &amp; Gómez, L. M. (2021). Enhanced facial recognition in crowded environments using </w:t>
      </w:r>
      <w:proofErr w:type="spellStart"/>
      <w:r>
        <w:rPr>
          <w:sz w:val="24"/>
          <w:szCs w:val="24"/>
        </w:rPr>
        <w:t>FaceNet</w:t>
      </w:r>
      <w:proofErr w:type="spellEnd"/>
      <w:r>
        <w:rPr>
          <w:sz w:val="24"/>
          <w:szCs w:val="24"/>
        </w:rPr>
        <w:t xml:space="preserve"> and MTCNN. </w:t>
      </w:r>
      <w:r>
        <w:rPr>
          <w:i/>
          <w:sz w:val="24"/>
          <w:szCs w:val="24"/>
        </w:rPr>
        <w:t>Journal of Real-Time Systems, 63</w:t>
      </w:r>
      <w:r>
        <w:rPr>
          <w:sz w:val="24"/>
          <w:szCs w:val="24"/>
        </w:rPr>
        <w:t xml:space="preserve">(4), 432-446. </w:t>
      </w:r>
      <w:hyperlink r:id="rId75">
        <w:r>
          <w:rPr>
            <w:color w:val="1155CC"/>
            <w:sz w:val="24"/>
            <w:szCs w:val="24"/>
            <w:u w:val="single"/>
          </w:rPr>
          <w:t>https://doi.org/10.1007/s11241-021-09487-w</w:t>
        </w:r>
      </w:hyperlink>
    </w:p>
    <w:p w14:paraId="0840892B"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[13]. Saleem, S., Khan, M. A., &amp; Rehman, S. (2021). A robust real-time surveillance system for public security using </w:t>
      </w:r>
      <w:proofErr w:type="spellStart"/>
      <w:r>
        <w:rPr>
          <w:sz w:val="24"/>
          <w:szCs w:val="24"/>
        </w:rPr>
        <w:t>FaceNet</w:t>
      </w:r>
      <w:proofErr w:type="spellEnd"/>
      <w:r>
        <w:rPr>
          <w:sz w:val="24"/>
          <w:szCs w:val="24"/>
        </w:rPr>
        <w:t xml:space="preserve"> and MTCNN. </w:t>
      </w:r>
      <w:r>
        <w:rPr>
          <w:i/>
          <w:sz w:val="24"/>
          <w:szCs w:val="24"/>
        </w:rPr>
        <w:t>International Journal of Computer Vision and Image Processing, 11</w:t>
      </w:r>
      <w:r>
        <w:rPr>
          <w:sz w:val="24"/>
          <w:szCs w:val="24"/>
        </w:rPr>
        <w:t>(4), 65-79.</w:t>
      </w:r>
    </w:p>
    <w:p w14:paraId="2EDAE681"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[14]. Naser, A. T., &amp; Jassim, M. A. (2023). Addressing lighting and occlusion issues in facial recognition for surveillance cameras using MTCNN and </w:t>
      </w:r>
      <w:proofErr w:type="spellStart"/>
      <w:r>
        <w:rPr>
          <w:sz w:val="24"/>
          <w:szCs w:val="24"/>
        </w:rPr>
        <w:t>FaceNet</w:t>
      </w:r>
      <w:proofErr w:type="spellEnd"/>
      <w:r>
        <w:rPr>
          <w:sz w:val="24"/>
          <w:szCs w:val="24"/>
        </w:rPr>
        <w:t xml:space="preserve">. </w:t>
      </w:r>
      <w:r>
        <w:rPr>
          <w:i/>
          <w:sz w:val="24"/>
          <w:szCs w:val="24"/>
        </w:rPr>
        <w:t>Journal of Surveillance Technology, 34</w:t>
      </w:r>
      <w:r>
        <w:rPr>
          <w:sz w:val="24"/>
          <w:szCs w:val="24"/>
        </w:rPr>
        <w:t>(1), 22-36.</w:t>
      </w:r>
    </w:p>
    <w:p w14:paraId="1EC9AFF5" w14:textId="77777777" w:rsidR="00077543" w:rsidRDefault="00077543" w:rsidP="007A2236">
      <w:pPr>
        <w:pBdr>
          <w:top w:val="nil"/>
          <w:left w:val="nil"/>
          <w:bottom w:val="nil"/>
          <w:right w:val="nil"/>
          <w:between w:val="nil"/>
        </w:pBdr>
        <w:spacing w:before="249" w:line="276" w:lineRule="auto"/>
        <w:ind w:left="460" w:right="445"/>
        <w:jc w:val="both"/>
        <w:rPr>
          <w:sz w:val="24"/>
          <w:szCs w:val="24"/>
        </w:rPr>
      </w:pPr>
    </w:p>
    <w:p w14:paraId="3A701113" w14:textId="77777777" w:rsidR="00077543" w:rsidRDefault="001A1DB0" w:rsidP="007A2236">
      <w:pPr>
        <w:spacing w:before="249" w:line="276" w:lineRule="auto"/>
        <w:ind w:left="460" w:right="445"/>
        <w:jc w:val="both"/>
        <w:rPr>
          <w:sz w:val="24"/>
          <w:szCs w:val="24"/>
        </w:rPr>
      </w:pPr>
      <w:r>
        <w:rPr>
          <w:sz w:val="24"/>
          <w:szCs w:val="24"/>
        </w:rPr>
        <w:t xml:space="preserve">[15]. Ahmad, M., Kakar, M. N., &amp; Sheikh, A. Z. (2022). Privacy-preserving facial recognition system using MTCNN and </w:t>
      </w:r>
      <w:proofErr w:type="spellStart"/>
      <w:r>
        <w:rPr>
          <w:sz w:val="24"/>
          <w:szCs w:val="24"/>
        </w:rPr>
        <w:t>FaceNet</w:t>
      </w:r>
      <w:proofErr w:type="spellEnd"/>
      <w:r>
        <w:rPr>
          <w:sz w:val="24"/>
          <w:szCs w:val="24"/>
        </w:rPr>
        <w:t xml:space="preserve"> with </w:t>
      </w:r>
      <w:proofErr w:type="spellStart"/>
      <w:r>
        <w:rPr>
          <w:sz w:val="24"/>
          <w:szCs w:val="24"/>
        </w:rPr>
        <w:t>homomorphic</w:t>
      </w:r>
      <w:proofErr w:type="spellEnd"/>
      <w:r>
        <w:rPr>
          <w:sz w:val="24"/>
          <w:szCs w:val="24"/>
        </w:rPr>
        <w:t xml:space="preserve"> encryption. </w:t>
      </w:r>
      <w:r>
        <w:rPr>
          <w:i/>
          <w:sz w:val="24"/>
          <w:szCs w:val="24"/>
        </w:rPr>
        <w:t>Journal of Privacy and Security, 18</w:t>
      </w:r>
      <w:r>
        <w:rPr>
          <w:sz w:val="24"/>
          <w:szCs w:val="24"/>
        </w:rPr>
        <w:t>(3), 203-218.</w:t>
      </w:r>
    </w:p>
    <w:p w14:paraId="784BD789"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[16]. Behera, P., Verma, M., &amp; Das, S. (2021). Optimizing face detection and recognition in surveillance using MTCNN and </w:t>
      </w:r>
      <w:proofErr w:type="spellStart"/>
      <w:r>
        <w:rPr>
          <w:sz w:val="24"/>
          <w:szCs w:val="24"/>
        </w:rPr>
        <w:t>FaceNet</w:t>
      </w:r>
      <w:proofErr w:type="spellEnd"/>
      <w:r>
        <w:rPr>
          <w:sz w:val="24"/>
          <w:szCs w:val="24"/>
        </w:rPr>
        <w:t xml:space="preserve">. </w:t>
      </w:r>
      <w:r>
        <w:rPr>
          <w:i/>
          <w:sz w:val="24"/>
          <w:szCs w:val="24"/>
        </w:rPr>
        <w:t>International Journal of Computer Vision and Image Processing, 12</w:t>
      </w:r>
      <w:r>
        <w:rPr>
          <w:sz w:val="24"/>
          <w:szCs w:val="24"/>
        </w:rPr>
        <w:t>(2), 45-59.</w:t>
      </w:r>
    </w:p>
    <w:p w14:paraId="10988BD2"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[17]. Patel, S. P., Shah, R. P., &amp; Jain, V. (2022). Enhancing facial recognition in low-resolution video surveillance using MTCNN and </w:t>
      </w:r>
      <w:proofErr w:type="spellStart"/>
      <w:r>
        <w:rPr>
          <w:sz w:val="24"/>
          <w:szCs w:val="24"/>
        </w:rPr>
        <w:t>FaceNet</w:t>
      </w:r>
      <w:proofErr w:type="spellEnd"/>
      <w:r>
        <w:rPr>
          <w:sz w:val="24"/>
          <w:szCs w:val="24"/>
        </w:rPr>
        <w:t xml:space="preserve">. </w:t>
      </w:r>
      <w:r>
        <w:rPr>
          <w:i/>
          <w:sz w:val="24"/>
          <w:szCs w:val="24"/>
        </w:rPr>
        <w:t>Journal of Applied Artificial Intelligence, 19</w:t>
      </w:r>
      <w:r>
        <w:rPr>
          <w:sz w:val="24"/>
          <w:szCs w:val="24"/>
        </w:rPr>
        <w:t>(5), 33-47.</w:t>
      </w:r>
    </w:p>
    <w:p w14:paraId="4738C43E"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[18]. Gupta, A., &amp; Sharma, M. (2020). Real-time facial recognition in video surveillance using MTCNN and </w:t>
      </w:r>
      <w:proofErr w:type="spellStart"/>
      <w:r>
        <w:rPr>
          <w:sz w:val="24"/>
          <w:szCs w:val="24"/>
        </w:rPr>
        <w:t>FaceNet</w:t>
      </w:r>
      <w:proofErr w:type="spellEnd"/>
      <w:r>
        <w:rPr>
          <w:sz w:val="24"/>
          <w:szCs w:val="24"/>
        </w:rPr>
        <w:t xml:space="preserve">. </w:t>
      </w:r>
      <w:r>
        <w:rPr>
          <w:i/>
          <w:sz w:val="24"/>
          <w:szCs w:val="24"/>
        </w:rPr>
        <w:t xml:space="preserve">Journal of Real-Time Image Processing, </w:t>
      </w:r>
      <w:r>
        <w:rPr>
          <w:i/>
          <w:sz w:val="24"/>
          <w:szCs w:val="24"/>
        </w:rPr>
        <w:lastRenderedPageBreak/>
        <w:t>17</w:t>
      </w:r>
      <w:r>
        <w:rPr>
          <w:sz w:val="24"/>
          <w:szCs w:val="24"/>
        </w:rPr>
        <w:t xml:space="preserve">(3), 103-115. </w:t>
      </w:r>
      <w:hyperlink r:id="rId76">
        <w:r>
          <w:rPr>
            <w:color w:val="1155CC"/>
            <w:sz w:val="24"/>
            <w:szCs w:val="24"/>
            <w:u w:val="single"/>
          </w:rPr>
          <w:t>https://doi.org/10.1007/s11554-019-00850-2</w:t>
        </w:r>
      </w:hyperlink>
    </w:p>
    <w:p w14:paraId="67CD46E7"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[19]. Wang, H., Zhang, X., &amp; Liu, S. (2021). Deep learning-based facial recognition in surveillance systems using MTCNN and </w:t>
      </w:r>
      <w:proofErr w:type="spellStart"/>
      <w:r>
        <w:rPr>
          <w:sz w:val="24"/>
          <w:szCs w:val="24"/>
        </w:rPr>
        <w:t>FaceNet</w:t>
      </w:r>
      <w:proofErr w:type="spellEnd"/>
      <w:r>
        <w:rPr>
          <w:sz w:val="24"/>
          <w:szCs w:val="24"/>
        </w:rPr>
        <w:t xml:space="preserve">. </w:t>
      </w:r>
      <w:r>
        <w:rPr>
          <w:i/>
          <w:sz w:val="24"/>
          <w:szCs w:val="24"/>
        </w:rPr>
        <w:t>Journal of Computer Vision and Image Understanding, 203</w:t>
      </w:r>
      <w:r>
        <w:rPr>
          <w:sz w:val="24"/>
          <w:szCs w:val="24"/>
        </w:rPr>
        <w:t xml:space="preserve">, 103099. </w:t>
      </w:r>
      <w:hyperlink r:id="rId77">
        <w:r>
          <w:rPr>
            <w:color w:val="1155CC"/>
            <w:sz w:val="24"/>
            <w:szCs w:val="24"/>
            <w:u w:val="single"/>
          </w:rPr>
          <w:t>https://doi.org/10.1016/j.cviu.2020.103099</w:t>
        </w:r>
      </w:hyperlink>
    </w:p>
    <w:p w14:paraId="4925F797"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[20]. Li, Q., Xu, T., &amp; Zhang, Y. (2023). Improved facial recognition in surveillance systems with MTCNN and </w:t>
      </w:r>
      <w:proofErr w:type="spellStart"/>
      <w:r>
        <w:rPr>
          <w:sz w:val="24"/>
          <w:szCs w:val="24"/>
        </w:rPr>
        <w:t>FaceNet</w:t>
      </w:r>
      <w:proofErr w:type="spellEnd"/>
      <w:r>
        <w:rPr>
          <w:sz w:val="24"/>
          <w:szCs w:val="24"/>
        </w:rPr>
        <w:t xml:space="preserve">. </w:t>
      </w:r>
      <w:r>
        <w:rPr>
          <w:i/>
          <w:sz w:val="24"/>
          <w:szCs w:val="24"/>
        </w:rPr>
        <w:t>IEEE Transactions on Image Processing, 32</w:t>
      </w:r>
      <w:r>
        <w:rPr>
          <w:sz w:val="24"/>
          <w:szCs w:val="24"/>
        </w:rPr>
        <w:t>(4), 2125-2137. https://doi.org/10.1109/TIP.2023.3276549</w:t>
      </w:r>
    </w:p>
    <w:p w14:paraId="77A44390" w14:textId="77777777" w:rsidR="001B3D19" w:rsidRPr="001B3D19" w:rsidRDefault="001B3D19" w:rsidP="001B3D19">
      <w:pPr>
        <w:pBdr>
          <w:top w:val="nil"/>
          <w:left w:val="nil"/>
          <w:bottom w:val="nil"/>
          <w:right w:val="nil"/>
          <w:between w:val="nil"/>
        </w:pBdr>
        <w:spacing w:before="249" w:line="276" w:lineRule="auto"/>
        <w:ind w:left="460" w:right="445"/>
        <w:jc w:val="both"/>
        <w:rPr>
          <w:sz w:val="24"/>
          <w:szCs w:val="24"/>
        </w:rPr>
      </w:pPr>
      <w:r w:rsidRPr="001B3D19">
        <w:rPr>
          <w:sz w:val="24"/>
          <w:szCs w:val="24"/>
        </w:rPr>
        <w:t>[21]https://www.kaggle.com/datasets/mohamedgobara/osteoporosis-database</w:t>
      </w:r>
    </w:p>
    <w:p w14:paraId="73C0E1EC" w14:textId="77777777" w:rsidR="001B3D19" w:rsidRPr="001B3D19" w:rsidRDefault="001B3D19" w:rsidP="001B3D19">
      <w:pPr>
        <w:pBdr>
          <w:top w:val="nil"/>
          <w:left w:val="nil"/>
          <w:bottom w:val="nil"/>
          <w:right w:val="nil"/>
          <w:between w:val="nil"/>
        </w:pBdr>
        <w:spacing w:before="249" w:line="276" w:lineRule="auto"/>
        <w:ind w:left="460" w:right="445"/>
        <w:jc w:val="both"/>
        <w:rPr>
          <w:sz w:val="24"/>
          <w:szCs w:val="24"/>
        </w:rPr>
      </w:pPr>
      <w:r w:rsidRPr="001B3D19">
        <w:rPr>
          <w:sz w:val="24"/>
          <w:szCs w:val="24"/>
        </w:rPr>
        <w:t>[22]https://www.</w:t>
      </w:r>
      <w:bookmarkStart w:id="23" w:name="_GoBack"/>
      <w:bookmarkEnd w:id="23"/>
      <w:r w:rsidRPr="001B3D19">
        <w:rPr>
          <w:sz w:val="24"/>
          <w:szCs w:val="24"/>
        </w:rPr>
        <w:t>kaggle.com/datasets/mrmann007/osteoporosis</w:t>
      </w:r>
    </w:p>
    <w:p w14:paraId="49A80941" w14:textId="77777777" w:rsidR="001B3D19" w:rsidRPr="001B3D19" w:rsidRDefault="001B3D19" w:rsidP="001B3D19">
      <w:pPr>
        <w:pBdr>
          <w:top w:val="nil"/>
          <w:left w:val="nil"/>
          <w:bottom w:val="nil"/>
          <w:right w:val="nil"/>
          <w:between w:val="nil"/>
        </w:pBdr>
        <w:spacing w:before="249" w:line="276" w:lineRule="auto"/>
        <w:ind w:left="460" w:right="445"/>
        <w:jc w:val="both"/>
        <w:rPr>
          <w:sz w:val="24"/>
          <w:szCs w:val="24"/>
        </w:rPr>
      </w:pPr>
      <w:r w:rsidRPr="001B3D19">
        <w:rPr>
          <w:sz w:val="24"/>
          <w:szCs w:val="24"/>
        </w:rPr>
        <w:t>[23]https://www.kaggle.com/datasets/sachinkumar413/osteoporosis-knee-dataset-preprocessed128x256</w:t>
      </w:r>
    </w:p>
    <w:p w14:paraId="4E77D974" w14:textId="77777777" w:rsidR="001B3D19" w:rsidRPr="001B3D19" w:rsidRDefault="001B3D19" w:rsidP="001B3D19">
      <w:pPr>
        <w:pBdr>
          <w:top w:val="nil"/>
          <w:left w:val="nil"/>
          <w:bottom w:val="nil"/>
          <w:right w:val="nil"/>
          <w:between w:val="nil"/>
        </w:pBdr>
        <w:spacing w:before="249" w:line="276" w:lineRule="auto"/>
        <w:ind w:left="460" w:right="445"/>
        <w:jc w:val="both"/>
        <w:rPr>
          <w:sz w:val="24"/>
          <w:szCs w:val="24"/>
        </w:rPr>
      </w:pPr>
      <w:r w:rsidRPr="001B3D19">
        <w:rPr>
          <w:sz w:val="24"/>
          <w:szCs w:val="24"/>
        </w:rPr>
        <w:t>[24]https://www.kaggle.com/datasets/stevepython/osteoporosis-knee-xray-dataset</w:t>
      </w:r>
    </w:p>
    <w:p w14:paraId="5098365E" w14:textId="77777777" w:rsidR="00077543" w:rsidRDefault="00077543" w:rsidP="007A2236">
      <w:pPr>
        <w:pBdr>
          <w:top w:val="nil"/>
          <w:left w:val="nil"/>
          <w:bottom w:val="nil"/>
          <w:right w:val="nil"/>
          <w:between w:val="nil"/>
        </w:pBdr>
        <w:spacing w:before="249" w:line="276" w:lineRule="auto"/>
        <w:ind w:left="460" w:right="445"/>
        <w:jc w:val="both"/>
        <w:rPr>
          <w:sz w:val="24"/>
          <w:szCs w:val="24"/>
        </w:rPr>
      </w:pPr>
    </w:p>
    <w:p w14:paraId="7A6A9E2B" w14:textId="77777777" w:rsidR="00077543" w:rsidRDefault="00077543" w:rsidP="007A2236">
      <w:pPr>
        <w:pBdr>
          <w:top w:val="nil"/>
          <w:left w:val="nil"/>
          <w:bottom w:val="nil"/>
          <w:right w:val="nil"/>
          <w:between w:val="nil"/>
        </w:pBdr>
        <w:spacing w:before="249" w:line="276" w:lineRule="auto"/>
        <w:ind w:left="460" w:right="445"/>
        <w:jc w:val="both"/>
        <w:rPr>
          <w:sz w:val="24"/>
          <w:szCs w:val="24"/>
        </w:rPr>
      </w:pPr>
    </w:p>
    <w:p w14:paraId="6742D8A5" w14:textId="77777777" w:rsidR="00077543" w:rsidRDefault="00077543" w:rsidP="007A2236">
      <w:pPr>
        <w:pBdr>
          <w:top w:val="nil"/>
          <w:left w:val="nil"/>
          <w:bottom w:val="nil"/>
          <w:right w:val="nil"/>
          <w:between w:val="nil"/>
        </w:pBdr>
        <w:spacing w:before="249" w:line="276" w:lineRule="auto"/>
        <w:ind w:left="460" w:right="445"/>
        <w:jc w:val="both"/>
        <w:rPr>
          <w:sz w:val="24"/>
          <w:szCs w:val="24"/>
        </w:rPr>
      </w:pPr>
    </w:p>
    <w:p w14:paraId="0A7E2A0E" w14:textId="77777777" w:rsidR="00077543" w:rsidRDefault="00077543" w:rsidP="007A2236">
      <w:pPr>
        <w:pBdr>
          <w:top w:val="nil"/>
          <w:left w:val="nil"/>
          <w:bottom w:val="nil"/>
          <w:right w:val="nil"/>
          <w:between w:val="nil"/>
        </w:pBdr>
        <w:spacing w:before="249" w:line="276" w:lineRule="auto"/>
        <w:ind w:left="460" w:right="445"/>
        <w:jc w:val="both"/>
        <w:rPr>
          <w:sz w:val="24"/>
          <w:szCs w:val="24"/>
        </w:rPr>
      </w:pPr>
    </w:p>
    <w:p w14:paraId="25201515" w14:textId="77777777" w:rsidR="00077543" w:rsidRDefault="00077543" w:rsidP="007A2236">
      <w:pPr>
        <w:pBdr>
          <w:top w:val="nil"/>
          <w:left w:val="nil"/>
          <w:bottom w:val="nil"/>
          <w:right w:val="nil"/>
          <w:between w:val="nil"/>
        </w:pBdr>
        <w:spacing w:before="249" w:line="276" w:lineRule="auto"/>
        <w:ind w:left="460" w:right="445"/>
        <w:jc w:val="both"/>
        <w:rPr>
          <w:sz w:val="28"/>
          <w:szCs w:val="28"/>
        </w:rPr>
      </w:pPr>
    </w:p>
    <w:p w14:paraId="5AD590BB" w14:textId="77777777" w:rsidR="00077543" w:rsidRDefault="00077543" w:rsidP="007A2236">
      <w:pPr>
        <w:spacing w:line="276" w:lineRule="auto"/>
      </w:pPr>
    </w:p>
    <w:sectPr w:rsidR="0007754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B4FF2A" w14:textId="77777777" w:rsidR="00594B3D" w:rsidRDefault="00594B3D">
      <w:r>
        <w:separator/>
      </w:r>
    </w:p>
  </w:endnote>
  <w:endnote w:type="continuationSeparator" w:id="0">
    <w:p w14:paraId="4215F66D" w14:textId="77777777" w:rsidR="00594B3D" w:rsidRDefault="00594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F3E02B" w14:textId="77777777" w:rsidR="001A1DB0" w:rsidRDefault="001A1DB0">
    <w:pPr>
      <w:pBdr>
        <w:top w:val="nil"/>
        <w:left w:val="nil"/>
        <w:bottom w:val="nil"/>
        <w:right w:val="nil"/>
        <w:between w:val="nil"/>
      </w:pBdr>
      <w:tabs>
        <w:tab w:val="center" w:pos="4513"/>
        <w:tab w:val="right" w:pos="9026"/>
      </w:tabs>
      <w:jc w:val="center"/>
      <w:rPr>
        <w:color w:val="000000"/>
      </w:rPr>
    </w:pPr>
  </w:p>
  <w:p w14:paraId="45EB9C53" w14:textId="77777777" w:rsidR="001A1DB0" w:rsidRDefault="001A1DB0">
    <w:pP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90B372" w14:textId="77777777" w:rsidR="001A1DB0" w:rsidRDefault="001A1DB0">
    <w:pPr>
      <w:pBdr>
        <w:top w:val="nil"/>
        <w:left w:val="nil"/>
        <w:bottom w:val="nil"/>
        <w:right w:val="nil"/>
        <w:between w:val="nil"/>
      </w:pBdr>
      <w:tabs>
        <w:tab w:val="center" w:pos="4513"/>
        <w:tab w:val="right" w:pos="9026"/>
      </w:tabs>
      <w:jc w:val="center"/>
      <w:rPr>
        <w:color w:val="000000"/>
      </w:rPr>
    </w:pPr>
  </w:p>
  <w:p w14:paraId="7840D7E7" w14:textId="77777777" w:rsidR="001A1DB0" w:rsidRDefault="001A1DB0">
    <w:pPr>
      <w:jc w:val="center"/>
    </w:pPr>
  </w:p>
  <w:p w14:paraId="6AA7C1A9" w14:textId="77777777" w:rsidR="001A1DB0" w:rsidRDefault="001A1DB0">
    <w:pPr>
      <w:jc w:val="right"/>
    </w:pPr>
  </w:p>
  <w:p w14:paraId="40BD5D44" w14:textId="77777777" w:rsidR="001A1DB0" w:rsidRDefault="001A1DB0">
    <w:pPr>
      <w:jc w:val="right"/>
    </w:pPr>
  </w:p>
  <w:p w14:paraId="3BAFD09F" w14:textId="77777777" w:rsidR="001A1DB0" w:rsidRDefault="001A1DB0">
    <w:pPr>
      <w:jc w:val="right"/>
    </w:pPr>
  </w:p>
  <w:p w14:paraId="62E33236" w14:textId="77777777" w:rsidR="001A1DB0" w:rsidRDefault="001A1DB0">
    <w:pP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994658"/>
      <w:docPartObj>
        <w:docPartGallery w:val="Page Numbers (Bottom of Page)"/>
        <w:docPartUnique/>
      </w:docPartObj>
    </w:sdtPr>
    <w:sdtEndPr>
      <w:rPr>
        <w:noProof/>
      </w:rPr>
    </w:sdtEndPr>
    <w:sdtContent>
      <w:p w14:paraId="64C94A19" w14:textId="27D982F1" w:rsidR="00A60403" w:rsidRDefault="00A60403">
        <w:pPr>
          <w:pStyle w:val="Footer"/>
          <w:jc w:val="center"/>
        </w:pPr>
        <w:r>
          <w:fldChar w:fldCharType="begin"/>
        </w:r>
        <w:r>
          <w:instrText xml:space="preserve"> PAGE   \* MERGEFORMAT </w:instrText>
        </w:r>
        <w:r>
          <w:fldChar w:fldCharType="separate"/>
        </w:r>
        <w:r w:rsidR="001B3D19">
          <w:rPr>
            <w:noProof/>
          </w:rPr>
          <w:t>53</w:t>
        </w:r>
        <w:r>
          <w:rPr>
            <w:noProof/>
          </w:rPr>
          <w:fldChar w:fldCharType="end"/>
        </w:r>
      </w:p>
    </w:sdtContent>
  </w:sdt>
  <w:p w14:paraId="37216CE0" w14:textId="77777777" w:rsidR="00A60403" w:rsidRDefault="00A60403">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A33E78" w14:textId="77777777" w:rsidR="00594B3D" w:rsidRDefault="00594B3D">
      <w:r>
        <w:separator/>
      </w:r>
    </w:p>
  </w:footnote>
  <w:footnote w:type="continuationSeparator" w:id="0">
    <w:p w14:paraId="343CD5E1" w14:textId="77777777" w:rsidR="00594B3D" w:rsidRDefault="00594B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EEBC9B" w14:textId="77777777" w:rsidR="001A1DB0" w:rsidRDefault="001A1DB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B1D85"/>
    <w:multiLevelType w:val="multilevel"/>
    <w:tmpl w:val="4EC8B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3FE5BBB"/>
    <w:multiLevelType w:val="multilevel"/>
    <w:tmpl w:val="C51076F4"/>
    <w:lvl w:ilvl="0">
      <w:start w:val="1"/>
      <w:numFmt w:val="decimal"/>
      <w:lvlText w:val="%1."/>
      <w:lvlJc w:val="left"/>
      <w:pPr>
        <w:ind w:left="1178" w:hanging="360"/>
      </w:pPr>
    </w:lvl>
    <w:lvl w:ilvl="1">
      <w:start w:val="1"/>
      <w:numFmt w:val="lowerLetter"/>
      <w:lvlText w:val="%2."/>
      <w:lvlJc w:val="left"/>
      <w:pPr>
        <w:ind w:left="1898" w:hanging="360"/>
      </w:pPr>
    </w:lvl>
    <w:lvl w:ilvl="2">
      <w:start w:val="1"/>
      <w:numFmt w:val="lowerRoman"/>
      <w:lvlText w:val="%3."/>
      <w:lvlJc w:val="right"/>
      <w:pPr>
        <w:ind w:left="2618" w:hanging="180"/>
      </w:pPr>
    </w:lvl>
    <w:lvl w:ilvl="3">
      <w:start w:val="1"/>
      <w:numFmt w:val="decimal"/>
      <w:lvlText w:val="%4."/>
      <w:lvlJc w:val="left"/>
      <w:pPr>
        <w:ind w:left="3338" w:hanging="360"/>
      </w:pPr>
    </w:lvl>
    <w:lvl w:ilvl="4">
      <w:start w:val="1"/>
      <w:numFmt w:val="lowerLetter"/>
      <w:lvlText w:val="%5."/>
      <w:lvlJc w:val="left"/>
      <w:pPr>
        <w:ind w:left="4058" w:hanging="360"/>
      </w:pPr>
    </w:lvl>
    <w:lvl w:ilvl="5">
      <w:start w:val="1"/>
      <w:numFmt w:val="lowerRoman"/>
      <w:lvlText w:val="%6."/>
      <w:lvlJc w:val="right"/>
      <w:pPr>
        <w:ind w:left="4778" w:hanging="180"/>
      </w:pPr>
    </w:lvl>
    <w:lvl w:ilvl="6">
      <w:start w:val="1"/>
      <w:numFmt w:val="decimal"/>
      <w:lvlText w:val="%7."/>
      <w:lvlJc w:val="left"/>
      <w:pPr>
        <w:ind w:left="5498" w:hanging="360"/>
      </w:pPr>
    </w:lvl>
    <w:lvl w:ilvl="7">
      <w:start w:val="1"/>
      <w:numFmt w:val="lowerLetter"/>
      <w:lvlText w:val="%8."/>
      <w:lvlJc w:val="left"/>
      <w:pPr>
        <w:ind w:left="6218" w:hanging="360"/>
      </w:pPr>
    </w:lvl>
    <w:lvl w:ilvl="8">
      <w:start w:val="1"/>
      <w:numFmt w:val="lowerRoman"/>
      <w:lvlText w:val="%9."/>
      <w:lvlJc w:val="right"/>
      <w:pPr>
        <w:ind w:left="6938" w:hanging="180"/>
      </w:pPr>
    </w:lvl>
  </w:abstractNum>
  <w:abstractNum w:abstractNumId="2">
    <w:nsid w:val="04097862"/>
    <w:multiLevelType w:val="multilevel"/>
    <w:tmpl w:val="23386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5A83D9E"/>
    <w:multiLevelType w:val="multilevel"/>
    <w:tmpl w:val="503A3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6D54C39"/>
    <w:multiLevelType w:val="multilevel"/>
    <w:tmpl w:val="D436D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073818BA"/>
    <w:multiLevelType w:val="multilevel"/>
    <w:tmpl w:val="81425B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889164E"/>
    <w:multiLevelType w:val="multilevel"/>
    <w:tmpl w:val="EA401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0E2439AB"/>
    <w:multiLevelType w:val="multilevel"/>
    <w:tmpl w:val="22BC0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0E6F5A03"/>
    <w:multiLevelType w:val="multilevel"/>
    <w:tmpl w:val="D0CCA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0F77716D"/>
    <w:multiLevelType w:val="multilevel"/>
    <w:tmpl w:val="83664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4BA5E2F"/>
    <w:multiLevelType w:val="multilevel"/>
    <w:tmpl w:val="0A1A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1614435A"/>
    <w:multiLevelType w:val="multilevel"/>
    <w:tmpl w:val="08F4F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1CD95EC1"/>
    <w:multiLevelType w:val="multilevel"/>
    <w:tmpl w:val="0A1A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22B5207B"/>
    <w:multiLevelType w:val="multilevel"/>
    <w:tmpl w:val="8F342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51557F2"/>
    <w:multiLevelType w:val="multilevel"/>
    <w:tmpl w:val="5F20C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8D11E11"/>
    <w:multiLevelType w:val="multilevel"/>
    <w:tmpl w:val="48868C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nsid w:val="2B67499B"/>
    <w:multiLevelType w:val="multilevel"/>
    <w:tmpl w:val="1026F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C3F1616"/>
    <w:multiLevelType w:val="multilevel"/>
    <w:tmpl w:val="1B8AC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2CCC3CC6"/>
    <w:multiLevelType w:val="multilevel"/>
    <w:tmpl w:val="8B12C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2F4F24DE"/>
    <w:multiLevelType w:val="multilevel"/>
    <w:tmpl w:val="0A1A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nsid w:val="30AE42BE"/>
    <w:multiLevelType w:val="multilevel"/>
    <w:tmpl w:val="6CCEA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8C10826"/>
    <w:multiLevelType w:val="multilevel"/>
    <w:tmpl w:val="7890C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D162FA3"/>
    <w:multiLevelType w:val="multilevel"/>
    <w:tmpl w:val="7076FB58"/>
    <w:lvl w:ilvl="0">
      <w:start w:val="1"/>
      <w:numFmt w:val="decimal"/>
      <w:lvlText w:val="%1"/>
      <w:lvlJc w:val="left"/>
      <w:pPr>
        <w:ind w:left="818" w:hanging="358"/>
      </w:pPr>
    </w:lvl>
    <w:lvl w:ilvl="1">
      <w:start w:val="1"/>
      <w:numFmt w:val="decimal"/>
      <w:lvlText w:val="%1.%2"/>
      <w:lvlJc w:val="left"/>
      <w:pPr>
        <w:ind w:left="818" w:hanging="358"/>
      </w:pPr>
      <w:rPr>
        <w:rFonts w:ascii="Times New Roman" w:eastAsia="Times New Roman" w:hAnsi="Times New Roman" w:cs="Times New Roman"/>
        <w:sz w:val="24"/>
        <w:szCs w:val="24"/>
      </w:rPr>
    </w:lvl>
    <w:lvl w:ilvl="2">
      <w:numFmt w:val="bullet"/>
      <w:lvlText w:val="•"/>
      <w:lvlJc w:val="left"/>
      <w:pPr>
        <w:ind w:left="2708" w:hanging="358"/>
      </w:pPr>
    </w:lvl>
    <w:lvl w:ilvl="3">
      <w:numFmt w:val="bullet"/>
      <w:lvlText w:val="•"/>
      <w:lvlJc w:val="left"/>
      <w:pPr>
        <w:ind w:left="3652" w:hanging="358"/>
      </w:pPr>
    </w:lvl>
    <w:lvl w:ilvl="4">
      <w:numFmt w:val="bullet"/>
      <w:lvlText w:val="•"/>
      <w:lvlJc w:val="left"/>
      <w:pPr>
        <w:ind w:left="4596" w:hanging="358"/>
      </w:pPr>
    </w:lvl>
    <w:lvl w:ilvl="5">
      <w:numFmt w:val="bullet"/>
      <w:lvlText w:val="•"/>
      <w:lvlJc w:val="left"/>
      <w:pPr>
        <w:ind w:left="5540" w:hanging="358"/>
      </w:pPr>
    </w:lvl>
    <w:lvl w:ilvl="6">
      <w:numFmt w:val="bullet"/>
      <w:lvlText w:val="•"/>
      <w:lvlJc w:val="left"/>
      <w:pPr>
        <w:ind w:left="6484" w:hanging="358"/>
      </w:pPr>
    </w:lvl>
    <w:lvl w:ilvl="7">
      <w:numFmt w:val="bullet"/>
      <w:lvlText w:val="•"/>
      <w:lvlJc w:val="left"/>
      <w:pPr>
        <w:ind w:left="7428" w:hanging="358"/>
      </w:pPr>
    </w:lvl>
    <w:lvl w:ilvl="8">
      <w:numFmt w:val="bullet"/>
      <w:lvlText w:val="•"/>
      <w:lvlJc w:val="left"/>
      <w:pPr>
        <w:ind w:left="8372" w:hanging="357"/>
      </w:pPr>
    </w:lvl>
  </w:abstractNum>
  <w:abstractNum w:abstractNumId="23">
    <w:nsid w:val="3D9128EA"/>
    <w:multiLevelType w:val="multilevel"/>
    <w:tmpl w:val="91061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E6559F1"/>
    <w:multiLevelType w:val="multilevel"/>
    <w:tmpl w:val="581E06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40F81D2D"/>
    <w:multiLevelType w:val="multilevel"/>
    <w:tmpl w:val="05026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47FA1178"/>
    <w:multiLevelType w:val="multilevel"/>
    <w:tmpl w:val="ACDAA9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nsid w:val="49E22AB4"/>
    <w:multiLevelType w:val="multilevel"/>
    <w:tmpl w:val="D0B64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49F46321"/>
    <w:multiLevelType w:val="multilevel"/>
    <w:tmpl w:val="6060A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4BC05345"/>
    <w:multiLevelType w:val="multilevel"/>
    <w:tmpl w:val="91805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D876B5E"/>
    <w:multiLevelType w:val="multilevel"/>
    <w:tmpl w:val="AA389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20830DC"/>
    <w:multiLevelType w:val="multilevel"/>
    <w:tmpl w:val="24BE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58144874"/>
    <w:multiLevelType w:val="multilevel"/>
    <w:tmpl w:val="6AEC3B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5A640146"/>
    <w:multiLevelType w:val="multilevel"/>
    <w:tmpl w:val="0B3C5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5C212697"/>
    <w:multiLevelType w:val="multilevel"/>
    <w:tmpl w:val="2DBA7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5EC730C7"/>
    <w:multiLevelType w:val="multilevel"/>
    <w:tmpl w:val="2208E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66A33BFF"/>
    <w:multiLevelType w:val="multilevel"/>
    <w:tmpl w:val="B8ECC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nsid w:val="693E3864"/>
    <w:multiLevelType w:val="multilevel"/>
    <w:tmpl w:val="09F2C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9AB1515"/>
    <w:multiLevelType w:val="multilevel"/>
    <w:tmpl w:val="E99E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6CF25108"/>
    <w:multiLevelType w:val="multilevel"/>
    <w:tmpl w:val="CB005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nsid w:val="6D0A6F7B"/>
    <w:multiLevelType w:val="multilevel"/>
    <w:tmpl w:val="24B6A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nsid w:val="6D354652"/>
    <w:multiLevelType w:val="multilevel"/>
    <w:tmpl w:val="EEAAA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nsid w:val="6FE61F8C"/>
    <w:multiLevelType w:val="multilevel"/>
    <w:tmpl w:val="E6CEE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72FC6E02"/>
    <w:multiLevelType w:val="multilevel"/>
    <w:tmpl w:val="08283254"/>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4">
    <w:nsid w:val="74CB67FE"/>
    <w:multiLevelType w:val="multilevel"/>
    <w:tmpl w:val="A43C3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763D4F20"/>
    <w:multiLevelType w:val="multilevel"/>
    <w:tmpl w:val="7E0C0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76561DC1"/>
    <w:multiLevelType w:val="multilevel"/>
    <w:tmpl w:val="5AAAB4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nsid w:val="7AC248FD"/>
    <w:multiLevelType w:val="multilevel"/>
    <w:tmpl w:val="C77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7B4840A2"/>
    <w:multiLevelType w:val="multilevel"/>
    <w:tmpl w:val="B4268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45"/>
  </w:num>
  <w:num w:numId="3">
    <w:abstractNumId w:val="28"/>
  </w:num>
  <w:num w:numId="4">
    <w:abstractNumId w:val="20"/>
  </w:num>
  <w:num w:numId="5">
    <w:abstractNumId w:val="44"/>
  </w:num>
  <w:num w:numId="6">
    <w:abstractNumId w:val="38"/>
  </w:num>
  <w:num w:numId="7">
    <w:abstractNumId w:val="34"/>
  </w:num>
  <w:num w:numId="8">
    <w:abstractNumId w:val="15"/>
  </w:num>
  <w:num w:numId="9">
    <w:abstractNumId w:val="4"/>
  </w:num>
  <w:num w:numId="10">
    <w:abstractNumId w:val="13"/>
  </w:num>
  <w:num w:numId="11">
    <w:abstractNumId w:val="9"/>
  </w:num>
  <w:num w:numId="12">
    <w:abstractNumId w:val="29"/>
  </w:num>
  <w:num w:numId="13">
    <w:abstractNumId w:val="37"/>
  </w:num>
  <w:num w:numId="14">
    <w:abstractNumId w:val="10"/>
  </w:num>
  <w:num w:numId="15">
    <w:abstractNumId w:val="41"/>
  </w:num>
  <w:num w:numId="16">
    <w:abstractNumId w:val="35"/>
  </w:num>
  <w:num w:numId="17">
    <w:abstractNumId w:val="46"/>
  </w:num>
  <w:num w:numId="18">
    <w:abstractNumId w:val="22"/>
  </w:num>
  <w:num w:numId="19">
    <w:abstractNumId w:val="43"/>
  </w:num>
  <w:num w:numId="20">
    <w:abstractNumId w:val="7"/>
  </w:num>
  <w:num w:numId="21">
    <w:abstractNumId w:val="1"/>
  </w:num>
  <w:num w:numId="22">
    <w:abstractNumId w:val="39"/>
  </w:num>
  <w:num w:numId="23">
    <w:abstractNumId w:val="33"/>
  </w:num>
  <w:num w:numId="24">
    <w:abstractNumId w:val="18"/>
  </w:num>
  <w:num w:numId="25">
    <w:abstractNumId w:val="8"/>
  </w:num>
  <w:num w:numId="26">
    <w:abstractNumId w:val="17"/>
  </w:num>
  <w:num w:numId="27">
    <w:abstractNumId w:val="40"/>
  </w:num>
  <w:num w:numId="28">
    <w:abstractNumId w:val="26"/>
  </w:num>
  <w:num w:numId="29">
    <w:abstractNumId w:val="36"/>
  </w:num>
  <w:num w:numId="30">
    <w:abstractNumId w:val="6"/>
  </w:num>
  <w:num w:numId="31">
    <w:abstractNumId w:val="11"/>
  </w:num>
  <w:num w:numId="32">
    <w:abstractNumId w:val="5"/>
  </w:num>
  <w:num w:numId="33">
    <w:abstractNumId w:val="0"/>
  </w:num>
  <w:num w:numId="34">
    <w:abstractNumId w:val="2"/>
  </w:num>
  <w:num w:numId="35">
    <w:abstractNumId w:val="21"/>
  </w:num>
  <w:num w:numId="36">
    <w:abstractNumId w:val="24"/>
  </w:num>
  <w:num w:numId="37">
    <w:abstractNumId w:val="25"/>
  </w:num>
  <w:num w:numId="38">
    <w:abstractNumId w:val="48"/>
  </w:num>
  <w:num w:numId="39">
    <w:abstractNumId w:val="47"/>
  </w:num>
  <w:num w:numId="40">
    <w:abstractNumId w:val="3"/>
  </w:num>
  <w:num w:numId="41">
    <w:abstractNumId w:val="27"/>
  </w:num>
  <w:num w:numId="42">
    <w:abstractNumId w:val="31"/>
  </w:num>
  <w:num w:numId="43">
    <w:abstractNumId w:val="16"/>
  </w:num>
  <w:num w:numId="44">
    <w:abstractNumId w:val="14"/>
  </w:num>
  <w:num w:numId="45">
    <w:abstractNumId w:val="30"/>
  </w:num>
  <w:num w:numId="46">
    <w:abstractNumId w:val="42"/>
  </w:num>
  <w:num w:numId="47">
    <w:abstractNumId w:val="32"/>
  </w:num>
  <w:num w:numId="48">
    <w:abstractNumId w:val="19"/>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077543"/>
    <w:rsid w:val="0000160F"/>
    <w:rsid w:val="00005EF9"/>
    <w:rsid w:val="00012F77"/>
    <w:rsid w:val="000574FC"/>
    <w:rsid w:val="000577E3"/>
    <w:rsid w:val="00070320"/>
    <w:rsid w:val="00077543"/>
    <w:rsid w:val="000A4E03"/>
    <w:rsid w:val="000B66C8"/>
    <w:rsid w:val="00111715"/>
    <w:rsid w:val="00141F13"/>
    <w:rsid w:val="0015055C"/>
    <w:rsid w:val="001A1DB0"/>
    <w:rsid w:val="001A6317"/>
    <w:rsid w:val="001B3D19"/>
    <w:rsid w:val="001E2B38"/>
    <w:rsid w:val="001F0089"/>
    <w:rsid w:val="001F44FC"/>
    <w:rsid w:val="00202CFD"/>
    <w:rsid w:val="00231740"/>
    <w:rsid w:val="00241D74"/>
    <w:rsid w:val="00252514"/>
    <w:rsid w:val="0025277F"/>
    <w:rsid w:val="0026510F"/>
    <w:rsid w:val="00290724"/>
    <w:rsid w:val="002B0239"/>
    <w:rsid w:val="002E68EE"/>
    <w:rsid w:val="003161BC"/>
    <w:rsid w:val="003A1EF8"/>
    <w:rsid w:val="003A4CA2"/>
    <w:rsid w:val="003C4ABA"/>
    <w:rsid w:val="003C643B"/>
    <w:rsid w:val="003C7E16"/>
    <w:rsid w:val="003F5F6D"/>
    <w:rsid w:val="00452260"/>
    <w:rsid w:val="00471526"/>
    <w:rsid w:val="0047180C"/>
    <w:rsid w:val="00500A62"/>
    <w:rsid w:val="00547316"/>
    <w:rsid w:val="00584570"/>
    <w:rsid w:val="00594B3D"/>
    <w:rsid w:val="005A4B07"/>
    <w:rsid w:val="005D4BBB"/>
    <w:rsid w:val="005E4FBD"/>
    <w:rsid w:val="005F1B0C"/>
    <w:rsid w:val="0062556B"/>
    <w:rsid w:val="006873E0"/>
    <w:rsid w:val="006C1445"/>
    <w:rsid w:val="006D3AE8"/>
    <w:rsid w:val="00703A46"/>
    <w:rsid w:val="00706DE4"/>
    <w:rsid w:val="0071442C"/>
    <w:rsid w:val="0078408D"/>
    <w:rsid w:val="00786ACD"/>
    <w:rsid w:val="007940C7"/>
    <w:rsid w:val="007A2236"/>
    <w:rsid w:val="007B37C5"/>
    <w:rsid w:val="007B5D4F"/>
    <w:rsid w:val="007D278A"/>
    <w:rsid w:val="007E2AEF"/>
    <w:rsid w:val="0080280A"/>
    <w:rsid w:val="00863A2F"/>
    <w:rsid w:val="00871A5B"/>
    <w:rsid w:val="00893522"/>
    <w:rsid w:val="008A345B"/>
    <w:rsid w:val="008A3EF2"/>
    <w:rsid w:val="008B01C9"/>
    <w:rsid w:val="008B1C38"/>
    <w:rsid w:val="008C51AC"/>
    <w:rsid w:val="00920194"/>
    <w:rsid w:val="0093578D"/>
    <w:rsid w:val="00966D2B"/>
    <w:rsid w:val="00974DA2"/>
    <w:rsid w:val="009A3FBA"/>
    <w:rsid w:val="009E0D1D"/>
    <w:rsid w:val="009F253C"/>
    <w:rsid w:val="009F60B7"/>
    <w:rsid w:val="00A31C35"/>
    <w:rsid w:val="00A358BE"/>
    <w:rsid w:val="00A469C3"/>
    <w:rsid w:val="00A60403"/>
    <w:rsid w:val="00A73E9B"/>
    <w:rsid w:val="00A92BCE"/>
    <w:rsid w:val="00AA384E"/>
    <w:rsid w:val="00AC642F"/>
    <w:rsid w:val="00AD080C"/>
    <w:rsid w:val="00AE33E7"/>
    <w:rsid w:val="00B4013D"/>
    <w:rsid w:val="00B90F3E"/>
    <w:rsid w:val="00BB388F"/>
    <w:rsid w:val="00BD445C"/>
    <w:rsid w:val="00C07F22"/>
    <w:rsid w:val="00C93B78"/>
    <w:rsid w:val="00CA3611"/>
    <w:rsid w:val="00D37A9E"/>
    <w:rsid w:val="00D46F71"/>
    <w:rsid w:val="00D93800"/>
    <w:rsid w:val="00DB23F5"/>
    <w:rsid w:val="00DF4C80"/>
    <w:rsid w:val="00E360DD"/>
    <w:rsid w:val="00E41A36"/>
    <w:rsid w:val="00E536A4"/>
    <w:rsid w:val="00E74690"/>
    <w:rsid w:val="00E77338"/>
    <w:rsid w:val="00E93920"/>
    <w:rsid w:val="00ED323A"/>
    <w:rsid w:val="00EE4A18"/>
    <w:rsid w:val="00EF4D36"/>
    <w:rsid w:val="00F02F5A"/>
    <w:rsid w:val="00F112AD"/>
    <w:rsid w:val="00F13EF9"/>
    <w:rsid w:val="00F20EB2"/>
    <w:rsid w:val="00F40486"/>
    <w:rsid w:val="00FC7903"/>
    <w:rsid w:val="00FF43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2A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IN"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469C3"/>
  </w:style>
  <w:style w:type="paragraph" w:styleId="Heading1">
    <w:name w:val="heading 1"/>
    <w:basedOn w:val="Normal"/>
    <w:next w:val="Normal"/>
    <w:pPr>
      <w:spacing w:before="208"/>
      <w:ind w:left="22"/>
      <w:jc w:val="center"/>
      <w:outlineLvl w:val="0"/>
    </w:pPr>
    <w:rPr>
      <w:b/>
      <w:sz w:val="40"/>
      <w:szCs w:val="40"/>
    </w:rPr>
  </w:style>
  <w:style w:type="paragraph" w:styleId="Heading2">
    <w:name w:val="heading 2"/>
    <w:basedOn w:val="Normal"/>
    <w:next w:val="Normal"/>
    <w:pPr>
      <w:spacing w:before="59"/>
      <w:ind w:left="18"/>
      <w:jc w:val="center"/>
      <w:outlineLvl w:val="1"/>
    </w:pPr>
    <w:rPr>
      <w:b/>
      <w:sz w:val="32"/>
      <w:szCs w:val="32"/>
    </w:rPr>
  </w:style>
  <w:style w:type="paragraph" w:styleId="Heading3">
    <w:name w:val="heading 3"/>
    <w:basedOn w:val="Normal"/>
    <w:next w:val="Normal"/>
    <w:pPr>
      <w:spacing w:before="27"/>
      <w:ind w:left="46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A4E03"/>
    <w:rPr>
      <w:rFonts w:ascii="Tahoma" w:hAnsi="Tahoma" w:cs="Tahoma"/>
      <w:sz w:val="16"/>
      <w:szCs w:val="16"/>
    </w:rPr>
  </w:style>
  <w:style w:type="character" w:customStyle="1" w:styleId="BalloonTextChar">
    <w:name w:val="Balloon Text Char"/>
    <w:basedOn w:val="DefaultParagraphFont"/>
    <w:link w:val="BalloonText"/>
    <w:uiPriority w:val="99"/>
    <w:semiHidden/>
    <w:rsid w:val="000A4E03"/>
    <w:rPr>
      <w:rFonts w:ascii="Tahoma" w:hAnsi="Tahoma" w:cs="Tahoma"/>
      <w:sz w:val="16"/>
      <w:szCs w:val="16"/>
    </w:rPr>
  </w:style>
  <w:style w:type="paragraph" w:styleId="ListParagraph">
    <w:name w:val="List Paragraph"/>
    <w:basedOn w:val="Normal"/>
    <w:uiPriority w:val="34"/>
    <w:qFormat/>
    <w:rsid w:val="003C4ABA"/>
    <w:pPr>
      <w:widowControl/>
      <w:spacing w:after="200" w:line="276" w:lineRule="auto"/>
      <w:ind w:left="720"/>
      <w:contextualSpacing/>
    </w:pPr>
    <w:rPr>
      <w:rFonts w:asciiTheme="minorHAnsi" w:eastAsiaTheme="minorHAnsi" w:hAnsiTheme="minorHAnsi" w:cstheme="minorBidi"/>
      <w:lang w:val="en-US"/>
    </w:rPr>
  </w:style>
  <w:style w:type="paragraph" w:styleId="Header">
    <w:name w:val="header"/>
    <w:basedOn w:val="Normal"/>
    <w:link w:val="HeaderChar"/>
    <w:uiPriority w:val="99"/>
    <w:unhideWhenUsed/>
    <w:rsid w:val="00ED323A"/>
    <w:pPr>
      <w:tabs>
        <w:tab w:val="center" w:pos="4513"/>
        <w:tab w:val="right" w:pos="9026"/>
      </w:tabs>
    </w:pPr>
  </w:style>
  <w:style w:type="character" w:customStyle="1" w:styleId="HeaderChar">
    <w:name w:val="Header Char"/>
    <w:basedOn w:val="DefaultParagraphFont"/>
    <w:link w:val="Header"/>
    <w:uiPriority w:val="99"/>
    <w:rsid w:val="00ED323A"/>
  </w:style>
  <w:style w:type="paragraph" w:styleId="Footer">
    <w:name w:val="footer"/>
    <w:basedOn w:val="Normal"/>
    <w:link w:val="FooterChar"/>
    <w:uiPriority w:val="99"/>
    <w:unhideWhenUsed/>
    <w:rsid w:val="00ED323A"/>
    <w:pPr>
      <w:tabs>
        <w:tab w:val="center" w:pos="4513"/>
        <w:tab w:val="right" w:pos="9026"/>
      </w:tabs>
    </w:pPr>
  </w:style>
  <w:style w:type="character" w:customStyle="1" w:styleId="FooterChar">
    <w:name w:val="Footer Char"/>
    <w:basedOn w:val="DefaultParagraphFont"/>
    <w:link w:val="Footer"/>
    <w:uiPriority w:val="99"/>
    <w:rsid w:val="00ED323A"/>
  </w:style>
  <w:style w:type="paragraph" w:styleId="NormalWeb">
    <w:name w:val="Normal (Web)"/>
    <w:basedOn w:val="Normal"/>
    <w:uiPriority w:val="99"/>
    <w:unhideWhenUsed/>
    <w:rsid w:val="00ED323A"/>
    <w:pPr>
      <w:widowControl/>
      <w:spacing w:before="100" w:beforeAutospacing="1" w:after="100" w:afterAutospacing="1"/>
    </w:pPr>
    <w:rPr>
      <w:sz w:val="24"/>
      <w:szCs w:val="24"/>
    </w:rPr>
  </w:style>
  <w:style w:type="paragraph" w:customStyle="1" w:styleId="selectable-text">
    <w:name w:val="selectable-text"/>
    <w:basedOn w:val="Normal"/>
    <w:rsid w:val="00A469C3"/>
    <w:pPr>
      <w:widowControl/>
      <w:spacing w:before="100" w:beforeAutospacing="1" w:after="100" w:afterAutospacing="1"/>
    </w:pPr>
    <w:rPr>
      <w:sz w:val="24"/>
      <w:szCs w:val="24"/>
    </w:rPr>
  </w:style>
  <w:style w:type="character" w:customStyle="1" w:styleId="selectable-text1">
    <w:name w:val="selectable-text1"/>
    <w:basedOn w:val="DefaultParagraphFont"/>
    <w:rsid w:val="00A469C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IN"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469C3"/>
  </w:style>
  <w:style w:type="paragraph" w:styleId="Heading1">
    <w:name w:val="heading 1"/>
    <w:basedOn w:val="Normal"/>
    <w:next w:val="Normal"/>
    <w:pPr>
      <w:spacing w:before="208"/>
      <w:ind w:left="22"/>
      <w:jc w:val="center"/>
      <w:outlineLvl w:val="0"/>
    </w:pPr>
    <w:rPr>
      <w:b/>
      <w:sz w:val="40"/>
      <w:szCs w:val="40"/>
    </w:rPr>
  </w:style>
  <w:style w:type="paragraph" w:styleId="Heading2">
    <w:name w:val="heading 2"/>
    <w:basedOn w:val="Normal"/>
    <w:next w:val="Normal"/>
    <w:pPr>
      <w:spacing w:before="59"/>
      <w:ind w:left="18"/>
      <w:jc w:val="center"/>
      <w:outlineLvl w:val="1"/>
    </w:pPr>
    <w:rPr>
      <w:b/>
      <w:sz w:val="32"/>
      <w:szCs w:val="32"/>
    </w:rPr>
  </w:style>
  <w:style w:type="paragraph" w:styleId="Heading3">
    <w:name w:val="heading 3"/>
    <w:basedOn w:val="Normal"/>
    <w:next w:val="Normal"/>
    <w:pPr>
      <w:spacing w:before="27"/>
      <w:ind w:left="46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A4E03"/>
    <w:rPr>
      <w:rFonts w:ascii="Tahoma" w:hAnsi="Tahoma" w:cs="Tahoma"/>
      <w:sz w:val="16"/>
      <w:szCs w:val="16"/>
    </w:rPr>
  </w:style>
  <w:style w:type="character" w:customStyle="1" w:styleId="BalloonTextChar">
    <w:name w:val="Balloon Text Char"/>
    <w:basedOn w:val="DefaultParagraphFont"/>
    <w:link w:val="BalloonText"/>
    <w:uiPriority w:val="99"/>
    <w:semiHidden/>
    <w:rsid w:val="000A4E03"/>
    <w:rPr>
      <w:rFonts w:ascii="Tahoma" w:hAnsi="Tahoma" w:cs="Tahoma"/>
      <w:sz w:val="16"/>
      <w:szCs w:val="16"/>
    </w:rPr>
  </w:style>
  <w:style w:type="paragraph" w:styleId="ListParagraph">
    <w:name w:val="List Paragraph"/>
    <w:basedOn w:val="Normal"/>
    <w:uiPriority w:val="34"/>
    <w:qFormat/>
    <w:rsid w:val="003C4ABA"/>
    <w:pPr>
      <w:widowControl/>
      <w:spacing w:after="200" w:line="276" w:lineRule="auto"/>
      <w:ind w:left="720"/>
      <w:contextualSpacing/>
    </w:pPr>
    <w:rPr>
      <w:rFonts w:asciiTheme="minorHAnsi" w:eastAsiaTheme="minorHAnsi" w:hAnsiTheme="minorHAnsi" w:cstheme="minorBidi"/>
      <w:lang w:val="en-US"/>
    </w:rPr>
  </w:style>
  <w:style w:type="paragraph" w:styleId="Header">
    <w:name w:val="header"/>
    <w:basedOn w:val="Normal"/>
    <w:link w:val="HeaderChar"/>
    <w:uiPriority w:val="99"/>
    <w:unhideWhenUsed/>
    <w:rsid w:val="00ED323A"/>
    <w:pPr>
      <w:tabs>
        <w:tab w:val="center" w:pos="4513"/>
        <w:tab w:val="right" w:pos="9026"/>
      </w:tabs>
    </w:pPr>
  </w:style>
  <w:style w:type="character" w:customStyle="1" w:styleId="HeaderChar">
    <w:name w:val="Header Char"/>
    <w:basedOn w:val="DefaultParagraphFont"/>
    <w:link w:val="Header"/>
    <w:uiPriority w:val="99"/>
    <w:rsid w:val="00ED323A"/>
  </w:style>
  <w:style w:type="paragraph" w:styleId="Footer">
    <w:name w:val="footer"/>
    <w:basedOn w:val="Normal"/>
    <w:link w:val="FooterChar"/>
    <w:uiPriority w:val="99"/>
    <w:unhideWhenUsed/>
    <w:rsid w:val="00ED323A"/>
    <w:pPr>
      <w:tabs>
        <w:tab w:val="center" w:pos="4513"/>
        <w:tab w:val="right" w:pos="9026"/>
      </w:tabs>
    </w:pPr>
  </w:style>
  <w:style w:type="character" w:customStyle="1" w:styleId="FooterChar">
    <w:name w:val="Footer Char"/>
    <w:basedOn w:val="DefaultParagraphFont"/>
    <w:link w:val="Footer"/>
    <w:uiPriority w:val="99"/>
    <w:rsid w:val="00ED323A"/>
  </w:style>
  <w:style w:type="paragraph" w:styleId="NormalWeb">
    <w:name w:val="Normal (Web)"/>
    <w:basedOn w:val="Normal"/>
    <w:uiPriority w:val="99"/>
    <w:unhideWhenUsed/>
    <w:rsid w:val="00ED323A"/>
    <w:pPr>
      <w:widowControl/>
      <w:spacing w:before="100" w:beforeAutospacing="1" w:after="100" w:afterAutospacing="1"/>
    </w:pPr>
    <w:rPr>
      <w:sz w:val="24"/>
      <w:szCs w:val="24"/>
    </w:rPr>
  </w:style>
  <w:style w:type="paragraph" w:customStyle="1" w:styleId="selectable-text">
    <w:name w:val="selectable-text"/>
    <w:basedOn w:val="Normal"/>
    <w:rsid w:val="00A469C3"/>
    <w:pPr>
      <w:widowControl/>
      <w:spacing w:before="100" w:beforeAutospacing="1" w:after="100" w:afterAutospacing="1"/>
    </w:pPr>
    <w:rPr>
      <w:sz w:val="24"/>
      <w:szCs w:val="24"/>
    </w:rPr>
  </w:style>
  <w:style w:type="character" w:customStyle="1" w:styleId="selectable-text1">
    <w:name w:val="selectable-text1"/>
    <w:basedOn w:val="DefaultParagraphFont"/>
    <w:rsid w:val="00A469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88143">
      <w:bodyDiv w:val="1"/>
      <w:marLeft w:val="0"/>
      <w:marRight w:val="0"/>
      <w:marTop w:val="0"/>
      <w:marBottom w:val="0"/>
      <w:divBdr>
        <w:top w:val="none" w:sz="0" w:space="0" w:color="auto"/>
        <w:left w:val="none" w:sz="0" w:space="0" w:color="auto"/>
        <w:bottom w:val="none" w:sz="0" w:space="0" w:color="auto"/>
        <w:right w:val="none" w:sz="0" w:space="0" w:color="auto"/>
      </w:divBdr>
      <w:divsChild>
        <w:div w:id="372003369">
          <w:marLeft w:val="0"/>
          <w:marRight w:val="0"/>
          <w:marTop w:val="0"/>
          <w:marBottom w:val="0"/>
          <w:divBdr>
            <w:top w:val="none" w:sz="0" w:space="0" w:color="auto"/>
            <w:left w:val="none" w:sz="0" w:space="0" w:color="auto"/>
            <w:bottom w:val="none" w:sz="0" w:space="0" w:color="auto"/>
            <w:right w:val="none" w:sz="0" w:space="0" w:color="auto"/>
          </w:divBdr>
          <w:divsChild>
            <w:div w:id="870459391">
              <w:marLeft w:val="0"/>
              <w:marRight w:val="0"/>
              <w:marTop w:val="0"/>
              <w:marBottom w:val="0"/>
              <w:divBdr>
                <w:top w:val="none" w:sz="0" w:space="0" w:color="auto"/>
                <w:left w:val="none" w:sz="0" w:space="0" w:color="auto"/>
                <w:bottom w:val="none" w:sz="0" w:space="0" w:color="auto"/>
                <w:right w:val="none" w:sz="0" w:space="0" w:color="auto"/>
              </w:divBdr>
            </w:div>
            <w:div w:id="77794970">
              <w:marLeft w:val="0"/>
              <w:marRight w:val="0"/>
              <w:marTop w:val="0"/>
              <w:marBottom w:val="0"/>
              <w:divBdr>
                <w:top w:val="none" w:sz="0" w:space="0" w:color="auto"/>
                <w:left w:val="none" w:sz="0" w:space="0" w:color="auto"/>
                <w:bottom w:val="none" w:sz="0" w:space="0" w:color="auto"/>
                <w:right w:val="none" w:sz="0" w:space="0" w:color="auto"/>
              </w:divBdr>
            </w:div>
            <w:div w:id="108510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306">
      <w:bodyDiv w:val="1"/>
      <w:marLeft w:val="0"/>
      <w:marRight w:val="0"/>
      <w:marTop w:val="0"/>
      <w:marBottom w:val="0"/>
      <w:divBdr>
        <w:top w:val="none" w:sz="0" w:space="0" w:color="auto"/>
        <w:left w:val="none" w:sz="0" w:space="0" w:color="auto"/>
        <w:bottom w:val="none" w:sz="0" w:space="0" w:color="auto"/>
        <w:right w:val="none" w:sz="0" w:space="0" w:color="auto"/>
      </w:divBdr>
    </w:div>
    <w:div w:id="55127429">
      <w:bodyDiv w:val="1"/>
      <w:marLeft w:val="0"/>
      <w:marRight w:val="0"/>
      <w:marTop w:val="0"/>
      <w:marBottom w:val="0"/>
      <w:divBdr>
        <w:top w:val="none" w:sz="0" w:space="0" w:color="auto"/>
        <w:left w:val="none" w:sz="0" w:space="0" w:color="auto"/>
        <w:bottom w:val="none" w:sz="0" w:space="0" w:color="auto"/>
        <w:right w:val="none" w:sz="0" w:space="0" w:color="auto"/>
      </w:divBdr>
    </w:div>
    <w:div w:id="61487938">
      <w:bodyDiv w:val="1"/>
      <w:marLeft w:val="0"/>
      <w:marRight w:val="0"/>
      <w:marTop w:val="0"/>
      <w:marBottom w:val="0"/>
      <w:divBdr>
        <w:top w:val="none" w:sz="0" w:space="0" w:color="auto"/>
        <w:left w:val="none" w:sz="0" w:space="0" w:color="auto"/>
        <w:bottom w:val="none" w:sz="0" w:space="0" w:color="auto"/>
        <w:right w:val="none" w:sz="0" w:space="0" w:color="auto"/>
      </w:divBdr>
      <w:divsChild>
        <w:div w:id="1809860343">
          <w:marLeft w:val="0"/>
          <w:marRight w:val="0"/>
          <w:marTop w:val="0"/>
          <w:marBottom w:val="0"/>
          <w:divBdr>
            <w:top w:val="none" w:sz="0" w:space="0" w:color="auto"/>
            <w:left w:val="none" w:sz="0" w:space="0" w:color="auto"/>
            <w:bottom w:val="none" w:sz="0" w:space="0" w:color="auto"/>
            <w:right w:val="none" w:sz="0" w:space="0" w:color="auto"/>
          </w:divBdr>
          <w:divsChild>
            <w:div w:id="299506733">
              <w:marLeft w:val="0"/>
              <w:marRight w:val="0"/>
              <w:marTop w:val="0"/>
              <w:marBottom w:val="0"/>
              <w:divBdr>
                <w:top w:val="none" w:sz="0" w:space="0" w:color="auto"/>
                <w:left w:val="none" w:sz="0" w:space="0" w:color="auto"/>
                <w:bottom w:val="none" w:sz="0" w:space="0" w:color="auto"/>
                <w:right w:val="none" w:sz="0" w:space="0" w:color="auto"/>
              </w:divBdr>
            </w:div>
            <w:div w:id="1767073226">
              <w:marLeft w:val="0"/>
              <w:marRight w:val="0"/>
              <w:marTop w:val="0"/>
              <w:marBottom w:val="0"/>
              <w:divBdr>
                <w:top w:val="none" w:sz="0" w:space="0" w:color="auto"/>
                <w:left w:val="none" w:sz="0" w:space="0" w:color="auto"/>
                <w:bottom w:val="none" w:sz="0" w:space="0" w:color="auto"/>
                <w:right w:val="none" w:sz="0" w:space="0" w:color="auto"/>
              </w:divBdr>
            </w:div>
            <w:div w:id="328097602">
              <w:marLeft w:val="0"/>
              <w:marRight w:val="0"/>
              <w:marTop w:val="0"/>
              <w:marBottom w:val="0"/>
              <w:divBdr>
                <w:top w:val="none" w:sz="0" w:space="0" w:color="auto"/>
                <w:left w:val="none" w:sz="0" w:space="0" w:color="auto"/>
                <w:bottom w:val="none" w:sz="0" w:space="0" w:color="auto"/>
                <w:right w:val="none" w:sz="0" w:space="0" w:color="auto"/>
              </w:divBdr>
            </w:div>
            <w:div w:id="226844075">
              <w:marLeft w:val="0"/>
              <w:marRight w:val="0"/>
              <w:marTop w:val="0"/>
              <w:marBottom w:val="0"/>
              <w:divBdr>
                <w:top w:val="none" w:sz="0" w:space="0" w:color="auto"/>
                <w:left w:val="none" w:sz="0" w:space="0" w:color="auto"/>
                <w:bottom w:val="none" w:sz="0" w:space="0" w:color="auto"/>
                <w:right w:val="none" w:sz="0" w:space="0" w:color="auto"/>
              </w:divBdr>
            </w:div>
            <w:div w:id="1545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5790">
      <w:bodyDiv w:val="1"/>
      <w:marLeft w:val="0"/>
      <w:marRight w:val="0"/>
      <w:marTop w:val="0"/>
      <w:marBottom w:val="0"/>
      <w:divBdr>
        <w:top w:val="none" w:sz="0" w:space="0" w:color="auto"/>
        <w:left w:val="none" w:sz="0" w:space="0" w:color="auto"/>
        <w:bottom w:val="none" w:sz="0" w:space="0" w:color="auto"/>
        <w:right w:val="none" w:sz="0" w:space="0" w:color="auto"/>
      </w:divBdr>
      <w:divsChild>
        <w:div w:id="714085631">
          <w:marLeft w:val="0"/>
          <w:marRight w:val="0"/>
          <w:marTop w:val="0"/>
          <w:marBottom w:val="0"/>
          <w:divBdr>
            <w:top w:val="none" w:sz="0" w:space="0" w:color="auto"/>
            <w:left w:val="none" w:sz="0" w:space="0" w:color="auto"/>
            <w:bottom w:val="none" w:sz="0" w:space="0" w:color="auto"/>
            <w:right w:val="none" w:sz="0" w:space="0" w:color="auto"/>
          </w:divBdr>
          <w:divsChild>
            <w:div w:id="1897232813">
              <w:marLeft w:val="0"/>
              <w:marRight w:val="0"/>
              <w:marTop w:val="0"/>
              <w:marBottom w:val="0"/>
              <w:divBdr>
                <w:top w:val="none" w:sz="0" w:space="0" w:color="auto"/>
                <w:left w:val="none" w:sz="0" w:space="0" w:color="auto"/>
                <w:bottom w:val="none" w:sz="0" w:space="0" w:color="auto"/>
                <w:right w:val="none" w:sz="0" w:space="0" w:color="auto"/>
              </w:divBdr>
            </w:div>
            <w:div w:id="68887946">
              <w:marLeft w:val="0"/>
              <w:marRight w:val="0"/>
              <w:marTop w:val="0"/>
              <w:marBottom w:val="0"/>
              <w:divBdr>
                <w:top w:val="none" w:sz="0" w:space="0" w:color="auto"/>
                <w:left w:val="none" w:sz="0" w:space="0" w:color="auto"/>
                <w:bottom w:val="none" w:sz="0" w:space="0" w:color="auto"/>
                <w:right w:val="none" w:sz="0" w:space="0" w:color="auto"/>
              </w:divBdr>
            </w:div>
            <w:div w:id="764615292">
              <w:marLeft w:val="0"/>
              <w:marRight w:val="0"/>
              <w:marTop w:val="0"/>
              <w:marBottom w:val="0"/>
              <w:divBdr>
                <w:top w:val="none" w:sz="0" w:space="0" w:color="auto"/>
                <w:left w:val="none" w:sz="0" w:space="0" w:color="auto"/>
                <w:bottom w:val="none" w:sz="0" w:space="0" w:color="auto"/>
                <w:right w:val="none" w:sz="0" w:space="0" w:color="auto"/>
              </w:divBdr>
            </w:div>
            <w:div w:id="478499923">
              <w:marLeft w:val="0"/>
              <w:marRight w:val="0"/>
              <w:marTop w:val="0"/>
              <w:marBottom w:val="0"/>
              <w:divBdr>
                <w:top w:val="none" w:sz="0" w:space="0" w:color="auto"/>
                <w:left w:val="none" w:sz="0" w:space="0" w:color="auto"/>
                <w:bottom w:val="none" w:sz="0" w:space="0" w:color="auto"/>
                <w:right w:val="none" w:sz="0" w:space="0" w:color="auto"/>
              </w:divBdr>
            </w:div>
            <w:div w:id="136919024">
              <w:marLeft w:val="0"/>
              <w:marRight w:val="0"/>
              <w:marTop w:val="0"/>
              <w:marBottom w:val="0"/>
              <w:divBdr>
                <w:top w:val="none" w:sz="0" w:space="0" w:color="auto"/>
                <w:left w:val="none" w:sz="0" w:space="0" w:color="auto"/>
                <w:bottom w:val="none" w:sz="0" w:space="0" w:color="auto"/>
                <w:right w:val="none" w:sz="0" w:space="0" w:color="auto"/>
              </w:divBdr>
            </w:div>
            <w:div w:id="2040036983">
              <w:marLeft w:val="0"/>
              <w:marRight w:val="0"/>
              <w:marTop w:val="0"/>
              <w:marBottom w:val="0"/>
              <w:divBdr>
                <w:top w:val="none" w:sz="0" w:space="0" w:color="auto"/>
                <w:left w:val="none" w:sz="0" w:space="0" w:color="auto"/>
                <w:bottom w:val="none" w:sz="0" w:space="0" w:color="auto"/>
                <w:right w:val="none" w:sz="0" w:space="0" w:color="auto"/>
              </w:divBdr>
            </w:div>
            <w:div w:id="1074666469">
              <w:marLeft w:val="0"/>
              <w:marRight w:val="0"/>
              <w:marTop w:val="0"/>
              <w:marBottom w:val="0"/>
              <w:divBdr>
                <w:top w:val="none" w:sz="0" w:space="0" w:color="auto"/>
                <w:left w:val="none" w:sz="0" w:space="0" w:color="auto"/>
                <w:bottom w:val="none" w:sz="0" w:space="0" w:color="auto"/>
                <w:right w:val="none" w:sz="0" w:space="0" w:color="auto"/>
              </w:divBdr>
            </w:div>
            <w:div w:id="597566882">
              <w:marLeft w:val="0"/>
              <w:marRight w:val="0"/>
              <w:marTop w:val="0"/>
              <w:marBottom w:val="0"/>
              <w:divBdr>
                <w:top w:val="none" w:sz="0" w:space="0" w:color="auto"/>
                <w:left w:val="none" w:sz="0" w:space="0" w:color="auto"/>
                <w:bottom w:val="none" w:sz="0" w:space="0" w:color="auto"/>
                <w:right w:val="none" w:sz="0" w:space="0" w:color="auto"/>
              </w:divBdr>
            </w:div>
            <w:div w:id="1287590231">
              <w:marLeft w:val="0"/>
              <w:marRight w:val="0"/>
              <w:marTop w:val="0"/>
              <w:marBottom w:val="0"/>
              <w:divBdr>
                <w:top w:val="none" w:sz="0" w:space="0" w:color="auto"/>
                <w:left w:val="none" w:sz="0" w:space="0" w:color="auto"/>
                <w:bottom w:val="none" w:sz="0" w:space="0" w:color="auto"/>
                <w:right w:val="none" w:sz="0" w:space="0" w:color="auto"/>
              </w:divBdr>
            </w:div>
            <w:div w:id="1374040623">
              <w:marLeft w:val="0"/>
              <w:marRight w:val="0"/>
              <w:marTop w:val="0"/>
              <w:marBottom w:val="0"/>
              <w:divBdr>
                <w:top w:val="none" w:sz="0" w:space="0" w:color="auto"/>
                <w:left w:val="none" w:sz="0" w:space="0" w:color="auto"/>
                <w:bottom w:val="none" w:sz="0" w:space="0" w:color="auto"/>
                <w:right w:val="none" w:sz="0" w:space="0" w:color="auto"/>
              </w:divBdr>
            </w:div>
            <w:div w:id="1312445053">
              <w:marLeft w:val="0"/>
              <w:marRight w:val="0"/>
              <w:marTop w:val="0"/>
              <w:marBottom w:val="0"/>
              <w:divBdr>
                <w:top w:val="none" w:sz="0" w:space="0" w:color="auto"/>
                <w:left w:val="none" w:sz="0" w:space="0" w:color="auto"/>
                <w:bottom w:val="none" w:sz="0" w:space="0" w:color="auto"/>
                <w:right w:val="none" w:sz="0" w:space="0" w:color="auto"/>
              </w:divBdr>
            </w:div>
            <w:div w:id="316495007">
              <w:marLeft w:val="0"/>
              <w:marRight w:val="0"/>
              <w:marTop w:val="0"/>
              <w:marBottom w:val="0"/>
              <w:divBdr>
                <w:top w:val="none" w:sz="0" w:space="0" w:color="auto"/>
                <w:left w:val="none" w:sz="0" w:space="0" w:color="auto"/>
                <w:bottom w:val="none" w:sz="0" w:space="0" w:color="auto"/>
                <w:right w:val="none" w:sz="0" w:space="0" w:color="auto"/>
              </w:divBdr>
            </w:div>
            <w:div w:id="2022656573">
              <w:marLeft w:val="0"/>
              <w:marRight w:val="0"/>
              <w:marTop w:val="0"/>
              <w:marBottom w:val="0"/>
              <w:divBdr>
                <w:top w:val="none" w:sz="0" w:space="0" w:color="auto"/>
                <w:left w:val="none" w:sz="0" w:space="0" w:color="auto"/>
                <w:bottom w:val="none" w:sz="0" w:space="0" w:color="auto"/>
                <w:right w:val="none" w:sz="0" w:space="0" w:color="auto"/>
              </w:divBdr>
            </w:div>
            <w:div w:id="359864036">
              <w:marLeft w:val="0"/>
              <w:marRight w:val="0"/>
              <w:marTop w:val="0"/>
              <w:marBottom w:val="0"/>
              <w:divBdr>
                <w:top w:val="none" w:sz="0" w:space="0" w:color="auto"/>
                <w:left w:val="none" w:sz="0" w:space="0" w:color="auto"/>
                <w:bottom w:val="none" w:sz="0" w:space="0" w:color="auto"/>
                <w:right w:val="none" w:sz="0" w:space="0" w:color="auto"/>
              </w:divBdr>
            </w:div>
            <w:div w:id="937523814">
              <w:marLeft w:val="0"/>
              <w:marRight w:val="0"/>
              <w:marTop w:val="0"/>
              <w:marBottom w:val="0"/>
              <w:divBdr>
                <w:top w:val="none" w:sz="0" w:space="0" w:color="auto"/>
                <w:left w:val="none" w:sz="0" w:space="0" w:color="auto"/>
                <w:bottom w:val="none" w:sz="0" w:space="0" w:color="auto"/>
                <w:right w:val="none" w:sz="0" w:space="0" w:color="auto"/>
              </w:divBdr>
            </w:div>
            <w:div w:id="980698593">
              <w:marLeft w:val="0"/>
              <w:marRight w:val="0"/>
              <w:marTop w:val="0"/>
              <w:marBottom w:val="0"/>
              <w:divBdr>
                <w:top w:val="none" w:sz="0" w:space="0" w:color="auto"/>
                <w:left w:val="none" w:sz="0" w:space="0" w:color="auto"/>
                <w:bottom w:val="none" w:sz="0" w:space="0" w:color="auto"/>
                <w:right w:val="none" w:sz="0" w:space="0" w:color="auto"/>
              </w:divBdr>
            </w:div>
            <w:div w:id="1751342664">
              <w:marLeft w:val="0"/>
              <w:marRight w:val="0"/>
              <w:marTop w:val="0"/>
              <w:marBottom w:val="0"/>
              <w:divBdr>
                <w:top w:val="none" w:sz="0" w:space="0" w:color="auto"/>
                <w:left w:val="none" w:sz="0" w:space="0" w:color="auto"/>
                <w:bottom w:val="none" w:sz="0" w:space="0" w:color="auto"/>
                <w:right w:val="none" w:sz="0" w:space="0" w:color="auto"/>
              </w:divBdr>
            </w:div>
            <w:div w:id="551428597">
              <w:marLeft w:val="0"/>
              <w:marRight w:val="0"/>
              <w:marTop w:val="0"/>
              <w:marBottom w:val="0"/>
              <w:divBdr>
                <w:top w:val="none" w:sz="0" w:space="0" w:color="auto"/>
                <w:left w:val="none" w:sz="0" w:space="0" w:color="auto"/>
                <w:bottom w:val="none" w:sz="0" w:space="0" w:color="auto"/>
                <w:right w:val="none" w:sz="0" w:space="0" w:color="auto"/>
              </w:divBdr>
            </w:div>
            <w:div w:id="877472039">
              <w:marLeft w:val="0"/>
              <w:marRight w:val="0"/>
              <w:marTop w:val="0"/>
              <w:marBottom w:val="0"/>
              <w:divBdr>
                <w:top w:val="none" w:sz="0" w:space="0" w:color="auto"/>
                <w:left w:val="none" w:sz="0" w:space="0" w:color="auto"/>
                <w:bottom w:val="none" w:sz="0" w:space="0" w:color="auto"/>
                <w:right w:val="none" w:sz="0" w:space="0" w:color="auto"/>
              </w:divBdr>
            </w:div>
            <w:div w:id="1566448037">
              <w:marLeft w:val="0"/>
              <w:marRight w:val="0"/>
              <w:marTop w:val="0"/>
              <w:marBottom w:val="0"/>
              <w:divBdr>
                <w:top w:val="none" w:sz="0" w:space="0" w:color="auto"/>
                <w:left w:val="none" w:sz="0" w:space="0" w:color="auto"/>
                <w:bottom w:val="none" w:sz="0" w:space="0" w:color="auto"/>
                <w:right w:val="none" w:sz="0" w:space="0" w:color="auto"/>
              </w:divBdr>
            </w:div>
            <w:div w:id="1592395214">
              <w:marLeft w:val="0"/>
              <w:marRight w:val="0"/>
              <w:marTop w:val="0"/>
              <w:marBottom w:val="0"/>
              <w:divBdr>
                <w:top w:val="none" w:sz="0" w:space="0" w:color="auto"/>
                <w:left w:val="none" w:sz="0" w:space="0" w:color="auto"/>
                <w:bottom w:val="none" w:sz="0" w:space="0" w:color="auto"/>
                <w:right w:val="none" w:sz="0" w:space="0" w:color="auto"/>
              </w:divBdr>
            </w:div>
            <w:div w:id="826822442">
              <w:marLeft w:val="0"/>
              <w:marRight w:val="0"/>
              <w:marTop w:val="0"/>
              <w:marBottom w:val="0"/>
              <w:divBdr>
                <w:top w:val="none" w:sz="0" w:space="0" w:color="auto"/>
                <w:left w:val="none" w:sz="0" w:space="0" w:color="auto"/>
                <w:bottom w:val="none" w:sz="0" w:space="0" w:color="auto"/>
                <w:right w:val="none" w:sz="0" w:space="0" w:color="auto"/>
              </w:divBdr>
            </w:div>
            <w:div w:id="478885125">
              <w:marLeft w:val="0"/>
              <w:marRight w:val="0"/>
              <w:marTop w:val="0"/>
              <w:marBottom w:val="0"/>
              <w:divBdr>
                <w:top w:val="none" w:sz="0" w:space="0" w:color="auto"/>
                <w:left w:val="none" w:sz="0" w:space="0" w:color="auto"/>
                <w:bottom w:val="none" w:sz="0" w:space="0" w:color="auto"/>
                <w:right w:val="none" w:sz="0" w:space="0" w:color="auto"/>
              </w:divBdr>
            </w:div>
            <w:div w:id="446707029">
              <w:marLeft w:val="0"/>
              <w:marRight w:val="0"/>
              <w:marTop w:val="0"/>
              <w:marBottom w:val="0"/>
              <w:divBdr>
                <w:top w:val="none" w:sz="0" w:space="0" w:color="auto"/>
                <w:left w:val="none" w:sz="0" w:space="0" w:color="auto"/>
                <w:bottom w:val="none" w:sz="0" w:space="0" w:color="auto"/>
                <w:right w:val="none" w:sz="0" w:space="0" w:color="auto"/>
              </w:divBdr>
            </w:div>
            <w:div w:id="275252746">
              <w:marLeft w:val="0"/>
              <w:marRight w:val="0"/>
              <w:marTop w:val="0"/>
              <w:marBottom w:val="0"/>
              <w:divBdr>
                <w:top w:val="none" w:sz="0" w:space="0" w:color="auto"/>
                <w:left w:val="none" w:sz="0" w:space="0" w:color="auto"/>
                <w:bottom w:val="none" w:sz="0" w:space="0" w:color="auto"/>
                <w:right w:val="none" w:sz="0" w:space="0" w:color="auto"/>
              </w:divBdr>
            </w:div>
            <w:div w:id="978339629">
              <w:marLeft w:val="0"/>
              <w:marRight w:val="0"/>
              <w:marTop w:val="0"/>
              <w:marBottom w:val="0"/>
              <w:divBdr>
                <w:top w:val="none" w:sz="0" w:space="0" w:color="auto"/>
                <w:left w:val="none" w:sz="0" w:space="0" w:color="auto"/>
                <w:bottom w:val="none" w:sz="0" w:space="0" w:color="auto"/>
                <w:right w:val="none" w:sz="0" w:space="0" w:color="auto"/>
              </w:divBdr>
            </w:div>
            <w:div w:id="685985304">
              <w:marLeft w:val="0"/>
              <w:marRight w:val="0"/>
              <w:marTop w:val="0"/>
              <w:marBottom w:val="0"/>
              <w:divBdr>
                <w:top w:val="none" w:sz="0" w:space="0" w:color="auto"/>
                <w:left w:val="none" w:sz="0" w:space="0" w:color="auto"/>
                <w:bottom w:val="none" w:sz="0" w:space="0" w:color="auto"/>
                <w:right w:val="none" w:sz="0" w:space="0" w:color="auto"/>
              </w:divBdr>
            </w:div>
            <w:div w:id="378555970">
              <w:marLeft w:val="0"/>
              <w:marRight w:val="0"/>
              <w:marTop w:val="0"/>
              <w:marBottom w:val="0"/>
              <w:divBdr>
                <w:top w:val="none" w:sz="0" w:space="0" w:color="auto"/>
                <w:left w:val="none" w:sz="0" w:space="0" w:color="auto"/>
                <w:bottom w:val="none" w:sz="0" w:space="0" w:color="auto"/>
                <w:right w:val="none" w:sz="0" w:space="0" w:color="auto"/>
              </w:divBdr>
            </w:div>
            <w:div w:id="1344934432">
              <w:marLeft w:val="0"/>
              <w:marRight w:val="0"/>
              <w:marTop w:val="0"/>
              <w:marBottom w:val="0"/>
              <w:divBdr>
                <w:top w:val="none" w:sz="0" w:space="0" w:color="auto"/>
                <w:left w:val="none" w:sz="0" w:space="0" w:color="auto"/>
                <w:bottom w:val="none" w:sz="0" w:space="0" w:color="auto"/>
                <w:right w:val="none" w:sz="0" w:space="0" w:color="auto"/>
              </w:divBdr>
            </w:div>
            <w:div w:id="1472404432">
              <w:marLeft w:val="0"/>
              <w:marRight w:val="0"/>
              <w:marTop w:val="0"/>
              <w:marBottom w:val="0"/>
              <w:divBdr>
                <w:top w:val="none" w:sz="0" w:space="0" w:color="auto"/>
                <w:left w:val="none" w:sz="0" w:space="0" w:color="auto"/>
                <w:bottom w:val="none" w:sz="0" w:space="0" w:color="auto"/>
                <w:right w:val="none" w:sz="0" w:space="0" w:color="auto"/>
              </w:divBdr>
            </w:div>
            <w:div w:id="275646857">
              <w:marLeft w:val="0"/>
              <w:marRight w:val="0"/>
              <w:marTop w:val="0"/>
              <w:marBottom w:val="0"/>
              <w:divBdr>
                <w:top w:val="none" w:sz="0" w:space="0" w:color="auto"/>
                <w:left w:val="none" w:sz="0" w:space="0" w:color="auto"/>
                <w:bottom w:val="none" w:sz="0" w:space="0" w:color="auto"/>
                <w:right w:val="none" w:sz="0" w:space="0" w:color="auto"/>
              </w:divBdr>
            </w:div>
            <w:div w:id="1150050572">
              <w:marLeft w:val="0"/>
              <w:marRight w:val="0"/>
              <w:marTop w:val="0"/>
              <w:marBottom w:val="0"/>
              <w:divBdr>
                <w:top w:val="none" w:sz="0" w:space="0" w:color="auto"/>
                <w:left w:val="none" w:sz="0" w:space="0" w:color="auto"/>
                <w:bottom w:val="none" w:sz="0" w:space="0" w:color="auto"/>
                <w:right w:val="none" w:sz="0" w:space="0" w:color="auto"/>
              </w:divBdr>
            </w:div>
            <w:div w:id="10514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4309">
      <w:bodyDiv w:val="1"/>
      <w:marLeft w:val="0"/>
      <w:marRight w:val="0"/>
      <w:marTop w:val="0"/>
      <w:marBottom w:val="0"/>
      <w:divBdr>
        <w:top w:val="none" w:sz="0" w:space="0" w:color="auto"/>
        <w:left w:val="none" w:sz="0" w:space="0" w:color="auto"/>
        <w:bottom w:val="none" w:sz="0" w:space="0" w:color="auto"/>
        <w:right w:val="none" w:sz="0" w:space="0" w:color="auto"/>
      </w:divBdr>
    </w:div>
    <w:div w:id="87653630">
      <w:bodyDiv w:val="1"/>
      <w:marLeft w:val="0"/>
      <w:marRight w:val="0"/>
      <w:marTop w:val="0"/>
      <w:marBottom w:val="0"/>
      <w:divBdr>
        <w:top w:val="none" w:sz="0" w:space="0" w:color="auto"/>
        <w:left w:val="none" w:sz="0" w:space="0" w:color="auto"/>
        <w:bottom w:val="none" w:sz="0" w:space="0" w:color="auto"/>
        <w:right w:val="none" w:sz="0" w:space="0" w:color="auto"/>
      </w:divBdr>
      <w:divsChild>
        <w:div w:id="899438855">
          <w:marLeft w:val="0"/>
          <w:marRight w:val="0"/>
          <w:marTop w:val="0"/>
          <w:marBottom w:val="0"/>
          <w:divBdr>
            <w:top w:val="none" w:sz="0" w:space="0" w:color="auto"/>
            <w:left w:val="none" w:sz="0" w:space="0" w:color="auto"/>
            <w:bottom w:val="none" w:sz="0" w:space="0" w:color="auto"/>
            <w:right w:val="none" w:sz="0" w:space="0" w:color="auto"/>
          </w:divBdr>
          <w:divsChild>
            <w:div w:id="1376657382">
              <w:marLeft w:val="0"/>
              <w:marRight w:val="0"/>
              <w:marTop w:val="0"/>
              <w:marBottom w:val="0"/>
              <w:divBdr>
                <w:top w:val="none" w:sz="0" w:space="0" w:color="auto"/>
                <w:left w:val="none" w:sz="0" w:space="0" w:color="auto"/>
                <w:bottom w:val="none" w:sz="0" w:space="0" w:color="auto"/>
                <w:right w:val="none" w:sz="0" w:space="0" w:color="auto"/>
              </w:divBdr>
            </w:div>
            <w:div w:id="1295216823">
              <w:marLeft w:val="0"/>
              <w:marRight w:val="0"/>
              <w:marTop w:val="0"/>
              <w:marBottom w:val="0"/>
              <w:divBdr>
                <w:top w:val="none" w:sz="0" w:space="0" w:color="auto"/>
                <w:left w:val="none" w:sz="0" w:space="0" w:color="auto"/>
                <w:bottom w:val="none" w:sz="0" w:space="0" w:color="auto"/>
                <w:right w:val="none" w:sz="0" w:space="0" w:color="auto"/>
              </w:divBdr>
            </w:div>
            <w:div w:id="1127354179">
              <w:marLeft w:val="0"/>
              <w:marRight w:val="0"/>
              <w:marTop w:val="0"/>
              <w:marBottom w:val="0"/>
              <w:divBdr>
                <w:top w:val="none" w:sz="0" w:space="0" w:color="auto"/>
                <w:left w:val="none" w:sz="0" w:space="0" w:color="auto"/>
                <w:bottom w:val="none" w:sz="0" w:space="0" w:color="auto"/>
                <w:right w:val="none" w:sz="0" w:space="0" w:color="auto"/>
              </w:divBdr>
            </w:div>
            <w:div w:id="421803632">
              <w:marLeft w:val="0"/>
              <w:marRight w:val="0"/>
              <w:marTop w:val="0"/>
              <w:marBottom w:val="0"/>
              <w:divBdr>
                <w:top w:val="none" w:sz="0" w:space="0" w:color="auto"/>
                <w:left w:val="none" w:sz="0" w:space="0" w:color="auto"/>
                <w:bottom w:val="none" w:sz="0" w:space="0" w:color="auto"/>
                <w:right w:val="none" w:sz="0" w:space="0" w:color="auto"/>
              </w:divBdr>
            </w:div>
            <w:div w:id="2078896294">
              <w:marLeft w:val="0"/>
              <w:marRight w:val="0"/>
              <w:marTop w:val="0"/>
              <w:marBottom w:val="0"/>
              <w:divBdr>
                <w:top w:val="none" w:sz="0" w:space="0" w:color="auto"/>
                <w:left w:val="none" w:sz="0" w:space="0" w:color="auto"/>
                <w:bottom w:val="none" w:sz="0" w:space="0" w:color="auto"/>
                <w:right w:val="none" w:sz="0" w:space="0" w:color="auto"/>
              </w:divBdr>
            </w:div>
            <w:div w:id="711616758">
              <w:marLeft w:val="0"/>
              <w:marRight w:val="0"/>
              <w:marTop w:val="0"/>
              <w:marBottom w:val="0"/>
              <w:divBdr>
                <w:top w:val="none" w:sz="0" w:space="0" w:color="auto"/>
                <w:left w:val="none" w:sz="0" w:space="0" w:color="auto"/>
                <w:bottom w:val="none" w:sz="0" w:space="0" w:color="auto"/>
                <w:right w:val="none" w:sz="0" w:space="0" w:color="auto"/>
              </w:divBdr>
            </w:div>
            <w:div w:id="1219248101">
              <w:marLeft w:val="0"/>
              <w:marRight w:val="0"/>
              <w:marTop w:val="0"/>
              <w:marBottom w:val="0"/>
              <w:divBdr>
                <w:top w:val="none" w:sz="0" w:space="0" w:color="auto"/>
                <w:left w:val="none" w:sz="0" w:space="0" w:color="auto"/>
                <w:bottom w:val="none" w:sz="0" w:space="0" w:color="auto"/>
                <w:right w:val="none" w:sz="0" w:space="0" w:color="auto"/>
              </w:divBdr>
            </w:div>
            <w:div w:id="1177616455">
              <w:marLeft w:val="0"/>
              <w:marRight w:val="0"/>
              <w:marTop w:val="0"/>
              <w:marBottom w:val="0"/>
              <w:divBdr>
                <w:top w:val="none" w:sz="0" w:space="0" w:color="auto"/>
                <w:left w:val="none" w:sz="0" w:space="0" w:color="auto"/>
                <w:bottom w:val="none" w:sz="0" w:space="0" w:color="auto"/>
                <w:right w:val="none" w:sz="0" w:space="0" w:color="auto"/>
              </w:divBdr>
            </w:div>
            <w:div w:id="864561514">
              <w:marLeft w:val="0"/>
              <w:marRight w:val="0"/>
              <w:marTop w:val="0"/>
              <w:marBottom w:val="0"/>
              <w:divBdr>
                <w:top w:val="none" w:sz="0" w:space="0" w:color="auto"/>
                <w:left w:val="none" w:sz="0" w:space="0" w:color="auto"/>
                <w:bottom w:val="none" w:sz="0" w:space="0" w:color="auto"/>
                <w:right w:val="none" w:sz="0" w:space="0" w:color="auto"/>
              </w:divBdr>
            </w:div>
            <w:div w:id="1339848307">
              <w:marLeft w:val="0"/>
              <w:marRight w:val="0"/>
              <w:marTop w:val="0"/>
              <w:marBottom w:val="0"/>
              <w:divBdr>
                <w:top w:val="none" w:sz="0" w:space="0" w:color="auto"/>
                <w:left w:val="none" w:sz="0" w:space="0" w:color="auto"/>
                <w:bottom w:val="none" w:sz="0" w:space="0" w:color="auto"/>
                <w:right w:val="none" w:sz="0" w:space="0" w:color="auto"/>
              </w:divBdr>
            </w:div>
            <w:div w:id="1302268458">
              <w:marLeft w:val="0"/>
              <w:marRight w:val="0"/>
              <w:marTop w:val="0"/>
              <w:marBottom w:val="0"/>
              <w:divBdr>
                <w:top w:val="none" w:sz="0" w:space="0" w:color="auto"/>
                <w:left w:val="none" w:sz="0" w:space="0" w:color="auto"/>
                <w:bottom w:val="none" w:sz="0" w:space="0" w:color="auto"/>
                <w:right w:val="none" w:sz="0" w:space="0" w:color="auto"/>
              </w:divBdr>
            </w:div>
            <w:div w:id="11146978">
              <w:marLeft w:val="0"/>
              <w:marRight w:val="0"/>
              <w:marTop w:val="0"/>
              <w:marBottom w:val="0"/>
              <w:divBdr>
                <w:top w:val="none" w:sz="0" w:space="0" w:color="auto"/>
                <w:left w:val="none" w:sz="0" w:space="0" w:color="auto"/>
                <w:bottom w:val="none" w:sz="0" w:space="0" w:color="auto"/>
                <w:right w:val="none" w:sz="0" w:space="0" w:color="auto"/>
              </w:divBdr>
            </w:div>
            <w:div w:id="1624074209">
              <w:marLeft w:val="0"/>
              <w:marRight w:val="0"/>
              <w:marTop w:val="0"/>
              <w:marBottom w:val="0"/>
              <w:divBdr>
                <w:top w:val="none" w:sz="0" w:space="0" w:color="auto"/>
                <w:left w:val="none" w:sz="0" w:space="0" w:color="auto"/>
                <w:bottom w:val="none" w:sz="0" w:space="0" w:color="auto"/>
                <w:right w:val="none" w:sz="0" w:space="0" w:color="auto"/>
              </w:divBdr>
            </w:div>
            <w:div w:id="1244142678">
              <w:marLeft w:val="0"/>
              <w:marRight w:val="0"/>
              <w:marTop w:val="0"/>
              <w:marBottom w:val="0"/>
              <w:divBdr>
                <w:top w:val="none" w:sz="0" w:space="0" w:color="auto"/>
                <w:left w:val="none" w:sz="0" w:space="0" w:color="auto"/>
                <w:bottom w:val="none" w:sz="0" w:space="0" w:color="auto"/>
                <w:right w:val="none" w:sz="0" w:space="0" w:color="auto"/>
              </w:divBdr>
            </w:div>
            <w:div w:id="557056428">
              <w:marLeft w:val="0"/>
              <w:marRight w:val="0"/>
              <w:marTop w:val="0"/>
              <w:marBottom w:val="0"/>
              <w:divBdr>
                <w:top w:val="none" w:sz="0" w:space="0" w:color="auto"/>
                <w:left w:val="none" w:sz="0" w:space="0" w:color="auto"/>
                <w:bottom w:val="none" w:sz="0" w:space="0" w:color="auto"/>
                <w:right w:val="none" w:sz="0" w:space="0" w:color="auto"/>
              </w:divBdr>
            </w:div>
            <w:div w:id="725033303">
              <w:marLeft w:val="0"/>
              <w:marRight w:val="0"/>
              <w:marTop w:val="0"/>
              <w:marBottom w:val="0"/>
              <w:divBdr>
                <w:top w:val="none" w:sz="0" w:space="0" w:color="auto"/>
                <w:left w:val="none" w:sz="0" w:space="0" w:color="auto"/>
                <w:bottom w:val="none" w:sz="0" w:space="0" w:color="auto"/>
                <w:right w:val="none" w:sz="0" w:space="0" w:color="auto"/>
              </w:divBdr>
            </w:div>
            <w:div w:id="662586910">
              <w:marLeft w:val="0"/>
              <w:marRight w:val="0"/>
              <w:marTop w:val="0"/>
              <w:marBottom w:val="0"/>
              <w:divBdr>
                <w:top w:val="none" w:sz="0" w:space="0" w:color="auto"/>
                <w:left w:val="none" w:sz="0" w:space="0" w:color="auto"/>
                <w:bottom w:val="none" w:sz="0" w:space="0" w:color="auto"/>
                <w:right w:val="none" w:sz="0" w:space="0" w:color="auto"/>
              </w:divBdr>
            </w:div>
            <w:div w:id="2031686823">
              <w:marLeft w:val="0"/>
              <w:marRight w:val="0"/>
              <w:marTop w:val="0"/>
              <w:marBottom w:val="0"/>
              <w:divBdr>
                <w:top w:val="none" w:sz="0" w:space="0" w:color="auto"/>
                <w:left w:val="none" w:sz="0" w:space="0" w:color="auto"/>
                <w:bottom w:val="none" w:sz="0" w:space="0" w:color="auto"/>
                <w:right w:val="none" w:sz="0" w:space="0" w:color="auto"/>
              </w:divBdr>
            </w:div>
            <w:div w:id="1364985303">
              <w:marLeft w:val="0"/>
              <w:marRight w:val="0"/>
              <w:marTop w:val="0"/>
              <w:marBottom w:val="0"/>
              <w:divBdr>
                <w:top w:val="none" w:sz="0" w:space="0" w:color="auto"/>
                <w:left w:val="none" w:sz="0" w:space="0" w:color="auto"/>
                <w:bottom w:val="none" w:sz="0" w:space="0" w:color="auto"/>
                <w:right w:val="none" w:sz="0" w:space="0" w:color="auto"/>
              </w:divBdr>
            </w:div>
            <w:div w:id="377780801">
              <w:marLeft w:val="0"/>
              <w:marRight w:val="0"/>
              <w:marTop w:val="0"/>
              <w:marBottom w:val="0"/>
              <w:divBdr>
                <w:top w:val="none" w:sz="0" w:space="0" w:color="auto"/>
                <w:left w:val="none" w:sz="0" w:space="0" w:color="auto"/>
                <w:bottom w:val="none" w:sz="0" w:space="0" w:color="auto"/>
                <w:right w:val="none" w:sz="0" w:space="0" w:color="auto"/>
              </w:divBdr>
            </w:div>
            <w:div w:id="1296523754">
              <w:marLeft w:val="0"/>
              <w:marRight w:val="0"/>
              <w:marTop w:val="0"/>
              <w:marBottom w:val="0"/>
              <w:divBdr>
                <w:top w:val="none" w:sz="0" w:space="0" w:color="auto"/>
                <w:left w:val="none" w:sz="0" w:space="0" w:color="auto"/>
                <w:bottom w:val="none" w:sz="0" w:space="0" w:color="auto"/>
                <w:right w:val="none" w:sz="0" w:space="0" w:color="auto"/>
              </w:divBdr>
            </w:div>
            <w:div w:id="50010039">
              <w:marLeft w:val="0"/>
              <w:marRight w:val="0"/>
              <w:marTop w:val="0"/>
              <w:marBottom w:val="0"/>
              <w:divBdr>
                <w:top w:val="none" w:sz="0" w:space="0" w:color="auto"/>
                <w:left w:val="none" w:sz="0" w:space="0" w:color="auto"/>
                <w:bottom w:val="none" w:sz="0" w:space="0" w:color="auto"/>
                <w:right w:val="none" w:sz="0" w:space="0" w:color="auto"/>
              </w:divBdr>
            </w:div>
            <w:div w:id="1232618627">
              <w:marLeft w:val="0"/>
              <w:marRight w:val="0"/>
              <w:marTop w:val="0"/>
              <w:marBottom w:val="0"/>
              <w:divBdr>
                <w:top w:val="none" w:sz="0" w:space="0" w:color="auto"/>
                <w:left w:val="none" w:sz="0" w:space="0" w:color="auto"/>
                <w:bottom w:val="none" w:sz="0" w:space="0" w:color="auto"/>
                <w:right w:val="none" w:sz="0" w:space="0" w:color="auto"/>
              </w:divBdr>
            </w:div>
            <w:div w:id="1712803628">
              <w:marLeft w:val="0"/>
              <w:marRight w:val="0"/>
              <w:marTop w:val="0"/>
              <w:marBottom w:val="0"/>
              <w:divBdr>
                <w:top w:val="none" w:sz="0" w:space="0" w:color="auto"/>
                <w:left w:val="none" w:sz="0" w:space="0" w:color="auto"/>
                <w:bottom w:val="none" w:sz="0" w:space="0" w:color="auto"/>
                <w:right w:val="none" w:sz="0" w:space="0" w:color="auto"/>
              </w:divBdr>
            </w:div>
            <w:div w:id="1677879652">
              <w:marLeft w:val="0"/>
              <w:marRight w:val="0"/>
              <w:marTop w:val="0"/>
              <w:marBottom w:val="0"/>
              <w:divBdr>
                <w:top w:val="none" w:sz="0" w:space="0" w:color="auto"/>
                <w:left w:val="none" w:sz="0" w:space="0" w:color="auto"/>
                <w:bottom w:val="none" w:sz="0" w:space="0" w:color="auto"/>
                <w:right w:val="none" w:sz="0" w:space="0" w:color="auto"/>
              </w:divBdr>
            </w:div>
            <w:div w:id="917902361">
              <w:marLeft w:val="0"/>
              <w:marRight w:val="0"/>
              <w:marTop w:val="0"/>
              <w:marBottom w:val="0"/>
              <w:divBdr>
                <w:top w:val="none" w:sz="0" w:space="0" w:color="auto"/>
                <w:left w:val="none" w:sz="0" w:space="0" w:color="auto"/>
                <w:bottom w:val="none" w:sz="0" w:space="0" w:color="auto"/>
                <w:right w:val="none" w:sz="0" w:space="0" w:color="auto"/>
              </w:divBdr>
            </w:div>
            <w:div w:id="81073905">
              <w:marLeft w:val="0"/>
              <w:marRight w:val="0"/>
              <w:marTop w:val="0"/>
              <w:marBottom w:val="0"/>
              <w:divBdr>
                <w:top w:val="none" w:sz="0" w:space="0" w:color="auto"/>
                <w:left w:val="none" w:sz="0" w:space="0" w:color="auto"/>
                <w:bottom w:val="none" w:sz="0" w:space="0" w:color="auto"/>
                <w:right w:val="none" w:sz="0" w:space="0" w:color="auto"/>
              </w:divBdr>
            </w:div>
            <w:div w:id="659773482">
              <w:marLeft w:val="0"/>
              <w:marRight w:val="0"/>
              <w:marTop w:val="0"/>
              <w:marBottom w:val="0"/>
              <w:divBdr>
                <w:top w:val="none" w:sz="0" w:space="0" w:color="auto"/>
                <w:left w:val="none" w:sz="0" w:space="0" w:color="auto"/>
                <w:bottom w:val="none" w:sz="0" w:space="0" w:color="auto"/>
                <w:right w:val="none" w:sz="0" w:space="0" w:color="auto"/>
              </w:divBdr>
            </w:div>
            <w:div w:id="1712605273">
              <w:marLeft w:val="0"/>
              <w:marRight w:val="0"/>
              <w:marTop w:val="0"/>
              <w:marBottom w:val="0"/>
              <w:divBdr>
                <w:top w:val="none" w:sz="0" w:space="0" w:color="auto"/>
                <w:left w:val="none" w:sz="0" w:space="0" w:color="auto"/>
                <w:bottom w:val="none" w:sz="0" w:space="0" w:color="auto"/>
                <w:right w:val="none" w:sz="0" w:space="0" w:color="auto"/>
              </w:divBdr>
            </w:div>
            <w:div w:id="211616735">
              <w:marLeft w:val="0"/>
              <w:marRight w:val="0"/>
              <w:marTop w:val="0"/>
              <w:marBottom w:val="0"/>
              <w:divBdr>
                <w:top w:val="none" w:sz="0" w:space="0" w:color="auto"/>
                <w:left w:val="none" w:sz="0" w:space="0" w:color="auto"/>
                <w:bottom w:val="none" w:sz="0" w:space="0" w:color="auto"/>
                <w:right w:val="none" w:sz="0" w:space="0" w:color="auto"/>
              </w:divBdr>
            </w:div>
            <w:div w:id="411197751">
              <w:marLeft w:val="0"/>
              <w:marRight w:val="0"/>
              <w:marTop w:val="0"/>
              <w:marBottom w:val="0"/>
              <w:divBdr>
                <w:top w:val="none" w:sz="0" w:space="0" w:color="auto"/>
                <w:left w:val="none" w:sz="0" w:space="0" w:color="auto"/>
                <w:bottom w:val="none" w:sz="0" w:space="0" w:color="auto"/>
                <w:right w:val="none" w:sz="0" w:space="0" w:color="auto"/>
              </w:divBdr>
            </w:div>
            <w:div w:id="544223138">
              <w:marLeft w:val="0"/>
              <w:marRight w:val="0"/>
              <w:marTop w:val="0"/>
              <w:marBottom w:val="0"/>
              <w:divBdr>
                <w:top w:val="none" w:sz="0" w:space="0" w:color="auto"/>
                <w:left w:val="none" w:sz="0" w:space="0" w:color="auto"/>
                <w:bottom w:val="none" w:sz="0" w:space="0" w:color="auto"/>
                <w:right w:val="none" w:sz="0" w:space="0" w:color="auto"/>
              </w:divBdr>
            </w:div>
            <w:div w:id="30346371">
              <w:marLeft w:val="0"/>
              <w:marRight w:val="0"/>
              <w:marTop w:val="0"/>
              <w:marBottom w:val="0"/>
              <w:divBdr>
                <w:top w:val="none" w:sz="0" w:space="0" w:color="auto"/>
                <w:left w:val="none" w:sz="0" w:space="0" w:color="auto"/>
                <w:bottom w:val="none" w:sz="0" w:space="0" w:color="auto"/>
                <w:right w:val="none" w:sz="0" w:space="0" w:color="auto"/>
              </w:divBdr>
            </w:div>
            <w:div w:id="244611762">
              <w:marLeft w:val="0"/>
              <w:marRight w:val="0"/>
              <w:marTop w:val="0"/>
              <w:marBottom w:val="0"/>
              <w:divBdr>
                <w:top w:val="none" w:sz="0" w:space="0" w:color="auto"/>
                <w:left w:val="none" w:sz="0" w:space="0" w:color="auto"/>
                <w:bottom w:val="none" w:sz="0" w:space="0" w:color="auto"/>
                <w:right w:val="none" w:sz="0" w:space="0" w:color="auto"/>
              </w:divBdr>
            </w:div>
            <w:div w:id="98632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114">
      <w:bodyDiv w:val="1"/>
      <w:marLeft w:val="0"/>
      <w:marRight w:val="0"/>
      <w:marTop w:val="0"/>
      <w:marBottom w:val="0"/>
      <w:divBdr>
        <w:top w:val="none" w:sz="0" w:space="0" w:color="auto"/>
        <w:left w:val="none" w:sz="0" w:space="0" w:color="auto"/>
        <w:bottom w:val="none" w:sz="0" w:space="0" w:color="auto"/>
        <w:right w:val="none" w:sz="0" w:space="0" w:color="auto"/>
      </w:divBdr>
      <w:divsChild>
        <w:div w:id="230580548">
          <w:marLeft w:val="0"/>
          <w:marRight w:val="0"/>
          <w:marTop w:val="0"/>
          <w:marBottom w:val="0"/>
          <w:divBdr>
            <w:top w:val="none" w:sz="0" w:space="0" w:color="auto"/>
            <w:left w:val="none" w:sz="0" w:space="0" w:color="auto"/>
            <w:bottom w:val="none" w:sz="0" w:space="0" w:color="auto"/>
            <w:right w:val="none" w:sz="0" w:space="0" w:color="auto"/>
          </w:divBdr>
          <w:divsChild>
            <w:div w:id="166756148">
              <w:marLeft w:val="0"/>
              <w:marRight w:val="0"/>
              <w:marTop w:val="0"/>
              <w:marBottom w:val="0"/>
              <w:divBdr>
                <w:top w:val="none" w:sz="0" w:space="0" w:color="auto"/>
                <w:left w:val="none" w:sz="0" w:space="0" w:color="auto"/>
                <w:bottom w:val="none" w:sz="0" w:space="0" w:color="auto"/>
                <w:right w:val="none" w:sz="0" w:space="0" w:color="auto"/>
              </w:divBdr>
            </w:div>
            <w:div w:id="411708532">
              <w:marLeft w:val="0"/>
              <w:marRight w:val="0"/>
              <w:marTop w:val="0"/>
              <w:marBottom w:val="0"/>
              <w:divBdr>
                <w:top w:val="none" w:sz="0" w:space="0" w:color="auto"/>
                <w:left w:val="none" w:sz="0" w:space="0" w:color="auto"/>
                <w:bottom w:val="none" w:sz="0" w:space="0" w:color="auto"/>
                <w:right w:val="none" w:sz="0" w:space="0" w:color="auto"/>
              </w:divBdr>
            </w:div>
            <w:div w:id="1883326598">
              <w:marLeft w:val="0"/>
              <w:marRight w:val="0"/>
              <w:marTop w:val="0"/>
              <w:marBottom w:val="0"/>
              <w:divBdr>
                <w:top w:val="none" w:sz="0" w:space="0" w:color="auto"/>
                <w:left w:val="none" w:sz="0" w:space="0" w:color="auto"/>
                <w:bottom w:val="none" w:sz="0" w:space="0" w:color="auto"/>
                <w:right w:val="none" w:sz="0" w:space="0" w:color="auto"/>
              </w:divBdr>
            </w:div>
            <w:div w:id="1434519118">
              <w:marLeft w:val="0"/>
              <w:marRight w:val="0"/>
              <w:marTop w:val="0"/>
              <w:marBottom w:val="0"/>
              <w:divBdr>
                <w:top w:val="none" w:sz="0" w:space="0" w:color="auto"/>
                <w:left w:val="none" w:sz="0" w:space="0" w:color="auto"/>
                <w:bottom w:val="none" w:sz="0" w:space="0" w:color="auto"/>
                <w:right w:val="none" w:sz="0" w:space="0" w:color="auto"/>
              </w:divBdr>
            </w:div>
            <w:div w:id="1893690965">
              <w:marLeft w:val="0"/>
              <w:marRight w:val="0"/>
              <w:marTop w:val="0"/>
              <w:marBottom w:val="0"/>
              <w:divBdr>
                <w:top w:val="none" w:sz="0" w:space="0" w:color="auto"/>
                <w:left w:val="none" w:sz="0" w:space="0" w:color="auto"/>
                <w:bottom w:val="none" w:sz="0" w:space="0" w:color="auto"/>
                <w:right w:val="none" w:sz="0" w:space="0" w:color="auto"/>
              </w:divBdr>
            </w:div>
            <w:div w:id="1468936486">
              <w:marLeft w:val="0"/>
              <w:marRight w:val="0"/>
              <w:marTop w:val="0"/>
              <w:marBottom w:val="0"/>
              <w:divBdr>
                <w:top w:val="none" w:sz="0" w:space="0" w:color="auto"/>
                <w:left w:val="none" w:sz="0" w:space="0" w:color="auto"/>
                <w:bottom w:val="none" w:sz="0" w:space="0" w:color="auto"/>
                <w:right w:val="none" w:sz="0" w:space="0" w:color="auto"/>
              </w:divBdr>
            </w:div>
            <w:div w:id="75441541">
              <w:marLeft w:val="0"/>
              <w:marRight w:val="0"/>
              <w:marTop w:val="0"/>
              <w:marBottom w:val="0"/>
              <w:divBdr>
                <w:top w:val="none" w:sz="0" w:space="0" w:color="auto"/>
                <w:left w:val="none" w:sz="0" w:space="0" w:color="auto"/>
                <w:bottom w:val="none" w:sz="0" w:space="0" w:color="auto"/>
                <w:right w:val="none" w:sz="0" w:space="0" w:color="auto"/>
              </w:divBdr>
            </w:div>
            <w:div w:id="1947036203">
              <w:marLeft w:val="0"/>
              <w:marRight w:val="0"/>
              <w:marTop w:val="0"/>
              <w:marBottom w:val="0"/>
              <w:divBdr>
                <w:top w:val="none" w:sz="0" w:space="0" w:color="auto"/>
                <w:left w:val="none" w:sz="0" w:space="0" w:color="auto"/>
                <w:bottom w:val="none" w:sz="0" w:space="0" w:color="auto"/>
                <w:right w:val="none" w:sz="0" w:space="0" w:color="auto"/>
              </w:divBdr>
            </w:div>
            <w:div w:id="172187408">
              <w:marLeft w:val="0"/>
              <w:marRight w:val="0"/>
              <w:marTop w:val="0"/>
              <w:marBottom w:val="0"/>
              <w:divBdr>
                <w:top w:val="none" w:sz="0" w:space="0" w:color="auto"/>
                <w:left w:val="none" w:sz="0" w:space="0" w:color="auto"/>
                <w:bottom w:val="none" w:sz="0" w:space="0" w:color="auto"/>
                <w:right w:val="none" w:sz="0" w:space="0" w:color="auto"/>
              </w:divBdr>
            </w:div>
            <w:div w:id="513037655">
              <w:marLeft w:val="0"/>
              <w:marRight w:val="0"/>
              <w:marTop w:val="0"/>
              <w:marBottom w:val="0"/>
              <w:divBdr>
                <w:top w:val="none" w:sz="0" w:space="0" w:color="auto"/>
                <w:left w:val="none" w:sz="0" w:space="0" w:color="auto"/>
                <w:bottom w:val="none" w:sz="0" w:space="0" w:color="auto"/>
                <w:right w:val="none" w:sz="0" w:space="0" w:color="auto"/>
              </w:divBdr>
            </w:div>
            <w:div w:id="125588388">
              <w:marLeft w:val="0"/>
              <w:marRight w:val="0"/>
              <w:marTop w:val="0"/>
              <w:marBottom w:val="0"/>
              <w:divBdr>
                <w:top w:val="none" w:sz="0" w:space="0" w:color="auto"/>
                <w:left w:val="none" w:sz="0" w:space="0" w:color="auto"/>
                <w:bottom w:val="none" w:sz="0" w:space="0" w:color="auto"/>
                <w:right w:val="none" w:sz="0" w:space="0" w:color="auto"/>
              </w:divBdr>
            </w:div>
            <w:div w:id="1271087862">
              <w:marLeft w:val="0"/>
              <w:marRight w:val="0"/>
              <w:marTop w:val="0"/>
              <w:marBottom w:val="0"/>
              <w:divBdr>
                <w:top w:val="none" w:sz="0" w:space="0" w:color="auto"/>
                <w:left w:val="none" w:sz="0" w:space="0" w:color="auto"/>
                <w:bottom w:val="none" w:sz="0" w:space="0" w:color="auto"/>
                <w:right w:val="none" w:sz="0" w:space="0" w:color="auto"/>
              </w:divBdr>
            </w:div>
            <w:div w:id="1960917765">
              <w:marLeft w:val="0"/>
              <w:marRight w:val="0"/>
              <w:marTop w:val="0"/>
              <w:marBottom w:val="0"/>
              <w:divBdr>
                <w:top w:val="none" w:sz="0" w:space="0" w:color="auto"/>
                <w:left w:val="none" w:sz="0" w:space="0" w:color="auto"/>
                <w:bottom w:val="none" w:sz="0" w:space="0" w:color="auto"/>
                <w:right w:val="none" w:sz="0" w:space="0" w:color="auto"/>
              </w:divBdr>
            </w:div>
            <w:div w:id="1024332058">
              <w:marLeft w:val="0"/>
              <w:marRight w:val="0"/>
              <w:marTop w:val="0"/>
              <w:marBottom w:val="0"/>
              <w:divBdr>
                <w:top w:val="none" w:sz="0" w:space="0" w:color="auto"/>
                <w:left w:val="none" w:sz="0" w:space="0" w:color="auto"/>
                <w:bottom w:val="none" w:sz="0" w:space="0" w:color="auto"/>
                <w:right w:val="none" w:sz="0" w:space="0" w:color="auto"/>
              </w:divBdr>
            </w:div>
            <w:div w:id="466944070">
              <w:marLeft w:val="0"/>
              <w:marRight w:val="0"/>
              <w:marTop w:val="0"/>
              <w:marBottom w:val="0"/>
              <w:divBdr>
                <w:top w:val="none" w:sz="0" w:space="0" w:color="auto"/>
                <w:left w:val="none" w:sz="0" w:space="0" w:color="auto"/>
                <w:bottom w:val="none" w:sz="0" w:space="0" w:color="auto"/>
                <w:right w:val="none" w:sz="0" w:space="0" w:color="auto"/>
              </w:divBdr>
            </w:div>
            <w:div w:id="15693966">
              <w:marLeft w:val="0"/>
              <w:marRight w:val="0"/>
              <w:marTop w:val="0"/>
              <w:marBottom w:val="0"/>
              <w:divBdr>
                <w:top w:val="none" w:sz="0" w:space="0" w:color="auto"/>
                <w:left w:val="none" w:sz="0" w:space="0" w:color="auto"/>
                <w:bottom w:val="none" w:sz="0" w:space="0" w:color="auto"/>
                <w:right w:val="none" w:sz="0" w:space="0" w:color="auto"/>
              </w:divBdr>
            </w:div>
            <w:div w:id="451944804">
              <w:marLeft w:val="0"/>
              <w:marRight w:val="0"/>
              <w:marTop w:val="0"/>
              <w:marBottom w:val="0"/>
              <w:divBdr>
                <w:top w:val="none" w:sz="0" w:space="0" w:color="auto"/>
                <w:left w:val="none" w:sz="0" w:space="0" w:color="auto"/>
                <w:bottom w:val="none" w:sz="0" w:space="0" w:color="auto"/>
                <w:right w:val="none" w:sz="0" w:space="0" w:color="auto"/>
              </w:divBdr>
            </w:div>
            <w:div w:id="214586239">
              <w:marLeft w:val="0"/>
              <w:marRight w:val="0"/>
              <w:marTop w:val="0"/>
              <w:marBottom w:val="0"/>
              <w:divBdr>
                <w:top w:val="none" w:sz="0" w:space="0" w:color="auto"/>
                <w:left w:val="none" w:sz="0" w:space="0" w:color="auto"/>
                <w:bottom w:val="none" w:sz="0" w:space="0" w:color="auto"/>
                <w:right w:val="none" w:sz="0" w:space="0" w:color="auto"/>
              </w:divBdr>
            </w:div>
            <w:div w:id="1604453975">
              <w:marLeft w:val="0"/>
              <w:marRight w:val="0"/>
              <w:marTop w:val="0"/>
              <w:marBottom w:val="0"/>
              <w:divBdr>
                <w:top w:val="none" w:sz="0" w:space="0" w:color="auto"/>
                <w:left w:val="none" w:sz="0" w:space="0" w:color="auto"/>
                <w:bottom w:val="none" w:sz="0" w:space="0" w:color="auto"/>
                <w:right w:val="none" w:sz="0" w:space="0" w:color="auto"/>
              </w:divBdr>
            </w:div>
            <w:div w:id="1077288872">
              <w:marLeft w:val="0"/>
              <w:marRight w:val="0"/>
              <w:marTop w:val="0"/>
              <w:marBottom w:val="0"/>
              <w:divBdr>
                <w:top w:val="none" w:sz="0" w:space="0" w:color="auto"/>
                <w:left w:val="none" w:sz="0" w:space="0" w:color="auto"/>
                <w:bottom w:val="none" w:sz="0" w:space="0" w:color="auto"/>
                <w:right w:val="none" w:sz="0" w:space="0" w:color="auto"/>
              </w:divBdr>
            </w:div>
            <w:div w:id="2084788077">
              <w:marLeft w:val="0"/>
              <w:marRight w:val="0"/>
              <w:marTop w:val="0"/>
              <w:marBottom w:val="0"/>
              <w:divBdr>
                <w:top w:val="none" w:sz="0" w:space="0" w:color="auto"/>
                <w:left w:val="none" w:sz="0" w:space="0" w:color="auto"/>
                <w:bottom w:val="none" w:sz="0" w:space="0" w:color="auto"/>
                <w:right w:val="none" w:sz="0" w:space="0" w:color="auto"/>
              </w:divBdr>
            </w:div>
            <w:div w:id="165095572">
              <w:marLeft w:val="0"/>
              <w:marRight w:val="0"/>
              <w:marTop w:val="0"/>
              <w:marBottom w:val="0"/>
              <w:divBdr>
                <w:top w:val="none" w:sz="0" w:space="0" w:color="auto"/>
                <w:left w:val="none" w:sz="0" w:space="0" w:color="auto"/>
                <w:bottom w:val="none" w:sz="0" w:space="0" w:color="auto"/>
                <w:right w:val="none" w:sz="0" w:space="0" w:color="auto"/>
              </w:divBdr>
            </w:div>
            <w:div w:id="1523083865">
              <w:marLeft w:val="0"/>
              <w:marRight w:val="0"/>
              <w:marTop w:val="0"/>
              <w:marBottom w:val="0"/>
              <w:divBdr>
                <w:top w:val="none" w:sz="0" w:space="0" w:color="auto"/>
                <w:left w:val="none" w:sz="0" w:space="0" w:color="auto"/>
                <w:bottom w:val="none" w:sz="0" w:space="0" w:color="auto"/>
                <w:right w:val="none" w:sz="0" w:space="0" w:color="auto"/>
              </w:divBdr>
            </w:div>
            <w:div w:id="1903756051">
              <w:marLeft w:val="0"/>
              <w:marRight w:val="0"/>
              <w:marTop w:val="0"/>
              <w:marBottom w:val="0"/>
              <w:divBdr>
                <w:top w:val="none" w:sz="0" w:space="0" w:color="auto"/>
                <w:left w:val="none" w:sz="0" w:space="0" w:color="auto"/>
                <w:bottom w:val="none" w:sz="0" w:space="0" w:color="auto"/>
                <w:right w:val="none" w:sz="0" w:space="0" w:color="auto"/>
              </w:divBdr>
            </w:div>
            <w:div w:id="59638637">
              <w:marLeft w:val="0"/>
              <w:marRight w:val="0"/>
              <w:marTop w:val="0"/>
              <w:marBottom w:val="0"/>
              <w:divBdr>
                <w:top w:val="none" w:sz="0" w:space="0" w:color="auto"/>
                <w:left w:val="none" w:sz="0" w:space="0" w:color="auto"/>
                <w:bottom w:val="none" w:sz="0" w:space="0" w:color="auto"/>
                <w:right w:val="none" w:sz="0" w:space="0" w:color="auto"/>
              </w:divBdr>
            </w:div>
            <w:div w:id="2087602410">
              <w:marLeft w:val="0"/>
              <w:marRight w:val="0"/>
              <w:marTop w:val="0"/>
              <w:marBottom w:val="0"/>
              <w:divBdr>
                <w:top w:val="none" w:sz="0" w:space="0" w:color="auto"/>
                <w:left w:val="none" w:sz="0" w:space="0" w:color="auto"/>
                <w:bottom w:val="none" w:sz="0" w:space="0" w:color="auto"/>
                <w:right w:val="none" w:sz="0" w:space="0" w:color="auto"/>
              </w:divBdr>
            </w:div>
            <w:div w:id="1720277048">
              <w:marLeft w:val="0"/>
              <w:marRight w:val="0"/>
              <w:marTop w:val="0"/>
              <w:marBottom w:val="0"/>
              <w:divBdr>
                <w:top w:val="none" w:sz="0" w:space="0" w:color="auto"/>
                <w:left w:val="none" w:sz="0" w:space="0" w:color="auto"/>
                <w:bottom w:val="none" w:sz="0" w:space="0" w:color="auto"/>
                <w:right w:val="none" w:sz="0" w:space="0" w:color="auto"/>
              </w:divBdr>
            </w:div>
            <w:div w:id="262613042">
              <w:marLeft w:val="0"/>
              <w:marRight w:val="0"/>
              <w:marTop w:val="0"/>
              <w:marBottom w:val="0"/>
              <w:divBdr>
                <w:top w:val="none" w:sz="0" w:space="0" w:color="auto"/>
                <w:left w:val="none" w:sz="0" w:space="0" w:color="auto"/>
                <w:bottom w:val="none" w:sz="0" w:space="0" w:color="auto"/>
                <w:right w:val="none" w:sz="0" w:space="0" w:color="auto"/>
              </w:divBdr>
            </w:div>
            <w:div w:id="432239330">
              <w:marLeft w:val="0"/>
              <w:marRight w:val="0"/>
              <w:marTop w:val="0"/>
              <w:marBottom w:val="0"/>
              <w:divBdr>
                <w:top w:val="none" w:sz="0" w:space="0" w:color="auto"/>
                <w:left w:val="none" w:sz="0" w:space="0" w:color="auto"/>
                <w:bottom w:val="none" w:sz="0" w:space="0" w:color="auto"/>
                <w:right w:val="none" w:sz="0" w:space="0" w:color="auto"/>
              </w:divBdr>
            </w:div>
            <w:div w:id="2057506172">
              <w:marLeft w:val="0"/>
              <w:marRight w:val="0"/>
              <w:marTop w:val="0"/>
              <w:marBottom w:val="0"/>
              <w:divBdr>
                <w:top w:val="none" w:sz="0" w:space="0" w:color="auto"/>
                <w:left w:val="none" w:sz="0" w:space="0" w:color="auto"/>
                <w:bottom w:val="none" w:sz="0" w:space="0" w:color="auto"/>
                <w:right w:val="none" w:sz="0" w:space="0" w:color="auto"/>
              </w:divBdr>
            </w:div>
            <w:div w:id="1521821370">
              <w:marLeft w:val="0"/>
              <w:marRight w:val="0"/>
              <w:marTop w:val="0"/>
              <w:marBottom w:val="0"/>
              <w:divBdr>
                <w:top w:val="none" w:sz="0" w:space="0" w:color="auto"/>
                <w:left w:val="none" w:sz="0" w:space="0" w:color="auto"/>
                <w:bottom w:val="none" w:sz="0" w:space="0" w:color="auto"/>
                <w:right w:val="none" w:sz="0" w:space="0" w:color="auto"/>
              </w:divBdr>
            </w:div>
            <w:div w:id="943998683">
              <w:marLeft w:val="0"/>
              <w:marRight w:val="0"/>
              <w:marTop w:val="0"/>
              <w:marBottom w:val="0"/>
              <w:divBdr>
                <w:top w:val="none" w:sz="0" w:space="0" w:color="auto"/>
                <w:left w:val="none" w:sz="0" w:space="0" w:color="auto"/>
                <w:bottom w:val="none" w:sz="0" w:space="0" w:color="auto"/>
                <w:right w:val="none" w:sz="0" w:space="0" w:color="auto"/>
              </w:divBdr>
            </w:div>
            <w:div w:id="1858616077">
              <w:marLeft w:val="0"/>
              <w:marRight w:val="0"/>
              <w:marTop w:val="0"/>
              <w:marBottom w:val="0"/>
              <w:divBdr>
                <w:top w:val="none" w:sz="0" w:space="0" w:color="auto"/>
                <w:left w:val="none" w:sz="0" w:space="0" w:color="auto"/>
                <w:bottom w:val="none" w:sz="0" w:space="0" w:color="auto"/>
                <w:right w:val="none" w:sz="0" w:space="0" w:color="auto"/>
              </w:divBdr>
            </w:div>
            <w:div w:id="1998724397">
              <w:marLeft w:val="0"/>
              <w:marRight w:val="0"/>
              <w:marTop w:val="0"/>
              <w:marBottom w:val="0"/>
              <w:divBdr>
                <w:top w:val="none" w:sz="0" w:space="0" w:color="auto"/>
                <w:left w:val="none" w:sz="0" w:space="0" w:color="auto"/>
                <w:bottom w:val="none" w:sz="0" w:space="0" w:color="auto"/>
                <w:right w:val="none" w:sz="0" w:space="0" w:color="auto"/>
              </w:divBdr>
            </w:div>
            <w:div w:id="15515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6773">
      <w:bodyDiv w:val="1"/>
      <w:marLeft w:val="0"/>
      <w:marRight w:val="0"/>
      <w:marTop w:val="0"/>
      <w:marBottom w:val="0"/>
      <w:divBdr>
        <w:top w:val="none" w:sz="0" w:space="0" w:color="auto"/>
        <w:left w:val="none" w:sz="0" w:space="0" w:color="auto"/>
        <w:bottom w:val="none" w:sz="0" w:space="0" w:color="auto"/>
        <w:right w:val="none" w:sz="0" w:space="0" w:color="auto"/>
      </w:divBdr>
      <w:divsChild>
        <w:div w:id="1295015115">
          <w:marLeft w:val="0"/>
          <w:marRight w:val="0"/>
          <w:marTop w:val="0"/>
          <w:marBottom w:val="0"/>
          <w:divBdr>
            <w:top w:val="none" w:sz="0" w:space="0" w:color="auto"/>
            <w:left w:val="none" w:sz="0" w:space="0" w:color="auto"/>
            <w:bottom w:val="none" w:sz="0" w:space="0" w:color="auto"/>
            <w:right w:val="none" w:sz="0" w:space="0" w:color="auto"/>
          </w:divBdr>
          <w:divsChild>
            <w:div w:id="1952663685">
              <w:marLeft w:val="0"/>
              <w:marRight w:val="0"/>
              <w:marTop w:val="0"/>
              <w:marBottom w:val="0"/>
              <w:divBdr>
                <w:top w:val="none" w:sz="0" w:space="0" w:color="auto"/>
                <w:left w:val="none" w:sz="0" w:space="0" w:color="auto"/>
                <w:bottom w:val="none" w:sz="0" w:space="0" w:color="auto"/>
                <w:right w:val="none" w:sz="0" w:space="0" w:color="auto"/>
              </w:divBdr>
            </w:div>
            <w:div w:id="9482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15633">
      <w:bodyDiv w:val="1"/>
      <w:marLeft w:val="0"/>
      <w:marRight w:val="0"/>
      <w:marTop w:val="0"/>
      <w:marBottom w:val="0"/>
      <w:divBdr>
        <w:top w:val="none" w:sz="0" w:space="0" w:color="auto"/>
        <w:left w:val="none" w:sz="0" w:space="0" w:color="auto"/>
        <w:bottom w:val="none" w:sz="0" w:space="0" w:color="auto"/>
        <w:right w:val="none" w:sz="0" w:space="0" w:color="auto"/>
      </w:divBdr>
    </w:div>
    <w:div w:id="329408630">
      <w:bodyDiv w:val="1"/>
      <w:marLeft w:val="0"/>
      <w:marRight w:val="0"/>
      <w:marTop w:val="0"/>
      <w:marBottom w:val="0"/>
      <w:divBdr>
        <w:top w:val="none" w:sz="0" w:space="0" w:color="auto"/>
        <w:left w:val="none" w:sz="0" w:space="0" w:color="auto"/>
        <w:bottom w:val="none" w:sz="0" w:space="0" w:color="auto"/>
        <w:right w:val="none" w:sz="0" w:space="0" w:color="auto"/>
      </w:divBdr>
      <w:divsChild>
        <w:div w:id="196091756">
          <w:marLeft w:val="0"/>
          <w:marRight w:val="0"/>
          <w:marTop w:val="0"/>
          <w:marBottom w:val="0"/>
          <w:divBdr>
            <w:top w:val="none" w:sz="0" w:space="0" w:color="auto"/>
            <w:left w:val="none" w:sz="0" w:space="0" w:color="auto"/>
            <w:bottom w:val="none" w:sz="0" w:space="0" w:color="auto"/>
            <w:right w:val="none" w:sz="0" w:space="0" w:color="auto"/>
          </w:divBdr>
          <w:divsChild>
            <w:div w:id="813720716">
              <w:marLeft w:val="0"/>
              <w:marRight w:val="0"/>
              <w:marTop w:val="0"/>
              <w:marBottom w:val="0"/>
              <w:divBdr>
                <w:top w:val="none" w:sz="0" w:space="0" w:color="auto"/>
                <w:left w:val="none" w:sz="0" w:space="0" w:color="auto"/>
                <w:bottom w:val="none" w:sz="0" w:space="0" w:color="auto"/>
                <w:right w:val="none" w:sz="0" w:space="0" w:color="auto"/>
              </w:divBdr>
            </w:div>
            <w:div w:id="1724208119">
              <w:marLeft w:val="0"/>
              <w:marRight w:val="0"/>
              <w:marTop w:val="0"/>
              <w:marBottom w:val="0"/>
              <w:divBdr>
                <w:top w:val="none" w:sz="0" w:space="0" w:color="auto"/>
                <w:left w:val="none" w:sz="0" w:space="0" w:color="auto"/>
                <w:bottom w:val="none" w:sz="0" w:space="0" w:color="auto"/>
                <w:right w:val="none" w:sz="0" w:space="0" w:color="auto"/>
              </w:divBdr>
            </w:div>
            <w:div w:id="1497458439">
              <w:marLeft w:val="0"/>
              <w:marRight w:val="0"/>
              <w:marTop w:val="0"/>
              <w:marBottom w:val="0"/>
              <w:divBdr>
                <w:top w:val="none" w:sz="0" w:space="0" w:color="auto"/>
                <w:left w:val="none" w:sz="0" w:space="0" w:color="auto"/>
                <w:bottom w:val="none" w:sz="0" w:space="0" w:color="auto"/>
                <w:right w:val="none" w:sz="0" w:space="0" w:color="auto"/>
              </w:divBdr>
            </w:div>
            <w:div w:id="678971974">
              <w:marLeft w:val="0"/>
              <w:marRight w:val="0"/>
              <w:marTop w:val="0"/>
              <w:marBottom w:val="0"/>
              <w:divBdr>
                <w:top w:val="none" w:sz="0" w:space="0" w:color="auto"/>
                <w:left w:val="none" w:sz="0" w:space="0" w:color="auto"/>
                <w:bottom w:val="none" w:sz="0" w:space="0" w:color="auto"/>
                <w:right w:val="none" w:sz="0" w:space="0" w:color="auto"/>
              </w:divBdr>
            </w:div>
            <w:div w:id="197743523">
              <w:marLeft w:val="0"/>
              <w:marRight w:val="0"/>
              <w:marTop w:val="0"/>
              <w:marBottom w:val="0"/>
              <w:divBdr>
                <w:top w:val="none" w:sz="0" w:space="0" w:color="auto"/>
                <w:left w:val="none" w:sz="0" w:space="0" w:color="auto"/>
                <w:bottom w:val="none" w:sz="0" w:space="0" w:color="auto"/>
                <w:right w:val="none" w:sz="0" w:space="0" w:color="auto"/>
              </w:divBdr>
            </w:div>
            <w:div w:id="1039665478">
              <w:marLeft w:val="0"/>
              <w:marRight w:val="0"/>
              <w:marTop w:val="0"/>
              <w:marBottom w:val="0"/>
              <w:divBdr>
                <w:top w:val="none" w:sz="0" w:space="0" w:color="auto"/>
                <w:left w:val="none" w:sz="0" w:space="0" w:color="auto"/>
                <w:bottom w:val="none" w:sz="0" w:space="0" w:color="auto"/>
                <w:right w:val="none" w:sz="0" w:space="0" w:color="auto"/>
              </w:divBdr>
            </w:div>
            <w:div w:id="13243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02510">
      <w:bodyDiv w:val="1"/>
      <w:marLeft w:val="0"/>
      <w:marRight w:val="0"/>
      <w:marTop w:val="0"/>
      <w:marBottom w:val="0"/>
      <w:divBdr>
        <w:top w:val="none" w:sz="0" w:space="0" w:color="auto"/>
        <w:left w:val="none" w:sz="0" w:space="0" w:color="auto"/>
        <w:bottom w:val="none" w:sz="0" w:space="0" w:color="auto"/>
        <w:right w:val="none" w:sz="0" w:space="0" w:color="auto"/>
      </w:divBdr>
      <w:divsChild>
        <w:div w:id="1258632126">
          <w:marLeft w:val="0"/>
          <w:marRight w:val="0"/>
          <w:marTop w:val="0"/>
          <w:marBottom w:val="0"/>
          <w:divBdr>
            <w:top w:val="none" w:sz="0" w:space="0" w:color="auto"/>
            <w:left w:val="none" w:sz="0" w:space="0" w:color="auto"/>
            <w:bottom w:val="none" w:sz="0" w:space="0" w:color="auto"/>
            <w:right w:val="none" w:sz="0" w:space="0" w:color="auto"/>
          </w:divBdr>
          <w:divsChild>
            <w:div w:id="1209338040">
              <w:marLeft w:val="0"/>
              <w:marRight w:val="0"/>
              <w:marTop w:val="0"/>
              <w:marBottom w:val="0"/>
              <w:divBdr>
                <w:top w:val="none" w:sz="0" w:space="0" w:color="auto"/>
                <w:left w:val="none" w:sz="0" w:space="0" w:color="auto"/>
                <w:bottom w:val="none" w:sz="0" w:space="0" w:color="auto"/>
                <w:right w:val="none" w:sz="0" w:space="0" w:color="auto"/>
              </w:divBdr>
            </w:div>
            <w:div w:id="183910512">
              <w:marLeft w:val="0"/>
              <w:marRight w:val="0"/>
              <w:marTop w:val="0"/>
              <w:marBottom w:val="0"/>
              <w:divBdr>
                <w:top w:val="none" w:sz="0" w:space="0" w:color="auto"/>
                <w:left w:val="none" w:sz="0" w:space="0" w:color="auto"/>
                <w:bottom w:val="none" w:sz="0" w:space="0" w:color="auto"/>
                <w:right w:val="none" w:sz="0" w:space="0" w:color="auto"/>
              </w:divBdr>
            </w:div>
            <w:div w:id="656343619">
              <w:marLeft w:val="0"/>
              <w:marRight w:val="0"/>
              <w:marTop w:val="0"/>
              <w:marBottom w:val="0"/>
              <w:divBdr>
                <w:top w:val="none" w:sz="0" w:space="0" w:color="auto"/>
                <w:left w:val="none" w:sz="0" w:space="0" w:color="auto"/>
                <w:bottom w:val="none" w:sz="0" w:space="0" w:color="auto"/>
                <w:right w:val="none" w:sz="0" w:space="0" w:color="auto"/>
              </w:divBdr>
            </w:div>
            <w:div w:id="1435244256">
              <w:marLeft w:val="0"/>
              <w:marRight w:val="0"/>
              <w:marTop w:val="0"/>
              <w:marBottom w:val="0"/>
              <w:divBdr>
                <w:top w:val="none" w:sz="0" w:space="0" w:color="auto"/>
                <w:left w:val="none" w:sz="0" w:space="0" w:color="auto"/>
                <w:bottom w:val="none" w:sz="0" w:space="0" w:color="auto"/>
                <w:right w:val="none" w:sz="0" w:space="0" w:color="auto"/>
              </w:divBdr>
            </w:div>
            <w:div w:id="266429831">
              <w:marLeft w:val="0"/>
              <w:marRight w:val="0"/>
              <w:marTop w:val="0"/>
              <w:marBottom w:val="0"/>
              <w:divBdr>
                <w:top w:val="none" w:sz="0" w:space="0" w:color="auto"/>
                <w:left w:val="none" w:sz="0" w:space="0" w:color="auto"/>
                <w:bottom w:val="none" w:sz="0" w:space="0" w:color="auto"/>
                <w:right w:val="none" w:sz="0" w:space="0" w:color="auto"/>
              </w:divBdr>
            </w:div>
            <w:div w:id="150604492">
              <w:marLeft w:val="0"/>
              <w:marRight w:val="0"/>
              <w:marTop w:val="0"/>
              <w:marBottom w:val="0"/>
              <w:divBdr>
                <w:top w:val="none" w:sz="0" w:space="0" w:color="auto"/>
                <w:left w:val="none" w:sz="0" w:space="0" w:color="auto"/>
                <w:bottom w:val="none" w:sz="0" w:space="0" w:color="auto"/>
                <w:right w:val="none" w:sz="0" w:space="0" w:color="auto"/>
              </w:divBdr>
            </w:div>
            <w:div w:id="1116752051">
              <w:marLeft w:val="0"/>
              <w:marRight w:val="0"/>
              <w:marTop w:val="0"/>
              <w:marBottom w:val="0"/>
              <w:divBdr>
                <w:top w:val="none" w:sz="0" w:space="0" w:color="auto"/>
                <w:left w:val="none" w:sz="0" w:space="0" w:color="auto"/>
                <w:bottom w:val="none" w:sz="0" w:space="0" w:color="auto"/>
                <w:right w:val="none" w:sz="0" w:space="0" w:color="auto"/>
              </w:divBdr>
            </w:div>
            <w:div w:id="394818500">
              <w:marLeft w:val="0"/>
              <w:marRight w:val="0"/>
              <w:marTop w:val="0"/>
              <w:marBottom w:val="0"/>
              <w:divBdr>
                <w:top w:val="none" w:sz="0" w:space="0" w:color="auto"/>
                <w:left w:val="none" w:sz="0" w:space="0" w:color="auto"/>
                <w:bottom w:val="none" w:sz="0" w:space="0" w:color="auto"/>
                <w:right w:val="none" w:sz="0" w:space="0" w:color="auto"/>
              </w:divBdr>
            </w:div>
            <w:div w:id="1428696222">
              <w:marLeft w:val="0"/>
              <w:marRight w:val="0"/>
              <w:marTop w:val="0"/>
              <w:marBottom w:val="0"/>
              <w:divBdr>
                <w:top w:val="none" w:sz="0" w:space="0" w:color="auto"/>
                <w:left w:val="none" w:sz="0" w:space="0" w:color="auto"/>
                <w:bottom w:val="none" w:sz="0" w:space="0" w:color="auto"/>
                <w:right w:val="none" w:sz="0" w:space="0" w:color="auto"/>
              </w:divBdr>
            </w:div>
            <w:div w:id="772478857">
              <w:marLeft w:val="0"/>
              <w:marRight w:val="0"/>
              <w:marTop w:val="0"/>
              <w:marBottom w:val="0"/>
              <w:divBdr>
                <w:top w:val="none" w:sz="0" w:space="0" w:color="auto"/>
                <w:left w:val="none" w:sz="0" w:space="0" w:color="auto"/>
                <w:bottom w:val="none" w:sz="0" w:space="0" w:color="auto"/>
                <w:right w:val="none" w:sz="0" w:space="0" w:color="auto"/>
              </w:divBdr>
            </w:div>
            <w:div w:id="1844008780">
              <w:marLeft w:val="0"/>
              <w:marRight w:val="0"/>
              <w:marTop w:val="0"/>
              <w:marBottom w:val="0"/>
              <w:divBdr>
                <w:top w:val="none" w:sz="0" w:space="0" w:color="auto"/>
                <w:left w:val="none" w:sz="0" w:space="0" w:color="auto"/>
                <w:bottom w:val="none" w:sz="0" w:space="0" w:color="auto"/>
                <w:right w:val="none" w:sz="0" w:space="0" w:color="auto"/>
              </w:divBdr>
            </w:div>
            <w:div w:id="379138052">
              <w:marLeft w:val="0"/>
              <w:marRight w:val="0"/>
              <w:marTop w:val="0"/>
              <w:marBottom w:val="0"/>
              <w:divBdr>
                <w:top w:val="none" w:sz="0" w:space="0" w:color="auto"/>
                <w:left w:val="none" w:sz="0" w:space="0" w:color="auto"/>
                <w:bottom w:val="none" w:sz="0" w:space="0" w:color="auto"/>
                <w:right w:val="none" w:sz="0" w:space="0" w:color="auto"/>
              </w:divBdr>
            </w:div>
            <w:div w:id="246500220">
              <w:marLeft w:val="0"/>
              <w:marRight w:val="0"/>
              <w:marTop w:val="0"/>
              <w:marBottom w:val="0"/>
              <w:divBdr>
                <w:top w:val="none" w:sz="0" w:space="0" w:color="auto"/>
                <w:left w:val="none" w:sz="0" w:space="0" w:color="auto"/>
                <w:bottom w:val="none" w:sz="0" w:space="0" w:color="auto"/>
                <w:right w:val="none" w:sz="0" w:space="0" w:color="auto"/>
              </w:divBdr>
            </w:div>
            <w:div w:id="1809122874">
              <w:marLeft w:val="0"/>
              <w:marRight w:val="0"/>
              <w:marTop w:val="0"/>
              <w:marBottom w:val="0"/>
              <w:divBdr>
                <w:top w:val="none" w:sz="0" w:space="0" w:color="auto"/>
                <w:left w:val="none" w:sz="0" w:space="0" w:color="auto"/>
                <w:bottom w:val="none" w:sz="0" w:space="0" w:color="auto"/>
                <w:right w:val="none" w:sz="0" w:space="0" w:color="auto"/>
              </w:divBdr>
            </w:div>
            <w:div w:id="1449934214">
              <w:marLeft w:val="0"/>
              <w:marRight w:val="0"/>
              <w:marTop w:val="0"/>
              <w:marBottom w:val="0"/>
              <w:divBdr>
                <w:top w:val="none" w:sz="0" w:space="0" w:color="auto"/>
                <w:left w:val="none" w:sz="0" w:space="0" w:color="auto"/>
                <w:bottom w:val="none" w:sz="0" w:space="0" w:color="auto"/>
                <w:right w:val="none" w:sz="0" w:space="0" w:color="auto"/>
              </w:divBdr>
            </w:div>
            <w:div w:id="1224022769">
              <w:marLeft w:val="0"/>
              <w:marRight w:val="0"/>
              <w:marTop w:val="0"/>
              <w:marBottom w:val="0"/>
              <w:divBdr>
                <w:top w:val="none" w:sz="0" w:space="0" w:color="auto"/>
                <w:left w:val="none" w:sz="0" w:space="0" w:color="auto"/>
                <w:bottom w:val="none" w:sz="0" w:space="0" w:color="auto"/>
                <w:right w:val="none" w:sz="0" w:space="0" w:color="auto"/>
              </w:divBdr>
            </w:div>
            <w:div w:id="684089067">
              <w:marLeft w:val="0"/>
              <w:marRight w:val="0"/>
              <w:marTop w:val="0"/>
              <w:marBottom w:val="0"/>
              <w:divBdr>
                <w:top w:val="none" w:sz="0" w:space="0" w:color="auto"/>
                <w:left w:val="none" w:sz="0" w:space="0" w:color="auto"/>
                <w:bottom w:val="none" w:sz="0" w:space="0" w:color="auto"/>
                <w:right w:val="none" w:sz="0" w:space="0" w:color="auto"/>
              </w:divBdr>
            </w:div>
            <w:div w:id="298582496">
              <w:marLeft w:val="0"/>
              <w:marRight w:val="0"/>
              <w:marTop w:val="0"/>
              <w:marBottom w:val="0"/>
              <w:divBdr>
                <w:top w:val="none" w:sz="0" w:space="0" w:color="auto"/>
                <w:left w:val="none" w:sz="0" w:space="0" w:color="auto"/>
                <w:bottom w:val="none" w:sz="0" w:space="0" w:color="auto"/>
                <w:right w:val="none" w:sz="0" w:space="0" w:color="auto"/>
              </w:divBdr>
            </w:div>
            <w:div w:id="1990554070">
              <w:marLeft w:val="0"/>
              <w:marRight w:val="0"/>
              <w:marTop w:val="0"/>
              <w:marBottom w:val="0"/>
              <w:divBdr>
                <w:top w:val="none" w:sz="0" w:space="0" w:color="auto"/>
                <w:left w:val="none" w:sz="0" w:space="0" w:color="auto"/>
                <w:bottom w:val="none" w:sz="0" w:space="0" w:color="auto"/>
                <w:right w:val="none" w:sz="0" w:space="0" w:color="auto"/>
              </w:divBdr>
            </w:div>
            <w:div w:id="1530028603">
              <w:marLeft w:val="0"/>
              <w:marRight w:val="0"/>
              <w:marTop w:val="0"/>
              <w:marBottom w:val="0"/>
              <w:divBdr>
                <w:top w:val="none" w:sz="0" w:space="0" w:color="auto"/>
                <w:left w:val="none" w:sz="0" w:space="0" w:color="auto"/>
                <w:bottom w:val="none" w:sz="0" w:space="0" w:color="auto"/>
                <w:right w:val="none" w:sz="0" w:space="0" w:color="auto"/>
              </w:divBdr>
            </w:div>
            <w:div w:id="703022722">
              <w:marLeft w:val="0"/>
              <w:marRight w:val="0"/>
              <w:marTop w:val="0"/>
              <w:marBottom w:val="0"/>
              <w:divBdr>
                <w:top w:val="none" w:sz="0" w:space="0" w:color="auto"/>
                <w:left w:val="none" w:sz="0" w:space="0" w:color="auto"/>
                <w:bottom w:val="none" w:sz="0" w:space="0" w:color="auto"/>
                <w:right w:val="none" w:sz="0" w:space="0" w:color="auto"/>
              </w:divBdr>
            </w:div>
            <w:div w:id="196091012">
              <w:marLeft w:val="0"/>
              <w:marRight w:val="0"/>
              <w:marTop w:val="0"/>
              <w:marBottom w:val="0"/>
              <w:divBdr>
                <w:top w:val="none" w:sz="0" w:space="0" w:color="auto"/>
                <w:left w:val="none" w:sz="0" w:space="0" w:color="auto"/>
                <w:bottom w:val="none" w:sz="0" w:space="0" w:color="auto"/>
                <w:right w:val="none" w:sz="0" w:space="0" w:color="auto"/>
              </w:divBdr>
            </w:div>
            <w:div w:id="2058966116">
              <w:marLeft w:val="0"/>
              <w:marRight w:val="0"/>
              <w:marTop w:val="0"/>
              <w:marBottom w:val="0"/>
              <w:divBdr>
                <w:top w:val="none" w:sz="0" w:space="0" w:color="auto"/>
                <w:left w:val="none" w:sz="0" w:space="0" w:color="auto"/>
                <w:bottom w:val="none" w:sz="0" w:space="0" w:color="auto"/>
                <w:right w:val="none" w:sz="0" w:space="0" w:color="auto"/>
              </w:divBdr>
            </w:div>
            <w:div w:id="639533039">
              <w:marLeft w:val="0"/>
              <w:marRight w:val="0"/>
              <w:marTop w:val="0"/>
              <w:marBottom w:val="0"/>
              <w:divBdr>
                <w:top w:val="none" w:sz="0" w:space="0" w:color="auto"/>
                <w:left w:val="none" w:sz="0" w:space="0" w:color="auto"/>
                <w:bottom w:val="none" w:sz="0" w:space="0" w:color="auto"/>
                <w:right w:val="none" w:sz="0" w:space="0" w:color="auto"/>
              </w:divBdr>
            </w:div>
            <w:div w:id="746734564">
              <w:marLeft w:val="0"/>
              <w:marRight w:val="0"/>
              <w:marTop w:val="0"/>
              <w:marBottom w:val="0"/>
              <w:divBdr>
                <w:top w:val="none" w:sz="0" w:space="0" w:color="auto"/>
                <w:left w:val="none" w:sz="0" w:space="0" w:color="auto"/>
                <w:bottom w:val="none" w:sz="0" w:space="0" w:color="auto"/>
                <w:right w:val="none" w:sz="0" w:space="0" w:color="auto"/>
              </w:divBdr>
            </w:div>
            <w:div w:id="311102271">
              <w:marLeft w:val="0"/>
              <w:marRight w:val="0"/>
              <w:marTop w:val="0"/>
              <w:marBottom w:val="0"/>
              <w:divBdr>
                <w:top w:val="none" w:sz="0" w:space="0" w:color="auto"/>
                <w:left w:val="none" w:sz="0" w:space="0" w:color="auto"/>
                <w:bottom w:val="none" w:sz="0" w:space="0" w:color="auto"/>
                <w:right w:val="none" w:sz="0" w:space="0" w:color="auto"/>
              </w:divBdr>
            </w:div>
            <w:div w:id="2121876426">
              <w:marLeft w:val="0"/>
              <w:marRight w:val="0"/>
              <w:marTop w:val="0"/>
              <w:marBottom w:val="0"/>
              <w:divBdr>
                <w:top w:val="none" w:sz="0" w:space="0" w:color="auto"/>
                <w:left w:val="none" w:sz="0" w:space="0" w:color="auto"/>
                <w:bottom w:val="none" w:sz="0" w:space="0" w:color="auto"/>
                <w:right w:val="none" w:sz="0" w:space="0" w:color="auto"/>
              </w:divBdr>
            </w:div>
            <w:div w:id="913508365">
              <w:marLeft w:val="0"/>
              <w:marRight w:val="0"/>
              <w:marTop w:val="0"/>
              <w:marBottom w:val="0"/>
              <w:divBdr>
                <w:top w:val="none" w:sz="0" w:space="0" w:color="auto"/>
                <w:left w:val="none" w:sz="0" w:space="0" w:color="auto"/>
                <w:bottom w:val="none" w:sz="0" w:space="0" w:color="auto"/>
                <w:right w:val="none" w:sz="0" w:space="0" w:color="auto"/>
              </w:divBdr>
            </w:div>
            <w:div w:id="1942948818">
              <w:marLeft w:val="0"/>
              <w:marRight w:val="0"/>
              <w:marTop w:val="0"/>
              <w:marBottom w:val="0"/>
              <w:divBdr>
                <w:top w:val="none" w:sz="0" w:space="0" w:color="auto"/>
                <w:left w:val="none" w:sz="0" w:space="0" w:color="auto"/>
                <w:bottom w:val="none" w:sz="0" w:space="0" w:color="auto"/>
                <w:right w:val="none" w:sz="0" w:space="0" w:color="auto"/>
              </w:divBdr>
            </w:div>
            <w:div w:id="1903783529">
              <w:marLeft w:val="0"/>
              <w:marRight w:val="0"/>
              <w:marTop w:val="0"/>
              <w:marBottom w:val="0"/>
              <w:divBdr>
                <w:top w:val="none" w:sz="0" w:space="0" w:color="auto"/>
                <w:left w:val="none" w:sz="0" w:space="0" w:color="auto"/>
                <w:bottom w:val="none" w:sz="0" w:space="0" w:color="auto"/>
                <w:right w:val="none" w:sz="0" w:space="0" w:color="auto"/>
              </w:divBdr>
            </w:div>
            <w:div w:id="1294870109">
              <w:marLeft w:val="0"/>
              <w:marRight w:val="0"/>
              <w:marTop w:val="0"/>
              <w:marBottom w:val="0"/>
              <w:divBdr>
                <w:top w:val="none" w:sz="0" w:space="0" w:color="auto"/>
                <w:left w:val="none" w:sz="0" w:space="0" w:color="auto"/>
                <w:bottom w:val="none" w:sz="0" w:space="0" w:color="auto"/>
                <w:right w:val="none" w:sz="0" w:space="0" w:color="auto"/>
              </w:divBdr>
            </w:div>
            <w:div w:id="1146431824">
              <w:marLeft w:val="0"/>
              <w:marRight w:val="0"/>
              <w:marTop w:val="0"/>
              <w:marBottom w:val="0"/>
              <w:divBdr>
                <w:top w:val="none" w:sz="0" w:space="0" w:color="auto"/>
                <w:left w:val="none" w:sz="0" w:space="0" w:color="auto"/>
                <w:bottom w:val="none" w:sz="0" w:space="0" w:color="auto"/>
                <w:right w:val="none" w:sz="0" w:space="0" w:color="auto"/>
              </w:divBdr>
            </w:div>
            <w:div w:id="57945286">
              <w:marLeft w:val="0"/>
              <w:marRight w:val="0"/>
              <w:marTop w:val="0"/>
              <w:marBottom w:val="0"/>
              <w:divBdr>
                <w:top w:val="none" w:sz="0" w:space="0" w:color="auto"/>
                <w:left w:val="none" w:sz="0" w:space="0" w:color="auto"/>
                <w:bottom w:val="none" w:sz="0" w:space="0" w:color="auto"/>
                <w:right w:val="none" w:sz="0" w:space="0" w:color="auto"/>
              </w:divBdr>
            </w:div>
            <w:div w:id="1182622173">
              <w:marLeft w:val="0"/>
              <w:marRight w:val="0"/>
              <w:marTop w:val="0"/>
              <w:marBottom w:val="0"/>
              <w:divBdr>
                <w:top w:val="none" w:sz="0" w:space="0" w:color="auto"/>
                <w:left w:val="none" w:sz="0" w:space="0" w:color="auto"/>
                <w:bottom w:val="none" w:sz="0" w:space="0" w:color="auto"/>
                <w:right w:val="none" w:sz="0" w:space="0" w:color="auto"/>
              </w:divBdr>
            </w:div>
            <w:div w:id="1966740462">
              <w:marLeft w:val="0"/>
              <w:marRight w:val="0"/>
              <w:marTop w:val="0"/>
              <w:marBottom w:val="0"/>
              <w:divBdr>
                <w:top w:val="none" w:sz="0" w:space="0" w:color="auto"/>
                <w:left w:val="none" w:sz="0" w:space="0" w:color="auto"/>
                <w:bottom w:val="none" w:sz="0" w:space="0" w:color="auto"/>
                <w:right w:val="none" w:sz="0" w:space="0" w:color="auto"/>
              </w:divBdr>
            </w:div>
            <w:div w:id="736978269">
              <w:marLeft w:val="0"/>
              <w:marRight w:val="0"/>
              <w:marTop w:val="0"/>
              <w:marBottom w:val="0"/>
              <w:divBdr>
                <w:top w:val="none" w:sz="0" w:space="0" w:color="auto"/>
                <w:left w:val="none" w:sz="0" w:space="0" w:color="auto"/>
                <w:bottom w:val="none" w:sz="0" w:space="0" w:color="auto"/>
                <w:right w:val="none" w:sz="0" w:space="0" w:color="auto"/>
              </w:divBdr>
            </w:div>
            <w:div w:id="1485052791">
              <w:marLeft w:val="0"/>
              <w:marRight w:val="0"/>
              <w:marTop w:val="0"/>
              <w:marBottom w:val="0"/>
              <w:divBdr>
                <w:top w:val="none" w:sz="0" w:space="0" w:color="auto"/>
                <w:left w:val="none" w:sz="0" w:space="0" w:color="auto"/>
                <w:bottom w:val="none" w:sz="0" w:space="0" w:color="auto"/>
                <w:right w:val="none" w:sz="0" w:space="0" w:color="auto"/>
              </w:divBdr>
            </w:div>
            <w:div w:id="1193615821">
              <w:marLeft w:val="0"/>
              <w:marRight w:val="0"/>
              <w:marTop w:val="0"/>
              <w:marBottom w:val="0"/>
              <w:divBdr>
                <w:top w:val="none" w:sz="0" w:space="0" w:color="auto"/>
                <w:left w:val="none" w:sz="0" w:space="0" w:color="auto"/>
                <w:bottom w:val="none" w:sz="0" w:space="0" w:color="auto"/>
                <w:right w:val="none" w:sz="0" w:space="0" w:color="auto"/>
              </w:divBdr>
            </w:div>
            <w:div w:id="1036125308">
              <w:marLeft w:val="0"/>
              <w:marRight w:val="0"/>
              <w:marTop w:val="0"/>
              <w:marBottom w:val="0"/>
              <w:divBdr>
                <w:top w:val="none" w:sz="0" w:space="0" w:color="auto"/>
                <w:left w:val="none" w:sz="0" w:space="0" w:color="auto"/>
                <w:bottom w:val="none" w:sz="0" w:space="0" w:color="auto"/>
                <w:right w:val="none" w:sz="0" w:space="0" w:color="auto"/>
              </w:divBdr>
            </w:div>
            <w:div w:id="268859837">
              <w:marLeft w:val="0"/>
              <w:marRight w:val="0"/>
              <w:marTop w:val="0"/>
              <w:marBottom w:val="0"/>
              <w:divBdr>
                <w:top w:val="none" w:sz="0" w:space="0" w:color="auto"/>
                <w:left w:val="none" w:sz="0" w:space="0" w:color="auto"/>
                <w:bottom w:val="none" w:sz="0" w:space="0" w:color="auto"/>
                <w:right w:val="none" w:sz="0" w:space="0" w:color="auto"/>
              </w:divBdr>
            </w:div>
            <w:div w:id="2093816007">
              <w:marLeft w:val="0"/>
              <w:marRight w:val="0"/>
              <w:marTop w:val="0"/>
              <w:marBottom w:val="0"/>
              <w:divBdr>
                <w:top w:val="none" w:sz="0" w:space="0" w:color="auto"/>
                <w:left w:val="none" w:sz="0" w:space="0" w:color="auto"/>
                <w:bottom w:val="none" w:sz="0" w:space="0" w:color="auto"/>
                <w:right w:val="none" w:sz="0" w:space="0" w:color="auto"/>
              </w:divBdr>
            </w:div>
            <w:div w:id="53932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7818">
      <w:bodyDiv w:val="1"/>
      <w:marLeft w:val="0"/>
      <w:marRight w:val="0"/>
      <w:marTop w:val="0"/>
      <w:marBottom w:val="0"/>
      <w:divBdr>
        <w:top w:val="none" w:sz="0" w:space="0" w:color="auto"/>
        <w:left w:val="none" w:sz="0" w:space="0" w:color="auto"/>
        <w:bottom w:val="none" w:sz="0" w:space="0" w:color="auto"/>
        <w:right w:val="none" w:sz="0" w:space="0" w:color="auto"/>
      </w:divBdr>
      <w:divsChild>
        <w:div w:id="1000547434">
          <w:marLeft w:val="0"/>
          <w:marRight w:val="0"/>
          <w:marTop w:val="0"/>
          <w:marBottom w:val="0"/>
          <w:divBdr>
            <w:top w:val="none" w:sz="0" w:space="0" w:color="auto"/>
            <w:left w:val="none" w:sz="0" w:space="0" w:color="auto"/>
            <w:bottom w:val="none" w:sz="0" w:space="0" w:color="auto"/>
            <w:right w:val="none" w:sz="0" w:space="0" w:color="auto"/>
          </w:divBdr>
          <w:divsChild>
            <w:div w:id="320816720">
              <w:marLeft w:val="0"/>
              <w:marRight w:val="0"/>
              <w:marTop w:val="0"/>
              <w:marBottom w:val="0"/>
              <w:divBdr>
                <w:top w:val="none" w:sz="0" w:space="0" w:color="auto"/>
                <w:left w:val="none" w:sz="0" w:space="0" w:color="auto"/>
                <w:bottom w:val="none" w:sz="0" w:space="0" w:color="auto"/>
                <w:right w:val="none" w:sz="0" w:space="0" w:color="auto"/>
              </w:divBdr>
            </w:div>
            <w:div w:id="160240357">
              <w:marLeft w:val="0"/>
              <w:marRight w:val="0"/>
              <w:marTop w:val="0"/>
              <w:marBottom w:val="0"/>
              <w:divBdr>
                <w:top w:val="none" w:sz="0" w:space="0" w:color="auto"/>
                <w:left w:val="none" w:sz="0" w:space="0" w:color="auto"/>
                <w:bottom w:val="none" w:sz="0" w:space="0" w:color="auto"/>
                <w:right w:val="none" w:sz="0" w:space="0" w:color="auto"/>
              </w:divBdr>
            </w:div>
            <w:div w:id="2028216860">
              <w:marLeft w:val="0"/>
              <w:marRight w:val="0"/>
              <w:marTop w:val="0"/>
              <w:marBottom w:val="0"/>
              <w:divBdr>
                <w:top w:val="none" w:sz="0" w:space="0" w:color="auto"/>
                <w:left w:val="none" w:sz="0" w:space="0" w:color="auto"/>
                <w:bottom w:val="none" w:sz="0" w:space="0" w:color="auto"/>
                <w:right w:val="none" w:sz="0" w:space="0" w:color="auto"/>
              </w:divBdr>
            </w:div>
            <w:div w:id="782387845">
              <w:marLeft w:val="0"/>
              <w:marRight w:val="0"/>
              <w:marTop w:val="0"/>
              <w:marBottom w:val="0"/>
              <w:divBdr>
                <w:top w:val="none" w:sz="0" w:space="0" w:color="auto"/>
                <w:left w:val="none" w:sz="0" w:space="0" w:color="auto"/>
                <w:bottom w:val="none" w:sz="0" w:space="0" w:color="auto"/>
                <w:right w:val="none" w:sz="0" w:space="0" w:color="auto"/>
              </w:divBdr>
            </w:div>
            <w:div w:id="1558317388">
              <w:marLeft w:val="0"/>
              <w:marRight w:val="0"/>
              <w:marTop w:val="0"/>
              <w:marBottom w:val="0"/>
              <w:divBdr>
                <w:top w:val="none" w:sz="0" w:space="0" w:color="auto"/>
                <w:left w:val="none" w:sz="0" w:space="0" w:color="auto"/>
                <w:bottom w:val="none" w:sz="0" w:space="0" w:color="auto"/>
                <w:right w:val="none" w:sz="0" w:space="0" w:color="auto"/>
              </w:divBdr>
            </w:div>
            <w:div w:id="637884003">
              <w:marLeft w:val="0"/>
              <w:marRight w:val="0"/>
              <w:marTop w:val="0"/>
              <w:marBottom w:val="0"/>
              <w:divBdr>
                <w:top w:val="none" w:sz="0" w:space="0" w:color="auto"/>
                <w:left w:val="none" w:sz="0" w:space="0" w:color="auto"/>
                <w:bottom w:val="none" w:sz="0" w:space="0" w:color="auto"/>
                <w:right w:val="none" w:sz="0" w:space="0" w:color="auto"/>
              </w:divBdr>
            </w:div>
            <w:div w:id="1057388336">
              <w:marLeft w:val="0"/>
              <w:marRight w:val="0"/>
              <w:marTop w:val="0"/>
              <w:marBottom w:val="0"/>
              <w:divBdr>
                <w:top w:val="none" w:sz="0" w:space="0" w:color="auto"/>
                <w:left w:val="none" w:sz="0" w:space="0" w:color="auto"/>
                <w:bottom w:val="none" w:sz="0" w:space="0" w:color="auto"/>
                <w:right w:val="none" w:sz="0" w:space="0" w:color="auto"/>
              </w:divBdr>
            </w:div>
            <w:div w:id="370888215">
              <w:marLeft w:val="0"/>
              <w:marRight w:val="0"/>
              <w:marTop w:val="0"/>
              <w:marBottom w:val="0"/>
              <w:divBdr>
                <w:top w:val="none" w:sz="0" w:space="0" w:color="auto"/>
                <w:left w:val="none" w:sz="0" w:space="0" w:color="auto"/>
                <w:bottom w:val="none" w:sz="0" w:space="0" w:color="auto"/>
                <w:right w:val="none" w:sz="0" w:space="0" w:color="auto"/>
              </w:divBdr>
            </w:div>
            <w:div w:id="2043287453">
              <w:marLeft w:val="0"/>
              <w:marRight w:val="0"/>
              <w:marTop w:val="0"/>
              <w:marBottom w:val="0"/>
              <w:divBdr>
                <w:top w:val="none" w:sz="0" w:space="0" w:color="auto"/>
                <w:left w:val="none" w:sz="0" w:space="0" w:color="auto"/>
                <w:bottom w:val="none" w:sz="0" w:space="0" w:color="auto"/>
                <w:right w:val="none" w:sz="0" w:space="0" w:color="auto"/>
              </w:divBdr>
            </w:div>
            <w:div w:id="1652716354">
              <w:marLeft w:val="0"/>
              <w:marRight w:val="0"/>
              <w:marTop w:val="0"/>
              <w:marBottom w:val="0"/>
              <w:divBdr>
                <w:top w:val="none" w:sz="0" w:space="0" w:color="auto"/>
                <w:left w:val="none" w:sz="0" w:space="0" w:color="auto"/>
                <w:bottom w:val="none" w:sz="0" w:space="0" w:color="auto"/>
                <w:right w:val="none" w:sz="0" w:space="0" w:color="auto"/>
              </w:divBdr>
            </w:div>
            <w:div w:id="1510440420">
              <w:marLeft w:val="0"/>
              <w:marRight w:val="0"/>
              <w:marTop w:val="0"/>
              <w:marBottom w:val="0"/>
              <w:divBdr>
                <w:top w:val="none" w:sz="0" w:space="0" w:color="auto"/>
                <w:left w:val="none" w:sz="0" w:space="0" w:color="auto"/>
                <w:bottom w:val="none" w:sz="0" w:space="0" w:color="auto"/>
                <w:right w:val="none" w:sz="0" w:space="0" w:color="auto"/>
              </w:divBdr>
            </w:div>
            <w:div w:id="1355417840">
              <w:marLeft w:val="0"/>
              <w:marRight w:val="0"/>
              <w:marTop w:val="0"/>
              <w:marBottom w:val="0"/>
              <w:divBdr>
                <w:top w:val="none" w:sz="0" w:space="0" w:color="auto"/>
                <w:left w:val="none" w:sz="0" w:space="0" w:color="auto"/>
                <w:bottom w:val="none" w:sz="0" w:space="0" w:color="auto"/>
                <w:right w:val="none" w:sz="0" w:space="0" w:color="auto"/>
              </w:divBdr>
            </w:div>
            <w:div w:id="1581409882">
              <w:marLeft w:val="0"/>
              <w:marRight w:val="0"/>
              <w:marTop w:val="0"/>
              <w:marBottom w:val="0"/>
              <w:divBdr>
                <w:top w:val="none" w:sz="0" w:space="0" w:color="auto"/>
                <w:left w:val="none" w:sz="0" w:space="0" w:color="auto"/>
                <w:bottom w:val="none" w:sz="0" w:space="0" w:color="auto"/>
                <w:right w:val="none" w:sz="0" w:space="0" w:color="auto"/>
              </w:divBdr>
            </w:div>
            <w:div w:id="1021542086">
              <w:marLeft w:val="0"/>
              <w:marRight w:val="0"/>
              <w:marTop w:val="0"/>
              <w:marBottom w:val="0"/>
              <w:divBdr>
                <w:top w:val="none" w:sz="0" w:space="0" w:color="auto"/>
                <w:left w:val="none" w:sz="0" w:space="0" w:color="auto"/>
                <w:bottom w:val="none" w:sz="0" w:space="0" w:color="auto"/>
                <w:right w:val="none" w:sz="0" w:space="0" w:color="auto"/>
              </w:divBdr>
            </w:div>
            <w:div w:id="427041110">
              <w:marLeft w:val="0"/>
              <w:marRight w:val="0"/>
              <w:marTop w:val="0"/>
              <w:marBottom w:val="0"/>
              <w:divBdr>
                <w:top w:val="none" w:sz="0" w:space="0" w:color="auto"/>
                <w:left w:val="none" w:sz="0" w:space="0" w:color="auto"/>
                <w:bottom w:val="none" w:sz="0" w:space="0" w:color="auto"/>
                <w:right w:val="none" w:sz="0" w:space="0" w:color="auto"/>
              </w:divBdr>
            </w:div>
            <w:div w:id="2038919622">
              <w:marLeft w:val="0"/>
              <w:marRight w:val="0"/>
              <w:marTop w:val="0"/>
              <w:marBottom w:val="0"/>
              <w:divBdr>
                <w:top w:val="none" w:sz="0" w:space="0" w:color="auto"/>
                <w:left w:val="none" w:sz="0" w:space="0" w:color="auto"/>
                <w:bottom w:val="none" w:sz="0" w:space="0" w:color="auto"/>
                <w:right w:val="none" w:sz="0" w:space="0" w:color="auto"/>
              </w:divBdr>
            </w:div>
            <w:div w:id="1825585628">
              <w:marLeft w:val="0"/>
              <w:marRight w:val="0"/>
              <w:marTop w:val="0"/>
              <w:marBottom w:val="0"/>
              <w:divBdr>
                <w:top w:val="none" w:sz="0" w:space="0" w:color="auto"/>
                <w:left w:val="none" w:sz="0" w:space="0" w:color="auto"/>
                <w:bottom w:val="none" w:sz="0" w:space="0" w:color="auto"/>
                <w:right w:val="none" w:sz="0" w:space="0" w:color="auto"/>
              </w:divBdr>
            </w:div>
            <w:div w:id="1352491260">
              <w:marLeft w:val="0"/>
              <w:marRight w:val="0"/>
              <w:marTop w:val="0"/>
              <w:marBottom w:val="0"/>
              <w:divBdr>
                <w:top w:val="none" w:sz="0" w:space="0" w:color="auto"/>
                <w:left w:val="none" w:sz="0" w:space="0" w:color="auto"/>
                <w:bottom w:val="none" w:sz="0" w:space="0" w:color="auto"/>
                <w:right w:val="none" w:sz="0" w:space="0" w:color="auto"/>
              </w:divBdr>
            </w:div>
            <w:div w:id="954478322">
              <w:marLeft w:val="0"/>
              <w:marRight w:val="0"/>
              <w:marTop w:val="0"/>
              <w:marBottom w:val="0"/>
              <w:divBdr>
                <w:top w:val="none" w:sz="0" w:space="0" w:color="auto"/>
                <w:left w:val="none" w:sz="0" w:space="0" w:color="auto"/>
                <w:bottom w:val="none" w:sz="0" w:space="0" w:color="auto"/>
                <w:right w:val="none" w:sz="0" w:space="0" w:color="auto"/>
              </w:divBdr>
            </w:div>
            <w:div w:id="45566117">
              <w:marLeft w:val="0"/>
              <w:marRight w:val="0"/>
              <w:marTop w:val="0"/>
              <w:marBottom w:val="0"/>
              <w:divBdr>
                <w:top w:val="none" w:sz="0" w:space="0" w:color="auto"/>
                <w:left w:val="none" w:sz="0" w:space="0" w:color="auto"/>
                <w:bottom w:val="none" w:sz="0" w:space="0" w:color="auto"/>
                <w:right w:val="none" w:sz="0" w:space="0" w:color="auto"/>
              </w:divBdr>
            </w:div>
            <w:div w:id="2028092595">
              <w:marLeft w:val="0"/>
              <w:marRight w:val="0"/>
              <w:marTop w:val="0"/>
              <w:marBottom w:val="0"/>
              <w:divBdr>
                <w:top w:val="none" w:sz="0" w:space="0" w:color="auto"/>
                <w:left w:val="none" w:sz="0" w:space="0" w:color="auto"/>
                <w:bottom w:val="none" w:sz="0" w:space="0" w:color="auto"/>
                <w:right w:val="none" w:sz="0" w:space="0" w:color="auto"/>
              </w:divBdr>
            </w:div>
            <w:div w:id="968319555">
              <w:marLeft w:val="0"/>
              <w:marRight w:val="0"/>
              <w:marTop w:val="0"/>
              <w:marBottom w:val="0"/>
              <w:divBdr>
                <w:top w:val="none" w:sz="0" w:space="0" w:color="auto"/>
                <w:left w:val="none" w:sz="0" w:space="0" w:color="auto"/>
                <w:bottom w:val="none" w:sz="0" w:space="0" w:color="auto"/>
                <w:right w:val="none" w:sz="0" w:space="0" w:color="auto"/>
              </w:divBdr>
            </w:div>
            <w:div w:id="1502963583">
              <w:marLeft w:val="0"/>
              <w:marRight w:val="0"/>
              <w:marTop w:val="0"/>
              <w:marBottom w:val="0"/>
              <w:divBdr>
                <w:top w:val="none" w:sz="0" w:space="0" w:color="auto"/>
                <w:left w:val="none" w:sz="0" w:space="0" w:color="auto"/>
                <w:bottom w:val="none" w:sz="0" w:space="0" w:color="auto"/>
                <w:right w:val="none" w:sz="0" w:space="0" w:color="auto"/>
              </w:divBdr>
            </w:div>
            <w:div w:id="382994749">
              <w:marLeft w:val="0"/>
              <w:marRight w:val="0"/>
              <w:marTop w:val="0"/>
              <w:marBottom w:val="0"/>
              <w:divBdr>
                <w:top w:val="none" w:sz="0" w:space="0" w:color="auto"/>
                <w:left w:val="none" w:sz="0" w:space="0" w:color="auto"/>
                <w:bottom w:val="none" w:sz="0" w:space="0" w:color="auto"/>
                <w:right w:val="none" w:sz="0" w:space="0" w:color="auto"/>
              </w:divBdr>
            </w:div>
            <w:div w:id="1908489997">
              <w:marLeft w:val="0"/>
              <w:marRight w:val="0"/>
              <w:marTop w:val="0"/>
              <w:marBottom w:val="0"/>
              <w:divBdr>
                <w:top w:val="none" w:sz="0" w:space="0" w:color="auto"/>
                <w:left w:val="none" w:sz="0" w:space="0" w:color="auto"/>
                <w:bottom w:val="none" w:sz="0" w:space="0" w:color="auto"/>
                <w:right w:val="none" w:sz="0" w:space="0" w:color="auto"/>
              </w:divBdr>
            </w:div>
            <w:div w:id="1577470199">
              <w:marLeft w:val="0"/>
              <w:marRight w:val="0"/>
              <w:marTop w:val="0"/>
              <w:marBottom w:val="0"/>
              <w:divBdr>
                <w:top w:val="none" w:sz="0" w:space="0" w:color="auto"/>
                <w:left w:val="none" w:sz="0" w:space="0" w:color="auto"/>
                <w:bottom w:val="none" w:sz="0" w:space="0" w:color="auto"/>
                <w:right w:val="none" w:sz="0" w:space="0" w:color="auto"/>
              </w:divBdr>
            </w:div>
            <w:div w:id="11055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9932">
      <w:bodyDiv w:val="1"/>
      <w:marLeft w:val="0"/>
      <w:marRight w:val="0"/>
      <w:marTop w:val="0"/>
      <w:marBottom w:val="0"/>
      <w:divBdr>
        <w:top w:val="none" w:sz="0" w:space="0" w:color="auto"/>
        <w:left w:val="none" w:sz="0" w:space="0" w:color="auto"/>
        <w:bottom w:val="none" w:sz="0" w:space="0" w:color="auto"/>
        <w:right w:val="none" w:sz="0" w:space="0" w:color="auto"/>
      </w:divBdr>
      <w:divsChild>
        <w:div w:id="661391444">
          <w:marLeft w:val="0"/>
          <w:marRight w:val="0"/>
          <w:marTop w:val="0"/>
          <w:marBottom w:val="0"/>
          <w:divBdr>
            <w:top w:val="none" w:sz="0" w:space="0" w:color="auto"/>
            <w:left w:val="none" w:sz="0" w:space="0" w:color="auto"/>
            <w:bottom w:val="none" w:sz="0" w:space="0" w:color="auto"/>
            <w:right w:val="none" w:sz="0" w:space="0" w:color="auto"/>
          </w:divBdr>
          <w:divsChild>
            <w:div w:id="179241251">
              <w:marLeft w:val="0"/>
              <w:marRight w:val="0"/>
              <w:marTop w:val="0"/>
              <w:marBottom w:val="0"/>
              <w:divBdr>
                <w:top w:val="none" w:sz="0" w:space="0" w:color="auto"/>
                <w:left w:val="none" w:sz="0" w:space="0" w:color="auto"/>
                <w:bottom w:val="none" w:sz="0" w:space="0" w:color="auto"/>
                <w:right w:val="none" w:sz="0" w:space="0" w:color="auto"/>
              </w:divBdr>
            </w:div>
            <w:div w:id="469326030">
              <w:marLeft w:val="0"/>
              <w:marRight w:val="0"/>
              <w:marTop w:val="0"/>
              <w:marBottom w:val="0"/>
              <w:divBdr>
                <w:top w:val="none" w:sz="0" w:space="0" w:color="auto"/>
                <w:left w:val="none" w:sz="0" w:space="0" w:color="auto"/>
                <w:bottom w:val="none" w:sz="0" w:space="0" w:color="auto"/>
                <w:right w:val="none" w:sz="0" w:space="0" w:color="auto"/>
              </w:divBdr>
            </w:div>
            <w:div w:id="150408573">
              <w:marLeft w:val="0"/>
              <w:marRight w:val="0"/>
              <w:marTop w:val="0"/>
              <w:marBottom w:val="0"/>
              <w:divBdr>
                <w:top w:val="none" w:sz="0" w:space="0" w:color="auto"/>
                <w:left w:val="none" w:sz="0" w:space="0" w:color="auto"/>
                <w:bottom w:val="none" w:sz="0" w:space="0" w:color="auto"/>
                <w:right w:val="none" w:sz="0" w:space="0" w:color="auto"/>
              </w:divBdr>
            </w:div>
            <w:div w:id="222955951">
              <w:marLeft w:val="0"/>
              <w:marRight w:val="0"/>
              <w:marTop w:val="0"/>
              <w:marBottom w:val="0"/>
              <w:divBdr>
                <w:top w:val="none" w:sz="0" w:space="0" w:color="auto"/>
                <w:left w:val="none" w:sz="0" w:space="0" w:color="auto"/>
                <w:bottom w:val="none" w:sz="0" w:space="0" w:color="auto"/>
                <w:right w:val="none" w:sz="0" w:space="0" w:color="auto"/>
              </w:divBdr>
            </w:div>
            <w:div w:id="193617582">
              <w:marLeft w:val="0"/>
              <w:marRight w:val="0"/>
              <w:marTop w:val="0"/>
              <w:marBottom w:val="0"/>
              <w:divBdr>
                <w:top w:val="none" w:sz="0" w:space="0" w:color="auto"/>
                <w:left w:val="none" w:sz="0" w:space="0" w:color="auto"/>
                <w:bottom w:val="none" w:sz="0" w:space="0" w:color="auto"/>
                <w:right w:val="none" w:sz="0" w:space="0" w:color="auto"/>
              </w:divBdr>
            </w:div>
            <w:div w:id="1439259349">
              <w:marLeft w:val="0"/>
              <w:marRight w:val="0"/>
              <w:marTop w:val="0"/>
              <w:marBottom w:val="0"/>
              <w:divBdr>
                <w:top w:val="none" w:sz="0" w:space="0" w:color="auto"/>
                <w:left w:val="none" w:sz="0" w:space="0" w:color="auto"/>
                <w:bottom w:val="none" w:sz="0" w:space="0" w:color="auto"/>
                <w:right w:val="none" w:sz="0" w:space="0" w:color="auto"/>
              </w:divBdr>
            </w:div>
            <w:div w:id="854005097">
              <w:marLeft w:val="0"/>
              <w:marRight w:val="0"/>
              <w:marTop w:val="0"/>
              <w:marBottom w:val="0"/>
              <w:divBdr>
                <w:top w:val="none" w:sz="0" w:space="0" w:color="auto"/>
                <w:left w:val="none" w:sz="0" w:space="0" w:color="auto"/>
                <w:bottom w:val="none" w:sz="0" w:space="0" w:color="auto"/>
                <w:right w:val="none" w:sz="0" w:space="0" w:color="auto"/>
              </w:divBdr>
            </w:div>
            <w:div w:id="1776362023">
              <w:marLeft w:val="0"/>
              <w:marRight w:val="0"/>
              <w:marTop w:val="0"/>
              <w:marBottom w:val="0"/>
              <w:divBdr>
                <w:top w:val="none" w:sz="0" w:space="0" w:color="auto"/>
                <w:left w:val="none" w:sz="0" w:space="0" w:color="auto"/>
                <w:bottom w:val="none" w:sz="0" w:space="0" w:color="auto"/>
                <w:right w:val="none" w:sz="0" w:space="0" w:color="auto"/>
              </w:divBdr>
            </w:div>
            <w:div w:id="1443304080">
              <w:marLeft w:val="0"/>
              <w:marRight w:val="0"/>
              <w:marTop w:val="0"/>
              <w:marBottom w:val="0"/>
              <w:divBdr>
                <w:top w:val="none" w:sz="0" w:space="0" w:color="auto"/>
                <w:left w:val="none" w:sz="0" w:space="0" w:color="auto"/>
                <w:bottom w:val="none" w:sz="0" w:space="0" w:color="auto"/>
                <w:right w:val="none" w:sz="0" w:space="0" w:color="auto"/>
              </w:divBdr>
            </w:div>
            <w:div w:id="943194826">
              <w:marLeft w:val="0"/>
              <w:marRight w:val="0"/>
              <w:marTop w:val="0"/>
              <w:marBottom w:val="0"/>
              <w:divBdr>
                <w:top w:val="none" w:sz="0" w:space="0" w:color="auto"/>
                <w:left w:val="none" w:sz="0" w:space="0" w:color="auto"/>
                <w:bottom w:val="none" w:sz="0" w:space="0" w:color="auto"/>
                <w:right w:val="none" w:sz="0" w:space="0" w:color="auto"/>
              </w:divBdr>
            </w:div>
            <w:div w:id="203493708">
              <w:marLeft w:val="0"/>
              <w:marRight w:val="0"/>
              <w:marTop w:val="0"/>
              <w:marBottom w:val="0"/>
              <w:divBdr>
                <w:top w:val="none" w:sz="0" w:space="0" w:color="auto"/>
                <w:left w:val="none" w:sz="0" w:space="0" w:color="auto"/>
                <w:bottom w:val="none" w:sz="0" w:space="0" w:color="auto"/>
                <w:right w:val="none" w:sz="0" w:space="0" w:color="auto"/>
              </w:divBdr>
            </w:div>
            <w:div w:id="344132268">
              <w:marLeft w:val="0"/>
              <w:marRight w:val="0"/>
              <w:marTop w:val="0"/>
              <w:marBottom w:val="0"/>
              <w:divBdr>
                <w:top w:val="none" w:sz="0" w:space="0" w:color="auto"/>
                <w:left w:val="none" w:sz="0" w:space="0" w:color="auto"/>
                <w:bottom w:val="none" w:sz="0" w:space="0" w:color="auto"/>
                <w:right w:val="none" w:sz="0" w:space="0" w:color="auto"/>
              </w:divBdr>
            </w:div>
            <w:div w:id="1836996224">
              <w:marLeft w:val="0"/>
              <w:marRight w:val="0"/>
              <w:marTop w:val="0"/>
              <w:marBottom w:val="0"/>
              <w:divBdr>
                <w:top w:val="none" w:sz="0" w:space="0" w:color="auto"/>
                <w:left w:val="none" w:sz="0" w:space="0" w:color="auto"/>
                <w:bottom w:val="none" w:sz="0" w:space="0" w:color="auto"/>
                <w:right w:val="none" w:sz="0" w:space="0" w:color="auto"/>
              </w:divBdr>
            </w:div>
            <w:div w:id="2588630">
              <w:marLeft w:val="0"/>
              <w:marRight w:val="0"/>
              <w:marTop w:val="0"/>
              <w:marBottom w:val="0"/>
              <w:divBdr>
                <w:top w:val="none" w:sz="0" w:space="0" w:color="auto"/>
                <w:left w:val="none" w:sz="0" w:space="0" w:color="auto"/>
                <w:bottom w:val="none" w:sz="0" w:space="0" w:color="auto"/>
                <w:right w:val="none" w:sz="0" w:space="0" w:color="auto"/>
              </w:divBdr>
            </w:div>
            <w:div w:id="1390377876">
              <w:marLeft w:val="0"/>
              <w:marRight w:val="0"/>
              <w:marTop w:val="0"/>
              <w:marBottom w:val="0"/>
              <w:divBdr>
                <w:top w:val="none" w:sz="0" w:space="0" w:color="auto"/>
                <w:left w:val="none" w:sz="0" w:space="0" w:color="auto"/>
                <w:bottom w:val="none" w:sz="0" w:space="0" w:color="auto"/>
                <w:right w:val="none" w:sz="0" w:space="0" w:color="auto"/>
              </w:divBdr>
            </w:div>
            <w:div w:id="105468290">
              <w:marLeft w:val="0"/>
              <w:marRight w:val="0"/>
              <w:marTop w:val="0"/>
              <w:marBottom w:val="0"/>
              <w:divBdr>
                <w:top w:val="none" w:sz="0" w:space="0" w:color="auto"/>
                <w:left w:val="none" w:sz="0" w:space="0" w:color="auto"/>
                <w:bottom w:val="none" w:sz="0" w:space="0" w:color="auto"/>
                <w:right w:val="none" w:sz="0" w:space="0" w:color="auto"/>
              </w:divBdr>
            </w:div>
            <w:div w:id="263651441">
              <w:marLeft w:val="0"/>
              <w:marRight w:val="0"/>
              <w:marTop w:val="0"/>
              <w:marBottom w:val="0"/>
              <w:divBdr>
                <w:top w:val="none" w:sz="0" w:space="0" w:color="auto"/>
                <w:left w:val="none" w:sz="0" w:space="0" w:color="auto"/>
                <w:bottom w:val="none" w:sz="0" w:space="0" w:color="auto"/>
                <w:right w:val="none" w:sz="0" w:space="0" w:color="auto"/>
              </w:divBdr>
            </w:div>
            <w:div w:id="1932657955">
              <w:marLeft w:val="0"/>
              <w:marRight w:val="0"/>
              <w:marTop w:val="0"/>
              <w:marBottom w:val="0"/>
              <w:divBdr>
                <w:top w:val="none" w:sz="0" w:space="0" w:color="auto"/>
                <w:left w:val="none" w:sz="0" w:space="0" w:color="auto"/>
                <w:bottom w:val="none" w:sz="0" w:space="0" w:color="auto"/>
                <w:right w:val="none" w:sz="0" w:space="0" w:color="auto"/>
              </w:divBdr>
            </w:div>
            <w:div w:id="436412158">
              <w:marLeft w:val="0"/>
              <w:marRight w:val="0"/>
              <w:marTop w:val="0"/>
              <w:marBottom w:val="0"/>
              <w:divBdr>
                <w:top w:val="none" w:sz="0" w:space="0" w:color="auto"/>
                <w:left w:val="none" w:sz="0" w:space="0" w:color="auto"/>
                <w:bottom w:val="none" w:sz="0" w:space="0" w:color="auto"/>
                <w:right w:val="none" w:sz="0" w:space="0" w:color="auto"/>
              </w:divBdr>
            </w:div>
            <w:div w:id="141850483">
              <w:marLeft w:val="0"/>
              <w:marRight w:val="0"/>
              <w:marTop w:val="0"/>
              <w:marBottom w:val="0"/>
              <w:divBdr>
                <w:top w:val="none" w:sz="0" w:space="0" w:color="auto"/>
                <w:left w:val="none" w:sz="0" w:space="0" w:color="auto"/>
                <w:bottom w:val="none" w:sz="0" w:space="0" w:color="auto"/>
                <w:right w:val="none" w:sz="0" w:space="0" w:color="auto"/>
              </w:divBdr>
            </w:div>
            <w:div w:id="316343694">
              <w:marLeft w:val="0"/>
              <w:marRight w:val="0"/>
              <w:marTop w:val="0"/>
              <w:marBottom w:val="0"/>
              <w:divBdr>
                <w:top w:val="none" w:sz="0" w:space="0" w:color="auto"/>
                <w:left w:val="none" w:sz="0" w:space="0" w:color="auto"/>
                <w:bottom w:val="none" w:sz="0" w:space="0" w:color="auto"/>
                <w:right w:val="none" w:sz="0" w:space="0" w:color="auto"/>
              </w:divBdr>
            </w:div>
            <w:div w:id="386227182">
              <w:marLeft w:val="0"/>
              <w:marRight w:val="0"/>
              <w:marTop w:val="0"/>
              <w:marBottom w:val="0"/>
              <w:divBdr>
                <w:top w:val="none" w:sz="0" w:space="0" w:color="auto"/>
                <w:left w:val="none" w:sz="0" w:space="0" w:color="auto"/>
                <w:bottom w:val="none" w:sz="0" w:space="0" w:color="auto"/>
                <w:right w:val="none" w:sz="0" w:space="0" w:color="auto"/>
              </w:divBdr>
            </w:div>
            <w:div w:id="1364478713">
              <w:marLeft w:val="0"/>
              <w:marRight w:val="0"/>
              <w:marTop w:val="0"/>
              <w:marBottom w:val="0"/>
              <w:divBdr>
                <w:top w:val="none" w:sz="0" w:space="0" w:color="auto"/>
                <w:left w:val="none" w:sz="0" w:space="0" w:color="auto"/>
                <w:bottom w:val="none" w:sz="0" w:space="0" w:color="auto"/>
                <w:right w:val="none" w:sz="0" w:space="0" w:color="auto"/>
              </w:divBdr>
            </w:div>
            <w:div w:id="1574581784">
              <w:marLeft w:val="0"/>
              <w:marRight w:val="0"/>
              <w:marTop w:val="0"/>
              <w:marBottom w:val="0"/>
              <w:divBdr>
                <w:top w:val="none" w:sz="0" w:space="0" w:color="auto"/>
                <w:left w:val="none" w:sz="0" w:space="0" w:color="auto"/>
                <w:bottom w:val="none" w:sz="0" w:space="0" w:color="auto"/>
                <w:right w:val="none" w:sz="0" w:space="0" w:color="auto"/>
              </w:divBdr>
            </w:div>
            <w:div w:id="1484855619">
              <w:marLeft w:val="0"/>
              <w:marRight w:val="0"/>
              <w:marTop w:val="0"/>
              <w:marBottom w:val="0"/>
              <w:divBdr>
                <w:top w:val="none" w:sz="0" w:space="0" w:color="auto"/>
                <w:left w:val="none" w:sz="0" w:space="0" w:color="auto"/>
                <w:bottom w:val="none" w:sz="0" w:space="0" w:color="auto"/>
                <w:right w:val="none" w:sz="0" w:space="0" w:color="auto"/>
              </w:divBdr>
            </w:div>
            <w:div w:id="594633597">
              <w:marLeft w:val="0"/>
              <w:marRight w:val="0"/>
              <w:marTop w:val="0"/>
              <w:marBottom w:val="0"/>
              <w:divBdr>
                <w:top w:val="none" w:sz="0" w:space="0" w:color="auto"/>
                <w:left w:val="none" w:sz="0" w:space="0" w:color="auto"/>
                <w:bottom w:val="none" w:sz="0" w:space="0" w:color="auto"/>
                <w:right w:val="none" w:sz="0" w:space="0" w:color="auto"/>
              </w:divBdr>
            </w:div>
            <w:div w:id="1726367789">
              <w:marLeft w:val="0"/>
              <w:marRight w:val="0"/>
              <w:marTop w:val="0"/>
              <w:marBottom w:val="0"/>
              <w:divBdr>
                <w:top w:val="none" w:sz="0" w:space="0" w:color="auto"/>
                <w:left w:val="none" w:sz="0" w:space="0" w:color="auto"/>
                <w:bottom w:val="none" w:sz="0" w:space="0" w:color="auto"/>
                <w:right w:val="none" w:sz="0" w:space="0" w:color="auto"/>
              </w:divBdr>
            </w:div>
            <w:div w:id="201065992">
              <w:marLeft w:val="0"/>
              <w:marRight w:val="0"/>
              <w:marTop w:val="0"/>
              <w:marBottom w:val="0"/>
              <w:divBdr>
                <w:top w:val="none" w:sz="0" w:space="0" w:color="auto"/>
                <w:left w:val="none" w:sz="0" w:space="0" w:color="auto"/>
                <w:bottom w:val="none" w:sz="0" w:space="0" w:color="auto"/>
                <w:right w:val="none" w:sz="0" w:space="0" w:color="auto"/>
              </w:divBdr>
            </w:div>
            <w:div w:id="1578590370">
              <w:marLeft w:val="0"/>
              <w:marRight w:val="0"/>
              <w:marTop w:val="0"/>
              <w:marBottom w:val="0"/>
              <w:divBdr>
                <w:top w:val="none" w:sz="0" w:space="0" w:color="auto"/>
                <w:left w:val="none" w:sz="0" w:space="0" w:color="auto"/>
                <w:bottom w:val="none" w:sz="0" w:space="0" w:color="auto"/>
                <w:right w:val="none" w:sz="0" w:space="0" w:color="auto"/>
              </w:divBdr>
            </w:div>
            <w:div w:id="1210655174">
              <w:marLeft w:val="0"/>
              <w:marRight w:val="0"/>
              <w:marTop w:val="0"/>
              <w:marBottom w:val="0"/>
              <w:divBdr>
                <w:top w:val="none" w:sz="0" w:space="0" w:color="auto"/>
                <w:left w:val="none" w:sz="0" w:space="0" w:color="auto"/>
                <w:bottom w:val="none" w:sz="0" w:space="0" w:color="auto"/>
                <w:right w:val="none" w:sz="0" w:space="0" w:color="auto"/>
              </w:divBdr>
            </w:div>
            <w:div w:id="716854320">
              <w:marLeft w:val="0"/>
              <w:marRight w:val="0"/>
              <w:marTop w:val="0"/>
              <w:marBottom w:val="0"/>
              <w:divBdr>
                <w:top w:val="none" w:sz="0" w:space="0" w:color="auto"/>
                <w:left w:val="none" w:sz="0" w:space="0" w:color="auto"/>
                <w:bottom w:val="none" w:sz="0" w:space="0" w:color="auto"/>
                <w:right w:val="none" w:sz="0" w:space="0" w:color="auto"/>
              </w:divBdr>
            </w:div>
            <w:div w:id="1503012094">
              <w:marLeft w:val="0"/>
              <w:marRight w:val="0"/>
              <w:marTop w:val="0"/>
              <w:marBottom w:val="0"/>
              <w:divBdr>
                <w:top w:val="none" w:sz="0" w:space="0" w:color="auto"/>
                <w:left w:val="none" w:sz="0" w:space="0" w:color="auto"/>
                <w:bottom w:val="none" w:sz="0" w:space="0" w:color="auto"/>
                <w:right w:val="none" w:sz="0" w:space="0" w:color="auto"/>
              </w:divBdr>
            </w:div>
            <w:div w:id="1072115680">
              <w:marLeft w:val="0"/>
              <w:marRight w:val="0"/>
              <w:marTop w:val="0"/>
              <w:marBottom w:val="0"/>
              <w:divBdr>
                <w:top w:val="none" w:sz="0" w:space="0" w:color="auto"/>
                <w:left w:val="none" w:sz="0" w:space="0" w:color="auto"/>
                <w:bottom w:val="none" w:sz="0" w:space="0" w:color="auto"/>
                <w:right w:val="none" w:sz="0" w:space="0" w:color="auto"/>
              </w:divBdr>
            </w:div>
            <w:div w:id="996494898">
              <w:marLeft w:val="0"/>
              <w:marRight w:val="0"/>
              <w:marTop w:val="0"/>
              <w:marBottom w:val="0"/>
              <w:divBdr>
                <w:top w:val="none" w:sz="0" w:space="0" w:color="auto"/>
                <w:left w:val="none" w:sz="0" w:space="0" w:color="auto"/>
                <w:bottom w:val="none" w:sz="0" w:space="0" w:color="auto"/>
                <w:right w:val="none" w:sz="0" w:space="0" w:color="auto"/>
              </w:divBdr>
            </w:div>
            <w:div w:id="1679190189">
              <w:marLeft w:val="0"/>
              <w:marRight w:val="0"/>
              <w:marTop w:val="0"/>
              <w:marBottom w:val="0"/>
              <w:divBdr>
                <w:top w:val="none" w:sz="0" w:space="0" w:color="auto"/>
                <w:left w:val="none" w:sz="0" w:space="0" w:color="auto"/>
                <w:bottom w:val="none" w:sz="0" w:space="0" w:color="auto"/>
                <w:right w:val="none" w:sz="0" w:space="0" w:color="auto"/>
              </w:divBdr>
            </w:div>
            <w:div w:id="1369716418">
              <w:marLeft w:val="0"/>
              <w:marRight w:val="0"/>
              <w:marTop w:val="0"/>
              <w:marBottom w:val="0"/>
              <w:divBdr>
                <w:top w:val="none" w:sz="0" w:space="0" w:color="auto"/>
                <w:left w:val="none" w:sz="0" w:space="0" w:color="auto"/>
                <w:bottom w:val="none" w:sz="0" w:space="0" w:color="auto"/>
                <w:right w:val="none" w:sz="0" w:space="0" w:color="auto"/>
              </w:divBdr>
            </w:div>
            <w:div w:id="928268068">
              <w:marLeft w:val="0"/>
              <w:marRight w:val="0"/>
              <w:marTop w:val="0"/>
              <w:marBottom w:val="0"/>
              <w:divBdr>
                <w:top w:val="none" w:sz="0" w:space="0" w:color="auto"/>
                <w:left w:val="none" w:sz="0" w:space="0" w:color="auto"/>
                <w:bottom w:val="none" w:sz="0" w:space="0" w:color="auto"/>
                <w:right w:val="none" w:sz="0" w:space="0" w:color="auto"/>
              </w:divBdr>
            </w:div>
            <w:div w:id="1356732672">
              <w:marLeft w:val="0"/>
              <w:marRight w:val="0"/>
              <w:marTop w:val="0"/>
              <w:marBottom w:val="0"/>
              <w:divBdr>
                <w:top w:val="none" w:sz="0" w:space="0" w:color="auto"/>
                <w:left w:val="none" w:sz="0" w:space="0" w:color="auto"/>
                <w:bottom w:val="none" w:sz="0" w:space="0" w:color="auto"/>
                <w:right w:val="none" w:sz="0" w:space="0" w:color="auto"/>
              </w:divBdr>
            </w:div>
            <w:div w:id="907690168">
              <w:marLeft w:val="0"/>
              <w:marRight w:val="0"/>
              <w:marTop w:val="0"/>
              <w:marBottom w:val="0"/>
              <w:divBdr>
                <w:top w:val="none" w:sz="0" w:space="0" w:color="auto"/>
                <w:left w:val="none" w:sz="0" w:space="0" w:color="auto"/>
                <w:bottom w:val="none" w:sz="0" w:space="0" w:color="auto"/>
                <w:right w:val="none" w:sz="0" w:space="0" w:color="auto"/>
              </w:divBdr>
            </w:div>
            <w:div w:id="1606496921">
              <w:marLeft w:val="0"/>
              <w:marRight w:val="0"/>
              <w:marTop w:val="0"/>
              <w:marBottom w:val="0"/>
              <w:divBdr>
                <w:top w:val="none" w:sz="0" w:space="0" w:color="auto"/>
                <w:left w:val="none" w:sz="0" w:space="0" w:color="auto"/>
                <w:bottom w:val="none" w:sz="0" w:space="0" w:color="auto"/>
                <w:right w:val="none" w:sz="0" w:space="0" w:color="auto"/>
              </w:divBdr>
            </w:div>
            <w:div w:id="7025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5507">
      <w:bodyDiv w:val="1"/>
      <w:marLeft w:val="0"/>
      <w:marRight w:val="0"/>
      <w:marTop w:val="0"/>
      <w:marBottom w:val="0"/>
      <w:divBdr>
        <w:top w:val="none" w:sz="0" w:space="0" w:color="auto"/>
        <w:left w:val="none" w:sz="0" w:space="0" w:color="auto"/>
        <w:bottom w:val="none" w:sz="0" w:space="0" w:color="auto"/>
        <w:right w:val="none" w:sz="0" w:space="0" w:color="auto"/>
      </w:divBdr>
      <w:divsChild>
        <w:div w:id="1217549055">
          <w:marLeft w:val="0"/>
          <w:marRight w:val="0"/>
          <w:marTop w:val="0"/>
          <w:marBottom w:val="0"/>
          <w:divBdr>
            <w:top w:val="none" w:sz="0" w:space="0" w:color="auto"/>
            <w:left w:val="none" w:sz="0" w:space="0" w:color="auto"/>
            <w:bottom w:val="none" w:sz="0" w:space="0" w:color="auto"/>
            <w:right w:val="none" w:sz="0" w:space="0" w:color="auto"/>
          </w:divBdr>
          <w:divsChild>
            <w:div w:id="1425805278">
              <w:marLeft w:val="0"/>
              <w:marRight w:val="0"/>
              <w:marTop w:val="0"/>
              <w:marBottom w:val="0"/>
              <w:divBdr>
                <w:top w:val="none" w:sz="0" w:space="0" w:color="auto"/>
                <w:left w:val="none" w:sz="0" w:space="0" w:color="auto"/>
                <w:bottom w:val="none" w:sz="0" w:space="0" w:color="auto"/>
                <w:right w:val="none" w:sz="0" w:space="0" w:color="auto"/>
              </w:divBdr>
            </w:div>
            <w:div w:id="1396539211">
              <w:marLeft w:val="0"/>
              <w:marRight w:val="0"/>
              <w:marTop w:val="0"/>
              <w:marBottom w:val="0"/>
              <w:divBdr>
                <w:top w:val="none" w:sz="0" w:space="0" w:color="auto"/>
                <w:left w:val="none" w:sz="0" w:space="0" w:color="auto"/>
                <w:bottom w:val="none" w:sz="0" w:space="0" w:color="auto"/>
                <w:right w:val="none" w:sz="0" w:space="0" w:color="auto"/>
              </w:divBdr>
            </w:div>
            <w:div w:id="2098820262">
              <w:marLeft w:val="0"/>
              <w:marRight w:val="0"/>
              <w:marTop w:val="0"/>
              <w:marBottom w:val="0"/>
              <w:divBdr>
                <w:top w:val="none" w:sz="0" w:space="0" w:color="auto"/>
                <w:left w:val="none" w:sz="0" w:space="0" w:color="auto"/>
                <w:bottom w:val="none" w:sz="0" w:space="0" w:color="auto"/>
                <w:right w:val="none" w:sz="0" w:space="0" w:color="auto"/>
              </w:divBdr>
            </w:div>
            <w:div w:id="6557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2404">
      <w:bodyDiv w:val="1"/>
      <w:marLeft w:val="0"/>
      <w:marRight w:val="0"/>
      <w:marTop w:val="0"/>
      <w:marBottom w:val="0"/>
      <w:divBdr>
        <w:top w:val="none" w:sz="0" w:space="0" w:color="auto"/>
        <w:left w:val="none" w:sz="0" w:space="0" w:color="auto"/>
        <w:bottom w:val="none" w:sz="0" w:space="0" w:color="auto"/>
        <w:right w:val="none" w:sz="0" w:space="0" w:color="auto"/>
      </w:divBdr>
    </w:div>
    <w:div w:id="525824882">
      <w:bodyDiv w:val="1"/>
      <w:marLeft w:val="0"/>
      <w:marRight w:val="0"/>
      <w:marTop w:val="0"/>
      <w:marBottom w:val="0"/>
      <w:divBdr>
        <w:top w:val="none" w:sz="0" w:space="0" w:color="auto"/>
        <w:left w:val="none" w:sz="0" w:space="0" w:color="auto"/>
        <w:bottom w:val="none" w:sz="0" w:space="0" w:color="auto"/>
        <w:right w:val="none" w:sz="0" w:space="0" w:color="auto"/>
      </w:divBdr>
      <w:divsChild>
        <w:div w:id="579489314">
          <w:marLeft w:val="0"/>
          <w:marRight w:val="0"/>
          <w:marTop w:val="0"/>
          <w:marBottom w:val="0"/>
          <w:divBdr>
            <w:top w:val="none" w:sz="0" w:space="0" w:color="auto"/>
            <w:left w:val="none" w:sz="0" w:space="0" w:color="auto"/>
            <w:bottom w:val="none" w:sz="0" w:space="0" w:color="auto"/>
            <w:right w:val="none" w:sz="0" w:space="0" w:color="auto"/>
          </w:divBdr>
          <w:divsChild>
            <w:div w:id="312757430">
              <w:marLeft w:val="0"/>
              <w:marRight w:val="0"/>
              <w:marTop w:val="0"/>
              <w:marBottom w:val="0"/>
              <w:divBdr>
                <w:top w:val="none" w:sz="0" w:space="0" w:color="auto"/>
                <w:left w:val="none" w:sz="0" w:space="0" w:color="auto"/>
                <w:bottom w:val="none" w:sz="0" w:space="0" w:color="auto"/>
                <w:right w:val="none" w:sz="0" w:space="0" w:color="auto"/>
              </w:divBdr>
            </w:div>
            <w:div w:id="296878603">
              <w:marLeft w:val="0"/>
              <w:marRight w:val="0"/>
              <w:marTop w:val="0"/>
              <w:marBottom w:val="0"/>
              <w:divBdr>
                <w:top w:val="none" w:sz="0" w:space="0" w:color="auto"/>
                <w:left w:val="none" w:sz="0" w:space="0" w:color="auto"/>
                <w:bottom w:val="none" w:sz="0" w:space="0" w:color="auto"/>
                <w:right w:val="none" w:sz="0" w:space="0" w:color="auto"/>
              </w:divBdr>
            </w:div>
            <w:div w:id="1763718359">
              <w:marLeft w:val="0"/>
              <w:marRight w:val="0"/>
              <w:marTop w:val="0"/>
              <w:marBottom w:val="0"/>
              <w:divBdr>
                <w:top w:val="none" w:sz="0" w:space="0" w:color="auto"/>
                <w:left w:val="none" w:sz="0" w:space="0" w:color="auto"/>
                <w:bottom w:val="none" w:sz="0" w:space="0" w:color="auto"/>
                <w:right w:val="none" w:sz="0" w:space="0" w:color="auto"/>
              </w:divBdr>
            </w:div>
            <w:div w:id="926883906">
              <w:marLeft w:val="0"/>
              <w:marRight w:val="0"/>
              <w:marTop w:val="0"/>
              <w:marBottom w:val="0"/>
              <w:divBdr>
                <w:top w:val="none" w:sz="0" w:space="0" w:color="auto"/>
                <w:left w:val="none" w:sz="0" w:space="0" w:color="auto"/>
                <w:bottom w:val="none" w:sz="0" w:space="0" w:color="auto"/>
                <w:right w:val="none" w:sz="0" w:space="0" w:color="auto"/>
              </w:divBdr>
            </w:div>
            <w:div w:id="215362431">
              <w:marLeft w:val="0"/>
              <w:marRight w:val="0"/>
              <w:marTop w:val="0"/>
              <w:marBottom w:val="0"/>
              <w:divBdr>
                <w:top w:val="none" w:sz="0" w:space="0" w:color="auto"/>
                <w:left w:val="none" w:sz="0" w:space="0" w:color="auto"/>
                <w:bottom w:val="none" w:sz="0" w:space="0" w:color="auto"/>
                <w:right w:val="none" w:sz="0" w:space="0" w:color="auto"/>
              </w:divBdr>
            </w:div>
            <w:div w:id="796219060">
              <w:marLeft w:val="0"/>
              <w:marRight w:val="0"/>
              <w:marTop w:val="0"/>
              <w:marBottom w:val="0"/>
              <w:divBdr>
                <w:top w:val="none" w:sz="0" w:space="0" w:color="auto"/>
                <w:left w:val="none" w:sz="0" w:space="0" w:color="auto"/>
                <w:bottom w:val="none" w:sz="0" w:space="0" w:color="auto"/>
                <w:right w:val="none" w:sz="0" w:space="0" w:color="auto"/>
              </w:divBdr>
            </w:div>
            <w:div w:id="1746031088">
              <w:marLeft w:val="0"/>
              <w:marRight w:val="0"/>
              <w:marTop w:val="0"/>
              <w:marBottom w:val="0"/>
              <w:divBdr>
                <w:top w:val="none" w:sz="0" w:space="0" w:color="auto"/>
                <w:left w:val="none" w:sz="0" w:space="0" w:color="auto"/>
                <w:bottom w:val="none" w:sz="0" w:space="0" w:color="auto"/>
                <w:right w:val="none" w:sz="0" w:space="0" w:color="auto"/>
              </w:divBdr>
            </w:div>
            <w:div w:id="269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486">
      <w:bodyDiv w:val="1"/>
      <w:marLeft w:val="0"/>
      <w:marRight w:val="0"/>
      <w:marTop w:val="0"/>
      <w:marBottom w:val="0"/>
      <w:divBdr>
        <w:top w:val="none" w:sz="0" w:space="0" w:color="auto"/>
        <w:left w:val="none" w:sz="0" w:space="0" w:color="auto"/>
        <w:bottom w:val="none" w:sz="0" w:space="0" w:color="auto"/>
        <w:right w:val="none" w:sz="0" w:space="0" w:color="auto"/>
      </w:divBdr>
      <w:divsChild>
        <w:div w:id="772625251">
          <w:marLeft w:val="0"/>
          <w:marRight w:val="0"/>
          <w:marTop w:val="0"/>
          <w:marBottom w:val="0"/>
          <w:divBdr>
            <w:top w:val="none" w:sz="0" w:space="0" w:color="auto"/>
            <w:left w:val="none" w:sz="0" w:space="0" w:color="auto"/>
            <w:bottom w:val="none" w:sz="0" w:space="0" w:color="auto"/>
            <w:right w:val="none" w:sz="0" w:space="0" w:color="auto"/>
          </w:divBdr>
          <w:divsChild>
            <w:div w:id="1993950570">
              <w:marLeft w:val="0"/>
              <w:marRight w:val="0"/>
              <w:marTop w:val="0"/>
              <w:marBottom w:val="0"/>
              <w:divBdr>
                <w:top w:val="none" w:sz="0" w:space="0" w:color="auto"/>
                <w:left w:val="none" w:sz="0" w:space="0" w:color="auto"/>
                <w:bottom w:val="none" w:sz="0" w:space="0" w:color="auto"/>
                <w:right w:val="none" w:sz="0" w:space="0" w:color="auto"/>
              </w:divBdr>
            </w:div>
            <w:div w:id="56055344">
              <w:marLeft w:val="0"/>
              <w:marRight w:val="0"/>
              <w:marTop w:val="0"/>
              <w:marBottom w:val="0"/>
              <w:divBdr>
                <w:top w:val="none" w:sz="0" w:space="0" w:color="auto"/>
                <w:left w:val="none" w:sz="0" w:space="0" w:color="auto"/>
                <w:bottom w:val="none" w:sz="0" w:space="0" w:color="auto"/>
                <w:right w:val="none" w:sz="0" w:space="0" w:color="auto"/>
              </w:divBdr>
            </w:div>
            <w:div w:id="161629749">
              <w:marLeft w:val="0"/>
              <w:marRight w:val="0"/>
              <w:marTop w:val="0"/>
              <w:marBottom w:val="0"/>
              <w:divBdr>
                <w:top w:val="none" w:sz="0" w:space="0" w:color="auto"/>
                <w:left w:val="none" w:sz="0" w:space="0" w:color="auto"/>
                <w:bottom w:val="none" w:sz="0" w:space="0" w:color="auto"/>
                <w:right w:val="none" w:sz="0" w:space="0" w:color="auto"/>
              </w:divBdr>
            </w:div>
            <w:div w:id="192349668">
              <w:marLeft w:val="0"/>
              <w:marRight w:val="0"/>
              <w:marTop w:val="0"/>
              <w:marBottom w:val="0"/>
              <w:divBdr>
                <w:top w:val="none" w:sz="0" w:space="0" w:color="auto"/>
                <w:left w:val="none" w:sz="0" w:space="0" w:color="auto"/>
                <w:bottom w:val="none" w:sz="0" w:space="0" w:color="auto"/>
                <w:right w:val="none" w:sz="0" w:space="0" w:color="auto"/>
              </w:divBdr>
            </w:div>
            <w:div w:id="2079667790">
              <w:marLeft w:val="0"/>
              <w:marRight w:val="0"/>
              <w:marTop w:val="0"/>
              <w:marBottom w:val="0"/>
              <w:divBdr>
                <w:top w:val="none" w:sz="0" w:space="0" w:color="auto"/>
                <w:left w:val="none" w:sz="0" w:space="0" w:color="auto"/>
                <w:bottom w:val="none" w:sz="0" w:space="0" w:color="auto"/>
                <w:right w:val="none" w:sz="0" w:space="0" w:color="auto"/>
              </w:divBdr>
            </w:div>
            <w:div w:id="1463573402">
              <w:marLeft w:val="0"/>
              <w:marRight w:val="0"/>
              <w:marTop w:val="0"/>
              <w:marBottom w:val="0"/>
              <w:divBdr>
                <w:top w:val="none" w:sz="0" w:space="0" w:color="auto"/>
                <w:left w:val="none" w:sz="0" w:space="0" w:color="auto"/>
                <w:bottom w:val="none" w:sz="0" w:space="0" w:color="auto"/>
                <w:right w:val="none" w:sz="0" w:space="0" w:color="auto"/>
              </w:divBdr>
            </w:div>
            <w:div w:id="1055859070">
              <w:marLeft w:val="0"/>
              <w:marRight w:val="0"/>
              <w:marTop w:val="0"/>
              <w:marBottom w:val="0"/>
              <w:divBdr>
                <w:top w:val="none" w:sz="0" w:space="0" w:color="auto"/>
                <w:left w:val="none" w:sz="0" w:space="0" w:color="auto"/>
                <w:bottom w:val="none" w:sz="0" w:space="0" w:color="auto"/>
                <w:right w:val="none" w:sz="0" w:space="0" w:color="auto"/>
              </w:divBdr>
            </w:div>
            <w:div w:id="1710259395">
              <w:marLeft w:val="0"/>
              <w:marRight w:val="0"/>
              <w:marTop w:val="0"/>
              <w:marBottom w:val="0"/>
              <w:divBdr>
                <w:top w:val="none" w:sz="0" w:space="0" w:color="auto"/>
                <w:left w:val="none" w:sz="0" w:space="0" w:color="auto"/>
                <w:bottom w:val="none" w:sz="0" w:space="0" w:color="auto"/>
                <w:right w:val="none" w:sz="0" w:space="0" w:color="auto"/>
              </w:divBdr>
            </w:div>
            <w:div w:id="1651861590">
              <w:marLeft w:val="0"/>
              <w:marRight w:val="0"/>
              <w:marTop w:val="0"/>
              <w:marBottom w:val="0"/>
              <w:divBdr>
                <w:top w:val="none" w:sz="0" w:space="0" w:color="auto"/>
                <w:left w:val="none" w:sz="0" w:space="0" w:color="auto"/>
                <w:bottom w:val="none" w:sz="0" w:space="0" w:color="auto"/>
                <w:right w:val="none" w:sz="0" w:space="0" w:color="auto"/>
              </w:divBdr>
            </w:div>
            <w:div w:id="1474980926">
              <w:marLeft w:val="0"/>
              <w:marRight w:val="0"/>
              <w:marTop w:val="0"/>
              <w:marBottom w:val="0"/>
              <w:divBdr>
                <w:top w:val="none" w:sz="0" w:space="0" w:color="auto"/>
                <w:left w:val="none" w:sz="0" w:space="0" w:color="auto"/>
                <w:bottom w:val="none" w:sz="0" w:space="0" w:color="auto"/>
                <w:right w:val="none" w:sz="0" w:space="0" w:color="auto"/>
              </w:divBdr>
            </w:div>
            <w:div w:id="466750820">
              <w:marLeft w:val="0"/>
              <w:marRight w:val="0"/>
              <w:marTop w:val="0"/>
              <w:marBottom w:val="0"/>
              <w:divBdr>
                <w:top w:val="none" w:sz="0" w:space="0" w:color="auto"/>
                <w:left w:val="none" w:sz="0" w:space="0" w:color="auto"/>
                <w:bottom w:val="none" w:sz="0" w:space="0" w:color="auto"/>
                <w:right w:val="none" w:sz="0" w:space="0" w:color="auto"/>
              </w:divBdr>
            </w:div>
            <w:div w:id="1150681377">
              <w:marLeft w:val="0"/>
              <w:marRight w:val="0"/>
              <w:marTop w:val="0"/>
              <w:marBottom w:val="0"/>
              <w:divBdr>
                <w:top w:val="none" w:sz="0" w:space="0" w:color="auto"/>
                <w:left w:val="none" w:sz="0" w:space="0" w:color="auto"/>
                <w:bottom w:val="none" w:sz="0" w:space="0" w:color="auto"/>
                <w:right w:val="none" w:sz="0" w:space="0" w:color="auto"/>
              </w:divBdr>
            </w:div>
            <w:div w:id="1146388058">
              <w:marLeft w:val="0"/>
              <w:marRight w:val="0"/>
              <w:marTop w:val="0"/>
              <w:marBottom w:val="0"/>
              <w:divBdr>
                <w:top w:val="none" w:sz="0" w:space="0" w:color="auto"/>
                <w:left w:val="none" w:sz="0" w:space="0" w:color="auto"/>
                <w:bottom w:val="none" w:sz="0" w:space="0" w:color="auto"/>
                <w:right w:val="none" w:sz="0" w:space="0" w:color="auto"/>
              </w:divBdr>
            </w:div>
            <w:div w:id="1657413741">
              <w:marLeft w:val="0"/>
              <w:marRight w:val="0"/>
              <w:marTop w:val="0"/>
              <w:marBottom w:val="0"/>
              <w:divBdr>
                <w:top w:val="none" w:sz="0" w:space="0" w:color="auto"/>
                <w:left w:val="none" w:sz="0" w:space="0" w:color="auto"/>
                <w:bottom w:val="none" w:sz="0" w:space="0" w:color="auto"/>
                <w:right w:val="none" w:sz="0" w:space="0" w:color="auto"/>
              </w:divBdr>
            </w:div>
            <w:div w:id="371922813">
              <w:marLeft w:val="0"/>
              <w:marRight w:val="0"/>
              <w:marTop w:val="0"/>
              <w:marBottom w:val="0"/>
              <w:divBdr>
                <w:top w:val="none" w:sz="0" w:space="0" w:color="auto"/>
                <w:left w:val="none" w:sz="0" w:space="0" w:color="auto"/>
                <w:bottom w:val="none" w:sz="0" w:space="0" w:color="auto"/>
                <w:right w:val="none" w:sz="0" w:space="0" w:color="auto"/>
              </w:divBdr>
            </w:div>
            <w:div w:id="720324459">
              <w:marLeft w:val="0"/>
              <w:marRight w:val="0"/>
              <w:marTop w:val="0"/>
              <w:marBottom w:val="0"/>
              <w:divBdr>
                <w:top w:val="none" w:sz="0" w:space="0" w:color="auto"/>
                <w:left w:val="none" w:sz="0" w:space="0" w:color="auto"/>
                <w:bottom w:val="none" w:sz="0" w:space="0" w:color="auto"/>
                <w:right w:val="none" w:sz="0" w:space="0" w:color="auto"/>
              </w:divBdr>
            </w:div>
            <w:div w:id="1846043983">
              <w:marLeft w:val="0"/>
              <w:marRight w:val="0"/>
              <w:marTop w:val="0"/>
              <w:marBottom w:val="0"/>
              <w:divBdr>
                <w:top w:val="none" w:sz="0" w:space="0" w:color="auto"/>
                <w:left w:val="none" w:sz="0" w:space="0" w:color="auto"/>
                <w:bottom w:val="none" w:sz="0" w:space="0" w:color="auto"/>
                <w:right w:val="none" w:sz="0" w:space="0" w:color="auto"/>
              </w:divBdr>
            </w:div>
            <w:div w:id="1074816788">
              <w:marLeft w:val="0"/>
              <w:marRight w:val="0"/>
              <w:marTop w:val="0"/>
              <w:marBottom w:val="0"/>
              <w:divBdr>
                <w:top w:val="none" w:sz="0" w:space="0" w:color="auto"/>
                <w:left w:val="none" w:sz="0" w:space="0" w:color="auto"/>
                <w:bottom w:val="none" w:sz="0" w:space="0" w:color="auto"/>
                <w:right w:val="none" w:sz="0" w:space="0" w:color="auto"/>
              </w:divBdr>
            </w:div>
            <w:div w:id="587664926">
              <w:marLeft w:val="0"/>
              <w:marRight w:val="0"/>
              <w:marTop w:val="0"/>
              <w:marBottom w:val="0"/>
              <w:divBdr>
                <w:top w:val="none" w:sz="0" w:space="0" w:color="auto"/>
                <w:left w:val="none" w:sz="0" w:space="0" w:color="auto"/>
                <w:bottom w:val="none" w:sz="0" w:space="0" w:color="auto"/>
                <w:right w:val="none" w:sz="0" w:space="0" w:color="auto"/>
              </w:divBdr>
            </w:div>
            <w:div w:id="839394667">
              <w:marLeft w:val="0"/>
              <w:marRight w:val="0"/>
              <w:marTop w:val="0"/>
              <w:marBottom w:val="0"/>
              <w:divBdr>
                <w:top w:val="none" w:sz="0" w:space="0" w:color="auto"/>
                <w:left w:val="none" w:sz="0" w:space="0" w:color="auto"/>
                <w:bottom w:val="none" w:sz="0" w:space="0" w:color="auto"/>
                <w:right w:val="none" w:sz="0" w:space="0" w:color="auto"/>
              </w:divBdr>
            </w:div>
            <w:div w:id="262227268">
              <w:marLeft w:val="0"/>
              <w:marRight w:val="0"/>
              <w:marTop w:val="0"/>
              <w:marBottom w:val="0"/>
              <w:divBdr>
                <w:top w:val="none" w:sz="0" w:space="0" w:color="auto"/>
                <w:left w:val="none" w:sz="0" w:space="0" w:color="auto"/>
                <w:bottom w:val="none" w:sz="0" w:space="0" w:color="auto"/>
                <w:right w:val="none" w:sz="0" w:space="0" w:color="auto"/>
              </w:divBdr>
            </w:div>
            <w:div w:id="1758205432">
              <w:marLeft w:val="0"/>
              <w:marRight w:val="0"/>
              <w:marTop w:val="0"/>
              <w:marBottom w:val="0"/>
              <w:divBdr>
                <w:top w:val="none" w:sz="0" w:space="0" w:color="auto"/>
                <w:left w:val="none" w:sz="0" w:space="0" w:color="auto"/>
                <w:bottom w:val="none" w:sz="0" w:space="0" w:color="auto"/>
                <w:right w:val="none" w:sz="0" w:space="0" w:color="auto"/>
              </w:divBdr>
            </w:div>
            <w:div w:id="1484079289">
              <w:marLeft w:val="0"/>
              <w:marRight w:val="0"/>
              <w:marTop w:val="0"/>
              <w:marBottom w:val="0"/>
              <w:divBdr>
                <w:top w:val="none" w:sz="0" w:space="0" w:color="auto"/>
                <w:left w:val="none" w:sz="0" w:space="0" w:color="auto"/>
                <w:bottom w:val="none" w:sz="0" w:space="0" w:color="auto"/>
                <w:right w:val="none" w:sz="0" w:space="0" w:color="auto"/>
              </w:divBdr>
            </w:div>
            <w:div w:id="551111779">
              <w:marLeft w:val="0"/>
              <w:marRight w:val="0"/>
              <w:marTop w:val="0"/>
              <w:marBottom w:val="0"/>
              <w:divBdr>
                <w:top w:val="none" w:sz="0" w:space="0" w:color="auto"/>
                <w:left w:val="none" w:sz="0" w:space="0" w:color="auto"/>
                <w:bottom w:val="none" w:sz="0" w:space="0" w:color="auto"/>
                <w:right w:val="none" w:sz="0" w:space="0" w:color="auto"/>
              </w:divBdr>
            </w:div>
            <w:div w:id="486943511">
              <w:marLeft w:val="0"/>
              <w:marRight w:val="0"/>
              <w:marTop w:val="0"/>
              <w:marBottom w:val="0"/>
              <w:divBdr>
                <w:top w:val="none" w:sz="0" w:space="0" w:color="auto"/>
                <w:left w:val="none" w:sz="0" w:space="0" w:color="auto"/>
                <w:bottom w:val="none" w:sz="0" w:space="0" w:color="auto"/>
                <w:right w:val="none" w:sz="0" w:space="0" w:color="auto"/>
              </w:divBdr>
            </w:div>
            <w:div w:id="748623652">
              <w:marLeft w:val="0"/>
              <w:marRight w:val="0"/>
              <w:marTop w:val="0"/>
              <w:marBottom w:val="0"/>
              <w:divBdr>
                <w:top w:val="none" w:sz="0" w:space="0" w:color="auto"/>
                <w:left w:val="none" w:sz="0" w:space="0" w:color="auto"/>
                <w:bottom w:val="none" w:sz="0" w:space="0" w:color="auto"/>
                <w:right w:val="none" w:sz="0" w:space="0" w:color="auto"/>
              </w:divBdr>
            </w:div>
            <w:div w:id="1167674845">
              <w:marLeft w:val="0"/>
              <w:marRight w:val="0"/>
              <w:marTop w:val="0"/>
              <w:marBottom w:val="0"/>
              <w:divBdr>
                <w:top w:val="none" w:sz="0" w:space="0" w:color="auto"/>
                <w:left w:val="none" w:sz="0" w:space="0" w:color="auto"/>
                <w:bottom w:val="none" w:sz="0" w:space="0" w:color="auto"/>
                <w:right w:val="none" w:sz="0" w:space="0" w:color="auto"/>
              </w:divBdr>
            </w:div>
            <w:div w:id="1133518957">
              <w:marLeft w:val="0"/>
              <w:marRight w:val="0"/>
              <w:marTop w:val="0"/>
              <w:marBottom w:val="0"/>
              <w:divBdr>
                <w:top w:val="none" w:sz="0" w:space="0" w:color="auto"/>
                <w:left w:val="none" w:sz="0" w:space="0" w:color="auto"/>
                <w:bottom w:val="none" w:sz="0" w:space="0" w:color="auto"/>
                <w:right w:val="none" w:sz="0" w:space="0" w:color="auto"/>
              </w:divBdr>
            </w:div>
            <w:div w:id="312102515">
              <w:marLeft w:val="0"/>
              <w:marRight w:val="0"/>
              <w:marTop w:val="0"/>
              <w:marBottom w:val="0"/>
              <w:divBdr>
                <w:top w:val="none" w:sz="0" w:space="0" w:color="auto"/>
                <w:left w:val="none" w:sz="0" w:space="0" w:color="auto"/>
                <w:bottom w:val="none" w:sz="0" w:space="0" w:color="auto"/>
                <w:right w:val="none" w:sz="0" w:space="0" w:color="auto"/>
              </w:divBdr>
            </w:div>
            <w:div w:id="526870370">
              <w:marLeft w:val="0"/>
              <w:marRight w:val="0"/>
              <w:marTop w:val="0"/>
              <w:marBottom w:val="0"/>
              <w:divBdr>
                <w:top w:val="none" w:sz="0" w:space="0" w:color="auto"/>
                <w:left w:val="none" w:sz="0" w:space="0" w:color="auto"/>
                <w:bottom w:val="none" w:sz="0" w:space="0" w:color="auto"/>
                <w:right w:val="none" w:sz="0" w:space="0" w:color="auto"/>
              </w:divBdr>
            </w:div>
            <w:div w:id="1185094529">
              <w:marLeft w:val="0"/>
              <w:marRight w:val="0"/>
              <w:marTop w:val="0"/>
              <w:marBottom w:val="0"/>
              <w:divBdr>
                <w:top w:val="none" w:sz="0" w:space="0" w:color="auto"/>
                <w:left w:val="none" w:sz="0" w:space="0" w:color="auto"/>
                <w:bottom w:val="none" w:sz="0" w:space="0" w:color="auto"/>
                <w:right w:val="none" w:sz="0" w:space="0" w:color="auto"/>
              </w:divBdr>
            </w:div>
            <w:div w:id="933130155">
              <w:marLeft w:val="0"/>
              <w:marRight w:val="0"/>
              <w:marTop w:val="0"/>
              <w:marBottom w:val="0"/>
              <w:divBdr>
                <w:top w:val="none" w:sz="0" w:space="0" w:color="auto"/>
                <w:left w:val="none" w:sz="0" w:space="0" w:color="auto"/>
                <w:bottom w:val="none" w:sz="0" w:space="0" w:color="auto"/>
                <w:right w:val="none" w:sz="0" w:space="0" w:color="auto"/>
              </w:divBdr>
            </w:div>
            <w:div w:id="258828789">
              <w:marLeft w:val="0"/>
              <w:marRight w:val="0"/>
              <w:marTop w:val="0"/>
              <w:marBottom w:val="0"/>
              <w:divBdr>
                <w:top w:val="none" w:sz="0" w:space="0" w:color="auto"/>
                <w:left w:val="none" w:sz="0" w:space="0" w:color="auto"/>
                <w:bottom w:val="none" w:sz="0" w:space="0" w:color="auto"/>
                <w:right w:val="none" w:sz="0" w:space="0" w:color="auto"/>
              </w:divBdr>
            </w:div>
            <w:div w:id="33233552">
              <w:marLeft w:val="0"/>
              <w:marRight w:val="0"/>
              <w:marTop w:val="0"/>
              <w:marBottom w:val="0"/>
              <w:divBdr>
                <w:top w:val="none" w:sz="0" w:space="0" w:color="auto"/>
                <w:left w:val="none" w:sz="0" w:space="0" w:color="auto"/>
                <w:bottom w:val="none" w:sz="0" w:space="0" w:color="auto"/>
                <w:right w:val="none" w:sz="0" w:space="0" w:color="auto"/>
              </w:divBdr>
            </w:div>
            <w:div w:id="488446755">
              <w:marLeft w:val="0"/>
              <w:marRight w:val="0"/>
              <w:marTop w:val="0"/>
              <w:marBottom w:val="0"/>
              <w:divBdr>
                <w:top w:val="none" w:sz="0" w:space="0" w:color="auto"/>
                <w:left w:val="none" w:sz="0" w:space="0" w:color="auto"/>
                <w:bottom w:val="none" w:sz="0" w:space="0" w:color="auto"/>
                <w:right w:val="none" w:sz="0" w:space="0" w:color="auto"/>
              </w:divBdr>
            </w:div>
            <w:div w:id="739331239">
              <w:marLeft w:val="0"/>
              <w:marRight w:val="0"/>
              <w:marTop w:val="0"/>
              <w:marBottom w:val="0"/>
              <w:divBdr>
                <w:top w:val="none" w:sz="0" w:space="0" w:color="auto"/>
                <w:left w:val="none" w:sz="0" w:space="0" w:color="auto"/>
                <w:bottom w:val="none" w:sz="0" w:space="0" w:color="auto"/>
                <w:right w:val="none" w:sz="0" w:space="0" w:color="auto"/>
              </w:divBdr>
            </w:div>
            <w:div w:id="1056702820">
              <w:marLeft w:val="0"/>
              <w:marRight w:val="0"/>
              <w:marTop w:val="0"/>
              <w:marBottom w:val="0"/>
              <w:divBdr>
                <w:top w:val="none" w:sz="0" w:space="0" w:color="auto"/>
                <w:left w:val="none" w:sz="0" w:space="0" w:color="auto"/>
                <w:bottom w:val="none" w:sz="0" w:space="0" w:color="auto"/>
                <w:right w:val="none" w:sz="0" w:space="0" w:color="auto"/>
              </w:divBdr>
            </w:div>
            <w:div w:id="1691832916">
              <w:marLeft w:val="0"/>
              <w:marRight w:val="0"/>
              <w:marTop w:val="0"/>
              <w:marBottom w:val="0"/>
              <w:divBdr>
                <w:top w:val="none" w:sz="0" w:space="0" w:color="auto"/>
                <w:left w:val="none" w:sz="0" w:space="0" w:color="auto"/>
                <w:bottom w:val="none" w:sz="0" w:space="0" w:color="auto"/>
                <w:right w:val="none" w:sz="0" w:space="0" w:color="auto"/>
              </w:divBdr>
            </w:div>
            <w:div w:id="2027972864">
              <w:marLeft w:val="0"/>
              <w:marRight w:val="0"/>
              <w:marTop w:val="0"/>
              <w:marBottom w:val="0"/>
              <w:divBdr>
                <w:top w:val="none" w:sz="0" w:space="0" w:color="auto"/>
                <w:left w:val="none" w:sz="0" w:space="0" w:color="auto"/>
                <w:bottom w:val="none" w:sz="0" w:space="0" w:color="auto"/>
                <w:right w:val="none" w:sz="0" w:space="0" w:color="auto"/>
              </w:divBdr>
            </w:div>
            <w:div w:id="1108740213">
              <w:marLeft w:val="0"/>
              <w:marRight w:val="0"/>
              <w:marTop w:val="0"/>
              <w:marBottom w:val="0"/>
              <w:divBdr>
                <w:top w:val="none" w:sz="0" w:space="0" w:color="auto"/>
                <w:left w:val="none" w:sz="0" w:space="0" w:color="auto"/>
                <w:bottom w:val="none" w:sz="0" w:space="0" w:color="auto"/>
                <w:right w:val="none" w:sz="0" w:space="0" w:color="auto"/>
              </w:divBdr>
            </w:div>
            <w:div w:id="1759592793">
              <w:marLeft w:val="0"/>
              <w:marRight w:val="0"/>
              <w:marTop w:val="0"/>
              <w:marBottom w:val="0"/>
              <w:divBdr>
                <w:top w:val="none" w:sz="0" w:space="0" w:color="auto"/>
                <w:left w:val="none" w:sz="0" w:space="0" w:color="auto"/>
                <w:bottom w:val="none" w:sz="0" w:space="0" w:color="auto"/>
                <w:right w:val="none" w:sz="0" w:space="0" w:color="auto"/>
              </w:divBdr>
            </w:div>
            <w:div w:id="1051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55650">
      <w:bodyDiv w:val="1"/>
      <w:marLeft w:val="0"/>
      <w:marRight w:val="0"/>
      <w:marTop w:val="0"/>
      <w:marBottom w:val="0"/>
      <w:divBdr>
        <w:top w:val="none" w:sz="0" w:space="0" w:color="auto"/>
        <w:left w:val="none" w:sz="0" w:space="0" w:color="auto"/>
        <w:bottom w:val="none" w:sz="0" w:space="0" w:color="auto"/>
        <w:right w:val="none" w:sz="0" w:space="0" w:color="auto"/>
      </w:divBdr>
      <w:divsChild>
        <w:div w:id="689532750">
          <w:marLeft w:val="0"/>
          <w:marRight w:val="0"/>
          <w:marTop w:val="0"/>
          <w:marBottom w:val="0"/>
          <w:divBdr>
            <w:top w:val="none" w:sz="0" w:space="0" w:color="auto"/>
            <w:left w:val="none" w:sz="0" w:space="0" w:color="auto"/>
            <w:bottom w:val="none" w:sz="0" w:space="0" w:color="auto"/>
            <w:right w:val="none" w:sz="0" w:space="0" w:color="auto"/>
          </w:divBdr>
          <w:divsChild>
            <w:div w:id="1406878115">
              <w:marLeft w:val="0"/>
              <w:marRight w:val="0"/>
              <w:marTop w:val="0"/>
              <w:marBottom w:val="0"/>
              <w:divBdr>
                <w:top w:val="none" w:sz="0" w:space="0" w:color="auto"/>
                <w:left w:val="none" w:sz="0" w:space="0" w:color="auto"/>
                <w:bottom w:val="none" w:sz="0" w:space="0" w:color="auto"/>
                <w:right w:val="none" w:sz="0" w:space="0" w:color="auto"/>
              </w:divBdr>
            </w:div>
            <w:div w:id="345980831">
              <w:marLeft w:val="0"/>
              <w:marRight w:val="0"/>
              <w:marTop w:val="0"/>
              <w:marBottom w:val="0"/>
              <w:divBdr>
                <w:top w:val="none" w:sz="0" w:space="0" w:color="auto"/>
                <w:left w:val="none" w:sz="0" w:space="0" w:color="auto"/>
                <w:bottom w:val="none" w:sz="0" w:space="0" w:color="auto"/>
                <w:right w:val="none" w:sz="0" w:space="0" w:color="auto"/>
              </w:divBdr>
            </w:div>
            <w:div w:id="1374232711">
              <w:marLeft w:val="0"/>
              <w:marRight w:val="0"/>
              <w:marTop w:val="0"/>
              <w:marBottom w:val="0"/>
              <w:divBdr>
                <w:top w:val="none" w:sz="0" w:space="0" w:color="auto"/>
                <w:left w:val="none" w:sz="0" w:space="0" w:color="auto"/>
                <w:bottom w:val="none" w:sz="0" w:space="0" w:color="auto"/>
                <w:right w:val="none" w:sz="0" w:space="0" w:color="auto"/>
              </w:divBdr>
            </w:div>
            <w:div w:id="1756627536">
              <w:marLeft w:val="0"/>
              <w:marRight w:val="0"/>
              <w:marTop w:val="0"/>
              <w:marBottom w:val="0"/>
              <w:divBdr>
                <w:top w:val="none" w:sz="0" w:space="0" w:color="auto"/>
                <w:left w:val="none" w:sz="0" w:space="0" w:color="auto"/>
                <w:bottom w:val="none" w:sz="0" w:space="0" w:color="auto"/>
                <w:right w:val="none" w:sz="0" w:space="0" w:color="auto"/>
              </w:divBdr>
            </w:div>
            <w:div w:id="1133643660">
              <w:marLeft w:val="0"/>
              <w:marRight w:val="0"/>
              <w:marTop w:val="0"/>
              <w:marBottom w:val="0"/>
              <w:divBdr>
                <w:top w:val="none" w:sz="0" w:space="0" w:color="auto"/>
                <w:left w:val="none" w:sz="0" w:space="0" w:color="auto"/>
                <w:bottom w:val="none" w:sz="0" w:space="0" w:color="auto"/>
                <w:right w:val="none" w:sz="0" w:space="0" w:color="auto"/>
              </w:divBdr>
            </w:div>
            <w:div w:id="477039473">
              <w:marLeft w:val="0"/>
              <w:marRight w:val="0"/>
              <w:marTop w:val="0"/>
              <w:marBottom w:val="0"/>
              <w:divBdr>
                <w:top w:val="none" w:sz="0" w:space="0" w:color="auto"/>
                <w:left w:val="none" w:sz="0" w:space="0" w:color="auto"/>
                <w:bottom w:val="none" w:sz="0" w:space="0" w:color="auto"/>
                <w:right w:val="none" w:sz="0" w:space="0" w:color="auto"/>
              </w:divBdr>
            </w:div>
            <w:div w:id="1782676249">
              <w:marLeft w:val="0"/>
              <w:marRight w:val="0"/>
              <w:marTop w:val="0"/>
              <w:marBottom w:val="0"/>
              <w:divBdr>
                <w:top w:val="none" w:sz="0" w:space="0" w:color="auto"/>
                <w:left w:val="none" w:sz="0" w:space="0" w:color="auto"/>
                <w:bottom w:val="none" w:sz="0" w:space="0" w:color="auto"/>
                <w:right w:val="none" w:sz="0" w:space="0" w:color="auto"/>
              </w:divBdr>
            </w:div>
            <w:div w:id="290744900">
              <w:marLeft w:val="0"/>
              <w:marRight w:val="0"/>
              <w:marTop w:val="0"/>
              <w:marBottom w:val="0"/>
              <w:divBdr>
                <w:top w:val="none" w:sz="0" w:space="0" w:color="auto"/>
                <w:left w:val="none" w:sz="0" w:space="0" w:color="auto"/>
                <w:bottom w:val="none" w:sz="0" w:space="0" w:color="auto"/>
                <w:right w:val="none" w:sz="0" w:space="0" w:color="auto"/>
              </w:divBdr>
            </w:div>
            <w:div w:id="1673727657">
              <w:marLeft w:val="0"/>
              <w:marRight w:val="0"/>
              <w:marTop w:val="0"/>
              <w:marBottom w:val="0"/>
              <w:divBdr>
                <w:top w:val="none" w:sz="0" w:space="0" w:color="auto"/>
                <w:left w:val="none" w:sz="0" w:space="0" w:color="auto"/>
                <w:bottom w:val="none" w:sz="0" w:space="0" w:color="auto"/>
                <w:right w:val="none" w:sz="0" w:space="0" w:color="auto"/>
              </w:divBdr>
            </w:div>
            <w:div w:id="1855997619">
              <w:marLeft w:val="0"/>
              <w:marRight w:val="0"/>
              <w:marTop w:val="0"/>
              <w:marBottom w:val="0"/>
              <w:divBdr>
                <w:top w:val="none" w:sz="0" w:space="0" w:color="auto"/>
                <w:left w:val="none" w:sz="0" w:space="0" w:color="auto"/>
                <w:bottom w:val="none" w:sz="0" w:space="0" w:color="auto"/>
                <w:right w:val="none" w:sz="0" w:space="0" w:color="auto"/>
              </w:divBdr>
            </w:div>
            <w:div w:id="1686132675">
              <w:marLeft w:val="0"/>
              <w:marRight w:val="0"/>
              <w:marTop w:val="0"/>
              <w:marBottom w:val="0"/>
              <w:divBdr>
                <w:top w:val="none" w:sz="0" w:space="0" w:color="auto"/>
                <w:left w:val="none" w:sz="0" w:space="0" w:color="auto"/>
                <w:bottom w:val="none" w:sz="0" w:space="0" w:color="auto"/>
                <w:right w:val="none" w:sz="0" w:space="0" w:color="auto"/>
              </w:divBdr>
            </w:div>
            <w:div w:id="2019964598">
              <w:marLeft w:val="0"/>
              <w:marRight w:val="0"/>
              <w:marTop w:val="0"/>
              <w:marBottom w:val="0"/>
              <w:divBdr>
                <w:top w:val="none" w:sz="0" w:space="0" w:color="auto"/>
                <w:left w:val="none" w:sz="0" w:space="0" w:color="auto"/>
                <w:bottom w:val="none" w:sz="0" w:space="0" w:color="auto"/>
                <w:right w:val="none" w:sz="0" w:space="0" w:color="auto"/>
              </w:divBdr>
            </w:div>
            <w:div w:id="84881387">
              <w:marLeft w:val="0"/>
              <w:marRight w:val="0"/>
              <w:marTop w:val="0"/>
              <w:marBottom w:val="0"/>
              <w:divBdr>
                <w:top w:val="none" w:sz="0" w:space="0" w:color="auto"/>
                <w:left w:val="none" w:sz="0" w:space="0" w:color="auto"/>
                <w:bottom w:val="none" w:sz="0" w:space="0" w:color="auto"/>
                <w:right w:val="none" w:sz="0" w:space="0" w:color="auto"/>
              </w:divBdr>
            </w:div>
            <w:div w:id="1452624909">
              <w:marLeft w:val="0"/>
              <w:marRight w:val="0"/>
              <w:marTop w:val="0"/>
              <w:marBottom w:val="0"/>
              <w:divBdr>
                <w:top w:val="none" w:sz="0" w:space="0" w:color="auto"/>
                <w:left w:val="none" w:sz="0" w:space="0" w:color="auto"/>
                <w:bottom w:val="none" w:sz="0" w:space="0" w:color="auto"/>
                <w:right w:val="none" w:sz="0" w:space="0" w:color="auto"/>
              </w:divBdr>
            </w:div>
            <w:div w:id="720246441">
              <w:marLeft w:val="0"/>
              <w:marRight w:val="0"/>
              <w:marTop w:val="0"/>
              <w:marBottom w:val="0"/>
              <w:divBdr>
                <w:top w:val="none" w:sz="0" w:space="0" w:color="auto"/>
                <w:left w:val="none" w:sz="0" w:space="0" w:color="auto"/>
                <w:bottom w:val="none" w:sz="0" w:space="0" w:color="auto"/>
                <w:right w:val="none" w:sz="0" w:space="0" w:color="auto"/>
              </w:divBdr>
            </w:div>
            <w:div w:id="1521237706">
              <w:marLeft w:val="0"/>
              <w:marRight w:val="0"/>
              <w:marTop w:val="0"/>
              <w:marBottom w:val="0"/>
              <w:divBdr>
                <w:top w:val="none" w:sz="0" w:space="0" w:color="auto"/>
                <w:left w:val="none" w:sz="0" w:space="0" w:color="auto"/>
                <w:bottom w:val="none" w:sz="0" w:space="0" w:color="auto"/>
                <w:right w:val="none" w:sz="0" w:space="0" w:color="auto"/>
              </w:divBdr>
            </w:div>
            <w:div w:id="1844317367">
              <w:marLeft w:val="0"/>
              <w:marRight w:val="0"/>
              <w:marTop w:val="0"/>
              <w:marBottom w:val="0"/>
              <w:divBdr>
                <w:top w:val="none" w:sz="0" w:space="0" w:color="auto"/>
                <w:left w:val="none" w:sz="0" w:space="0" w:color="auto"/>
                <w:bottom w:val="none" w:sz="0" w:space="0" w:color="auto"/>
                <w:right w:val="none" w:sz="0" w:space="0" w:color="auto"/>
              </w:divBdr>
            </w:div>
            <w:div w:id="1250968272">
              <w:marLeft w:val="0"/>
              <w:marRight w:val="0"/>
              <w:marTop w:val="0"/>
              <w:marBottom w:val="0"/>
              <w:divBdr>
                <w:top w:val="none" w:sz="0" w:space="0" w:color="auto"/>
                <w:left w:val="none" w:sz="0" w:space="0" w:color="auto"/>
                <w:bottom w:val="none" w:sz="0" w:space="0" w:color="auto"/>
                <w:right w:val="none" w:sz="0" w:space="0" w:color="auto"/>
              </w:divBdr>
            </w:div>
            <w:div w:id="1373656648">
              <w:marLeft w:val="0"/>
              <w:marRight w:val="0"/>
              <w:marTop w:val="0"/>
              <w:marBottom w:val="0"/>
              <w:divBdr>
                <w:top w:val="none" w:sz="0" w:space="0" w:color="auto"/>
                <w:left w:val="none" w:sz="0" w:space="0" w:color="auto"/>
                <w:bottom w:val="none" w:sz="0" w:space="0" w:color="auto"/>
                <w:right w:val="none" w:sz="0" w:space="0" w:color="auto"/>
              </w:divBdr>
            </w:div>
            <w:div w:id="559554530">
              <w:marLeft w:val="0"/>
              <w:marRight w:val="0"/>
              <w:marTop w:val="0"/>
              <w:marBottom w:val="0"/>
              <w:divBdr>
                <w:top w:val="none" w:sz="0" w:space="0" w:color="auto"/>
                <w:left w:val="none" w:sz="0" w:space="0" w:color="auto"/>
                <w:bottom w:val="none" w:sz="0" w:space="0" w:color="auto"/>
                <w:right w:val="none" w:sz="0" w:space="0" w:color="auto"/>
              </w:divBdr>
            </w:div>
            <w:div w:id="983192572">
              <w:marLeft w:val="0"/>
              <w:marRight w:val="0"/>
              <w:marTop w:val="0"/>
              <w:marBottom w:val="0"/>
              <w:divBdr>
                <w:top w:val="none" w:sz="0" w:space="0" w:color="auto"/>
                <w:left w:val="none" w:sz="0" w:space="0" w:color="auto"/>
                <w:bottom w:val="none" w:sz="0" w:space="0" w:color="auto"/>
                <w:right w:val="none" w:sz="0" w:space="0" w:color="auto"/>
              </w:divBdr>
            </w:div>
            <w:div w:id="2066755820">
              <w:marLeft w:val="0"/>
              <w:marRight w:val="0"/>
              <w:marTop w:val="0"/>
              <w:marBottom w:val="0"/>
              <w:divBdr>
                <w:top w:val="none" w:sz="0" w:space="0" w:color="auto"/>
                <w:left w:val="none" w:sz="0" w:space="0" w:color="auto"/>
                <w:bottom w:val="none" w:sz="0" w:space="0" w:color="auto"/>
                <w:right w:val="none" w:sz="0" w:space="0" w:color="auto"/>
              </w:divBdr>
            </w:div>
            <w:div w:id="1427455455">
              <w:marLeft w:val="0"/>
              <w:marRight w:val="0"/>
              <w:marTop w:val="0"/>
              <w:marBottom w:val="0"/>
              <w:divBdr>
                <w:top w:val="none" w:sz="0" w:space="0" w:color="auto"/>
                <w:left w:val="none" w:sz="0" w:space="0" w:color="auto"/>
                <w:bottom w:val="none" w:sz="0" w:space="0" w:color="auto"/>
                <w:right w:val="none" w:sz="0" w:space="0" w:color="auto"/>
              </w:divBdr>
            </w:div>
            <w:div w:id="959997238">
              <w:marLeft w:val="0"/>
              <w:marRight w:val="0"/>
              <w:marTop w:val="0"/>
              <w:marBottom w:val="0"/>
              <w:divBdr>
                <w:top w:val="none" w:sz="0" w:space="0" w:color="auto"/>
                <w:left w:val="none" w:sz="0" w:space="0" w:color="auto"/>
                <w:bottom w:val="none" w:sz="0" w:space="0" w:color="auto"/>
                <w:right w:val="none" w:sz="0" w:space="0" w:color="auto"/>
              </w:divBdr>
            </w:div>
            <w:div w:id="2044550491">
              <w:marLeft w:val="0"/>
              <w:marRight w:val="0"/>
              <w:marTop w:val="0"/>
              <w:marBottom w:val="0"/>
              <w:divBdr>
                <w:top w:val="none" w:sz="0" w:space="0" w:color="auto"/>
                <w:left w:val="none" w:sz="0" w:space="0" w:color="auto"/>
                <w:bottom w:val="none" w:sz="0" w:space="0" w:color="auto"/>
                <w:right w:val="none" w:sz="0" w:space="0" w:color="auto"/>
              </w:divBdr>
            </w:div>
            <w:div w:id="49808311">
              <w:marLeft w:val="0"/>
              <w:marRight w:val="0"/>
              <w:marTop w:val="0"/>
              <w:marBottom w:val="0"/>
              <w:divBdr>
                <w:top w:val="none" w:sz="0" w:space="0" w:color="auto"/>
                <w:left w:val="none" w:sz="0" w:space="0" w:color="auto"/>
                <w:bottom w:val="none" w:sz="0" w:space="0" w:color="auto"/>
                <w:right w:val="none" w:sz="0" w:space="0" w:color="auto"/>
              </w:divBdr>
            </w:div>
            <w:div w:id="487943107">
              <w:marLeft w:val="0"/>
              <w:marRight w:val="0"/>
              <w:marTop w:val="0"/>
              <w:marBottom w:val="0"/>
              <w:divBdr>
                <w:top w:val="none" w:sz="0" w:space="0" w:color="auto"/>
                <w:left w:val="none" w:sz="0" w:space="0" w:color="auto"/>
                <w:bottom w:val="none" w:sz="0" w:space="0" w:color="auto"/>
                <w:right w:val="none" w:sz="0" w:space="0" w:color="auto"/>
              </w:divBdr>
            </w:div>
            <w:div w:id="1023432404">
              <w:marLeft w:val="0"/>
              <w:marRight w:val="0"/>
              <w:marTop w:val="0"/>
              <w:marBottom w:val="0"/>
              <w:divBdr>
                <w:top w:val="none" w:sz="0" w:space="0" w:color="auto"/>
                <w:left w:val="none" w:sz="0" w:space="0" w:color="auto"/>
                <w:bottom w:val="none" w:sz="0" w:space="0" w:color="auto"/>
                <w:right w:val="none" w:sz="0" w:space="0" w:color="auto"/>
              </w:divBdr>
            </w:div>
            <w:div w:id="797264664">
              <w:marLeft w:val="0"/>
              <w:marRight w:val="0"/>
              <w:marTop w:val="0"/>
              <w:marBottom w:val="0"/>
              <w:divBdr>
                <w:top w:val="none" w:sz="0" w:space="0" w:color="auto"/>
                <w:left w:val="none" w:sz="0" w:space="0" w:color="auto"/>
                <w:bottom w:val="none" w:sz="0" w:space="0" w:color="auto"/>
                <w:right w:val="none" w:sz="0" w:space="0" w:color="auto"/>
              </w:divBdr>
            </w:div>
            <w:div w:id="1692872385">
              <w:marLeft w:val="0"/>
              <w:marRight w:val="0"/>
              <w:marTop w:val="0"/>
              <w:marBottom w:val="0"/>
              <w:divBdr>
                <w:top w:val="none" w:sz="0" w:space="0" w:color="auto"/>
                <w:left w:val="none" w:sz="0" w:space="0" w:color="auto"/>
                <w:bottom w:val="none" w:sz="0" w:space="0" w:color="auto"/>
                <w:right w:val="none" w:sz="0" w:space="0" w:color="auto"/>
              </w:divBdr>
            </w:div>
            <w:div w:id="1026909283">
              <w:marLeft w:val="0"/>
              <w:marRight w:val="0"/>
              <w:marTop w:val="0"/>
              <w:marBottom w:val="0"/>
              <w:divBdr>
                <w:top w:val="none" w:sz="0" w:space="0" w:color="auto"/>
                <w:left w:val="none" w:sz="0" w:space="0" w:color="auto"/>
                <w:bottom w:val="none" w:sz="0" w:space="0" w:color="auto"/>
                <w:right w:val="none" w:sz="0" w:space="0" w:color="auto"/>
              </w:divBdr>
            </w:div>
            <w:div w:id="1082990207">
              <w:marLeft w:val="0"/>
              <w:marRight w:val="0"/>
              <w:marTop w:val="0"/>
              <w:marBottom w:val="0"/>
              <w:divBdr>
                <w:top w:val="none" w:sz="0" w:space="0" w:color="auto"/>
                <w:left w:val="none" w:sz="0" w:space="0" w:color="auto"/>
                <w:bottom w:val="none" w:sz="0" w:space="0" w:color="auto"/>
                <w:right w:val="none" w:sz="0" w:space="0" w:color="auto"/>
              </w:divBdr>
            </w:div>
            <w:div w:id="16108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098">
      <w:bodyDiv w:val="1"/>
      <w:marLeft w:val="0"/>
      <w:marRight w:val="0"/>
      <w:marTop w:val="0"/>
      <w:marBottom w:val="0"/>
      <w:divBdr>
        <w:top w:val="none" w:sz="0" w:space="0" w:color="auto"/>
        <w:left w:val="none" w:sz="0" w:space="0" w:color="auto"/>
        <w:bottom w:val="none" w:sz="0" w:space="0" w:color="auto"/>
        <w:right w:val="none" w:sz="0" w:space="0" w:color="auto"/>
      </w:divBdr>
      <w:divsChild>
        <w:div w:id="1685010173">
          <w:marLeft w:val="0"/>
          <w:marRight w:val="0"/>
          <w:marTop w:val="0"/>
          <w:marBottom w:val="0"/>
          <w:divBdr>
            <w:top w:val="none" w:sz="0" w:space="0" w:color="auto"/>
            <w:left w:val="none" w:sz="0" w:space="0" w:color="auto"/>
            <w:bottom w:val="none" w:sz="0" w:space="0" w:color="auto"/>
            <w:right w:val="none" w:sz="0" w:space="0" w:color="auto"/>
          </w:divBdr>
          <w:divsChild>
            <w:div w:id="1625428390">
              <w:marLeft w:val="0"/>
              <w:marRight w:val="0"/>
              <w:marTop w:val="0"/>
              <w:marBottom w:val="0"/>
              <w:divBdr>
                <w:top w:val="none" w:sz="0" w:space="0" w:color="auto"/>
                <w:left w:val="none" w:sz="0" w:space="0" w:color="auto"/>
                <w:bottom w:val="none" w:sz="0" w:space="0" w:color="auto"/>
                <w:right w:val="none" w:sz="0" w:space="0" w:color="auto"/>
              </w:divBdr>
            </w:div>
            <w:div w:id="594830500">
              <w:marLeft w:val="0"/>
              <w:marRight w:val="0"/>
              <w:marTop w:val="0"/>
              <w:marBottom w:val="0"/>
              <w:divBdr>
                <w:top w:val="none" w:sz="0" w:space="0" w:color="auto"/>
                <w:left w:val="none" w:sz="0" w:space="0" w:color="auto"/>
                <w:bottom w:val="none" w:sz="0" w:space="0" w:color="auto"/>
                <w:right w:val="none" w:sz="0" w:space="0" w:color="auto"/>
              </w:divBdr>
            </w:div>
            <w:div w:id="483090308">
              <w:marLeft w:val="0"/>
              <w:marRight w:val="0"/>
              <w:marTop w:val="0"/>
              <w:marBottom w:val="0"/>
              <w:divBdr>
                <w:top w:val="none" w:sz="0" w:space="0" w:color="auto"/>
                <w:left w:val="none" w:sz="0" w:space="0" w:color="auto"/>
                <w:bottom w:val="none" w:sz="0" w:space="0" w:color="auto"/>
                <w:right w:val="none" w:sz="0" w:space="0" w:color="auto"/>
              </w:divBdr>
            </w:div>
            <w:div w:id="1556425883">
              <w:marLeft w:val="0"/>
              <w:marRight w:val="0"/>
              <w:marTop w:val="0"/>
              <w:marBottom w:val="0"/>
              <w:divBdr>
                <w:top w:val="none" w:sz="0" w:space="0" w:color="auto"/>
                <w:left w:val="none" w:sz="0" w:space="0" w:color="auto"/>
                <w:bottom w:val="none" w:sz="0" w:space="0" w:color="auto"/>
                <w:right w:val="none" w:sz="0" w:space="0" w:color="auto"/>
              </w:divBdr>
            </w:div>
            <w:div w:id="1398165356">
              <w:marLeft w:val="0"/>
              <w:marRight w:val="0"/>
              <w:marTop w:val="0"/>
              <w:marBottom w:val="0"/>
              <w:divBdr>
                <w:top w:val="none" w:sz="0" w:space="0" w:color="auto"/>
                <w:left w:val="none" w:sz="0" w:space="0" w:color="auto"/>
                <w:bottom w:val="none" w:sz="0" w:space="0" w:color="auto"/>
                <w:right w:val="none" w:sz="0" w:space="0" w:color="auto"/>
              </w:divBdr>
            </w:div>
            <w:div w:id="1933782468">
              <w:marLeft w:val="0"/>
              <w:marRight w:val="0"/>
              <w:marTop w:val="0"/>
              <w:marBottom w:val="0"/>
              <w:divBdr>
                <w:top w:val="none" w:sz="0" w:space="0" w:color="auto"/>
                <w:left w:val="none" w:sz="0" w:space="0" w:color="auto"/>
                <w:bottom w:val="none" w:sz="0" w:space="0" w:color="auto"/>
                <w:right w:val="none" w:sz="0" w:space="0" w:color="auto"/>
              </w:divBdr>
            </w:div>
            <w:div w:id="1204056142">
              <w:marLeft w:val="0"/>
              <w:marRight w:val="0"/>
              <w:marTop w:val="0"/>
              <w:marBottom w:val="0"/>
              <w:divBdr>
                <w:top w:val="none" w:sz="0" w:space="0" w:color="auto"/>
                <w:left w:val="none" w:sz="0" w:space="0" w:color="auto"/>
                <w:bottom w:val="none" w:sz="0" w:space="0" w:color="auto"/>
                <w:right w:val="none" w:sz="0" w:space="0" w:color="auto"/>
              </w:divBdr>
            </w:div>
            <w:div w:id="294681315">
              <w:marLeft w:val="0"/>
              <w:marRight w:val="0"/>
              <w:marTop w:val="0"/>
              <w:marBottom w:val="0"/>
              <w:divBdr>
                <w:top w:val="none" w:sz="0" w:space="0" w:color="auto"/>
                <w:left w:val="none" w:sz="0" w:space="0" w:color="auto"/>
                <w:bottom w:val="none" w:sz="0" w:space="0" w:color="auto"/>
                <w:right w:val="none" w:sz="0" w:space="0" w:color="auto"/>
              </w:divBdr>
            </w:div>
            <w:div w:id="2074617404">
              <w:marLeft w:val="0"/>
              <w:marRight w:val="0"/>
              <w:marTop w:val="0"/>
              <w:marBottom w:val="0"/>
              <w:divBdr>
                <w:top w:val="none" w:sz="0" w:space="0" w:color="auto"/>
                <w:left w:val="none" w:sz="0" w:space="0" w:color="auto"/>
                <w:bottom w:val="none" w:sz="0" w:space="0" w:color="auto"/>
                <w:right w:val="none" w:sz="0" w:space="0" w:color="auto"/>
              </w:divBdr>
            </w:div>
            <w:div w:id="1360669427">
              <w:marLeft w:val="0"/>
              <w:marRight w:val="0"/>
              <w:marTop w:val="0"/>
              <w:marBottom w:val="0"/>
              <w:divBdr>
                <w:top w:val="none" w:sz="0" w:space="0" w:color="auto"/>
                <w:left w:val="none" w:sz="0" w:space="0" w:color="auto"/>
                <w:bottom w:val="none" w:sz="0" w:space="0" w:color="auto"/>
                <w:right w:val="none" w:sz="0" w:space="0" w:color="auto"/>
              </w:divBdr>
            </w:div>
            <w:div w:id="851723039">
              <w:marLeft w:val="0"/>
              <w:marRight w:val="0"/>
              <w:marTop w:val="0"/>
              <w:marBottom w:val="0"/>
              <w:divBdr>
                <w:top w:val="none" w:sz="0" w:space="0" w:color="auto"/>
                <w:left w:val="none" w:sz="0" w:space="0" w:color="auto"/>
                <w:bottom w:val="none" w:sz="0" w:space="0" w:color="auto"/>
                <w:right w:val="none" w:sz="0" w:space="0" w:color="auto"/>
              </w:divBdr>
            </w:div>
            <w:div w:id="142358610">
              <w:marLeft w:val="0"/>
              <w:marRight w:val="0"/>
              <w:marTop w:val="0"/>
              <w:marBottom w:val="0"/>
              <w:divBdr>
                <w:top w:val="none" w:sz="0" w:space="0" w:color="auto"/>
                <w:left w:val="none" w:sz="0" w:space="0" w:color="auto"/>
                <w:bottom w:val="none" w:sz="0" w:space="0" w:color="auto"/>
                <w:right w:val="none" w:sz="0" w:space="0" w:color="auto"/>
              </w:divBdr>
            </w:div>
            <w:div w:id="725567845">
              <w:marLeft w:val="0"/>
              <w:marRight w:val="0"/>
              <w:marTop w:val="0"/>
              <w:marBottom w:val="0"/>
              <w:divBdr>
                <w:top w:val="none" w:sz="0" w:space="0" w:color="auto"/>
                <w:left w:val="none" w:sz="0" w:space="0" w:color="auto"/>
                <w:bottom w:val="none" w:sz="0" w:space="0" w:color="auto"/>
                <w:right w:val="none" w:sz="0" w:space="0" w:color="auto"/>
              </w:divBdr>
            </w:div>
            <w:div w:id="1361321281">
              <w:marLeft w:val="0"/>
              <w:marRight w:val="0"/>
              <w:marTop w:val="0"/>
              <w:marBottom w:val="0"/>
              <w:divBdr>
                <w:top w:val="none" w:sz="0" w:space="0" w:color="auto"/>
                <w:left w:val="none" w:sz="0" w:space="0" w:color="auto"/>
                <w:bottom w:val="none" w:sz="0" w:space="0" w:color="auto"/>
                <w:right w:val="none" w:sz="0" w:space="0" w:color="auto"/>
              </w:divBdr>
            </w:div>
            <w:div w:id="1271009637">
              <w:marLeft w:val="0"/>
              <w:marRight w:val="0"/>
              <w:marTop w:val="0"/>
              <w:marBottom w:val="0"/>
              <w:divBdr>
                <w:top w:val="none" w:sz="0" w:space="0" w:color="auto"/>
                <w:left w:val="none" w:sz="0" w:space="0" w:color="auto"/>
                <w:bottom w:val="none" w:sz="0" w:space="0" w:color="auto"/>
                <w:right w:val="none" w:sz="0" w:space="0" w:color="auto"/>
              </w:divBdr>
            </w:div>
            <w:div w:id="1846086832">
              <w:marLeft w:val="0"/>
              <w:marRight w:val="0"/>
              <w:marTop w:val="0"/>
              <w:marBottom w:val="0"/>
              <w:divBdr>
                <w:top w:val="none" w:sz="0" w:space="0" w:color="auto"/>
                <w:left w:val="none" w:sz="0" w:space="0" w:color="auto"/>
                <w:bottom w:val="none" w:sz="0" w:space="0" w:color="auto"/>
                <w:right w:val="none" w:sz="0" w:space="0" w:color="auto"/>
              </w:divBdr>
            </w:div>
            <w:div w:id="1171486945">
              <w:marLeft w:val="0"/>
              <w:marRight w:val="0"/>
              <w:marTop w:val="0"/>
              <w:marBottom w:val="0"/>
              <w:divBdr>
                <w:top w:val="none" w:sz="0" w:space="0" w:color="auto"/>
                <w:left w:val="none" w:sz="0" w:space="0" w:color="auto"/>
                <w:bottom w:val="none" w:sz="0" w:space="0" w:color="auto"/>
                <w:right w:val="none" w:sz="0" w:space="0" w:color="auto"/>
              </w:divBdr>
            </w:div>
            <w:div w:id="3747996">
              <w:marLeft w:val="0"/>
              <w:marRight w:val="0"/>
              <w:marTop w:val="0"/>
              <w:marBottom w:val="0"/>
              <w:divBdr>
                <w:top w:val="none" w:sz="0" w:space="0" w:color="auto"/>
                <w:left w:val="none" w:sz="0" w:space="0" w:color="auto"/>
                <w:bottom w:val="none" w:sz="0" w:space="0" w:color="auto"/>
                <w:right w:val="none" w:sz="0" w:space="0" w:color="auto"/>
              </w:divBdr>
            </w:div>
            <w:div w:id="2025130739">
              <w:marLeft w:val="0"/>
              <w:marRight w:val="0"/>
              <w:marTop w:val="0"/>
              <w:marBottom w:val="0"/>
              <w:divBdr>
                <w:top w:val="none" w:sz="0" w:space="0" w:color="auto"/>
                <w:left w:val="none" w:sz="0" w:space="0" w:color="auto"/>
                <w:bottom w:val="none" w:sz="0" w:space="0" w:color="auto"/>
                <w:right w:val="none" w:sz="0" w:space="0" w:color="auto"/>
              </w:divBdr>
            </w:div>
            <w:div w:id="537284528">
              <w:marLeft w:val="0"/>
              <w:marRight w:val="0"/>
              <w:marTop w:val="0"/>
              <w:marBottom w:val="0"/>
              <w:divBdr>
                <w:top w:val="none" w:sz="0" w:space="0" w:color="auto"/>
                <w:left w:val="none" w:sz="0" w:space="0" w:color="auto"/>
                <w:bottom w:val="none" w:sz="0" w:space="0" w:color="auto"/>
                <w:right w:val="none" w:sz="0" w:space="0" w:color="auto"/>
              </w:divBdr>
            </w:div>
            <w:div w:id="535972977">
              <w:marLeft w:val="0"/>
              <w:marRight w:val="0"/>
              <w:marTop w:val="0"/>
              <w:marBottom w:val="0"/>
              <w:divBdr>
                <w:top w:val="none" w:sz="0" w:space="0" w:color="auto"/>
                <w:left w:val="none" w:sz="0" w:space="0" w:color="auto"/>
                <w:bottom w:val="none" w:sz="0" w:space="0" w:color="auto"/>
                <w:right w:val="none" w:sz="0" w:space="0" w:color="auto"/>
              </w:divBdr>
            </w:div>
            <w:div w:id="5780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5991">
      <w:bodyDiv w:val="1"/>
      <w:marLeft w:val="0"/>
      <w:marRight w:val="0"/>
      <w:marTop w:val="0"/>
      <w:marBottom w:val="0"/>
      <w:divBdr>
        <w:top w:val="none" w:sz="0" w:space="0" w:color="auto"/>
        <w:left w:val="none" w:sz="0" w:space="0" w:color="auto"/>
        <w:bottom w:val="none" w:sz="0" w:space="0" w:color="auto"/>
        <w:right w:val="none" w:sz="0" w:space="0" w:color="auto"/>
      </w:divBdr>
      <w:divsChild>
        <w:div w:id="1424452993">
          <w:marLeft w:val="0"/>
          <w:marRight w:val="0"/>
          <w:marTop w:val="0"/>
          <w:marBottom w:val="0"/>
          <w:divBdr>
            <w:top w:val="none" w:sz="0" w:space="0" w:color="auto"/>
            <w:left w:val="none" w:sz="0" w:space="0" w:color="auto"/>
            <w:bottom w:val="none" w:sz="0" w:space="0" w:color="auto"/>
            <w:right w:val="none" w:sz="0" w:space="0" w:color="auto"/>
          </w:divBdr>
          <w:divsChild>
            <w:div w:id="1587423941">
              <w:marLeft w:val="0"/>
              <w:marRight w:val="0"/>
              <w:marTop w:val="0"/>
              <w:marBottom w:val="0"/>
              <w:divBdr>
                <w:top w:val="none" w:sz="0" w:space="0" w:color="auto"/>
                <w:left w:val="none" w:sz="0" w:space="0" w:color="auto"/>
                <w:bottom w:val="none" w:sz="0" w:space="0" w:color="auto"/>
                <w:right w:val="none" w:sz="0" w:space="0" w:color="auto"/>
              </w:divBdr>
            </w:div>
            <w:div w:id="1429159100">
              <w:marLeft w:val="0"/>
              <w:marRight w:val="0"/>
              <w:marTop w:val="0"/>
              <w:marBottom w:val="0"/>
              <w:divBdr>
                <w:top w:val="none" w:sz="0" w:space="0" w:color="auto"/>
                <w:left w:val="none" w:sz="0" w:space="0" w:color="auto"/>
                <w:bottom w:val="none" w:sz="0" w:space="0" w:color="auto"/>
                <w:right w:val="none" w:sz="0" w:space="0" w:color="auto"/>
              </w:divBdr>
            </w:div>
            <w:div w:id="18167207">
              <w:marLeft w:val="0"/>
              <w:marRight w:val="0"/>
              <w:marTop w:val="0"/>
              <w:marBottom w:val="0"/>
              <w:divBdr>
                <w:top w:val="none" w:sz="0" w:space="0" w:color="auto"/>
                <w:left w:val="none" w:sz="0" w:space="0" w:color="auto"/>
                <w:bottom w:val="none" w:sz="0" w:space="0" w:color="auto"/>
                <w:right w:val="none" w:sz="0" w:space="0" w:color="auto"/>
              </w:divBdr>
            </w:div>
            <w:div w:id="1439566654">
              <w:marLeft w:val="0"/>
              <w:marRight w:val="0"/>
              <w:marTop w:val="0"/>
              <w:marBottom w:val="0"/>
              <w:divBdr>
                <w:top w:val="none" w:sz="0" w:space="0" w:color="auto"/>
                <w:left w:val="none" w:sz="0" w:space="0" w:color="auto"/>
                <w:bottom w:val="none" w:sz="0" w:space="0" w:color="auto"/>
                <w:right w:val="none" w:sz="0" w:space="0" w:color="auto"/>
              </w:divBdr>
            </w:div>
            <w:div w:id="1524900150">
              <w:marLeft w:val="0"/>
              <w:marRight w:val="0"/>
              <w:marTop w:val="0"/>
              <w:marBottom w:val="0"/>
              <w:divBdr>
                <w:top w:val="none" w:sz="0" w:space="0" w:color="auto"/>
                <w:left w:val="none" w:sz="0" w:space="0" w:color="auto"/>
                <w:bottom w:val="none" w:sz="0" w:space="0" w:color="auto"/>
                <w:right w:val="none" w:sz="0" w:space="0" w:color="auto"/>
              </w:divBdr>
            </w:div>
            <w:div w:id="636035991">
              <w:marLeft w:val="0"/>
              <w:marRight w:val="0"/>
              <w:marTop w:val="0"/>
              <w:marBottom w:val="0"/>
              <w:divBdr>
                <w:top w:val="none" w:sz="0" w:space="0" w:color="auto"/>
                <w:left w:val="none" w:sz="0" w:space="0" w:color="auto"/>
                <w:bottom w:val="none" w:sz="0" w:space="0" w:color="auto"/>
                <w:right w:val="none" w:sz="0" w:space="0" w:color="auto"/>
              </w:divBdr>
            </w:div>
            <w:div w:id="2010980473">
              <w:marLeft w:val="0"/>
              <w:marRight w:val="0"/>
              <w:marTop w:val="0"/>
              <w:marBottom w:val="0"/>
              <w:divBdr>
                <w:top w:val="none" w:sz="0" w:space="0" w:color="auto"/>
                <w:left w:val="none" w:sz="0" w:space="0" w:color="auto"/>
                <w:bottom w:val="none" w:sz="0" w:space="0" w:color="auto"/>
                <w:right w:val="none" w:sz="0" w:space="0" w:color="auto"/>
              </w:divBdr>
            </w:div>
            <w:div w:id="1617709434">
              <w:marLeft w:val="0"/>
              <w:marRight w:val="0"/>
              <w:marTop w:val="0"/>
              <w:marBottom w:val="0"/>
              <w:divBdr>
                <w:top w:val="none" w:sz="0" w:space="0" w:color="auto"/>
                <w:left w:val="none" w:sz="0" w:space="0" w:color="auto"/>
                <w:bottom w:val="none" w:sz="0" w:space="0" w:color="auto"/>
                <w:right w:val="none" w:sz="0" w:space="0" w:color="auto"/>
              </w:divBdr>
            </w:div>
            <w:div w:id="1873032438">
              <w:marLeft w:val="0"/>
              <w:marRight w:val="0"/>
              <w:marTop w:val="0"/>
              <w:marBottom w:val="0"/>
              <w:divBdr>
                <w:top w:val="none" w:sz="0" w:space="0" w:color="auto"/>
                <w:left w:val="none" w:sz="0" w:space="0" w:color="auto"/>
                <w:bottom w:val="none" w:sz="0" w:space="0" w:color="auto"/>
                <w:right w:val="none" w:sz="0" w:space="0" w:color="auto"/>
              </w:divBdr>
            </w:div>
            <w:div w:id="1213347471">
              <w:marLeft w:val="0"/>
              <w:marRight w:val="0"/>
              <w:marTop w:val="0"/>
              <w:marBottom w:val="0"/>
              <w:divBdr>
                <w:top w:val="none" w:sz="0" w:space="0" w:color="auto"/>
                <w:left w:val="none" w:sz="0" w:space="0" w:color="auto"/>
                <w:bottom w:val="none" w:sz="0" w:space="0" w:color="auto"/>
                <w:right w:val="none" w:sz="0" w:space="0" w:color="auto"/>
              </w:divBdr>
            </w:div>
            <w:div w:id="642583437">
              <w:marLeft w:val="0"/>
              <w:marRight w:val="0"/>
              <w:marTop w:val="0"/>
              <w:marBottom w:val="0"/>
              <w:divBdr>
                <w:top w:val="none" w:sz="0" w:space="0" w:color="auto"/>
                <w:left w:val="none" w:sz="0" w:space="0" w:color="auto"/>
                <w:bottom w:val="none" w:sz="0" w:space="0" w:color="auto"/>
                <w:right w:val="none" w:sz="0" w:space="0" w:color="auto"/>
              </w:divBdr>
            </w:div>
            <w:div w:id="487673797">
              <w:marLeft w:val="0"/>
              <w:marRight w:val="0"/>
              <w:marTop w:val="0"/>
              <w:marBottom w:val="0"/>
              <w:divBdr>
                <w:top w:val="none" w:sz="0" w:space="0" w:color="auto"/>
                <w:left w:val="none" w:sz="0" w:space="0" w:color="auto"/>
                <w:bottom w:val="none" w:sz="0" w:space="0" w:color="auto"/>
                <w:right w:val="none" w:sz="0" w:space="0" w:color="auto"/>
              </w:divBdr>
            </w:div>
            <w:div w:id="1284144612">
              <w:marLeft w:val="0"/>
              <w:marRight w:val="0"/>
              <w:marTop w:val="0"/>
              <w:marBottom w:val="0"/>
              <w:divBdr>
                <w:top w:val="none" w:sz="0" w:space="0" w:color="auto"/>
                <w:left w:val="none" w:sz="0" w:space="0" w:color="auto"/>
                <w:bottom w:val="none" w:sz="0" w:space="0" w:color="auto"/>
                <w:right w:val="none" w:sz="0" w:space="0" w:color="auto"/>
              </w:divBdr>
            </w:div>
            <w:div w:id="950435486">
              <w:marLeft w:val="0"/>
              <w:marRight w:val="0"/>
              <w:marTop w:val="0"/>
              <w:marBottom w:val="0"/>
              <w:divBdr>
                <w:top w:val="none" w:sz="0" w:space="0" w:color="auto"/>
                <w:left w:val="none" w:sz="0" w:space="0" w:color="auto"/>
                <w:bottom w:val="none" w:sz="0" w:space="0" w:color="auto"/>
                <w:right w:val="none" w:sz="0" w:space="0" w:color="auto"/>
              </w:divBdr>
            </w:div>
            <w:div w:id="855313235">
              <w:marLeft w:val="0"/>
              <w:marRight w:val="0"/>
              <w:marTop w:val="0"/>
              <w:marBottom w:val="0"/>
              <w:divBdr>
                <w:top w:val="none" w:sz="0" w:space="0" w:color="auto"/>
                <w:left w:val="none" w:sz="0" w:space="0" w:color="auto"/>
                <w:bottom w:val="none" w:sz="0" w:space="0" w:color="auto"/>
                <w:right w:val="none" w:sz="0" w:space="0" w:color="auto"/>
              </w:divBdr>
            </w:div>
            <w:div w:id="1920669598">
              <w:marLeft w:val="0"/>
              <w:marRight w:val="0"/>
              <w:marTop w:val="0"/>
              <w:marBottom w:val="0"/>
              <w:divBdr>
                <w:top w:val="none" w:sz="0" w:space="0" w:color="auto"/>
                <w:left w:val="none" w:sz="0" w:space="0" w:color="auto"/>
                <w:bottom w:val="none" w:sz="0" w:space="0" w:color="auto"/>
                <w:right w:val="none" w:sz="0" w:space="0" w:color="auto"/>
              </w:divBdr>
            </w:div>
            <w:div w:id="332807408">
              <w:marLeft w:val="0"/>
              <w:marRight w:val="0"/>
              <w:marTop w:val="0"/>
              <w:marBottom w:val="0"/>
              <w:divBdr>
                <w:top w:val="none" w:sz="0" w:space="0" w:color="auto"/>
                <w:left w:val="none" w:sz="0" w:space="0" w:color="auto"/>
                <w:bottom w:val="none" w:sz="0" w:space="0" w:color="auto"/>
                <w:right w:val="none" w:sz="0" w:space="0" w:color="auto"/>
              </w:divBdr>
            </w:div>
            <w:div w:id="1461992856">
              <w:marLeft w:val="0"/>
              <w:marRight w:val="0"/>
              <w:marTop w:val="0"/>
              <w:marBottom w:val="0"/>
              <w:divBdr>
                <w:top w:val="none" w:sz="0" w:space="0" w:color="auto"/>
                <w:left w:val="none" w:sz="0" w:space="0" w:color="auto"/>
                <w:bottom w:val="none" w:sz="0" w:space="0" w:color="auto"/>
                <w:right w:val="none" w:sz="0" w:space="0" w:color="auto"/>
              </w:divBdr>
            </w:div>
            <w:div w:id="315033691">
              <w:marLeft w:val="0"/>
              <w:marRight w:val="0"/>
              <w:marTop w:val="0"/>
              <w:marBottom w:val="0"/>
              <w:divBdr>
                <w:top w:val="none" w:sz="0" w:space="0" w:color="auto"/>
                <w:left w:val="none" w:sz="0" w:space="0" w:color="auto"/>
                <w:bottom w:val="none" w:sz="0" w:space="0" w:color="auto"/>
                <w:right w:val="none" w:sz="0" w:space="0" w:color="auto"/>
              </w:divBdr>
            </w:div>
            <w:div w:id="146749805">
              <w:marLeft w:val="0"/>
              <w:marRight w:val="0"/>
              <w:marTop w:val="0"/>
              <w:marBottom w:val="0"/>
              <w:divBdr>
                <w:top w:val="none" w:sz="0" w:space="0" w:color="auto"/>
                <w:left w:val="none" w:sz="0" w:space="0" w:color="auto"/>
                <w:bottom w:val="none" w:sz="0" w:space="0" w:color="auto"/>
                <w:right w:val="none" w:sz="0" w:space="0" w:color="auto"/>
              </w:divBdr>
            </w:div>
            <w:div w:id="879628713">
              <w:marLeft w:val="0"/>
              <w:marRight w:val="0"/>
              <w:marTop w:val="0"/>
              <w:marBottom w:val="0"/>
              <w:divBdr>
                <w:top w:val="none" w:sz="0" w:space="0" w:color="auto"/>
                <w:left w:val="none" w:sz="0" w:space="0" w:color="auto"/>
                <w:bottom w:val="none" w:sz="0" w:space="0" w:color="auto"/>
                <w:right w:val="none" w:sz="0" w:space="0" w:color="auto"/>
              </w:divBdr>
            </w:div>
            <w:div w:id="252979473">
              <w:marLeft w:val="0"/>
              <w:marRight w:val="0"/>
              <w:marTop w:val="0"/>
              <w:marBottom w:val="0"/>
              <w:divBdr>
                <w:top w:val="none" w:sz="0" w:space="0" w:color="auto"/>
                <w:left w:val="none" w:sz="0" w:space="0" w:color="auto"/>
                <w:bottom w:val="none" w:sz="0" w:space="0" w:color="auto"/>
                <w:right w:val="none" w:sz="0" w:space="0" w:color="auto"/>
              </w:divBdr>
            </w:div>
            <w:div w:id="118577294">
              <w:marLeft w:val="0"/>
              <w:marRight w:val="0"/>
              <w:marTop w:val="0"/>
              <w:marBottom w:val="0"/>
              <w:divBdr>
                <w:top w:val="none" w:sz="0" w:space="0" w:color="auto"/>
                <w:left w:val="none" w:sz="0" w:space="0" w:color="auto"/>
                <w:bottom w:val="none" w:sz="0" w:space="0" w:color="auto"/>
                <w:right w:val="none" w:sz="0" w:space="0" w:color="auto"/>
              </w:divBdr>
            </w:div>
            <w:div w:id="1957057330">
              <w:marLeft w:val="0"/>
              <w:marRight w:val="0"/>
              <w:marTop w:val="0"/>
              <w:marBottom w:val="0"/>
              <w:divBdr>
                <w:top w:val="none" w:sz="0" w:space="0" w:color="auto"/>
                <w:left w:val="none" w:sz="0" w:space="0" w:color="auto"/>
                <w:bottom w:val="none" w:sz="0" w:space="0" w:color="auto"/>
                <w:right w:val="none" w:sz="0" w:space="0" w:color="auto"/>
              </w:divBdr>
            </w:div>
            <w:div w:id="1320384996">
              <w:marLeft w:val="0"/>
              <w:marRight w:val="0"/>
              <w:marTop w:val="0"/>
              <w:marBottom w:val="0"/>
              <w:divBdr>
                <w:top w:val="none" w:sz="0" w:space="0" w:color="auto"/>
                <w:left w:val="none" w:sz="0" w:space="0" w:color="auto"/>
                <w:bottom w:val="none" w:sz="0" w:space="0" w:color="auto"/>
                <w:right w:val="none" w:sz="0" w:space="0" w:color="auto"/>
              </w:divBdr>
            </w:div>
            <w:div w:id="1117287037">
              <w:marLeft w:val="0"/>
              <w:marRight w:val="0"/>
              <w:marTop w:val="0"/>
              <w:marBottom w:val="0"/>
              <w:divBdr>
                <w:top w:val="none" w:sz="0" w:space="0" w:color="auto"/>
                <w:left w:val="none" w:sz="0" w:space="0" w:color="auto"/>
                <w:bottom w:val="none" w:sz="0" w:space="0" w:color="auto"/>
                <w:right w:val="none" w:sz="0" w:space="0" w:color="auto"/>
              </w:divBdr>
            </w:div>
            <w:div w:id="1417827276">
              <w:marLeft w:val="0"/>
              <w:marRight w:val="0"/>
              <w:marTop w:val="0"/>
              <w:marBottom w:val="0"/>
              <w:divBdr>
                <w:top w:val="none" w:sz="0" w:space="0" w:color="auto"/>
                <w:left w:val="none" w:sz="0" w:space="0" w:color="auto"/>
                <w:bottom w:val="none" w:sz="0" w:space="0" w:color="auto"/>
                <w:right w:val="none" w:sz="0" w:space="0" w:color="auto"/>
              </w:divBdr>
            </w:div>
            <w:div w:id="1471169277">
              <w:marLeft w:val="0"/>
              <w:marRight w:val="0"/>
              <w:marTop w:val="0"/>
              <w:marBottom w:val="0"/>
              <w:divBdr>
                <w:top w:val="none" w:sz="0" w:space="0" w:color="auto"/>
                <w:left w:val="none" w:sz="0" w:space="0" w:color="auto"/>
                <w:bottom w:val="none" w:sz="0" w:space="0" w:color="auto"/>
                <w:right w:val="none" w:sz="0" w:space="0" w:color="auto"/>
              </w:divBdr>
            </w:div>
            <w:div w:id="1898009679">
              <w:marLeft w:val="0"/>
              <w:marRight w:val="0"/>
              <w:marTop w:val="0"/>
              <w:marBottom w:val="0"/>
              <w:divBdr>
                <w:top w:val="none" w:sz="0" w:space="0" w:color="auto"/>
                <w:left w:val="none" w:sz="0" w:space="0" w:color="auto"/>
                <w:bottom w:val="none" w:sz="0" w:space="0" w:color="auto"/>
                <w:right w:val="none" w:sz="0" w:space="0" w:color="auto"/>
              </w:divBdr>
            </w:div>
            <w:div w:id="2049910720">
              <w:marLeft w:val="0"/>
              <w:marRight w:val="0"/>
              <w:marTop w:val="0"/>
              <w:marBottom w:val="0"/>
              <w:divBdr>
                <w:top w:val="none" w:sz="0" w:space="0" w:color="auto"/>
                <w:left w:val="none" w:sz="0" w:space="0" w:color="auto"/>
                <w:bottom w:val="none" w:sz="0" w:space="0" w:color="auto"/>
                <w:right w:val="none" w:sz="0" w:space="0" w:color="auto"/>
              </w:divBdr>
            </w:div>
            <w:div w:id="2001426776">
              <w:marLeft w:val="0"/>
              <w:marRight w:val="0"/>
              <w:marTop w:val="0"/>
              <w:marBottom w:val="0"/>
              <w:divBdr>
                <w:top w:val="none" w:sz="0" w:space="0" w:color="auto"/>
                <w:left w:val="none" w:sz="0" w:space="0" w:color="auto"/>
                <w:bottom w:val="none" w:sz="0" w:space="0" w:color="auto"/>
                <w:right w:val="none" w:sz="0" w:space="0" w:color="auto"/>
              </w:divBdr>
            </w:div>
            <w:div w:id="818300859">
              <w:marLeft w:val="0"/>
              <w:marRight w:val="0"/>
              <w:marTop w:val="0"/>
              <w:marBottom w:val="0"/>
              <w:divBdr>
                <w:top w:val="none" w:sz="0" w:space="0" w:color="auto"/>
                <w:left w:val="none" w:sz="0" w:space="0" w:color="auto"/>
                <w:bottom w:val="none" w:sz="0" w:space="0" w:color="auto"/>
                <w:right w:val="none" w:sz="0" w:space="0" w:color="auto"/>
              </w:divBdr>
            </w:div>
            <w:div w:id="1853715716">
              <w:marLeft w:val="0"/>
              <w:marRight w:val="0"/>
              <w:marTop w:val="0"/>
              <w:marBottom w:val="0"/>
              <w:divBdr>
                <w:top w:val="none" w:sz="0" w:space="0" w:color="auto"/>
                <w:left w:val="none" w:sz="0" w:space="0" w:color="auto"/>
                <w:bottom w:val="none" w:sz="0" w:space="0" w:color="auto"/>
                <w:right w:val="none" w:sz="0" w:space="0" w:color="auto"/>
              </w:divBdr>
            </w:div>
            <w:div w:id="1010378635">
              <w:marLeft w:val="0"/>
              <w:marRight w:val="0"/>
              <w:marTop w:val="0"/>
              <w:marBottom w:val="0"/>
              <w:divBdr>
                <w:top w:val="none" w:sz="0" w:space="0" w:color="auto"/>
                <w:left w:val="none" w:sz="0" w:space="0" w:color="auto"/>
                <w:bottom w:val="none" w:sz="0" w:space="0" w:color="auto"/>
                <w:right w:val="none" w:sz="0" w:space="0" w:color="auto"/>
              </w:divBdr>
            </w:div>
            <w:div w:id="433400671">
              <w:marLeft w:val="0"/>
              <w:marRight w:val="0"/>
              <w:marTop w:val="0"/>
              <w:marBottom w:val="0"/>
              <w:divBdr>
                <w:top w:val="none" w:sz="0" w:space="0" w:color="auto"/>
                <w:left w:val="none" w:sz="0" w:space="0" w:color="auto"/>
                <w:bottom w:val="none" w:sz="0" w:space="0" w:color="auto"/>
                <w:right w:val="none" w:sz="0" w:space="0" w:color="auto"/>
              </w:divBdr>
            </w:div>
            <w:div w:id="1588659876">
              <w:marLeft w:val="0"/>
              <w:marRight w:val="0"/>
              <w:marTop w:val="0"/>
              <w:marBottom w:val="0"/>
              <w:divBdr>
                <w:top w:val="none" w:sz="0" w:space="0" w:color="auto"/>
                <w:left w:val="none" w:sz="0" w:space="0" w:color="auto"/>
                <w:bottom w:val="none" w:sz="0" w:space="0" w:color="auto"/>
                <w:right w:val="none" w:sz="0" w:space="0" w:color="auto"/>
              </w:divBdr>
            </w:div>
            <w:div w:id="1359546859">
              <w:marLeft w:val="0"/>
              <w:marRight w:val="0"/>
              <w:marTop w:val="0"/>
              <w:marBottom w:val="0"/>
              <w:divBdr>
                <w:top w:val="none" w:sz="0" w:space="0" w:color="auto"/>
                <w:left w:val="none" w:sz="0" w:space="0" w:color="auto"/>
                <w:bottom w:val="none" w:sz="0" w:space="0" w:color="auto"/>
                <w:right w:val="none" w:sz="0" w:space="0" w:color="auto"/>
              </w:divBdr>
            </w:div>
            <w:div w:id="177693814">
              <w:marLeft w:val="0"/>
              <w:marRight w:val="0"/>
              <w:marTop w:val="0"/>
              <w:marBottom w:val="0"/>
              <w:divBdr>
                <w:top w:val="none" w:sz="0" w:space="0" w:color="auto"/>
                <w:left w:val="none" w:sz="0" w:space="0" w:color="auto"/>
                <w:bottom w:val="none" w:sz="0" w:space="0" w:color="auto"/>
                <w:right w:val="none" w:sz="0" w:space="0" w:color="auto"/>
              </w:divBdr>
            </w:div>
            <w:div w:id="558253340">
              <w:marLeft w:val="0"/>
              <w:marRight w:val="0"/>
              <w:marTop w:val="0"/>
              <w:marBottom w:val="0"/>
              <w:divBdr>
                <w:top w:val="none" w:sz="0" w:space="0" w:color="auto"/>
                <w:left w:val="none" w:sz="0" w:space="0" w:color="auto"/>
                <w:bottom w:val="none" w:sz="0" w:space="0" w:color="auto"/>
                <w:right w:val="none" w:sz="0" w:space="0" w:color="auto"/>
              </w:divBdr>
            </w:div>
            <w:div w:id="1879973289">
              <w:marLeft w:val="0"/>
              <w:marRight w:val="0"/>
              <w:marTop w:val="0"/>
              <w:marBottom w:val="0"/>
              <w:divBdr>
                <w:top w:val="none" w:sz="0" w:space="0" w:color="auto"/>
                <w:left w:val="none" w:sz="0" w:space="0" w:color="auto"/>
                <w:bottom w:val="none" w:sz="0" w:space="0" w:color="auto"/>
                <w:right w:val="none" w:sz="0" w:space="0" w:color="auto"/>
              </w:divBdr>
            </w:div>
            <w:div w:id="52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0110">
      <w:bodyDiv w:val="1"/>
      <w:marLeft w:val="0"/>
      <w:marRight w:val="0"/>
      <w:marTop w:val="0"/>
      <w:marBottom w:val="0"/>
      <w:divBdr>
        <w:top w:val="none" w:sz="0" w:space="0" w:color="auto"/>
        <w:left w:val="none" w:sz="0" w:space="0" w:color="auto"/>
        <w:bottom w:val="none" w:sz="0" w:space="0" w:color="auto"/>
        <w:right w:val="none" w:sz="0" w:space="0" w:color="auto"/>
      </w:divBdr>
      <w:divsChild>
        <w:div w:id="1401750129">
          <w:marLeft w:val="0"/>
          <w:marRight w:val="0"/>
          <w:marTop w:val="0"/>
          <w:marBottom w:val="0"/>
          <w:divBdr>
            <w:top w:val="none" w:sz="0" w:space="0" w:color="auto"/>
            <w:left w:val="none" w:sz="0" w:space="0" w:color="auto"/>
            <w:bottom w:val="none" w:sz="0" w:space="0" w:color="auto"/>
            <w:right w:val="none" w:sz="0" w:space="0" w:color="auto"/>
          </w:divBdr>
          <w:divsChild>
            <w:div w:id="21839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24505">
      <w:bodyDiv w:val="1"/>
      <w:marLeft w:val="0"/>
      <w:marRight w:val="0"/>
      <w:marTop w:val="0"/>
      <w:marBottom w:val="0"/>
      <w:divBdr>
        <w:top w:val="none" w:sz="0" w:space="0" w:color="auto"/>
        <w:left w:val="none" w:sz="0" w:space="0" w:color="auto"/>
        <w:bottom w:val="none" w:sz="0" w:space="0" w:color="auto"/>
        <w:right w:val="none" w:sz="0" w:space="0" w:color="auto"/>
      </w:divBdr>
    </w:div>
    <w:div w:id="724985300">
      <w:bodyDiv w:val="1"/>
      <w:marLeft w:val="0"/>
      <w:marRight w:val="0"/>
      <w:marTop w:val="0"/>
      <w:marBottom w:val="0"/>
      <w:divBdr>
        <w:top w:val="none" w:sz="0" w:space="0" w:color="auto"/>
        <w:left w:val="none" w:sz="0" w:space="0" w:color="auto"/>
        <w:bottom w:val="none" w:sz="0" w:space="0" w:color="auto"/>
        <w:right w:val="none" w:sz="0" w:space="0" w:color="auto"/>
      </w:divBdr>
      <w:divsChild>
        <w:div w:id="947661421">
          <w:marLeft w:val="0"/>
          <w:marRight w:val="0"/>
          <w:marTop w:val="0"/>
          <w:marBottom w:val="0"/>
          <w:divBdr>
            <w:top w:val="none" w:sz="0" w:space="0" w:color="auto"/>
            <w:left w:val="none" w:sz="0" w:space="0" w:color="auto"/>
            <w:bottom w:val="none" w:sz="0" w:space="0" w:color="auto"/>
            <w:right w:val="none" w:sz="0" w:space="0" w:color="auto"/>
          </w:divBdr>
          <w:divsChild>
            <w:div w:id="1393886082">
              <w:marLeft w:val="0"/>
              <w:marRight w:val="0"/>
              <w:marTop w:val="0"/>
              <w:marBottom w:val="0"/>
              <w:divBdr>
                <w:top w:val="none" w:sz="0" w:space="0" w:color="auto"/>
                <w:left w:val="none" w:sz="0" w:space="0" w:color="auto"/>
                <w:bottom w:val="none" w:sz="0" w:space="0" w:color="auto"/>
                <w:right w:val="none" w:sz="0" w:space="0" w:color="auto"/>
              </w:divBdr>
            </w:div>
            <w:div w:id="749035613">
              <w:marLeft w:val="0"/>
              <w:marRight w:val="0"/>
              <w:marTop w:val="0"/>
              <w:marBottom w:val="0"/>
              <w:divBdr>
                <w:top w:val="none" w:sz="0" w:space="0" w:color="auto"/>
                <w:left w:val="none" w:sz="0" w:space="0" w:color="auto"/>
                <w:bottom w:val="none" w:sz="0" w:space="0" w:color="auto"/>
                <w:right w:val="none" w:sz="0" w:space="0" w:color="auto"/>
              </w:divBdr>
            </w:div>
            <w:div w:id="1732849505">
              <w:marLeft w:val="0"/>
              <w:marRight w:val="0"/>
              <w:marTop w:val="0"/>
              <w:marBottom w:val="0"/>
              <w:divBdr>
                <w:top w:val="none" w:sz="0" w:space="0" w:color="auto"/>
                <w:left w:val="none" w:sz="0" w:space="0" w:color="auto"/>
                <w:bottom w:val="none" w:sz="0" w:space="0" w:color="auto"/>
                <w:right w:val="none" w:sz="0" w:space="0" w:color="auto"/>
              </w:divBdr>
            </w:div>
            <w:div w:id="999499112">
              <w:marLeft w:val="0"/>
              <w:marRight w:val="0"/>
              <w:marTop w:val="0"/>
              <w:marBottom w:val="0"/>
              <w:divBdr>
                <w:top w:val="none" w:sz="0" w:space="0" w:color="auto"/>
                <w:left w:val="none" w:sz="0" w:space="0" w:color="auto"/>
                <w:bottom w:val="none" w:sz="0" w:space="0" w:color="auto"/>
                <w:right w:val="none" w:sz="0" w:space="0" w:color="auto"/>
              </w:divBdr>
            </w:div>
            <w:div w:id="679087882">
              <w:marLeft w:val="0"/>
              <w:marRight w:val="0"/>
              <w:marTop w:val="0"/>
              <w:marBottom w:val="0"/>
              <w:divBdr>
                <w:top w:val="none" w:sz="0" w:space="0" w:color="auto"/>
                <w:left w:val="none" w:sz="0" w:space="0" w:color="auto"/>
                <w:bottom w:val="none" w:sz="0" w:space="0" w:color="auto"/>
                <w:right w:val="none" w:sz="0" w:space="0" w:color="auto"/>
              </w:divBdr>
            </w:div>
            <w:div w:id="46227333">
              <w:marLeft w:val="0"/>
              <w:marRight w:val="0"/>
              <w:marTop w:val="0"/>
              <w:marBottom w:val="0"/>
              <w:divBdr>
                <w:top w:val="none" w:sz="0" w:space="0" w:color="auto"/>
                <w:left w:val="none" w:sz="0" w:space="0" w:color="auto"/>
                <w:bottom w:val="none" w:sz="0" w:space="0" w:color="auto"/>
                <w:right w:val="none" w:sz="0" w:space="0" w:color="auto"/>
              </w:divBdr>
            </w:div>
            <w:div w:id="179855925">
              <w:marLeft w:val="0"/>
              <w:marRight w:val="0"/>
              <w:marTop w:val="0"/>
              <w:marBottom w:val="0"/>
              <w:divBdr>
                <w:top w:val="none" w:sz="0" w:space="0" w:color="auto"/>
                <w:left w:val="none" w:sz="0" w:space="0" w:color="auto"/>
                <w:bottom w:val="none" w:sz="0" w:space="0" w:color="auto"/>
                <w:right w:val="none" w:sz="0" w:space="0" w:color="auto"/>
              </w:divBdr>
            </w:div>
            <w:div w:id="883181425">
              <w:marLeft w:val="0"/>
              <w:marRight w:val="0"/>
              <w:marTop w:val="0"/>
              <w:marBottom w:val="0"/>
              <w:divBdr>
                <w:top w:val="none" w:sz="0" w:space="0" w:color="auto"/>
                <w:left w:val="none" w:sz="0" w:space="0" w:color="auto"/>
                <w:bottom w:val="none" w:sz="0" w:space="0" w:color="auto"/>
                <w:right w:val="none" w:sz="0" w:space="0" w:color="auto"/>
              </w:divBdr>
            </w:div>
            <w:div w:id="1320886258">
              <w:marLeft w:val="0"/>
              <w:marRight w:val="0"/>
              <w:marTop w:val="0"/>
              <w:marBottom w:val="0"/>
              <w:divBdr>
                <w:top w:val="none" w:sz="0" w:space="0" w:color="auto"/>
                <w:left w:val="none" w:sz="0" w:space="0" w:color="auto"/>
                <w:bottom w:val="none" w:sz="0" w:space="0" w:color="auto"/>
                <w:right w:val="none" w:sz="0" w:space="0" w:color="auto"/>
              </w:divBdr>
            </w:div>
            <w:div w:id="324211502">
              <w:marLeft w:val="0"/>
              <w:marRight w:val="0"/>
              <w:marTop w:val="0"/>
              <w:marBottom w:val="0"/>
              <w:divBdr>
                <w:top w:val="none" w:sz="0" w:space="0" w:color="auto"/>
                <w:left w:val="none" w:sz="0" w:space="0" w:color="auto"/>
                <w:bottom w:val="none" w:sz="0" w:space="0" w:color="auto"/>
                <w:right w:val="none" w:sz="0" w:space="0" w:color="auto"/>
              </w:divBdr>
            </w:div>
            <w:div w:id="1504977393">
              <w:marLeft w:val="0"/>
              <w:marRight w:val="0"/>
              <w:marTop w:val="0"/>
              <w:marBottom w:val="0"/>
              <w:divBdr>
                <w:top w:val="none" w:sz="0" w:space="0" w:color="auto"/>
                <w:left w:val="none" w:sz="0" w:space="0" w:color="auto"/>
                <w:bottom w:val="none" w:sz="0" w:space="0" w:color="auto"/>
                <w:right w:val="none" w:sz="0" w:space="0" w:color="auto"/>
              </w:divBdr>
            </w:div>
            <w:div w:id="463740570">
              <w:marLeft w:val="0"/>
              <w:marRight w:val="0"/>
              <w:marTop w:val="0"/>
              <w:marBottom w:val="0"/>
              <w:divBdr>
                <w:top w:val="none" w:sz="0" w:space="0" w:color="auto"/>
                <w:left w:val="none" w:sz="0" w:space="0" w:color="auto"/>
                <w:bottom w:val="none" w:sz="0" w:space="0" w:color="auto"/>
                <w:right w:val="none" w:sz="0" w:space="0" w:color="auto"/>
              </w:divBdr>
            </w:div>
            <w:div w:id="412899358">
              <w:marLeft w:val="0"/>
              <w:marRight w:val="0"/>
              <w:marTop w:val="0"/>
              <w:marBottom w:val="0"/>
              <w:divBdr>
                <w:top w:val="none" w:sz="0" w:space="0" w:color="auto"/>
                <w:left w:val="none" w:sz="0" w:space="0" w:color="auto"/>
                <w:bottom w:val="none" w:sz="0" w:space="0" w:color="auto"/>
                <w:right w:val="none" w:sz="0" w:space="0" w:color="auto"/>
              </w:divBdr>
            </w:div>
            <w:div w:id="416827326">
              <w:marLeft w:val="0"/>
              <w:marRight w:val="0"/>
              <w:marTop w:val="0"/>
              <w:marBottom w:val="0"/>
              <w:divBdr>
                <w:top w:val="none" w:sz="0" w:space="0" w:color="auto"/>
                <w:left w:val="none" w:sz="0" w:space="0" w:color="auto"/>
                <w:bottom w:val="none" w:sz="0" w:space="0" w:color="auto"/>
                <w:right w:val="none" w:sz="0" w:space="0" w:color="auto"/>
              </w:divBdr>
            </w:div>
            <w:div w:id="1422140713">
              <w:marLeft w:val="0"/>
              <w:marRight w:val="0"/>
              <w:marTop w:val="0"/>
              <w:marBottom w:val="0"/>
              <w:divBdr>
                <w:top w:val="none" w:sz="0" w:space="0" w:color="auto"/>
                <w:left w:val="none" w:sz="0" w:space="0" w:color="auto"/>
                <w:bottom w:val="none" w:sz="0" w:space="0" w:color="auto"/>
                <w:right w:val="none" w:sz="0" w:space="0" w:color="auto"/>
              </w:divBdr>
            </w:div>
            <w:div w:id="830214709">
              <w:marLeft w:val="0"/>
              <w:marRight w:val="0"/>
              <w:marTop w:val="0"/>
              <w:marBottom w:val="0"/>
              <w:divBdr>
                <w:top w:val="none" w:sz="0" w:space="0" w:color="auto"/>
                <w:left w:val="none" w:sz="0" w:space="0" w:color="auto"/>
                <w:bottom w:val="none" w:sz="0" w:space="0" w:color="auto"/>
                <w:right w:val="none" w:sz="0" w:space="0" w:color="auto"/>
              </w:divBdr>
            </w:div>
            <w:div w:id="36861018">
              <w:marLeft w:val="0"/>
              <w:marRight w:val="0"/>
              <w:marTop w:val="0"/>
              <w:marBottom w:val="0"/>
              <w:divBdr>
                <w:top w:val="none" w:sz="0" w:space="0" w:color="auto"/>
                <w:left w:val="none" w:sz="0" w:space="0" w:color="auto"/>
                <w:bottom w:val="none" w:sz="0" w:space="0" w:color="auto"/>
                <w:right w:val="none" w:sz="0" w:space="0" w:color="auto"/>
              </w:divBdr>
            </w:div>
            <w:div w:id="1192763321">
              <w:marLeft w:val="0"/>
              <w:marRight w:val="0"/>
              <w:marTop w:val="0"/>
              <w:marBottom w:val="0"/>
              <w:divBdr>
                <w:top w:val="none" w:sz="0" w:space="0" w:color="auto"/>
                <w:left w:val="none" w:sz="0" w:space="0" w:color="auto"/>
                <w:bottom w:val="none" w:sz="0" w:space="0" w:color="auto"/>
                <w:right w:val="none" w:sz="0" w:space="0" w:color="auto"/>
              </w:divBdr>
            </w:div>
            <w:div w:id="199588282">
              <w:marLeft w:val="0"/>
              <w:marRight w:val="0"/>
              <w:marTop w:val="0"/>
              <w:marBottom w:val="0"/>
              <w:divBdr>
                <w:top w:val="none" w:sz="0" w:space="0" w:color="auto"/>
                <w:left w:val="none" w:sz="0" w:space="0" w:color="auto"/>
                <w:bottom w:val="none" w:sz="0" w:space="0" w:color="auto"/>
                <w:right w:val="none" w:sz="0" w:space="0" w:color="auto"/>
              </w:divBdr>
            </w:div>
            <w:div w:id="2037733628">
              <w:marLeft w:val="0"/>
              <w:marRight w:val="0"/>
              <w:marTop w:val="0"/>
              <w:marBottom w:val="0"/>
              <w:divBdr>
                <w:top w:val="none" w:sz="0" w:space="0" w:color="auto"/>
                <w:left w:val="none" w:sz="0" w:space="0" w:color="auto"/>
                <w:bottom w:val="none" w:sz="0" w:space="0" w:color="auto"/>
                <w:right w:val="none" w:sz="0" w:space="0" w:color="auto"/>
              </w:divBdr>
            </w:div>
            <w:div w:id="1313488489">
              <w:marLeft w:val="0"/>
              <w:marRight w:val="0"/>
              <w:marTop w:val="0"/>
              <w:marBottom w:val="0"/>
              <w:divBdr>
                <w:top w:val="none" w:sz="0" w:space="0" w:color="auto"/>
                <w:left w:val="none" w:sz="0" w:space="0" w:color="auto"/>
                <w:bottom w:val="none" w:sz="0" w:space="0" w:color="auto"/>
                <w:right w:val="none" w:sz="0" w:space="0" w:color="auto"/>
              </w:divBdr>
            </w:div>
            <w:div w:id="1469515575">
              <w:marLeft w:val="0"/>
              <w:marRight w:val="0"/>
              <w:marTop w:val="0"/>
              <w:marBottom w:val="0"/>
              <w:divBdr>
                <w:top w:val="none" w:sz="0" w:space="0" w:color="auto"/>
                <w:left w:val="none" w:sz="0" w:space="0" w:color="auto"/>
                <w:bottom w:val="none" w:sz="0" w:space="0" w:color="auto"/>
                <w:right w:val="none" w:sz="0" w:space="0" w:color="auto"/>
              </w:divBdr>
            </w:div>
            <w:div w:id="1351758248">
              <w:marLeft w:val="0"/>
              <w:marRight w:val="0"/>
              <w:marTop w:val="0"/>
              <w:marBottom w:val="0"/>
              <w:divBdr>
                <w:top w:val="none" w:sz="0" w:space="0" w:color="auto"/>
                <w:left w:val="none" w:sz="0" w:space="0" w:color="auto"/>
                <w:bottom w:val="none" w:sz="0" w:space="0" w:color="auto"/>
                <w:right w:val="none" w:sz="0" w:space="0" w:color="auto"/>
              </w:divBdr>
            </w:div>
            <w:div w:id="245190739">
              <w:marLeft w:val="0"/>
              <w:marRight w:val="0"/>
              <w:marTop w:val="0"/>
              <w:marBottom w:val="0"/>
              <w:divBdr>
                <w:top w:val="none" w:sz="0" w:space="0" w:color="auto"/>
                <w:left w:val="none" w:sz="0" w:space="0" w:color="auto"/>
                <w:bottom w:val="none" w:sz="0" w:space="0" w:color="auto"/>
                <w:right w:val="none" w:sz="0" w:space="0" w:color="auto"/>
              </w:divBdr>
            </w:div>
            <w:div w:id="791367962">
              <w:marLeft w:val="0"/>
              <w:marRight w:val="0"/>
              <w:marTop w:val="0"/>
              <w:marBottom w:val="0"/>
              <w:divBdr>
                <w:top w:val="none" w:sz="0" w:space="0" w:color="auto"/>
                <w:left w:val="none" w:sz="0" w:space="0" w:color="auto"/>
                <w:bottom w:val="none" w:sz="0" w:space="0" w:color="auto"/>
                <w:right w:val="none" w:sz="0" w:space="0" w:color="auto"/>
              </w:divBdr>
            </w:div>
            <w:div w:id="2047366854">
              <w:marLeft w:val="0"/>
              <w:marRight w:val="0"/>
              <w:marTop w:val="0"/>
              <w:marBottom w:val="0"/>
              <w:divBdr>
                <w:top w:val="none" w:sz="0" w:space="0" w:color="auto"/>
                <w:left w:val="none" w:sz="0" w:space="0" w:color="auto"/>
                <w:bottom w:val="none" w:sz="0" w:space="0" w:color="auto"/>
                <w:right w:val="none" w:sz="0" w:space="0" w:color="auto"/>
              </w:divBdr>
            </w:div>
            <w:div w:id="519659995">
              <w:marLeft w:val="0"/>
              <w:marRight w:val="0"/>
              <w:marTop w:val="0"/>
              <w:marBottom w:val="0"/>
              <w:divBdr>
                <w:top w:val="none" w:sz="0" w:space="0" w:color="auto"/>
                <w:left w:val="none" w:sz="0" w:space="0" w:color="auto"/>
                <w:bottom w:val="none" w:sz="0" w:space="0" w:color="auto"/>
                <w:right w:val="none" w:sz="0" w:space="0" w:color="auto"/>
              </w:divBdr>
            </w:div>
            <w:div w:id="765345504">
              <w:marLeft w:val="0"/>
              <w:marRight w:val="0"/>
              <w:marTop w:val="0"/>
              <w:marBottom w:val="0"/>
              <w:divBdr>
                <w:top w:val="none" w:sz="0" w:space="0" w:color="auto"/>
                <w:left w:val="none" w:sz="0" w:space="0" w:color="auto"/>
                <w:bottom w:val="none" w:sz="0" w:space="0" w:color="auto"/>
                <w:right w:val="none" w:sz="0" w:space="0" w:color="auto"/>
              </w:divBdr>
            </w:div>
            <w:div w:id="953944250">
              <w:marLeft w:val="0"/>
              <w:marRight w:val="0"/>
              <w:marTop w:val="0"/>
              <w:marBottom w:val="0"/>
              <w:divBdr>
                <w:top w:val="none" w:sz="0" w:space="0" w:color="auto"/>
                <w:left w:val="none" w:sz="0" w:space="0" w:color="auto"/>
                <w:bottom w:val="none" w:sz="0" w:space="0" w:color="auto"/>
                <w:right w:val="none" w:sz="0" w:space="0" w:color="auto"/>
              </w:divBdr>
            </w:div>
            <w:div w:id="1693074011">
              <w:marLeft w:val="0"/>
              <w:marRight w:val="0"/>
              <w:marTop w:val="0"/>
              <w:marBottom w:val="0"/>
              <w:divBdr>
                <w:top w:val="none" w:sz="0" w:space="0" w:color="auto"/>
                <w:left w:val="none" w:sz="0" w:space="0" w:color="auto"/>
                <w:bottom w:val="none" w:sz="0" w:space="0" w:color="auto"/>
                <w:right w:val="none" w:sz="0" w:space="0" w:color="auto"/>
              </w:divBdr>
            </w:div>
            <w:div w:id="761754095">
              <w:marLeft w:val="0"/>
              <w:marRight w:val="0"/>
              <w:marTop w:val="0"/>
              <w:marBottom w:val="0"/>
              <w:divBdr>
                <w:top w:val="none" w:sz="0" w:space="0" w:color="auto"/>
                <w:left w:val="none" w:sz="0" w:space="0" w:color="auto"/>
                <w:bottom w:val="none" w:sz="0" w:space="0" w:color="auto"/>
                <w:right w:val="none" w:sz="0" w:space="0" w:color="auto"/>
              </w:divBdr>
            </w:div>
            <w:div w:id="1973360404">
              <w:marLeft w:val="0"/>
              <w:marRight w:val="0"/>
              <w:marTop w:val="0"/>
              <w:marBottom w:val="0"/>
              <w:divBdr>
                <w:top w:val="none" w:sz="0" w:space="0" w:color="auto"/>
                <w:left w:val="none" w:sz="0" w:space="0" w:color="auto"/>
                <w:bottom w:val="none" w:sz="0" w:space="0" w:color="auto"/>
                <w:right w:val="none" w:sz="0" w:space="0" w:color="auto"/>
              </w:divBdr>
            </w:div>
            <w:div w:id="1550339556">
              <w:marLeft w:val="0"/>
              <w:marRight w:val="0"/>
              <w:marTop w:val="0"/>
              <w:marBottom w:val="0"/>
              <w:divBdr>
                <w:top w:val="none" w:sz="0" w:space="0" w:color="auto"/>
                <w:left w:val="none" w:sz="0" w:space="0" w:color="auto"/>
                <w:bottom w:val="none" w:sz="0" w:space="0" w:color="auto"/>
                <w:right w:val="none" w:sz="0" w:space="0" w:color="auto"/>
              </w:divBdr>
            </w:div>
            <w:div w:id="944112650">
              <w:marLeft w:val="0"/>
              <w:marRight w:val="0"/>
              <w:marTop w:val="0"/>
              <w:marBottom w:val="0"/>
              <w:divBdr>
                <w:top w:val="none" w:sz="0" w:space="0" w:color="auto"/>
                <w:left w:val="none" w:sz="0" w:space="0" w:color="auto"/>
                <w:bottom w:val="none" w:sz="0" w:space="0" w:color="auto"/>
                <w:right w:val="none" w:sz="0" w:space="0" w:color="auto"/>
              </w:divBdr>
            </w:div>
            <w:div w:id="1761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77353">
      <w:bodyDiv w:val="1"/>
      <w:marLeft w:val="0"/>
      <w:marRight w:val="0"/>
      <w:marTop w:val="0"/>
      <w:marBottom w:val="0"/>
      <w:divBdr>
        <w:top w:val="none" w:sz="0" w:space="0" w:color="auto"/>
        <w:left w:val="none" w:sz="0" w:space="0" w:color="auto"/>
        <w:bottom w:val="none" w:sz="0" w:space="0" w:color="auto"/>
        <w:right w:val="none" w:sz="0" w:space="0" w:color="auto"/>
      </w:divBdr>
      <w:divsChild>
        <w:div w:id="892423031">
          <w:marLeft w:val="0"/>
          <w:marRight w:val="0"/>
          <w:marTop w:val="0"/>
          <w:marBottom w:val="0"/>
          <w:divBdr>
            <w:top w:val="none" w:sz="0" w:space="0" w:color="auto"/>
            <w:left w:val="none" w:sz="0" w:space="0" w:color="auto"/>
            <w:bottom w:val="none" w:sz="0" w:space="0" w:color="auto"/>
            <w:right w:val="none" w:sz="0" w:space="0" w:color="auto"/>
          </w:divBdr>
          <w:divsChild>
            <w:div w:id="1406610305">
              <w:marLeft w:val="0"/>
              <w:marRight w:val="0"/>
              <w:marTop w:val="0"/>
              <w:marBottom w:val="0"/>
              <w:divBdr>
                <w:top w:val="none" w:sz="0" w:space="0" w:color="auto"/>
                <w:left w:val="none" w:sz="0" w:space="0" w:color="auto"/>
                <w:bottom w:val="none" w:sz="0" w:space="0" w:color="auto"/>
                <w:right w:val="none" w:sz="0" w:space="0" w:color="auto"/>
              </w:divBdr>
            </w:div>
            <w:div w:id="2085180433">
              <w:marLeft w:val="0"/>
              <w:marRight w:val="0"/>
              <w:marTop w:val="0"/>
              <w:marBottom w:val="0"/>
              <w:divBdr>
                <w:top w:val="none" w:sz="0" w:space="0" w:color="auto"/>
                <w:left w:val="none" w:sz="0" w:space="0" w:color="auto"/>
                <w:bottom w:val="none" w:sz="0" w:space="0" w:color="auto"/>
                <w:right w:val="none" w:sz="0" w:space="0" w:color="auto"/>
              </w:divBdr>
            </w:div>
            <w:div w:id="669062831">
              <w:marLeft w:val="0"/>
              <w:marRight w:val="0"/>
              <w:marTop w:val="0"/>
              <w:marBottom w:val="0"/>
              <w:divBdr>
                <w:top w:val="none" w:sz="0" w:space="0" w:color="auto"/>
                <w:left w:val="none" w:sz="0" w:space="0" w:color="auto"/>
                <w:bottom w:val="none" w:sz="0" w:space="0" w:color="auto"/>
                <w:right w:val="none" w:sz="0" w:space="0" w:color="auto"/>
              </w:divBdr>
            </w:div>
            <w:div w:id="1496074314">
              <w:marLeft w:val="0"/>
              <w:marRight w:val="0"/>
              <w:marTop w:val="0"/>
              <w:marBottom w:val="0"/>
              <w:divBdr>
                <w:top w:val="none" w:sz="0" w:space="0" w:color="auto"/>
                <w:left w:val="none" w:sz="0" w:space="0" w:color="auto"/>
                <w:bottom w:val="none" w:sz="0" w:space="0" w:color="auto"/>
                <w:right w:val="none" w:sz="0" w:space="0" w:color="auto"/>
              </w:divBdr>
            </w:div>
            <w:div w:id="1639992662">
              <w:marLeft w:val="0"/>
              <w:marRight w:val="0"/>
              <w:marTop w:val="0"/>
              <w:marBottom w:val="0"/>
              <w:divBdr>
                <w:top w:val="none" w:sz="0" w:space="0" w:color="auto"/>
                <w:left w:val="none" w:sz="0" w:space="0" w:color="auto"/>
                <w:bottom w:val="none" w:sz="0" w:space="0" w:color="auto"/>
                <w:right w:val="none" w:sz="0" w:space="0" w:color="auto"/>
              </w:divBdr>
            </w:div>
            <w:div w:id="1845390188">
              <w:marLeft w:val="0"/>
              <w:marRight w:val="0"/>
              <w:marTop w:val="0"/>
              <w:marBottom w:val="0"/>
              <w:divBdr>
                <w:top w:val="none" w:sz="0" w:space="0" w:color="auto"/>
                <w:left w:val="none" w:sz="0" w:space="0" w:color="auto"/>
                <w:bottom w:val="none" w:sz="0" w:space="0" w:color="auto"/>
                <w:right w:val="none" w:sz="0" w:space="0" w:color="auto"/>
              </w:divBdr>
            </w:div>
            <w:div w:id="820467043">
              <w:marLeft w:val="0"/>
              <w:marRight w:val="0"/>
              <w:marTop w:val="0"/>
              <w:marBottom w:val="0"/>
              <w:divBdr>
                <w:top w:val="none" w:sz="0" w:space="0" w:color="auto"/>
                <w:left w:val="none" w:sz="0" w:space="0" w:color="auto"/>
                <w:bottom w:val="none" w:sz="0" w:space="0" w:color="auto"/>
                <w:right w:val="none" w:sz="0" w:space="0" w:color="auto"/>
              </w:divBdr>
            </w:div>
            <w:div w:id="1648707856">
              <w:marLeft w:val="0"/>
              <w:marRight w:val="0"/>
              <w:marTop w:val="0"/>
              <w:marBottom w:val="0"/>
              <w:divBdr>
                <w:top w:val="none" w:sz="0" w:space="0" w:color="auto"/>
                <w:left w:val="none" w:sz="0" w:space="0" w:color="auto"/>
                <w:bottom w:val="none" w:sz="0" w:space="0" w:color="auto"/>
                <w:right w:val="none" w:sz="0" w:space="0" w:color="auto"/>
              </w:divBdr>
            </w:div>
            <w:div w:id="2007316290">
              <w:marLeft w:val="0"/>
              <w:marRight w:val="0"/>
              <w:marTop w:val="0"/>
              <w:marBottom w:val="0"/>
              <w:divBdr>
                <w:top w:val="none" w:sz="0" w:space="0" w:color="auto"/>
                <w:left w:val="none" w:sz="0" w:space="0" w:color="auto"/>
                <w:bottom w:val="none" w:sz="0" w:space="0" w:color="auto"/>
                <w:right w:val="none" w:sz="0" w:space="0" w:color="auto"/>
              </w:divBdr>
            </w:div>
            <w:div w:id="1946962879">
              <w:marLeft w:val="0"/>
              <w:marRight w:val="0"/>
              <w:marTop w:val="0"/>
              <w:marBottom w:val="0"/>
              <w:divBdr>
                <w:top w:val="none" w:sz="0" w:space="0" w:color="auto"/>
                <w:left w:val="none" w:sz="0" w:space="0" w:color="auto"/>
                <w:bottom w:val="none" w:sz="0" w:space="0" w:color="auto"/>
                <w:right w:val="none" w:sz="0" w:space="0" w:color="auto"/>
              </w:divBdr>
            </w:div>
            <w:div w:id="29651688">
              <w:marLeft w:val="0"/>
              <w:marRight w:val="0"/>
              <w:marTop w:val="0"/>
              <w:marBottom w:val="0"/>
              <w:divBdr>
                <w:top w:val="none" w:sz="0" w:space="0" w:color="auto"/>
                <w:left w:val="none" w:sz="0" w:space="0" w:color="auto"/>
                <w:bottom w:val="none" w:sz="0" w:space="0" w:color="auto"/>
                <w:right w:val="none" w:sz="0" w:space="0" w:color="auto"/>
              </w:divBdr>
            </w:div>
            <w:div w:id="1260335764">
              <w:marLeft w:val="0"/>
              <w:marRight w:val="0"/>
              <w:marTop w:val="0"/>
              <w:marBottom w:val="0"/>
              <w:divBdr>
                <w:top w:val="none" w:sz="0" w:space="0" w:color="auto"/>
                <w:left w:val="none" w:sz="0" w:space="0" w:color="auto"/>
                <w:bottom w:val="none" w:sz="0" w:space="0" w:color="auto"/>
                <w:right w:val="none" w:sz="0" w:space="0" w:color="auto"/>
              </w:divBdr>
            </w:div>
            <w:div w:id="2016574057">
              <w:marLeft w:val="0"/>
              <w:marRight w:val="0"/>
              <w:marTop w:val="0"/>
              <w:marBottom w:val="0"/>
              <w:divBdr>
                <w:top w:val="none" w:sz="0" w:space="0" w:color="auto"/>
                <w:left w:val="none" w:sz="0" w:space="0" w:color="auto"/>
                <w:bottom w:val="none" w:sz="0" w:space="0" w:color="auto"/>
                <w:right w:val="none" w:sz="0" w:space="0" w:color="auto"/>
              </w:divBdr>
            </w:div>
            <w:div w:id="1173256163">
              <w:marLeft w:val="0"/>
              <w:marRight w:val="0"/>
              <w:marTop w:val="0"/>
              <w:marBottom w:val="0"/>
              <w:divBdr>
                <w:top w:val="none" w:sz="0" w:space="0" w:color="auto"/>
                <w:left w:val="none" w:sz="0" w:space="0" w:color="auto"/>
                <w:bottom w:val="none" w:sz="0" w:space="0" w:color="auto"/>
                <w:right w:val="none" w:sz="0" w:space="0" w:color="auto"/>
              </w:divBdr>
            </w:div>
            <w:div w:id="1801725029">
              <w:marLeft w:val="0"/>
              <w:marRight w:val="0"/>
              <w:marTop w:val="0"/>
              <w:marBottom w:val="0"/>
              <w:divBdr>
                <w:top w:val="none" w:sz="0" w:space="0" w:color="auto"/>
                <w:left w:val="none" w:sz="0" w:space="0" w:color="auto"/>
                <w:bottom w:val="none" w:sz="0" w:space="0" w:color="auto"/>
                <w:right w:val="none" w:sz="0" w:space="0" w:color="auto"/>
              </w:divBdr>
            </w:div>
            <w:div w:id="1447193212">
              <w:marLeft w:val="0"/>
              <w:marRight w:val="0"/>
              <w:marTop w:val="0"/>
              <w:marBottom w:val="0"/>
              <w:divBdr>
                <w:top w:val="none" w:sz="0" w:space="0" w:color="auto"/>
                <w:left w:val="none" w:sz="0" w:space="0" w:color="auto"/>
                <w:bottom w:val="none" w:sz="0" w:space="0" w:color="auto"/>
                <w:right w:val="none" w:sz="0" w:space="0" w:color="auto"/>
              </w:divBdr>
            </w:div>
            <w:div w:id="1366324234">
              <w:marLeft w:val="0"/>
              <w:marRight w:val="0"/>
              <w:marTop w:val="0"/>
              <w:marBottom w:val="0"/>
              <w:divBdr>
                <w:top w:val="none" w:sz="0" w:space="0" w:color="auto"/>
                <w:left w:val="none" w:sz="0" w:space="0" w:color="auto"/>
                <w:bottom w:val="none" w:sz="0" w:space="0" w:color="auto"/>
                <w:right w:val="none" w:sz="0" w:space="0" w:color="auto"/>
              </w:divBdr>
            </w:div>
            <w:div w:id="1446853352">
              <w:marLeft w:val="0"/>
              <w:marRight w:val="0"/>
              <w:marTop w:val="0"/>
              <w:marBottom w:val="0"/>
              <w:divBdr>
                <w:top w:val="none" w:sz="0" w:space="0" w:color="auto"/>
                <w:left w:val="none" w:sz="0" w:space="0" w:color="auto"/>
                <w:bottom w:val="none" w:sz="0" w:space="0" w:color="auto"/>
                <w:right w:val="none" w:sz="0" w:space="0" w:color="auto"/>
              </w:divBdr>
            </w:div>
            <w:div w:id="195644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6372">
      <w:bodyDiv w:val="1"/>
      <w:marLeft w:val="0"/>
      <w:marRight w:val="0"/>
      <w:marTop w:val="0"/>
      <w:marBottom w:val="0"/>
      <w:divBdr>
        <w:top w:val="none" w:sz="0" w:space="0" w:color="auto"/>
        <w:left w:val="none" w:sz="0" w:space="0" w:color="auto"/>
        <w:bottom w:val="none" w:sz="0" w:space="0" w:color="auto"/>
        <w:right w:val="none" w:sz="0" w:space="0" w:color="auto"/>
      </w:divBdr>
      <w:divsChild>
        <w:div w:id="1895847439">
          <w:marLeft w:val="0"/>
          <w:marRight w:val="0"/>
          <w:marTop w:val="0"/>
          <w:marBottom w:val="0"/>
          <w:divBdr>
            <w:top w:val="none" w:sz="0" w:space="0" w:color="auto"/>
            <w:left w:val="none" w:sz="0" w:space="0" w:color="auto"/>
            <w:bottom w:val="none" w:sz="0" w:space="0" w:color="auto"/>
            <w:right w:val="none" w:sz="0" w:space="0" w:color="auto"/>
          </w:divBdr>
          <w:divsChild>
            <w:div w:id="161536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1604">
      <w:bodyDiv w:val="1"/>
      <w:marLeft w:val="0"/>
      <w:marRight w:val="0"/>
      <w:marTop w:val="0"/>
      <w:marBottom w:val="0"/>
      <w:divBdr>
        <w:top w:val="none" w:sz="0" w:space="0" w:color="auto"/>
        <w:left w:val="none" w:sz="0" w:space="0" w:color="auto"/>
        <w:bottom w:val="none" w:sz="0" w:space="0" w:color="auto"/>
        <w:right w:val="none" w:sz="0" w:space="0" w:color="auto"/>
      </w:divBdr>
      <w:divsChild>
        <w:div w:id="1293705037">
          <w:marLeft w:val="0"/>
          <w:marRight w:val="0"/>
          <w:marTop w:val="0"/>
          <w:marBottom w:val="0"/>
          <w:divBdr>
            <w:top w:val="none" w:sz="0" w:space="0" w:color="auto"/>
            <w:left w:val="none" w:sz="0" w:space="0" w:color="auto"/>
            <w:bottom w:val="none" w:sz="0" w:space="0" w:color="auto"/>
            <w:right w:val="none" w:sz="0" w:space="0" w:color="auto"/>
          </w:divBdr>
          <w:divsChild>
            <w:div w:id="14863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4525">
      <w:bodyDiv w:val="1"/>
      <w:marLeft w:val="0"/>
      <w:marRight w:val="0"/>
      <w:marTop w:val="0"/>
      <w:marBottom w:val="0"/>
      <w:divBdr>
        <w:top w:val="none" w:sz="0" w:space="0" w:color="auto"/>
        <w:left w:val="none" w:sz="0" w:space="0" w:color="auto"/>
        <w:bottom w:val="none" w:sz="0" w:space="0" w:color="auto"/>
        <w:right w:val="none" w:sz="0" w:space="0" w:color="auto"/>
      </w:divBdr>
      <w:divsChild>
        <w:div w:id="351685245">
          <w:marLeft w:val="0"/>
          <w:marRight w:val="0"/>
          <w:marTop w:val="0"/>
          <w:marBottom w:val="0"/>
          <w:divBdr>
            <w:top w:val="none" w:sz="0" w:space="0" w:color="auto"/>
            <w:left w:val="none" w:sz="0" w:space="0" w:color="auto"/>
            <w:bottom w:val="none" w:sz="0" w:space="0" w:color="auto"/>
            <w:right w:val="none" w:sz="0" w:space="0" w:color="auto"/>
          </w:divBdr>
          <w:divsChild>
            <w:div w:id="1893734397">
              <w:marLeft w:val="0"/>
              <w:marRight w:val="0"/>
              <w:marTop w:val="0"/>
              <w:marBottom w:val="0"/>
              <w:divBdr>
                <w:top w:val="none" w:sz="0" w:space="0" w:color="auto"/>
                <w:left w:val="none" w:sz="0" w:space="0" w:color="auto"/>
                <w:bottom w:val="none" w:sz="0" w:space="0" w:color="auto"/>
                <w:right w:val="none" w:sz="0" w:space="0" w:color="auto"/>
              </w:divBdr>
            </w:div>
            <w:div w:id="1099521228">
              <w:marLeft w:val="0"/>
              <w:marRight w:val="0"/>
              <w:marTop w:val="0"/>
              <w:marBottom w:val="0"/>
              <w:divBdr>
                <w:top w:val="none" w:sz="0" w:space="0" w:color="auto"/>
                <w:left w:val="none" w:sz="0" w:space="0" w:color="auto"/>
                <w:bottom w:val="none" w:sz="0" w:space="0" w:color="auto"/>
                <w:right w:val="none" w:sz="0" w:space="0" w:color="auto"/>
              </w:divBdr>
            </w:div>
            <w:div w:id="638800926">
              <w:marLeft w:val="0"/>
              <w:marRight w:val="0"/>
              <w:marTop w:val="0"/>
              <w:marBottom w:val="0"/>
              <w:divBdr>
                <w:top w:val="none" w:sz="0" w:space="0" w:color="auto"/>
                <w:left w:val="none" w:sz="0" w:space="0" w:color="auto"/>
                <w:bottom w:val="none" w:sz="0" w:space="0" w:color="auto"/>
                <w:right w:val="none" w:sz="0" w:space="0" w:color="auto"/>
              </w:divBdr>
            </w:div>
            <w:div w:id="923999771">
              <w:marLeft w:val="0"/>
              <w:marRight w:val="0"/>
              <w:marTop w:val="0"/>
              <w:marBottom w:val="0"/>
              <w:divBdr>
                <w:top w:val="none" w:sz="0" w:space="0" w:color="auto"/>
                <w:left w:val="none" w:sz="0" w:space="0" w:color="auto"/>
                <w:bottom w:val="none" w:sz="0" w:space="0" w:color="auto"/>
                <w:right w:val="none" w:sz="0" w:space="0" w:color="auto"/>
              </w:divBdr>
            </w:div>
            <w:div w:id="2131237872">
              <w:marLeft w:val="0"/>
              <w:marRight w:val="0"/>
              <w:marTop w:val="0"/>
              <w:marBottom w:val="0"/>
              <w:divBdr>
                <w:top w:val="none" w:sz="0" w:space="0" w:color="auto"/>
                <w:left w:val="none" w:sz="0" w:space="0" w:color="auto"/>
                <w:bottom w:val="none" w:sz="0" w:space="0" w:color="auto"/>
                <w:right w:val="none" w:sz="0" w:space="0" w:color="auto"/>
              </w:divBdr>
            </w:div>
            <w:div w:id="1761679064">
              <w:marLeft w:val="0"/>
              <w:marRight w:val="0"/>
              <w:marTop w:val="0"/>
              <w:marBottom w:val="0"/>
              <w:divBdr>
                <w:top w:val="none" w:sz="0" w:space="0" w:color="auto"/>
                <w:left w:val="none" w:sz="0" w:space="0" w:color="auto"/>
                <w:bottom w:val="none" w:sz="0" w:space="0" w:color="auto"/>
                <w:right w:val="none" w:sz="0" w:space="0" w:color="auto"/>
              </w:divBdr>
            </w:div>
            <w:div w:id="2105102192">
              <w:marLeft w:val="0"/>
              <w:marRight w:val="0"/>
              <w:marTop w:val="0"/>
              <w:marBottom w:val="0"/>
              <w:divBdr>
                <w:top w:val="none" w:sz="0" w:space="0" w:color="auto"/>
                <w:left w:val="none" w:sz="0" w:space="0" w:color="auto"/>
                <w:bottom w:val="none" w:sz="0" w:space="0" w:color="auto"/>
                <w:right w:val="none" w:sz="0" w:space="0" w:color="auto"/>
              </w:divBdr>
            </w:div>
            <w:div w:id="434254390">
              <w:marLeft w:val="0"/>
              <w:marRight w:val="0"/>
              <w:marTop w:val="0"/>
              <w:marBottom w:val="0"/>
              <w:divBdr>
                <w:top w:val="none" w:sz="0" w:space="0" w:color="auto"/>
                <w:left w:val="none" w:sz="0" w:space="0" w:color="auto"/>
                <w:bottom w:val="none" w:sz="0" w:space="0" w:color="auto"/>
                <w:right w:val="none" w:sz="0" w:space="0" w:color="auto"/>
              </w:divBdr>
            </w:div>
            <w:div w:id="1596087139">
              <w:marLeft w:val="0"/>
              <w:marRight w:val="0"/>
              <w:marTop w:val="0"/>
              <w:marBottom w:val="0"/>
              <w:divBdr>
                <w:top w:val="none" w:sz="0" w:space="0" w:color="auto"/>
                <w:left w:val="none" w:sz="0" w:space="0" w:color="auto"/>
                <w:bottom w:val="none" w:sz="0" w:space="0" w:color="auto"/>
                <w:right w:val="none" w:sz="0" w:space="0" w:color="auto"/>
              </w:divBdr>
            </w:div>
            <w:div w:id="61951826">
              <w:marLeft w:val="0"/>
              <w:marRight w:val="0"/>
              <w:marTop w:val="0"/>
              <w:marBottom w:val="0"/>
              <w:divBdr>
                <w:top w:val="none" w:sz="0" w:space="0" w:color="auto"/>
                <w:left w:val="none" w:sz="0" w:space="0" w:color="auto"/>
                <w:bottom w:val="none" w:sz="0" w:space="0" w:color="auto"/>
                <w:right w:val="none" w:sz="0" w:space="0" w:color="auto"/>
              </w:divBdr>
            </w:div>
            <w:div w:id="668869679">
              <w:marLeft w:val="0"/>
              <w:marRight w:val="0"/>
              <w:marTop w:val="0"/>
              <w:marBottom w:val="0"/>
              <w:divBdr>
                <w:top w:val="none" w:sz="0" w:space="0" w:color="auto"/>
                <w:left w:val="none" w:sz="0" w:space="0" w:color="auto"/>
                <w:bottom w:val="none" w:sz="0" w:space="0" w:color="auto"/>
                <w:right w:val="none" w:sz="0" w:space="0" w:color="auto"/>
              </w:divBdr>
            </w:div>
            <w:div w:id="626082773">
              <w:marLeft w:val="0"/>
              <w:marRight w:val="0"/>
              <w:marTop w:val="0"/>
              <w:marBottom w:val="0"/>
              <w:divBdr>
                <w:top w:val="none" w:sz="0" w:space="0" w:color="auto"/>
                <w:left w:val="none" w:sz="0" w:space="0" w:color="auto"/>
                <w:bottom w:val="none" w:sz="0" w:space="0" w:color="auto"/>
                <w:right w:val="none" w:sz="0" w:space="0" w:color="auto"/>
              </w:divBdr>
            </w:div>
            <w:div w:id="1293367477">
              <w:marLeft w:val="0"/>
              <w:marRight w:val="0"/>
              <w:marTop w:val="0"/>
              <w:marBottom w:val="0"/>
              <w:divBdr>
                <w:top w:val="none" w:sz="0" w:space="0" w:color="auto"/>
                <w:left w:val="none" w:sz="0" w:space="0" w:color="auto"/>
                <w:bottom w:val="none" w:sz="0" w:space="0" w:color="auto"/>
                <w:right w:val="none" w:sz="0" w:space="0" w:color="auto"/>
              </w:divBdr>
            </w:div>
            <w:div w:id="597449865">
              <w:marLeft w:val="0"/>
              <w:marRight w:val="0"/>
              <w:marTop w:val="0"/>
              <w:marBottom w:val="0"/>
              <w:divBdr>
                <w:top w:val="none" w:sz="0" w:space="0" w:color="auto"/>
                <w:left w:val="none" w:sz="0" w:space="0" w:color="auto"/>
                <w:bottom w:val="none" w:sz="0" w:space="0" w:color="auto"/>
                <w:right w:val="none" w:sz="0" w:space="0" w:color="auto"/>
              </w:divBdr>
            </w:div>
            <w:div w:id="570307752">
              <w:marLeft w:val="0"/>
              <w:marRight w:val="0"/>
              <w:marTop w:val="0"/>
              <w:marBottom w:val="0"/>
              <w:divBdr>
                <w:top w:val="none" w:sz="0" w:space="0" w:color="auto"/>
                <w:left w:val="none" w:sz="0" w:space="0" w:color="auto"/>
                <w:bottom w:val="none" w:sz="0" w:space="0" w:color="auto"/>
                <w:right w:val="none" w:sz="0" w:space="0" w:color="auto"/>
              </w:divBdr>
            </w:div>
            <w:div w:id="496963984">
              <w:marLeft w:val="0"/>
              <w:marRight w:val="0"/>
              <w:marTop w:val="0"/>
              <w:marBottom w:val="0"/>
              <w:divBdr>
                <w:top w:val="none" w:sz="0" w:space="0" w:color="auto"/>
                <w:left w:val="none" w:sz="0" w:space="0" w:color="auto"/>
                <w:bottom w:val="none" w:sz="0" w:space="0" w:color="auto"/>
                <w:right w:val="none" w:sz="0" w:space="0" w:color="auto"/>
              </w:divBdr>
            </w:div>
            <w:div w:id="1285111539">
              <w:marLeft w:val="0"/>
              <w:marRight w:val="0"/>
              <w:marTop w:val="0"/>
              <w:marBottom w:val="0"/>
              <w:divBdr>
                <w:top w:val="none" w:sz="0" w:space="0" w:color="auto"/>
                <w:left w:val="none" w:sz="0" w:space="0" w:color="auto"/>
                <w:bottom w:val="none" w:sz="0" w:space="0" w:color="auto"/>
                <w:right w:val="none" w:sz="0" w:space="0" w:color="auto"/>
              </w:divBdr>
            </w:div>
            <w:div w:id="58752923">
              <w:marLeft w:val="0"/>
              <w:marRight w:val="0"/>
              <w:marTop w:val="0"/>
              <w:marBottom w:val="0"/>
              <w:divBdr>
                <w:top w:val="none" w:sz="0" w:space="0" w:color="auto"/>
                <w:left w:val="none" w:sz="0" w:space="0" w:color="auto"/>
                <w:bottom w:val="none" w:sz="0" w:space="0" w:color="auto"/>
                <w:right w:val="none" w:sz="0" w:space="0" w:color="auto"/>
              </w:divBdr>
            </w:div>
            <w:div w:id="2090227370">
              <w:marLeft w:val="0"/>
              <w:marRight w:val="0"/>
              <w:marTop w:val="0"/>
              <w:marBottom w:val="0"/>
              <w:divBdr>
                <w:top w:val="none" w:sz="0" w:space="0" w:color="auto"/>
                <w:left w:val="none" w:sz="0" w:space="0" w:color="auto"/>
                <w:bottom w:val="none" w:sz="0" w:space="0" w:color="auto"/>
                <w:right w:val="none" w:sz="0" w:space="0" w:color="auto"/>
              </w:divBdr>
            </w:div>
            <w:div w:id="1676419327">
              <w:marLeft w:val="0"/>
              <w:marRight w:val="0"/>
              <w:marTop w:val="0"/>
              <w:marBottom w:val="0"/>
              <w:divBdr>
                <w:top w:val="none" w:sz="0" w:space="0" w:color="auto"/>
                <w:left w:val="none" w:sz="0" w:space="0" w:color="auto"/>
                <w:bottom w:val="none" w:sz="0" w:space="0" w:color="auto"/>
                <w:right w:val="none" w:sz="0" w:space="0" w:color="auto"/>
              </w:divBdr>
            </w:div>
            <w:div w:id="1626278724">
              <w:marLeft w:val="0"/>
              <w:marRight w:val="0"/>
              <w:marTop w:val="0"/>
              <w:marBottom w:val="0"/>
              <w:divBdr>
                <w:top w:val="none" w:sz="0" w:space="0" w:color="auto"/>
                <w:left w:val="none" w:sz="0" w:space="0" w:color="auto"/>
                <w:bottom w:val="none" w:sz="0" w:space="0" w:color="auto"/>
                <w:right w:val="none" w:sz="0" w:space="0" w:color="auto"/>
              </w:divBdr>
            </w:div>
            <w:div w:id="1289359347">
              <w:marLeft w:val="0"/>
              <w:marRight w:val="0"/>
              <w:marTop w:val="0"/>
              <w:marBottom w:val="0"/>
              <w:divBdr>
                <w:top w:val="none" w:sz="0" w:space="0" w:color="auto"/>
                <w:left w:val="none" w:sz="0" w:space="0" w:color="auto"/>
                <w:bottom w:val="none" w:sz="0" w:space="0" w:color="auto"/>
                <w:right w:val="none" w:sz="0" w:space="0" w:color="auto"/>
              </w:divBdr>
            </w:div>
            <w:div w:id="198469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06361">
      <w:bodyDiv w:val="1"/>
      <w:marLeft w:val="0"/>
      <w:marRight w:val="0"/>
      <w:marTop w:val="0"/>
      <w:marBottom w:val="0"/>
      <w:divBdr>
        <w:top w:val="none" w:sz="0" w:space="0" w:color="auto"/>
        <w:left w:val="none" w:sz="0" w:space="0" w:color="auto"/>
        <w:bottom w:val="none" w:sz="0" w:space="0" w:color="auto"/>
        <w:right w:val="none" w:sz="0" w:space="0" w:color="auto"/>
      </w:divBdr>
      <w:divsChild>
        <w:div w:id="835917276">
          <w:marLeft w:val="0"/>
          <w:marRight w:val="0"/>
          <w:marTop w:val="0"/>
          <w:marBottom w:val="0"/>
          <w:divBdr>
            <w:top w:val="none" w:sz="0" w:space="0" w:color="auto"/>
            <w:left w:val="none" w:sz="0" w:space="0" w:color="auto"/>
            <w:bottom w:val="none" w:sz="0" w:space="0" w:color="auto"/>
            <w:right w:val="none" w:sz="0" w:space="0" w:color="auto"/>
          </w:divBdr>
          <w:divsChild>
            <w:div w:id="1739522779">
              <w:marLeft w:val="0"/>
              <w:marRight w:val="0"/>
              <w:marTop w:val="0"/>
              <w:marBottom w:val="0"/>
              <w:divBdr>
                <w:top w:val="none" w:sz="0" w:space="0" w:color="auto"/>
                <w:left w:val="none" w:sz="0" w:space="0" w:color="auto"/>
                <w:bottom w:val="none" w:sz="0" w:space="0" w:color="auto"/>
                <w:right w:val="none" w:sz="0" w:space="0" w:color="auto"/>
              </w:divBdr>
            </w:div>
            <w:div w:id="258755997">
              <w:marLeft w:val="0"/>
              <w:marRight w:val="0"/>
              <w:marTop w:val="0"/>
              <w:marBottom w:val="0"/>
              <w:divBdr>
                <w:top w:val="none" w:sz="0" w:space="0" w:color="auto"/>
                <w:left w:val="none" w:sz="0" w:space="0" w:color="auto"/>
                <w:bottom w:val="none" w:sz="0" w:space="0" w:color="auto"/>
                <w:right w:val="none" w:sz="0" w:space="0" w:color="auto"/>
              </w:divBdr>
            </w:div>
            <w:div w:id="703097526">
              <w:marLeft w:val="0"/>
              <w:marRight w:val="0"/>
              <w:marTop w:val="0"/>
              <w:marBottom w:val="0"/>
              <w:divBdr>
                <w:top w:val="none" w:sz="0" w:space="0" w:color="auto"/>
                <w:left w:val="none" w:sz="0" w:space="0" w:color="auto"/>
                <w:bottom w:val="none" w:sz="0" w:space="0" w:color="auto"/>
                <w:right w:val="none" w:sz="0" w:space="0" w:color="auto"/>
              </w:divBdr>
            </w:div>
            <w:div w:id="1557474236">
              <w:marLeft w:val="0"/>
              <w:marRight w:val="0"/>
              <w:marTop w:val="0"/>
              <w:marBottom w:val="0"/>
              <w:divBdr>
                <w:top w:val="none" w:sz="0" w:space="0" w:color="auto"/>
                <w:left w:val="none" w:sz="0" w:space="0" w:color="auto"/>
                <w:bottom w:val="none" w:sz="0" w:space="0" w:color="auto"/>
                <w:right w:val="none" w:sz="0" w:space="0" w:color="auto"/>
              </w:divBdr>
            </w:div>
            <w:div w:id="1539508425">
              <w:marLeft w:val="0"/>
              <w:marRight w:val="0"/>
              <w:marTop w:val="0"/>
              <w:marBottom w:val="0"/>
              <w:divBdr>
                <w:top w:val="none" w:sz="0" w:space="0" w:color="auto"/>
                <w:left w:val="none" w:sz="0" w:space="0" w:color="auto"/>
                <w:bottom w:val="none" w:sz="0" w:space="0" w:color="auto"/>
                <w:right w:val="none" w:sz="0" w:space="0" w:color="auto"/>
              </w:divBdr>
            </w:div>
            <w:div w:id="76287037">
              <w:marLeft w:val="0"/>
              <w:marRight w:val="0"/>
              <w:marTop w:val="0"/>
              <w:marBottom w:val="0"/>
              <w:divBdr>
                <w:top w:val="none" w:sz="0" w:space="0" w:color="auto"/>
                <w:left w:val="none" w:sz="0" w:space="0" w:color="auto"/>
                <w:bottom w:val="none" w:sz="0" w:space="0" w:color="auto"/>
                <w:right w:val="none" w:sz="0" w:space="0" w:color="auto"/>
              </w:divBdr>
            </w:div>
            <w:div w:id="2092845052">
              <w:marLeft w:val="0"/>
              <w:marRight w:val="0"/>
              <w:marTop w:val="0"/>
              <w:marBottom w:val="0"/>
              <w:divBdr>
                <w:top w:val="none" w:sz="0" w:space="0" w:color="auto"/>
                <w:left w:val="none" w:sz="0" w:space="0" w:color="auto"/>
                <w:bottom w:val="none" w:sz="0" w:space="0" w:color="auto"/>
                <w:right w:val="none" w:sz="0" w:space="0" w:color="auto"/>
              </w:divBdr>
            </w:div>
            <w:div w:id="669407304">
              <w:marLeft w:val="0"/>
              <w:marRight w:val="0"/>
              <w:marTop w:val="0"/>
              <w:marBottom w:val="0"/>
              <w:divBdr>
                <w:top w:val="none" w:sz="0" w:space="0" w:color="auto"/>
                <w:left w:val="none" w:sz="0" w:space="0" w:color="auto"/>
                <w:bottom w:val="none" w:sz="0" w:space="0" w:color="auto"/>
                <w:right w:val="none" w:sz="0" w:space="0" w:color="auto"/>
              </w:divBdr>
            </w:div>
            <w:div w:id="1705710561">
              <w:marLeft w:val="0"/>
              <w:marRight w:val="0"/>
              <w:marTop w:val="0"/>
              <w:marBottom w:val="0"/>
              <w:divBdr>
                <w:top w:val="none" w:sz="0" w:space="0" w:color="auto"/>
                <w:left w:val="none" w:sz="0" w:space="0" w:color="auto"/>
                <w:bottom w:val="none" w:sz="0" w:space="0" w:color="auto"/>
                <w:right w:val="none" w:sz="0" w:space="0" w:color="auto"/>
              </w:divBdr>
            </w:div>
            <w:div w:id="1014920174">
              <w:marLeft w:val="0"/>
              <w:marRight w:val="0"/>
              <w:marTop w:val="0"/>
              <w:marBottom w:val="0"/>
              <w:divBdr>
                <w:top w:val="none" w:sz="0" w:space="0" w:color="auto"/>
                <w:left w:val="none" w:sz="0" w:space="0" w:color="auto"/>
                <w:bottom w:val="none" w:sz="0" w:space="0" w:color="auto"/>
                <w:right w:val="none" w:sz="0" w:space="0" w:color="auto"/>
              </w:divBdr>
            </w:div>
            <w:div w:id="714892558">
              <w:marLeft w:val="0"/>
              <w:marRight w:val="0"/>
              <w:marTop w:val="0"/>
              <w:marBottom w:val="0"/>
              <w:divBdr>
                <w:top w:val="none" w:sz="0" w:space="0" w:color="auto"/>
                <w:left w:val="none" w:sz="0" w:space="0" w:color="auto"/>
                <w:bottom w:val="none" w:sz="0" w:space="0" w:color="auto"/>
                <w:right w:val="none" w:sz="0" w:space="0" w:color="auto"/>
              </w:divBdr>
            </w:div>
            <w:div w:id="1889536560">
              <w:marLeft w:val="0"/>
              <w:marRight w:val="0"/>
              <w:marTop w:val="0"/>
              <w:marBottom w:val="0"/>
              <w:divBdr>
                <w:top w:val="none" w:sz="0" w:space="0" w:color="auto"/>
                <w:left w:val="none" w:sz="0" w:space="0" w:color="auto"/>
                <w:bottom w:val="none" w:sz="0" w:space="0" w:color="auto"/>
                <w:right w:val="none" w:sz="0" w:space="0" w:color="auto"/>
              </w:divBdr>
            </w:div>
            <w:div w:id="1680352257">
              <w:marLeft w:val="0"/>
              <w:marRight w:val="0"/>
              <w:marTop w:val="0"/>
              <w:marBottom w:val="0"/>
              <w:divBdr>
                <w:top w:val="none" w:sz="0" w:space="0" w:color="auto"/>
                <w:left w:val="none" w:sz="0" w:space="0" w:color="auto"/>
                <w:bottom w:val="none" w:sz="0" w:space="0" w:color="auto"/>
                <w:right w:val="none" w:sz="0" w:space="0" w:color="auto"/>
              </w:divBdr>
            </w:div>
            <w:div w:id="1061052985">
              <w:marLeft w:val="0"/>
              <w:marRight w:val="0"/>
              <w:marTop w:val="0"/>
              <w:marBottom w:val="0"/>
              <w:divBdr>
                <w:top w:val="none" w:sz="0" w:space="0" w:color="auto"/>
                <w:left w:val="none" w:sz="0" w:space="0" w:color="auto"/>
                <w:bottom w:val="none" w:sz="0" w:space="0" w:color="auto"/>
                <w:right w:val="none" w:sz="0" w:space="0" w:color="auto"/>
              </w:divBdr>
            </w:div>
            <w:div w:id="1042828452">
              <w:marLeft w:val="0"/>
              <w:marRight w:val="0"/>
              <w:marTop w:val="0"/>
              <w:marBottom w:val="0"/>
              <w:divBdr>
                <w:top w:val="none" w:sz="0" w:space="0" w:color="auto"/>
                <w:left w:val="none" w:sz="0" w:space="0" w:color="auto"/>
                <w:bottom w:val="none" w:sz="0" w:space="0" w:color="auto"/>
                <w:right w:val="none" w:sz="0" w:space="0" w:color="auto"/>
              </w:divBdr>
            </w:div>
            <w:div w:id="1087114439">
              <w:marLeft w:val="0"/>
              <w:marRight w:val="0"/>
              <w:marTop w:val="0"/>
              <w:marBottom w:val="0"/>
              <w:divBdr>
                <w:top w:val="none" w:sz="0" w:space="0" w:color="auto"/>
                <w:left w:val="none" w:sz="0" w:space="0" w:color="auto"/>
                <w:bottom w:val="none" w:sz="0" w:space="0" w:color="auto"/>
                <w:right w:val="none" w:sz="0" w:space="0" w:color="auto"/>
              </w:divBdr>
            </w:div>
            <w:div w:id="1082870155">
              <w:marLeft w:val="0"/>
              <w:marRight w:val="0"/>
              <w:marTop w:val="0"/>
              <w:marBottom w:val="0"/>
              <w:divBdr>
                <w:top w:val="none" w:sz="0" w:space="0" w:color="auto"/>
                <w:left w:val="none" w:sz="0" w:space="0" w:color="auto"/>
                <w:bottom w:val="none" w:sz="0" w:space="0" w:color="auto"/>
                <w:right w:val="none" w:sz="0" w:space="0" w:color="auto"/>
              </w:divBdr>
            </w:div>
            <w:div w:id="2026517457">
              <w:marLeft w:val="0"/>
              <w:marRight w:val="0"/>
              <w:marTop w:val="0"/>
              <w:marBottom w:val="0"/>
              <w:divBdr>
                <w:top w:val="none" w:sz="0" w:space="0" w:color="auto"/>
                <w:left w:val="none" w:sz="0" w:space="0" w:color="auto"/>
                <w:bottom w:val="none" w:sz="0" w:space="0" w:color="auto"/>
                <w:right w:val="none" w:sz="0" w:space="0" w:color="auto"/>
              </w:divBdr>
            </w:div>
            <w:div w:id="2113167309">
              <w:marLeft w:val="0"/>
              <w:marRight w:val="0"/>
              <w:marTop w:val="0"/>
              <w:marBottom w:val="0"/>
              <w:divBdr>
                <w:top w:val="none" w:sz="0" w:space="0" w:color="auto"/>
                <w:left w:val="none" w:sz="0" w:space="0" w:color="auto"/>
                <w:bottom w:val="none" w:sz="0" w:space="0" w:color="auto"/>
                <w:right w:val="none" w:sz="0" w:space="0" w:color="auto"/>
              </w:divBdr>
            </w:div>
            <w:div w:id="1800104882">
              <w:marLeft w:val="0"/>
              <w:marRight w:val="0"/>
              <w:marTop w:val="0"/>
              <w:marBottom w:val="0"/>
              <w:divBdr>
                <w:top w:val="none" w:sz="0" w:space="0" w:color="auto"/>
                <w:left w:val="none" w:sz="0" w:space="0" w:color="auto"/>
                <w:bottom w:val="none" w:sz="0" w:space="0" w:color="auto"/>
                <w:right w:val="none" w:sz="0" w:space="0" w:color="auto"/>
              </w:divBdr>
            </w:div>
            <w:div w:id="738552318">
              <w:marLeft w:val="0"/>
              <w:marRight w:val="0"/>
              <w:marTop w:val="0"/>
              <w:marBottom w:val="0"/>
              <w:divBdr>
                <w:top w:val="none" w:sz="0" w:space="0" w:color="auto"/>
                <w:left w:val="none" w:sz="0" w:space="0" w:color="auto"/>
                <w:bottom w:val="none" w:sz="0" w:space="0" w:color="auto"/>
                <w:right w:val="none" w:sz="0" w:space="0" w:color="auto"/>
              </w:divBdr>
            </w:div>
            <w:div w:id="1573469675">
              <w:marLeft w:val="0"/>
              <w:marRight w:val="0"/>
              <w:marTop w:val="0"/>
              <w:marBottom w:val="0"/>
              <w:divBdr>
                <w:top w:val="none" w:sz="0" w:space="0" w:color="auto"/>
                <w:left w:val="none" w:sz="0" w:space="0" w:color="auto"/>
                <w:bottom w:val="none" w:sz="0" w:space="0" w:color="auto"/>
                <w:right w:val="none" w:sz="0" w:space="0" w:color="auto"/>
              </w:divBdr>
            </w:div>
            <w:div w:id="1948583615">
              <w:marLeft w:val="0"/>
              <w:marRight w:val="0"/>
              <w:marTop w:val="0"/>
              <w:marBottom w:val="0"/>
              <w:divBdr>
                <w:top w:val="none" w:sz="0" w:space="0" w:color="auto"/>
                <w:left w:val="none" w:sz="0" w:space="0" w:color="auto"/>
                <w:bottom w:val="none" w:sz="0" w:space="0" w:color="auto"/>
                <w:right w:val="none" w:sz="0" w:space="0" w:color="auto"/>
              </w:divBdr>
            </w:div>
            <w:div w:id="1627464606">
              <w:marLeft w:val="0"/>
              <w:marRight w:val="0"/>
              <w:marTop w:val="0"/>
              <w:marBottom w:val="0"/>
              <w:divBdr>
                <w:top w:val="none" w:sz="0" w:space="0" w:color="auto"/>
                <w:left w:val="none" w:sz="0" w:space="0" w:color="auto"/>
                <w:bottom w:val="none" w:sz="0" w:space="0" w:color="auto"/>
                <w:right w:val="none" w:sz="0" w:space="0" w:color="auto"/>
              </w:divBdr>
            </w:div>
            <w:div w:id="1821656656">
              <w:marLeft w:val="0"/>
              <w:marRight w:val="0"/>
              <w:marTop w:val="0"/>
              <w:marBottom w:val="0"/>
              <w:divBdr>
                <w:top w:val="none" w:sz="0" w:space="0" w:color="auto"/>
                <w:left w:val="none" w:sz="0" w:space="0" w:color="auto"/>
                <w:bottom w:val="none" w:sz="0" w:space="0" w:color="auto"/>
                <w:right w:val="none" w:sz="0" w:space="0" w:color="auto"/>
              </w:divBdr>
            </w:div>
            <w:div w:id="2056586252">
              <w:marLeft w:val="0"/>
              <w:marRight w:val="0"/>
              <w:marTop w:val="0"/>
              <w:marBottom w:val="0"/>
              <w:divBdr>
                <w:top w:val="none" w:sz="0" w:space="0" w:color="auto"/>
                <w:left w:val="none" w:sz="0" w:space="0" w:color="auto"/>
                <w:bottom w:val="none" w:sz="0" w:space="0" w:color="auto"/>
                <w:right w:val="none" w:sz="0" w:space="0" w:color="auto"/>
              </w:divBdr>
            </w:div>
            <w:div w:id="1046182919">
              <w:marLeft w:val="0"/>
              <w:marRight w:val="0"/>
              <w:marTop w:val="0"/>
              <w:marBottom w:val="0"/>
              <w:divBdr>
                <w:top w:val="none" w:sz="0" w:space="0" w:color="auto"/>
                <w:left w:val="none" w:sz="0" w:space="0" w:color="auto"/>
                <w:bottom w:val="none" w:sz="0" w:space="0" w:color="auto"/>
                <w:right w:val="none" w:sz="0" w:space="0" w:color="auto"/>
              </w:divBdr>
            </w:div>
            <w:div w:id="897932961">
              <w:marLeft w:val="0"/>
              <w:marRight w:val="0"/>
              <w:marTop w:val="0"/>
              <w:marBottom w:val="0"/>
              <w:divBdr>
                <w:top w:val="none" w:sz="0" w:space="0" w:color="auto"/>
                <w:left w:val="none" w:sz="0" w:space="0" w:color="auto"/>
                <w:bottom w:val="none" w:sz="0" w:space="0" w:color="auto"/>
                <w:right w:val="none" w:sz="0" w:space="0" w:color="auto"/>
              </w:divBdr>
            </w:div>
            <w:div w:id="1981225333">
              <w:marLeft w:val="0"/>
              <w:marRight w:val="0"/>
              <w:marTop w:val="0"/>
              <w:marBottom w:val="0"/>
              <w:divBdr>
                <w:top w:val="none" w:sz="0" w:space="0" w:color="auto"/>
                <w:left w:val="none" w:sz="0" w:space="0" w:color="auto"/>
                <w:bottom w:val="none" w:sz="0" w:space="0" w:color="auto"/>
                <w:right w:val="none" w:sz="0" w:space="0" w:color="auto"/>
              </w:divBdr>
            </w:div>
            <w:div w:id="919603301">
              <w:marLeft w:val="0"/>
              <w:marRight w:val="0"/>
              <w:marTop w:val="0"/>
              <w:marBottom w:val="0"/>
              <w:divBdr>
                <w:top w:val="none" w:sz="0" w:space="0" w:color="auto"/>
                <w:left w:val="none" w:sz="0" w:space="0" w:color="auto"/>
                <w:bottom w:val="none" w:sz="0" w:space="0" w:color="auto"/>
                <w:right w:val="none" w:sz="0" w:space="0" w:color="auto"/>
              </w:divBdr>
            </w:div>
            <w:div w:id="180750586">
              <w:marLeft w:val="0"/>
              <w:marRight w:val="0"/>
              <w:marTop w:val="0"/>
              <w:marBottom w:val="0"/>
              <w:divBdr>
                <w:top w:val="none" w:sz="0" w:space="0" w:color="auto"/>
                <w:left w:val="none" w:sz="0" w:space="0" w:color="auto"/>
                <w:bottom w:val="none" w:sz="0" w:space="0" w:color="auto"/>
                <w:right w:val="none" w:sz="0" w:space="0" w:color="auto"/>
              </w:divBdr>
            </w:div>
            <w:div w:id="1848326109">
              <w:marLeft w:val="0"/>
              <w:marRight w:val="0"/>
              <w:marTop w:val="0"/>
              <w:marBottom w:val="0"/>
              <w:divBdr>
                <w:top w:val="none" w:sz="0" w:space="0" w:color="auto"/>
                <w:left w:val="none" w:sz="0" w:space="0" w:color="auto"/>
                <w:bottom w:val="none" w:sz="0" w:space="0" w:color="auto"/>
                <w:right w:val="none" w:sz="0" w:space="0" w:color="auto"/>
              </w:divBdr>
            </w:div>
            <w:div w:id="1072194186">
              <w:marLeft w:val="0"/>
              <w:marRight w:val="0"/>
              <w:marTop w:val="0"/>
              <w:marBottom w:val="0"/>
              <w:divBdr>
                <w:top w:val="none" w:sz="0" w:space="0" w:color="auto"/>
                <w:left w:val="none" w:sz="0" w:space="0" w:color="auto"/>
                <w:bottom w:val="none" w:sz="0" w:space="0" w:color="auto"/>
                <w:right w:val="none" w:sz="0" w:space="0" w:color="auto"/>
              </w:divBdr>
            </w:div>
            <w:div w:id="1834952732">
              <w:marLeft w:val="0"/>
              <w:marRight w:val="0"/>
              <w:marTop w:val="0"/>
              <w:marBottom w:val="0"/>
              <w:divBdr>
                <w:top w:val="none" w:sz="0" w:space="0" w:color="auto"/>
                <w:left w:val="none" w:sz="0" w:space="0" w:color="auto"/>
                <w:bottom w:val="none" w:sz="0" w:space="0" w:color="auto"/>
                <w:right w:val="none" w:sz="0" w:space="0" w:color="auto"/>
              </w:divBdr>
            </w:div>
            <w:div w:id="1409184884">
              <w:marLeft w:val="0"/>
              <w:marRight w:val="0"/>
              <w:marTop w:val="0"/>
              <w:marBottom w:val="0"/>
              <w:divBdr>
                <w:top w:val="none" w:sz="0" w:space="0" w:color="auto"/>
                <w:left w:val="none" w:sz="0" w:space="0" w:color="auto"/>
                <w:bottom w:val="none" w:sz="0" w:space="0" w:color="auto"/>
                <w:right w:val="none" w:sz="0" w:space="0" w:color="auto"/>
              </w:divBdr>
            </w:div>
            <w:div w:id="1049722384">
              <w:marLeft w:val="0"/>
              <w:marRight w:val="0"/>
              <w:marTop w:val="0"/>
              <w:marBottom w:val="0"/>
              <w:divBdr>
                <w:top w:val="none" w:sz="0" w:space="0" w:color="auto"/>
                <w:left w:val="none" w:sz="0" w:space="0" w:color="auto"/>
                <w:bottom w:val="none" w:sz="0" w:space="0" w:color="auto"/>
                <w:right w:val="none" w:sz="0" w:space="0" w:color="auto"/>
              </w:divBdr>
            </w:div>
            <w:div w:id="1403522388">
              <w:marLeft w:val="0"/>
              <w:marRight w:val="0"/>
              <w:marTop w:val="0"/>
              <w:marBottom w:val="0"/>
              <w:divBdr>
                <w:top w:val="none" w:sz="0" w:space="0" w:color="auto"/>
                <w:left w:val="none" w:sz="0" w:space="0" w:color="auto"/>
                <w:bottom w:val="none" w:sz="0" w:space="0" w:color="auto"/>
                <w:right w:val="none" w:sz="0" w:space="0" w:color="auto"/>
              </w:divBdr>
            </w:div>
            <w:div w:id="1461221693">
              <w:marLeft w:val="0"/>
              <w:marRight w:val="0"/>
              <w:marTop w:val="0"/>
              <w:marBottom w:val="0"/>
              <w:divBdr>
                <w:top w:val="none" w:sz="0" w:space="0" w:color="auto"/>
                <w:left w:val="none" w:sz="0" w:space="0" w:color="auto"/>
                <w:bottom w:val="none" w:sz="0" w:space="0" w:color="auto"/>
                <w:right w:val="none" w:sz="0" w:space="0" w:color="auto"/>
              </w:divBdr>
            </w:div>
            <w:div w:id="1142230211">
              <w:marLeft w:val="0"/>
              <w:marRight w:val="0"/>
              <w:marTop w:val="0"/>
              <w:marBottom w:val="0"/>
              <w:divBdr>
                <w:top w:val="none" w:sz="0" w:space="0" w:color="auto"/>
                <w:left w:val="none" w:sz="0" w:space="0" w:color="auto"/>
                <w:bottom w:val="none" w:sz="0" w:space="0" w:color="auto"/>
                <w:right w:val="none" w:sz="0" w:space="0" w:color="auto"/>
              </w:divBdr>
            </w:div>
            <w:div w:id="279265805">
              <w:marLeft w:val="0"/>
              <w:marRight w:val="0"/>
              <w:marTop w:val="0"/>
              <w:marBottom w:val="0"/>
              <w:divBdr>
                <w:top w:val="none" w:sz="0" w:space="0" w:color="auto"/>
                <w:left w:val="none" w:sz="0" w:space="0" w:color="auto"/>
                <w:bottom w:val="none" w:sz="0" w:space="0" w:color="auto"/>
                <w:right w:val="none" w:sz="0" w:space="0" w:color="auto"/>
              </w:divBdr>
            </w:div>
            <w:div w:id="2063558436">
              <w:marLeft w:val="0"/>
              <w:marRight w:val="0"/>
              <w:marTop w:val="0"/>
              <w:marBottom w:val="0"/>
              <w:divBdr>
                <w:top w:val="none" w:sz="0" w:space="0" w:color="auto"/>
                <w:left w:val="none" w:sz="0" w:space="0" w:color="auto"/>
                <w:bottom w:val="none" w:sz="0" w:space="0" w:color="auto"/>
                <w:right w:val="none" w:sz="0" w:space="0" w:color="auto"/>
              </w:divBdr>
            </w:div>
            <w:div w:id="191551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7240">
      <w:bodyDiv w:val="1"/>
      <w:marLeft w:val="0"/>
      <w:marRight w:val="0"/>
      <w:marTop w:val="0"/>
      <w:marBottom w:val="0"/>
      <w:divBdr>
        <w:top w:val="none" w:sz="0" w:space="0" w:color="auto"/>
        <w:left w:val="none" w:sz="0" w:space="0" w:color="auto"/>
        <w:bottom w:val="none" w:sz="0" w:space="0" w:color="auto"/>
        <w:right w:val="none" w:sz="0" w:space="0" w:color="auto"/>
      </w:divBdr>
      <w:divsChild>
        <w:div w:id="532307796">
          <w:marLeft w:val="0"/>
          <w:marRight w:val="0"/>
          <w:marTop w:val="0"/>
          <w:marBottom w:val="0"/>
          <w:divBdr>
            <w:top w:val="none" w:sz="0" w:space="0" w:color="auto"/>
            <w:left w:val="none" w:sz="0" w:space="0" w:color="auto"/>
            <w:bottom w:val="none" w:sz="0" w:space="0" w:color="auto"/>
            <w:right w:val="none" w:sz="0" w:space="0" w:color="auto"/>
          </w:divBdr>
          <w:divsChild>
            <w:div w:id="636763571">
              <w:marLeft w:val="0"/>
              <w:marRight w:val="0"/>
              <w:marTop w:val="0"/>
              <w:marBottom w:val="0"/>
              <w:divBdr>
                <w:top w:val="none" w:sz="0" w:space="0" w:color="auto"/>
                <w:left w:val="none" w:sz="0" w:space="0" w:color="auto"/>
                <w:bottom w:val="none" w:sz="0" w:space="0" w:color="auto"/>
                <w:right w:val="none" w:sz="0" w:space="0" w:color="auto"/>
              </w:divBdr>
            </w:div>
            <w:div w:id="620306238">
              <w:marLeft w:val="0"/>
              <w:marRight w:val="0"/>
              <w:marTop w:val="0"/>
              <w:marBottom w:val="0"/>
              <w:divBdr>
                <w:top w:val="none" w:sz="0" w:space="0" w:color="auto"/>
                <w:left w:val="none" w:sz="0" w:space="0" w:color="auto"/>
                <w:bottom w:val="none" w:sz="0" w:space="0" w:color="auto"/>
                <w:right w:val="none" w:sz="0" w:space="0" w:color="auto"/>
              </w:divBdr>
            </w:div>
            <w:div w:id="645165181">
              <w:marLeft w:val="0"/>
              <w:marRight w:val="0"/>
              <w:marTop w:val="0"/>
              <w:marBottom w:val="0"/>
              <w:divBdr>
                <w:top w:val="none" w:sz="0" w:space="0" w:color="auto"/>
                <w:left w:val="none" w:sz="0" w:space="0" w:color="auto"/>
                <w:bottom w:val="none" w:sz="0" w:space="0" w:color="auto"/>
                <w:right w:val="none" w:sz="0" w:space="0" w:color="auto"/>
              </w:divBdr>
            </w:div>
            <w:div w:id="124665701">
              <w:marLeft w:val="0"/>
              <w:marRight w:val="0"/>
              <w:marTop w:val="0"/>
              <w:marBottom w:val="0"/>
              <w:divBdr>
                <w:top w:val="none" w:sz="0" w:space="0" w:color="auto"/>
                <w:left w:val="none" w:sz="0" w:space="0" w:color="auto"/>
                <w:bottom w:val="none" w:sz="0" w:space="0" w:color="auto"/>
                <w:right w:val="none" w:sz="0" w:space="0" w:color="auto"/>
              </w:divBdr>
            </w:div>
            <w:div w:id="465465973">
              <w:marLeft w:val="0"/>
              <w:marRight w:val="0"/>
              <w:marTop w:val="0"/>
              <w:marBottom w:val="0"/>
              <w:divBdr>
                <w:top w:val="none" w:sz="0" w:space="0" w:color="auto"/>
                <w:left w:val="none" w:sz="0" w:space="0" w:color="auto"/>
                <w:bottom w:val="none" w:sz="0" w:space="0" w:color="auto"/>
                <w:right w:val="none" w:sz="0" w:space="0" w:color="auto"/>
              </w:divBdr>
            </w:div>
            <w:div w:id="433206640">
              <w:marLeft w:val="0"/>
              <w:marRight w:val="0"/>
              <w:marTop w:val="0"/>
              <w:marBottom w:val="0"/>
              <w:divBdr>
                <w:top w:val="none" w:sz="0" w:space="0" w:color="auto"/>
                <w:left w:val="none" w:sz="0" w:space="0" w:color="auto"/>
                <w:bottom w:val="none" w:sz="0" w:space="0" w:color="auto"/>
                <w:right w:val="none" w:sz="0" w:space="0" w:color="auto"/>
              </w:divBdr>
            </w:div>
            <w:div w:id="792212509">
              <w:marLeft w:val="0"/>
              <w:marRight w:val="0"/>
              <w:marTop w:val="0"/>
              <w:marBottom w:val="0"/>
              <w:divBdr>
                <w:top w:val="none" w:sz="0" w:space="0" w:color="auto"/>
                <w:left w:val="none" w:sz="0" w:space="0" w:color="auto"/>
                <w:bottom w:val="none" w:sz="0" w:space="0" w:color="auto"/>
                <w:right w:val="none" w:sz="0" w:space="0" w:color="auto"/>
              </w:divBdr>
            </w:div>
            <w:div w:id="1389257229">
              <w:marLeft w:val="0"/>
              <w:marRight w:val="0"/>
              <w:marTop w:val="0"/>
              <w:marBottom w:val="0"/>
              <w:divBdr>
                <w:top w:val="none" w:sz="0" w:space="0" w:color="auto"/>
                <w:left w:val="none" w:sz="0" w:space="0" w:color="auto"/>
                <w:bottom w:val="none" w:sz="0" w:space="0" w:color="auto"/>
                <w:right w:val="none" w:sz="0" w:space="0" w:color="auto"/>
              </w:divBdr>
            </w:div>
            <w:div w:id="827551026">
              <w:marLeft w:val="0"/>
              <w:marRight w:val="0"/>
              <w:marTop w:val="0"/>
              <w:marBottom w:val="0"/>
              <w:divBdr>
                <w:top w:val="none" w:sz="0" w:space="0" w:color="auto"/>
                <w:left w:val="none" w:sz="0" w:space="0" w:color="auto"/>
                <w:bottom w:val="none" w:sz="0" w:space="0" w:color="auto"/>
                <w:right w:val="none" w:sz="0" w:space="0" w:color="auto"/>
              </w:divBdr>
            </w:div>
            <w:div w:id="1315333157">
              <w:marLeft w:val="0"/>
              <w:marRight w:val="0"/>
              <w:marTop w:val="0"/>
              <w:marBottom w:val="0"/>
              <w:divBdr>
                <w:top w:val="none" w:sz="0" w:space="0" w:color="auto"/>
                <w:left w:val="none" w:sz="0" w:space="0" w:color="auto"/>
                <w:bottom w:val="none" w:sz="0" w:space="0" w:color="auto"/>
                <w:right w:val="none" w:sz="0" w:space="0" w:color="auto"/>
              </w:divBdr>
            </w:div>
            <w:div w:id="255287280">
              <w:marLeft w:val="0"/>
              <w:marRight w:val="0"/>
              <w:marTop w:val="0"/>
              <w:marBottom w:val="0"/>
              <w:divBdr>
                <w:top w:val="none" w:sz="0" w:space="0" w:color="auto"/>
                <w:left w:val="none" w:sz="0" w:space="0" w:color="auto"/>
                <w:bottom w:val="none" w:sz="0" w:space="0" w:color="auto"/>
                <w:right w:val="none" w:sz="0" w:space="0" w:color="auto"/>
              </w:divBdr>
            </w:div>
            <w:div w:id="315843165">
              <w:marLeft w:val="0"/>
              <w:marRight w:val="0"/>
              <w:marTop w:val="0"/>
              <w:marBottom w:val="0"/>
              <w:divBdr>
                <w:top w:val="none" w:sz="0" w:space="0" w:color="auto"/>
                <w:left w:val="none" w:sz="0" w:space="0" w:color="auto"/>
                <w:bottom w:val="none" w:sz="0" w:space="0" w:color="auto"/>
                <w:right w:val="none" w:sz="0" w:space="0" w:color="auto"/>
              </w:divBdr>
            </w:div>
            <w:div w:id="793989174">
              <w:marLeft w:val="0"/>
              <w:marRight w:val="0"/>
              <w:marTop w:val="0"/>
              <w:marBottom w:val="0"/>
              <w:divBdr>
                <w:top w:val="none" w:sz="0" w:space="0" w:color="auto"/>
                <w:left w:val="none" w:sz="0" w:space="0" w:color="auto"/>
                <w:bottom w:val="none" w:sz="0" w:space="0" w:color="auto"/>
                <w:right w:val="none" w:sz="0" w:space="0" w:color="auto"/>
              </w:divBdr>
            </w:div>
            <w:div w:id="1241064446">
              <w:marLeft w:val="0"/>
              <w:marRight w:val="0"/>
              <w:marTop w:val="0"/>
              <w:marBottom w:val="0"/>
              <w:divBdr>
                <w:top w:val="none" w:sz="0" w:space="0" w:color="auto"/>
                <w:left w:val="none" w:sz="0" w:space="0" w:color="auto"/>
                <w:bottom w:val="none" w:sz="0" w:space="0" w:color="auto"/>
                <w:right w:val="none" w:sz="0" w:space="0" w:color="auto"/>
              </w:divBdr>
            </w:div>
            <w:div w:id="1366633845">
              <w:marLeft w:val="0"/>
              <w:marRight w:val="0"/>
              <w:marTop w:val="0"/>
              <w:marBottom w:val="0"/>
              <w:divBdr>
                <w:top w:val="none" w:sz="0" w:space="0" w:color="auto"/>
                <w:left w:val="none" w:sz="0" w:space="0" w:color="auto"/>
                <w:bottom w:val="none" w:sz="0" w:space="0" w:color="auto"/>
                <w:right w:val="none" w:sz="0" w:space="0" w:color="auto"/>
              </w:divBdr>
            </w:div>
            <w:div w:id="1951468659">
              <w:marLeft w:val="0"/>
              <w:marRight w:val="0"/>
              <w:marTop w:val="0"/>
              <w:marBottom w:val="0"/>
              <w:divBdr>
                <w:top w:val="none" w:sz="0" w:space="0" w:color="auto"/>
                <w:left w:val="none" w:sz="0" w:space="0" w:color="auto"/>
                <w:bottom w:val="none" w:sz="0" w:space="0" w:color="auto"/>
                <w:right w:val="none" w:sz="0" w:space="0" w:color="auto"/>
              </w:divBdr>
            </w:div>
            <w:div w:id="353116341">
              <w:marLeft w:val="0"/>
              <w:marRight w:val="0"/>
              <w:marTop w:val="0"/>
              <w:marBottom w:val="0"/>
              <w:divBdr>
                <w:top w:val="none" w:sz="0" w:space="0" w:color="auto"/>
                <w:left w:val="none" w:sz="0" w:space="0" w:color="auto"/>
                <w:bottom w:val="none" w:sz="0" w:space="0" w:color="auto"/>
                <w:right w:val="none" w:sz="0" w:space="0" w:color="auto"/>
              </w:divBdr>
            </w:div>
            <w:div w:id="1206797841">
              <w:marLeft w:val="0"/>
              <w:marRight w:val="0"/>
              <w:marTop w:val="0"/>
              <w:marBottom w:val="0"/>
              <w:divBdr>
                <w:top w:val="none" w:sz="0" w:space="0" w:color="auto"/>
                <w:left w:val="none" w:sz="0" w:space="0" w:color="auto"/>
                <w:bottom w:val="none" w:sz="0" w:space="0" w:color="auto"/>
                <w:right w:val="none" w:sz="0" w:space="0" w:color="auto"/>
              </w:divBdr>
            </w:div>
            <w:div w:id="332148055">
              <w:marLeft w:val="0"/>
              <w:marRight w:val="0"/>
              <w:marTop w:val="0"/>
              <w:marBottom w:val="0"/>
              <w:divBdr>
                <w:top w:val="none" w:sz="0" w:space="0" w:color="auto"/>
                <w:left w:val="none" w:sz="0" w:space="0" w:color="auto"/>
                <w:bottom w:val="none" w:sz="0" w:space="0" w:color="auto"/>
                <w:right w:val="none" w:sz="0" w:space="0" w:color="auto"/>
              </w:divBdr>
            </w:div>
            <w:div w:id="1911383469">
              <w:marLeft w:val="0"/>
              <w:marRight w:val="0"/>
              <w:marTop w:val="0"/>
              <w:marBottom w:val="0"/>
              <w:divBdr>
                <w:top w:val="none" w:sz="0" w:space="0" w:color="auto"/>
                <w:left w:val="none" w:sz="0" w:space="0" w:color="auto"/>
                <w:bottom w:val="none" w:sz="0" w:space="0" w:color="auto"/>
                <w:right w:val="none" w:sz="0" w:space="0" w:color="auto"/>
              </w:divBdr>
            </w:div>
            <w:div w:id="1236818222">
              <w:marLeft w:val="0"/>
              <w:marRight w:val="0"/>
              <w:marTop w:val="0"/>
              <w:marBottom w:val="0"/>
              <w:divBdr>
                <w:top w:val="none" w:sz="0" w:space="0" w:color="auto"/>
                <w:left w:val="none" w:sz="0" w:space="0" w:color="auto"/>
                <w:bottom w:val="none" w:sz="0" w:space="0" w:color="auto"/>
                <w:right w:val="none" w:sz="0" w:space="0" w:color="auto"/>
              </w:divBdr>
            </w:div>
            <w:div w:id="1264072535">
              <w:marLeft w:val="0"/>
              <w:marRight w:val="0"/>
              <w:marTop w:val="0"/>
              <w:marBottom w:val="0"/>
              <w:divBdr>
                <w:top w:val="none" w:sz="0" w:space="0" w:color="auto"/>
                <w:left w:val="none" w:sz="0" w:space="0" w:color="auto"/>
                <w:bottom w:val="none" w:sz="0" w:space="0" w:color="auto"/>
                <w:right w:val="none" w:sz="0" w:space="0" w:color="auto"/>
              </w:divBdr>
            </w:div>
            <w:div w:id="337120090">
              <w:marLeft w:val="0"/>
              <w:marRight w:val="0"/>
              <w:marTop w:val="0"/>
              <w:marBottom w:val="0"/>
              <w:divBdr>
                <w:top w:val="none" w:sz="0" w:space="0" w:color="auto"/>
                <w:left w:val="none" w:sz="0" w:space="0" w:color="auto"/>
                <w:bottom w:val="none" w:sz="0" w:space="0" w:color="auto"/>
                <w:right w:val="none" w:sz="0" w:space="0" w:color="auto"/>
              </w:divBdr>
            </w:div>
            <w:div w:id="2000040062">
              <w:marLeft w:val="0"/>
              <w:marRight w:val="0"/>
              <w:marTop w:val="0"/>
              <w:marBottom w:val="0"/>
              <w:divBdr>
                <w:top w:val="none" w:sz="0" w:space="0" w:color="auto"/>
                <w:left w:val="none" w:sz="0" w:space="0" w:color="auto"/>
                <w:bottom w:val="none" w:sz="0" w:space="0" w:color="auto"/>
                <w:right w:val="none" w:sz="0" w:space="0" w:color="auto"/>
              </w:divBdr>
            </w:div>
            <w:div w:id="1707678004">
              <w:marLeft w:val="0"/>
              <w:marRight w:val="0"/>
              <w:marTop w:val="0"/>
              <w:marBottom w:val="0"/>
              <w:divBdr>
                <w:top w:val="none" w:sz="0" w:space="0" w:color="auto"/>
                <w:left w:val="none" w:sz="0" w:space="0" w:color="auto"/>
                <w:bottom w:val="none" w:sz="0" w:space="0" w:color="auto"/>
                <w:right w:val="none" w:sz="0" w:space="0" w:color="auto"/>
              </w:divBdr>
            </w:div>
            <w:div w:id="1921524806">
              <w:marLeft w:val="0"/>
              <w:marRight w:val="0"/>
              <w:marTop w:val="0"/>
              <w:marBottom w:val="0"/>
              <w:divBdr>
                <w:top w:val="none" w:sz="0" w:space="0" w:color="auto"/>
                <w:left w:val="none" w:sz="0" w:space="0" w:color="auto"/>
                <w:bottom w:val="none" w:sz="0" w:space="0" w:color="auto"/>
                <w:right w:val="none" w:sz="0" w:space="0" w:color="auto"/>
              </w:divBdr>
            </w:div>
            <w:div w:id="520780077">
              <w:marLeft w:val="0"/>
              <w:marRight w:val="0"/>
              <w:marTop w:val="0"/>
              <w:marBottom w:val="0"/>
              <w:divBdr>
                <w:top w:val="none" w:sz="0" w:space="0" w:color="auto"/>
                <w:left w:val="none" w:sz="0" w:space="0" w:color="auto"/>
                <w:bottom w:val="none" w:sz="0" w:space="0" w:color="auto"/>
                <w:right w:val="none" w:sz="0" w:space="0" w:color="auto"/>
              </w:divBdr>
            </w:div>
            <w:div w:id="1331908526">
              <w:marLeft w:val="0"/>
              <w:marRight w:val="0"/>
              <w:marTop w:val="0"/>
              <w:marBottom w:val="0"/>
              <w:divBdr>
                <w:top w:val="none" w:sz="0" w:space="0" w:color="auto"/>
                <w:left w:val="none" w:sz="0" w:space="0" w:color="auto"/>
                <w:bottom w:val="none" w:sz="0" w:space="0" w:color="auto"/>
                <w:right w:val="none" w:sz="0" w:space="0" w:color="auto"/>
              </w:divBdr>
            </w:div>
            <w:div w:id="1774478457">
              <w:marLeft w:val="0"/>
              <w:marRight w:val="0"/>
              <w:marTop w:val="0"/>
              <w:marBottom w:val="0"/>
              <w:divBdr>
                <w:top w:val="none" w:sz="0" w:space="0" w:color="auto"/>
                <w:left w:val="none" w:sz="0" w:space="0" w:color="auto"/>
                <w:bottom w:val="none" w:sz="0" w:space="0" w:color="auto"/>
                <w:right w:val="none" w:sz="0" w:space="0" w:color="auto"/>
              </w:divBdr>
            </w:div>
            <w:div w:id="531039247">
              <w:marLeft w:val="0"/>
              <w:marRight w:val="0"/>
              <w:marTop w:val="0"/>
              <w:marBottom w:val="0"/>
              <w:divBdr>
                <w:top w:val="none" w:sz="0" w:space="0" w:color="auto"/>
                <w:left w:val="none" w:sz="0" w:space="0" w:color="auto"/>
                <w:bottom w:val="none" w:sz="0" w:space="0" w:color="auto"/>
                <w:right w:val="none" w:sz="0" w:space="0" w:color="auto"/>
              </w:divBdr>
            </w:div>
            <w:div w:id="1041171620">
              <w:marLeft w:val="0"/>
              <w:marRight w:val="0"/>
              <w:marTop w:val="0"/>
              <w:marBottom w:val="0"/>
              <w:divBdr>
                <w:top w:val="none" w:sz="0" w:space="0" w:color="auto"/>
                <w:left w:val="none" w:sz="0" w:space="0" w:color="auto"/>
                <w:bottom w:val="none" w:sz="0" w:space="0" w:color="auto"/>
                <w:right w:val="none" w:sz="0" w:space="0" w:color="auto"/>
              </w:divBdr>
            </w:div>
            <w:div w:id="308245062">
              <w:marLeft w:val="0"/>
              <w:marRight w:val="0"/>
              <w:marTop w:val="0"/>
              <w:marBottom w:val="0"/>
              <w:divBdr>
                <w:top w:val="none" w:sz="0" w:space="0" w:color="auto"/>
                <w:left w:val="none" w:sz="0" w:space="0" w:color="auto"/>
                <w:bottom w:val="none" w:sz="0" w:space="0" w:color="auto"/>
                <w:right w:val="none" w:sz="0" w:space="0" w:color="auto"/>
              </w:divBdr>
            </w:div>
            <w:div w:id="92167657">
              <w:marLeft w:val="0"/>
              <w:marRight w:val="0"/>
              <w:marTop w:val="0"/>
              <w:marBottom w:val="0"/>
              <w:divBdr>
                <w:top w:val="none" w:sz="0" w:space="0" w:color="auto"/>
                <w:left w:val="none" w:sz="0" w:space="0" w:color="auto"/>
                <w:bottom w:val="none" w:sz="0" w:space="0" w:color="auto"/>
                <w:right w:val="none" w:sz="0" w:space="0" w:color="auto"/>
              </w:divBdr>
            </w:div>
            <w:div w:id="1655990894">
              <w:marLeft w:val="0"/>
              <w:marRight w:val="0"/>
              <w:marTop w:val="0"/>
              <w:marBottom w:val="0"/>
              <w:divBdr>
                <w:top w:val="none" w:sz="0" w:space="0" w:color="auto"/>
                <w:left w:val="none" w:sz="0" w:space="0" w:color="auto"/>
                <w:bottom w:val="none" w:sz="0" w:space="0" w:color="auto"/>
                <w:right w:val="none" w:sz="0" w:space="0" w:color="auto"/>
              </w:divBdr>
            </w:div>
            <w:div w:id="735515878">
              <w:marLeft w:val="0"/>
              <w:marRight w:val="0"/>
              <w:marTop w:val="0"/>
              <w:marBottom w:val="0"/>
              <w:divBdr>
                <w:top w:val="none" w:sz="0" w:space="0" w:color="auto"/>
                <w:left w:val="none" w:sz="0" w:space="0" w:color="auto"/>
                <w:bottom w:val="none" w:sz="0" w:space="0" w:color="auto"/>
                <w:right w:val="none" w:sz="0" w:space="0" w:color="auto"/>
              </w:divBdr>
            </w:div>
            <w:div w:id="1213155799">
              <w:marLeft w:val="0"/>
              <w:marRight w:val="0"/>
              <w:marTop w:val="0"/>
              <w:marBottom w:val="0"/>
              <w:divBdr>
                <w:top w:val="none" w:sz="0" w:space="0" w:color="auto"/>
                <w:left w:val="none" w:sz="0" w:space="0" w:color="auto"/>
                <w:bottom w:val="none" w:sz="0" w:space="0" w:color="auto"/>
                <w:right w:val="none" w:sz="0" w:space="0" w:color="auto"/>
              </w:divBdr>
            </w:div>
            <w:div w:id="1618680337">
              <w:marLeft w:val="0"/>
              <w:marRight w:val="0"/>
              <w:marTop w:val="0"/>
              <w:marBottom w:val="0"/>
              <w:divBdr>
                <w:top w:val="none" w:sz="0" w:space="0" w:color="auto"/>
                <w:left w:val="none" w:sz="0" w:space="0" w:color="auto"/>
                <w:bottom w:val="none" w:sz="0" w:space="0" w:color="auto"/>
                <w:right w:val="none" w:sz="0" w:space="0" w:color="auto"/>
              </w:divBdr>
            </w:div>
            <w:div w:id="241303979">
              <w:marLeft w:val="0"/>
              <w:marRight w:val="0"/>
              <w:marTop w:val="0"/>
              <w:marBottom w:val="0"/>
              <w:divBdr>
                <w:top w:val="none" w:sz="0" w:space="0" w:color="auto"/>
                <w:left w:val="none" w:sz="0" w:space="0" w:color="auto"/>
                <w:bottom w:val="none" w:sz="0" w:space="0" w:color="auto"/>
                <w:right w:val="none" w:sz="0" w:space="0" w:color="auto"/>
              </w:divBdr>
            </w:div>
            <w:div w:id="158080811">
              <w:marLeft w:val="0"/>
              <w:marRight w:val="0"/>
              <w:marTop w:val="0"/>
              <w:marBottom w:val="0"/>
              <w:divBdr>
                <w:top w:val="none" w:sz="0" w:space="0" w:color="auto"/>
                <w:left w:val="none" w:sz="0" w:space="0" w:color="auto"/>
                <w:bottom w:val="none" w:sz="0" w:space="0" w:color="auto"/>
                <w:right w:val="none" w:sz="0" w:space="0" w:color="auto"/>
              </w:divBdr>
            </w:div>
            <w:div w:id="1421297687">
              <w:marLeft w:val="0"/>
              <w:marRight w:val="0"/>
              <w:marTop w:val="0"/>
              <w:marBottom w:val="0"/>
              <w:divBdr>
                <w:top w:val="none" w:sz="0" w:space="0" w:color="auto"/>
                <w:left w:val="none" w:sz="0" w:space="0" w:color="auto"/>
                <w:bottom w:val="none" w:sz="0" w:space="0" w:color="auto"/>
                <w:right w:val="none" w:sz="0" w:space="0" w:color="auto"/>
              </w:divBdr>
            </w:div>
            <w:div w:id="1229925734">
              <w:marLeft w:val="0"/>
              <w:marRight w:val="0"/>
              <w:marTop w:val="0"/>
              <w:marBottom w:val="0"/>
              <w:divBdr>
                <w:top w:val="none" w:sz="0" w:space="0" w:color="auto"/>
                <w:left w:val="none" w:sz="0" w:space="0" w:color="auto"/>
                <w:bottom w:val="none" w:sz="0" w:space="0" w:color="auto"/>
                <w:right w:val="none" w:sz="0" w:space="0" w:color="auto"/>
              </w:divBdr>
            </w:div>
            <w:div w:id="917713290">
              <w:marLeft w:val="0"/>
              <w:marRight w:val="0"/>
              <w:marTop w:val="0"/>
              <w:marBottom w:val="0"/>
              <w:divBdr>
                <w:top w:val="none" w:sz="0" w:space="0" w:color="auto"/>
                <w:left w:val="none" w:sz="0" w:space="0" w:color="auto"/>
                <w:bottom w:val="none" w:sz="0" w:space="0" w:color="auto"/>
                <w:right w:val="none" w:sz="0" w:space="0" w:color="auto"/>
              </w:divBdr>
            </w:div>
            <w:div w:id="330184948">
              <w:marLeft w:val="0"/>
              <w:marRight w:val="0"/>
              <w:marTop w:val="0"/>
              <w:marBottom w:val="0"/>
              <w:divBdr>
                <w:top w:val="none" w:sz="0" w:space="0" w:color="auto"/>
                <w:left w:val="none" w:sz="0" w:space="0" w:color="auto"/>
                <w:bottom w:val="none" w:sz="0" w:space="0" w:color="auto"/>
                <w:right w:val="none" w:sz="0" w:space="0" w:color="auto"/>
              </w:divBdr>
            </w:div>
            <w:div w:id="1884440393">
              <w:marLeft w:val="0"/>
              <w:marRight w:val="0"/>
              <w:marTop w:val="0"/>
              <w:marBottom w:val="0"/>
              <w:divBdr>
                <w:top w:val="none" w:sz="0" w:space="0" w:color="auto"/>
                <w:left w:val="none" w:sz="0" w:space="0" w:color="auto"/>
                <w:bottom w:val="none" w:sz="0" w:space="0" w:color="auto"/>
                <w:right w:val="none" w:sz="0" w:space="0" w:color="auto"/>
              </w:divBdr>
            </w:div>
            <w:div w:id="1728454850">
              <w:marLeft w:val="0"/>
              <w:marRight w:val="0"/>
              <w:marTop w:val="0"/>
              <w:marBottom w:val="0"/>
              <w:divBdr>
                <w:top w:val="none" w:sz="0" w:space="0" w:color="auto"/>
                <w:left w:val="none" w:sz="0" w:space="0" w:color="auto"/>
                <w:bottom w:val="none" w:sz="0" w:space="0" w:color="auto"/>
                <w:right w:val="none" w:sz="0" w:space="0" w:color="auto"/>
              </w:divBdr>
            </w:div>
            <w:div w:id="1208840263">
              <w:marLeft w:val="0"/>
              <w:marRight w:val="0"/>
              <w:marTop w:val="0"/>
              <w:marBottom w:val="0"/>
              <w:divBdr>
                <w:top w:val="none" w:sz="0" w:space="0" w:color="auto"/>
                <w:left w:val="none" w:sz="0" w:space="0" w:color="auto"/>
                <w:bottom w:val="none" w:sz="0" w:space="0" w:color="auto"/>
                <w:right w:val="none" w:sz="0" w:space="0" w:color="auto"/>
              </w:divBdr>
            </w:div>
            <w:div w:id="1908608009">
              <w:marLeft w:val="0"/>
              <w:marRight w:val="0"/>
              <w:marTop w:val="0"/>
              <w:marBottom w:val="0"/>
              <w:divBdr>
                <w:top w:val="none" w:sz="0" w:space="0" w:color="auto"/>
                <w:left w:val="none" w:sz="0" w:space="0" w:color="auto"/>
                <w:bottom w:val="none" w:sz="0" w:space="0" w:color="auto"/>
                <w:right w:val="none" w:sz="0" w:space="0" w:color="auto"/>
              </w:divBdr>
            </w:div>
            <w:div w:id="931545638">
              <w:marLeft w:val="0"/>
              <w:marRight w:val="0"/>
              <w:marTop w:val="0"/>
              <w:marBottom w:val="0"/>
              <w:divBdr>
                <w:top w:val="none" w:sz="0" w:space="0" w:color="auto"/>
                <w:left w:val="none" w:sz="0" w:space="0" w:color="auto"/>
                <w:bottom w:val="none" w:sz="0" w:space="0" w:color="auto"/>
                <w:right w:val="none" w:sz="0" w:space="0" w:color="auto"/>
              </w:divBdr>
            </w:div>
            <w:div w:id="1302930541">
              <w:marLeft w:val="0"/>
              <w:marRight w:val="0"/>
              <w:marTop w:val="0"/>
              <w:marBottom w:val="0"/>
              <w:divBdr>
                <w:top w:val="none" w:sz="0" w:space="0" w:color="auto"/>
                <w:left w:val="none" w:sz="0" w:space="0" w:color="auto"/>
                <w:bottom w:val="none" w:sz="0" w:space="0" w:color="auto"/>
                <w:right w:val="none" w:sz="0" w:space="0" w:color="auto"/>
              </w:divBdr>
            </w:div>
            <w:div w:id="36438920">
              <w:marLeft w:val="0"/>
              <w:marRight w:val="0"/>
              <w:marTop w:val="0"/>
              <w:marBottom w:val="0"/>
              <w:divBdr>
                <w:top w:val="none" w:sz="0" w:space="0" w:color="auto"/>
                <w:left w:val="none" w:sz="0" w:space="0" w:color="auto"/>
                <w:bottom w:val="none" w:sz="0" w:space="0" w:color="auto"/>
                <w:right w:val="none" w:sz="0" w:space="0" w:color="auto"/>
              </w:divBdr>
            </w:div>
            <w:div w:id="2076008877">
              <w:marLeft w:val="0"/>
              <w:marRight w:val="0"/>
              <w:marTop w:val="0"/>
              <w:marBottom w:val="0"/>
              <w:divBdr>
                <w:top w:val="none" w:sz="0" w:space="0" w:color="auto"/>
                <w:left w:val="none" w:sz="0" w:space="0" w:color="auto"/>
                <w:bottom w:val="none" w:sz="0" w:space="0" w:color="auto"/>
                <w:right w:val="none" w:sz="0" w:space="0" w:color="auto"/>
              </w:divBdr>
            </w:div>
            <w:div w:id="1216044457">
              <w:marLeft w:val="0"/>
              <w:marRight w:val="0"/>
              <w:marTop w:val="0"/>
              <w:marBottom w:val="0"/>
              <w:divBdr>
                <w:top w:val="none" w:sz="0" w:space="0" w:color="auto"/>
                <w:left w:val="none" w:sz="0" w:space="0" w:color="auto"/>
                <w:bottom w:val="none" w:sz="0" w:space="0" w:color="auto"/>
                <w:right w:val="none" w:sz="0" w:space="0" w:color="auto"/>
              </w:divBdr>
            </w:div>
            <w:div w:id="1186869592">
              <w:marLeft w:val="0"/>
              <w:marRight w:val="0"/>
              <w:marTop w:val="0"/>
              <w:marBottom w:val="0"/>
              <w:divBdr>
                <w:top w:val="none" w:sz="0" w:space="0" w:color="auto"/>
                <w:left w:val="none" w:sz="0" w:space="0" w:color="auto"/>
                <w:bottom w:val="none" w:sz="0" w:space="0" w:color="auto"/>
                <w:right w:val="none" w:sz="0" w:space="0" w:color="auto"/>
              </w:divBdr>
            </w:div>
            <w:div w:id="234706856">
              <w:marLeft w:val="0"/>
              <w:marRight w:val="0"/>
              <w:marTop w:val="0"/>
              <w:marBottom w:val="0"/>
              <w:divBdr>
                <w:top w:val="none" w:sz="0" w:space="0" w:color="auto"/>
                <w:left w:val="none" w:sz="0" w:space="0" w:color="auto"/>
                <w:bottom w:val="none" w:sz="0" w:space="0" w:color="auto"/>
                <w:right w:val="none" w:sz="0" w:space="0" w:color="auto"/>
              </w:divBdr>
            </w:div>
            <w:div w:id="1541818004">
              <w:marLeft w:val="0"/>
              <w:marRight w:val="0"/>
              <w:marTop w:val="0"/>
              <w:marBottom w:val="0"/>
              <w:divBdr>
                <w:top w:val="none" w:sz="0" w:space="0" w:color="auto"/>
                <w:left w:val="none" w:sz="0" w:space="0" w:color="auto"/>
                <w:bottom w:val="none" w:sz="0" w:space="0" w:color="auto"/>
                <w:right w:val="none" w:sz="0" w:space="0" w:color="auto"/>
              </w:divBdr>
            </w:div>
            <w:div w:id="794059379">
              <w:marLeft w:val="0"/>
              <w:marRight w:val="0"/>
              <w:marTop w:val="0"/>
              <w:marBottom w:val="0"/>
              <w:divBdr>
                <w:top w:val="none" w:sz="0" w:space="0" w:color="auto"/>
                <w:left w:val="none" w:sz="0" w:space="0" w:color="auto"/>
                <w:bottom w:val="none" w:sz="0" w:space="0" w:color="auto"/>
                <w:right w:val="none" w:sz="0" w:space="0" w:color="auto"/>
              </w:divBdr>
            </w:div>
            <w:div w:id="68121903">
              <w:marLeft w:val="0"/>
              <w:marRight w:val="0"/>
              <w:marTop w:val="0"/>
              <w:marBottom w:val="0"/>
              <w:divBdr>
                <w:top w:val="none" w:sz="0" w:space="0" w:color="auto"/>
                <w:left w:val="none" w:sz="0" w:space="0" w:color="auto"/>
                <w:bottom w:val="none" w:sz="0" w:space="0" w:color="auto"/>
                <w:right w:val="none" w:sz="0" w:space="0" w:color="auto"/>
              </w:divBdr>
            </w:div>
            <w:div w:id="686950529">
              <w:marLeft w:val="0"/>
              <w:marRight w:val="0"/>
              <w:marTop w:val="0"/>
              <w:marBottom w:val="0"/>
              <w:divBdr>
                <w:top w:val="none" w:sz="0" w:space="0" w:color="auto"/>
                <w:left w:val="none" w:sz="0" w:space="0" w:color="auto"/>
                <w:bottom w:val="none" w:sz="0" w:space="0" w:color="auto"/>
                <w:right w:val="none" w:sz="0" w:space="0" w:color="auto"/>
              </w:divBdr>
            </w:div>
            <w:div w:id="1340039794">
              <w:marLeft w:val="0"/>
              <w:marRight w:val="0"/>
              <w:marTop w:val="0"/>
              <w:marBottom w:val="0"/>
              <w:divBdr>
                <w:top w:val="none" w:sz="0" w:space="0" w:color="auto"/>
                <w:left w:val="none" w:sz="0" w:space="0" w:color="auto"/>
                <w:bottom w:val="none" w:sz="0" w:space="0" w:color="auto"/>
                <w:right w:val="none" w:sz="0" w:space="0" w:color="auto"/>
              </w:divBdr>
            </w:div>
            <w:div w:id="1699968053">
              <w:marLeft w:val="0"/>
              <w:marRight w:val="0"/>
              <w:marTop w:val="0"/>
              <w:marBottom w:val="0"/>
              <w:divBdr>
                <w:top w:val="none" w:sz="0" w:space="0" w:color="auto"/>
                <w:left w:val="none" w:sz="0" w:space="0" w:color="auto"/>
                <w:bottom w:val="none" w:sz="0" w:space="0" w:color="auto"/>
                <w:right w:val="none" w:sz="0" w:space="0" w:color="auto"/>
              </w:divBdr>
            </w:div>
            <w:div w:id="826093990">
              <w:marLeft w:val="0"/>
              <w:marRight w:val="0"/>
              <w:marTop w:val="0"/>
              <w:marBottom w:val="0"/>
              <w:divBdr>
                <w:top w:val="none" w:sz="0" w:space="0" w:color="auto"/>
                <w:left w:val="none" w:sz="0" w:space="0" w:color="auto"/>
                <w:bottom w:val="none" w:sz="0" w:space="0" w:color="auto"/>
                <w:right w:val="none" w:sz="0" w:space="0" w:color="auto"/>
              </w:divBdr>
            </w:div>
            <w:div w:id="1240406829">
              <w:marLeft w:val="0"/>
              <w:marRight w:val="0"/>
              <w:marTop w:val="0"/>
              <w:marBottom w:val="0"/>
              <w:divBdr>
                <w:top w:val="none" w:sz="0" w:space="0" w:color="auto"/>
                <w:left w:val="none" w:sz="0" w:space="0" w:color="auto"/>
                <w:bottom w:val="none" w:sz="0" w:space="0" w:color="auto"/>
                <w:right w:val="none" w:sz="0" w:space="0" w:color="auto"/>
              </w:divBdr>
            </w:div>
            <w:div w:id="376976863">
              <w:marLeft w:val="0"/>
              <w:marRight w:val="0"/>
              <w:marTop w:val="0"/>
              <w:marBottom w:val="0"/>
              <w:divBdr>
                <w:top w:val="none" w:sz="0" w:space="0" w:color="auto"/>
                <w:left w:val="none" w:sz="0" w:space="0" w:color="auto"/>
                <w:bottom w:val="none" w:sz="0" w:space="0" w:color="auto"/>
                <w:right w:val="none" w:sz="0" w:space="0" w:color="auto"/>
              </w:divBdr>
            </w:div>
            <w:div w:id="1392651239">
              <w:marLeft w:val="0"/>
              <w:marRight w:val="0"/>
              <w:marTop w:val="0"/>
              <w:marBottom w:val="0"/>
              <w:divBdr>
                <w:top w:val="none" w:sz="0" w:space="0" w:color="auto"/>
                <w:left w:val="none" w:sz="0" w:space="0" w:color="auto"/>
                <w:bottom w:val="none" w:sz="0" w:space="0" w:color="auto"/>
                <w:right w:val="none" w:sz="0" w:space="0" w:color="auto"/>
              </w:divBdr>
            </w:div>
            <w:div w:id="1368876897">
              <w:marLeft w:val="0"/>
              <w:marRight w:val="0"/>
              <w:marTop w:val="0"/>
              <w:marBottom w:val="0"/>
              <w:divBdr>
                <w:top w:val="none" w:sz="0" w:space="0" w:color="auto"/>
                <w:left w:val="none" w:sz="0" w:space="0" w:color="auto"/>
                <w:bottom w:val="none" w:sz="0" w:space="0" w:color="auto"/>
                <w:right w:val="none" w:sz="0" w:space="0" w:color="auto"/>
              </w:divBdr>
            </w:div>
            <w:div w:id="724646083">
              <w:marLeft w:val="0"/>
              <w:marRight w:val="0"/>
              <w:marTop w:val="0"/>
              <w:marBottom w:val="0"/>
              <w:divBdr>
                <w:top w:val="none" w:sz="0" w:space="0" w:color="auto"/>
                <w:left w:val="none" w:sz="0" w:space="0" w:color="auto"/>
                <w:bottom w:val="none" w:sz="0" w:space="0" w:color="auto"/>
                <w:right w:val="none" w:sz="0" w:space="0" w:color="auto"/>
              </w:divBdr>
            </w:div>
            <w:div w:id="866794835">
              <w:marLeft w:val="0"/>
              <w:marRight w:val="0"/>
              <w:marTop w:val="0"/>
              <w:marBottom w:val="0"/>
              <w:divBdr>
                <w:top w:val="none" w:sz="0" w:space="0" w:color="auto"/>
                <w:left w:val="none" w:sz="0" w:space="0" w:color="auto"/>
                <w:bottom w:val="none" w:sz="0" w:space="0" w:color="auto"/>
                <w:right w:val="none" w:sz="0" w:space="0" w:color="auto"/>
              </w:divBdr>
            </w:div>
            <w:div w:id="1036200124">
              <w:marLeft w:val="0"/>
              <w:marRight w:val="0"/>
              <w:marTop w:val="0"/>
              <w:marBottom w:val="0"/>
              <w:divBdr>
                <w:top w:val="none" w:sz="0" w:space="0" w:color="auto"/>
                <w:left w:val="none" w:sz="0" w:space="0" w:color="auto"/>
                <w:bottom w:val="none" w:sz="0" w:space="0" w:color="auto"/>
                <w:right w:val="none" w:sz="0" w:space="0" w:color="auto"/>
              </w:divBdr>
            </w:div>
            <w:div w:id="1173377494">
              <w:marLeft w:val="0"/>
              <w:marRight w:val="0"/>
              <w:marTop w:val="0"/>
              <w:marBottom w:val="0"/>
              <w:divBdr>
                <w:top w:val="none" w:sz="0" w:space="0" w:color="auto"/>
                <w:left w:val="none" w:sz="0" w:space="0" w:color="auto"/>
                <w:bottom w:val="none" w:sz="0" w:space="0" w:color="auto"/>
                <w:right w:val="none" w:sz="0" w:space="0" w:color="auto"/>
              </w:divBdr>
            </w:div>
            <w:div w:id="313073708">
              <w:marLeft w:val="0"/>
              <w:marRight w:val="0"/>
              <w:marTop w:val="0"/>
              <w:marBottom w:val="0"/>
              <w:divBdr>
                <w:top w:val="none" w:sz="0" w:space="0" w:color="auto"/>
                <w:left w:val="none" w:sz="0" w:space="0" w:color="auto"/>
                <w:bottom w:val="none" w:sz="0" w:space="0" w:color="auto"/>
                <w:right w:val="none" w:sz="0" w:space="0" w:color="auto"/>
              </w:divBdr>
            </w:div>
            <w:div w:id="1147208806">
              <w:marLeft w:val="0"/>
              <w:marRight w:val="0"/>
              <w:marTop w:val="0"/>
              <w:marBottom w:val="0"/>
              <w:divBdr>
                <w:top w:val="none" w:sz="0" w:space="0" w:color="auto"/>
                <w:left w:val="none" w:sz="0" w:space="0" w:color="auto"/>
                <w:bottom w:val="none" w:sz="0" w:space="0" w:color="auto"/>
                <w:right w:val="none" w:sz="0" w:space="0" w:color="auto"/>
              </w:divBdr>
            </w:div>
            <w:div w:id="1116363747">
              <w:marLeft w:val="0"/>
              <w:marRight w:val="0"/>
              <w:marTop w:val="0"/>
              <w:marBottom w:val="0"/>
              <w:divBdr>
                <w:top w:val="none" w:sz="0" w:space="0" w:color="auto"/>
                <w:left w:val="none" w:sz="0" w:space="0" w:color="auto"/>
                <w:bottom w:val="none" w:sz="0" w:space="0" w:color="auto"/>
                <w:right w:val="none" w:sz="0" w:space="0" w:color="auto"/>
              </w:divBdr>
            </w:div>
            <w:div w:id="1003431202">
              <w:marLeft w:val="0"/>
              <w:marRight w:val="0"/>
              <w:marTop w:val="0"/>
              <w:marBottom w:val="0"/>
              <w:divBdr>
                <w:top w:val="none" w:sz="0" w:space="0" w:color="auto"/>
                <w:left w:val="none" w:sz="0" w:space="0" w:color="auto"/>
                <w:bottom w:val="none" w:sz="0" w:space="0" w:color="auto"/>
                <w:right w:val="none" w:sz="0" w:space="0" w:color="auto"/>
              </w:divBdr>
            </w:div>
            <w:div w:id="251134842">
              <w:marLeft w:val="0"/>
              <w:marRight w:val="0"/>
              <w:marTop w:val="0"/>
              <w:marBottom w:val="0"/>
              <w:divBdr>
                <w:top w:val="none" w:sz="0" w:space="0" w:color="auto"/>
                <w:left w:val="none" w:sz="0" w:space="0" w:color="auto"/>
                <w:bottom w:val="none" w:sz="0" w:space="0" w:color="auto"/>
                <w:right w:val="none" w:sz="0" w:space="0" w:color="auto"/>
              </w:divBdr>
            </w:div>
            <w:div w:id="1705247211">
              <w:marLeft w:val="0"/>
              <w:marRight w:val="0"/>
              <w:marTop w:val="0"/>
              <w:marBottom w:val="0"/>
              <w:divBdr>
                <w:top w:val="none" w:sz="0" w:space="0" w:color="auto"/>
                <w:left w:val="none" w:sz="0" w:space="0" w:color="auto"/>
                <w:bottom w:val="none" w:sz="0" w:space="0" w:color="auto"/>
                <w:right w:val="none" w:sz="0" w:space="0" w:color="auto"/>
              </w:divBdr>
            </w:div>
            <w:div w:id="668337298">
              <w:marLeft w:val="0"/>
              <w:marRight w:val="0"/>
              <w:marTop w:val="0"/>
              <w:marBottom w:val="0"/>
              <w:divBdr>
                <w:top w:val="none" w:sz="0" w:space="0" w:color="auto"/>
                <w:left w:val="none" w:sz="0" w:space="0" w:color="auto"/>
                <w:bottom w:val="none" w:sz="0" w:space="0" w:color="auto"/>
                <w:right w:val="none" w:sz="0" w:space="0" w:color="auto"/>
              </w:divBdr>
            </w:div>
            <w:div w:id="1305351636">
              <w:marLeft w:val="0"/>
              <w:marRight w:val="0"/>
              <w:marTop w:val="0"/>
              <w:marBottom w:val="0"/>
              <w:divBdr>
                <w:top w:val="none" w:sz="0" w:space="0" w:color="auto"/>
                <w:left w:val="none" w:sz="0" w:space="0" w:color="auto"/>
                <w:bottom w:val="none" w:sz="0" w:space="0" w:color="auto"/>
                <w:right w:val="none" w:sz="0" w:space="0" w:color="auto"/>
              </w:divBdr>
            </w:div>
            <w:div w:id="83311221">
              <w:marLeft w:val="0"/>
              <w:marRight w:val="0"/>
              <w:marTop w:val="0"/>
              <w:marBottom w:val="0"/>
              <w:divBdr>
                <w:top w:val="none" w:sz="0" w:space="0" w:color="auto"/>
                <w:left w:val="none" w:sz="0" w:space="0" w:color="auto"/>
                <w:bottom w:val="none" w:sz="0" w:space="0" w:color="auto"/>
                <w:right w:val="none" w:sz="0" w:space="0" w:color="auto"/>
              </w:divBdr>
            </w:div>
            <w:div w:id="920678542">
              <w:marLeft w:val="0"/>
              <w:marRight w:val="0"/>
              <w:marTop w:val="0"/>
              <w:marBottom w:val="0"/>
              <w:divBdr>
                <w:top w:val="none" w:sz="0" w:space="0" w:color="auto"/>
                <w:left w:val="none" w:sz="0" w:space="0" w:color="auto"/>
                <w:bottom w:val="none" w:sz="0" w:space="0" w:color="auto"/>
                <w:right w:val="none" w:sz="0" w:space="0" w:color="auto"/>
              </w:divBdr>
            </w:div>
            <w:div w:id="319769648">
              <w:marLeft w:val="0"/>
              <w:marRight w:val="0"/>
              <w:marTop w:val="0"/>
              <w:marBottom w:val="0"/>
              <w:divBdr>
                <w:top w:val="none" w:sz="0" w:space="0" w:color="auto"/>
                <w:left w:val="none" w:sz="0" w:space="0" w:color="auto"/>
                <w:bottom w:val="none" w:sz="0" w:space="0" w:color="auto"/>
                <w:right w:val="none" w:sz="0" w:space="0" w:color="auto"/>
              </w:divBdr>
            </w:div>
            <w:div w:id="1736777195">
              <w:marLeft w:val="0"/>
              <w:marRight w:val="0"/>
              <w:marTop w:val="0"/>
              <w:marBottom w:val="0"/>
              <w:divBdr>
                <w:top w:val="none" w:sz="0" w:space="0" w:color="auto"/>
                <w:left w:val="none" w:sz="0" w:space="0" w:color="auto"/>
                <w:bottom w:val="none" w:sz="0" w:space="0" w:color="auto"/>
                <w:right w:val="none" w:sz="0" w:space="0" w:color="auto"/>
              </w:divBdr>
            </w:div>
            <w:div w:id="1640112340">
              <w:marLeft w:val="0"/>
              <w:marRight w:val="0"/>
              <w:marTop w:val="0"/>
              <w:marBottom w:val="0"/>
              <w:divBdr>
                <w:top w:val="none" w:sz="0" w:space="0" w:color="auto"/>
                <w:left w:val="none" w:sz="0" w:space="0" w:color="auto"/>
                <w:bottom w:val="none" w:sz="0" w:space="0" w:color="auto"/>
                <w:right w:val="none" w:sz="0" w:space="0" w:color="auto"/>
              </w:divBdr>
            </w:div>
            <w:div w:id="1975059935">
              <w:marLeft w:val="0"/>
              <w:marRight w:val="0"/>
              <w:marTop w:val="0"/>
              <w:marBottom w:val="0"/>
              <w:divBdr>
                <w:top w:val="none" w:sz="0" w:space="0" w:color="auto"/>
                <w:left w:val="none" w:sz="0" w:space="0" w:color="auto"/>
                <w:bottom w:val="none" w:sz="0" w:space="0" w:color="auto"/>
                <w:right w:val="none" w:sz="0" w:space="0" w:color="auto"/>
              </w:divBdr>
            </w:div>
            <w:div w:id="1290937215">
              <w:marLeft w:val="0"/>
              <w:marRight w:val="0"/>
              <w:marTop w:val="0"/>
              <w:marBottom w:val="0"/>
              <w:divBdr>
                <w:top w:val="none" w:sz="0" w:space="0" w:color="auto"/>
                <w:left w:val="none" w:sz="0" w:space="0" w:color="auto"/>
                <w:bottom w:val="none" w:sz="0" w:space="0" w:color="auto"/>
                <w:right w:val="none" w:sz="0" w:space="0" w:color="auto"/>
              </w:divBdr>
            </w:div>
            <w:div w:id="1266696444">
              <w:marLeft w:val="0"/>
              <w:marRight w:val="0"/>
              <w:marTop w:val="0"/>
              <w:marBottom w:val="0"/>
              <w:divBdr>
                <w:top w:val="none" w:sz="0" w:space="0" w:color="auto"/>
                <w:left w:val="none" w:sz="0" w:space="0" w:color="auto"/>
                <w:bottom w:val="none" w:sz="0" w:space="0" w:color="auto"/>
                <w:right w:val="none" w:sz="0" w:space="0" w:color="auto"/>
              </w:divBdr>
            </w:div>
            <w:div w:id="555973127">
              <w:marLeft w:val="0"/>
              <w:marRight w:val="0"/>
              <w:marTop w:val="0"/>
              <w:marBottom w:val="0"/>
              <w:divBdr>
                <w:top w:val="none" w:sz="0" w:space="0" w:color="auto"/>
                <w:left w:val="none" w:sz="0" w:space="0" w:color="auto"/>
                <w:bottom w:val="none" w:sz="0" w:space="0" w:color="auto"/>
                <w:right w:val="none" w:sz="0" w:space="0" w:color="auto"/>
              </w:divBdr>
            </w:div>
            <w:div w:id="2123260018">
              <w:marLeft w:val="0"/>
              <w:marRight w:val="0"/>
              <w:marTop w:val="0"/>
              <w:marBottom w:val="0"/>
              <w:divBdr>
                <w:top w:val="none" w:sz="0" w:space="0" w:color="auto"/>
                <w:left w:val="none" w:sz="0" w:space="0" w:color="auto"/>
                <w:bottom w:val="none" w:sz="0" w:space="0" w:color="auto"/>
                <w:right w:val="none" w:sz="0" w:space="0" w:color="auto"/>
              </w:divBdr>
            </w:div>
            <w:div w:id="172114311">
              <w:marLeft w:val="0"/>
              <w:marRight w:val="0"/>
              <w:marTop w:val="0"/>
              <w:marBottom w:val="0"/>
              <w:divBdr>
                <w:top w:val="none" w:sz="0" w:space="0" w:color="auto"/>
                <w:left w:val="none" w:sz="0" w:space="0" w:color="auto"/>
                <w:bottom w:val="none" w:sz="0" w:space="0" w:color="auto"/>
                <w:right w:val="none" w:sz="0" w:space="0" w:color="auto"/>
              </w:divBdr>
            </w:div>
            <w:div w:id="1098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8923">
      <w:bodyDiv w:val="1"/>
      <w:marLeft w:val="0"/>
      <w:marRight w:val="0"/>
      <w:marTop w:val="0"/>
      <w:marBottom w:val="0"/>
      <w:divBdr>
        <w:top w:val="none" w:sz="0" w:space="0" w:color="auto"/>
        <w:left w:val="none" w:sz="0" w:space="0" w:color="auto"/>
        <w:bottom w:val="none" w:sz="0" w:space="0" w:color="auto"/>
        <w:right w:val="none" w:sz="0" w:space="0" w:color="auto"/>
      </w:divBdr>
    </w:div>
    <w:div w:id="878323727">
      <w:bodyDiv w:val="1"/>
      <w:marLeft w:val="0"/>
      <w:marRight w:val="0"/>
      <w:marTop w:val="0"/>
      <w:marBottom w:val="0"/>
      <w:divBdr>
        <w:top w:val="none" w:sz="0" w:space="0" w:color="auto"/>
        <w:left w:val="none" w:sz="0" w:space="0" w:color="auto"/>
        <w:bottom w:val="none" w:sz="0" w:space="0" w:color="auto"/>
        <w:right w:val="none" w:sz="0" w:space="0" w:color="auto"/>
      </w:divBdr>
      <w:divsChild>
        <w:div w:id="1365205934">
          <w:marLeft w:val="0"/>
          <w:marRight w:val="0"/>
          <w:marTop w:val="0"/>
          <w:marBottom w:val="0"/>
          <w:divBdr>
            <w:top w:val="none" w:sz="0" w:space="0" w:color="auto"/>
            <w:left w:val="none" w:sz="0" w:space="0" w:color="auto"/>
            <w:bottom w:val="none" w:sz="0" w:space="0" w:color="auto"/>
            <w:right w:val="none" w:sz="0" w:space="0" w:color="auto"/>
          </w:divBdr>
          <w:divsChild>
            <w:div w:id="1179465622">
              <w:marLeft w:val="0"/>
              <w:marRight w:val="0"/>
              <w:marTop w:val="0"/>
              <w:marBottom w:val="0"/>
              <w:divBdr>
                <w:top w:val="none" w:sz="0" w:space="0" w:color="auto"/>
                <w:left w:val="none" w:sz="0" w:space="0" w:color="auto"/>
                <w:bottom w:val="none" w:sz="0" w:space="0" w:color="auto"/>
                <w:right w:val="none" w:sz="0" w:space="0" w:color="auto"/>
              </w:divBdr>
            </w:div>
            <w:div w:id="1661833">
              <w:marLeft w:val="0"/>
              <w:marRight w:val="0"/>
              <w:marTop w:val="0"/>
              <w:marBottom w:val="0"/>
              <w:divBdr>
                <w:top w:val="none" w:sz="0" w:space="0" w:color="auto"/>
                <w:left w:val="none" w:sz="0" w:space="0" w:color="auto"/>
                <w:bottom w:val="none" w:sz="0" w:space="0" w:color="auto"/>
                <w:right w:val="none" w:sz="0" w:space="0" w:color="auto"/>
              </w:divBdr>
            </w:div>
            <w:div w:id="123164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1955">
      <w:bodyDiv w:val="1"/>
      <w:marLeft w:val="0"/>
      <w:marRight w:val="0"/>
      <w:marTop w:val="0"/>
      <w:marBottom w:val="0"/>
      <w:divBdr>
        <w:top w:val="none" w:sz="0" w:space="0" w:color="auto"/>
        <w:left w:val="none" w:sz="0" w:space="0" w:color="auto"/>
        <w:bottom w:val="none" w:sz="0" w:space="0" w:color="auto"/>
        <w:right w:val="none" w:sz="0" w:space="0" w:color="auto"/>
      </w:divBdr>
      <w:divsChild>
        <w:div w:id="1166169416">
          <w:marLeft w:val="0"/>
          <w:marRight w:val="0"/>
          <w:marTop w:val="0"/>
          <w:marBottom w:val="0"/>
          <w:divBdr>
            <w:top w:val="none" w:sz="0" w:space="0" w:color="auto"/>
            <w:left w:val="none" w:sz="0" w:space="0" w:color="auto"/>
            <w:bottom w:val="none" w:sz="0" w:space="0" w:color="auto"/>
            <w:right w:val="none" w:sz="0" w:space="0" w:color="auto"/>
          </w:divBdr>
          <w:divsChild>
            <w:div w:id="1264000652">
              <w:marLeft w:val="0"/>
              <w:marRight w:val="0"/>
              <w:marTop w:val="0"/>
              <w:marBottom w:val="0"/>
              <w:divBdr>
                <w:top w:val="none" w:sz="0" w:space="0" w:color="auto"/>
                <w:left w:val="none" w:sz="0" w:space="0" w:color="auto"/>
                <w:bottom w:val="none" w:sz="0" w:space="0" w:color="auto"/>
                <w:right w:val="none" w:sz="0" w:space="0" w:color="auto"/>
              </w:divBdr>
            </w:div>
            <w:div w:id="1922374019">
              <w:marLeft w:val="0"/>
              <w:marRight w:val="0"/>
              <w:marTop w:val="0"/>
              <w:marBottom w:val="0"/>
              <w:divBdr>
                <w:top w:val="none" w:sz="0" w:space="0" w:color="auto"/>
                <w:left w:val="none" w:sz="0" w:space="0" w:color="auto"/>
                <w:bottom w:val="none" w:sz="0" w:space="0" w:color="auto"/>
                <w:right w:val="none" w:sz="0" w:space="0" w:color="auto"/>
              </w:divBdr>
            </w:div>
            <w:div w:id="1221865980">
              <w:marLeft w:val="0"/>
              <w:marRight w:val="0"/>
              <w:marTop w:val="0"/>
              <w:marBottom w:val="0"/>
              <w:divBdr>
                <w:top w:val="none" w:sz="0" w:space="0" w:color="auto"/>
                <w:left w:val="none" w:sz="0" w:space="0" w:color="auto"/>
                <w:bottom w:val="none" w:sz="0" w:space="0" w:color="auto"/>
                <w:right w:val="none" w:sz="0" w:space="0" w:color="auto"/>
              </w:divBdr>
            </w:div>
            <w:div w:id="456291454">
              <w:marLeft w:val="0"/>
              <w:marRight w:val="0"/>
              <w:marTop w:val="0"/>
              <w:marBottom w:val="0"/>
              <w:divBdr>
                <w:top w:val="none" w:sz="0" w:space="0" w:color="auto"/>
                <w:left w:val="none" w:sz="0" w:space="0" w:color="auto"/>
                <w:bottom w:val="none" w:sz="0" w:space="0" w:color="auto"/>
                <w:right w:val="none" w:sz="0" w:space="0" w:color="auto"/>
              </w:divBdr>
            </w:div>
            <w:div w:id="721098278">
              <w:marLeft w:val="0"/>
              <w:marRight w:val="0"/>
              <w:marTop w:val="0"/>
              <w:marBottom w:val="0"/>
              <w:divBdr>
                <w:top w:val="none" w:sz="0" w:space="0" w:color="auto"/>
                <w:left w:val="none" w:sz="0" w:space="0" w:color="auto"/>
                <w:bottom w:val="none" w:sz="0" w:space="0" w:color="auto"/>
                <w:right w:val="none" w:sz="0" w:space="0" w:color="auto"/>
              </w:divBdr>
            </w:div>
            <w:div w:id="785735521">
              <w:marLeft w:val="0"/>
              <w:marRight w:val="0"/>
              <w:marTop w:val="0"/>
              <w:marBottom w:val="0"/>
              <w:divBdr>
                <w:top w:val="none" w:sz="0" w:space="0" w:color="auto"/>
                <w:left w:val="none" w:sz="0" w:space="0" w:color="auto"/>
                <w:bottom w:val="none" w:sz="0" w:space="0" w:color="auto"/>
                <w:right w:val="none" w:sz="0" w:space="0" w:color="auto"/>
              </w:divBdr>
            </w:div>
            <w:div w:id="630749198">
              <w:marLeft w:val="0"/>
              <w:marRight w:val="0"/>
              <w:marTop w:val="0"/>
              <w:marBottom w:val="0"/>
              <w:divBdr>
                <w:top w:val="none" w:sz="0" w:space="0" w:color="auto"/>
                <w:left w:val="none" w:sz="0" w:space="0" w:color="auto"/>
                <w:bottom w:val="none" w:sz="0" w:space="0" w:color="auto"/>
                <w:right w:val="none" w:sz="0" w:space="0" w:color="auto"/>
              </w:divBdr>
            </w:div>
            <w:div w:id="1544252986">
              <w:marLeft w:val="0"/>
              <w:marRight w:val="0"/>
              <w:marTop w:val="0"/>
              <w:marBottom w:val="0"/>
              <w:divBdr>
                <w:top w:val="none" w:sz="0" w:space="0" w:color="auto"/>
                <w:left w:val="none" w:sz="0" w:space="0" w:color="auto"/>
                <w:bottom w:val="none" w:sz="0" w:space="0" w:color="auto"/>
                <w:right w:val="none" w:sz="0" w:space="0" w:color="auto"/>
              </w:divBdr>
            </w:div>
            <w:div w:id="1465191887">
              <w:marLeft w:val="0"/>
              <w:marRight w:val="0"/>
              <w:marTop w:val="0"/>
              <w:marBottom w:val="0"/>
              <w:divBdr>
                <w:top w:val="none" w:sz="0" w:space="0" w:color="auto"/>
                <w:left w:val="none" w:sz="0" w:space="0" w:color="auto"/>
                <w:bottom w:val="none" w:sz="0" w:space="0" w:color="auto"/>
                <w:right w:val="none" w:sz="0" w:space="0" w:color="auto"/>
              </w:divBdr>
            </w:div>
            <w:div w:id="1416627385">
              <w:marLeft w:val="0"/>
              <w:marRight w:val="0"/>
              <w:marTop w:val="0"/>
              <w:marBottom w:val="0"/>
              <w:divBdr>
                <w:top w:val="none" w:sz="0" w:space="0" w:color="auto"/>
                <w:left w:val="none" w:sz="0" w:space="0" w:color="auto"/>
                <w:bottom w:val="none" w:sz="0" w:space="0" w:color="auto"/>
                <w:right w:val="none" w:sz="0" w:space="0" w:color="auto"/>
              </w:divBdr>
            </w:div>
            <w:div w:id="1122191433">
              <w:marLeft w:val="0"/>
              <w:marRight w:val="0"/>
              <w:marTop w:val="0"/>
              <w:marBottom w:val="0"/>
              <w:divBdr>
                <w:top w:val="none" w:sz="0" w:space="0" w:color="auto"/>
                <w:left w:val="none" w:sz="0" w:space="0" w:color="auto"/>
                <w:bottom w:val="none" w:sz="0" w:space="0" w:color="auto"/>
                <w:right w:val="none" w:sz="0" w:space="0" w:color="auto"/>
              </w:divBdr>
            </w:div>
            <w:div w:id="625280561">
              <w:marLeft w:val="0"/>
              <w:marRight w:val="0"/>
              <w:marTop w:val="0"/>
              <w:marBottom w:val="0"/>
              <w:divBdr>
                <w:top w:val="none" w:sz="0" w:space="0" w:color="auto"/>
                <w:left w:val="none" w:sz="0" w:space="0" w:color="auto"/>
                <w:bottom w:val="none" w:sz="0" w:space="0" w:color="auto"/>
                <w:right w:val="none" w:sz="0" w:space="0" w:color="auto"/>
              </w:divBdr>
            </w:div>
            <w:div w:id="247885514">
              <w:marLeft w:val="0"/>
              <w:marRight w:val="0"/>
              <w:marTop w:val="0"/>
              <w:marBottom w:val="0"/>
              <w:divBdr>
                <w:top w:val="none" w:sz="0" w:space="0" w:color="auto"/>
                <w:left w:val="none" w:sz="0" w:space="0" w:color="auto"/>
                <w:bottom w:val="none" w:sz="0" w:space="0" w:color="auto"/>
                <w:right w:val="none" w:sz="0" w:space="0" w:color="auto"/>
              </w:divBdr>
            </w:div>
            <w:div w:id="1509905002">
              <w:marLeft w:val="0"/>
              <w:marRight w:val="0"/>
              <w:marTop w:val="0"/>
              <w:marBottom w:val="0"/>
              <w:divBdr>
                <w:top w:val="none" w:sz="0" w:space="0" w:color="auto"/>
                <w:left w:val="none" w:sz="0" w:space="0" w:color="auto"/>
                <w:bottom w:val="none" w:sz="0" w:space="0" w:color="auto"/>
                <w:right w:val="none" w:sz="0" w:space="0" w:color="auto"/>
              </w:divBdr>
            </w:div>
            <w:div w:id="983899336">
              <w:marLeft w:val="0"/>
              <w:marRight w:val="0"/>
              <w:marTop w:val="0"/>
              <w:marBottom w:val="0"/>
              <w:divBdr>
                <w:top w:val="none" w:sz="0" w:space="0" w:color="auto"/>
                <w:left w:val="none" w:sz="0" w:space="0" w:color="auto"/>
                <w:bottom w:val="none" w:sz="0" w:space="0" w:color="auto"/>
                <w:right w:val="none" w:sz="0" w:space="0" w:color="auto"/>
              </w:divBdr>
            </w:div>
            <w:div w:id="1041982875">
              <w:marLeft w:val="0"/>
              <w:marRight w:val="0"/>
              <w:marTop w:val="0"/>
              <w:marBottom w:val="0"/>
              <w:divBdr>
                <w:top w:val="none" w:sz="0" w:space="0" w:color="auto"/>
                <w:left w:val="none" w:sz="0" w:space="0" w:color="auto"/>
                <w:bottom w:val="none" w:sz="0" w:space="0" w:color="auto"/>
                <w:right w:val="none" w:sz="0" w:space="0" w:color="auto"/>
              </w:divBdr>
            </w:div>
            <w:div w:id="166481368">
              <w:marLeft w:val="0"/>
              <w:marRight w:val="0"/>
              <w:marTop w:val="0"/>
              <w:marBottom w:val="0"/>
              <w:divBdr>
                <w:top w:val="none" w:sz="0" w:space="0" w:color="auto"/>
                <w:left w:val="none" w:sz="0" w:space="0" w:color="auto"/>
                <w:bottom w:val="none" w:sz="0" w:space="0" w:color="auto"/>
                <w:right w:val="none" w:sz="0" w:space="0" w:color="auto"/>
              </w:divBdr>
            </w:div>
            <w:div w:id="1861818712">
              <w:marLeft w:val="0"/>
              <w:marRight w:val="0"/>
              <w:marTop w:val="0"/>
              <w:marBottom w:val="0"/>
              <w:divBdr>
                <w:top w:val="none" w:sz="0" w:space="0" w:color="auto"/>
                <w:left w:val="none" w:sz="0" w:space="0" w:color="auto"/>
                <w:bottom w:val="none" w:sz="0" w:space="0" w:color="auto"/>
                <w:right w:val="none" w:sz="0" w:space="0" w:color="auto"/>
              </w:divBdr>
            </w:div>
            <w:div w:id="1726442113">
              <w:marLeft w:val="0"/>
              <w:marRight w:val="0"/>
              <w:marTop w:val="0"/>
              <w:marBottom w:val="0"/>
              <w:divBdr>
                <w:top w:val="none" w:sz="0" w:space="0" w:color="auto"/>
                <w:left w:val="none" w:sz="0" w:space="0" w:color="auto"/>
                <w:bottom w:val="none" w:sz="0" w:space="0" w:color="auto"/>
                <w:right w:val="none" w:sz="0" w:space="0" w:color="auto"/>
              </w:divBdr>
            </w:div>
            <w:div w:id="2110813579">
              <w:marLeft w:val="0"/>
              <w:marRight w:val="0"/>
              <w:marTop w:val="0"/>
              <w:marBottom w:val="0"/>
              <w:divBdr>
                <w:top w:val="none" w:sz="0" w:space="0" w:color="auto"/>
                <w:left w:val="none" w:sz="0" w:space="0" w:color="auto"/>
                <w:bottom w:val="none" w:sz="0" w:space="0" w:color="auto"/>
                <w:right w:val="none" w:sz="0" w:space="0" w:color="auto"/>
              </w:divBdr>
            </w:div>
            <w:div w:id="2103716910">
              <w:marLeft w:val="0"/>
              <w:marRight w:val="0"/>
              <w:marTop w:val="0"/>
              <w:marBottom w:val="0"/>
              <w:divBdr>
                <w:top w:val="none" w:sz="0" w:space="0" w:color="auto"/>
                <w:left w:val="none" w:sz="0" w:space="0" w:color="auto"/>
                <w:bottom w:val="none" w:sz="0" w:space="0" w:color="auto"/>
                <w:right w:val="none" w:sz="0" w:space="0" w:color="auto"/>
              </w:divBdr>
            </w:div>
            <w:div w:id="1799566619">
              <w:marLeft w:val="0"/>
              <w:marRight w:val="0"/>
              <w:marTop w:val="0"/>
              <w:marBottom w:val="0"/>
              <w:divBdr>
                <w:top w:val="none" w:sz="0" w:space="0" w:color="auto"/>
                <w:left w:val="none" w:sz="0" w:space="0" w:color="auto"/>
                <w:bottom w:val="none" w:sz="0" w:space="0" w:color="auto"/>
                <w:right w:val="none" w:sz="0" w:space="0" w:color="auto"/>
              </w:divBdr>
            </w:div>
            <w:div w:id="1758747190">
              <w:marLeft w:val="0"/>
              <w:marRight w:val="0"/>
              <w:marTop w:val="0"/>
              <w:marBottom w:val="0"/>
              <w:divBdr>
                <w:top w:val="none" w:sz="0" w:space="0" w:color="auto"/>
                <w:left w:val="none" w:sz="0" w:space="0" w:color="auto"/>
                <w:bottom w:val="none" w:sz="0" w:space="0" w:color="auto"/>
                <w:right w:val="none" w:sz="0" w:space="0" w:color="auto"/>
              </w:divBdr>
            </w:div>
            <w:div w:id="1566605077">
              <w:marLeft w:val="0"/>
              <w:marRight w:val="0"/>
              <w:marTop w:val="0"/>
              <w:marBottom w:val="0"/>
              <w:divBdr>
                <w:top w:val="none" w:sz="0" w:space="0" w:color="auto"/>
                <w:left w:val="none" w:sz="0" w:space="0" w:color="auto"/>
                <w:bottom w:val="none" w:sz="0" w:space="0" w:color="auto"/>
                <w:right w:val="none" w:sz="0" w:space="0" w:color="auto"/>
              </w:divBdr>
            </w:div>
            <w:div w:id="20129334">
              <w:marLeft w:val="0"/>
              <w:marRight w:val="0"/>
              <w:marTop w:val="0"/>
              <w:marBottom w:val="0"/>
              <w:divBdr>
                <w:top w:val="none" w:sz="0" w:space="0" w:color="auto"/>
                <w:left w:val="none" w:sz="0" w:space="0" w:color="auto"/>
                <w:bottom w:val="none" w:sz="0" w:space="0" w:color="auto"/>
                <w:right w:val="none" w:sz="0" w:space="0" w:color="auto"/>
              </w:divBdr>
            </w:div>
            <w:div w:id="2051295184">
              <w:marLeft w:val="0"/>
              <w:marRight w:val="0"/>
              <w:marTop w:val="0"/>
              <w:marBottom w:val="0"/>
              <w:divBdr>
                <w:top w:val="none" w:sz="0" w:space="0" w:color="auto"/>
                <w:left w:val="none" w:sz="0" w:space="0" w:color="auto"/>
                <w:bottom w:val="none" w:sz="0" w:space="0" w:color="auto"/>
                <w:right w:val="none" w:sz="0" w:space="0" w:color="auto"/>
              </w:divBdr>
            </w:div>
            <w:div w:id="164787335">
              <w:marLeft w:val="0"/>
              <w:marRight w:val="0"/>
              <w:marTop w:val="0"/>
              <w:marBottom w:val="0"/>
              <w:divBdr>
                <w:top w:val="none" w:sz="0" w:space="0" w:color="auto"/>
                <w:left w:val="none" w:sz="0" w:space="0" w:color="auto"/>
                <w:bottom w:val="none" w:sz="0" w:space="0" w:color="auto"/>
                <w:right w:val="none" w:sz="0" w:space="0" w:color="auto"/>
              </w:divBdr>
            </w:div>
            <w:div w:id="2019580497">
              <w:marLeft w:val="0"/>
              <w:marRight w:val="0"/>
              <w:marTop w:val="0"/>
              <w:marBottom w:val="0"/>
              <w:divBdr>
                <w:top w:val="none" w:sz="0" w:space="0" w:color="auto"/>
                <w:left w:val="none" w:sz="0" w:space="0" w:color="auto"/>
                <w:bottom w:val="none" w:sz="0" w:space="0" w:color="auto"/>
                <w:right w:val="none" w:sz="0" w:space="0" w:color="auto"/>
              </w:divBdr>
            </w:div>
            <w:div w:id="1870336938">
              <w:marLeft w:val="0"/>
              <w:marRight w:val="0"/>
              <w:marTop w:val="0"/>
              <w:marBottom w:val="0"/>
              <w:divBdr>
                <w:top w:val="none" w:sz="0" w:space="0" w:color="auto"/>
                <w:left w:val="none" w:sz="0" w:space="0" w:color="auto"/>
                <w:bottom w:val="none" w:sz="0" w:space="0" w:color="auto"/>
                <w:right w:val="none" w:sz="0" w:space="0" w:color="auto"/>
              </w:divBdr>
            </w:div>
            <w:div w:id="1607543679">
              <w:marLeft w:val="0"/>
              <w:marRight w:val="0"/>
              <w:marTop w:val="0"/>
              <w:marBottom w:val="0"/>
              <w:divBdr>
                <w:top w:val="none" w:sz="0" w:space="0" w:color="auto"/>
                <w:left w:val="none" w:sz="0" w:space="0" w:color="auto"/>
                <w:bottom w:val="none" w:sz="0" w:space="0" w:color="auto"/>
                <w:right w:val="none" w:sz="0" w:space="0" w:color="auto"/>
              </w:divBdr>
            </w:div>
            <w:div w:id="1057316863">
              <w:marLeft w:val="0"/>
              <w:marRight w:val="0"/>
              <w:marTop w:val="0"/>
              <w:marBottom w:val="0"/>
              <w:divBdr>
                <w:top w:val="none" w:sz="0" w:space="0" w:color="auto"/>
                <w:left w:val="none" w:sz="0" w:space="0" w:color="auto"/>
                <w:bottom w:val="none" w:sz="0" w:space="0" w:color="auto"/>
                <w:right w:val="none" w:sz="0" w:space="0" w:color="auto"/>
              </w:divBdr>
            </w:div>
            <w:div w:id="1491290248">
              <w:marLeft w:val="0"/>
              <w:marRight w:val="0"/>
              <w:marTop w:val="0"/>
              <w:marBottom w:val="0"/>
              <w:divBdr>
                <w:top w:val="none" w:sz="0" w:space="0" w:color="auto"/>
                <w:left w:val="none" w:sz="0" w:space="0" w:color="auto"/>
                <w:bottom w:val="none" w:sz="0" w:space="0" w:color="auto"/>
                <w:right w:val="none" w:sz="0" w:space="0" w:color="auto"/>
              </w:divBdr>
            </w:div>
            <w:div w:id="587615210">
              <w:marLeft w:val="0"/>
              <w:marRight w:val="0"/>
              <w:marTop w:val="0"/>
              <w:marBottom w:val="0"/>
              <w:divBdr>
                <w:top w:val="none" w:sz="0" w:space="0" w:color="auto"/>
                <w:left w:val="none" w:sz="0" w:space="0" w:color="auto"/>
                <w:bottom w:val="none" w:sz="0" w:space="0" w:color="auto"/>
                <w:right w:val="none" w:sz="0" w:space="0" w:color="auto"/>
              </w:divBdr>
            </w:div>
            <w:div w:id="1743091572">
              <w:marLeft w:val="0"/>
              <w:marRight w:val="0"/>
              <w:marTop w:val="0"/>
              <w:marBottom w:val="0"/>
              <w:divBdr>
                <w:top w:val="none" w:sz="0" w:space="0" w:color="auto"/>
                <w:left w:val="none" w:sz="0" w:space="0" w:color="auto"/>
                <w:bottom w:val="none" w:sz="0" w:space="0" w:color="auto"/>
                <w:right w:val="none" w:sz="0" w:space="0" w:color="auto"/>
              </w:divBdr>
            </w:div>
            <w:div w:id="14059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2075">
      <w:bodyDiv w:val="1"/>
      <w:marLeft w:val="0"/>
      <w:marRight w:val="0"/>
      <w:marTop w:val="0"/>
      <w:marBottom w:val="0"/>
      <w:divBdr>
        <w:top w:val="none" w:sz="0" w:space="0" w:color="auto"/>
        <w:left w:val="none" w:sz="0" w:space="0" w:color="auto"/>
        <w:bottom w:val="none" w:sz="0" w:space="0" w:color="auto"/>
        <w:right w:val="none" w:sz="0" w:space="0" w:color="auto"/>
      </w:divBdr>
      <w:divsChild>
        <w:div w:id="155876366">
          <w:marLeft w:val="0"/>
          <w:marRight w:val="0"/>
          <w:marTop w:val="0"/>
          <w:marBottom w:val="0"/>
          <w:divBdr>
            <w:top w:val="none" w:sz="0" w:space="0" w:color="auto"/>
            <w:left w:val="none" w:sz="0" w:space="0" w:color="auto"/>
            <w:bottom w:val="none" w:sz="0" w:space="0" w:color="auto"/>
            <w:right w:val="none" w:sz="0" w:space="0" w:color="auto"/>
          </w:divBdr>
          <w:divsChild>
            <w:div w:id="1682126821">
              <w:marLeft w:val="0"/>
              <w:marRight w:val="0"/>
              <w:marTop w:val="0"/>
              <w:marBottom w:val="0"/>
              <w:divBdr>
                <w:top w:val="none" w:sz="0" w:space="0" w:color="auto"/>
                <w:left w:val="none" w:sz="0" w:space="0" w:color="auto"/>
                <w:bottom w:val="none" w:sz="0" w:space="0" w:color="auto"/>
                <w:right w:val="none" w:sz="0" w:space="0" w:color="auto"/>
              </w:divBdr>
            </w:div>
            <w:div w:id="1955139151">
              <w:marLeft w:val="0"/>
              <w:marRight w:val="0"/>
              <w:marTop w:val="0"/>
              <w:marBottom w:val="0"/>
              <w:divBdr>
                <w:top w:val="none" w:sz="0" w:space="0" w:color="auto"/>
                <w:left w:val="none" w:sz="0" w:space="0" w:color="auto"/>
                <w:bottom w:val="none" w:sz="0" w:space="0" w:color="auto"/>
                <w:right w:val="none" w:sz="0" w:space="0" w:color="auto"/>
              </w:divBdr>
            </w:div>
            <w:div w:id="103963166">
              <w:marLeft w:val="0"/>
              <w:marRight w:val="0"/>
              <w:marTop w:val="0"/>
              <w:marBottom w:val="0"/>
              <w:divBdr>
                <w:top w:val="none" w:sz="0" w:space="0" w:color="auto"/>
                <w:left w:val="none" w:sz="0" w:space="0" w:color="auto"/>
                <w:bottom w:val="none" w:sz="0" w:space="0" w:color="auto"/>
                <w:right w:val="none" w:sz="0" w:space="0" w:color="auto"/>
              </w:divBdr>
            </w:div>
            <w:div w:id="1569265208">
              <w:marLeft w:val="0"/>
              <w:marRight w:val="0"/>
              <w:marTop w:val="0"/>
              <w:marBottom w:val="0"/>
              <w:divBdr>
                <w:top w:val="none" w:sz="0" w:space="0" w:color="auto"/>
                <w:left w:val="none" w:sz="0" w:space="0" w:color="auto"/>
                <w:bottom w:val="none" w:sz="0" w:space="0" w:color="auto"/>
                <w:right w:val="none" w:sz="0" w:space="0" w:color="auto"/>
              </w:divBdr>
            </w:div>
            <w:div w:id="1958559424">
              <w:marLeft w:val="0"/>
              <w:marRight w:val="0"/>
              <w:marTop w:val="0"/>
              <w:marBottom w:val="0"/>
              <w:divBdr>
                <w:top w:val="none" w:sz="0" w:space="0" w:color="auto"/>
                <w:left w:val="none" w:sz="0" w:space="0" w:color="auto"/>
                <w:bottom w:val="none" w:sz="0" w:space="0" w:color="auto"/>
                <w:right w:val="none" w:sz="0" w:space="0" w:color="auto"/>
              </w:divBdr>
            </w:div>
            <w:div w:id="1494374274">
              <w:marLeft w:val="0"/>
              <w:marRight w:val="0"/>
              <w:marTop w:val="0"/>
              <w:marBottom w:val="0"/>
              <w:divBdr>
                <w:top w:val="none" w:sz="0" w:space="0" w:color="auto"/>
                <w:left w:val="none" w:sz="0" w:space="0" w:color="auto"/>
                <w:bottom w:val="none" w:sz="0" w:space="0" w:color="auto"/>
                <w:right w:val="none" w:sz="0" w:space="0" w:color="auto"/>
              </w:divBdr>
            </w:div>
            <w:div w:id="894661236">
              <w:marLeft w:val="0"/>
              <w:marRight w:val="0"/>
              <w:marTop w:val="0"/>
              <w:marBottom w:val="0"/>
              <w:divBdr>
                <w:top w:val="none" w:sz="0" w:space="0" w:color="auto"/>
                <w:left w:val="none" w:sz="0" w:space="0" w:color="auto"/>
                <w:bottom w:val="none" w:sz="0" w:space="0" w:color="auto"/>
                <w:right w:val="none" w:sz="0" w:space="0" w:color="auto"/>
              </w:divBdr>
            </w:div>
            <w:div w:id="2059932216">
              <w:marLeft w:val="0"/>
              <w:marRight w:val="0"/>
              <w:marTop w:val="0"/>
              <w:marBottom w:val="0"/>
              <w:divBdr>
                <w:top w:val="none" w:sz="0" w:space="0" w:color="auto"/>
                <w:left w:val="none" w:sz="0" w:space="0" w:color="auto"/>
                <w:bottom w:val="none" w:sz="0" w:space="0" w:color="auto"/>
                <w:right w:val="none" w:sz="0" w:space="0" w:color="auto"/>
              </w:divBdr>
            </w:div>
            <w:div w:id="1818568658">
              <w:marLeft w:val="0"/>
              <w:marRight w:val="0"/>
              <w:marTop w:val="0"/>
              <w:marBottom w:val="0"/>
              <w:divBdr>
                <w:top w:val="none" w:sz="0" w:space="0" w:color="auto"/>
                <w:left w:val="none" w:sz="0" w:space="0" w:color="auto"/>
                <w:bottom w:val="none" w:sz="0" w:space="0" w:color="auto"/>
                <w:right w:val="none" w:sz="0" w:space="0" w:color="auto"/>
              </w:divBdr>
            </w:div>
            <w:div w:id="935794203">
              <w:marLeft w:val="0"/>
              <w:marRight w:val="0"/>
              <w:marTop w:val="0"/>
              <w:marBottom w:val="0"/>
              <w:divBdr>
                <w:top w:val="none" w:sz="0" w:space="0" w:color="auto"/>
                <w:left w:val="none" w:sz="0" w:space="0" w:color="auto"/>
                <w:bottom w:val="none" w:sz="0" w:space="0" w:color="auto"/>
                <w:right w:val="none" w:sz="0" w:space="0" w:color="auto"/>
              </w:divBdr>
            </w:div>
            <w:div w:id="120420619">
              <w:marLeft w:val="0"/>
              <w:marRight w:val="0"/>
              <w:marTop w:val="0"/>
              <w:marBottom w:val="0"/>
              <w:divBdr>
                <w:top w:val="none" w:sz="0" w:space="0" w:color="auto"/>
                <w:left w:val="none" w:sz="0" w:space="0" w:color="auto"/>
                <w:bottom w:val="none" w:sz="0" w:space="0" w:color="auto"/>
                <w:right w:val="none" w:sz="0" w:space="0" w:color="auto"/>
              </w:divBdr>
            </w:div>
            <w:div w:id="1082096499">
              <w:marLeft w:val="0"/>
              <w:marRight w:val="0"/>
              <w:marTop w:val="0"/>
              <w:marBottom w:val="0"/>
              <w:divBdr>
                <w:top w:val="none" w:sz="0" w:space="0" w:color="auto"/>
                <w:left w:val="none" w:sz="0" w:space="0" w:color="auto"/>
                <w:bottom w:val="none" w:sz="0" w:space="0" w:color="auto"/>
                <w:right w:val="none" w:sz="0" w:space="0" w:color="auto"/>
              </w:divBdr>
            </w:div>
            <w:div w:id="87581423">
              <w:marLeft w:val="0"/>
              <w:marRight w:val="0"/>
              <w:marTop w:val="0"/>
              <w:marBottom w:val="0"/>
              <w:divBdr>
                <w:top w:val="none" w:sz="0" w:space="0" w:color="auto"/>
                <w:left w:val="none" w:sz="0" w:space="0" w:color="auto"/>
                <w:bottom w:val="none" w:sz="0" w:space="0" w:color="auto"/>
                <w:right w:val="none" w:sz="0" w:space="0" w:color="auto"/>
              </w:divBdr>
            </w:div>
            <w:div w:id="523054022">
              <w:marLeft w:val="0"/>
              <w:marRight w:val="0"/>
              <w:marTop w:val="0"/>
              <w:marBottom w:val="0"/>
              <w:divBdr>
                <w:top w:val="none" w:sz="0" w:space="0" w:color="auto"/>
                <w:left w:val="none" w:sz="0" w:space="0" w:color="auto"/>
                <w:bottom w:val="none" w:sz="0" w:space="0" w:color="auto"/>
                <w:right w:val="none" w:sz="0" w:space="0" w:color="auto"/>
              </w:divBdr>
            </w:div>
            <w:div w:id="1565791935">
              <w:marLeft w:val="0"/>
              <w:marRight w:val="0"/>
              <w:marTop w:val="0"/>
              <w:marBottom w:val="0"/>
              <w:divBdr>
                <w:top w:val="none" w:sz="0" w:space="0" w:color="auto"/>
                <w:left w:val="none" w:sz="0" w:space="0" w:color="auto"/>
                <w:bottom w:val="none" w:sz="0" w:space="0" w:color="auto"/>
                <w:right w:val="none" w:sz="0" w:space="0" w:color="auto"/>
              </w:divBdr>
            </w:div>
            <w:div w:id="496189004">
              <w:marLeft w:val="0"/>
              <w:marRight w:val="0"/>
              <w:marTop w:val="0"/>
              <w:marBottom w:val="0"/>
              <w:divBdr>
                <w:top w:val="none" w:sz="0" w:space="0" w:color="auto"/>
                <w:left w:val="none" w:sz="0" w:space="0" w:color="auto"/>
                <w:bottom w:val="none" w:sz="0" w:space="0" w:color="auto"/>
                <w:right w:val="none" w:sz="0" w:space="0" w:color="auto"/>
              </w:divBdr>
            </w:div>
            <w:div w:id="116720201">
              <w:marLeft w:val="0"/>
              <w:marRight w:val="0"/>
              <w:marTop w:val="0"/>
              <w:marBottom w:val="0"/>
              <w:divBdr>
                <w:top w:val="none" w:sz="0" w:space="0" w:color="auto"/>
                <w:left w:val="none" w:sz="0" w:space="0" w:color="auto"/>
                <w:bottom w:val="none" w:sz="0" w:space="0" w:color="auto"/>
                <w:right w:val="none" w:sz="0" w:space="0" w:color="auto"/>
              </w:divBdr>
            </w:div>
            <w:div w:id="1168666311">
              <w:marLeft w:val="0"/>
              <w:marRight w:val="0"/>
              <w:marTop w:val="0"/>
              <w:marBottom w:val="0"/>
              <w:divBdr>
                <w:top w:val="none" w:sz="0" w:space="0" w:color="auto"/>
                <w:left w:val="none" w:sz="0" w:space="0" w:color="auto"/>
                <w:bottom w:val="none" w:sz="0" w:space="0" w:color="auto"/>
                <w:right w:val="none" w:sz="0" w:space="0" w:color="auto"/>
              </w:divBdr>
            </w:div>
            <w:div w:id="2753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57965">
      <w:bodyDiv w:val="1"/>
      <w:marLeft w:val="0"/>
      <w:marRight w:val="0"/>
      <w:marTop w:val="0"/>
      <w:marBottom w:val="0"/>
      <w:divBdr>
        <w:top w:val="none" w:sz="0" w:space="0" w:color="auto"/>
        <w:left w:val="none" w:sz="0" w:space="0" w:color="auto"/>
        <w:bottom w:val="none" w:sz="0" w:space="0" w:color="auto"/>
        <w:right w:val="none" w:sz="0" w:space="0" w:color="auto"/>
      </w:divBdr>
      <w:divsChild>
        <w:div w:id="408380835">
          <w:marLeft w:val="0"/>
          <w:marRight w:val="0"/>
          <w:marTop w:val="0"/>
          <w:marBottom w:val="0"/>
          <w:divBdr>
            <w:top w:val="none" w:sz="0" w:space="0" w:color="auto"/>
            <w:left w:val="none" w:sz="0" w:space="0" w:color="auto"/>
            <w:bottom w:val="none" w:sz="0" w:space="0" w:color="auto"/>
            <w:right w:val="none" w:sz="0" w:space="0" w:color="auto"/>
          </w:divBdr>
          <w:divsChild>
            <w:div w:id="153879544">
              <w:marLeft w:val="0"/>
              <w:marRight w:val="0"/>
              <w:marTop w:val="0"/>
              <w:marBottom w:val="0"/>
              <w:divBdr>
                <w:top w:val="none" w:sz="0" w:space="0" w:color="auto"/>
                <w:left w:val="none" w:sz="0" w:space="0" w:color="auto"/>
                <w:bottom w:val="none" w:sz="0" w:space="0" w:color="auto"/>
                <w:right w:val="none" w:sz="0" w:space="0" w:color="auto"/>
              </w:divBdr>
            </w:div>
            <w:div w:id="1172798645">
              <w:marLeft w:val="0"/>
              <w:marRight w:val="0"/>
              <w:marTop w:val="0"/>
              <w:marBottom w:val="0"/>
              <w:divBdr>
                <w:top w:val="none" w:sz="0" w:space="0" w:color="auto"/>
                <w:left w:val="none" w:sz="0" w:space="0" w:color="auto"/>
                <w:bottom w:val="none" w:sz="0" w:space="0" w:color="auto"/>
                <w:right w:val="none" w:sz="0" w:space="0" w:color="auto"/>
              </w:divBdr>
            </w:div>
            <w:div w:id="1765344196">
              <w:marLeft w:val="0"/>
              <w:marRight w:val="0"/>
              <w:marTop w:val="0"/>
              <w:marBottom w:val="0"/>
              <w:divBdr>
                <w:top w:val="none" w:sz="0" w:space="0" w:color="auto"/>
                <w:left w:val="none" w:sz="0" w:space="0" w:color="auto"/>
                <w:bottom w:val="none" w:sz="0" w:space="0" w:color="auto"/>
                <w:right w:val="none" w:sz="0" w:space="0" w:color="auto"/>
              </w:divBdr>
            </w:div>
            <w:div w:id="1630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5664">
      <w:bodyDiv w:val="1"/>
      <w:marLeft w:val="0"/>
      <w:marRight w:val="0"/>
      <w:marTop w:val="0"/>
      <w:marBottom w:val="0"/>
      <w:divBdr>
        <w:top w:val="none" w:sz="0" w:space="0" w:color="auto"/>
        <w:left w:val="none" w:sz="0" w:space="0" w:color="auto"/>
        <w:bottom w:val="none" w:sz="0" w:space="0" w:color="auto"/>
        <w:right w:val="none" w:sz="0" w:space="0" w:color="auto"/>
      </w:divBdr>
      <w:divsChild>
        <w:div w:id="2031253778">
          <w:marLeft w:val="0"/>
          <w:marRight w:val="0"/>
          <w:marTop w:val="0"/>
          <w:marBottom w:val="0"/>
          <w:divBdr>
            <w:top w:val="none" w:sz="0" w:space="0" w:color="auto"/>
            <w:left w:val="none" w:sz="0" w:space="0" w:color="auto"/>
            <w:bottom w:val="none" w:sz="0" w:space="0" w:color="auto"/>
            <w:right w:val="none" w:sz="0" w:space="0" w:color="auto"/>
          </w:divBdr>
          <w:divsChild>
            <w:div w:id="1805125306">
              <w:marLeft w:val="0"/>
              <w:marRight w:val="0"/>
              <w:marTop w:val="0"/>
              <w:marBottom w:val="0"/>
              <w:divBdr>
                <w:top w:val="none" w:sz="0" w:space="0" w:color="auto"/>
                <w:left w:val="none" w:sz="0" w:space="0" w:color="auto"/>
                <w:bottom w:val="none" w:sz="0" w:space="0" w:color="auto"/>
                <w:right w:val="none" w:sz="0" w:space="0" w:color="auto"/>
              </w:divBdr>
            </w:div>
            <w:div w:id="264770182">
              <w:marLeft w:val="0"/>
              <w:marRight w:val="0"/>
              <w:marTop w:val="0"/>
              <w:marBottom w:val="0"/>
              <w:divBdr>
                <w:top w:val="none" w:sz="0" w:space="0" w:color="auto"/>
                <w:left w:val="none" w:sz="0" w:space="0" w:color="auto"/>
                <w:bottom w:val="none" w:sz="0" w:space="0" w:color="auto"/>
                <w:right w:val="none" w:sz="0" w:space="0" w:color="auto"/>
              </w:divBdr>
            </w:div>
            <w:div w:id="766117516">
              <w:marLeft w:val="0"/>
              <w:marRight w:val="0"/>
              <w:marTop w:val="0"/>
              <w:marBottom w:val="0"/>
              <w:divBdr>
                <w:top w:val="none" w:sz="0" w:space="0" w:color="auto"/>
                <w:left w:val="none" w:sz="0" w:space="0" w:color="auto"/>
                <w:bottom w:val="none" w:sz="0" w:space="0" w:color="auto"/>
                <w:right w:val="none" w:sz="0" w:space="0" w:color="auto"/>
              </w:divBdr>
            </w:div>
            <w:div w:id="1042435412">
              <w:marLeft w:val="0"/>
              <w:marRight w:val="0"/>
              <w:marTop w:val="0"/>
              <w:marBottom w:val="0"/>
              <w:divBdr>
                <w:top w:val="none" w:sz="0" w:space="0" w:color="auto"/>
                <w:left w:val="none" w:sz="0" w:space="0" w:color="auto"/>
                <w:bottom w:val="none" w:sz="0" w:space="0" w:color="auto"/>
                <w:right w:val="none" w:sz="0" w:space="0" w:color="auto"/>
              </w:divBdr>
            </w:div>
            <w:div w:id="690642545">
              <w:marLeft w:val="0"/>
              <w:marRight w:val="0"/>
              <w:marTop w:val="0"/>
              <w:marBottom w:val="0"/>
              <w:divBdr>
                <w:top w:val="none" w:sz="0" w:space="0" w:color="auto"/>
                <w:left w:val="none" w:sz="0" w:space="0" w:color="auto"/>
                <w:bottom w:val="none" w:sz="0" w:space="0" w:color="auto"/>
                <w:right w:val="none" w:sz="0" w:space="0" w:color="auto"/>
              </w:divBdr>
            </w:div>
            <w:div w:id="1215199060">
              <w:marLeft w:val="0"/>
              <w:marRight w:val="0"/>
              <w:marTop w:val="0"/>
              <w:marBottom w:val="0"/>
              <w:divBdr>
                <w:top w:val="none" w:sz="0" w:space="0" w:color="auto"/>
                <w:left w:val="none" w:sz="0" w:space="0" w:color="auto"/>
                <w:bottom w:val="none" w:sz="0" w:space="0" w:color="auto"/>
                <w:right w:val="none" w:sz="0" w:space="0" w:color="auto"/>
              </w:divBdr>
            </w:div>
            <w:div w:id="47384899">
              <w:marLeft w:val="0"/>
              <w:marRight w:val="0"/>
              <w:marTop w:val="0"/>
              <w:marBottom w:val="0"/>
              <w:divBdr>
                <w:top w:val="none" w:sz="0" w:space="0" w:color="auto"/>
                <w:left w:val="none" w:sz="0" w:space="0" w:color="auto"/>
                <w:bottom w:val="none" w:sz="0" w:space="0" w:color="auto"/>
                <w:right w:val="none" w:sz="0" w:space="0" w:color="auto"/>
              </w:divBdr>
            </w:div>
            <w:div w:id="1573739581">
              <w:marLeft w:val="0"/>
              <w:marRight w:val="0"/>
              <w:marTop w:val="0"/>
              <w:marBottom w:val="0"/>
              <w:divBdr>
                <w:top w:val="none" w:sz="0" w:space="0" w:color="auto"/>
                <w:left w:val="none" w:sz="0" w:space="0" w:color="auto"/>
                <w:bottom w:val="none" w:sz="0" w:space="0" w:color="auto"/>
                <w:right w:val="none" w:sz="0" w:space="0" w:color="auto"/>
              </w:divBdr>
            </w:div>
            <w:div w:id="1107194930">
              <w:marLeft w:val="0"/>
              <w:marRight w:val="0"/>
              <w:marTop w:val="0"/>
              <w:marBottom w:val="0"/>
              <w:divBdr>
                <w:top w:val="none" w:sz="0" w:space="0" w:color="auto"/>
                <w:left w:val="none" w:sz="0" w:space="0" w:color="auto"/>
                <w:bottom w:val="none" w:sz="0" w:space="0" w:color="auto"/>
                <w:right w:val="none" w:sz="0" w:space="0" w:color="auto"/>
              </w:divBdr>
            </w:div>
            <w:div w:id="1596090519">
              <w:marLeft w:val="0"/>
              <w:marRight w:val="0"/>
              <w:marTop w:val="0"/>
              <w:marBottom w:val="0"/>
              <w:divBdr>
                <w:top w:val="none" w:sz="0" w:space="0" w:color="auto"/>
                <w:left w:val="none" w:sz="0" w:space="0" w:color="auto"/>
                <w:bottom w:val="none" w:sz="0" w:space="0" w:color="auto"/>
                <w:right w:val="none" w:sz="0" w:space="0" w:color="auto"/>
              </w:divBdr>
            </w:div>
            <w:div w:id="411660727">
              <w:marLeft w:val="0"/>
              <w:marRight w:val="0"/>
              <w:marTop w:val="0"/>
              <w:marBottom w:val="0"/>
              <w:divBdr>
                <w:top w:val="none" w:sz="0" w:space="0" w:color="auto"/>
                <w:left w:val="none" w:sz="0" w:space="0" w:color="auto"/>
                <w:bottom w:val="none" w:sz="0" w:space="0" w:color="auto"/>
                <w:right w:val="none" w:sz="0" w:space="0" w:color="auto"/>
              </w:divBdr>
            </w:div>
            <w:div w:id="812017977">
              <w:marLeft w:val="0"/>
              <w:marRight w:val="0"/>
              <w:marTop w:val="0"/>
              <w:marBottom w:val="0"/>
              <w:divBdr>
                <w:top w:val="none" w:sz="0" w:space="0" w:color="auto"/>
                <w:left w:val="none" w:sz="0" w:space="0" w:color="auto"/>
                <w:bottom w:val="none" w:sz="0" w:space="0" w:color="auto"/>
                <w:right w:val="none" w:sz="0" w:space="0" w:color="auto"/>
              </w:divBdr>
            </w:div>
            <w:div w:id="1438987983">
              <w:marLeft w:val="0"/>
              <w:marRight w:val="0"/>
              <w:marTop w:val="0"/>
              <w:marBottom w:val="0"/>
              <w:divBdr>
                <w:top w:val="none" w:sz="0" w:space="0" w:color="auto"/>
                <w:left w:val="none" w:sz="0" w:space="0" w:color="auto"/>
                <w:bottom w:val="none" w:sz="0" w:space="0" w:color="auto"/>
                <w:right w:val="none" w:sz="0" w:space="0" w:color="auto"/>
              </w:divBdr>
            </w:div>
            <w:div w:id="1214195467">
              <w:marLeft w:val="0"/>
              <w:marRight w:val="0"/>
              <w:marTop w:val="0"/>
              <w:marBottom w:val="0"/>
              <w:divBdr>
                <w:top w:val="none" w:sz="0" w:space="0" w:color="auto"/>
                <w:left w:val="none" w:sz="0" w:space="0" w:color="auto"/>
                <w:bottom w:val="none" w:sz="0" w:space="0" w:color="auto"/>
                <w:right w:val="none" w:sz="0" w:space="0" w:color="auto"/>
              </w:divBdr>
            </w:div>
            <w:div w:id="1914194953">
              <w:marLeft w:val="0"/>
              <w:marRight w:val="0"/>
              <w:marTop w:val="0"/>
              <w:marBottom w:val="0"/>
              <w:divBdr>
                <w:top w:val="none" w:sz="0" w:space="0" w:color="auto"/>
                <w:left w:val="none" w:sz="0" w:space="0" w:color="auto"/>
                <w:bottom w:val="none" w:sz="0" w:space="0" w:color="auto"/>
                <w:right w:val="none" w:sz="0" w:space="0" w:color="auto"/>
              </w:divBdr>
            </w:div>
            <w:div w:id="155149272">
              <w:marLeft w:val="0"/>
              <w:marRight w:val="0"/>
              <w:marTop w:val="0"/>
              <w:marBottom w:val="0"/>
              <w:divBdr>
                <w:top w:val="none" w:sz="0" w:space="0" w:color="auto"/>
                <w:left w:val="none" w:sz="0" w:space="0" w:color="auto"/>
                <w:bottom w:val="none" w:sz="0" w:space="0" w:color="auto"/>
                <w:right w:val="none" w:sz="0" w:space="0" w:color="auto"/>
              </w:divBdr>
            </w:div>
            <w:div w:id="2074159776">
              <w:marLeft w:val="0"/>
              <w:marRight w:val="0"/>
              <w:marTop w:val="0"/>
              <w:marBottom w:val="0"/>
              <w:divBdr>
                <w:top w:val="none" w:sz="0" w:space="0" w:color="auto"/>
                <w:left w:val="none" w:sz="0" w:space="0" w:color="auto"/>
                <w:bottom w:val="none" w:sz="0" w:space="0" w:color="auto"/>
                <w:right w:val="none" w:sz="0" w:space="0" w:color="auto"/>
              </w:divBdr>
            </w:div>
            <w:div w:id="1140074020">
              <w:marLeft w:val="0"/>
              <w:marRight w:val="0"/>
              <w:marTop w:val="0"/>
              <w:marBottom w:val="0"/>
              <w:divBdr>
                <w:top w:val="none" w:sz="0" w:space="0" w:color="auto"/>
                <w:left w:val="none" w:sz="0" w:space="0" w:color="auto"/>
                <w:bottom w:val="none" w:sz="0" w:space="0" w:color="auto"/>
                <w:right w:val="none" w:sz="0" w:space="0" w:color="auto"/>
              </w:divBdr>
            </w:div>
            <w:div w:id="1079644000">
              <w:marLeft w:val="0"/>
              <w:marRight w:val="0"/>
              <w:marTop w:val="0"/>
              <w:marBottom w:val="0"/>
              <w:divBdr>
                <w:top w:val="none" w:sz="0" w:space="0" w:color="auto"/>
                <w:left w:val="none" w:sz="0" w:space="0" w:color="auto"/>
                <w:bottom w:val="none" w:sz="0" w:space="0" w:color="auto"/>
                <w:right w:val="none" w:sz="0" w:space="0" w:color="auto"/>
              </w:divBdr>
            </w:div>
            <w:div w:id="1537769263">
              <w:marLeft w:val="0"/>
              <w:marRight w:val="0"/>
              <w:marTop w:val="0"/>
              <w:marBottom w:val="0"/>
              <w:divBdr>
                <w:top w:val="none" w:sz="0" w:space="0" w:color="auto"/>
                <w:left w:val="none" w:sz="0" w:space="0" w:color="auto"/>
                <w:bottom w:val="none" w:sz="0" w:space="0" w:color="auto"/>
                <w:right w:val="none" w:sz="0" w:space="0" w:color="auto"/>
              </w:divBdr>
            </w:div>
            <w:div w:id="1454055899">
              <w:marLeft w:val="0"/>
              <w:marRight w:val="0"/>
              <w:marTop w:val="0"/>
              <w:marBottom w:val="0"/>
              <w:divBdr>
                <w:top w:val="none" w:sz="0" w:space="0" w:color="auto"/>
                <w:left w:val="none" w:sz="0" w:space="0" w:color="auto"/>
                <w:bottom w:val="none" w:sz="0" w:space="0" w:color="auto"/>
                <w:right w:val="none" w:sz="0" w:space="0" w:color="auto"/>
              </w:divBdr>
            </w:div>
            <w:div w:id="1776319485">
              <w:marLeft w:val="0"/>
              <w:marRight w:val="0"/>
              <w:marTop w:val="0"/>
              <w:marBottom w:val="0"/>
              <w:divBdr>
                <w:top w:val="none" w:sz="0" w:space="0" w:color="auto"/>
                <w:left w:val="none" w:sz="0" w:space="0" w:color="auto"/>
                <w:bottom w:val="none" w:sz="0" w:space="0" w:color="auto"/>
                <w:right w:val="none" w:sz="0" w:space="0" w:color="auto"/>
              </w:divBdr>
            </w:div>
            <w:div w:id="1325552239">
              <w:marLeft w:val="0"/>
              <w:marRight w:val="0"/>
              <w:marTop w:val="0"/>
              <w:marBottom w:val="0"/>
              <w:divBdr>
                <w:top w:val="none" w:sz="0" w:space="0" w:color="auto"/>
                <w:left w:val="none" w:sz="0" w:space="0" w:color="auto"/>
                <w:bottom w:val="none" w:sz="0" w:space="0" w:color="auto"/>
                <w:right w:val="none" w:sz="0" w:space="0" w:color="auto"/>
              </w:divBdr>
            </w:div>
            <w:div w:id="408698303">
              <w:marLeft w:val="0"/>
              <w:marRight w:val="0"/>
              <w:marTop w:val="0"/>
              <w:marBottom w:val="0"/>
              <w:divBdr>
                <w:top w:val="none" w:sz="0" w:space="0" w:color="auto"/>
                <w:left w:val="none" w:sz="0" w:space="0" w:color="auto"/>
                <w:bottom w:val="none" w:sz="0" w:space="0" w:color="auto"/>
                <w:right w:val="none" w:sz="0" w:space="0" w:color="auto"/>
              </w:divBdr>
            </w:div>
            <w:div w:id="1741095950">
              <w:marLeft w:val="0"/>
              <w:marRight w:val="0"/>
              <w:marTop w:val="0"/>
              <w:marBottom w:val="0"/>
              <w:divBdr>
                <w:top w:val="none" w:sz="0" w:space="0" w:color="auto"/>
                <w:left w:val="none" w:sz="0" w:space="0" w:color="auto"/>
                <w:bottom w:val="none" w:sz="0" w:space="0" w:color="auto"/>
                <w:right w:val="none" w:sz="0" w:space="0" w:color="auto"/>
              </w:divBdr>
            </w:div>
            <w:div w:id="313334072">
              <w:marLeft w:val="0"/>
              <w:marRight w:val="0"/>
              <w:marTop w:val="0"/>
              <w:marBottom w:val="0"/>
              <w:divBdr>
                <w:top w:val="none" w:sz="0" w:space="0" w:color="auto"/>
                <w:left w:val="none" w:sz="0" w:space="0" w:color="auto"/>
                <w:bottom w:val="none" w:sz="0" w:space="0" w:color="auto"/>
                <w:right w:val="none" w:sz="0" w:space="0" w:color="auto"/>
              </w:divBdr>
            </w:div>
            <w:div w:id="359429849">
              <w:marLeft w:val="0"/>
              <w:marRight w:val="0"/>
              <w:marTop w:val="0"/>
              <w:marBottom w:val="0"/>
              <w:divBdr>
                <w:top w:val="none" w:sz="0" w:space="0" w:color="auto"/>
                <w:left w:val="none" w:sz="0" w:space="0" w:color="auto"/>
                <w:bottom w:val="none" w:sz="0" w:space="0" w:color="auto"/>
                <w:right w:val="none" w:sz="0" w:space="0" w:color="auto"/>
              </w:divBdr>
            </w:div>
            <w:div w:id="2131780034">
              <w:marLeft w:val="0"/>
              <w:marRight w:val="0"/>
              <w:marTop w:val="0"/>
              <w:marBottom w:val="0"/>
              <w:divBdr>
                <w:top w:val="none" w:sz="0" w:space="0" w:color="auto"/>
                <w:left w:val="none" w:sz="0" w:space="0" w:color="auto"/>
                <w:bottom w:val="none" w:sz="0" w:space="0" w:color="auto"/>
                <w:right w:val="none" w:sz="0" w:space="0" w:color="auto"/>
              </w:divBdr>
            </w:div>
            <w:div w:id="1917934824">
              <w:marLeft w:val="0"/>
              <w:marRight w:val="0"/>
              <w:marTop w:val="0"/>
              <w:marBottom w:val="0"/>
              <w:divBdr>
                <w:top w:val="none" w:sz="0" w:space="0" w:color="auto"/>
                <w:left w:val="none" w:sz="0" w:space="0" w:color="auto"/>
                <w:bottom w:val="none" w:sz="0" w:space="0" w:color="auto"/>
                <w:right w:val="none" w:sz="0" w:space="0" w:color="auto"/>
              </w:divBdr>
            </w:div>
            <w:div w:id="1662418701">
              <w:marLeft w:val="0"/>
              <w:marRight w:val="0"/>
              <w:marTop w:val="0"/>
              <w:marBottom w:val="0"/>
              <w:divBdr>
                <w:top w:val="none" w:sz="0" w:space="0" w:color="auto"/>
                <w:left w:val="none" w:sz="0" w:space="0" w:color="auto"/>
                <w:bottom w:val="none" w:sz="0" w:space="0" w:color="auto"/>
                <w:right w:val="none" w:sz="0" w:space="0" w:color="auto"/>
              </w:divBdr>
            </w:div>
            <w:div w:id="1365407083">
              <w:marLeft w:val="0"/>
              <w:marRight w:val="0"/>
              <w:marTop w:val="0"/>
              <w:marBottom w:val="0"/>
              <w:divBdr>
                <w:top w:val="none" w:sz="0" w:space="0" w:color="auto"/>
                <w:left w:val="none" w:sz="0" w:space="0" w:color="auto"/>
                <w:bottom w:val="none" w:sz="0" w:space="0" w:color="auto"/>
                <w:right w:val="none" w:sz="0" w:space="0" w:color="auto"/>
              </w:divBdr>
            </w:div>
            <w:div w:id="925309080">
              <w:marLeft w:val="0"/>
              <w:marRight w:val="0"/>
              <w:marTop w:val="0"/>
              <w:marBottom w:val="0"/>
              <w:divBdr>
                <w:top w:val="none" w:sz="0" w:space="0" w:color="auto"/>
                <w:left w:val="none" w:sz="0" w:space="0" w:color="auto"/>
                <w:bottom w:val="none" w:sz="0" w:space="0" w:color="auto"/>
                <w:right w:val="none" w:sz="0" w:space="0" w:color="auto"/>
              </w:divBdr>
            </w:div>
            <w:div w:id="351420399">
              <w:marLeft w:val="0"/>
              <w:marRight w:val="0"/>
              <w:marTop w:val="0"/>
              <w:marBottom w:val="0"/>
              <w:divBdr>
                <w:top w:val="none" w:sz="0" w:space="0" w:color="auto"/>
                <w:left w:val="none" w:sz="0" w:space="0" w:color="auto"/>
                <w:bottom w:val="none" w:sz="0" w:space="0" w:color="auto"/>
                <w:right w:val="none" w:sz="0" w:space="0" w:color="auto"/>
              </w:divBdr>
            </w:div>
            <w:div w:id="1301495684">
              <w:marLeft w:val="0"/>
              <w:marRight w:val="0"/>
              <w:marTop w:val="0"/>
              <w:marBottom w:val="0"/>
              <w:divBdr>
                <w:top w:val="none" w:sz="0" w:space="0" w:color="auto"/>
                <w:left w:val="none" w:sz="0" w:space="0" w:color="auto"/>
                <w:bottom w:val="none" w:sz="0" w:space="0" w:color="auto"/>
                <w:right w:val="none" w:sz="0" w:space="0" w:color="auto"/>
              </w:divBdr>
            </w:div>
            <w:div w:id="93108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47052">
      <w:bodyDiv w:val="1"/>
      <w:marLeft w:val="0"/>
      <w:marRight w:val="0"/>
      <w:marTop w:val="0"/>
      <w:marBottom w:val="0"/>
      <w:divBdr>
        <w:top w:val="none" w:sz="0" w:space="0" w:color="auto"/>
        <w:left w:val="none" w:sz="0" w:space="0" w:color="auto"/>
        <w:bottom w:val="none" w:sz="0" w:space="0" w:color="auto"/>
        <w:right w:val="none" w:sz="0" w:space="0" w:color="auto"/>
      </w:divBdr>
      <w:divsChild>
        <w:div w:id="1815483729">
          <w:marLeft w:val="0"/>
          <w:marRight w:val="0"/>
          <w:marTop w:val="0"/>
          <w:marBottom w:val="0"/>
          <w:divBdr>
            <w:top w:val="none" w:sz="0" w:space="0" w:color="auto"/>
            <w:left w:val="none" w:sz="0" w:space="0" w:color="auto"/>
            <w:bottom w:val="none" w:sz="0" w:space="0" w:color="auto"/>
            <w:right w:val="none" w:sz="0" w:space="0" w:color="auto"/>
          </w:divBdr>
          <w:divsChild>
            <w:div w:id="1230917732">
              <w:marLeft w:val="0"/>
              <w:marRight w:val="0"/>
              <w:marTop w:val="0"/>
              <w:marBottom w:val="0"/>
              <w:divBdr>
                <w:top w:val="none" w:sz="0" w:space="0" w:color="auto"/>
                <w:left w:val="none" w:sz="0" w:space="0" w:color="auto"/>
                <w:bottom w:val="none" w:sz="0" w:space="0" w:color="auto"/>
                <w:right w:val="none" w:sz="0" w:space="0" w:color="auto"/>
              </w:divBdr>
            </w:div>
            <w:div w:id="933634015">
              <w:marLeft w:val="0"/>
              <w:marRight w:val="0"/>
              <w:marTop w:val="0"/>
              <w:marBottom w:val="0"/>
              <w:divBdr>
                <w:top w:val="none" w:sz="0" w:space="0" w:color="auto"/>
                <w:left w:val="none" w:sz="0" w:space="0" w:color="auto"/>
                <w:bottom w:val="none" w:sz="0" w:space="0" w:color="auto"/>
                <w:right w:val="none" w:sz="0" w:space="0" w:color="auto"/>
              </w:divBdr>
            </w:div>
            <w:div w:id="968052782">
              <w:marLeft w:val="0"/>
              <w:marRight w:val="0"/>
              <w:marTop w:val="0"/>
              <w:marBottom w:val="0"/>
              <w:divBdr>
                <w:top w:val="none" w:sz="0" w:space="0" w:color="auto"/>
                <w:left w:val="none" w:sz="0" w:space="0" w:color="auto"/>
                <w:bottom w:val="none" w:sz="0" w:space="0" w:color="auto"/>
                <w:right w:val="none" w:sz="0" w:space="0" w:color="auto"/>
              </w:divBdr>
            </w:div>
            <w:div w:id="456408773">
              <w:marLeft w:val="0"/>
              <w:marRight w:val="0"/>
              <w:marTop w:val="0"/>
              <w:marBottom w:val="0"/>
              <w:divBdr>
                <w:top w:val="none" w:sz="0" w:space="0" w:color="auto"/>
                <w:left w:val="none" w:sz="0" w:space="0" w:color="auto"/>
                <w:bottom w:val="none" w:sz="0" w:space="0" w:color="auto"/>
                <w:right w:val="none" w:sz="0" w:space="0" w:color="auto"/>
              </w:divBdr>
            </w:div>
            <w:div w:id="554851861">
              <w:marLeft w:val="0"/>
              <w:marRight w:val="0"/>
              <w:marTop w:val="0"/>
              <w:marBottom w:val="0"/>
              <w:divBdr>
                <w:top w:val="none" w:sz="0" w:space="0" w:color="auto"/>
                <w:left w:val="none" w:sz="0" w:space="0" w:color="auto"/>
                <w:bottom w:val="none" w:sz="0" w:space="0" w:color="auto"/>
                <w:right w:val="none" w:sz="0" w:space="0" w:color="auto"/>
              </w:divBdr>
            </w:div>
            <w:div w:id="2060005916">
              <w:marLeft w:val="0"/>
              <w:marRight w:val="0"/>
              <w:marTop w:val="0"/>
              <w:marBottom w:val="0"/>
              <w:divBdr>
                <w:top w:val="none" w:sz="0" w:space="0" w:color="auto"/>
                <w:left w:val="none" w:sz="0" w:space="0" w:color="auto"/>
                <w:bottom w:val="none" w:sz="0" w:space="0" w:color="auto"/>
                <w:right w:val="none" w:sz="0" w:space="0" w:color="auto"/>
              </w:divBdr>
            </w:div>
            <w:div w:id="1889871912">
              <w:marLeft w:val="0"/>
              <w:marRight w:val="0"/>
              <w:marTop w:val="0"/>
              <w:marBottom w:val="0"/>
              <w:divBdr>
                <w:top w:val="none" w:sz="0" w:space="0" w:color="auto"/>
                <w:left w:val="none" w:sz="0" w:space="0" w:color="auto"/>
                <w:bottom w:val="none" w:sz="0" w:space="0" w:color="auto"/>
                <w:right w:val="none" w:sz="0" w:space="0" w:color="auto"/>
              </w:divBdr>
            </w:div>
            <w:div w:id="471362620">
              <w:marLeft w:val="0"/>
              <w:marRight w:val="0"/>
              <w:marTop w:val="0"/>
              <w:marBottom w:val="0"/>
              <w:divBdr>
                <w:top w:val="none" w:sz="0" w:space="0" w:color="auto"/>
                <w:left w:val="none" w:sz="0" w:space="0" w:color="auto"/>
                <w:bottom w:val="none" w:sz="0" w:space="0" w:color="auto"/>
                <w:right w:val="none" w:sz="0" w:space="0" w:color="auto"/>
              </w:divBdr>
            </w:div>
            <w:div w:id="1472020631">
              <w:marLeft w:val="0"/>
              <w:marRight w:val="0"/>
              <w:marTop w:val="0"/>
              <w:marBottom w:val="0"/>
              <w:divBdr>
                <w:top w:val="none" w:sz="0" w:space="0" w:color="auto"/>
                <w:left w:val="none" w:sz="0" w:space="0" w:color="auto"/>
                <w:bottom w:val="none" w:sz="0" w:space="0" w:color="auto"/>
                <w:right w:val="none" w:sz="0" w:space="0" w:color="auto"/>
              </w:divBdr>
            </w:div>
            <w:div w:id="1829439199">
              <w:marLeft w:val="0"/>
              <w:marRight w:val="0"/>
              <w:marTop w:val="0"/>
              <w:marBottom w:val="0"/>
              <w:divBdr>
                <w:top w:val="none" w:sz="0" w:space="0" w:color="auto"/>
                <w:left w:val="none" w:sz="0" w:space="0" w:color="auto"/>
                <w:bottom w:val="none" w:sz="0" w:space="0" w:color="auto"/>
                <w:right w:val="none" w:sz="0" w:space="0" w:color="auto"/>
              </w:divBdr>
            </w:div>
            <w:div w:id="798379930">
              <w:marLeft w:val="0"/>
              <w:marRight w:val="0"/>
              <w:marTop w:val="0"/>
              <w:marBottom w:val="0"/>
              <w:divBdr>
                <w:top w:val="none" w:sz="0" w:space="0" w:color="auto"/>
                <w:left w:val="none" w:sz="0" w:space="0" w:color="auto"/>
                <w:bottom w:val="none" w:sz="0" w:space="0" w:color="auto"/>
                <w:right w:val="none" w:sz="0" w:space="0" w:color="auto"/>
              </w:divBdr>
            </w:div>
            <w:div w:id="1866862212">
              <w:marLeft w:val="0"/>
              <w:marRight w:val="0"/>
              <w:marTop w:val="0"/>
              <w:marBottom w:val="0"/>
              <w:divBdr>
                <w:top w:val="none" w:sz="0" w:space="0" w:color="auto"/>
                <w:left w:val="none" w:sz="0" w:space="0" w:color="auto"/>
                <w:bottom w:val="none" w:sz="0" w:space="0" w:color="auto"/>
                <w:right w:val="none" w:sz="0" w:space="0" w:color="auto"/>
              </w:divBdr>
            </w:div>
            <w:div w:id="1790976802">
              <w:marLeft w:val="0"/>
              <w:marRight w:val="0"/>
              <w:marTop w:val="0"/>
              <w:marBottom w:val="0"/>
              <w:divBdr>
                <w:top w:val="none" w:sz="0" w:space="0" w:color="auto"/>
                <w:left w:val="none" w:sz="0" w:space="0" w:color="auto"/>
                <w:bottom w:val="none" w:sz="0" w:space="0" w:color="auto"/>
                <w:right w:val="none" w:sz="0" w:space="0" w:color="auto"/>
              </w:divBdr>
            </w:div>
            <w:div w:id="1704937358">
              <w:marLeft w:val="0"/>
              <w:marRight w:val="0"/>
              <w:marTop w:val="0"/>
              <w:marBottom w:val="0"/>
              <w:divBdr>
                <w:top w:val="none" w:sz="0" w:space="0" w:color="auto"/>
                <w:left w:val="none" w:sz="0" w:space="0" w:color="auto"/>
                <w:bottom w:val="none" w:sz="0" w:space="0" w:color="auto"/>
                <w:right w:val="none" w:sz="0" w:space="0" w:color="auto"/>
              </w:divBdr>
            </w:div>
            <w:div w:id="889852047">
              <w:marLeft w:val="0"/>
              <w:marRight w:val="0"/>
              <w:marTop w:val="0"/>
              <w:marBottom w:val="0"/>
              <w:divBdr>
                <w:top w:val="none" w:sz="0" w:space="0" w:color="auto"/>
                <w:left w:val="none" w:sz="0" w:space="0" w:color="auto"/>
                <w:bottom w:val="none" w:sz="0" w:space="0" w:color="auto"/>
                <w:right w:val="none" w:sz="0" w:space="0" w:color="auto"/>
              </w:divBdr>
            </w:div>
            <w:div w:id="1475676256">
              <w:marLeft w:val="0"/>
              <w:marRight w:val="0"/>
              <w:marTop w:val="0"/>
              <w:marBottom w:val="0"/>
              <w:divBdr>
                <w:top w:val="none" w:sz="0" w:space="0" w:color="auto"/>
                <w:left w:val="none" w:sz="0" w:space="0" w:color="auto"/>
                <w:bottom w:val="none" w:sz="0" w:space="0" w:color="auto"/>
                <w:right w:val="none" w:sz="0" w:space="0" w:color="auto"/>
              </w:divBdr>
            </w:div>
            <w:div w:id="1371800913">
              <w:marLeft w:val="0"/>
              <w:marRight w:val="0"/>
              <w:marTop w:val="0"/>
              <w:marBottom w:val="0"/>
              <w:divBdr>
                <w:top w:val="none" w:sz="0" w:space="0" w:color="auto"/>
                <w:left w:val="none" w:sz="0" w:space="0" w:color="auto"/>
                <w:bottom w:val="none" w:sz="0" w:space="0" w:color="auto"/>
                <w:right w:val="none" w:sz="0" w:space="0" w:color="auto"/>
              </w:divBdr>
            </w:div>
            <w:div w:id="1842161099">
              <w:marLeft w:val="0"/>
              <w:marRight w:val="0"/>
              <w:marTop w:val="0"/>
              <w:marBottom w:val="0"/>
              <w:divBdr>
                <w:top w:val="none" w:sz="0" w:space="0" w:color="auto"/>
                <w:left w:val="none" w:sz="0" w:space="0" w:color="auto"/>
                <w:bottom w:val="none" w:sz="0" w:space="0" w:color="auto"/>
                <w:right w:val="none" w:sz="0" w:space="0" w:color="auto"/>
              </w:divBdr>
            </w:div>
            <w:div w:id="1747216816">
              <w:marLeft w:val="0"/>
              <w:marRight w:val="0"/>
              <w:marTop w:val="0"/>
              <w:marBottom w:val="0"/>
              <w:divBdr>
                <w:top w:val="none" w:sz="0" w:space="0" w:color="auto"/>
                <w:left w:val="none" w:sz="0" w:space="0" w:color="auto"/>
                <w:bottom w:val="none" w:sz="0" w:space="0" w:color="auto"/>
                <w:right w:val="none" w:sz="0" w:space="0" w:color="auto"/>
              </w:divBdr>
            </w:div>
            <w:div w:id="789055660">
              <w:marLeft w:val="0"/>
              <w:marRight w:val="0"/>
              <w:marTop w:val="0"/>
              <w:marBottom w:val="0"/>
              <w:divBdr>
                <w:top w:val="none" w:sz="0" w:space="0" w:color="auto"/>
                <w:left w:val="none" w:sz="0" w:space="0" w:color="auto"/>
                <w:bottom w:val="none" w:sz="0" w:space="0" w:color="auto"/>
                <w:right w:val="none" w:sz="0" w:space="0" w:color="auto"/>
              </w:divBdr>
            </w:div>
            <w:div w:id="762722372">
              <w:marLeft w:val="0"/>
              <w:marRight w:val="0"/>
              <w:marTop w:val="0"/>
              <w:marBottom w:val="0"/>
              <w:divBdr>
                <w:top w:val="none" w:sz="0" w:space="0" w:color="auto"/>
                <w:left w:val="none" w:sz="0" w:space="0" w:color="auto"/>
                <w:bottom w:val="none" w:sz="0" w:space="0" w:color="auto"/>
                <w:right w:val="none" w:sz="0" w:space="0" w:color="auto"/>
              </w:divBdr>
            </w:div>
            <w:div w:id="844828442">
              <w:marLeft w:val="0"/>
              <w:marRight w:val="0"/>
              <w:marTop w:val="0"/>
              <w:marBottom w:val="0"/>
              <w:divBdr>
                <w:top w:val="none" w:sz="0" w:space="0" w:color="auto"/>
                <w:left w:val="none" w:sz="0" w:space="0" w:color="auto"/>
                <w:bottom w:val="none" w:sz="0" w:space="0" w:color="auto"/>
                <w:right w:val="none" w:sz="0" w:space="0" w:color="auto"/>
              </w:divBdr>
            </w:div>
            <w:div w:id="1833448250">
              <w:marLeft w:val="0"/>
              <w:marRight w:val="0"/>
              <w:marTop w:val="0"/>
              <w:marBottom w:val="0"/>
              <w:divBdr>
                <w:top w:val="none" w:sz="0" w:space="0" w:color="auto"/>
                <w:left w:val="none" w:sz="0" w:space="0" w:color="auto"/>
                <w:bottom w:val="none" w:sz="0" w:space="0" w:color="auto"/>
                <w:right w:val="none" w:sz="0" w:space="0" w:color="auto"/>
              </w:divBdr>
            </w:div>
            <w:div w:id="1256789173">
              <w:marLeft w:val="0"/>
              <w:marRight w:val="0"/>
              <w:marTop w:val="0"/>
              <w:marBottom w:val="0"/>
              <w:divBdr>
                <w:top w:val="none" w:sz="0" w:space="0" w:color="auto"/>
                <w:left w:val="none" w:sz="0" w:space="0" w:color="auto"/>
                <w:bottom w:val="none" w:sz="0" w:space="0" w:color="auto"/>
                <w:right w:val="none" w:sz="0" w:space="0" w:color="auto"/>
              </w:divBdr>
            </w:div>
            <w:div w:id="1889219748">
              <w:marLeft w:val="0"/>
              <w:marRight w:val="0"/>
              <w:marTop w:val="0"/>
              <w:marBottom w:val="0"/>
              <w:divBdr>
                <w:top w:val="none" w:sz="0" w:space="0" w:color="auto"/>
                <w:left w:val="none" w:sz="0" w:space="0" w:color="auto"/>
                <w:bottom w:val="none" w:sz="0" w:space="0" w:color="auto"/>
                <w:right w:val="none" w:sz="0" w:space="0" w:color="auto"/>
              </w:divBdr>
            </w:div>
            <w:div w:id="459618485">
              <w:marLeft w:val="0"/>
              <w:marRight w:val="0"/>
              <w:marTop w:val="0"/>
              <w:marBottom w:val="0"/>
              <w:divBdr>
                <w:top w:val="none" w:sz="0" w:space="0" w:color="auto"/>
                <w:left w:val="none" w:sz="0" w:space="0" w:color="auto"/>
                <w:bottom w:val="none" w:sz="0" w:space="0" w:color="auto"/>
                <w:right w:val="none" w:sz="0" w:space="0" w:color="auto"/>
              </w:divBdr>
            </w:div>
            <w:div w:id="316346333">
              <w:marLeft w:val="0"/>
              <w:marRight w:val="0"/>
              <w:marTop w:val="0"/>
              <w:marBottom w:val="0"/>
              <w:divBdr>
                <w:top w:val="none" w:sz="0" w:space="0" w:color="auto"/>
                <w:left w:val="none" w:sz="0" w:space="0" w:color="auto"/>
                <w:bottom w:val="none" w:sz="0" w:space="0" w:color="auto"/>
                <w:right w:val="none" w:sz="0" w:space="0" w:color="auto"/>
              </w:divBdr>
            </w:div>
            <w:div w:id="286156570">
              <w:marLeft w:val="0"/>
              <w:marRight w:val="0"/>
              <w:marTop w:val="0"/>
              <w:marBottom w:val="0"/>
              <w:divBdr>
                <w:top w:val="none" w:sz="0" w:space="0" w:color="auto"/>
                <w:left w:val="none" w:sz="0" w:space="0" w:color="auto"/>
                <w:bottom w:val="none" w:sz="0" w:space="0" w:color="auto"/>
                <w:right w:val="none" w:sz="0" w:space="0" w:color="auto"/>
              </w:divBdr>
            </w:div>
            <w:div w:id="103769367">
              <w:marLeft w:val="0"/>
              <w:marRight w:val="0"/>
              <w:marTop w:val="0"/>
              <w:marBottom w:val="0"/>
              <w:divBdr>
                <w:top w:val="none" w:sz="0" w:space="0" w:color="auto"/>
                <w:left w:val="none" w:sz="0" w:space="0" w:color="auto"/>
                <w:bottom w:val="none" w:sz="0" w:space="0" w:color="auto"/>
                <w:right w:val="none" w:sz="0" w:space="0" w:color="auto"/>
              </w:divBdr>
            </w:div>
            <w:div w:id="1432817696">
              <w:marLeft w:val="0"/>
              <w:marRight w:val="0"/>
              <w:marTop w:val="0"/>
              <w:marBottom w:val="0"/>
              <w:divBdr>
                <w:top w:val="none" w:sz="0" w:space="0" w:color="auto"/>
                <w:left w:val="none" w:sz="0" w:space="0" w:color="auto"/>
                <w:bottom w:val="none" w:sz="0" w:space="0" w:color="auto"/>
                <w:right w:val="none" w:sz="0" w:space="0" w:color="auto"/>
              </w:divBdr>
            </w:div>
            <w:div w:id="614366087">
              <w:marLeft w:val="0"/>
              <w:marRight w:val="0"/>
              <w:marTop w:val="0"/>
              <w:marBottom w:val="0"/>
              <w:divBdr>
                <w:top w:val="none" w:sz="0" w:space="0" w:color="auto"/>
                <w:left w:val="none" w:sz="0" w:space="0" w:color="auto"/>
                <w:bottom w:val="none" w:sz="0" w:space="0" w:color="auto"/>
                <w:right w:val="none" w:sz="0" w:space="0" w:color="auto"/>
              </w:divBdr>
            </w:div>
            <w:div w:id="562259791">
              <w:marLeft w:val="0"/>
              <w:marRight w:val="0"/>
              <w:marTop w:val="0"/>
              <w:marBottom w:val="0"/>
              <w:divBdr>
                <w:top w:val="none" w:sz="0" w:space="0" w:color="auto"/>
                <w:left w:val="none" w:sz="0" w:space="0" w:color="auto"/>
                <w:bottom w:val="none" w:sz="0" w:space="0" w:color="auto"/>
                <w:right w:val="none" w:sz="0" w:space="0" w:color="auto"/>
              </w:divBdr>
            </w:div>
            <w:div w:id="1519083252">
              <w:marLeft w:val="0"/>
              <w:marRight w:val="0"/>
              <w:marTop w:val="0"/>
              <w:marBottom w:val="0"/>
              <w:divBdr>
                <w:top w:val="none" w:sz="0" w:space="0" w:color="auto"/>
                <w:left w:val="none" w:sz="0" w:space="0" w:color="auto"/>
                <w:bottom w:val="none" w:sz="0" w:space="0" w:color="auto"/>
                <w:right w:val="none" w:sz="0" w:space="0" w:color="auto"/>
              </w:divBdr>
            </w:div>
            <w:div w:id="1475098546">
              <w:marLeft w:val="0"/>
              <w:marRight w:val="0"/>
              <w:marTop w:val="0"/>
              <w:marBottom w:val="0"/>
              <w:divBdr>
                <w:top w:val="none" w:sz="0" w:space="0" w:color="auto"/>
                <w:left w:val="none" w:sz="0" w:space="0" w:color="auto"/>
                <w:bottom w:val="none" w:sz="0" w:space="0" w:color="auto"/>
                <w:right w:val="none" w:sz="0" w:space="0" w:color="auto"/>
              </w:divBdr>
            </w:div>
            <w:div w:id="1061171178">
              <w:marLeft w:val="0"/>
              <w:marRight w:val="0"/>
              <w:marTop w:val="0"/>
              <w:marBottom w:val="0"/>
              <w:divBdr>
                <w:top w:val="none" w:sz="0" w:space="0" w:color="auto"/>
                <w:left w:val="none" w:sz="0" w:space="0" w:color="auto"/>
                <w:bottom w:val="none" w:sz="0" w:space="0" w:color="auto"/>
                <w:right w:val="none" w:sz="0" w:space="0" w:color="auto"/>
              </w:divBdr>
            </w:div>
            <w:div w:id="1056857551">
              <w:marLeft w:val="0"/>
              <w:marRight w:val="0"/>
              <w:marTop w:val="0"/>
              <w:marBottom w:val="0"/>
              <w:divBdr>
                <w:top w:val="none" w:sz="0" w:space="0" w:color="auto"/>
                <w:left w:val="none" w:sz="0" w:space="0" w:color="auto"/>
                <w:bottom w:val="none" w:sz="0" w:space="0" w:color="auto"/>
                <w:right w:val="none" w:sz="0" w:space="0" w:color="auto"/>
              </w:divBdr>
            </w:div>
            <w:div w:id="1977032061">
              <w:marLeft w:val="0"/>
              <w:marRight w:val="0"/>
              <w:marTop w:val="0"/>
              <w:marBottom w:val="0"/>
              <w:divBdr>
                <w:top w:val="none" w:sz="0" w:space="0" w:color="auto"/>
                <w:left w:val="none" w:sz="0" w:space="0" w:color="auto"/>
                <w:bottom w:val="none" w:sz="0" w:space="0" w:color="auto"/>
                <w:right w:val="none" w:sz="0" w:space="0" w:color="auto"/>
              </w:divBdr>
            </w:div>
            <w:div w:id="1315573213">
              <w:marLeft w:val="0"/>
              <w:marRight w:val="0"/>
              <w:marTop w:val="0"/>
              <w:marBottom w:val="0"/>
              <w:divBdr>
                <w:top w:val="none" w:sz="0" w:space="0" w:color="auto"/>
                <w:left w:val="none" w:sz="0" w:space="0" w:color="auto"/>
                <w:bottom w:val="none" w:sz="0" w:space="0" w:color="auto"/>
                <w:right w:val="none" w:sz="0" w:space="0" w:color="auto"/>
              </w:divBdr>
            </w:div>
            <w:div w:id="1907379571">
              <w:marLeft w:val="0"/>
              <w:marRight w:val="0"/>
              <w:marTop w:val="0"/>
              <w:marBottom w:val="0"/>
              <w:divBdr>
                <w:top w:val="none" w:sz="0" w:space="0" w:color="auto"/>
                <w:left w:val="none" w:sz="0" w:space="0" w:color="auto"/>
                <w:bottom w:val="none" w:sz="0" w:space="0" w:color="auto"/>
                <w:right w:val="none" w:sz="0" w:space="0" w:color="auto"/>
              </w:divBdr>
            </w:div>
            <w:div w:id="1662926802">
              <w:marLeft w:val="0"/>
              <w:marRight w:val="0"/>
              <w:marTop w:val="0"/>
              <w:marBottom w:val="0"/>
              <w:divBdr>
                <w:top w:val="none" w:sz="0" w:space="0" w:color="auto"/>
                <w:left w:val="none" w:sz="0" w:space="0" w:color="auto"/>
                <w:bottom w:val="none" w:sz="0" w:space="0" w:color="auto"/>
                <w:right w:val="none" w:sz="0" w:space="0" w:color="auto"/>
              </w:divBdr>
            </w:div>
            <w:div w:id="1688864790">
              <w:marLeft w:val="0"/>
              <w:marRight w:val="0"/>
              <w:marTop w:val="0"/>
              <w:marBottom w:val="0"/>
              <w:divBdr>
                <w:top w:val="none" w:sz="0" w:space="0" w:color="auto"/>
                <w:left w:val="none" w:sz="0" w:space="0" w:color="auto"/>
                <w:bottom w:val="none" w:sz="0" w:space="0" w:color="auto"/>
                <w:right w:val="none" w:sz="0" w:space="0" w:color="auto"/>
              </w:divBdr>
            </w:div>
            <w:div w:id="7369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1621">
      <w:bodyDiv w:val="1"/>
      <w:marLeft w:val="0"/>
      <w:marRight w:val="0"/>
      <w:marTop w:val="0"/>
      <w:marBottom w:val="0"/>
      <w:divBdr>
        <w:top w:val="none" w:sz="0" w:space="0" w:color="auto"/>
        <w:left w:val="none" w:sz="0" w:space="0" w:color="auto"/>
        <w:bottom w:val="none" w:sz="0" w:space="0" w:color="auto"/>
        <w:right w:val="none" w:sz="0" w:space="0" w:color="auto"/>
      </w:divBdr>
      <w:divsChild>
        <w:div w:id="1006397155">
          <w:marLeft w:val="0"/>
          <w:marRight w:val="0"/>
          <w:marTop w:val="0"/>
          <w:marBottom w:val="0"/>
          <w:divBdr>
            <w:top w:val="none" w:sz="0" w:space="0" w:color="auto"/>
            <w:left w:val="none" w:sz="0" w:space="0" w:color="auto"/>
            <w:bottom w:val="none" w:sz="0" w:space="0" w:color="auto"/>
            <w:right w:val="none" w:sz="0" w:space="0" w:color="auto"/>
          </w:divBdr>
          <w:divsChild>
            <w:div w:id="350575657">
              <w:marLeft w:val="0"/>
              <w:marRight w:val="0"/>
              <w:marTop w:val="0"/>
              <w:marBottom w:val="0"/>
              <w:divBdr>
                <w:top w:val="none" w:sz="0" w:space="0" w:color="auto"/>
                <w:left w:val="none" w:sz="0" w:space="0" w:color="auto"/>
                <w:bottom w:val="none" w:sz="0" w:space="0" w:color="auto"/>
                <w:right w:val="none" w:sz="0" w:space="0" w:color="auto"/>
              </w:divBdr>
            </w:div>
            <w:div w:id="811095270">
              <w:marLeft w:val="0"/>
              <w:marRight w:val="0"/>
              <w:marTop w:val="0"/>
              <w:marBottom w:val="0"/>
              <w:divBdr>
                <w:top w:val="none" w:sz="0" w:space="0" w:color="auto"/>
                <w:left w:val="none" w:sz="0" w:space="0" w:color="auto"/>
                <w:bottom w:val="none" w:sz="0" w:space="0" w:color="auto"/>
                <w:right w:val="none" w:sz="0" w:space="0" w:color="auto"/>
              </w:divBdr>
            </w:div>
            <w:div w:id="204103332">
              <w:marLeft w:val="0"/>
              <w:marRight w:val="0"/>
              <w:marTop w:val="0"/>
              <w:marBottom w:val="0"/>
              <w:divBdr>
                <w:top w:val="none" w:sz="0" w:space="0" w:color="auto"/>
                <w:left w:val="none" w:sz="0" w:space="0" w:color="auto"/>
                <w:bottom w:val="none" w:sz="0" w:space="0" w:color="auto"/>
                <w:right w:val="none" w:sz="0" w:space="0" w:color="auto"/>
              </w:divBdr>
            </w:div>
            <w:div w:id="1692415156">
              <w:marLeft w:val="0"/>
              <w:marRight w:val="0"/>
              <w:marTop w:val="0"/>
              <w:marBottom w:val="0"/>
              <w:divBdr>
                <w:top w:val="none" w:sz="0" w:space="0" w:color="auto"/>
                <w:left w:val="none" w:sz="0" w:space="0" w:color="auto"/>
                <w:bottom w:val="none" w:sz="0" w:space="0" w:color="auto"/>
                <w:right w:val="none" w:sz="0" w:space="0" w:color="auto"/>
              </w:divBdr>
            </w:div>
            <w:div w:id="2082632264">
              <w:marLeft w:val="0"/>
              <w:marRight w:val="0"/>
              <w:marTop w:val="0"/>
              <w:marBottom w:val="0"/>
              <w:divBdr>
                <w:top w:val="none" w:sz="0" w:space="0" w:color="auto"/>
                <w:left w:val="none" w:sz="0" w:space="0" w:color="auto"/>
                <w:bottom w:val="none" w:sz="0" w:space="0" w:color="auto"/>
                <w:right w:val="none" w:sz="0" w:space="0" w:color="auto"/>
              </w:divBdr>
            </w:div>
            <w:div w:id="1495022906">
              <w:marLeft w:val="0"/>
              <w:marRight w:val="0"/>
              <w:marTop w:val="0"/>
              <w:marBottom w:val="0"/>
              <w:divBdr>
                <w:top w:val="none" w:sz="0" w:space="0" w:color="auto"/>
                <w:left w:val="none" w:sz="0" w:space="0" w:color="auto"/>
                <w:bottom w:val="none" w:sz="0" w:space="0" w:color="auto"/>
                <w:right w:val="none" w:sz="0" w:space="0" w:color="auto"/>
              </w:divBdr>
            </w:div>
            <w:div w:id="1643197866">
              <w:marLeft w:val="0"/>
              <w:marRight w:val="0"/>
              <w:marTop w:val="0"/>
              <w:marBottom w:val="0"/>
              <w:divBdr>
                <w:top w:val="none" w:sz="0" w:space="0" w:color="auto"/>
                <w:left w:val="none" w:sz="0" w:space="0" w:color="auto"/>
                <w:bottom w:val="none" w:sz="0" w:space="0" w:color="auto"/>
                <w:right w:val="none" w:sz="0" w:space="0" w:color="auto"/>
              </w:divBdr>
            </w:div>
            <w:div w:id="143485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89628">
      <w:bodyDiv w:val="1"/>
      <w:marLeft w:val="0"/>
      <w:marRight w:val="0"/>
      <w:marTop w:val="0"/>
      <w:marBottom w:val="0"/>
      <w:divBdr>
        <w:top w:val="none" w:sz="0" w:space="0" w:color="auto"/>
        <w:left w:val="none" w:sz="0" w:space="0" w:color="auto"/>
        <w:bottom w:val="none" w:sz="0" w:space="0" w:color="auto"/>
        <w:right w:val="none" w:sz="0" w:space="0" w:color="auto"/>
      </w:divBdr>
      <w:divsChild>
        <w:div w:id="893275694">
          <w:marLeft w:val="0"/>
          <w:marRight w:val="0"/>
          <w:marTop w:val="0"/>
          <w:marBottom w:val="0"/>
          <w:divBdr>
            <w:top w:val="none" w:sz="0" w:space="0" w:color="auto"/>
            <w:left w:val="none" w:sz="0" w:space="0" w:color="auto"/>
            <w:bottom w:val="none" w:sz="0" w:space="0" w:color="auto"/>
            <w:right w:val="none" w:sz="0" w:space="0" w:color="auto"/>
          </w:divBdr>
          <w:divsChild>
            <w:div w:id="1300918340">
              <w:marLeft w:val="0"/>
              <w:marRight w:val="0"/>
              <w:marTop w:val="0"/>
              <w:marBottom w:val="0"/>
              <w:divBdr>
                <w:top w:val="none" w:sz="0" w:space="0" w:color="auto"/>
                <w:left w:val="none" w:sz="0" w:space="0" w:color="auto"/>
                <w:bottom w:val="none" w:sz="0" w:space="0" w:color="auto"/>
                <w:right w:val="none" w:sz="0" w:space="0" w:color="auto"/>
              </w:divBdr>
            </w:div>
            <w:div w:id="2128233013">
              <w:marLeft w:val="0"/>
              <w:marRight w:val="0"/>
              <w:marTop w:val="0"/>
              <w:marBottom w:val="0"/>
              <w:divBdr>
                <w:top w:val="none" w:sz="0" w:space="0" w:color="auto"/>
                <w:left w:val="none" w:sz="0" w:space="0" w:color="auto"/>
                <w:bottom w:val="none" w:sz="0" w:space="0" w:color="auto"/>
                <w:right w:val="none" w:sz="0" w:space="0" w:color="auto"/>
              </w:divBdr>
            </w:div>
            <w:div w:id="1993484146">
              <w:marLeft w:val="0"/>
              <w:marRight w:val="0"/>
              <w:marTop w:val="0"/>
              <w:marBottom w:val="0"/>
              <w:divBdr>
                <w:top w:val="none" w:sz="0" w:space="0" w:color="auto"/>
                <w:left w:val="none" w:sz="0" w:space="0" w:color="auto"/>
                <w:bottom w:val="none" w:sz="0" w:space="0" w:color="auto"/>
                <w:right w:val="none" w:sz="0" w:space="0" w:color="auto"/>
              </w:divBdr>
            </w:div>
            <w:div w:id="1228222450">
              <w:marLeft w:val="0"/>
              <w:marRight w:val="0"/>
              <w:marTop w:val="0"/>
              <w:marBottom w:val="0"/>
              <w:divBdr>
                <w:top w:val="none" w:sz="0" w:space="0" w:color="auto"/>
                <w:left w:val="none" w:sz="0" w:space="0" w:color="auto"/>
                <w:bottom w:val="none" w:sz="0" w:space="0" w:color="auto"/>
                <w:right w:val="none" w:sz="0" w:space="0" w:color="auto"/>
              </w:divBdr>
            </w:div>
            <w:div w:id="1613632207">
              <w:marLeft w:val="0"/>
              <w:marRight w:val="0"/>
              <w:marTop w:val="0"/>
              <w:marBottom w:val="0"/>
              <w:divBdr>
                <w:top w:val="none" w:sz="0" w:space="0" w:color="auto"/>
                <w:left w:val="none" w:sz="0" w:space="0" w:color="auto"/>
                <w:bottom w:val="none" w:sz="0" w:space="0" w:color="auto"/>
                <w:right w:val="none" w:sz="0" w:space="0" w:color="auto"/>
              </w:divBdr>
            </w:div>
            <w:div w:id="401830829">
              <w:marLeft w:val="0"/>
              <w:marRight w:val="0"/>
              <w:marTop w:val="0"/>
              <w:marBottom w:val="0"/>
              <w:divBdr>
                <w:top w:val="none" w:sz="0" w:space="0" w:color="auto"/>
                <w:left w:val="none" w:sz="0" w:space="0" w:color="auto"/>
                <w:bottom w:val="none" w:sz="0" w:space="0" w:color="auto"/>
                <w:right w:val="none" w:sz="0" w:space="0" w:color="auto"/>
              </w:divBdr>
            </w:div>
            <w:div w:id="1665008051">
              <w:marLeft w:val="0"/>
              <w:marRight w:val="0"/>
              <w:marTop w:val="0"/>
              <w:marBottom w:val="0"/>
              <w:divBdr>
                <w:top w:val="none" w:sz="0" w:space="0" w:color="auto"/>
                <w:left w:val="none" w:sz="0" w:space="0" w:color="auto"/>
                <w:bottom w:val="none" w:sz="0" w:space="0" w:color="auto"/>
                <w:right w:val="none" w:sz="0" w:space="0" w:color="auto"/>
              </w:divBdr>
            </w:div>
            <w:div w:id="750737340">
              <w:marLeft w:val="0"/>
              <w:marRight w:val="0"/>
              <w:marTop w:val="0"/>
              <w:marBottom w:val="0"/>
              <w:divBdr>
                <w:top w:val="none" w:sz="0" w:space="0" w:color="auto"/>
                <w:left w:val="none" w:sz="0" w:space="0" w:color="auto"/>
                <w:bottom w:val="none" w:sz="0" w:space="0" w:color="auto"/>
                <w:right w:val="none" w:sz="0" w:space="0" w:color="auto"/>
              </w:divBdr>
            </w:div>
            <w:div w:id="1549220461">
              <w:marLeft w:val="0"/>
              <w:marRight w:val="0"/>
              <w:marTop w:val="0"/>
              <w:marBottom w:val="0"/>
              <w:divBdr>
                <w:top w:val="none" w:sz="0" w:space="0" w:color="auto"/>
                <w:left w:val="none" w:sz="0" w:space="0" w:color="auto"/>
                <w:bottom w:val="none" w:sz="0" w:space="0" w:color="auto"/>
                <w:right w:val="none" w:sz="0" w:space="0" w:color="auto"/>
              </w:divBdr>
            </w:div>
            <w:div w:id="85854714">
              <w:marLeft w:val="0"/>
              <w:marRight w:val="0"/>
              <w:marTop w:val="0"/>
              <w:marBottom w:val="0"/>
              <w:divBdr>
                <w:top w:val="none" w:sz="0" w:space="0" w:color="auto"/>
                <w:left w:val="none" w:sz="0" w:space="0" w:color="auto"/>
                <w:bottom w:val="none" w:sz="0" w:space="0" w:color="auto"/>
                <w:right w:val="none" w:sz="0" w:space="0" w:color="auto"/>
              </w:divBdr>
            </w:div>
            <w:div w:id="1385255817">
              <w:marLeft w:val="0"/>
              <w:marRight w:val="0"/>
              <w:marTop w:val="0"/>
              <w:marBottom w:val="0"/>
              <w:divBdr>
                <w:top w:val="none" w:sz="0" w:space="0" w:color="auto"/>
                <w:left w:val="none" w:sz="0" w:space="0" w:color="auto"/>
                <w:bottom w:val="none" w:sz="0" w:space="0" w:color="auto"/>
                <w:right w:val="none" w:sz="0" w:space="0" w:color="auto"/>
              </w:divBdr>
            </w:div>
            <w:div w:id="1610895972">
              <w:marLeft w:val="0"/>
              <w:marRight w:val="0"/>
              <w:marTop w:val="0"/>
              <w:marBottom w:val="0"/>
              <w:divBdr>
                <w:top w:val="none" w:sz="0" w:space="0" w:color="auto"/>
                <w:left w:val="none" w:sz="0" w:space="0" w:color="auto"/>
                <w:bottom w:val="none" w:sz="0" w:space="0" w:color="auto"/>
                <w:right w:val="none" w:sz="0" w:space="0" w:color="auto"/>
              </w:divBdr>
            </w:div>
            <w:div w:id="1455556899">
              <w:marLeft w:val="0"/>
              <w:marRight w:val="0"/>
              <w:marTop w:val="0"/>
              <w:marBottom w:val="0"/>
              <w:divBdr>
                <w:top w:val="none" w:sz="0" w:space="0" w:color="auto"/>
                <w:left w:val="none" w:sz="0" w:space="0" w:color="auto"/>
                <w:bottom w:val="none" w:sz="0" w:space="0" w:color="auto"/>
                <w:right w:val="none" w:sz="0" w:space="0" w:color="auto"/>
              </w:divBdr>
            </w:div>
            <w:div w:id="523832360">
              <w:marLeft w:val="0"/>
              <w:marRight w:val="0"/>
              <w:marTop w:val="0"/>
              <w:marBottom w:val="0"/>
              <w:divBdr>
                <w:top w:val="none" w:sz="0" w:space="0" w:color="auto"/>
                <w:left w:val="none" w:sz="0" w:space="0" w:color="auto"/>
                <w:bottom w:val="none" w:sz="0" w:space="0" w:color="auto"/>
                <w:right w:val="none" w:sz="0" w:space="0" w:color="auto"/>
              </w:divBdr>
            </w:div>
            <w:div w:id="1701590181">
              <w:marLeft w:val="0"/>
              <w:marRight w:val="0"/>
              <w:marTop w:val="0"/>
              <w:marBottom w:val="0"/>
              <w:divBdr>
                <w:top w:val="none" w:sz="0" w:space="0" w:color="auto"/>
                <w:left w:val="none" w:sz="0" w:space="0" w:color="auto"/>
                <w:bottom w:val="none" w:sz="0" w:space="0" w:color="auto"/>
                <w:right w:val="none" w:sz="0" w:space="0" w:color="auto"/>
              </w:divBdr>
            </w:div>
            <w:div w:id="779102952">
              <w:marLeft w:val="0"/>
              <w:marRight w:val="0"/>
              <w:marTop w:val="0"/>
              <w:marBottom w:val="0"/>
              <w:divBdr>
                <w:top w:val="none" w:sz="0" w:space="0" w:color="auto"/>
                <w:left w:val="none" w:sz="0" w:space="0" w:color="auto"/>
                <w:bottom w:val="none" w:sz="0" w:space="0" w:color="auto"/>
                <w:right w:val="none" w:sz="0" w:space="0" w:color="auto"/>
              </w:divBdr>
            </w:div>
            <w:div w:id="224488474">
              <w:marLeft w:val="0"/>
              <w:marRight w:val="0"/>
              <w:marTop w:val="0"/>
              <w:marBottom w:val="0"/>
              <w:divBdr>
                <w:top w:val="none" w:sz="0" w:space="0" w:color="auto"/>
                <w:left w:val="none" w:sz="0" w:space="0" w:color="auto"/>
                <w:bottom w:val="none" w:sz="0" w:space="0" w:color="auto"/>
                <w:right w:val="none" w:sz="0" w:space="0" w:color="auto"/>
              </w:divBdr>
            </w:div>
            <w:div w:id="1066759100">
              <w:marLeft w:val="0"/>
              <w:marRight w:val="0"/>
              <w:marTop w:val="0"/>
              <w:marBottom w:val="0"/>
              <w:divBdr>
                <w:top w:val="none" w:sz="0" w:space="0" w:color="auto"/>
                <w:left w:val="none" w:sz="0" w:space="0" w:color="auto"/>
                <w:bottom w:val="none" w:sz="0" w:space="0" w:color="auto"/>
                <w:right w:val="none" w:sz="0" w:space="0" w:color="auto"/>
              </w:divBdr>
            </w:div>
            <w:div w:id="28399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8700">
      <w:bodyDiv w:val="1"/>
      <w:marLeft w:val="0"/>
      <w:marRight w:val="0"/>
      <w:marTop w:val="0"/>
      <w:marBottom w:val="0"/>
      <w:divBdr>
        <w:top w:val="none" w:sz="0" w:space="0" w:color="auto"/>
        <w:left w:val="none" w:sz="0" w:space="0" w:color="auto"/>
        <w:bottom w:val="none" w:sz="0" w:space="0" w:color="auto"/>
        <w:right w:val="none" w:sz="0" w:space="0" w:color="auto"/>
      </w:divBdr>
      <w:divsChild>
        <w:div w:id="676887536">
          <w:marLeft w:val="0"/>
          <w:marRight w:val="0"/>
          <w:marTop w:val="0"/>
          <w:marBottom w:val="0"/>
          <w:divBdr>
            <w:top w:val="none" w:sz="0" w:space="0" w:color="auto"/>
            <w:left w:val="none" w:sz="0" w:space="0" w:color="auto"/>
            <w:bottom w:val="none" w:sz="0" w:space="0" w:color="auto"/>
            <w:right w:val="none" w:sz="0" w:space="0" w:color="auto"/>
          </w:divBdr>
          <w:divsChild>
            <w:div w:id="2097432251">
              <w:marLeft w:val="0"/>
              <w:marRight w:val="0"/>
              <w:marTop w:val="0"/>
              <w:marBottom w:val="0"/>
              <w:divBdr>
                <w:top w:val="none" w:sz="0" w:space="0" w:color="auto"/>
                <w:left w:val="none" w:sz="0" w:space="0" w:color="auto"/>
                <w:bottom w:val="none" w:sz="0" w:space="0" w:color="auto"/>
                <w:right w:val="none" w:sz="0" w:space="0" w:color="auto"/>
              </w:divBdr>
            </w:div>
            <w:div w:id="220214394">
              <w:marLeft w:val="0"/>
              <w:marRight w:val="0"/>
              <w:marTop w:val="0"/>
              <w:marBottom w:val="0"/>
              <w:divBdr>
                <w:top w:val="none" w:sz="0" w:space="0" w:color="auto"/>
                <w:left w:val="none" w:sz="0" w:space="0" w:color="auto"/>
                <w:bottom w:val="none" w:sz="0" w:space="0" w:color="auto"/>
                <w:right w:val="none" w:sz="0" w:space="0" w:color="auto"/>
              </w:divBdr>
            </w:div>
            <w:div w:id="1037007086">
              <w:marLeft w:val="0"/>
              <w:marRight w:val="0"/>
              <w:marTop w:val="0"/>
              <w:marBottom w:val="0"/>
              <w:divBdr>
                <w:top w:val="none" w:sz="0" w:space="0" w:color="auto"/>
                <w:left w:val="none" w:sz="0" w:space="0" w:color="auto"/>
                <w:bottom w:val="none" w:sz="0" w:space="0" w:color="auto"/>
                <w:right w:val="none" w:sz="0" w:space="0" w:color="auto"/>
              </w:divBdr>
            </w:div>
            <w:div w:id="1539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623">
      <w:bodyDiv w:val="1"/>
      <w:marLeft w:val="0"/>
      <w:marRight w:val="0"/>
      <w:marTop w:val="0"/>
      <w:marBottom w:val="0"/>
      <w:divBdr>
        <w:top w:val="none" w:sz="0" w:space="0" w:color="auto"/>
        <w:left w:val="none" w:sz="0" w:space="0" w:color="auto"/>
        <w:bottom w:val="none" w:sz="0" w:space="0" w:color="auto"/>
        <w:right w:val="none" w:sz="0" w:space="0" w:color="auto"/>
      </w:divBdr>
      <w:divsChild>
        <w:div w:id="1912959299">
          <w:marLeft w:val="0"/>
          <w:marRight w:val="0"/>
          <w:marTop w:val="0"/>
          <w:marBottom w:val="0"/>
          <w:divBdr>
            <w:top w:val="none" w:sz="0" w:space="0" w:color="auto"/>
            <w:left w:val="none" w:sz="0" w:space="0" w:color="auto"/>
            <w:bottom w:val="none" w:sz="0" w:space="0" w:color="auto"/>
            <w:right w:val="none" w:sz="0" w:space="0" w:color="auto"/>
          </w:divBdr>
          <w:divsChild>
            <w:div w:id="1012341663">
              <w:marLeft w:val="0"/>
              <w:marRight w:val="0"/>
              <w:marTop w:val="0"/>
              <w:marBottom w:val="0"/>
              <w:divBdr>
                <w:top w:val="none" w:sz="0" w:space="0" w:color="auto"/>
                <w:left w:val="none" w:sz="0" w:space="0" w:color="auto"/>
                <w:bottom w:val="none" w:sz="0" w:space="0" w:color="auto"/>
                <w:right w:val="none" w:sz="0" w:space="0" w:color="auto"/>
              </w:divBdr>
            </w:div>
            <w:div w:id="1042362330">
              <w:marLeft w:val="0"/>
              <w:marRight w:val="0"/>
              <w:marTop w:val="0"/>
              <w:marBottom w:val="0"/>
              <w:divBdr>
                <w:top w:val="none" w:sz="0" w:space="0" w:color="auto"/>
                <w:left w:val="none" w:sz="0" w:space="0" w:color="auto"/>
                <w:bottom w:val="none" w:sz="0" w:space="0" w:color="auto"/>
                <w:right w:val="none" w:sz="0" w:space="0" w:color="auto"/>
              </w:divBdr>
            </w:div>
            <w:div w:id="1504315299">
              <w:marLeft w:val="0"/>
              <w:marRight w:val="0"/>
              <w:marTop w:val="0"/>
              <w:marBottom w:val="0"/>
              <w:divBdr>
                <w:top w:val="none" w:sz="0" w:space="0" w:color="auto"/>
                <w:left w:val="none" w:sz="0" w:space="0" w:color="auto"/>
                <w:bottom w:val="none" w:sz="0" w:space="0" w:color="auto"/>
                <w:right w:val="none" w:sz="0" w:space="0" w:color="auto"/>
              </w:divBdr>
            </w:div>
            <w:div w:id="219832920">
              <w:marLeft w:val="0"/>
              <w:marRight w:val="0"/>
              <w:marTop w:val="0"/>
              <w:marBottom w:val="0"/>
              <w:divBdr>
                <w:top w:val="none" w:sz="0" w:space="0" w:color="auto"/>
                <w:left w:val="none" w:sz="0" w:space="0" w:color="auto"/>
                <w:bottom w:val="none" w:sz="0" w:space="0" w:color="auto"/>
                <w:right w:val="none" w:sz="0" w:space="0" w:color="auto"/>
              </w:divBdr>
            </w:div>
            <w:div w:id="1949392063">
              <w:marLeft w:val="0"/>
              <w:marRight w:val="0"/>
              <w:marTop w:val="0"/>
              <w:marBottom w:val="0"/>
              <w:divBdr>
                <w:top w:val="none" w:sz="0" w:space="0" w:color="auto"/>
                <w:left w:val="none" w:sz="0" w:space="0" w:color="auto"/>
                <w:bottom w:val="none" w:sz="0" w:space="0" w:color="auto"/>
                <w:right w:val="none" w:sz="0" w:space="0" w:color="auto"/>
              </w:divBdr>
            </w:div>
            <w:div w:id="935985346">
              <w:marLeft w:val="0"/>
              <w:marRight w:val="0"/>
              <w:marTop w:val="0"/>
              <w:marBottom w:val="0"/>
              <w:divBdr>
                <w:top w:val="none" w:sz="0" w:space="0" w:color="auto"/>
                <w:left w:val="none" w:sz="0" w:space="0" w:color="auto"/>
                <w:bottom w:val="none" w:sz="0" w:space="0" w:color="auto"/>
                <w:right w:val="none" w:sz="0" w:space="0" w:color="auto"/>
              </w:divBdr>
            </w:div>
            <w:div w:id="482236259">
              <w:marLeft w:val="0"/>
              <w:marRight w:val="0"/>
              <w:marTop w:val="0"/>
              <w:marBottom w:val="0"/>
              <w:divBdr>
                <w:top w:val="none" w:sz="0" w:space="0" w:color="auto"/>
                <w:left w:val="none" w:sz="0" w:space="0" w:color="auto"/>
                <w:bottom w:val="none" w:sz="0" w:space="0" w:color="auto"/>
                <w:right w:val="none" w:sz="0" w:space="0" w:color="auto"/>
              </w:divBdr>
            </w:div>
            <w:div w:id="469178118">
              <w:marLeft w:val="0"/>
              <w:marRight w:val="0"/>
              <w:marTop w:val="0"/>
              <w:marBottom w:val="0"/>
              <w:divBdr>
                <w:top w:val="none" w:sz="0" w:space="0" w:color="auto"/>
                <w:left w:val="none" w:sz="0" w:space="0" w:color="auto"/>
                <w:bottom w:val="none" w:sz="0" w:space="0" w:color="auto"/>
                <w:right w:val="none" w:sz="0" w:space="0" w:color="auto"/>
              </w:divBdr>
            </w:div>
            <w:div w:id="1438672650">
              <w:marLeft w:val="0"/>
              <w:marRight w:val="0"/>
              <w:marTop w:val="0"/>
              <w:marBottom w:val="0"/>
              <w:divBdr>
                <w:top w:val="none" w:sz="0" w:space="0" w:color="auto"/>
                <w:left w:val="none" w:sz="0" w:space="0" w:color="auto"/>
                <w:bottom w:val="none" w:sz="0" w:space="0" w:color="auto"/>
                <w:right w:val="none" w:sz="0" w:space="0" w:color="auto"/>
              </w:divBdr>
            </w:div>
            <w:div w:id="490291848">
              <w:marLeft w:val="0"/>
              <w:marRight w:val="0"/>
              <w:marTop w:val="0"/>
              <w:marBottom w:val="0"/>
              <w:divBdr>
                <w:top w:val="none" w:sz="0" w:space="0" w:color="auto"/>
                <w:left w:val="none" w:sz="0" w:space="0" w:color="auto"/>
                <w:bottom w:val="none" w:sz="0" w:space="0" w:color="auto"/>
                <w:right w:val="none" w:sz="0" w:space="0" w:color="auto"/>
              </w:divBdr>
            </w:div>
            <w:div w:id="1907182868">
              <w:marLeft w:val="0"/>
              <w:marRight w:val="0"/>
              <w:marTop w:val="0"/>
              <w:marBottom w:val="0"/>
              <w:divBdr>
                <w:top w:val="none" w:sz="0" w:space="0" w:color="auto"/>
                <w:left w:val="none" w:sz="0" w:space="0" w:color="auto"/>
                <w:bottom w:val="none" w:sz="0" w:space="0" w:color="auto"/>
                <w:right w:val="none" w:sz="0" w:space="0" w:color="auto"/>
              </w:divBdr>
            </w:div>
            <w:div w:id="615913792">
              <w:marLeft w:val="0"/>
              <w:marRight w:val="0"/>
              <w:marTop w:val="0"/>
              <w:marBottom w:val="0"/>
              <w:divBdr>
                <w:top w:val="none" w:sz="0" w:space="0" w:color="auto"/>
                <w:left w:val="none" w:sz="0" w:space="0" w:color="auto"/>
                <w:bottom w:val="none" w:sz="0" w:space="0" w:color="auto"/>
                <w:right w:val="none" w:sz="0" w:space="0" w:color="auto"/>
              </w:divBdr>
            </w:div>
            <w:div w:id="959578661">
              <w:marLeft w:val="0"/>
              <w:marRight w:val="0"/>
              <w:marTop w:val="0"/>
              <w:marBottom w:val="0"/>
              <w:divBdr>
                <w:top w:val="none" w:sz="0" w:space="0" w:color="auto"/>
                <w:left w:val="none" w:sz="0" w:space="0" w:color="auto"/>
                <w:bottom w:val="none" w:sz="0" w:space="0" w:color="auto"/>
                <w:right w:val="none" w:sz="0" w:space="0" w:color="auto"/>
              </w:divBdr>
            </w:div>
            <w:div w:id="1036850715">
              <w:marLeft w:val="0"/>
              <w:marRight w:val="0"/>
              <w:marTop w:val="0"/>
              <w:marBottom w:val="0"/>
              <w:divBdr>
                <w:top w:val="none" w:sz="0" w:space="0" w:color="auto"/>
                <w:left w:val="none" w:sz="0" w:space="0" w:color="auto"/>
                <w:bottom w:val="none" w:sz="0" w:space="0" w:color="auto"/>
                <w:right w:val="none" w:sz="0" w:space="0" w:color="auto"/>
              </w:divBdr>
            </w:div>
            <w:div w:id="635333900">
              <w:marLeft w:val="0"/>
              <w:marRight w:val="0"/>
              <w:marTop w:val="0"/>
              <w:marBottom w:val="0"/>
              <w:divBdr>
                <w:top w:val="none" w:sz="0" w:space="0" w:color="auto"/>
                <w:left w:val="none" w:sz="0" w:space="0" w:color="auto"/>
                <w:bottom w:val="none" w:sz="0" w:space="0" w:color="auto"/>
                <w:right w:val="none" w:sz="0" w:space="0" w:color="auto"/>
              </w:divBdr>
            </w:div>
            <w:div w:id="267934033">
              <w:marLeft w:val="0"/>
              <w:marRight w:val="0"/>
              <w:marTop w:val="0"/>
              <w:marBottom w:val="0"/>
              <w:divBdr>
                <w:top w:val="none" w:sz="0" w:space="0" w:color="auto"/>
                <w:left w:val="none" w:sz="0" w:space="0" w:color="auto"/>
                <w:bottom w:val="none" w:sz="0" w:space="0" w:color="auto"/>
                <w:right w:val="none" w:sz="0" w:space="0" w:color="auto"/>
              </w:divBdr>
            </w:div>
            <w:div w:id="717163599">
              <w:marLeft w:val="0"/>
              <w:marRight w:val="0"/>
              <w:marTop w:val="0"/>
              <w:marBottom w:val="0"/>
              <w:divBdr>
                <w:top w:val="none" w:sz="0" w:space="0" w:color="auto"/>
                <w:left w:val="none" w:sz="0" w:space="0" w:color="auto"/>
                <w:bottom w:val="none" w:sz="0" w:space="0" w:color="auto"/>
                <w:right w:val="none" w:sz="0" w:space="0" w:color="auto"/>
              </w:divBdr>
            </w:div>
            <w:div w:id="1156188162">
              <w:marLeft w:val="0"/>
              <w:marRight w:val="0"/>
              <w:marTop w:val="0"/>
              <w:marBottom w:val="0"/>
              <w:divBdr>
                <w:top w:val="none" w:sz="0" w:space="0" w:color="auto"/>
                <w:left w:val="none" w:sz="0" w:space="0" w:color="auto"/>
                <w:bottom w:val="none" w:sz="0" w:space="0" w:color="auto"/>
                <w:right w:val="none" w:sz="0" w:space="0" w:color="auto"/>
              </w:divBdr>
            </w:div>
            <w:div w:id="94708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4595">
      <w:bodyDiv w:val="1"/>
      <w:marLeft w:val="0"/>
      <w:marRight w:val="0"/>
      <w:marTop w:val="0"/>
      <w:marBottom w:val="0"/>
      <w:divBdr>
        <w:top w:val="none" w:sz="0" w:space="0" w:color="auto"/>
        <w:left w:val="none" w:sz="0" w:space="0" w:color="auto"/>
        <w:bottom w:val="none" w:sz="0" w:space="0" w:color="auto"/>
        <w:right w:val="none" w:sz="0" w:space="0" w:color="auto"/>
      </w:divBdr>
      <w:divsChild>
        <w:div w:id="1382940948">
          <w:marLeft w:val="0"/>
          <w:marRight w:val="0"/>
          <w:marTop w:val="0"/>
          <w:marBottom w:val="0"/>
          <w:divBdr>
            <w:top w:val="none" w:sz="0" w:space="0" w:color="auto"/>
            <w:left w:val="none" w:sz="0" w:space="0" w:color="auto"/>
            <w:bottom w:val="none" w:sz="0" w:space="0" w:color="auto"/>
            <w:right w:val="none" w:sz="0" w:space="0" w:color="auto"/>
          </w:divBdr>
          <w:divsChild>
            <w:div w:id="2059357067">
              <w:marLeft w:val="0"/>
              <w:marRight w:val="0"/>
              <w:marTop w:val="0"/>
              <w:marBottom w:val="0"/>
              <w:divBdr>
                <w:top w:val="none" w:sz="0" w:space="0" w:color="auto"/>
                <w:left w:val="none" w:sz="0" w:space="0" w:color="auto"/>
                <w:bottom w:val="none" w:sz="0" w:space="0" w:color="auto"/>
                <w:right w:val="none" w:sz="0" w:space="0" w:color="auto"/>
              </w:divBdr>
            </w:div>
            <w:div w:id="1007903598">
              <w:marLeft w:val="0"/>
              <w:marRight w:val="0"/>
              <w:marTop w:val="0"/>
              <w:marBottom w:val="0"/>
              <w:divBdr>
                <w:top w:val="none" w:sz="0" w:space="0" w:color="auto"/>
                <w:left w:val="none" w:sz="0" w:space="0" w:color="auto"/>
                <w:bottom w:val="none" w:sz="0" w:space="0" w:color="auto"/>
                <w:right w:val="none" w:sz="0" w:space="0" w:color="auto"/>
              </w:divBdr>
            </w:div>
            <w:div w:id="489250480">
              <w:marLeft w:val="0"/>
              <w:marRight w:val="0"/>
              <w:marTop w:val="0"/>
              <w:marBottom w:val="0"/>
              <w:divBdr>
                <w:top w:val="none" w:sz="0" w:space="0" w:color="auto"/>
                <w:left w:val="none" w:sz="0" w:space="0" w:color="auto"/>
                <w:bottom w:val="none" w:sz="0" w:space="0" w:color="auto"/>
                <w:right w:val="none" w:sz="0" w:space="0" w:color="auto"/>
              </w:divBdr>
            </w:div>
            <w:div w:id="859006065">
              <w:marLeft w:val="0"/>
              <w:marRight w:val="0"/>
              <w:marTop w:val="0"/>
              <w:marBottom w:val="0"/>
              <w:divBdr>
                <w:top w:val="none" w:sz="0" w:space="0" w:color="auto"/>
                <w:left w:val="none" w:sz="0" w:space="0" w:color="auto"/>
                <w:bottom w:val="none" w:sz="0" w:space="0" w:color="auto"/>
                <w:right w:val="none" w:sz="0" w:space="0" w:color="auto"/>
              </w:divBdr>
            </w:div>
            <w:div w:id="2015691971">
              <w:marLeft w:val="0"/>
              <w:marRight w:val="0"/>
              <w:marTop w:val="0"/>
              <w:marBottom w:val="0"/>
              <w:divBdr>
                <w:top w:val="none" w:sz="0" w:space="0" w:color="auto"/>
                <w:left w:val="none" w:sz="0" w:space="0" w:color="auto"/>
                <w:bottom w:val="none" w:sz="0" w:space="0" w:color="auto"/>
                <w:right w:val="none" w:sz="0" w:space="0" w:color="auto"/>
              </w:divBdr>
            </w:div>
            <w:div w:id="1200048719">
              <w:marLeft w:val="0"/>
              <w:marRight w:val="0"/>
              <w:marTop w:val="0"/>
              <w:marBottom w:val="0"/>
              <w:divBdr>
                <w:top w:val="none" w:sz="0" w:space="0" w:color="auto"/>
                <w:left w:val="none" w:sz="0" w:space="0" w:color="auto"/>
                <w:bottom w:val="none" w:sz="0" w:space="0" w:color="auto"/>
                <w:right w:val="none" w:sz="0" w:space="0" w:color="auto"/>
              </w:divBdr>
            </w:div>
            <w:div w:id="1260989177">
              <w:marLeft w:val="0"/>
              <w:marRight w:val="0"/>
              <w:marTop w:val="0"/>
              <w:marBottom w:val="0"/>
              <w:divBdr>
                <w:top w:val="none" w:sz="0" w:space="0" w:color="auto"/>
                <w:left w:val="none" w:sz="0" w:space="0" w:color="auto"/>
                <w:bottom w:val="none" w:sz="0" w:space="0" w:color="auto"/>
                <w:right w:val="none" w:sz="0" w:space="0" w:color="auto"/>
              </w:divBdr>
            </w:div>
            <w:div w:id="342441634">
              <w:marLeft w:val="0"/>
              <w:marRight w:val="0"/>
              <w:marTop w:val="0"/>
              <w:marBottom w:val="0"/>
              <w:divBdr>
                <w:top w:val="none" w:sz="0" w:space="0" w:color="auto"/>
                <w:left w:val="none" w:sz="0" w:space="0" w:color="auto"/>
                <w:bottom w:val="none" w:sz="0" w:space="0" w:color="auto"/>
                <w:right w:val="none" w:sz="0" w:space="0" w:color="auto"/>
              </w:divBdr>
            </w:div>
            <w:div w:id="1446147607">
              <w:marLeft w:val="0"/>
              <w:marRight w:val="0"/>
              <w:marTop w:val="0"/>
              <w:marBottom w:val="0"/>
              <w:divBdr>
                <w:top w:val="none" w:sz="0" w:space="0" w:color="auto"/>
                <w:left w:val="none" w:sz="0" w:space="0" w:color="auto"/>
                <w:bottom w:val="none" w:sz="0" w:space="0" w:color="auto"/>
                <w:right w:val="none" w:sz="0" w:space="0" w:color="auto"/>
              </w:divBdr>
            </w:div>
            <w:div w:id="240481194">
              <w:marLeft w:val="0"/>
              <w:marRight w:val="0"/>
              <w:marTop w:val="0"/>
              <w:marBottom w:val="0"/>
              <w:divBdr>
                <w:top w:val="none" w:sz="0" w:space="0" w:color="auto"/>
                <w:left w:val="none" w:sz="0" w:space="0" w:color="auto"/>
                <w:bottom w:val="none" w:sz="0" w:space="0" w:color="auto"/>
                <w:right w:val="none" w:sz="0" w:space="0" w:color="auto"/>
              </w:divBdr>
            </w:div>
            <w:div w:id="2010673542">
              <w:marLeft w:val="0"/>
              <w:marRight w:val="0"/>
              <w:marTop w:val="0"/>
              <w:marBottom w:val="0"/>
              <w:divBdr>
                <w:top w:val="none" w:sz="0" w:space="0" w:color="auto"/>
                <w:left w:val="none" w:sz="0" w:space="0" w:color="auto"/>
                <w:bottom w:val="none" w:sz="0" w:space="0" w:color="auto"/>
                <w:right w:val="none" w:sz="0" w:space="0" w:color="auto"/>
              </w:divBdr>
            </w:div>
            <w:div w:id="1035234173">
              <w:marLeft w:val="0"/>
              <w:marRight w:val="0"/>
              <w:marTop w:val="0"/>
              <w:marBottom w:val="0"/>
              <w:divBdr>
                <w:top w:val="none" w:sz="0" w:space="0" w:color="auto"/>
                <w:left w:val="none" w:sz="0" w:space="0" w:color="auto"/>
                <w:bottom w:val="none" w:sz="0" w:space="0" w:color="auto"/>
                <w:right w:val="none" w:sz="0" w:space="0" w:color="auto"/>
              </w:divBdr>
            </w:div>
            <w:div w:id="1391533956">
              <w:marLeft w:val="0"/>
              <w:marRight w:val="0"/>
              <w:marTop w:val="0"/>
              <w:marBottom w:val="0"/>
              <w:divBdr>
                <w:top w:val="none" w:sz="0" w:space="0" w:color="auto"/>
                <w:left w:val="none" w:sz="0" w:space="0" w:color="auto"/>
                <w:bottom w:val="none" w:sz="0" w:space="0" w:color="auto"/>
                <w:right w:val="none" w:sz="0" w:space="0" w:color="auto"/>
              </w:divBdr>
            </w:div>
            <w:div w:id="219874045">
              <w:marLeft w:val="0"/>
              <w:marRight w:val="0"/>
              <w:marTop w:val="0"/>
              <w:marBottom w:val="0"/>
              <w:divBdr>
                <w:top w:val="none" w:sz="0" w:space="0" w:color="auto"/>
                <w:left w:val="none" w:sz="0" w:space="0" w:color="auto"/>
                <w:bottom w:val="none" w:sz="0" w:space="0" w:color="auto"/>
                <w:right w:val="none" w:sz="0" w:space="0" w:color="auto"/>
              </w:divBdr>
            </w:div>
            <w:div w:id="510265357">
              <w:marLeft w:val="0"/>
              <w:marRight w:val="0"/>
              <w:marTop w:val="0"/>
              <w:marBottom w:val="0"/>
              <w:divBdr>
                <w:top w:val="none" w:sz="0" w:space="0" w:color="auto"/>
                <w:left w:val="none" w:sz="0" w:space="0" w:color="auto"/>
                <w:bottom w:val="none" w:sz="0" w:space="0" w:color="auto"/>
                <w:right w:val="none" w:sz="0" w:space="0" w:color="auto"/>
              </w:divBdr>
            </w:div>
            <w:div w:id="1550531055">
              <w:marLeft w:val="0"/>
              <w:marRight w:val="0"/>
              <w:marTop w:val="0"/>
              <w:marBottom w:val="0"/>
              <w:divBdr>
                <w:top w:val="none" w:sz="0" w:space="0" w:color="auto"/>
                <w:left w:val="none" w:sz="0" w:space="0" w:color="auto"/>
                <w:bottom w:val="none" w:sz="0" w:space="0" w:color="auto"/>
                <w:right w:val="none" w:sz="0" w:space="0" w:color="auto"/>
              </w:divBdr>
            </w:div>
            <w:div w:id="492531717">
              <w:marLeft w:val="0"/>
              <w:marRight w:val="0"/>
              <w:marTop w:val="0"/>
              <w:marBottom w:val="0"/>
              <w:divBdr>
                <w:top w:val="none" w:sz="0" w:space="0" w:color="auto"/>
                <w:left w:val="none" w:sz="0" w:space="0" w:color="auto"/>
                <w:bottom w:val="none" w:sz="0" w:space="0" w:color="auto"/>
                <w:right w:val="none" w:sz="0" w:space="0" w:color="auto"/>
              </w:divBdr>
            </w:div>
            <w:div w:id="435906669">
              <w:marLeft w:val="0"/>
              <w:marRight w:val="0"/>
              <w:marTop w:val="0"/>
              <w:marBottom w:val="0"/>
              <w:divBdr>
                <w:top w:val="none" w:sz="0" w:space="0" w:color="auto"/>
                <w:left w:val="none" w:sz="0" w:space="0" w:color="auto"/>
                <w:bottom w:val="none" w:sz="0" w:space="0" w:color="auto"/>
                <w:right w:val="none" w:sz="0" w:space="0" w:color="auto"/>
              </w:divBdr>
            </w:div>
            <w:div w:id="1441953109">
              <w:marLeft w:val="0"/>
              <w:marRight w:val="0"/>
              <w:marTop w:val="0"/>
              <w:marBottom w:val="0"/>
              <w:divBdr>
                <w:top w:val="none" w:sz="0" w:space="0" w:color="auto"/>
                <w:left w:val="none" w:sz="0" w:space="0" w:color="auto"/>
                <w:bottom w:val="none" w:sz="0" w:space="0" w:color="auto"/>
                <w:right w:val="none" w:sz="0" w:space="0" w:color="auto"/>
              </w:divBdr>
            </w:div>
            <w:div w:id="1892187373">
              <w:marLeft w:val="0"/>
              <w:marRight w:val="0"/>
              <w:marTop w:val="0"/>
              <w:marBottom w:val="0"/>
              <w:divBdr>
                <w:top w:val="none" w:sz="0" w:space="0" w:color="auto"/>
                <w:left w:val="none" w:sz="0" w:space="0" w:color="auto"/>
                <w:bottom w:val="none" w:sz="0" w:space="0" w:color="auto"/>
                <w:right w:val="none" w:sz="0" w:space="0" w:color="auto"/>
              </w:divBdr>
            </w:div>
            <w:div w:id="876236743">
              <w:marLeft w:val="0"/>
              <w:marRight w:val="0"/>
              <w:marTop w:val="0"/>
              <w:marBottom w:val="0"/>
              <w:divBdr>
                <w:top w:val="none" w:sz="0" w:space="0" w:color="auto"/>
                <w:left w:val="none" w:sz="0" w:space="0" w:color="auto"/>
                <w:bottom w:val="none" w:sz="0" w:space="0" w:color="auto"/>
                <w:right w:val="none" w:sz="0" w:space="0" w:color="auto"/>
              </w:divBdr>
            </w:div>
            <w:div w:id="848763076">
              <w:marLeft w:val="0"/>
              <w:marRight w:val="0"/>
              <w:marTop w:val="0"/>
              <w:marBottom w:val="0"/>
              <w:divBdr>
                <w:top w:val="none" w:sz="0" w:space="0" w:color="auto"/>
                <w:left w:val="none" w:sz="0" w:space="0" w:color="auto"/>
                <w:bottom w:val="none" w:sz="0" w:space="0" w:color="auto"/>
                <w:right w:val="none" w:sz="0" w:space="0" w:color="auto"/>
              </w:divBdr>
            </w:div>
            <w:div w:id="730814009">
              <w:marLeft w:val="0"/>
              <w:marRight w:val="0"/>
              <w:marTop w:val="0"/>
              <w:marBottom w:val="0"/>
              <w:divBdr>
                <w:top w:val="none" w:sz="0" w:space="0" w:color="auto"/>
                <w:left w:val="none" w:sz="0" w:space="0" w:color="auto"/>
                <w:bottom w:val="none" w:sz="0" w:space="0" w:color="auto"/>
                <w:right w:val="none" w:sz="0" w:space="0" w:color="auto"/>
              </w:divBdr>
            </w:div>
            <w:div w:id="1843659645">
              <w:marLeft w:val="0"/>
              <w:marRight w:val="0"/>
              <w:marTop w:val="0"/>
              <w:marBottom w:val="0"/>
              <w:divBdr>
                <w:top w:val="none" w:sz="0" w:space="0" w:color="auto"/>
                <w:left w:val="none" w:sz="0" w:space="0" w:color="auto"/>
                <w:bottom w:val="none" w:sz="0" w:space="0" w:color="auto"/>
                <w:right w:val="none" w:sz="0" w:space="0" w:color="auto"/>
              </w:divBdr>
            </w:div>
            <w:div w:id="1745639625">
              <w:marLeft w:val="0"/>
              <w:marRight w:val="0"/>
              <w:marTop w:val="0"/>
              <w:marBottom w:val="0"/>
              <w:divBdr>
                <w:top w:val="none" w:sz="0" w:space="0" w:color="auto"/>
                <w:left w:val="none" w:sz="0" w:space="0" w:color="auto"/>
                <w:bottom w:val="none" w:sz="0" w:space="0" w:color="auto"/>
                <w:right w:val="none" w:sz="0" w:space="0" w:color="auto"/>
              </w:divBdr>
            </w:div>
            <w:div w:id="666828972">
              <w:marLeft w:val="0"/>
              <w:marRight w:val="0"/>
              <w:marTop w:val="0"/>
              <w:marBottom w:val="0"/>
              <w:divBdr>
                <w:top w:val="none" w:sz="0" w:space="0" w:color="auto"/>
                <w:left w:val="none" w:sz="0" w:space="0" w:color="auto"/>
                <w:bottom w:val="none" w:sz="0" w:space="0" w:color="auto"/>
                <w:right w:val="none" w:sz="0" w:space="0" w:color="auto"/>
              </w:divBdr>
            </w:div>
            <w:div w:id="1438872408">
              <w:marLeft w:val="0"/>
              <w:marRight w:val="0"/>
              <w:marTop w:val="0"/>
              <w:marBottom w:val="0"/>
              <w:divBdr>
                <w:top w:val="none" w:sz="0" w:space="0" w:color="auto"/>
                <w:left w:val="none" w:sz="0" w:space="0" w:color="auto"/>
                <w:bottom w:val="none" w:sz="0" w:space="0" w:color="auto"/>
                <w:right w:val="none" w:sz="0" w:space="0" w:color="auto"/>
              </w:divBdr>
            </w:div>
            <w:div w:id="432868790">
              <w:marLeft w:val="0"/>
              <w:marRight w:val="0"/>
              <w:marTop w:val="0"/>
              <w:marBottom w:val="0"/>
              <w:divBdr>
                <w:top w:val="none" w:sz="0" w:space="0" w:color="auto"/>
                <w:left w:val="none" w:sz="0" w:space="0" w:color="auto"/>
                <w:bottom w:val="none" w:sz="0" w:space="0" w:color="auto"/>
                <w:right w:val="none" w:sz="0" w:space="0" w:color="auto"/>
              </w:divBdr>
            </w:div>
            <w:div w:id="202255812">
              <w:marLeft w:val="0"/>
              <w:marRight w:val="0"/>
              <w:marTop w:val="0"/>
              <w:marBottom w:val="0"/>
              <w:divBdr>
                <w:top w:val="none" w:sz="0" w:space="0" w:color="auto"/>
                <w:left w:val="none" w:sz="0" w:space="0" w:color="auto"/>
                <w:bottom w:val="none" w:sz="0" w:space="0" w:color="auto"/>
                <w:right w:val="none" w:sz="0" w:space="0" w:color="auto"/>
              </w:divBdr>
            </w:div>
            <w:div w:id="1349060227">
              <w:marLeft w:val="0"/>
              <w:marRight w:val="0"/>
              <w:marTop w:val="0"/>
              <w:marBottom w:val="0"/>
              <w:divBdr>
                <w:top w:val="none" w:sz="0" w:space="0" w:color="auto"/>
                <w:left w:val="none" w:sz="0" w:space="0" w:color="auto"/>
                <w:bottom w:val="none" w:sz="0" w:space="0" w:color="auto"/>
                <w:right w:val="none" w:sz="0" w:space="0" w:color="auto"/>
              </w:divBdr>
            </w:div>
            <w:div w:id="1212157517">
              <w:marLeft w:val="0"/>
              <w:marRight w:val="0"/>
              <w:marTop w:val="0"/>
              <w:marBottom w:val="0"/>
              <w:divBdr>
                <w:top w:val="none" w:sz="0" w:space="0" w:color="auto"/>
                <w:left w:val="none" w:sz="0" w:space="0" w:color="auto"/>
                <w:bottom w:val="none" w:sz="0" w:space="0" w:color="auto"/>
                <w:right w:val="none" w:sz="0" w:space="0" w:color="auto"/>
              </w:divBdr>
            </w:div>
            <w:div w:id="1029531137">
              <w:marLeft w:val="0"/>
              <w:marRight w:val="0"/>
              <w:marTop w:val="0"/>
              <w:marBottom w:val="0"/>
              <w:divBdr>
                <w:top w:val="none" w:sz="0" w:space="0" w:color="auto"/>
                <w:left w:val="none" w:sz="0" w:space="0" w:color="auto"/>
                <w:bottom w:val="none" w:sz="0" w:space="0" w:color="auto"/>
                <w:right w:val="none" w:sz="0" w:space="0" w:color="auto"/>
              </w:divBdr>
            </w:div>
            <w:div w:id="1563711137">
              <w:marLeft w:val="0"/>
              <w:marRight w:val="0"/>
              <w:marTop w:val="0"/>
              <w:marBottom w:val="0"/>
              <w:divBdr>
                <w:top w:val="none" w:sz="0" w:space="0" w:color="auto"/>
                <w:left w:val="none" w:sz="0" w:space="0" w:color="auto"/>
                <w:bottom w:val="none" w:sz="0" w:space="0" w:color="auto"/>
                <w:right w:val="none" w:sz="0" w:space="0" w:color="auto"/>
              </w:divBdr>
            </w:div>
            <w:div w:id="1838769716">
              <w:marLeft w:val="0"/>
              <w:marRight w:val="0"/>
              <w:marTop w:val="0"/>
              <w:marBottom w:val="0"/>
              <w:divBdr>
                <w:top w:val="none" w:sz="0" w:space="0" w:color="auto"/>
                <w:left w:val="none" w:sz="0" w:space="0" w:color="auto"/>
                <w:bottom w:val="none" w:sz="0" w:space="0" w:color="auto"/>
                <w:right w:val="none" w:sz="0" w:space="0" w:color="auto"/>
              </w:divBdr>
            </w:div>
            <w:div w:id="21191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7229">
      <w:bodyDiv w:val="1"/>
      <w:marLeft w:val="0"/>
      <w:marRight w:val="0"/>
      <w:marTop w:val="0"/>
      <w:marBottom w:val="0"/>
      <w:divBdr>
        <w:top w:val="none" w:sz="0" w:space="0" w:color="auto"/>
        <w:left w:val="none" w:sz="0" w:space="0" w:color="auto"/>
        <w:bottom w:val="none" w:sz="0" w:space="0" w:color="auto"/>
        <w:right w:val="none" w:sz="0" w:space="0" w:color="auto"/>
      </w:divBdr>
      <w:divsChild>
        <w:div w:id="593055915">
          <w:marLeft w:val="0"/>
          <w:marRight w:val="0"/>
          <w:marTop w:val="0"/>
          <w:marBottom w:val="0"/>
          <w:divBdr>
            <w:top w:val="none" w:sz="0" w:space="0" w:color="auto"/>
            <w:left w:val="none" w:sz="0" w:space="0" w:color="auto"/>
            <w:bottom w:val="none" w:sz="0" w:space="0" w:color="auto"/>
            <w:right w:val="none" w:sz="0" w:space="0" w:color="auto"/>
          </w:divBdr>
          <w:divsChild>
            <w:div w:id="381683559">
              <w:marLeft w:val="0"/>
              <w:marRight w:val="0"/>
              <w:marTop w:val="0"/>
              <w:marBottom w:val="0"/>
              <w:divBdr>
                <w:top w:val="none" w:sz="0" w:space="0" w:color="auto"/>
                <w:left w:val="none" w:sz="0" w:space="0" w:color="auto"/>
                <w:bottom w:val="none" w:sz="0" w:space="0" w:color="auto"/>
                <w:right w:val="none" w:sz="0" w:space="0" w:color="auto"/>
              </w:divBdr>
            </w:div>
            <w:div w:id="1949701266">
              <w:marLeft w:val="0"/>
              <w:marRight w:val="0"/>
              <w:marTop w:val="0"/>
              <w:marBottom w:val="0"/>
              <w:divBdr>
                <w:top w:val="none" w:sz="0" w:space="0" w:color="auto"/>
                <w:left w:val="none" w:sz="0" w:space="0" w:color="auto"/>
                <w:bottom w:val="none" w:sz="0" w:space="0" w:color="auto"/>
                <w:right w:val="none" w:sz="0" w:space="0" w:color="auto"/>
              </w:divBdr>
            </w:div>
            <w:div w:id="1124733835">
              <w:marLeft w:val="0"/>
              <w:marRight w:val="0"/>
              <w:marTop w:val="0"/>
              <w:marBottom w:val="0"/>
              <w:divBdr>
                <w:top w:val="none" w:sz="0" w:space="0" w:color="auto"/>
                <w:left w:val="none" w:sz="0" w:space="0" w:color="auto"/>
                <w:bottom w:val="none" w:sz="0" w:space="0" w:color="auto"/>
                <w:right w:val="none" w:sz="0" w:space="0" w:color="auto"/>
              </w:divBdr>
            </w:div>
            <w:div w:id="1267277184">
              <w:marLeft w:val="0"/>
              <w:marRight w:val="0"/>
              <w:marTop w:val="0"/>
              <w:marBottom w:val="0"/>
              <w:divBdr>
                <w:top w:val="none" w:sz="0" w:space="0" w:color="auto"/>
                <w:left w:val="none" w:sz="0" w:space="0" w:color="auto"/>
                <w:bottom w:val="none" w:sz="0" w:space="0" w:color="auto"/>
                <w:right w:val="none" w:sz="0" w:space="0" w:color="auto"/>
              </w:divBdr>
            </w:div>
            <w:div w:id="1390494174">
              <w:marLeft w:val="0"/>
              <w:marRight w:val="0"/>
              <w:marTop w:val="0"/>
              <w:marBottom w:val="0"/>
              <w:divBdr>
                <w:top w:val="none" w:sz="0" w:space="0" w:color="auto"/>
                <w:left w:val="none" w:sz="0" w:space="0" w:color="auto"/>
                <w:bottom w:val="none" w:sz="0" w:space="0" w:color="auto"/>
                <w:right w:val="none" w:sz="0" w:space="0" w:color="auto"/>
              </w:divBdr>
            </w:div>
            <w:div w:id="80420926">
              <w:marLeft w:val="0"/>
              <w:marRight w:val="0"/>
              <w:marTop w:val="0"/>
              <w:marBottom w:val="0"/>
              <w:divBdr>
                <w:top w:val="none" w:sz="0" w:space="0" w:color="auto"/>
                <w:left w:val="none" w:sz="0" w:space="0" w:color="auto"/>
                <w:bottom w:val="none" w:sz="0" w:space="0" w:color="auto"/>
                <w:right w:val="none" w:sz="0" w:space="0" w:color="auto"/>
              </w:divBdr>
            </w:div>
            <w:div w:id="2025936324">
              <w:marLeft w:val="0"/>
              <w:marRight w:val="0"/>
              <w:marTop w:val="0"/>
              <w:marBottom w:val="0"/>
              <w:divBdr>
                <w:top w:val="none" w:sz="0" w:space="0" w:color="auto"/>
                <w:left w:val="none" w:sz="0" w:space="0" w:color="auto"/>
                <w:bottom w:val="none" w:sz="0" w:space="0" w:color="auto"/>
                <w:right w:val="none" w:sz="0" w:space="0" w:color="auto"/>
              </w:divBdr>
            </w:div>
            <w:div w:id="1931809268">
              <w:marLeft w:val="0"/>
              <w:marRight w:val="0"/>
              <w:marTop w:val="0"/>
              <w:marBottom w:val="0"/>
              <w:divBdr>
                <w:top w:val="none" w:sz="0" w:space="0" w:color="auto"/>
                <w:left w:val="none" w:sz="0" w:space="0" w:color="auto"/>
                <w:bottom w:val="none" w:sz="0" w:space="0" w:color="auto"/>
                <w:right w:val="none" w:sz="0" w:space="0" w:color="auto"/>
              </w:divBdr>
            </w:div>
            <w:div w:id="1027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4196">
      <w:bodyDiv w:val="1"/>
      <w:marLeft w:val="0"/>
      <w:marRight w:val="0"/>
      <w:marTop w:val="0"/>
      <w:marBottom w:val="0"/>
      <w:divBdr>
        <w:top w:val="none" w:sz="0" w:space="0" w:color="auto"/>
        <w:left w:val="none" w:sz="0" w:space="0" w:color="auto"/>
        <w:bottom w:val="none" w:sz="0" w:space="0" w:color="auto"/>
        <w:right w:val="none" w:sz="0" w:space="0" w:color="auto"/>
      </w:divBdr>
      <w:divsChild>
        <w:div w:id="394358260">
          <w:marLeft w:val="0"/>
          <w:marRight w:val="0"/>
          <w:marTop w:val="0"/>
          <w:marBottom w:val="0"/>
          <w:divBdr>
            <w:top w:val="none" w:sz="0" w:space="0" w:color="auto"/>
            <w:left w:val="none" w:sz="0" w:space="0" w:color="auto"/>
            <w:bottom w:val="none" w:sz="0" w:space="0" w:color="auto"/>
            <w:right w:val="none" w:sz="0" w:space="0" w:color="auto"/>
          </w:divBdr>
          <w:divsChild>
            <w:div w:id="148904473">
              <w:marLeft w:val="0"/>
              <w:marRight w:val="0"/>
              <w:marTop w:val="0"/>
              <w:marBottom w:val="0"/>
              <w:divBdr>
                <w:top w:val="none" w:sz="0" w:space="0" w:color="auto"/>
                <w:left w:val="none" w:sz="0" w:space="0" w:color="auto"/>
                <w:bottom w:val="none" w:sz="0" w:space="0" w:color="auto"/>
                <w:right w:val="none" w:sz="0" w:space="0" w:color="auto"/>
              </w:divBdr>
            </w:div>
            <w:div w:id="1391032716">
              <w:marLeft w:val="0"/>
              <w:marRight w:val="0"/>
              <w:marTop w:val="0"/>
              <w:marBottom w:val="0"/>
              <w:divBdr>
                <w:top w:val="none" w:sz="0" w:space="0" w:color="auto"/>
                <w:left w:val="none" w:sz="0" w:space="0" w:color="auto"/>
                <w:bottom w:val="none" w:sz="0" w:space="0" w:color="auto"/>
                <w:right w:val="none" w:sz="0" w:space="0" w:color="auto"/>
              </w:divBdr>
            </w:div>
            <w:div w:id="245310834">
              <w:marLeft w:val="0"/>
              <w:marRight w:val="0"/>
              <w:marTop w:val="0"/>
              <w:marBottom w:val="0"/>
              <w:divBdr>
                <w:top w:val="none" w:sz="0" w:space="0" w:color="auto"/>
                <w:left w:val="none" w:sz="0" w:space="0" w:color="auto"/>
                <w:bottom w:val="none" w:sz="0" w:space="0" w:color="auto"/>
                <w:right w:val="none" w:sz="0" w:space="0" w:color="auto"/>
              </w:divBdr>
            </w:div>
            <w:div w:id="689794517">
              <w:marLeft w:val="0"/>
              <w:marRight w:val="0"/>
              <w:marTop w:val="0"/>
              <w:marBottom w:val="0"/>
              <w:divBdr>
                <w:top w:val="none" w:sz="0" w:space="0" w:color="auto"/>
                <w:left w:val="none" w:sz="0" w:space="0" w:color="auto"/>
                <w:bottom w:val="none" w:sz="0" w:space="0" w:color="auto"/>
                <w:right w:val="none" w:sz="0" w:space="0" w:color="auto"/>
              </w:divBdr>
            </w:div>
            <w:div w:id="548613976">
              <w:marLeft w:val="0"/>
              <w:marRight w:val="0"/>
              <w:marTop w:val="0"/>
              <w:marBottom w:val="0"/>
              <w:divBdr>
                <w:top w:val="none" w:sz="0" w:space="0" w:color="auto"/>
                <w:left w:val="none" w:sz="0" w:space="0" w:color="auto"/>
                <w:bottom w:val="none" w:sz="0" w:space="0" w:color="auto"/>
                <w:right w:val="none" w:sz="0" w:space="0" w:color="auto"/>
              </w:divBdr>
            </w:div>
            <w:div w:id="1444375982">
              <w:marLeft w:val="0"/>
              <w:marRight w:val="0"/>
              <w:marTop w:val="0"/>
              <w:marBottom w:val="0"/>
              <w:divBdr>
                <w:top w:val="none" w:sz="0" w:space="0" w:color="auto"/>
                <w:left w:val="none" w:sz="0" w:space="0" w:color="auto"/>
                <w:bottom w:val="none" w:sz="0" w:space="0" w:color="auto"/>
                <w:right w:val="none" w:sz="0" w:space="0" w:color="auto"/>
              </w:divBdr>
            </w:div>
            <w:div w:id="1173913079">
              <w:marLeft w:val="0"/>
              <w:marRight w:val="0"/>
              <w:marTop w:val="0"/>
              <w:marBottom w:val="0"/>
              <w:divBdr>
                <w:top w:val="none" w:sz="0" w:space="0" w:color="auto"/>
                <w:left w:val="none" w:sz="0" w:space="0" w:color="auto"/>
                <w:bottom w:val="none" w:sz="0" w:space="0" w:color="auto"/>
                <w:right w:val="none" w:sz="0" w:space="0" w:color="auto"/>
              </w:divBdr>
            </w:div>
            <w:div w:id="131025543">
              <w:marLeft w:val="0"/>
              <w:marRight w:val="0"/>
              <w:marTop w:val="0"/>
              <w:marBottom w:val="0"/>
              <w:divBdr>
                <w:top w:val="none" w:sz="0" w:space="0" w:color="auto"/>
                <w:left w:val="none" w:sz="0" w:space="0" w:color="auto"/>
                <w:bottom w:val="none" w:sz="0" w:space="0" w:color="auto"/>
                <w:right w:val="none" w:sz="0" w:space="0" w:color="auto"/>
              </w:divBdr>
            </w:div>
            <w:div w:id="779758743">
              <w:marLeft w:val="0"/>
              <w:marRight w:val="0"/>
              <w:marTop w:val="0"/>
              <w:marBottom w:val="0"/>
              <w:divBdr>
                <w:top w:val="none" w:sz="0" w:space="0" w:color="auto"/>
                <w:left w:val="none" w:sz="0" w:space="0" w:color="auto"/>
                <w:bottom w:val="none" w:sz="0" w:space="0" w:color="auto"/>
                <w:right w:val="none" w:sz="0" w:space="0" w:color="auto"/>
              </w:divBdr>
            </w:div>
            <w:div w:id="1113986920">
              <w:marLeft w:val="0"/>
              <w:marRight w:val="0"/>
              <w:marTop w:val="0"/>
              <w:marBottom w:val="0"/>
              <w:divBdr>
                <w:top w:val="none" w:sz="0" w:space="0" w:color="auto"/>
                <w:left w:val="none" w:sz="0" w:space="0" w:color="auto"/>
                <w:bottom w:val="none" w:sz="0" w:space="0" w:color="auto"/>
                <w:right w:val="none" w:sz="0" w:space="0" w:color="auto"/>
              </w:divBdr>
            </w:div>
            <w:div w:id="125465961">
              <w:marLeft w:val="0"/>
              <w:marRight w:val="0"/>
              <w:marTop w:val="0"/>
              <w:marBottom w:val="0"/>
              <w:divBdr>
                <w:top w:val="none" w:sz="0" w:space="0" w:color="auto"/>
                <w:left w:val="none" w:sz="0" w:space="0" w:color="auto"/>
                <w:bottom w:val="none" w:sz="0" w:space="0" w:color="auto"/>
                <w:right w:val="none" w:sz="0" w:space="0" w:color="auto"/>
              </w:divBdr>
            </w:div>
            <w:div w:id="1740862801">
              <w:marLeft w:val="0"/>
              <w:marRight w:val="0"/>
              <w:marTop w:val="0"/>
              <w:marBottom w:val="0"/>
              <w:divBdr>
                <w:top w:val="none" w:sz="0" w:space="0" w:color="auto"/>
                <w:left w:val="none" w:sz="0" w:space="0" w:color="auto"/>
                <w:bottom w:val="none" w:sz="0" w:space="0" w:color="auto"/>
                <w:right w:val="none" w:sz="0" w:space="0" w:color="auto"/>
              </w:divBdr>
            </w:div>
            <w:div w:id="1353144805">
              <w:marLeft w:val="0"/>
              <w:marRight w:val="0"/>
              <w:marTop w:val="0"/>
              <w:marBottom w:val="0"/>
              <w:divBdr>
                <w:top w:val="none" w:sz="0" w:space="0" w:color="auto"/>
                <w:left w:val="none" w:sz="0" w:space="0" w:color="auto"/>
                <w:bottom w:val="none" w:sz="0" w:space="0" w:color="auto"/>
                <w:right w:val="none" w:sz="0" w:space="0" w:color="auto"/>
              </w:divBdr>
            </w:div>
            <w:div w:id="920454671">
              <w:marLeft w:val="0"/>
              <w:marRight w:val="0"/>
              <w:marTop w:val="0"/>
              <w:marBottom w:val="0"/>
              <w:divBdr>
                <w:top w:val="none" w:sz="0" w:space="0" w:color="auto"/>
                <w:left w:val="none" w:sz="0" w:space="0" w:color="auto"/>
                <w:bottom w:val="none" w:sz="0" w:space="0" w:color="auto"/>
                <w:right w:val="none" w:sz="0" w:space="0" w:color="auto"/>
              </w:divBdr>
            </w:div>
            <w:div w:id="1714306750">
              <w:marLeft w:val="0"/>
              <w:marRight w:val="0"/>
              <w:marTop w:val="0"/>
              <w:marBottom w:val="0"/>
              <w:divBdr>
                <w:top w:val="none" w:sz="0" w:space="0" w:color="auto"/>
                <w:left w:val="none" w:sz="0" w:space="0" w:color="auto"/>
                <w:bottom w:val="none" w:sz="0" w:space="0" w:color="auto"/>
                <w:right w:val="none" w:sz="0" w:space="0" w:color="auto"/>
              </w:divBdr>
            </w:div>
            <w:div w:id="681325028">
              <w:marLeft w:val="0"/>
              <w:marRight w:val="0"/>
              <w:marTop w:val="0"/>
              <w:marBottom w:val="0"/>
              <w:divBdr>
                <w:top w:val="none" w:sz="0" w:space="0" w:color="auto"/>
                <w:left w:val="none" w:sz="0" w:space="0" w:color="auto"/>
                <w:bottom w:val="none" w:sz="0" w:space="0" w:color="auto"/>
                <w:right w:val="none" w:sz="0" w:space="0" w:color="auto"/>
              </w:divBdr>
            </w:div>
            <w:div w:id="466093604">
              <w:marLeft w:val="0"/>
              <w:marRight w:val="0"/>
              <w:marTop w:val="0"/>
              <w:marBottom w:val="0"/>
              <w:divBdr>
                <w:top w:val="none" w:sz="0" w:space="0" w:color="auto"/>
                <w:left w:val="none" w:sz="0" w:space="0" w:color="auto"/>
                <w:bottom w:val="none" w:sz="0" w:space="0" w:color="auto"/>
                <w:right w:val="none" w:sz="0" w:space="0" w:color="auto"/>
              </w:divBdr>
            </w:div>
            <w:div w:id="355884162">
              <w:marLeft w:val="0"/>
              <w:marRight w:val="0"/>
              <w:marTop w:val="0"/>
              <w:marBottom w:val="0"/>
              <w:divBdr>
                <w:top w:val="none" w:sz="0" w:space="0" w:color="auto"/>
                <w:left w:val="none" w:sz="0" w:space="0" w:color="auto"/>
                <w:bottom w:val="none" w:sz="0" w:space="0" w:color="auto"/>
                <w:right w:val="none" w:sz="0" w:space="0" w:color="auto"/>
              </w:divBdr>
            </w:div>
            <w:div w:id="15233639">
              <w:marLeft w:val="0"/>
              <w:marRight w:val="0"/>
              <w:marTop w:val="0"/>
              <w:marBottom w:val="0"/>
              <w:divBdr>
                <w:top w:val="none" w:sz="0" w:space="0" w:color="auto"/>
                <w:left w:val="none" w:sz="0" w:space="0" w:color="auto"/>
                <w:bottom w:val="none" w:sz="0" w:space="0" w:color="auto"/>
                <w:right w:val="none" w:sz="0" w:space="0" w:color="auto"/>
              </w:divBdr>
            </w:div>
            <w:div w:id="1924492552">
              <w:marLeft w:val="0"/>
              <w:marRight w:val="0"/>
              <w:marTop w:val="0"/>
              <w:marBottom w:val="0"/>
              <w:divBdr>
                <w:top w:val="none" w:sz="0" w:space="0" w:color="auto"/>
                <w:left w:val="none" w:sz="0" w:space="0" w:color="auto"/>
                <w:bottom w:val="none" w:sz="0" w:space="0" w:color="auto"/>
                <w:right w:val="none" w:sz="0" w:space="0" w:color="auto"/>
              </w:divBdr>
            </w:div>
            <w:div w:id="1699813152">
              <w:marLeft w:val="0"/>
              <w:marRight w:val="0"/>
              <w:marTop w:val="0"/>
              <w:marBottom w:val="0"/>
              <w:divBdr>
                <w:top w:val="none" w:sz="0" w:space="0" w:color="auto"/>
                <w:left w:val="none" w:sz="0" w:space="0" w:color="auto"/>
                <w:bottom w:val="none" w:sz="0" w:space="0" w:color="auto"/>
                <w:right w:val="none" w:sz="0" w:space="0" w:color="auto"/>
              </w:divBdr>
            </w:div>
            <w:div w:id="617494149">
              <w:marLeft w:val="0"/>
              <w:marRight w:val="0"/>
              <w:marTop w:val="0"/>
              <w:marBottom w:val="0"/>
              <w:divBdr>
                <w:top w:val="none" w:sz="0" w:space="0" w:color="auto"/>
                <w:left w:val="none" w:sz="0" w:space="0" w:color="auto"/>
                <w:bottom w:val="none" w:sz="0" w:space="0" w:color="auto"/>
                <w:right w:val="none" w:sz="0" w:space="0" w:color="auto"/>
              </w:divBdr>
            </w:div>
            <w:div w:id="815611380">
              <w:marLeft w:val="0"/>
              <w:marRight w:val="0"/>
              <w:marTop w:val="0"/>
              <w:marBottom w:val="0"/>
              <w:divBdr>
                <w:top w:val="none" w:sz="0" w:space="0" w:color="auto"/>
                <w:left w:val="none" w:sz="0" w:space="0" w:color="auto"/>
                <w:bottom w:val="none" w:sz="0" w:space="0" w:color="auto"/>
                <w:right w:val="none" w:sz="0" w:space="0" w:color="auto"/>
              </w:divBdr>
            </w:div>
            <w:div w:id="1152717185">
              <w:marLeft w:val="0"/>
              <w:marRight w:val="0"/>
              <w:marTop w:val="0"/>
              <w:marBottom w:val="0"/>
              <w:divBdr>
                <w:top w:val="none" w:sz="0" w:space="0" w:color="auto"/>
                <w:left w:val="none" w:sz="0" w:space="0" w:color="auto"/>
                <w:bottom w:val="none" w:sz="0" w:space="0" w:color="auto"/>
                <w:right w:val="none" w:sz="0" w:space="0" w:color="auto"/>
              </w:divBdr>
            </w:div>
            <w:div w:id="452601775">
              <w:marLeft w:val="0"/>
              <w:marRight w:val="0"/>
              <w:marTop w:val="0"/>
              <w:marBottom w:val="0"/>
              <w:divBdr>
                <w:top w:val="none" w:sz="0" w:space="0" w:color="auto"/>
                <w:left w:val="none" w:sz="0" w:space="0" w:color="auto"/>
                <w:bottom w:val="none" w:sz="0" w:space="0" w:color="auto"/>
                <w:right w:val="none" w:sz="0" w:space="0" w:color="auto"/>
              </w:divBdr>
            </w:div>
            <w:div w:id="2121994867">
              <w:marLeft w:val="0"/>
              <w:marRight w:val="0"/>
              <w:marTop w:val="0"/>
              <w:marBottom w:val="0"/>
              <w:divBdr>
                <w:top w:val="none" w:sz="0" w:space="0" w:color="auto"/>
                <w:left w:val="none" w:sz="0" w:space="0" w:color="auto"/>
                <w:bottom w:val="none" w:sz="0" w:space="0" w:color="auto"/>
                <w:right w:val="none" w:sz="0" w:space="0" w:color="auto"/>
              </w:divBdr>
            </w:div>
            <w:div w:id="1594165956">
              <w:marLeft w:val="0"/>
              <w:marRight w:val="0"/>
              <w:marTop w:val="0"/>
              <w:marBottom w:val="0"/>
              <w:divBdr>
                <w:top w:val="none" w:sz="0" w:space="0" w:color="auto"/>
                <w:left w:val="none" w:sz="0" w:space="0" w:color="auto"/>
                <w:bottom w:val="none" w:sz="0" w:space="0" w:color="auto"/>
                <w:right w:val="none" w:sz="0" w:space="0" w:color="auto"/>
              </w:divBdr>
            </w:div>
            <w:div w:id="460271674">
              <w:marLeft w:val="0"/>
              <w:marRight w:val="0"/>
              <w:marTop w:val="0"/>
              <w:marBottom w:val="0"/>
              <w:divBdr>
                <w:top w:val="none" w:sz="0" w:space="0" w:color="auto"/>
                <w:left w:val="none" w:sz="0" w:space="0" w:color="auto"/>
                <w:bottom w:val="none" w:sz="0" w:space="0" w:color="auto"/>
                <w:right w:val="none" w:sz="0" w:space="0" w:color="auto"/>
              </w:divBdr>
            </w:div>
            <w:div w:id="660429743">
              <w:marLeft w:val="0"/>
              <w:marRight w:val="0"/>
              <w:marTop w:val="0"/>
              <w:marBottom w:val="0"/>
              <w:divBdr>
                <w:top w:val="none" w:sz="0" w:space="0" w:color="auto"/>
                <w:left w:val="none" w:sz="0" w:space="0" w:color="auto"/>
                <w:bottom w:val="none" w:sz="0" w:space="0" w:color="auto"/>
                <w:right w:val="none" w:sz="0" w:space="0" w:color="auto"/>
              </w:divBdr>
            </w:div>
            <w:div w:id="2056930684">
              <w:marLeft w:val="0"/>
              <w:marRight w:val="0"/>
              <w:marTop w:val="0"/>
              <w:marBottom w:val="0"/>
              <w:divBdr>
                <w:top w:val="none" w:sz="0" w:space="0" w:color="auto"/>
                <w:left w:val="none" w:sz="0" w:space="0" w:color="auto"/>
                <w:bottom w:val="none" w:sz="0" w:space="0" w:color="auto"/>
                <w:right w:val="none" w:sz="0" w:space="0" w:color="auto"/>
              </w:divBdr>
            </w:div>
            <w:div w:id="916481621">
              <w:marLeft w:val="0"/>
              <w:marRight w:val="0"/>
              <w:marTop w:val="0"/>
              <w:marBottom w:val="0"/>
              <w:divBdr>
                <w:top w:val="none" w:sz="0" w:space="0" w:color="auto"/>
                <w:left w:val="none" w:sz="0" w:space="0" w:color="auto"/>
                <w:bottom w:val="none" w:sz="0" w:space="0" w:color="auto"/>
                <w:right w:val="none" w:sz="0" w:space="0" w:color="auto"/>
              </w:divBdr>
            </w:div>
            <w:div w:id="16123716">
              <w:marLeft w:val="0"/>
              <w:marRight w:val="0"/>
              <w:marTop w:val="0"/>
              <w:marBottom w:val="0"/>
              <w:divBdr>
                <w:top w:val="none" w:sz="0" w:space="0" w:color="auto"/>
                <w:left w:val="none" w:sz="0" w:space="0" w:color="auto"/>
                <w:bottom w:val="none" w:sz="0" w:space="0" w:color="auto"/>
                <w:right w:val="none" w:sz="0" w:space="0" w:color="auto"/>
              </w:divBdr>
            </w:div>
            <w:div w:id="1331443362">
              <w:marLeft w:val="0"/>
              <w:marRight w:val="0"/>
              <w:marTop w:val="0"/>
              <w:marBottom w:val="0"/>
              <w:divBdr>
                <w:top w:val="none" w:sz="0" w:space="0" w:color="auto"/>
                <w:left w:val="none" w:sz="0" w:space="0" w:color="auto"/>
                <w:bottom w:val="none" w:sz="0" w:space="0" w:color="auto"/>
                <w:right w:val="none" w:sz="0" w:space="0" w:color="auto"/>
              </w:divBdr>
            </w:div>
            <w:div w:id="40178068">
              <w:marLeft w:val="0"/>
              <w:marRight w:val="0"/>
              <w:marTop w:val="0"/>
              <w:marBottom w:val="0"/>
              <w:divBdr>
                <w:top w:val="none" w:sz="0" w:space="0" w:color="auto"/>
                <w:left w:val="none" w:sz="0" w:space="0" w:color="auto"/>
                <w:bottom w:val="none" w:sz="0" w:space="0" w:color="auto"/>
                <w:right w:val="none" w:sz="0" w:space="0" w:color="auto"/>
              </w:divBdr>
            </w:div>
            <w:div w:id="14234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6954">
      <w:bodyDiv w:val="1"/>
      <w:marLeft w:val="0"/>
      <w:marRight w:val="0"/>
      <w:marTop w:val="0"/>
      <w:marBottom w:val="0"/>
      <w:divBdr>
        <w:top w:val="none" w:sz="0" w:space="0" w:color="auto"/>
        <w:left w:val="none" w:sz="0" w:space="0" w:color="auto"/>
        <w:bottom w:val="none" w:sz="0" w:space="0" w:color="auto"/>
        <w:right w:val="none" w:sz="0" w:space="0" w:color="auto"/>
      </w:divBdr>
      <w:divsChild>
        <w:div w:id="945309710">
          <w:marLeft w:val="0"/>
          <w:marRight w:val="0"/>
          <w:marTop w:val="0"/>
          <w:marBottom w:val="0"/>
          <w:divBdr>
            <w:top w:val="none" w:sz="0" w:space="0" w:color="auto"/>
            <w:left w:val="none" w:sz="0" w:space="0" w:color="auto"/>
            <w:bottom w:val="none" w:sz="0" w:space="0" w:color="auto"/>
            <w:right w:val="none" w:sz="0" w:space="0" w:color="auto"/>
          </w:divBdr>
          <w:divsChild>
            <w:div w:id="1015809821">
              <w:marLeft w:val="0"/>
              <w:marRight w:val="0"/>
              <w:marTop w:val="0"/>
              <w:marBottom w:val="0"/>
              <w:divBdr>
                <w:top w:val="none" w:sz="0" w:space="0" w:color="auto"/>
                <w:left w:val="none" w:sz="0" w:space="0" w:color="auto"/>
                <w:bottom w:val="none" w:sz="0" w:space="0" w:color="auto"/>
                <w:right w:val="none" w:sz="0" w:space="0" w:color="auto"/>
              </w:divBdr>
            </w:div>
            <w:div w:id="1923955343">
              <w:marLeft w:val="0"/>
              <w:marRight w:val="0"/>
              <w:marTop w:val="0"/>
              <w:marBottom w:val="0"/>
              <w:divBdr>
                <w:top w:val="none" w:sz="0" w:space="0" w:color="auto"/>
                <w:left w:val="none" w:sz="0" w:space="0" w:color="auto"/>
                <w:bottom w:val="none" w:sz="0" w:space="0" w:color="auto"/>
                <w:right w:val="none" w:sz="0" w:space="0" w:color="auto"/>
              </w:divBdr>
            </w:div>
            <w:div w:id="551773508">
              <w:marLeft w:val="0"/>
              <w:marRight w:val="0"/>
              <w:marTop w:val="0"/>
              <w:marBottom w:val="0"/>
              <w:divBdr>
                <w:top w:val="none" w:sz="0" w:space="0" w:color="auto"/>
                <w:left w:val="none" w:sz="0" w:space="0" w:color="auto"/>
                <w:bottom w:val="none" w:sz="0" w:space="0" w:color="auto"/>
                <w:right w:val="none" w:sz="0" w:space="0" w:color="auto"/>
              </w:divBdr>
            </w:div>
            <w:div w:id="1989704105">
              <w:marLeft w:val="0"/>
              <w:marRight w:val="0"/>
              <w:marTop w:val="0"/>
              <w:marBottom w:val="0"/>
              <w:divBdr>
                <w:top w:val="none" w:sz="0" w:space="0" w:color="auto"/>
                <w:left w:val="none" w:sz="0" w:space="0" w:color="auto"/>
                <w:bottom w:val="none" w:sz="0" w:space="0" w:color="auto"/>
                <w:right w:val="none" w:sz="0" w:space="0" w:color="auto"/>
              </w:divBdr>
            </w:div>
            <w:div w:id="2102989797">
              <w:marLeft w:val="0"/>
              <w:marRight w:val="0"/>
              <w:marTop w:val="0"/>
              <w:marBottom w:val="0"/>
              <w:divBdr>
                <w:top w:val="none" w:sz="0" w:space="0" w:color="auto"/>
                <w:left w:val="none" w:sz="0" w:space="0" w:color="auto"/>
                <w:bottom w:val="none" w:sz="0" w:space="0" w:color="auto"/>
                <w:right w:val="none" w:sz="0" w:space="0" w:color="auto"/>
              </w:divBdr>
            </w:div>
            <w:div w:id="1043092766">
              <w:marLeft w:val="0"/>
              <w:marRight w:val="0"/>
              <w:marTop w:val="0"/>
              <w:marBottom w:val="0"/>
              <w:divBdr>
                <w:top w:val="none" w:sz="0" w:space="0" w:color="auto"/>
                <w:left w:val="none" w:sz="0" w:space="0" w:color="auto"/>
                <w:bottom w:val="none" w:sz="0" w:space="0" w:color="auto"/>
                <w:right w:val="none" w:sz="0" w:space="0" w:color="auto"/>
              </w:divBdr>
            </w:div>
            <w:div w:id="1977836798">
              <w:marLeft w:val="0"/>
              <w:marRight w:val="0"/>
              <w:marTop w:val="0"/>
              <w:marBottom w:val="0"/>
              <w:divBdr>
                <w:top w:val="none" w:sz="0" w:space="0" w:color="auto"/>
                <w:left w:val="none" w:sz="0" w:space="0" w:color="auto"/>
                <w:bottom w:val="none" w:sz="0" w:space="0" w:color="auto"/>
                <w:right w:val="none" w:sz="0" w:space="0" w:color="auto"/>
              </w:divBdr>
            </w:div>
            <w:div w:id="421070673">
              <w:marLeft w:val="0"/>
              <w:marRight w:val="0"/>
              <w:marTop w:val="0"/>
              <w:marBottom w:val="0"/>
              <w:divBdr>
                <w:top w:val="none" w:sz="0" w:space="0" w:color="auto"/>
                <w:left w:val="none" w:sz="0" w:space="0" w:color="auto"/>
                <w:bottom w:val="none" w:sz="0" w:space="0" w:color="auto"/>
                <w:right w:val="none" w:sz="0" w:space="0" w:color="auto"/>
              </w:divBdr>
            </w:div>
            <w:div w:id="851603308">
              <w:marLeft w:val="0"/>
              <w:marRight w:val="0"/>
              <w:marTop w:val="0"/>
              <w:marBottom w:val="0"/>
              <w:divBdr>
                <w:top w:val="none" w:sz="0" w:space="0" w:color="auto"/>
                <w:left w:val="none" w:sz="0" w:space="0" w:color="auto"/>
                <w:bottom w:val="none" w:sz="0" w:space="0" w:color="auto"/>
                <w:right w:val="none" w:sz="0" w:space="0" w:color="auto"/>
              </w:divBdr>
            </w:div>
            <w:div w:id="926693028">
              <w:marLeft w:val="0"/>
              <w:marRight w:val="0"/>
              <w:marTop w:val="0"/>
              <w:marBottom w:val="0"/>
              <w:divBdr>
                <w:top w:val="none" w:sz="0" w:space="0" w:color="auto"/>
                <w:left w:val="none" w:sz="0" w:space="0" w:color="auto"/>
                <w:bottom w:val="none" w:sz="0" w:space="0" w:color="auto"/>
                <w:right w:val="none" w:sz="0" w:space="0" w:color="auto"/>
              </w:divBdr>
            </w:div>
            <w:div w:id="1131745537">
              <w:marLeft w:val="0"/>
              <w:marRight w:val="0"/>
              <w:marTop w:val="0"/>
              <w:marBottom w:val="0"/>
              <w:divBdr>
                <w:top w:val="none" w:sz="0" w:space="0" w:color="auto"/>
                <w:left w:val="none" w:sz="0" w:space="0" w:color="auto"/>
                <w:bottom w:val="none" w:sz="0" w:space="0" w:color="auto"/>
                <w:right w:val="none" w:sz="0" w:space="0" w:color="auto"/>
              </w:divBdr>
            </w:div>
            <w:div w:id="1765417736">
              <w:marLeft w:val="0"/>
              <w:marRight w:val="0"/>
              <w:marTop w:val="0"/>
              <w:marBottom w:val="0"/>
              <w:divBdr>
                <w:top w:val="none" w:sz="0" w:space="0" w:color="auto"/>
                <w:left w:val="none" w:sz="0" w:space="0" w:color="auto"/>
                <w:bottom w:val="none" w:sz="0" w:space="0" w:color="auto"/>
                <w:right w:val="none" w:sz="0" w:space="0" w:color="auto"/>
              </w:divBdr>
            </w:div>
            <w:div w:id="2143185188">
              <w:marLeft w:val="0"/>
              <w:marRight w:val="0"/>
              <w:marTop w:val="0"/>
              <w:marBottom w:val="0"/>
              <w:divBdr>
                <w:top w:val="none" w:sz="0" w:space="0" w:color="auto"/>
                <w:left w:val="none" w:sz="0" w:space="0" w:color="auto"/>
                <w:bottom w:val="none" w:sz="0" w:space="0" w:color="auto"/>
                <w:right w:val="none" w:sz="0" w:space="0" w:color="auto"/>
              </w:divBdr>
            </w:div>
            <w:div w:id="1066336951">
              <w:marLeft w:val="0"/>
              <w:marRight w:val="0"/>
              <w:marTop w:val="0"/>
              <w:marBottom w:val="0"/>
              <w:divBdr>
                <w:top w:val="none" w:sz="0" w:space="0" w:color="auto"/>
                <w:left w:val="none" w:sz="0" w:space="0" w:color="auto"/>
                <w:bottom w:val="none" w:sz="0" w:space="0" w:color="auto"/>
                <w:right w:val="none" w:sz="0" w:space="0" w:color="auto"/>
              </w:divBdr>
            </w:div>
            <w:div w:id="621034708">
              <w:marLeft w:val="0"/>
              <w:marRight w:val="0"/>
              <w:marTop w:val="0"/>
              <w:marBottom w:val="0"/>
              <w:divBdr>
                <w:top w:val="none" w:sz="0" w:space="0" w:color="auto"/>
                <w:left w:val="none" w:sz="0" w:space="0" w:color="auto"/>
                <w:bottom w:val="none" w:sz="0" w:space="0" w:color="auto"/>
                <w:right w:val="none" w:sz="0" w:space="0" w:color="auto"/>
              </w:divBdr>
            </w:div>
            <w:div w:id="629408308">
              <w:marLeft w:val="0"/>
              <w:marRight w:val="0"/>
              <w:marTop w:val="0"/>
              <w:marBottom w:val="0"/>
              <w:divBdr>
                <w:top w:val="none" w:sz="0" w:space="0" w:color="auto"/>
                <w:left w:val="none" w:sz="0" w:space="0" w:color="auto"/>
                <w:bottom w:val="none" w:sz="0" w:space="0" w:color="auto"/>
                <w:right w:val="none" w:sz="0" w:space="0" w:color="auto"/>
              </w:divBdr>
            </w:div>
            <w:div w:id="473791440">
              <w:marLeft w:val="0"/>
              <w:marRight w:val="0"/>
              <w:marTop w:val="0"/>
              <w:marBottom w:val="0"/>
              <w:divBdr>
                <w:top w:val="none" w:sz="0" w:space="0" w:color="auto"/>
                <w:left w:val="none" w:sz="0" w:space="0" w:color="auto"/>
                <w:bottom w:val="none" w:sz="0" w:space="0" w:color="auto"/>
                <w:right w:val="none" w:sz="0" w:space="0" w:color="auto"/>
              </w:divBdr>
            </w:div>
            <w:div w:id="298385951">
              <w:marLeft w:val="0"/>
              <w:marRight w:val="0"/>
              <w:marTop w:val="0"/>
              <w:marBottom w:val="0"/>
              <w:divBdr>
                <w:top w:val="none" w:sz="0" w:space="0" w:color="auto"/>
                <w:left w:val="none" w:sz="0" w:space="0" w:color="auto"/>
                <w:bottom w:val="none" w:sz="0" w:space="0" w:color="auto"/>
                <w:right w:val="none" w:sz="0" w:space="0" w:color="auto"/>
              </w:divBdr>
            </w:div>
            <w:div w:id="1741754043">
              <w:marLeft w:val="0"/>
              <w:marRight w:val="0"/>
              <w:marTop w:val="0"/>
              <w:marBottom w:val="0"/>
              <w:divBdr>
                <w:top w:val="none" w:sz="0" w:space="0" w:color="auto"/>
                <w:left w:val="none" w:sz="0" w:space="0" w:color="auto"/>
                <w:bottom w:val="none" w:sz="0" w:space="0" w:color="auto"/>
                <w:right w:val="none" w:sz="0" w:space="0" w:color="auto"/>
              </w:divBdr>
            </w:div>
            <w:div w:id="833838629">
              <w:marLeft w:val="0"/>
              <w:marRight w:val="0"/>
              <w:marTop w:val="0"/>
              <w:marBottom w:val="0"/>
              <w:divBdr>
                <w:top w:val="none" w:sz="0" w:space="0" w:color="auto"/>
                <w:left w:val="none" w:sz="0" w:space="0" w:color="auto"/>
                <w:bottom w:val="none" w:sz="0" w:space="0" w:color="auto"/>
                <w:right w:val="none" w:sz="0" w:space="0" w:color="auto"/>
              </w:divBdr>
            </w:div>
            <w:div w:id="1159033036">
              <w:marLeft w:val="0"/>
              <w:marRight w:val="0"/>
              <w:marTop w:val="0"/>
              <w:marBottom w:val="0"/>
              <w:divBdr>
                <w:top w:val="none" w:sz="0" w:space="0" w:color="auto"/>
                <w:left w:val="none" w:sz="0" w:space="0" w:color="auto"/>
                <w:bottom w:val="none" w:sz="0" w:space="0" w:color="auto"/>
                <w:right w:val="none" w:sz="0" w:space="0" w:color="auto"/>
              </w:divBdr>
            </w:div>
            <w:div w:id="1997949450">
              <w:marLeft w:val="0"/>
              <w:marRight w:val="0"/>
              <w:marTop w:val="0"/>
              <w:marBottom w:val="0"/>
              <w:divBdr>
                <w:top w:val="none" w:sz="0" w:space="0" w:color="auto"/>
                <w:left w:val="none" w:sz="0" w:space="0" w:color="auto"/>
                <w:bottom w:val="none" w:sz="0" w:space="0" w:color="auto"/>
                <w:right w:val="none" w:sz="0" w:space="0" w:color="auto"/>
              </w:divBdr>
            </w:div>
            <w:div w:id="190656431">
              <w:marLeft w:val="0"/>
              <w:marRight w:val="0"/>
              <w:marTop w:val="0"/>
              <w:marBottom w:val="0"/>
              <w:divBdr>
                <w:top w:val="none" w:sz="0" w:space="0" w:color="auto"/>
                <w:left w:val="none" w:sz="0" w:space="0" w:color="auto"/>
                <w:bottom w:val="none" w:sz="0" w:space="0" w:color="auto"/>
                <w:right w:val="none" w:sz="0" w:space="0" w:color="auto"/>
              </w:divBdr>
            </w:div>
            <w:div w:id="1493787943">
              <w:marLeft w:val="0"/>
              <w:marRight w:val="0"/>
              <w:marTop w:val="0"/>
              <w:marBottom w:val="0"/>
              <w:divBdr>
                <w:top w:val="none" w:sz="0" w:space="0" w:color="auto"/>
                <w:left w:val="none" w:sz="0" w:space="0" w:color="auto"/>
                <w:bottom w:val="none" w:sz="0" w:space="0" w:color="auto"/>
                <w:right w:val="none" w:sz="0" w:space="0" w:color="auto"/>
              </w:divBdr>
            </w:div>
            <w:div w:id="1060132881">
              <w:marLeft w:val="0"/>
              <w:marRight w:val="0"/>
              <w:marTop w:val="0"/>
              <w:marBottom w:val="0"/>
              <w:divBdr>
                <w:top w:val="none" w:sz="0" w:space="0" w:color="auto"/>
                <w:left w:val="none" w:sz="0" w:space="0" w:color="auto"/>
                <w:bottom w:val="none" w:sz="0" w:space="0" w:color="auto"/>
                <w:right w:val="none" w:sz="0" w:space="0" w:color="auto"/>
              </w:divBdr>
            </w:div>
            <w:div w:id="533888883">
              <w:marLeft w:val="0"/>
              <w:marRight w:val="0"/>
              <w:marTop w:val="0"/>
              <w:marBottom w:val="0"/>
              <w:divBdr>
                <w:top w:val="none" w:sz="0" w:space="0" w:color="auto"/>
                <w:left w:val="none" w:sz="0" w:space="0" w:color="auto"/>
                <w:bottom w:val="none" w:sz="0" w:space="0" w:color="auto"/>
                <w:right w:val="none" w:sz="0" w:space="0" w:color="auto"/>
              </w:divBdr>
            </w:div>
            <w:div w:id="322440098">
              <w:marLeft w:val="0"/>
              <w:marRight w:val="0"/>
              <w:marTop w:val="0"/>
              <w:marBottom w:val="0"/>
              <w:divBdr>
                <w:top w:val="none" w:sz="0" w:space="0" w:color="auto"/>
                <w:left w:val="none" w:sz="0" w:space="0" w:color="auto"/>
                <w:bottom w:val="none" w:sz="0" w:space="0" w:color="auto"/>
                <w:right w:val="none" w:sz="0" w:space="0" w:color="auto"/>
              </w:divBdr>
            </w:div>
            <w:div w:id="1605263714">
              <w:marLeft w:val="0"/>
              <w:marRight w:val="0"/>
              <w:marTop w:val="0"/>
              <w:marBottom w:val="0"/>
              <w:divBdr>
                <w:top w:val="none" w:sz="0" w:space="0" w:color="auto"/>
                <w:left w:val="none" w:sz="0" w:space="0" w:color="auto"/>
                <w:bottom w:val="none" w:sz="0" w:space="0" w:color="auto"/>
                <w:right w:val="none" w:sz="0" w:space="0" w:color="auto"/>
              </w:divBdr>
            </w:div>
            <w:div w:id="5717453">
              <w:marLeft w:val="0"/>
              <w:marRight w:val="0"/>
              <w:marTop w:val="0"/>
              <w:marBottom w:val="0"/>
              <w:divBdr>
                <w:top w:val="none" w:sz="0" w:space="0" w:color="auto"/>
                <w:left w:val="none" w:sz="0" w:space="0" w:color="auto"/>
                <w:bottom w:val="none" w:sz="0" w:space="0" w:color="auto"/>
                <w:right w:val="none" w:sz="0" w:space="0" w:color="auto"/>
              </w:divBdr>
            </w:div>
            <w:div w:id="211815005">
              <w:marLeft w:val="0"/>
              <w:marRight w:val="0"/>
              <w:marTop w:val="0"/>
              <w:marBottom w:val="0"/>
              <w:divBdr>
                <w:top w:val="none" w:sz="0" w:space="0" w:color="auto"/>
                <w:left w:val="none" w:sz="0" w:space="0" w:color="auto"/>
                <w:bottom w:val="none" w:sz="0" w:space="0" w:color="auto"/>
                <w:right w:val="none" w:sz="0" w:space="0" w:color="auto"/>
              </w:divBdr>
            </w:div>
            <w:div w:id="500048484">
              <w:marLeft w:val="0"/>
              <w:marRight w:val="0"/>
              <w:marTop w:val="0"/>
              <w:marBottom w:val="0"/>
              <w:divBdr>
                <w:top w:val="none" w:sz="0" w:space="0" w:color="auto"/>
                <w:left w:val="none" w:sz="0" w:space="0" w:color="auto"/>
                <w:bottom w:val="none" w:sz="0" w:space="0" w:color="auto"/>
                <w:right w:val="none" w:sz="0" w:space="0" w:color="auto"/>
              </w:divBdr>
            </w:div>
            <w:div w:id="2031104975">
              <w:marLeft w:val="0"/>
              <w:marRight w:val="0"/>
              <w:marTop w:val="0"/>
              <w:marBottom w:val="0"/>
              <w:divBdr>
                <w:top w:val="none" w:sz="0" w:space="0" w:color="auto"/>
                <w:left w:val="none" w:sz="0" w:space="0" w:color="auto"/>
                <w:bottom w:val="none" w:sz="0" w:space="0" w:color="auto"/>
                <w:right w:val="none" w:sz="0" w:space="0" w:color="auto"/>
              </w:divBdr>
            </w:div>
            <w:div w:id="605775813">
              <w:marLeft w:val="0"/>
              <w:marRight w:val="0"/>
              <w:marTop w:val="0"/>
              <w:marBottom w:val="0"/>
              <w:divBdr>
                <w:top w:val="none" w:sz="0" w:space="0" w:color="auto"/>
                <w:left w:val="none" w:sz="0" w:space="0" w:color="auto"/>
                <w:bottom w:val="none" w:sz="0" w:space="0" w:color="auto"/>
                <w:right w:val="none" w:sz="0" w:space="0" w:color="auto"/>
              </w:divBdr>
            </w:div>
            <w:div w:id="689453835">
              <w:marLeft w:val="0"/>
              <w:marRight w:val="0"/>
              <w:marTop w:val="0"/>
              <w:marBottom w:val="0"/>
              <w:divBdr>
                <w:top w:val="none" w:sz="0" w:space="0" w:color="auto"/>
                <w:left w:val="none" w:sz="0" w:space="0" w:color="auto"/>
                <w:bottom w:val="none" w:sz="0" w:space="0" w:color="auto"/>
                <w:right w:val="none" w:sz="0" w:space="0" w:color="auto"/>
              </w:divBdr>
            </w:div>
            <w:div w:id="941373467">
              <w:marLeft w:val="0"/>
              <w:marRight w:val="0"/>
              <w:marTop w:val="0"/>
              <w:marBottom w:val="0"/>
              <w:divBdr>
                <w:top w:val="none" w:sz="0" w:space="0" w:color="auto"/>
                <w:left w:val="none" w:sz="0" w:space="0" w:color="auto"/>
                <w:bottom w:val="none" w:sz="0" w:space="0" w:color="auto"/>
                <w:right w:val="none" w:sz="0" w:space="0" w:color="auto"/>
              </w:divBdr>
            </w:div>
            <w:div w:id="1844473808">
              <w:marLeft w:val="0"/>
              <w:marRight w:val="0"/>
              <w:marTop w:val="0"/>
              <w:marBottom w:val="0"/>
              <w:divBdr>
                <w:top w:val="none" w:sz="0" w:space="0" w:color="auto"/>
                <w:left w:val="none" w:sz="0" w:space="0" w:color="auto"/>
                <w:bottom w:val="none" w:sz="0" w:space="0" w:color="auto"/>
                <w:right w:val="none" w:sz="0" w:space="0" w:color="auto"/>
              </w:divBdr>
            </w:div>
            <w:div w:id="776826026">
              <w:marLeft w:val="0"/>
              <w:marRight w:val="0"/>
              <w:marTop w:val="0"/>
              <w:marBottom w:val="0"/>
              <w:divBdr>
                <w:top w:val="none" w:sz="0" w:space="0" w:color="auto"/>
                <w:left w:val="none" w:sz="0" w:space="0" w:color="auto"/>
                <w:bottom w:val="none" w:sz="0" w:space="0" w:color="auto"/>
                <w:right w:val="none" w:sz="0" w:space="0" w:color="auto"/>
              </w:divBdr>
            </w:div>
            <w:div w:id="1644192970">
              <w:marLeft w:val="0"/>
              <w:marRight w:val="0"/>
              <w:marTop w:val="0"/>
              <w:marBottom w:val="0"/>
              <w:divBdr>
                <w:top w:val="none" w:sz="0" w:space="0" w:color="auto"/>
                <w:left w:val="none" w:sz="0" w:space="0" w:color="auto"/>
                <w:bottom w:val="none" w:sz="0" w:space="0" w:color="auto"/>
                <w:right w:val="none" w:sz="0" w:space="0" w:color="auto"/>
              </w:divBdr>
            </w:div>
            <w:div w:id="870187892">
              <w:marLeft w:val="0"/>
              <w:marRight w:val="0"/>
              <w:marTop w:val="0"/>
              <w:marBottom w:val="0"/>
              <w:divBdr>
                <w:top w:val="none" w:sz="0" w:space="0" w:color="auto"/>
                <w:left w:val="none" w:sz="0" w:space="0" w:color="auto"/>
                <w:bottom w:val="none" w:sz="0" w:space="0" w:color="auto"/>
                <w:right w:val="none" w:sz="0" w:space="0" w:color="auto"/>
              </w:divBdr>
            </w:div>
            <w:div w:id="154416811">
              <w:marLeft w:val="0"/>
              <w:marRight w:val="0"/>
              <w:marTop w:val="0"/>
              <w:marBottom w:val="0"/>
              <w:divBdr>
                <w:top w:val="none" w:sz="0" w:space="0" w:color="auto"/>
                <w:left w:val="none" w:sz="0" w:space="0" w:color="auto"/>
                <w:bottom w:val="none" w:sz="0" w:space="0" w:color="auto"/>
                <w:right w:val="none" w:sz="0" w:space="0" w:color="auto"/>
              </w:divBdr>
            </w:div>
            <w:div w:id="1615164143">
              <w:marLeft w:val="0"/>
              <w:marRight w:val="0"/>
              <w:marTop w:val="0"/>
              <w:marBottom w:val="0"/>
              <w:divBdr>
                <w:top w:val="none" w:sz="0" w:space="0" w:color="auto"/>
                <w:left w:val="none" w:sz="0" w:space="0" w:color="auto"/>
                <w:bottom w:val="none" w:sz="0" w:space="0" w:color="auto"/>
                <w:right w:val="none" w:sz="0" w:space="0" w:color="auto"/>
              </w:divBdr>
            </w:div>
            <w:div w:id="18447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22306">
      <w:bodyDiv w:val="1"/>
      <w:marLeft w:val="0"/>
      <w:marRight w:val="0"/>
      <w:marTop w:val="0"/>
      <w:marBottom w:val="0"/>
      <w:divBdr>
        <w:top w:val="none" w:sz="0" w:space="0" w:color="auto"/>
        <w:left w:val="none" w:sz="0" w:space="0" w:color="auto"/>
        <w:bottom w:val="none" w:sz="0" w:space="0" w:color="auto"/>
        <w:right w:val="none" w:sz="0" w:space="0" w:color="auto"/>
      </w:divBdr>
      <w:divsChild>
        <w:div w:id="456265144">
          <w:marLeft w:val="0"/>
          <w:marRight w:val="0"/>
          <w:marTop w:val="0"/>
          <w:marBottom w:val="0"/>
          <w:divBdr>
            <w:top w:val="none" w:sz="0" w:space="0" w:color="auto"/>
            <w:left w:val="none" w:sz="0" w:space="0" w:color="auto"/>
            <w:bottom w:val="none" w:sz="0" w:space="0" w:color="auto"/>
            <w:right w:val="none" w:sz="0" w:space="0" w:color="auto"/>
          </w:divBdr>
          <w:divsChild>
            <w:div w:id="94445793">
              <w:marLeft w:val="0"/>
              <w:marRight w:val="0"/>
              <w:marTop w:val="0"/>
              <w:marBottom w:val="0"/>
              <w:divBdr>
                <w:top w:val="none" w:sz="0" w:space="0" w:color="auto"/>
                <w:left w:val="none" w:sz="0" w:space="0" w:color="auto"/>
                <w:bottom w:val="none" w:sz="0" w:space="0" w:color="auto"/>
                <w:right w:val="none" w:sz="0" w:space="0" w:color="auto"/>
              </w:divBdr>
            </w:div>
            <w:div w:id="194002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56483">
      <w:bodyDiv w:val="1"/>
      <w:marLeft w:val="0"/>
      <w:marRight w:val="0"/>
      <w:marTop w:val="0"/>
      <w:marBottom w:val="0"/>
      <w:divBdr>
        <w:top w:val="none" w:sz="0" w:space="0" w:color="auto"/>
        <w:left w:val="none" w:sz="0" w:space="0" w:color="auto"/>
        <w:bottom w:val="none" w:sz="0" w:space="0" w:color="auto"/>
        <w:right w:val="none" w:sz="0" w:space="0" w:color="auto"/>
      </w:divBdr>
      <w:divsChild>
        <w:div w:id="276564428">
          <w:marLeft w:val="0"/>
          <w:marRight w:val="0"/>
          <w:marTop w:val="0"/>
          <w:marBottom w:val="0"/>
          <w:divBdr>
            <w:top w:val="none" w:sz="0" w:space="0" w:color="auto"/>
            <w:left w:val="none" w:sz="0" w:space="0" w:color="auto"/>
            <w:bottom w:val="none" w:sz="0" w:space="0" w:color="auto"/>
            <w:right w:val="none" w:sz="0" w:space="0" w:color="auto"/>
          </w:divBdr>
          <w:divsChild>
            <w:div w:id="689379710">
              <w:marLeft w:val="0"/>
              <w:marRight w:val="0"/>
              <w:marTop w:val="0"/>
              <w:marBottom w:val="0"/>
              <w:divBdr>
                <w:top w:val="none" w:sz="0" w:space="0" w:color="auto"/>
                <w:left w:val="none" w:sz="0" w:space="0" w:color="auto"/>
                <w:bottom w:val="none" w:sz="0" w:space="0" w:color="auto"/>
                <w:right w:val="none" w:sz="0" w:space="0" w:color="auto"/>
              </w:divBdr>
            </w:div>
            <w:div w:id="204682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3328">
      <w:bodyDiv w:val="1"/>
      <w:marLeft w:val="0"/>
      <w:marRight w:val="0"/>
      <w:marTop w:val="0"/>
      <w:marBottom w:val="0"/>
      <w:divBdr>
        <w:top w:val="none" w:sz="0" w:space="0" w:color="auto"/>
        <w:left w:val="none" w:sz="0" w:space="0" w:color="auto"/>
        <w:bottom w:val="none" w:sz="0" w:space="0" w:color="auto"/>
        <w:right w:val="none" w:sz="0" w:space="0" w:color="auto"/>
      </w:divBdr>
      <w:divsChild>
        <w:div w:id="2073771365">
          <w:marLeft w:val="0"/>
          <w:marRight w:val="0"/>
          <w:marTop w:val="0"/>
          <w:marBottom w:val="0"/>
          <w:divBdr>
            <w:top w:val="none" w:sz="0" w:space="0" w:color="auto"/>
            <w:left w:val="none" w:sz="0" w:space="0" w:color="auto"/>
            <w:bottom w:val="none" w:sz="0" w:space="0" w:color="auto"/>
            <w:right w:val="none" w:sz="0" w:space="0" w:color="auto"/>
          </w:divBdr>
          <w:divsChild>
            <w:div w:id="133833879">
              <w:marLeft w:val="0"/>
              <w:marRight w:val="0"/>
              <w:marTop w:val="0"/>
              <w:marBottom w:val="0"/>
              <w:divBdr>
                <w:top w:val="none" w:sz="0" w:space="0" w:color="auto"/>
                <w:left w:val="none" w:sz="0" w:space="0" w:color="auto"/>
                <w:bottom w:val="none" w:sz="0" w:space="0" w:color="auto"/>
                <w:right w:val="none" w:sz="0" w:space="0" w:color="auto"/>
              </w:divBdr>
            </w:div>
            <w:div w:id="1211382214">
              <w:marLeft w:val="0"/>
              <w:marRight w:val="0"/>
              <w:marTop w:val="0"/>
              <w:marBottom w:val="0"/>
              <w:divBdr>
                <w:top w:val="none" w:sz="0" w:space="0" w:color="auto"/>
                <w:left w:val="none" w:sz="0" w:space="0" w:color="auto"/>
                <w:bottom w:val="none" w:sz="0" w:space="0" w:color="auto"/>
                <w:right w:val="none" w:sz="0" w:space="0" w:color="auto"/>
              </w:divBdr>
            </w:div>
            <w:div w:id="1873182523">
              <w:marLeft w:val="0"/>
              <w:marRight w:val="0"/>
              <w:marTop w:val="0"/>
              <w:marBottom w:val="0"/>
              <w:divBdr>
                <w:top w:val="none" w:sz="0" w:space="0" w:color="auto"/>
                <w:left w:val="none" w:sz="0" w:space="0" w:color="auto"/>
                <w:bottom w:val="none" w:sz="0" w:space="0" w:color="auto"/>
                <w:right w:val="none" w:sz="0" w:space="0" w:color="auto"/>
              </w:divBdr>
            </w:div>
            <w:div w:id="686172034">
              <w:marLeft w:val="0"/>
              <w:marRight w:val="0"/>
              <w:marTop w:val="0"/>
              <w:marBottom w:val="0"/>
              <w:divBdr>
                <w:top w:val="none" w:sz="0" w:space="0" w:color="auto"/>
                <w:left w:val="none" w:sz="0" w:space="0" w:color="auto"/>
                <w:bottom w:val="none" w:sz="0" w:space="0" w:color="auto"/>
                <w:right w:val="none" w:sz="0" w:space="0" w:color="auto"/>
              </w:divBdr>
            </w:div>
            <w:div w:id="828711509">
              <w:marLeft w:val="0"/>
              <w:marRight w:val="0"/>
              <w:marTop w:val="0"/>
              <w:marBottom w:val="0"/>
              <w:divBdr>
                <w:top w:val="none" w:sz="0" w:space="0" w:color="auto"/>
                <w:left w:val="none" w:sz="0" w:space="0" w:color="auto"/>
                <w:bottom w:val="none" w:sz="0" w:space="0" w:color="auto"/>
                <w:right w:val="none" w:sz="0" w:space="0" w:color="auto"/>
              </w:divBdr>
            </w:div>
            <w:div w:id="402335285">
              <w:marLeft w:val="0"/>
              <w:marRight w:val="0"/>
              <w:marTop w:val="0"/>
              <w:marBottom w:val="0"/>
              <w:divBdr>
                <w:top w:val="none" w:sz="0" w:space="0" w:color="auto"/>
                <w:left w:val="none" w:sz="0" w:space="0" w:color="auto"/>
                <w:bottom w:val="none" w:sz="0" w:space="0" w:color="auto"/>
                <w:right w:val="none" w:sz="0" w:space="0" w:color="auto"/>
              </w:divBdr>
            </w:div>
            <w:div w:id="1625186954">
              <w:marLeft w:val="0"/>
              <w:marRight w:val="0"/>
              <w:marTop w:val="0"/>
              <w:marBottom w:val="0"/>
              <w:divBdr>
                <w:top w:val="none" w:sz="0" w:space="0" w:color="auto"/>
                <w:left w:val="none" w:sz="0" w:space="0" w:color="auto"/>
                <w:bottom w:val="none" w:sz="0" w:space="0" w:color="auto"/>
                <w:right w:val="none" w:sz="0" w:space="0" w:color="auto"/>
              </w:divBdr>
            </w:div>
            <w:div w:id="2145465813">
              <w:marLeft w:val="0"/>
              <w:marRight w:val="0"/>
              <w:marTop w:val="0"/>
              <w:marBottom w:val="0"/>
              <w:divBdr>
                <w:top w:val="none" w:sz="0" w:space="0" w:color="auto"/>
                <w:left w:val="none" w:sz="0" w:space="0" w:color="auto"/>
                <w:bottom w:val="none" w:sz="0" w:space="0" w:color="auto"/>
                <w:right w:val="none" w:sz="0" w:space="0" w:color="auto"/>
              </w:divBdr>
            </w:div>
            <w:div w:id="10020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40284">
      <w:bodyDiv w:val="1"/>
      <w:marLeft w:val="0"/>
      <w:marRight w:val="0"/>
      <w:marTop w:val="0"/>
      <w:marBottom w:val="0"/>
      <w:divBdr>
        <w:top w:val="none" w:sz="0" w:space="0" w:color="auto"/>
        <w:left w:val="none" w:sz="0" w:space="0" w:color="auto"/>
        <w:bottom w:val="none" w:sz="0" w:space="0" w:color="auto"/>
        <w:right w:val="none" w:sz="0" w:space="0" w:color="auto"/>
      </w:divBdr>
      <w:divsChild>
        <w:div w:id="331877326">
          <w:marLeft w:val="0"/>
          <w:marRight w:val="0"/>
          <w:marTop w:val="0"/>
          <w:marBottom w:val="0"/>
          <w:divBdr>
            <w:top w:val="none" w:sz="0" w:space="0" w:color="auto"/>
            <w:left w:val="none" w:sz="0" w:space="0" w:color="auto"/>
            <w:bottom w:val="none" w:sz="0" w:space="0" w:color="auto"/>
            <w:right w:val="none" w:sz="0" w:space="0" w:color="auto"/>
          </w:divBdr>
          <w:divsChild>
            <w:div w:id="1831215206">
              <w:marLeft w:val="0"/>
              <w:marRight w:val="0"/>
              <w:marTop w:val="0"/>
              <w:marBottom w:val="0"/>
              <w:divBdr>
                <w:top w:val="none" w:sz="0" w:space="0" w:color="auto"/>
                <w:left w:val="none" w:sz="0" w:space="0" w:color="auto"/>
                <w:bottom w:val="none" w:sz="0" w:space="0" w:color="auto"/>
                <w:right w:val="none" w:sz="0" w:space="0" w:color="auto"/>
              </w:divBdr>
            </w:div>
            <w:div w:id="24448663">
              <w:marLeft w:val="0"/>
              <w:marRight w:val="0"/>
              <w:marTop w:val="0"/>
              <w:marBottom w:val="0"/>
              <w:divBdr>
                <w:top w:val="none" w:sz="0" w:space="0" w:color="auto"/>
                <w:left w:val="none" w:sz="0" w:space="0" w:color="auto"/>
                <w:bottom w:val="none" w:sz="0" w:space="0" w:color="auto"/>
                <w:right w:val="none" w:sz="0" w:space="0" w:color="auto"/>
              </w:divBdr>
            </w:div>
            <w:div w:id="863327488">
              <w:marLeft w:val="0"/>
              <w:marRight w:val="0"/>
              <w:marTop w:val="0"/>
              <w:marBottom w:val="0"/>
              <w:divBdr>
                <w:top w:val="none" w:sz="0" w:space="0" w:color="auto"/>
                <w:left w:val="none" w:sz="0" w:space="0" w:color="auto"/>
                <w:bottom w:val="none" w:sz="0" w:space="0" w:color="auto"/>
                <w:right w:val="none" w:sz="0" w:space="0" w:color="auto"/>
              </w:divBdr>
            </w:div>
            <w:div w:id="340203459">
              <w:marLeft w:val="0"/>
              <w:marRight w:val="0"/>
              <w:marTop w:val="0"/>
              <w:marBottom w:val="0"/>
              <w:divBdr>
                <w:top w:val="none" w:sz="0" w:space="0" w:color="auto"/>
                <w:left w:val="none" w:sz="0" w:space="0" w:color="auto"/>
                <w:bottom w:val="none" w:sz="0" w:space="0" w:color="auto"/>
                <w:right w:val="none" w:sz="0" w:space="0" w:color="auto"/>
              </w:divBdr>
            </w:div>
            <w:div w:id="536626733">
              <w:marLeft w:val="0"/>
              <w:marRight w:val="0"/>
              <w:marTop w:val="0"/>
              <w:marBottom w:val="0"/>
              <w:divBdr>
                <w:top w:val="none" w:sz="0" w:space="0" w:color="auto"/>
                <w:left w:val="none" w:sz="0" w:space="0" w:color="auto"/>
                <w:bottom w:val="none" w:sz="0" w:space="0" w:color="auto"/>
                <w:right w:val="none" w:sz="0" w:space="0" w:color="auto"/>
              </w:divBdr>
            </w:div>
            <w:div w:id="1111165251">
              <w:marLeft w:val="0"/>
              <w:marRight w:val="0"/>
              <w:marTop w:val="0"/>
              <w:marBottom w:val="0"/>
              <w:divBdr>
                <w:top w:val="none" w:sz="0" w:space="0" w:color="auto"/>
                <w:left w:val="none" w:sz="0" w:space="0" w:color="auto"/>
                <w:bottom w:val="none" w:sz="0" w:space="0" w:color="auto"/>
                <w:right w:val="none" w:sz="0" w:space="0" w:color="auto"/>
              </w:divBdr>
            </w:div>
            <w:div w:id="1823497335">
              <w:marLeft w:val="0"/>
              <w:marRight w:val="0"/>
              <w:marTop w:val="0"/>
              <w:marBottom w:val="0"/>
              <w:divBdr>
                <w:top w:val="none" w:sz="0" w:space="0" w:color="auto"/>
                <w:left w:val="none" w:sz="0" w:space="0" w:color="auto"/>
                <w:bottom w:val="none" w:sz="0" w:space="0" w:color="auto"/>
                <w:right w:val="none" w:sz="0" w:space="0" w:color="auto"/>
              </w:divBdr>
            </w:div>
            <w:div w:id="1574925360">
              <w:marLeft w:val="0"/>
              <w:marRight w:val="0"/>
              <w:marTop w:val="0"/>
              <w:marBottom w:val="0"/>
              <w:divBdr>
                <w:top w:val="none" w:sz="0" w:space="0" w:color="auto"/>
                <w:left w:val="none" w:sz="0" w:space="0" w:color="auto"/>
                <w:bottom w:val="none" w:sz="0" w:space="0" w:color="auto"/>
                <w:right w:val="none" w:sz="0" w:space="0" w:color="auto"/>
              </w:divBdr>
            </w:div>
            <w:div w:id="1863081623">
              <w:marLeft w:val="0"/>
              <w:marRight w:val="0"/>
              <w:marTop w:val="0"/>
              <w:marBottom w:val="0"/>
              <w:divBdr>
                <w:top w:val="none" w:sz="0" w:space="0" w:color="auto"/>
                <w:left w:val="none" w:sz="0" w:space="0" w:color="auto"/>
                <w:bottom w:val="none" w:sz="0" w:space="0" w:color="auto"/>
                <w:right w:val="none" w:sz="0" w:space="0" w:color="auto"/>
              </w:divBdr>
            </w:div>
            <w:div w:id="1724712678">
              <w:marLeft w:val="0"/>
              <w:marRight w:val="0"/>
              <w:marTop w:val="0"/>
              <w:marBottom w:val="0"/>
              <w:divBdr>
                <w:top w:val="none" w:sz="0" w:space="0" w:color="auto"/>
                <w:left w:val="none" w:sz="0" w:space="0" w:color="auto"/>
                <w:bottom w:val="none" w:sz="0" w:space="0" w:color="auto"/>
                <w:right w:val="none" w:sz="0" w:space="0" w:color="auto"/>
              </w:divBdr>
            </w:div>
            <w:div w:id="768044327">
              <w:marLeft w:val="0"/>
              <w:marRight w:val="0"/>
              <w:marTop w:val="0"/>
              <w:marBottom w:val="0"/>
              <w:divBdr>
                <w:top w:val="none" w:sz="0" w:space="0" w:color="auto"/>
                <w:left w:val="none" w:sz="0" w:space="0" w:color="auto"/>
                <w:bottom w:val="none" w:sz="0" w:space="0" w:color="auto"/>
                <w:right w:val="none" w:sz="0" w:space="0" w:color="auto"/>
              </w:divBdr>
            </w:div>
            <w:div w:id="310713009">
              <w:marLeft w:val="0"/>
              <w:marRight w:val="0"/>
              <w:marTop w:val="0"/>
              <w:marBottom w:val="0"/>
              <w:divBdr>
                <w:top w:val="none" w:sz="0" w:space="0" w:color="auto"/>
                <w:left w:val="none" w:sz="0" w:space="0" w:color="auto"/>
                <w:bottom w:val="none" w:sz="0" w:space="0" w:color="auto"/>
                <w:right w:val="none" w:sz="0" w:space="0" w:color="auto"/>
              </w:divBdr>
            </w:div>
            <w:div w:id="326712229">
              <w:marLeft w:val="0"/>
              <w:marRight w:val="0"/>
              <w:marTop w:val="0"/>
              <w:marBottom w:val="0"/>
              <w:divBdr>
                <w:top w:val="none" w:sz="0" w:space="0" w:color="auto"/>
                <w:left w:val="none" w:sz="0" w:space="0" w:color="auto"/>
                <w:bottom w:val="none" w:sz="0" w:space="0" w:color="auto"/>
                <w:right w:val="none" w:sz="0" w:space="0" w:color="auto"/>
              </w:divBdr>
            </w:div>
            <w:div w:id="1088306353">
              <w:marLeft w:val="0"/>
              <w:marRight w:val="0"/>
              <w:marTop w:val="0"/>
              <w:marBottom w:val="0"/>
              <w:divBdr>
                <w:top w:val="none" w:sz="0" w:space="0" w:color="auto"/>
                <w:left w:val="none" w:sz="0" w:space="0" w:color="auto"/>
                <w:bottom w:val="none" w:sz="0" w:space="0" w:color="auto"/>
                <w:right w:val="none" w:sz="0" w:space="0" w:color="auto"/>
              </w:divBdr>
            </w:div>
            <w:div w:id="1660619641">
              <w:marLeft w:val="0"/>
              <w:marRight w:val="0"/>
              <w:marTop w:val="0"/>
              <w:marBottom w:val="0"/>
              <w:divBdr>
                <w:top w:val="none" w:sz="0" w:space="0" w:color="auto"/>
                <w:left w:val="none" w:sz="0" w:space="0" w:color="auto"/>
                <w:bottom w:val="none" w:sz="0" w:space="0" w:color="auto"/>
                <w:right w:val="none" w:sz="0" w:space="0" w:color="auto"/>
              </w:divBdr>
            </w:div>
            <w:div w:id="961811845">
              <w:marLeft w:val="0"/>
              <w:marRight w:val="0"/>
              <w:marTop w:val="0"/>
              <w:marBottom w:val="0"/>
              <w:divBdr>
                <w:top w:val="none" w:sz="0" w:space="0" w:color="auto"/>
                <w:left w:val="none" w:sz="0" w:space="0" w:color="auto"/>
                <w:bottom w:val="none" w:sz="0" w:space="0" w:color="auto"/>
                <w:right w:val="none" w:sz="0" w:space="0" w:color="auto"/>
              </w:divBdr>
            </w:div>
            <w:div w:id="490801051">
              <w:marLeft w:val="0"/>
              <w:marRight w:val="0"/>
              <w:marTop w:val="0"/>
              <w:marBottom w:val="0"/>
              <w:divBdr>
                <w:top w:val="none" w:sz="0" w:space="0" w:color="auto"/>
                <w:left w:val="none" w:sz="0" w:space="0" w:color="auto"/>
                <w:bottom w:val="none" w:sz="0" w:space="0" w:color="auto"/>
                <w:right w:val="none" w:sz="0" w:space="0" w:color="auto"/>
              </w:divBdr>
            </w:div>
            <w:div w:id="1582563894">
              <w:marLeft w:val="0"/>
              <w:marRight w:val="0"/>
              <w:marTop w:val="0"/>
              <w:marBottom w:val="0"/>
              <w:divBdr>
                <w:top w:val="none" w:sz="0" w:space="0" w:color="auto"/>
                <w:left w:val="none" w:sz="0" w:space="0" w:color="auto"/>
                <w:bottom w:val="none" w:sz="0" w:space="0" w:color="auto"/>
                <w:right w:val="none" w:sz="0" w:space="0" w:color="auto"/>
              </w:divBdr>
            </w:div>
            <w:div w:id="1718117226">
              <w:marLeft w:val="0"/>
              <w:marRight w:val="0"/>
              <w:marTop w:val="0"/>
              <w:marBottom w:val="0"/>
              <w:divBdr>
                <w:top w:val="none" w:sz="0" w:space="0" w:color="auto"/>
                <w:left w:val="none" w:sz="0" w:space="0" w:color="auto"/>
                <w:bottom w:val="none" w:sz="0" w:space="0" w:color="auto"/>
                <w:right w:val="none" w:sz="0" w:space="0" w:color="auto"/>
              </w:divBdr>
            </w:div>
            <w:div w:id="2027898578">
              <w:marLeft w:val="0"/>
              <w:marRight w:val="0"/>
              <w:marTop w:val="0"/>
              <w:marBottom w:val="0"/>
              <w:divBdr>
                <w:top w:val="none" w:sz="0" w:space="0" w:color="auto"/>
                <w:left w:val="none" w:sz="0" w:space="0" w:color="auto"/>
                <w:bottom w:val="none" w:sz="0" w:space="0" w:color="auto"/>
                <w:right w:val="none" w:sz="0" w:space="0" w:color="auto"/>
              </w:divBdr>
            </w:div>
            <w:div w:id="41952792">
              <w:marLeft w:val="0"/>
              <w:marRight w:val="0"/>
              <w:marTop w:val="0"/>
              <w:marBottom w:val="0"/>
              <w:divBdr>
                <w:top w:val="none" w:sz="0" w:space="0" w:color="auto"/>
                <w:left w:val="none" w:sz="0" w:space="0" w:color="auto"/>
                <w:bottom w:val="none" w:sz="0" w:space="0" w:color="auto"/>
                <w:right w:val="none" w:sz="0" w:space="0" w:color="auto"/>
              </w:divBdr>
            </w:div>
            <w:div w:id="2137260555">
              <w:marLeft w:val="0"/>
              <w:marRight w:val="0"/>
              <w:marTop w:val="0"/>
              <w:marBottom w:val="0"/>
              <w:divBdr>
                <w:top w:val="none" w:sz="0" w:space="0" w:color="auto"/>
                <w:left w:val="none" w:sz="0" w:space="0" w:color="auto"/>
                <w:bottom w:val="none" w:sz="0" w:space="0" w:color="auto"/>
                <w:right w:val="none" w:sz="0" w:space="0" w:color="auto"/>
              </w:divBdr>
            </w:div>
            <w:div w:id="1974017848">
              <w:marLeft w:val="0"/>
              <w:marRight w:val="0"/>
              <w:marTop w:val="0"/>
              <w:marBottom w:val="0"/>
              <w:divBdr>
                <w:top w:val="none" w:sz="0" w:space="0" w:color="auto"/>
                <w:left w:val="none" w:sz="0" w:space="0" w:color="auto"/>
                <w:bottom w:val="none" w:sz="0" w:space="0" w:color="auto"/>
                <w:right w:val="none" w:sz="0" w:space="0" w:color="auto"/>
              </w:divBdr>
            </w:div>
            <w:div w:id="863595854">
              <w:marLeft w:val="0"/>
              <w:marRight w:val="0"/>
              <w:marTop w:val="0"/>
              <w:marBottom w:val="0"/>
              <w:divBdr>
                <w:top w:val="none" w:sz="0" w:space="0" w:color="auto"/>
                <w:left w:val="none" w:sz="0" w:space="0" w:color="auto"/>
                <w:bottom w:val="none" w:sz="0" w:space="0" w:color="auto"/>
                <w:right w:val="none" w:sz="0" w:space="0" w:color="auto"/>
              </w:divBdr>
            </w:div>
            <w:div w:id="1881672747">
              <w:marLeft w:val="0"/>
              <w:marRight w:val="0"/>
              <w:marTop w:val="0"/>
              <w:marBottom w:val="0"/>
              <w:divBdr>
                <w:top w:val="none" w:sz="0" w:space="0" w:color="auto"/>
                <w:left w:val="none" w:sz="0" w:space="0" w:color="auto"/>
                <w:bottom w:val="none" w:sz="0" w:space="0" w:color="auto"/>
                <w:right w:val="none" w:sz="0" w:space="0" w:color="auto"/>
              </w:divBdr>
            </w:div>
            <w:div w:id="1237088755">
              <w:marLeft w:val="0"/>
              <w:marRight w:val="0"/>
              <w:marTop w:val="0"/>
              <w:marBottom w:val="0"/>
              <w:divBdr>
                <w:top w:val="none" w:sz="0" w:space="0" w:color="auto"/>
                <w:left w:val="none" w:sz="0" w:space="0" w:color="auto"/>
                <w:bottom w:val="none" w:sz="0" w:space="0" w:color="auto"/>
                <w:right w:val="none" w:sz="0" w:space="0" w:color="auto"/>
              </w:divBdr>
            </w:div>
            <w:div w:id="190648727">
              <w:marLeft w:val="0"/>
              <w:marRight w:val="0"/>
              <w:marTop w:val="0"/>
              <w:marBottom w:val="0"/>
              <w:divBdr>
                <w:top w:val="none" w:sz="0" w:space="0" w:color="auto"/>
                <w:left w:val="none" w:sz="0" w:space="0" w:color="auto"/>
                <w:bottom w:val="none" w:sz="0" w:space="0" w:color="auto"/>
                <w:right w:val="none" w:sz="0" w:space="0" w:color="auto"/>
              </w:divBdr>
            </w:div>
            <w:div w:id="1727021279">
              <w:marLeft w:val="0"/>
              <w:marRight w:val="0"/>
              <w:marTop w:val="0"/>
              <w:marBottom w:val="0"/>
              <w:divBdr>
                <w:top w:val="none" w:sz="0" w:space="0" w:color="auto"/>
                <w:left w:val="none" w:sz="0" w:space="0" w:color="auto"/>
                <w:bottom w:val="none" w:sz="0" w:space="0" w:color="auto"/>
                <w:right w:val="none" w:sz="0" w:space="0" w:color="auto"/>
              </w:divBdr>
            </w:div>
            <w:div w:id="1124808221">
              <w:marLeft w:val="0"/>
              <w:marRight w:val="0"/>
              <w:marTop w:val="0"/>
              <w:marBottom w:val="0"/>
              <w:divBdr>
                <w:top w:val="none" w:sz="0" w:space="0" w:color="auto"/>
                <w:left w:val="none" w:sz="0" w:space="0" w:color="auto"/>
                <w:bottom w:val="none" w:sz="0" w:space="0" w:color="auto"/>
                <w:right w:val="none" w:sz="0" w:space="0" w:color="auto"/>
              </w:divBdr>
            </w:div>
            <w:div w:id="346248565">
              <w:marLeft w:val="0"/>
              <w:marRight w:val="0"/>
              <w:marTop w:val="0"/>
              <w:marBottom w:val="0"/>
              <w:divBdr>
                <w:top w:val="none" w:sz="0" w:space="0" w:color="auto"/>
                <w:left w:val="none" w:sz="0" w:space="0" w:color="auto"/>
                <w:bottom w:val="none" w:sz="0" w:space="0" w:color="auto"/>
                <w:right w:val="none" w:sz="0" w:space="0" w:color="auto"/>
              </w:divBdr>
            </w:div>
            <w:div w:id="444469189">
              <w:marLeft w:val="0"/>
              <w:marRight w:val="0"/>
              <w:marTop w:val="0"/>
              <w:marBottom w:val="0"/>
              <w:divBdr>
                <w:top w:val="none" w:sz="0" w:space="0" w:color="auto"/>
                <w:left w:val="none" w:sz="0" w:space="0" w:color="auto"/>
                <w:bottom w:val="none" w:sz="0" w:space="0" w:color="auto"/>
                <w:right w:val="none" w:sz="0" w:space="0" w:color="auto"/>
              </w:divBdr>
            </w:div>
            <w:div w:id="371539846">
              <w:marLeft w:val="0"/>
              <w:marRight w:val="0"/>
              <w:marTop w:val="0"/>
              <w:marBottom w:val="0"/>
              <w:divBdr>
                <w:top w:val="none" w:sz="0" w:space="0" w:color="auto"/>
                <w:left w:val="none" w:sz="0" w:space="0" w:color="auto"/>
                <w:bottom w:val="none" w:sz="0" w:space="0" w:color="auto"/>
                <w:right w:val="none" w:sz="0" w:space="0" w:color="auto"/>
              </w:divBdr>
            </w:div>
            <w:div w:id="26415750">
              <w:marLeft w:val="0"/>
              <w:marRight w:val="0"/>
              <w:marTop w:val="0"/>
              <w:marBottom w:val="0"/>
              <w:divBdr>
                <w:top w:val="none" w:sz="0" w:space="0" w:color="auto"/>
                <w:left w:val="none" w:sz="0" w:space="0" w:color="auto"/>
                <w:bottom w:val="none" w:sz="0" w:space="0" w:color="auto"/>
                <w:right w:val="none" w:sz="0" w:space="0" w:color="auto"/>
              </w:divBdr>
            </w:div>
            <w:div w:id="937179551">
              <w:marLeft w:val="0"/>
              <w:marRight w:val="0"/>
              <w:marTop w:val="0"/>
              <w:marBottom w:val="0"/>
              <w:divBdr>
                <w:top w:val="none" w:sz="0" w:space="0" w:color="auto"/>
                <w:left w:val="none" w:sz="0" w:space="0" w:color="auto"/>
                <w:bottom w:val="none" w:sz="0" w:space="0" w:color="auto"/>
                <w:right w:val="none" w:sz="0" w:space="0" w:color="auto"/>
              </w:divBdr>
            </w:div>
            <w:div w:id="485511169">
              <w:marLeft w:val="0"/>
              <w:marRight w:val="0"/>
              <w:marTop w:val="0"/>
              <w:marBottom w:val="0"/>
              <w:divBdr>
                <w:top w:val="none" w:sz="0" w:space="0" w:color="auto"/>
                <w:left w:val="none" w:sz="0" w:space="0" w:color="auto"/>
                <w:bottom w:val="none" w:sz="0" w:space="0" w:color="auto"/>
                <w:right w:val="none" w:sz="0" w:space="0" w:color="auto"/>
              </w:divBdr>
            </w:div>
            <w:div w:id="1488324480">
              <w:marLeft w:val="0"/>
              <w:marRight w:val="0"/>
              <w:marTop w:val="0"/>
              <w:marBottom w:val="0"/>
              <w:divBdr>
                <w:top w:val="none" w:sz="0" w:space="0" w:color="auto"/>
                <w:left w:val="none" w:sz="0" w:space="0" w:color="auto"/>
                <w:bottom w:val="none" w:sz="0" w:space="0" w:color="auto"/>
                <w:right w:val="none" w:sz="0" w:space="0" w:color="auto"/>
              </w:divBdr>
            </w:div>
            <w:div w:id="1253784947">
              <w:marLeft w:val="0"/>
              <w:marRight w:val="0"/>
              <w:marTop w:val="0"/>
              <w:marBottom w:val="0"/>
              <w:divBdr>
                <w:top w:val="none" w:sz="0" w:space="0" w:color="auto"/>
                <w:left w:val="none" w:sz="0" w:space="0" w:color="auto"/>
                <w:bottom w:val="none" w:sz="0" w:space="0" w:color="auto"/>
                <w:right w:val="none" w:sz="0" w:space="0" w:color="auto"/>
              </w:divBdr>
            </w:div>
            <w:div w:id="164247148">
              <w:marLeft w:val="0"/>
              <w:marRight w:val="0"/>
              <w:marTop w:val="0"/>
              <w:marBottom w:val="0"/>
              <w:divBdr>
                <w:top w:val="none" w:sz="0" w:space="0" w:color="auto"/>
                <w:left w:val="none" w:sz="0" w:space="0" w:color="auto"/>
                <w:bottom w:val="none" w:sz="0" w:space="0" w:color="auto"/>
                <w:right w:val="none" w:sz="0" w:space="0" w:color="auto"/>
              </w:divBdr>
            </w:div>
            <w:div w:id="1386296539">
              <w:marLeft w:val="0"/>
              <w:marRight w:val="0"/>
              <w:marTop w:val="0"/>
              <w:marBottom w:val="0"/>
              <w:divBdr>
                <w:top w:val="none" w:sz="0" w:space="0" w:color="auto"/>
                <w:left w:val="none" w:sz="0" w:space="0" w:color="auto"/>
                <w:bottom w:val="none" w:sz="0" w:space="0" w:color="auto"/>
                <w:right w:val="none" w:sz="0" w:space="0" w:color="auto"/>
              </w:divBdr>
            </w:div>
            <w:div w:id="1369797939">
              <w:marLeft w:val="0"/>
              <w:marRight w:val="0"/>
              <w:marTop w:val="0"/>
              <w:marBottom w:val="0"/>
              <w:divBdr>
                <w:top w:val="none" w:sz="0" w:space="0" w:color="auto"/>
                <w:left w:val="none" w:sz="0" w:space="0" w:color="auto"/>
                <w:bottom w:val="none" w:sz="0" w:space="0" w:color="auto"/>
                <w:right w:val="none" w:sz="0" w:space="0" w:color="auto"/>
              </w:divBdr>
            </w:div>
            <w:div w:id="127336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24746">
      <w:bodyDiv w:val="1"/>
      <w:marLeft w:val="0"/>
      <w:marRight w:val="0"/>
      <w:marTop w:val="0"/>
      <w:marBottom w:val="0"/>
      <w:divBdr>
        <w:top w:val="none" w:sz="0" w:space="0" w:color="auto"/>
        <w:left w:val="none" w:sz="0" w:space="0" w:color="auto"/>
        <w:bottom w:val="none" w:sz="0" w:space="0" w:color="auto"/>
        <w:right w:val="none" w:sz="0" w:space="0" w:color="auto"/>
      </w:divBdr>
    </w:div>
    <w:div w:id="1699938536">
      <w:bodyDiv w:val="1"/>
      <w:marLeft w:val="0"/>
      <w:marRight w:val="0"/>
      <w:marTop w:val="0"/>
      <w:marBottom w:val="0"/>
      <w:divBdr>
        <w:top w:val="none" w:sz="0" w:space="0" w:color="auto"/>
        <w:left w:val="none" w:sz="0" w:space="0" w:color="auto"/>
        <w:bottom w:val="none" w:sz="0" w:space="0" w:color="auto"/>
        <w:right w:val="none" w:sz="0" w:space="0" w:color="auto"/>
      </w:divBdr>
      <w:divsChild>
        <w:div w:id="1195266170">
          <w:marLeft w:val="0"/>
          <w:marRight w:val="0"/>
          <w:marTop w:val="0"/>
          <w:marBottom w:val="0"/>
          <w:divBdr>
            <w:top w:val="none" w:sz="0" w:space="0" w:color="auto"/>
            <w:left w:val="none" w:sz="0" w:space="0" w:color="auto"/>
            <w:bottom w:val="none" w:sz="0" w:space="0" w:color="auto"/>
            <w:right w:val="none" w:sz="0" w:space="0" w:color="auto"/>
          </w:divBdr>
          <w:divsChild>
            <w:div w:id="1461342686">
              <w:marLeft w:val="0"/>
              <w:marRight w:val="0"/>
              <w:marTop w:val="0"/>
              <w:marBottom w:val="0"/>
              <w:divBdr>
                <w:top w:val="none" w:sz="0" w:space="0" w:color="auto"/>
                <w:left w:val="none" w:sz="0" w:space="0" w:color="auto"/>
                <w:bottom w:val="none" w:sz="0" w:space="0" w:color="auto"/>
                <w:right w:val="none" w:sz="0" w:space="0" w:color="auto"/>
              </w:divBdr>
            </w:div>
            <w:div w:id="1536776297">
              <w:marLeft w:val="0"/>
              <w:marRight w:val="0"/>
              <w:marTop w:val="0"/>
              <w:marBottom w:val="0"/>
              <w:divBdr>
                <w:top w:val="none" w:sz="0" w:space="0" w:color="auto"/>
                <w:left w:val="none" w:sz="0" w:space="0" w:color="auto"/>
                <w:bottom w:val="none" w:sz="0" w:space="0" w:color="auto"/>
                <w:right w:val="none" w:sz="0" w:space="0" w:color="auto"/>
              </w:divBdr>
            </w:div>
            <w:div w:id="1169255249">
              <w:marLeft w:val="0"/>
              <w:marRight w:val="0"/>
              <w:marTop w:val="0"/>
              <w:marBottom w:val="0"/>
              <w:divBdr>
                <w:top w:val="none" w:sz="0" w:space="0" w:color="auto"/>
                <w:left w:val="none" w:sz="0" w:space="0" w:color="auto"/>
                <w:bottom w:val="none" w:sz="0" w:space="0" w:color="auto"/>
                <w:right w:val="none" w:sz="0" w:space="0" w:color="auto"/>
              </w:divBdr>
            </w:div>
            <w:div w:id="58885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5826">
      <w:bodyDiv w:val="1"/>
      <w:marLeft w:val="0"/>
      <w:marRight w:val="0"/>
      <w:marTop w:val="0"/>
      <w:marBottom w:val="0"/>
      <w:divBdr>
        <w:top w:val="none" w:sz="0" w:space="0" w:color="auto"/>
        <w:left w:val="none" w:sz="0" w:space="0" w:color="auto"/>
        <w:bottom w:val="none" w:sz="0" w:space="0" w:color="auto"/>
        <w:right w:val="none" w:sz="0" w:space="0" w:color="auto"/>
      </w:divBdr>
      <w:divsChild>
        <w:div w:id="441806238">
          <w:marLeft w:val="0"/>
          <w:marRight w:val="0"/>
          <w:marTop w:val="0"/>
          <w:marBottom w:val="0"/>
          <w:divBdr>
            <w:top w:val="none" w:sz="0" w:space="0" w:color="auto"/>
            <w:left w:val="none" w:sz="0" w:space="0" w:color="auto"/>
            <w:bottom w:val="none" w:sz="0" w:space="0" w:color="auto"/>
            <w:right w:val="none" w:sz="0" w:space="0" w:color="auto"/>
          </w:divBdr>
          <w:divsChild>
            <w:div w:id="75715315">
              <w:marLeft w:val="0"/>
              <w:marRight w:val="0"/>
              <w:marTop w:val="0"/>
              <w:marBottom w:val="0"/>
              <w:divBdr>
                <w:top w:val="none" w:sz="0" w:space="0" w:color="auto"/>
                <w:left w:val="none" w:sz="0" w:space="0" w:color="auto"/>
                <w:bottom w:val="none" w:sz="0" w:space="0" w:color="auto"/>
                <w:right w:val="none" w:sz="0" w:space="0" w:color="auto"/>
              </w:divBdr>
            </w:div>
            <w:div w:id="1231572061">
              <w:marLeft w:val="0"/>
              <w:marRight w:val="0"/>
              <w:marTop w:val="0"/>
              <w:marBottom w:val="0"/>
              <w:divBdr>
                <w:top w:val="none" w:sz="0" w:space="0" w:color="auto"/>
                <w:left w:val="none" w:sz="0" w:space="0" w:color="auto"/>
                <w:bottom w:val="none" w:sz="0" w:space="0" w:color="auto"/>
                <w:right w:val="none" w:sz="0" w:space="0" w:color="auto"/>
              </w:divBdr>
            </w:div>
            <w:div w:id="946278101">
              <w:marLeft w:val="0"/>
              <w:marRight w:val="0"/>
              <w:marTop w:val="0"/>
              <w:marBottom w:val="0"/>
              <w:divBdr>
                <w:top w:val="none" w:sz="0" w:space="0" w:color="auto"/>
                <w:left w:val="none" w:sz="0" w:space="0" w:color="auto"/>
                <w:bottom w:val="none" w:sz="0" w:space="0" w:color="auto"/>
                <w:right w:val="none" w:sz="0" w:space="0" w:color="auto"/>
              </w:divBdr>
            </w:div>
            <w:div w:id="35854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1058">
      <w:bodyDiv w:val="1"/>
      <w:marLeft w:val="0"/>
      <w:marRight w:val="0"/>
      <w:marTop w:val="0"/>
      <w:marBottom w:val="0"/>
      <w:divBdr>
        <w:top w:val="none" w:sz="0" w:space="0" w:color="auto"/>
        <w:left w:val="none" w:sz="0" w:space="0" w:color="auto"/>
        <w:bottom w:val="none" w:sz="0" w:space="0" w:color="auto"/>
        <w:right w:val="none" w:sz="0" w:space="0" w:color="auto"/>
      </w:divBdr>
      <w:divsChild>
        <w:div w:id="346909426">
          <w:marLeft w:val="0"/>
          <w:marRight w:val="0"/>
          <w:marTop w:val="0"/>
          <w:marBottom w:val="0"/>
          <w:divBdr>
            <w:top w:val="none" w:sz="0" w:space="0" w:color="auto"/>
            <w:left w:val="none" w:sz="0" w:space="0" w:color="auto"/>
            <w:bottom w:val="none" w:sz="0" w:space="0" w:color="auto"/>
            <w:right w:val="none" w:sz="0" w:space="0" w:color="auto"/>
          </w:divBdr>
          <w:divsChild>
            <w:div w:id="1342003758">
              <w:marLeft w:val="0"/>
              <w:marRight w:val="0"/>
              <w:marTop w:val="0"/>
              <w:marBottom w:val="0"/>
              <w:divBdr>
                <w:top w:val="none" w:sz="0" w:space="0" w:color="auto"/>
                <w:left w:val="none" w:sz="0" w:space="0" w:color="auto"/>
                <w:bottom w:val="none" w:sz="0" w:space="0" w:color="auto"/>
                <w:right w:val="none" w:sz="0" w:space="0" w:color="auto"/>
              </w:divBdr>
            </w:div>
            <w:div w:id="967391258">
              <w:marLeft w:val="0"/>
              <w:marRight w:val="0"/>
              <w:marTop w:val="0"/>
              <w:marBottom w:val="0"/>
              <w:divBdr>
                <w:top w:val="none" w:sz="0" w:space="0" w:color="auto"/>
                <w:left w:val="none" w:sz="0" w:space="0" w:color="auto"/>
                <w:bottom w:val="none" w:sz="0" w:space="0" w:color="auto"/>
                <w:right w:val="none" w:sz="0" w:space="0" w:color="auto"/>
              </w:divBdr>
            </w:div>
            <w:div w:id="1707296309">
              <w:marLeft w:val="0"/>
              <w:marRight w:val="0"/>
              <w:marTop w:val="0"/>
              <w:marBottom w:val="0"/>
              <w:divBdr>
                <w:top w:val="none" w:sz="0" w:space="0" w:color="auto"/>
                <w:left w:val="none" w:sz="0" w:space="0" w:color="auto"/>
                <w:bottom w:val="none" w:sz="0" w:space="0" w:color="auto"/>
                <w:right w:val="none" w:sz="0" w:space="0" w:color="auto"/>
              </w:divBdr>
            </w:div>
            <w:div w:id="177459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8094">
      <w:bodyDiv w:val="1"/>
      <w:marLeft w:val="0"/>
      <w:marRight w:val="0"/>
      <w:marTop w:val="0"/>
      <w:marBottom w:val="0"/>
      <w:divBdr>
        <w:top w:val="none" w:sz="0" w:space="0" w:color="auto"/>
        <w:left w:val="none" w:sz="0" w:space="0" w:color="auto"/>
        <w:bottom w:val="none" w:sz="0" w:space="0" w:color="auto"/>
        <w:right w:val="none" w:sz="0" w:space="0" w:color="auto"/>
      </w:divBdr>
      <w:divsChild>
        <w:div w:id="1341395552">
          <w:marLeft w:val="0"/>
          <w:marRight w:val="0"/>
          <w:marTop w:val="0"/>
          <w:marBottom w:val="0"/>
          <w:divBdr>
            <w:top w:val="none" w:sz="0" w:space="0" w:color="auto"/>
            <w:left w:val="none" w:sz="0" w:space="0" w:color="auto"/>
            <w:bottom w:val="none" w:sz="0" w:space="0" w:color="auto"/>
            <w:right w:val="none" w:sz="0" w:space="0" w:color="auto"/>
          </w:divBdr>
          <w:divsChild>
            <w:div w:id="1401445408">
              <w:marLeft w:val="0"/>
              <w:marRight w:val="0"/>
              <w:marTop w:val="0"/>
              <w:marBottom w:val="0"/>
              <w:divBdr>
                <w:top w:val="none" w:sz="0" w:space="0" w:color="auto"/>
                <w:left w:val="none" w:sz="0" w:space="0" w:color="auto"/>
                <w:bottom w:val="none" w:sz="0" w:space="0" w:color="auto"/>
                <w:right w:val="none" w:sz="0" w:space="0" w:color="auto"/>
              </w:divBdr>
            </w:div>
            <w:div w:id="1611818746">
              <w:marLeft w:val="0"/>
              <w:marRight w:val="0"/>
              <w:marTop w:val="0"/>
              <w:marBottom w:val="0"/>
              <w:divBdr>
                <w:top w:val="none" w:sz="0" w:space="0" w:color="auto"/>
                <w:left w:val="none" w:sz="0" w:space="0" w:color="auto"/>
                <w:bottom w:val="none" w:sz="0" w:space="0" w:color="auto"/>
                <w:right w:val="none" w:sz="0" w:space="0" w:color="auto"/>
              </w:divBdr>
            </w:div>
            <w:div w:id="996765075">
              <w:marLeft w:val="0"/>
              <w:marRight w:val="0"/>
              <w:marTop w:val="0"/>
              <w:marBottom w:val="0"/>
              <w:divBdr>
                <w:top w:val="none" w:sz="0" w:space="0" w:color="auto"/>
                <w:left w:val="none" w:sz="0" w:space="0" w:color="auto"/>
                <w:bottom w:val="none" w:sz="0" w:space="0" w:color="auto"/>
                <w:right w:val="none" w:sz="0" w:space="0" w:color="auto"/>
              </w:divBdr>
            </w:div>
            <w:div w:id="1286501286">
              <w:marLeft w:val="0"/>
              <w:marRight w:val="0"/>
              <w:marTop w:val="0"/>
              <w:marBottom w:val="0"/>
              <w:divBdr>
                <w:top w:val="none" w:sz="0" w:space="0" w:color="auto"/>
                <w:left w:val="none" w:sz="0" w:space="0" w:color="auto"/>
                <w:bottom w:val="none" w:sz="0" w:space="0" w:color="auto"/>
                <w:right w:val="none" w:sz="0" w:space="0" w:color="auto"/>
              </w:divBdr>
            </w:div>
            <w:div w:id="1587568253">
              <w:marLeft w:val="0"/>
              <w:marRight w:val="0"/>
              <w:marTop w:val="0"/>
              <w:marBottom w:val="0"/>
              <w:divBdr>
                <w:top w:val="none" w:sz="0" w:space="0" w:color="auto"/>
                <w:left w:val="none" w:sz="0" w:space="0" w:color="auto"/>
                <w:bottom w:val="none" w:sz="0" w:space="0" w:color="auto"/>
                <w:right w:val="none" w:sz="0" w:space="0" w:color="auto"/>
              </w:divBdr>
            </w:div>
            <w:div w:id="18895674">
              <w:marLeft w:val="0"/>
              <w:marRight w:val="0"/>
              <w:marTop w:val="0"/>
              <w:marBottom w:val="0"/>
              <w:divBdr>
                <w:top w:val="none" w:sz="0" w:space="0" w:color="auto"/>
                <w:left w:val="none" w:sz="0" w:space="0" w:color="auto"/>
                <w:bottom w:val="none" w:sz="0" w:space="0" w:color="auto"/>
                <w:right w:val="none" w:sz="0" w:space="0" w:color="auto"/>
              </w:divBdr>
            </w:div>
            <w:div w:id="1738169079">
              <w:marLeft w:val="0"/>
              <w:marRight w:val="0"/>
              <w:marTop w:val="0"/>
              <w:marBottom w:val="0"/>
              <w:divBdr>
                <w:top w:val="none" w:sz="0" w:space="0" w:color="auto"/>
                <w:left w:val="none" w:sz="0" w:space="0" w:color="auto"/>
                <w:bottom w:val="none" w:sz="0" w:space="0" w:color="auto"/>
                <w:right w:val="none" w:sz="0" w:space="0" w:color="auto"/>
              </w:divBdr>
            </w:div>
            <w:div w:id="1400206658">
              <w:marLeft w:val="0"/>
              <w:marRight w:val="0"/>
              <w:marTop w:val="0"/>
              <w:marBottom w:val="0"/>
              <w:divBdr>
                <w:top w:val="none" w:sz="0" w:space="0" w:color="auto"/>
                <w:left w:val="none" w:sz="0" w:space="0" w:color="auto"/>
                <w:bottom w:val="none" w:sz="0" w:space="0" w:color="auto"/>
                <w:right w:val="none" w:sz="0" w:space="0" w:color="auto"/>
              </w:divBdr>
            </w:div>
            <w:div w:id="569848820">
              <w:marLeft w:val="0"/>
              <w:marRight w:val="0"/>
              <w:marTop w:val="0"/>
              <w:marBottom w:val="0"/>
              <w:divBdr>
                <w:top w:val="none" w:sz="0" w:space="0" w:color="auto"/>
                <w:left w:val="none" w:sz="0" w:space="0" w:color="auto"/>
                <w:bottom w:val="none" w:sz="0" w:space="0" w:color="auto"/>
                <w:right w:val="none" w:sz="0" w:space="0" w:color="auto"/>
              </w:divBdr>
            </w:div>
            <w:div w:id="1061714817">
              <w:marLeft w:val="0"/>
              <w:marRight w:val="0"/>
              <w:marTop w:val="0"/>
              <w:marBottom w:val="0"/>
              <w:divBdr>
                <w:top w:val="none" w:sz="0" w:space="0" w:color="auto"/>
                <w:left w:val="none" w:sz="0" w:space="0" w:color="auto"/>
                <w:bottom w:val="none" w:sz="0" w:space="0" w:color="auto"/>
                <w:right w:val="none" w:sz="0" w:space="0" w:color="auto"/>
              </w:divBdr>
            </w:div>
            <w:div w:id="1031568944">
              <w:marLeft w:val="0"/>
              <w:marRight w:val="0"/>
              <w:marTop w:val="0"/>
              <w:marBottom w:val="0"/>
              <w:divBdr>
                <w:top w:val="none" w:sz="0" w:space="0" w:color="auto"/>
                <w:left w:val="none" w:sz="0" w:space="0" w:color="auto"/>
                <w:bottom w:val="none" w:sz="0" w:space="0" w:color="auto"/>
                <w:right w:val="none" w:sz="0" w:space="0" w:color="auto"/>
              </w:divBdr>
            </w:div>
            <w:div w:id="587153556">
              <w:marLeft w:val="0"/>
              <w:marRight w:val="0"/>
              <w:marTop w:val="0"/>
              <w:marBottom w:val="0"/>
              <w:divBdr>
                <w:top w:val="none" w:sz="0" w:space="0" w:color="auto"/>
                <w:left w:val="none" w:sz="0" w:space="0" w:color="auto"/>
                <w:bottom w:val="none" w:sz="0" w:space="0" w:color="auto"/>
                <w:right w:val="none" w:sz="0" w:space="0" w:color="auto"/>
              </w:divBdr>
            </w:div>
            <w:div w:id="303824982">
              <w:marLeft w:val="0"/>
              <w:marRight w:val="0"/>
              <w:marTop w:val="0"/>
              <w:marBottom w:val="0"/>
              <w:divBdr>
                <w:top w:val="none" w:sz="0" w:space="0" w:color="auto"/>
                <w:left w:val="none" w:sz="0" w:space="0" w:color="auto"/>
                <w:bottom w:val="none" w:sz="0" w:space="0" w:color="auto"/>
                <w:right w:val="none" w:sz="0" w:space="0" w:color="auto"/>
              </w:divBdr>
            </w:div>
            <w:div w:id="1954896760">
              <w:marLeft w:val="0"/>
              <w:marRight w:val="0"/>
              <w:marTop w:val="0"/>
              <w:marBottom w:val="0"/>
              <w:divBdr>
                <w:top w:val="none" w:sz="0" w:space="0" w:color="auto"/>
                <w:left w:val="none" w:sz="0" w:space="0" w:color="auto"/>
                <w:bottom w:val="none" w:sz="0" w:space="0" w:color="auto"/>
                <w:right w:val="none" w:sz="0" w:space="0" w:color="auto"/>
              </w:divBdr>
            </w:div>
            <w:div w:id="537623767">
              <w:marLeft w:val="0"/>
              <w:marRight w:val="0"/>
              <w:marTop w:val="0"/>
              <w:marBottom w:val="0"/>
              <w:divBdr>
                <w:top w:val="none" w:sz="0" w:space="0" w:color="auto"/>
                <w:left w:val="none" w:sz="0" w:space="0" w:color="auto"/>
                <w:bottom w:val="none" w:sz="0" w:space="0" w:color="auto"/>
                <w:right w:val="none" w:sz="0" w:space="0" w:color="auto"/>
              </w:divBdr>
            </w:div>
            <w:div w:id="53702625">
              <w:marLeft w:val="0"/>
              <w:marRight w:val="0"/>
              <w:marTop w:val="0"/>
              <w:marBottom w:val="0"/>
              <w:divBdr>
                <w:top w:val="none" w:sz="0" w:space="0" w:color="auto"/>
                <w:left w:val="none" w:sz="0" w:space="0" w:color="auto"/>
                <w:bottom w:val="none" w:sz="0" w:space="0" w:color="auto"/>
                <w:right w:val="none" w:sz="0" w:space="0" w:color="auto"/>
              </w:divBdr>
            </w:div>
            <w:div w:id="612134964">
              <w:marLeft w:val="0"/>
              <w:marRight w:val="0"/>
              <w:marTop w:val="0"/>
              <w:marBottom w:val="0"/>
              <w:divBdr>
                <w:top w:val="none" w:sz="0" w:space="0" w:color="auto"/>
                <w:left w:val="none" w:sz="0" w:space="0" w:color="auto"/>
                <w:bottom w:val="none" w:sz="0" w:space="0" w:color="auto"/>
                <w:right w:val="none" w:sz="0" w:space="0" w:color="auto"/>
              </w:divBdr>
            </w:div>
            <w:div w:id="738862654">
              <w:marLeft w:val="0"/>
              <w:marRight w:val="0"/>
              <w:marTop w:val="0"/>
              <w:marBottom w:val="0"/>
              <w:divBdr>
                <w:top w:val="none" w:sz="0" w:space="0" w:color="auto"/>
                <w:left w:val="none" w:sz="0" w:space="0" w:color="auto"/>
                <w:bottom w:val="none" w:sz="0" w:space="0" w:color="auto"/>
                <w:right w:val="none" w:sz="0" w:space="0" w:color="auto"/>
              </w:divBdr>
            </w:div>
            <w:div w:id="596838203">
              <w:marLeft w:val="0"/>
              <w:marRight w:val="0"/>
              <w:marTop w:val="0"/>
              <w:marBottom w:val="0"/>
              <w:divBdr>
                <w:top w:val="none" w:sz="0" w:space="0" w:color="auto"/>
                <w:left w:val="none" w:sz="0" w:space="0" w:color="auto"/>
                <w:bottom w:val="none" w:sz="0" w:space="0" w:color="auto"/>
                <w:right w:val="none" w:sz="0" w:space="0" w:color="auto"/>
              </w:divBdr>
            </w:div>
            <w:div w:id="1690252853">
              <w:marLeft w:val="0"/>
              <w:marRight w:val="0"/>
              <w:marTop w:val="0"/>
              <w:marBottom w:val="0"/>
              <w:divBdr>
                <w:top w:val="none" w:sz="0" w:space="0" w:color="auto"/>
                <w:left w:val="none" w:sz="0" w:space="0" w:color="auto"/>
                <w:bottom w:val="none" w:sz="0" w:space="0" w:color="auto"/>
                <w:right w:val="none" w:sz="0" w:space="0" w:color="auto"/>
              </w:divBdr>
            </w:div>
            <w:div w:id="341006475">
              <w:marLeft w:val="0"/>
              <w:marRight w:val="0"/>
              <w:marTop w:val="0"/>
              <w:marBottom w:val="0"/>
              <w:divBdr>
                <w:top w:val="none" w:sz="0" w:space="0" w:color="auto"/>
                <w:left w:val="none" w:sz="0" w:space="0" w:color="auto"/>
                <w:bottom w:val="none" w:sz="0" w:space="0" w:color="auto"/>
                <w:right w:val="none" w:sz="0" w:space="0" w:color="auto"/>
              </w:divBdr>
            </w:div>
            <w:div w:id="1732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8041">
      <w:bodyDiv w:val="1"/>
      <w:marLeft w:val="0"/>
      <w:marRight w:val="0"/>
      <w:marTop w:val="0"/>
      <w:marBottom w:val="0"/>
      <w:divBdr>
        <w:top w:val="none" w:sz="0" w:space="0" w:color="auto"/>
        <w:left w:val="none" w:sz="0" w:space="0" w:color="auto"/>
        <w:bottom w:val="none" w:sz="0" w:space="0" w:color="auto"/>
        <w:right w:val="none" w:sz="0" w:space="0" w:color="auto"/>
      </w:divBdr>
    </w:div>
    <w:div w:id="1795565074">
      <w:bodyDiv w:val="1"/>
      <w:marLeft w:val="0"/>
      <w:marRight w:val="0"/>
      <w:marTop w:val="0"/>
      <w:marBottom w:val="0"/>
      <w:divBdr>
        <w:top w:val="none" w:sz="0" w:space="0" w:color="auto"/>
        <w:left w:val="none" w:sz="0" w:space="0" w:color="auto"/>
        <w:bottom w:val="none" w:sz="0" w:space="0" w:color="auto"/>
        <w:right w:val="none" w:sz="0" w:space="0" w:color="auto"/>
      </w:divBdr>
      <w:divsChild>
        <w:div w:id="1238829389">
          <w:marLeft w:val="0"/>
          <w:marRight w:val="0"/>
          <w:marTop w:val="0"/>
          <w:marBottom w:val="0"/>
          <w:divBdr>
            <w:top w:val="none" w:sz="0" w:space="0" w:color="auto"/>
            <w:left w:val="none" w:sz="0" w:space="0" w:color="auto"/>
            <w:bottom w:val="none" w:sz="0" w:space="0" w:color="auto"/>
            <w:right w:val="none" w:sz="0" w:space="0" w:color="auto"/>
          </w:divBdr>
          <w:divsChild>
            <w:div w:id="6018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41099">
      <w:bodyDiv w:val="1"/>
      <w:marLeft w:val="0"/>
      <w:marRight w:val="0"/>
      <w:marTop w:val="0"/>
      <w:marBottom w:val="0"/>
      <w:divBdr>
        <w:top w:val="none" w:sz="0" w:space="0" w:color="auto"/>
        <w:left w:val="none" w:sz="0" w:space="0" w:color="auto"/>
        <w:bottom w:val="none" w:sz="0" w:space="0" w:color="auto"/>
        <w:right w:val="none" w:sz="0" w:space="0" w:color="auto"/>
      </w:divBdr>
      <w:divsChild>
        <w:div w:id="1387603139">
          <w:marLeft w:val="0"/>
          <w:marRight w:val="0"/>
          <w:marTop w:val="0"/>
          <w:marBottom w:val="0"/>
          <w:divBdr>
            <w:top w:val="none" w:sz="0" w:space="0" w:color="auto"/>
            <w:left w:val="none" w:sz="0" w:space="0" w:color="auto"/>
            <w:bottom w:val="none" w:sz="0" w:space="0" w:color="auto"/>
            <w:right w:val="none" w:sz="0" w:space="0" w:color="auto"/>
          </w:divBdr>
          <w:divsChild>
            <w:div w:id="565721194">
              <w:marLeft w:val="0"/>
              <w:marRight w:val="0"/>
              <w:marTop w:val="0"/>
              <w:marBottom w:val="0"/>
              <w:divBdr>
                <w:top w:val="none" w:sz="0" w:space="0" w:color="auto"/>
                <w:left w:val="none" w:sz="0" w:space="0" w:color="auto"/>
                <w:bottom w:val="none" w:sz="0" w:space="0" w:color="auto"/>
                <w:right w:val="none" w:sz="0" w:space="0" w:color="auto"/>
              </w:divBdr>
            </w:div>
            <w:div w:id="1194420132">
              <w:marLeft w:val="0"/>
              <w:marRight w:val="0"/>
              <w:marTop w:val="0"/>
              <w:marBottom w:val="0"/>
              <w:divBdr>
                <w:top w:val="none" w:sz="0" w:space="0" w:color="auto"/>
                <w:left w:val="none" w:sz="0" w:space="0" w:color="auto"/>
                <w:bottom w:val="none" w:sz="0" w:space="0" w:color="auto"/>
                <w:right w:val="none" w:sz="0" w:space="0" w:color="auto"/>
              </w:divBdr>
            </w:div>
            <w:div w:id="474033362">
              <w:marLeft w:val="0"/>
              <w:marRight w:val="0"/>
              <w:marTop w:val="0"/>
              <w:marBottom w:val="0"/>
              <w:divBdr>
                <w:top w:val="none" w:sz="0" w:space="0" w:color="auto"/>
                <w:left w:val="none" w:sz="0" w:space="0" w:color="auto"/>
                <w:bottom w:val="none" w:sz="0" w:space="0" w:color="auto"/>
                <w:right w:val="none" w:sz="0" w:space="0" w:color="auto"/>
              </w:divBdr>
            </w:div>
            <w:div w:id="136577836">
              <w:marLeft w:val="0"/>
              <w:marRight w:val="0"/>
              <w:marTop w:val="0"/>
              <w:marBottom w:val="0"/>
              <w:divBdr>
                <w:top w:val="none" w:sz="0" w:space="0" w:color="auto"/>
                <w:left w:val="none" w:sz="0" w:space="0" w:color="auto"/>
                <w:bottom w:val="none" w:sz="0" w:space="0" w:color="auto"/>
                <w:right w:val="none" w:sz="0" w:space="0" w:color="auto"/>
              </w:divBdr>
            </w:div>
            <w:div w:id="618223899">
              <w:marLeft w:val="0"/>
              <w:marRight w:val="0"/>
              <w:marTop w:val="0"/>
              <w:marBottom w:val="0"/>
              <w:divBdr>
                <w:top w:val="none" w:sz="0" w:space="0" w:color="auto"/>
                <w:left w:val="none" w:sz="0" w:space="0" w:color="auto"/>
                <w:bottom w:val="none" w:sz="0" w:space="0" w:color="auto"/>
                <w:right w:val="none" w:sz="0" w:space="0" w:color="auto"/>
              </w:divBdr>
            </w:div>
            <w:div w:id="1941912887">
              <w:marLeft w:val="0"/>
              <w:marRight w:val="0"/>
              <w:marTop w:val="0"/>
              <w:marBottom w:val="0"/>
              <w:divBdr>
                <w:top w:val="none" w:sz="0" w:space="0" w:color="auto"/>
                <w:left w:val="none" w:sz="0" w:space="0" w:color="auto"/>
                <w:bottom w:val="none" w:sz="0" w:space="0" w:color="auto"/>
                <w:right w:val="none" w:sz="0" w:space="0" w:color="auto"/>
              </w:divBdr>
            </w:div>
            <w:div w:id="1901986930">
              <w:marLeft w:val="0"/>
              <w:marRight w:val="0"/>
              <w:marTop w:val="0"/>
              <w:marBottom w:val="0"/>
              <w:divBdr>
                <w:top w:val="none" w:sz="0" w:space="0" w:color="auto"/>
                <w:left w:val="none" w:sz="0" w:space="0" w:color="auto"/>
                <w:bottom w:val="none" w:sz="0" w:space="0" w:color="auto"/>
                <w:right w:val="none" w:sz="0" w:space="0" w:color="auto"/>
              </w:divBdr>
            </w:div>
            <w:div w:id="2146853051">
              <w:marLeft w:val="0"/>
              <w:marRight w:val="0"/>
              <w:marTop w:val="0"/>
              <w:marBottom w:val="0"/>
              <w:divBdr>
                <w:top w:val="none" w:sz="0" w:space="0" w:color="auto"/>
                <w:left w:val="none" w:sz="0" w:space="0" w:color="auto"/>
                <w:bottom w:val="none" w:sz="0" w:space="0" w:color="auto"/>
                <w:right w:val="none" w:sz="0" w:space="0" w:color="auto"/>
              </w:divBdr>
            </w:div>
            <w:div w:id="2112892330">
              <w:marLeft w:val="0"/>
              <w:marRight w:val="0"/>
              <w:marTop w:val="0"/>
              <w:marBottom w:val="0"/>
              <w:divBdr>
                <w:top w:val="none" w:sz="0" w:space="0" w:color="auto"/>
                <w:left w:val="none" w:sz="0" w:space="0" w:color="auto"/>
                <w:bottom w:val="none" w:sz="0" w:space="0" w:color="auto"/>
                <w:right w:val="none" w:sz="0" w:space="0" w:color="auto"/>
              </w:divBdr>
            </w:div>
            <w:div w:id="1919752759">
              <w:marLeft w:val="0"/>
              <w:marRight w:val="0"/>
              <w:marTop w:val="0"/>
              <w:marBottom w:val="0"/>
              <w:divBdr>
                <w:top w:val="none" w:sz="0" w:space="0" w:color="auto"/>
                <w:left w:val="none" w:sz="0" w:space="0" w:color="auto"/>
                <w:bottom w:val="none" w:sz="0" w:space="0" w:color="auto"/>
                <w:right w:val="none" w:sz="0" w:space="0" w:color="auto"/>
              </w:divBdr>
            </w:div>
            <w:div w:id="1018461604">
              <w:marLeft w:val="0"/>
              <w:marRight w:val="0"/>
              <w:marTop w:val="0"/>
              <w:marBottom w:val="0"/>
              <w:divBdr>
                <w:top w:val="none" w:sz="0" w:space="0" w:color="auto"/>
                <w:left w:val="none" w:sz="0" w:space="0" w:color="auto"/>
                <w:bottom w:val="none" w:sz="0" w:space="0" w:color="auto"/>
                <w:right w:val="none" w:sz="0" w:space="0" w:color="auto"/>
              </w:divBdr>
            </w:div>
            <w:div w:id="879049180">
              <w:marLeft w:val="0"/>
              <w:marRight w:val="0"/>
              <w:marTop w:val="0"/>
              <w:marBottom w:val="0"/>
              <w:divBdr>
                <w:top w:val="none" w:sz="0" w:space="0" w:color="auto"/>
                <w:left w:val="none" w:sz="0" w:space="0" w:color="auto"/>
                <w:bottom w:val="none" w:sz="0" w:space="0" w:color="auto"/>
                <w:right w:val="none" w:sz="0" w:space="0" w:color="auto"/>
              </w:divBdr>
            </w:div>
            <w:div w:id="916981393">
              <w:marLeft w:val="0"/>
              <w:marRight w:val="0"/>
              <w:marTop w:val="0"/>
              <w:marBottom w:val="0"/>
              <w:divBdr>
                <w:top w:val="none" w:sz="0" w:space="0" w:color="auto"/>
                <w:left w:val="none" w:sz="0" w:space="0" w:color="auto"/>
                <w:bottom w:val="none" w:sz="0" w:space="0" w:color="auto"/>
                <w:right w:val="none" w:sz="0" w:space="0" w:color="auto"/>
              </w:divBdr>
            </w:div>
            <w:div w:id="2122147861">
              <w:marLeft w:val="0"/>
              <w:marRight w:val="0"/>
              <w:marTop w:val="0"/>
              <w:marBottom w:val="0"/>
              <w:divBdr>
                <w:top w:val="none" w:sz="0" w:space="0" w:color="auto"/>
                <w:left w:val="none" w:sz="0" w:space="0" w:color="auto"/>
                <w:bottom w:val="none" w:sz="0" w:space="0" w:color="auto"/>
                <w:right w:val="none" w:sz="0" w:space="0" w:color="auto"/>
              </w:divBdr>
            </w:div>
            <w:div w:id="78257154">
              <w:marLeft w:val="0"/>
              <w:marRight w:val="0"/>
              <w:marTop w:val="0"/>
              <w:marBottom w:val="0"/>
              <w:divBdr>
                <w:top w:val="none" w:sz="0" w:space="0" w:color="auto"/>
                <w:left w:val="none" w:sz="0" w:space="0" w:color="auto"/>
                <w:bottom w:val="none" w:sz="0" w:space="0" w:color="auto"/>
                <w:right w:val="none" w:sz="0" w:space="0" w:color="auto"/>
              </w:divBdr>
            </w:div>
            <w:div w:id="217404794">
              <w:marLeft w:val="0"/>
              <w:marRight w:val="0"/>
              <w:marTop w:val="0"/>
              <w:marBottom w:val="0"/>
              <w:divBdr>
                <w:top w:val="none" w:sz="0" w:space="0" w:color="auto"/>
                <w:left w:val="none" w:sz="0" w:space="0" w:color="auto"/>
                <w:bottom w:val="none" w:sz="0" w:space="0" w:color="auto"/>
                <w:right w:val="none" w:sz="0" w:space="0" w:color="auto"/>
              </w:divBdr>
            </w:div>
            <w:div w:id="1100104708">
              <w:marLeft w:val="0"/>
              <w:marRight w:val="0"/>
              <w:marTop w:val="0"/>
              <w:marBottom w:val="0"/>
              <w:divBdr>
                <w:top w:val="none" w:sz="0" w:space="0" w:color="auto"/>
                <w:left w:val="none" w:sz="0" w:space="0" w:color="auto"/>
                <w:bottom w:val="none" w:sz="0" w:space="0" w:color="auto"/>
                <w:right w:val="none" w:sz="0" w:space="0" w:color="auto"/>
              </w:divBdr>
            </w:div>
            <w:div w:id="2055812754">
              <w:marLeft w:val="0"/>
              <w:marRight w:val="0"/>
              <w:marTop w:val="0"/>
              <w:marBottom w:val="0"/>
              <w:divBdr>
                <w:top w:val="none" w:sz="0" w:space="0" w:color="auto"/>
                <w:left w:val="none" w:sz="0" w:space="0" w:color="auto"/>
                <w:bottom w:val="none" w:sz="0" w:space="0" w:color="auto"/>
                <w:right w:val="none" w:sz="0" w:space="0" w:color="auto"/>
              </w:divBdr>
            </w:div>
            <w:div w:id="90468527">
              <w:marLeft w:val="0"/>
              <w:marRight w:val="0"/>
              <w:marTop w:val="0"/>
              <w:marBottom w:val="0"/>
              <w:divBdr>
                <w:top w:val="none" w:sz="0" w:space="0" w:color="auto"/>
                <w:left w:val="none" w:sz="0" w:space="0" w:color="auto"/>
                <w:bottom w:val="none" w:sz="0" w:space="0" w:color="auto"/>
                <w:right w:val="none" w:sz="0" w:space="0" w:color="auto"/>
              </w:divBdr>
            </w:div>
            <w:div w:id="584922699">
              <w:marLeft w:val="0"/>
              <w:marRight w:val="0"/>
              <w:marTop w:val="0"/>
              <w:marBottom w:val="0"/>
              <w:divBdr>
                <w:top w:val="none" w:sz="0" w:space="0" w:color="auto"/>
                <w:left w:val="none" w:sz="0" w:space="0" w:color="auto"/>
                <w:bottom w:val="none" w:sz="0" w:space="0" w:color="auto"/>
                <w:right w:val="none" w:sz="0" w:space="0" w:color="auto"/>
              </w:divBdr>
            </w:div>
            <w:div w:id="69279757">
              <w:marLeft w:val="0"/>
              <w:marRight w:val="0"/>
              <w:marTop w:val="0"/>
              <w:marBottom w:val="0"/>
              <w:divBdr>
                <w:top w:val="none" w:sz="0" w:space="0" w:color="auto"/>
                <w:left w:val="none" w:sz="0" w:space="0" w:color="auto"/>
                <w:bottom w:val="none" w:sz="0" w:space="0" w:color="auto"/>
                <w:right w:val="none" w:sz="0" w:space="0" w:color="auto"/>
              </w:divBdr>
            </w:div>
            <w:div w:id="667055010">
              <w:marLeft w:val="0"/>
              <w:marRight w:val="0"/>
              <w:marTop w:val="0"/>
              <w:marBottom w:val="0"/>
              <w:divBdr>
                <w:top w:val="none" w:sz="0" w:space="0" w:color="auto"/>
                <w:left w:val="none" w:sz="0" w:space="0" w:color="auto"/>
                <w:bottom w:val="none" w:sz="0" w:space="0" w:color="auto"/>
                <w:right w:val="none" w:sz="0" w:space="0" w:color="auto"/>
              </w:divBdr>
            </w:div>
            <w:div w:id="1040863201">
              <w:marLeft w:val="0"/>
              <w:marRight w:val="0"/>
              <w:marTop w:val="0"/>
              <w:marBottom w:val="0"/>
              <w:divBdr>
                <w:top w:val="none" w:sz="0" w:space="0" w:color="auto"/>
                <w:left w:val="none" w:sz="0" w:space="0" w:color="auto"/>
                <w:bottom w:val="none" w:sz="0" w:space="0" w:color="auto"/>
                <w:right w:val="none" w:sz="0" w:space="0" w:color="auto"/>
              </w:divBdr>
            </w:div>
            <w:div w:id="99641409">
              <w:marLeft w:val="0"/>
              <w:marRight w:val="0"/>
              <w:marTop w:val="0"/>
              <w:marBottom w:val="0"/>
              <w:divBdr>
                <w:top w:val="none" w:sz="0" w:space="0" w:color="auto"/>
                <w:left w:val="none" w:sz="0" w:space="0" w:color="auto"/>
                <w:bottom w:val="none" w:sz="0" w:space="0" w:color="auto"/>
                <w:right w:val="none" w:sz="0" w:space="0" w:color="auto"/>
              </w:divBdr>
            </w:div>
            <w:div w:id="821115382">
              <w:marLeft w:val="0"/>
              <w:marRight w:val="0"/>
              <w:marTop w:val="0"/>
              <w:marBottom w:val="0"/>
              <w:divBdr>
                <w:top w:val="none" w:sz="0" w:space="0" w:color="auto"/>
                <w:left w:val="none" w:sz="0" w:space="0" w:color="auto"/>
                <w:bottom w:val="none" w:sz="0" w:space="0" w:color="auto"/>
                <w:right w:val="none" w:sz="0" w:space="0" w:color="auto"/>
              </w:divBdr>
            </w:div>
            <w:div w:id="751896655">
              <w:marLeft w:val="0"/>
              <w:marRight w:val="0"/>
              <w:marTop w:val="0"/>
              <w:marBottom w:val="0"/>
              <w:divBdr>
                <w:top w:val="none" w:sz="0" w:space="0" w:color="auto"/>
                <w:left w:val="none" w:sz="0" w:space="0" w:color="auto"/>
                <w:bottom w:val="none" w:sz="0" w:space="0" w:color="auto"/>
                <w:right w:val="none" w:sz="0" w:space="0" w:color="auto"/>
              </w:divBdr>
            </w:div>
            <w:div w:id="94681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49750">
      <w:bodyDiv w:val="1"/>
      <w:marLeft w:val="0"/>
      <w:marRight w:val="0"/>
      <w:marTop w:val="0"/>
      <w:marBottom w:val="0"/>
      <w:divBdr>
        <w:top w:val="none" w:sz="0" w:space="0" w:color="auto"/>
        <w:left w:val="none" w:sz="0" w:space="0" w:color="auto"/>
        <w:bottom w:val="none" w:sz="0" w:space="0" w:color="auto"/>
        <w:right w:val="none" w:sz="0" w:space="0" w:color="auto"/>
      </w:divBdr>
      <w:divsChild>
        <w:div w:id="1251697670">
          <w:marLeft w:val="0"/>
          <w:marRight w:val="0"/>
          <w:marTop w:val="0"/>
          <w:marBottom w:val="0"/>
          <w:divBdr>
            <w:top w:val="none" w:sz="0" w:space="0" w:color="auto"/>
            <w:left w:val="none" w:sz="0" w:space="0" w:color="auto"/>
            <w:bottom w:val="none" w:sz="0" w:space="0" w:color="auto"/>
            <w:right w:val="none" w:sz="0" w:space="0" w:color="auto"/>
          </w:divBdr>
          <w:divsChild>
            <w:div w:id="768308043">
              <w:marLeft w:val="0"/>
              <w:marRight w:val="0"/>
              <w:marTop w:val="0"/>
              <w:marBottom w:val="0"/>
              <w:divBdr>
                <w:top w:val="none" w:sz="0" w:space="0" w:color="auto"/>
                <w:left w:val="none" w:sz="0" w:space="0" w:color="auto"/>
                <w:bottom w:val="none" w:sz="0" w:space="0" w:color="auto"/>
                <w:right w:val="none" w:sz="0" w:space="0" w:color="auto"/>
              </w:divBdr>
            </w:div>
            <w:div w:id="462161176">
              <w:marLeft w:val="0"/>
              <w:marRight w:val="0"/>
              <w:marTop w:val="0"/>
              <w:marBottom w:val="0"/>
              <w:divBdr>
                <w:top w:val="none" w:sz="0" w:space="0" w:color="auto"/>
                <w:left w:val="none" w:sz="0" w:space="0" w:color="auto"/>
                <w:bottom w:val="none" w:sz="0" w:space="0" w:color="auto"/>
                <w:right w:val="none" w:sz="0" w:space="0" w:color="auto"/>
              </w:divBdr>
            </w:div>
            <w:div w:id="1742216118">
              <w:marLeft w:val="0"/>
              <w:marRight w:val="0"/>
              <w:marTop w:val="0"/>
              <w:marBottom w:val="0"/>
              <w:divBdr>
                <w:top w:val="none" w:sz="0" w:space="0" w:color="auto"/>
                <w:left w:val="none" w:sz="0" w:space="0" w:color="auto"/>
                <w:bottom w:val="none" w:sz="0" w:space="0" w:color="auto"/>
                <w:right w:val="none" w:sz="0" w:space="0" w:color="auto"/>
              </w:divBdr>
            </w:div>
            <w:div w:id="647251224">
              <w:marLeft w:val="0"/>
              <w:marRight w:val="0"/>
              <w:marTop w:val="0"/>
              <w:marBottom w:val="0"/>
              <w:divBdr>
                <w:top w:val="none" w:sz="0" w:space="0" w:color="auto"/>
                <w:left w:val="none" w:sz="0" w:space="0" w:color="auto"/>
                <w:bottom w:val="none" w:sz="0" w:space="0" w:color="auto"/>
                <w:right w:val="none" w:sz="0" w:space="0" w:color="auto"/>
              </w:divBdr>
            </w:div>
            <w:div w:id="1298100614">
              <w:marLeft w:val="0"/>
              <w:marRight w:val="0"/>
              <w:marTop w:val="0"/>
              <w:marBottom w:val="0"/>
              <w:divBdr>
                <w:top w:val="none" w:sz="0" w:space="0" w:color="auto"/>
                <w:left w:val="none" w:sz="0" w:space="0" w:color="auto"/>
                <w:bottom w:val="none" w:sz="0" w:space="0" w:color="auto"/>
                <w:right w:val="none" w:sz="0" w:space="0" w:color="auto"/>
              </w:divBdr>
            </w:div>
            <w:div w:id="1413502757">
              <w:marLeft w:val="0"/>
              <w:marRight w:val="0"/>
              <w:marTop w:val="0"/>
              <w:marBottom w:val="0"/>
              <w:divBdr>
                <w:top w:val="none" w:sz="0" w:space="0" w:color="auto"/>
                <w:left w:val="none" w:sz="0" w:space="0" w:color="auto"/>
                <w:bottom w:val="none" w:sz="0" w:space="0" w:color="auto"/>
                <w:right w:val="none" w:sz="0" w:space="0" w:color="auto"/>
              </w:divBdr>
            </w:div>
            <w:div w:id="965159393">
              <w:marLeft w:val="0"/>
              <w:marRight w:val="0"/>
              <w:marTop w:val="0"/>
              <w:marBottom w:val="0"/>
              <w:divBdr>
                <w:top w:val="none" w:sz="0" w:space="0" w:color="auto"/>
                <w:left w:val="none" w:sz="0" w:space="0" w:color="auto"/>
                <w:bottom w:val="none" w:sz="0" w:space="0" w:color="auto"/>
                <w:right w:val="none" w:sz="0" w:space="0" w:color="auto"/>
              </w:divBdr>
            </w:div>
            <w:div w:id="1037193313">
              <w:marLeft w:val="0"/>
              <w:marRight w:val="0"/>
              <w:marTop w:val="0"/>
              <w:marBottom w:val="0"/>
              <w:divBdr>
                <w:top w:val="none" w:sz="0" w:space="0" w:color="auto"/>
                <w:left w:val="none" w:sz="0" w:space="0" w:color="auto"/>
                <w:bottom w:val="none" w:sz="0" w:space="0" w:color="auto"/>
                <w:right w:val="none" w:sz="0" w:space="0" w:color="auto"/>
              </w:divBdr>
            </w:div>
            <w:div w:id="973481566">
              <w:marLeft w:val="0"/>
              <w:marRight w:val="0"/>
              <w:marTop w:val="0"/>
              <w:marBottom w:val="0"/>
              <w:divBdr>
                <w:top w:val="none" w:sz="0" w:space="0" w:color="auto"/>
                <w:left w:val="none" w:sz="0" w:space="0" w:color="auto"/>
                <w:bottom w:val="none" w:sz="0" w:space="0" w:color="auto"/>
                <w:right w:val="none" w:sz="0" w:space="0" w:color="auto"/>
              </w:divBdr>
            </w:div>
            <w:div w:id="61031959">
              <w:marLeft w:val="0"/>
              <w:marRight w:val="0"/>
              <w:marTop w:val="0"/>
              <w:marBottom w:val="0"/>
              <w:divBdr>
                <w:top w:val="none" w:sz="0" w:space="0" w:color="auto"/>
                <w:left w:val="none" w:sz="0" w:space="0" w:color="auto"/>
                <w:bottom w:val="none" w:sz="0" w:space="0" w:color="auto"/>
                <w:right w:val="none" w:sz="0" w:space="0" w:color="auto"/>
              </w:divBdr>
            </w:div>
            <w:div w:id="2077052022">
              <w:marLeft w:val="0"/>
              <w:marRight w:val="0"/>
              <w:marTop w:val="0"/>
              <w:marBottom w:val="0"/>
              <w:divBdr>
                <w:top w:val="none" w:sz="0" w:space="0" w:color="auto"/>
                <w:left w:val="none" w:sz="0" w:space="0" w:color="auto"/>
                <w:bottom w:val="none" w:sz="0" w:space="0" w:color="auto"/>
                <w:right w:val="none" w:sz="0" w:space="0" w:color="auto"/>
              </w:divBdr>
            </w:div>
            <w:div w:id="2086803549">
              <w:marLeft w:val="0"/>
              <w:marRight w:val="0"/>
              <w:marTop w:val="0"/>
              <w:marBottom w:val="0"/>
              <w:divBdr>
                <w:top w:val="none" w:sz="0" w:space="0" w:color="auto"/>
                <w:left w:val="none" w:sz="0" w:space="0" w:color="auto"/>
                <w:bottom w:val="none" w:sz="0" w:space="0" w:color="auto"/>
                <w:right w:val="none" w:sz="0" w:space="0" w:color="auto"/>
              </w:divBdr>
            </w:div>
            <w:div w:id="932980884">
              <w:marLeft w:val="0"/>
              <w:marRight w:val="0"/>
              <w:marTop w:val="0"/>
              <w:marBottom w:val="0"/>
              <w:divBdr>
                <w:top w:val="none" w:sz="0" w:space="0" w:color="auto"/>
                <w:left w:val="none" w:sz="0" w:space="0" w:color="auto"/>
                <w:bottom w:val="none" w:sz="0" w:space="0" w:color="auto"/>
                <w:right w:val="none" w:sz="0" w:space="0" w:color="auto"/>
              </w:divBdr>
            </w:div>
            <w:div w:id="1278836182">
              <w:marLeft w:val="0"/>
              <w:marRight w:val="0"/>
              <w:marTop w:val="0"/>
              <w:marBottom w:val="0"/>
              <w:divBdr>
                <w:top w:val="none" w:sz="0" w:space="0" w:color="auto"/>
                <w:left w:val="none" w:sz="0" w:space="0" w:color="auto"/>
                <w:bottom w:val="none" w:sz="0" w:space="0" w:color="auto"/>
                <w:right w:val="none" w:sz="0" w:space="0" w:color="auto"/>
              </w:divBdr>
            </w:div>
            <w:div w:id="642581452">
              <w:marLeft w:val="0"/>
              <w:marRight w:val="0"/>
              <w:marTop w:val="0"/>
              <w:marBottom w:val="0"/>
              <w:divBdr>
                <w:top w:val="none" w:sz="0" w:space="0" w:color="auto"/>
                <w:left w:val="none" w:sz="0" w:space="0" w:color="auto"/>
                <w:bottom w:val="none" w:sz="0" w:space="0" w:color="auto"/>
                <w:right w:val="none" w:sz="0" w:space="0" w:color="auto"/>
              </w:divBdr>
            </w:div>
            <w:div w:id="694573102">
              <w:marLeft w:val="0"/>
              <w:marRight w:val="0"/>
              <w:marTop w:val="0"/>
              <w:marBottom w:val="0"/>
              <w:divBdr>
                <w:top w:val="none" w:sz="0" w:space="0" w:color="auto"/>
                <w:left w:val="none" w:sz="0" w:space="0" w:color="auto"/>
                <w:bottom w:val="none" w:sz="0" w:space="0" w:color="auto"/>
                <w:right w:val="none" w:sz="0" w:space="0" w:color="auto"/>
              </w:divBdr>
            </w:div>
            <w:div w:id="89350515">
              <w:marLeft w:val="0"/>
              <w:marRight w:val="0"/>
              <w:marTop w:val="0"/>
              <w:marBottom w:val="0"/>
              <w:divBdr>
                <w:top w:val="none" w:sz="0" w:space="0" w:color="auto"/>
                <w:left w:val="none" w:sz="0" w:space="0" w:color="auto"/>
                <w:bottom w:val="none" w:sz="0" w:space="0" w:color="auto"/>
                <w:right w:val="none" w:sz="0" w:space="0" w:color="auto"/>
              </w:divBdr>
            </w:div>
            <w:div w:id="394476422">
              <w:marLeft w:val="0"/>
              <w:marRight w:val="0"/>
              <w:marTop w:val="0"/>
              <w:marBottom w:val="0"/>
              <w:divBdr>
                <w:top w:val="none" w:sz="0" w:space="0" w:color="auto"/>
                <w:left w:val="none" w:sz="0" w:space="0" w:color="auto"/>
                <w:bottom w:val="none" w:sz="0" w:space="0" w:color="auto"/>
                <w:right w:val="none" w:sz="0" w:space="0" w:color="auto"/>
              </w:divBdr>
            </w:div>
            <w:div w:id="200171511">
              <w:marLeft w:val="0"/>
              <w:marRight w:val="0"/>
              <w:marTop w:val="0"/>
              <w:marBottom w:val="0"/>
              <w:divBdr>
                <w:top w:val="none" w:sz="0" w:space="0" w:color="auto"/>
                <w:left w:val="none" w:sz="0" w:space="0" w:color="auto"/>
                <w:bottom w:val="none" w:sz="0" w:space="0" w:color="auto"/>
                <w:right w:val="none" w:sz="0" w:space="0" w:color="auto"/>
              </w:divBdr>
            </w:div>
            <w:div w:id="868026437">
              <w:marLeft w:val="0"/>
              <w:marRight w:val="0"/>
              <w:marTop w:val="0"/>
              <w:marBottom w:val="0"/>
              <w:divBdr>
                <w:top w:val="none" w:sz="0" w:space="0" w:color="auto"/>
                <w:left w:val="none" w:sz="0" w:space="0" w:color="auto"/>
                <w:bottom w:val="none" w:sz="0" w:space="0" w:color="auto"/>
                <w:right w:val="none" w:sz="0" w:space="0" w:color="auto"/>
              </w:divBdr>
            </w:div>
            <w:div w:id="1484469911">
              <w:marLeft w:val="0"/>
              <w:marRight w:val="0"/>
              <w:marTop w:val="0"/>
              <w:marBottom w:val="0"/>
              <w:divBdr>
                <w:top w:val="none" w:sz="0" w:space="0" w:color="auto"/>
                <w:left w:val="none" w:sz="0" w:space="0" w:color="auto"/>
                <w:bottom w:val="none" w:sz="0" w:space="0" w:color="auto"/>
                <w:right w:val="none" w:sz="0" w:space="0" w:color="auto"/>
              </w:divBdr>
            </w:div>
            <w:div w:id="1380858935">
              <w:marLeft w:val="0"/>
              <w:marRight w:val="0"/>
              <w:marTop w:val="0"/>
              <w:marBottom w:val="0"/>
              <w:divBdr>
                <w:top w:val="none" w:sz="0" w:space="0" w:color="auto"/>
                <w:left w:val="none" w:sz="0" w:space="0" w:color="auto"/>
                <w:bottom w:val="none" w:sz="0" w:space="0" w:color="auto"/>
                <w:right w:val="none" w:sz="0" w:space="0" w:color="auto"/>
              </w:divBdr>
            </w:div>
            <w:div w:id="4783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0366">
      <w:bodyDiv w:val="1"/>
      <w:marLeft w:val="0"/>
      <w:marRight w:val="0"/>
      <w:marTop w:val="0"/>
      <w:marBottom w:val="0"/>
      <w:divBdr>
        <w:top w:val="none" w:sz="0" w:space="0" w:color="auto"/>
        <w:left w:val="none" w:sz="0" w:space="0" w:color="auto"/>
        <w:bottom w:val="none" w:sz="0" w:space="0" w:color="auto"/>
        <w:right w:val="none" w:sz="0" w:space="0" w:color="auto"/>
      </w:divBdr>
      <w:divsChild>
        <w:div w:id="1587228151">
          <w:marLeft w:val="0"/>
          <w:marRight w:val="0"/>
          <w:marTop w:val="0"/>
          <w:marBottom w:val="0"/>
          <w:divBdr>
            <w:top w:val="none" w:sz="0" w:space="0" w:color="auto"/>
            <w:left w:val="none" w:sz="0" w:space="0" w:color="auto"/>
            <w:bottom w:val="none" w:sz="0" w:space="0" w:color="auto"/>
            <w:right w:val="none" w:sz="0" w:space="0" w:color="auto"/>
          </w:divBdr>
          <w:divsChild>
            <w:div w:id="867723029">
              <w:marLeft w:val="0"/>
              <w:marRight w:val="0"/>
              <w:marTop w:val="0"/>
              <w:marBottom w:val="0"/>
              <w:divBdr>
                <w:top w:val="none" w:sz="0" w:space="0" w:color="auto"/>
                <w:left w:val="none" w:sz="0" w:space="0" w:color="auto"/>
                <w:bottom w:val="none" w:sz="0" w:space="0" w:color="auto"/>
                <w:right w:val="none" w:sz="0" w:space="0" w:color="auto"/>
              </w:divBdr>
            </w:div>
            <w:div w:id="1034428348">
              <w:marLeft w:val="0"/>
              <w:marRight w:val="0"/>
              <w:marTop w:val="0"/>
              <w:marBottom w:val="0"/>
              <w:divBdr>
                <w:top w:val="none" w:sz="0" w:space="0" w:color="auto"/>
                <w:left w:val="none" w:sz="0" w:space="0" w:color="auto"/>
                <w:bottom w:val="none" w:sz="0" w:space="0" w:color="auto"/>
                <w:right w:val="none" w:sz="0" w:space="0" w:color="auto"/>
              </w:divBdr>
            </w:div>
            <w:div w:id="243418065">
              <w:marLeft w:val="0"/>
              <w:marRight w:val="0"/>
              <w:marTop w:val="0"/>
              <w:marBottom w:val="0"/>
              <w:divBdr>
                <w:top w:val="none" w:sz="0" w:space="0" w:color="auto"/>
                <w:left w:val="none" w:sz="0" w:space="0" w:color="auto"/>
                <w:bottom w:val="none" w:sz="0" w:space="0" w:color="auto"/>
                <w:right w:val="none" w:sz="0" w:space="0" w:color="auto"/>
              </w:divBdr>
            </w:div>
            <w:div w:id="975600124">
              <w:marLeft w:val="0"/>
              <w:marRight w:val="0"/>
              <w:marTop w:val="0"/>
              <w:marBottom w:val="0"/>
              <w:divBdr>
                <w:top w:val="none" w:sz="0" w:space="0" w:color="auto"/>
                <w:left w:val="none" w:sz="0" w:space="0" w:color="auto"/>
                <w:bottom w:val="none" w:sz="0" w:space="0" w:color="auto"/>
                <w:right w:val="none" w:sz="0" w:space="0" w:color="auto"/>
              </w:divBdr>
            </w:div>
            <w:div w:id="1480658598">
              <w:marLeft w:val="0"/>
              <w:marRight w:val="0"/>
              <w:marTop w:val="0"/>
              <w:marBottom w:val="0"/>
              <w:divBdr>
                <w:top w:val="none" w:sz="0" w:space="0" w:color="auto"/>
                <w:left w:val="none" w:sz="0" w:space="0" w:color="auto"/>
                <w:bottom w:val="none" w:sz="0" w:space="0" w:color="auto"/>
                <w:right w:val="none" w:sz="0" w:space="0" w:color="auto"/>
              </w:divBdr>
            </w:div>
            <w:div w:id="1996301409">
              <w:marLeft w:val="0"/>
              <w:marRight w:val="0"/>
              <w:marTop w:val="0"/>
              <w:marBottom w:val="0"/>
              <w:divBdr>
                <w:top w:val="none" w:sz="0" w:space="0" w:color="auto"/>
                <w:left w:val="none" w:sz="0" w:space="0" w:color="auto"/>
                <w:bottom w:val="none" w:sz="0" w:space="0" w:color="auto"/>
                <w:right w:val="none" w:sz="0" w:space="0" w:color="auto"/>
              </w:divBdr>
            </w:div>
            <w:div w:id="791897818">
              <w:marLeft w:val="0"/>
              <w:marRight w:val="0"/>
              <w:marTop w:val="0"/>
              <w:marBottom w:val="0"/>
              <w:divBdr>
                <w:top w:val="none" w:sz="0" w:space="0" w:color="auto"/>
                <w:left w:val="none" w:sz="0" w:space="0" w:color="auto"/>
                <w:bottom w:val="none" w:sz="0" w:space="0" w:color="auto"/>
                <w:right w:val="none" w:sz="0" w:space="0" w:color="auto"/>
              </w:divBdr>
            </w:div>
            <w:div w:id="1633362123">
              <w:marLeft w:val="0"/>
              <w:marRight w:val="0"/>
              <w:marTop w:val="0"/>
              <w:marBottom w:val="0"/>
              <w:divBdr>
                <w:top w:val="none" w:sz="0" w:space="0" w:color="auto"/>
                <w:left w:val="none" w:sz="0" w:space="0" w:color="auto"/>
                <w:bottom w:val="none" w:sz="0" w:space="0" w:color="auto"/>
                <w:right w:val="none" w:sz="0" w:space="0" w:color="auto"/>
              </w:divBdr>
            </w:div>
            <w:div w:id="314453977">
              <w:marLeft w:val="0"/>
              <w:marRight w:val="0"/>
              <w:marTop w:val="0"/>
              <w:marBottom w:val="0"/>
              <w:divBdr>
                <w:top w:val="none" w:sz="0" w:space="0" w:color="auto"/>
                <w:left w:val="none" w:sz="0" w:space="0" w:color="auto"/>
                <w:bottom w:val="none" w:sz="0" w:space="0" w:color="auto"/>
                <w:right w:val="none" w:sz="0" w:space="0" w:color="auto"/>
              </w:divBdr>
            </w:div>
            <w:div w:id="739867915">
              <w:marLeft w:val="0"/>
              <w:marRight w:val="0"/>
              <w:marTop w:val="0"/>
              <w:marBottom w:val="0"/>
              <w:divBdr>
                <w:top w:val="none" w:sz="0" w:space="0" w:color="auto"/>
                <w:left w:val="none" w:sz="0" w:space="0" w:color="auto"/>
                <w:bottom w:val="none" w:sz="0" w:space="0" w:color="auto"/>
                <w:right w:val="none" w:sz="0" w:space="0" w:color="auto"/>
              </w:divBdr>
            </w:div>
            <w:div w:id="973146207">
              <w:marLeft w:val="0"/>
              <w:marRight w:val="0"/>
              <w:marTop w:val="0"/>
              <w:marBottom w:val="0"/>
              <w:divBdr>
                <w:top w:val="none" w:sz="0" w:space="0" w:color="auto"/>
                <w:left w:val="none" w:sz="0" w:space="0" w:color="auto"/>
                <w:bottom w:val="none" w:sz="0" w:space="0" w:color="auto"/>
                <w:right w:val="none" w:sz="0" w:space="0" w:color="auto"/>
              </w:divBdr>
            </w:div>
            <w:div w:id="931016144">
              <w:marLeft w:val="0"/>
              <w:marRight w:val="0"/>
              <w:marTop w:val="0"/>
              <w:marBottom w:val="0"/>
              <w:divBdr>
                <w:top w:val="none" w:sz="0" w:space="0" w:color="auto"/>
                <w:left w:val="none" w:sz="0" w:space="0" w:color="auto"/>
                <w:bottom w:val="none" w:sz="0" w:space="0" w:color="auto"/>
                <w:right w:val="none" w:sz="0" w:space="0" w:color="auto"/>
              </w:divBdr>
            </w:div>
            <w:div w:id="186188182">
              <w:marLeft w:val="0"/>
              <w:marRight w:val="0"/>
              <w:marTop w:val="0"/>
              <w:marBottom w:val="0"/>
              <w:divBdr>
                <w:top w:val="none" w:sz="0" w:space="0" w:color="auto"/>
                <w:left w:val="none" w:sz="0" w:space="0" w:color="auto"/>
                <w:bottom w:val="none" w:sz="0" w:space="0" w:color="auto"/>
                <w:right w:val="none" w:sz="0" w:space="0" w:color="auto"/>
              </w:divBdr>
            </w:div>
            <w:div w:id="1822043411">
              <w:marLeft w:val="0"/>
              <w:marRight w:val="0"/>
              <w:marTop w:val="0"/>
              <w:marBottom w:val="0"/>
              <w:divBdr>
                <w:top w:val="none" w:sz="0" w:space="0" w:color="auto"/>
                <w:left w:val="none" w:sz="0" w:space="0" w:color="auto"/>
                <w:bottom w:val="none" w:sz="0" w:space="0" w:color="auto"/>
                <w:right w:val="none" w:sz="0" w:space="0" w:color="auto"/>
              </w:divBdr>
            </w:div>
            <w:div w:id="1132599617">
              <w:marLeft w:val="0"/>
              <w:marRight w:val="0"/>
              <w:marTop w:val="0"/>
              <w:marBottom w:val="0"/>
              <w:divBdr>
                <w:top w:val="none" w:sz="0" w:space="0" w:color="auto"/>
                <w:left w:val="none" w:sz="0" w:space="0" w:color="auto"/>
                <w:bottom w:val="none" w:sz="0" w:space="0" w:color="auto"/>
                <w:right w:val="none" w:sz="0" w:space="0" w:color="auto"/>
              </w:divBdr>
            </w:div>
            <w:div w:id="1415709492">
              <w:marLeft w:val="0"/>
              <w:marRight w:val="0"/>
              <w:marTop w:val="0"/>
              <w:marBottom w:val="0"/>
              <w:divBdr>
                <w:top w:val="none" w:sz="0" w:space="0" w:color="auto"/>
                <w:left w:val="none" w:sz="0" w:space="0" w:color="auto"/>
                <w:bottom w:val="none" w:sz="0" w:space="0" w:color="auto"/>
                <w:right w:val="none" w:sz="0" w:space="0" w:color="auto"/>
              </w:divBdr>
            </w:div>
            <w:div w:id="2025476217">
              <w:marLeft w:val="0"/>
              <w:marRight w:val="0"/>
              <w:marTop w:val="0"/>
              <w:marBottom w:val="0"/>
              <w:divBdr>
                <w:top w:val="none" w:sz="0" w:space="0" w:color="auto"/>
                <w:left w:val="none" w:sz="0" w:space="0" w:color="auto"/>
                <w:bottom w:val="none" w:sz="0" w:space="0" w:color="auto"/>
                <w:right w:val="none" w:sz="0" w:space="0" w:color="auto"/>
              </w:divBdr>
            </w:div>
            <w:div w:id="1246301159">
              <w:marLeft w:val="0"/>
              <w:marRight w:val="0"/>
              <w:marTop w:val="0"/>
              <w:marBottom w:val="0"/>
              <w:divBdr>
                <w:top w:val="none" w:sz="0" w:space="0" w:color="auto"/>
                <w:left w:val="none" w:sz="0" w:space="0" w:color="auto"/>
                <w:bottom w:val="none" w:sz="0" w:space="0" w:color="auto"/>
                <w:right w:val="none" w:sz="0" w:space="0" w:color="auto"/>
              </w:divBdr>
            </w:div>
            <w:div w:id="467213049">
              <w:marLeft w:val="0"/>
              <w:marRight w:val="0"/>
              <w:marTop w:val="0"/>
              <w:marBottom w:val="0"/>
              <w:divBdr>
                <w:top w:val="none" w:sz="0" w:space="0" w:color="auto"/>
                <w:left w:val="none" w:sz="0" w:space="0" w:color="auto"/>
                <w:bottom w:val="none" w:sz="0" w:space="0" w:color="auto"/>
                <w:right w:val="none" w:sz="0" w:space="0" w:color="auto"/>
              </w:divBdr>
            </w:div>
            <w:div w:id="1452626730">
              <w:marLeft w:val="0"/>
              <w:marRight w:val="0"/>
              <w:marTop w:val="0"/>
              <w:marBottom w:val="0"/>
              <w:divBdr>
                <w:top w:val="none" w:sz="0" w:space="0" w:color="auto"/>
                <w:left w:val="none" w:sz="0" w:space="0" w:color="auto"/>
                <w:bottom w:val="none" w:sz="0" w:space="0" w:color="auto"/>
                <w:right w:val="none" w:sz="0" w:space="0" w:color="auto"/>
              </w:divBdr>
            </w:div>
            <w:div w:id="605238143">
              <w:marLeft w:val="0"/>
              <w:marRight w:val="0"/>
              <w:marTop w:val="0"/>
              <w:marBottom w:val="0"/>
              <w:divBdr>
                <w:top w:val="none" w:sz="0" w:space="0" w:color="auto"/>
                <w:left w:val="none" w:sz="0" w:space="0" w:color="auto"/>
                <w:bottom w:val="none" w:sz="0" w:space="0" w:color="auto"/>
                <w:right w:val="none" w:sz="0" w:space="0" w:color="auto"/>
              </w:divBdr>
            </w:div>
            <w:div w:id="581068881">
              <w:marLeft w:val="0"/>
              <w:marRight w:val="0"/>
              <w:marTop w:val="0"/>
              <w:marBottom w:val="0"/>
              <w:divBdr>
                <w:top w:val="none" w:sz="0" w:space="0" w:color="auto"/>
                <w:left w:val="none" w:sz="0" w:space="0" w:color="auto"/>
                <w:bottom w:val="none" w:sz="0" w:space="0" w:color="auto"/>
                <w:right w:val="none" w:sz="0" w:space="0" w:color="auto"/>
              </w:divBdr>
            </w:div>
            <w:div w:id="552423835">
              <w:marLeft w:val="0"/>
              <w:marRight w:val="0"/>
              <w:marTop w:val="0"/>
              <w:marBottom w:val="0"/>
              <w:divBdr>
                <w:top w:val="none" w:sz="0" w:space="0" w:color="auto"/>
                <w:left w:val="none" w:sz="0" w:space="0" w:color="auto"/>
                <w:bottom w:val="none" w:sz="0" w:space="0" w:color="auto"/>
                <w:right w:val="none" w:sz="0" w:space="0" w:color="auto"/>
              </w:divBdr>
            </w:div>
            <w:div w:id="996302594">
              <w:marLeft w:val="0"/>
              <w:marRight w:val="0"/>
              <w:marTop w:val="0"/>
              <w:marBottom w:val="0"/>
              <w:divBdr>
                <w:top w:val="none" w:sz="0" w:space="0" w:color="auto"/>
                <w:left w:val="none" w:sz="0" w:space="0" w:color="auto"/>
                <w:bottom w:val="none" w:sz="0" w:space="0" w:color="auto"/>
                <w:right w:val="none" w:sz="0" w:space="0" w:color="auto"/>
              </w:divBdr>
            </w:div>
            <w:div w:id="1829898932">
              <w:marLeft w:val="0"/>
              <w:marRight w:val="0"/>
              <w:marTop w:val="0"/>
              <w:marBottom w:val="0"/>
              <w:divBdr>
                <w:top w:val="none" w:sz="0" w:space="0" w:color="auto"/>
                <w:left w:val="none" w:sz="0" w:space="0" w:color="auto"/>
                <w:bottom w:val="none" w:sz="0" w:space="0" w:color="auto"/>
                <w:right w:val="none" w:sz="0" w:space="0" w:color="auto"/>
              </w:divBdr>
            </w:div>
            <w:div w:id="964114797">
              <w:marLeft w:val="0"/>
              <w:marRight w:val="0"/>
              <w:marTop w:val="0"/>
              <w:marBottom w:val="0"/>
              <w:divBdr>
                <w:top w:val="none" w:sz="0" w:space="0" w:color="auto"/>
                <w:left w:val="none" w:sz="0" w:space="0" w:color="auto"/>
                <w:bottom w:val="none" w:sz="0" w:space="0" w:color="auto"/>
                <w:right w:val="none" w:sz="0" w:space="0" w:color="auto"/>
              </w:divBdr>
            </w:div>
            <w:div w:id="494031453">
              <w:marLeft w:val="0"/>
              <w:marRight w:val="0"/>
              <w:marTop w:val="0"/>
              <w:marBottom w:val="0"/>
              <w:divBdr>
                <w:top w:val="none" w:sz="0" w:space="0" w:color="auto"/>
                <w:left w:val="none" w:sz="0" w:space="0" w:color="auto"/>
                <w:bottom w:val="none" w:sz="0" w:space="0" w:color="auto"/>
                <w:right w:val="none" w:sz="0" w:space="0" w:color="auto"/>
              </w:divBdr>
            </w:div>
            <w:div w:id="1315716683">
              <w:marLeft w:val="0"/>
              <w:marRight w:val="0"/>
              <w:marTop w:val="0"/>
              <w:marBottom w:val="0"/>
              <w:divBdr>
                <w:top w:val="none" w:sz="0" w:space="0" w:color="auto"/>
                <w:left w:val="none" w:sz="0" w:space="0" w:color="auto"/>
                <w:bottom w:val="none" w:sz="0" w:space="0" w:color="auto"/>
                <w:right w:val="none" w:sz="0" w:space="0" w:color="auto"/>
              </w:divBdr>
            </w:div>
            <w:div w:id="1483616706">
              <w:marLeft w:val="0"/>
              <w:marRight w:val="0"/>
              <w:marTop w:val="0"/>
              <w:marBottom w:val="0"/>
              <w:divBdr>
                <w:top w:val="none" w:sz="0" w:space="0" w:color="auto"/>
                <w:left w:val="none" w:sz="0" w:space="0" w:color="auto"/>
                <w:bottom w:val="none" w:sz="0" w:space="0" w:color="auto"/>
                <w:right w:val="none" w:sz="0" w:space="0" w:color="auto"/>
              </w:divBdr>
            </w:div>
            <w:div w:id="1891260587">
              <w:marLeft w:val="0"/>
              <w:marRight w:val="0"/>
              <w:marTop w:val="0"/>
              <w:marBottom w:val="0"/>
              <w:divBdr>
                <w:top w:val="none" w:sz="0" w:space="0" w:color="auto"/>
                <w:left w:val="none" w:sz="0" w:space="0" w:color="auto"/>
                <w:bottom w:val="none" w:sz="0" w:space="0" w:color="auto"/>
                <w:right w:val="none" w:sz="0" w:space="0" w:color="auto"/>
              </w:divBdr>
            </w:div>
            <w:div w:id="899291661">
              <w:marLeft w:val="0"/>
              <w:marRight w:val="0"/>
              <w:marTop w:val="0"/>
              <w:marBottom w:val="0"/>
              <w:divBdr>
                <w:top w:val="none" w:sz="0" w:space="0" w:color="auto"/>
                <w:left w:val="none" w:sz="0" w:space="0" w:color="auto"/>
                <w:bottom w:val="none" w:sz="0" w:space="0" w:color="auto"/>
                <w:right w:val="none" w:sz="0" w:space="0" w:color="auto"/>
              </w:divBdr>
            </w:div>
            <w:div w:id="1919513099">
              <w:marLeft w:val="0"/>
              <w:marRight w:val="0"/>
              <w:marTop w:val="0"/>
              <w:marBottom w:val="0"/>
              <w:divBdr>
                <w:top w:val="none" w:sz="0" w:space="0" w:color="auto"/>
                <w:left w:val="none" w:sz="0" w:space="0" w:color="auto"/>
                <w:bottom w:val="none" w:sz="0" w:space="0" w:color="auto"/>
                <w:right w:val="none" w:sz="0" w:space="0" w:color="auto"/>
              </w:divBdr>
            </w:div>
            <w:div w:id="912088785">
              <w:marLeft w:val="0"/>
              <w:marRight w:val="0"/>
              <w:marTop w:val="0"/>
              <w:marBottom w:val="0"/>
              <w:divBdr>
                <w:top w:val="none" w:sz="0" w:space="0" w:color="auto"/>
                <w:left w:val="none" w:sz="0" w:space="0" w:color="auto"/>
                <w:bottom w:val="none" w:sz="0" w:space="0" w:color="auto"/>
                <w:right w:val="none" w:sz="0" w:space="0" w:color="auto"/>
              </w:divBdr>
            </w:div>
            <w:div w:id="303004792">
              <w:marLeft w:val="0"/>
              <w:marRight w:val="0"/>
              <w:marTop w:val="0"/>
              <w:marBottom w:val="0"/>
              <w:divBdr>
                <w:top w:val="none" w:sz="0" w:space="0" w:color="auto"/>
                <w:left w:val="none" w:sz="0" w:space="0" w:color="auto"/>
                <w:bottom w:val="none" w:sz="0" w:space="0" w:color="auto"/>
                <w:right w:val="none" w:sz="0" w:space="0" w:color="auto"/>
              </w:divBdr>
            </w:div>
            <w:div w:id="753936589">
              <w:marLeft w:val="0"/>
              <w:marRight w:val="0"/>
              <w:marTop w:val="0"/>
              <w:marBottom w:val="0"/>
              <w:divBdr>
                <w:top w:val="none" w:sz="0" w:space="0" w:color="auto"/>
                <w:left w:val="none" w:sz="0" w:space="0" w:color="auto"/>
                <w:bottom w:val="none" w:sz="0" w:space="0" w:color="auto"/>
                <w:right w:val="none" w:sz="0" w:space="0" w:color="auto"/>
              </w:divBdr>
            </w:div>
            <w:div w:id="1725371491">
              <w:marLeft w:val="0"/>
              <w:marRight w:val="0"/>
              <w:marTop w:val="0"/>
              <w:marBottom w:val="0"/>
              <w:divBdr>
                <w:top w:val="none" w:sz="0" w:space="0" w:color="auto"/>
                <w:left w:val="none" w:sz="0" w:space="0" w:color="auto"/>
                <w:bottom w:val="none" w:sz="0" w:space="0" w:color="auto"/>
                <w:right w:val="none" w:sz="0" w:space="0" w:color="auto"/>
              </w:divBdr>
            </w:div>
            <w:div w:id="712190091">
              <w:marLeft w:val="0"/>
              <w:marRight w:val="0"/>
              <w:marTop w:val="0"/>
              <w:marBottom w:val="0"/>
              <w:divBdr>
                <w:top w:val="none" w:sz="0" w:space="0" w:color="auto"/>
                <w:left w:val="none" w:sz="0" w:space="0" w:color="auto"/>
                <w:bottom w:val="none" w:sz="0" w:space="0" w:color="auto"/>
                <w:right w:val="none" w:sz="0" w:space="0" w:color="auto"/>
              </w:divBdr>
            </w:div>
            <w:div w:id="2068795712">
              <w:marLeft w:val="0"/>
              <w:marRight w:val="0"/>
              <w:marTop w:val="0"/>
              <w:marBottom w:val="0"/>
              <w:divBdr>
                <w:top w:val="none" w:sz="0" w:space="0" w:color="auto"/>
                <w:left w:val="none" w:sz="0" w:space="0" w:color="auto"/>
                <w:bottom w:val="none" w:sz="0" w:space="0" w:color="auto"/>
                <w:right w:val="none" w:sz="0" w:space="0" w:color="auto"/>
              </w:divBdr>
            </w:div>
            <w:div w:id="796877650">
              <w:marLeft w:val="0"/>
              <w:marRight w:val="0"/>
              <w:marTop w:val="0"/>
              <w:marBottom w:val="0"/>
              <w:divBdr>
                <w:top w:val="none" w:sz="0" w:space="0" w:color="auto"/>
                <w:left w:val="none" w:sz="0" w:space="0" w:color="auto"/>
                <w:bottom w:val="none" w:sz="0" w:space="0" w:color="auto"/>
                <w:right w:val="none" w:sz="0" w:space="0" w:color="auto"/>
              </w:divBdr>
            </w:div>
            <w:div w:id="1769692594">
              <w:marLeft w:val="0"/>
              <w:marRight w:val="0"/>
              <w:marTop w:val="0"/>
              <w:marBottom w:val="0"/>
              <w:divBdr>
                <w:top w:val="none" w:sz="0" w:space="0" w:color="auto"/>
                <w:left w:val="none" w:sz="0" w:space="0" w:color="auto"/>
                <w:bottom w:val="none" w:sz="0" w:space="0" w:color="auto"/>
                <w:right w:val="none" w:sz="0" w:space="0" w:color="auto"/>
              </w:divBdr>
            </w:div>
            <w:div w:id="167445002">
              <w:marLeft w:val="0"/>
              <w:marRight w:val="0"/>
              <w:marTop w:val="0"/>
              <w:marBottom w:val="0"/>
              <w:divBdr>
                <w:top w:val="none" w:sz="0" w:space="0" w:color="auto"/>
                <w:left w:val="none" w:sz="0" w:space="0" w:color="auto"/>
                <w:bottom w:val="none" w:sz="0" w:space="0" w:color="auto"/>
                <w:right w:val="none" w:sz="0" w:space="0" w:color="auto"/>
              </w:divBdr>
            </w:div>
            <w:div w:id="9462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2535">
      <w:bodyDiv w:val="1"/>
      <w:marLeft w:val="0"/>
      <w:marRight w:val="0"/>
      <w:marTop w:val="0"/>
      <w:marBottom w:val="0"/>
      <w:divBdr>
        <w:top w:val="none" w:sz="0" w:space="0" w:color="auto"/>
        <w:left w:val="none" w:sz="0" w:space="0" w:color="auto"/>
        <w:bottom w:val="none" w:sz="0" w:space="0" w:color="auto"/>
        <w:right w:val="none" w:sz="0" w:space="0" w:color="auto"/>
      </w:divBdr>
      <w:divsChild>
        <w:div w:id="2141341564">
          <w:marLeft w:val="0"/>
          <w:marRight w:val="0"/>
          <w:marTop w:val="0"/>
          <w:marBottom w:val="0"/>
          <w:divBdr>
            <w:top w:val="none" w:sz="0" w:space="0" w:color="auto"/>
            <w:left w:val="none" w:sz="0" w:space="0" w:color="auto"/>
            <w:bottom w:val="none" w:sz="0" w:space="0" w:color="auto"/>
            <w:right w:val="none" w:sz="0" w:space="0" w:color="auto"/>
          </w:divBdr>
          <w:divsChild>
            <w:div w:id="1359353548">
              <w:marLeft w:val="0"/>
              <w:marRight w:val="0"/>
              <w:marTop w:val="0"/>
              <w:marBottom w:val="0"/>
              <w:divBdr>
                <w:top w:val="none" w:sz="0" w:space="0" w:color="auto"/>
                <w:left w:val="none" w:sz="0" w:space="0" w:color="auto"/>
                <w:bottom w:val="none" w:sz="0" w:space="0" w:color="auto"/>
                <w:right w:val="none" w:sz="0" w:space="0" w:color="auto"/>
              </w:divBdr>
            </w:div>
            <w:div w:id="584463090">
              <w:marLeft w:val="0"/>
              <w:marRight w:val="0"/>
              <w:marTop w:val="0"/>
              <w:marBottom w:val="0"/>
              <w:divBdr>
                <w:top w:val="none" w:sz="0" w:space="0" w:color="auto"/>
                <w:left w:val="none" w:sz="0" w:space="0" w:color="auto"/>
                <w:bottom w:val="none" w:sz="0" w:space="0" w:color="auto"/>
                <w:right w:val="none" w:sz="0" w:space="0" w:color="auto"/>
              </w:divBdr>
            </w:div>
            <w:div w:id="1958364149">
              <w:marLeft w:val="0"/>
              <w:marRight w:val="0"/>
              <w:marTop w:val="0"/>
              <w:marBottom w:val="0"/>
              <w:divBdr>
                <w:top w:val="none" w:sz="0" w:space="0" w:color="auto"/>
                <w:left w:val="none" w:sz="0" w:space="0" w:color="auto"/>
                <w:bottom w:val="none" w:sz="0" w:space="0" w:color="auto"/>
                <w:right w:val="none" w:sz="0" w:space="0" w:color="auto"/>
              </w:divBdr>
            </w:div>
            <w:div w:id="569583742">
              <w:marLeft w:val="0"/>
              <w:marRight w:val="0"/>
              <w:marTop w:val="0"/>
              <w:marBottom w:val="0"/>
              <w:divBdr>
                <w:top w:val="none" w:sz="0" w:space="0" w:color="auto"/>
                <w:left w:val="none" w:sz="0" w:space="0" w:color="auto"/>
                <w:bottom w:val="none" w:sz="0" w:space="0" w:color="auto"/>
                <w:right w:val="none" w:sz="0" w:space="0" w:color="auto"/>
              </w:divBdr>
            </w:div>
            <w:div w:id="1894611865">
              <w:marLeft w:val="0"/>
              <w:marRight w:val="0"/>
              <w:marTop w:val="0"/>
              <w:marBottom w:val="0"/>
              <w:divBdr>
                <w:top w:val="none" w:sz="0" w:space="0" w:color="auto"/>
                <w:left w:val="none" w:sz="0" w:space="0" w:color="auto"/>
                <w:bottom w:val="none" w:sz="0" w:space="0" w:color="auto"/>
                <w:right w:val="none" w:sz="0" w:space="0" w:color="auto"/>
              </w:divBdr>
            </w:div>
            <w:div w:id="1308627671">
              <w:marLeft w:val="0"/>
              <w:marRight w:val="0"/>
              <w:marTop w:val="0"/>
              <w:marBottom w:val="0"/>
              <w:divBdr>
                <w:top w:val="none" w:sz="0" w:space="0" w:color="auto"/>
                <w:left w:val="none" w:sz="0" w:space="0" w:color="auto"/>
                <w:bottom w:val="none" w:sz="0" w:space="0" w:color="auto"/>
                <w:right w:val="none" w:sz="0" w:space="0" w:color="auto"/>
              </w:divBdr>
            </w:div>
            <w:div w:id="12692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7481">
      <w:bodyDiv w:val="1"/>
      <w:marLeft w:val="0"/>
      <w:marRight w:val="0"/>
      <w:marTop w:val="0"/>
      <w:marBottom w:val="0"/>
      <w:divBdr>
        <w:top w:val="none" w:sz="0" w:space="0" w:color="auto"/>
        <w:left w:val="none" w:sz="0" w:space="0" w:color="auto"/>
        <w:bottom w:val="none" w:sz="0" w:space="0" w:color="auto"/>
        <w:right w:val="none" w:sz="0" w:space="0" w:color="auto"/>
      </w:divBdr>
      <w:divsChild>
        <w:div w:id="1306928751">
          <w:marLeft w:val="0"/>
          <w:marRight w:val="0"/>
          <w:marTop w:val="0"/>
          <w:marBottom w:val="0"/>
          <w:divBdr>
            <w:top w:val="none" w:sz="0" w:space="0" w:color="auto"/>
            <w:left w:val="none" w:sz="0" w:space="0" w:color="auto"/>
            <w:bottom w:val="none" w:sz="0" w:space="0" w:color="auto"/>
            <w:right w:val="none" w:sz="0" w:space="0" w:color="auto"/>
          </w:divBdr>
          <w:divsChild>
            <w:div w:id="833103835">
              <w:marLeft w:val="0"/>
              <w:marRight w:val="0"/>
              <w:marTop w:val="0"/>
              <w:marBottom w:val="0"/>
              <w:divBdr>
                <w:top w:val="none" w:sz="0" w:space="0" w:color="auto"/>
                <w:left w:val="none" w:sz="0" w:space="0" w:color="auto"/>
                <w:bottom w:val="none" w:sz="0" w:space="0" w:color="auto"/>
                <w:right w:val="none" w:sz="0" w:space="0" w:color="auto"/>
              </w:divBdr>
            </w:div>
            <w:div w:id="398596777">
              <w:marLeft w:val="0"/>
              <w:marRight w:val="0"/>
              <w:marTop w:val="0"/>
              <w:marBottom w:val="0"/>
              <w:divBdr>
                <w:top w:val="none" w:sz="0" w:space="0" w:color="auto"/>
                <w:left w:val="none" w:sz="0" w:space="0" w:color="auto"/>
                <w:bottom w:val="none" w:sz="0" w:space="0" w:color="auto"/>
                <w:right w:val="none" w:sz="0" w:space="0" w:color="auto"/>
              </w:divBdr>
            </w:div>
            <w:div w:id="1511337790">
              <w:marLeft w:val="0"/>
              <w:marRight w:val="0"/>
              <w:marTop w:val="0"/>
              <w:marBottom w:val="0"/>
              <w:divBdr>
                <w:top w:val="none" w:sz="0" w:space="0" w:color="auto"/>
                <w:left w:val="none" w:sz="0" w:space="0" w:color="auto"/>
                <w:bottom w:val="none" w:sz="0" w:space="0" w:color="auto"/>
                <w:right w:val="none" w:sz="0" w:space="0" w:color="auto"/>
              </w:divBdr>
            </w:div>
            <w:div w:id="1964577354">
              <w:marLeft w:val="0"/>
              <w:marRight w:val="0"/>
              <w:marTop w:val="0"/>
              <w:marBottom w:val="0"/>
              <w:divBdr>
                <w:top w:val="none" w:sz="0" w:space="0" w:color="auto"/>
                <w:left w:val="none" w:sz="0" w:space="0" w:color="auto"/>
                <w:bottom w:val="none" w:sz="0" w:space="0" w:color="auto"/>
                <w:right w:val="none" w:sz="0" w:space="0" w:color="auto"/>
              </w:divBdr>
            </w:div>
            <w:div w:id="6143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0065">
      <w:bodyDiv w:val="1"/>
      <w:marLeft w:val="0"/>
      <w:marRight w:val="0"/>
      <w:marTop w:val="0"/>
      <w:marBottom w:val="0"/>
      <w:divBdr>
        <w:top w:val="none" w:sz="0" w:space="0" w:color="auto"/>
        <w:left w:val="none" w:sz="0" w:space="0" w:color="auto"/>
        <w:bottom w:val="none" w:sz="0" w:space="0" w:color="auto"/>
        <w:right w:val="none" w:sz="0" w:space="0" w:color="auto"/>
      </w:divBdr>
      <w:divsChild>
        <w:div w:id="1565943011">
          <w:marLeft w:val="0"/>
          <w:marRight w:val="0"/>
          <w:marTop w:val="0"/>
          <w:marBottom w:val="0"/>
          <w:divBdr>
            <w:top w:val="none" w:sz="0" w:space="0" w:color="auto"/>
            <w:left w:val="none" w:sz="0" w:space="0" w:color="auto"/>
            <w:bottom w:val="none" w:sz="0" w:space="0" w:color="auto"/>
            <w:right w:val="none" w:sz="0" w:space="0" w:color="auto"/>
          </w:divBdr>
          <w:divsChild>
            <w:div w:id="1516846623">
              <w:marLeft w:val="0"/>
              <w:marRight w:val="0"/>
              <w:marTop w:val="0"/>
              <w:marBottom w:val="0"/>
              <w:divBdr>
                <w:top w:val="none" w:sz="0" w:space="0" w:color="auto"/>
                <w:left w:val="none" w:sz="0" w:space="0" w:color="auto"/>
                <w:bottom w:val="none" w:sz="0" w:space="0" w:color="auto"/>
                <w:right w:val="none" w:sz="0" w:space="0" w:color="auto"/>
              </w:divBdr>
            </w:div>
            <w:div w:id="1151795934">
              <w:marLeft w:val="0"/>
              <w:marRight w:val="0"/>
              <w:marTop w:val="0"/>
              <w:marBottom w:val="0"/>
              <w:divBdr>
                <w:top w:val="none" w:sz="0" w:space="0" w:color="auto"/>
                <w:left w:val="none" w:sz="0" w:space="0" w:color="auto"/>
                <w:bottom w:val="none" w:sz="0" w:space="0" w:color="auto"/>
                <w:right w:val="none" w:sz="0" w:space="0" w:color="auto"/>
              </w:divBdr>
            </w:div>
            <w:div w:id="273250219">
              <w:marLeft w:val="0"/>
              <w:marRight w:val="0"/>
              <w:marTop w:val="0"/>
              <w:marBottom w:val="0"/>
              <w:divBdr>
                <w:top w:val="none" w:sz="0" w:space="0" w:color="auto"/>
                <w:left w:val="none" w:sz="0" w:space="0" w:color="auto"/>
                <w:bottom w:val="none" w:sz="0" w:space="0" w:color="auto"/>
                <w:right w:val="none" w:sz="0" w:space="0" w:color="auto"/>
              </w:divBdr>
            </w:div>
            <w:div w:id="74787278">
              <w:marLeft w:val="0"/>
              <w:marRight w:val="0"/>
              <w:marTop w:val="0"/>
              <w:marBottom w:val="0"/>
              <w:divBdr>
                <w:top w:val="none" w:sz="0" w:space="0" w:color="auto"/>
                <w:left w:val="none" w:sz="0" w:space="0" w:color="auto"/>
                <w:bottom w:val="none" w:sz="0" w:space="0" w:color="auto"/>
                <w:right w:val="none" w:sz="0" w:space="0" w:color="auto"/>
              </w:divBdr>
            </w:div>
            <w:div w:id="1319841191">
              <w:marLeft w:val="0"/>
              <w:marRight w:val="0"/>
              <w:marTop w:val="0"/>
              <w:marBottom w:val="0"/>
              <w:divBdr>
                <w:top w:val="none" w:sz="0" w:space="0" w:color="auto"/>
                <w:left w:val="none" w:sz="0" w:space="0" w:color="auto"/>
                <w:bottom w:val="none" w:sz="0" w:space="0" w:color="auto"/>
                <w:right w:val="none" w:sz="0" w:space="0" w:color="auto"/>
              </w:divBdr>
            </w:div>
            <w:div w:id="1762215540">
              <w:marLeft w:val="0"/>
              <w:marRight w:val="0"/>
              <w:marTop w:val="0"/>
              <w:marBottom w:val="0"/>
              <w:divBdr>
                <w:top w:val="none" w:sz="0" w:space="0" w:color="auto"/>
                <w:left w:val="none" w:sz="0" w:space="0" w:color="auto"/>
                <w:bottom w:val="none" w:sz="0" w:space="0" w:color="auto"/>
                <w:right w:val="none" w:sz="0" w:space="0" w:color="auto"/>
              </w:divBdr>
            </w:div>
            <w:div w:id="1661931024">
              <w:marLeft w:val="0"/>
              <w:marRight w:val="0"/>
              <w:marTop w:val="0"/>
              <w:marBottom w:val="0"/>
              <w:divBdr>
                <w:top w:val="none" w:sz="0" w:space="0" w:color="auto"/>
                <w:left w:val="none" w:sz="0" w:space="0" w:color="auto"/>
                <w:bottom w:val="none" w:sz="0" w:space="0" w:color="auto"/>
                <w:right w:val="none" w:sz="0" w:space="0" w:color="auto"/>
              </w:divBdr>
            </w:div>
            <w:div w:id="245459596">
              <w:marLeft w:val="0"/>
              <w:marRight w:val="0"/>
              <w:marTop w:val="0"/>
              <w:marBottom w:val="0"/>
              <w:divBdr>
                <w:top w:val="none" w:sz="0" w:space="0" w:color="auto"/>
                <w:left w:val="none" w:sz="0" w:space="0" w:color="auto"/>
                <w:bottom w:val="none" w:sz="0" w:space="0" w:color="auto"/>
                <w:right w:val="none" w:sz="0" w:space="0" w:color="auto"/>
              </w:divBdr>
            </w:div>
            <w:div w:id="408119913">
              <w:marLeft w:val="0"/>
              <w:marRight w:val="0"/>
              <w:marTop w:val="0"/>
              <w:marBottom w:val="0"/>
              <w:divBdr>
                <w:top w:val="none" w:sz="0" w:space="0" w:color="auto"/>
                <w:left w:val="none" w:sz="0" w:space="0" w:color="auto"/>
                <w:bottom w:val="none" w:sz="0" w:space="0" w:color="auto"/>
                <w:right w:val="none" w:sz="0" w:space="0" w:color="auto"/>
              </w:divBdr>
            </w:div>
            <w:div w:id="1990863686">
              <w:marLeft w:val="0"/>
              <w:marRight w:val="0"/>
              <w:marTop w:val="0"/>
              <w:marBottom w:val="0"/>
              <w:divBdr>
                <w:top w:val="none" w:sz="0" w:space="0" w:color="auto"/>
                <w:left w:val="none" w:sz="0" w:space="0" w:color="auto"/>
                <w:bottom w:val="none" w:sz="0" w:space="0" w:color="auto"/>
                <w:right w:val="none" w:sz="0" w:space="0" w:color="auto"/>
              </w:divBdr>
            </w:div>
            <w:div w:id="794904868">
              <w:marLeft w:val="0"/>
              <w:marRight w:val="0"/>
              <w:marTop w:val="0"/>
              <w:marBottom w:val="0"/>
              <w:divBdr>
                <w:top w:val="none" w:sz="0" w:space="0" w:color="auto"/>
                <w:left w:val="none" w:sz="0" w:space="0" w:color="auto"/>
                <w:bottom w:val="none" w:sz="0" w:space="0" w:color="auto"/>
                <w:right w:val="none" w:sz="0" w:space="0" w:color="auto"/>
              </w:divBdr>
            </w:div>
            <w:div w:id="2088065269">
              <w:marLeft w:val="0"/>
              <w:marRight w:val="0"/>
              <w:marTop w:val="0"/>
              <w:marBottom w:val="0"/>
              <w:divBdr>
                <w:top w:val="none" w:sz="0" w:space="0" w:color="auto"/>
                <w:left w:val="none" w:sz="0" w:space="0" w:color="auto"/>
                <w:bottom w:val="none" w:sz="0" w:space="0" w:color="auto"/>
                <w:right w:val="none" w:sz="0" w:space="0" w:color="auto"/>
              </w:divBdr>
            </w:div>
            <w:div w:id="1538204109">
              <w:marLeft w:val="0"/>
              <w:marRight w:val="0"/>
              <w:marTop w:val="0"/>
              <w:marBottom w:val="0"/>
              <w:divBdr>
                <w:top w:val="none" w:sz="0" w:space="0" w:color="auto"/>
                <w:left w:val="none" w:sz="0" w:space="0" w:color="auto"/>
                <w:bottom w:val="none" w:sz="0" w:space="0" w:color="auto"/>
                <w:right w:val="none" w:sz="0" w:space="0" w:color="auto"/>
              </w:divBdr>
            </w:div>
            <w:div w:id="1285696941">
              <w:marLeft w:val="0"/>
              <w:marRight w:val="0"/>
              <w:marTop w:val="0"/>
              <w:marBottom w:val="0"/>
              <w:divBdr>
                <w:top w:val="none" w:sz="0" w:space="0" w:color="auto"/>
                <w:left w:val="none" w:sz="0" w:space="0" w:color="auto"/>
                <w:bottom w:val="none" w:sz="0" w:space="0" w:color="auto"/>
                <w:right w:val="none" w:sz="0" w:space="0" w:color="auto"/>
              </w:divBdr>
            </w:div>
            <w:div w:id="1500073676">
              <w:marLeft w:val="0"/>
              <w:marRight w:val="0"/>
              <w:marTop w:val="0"/>
              <w:marBottom w:val="0"/>
              <w:divBdr>
                <w:top w:val="none" w:sz="0" w:space="0" w:color="auto"/>
                <w:left w:val="none" w:sz="0" w:space="0" w:color="auto"/>
                <w:bottom w:val="none" w:sz="0" w:space="0" w:color="auto"/>
                <w:right w:val="none" w:sz="0" w:space="0" w:color="auto"/>
              </w:divBdr>
            </w:div>
            <w:div w:id="2064718028">
              <w:marLeft w:val="0"/>
              <w:marRight w:val="0"/>
              <w:marTop w:val="0"/>
              <w:marBottom w:val="0"/>
              <w:divBdr>
                <w:top w:val="none" w:sz="0" w:space="0" w:color="auto"/>
                <w:left w:val="none" w:sz="0" w:space="0" w:color="auto"/>
                <w:bottom w:val="none" w:sz="0" w:space="0" w:color="auto"/>
                <w:right w:val="none" w:sz="0" w:space="0" w:color="auto"/>
              </w:divBdr>
            </w:div>
            <w:div w:id="1459106232">
              <w:marLeft w:val="0"/>
              <w:marRight w:val="0"/>
              <w:marTop w:val="0"/>
              <w:marBottom w:val="0"/>
              <w:divBdr>
                <w:top w:val="none" w:sz="0" w:space="0" w:color="auto"/>
                <w:left w:val="none" w:sz="0" w:space="0" w:color="auto"/>
                <w:bottom w:val="none" w:sz="0" w:space="0" w:color="auto"/>
                <w:right w:val="none" w:sz="0" w:space="0" w:color="auto"/>
              </w:divBdr>
            </w:div>
            <w:div w:id="1777600669">
              <w:marLeft w:val="0"/>
              <w:marRight w:val="0"/>
              <w:marTop w:val="0"/>
              <w:marBottom w:val="0"/>
              <w:divBdr>
                <w:top w:val="none" w:sz="0" w:space="0" w:color="auto"/>
                <w:left w:val="none" w:sz="0" w:space="0" w:color="auto"/>
                <w:bottom w:val="none" w:sz="0" w:space="0" w:color="auto"/>
                <w:right w:val="none" w:sz="0" w:space="0" w:color="auto"/>
              </w:divBdr>
            </w:div>
            <w:div w:id="161891953">
              <w:marLeft w:val="0"/>
              <w:marRight w:val="0"/>
              <w:marTop w:val="0"/>
              <w:marBottom w:val="0"/>
              <w:divBdr>
                <w:top w:val="none" w:sz="0" w:space="0" w:color="auto"/>
                <w:left w:val="none" w:sz="0" w:space="0" w:color="auto"/>
                <w:bottom w:val="none" w:sz="0" w:space="0" w:color="auto"/>
                <w:right w:val="none" w:sz="0" w:space="0" w:color="auto"/>
              </w:divBdr>
            </w:div>
            <w:div w:id="1790010908">
              <w:marLeft w:val="0"/>
              <w:marRight w:val="0"/>
              <w:marTop w:val="0"/>
              <w:marBottom w:val="0"/>
              <w:divBdr>
                <w:top w:val="none" w:sz="0" w:space="0" w:color="auto"/>
                <w:left w:val="none" w:sz="0" w:space="0" w:color="auto"/>
                <w:bottom w:val="none" w:sz="0" w:space="0" w:color="auto"/>
                <w:right w:val="none" w:sz="0" w:space="0" w:color="auto"/>
              </w:divBdr>
            </w:div>
            <w:div w:id="1981690412">
              <w:marLeft w:val="0"/>
              <w:marRight w:val="0"/>
              <w:marTop w:val="0"/>
              <w:marBottom w:val="0"/>
              <w:divBdr>
                <w:top w:val="none" w:sz="0" w:space="0" w:color="auto"/>
                <w:left w:val="none" w:sz="0" w:space="0" w:color="auto"/>
                <w:bottom w:val="none" w:sz="0" w:space="0" w:color="auto"/>
                <w:right w:val="none" w:sz="0" w:space="0" w:color="auto"/>
              </w:divBdr>
            </w:div>
            <w:div w:id="1570916281">
              <w:marLeft w:val="0"/>
              <w:marRight w:val="0"/>
              <w:marTop w:val="0"/>
              <w:marBottom w:val="0"/>
              <w:divBdr>
                <w:top w:val="none" w:sz="0" w:space="0" w:color="auto"/>
                <w:left w:val="none" w:sz="0" w:space="0" w:color="auto"/>
                <w:bottom w:val="none" w:sz="0" w:space="0" w:color="auto"/>
                <w:right w:val="none" w:sz="0" w:space="0" w:color="auto"/>
              </w:divBdr>
            </w:div>
            <w:div w:id="678191836">
              <w:marLeft w:val="0"/>
              <w:marRight w:val="0"/>
              <w:marTop w:val="0"/>
              <w:marBottom w:val="0"/>
              <w:divBdr>
                <w:top w:val="none" w:sz="0" w:space="0" w:color="auto"/>
                <w:left w:val="none" w:sz="0" w:space="0" w:color="auto"/>
                <w:bottom w:val="none" w:sz="0" w:space="0" w:color="auto"/>
                <w:right w:val="none" w:sz="0" w:space="0" w:color="auto"/>
              </w:divBdr>
            </w:div>
            <w:div w:id="1032609609">
              <w:marLeft w:val="0"/>
              <w:marRight w:val="0"/>
              <w:marTop w:val="0"/>
              <w:marBottom w:val="0"/>
              <w:divBdr>
                <w:top w:val="none" w:sz="0" w:space="0" w:color="auto"/>
                <w:left w:val="none" w:sz="0" w:space="0" w:color="auto"/>
                <w:bottom w:val="none" w:sz="0" w:space="0" w:color="auto"/>
                <w:right w:val="none" w:sz="0" w:space="0" w:color="auto"/>
              </w:divBdr>
            </w:div>
            <w:div w:id="410615382">
              <w:marLeft w:val="0"/>
              <w:marRight w:val="0"/>
              <w:marTop w:val="0"/>
              <w:marBottom w:val="0"/>
              <w:divBdr>
                <w:top w:val="none" w:sz="0" w:space="0" w:color="auto"/>
                <w:left w:val="none" w:sz="0" w:space="0" w:color="auto"/>
                <w:bottom w:val="none" w:sz="0" w:space="0" w:color="auto"/>
                <w:right w:val="none" w:sz="0" w:space="0" w:color="auto"/>
              </w:divBdr>
            </w:div>
            <w:div w:id="1174758655">
              <w:marLeft w:val="0"/>
              <w:marRight w:val="0"/>
              <w:marTop w:val="0"/>
              <w:marBottom w:val="0"/>
              <w:divBdr>
                <w:top w:val="none" w:sz="0" w:space="0" w:color="auto"/>
                <w:left w:val="none" w:sz="0" w:space="0" w:color="auto"/>
                <w:bottom w:val="none" w:sz="0" w:space="0" w:color="auto"/>
                <w:right w:val="none" w:sz="0" w:space="0" w:color="auto"/>
              </w:divBdr>
            </w:div>
            <w:div w:id="926773529">
              <w:marLeft w:val="0"/>
              <w:marRight w:val="0"/>
              <w:marTop w:val="0"/>
              <w:marBottom w:val="0"/>
              <w:divBdr>
                <w:top w:val="none" w:sz="0" w:space="0" w:color="auto"/>
                <w:left w:val="none" w:sz="0" w:space="0" w:color="auto"/>
                <w:bottom w:val="none" w:sz="0" w:space="0" w:color="auto"/>
                <w:right w:val="none" w:sz="0" w:space="0" w:color="auto"/>
              </w:divBdr>
            </w:div>
            <w:div w:id="1969313199">
              <w:marLeft w:val="0"/>
              <w:marRight w:val="0"/>
              <w:marTop w:val="0"/>
              <w:marBottom w:val="0"/>
              <w:divBdr>
                <w:top w:val="none" w:sz="0" w:space="0" w:color="auto"/>
                <w:left w:val="none" w:sz="0" w:space="0" w:color="auto"/>
                <w:bottom w:val="none" w:sz="0" w:space="0" w:color="auto"/>
                <w:right w:val="none" w:sz="0" w:space="0" w:color="auto"/>
              </w:divBdr>
            </w:div>
            <w:div w:id="1289359551">
              <w:marLeft w:val="0"/>
              <w:marRight w:val="0"/>
              <w:marTop w:val="0"/>
              <w:marBottom w:val="0"/>
              <w:divBdr>
                <w:top w:val="none" w:sz="0" w:space="0" w:color="auto"/>
                <w:left w:val="none" w:sz="0" w:space="0" w:color="auto"/>
                <w:bottom w:val="none" w:sz="0" w:space="0" w:color="auto"/>
                <w:right w:val="none" w:sz="0" w:space="0" w:color="auto"/>
              </w:divBdr>
            </w:div>
            <w:div w:id="1841584003">
              <w:marLeft w:val="0"/>
              <w:marRight w:val="0"/>
              <w:marTop w:val="0"/>
              <w:marBottom w:val="0"/>
              <w:divBdr>
                <w:top w:val="none" w:sz="0" w:space="0" w:color="auto"/>
                <w:left w:val="none" w:sz="0" w:space="0" w:color="auto"/>
                <w:bottom w:val="none" w:sz="0" w:space="0" w:color="auto"/>
                <w:right w:val="none" w:sz="0" w:space="0" w:color="auto"/>
              </w:divBdr>
            </w:div>
            <w:div w:id="1854803688">
              <w:marLeft w:val="0"/>
              <w:marRight w:val="0"/>
              <w:marTop w:val="0"/>
              <w:marBottom w:val="0"/>
              <w:divBdr>
                <w:top w:val="none" w:sz="0" w:space="0" w:color="auto"/>
                <w:left w:val="none" w:sz="0" w:space="0" w:color="auto"/>
                <w:bottom w:val="none" w:sz="0" w:space="0" w:color="auto"/>
                <w:right w:val="none" w:sz="0" w:space="0" w:color="auto"/>
              </w:divBdr>
            </w:div>
            <w:div w:id="1635595559">
              <w:marLeft w:val="0"/>
              <w:marRight w:val="0"/>
              <w:marTop w:val="0"/>
              <w:marBottom w:val="0"/>
              <w:divBdr>
                <w:top w:val="none" w:sz="0" w:space="0" w:color="auto"/>
                <w:left w:val="none" w:sz="0" w:space="0" w:color="auto"/>
                <w:bottom w:val="none" w:sz="0" w:space="0" w:color="auto"/>
                <w:right w:val="none" w:sz="0" w:space="0" w:color="auto"/>
              </w:divBdr>
            </w:div>
            <w:div w:id="652949622">
              <w:marLeft w:val="0"/>
              <w:marRight w:val="0"/>
              <w:marTop w:val="0"/>
              <w:marBottom w:val="0"/>
              <w:divBdr>
                <w:top w:val="none" w:sz="0" w:space="0" w:color="auto"/>
                <w:left w:val="none" w:sz="0" w:space="0" w:color="auto"/>
                <w:bottom w:val="none" w:sz="0" w:space="0" w:color="auto"/>
                <w:right w:val="none" w:sz="0" w:space="0" w:color="auto"/>
              </w:divBdr>
            </w:div>
            <w:div w:id="437338653">
              <w:marLeft w:val="0"/>
              <w:marRight w:val="0"/>
              <w:marTop w:val="0"/>
              <w:marBottom w:val="0"/>
              <w:divBdr>
                <w:top w:val="none" w:sz="0" w:space="0" w:color="auto"/>
                <w:left w:val="none" w:sz="0" w:space="0" w:color="auto"/>
                <w:bottom w:val="none" w:sz="0" w:space="0" w:color="auto"/>
                <w:right w:val="none" w:sz="0" w:space="0" w:color="auto"/>
              </w:divBdr>
            </w:div>
            <w:div w:id="1853910457">
              <w:marLeft w:val="0"/>
              <w:marRight w:val="0"/>
              <w:marTop w:val="0"/>
              <w:marBottom w:val="0"/>
              <w:divBdr>
                <w:top w:val="none" w:sz="0" w:space="0" w:color="auto"/>
                <w:left w:val="none" w:sz="0" w:space="0" w:color="auto"/>
                <w:bottom w:val="none" w:sz="0" w:space="0" w:color="auto"/>
                <w:right w:val="none" w:sz="0" w:space="0" w:color="auto"/>
              </w:divBdr>
            </w:div>
            <w:div w:id="2092114312">
              <w:marLeft w:val="0"/>
              <w:marRight w:val="0"/>
              <w:marTop w:val="0"/>
              <w:marBottom w:val="0"/>
              <w:divBdr>
                <w:top w:val="none" w:sz="0" w:space="0" w:color="auto"/>
                <w:left w:val="none" w:sz="0" w:space="0" w:color="auto"/>
                <w:bottom w:val="none" w:sz="0" w:space="0" w:color="auto"/>
                <w:right w:val="none" w:sz="0" w:space="0" w:color="auto"/>
              </w:divBdr>
            </w:div>
            <w:div w:id="1702197603">
              <w:marLeft w:val="0"/>
              <w:marRight w:val="0"/>
              <w:marTop w:val="0"/>
              <w:marBottom w:val="0"/>
              <w:divBdr>
                <w:top w:val="none" w:sz="0" w:space="0" w:color="auto"/>
                <w:left w:val="none" w:sz="0" w:space="0" w:color="auto"/>
                <w:bottom w:val="none" w:sz="0" w:space="0" w:color="auto"/>
                <w:right w:val="none" w:sz="0" w:space="0" w:color="auto"/>
              </w:divBdr>
            </w:div>
            <w:div w:id="2066562350">
              <w:marLeft w:val="0"/>
              <w:marRight w:val="0"/>
              <w:marTop w:val="0"/>
              <w:marBottom w:val="0"/>
              <w:divBdr>
                <w:top w:val="none" w:sz="0" w:space="0" w:color="auto"/>
                <w:left w:val="none" w:sz="0" w:space="0" w:color="auto"/>
                <w:bottom w:val="none" w:sz="0" w:space="0" w:color="auto"/>
                <w:right w:val="none" w:sz="0" w:space="0" w:color="auto"/>
              </w:divBdr>
            </w:div>
            <w:div w:id="537014858">
              <w:marLeft w:val="0"/>
              <w:marRight w:val="0"/>
              <w:marTop w:val="0"/>
              <w:marBottom w:val="0"/>
              <w:divBdr>
                <w:top w:val="none" w:sz="0" w:space="0" w:color="auto"/>
                <w:left w:val="none" w:sz="0" w:space="0" w:color="auto"/>
                <w:bottom w:val="none" w:sz="0" w:space="0" w:color="auto"/>
                <w:right w:val="none" w:sz="0" w:space="0" w:color="auto"/>
              </w:divBdr>
            </w:div>
            <w:div w:id="1481658154">
              <w:marLeft w:val="0"/>
              <w:marRight w:val="0"/>
              <w:marTop w:val="0"/>
              <w:marBottom w:val="0"/>
              <w:divBdr>
                <w:top w:val="none" w:sz="0" w:space="0" w:color="auto"/>
                <w:left w:val="none" w:sz="0" w:space="0" w:color="auto"/>
                <w:bottom w:val="none" w:sz="0" w:space="0" w:color="auto"/>
                <w:right w:val="none" w:sz="0" w:space="0" w:color="auto"/>
              </w:divBdr>
            </w:div>
            <w:div w:id="279068380">
              <w:marLeft w:val="0"/>
              <w:marRight w:val="0"/>
              <w:marTop w:val="0"/>
              <w:marBottom w:val="0"/>
              <w:divBdr>
                <w:top w:val="none" w:sz="0" w:space="0" w:color="auto"/>
                <w:left w:val="none" w:sz="0" w:space="0" w:color="auto"/>
                <w:bottom w:val="none" w:sz="0" w:space="0" w:color="auto"/>
                <w:right w:val="none" w:sz="0" w:space="0" w:color="auto"/>
              </w:divBdr>
            </w:div>
            <w:div w:id="55766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11231">
      <w:bodyDiv w:val="1"/>
      <w:marLeft w:val="0"/>
      <w:marRight w:val="0"/>
      <w:marTop w:val="0"/>
      <w:marBottom w:val="0"/>
      <w:divBdr>
        <w:top w:val="none" w:sz="0" w:space="0" w:color="auto"/>
        <w:left w:val="none" w:sz="0" w:space="0" w:color="auto"/>
        <w:bottom w:val="none" w:sz="0" w:space="0" w:color="auto"/>
        <w:right w:val="none" w:sz="0" w:space="0" w:color="auto"/>
      </w:divBdr>
      <w:divsChild>
        <w:div w:id="134764126">
          <w:marLeft w:val="0"/>
          <w:marRight w:val="0"/>
          <w:marTop w:val="0"/>
          <w:marBottom w:val="0"/>
          <w:divBdr>
            <w:top w:val="none" w:sz="0" w:space="0" w:color="auto"/>
            <w:left w:val="none" w:sz="0" w:space="0" w:color="auto"/>
            <w:bottom w:val="none" w:sz="0" w:space="0" w:color="auto"/>
            <w:right w:val="none" w:sz="0" w:space="0" w:color="auto"/>
          </w:divBdr>
          <w:divsChild>
            <w:div w:id="1760246803">
              <w:marLeft w:val="0"/>
              <w:marRight w:val="0"/>
              <w:marTop w:val="0"/>
              <w:marBottom w:val="0"/>
              <w:divBdr>
                <w:top w:val="none" w:sz="0" w:space="0" w:color="auto"/>
                <w:left w:val="none" w:sz="0" w:space="0" w:color="auto"/>
                <w:bottom w:val="none" w:sz="0" w:space="0" w:color="auto"/>
                <w:right w:val="none" w:sz="0" w:space="0" w:color="auto"/>
              </w:divBdr>
            </w:div>
            <w:div w:id="900097940">
              <w:marLeft w:val="0"/>
              <w:marRight w:val="0"/>
              <w:marTop w:val="0"/>
              <w:marBottom w:val="0"/>
              <w:divBdr>
                <w:top w:val="none" w:sz="0" w:space="0" w:color="auto"/>
                <w:left w:val="none" w:sz="0" w:space="0" w:color="auto"/>
                <w:bottom w:val="none" w:sz="0" w:space="0" w:color="auto"/>
                <w:right w:val="none" w:sz="0" w:space="0" w:color="auto"/>
              </w:divBdr>
            </w:div>
            <w:div w:id="849295020">
              <w:marLeft w:val="0"/>
              <w:marRight w:val="0"/>
              <w:marTop w:val="0"/>
              <w:marBottom w:val="0"/>
              <w:divBdr>
                <w:top w:val="none" w:sz="0" w:space="0" w:color="auto"/>
                <w:left w:val="none" w:sz="0" w:space="0" w:color="auto"/>
                <w:bottom w:val="none" w:sz="0" w:space="0" w:color="auto"/>
                <w:right w:val="none" w:sz="0" w:space="0" w:color="auto"/>
              </w:divBdr>
            </w:div>
            <w:div w:id="184637183">
              <w:marLeft w:val="0"/>
              <w:marRight w:val="0"/>
              <w:marTop w:val="0"/>
              <w:marBottom w:val="0"/>
              <w:divBdr>
                <w:top w:val="none" w:sz="0" w:space="0" w:color="auto"/>
                <w:left w:val="none" w:sz="0" w:space="0" w:color="auto"/>
                <w:bottom w:val="none" w:sz="0" w:space="0" w:color="auto"/>
                <w:right w:val="none" w:sz="0" w:space="0" w:color="auto"/>
              </w:divBdr>
            </w:div>
            <w:div w:id="69893356">
              <w:marLeft w:val="0"/>
              <w:marRight w:val="0"/>
              <w:marTop w:val="0"/>
              <w:marBottom w:val="0"/>
              <w:divBdr>
                <w:top w:val="none" w:sz="0" w:space="0" w:color="auto"/>
                <w:left w:val="none" w:sz="0" w:space="0" w:color="auto"/>
                <w:bottom w:val="none" w:sz="0" w:space="0" w:color="auto"/>
                <w:right w:val="none" w:sz="0" w:space="0" w:color="auto"/>
              </w:divBdr>
            </w:div>
            <w:div w:id="155388838">
              <w:marLeft w:val="0"/>
              <w:marRight w:val="0"/>
              <w:marTop w:val="0"/>
              <w:marBottom w:val="0"/>
              <w:divBdr>
                <w:top w:val="none" w:sz="0" w:space="0" w:color="auto"/>
                <w:left w:val="none" w:sz="0" w:space="0" w:color="auto"/>
                <w:bottom w:val="none" w:sz="0" w:space="0" w:color="auto"/>
                <w:right w:val="none" w:sz="0" w:space="0" w:color="auto"/>
              </w:divBdr>
            </w:div>
            <w:div w:id="1571109870">
              <w:marLeft w:val="0"/>
              <w:marRight w:val="0"/>
              <w:marTop w:val="0"/>
              <w:marBottom w:val="0"/>
              <w:divBdr>
                <w:top w:val="none" w:sz="0" w:space="0" w:color="auto"/>
                <w:left w:val="none" w:sz="0" w:space="0" w:color="auto"/>
                <w:bottom w:val="none" w:sz="0" w:space="0" w:color="auto"/>
                <w:right w:val="none" w:sz="0" w:space="0" w:color="auto"/>
              </w:divBdr>
            </w:div>
            <w:div w:id="853029693">
              <w:marLeft w:val="0"/>
              <w:marRight w:val="0"/>
              <w:marTop w:val="0"/>
              <w:marBottom w:val="0"/>
              <w:divBdr>
                <w:top w:val="none" w:sz="0" w:space="0" w:color="auto"/>
                <w:left w:val="none" w:sz="0" w:space="0" w:color="auto"/>
                <w:bottom w:val="none" w:sz="0" w:space="0" w:color="auto"/>
                <w:right w:val="none" w:sz="0" w:space="0" w:color="auto"/>
              </w:divBdr>
            </w:div>
            <w:div w:id="1358506609">
              <w:marLeft w:val="0"/>
              <w:marRight w:val="0"/>
              <w:marTop w:val="0"/>
              <w:marBottom w:val="0"/>
              <w:divBdr>
                <w:top w:val="none" w:sz="0" w:space="0" w:color="auto"/>
                <w:left w:val="none" w:sz="0" w:space="0" w:color="auto"/>
                <w:bottom w:val="none" w:sz="0" w:space="0" w:color="auto"/>
                <w:right w:val="none" w:sz="0" w:space="0" w:color="auto"/>
              </w:divBdr>
            </w:div>
            <w:div w:id="960917271">
              <w:marLeft w:val="0"/>
              <w:marRight w:val="0"/>
              <w:marTop w:val="0"/>
              <w:marBottom w:val="0"/>
              <w:divBdr>
                <w:top w:val="none" w:sz="0" w:space="0" w:color="auto"/>
                <w:left w:val="none" w:sz="0" w:space="0" w:color="auto"/>
                <w:bottom w:val="none" w:sz="0" w:space="0" w:color="auto"/>
                <w:right w:val="none" w:sz="0" w:space="0" w:color="auto"/>
              </w:divBdr>
            </w:div>
            <w:div w:id="1793135911">
              <w:marLeft w:val="0"/>
              <w:marRight w:val="0"/>
              <w:marTop w:val="0"/>
              <w:marBottom w:val="0"/>
              <w:divBdr>
                <w:top w:val="none" w:sz="0" w:space="0" w:color="auto"/>
                <w:left w:val="none" w:sz="0" w:space="0" w:color="auto"/>
                <w:bottom w:val="none" w:sz="0" w:space="0" w:color="auto"/>
                <w:right w:val="none" w:sz="0" w:space="0" w:color="auto"/>
              </w:divBdr>
            </w:div>
            <w:div w:id="306520462">
              <w:marLeft w:val="0"/>
              <w:marRight w:val="0"/>
              <w:marTop w:val="0"/>
              <w:marBottom w:val="0"/>
              <w:divBdr>
                <w:top w:val="none" w:sz="0" w:space="0" w:color="auto"/>
                <w:left w:val="none" w:sz="0" w:space="0" w:color="auto"/>
                <w:bottom w:val="none" w:sz="0" w:space="0" w:color="auto"/>
                <w:right w:val="none" w:sz="0" w:space="0" w:color="auto"/>
              </w:divBdr>
            </w:div>
            <w:div w:id="1733306287">
              <w:marLeft w:val="0"/>
              <w:marRight w:val="0"/>
              <w:marTop w:val="0"/>
              <w:marBottom w:val="0"/>
              <w:divBdr>
                <w:top w:val="none" w:sz="0" w:space="0" w:color="auto"/>
                <w:left w:val="none" w:sz="0" w:space="0" w:color="auto"/>
                <w:bottom w:val="none" w:sz="0" w:space="0" w:color="auto"/>
                <w:right w:val="none" w:sz="0" w:space="0" w:color="auto"/>
              </w:divBdr>
            </w:div>
            <w:div w:id="81688944">
              <w:marLeft w:val="0"/>
              <w:marRight w:val="0"/>
              <w:marTop w:val="0"/>
              <w:marBottom w:val="0"/>
              <w:divBdr>
                <w:top w:val="none" w:sz="0" w:space="0" w:color="auto"/>
                <w:left w:val="none" w:sz="0" w:space="0" w:color="auto"/>
                <w:bottom w:val="none" w:sz="0" w:space="0" w:color="auto"/>
                <w:right w:val="none" w:sz="0" w:space="0" w:color="auto"/>
              </w:divBdr>
            </w:div>
            <w:div w:id="1571891859">
              <w:marLeft w:val="0"/>
              <w:marRight w:val="0"/>
              <w:marTop w:val="0"/>
              <w:marBottom w:val="0"/>
              <w:divBdr>
                <w:top w:val="none" w:sz="0" w:space="0" w:color="auto"/>
                <w:left w:val="none" w:sz="0" w:space="0" w:color="auto"/>
                <w:bottom w:val="none" w:sz="0" w:space="0" w:color="auto"/>
                <w:right w:val="none" w:sz="0" w:space="0" w:color="auto"/>
              </w:divBdr>
            </w:div>
            <w:div w:id="1306665884">
              <w:marLeft w:val="0"/>
              <w:marRight w:val="0"/>
              <w:marTop w:val="0"/>
              <w:marBottom w:val="0"/>
              <w:divBdr>
                <w:top w:val="none" w:sz="0" w:space="0" w:color="auto"/>
                <w:left w:val="none" w:sz="0" w:space="0" w:color="auto"/>
                <w:bottom w:val="none" w:sz="0" w:space="0" w:color="auto"/>
                <w:right w:val="none" w:sz="0" w:space="0" w:color="auto"/>
              </w:divBdr>
            </w:div>
            <w:div w:id="570164086">
              <w:marLeft w:val="0"/>
              <w:marRight w:val="0"/>
              <w:marTop w:val="0"/>
              <w:marBottom w:val="0"/>
              <w:divBdr>
                <w:top w:val="none" w:sz="0" w:space="0" w:color="auto"/>
                <w:left w:val="none" w:sz="0" w:space="0" w:color="auto"/>
                <w:bottom w:val="none" w:sz="0" w:space="0" w:color="auto"/>
                <w:right w:val="none" w:sz="0" w:space="0" w:color="auto"/>
              </w:divBdr>
            </w:div>
            <w:div w:id="1519349613">
              <w:marLeft w:val="0"/>
              <w:marRight w:val="0"/>
              <w:marTop w:val="0"/>
              <w:marBottom w:val="0"/>
              <w:divBdr>
                <w:top w:val="none" w:sz="0" w:space="0" w:color="auto"/>
                <w:left w:val="none" w:sz="0" w:space="0" w:color="auto"/>
                <w:bottom w:val="none" w:sz="0" w:space="0" w:color="auto"/>
                <w:right w:val="none" w:sz="0" w:space="0" w:color="auto"/>
              </w:divBdr>
            </w:div>
            <w:div w:id="1166822178">
              <w:marLeft w:val="0"/>
              <w:marRight w:val="0"/>
              <w:marTop w:val="0"/>
              <w:marBottom w:val="0"/>
              <w:divBdr>
                <w:top w:val="none" w:sz="0" w:space="0" w:color="auto"/>
                <w:left w:val="none" w:sz="0" w:space="0" w:color="auto"/>
                <w:bottom w:val="none" w:sz="0" w:space="0" w:color="auto"/>
                <w:right w:val="none" w:sz="0" w:space="0" w:color="auto"/>
              </w:divBdr>
            </w:div>
            <w:div w:id="1774549317">
              <w:marLeft w:val="0"/>
              <w:marRight w:val="0"/>
              <w:marTop w:val="0"/>
              <w:marBottom w:val="0"/>
              <w:divBdr>
                <w:top w:val="none" w:sz="0" w:space="0" w:color="auto"/>
                <w:left w:val="none" w:sz="0" w:space="0" w:color="auto"/>
                <w:bottom w:val="none" w:sz="0" w:space="0" w:color="auto"/>
                <w:right w:val="none" w:sz="0" w:space="0" w:color="auto"/>
              </w:divBdr>
            </w:div>
            <w:div w:id="138306087">
              <w:marLeft w:val="0"/>
              <w:marRight w:val="0"/>
              <w:marTop w:val="0"/>
              <w:marBottom w:val="0"/>
              <w:divBdr>
                <w:top w:val="none" w:sz="0" w:space="0" w:color="auto"/>
                <w:left w:val="none" w:sz="0" w:space="0" w:color="auto"/>
                <w:bottom w:val="none" w:sz="0" w:space="0" w:color="auto"/>
                <w:right w:val="none" w:sz="0" w:space="0" w:color="auto"/>
              </w:divBdr>
            </w:div>
            <w:div w:id="300117372">
              <w:marLeft w:val="0"/>
              <w:marRight w:val="0"/>
              <w:marTop w:val="0"/>
              <w:marBottom w:val="0"/>
              <w:divBdr>
                <w:top w:val="none" w:sz="0" w:space="0" w:color="auto"/>
                <w:left w:val="none" w:sz="0" w:space="0" w:color="auto"/>
                <w:bottom w:val="none" w:sz="0" w:space="0" w:color="auto"/>
                <w:right w:val="none" w:sz="0" w:space="0" w:color="auto"/>
              </w:divBdr>
            </w:div>
            <w:div w:id="1348747189">
              <w:marLeft w:val="0"/>
              <w:marRight w:val="0"/>
              <w:marTop w:val="0"/>
              <w:marBottom w:val="0"/>
              <w:divBdr>
                <w:top w:val="none" w:sz="0" w:space="0" w:color="auto"/>
                <w:left w:val="none" w:sz="0" w:space="0" w:color="auto"/>
                <w:bottom w:val="none" w:sz="0" w:space="0" w:color="auto"/>
                <w:right w:val="none" w:sz="0" w:space="0" w:color="auto"/>
              </w:divBdr>
            </w:div>
            <w:div w:id="796068170">
              <w:marLeft w:val="0"/>
              <w:marRight w:val="0"/>
              <w:marTop w:val="0"/>
              <w:marBottom w:val="0"/>
              <w:divBdr>
                <w:top w:val="none" w:sz="0" w:space="0" w:color="auto"/>
                <w:left w:val="none" w:sz="0" w:space="0" w:color="auto"/>
                <w:bottom w:val="none" w:sz="0" w:space="0" w:color="auto"/>
                <w:right w:val="none" w:sz="0" w:space="0" w:color="auto"/>
              </w:divBdr>
            </w:div>
            <w:div w:id="1996301298">
              <w:marLeft w:val="0"/>
              <w:marRight w:val="0"/>
              <w:marTop w:val="0"/>
              <w:marBottom w:val="0"/>
              <w:divBdr>
                <w:top w:val="none" w:sz="0" w:space="0" w:color="auto"/>
                <w:left w:val="none" w:sz="0" w:space="0" w:color="auto"/>
                <w:bottom w:val="none" w:sz="0" w:space="0" w:color="auto"/>
                <w:right w:val="none" w:sz="0" w:space="0" w:color="auto"/>
              </w:divBdr>
            </w:div>
            <w:div w:id="2129935882">
              <w:marLeft w:val="0"/>
              <w:marRight w:val="0"/>
              <w:marTop w:val="0"/>
              <w:marBottom w:val="0"/>
              <w:divBdr>
                <w:top w:val="none" w:sz="0" w:space="0" w:color="auto"/>
                <w:left w:val="none" w:sz="0" w:space="0" w:color="auto"/>
                <w:bottom w:val="none" w:sz="0" w:space="0" w:color="auto"/>
                <w:right w:val="none" w:sz="0" w:space="0" w:color="auto"/>
              </w:divBdr>
            </w:div>
            <w:div w:id="237062450">
              <w:marLeft w:val="0"/>
              <w:marRight w:val="0"/>
              <w:marTop w:val="0"/>
              <w:marBottom w:val="0"/>
              <w:divBdr>
                <w:top w:val="none" w:sz="0" w:space="0" w:color="auto"/>
                <w:left w:val="none" w:sz="0" w:space="0" w:color="auto"/>
                <w:bottom w:val="none" w:sz="0" w:space="0" w:color="auto"/>
                <w:right w:val="none" w:sz="0" w:space="0" w:color="auto"/>
              </w:divBdr>
            </w:div>
            <w:div w:id="747505587">
              <w:marLeft w:val="0"/>
              <w:marRight w:val="0"/>
              <w:marTop w:val="0"/>
              <w:marBottom w:val="0"/>
              <w:divBdr>
                <w:top w:val="none" w:sz="0" w:space="0" w:color="auto"/>
                <w:left w:val="none" w:sz="0" w:space="0" w:color="auto"/>
                <w:bottom w:val="none" w:sz="0" w:space="0" w:color="auto"/>
                <w:right w:val="none" w:sz="0" w:space="0" w:color="auto"/>
              </w:divBdr>
            </w:div>
            <w:div w:id="1636567038">
              <w:marLeft w:val="0"/>
              <w:marRight w:val="0"/>
              <w:marTop w:val="0"/>
              <w:marBottom w:val="0"/>
              <w:divBdr>
                <w:top w:val="none" w:sz="0" w:space="0" w:color="auto"/>
                <w:left w:val="none" w:sz="0" w:space="0" w:color="auto"/>
                <w:bottom w:val="none" w:sz="0" w:space="0" w:color="auto"/>
                <w:right w:val="none" w:sz="0" w:space="0" w:color="auto"/>
              </w:divBdr>
            </w:div>
            <w:div w:id="345404570">
              <w:marLeft w:val="0"/>
              <w:marRight w:val="0"/>
              <w:marTop w:val="0"/>
              <w:marBottom w:val="0"/>
              <w:divBdr>
                <w:top w:val="none" w:sz="0" w:space="0" w:color="auto"/>
                <w:left w:val="none" w:sz="0" w:space="0" w:color="auto"/>
                <w:bottom w:val="none" w:sz="0" w:space="0" w:color="auto"/>
                <w:right w:val="none" w:sz="0" w:space="0" w:color="auto"/>
              </w:divBdr>
            </w:div>
            <w:div w:id="1435518508">
              <w:marLeft w:val="0"/>
              <w:marRight w:val="0"/>
              <w:marTop w:val="0"/>
              <w:marBottom w:val="0"/>
              <w:divBdr>
                <w:top w:val="none" w:sz="0" w:space="0" w:color="auto"/>
                <w:left w:val="none" w:sz="0" w:space="0" w:color="auto"/>
                <w:bottom w:val="none" w:sz="0" w:space="0" w:color="auto"/>
                <w:right w:val="none" w:sz="0" w:space="0" w:color="auto"/>
              </w:divBdr>
            </w:div>
            <w:div w:id="691497600">
              <w:marLeft w:val="0"/>
              <w:marRight w:val="0"/>
              <w:marTop w:val="0"/>
              <w:marBottom w:val="0"/>
              <w:divBdr>
                <w:top w:val="none" w:sz="0" w:space="0" w:color="auto"/>
                <w:left w:val="none" w:sz="0" w:space="0" w:color="auto"/>
                <w:bottom w:val="none" w:sz="0" w:space="0" w:color="auto"/>
                <w:right w:val="none" w:sz="0" w:space="0" w:color="auto"/>
              </w:divBdr>
            </w:div>
            <w:div w:id="1591159208">
              <w:marLeft w:val="0"/>
              <w:marRight w:val="0"/>
              <w:marTop w:val="0"/>
              <w:marBottom w:val="0"/>
              <w:divBdr>
                <w:top w:val="none" w:sz="0" w:space="0" w:color="auto"/>
                <w:left w:val="none" w:sz="0" w:space="0" w:color="auto"/>
                <w:bottom w:val="none" w:sz="0" w:space="0" w:color="auto"/>
                <w:right w:val="none" w:sz="0" w:space="0" w:color="auto"/>
              </w:divBdr>
            </w:div>
            <w:div w:id="332224747">
              <w:marLeft w:val="0"/>
              <w:marRight w:val="0"/>
              <w:marTop w:val="0"/>
              <w:marBottom w:val="0"/>
              <w:divBdr>
                <w:top w:val="none" w:sz="0" w:space="0" w:color="auto"/>
                <w:left w:val="none" w:sz="0" w:space="0" w:color="auto"/>
                <w:bottom w:val="none" w:sz="0" w:space="0" w:color="auto"/>
                <w:right w:val="none" w:sz="0" w:space="0" w:color="auto"/>
              </w:divBdr>
            </w:div>
            <w:div w:id="157805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1196">
      <w:bodyDiv w:val="1"/>
      <w:marLeft w:val="0"/>
      <w:marRight w:val="0"/>
      <w:marTop w:val="0"/>
      <w:marBottom w:val="0"/>
      <w:divBdr>
        <w:top w:val="none" w:sz="0" w:space="0" w:color="auto"/>
        <w:left w:val="none" w:sz="0" w:space="0" w:color="auto"/>
        <w:bottom w:val="none" w:sz="0" w:space="0" w:color="auto"/>
        <w:right w:val="none" w:sz="0" w:space="0" w:color="auto"/>
      </w:divBdr>
      <w:divsChild>
        <w:div w:id="1874225987">
          <w:marLeft w:val="0"/>
          <w:marRight w:val="0"/>
          <w:marTop w:val="0"/>
          <w:marBottom w:val="0"/>
          <w:divBdr>
            <w:top w:val="none" w:sz="0" w:space="0" w:color="auto"/>
            <w:left w:val="none" w:sz="0" w:space="0" w:color="auto"/>
            <w:bottom w:val="none" w:sz="0" w:space="0" w:color="auto"/>
            <w:right w:val="none" w:sz="0" w:space="0" w:color="auto"/>
          </w:divBdr>
          <w:divsChild>
            <w:div w:id="1462459092">
              <w:marLeft w:val="0"/>
              <w:marRight w:val="0"/>
              <w:marTop w:val="0"/>
              <w:marBottom w:val="0"/>
              <w:divBdr>
                <w:top w:val="none" w:sz="0" w:space="0" w:color="auto"/>
                <w:left w:val="none" w:sz="0" w:space="0" w:color="auto"/>
                <w:bottom w:val="none" w:sz="0" w:space="0" w:color="auto"/>
                <w:right w:val="none" w:sz="0" w:space="0" w:color="auto"/>
              </w:divBdr>
            </w:div>
            <w:div w:id="321659106">
              <w:marLeft w:val="0"/>
              <w:marRight w:val="0"/>
              <w:marTop w:val="0"/>
              <w:marBottom w:val="0"/>
              <w:divBdr>
                <w:top w:val="none" w:sz="0" w:space="0" w:color="auto"/>
                <w:left w:val="none" w:sz="0" w:space="0" w:color="auto"/>
                <w:bottom w:val="none" w:sz="0" w:space="0" w:color="auto"/>
                <w:right w:val="none" w:sz="0" w:space="0" w:color="auto"/>
              </w:divBdr>
            </w:div>
            <w:div w:id="243802779">
              <w:marLeft w:val="0"/>
              <w:marRight w:val="0"/>
              <w:marTop w:val="0"/>
              <w:marBottom w:val="0"/>
              <w:divBdr>
                <w:top w:val="none" w:sz="0" w:space="0" w:color="auto"/>
                <w:left w:val="none" w:sz="0" w:space="0" w:color="auto"/>
                <w:bottom w:val="none" w:sz="0" w:space="0" w:color="auto"/>
                <w:right w:val="none" w:sz="0" w:space="0" w:color="auto"/>
              </w:divBdr>
            </w:div>
            <w:div w:id="468017306">
              <w:marLeft w:val="0"/>
              <w:marRight w:val="0"/>
              <w:marTop w:val="0"/>
              <w:marBottom w:val="0"/>
              <w:divBdr>
                <w:top w:val="none" w:sz="0" w:space="0" w:color="auto"/>
                <w:left w:val="none" w:sz="0" w:space="0" w:color="auto"/>
                <w:bottom w:val="none" w:sz="0" w:space="0" w:color="auto"/>
                <w:right w:val="none" w:sz="0" w:space="0" w:color="auto"/>
              </w:divBdr>
            </w:div>
            <w:div w:id="214050816">
              <w:marLeft w:val="0"/>
              <w:marRight w:val="0"/>
              <w:marTop w:val="0"/>
              <w:marBottom w:val="0"/>
              <w:divBdr>
                <w:top w:val="none" w:sz="0" w:space="0" w:color="auto"/>
                <w:left w:val="none" w:sz="0" w:space="0" w:color="auto"/>
                <w:bottom w:val="none" w:sz="0" w:space="0" w:color="auto"/>
                <w:right w:val="none" w:sz="0" w:space="0" w:color="auto"/>
              </w:divBdr>
            </w:div>
            <w:div w:id="177621435">
              <w:marLeft w:val="0"/>
              <w:marRight w:val="0"/>
              <w:marTop w:val="0"/>
              <w:marBottom w:val="0"/>
              <w:divBdr>
                <w:top w:val="none" w:sz="0" w:space="0" w:color="auto"/>
                <w:left w:val="none" w:sz="0" w:space="0" w:color="auto"/>
                <w:bottom w:val="none" w:sz="0" w:space="0" w:color="auto"/>
                <w:right w:val="none" w:sz="0" w:space="0" w:color="auto"/>
              </w:divBdr>
            </w:div>
            <w:div w:id="365839701">
              <w:marLeft w:val="0"/>
              <w:marRight w:val="0"/>
              <w:marTop w:val="0"/>
              <w:marBottom w:val="0"/>
              <w:divBdr>
                <w:top w:val="none" w:sz="0" w:space="0" w:color="auto"/>
                <w:left w:val="none" w:sz="0" w:space="0" w:color="auto"/>
                <w:bottom w:val="none" w:sz="0" w:space="0" w:color="auto"/>
                <w:right w:val="none" w:sz="0" w:space="0" w:color="auto"/>
              </w:divBdr>
            </w:div>
            <w:div w:id="2018337694">
              <w:marLeft w:val="0"/>
              <w:marRight w:val="0"/>
              <w:marTop w:val="0"/>
              <w:marBottom w:val="0"/>
              <w:divBdr>
                <w:top w:val="none" w:sz="0" w:space="0" w:color="auto"/>
                <w:left w:val="none" w:sz="0" w:space="0" w:color="auto"/>
                <w:bottom w:val="none" w:sz="0" w:space="0" w:color="auto"/>
                <w:right w:val="none" w:sz="0" w:space="0" w:color="auto"/>
              </w:divBdr>
            </w:div>
            <w:div w:id="1360399627">
              <w:marLeft w:val="0"/>
              <w:marRight w:val="0"/>
              <w:marTop w:val="0"/>
              <w:marBottom w:val="0"/>
              <w:divBdr>
                <w:top w:val="none" w:sz="0" w:space="0" w:color="auto"/>
                <w:left w:val="none" w:sz="0" w:space="0" w:color="auto"/>
                <w:bottom w:val="none" w:sz="0" w:space="0" w:color="auto"/>
                <w:right w:val="none" w:sz="0" w:space="0" w:color="auto"/>
              </w:divBdr>
            </w:div>
            <w:div w:id="1519613986">
              <w:marLeft w:val="0"/>
              <w:marRight w:val="0"/>
              <w:marTop w:val="0"/>
              <w:marBottom w:val="0"/>
              <w:divBdr>
                <w:top w:val="none" w:sz="0" w:space="0" w:color="auto"/>
                <w:left w:val="none" w:sz="0" w:space="0" w:color="auto"/>
                <w:bottom w:val="none" w:sz="0" w:space="0" w:color="auto"/>
                <w:right w:val="none" w:sz="0" w:space="0" w:color="auto"/>
              </w:divBdr>
            </w:div>
            <w:div w:id="1330526886">
              <w:marLeft w:val="0"/>
              <w:marRight w:val="0"/>
              <w:marTop w:val="0"/>
              <w:marBottom w:val="0"/>
              <w:divBdr>
                <w:top w:val="none" w:sz="0" w:space="0" w:color="auto"/>
                <w:left w:val="none" w:sz="0" w:space="0" w:color="auto"/>
                <w:bottom w:val="none" w:sz="0" w:space="0" w:color="auto"/>
                <w:right w:val="none" w:sz="0" w:space="0" w:color="auto"/>
              </w:divBdr>
            </w:div>
            <w:div w:id="309405063">
              <w:marLeft w:val="0"/>
              <w:marRight w:val="0"/>
              <w:marTop w:val="0"/>
              <w:marBottom w:val="0"/>
              <w:divBdr>
                <w:top w:val="none" w:sz="0" w:space="0" w:color="auto"/>
                <w:left w:val="none" w:sz="0" w:space="0" w:color="auto"/>
                <w:bottom w:val="none" w:sz="0" w:space="0" w:color="auto"/>
                <w:right w:val="none" w:sz="0" w:space="0" w:color="auto"/>
              </w:divBdr>
            </w:div>
            <w:div w:id="1326517655">
              <w:marLeft w:val="0"/>
              <w:marRight w:val="0"/>
              <w:marTop w:val="0"/>
              <w:marBottom w:val="0"/>
              <w:divBdr>
                <w:top w:val="none" w:sz="0" w:space="0" w:color="auto"/>
                <w:left w:val="none" w:sz="0" w:space="0" w:color="auto"/>
                <w:bottom w:val="none" w:sz="0" w:space="0" w:color="auto"/>
                <w:right w:val="none" w:sz="0" w:space="0" w:color="auto"/>
              </w:divBdr>
            </w:div>
            <w:div w:id="1910187328">
              <w:marLeft w:val="0"/>
              <w:marRight w:val="0"/>
              <w:marTop w:val="0"/>
              <w:marBottom w:val="0"/>
              <w:divBdr>
                <w:top w:val="none" w:sz="0" w:space="0" w:color="auto"/>
                <w:left w:val="none" w:sz="0" w:space="0" w:color="auto"/>
                <w:bottom w:val="none" w:sz="0" w:space="0" w:color="auto"/>
                <w:right w:val="none" w:sz="0" w:space="0" w:color="auto"/>
              </w:divBdr>
            </w:div>
            <w:div w:id="448622632">
              <w:marLeft w:val="0"/>
              <w:marRight w:val="0"/>
              <w:marTop w:val="0"/>
              <w:marBottom w:val="0"/>
              <w:divBdr>
                <w:top w:val="none" w:sz="0" w:space="0" w:color="auto"/>
                <w:left w:val="none" w:sz="0" w:space="0" w:color="auto"/>
                <w:bottom w:val="none" w:sz="0" w:space="0" w:color="auto"/>
                <w:right w:val="none" w:sz="0" w:space="0" w:color="auto"/>
              </w:divBdr>
            </w:div>
            <w:div w:id="1237478805">
              <w:marLeft w:val="0"/>
              <w:marRight w:val="0"/>
              <w:marTop w:val="0"/>
              <w:marBottom w:val="0"/>
              <w:divBdr>
                <w:top w:val="none" w:sz="0" w:space="0" w:color="auto"/>
                <w:left w:val="none" w:sz="0" w:space="0" w:color="auto"/>
                <w:bottom w:val="none" w:sz="0" w:space="0" w:color="auto"/>
                <w:right w:val="none" w:sz="0" w:space="0" w:color="auto"/>
              </w:divBdr>
            </w:div>
            <w:div w:id="643314248">
              <w:marLeft w:val="0"/>
              <w:marRight w:val="0"/>
              <w:marTop w:val="0"/>
              <w:marBottom w:val="0"/>
              <w:divBdr>
                <w:top w:val="none" w:sz="0" w:space="0" w:color="auto"/>
                <w:left w:val="none" w:sz="0" w:space="0" w:color="auto"/>
                <w:bottom w:val="none" w:sz="0" w:space="0" w:color="auto"/>
                <w:right w:val="none" w:sz="0" w:space="0" w:color="auto"/>
              </w:divBdr>
            </w:div>
            <w:div w:id="233315957">
              <w:marLeft w:val="0"/>
              <w:marRight w:val="0"/>
              <w:marTop w:val="0"/>
              <w:marBottom w:val="0"/>
              <w:divBdr>
                <w:top w:val="none" w:sz="0" w:space="0" w:color="auto"/>
                <w:left w:val="none" w:sz="0" w:space="0" w:color="auto"/>
                <w:bottom w:val="none" w:sz="0" w:space="0" w:color="auto"/>
                <w:right w:val="none" w:sz="0" w:space="0" w:color="auto"/>
              </w:divBdr>
            </w:div>
            <w:div w:id="301011136">
              <w:marLeft w:val="0"/>
              <w:marRight w:val="0"/>
              <w:marTop w:val="0"/>
              <w:marBottom w:val="0"/>
              <w:divBdr>
                <w:top w:val="none" w:sz="0" w:space="0" w:color="auto"/>
                <w:left w:val="none" w:sz="0" w:space="0" w:color="auto"/>
                <w:bottom w:val="none" w:sz="0" w:space="0" w:color="auto"/>
                <w:right w:val="none" w:sz="0" w:space="0" w:color="auto"/>
              </w:divBdr>
            </w:div>
            <w:div w:id="712342222">
              <w:marLeft w:val="0"/>
              <w:marRight w:val="0"/>
              <w:marTop w:val="0"/>
              <w:marBottom w:val="0"/>
              <w:divBdr>
                <w:top w:val="none" w:sz="0" w:space="0" w:color="auto"/>
                <w:left w:val="none" w:sz="0" w:space="0" w:color="auto"/>
                <w:bottom w:val="none" w:sz="0" w:space="0" w:color="auto"/>
                <w:right w:val="none" w:sz="0" w:space="0" w:color="auto"/>
              </w:divBdr>
            </w:div>
            <w:div w:id="1465005784">
              <w:marLeft w:val="0"/>
              <w:marRight w:val="0"/>
              <w:marTop w:val="0"/>
              <w:marBottom w:val="0"/>
              <w:divBdr>
                <w:top w:val="none" w:sz="0" w:space="0" w:color="auto"/>
                <w:left w:val="none" w:sz="0" w:space="0" w:color="auto"/>
                <w:bottom w:val="none" w:sz="0" w:space="0" w:color="auto"/>
                <w:right w:val="none" w:sz="0" w:space="0" w:color="auto"/>
              </w:divBdr>
            </w:div>
            <w:div w:id="88889101">
              <w:marLeft w:val="0"/>
              <w:marRight w:val="0"/>
              <w:marTop w:val="0"/>
              <w:marBottom w:val="0"/>
              <w:divBdr>
                <w:top w:val="none" w:sz="0" w:space="0" w:color="auto"/>
                <w:left w:val="none" w:sz="0" w:space="0" w:color="auto"/>
                <w:bottom w:val="none" w:sz="0" w:space="0" w:color="auto"/>
                <w:right w:val="none" w:sz="0" w:space="0" w:color="auto"/>
              </w:divBdr>
            </w:div>
            <w:div w:id="795683138">
              <w:marLeft w:val="0"/>
              <w:marRight w:val="0"/>
              <w:marTop w:val="0"/>
              <w:marBottom w:val="0"/>
              <w:divBdr>
                <w:top w:val="none" w:sz="0" w:space="0" w:color="auto"/>
                <w:left w:val="none" w:sz="0" w:space="0" w:color="auto"/>
                <w:bottom w:val="none" w:sz="0" w:space="0" w:color="auto"/>
                <w:right w:val="none" w:sz="0" w:space="0" w:color="auto"/>
              </w:divBdr>
            </w:div>
            <w:div w:id="1308626101">
              <w:marLeft w:val="0"/>
              <w:marRight w:val="0"/>
              <w:marTop w:val="0"/>
              <w:marBottom w:val="0"/>
              <w:divBdr>
                <w:top w:val="none" w:sz="0" w:space="0" w:color="auto"/>
                <w:left w:val="none" w:sz="0" w:space="0" w:color="auto"/>
                <w:bottom w:val="none" w:sz="0" w:space="0" w:color="auto"/>
                <w:right w:val="none" w:sz="0" w:space="0" w:color="auto"/>
              </w:divBdr>
            </w:div>
            <w:div w:id="306129389">
              <w:marLeft w:val="0"/>
              <w:marRight w:val="0"/>
              <w:marTop w:val="0"/>
              <w:marBottom w:val="0"/>
              <w:divBdr>
                <w:top w:val="none" w:sz="0" w:space="0" w:color="auto"/>
                <w:left w:val="none" w:sz="0" w:space="0" w:color="auto"/>
                <w:bottom w:val="none" w:sz="0" w:space="0" w:color="auto"/>
                <w:right w:val="none" w:sz="0" w:space="0" w:color="auto"/>
              </w:divBdr>
            </w:div>
            <w:div w:id="278802627">
              <w:marLeft w:val="0"/>
              <w:marRight w:val="0"/>
              <w:marTop w:val="0"/>
              <w:marBottom w:val="0"/>
              <w:divBdr>
                <w:top w:val="none" w:sz="0" w:space="0" w:color="auto"/>
                <w:left w:val="none" w:sz="0" w:space="0" w:color="auto"/>
                <w:bottom w:val="none" w:sz="0" w:space="0" w:color="auto"/>
                <w:right w:val="none" w:sz="0" w:space="0" w:color="auto"/>
              </w:divBdr>
            </w:div>
            <w:div w:id="1310786051">
              <w:marLeft w:val="0"/>
              <w:marRight w:val="0"/>
              <w:marTop w:val="0"/>
              <w:marBottom w:val="0"/>
              <w:divBdr>
                <w:top w:val="none" w:sz="0" w:space="0" w:color="auto"/>
                <w:left w:val="none" w:sz="0" w:space="0" w:color="auto"/>
                <w:bottom w:val="none" w:sz="0" w:space="0" w:color="auto"/>
                <w:right w:val="none" w:sz="0" w:space="0" w:color="auto"/>
              </w:divBdr>
            </w:div>
            <w:div w:id="734545103">
              <w:marLeft w:val="0"/>
              <w:marRight w:val="0"/>
              <w:marTop w:val="0"/>
              <w:marBottom w:val="0"/>
              <w:divBdr>
                <w:top w:val="none" w:sz="0" w:space="0" w:color="auto"/>
                <w:left w:val="none" w:sz="0" w:space="0" w:color="auto"/>
                <w:bottom w:val="none" w:sz="0" w:space="0" w:color="auto"/>
                <w:right w:val="none" w:sz="0" w:space="0" w:color="auto"/>
              </w:divBdr>
            </w:div>
            <w:div w:id="1509634306">
              <w:marLeft w:val="0"/>
              <w:marRight w:val="0"/>
              <w:marTop w:val="0"/>
              <w:marBottom w:val="0"/>
              <w:divBdr>
                <w:top w:val="none" w:sz="0" w:space="0" w:color="auto"/>
                <w:left w:val="none" w:sz="0" w:space="0" w:color="auto"/>
                <w:bottom w:val="none" w:sz="0" w:space="0" w:color="auto"/>
                <w:right w:val="none" w:sz="0" w:space="0" w:color="auto"/>
              </w:divBdr>
            </w:div>
            <w:div w:id="865019923">
              <w:marLeft w:val="0"/>
              <w:marRight w:val="0"/>
              <w:marTop w:val="0"/>
              <w:marBottom w:val="0"/>
              <w:divBdr>
                <w:top w:val="none" w:sz="0" w:space="0" w:color="auto"/>
                <w:left w:val="none" w:sz="0" w:space="0" w:color="auto"/>
                <w:bottom w:val="none" w:sz="0" w:space="0" w:color="auto"/>
                <w:right w:val="none" w:sz="0" w:space="0" w:color="auto"/>
              </w:divBdr>
            </w:div>
            <w:div w:id="1944604225">
              <w:marLeft w:val="0"/>
              <w:marRight w:val="0"/>
              <w:marTop w:val="0"/>
              <w:marBottom w:val="0"/>
              <w:divBdr>
                <w:top w:val="none" w:sz="0" w:space="0" w:color="auto"/>
                <w:left w:val="none" w:sz="0" w:space="0" w:color="auto"/>
                <w:bottom w:val="none" w:sz="0" w:space="0" w:color="auto"/>
                <w:right w:val="none" w:sz="0" w:space="0" w:color="auto"/>
              </w:divBdr>
            </w:div>
            <w:div w:id="697320977">
              <w:marLeft w:val="0"/>
              <w:marRight w:val="0"/>
              <w:marTop w:val="0"/>
              <w:marBottom w:val="0"/>
              <w:divBdr>
                <w:top w:val="none" w:sz="0" w:space="0" w:color="auto"/>
                <w:left w:val="none" w:sz="0" w:space="0" w:color="auto"/>
                <w:bottom w:val="none" w:sz="0" w:space="0" w:color="auto"/>
                <w:right w:val="none" w:sz="0" w:space="0" w:color="auto"/>
              </w:divBdr>
            </w:div>
            <w:div w:id="694963360">
              <w:marLeft w:val="0"/>
              <w:marRight w:val="0"/>
              <w:marTop w:val="0"/>
              <w:marBottom w:val="0"/>
              <w:divBdr>
                <w:top w:val="none" w:sz="0" w:space="0" w:color="auto"/>
                <w:left w:val="none" w:sz="0" w:space="0" w:color="auto"/>
                <w:bottom w:val="none" w:sz="0" w:space="0" w:color="auto"/>
                <w:right w:val="none" w:sz="0" w:space="0" w:color="auto"/>
              </w:divBdr>
            </w:div>
            <w:div w:id="597907469">
              <w:marLeft w:val="0"/>
              <w:marRight w:val="0"/>
              <w:marTop w:val="0"/>
              <w:marBottom w:val="0"/>
              <w:divBdr>
                <w:top w:val="none" w:sz="0" w:space="0" w:color="auto"/>
                <w:left w:val="none" w:sz="0" w:space="0" w:color="auto"/>
                <w:bottom w:val="none" w:sz="0" w:space="0" w:color="auto"/>
                <w:right w:val="none" w:sz="0" w:space="0" w:color="auto"/>
              </w:divBdr>
            </w:div>
            <w:div w:id="288321844">
              <w:marLeft w:val="0"/>
              <w:marRight w:val="0"/>
              <w:marTop w:val="0"/>
              <w:marBottom w:val="0"/>
              <w:divBdr>
                <w:top w:val="none" w:sz="0" w:space="0" w:color="auto"/>
                <w:left w:val="none" w:sz="0" w:space="0" w:color="auto"/>
                <w:bottom w:val="none" w:sz="0" w:space="0" w:color="auto"/>
                <w:right w:val="none" w:sz="0" w:space="0" w:color="auto"/>
              </w:divBdr>
            </w:div>
            <w:div w:id="345448187">
              <w:marLeft w:val="0"/>
              <w:marRight w:val="0"/>
              <w:marTop w:val="0"/>
              <w:marBottom w:val="0"/>
              <w:divBdr>
                <w:top w:val="none" w:sz="0" w:space="0" w:color="auto"/>
                <w:left w:val="none" w:sz="0" w:space="0" w:color="auto"/>
                <w:bottom w:val="none" w:sz="0" w:space="0" w:color="auto"/>
                <w:right w:val="none" w:sz="0" w:space="0" w:color="auto"/>
              </w:divBdr>
            </w:div>
            <w:div w:id="179976035">
              <w:marLeft w:val="0"/>
              <w:marRight w:val="0"/>
              <w:marTop w:val="0"/>
              <w:marBottom w:val="0"/>
              <w:divBdr>
                <w:top w:val="none" w:sz="0" w:space="0" w:color="auto"/>
                <w:left w:val="none" w:sz="0" w:space="0" w:color="auto"/>
                <w:bottom w:val="none" w:sz="0" w:space="0" w:color="auto"/>
                <w:right w:val="none" w:sz="0" w:space="0" w:color="auto"/>
              </w:divBdr>
            </w:div>
            <w:div w:id="1911454673">
              <w:marLeft w:val="0"/>
              <w:marRight w:val="0"/>
              <w:marTop w:val="0"/>
              <w:marBottom w:val="0"/>
              <w:divBdr>
                <w:top w:val="none" w:sz="0" w:space="0" w:color="auto"/>
                <w:left w:val="none" w:sz="0" w:space="0" w:color="auto"/>
                <w:bottom w:val="none" w:sz="0" w:space="0" w:color="auto"/>
                <w:right w:val="none" w:sz="0" w:space="0" w:color="auto"/>
              </w:divBdr>
            </w:div>
            <w:div w:id="773480852">
              <w:marLeft w:val="0"/>
              <w:marRight w:val="0"/>
              <w:marTop w:val="0"/>
              <w:marBottom w:val="0"/>
              <w:divBdr>
                <w:top w:val="none" w:sz="0" w:space="0" w:color="auto"/>
                <w:left w:val="none" w:sz="0" w:space="0" w:color="auto"/>
                <w:bottom w:val="none" w:sz="0" w:space="0" w:color="auto"/>
                <w:right w:val="none" w:sz="0" w:space="0" w:color="auto"/>
              </w:divBdr>
            </w:div>
            <w:div w:id="455757374">
              <w:marLeft w:val="0"/>
              <w:marRight w:val="0"/>
              <w:marTop w:val="0"/>
              <w:marBottom w:val="0"/>
              <w:divBdr>
                <w:top w:val="none" w:sz="0" w:space="0" w:color="auto"/>
                <w:left w:val="none" w:sz="0" w:space="0" w:color="auto"/>
                <w:bottom w:val="none" w:sz="0" w:space="0" w:color="auto"/>
                <w:right w:val="none" w:sz="0" w:space="0" w:color="auto"/>
              </w:divBdr>
            </w:div>
            <w:div w:id="1354458631">
              <w:marLeft w:val="0"/>
              <w:marRight w:val="0"/>
              <w:marTop w:val="0"/>
              <w:marBottom w:val="0"/>
              <w:divBdr>
                <w:top w:val="none" w:sz="0" w:space="0" w:color="auto"/>
                <w:left w:val="none" w:sz="0" w:space="0" w:color="auto"/>
                <w:bottom w:val="none" w:sz="0" w:space="0" w:color="auto"/>
                <w:right w:val="none" w:sz="0" w:space="0" w:color="auto"/>
              </w:divBdr>
            </w:div>
            <w:div w:id="12922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1228">
      <w:bodyDiv w:val="1"/>
      <w:marLeft w:val="0"/>
      <w:marRight w:val="0"/>
      <w:marTop w:val="0"/>
      <w:marBottom w:val="0"/>
      <w:divBdr>
        <w:top w:val="none" w:sz="0" w:space="0" w:color="auto"/>
        <w:left w:val="none" w:sz="0" w:space="0" w:color="auto"/>
        <w:bottom w:val="none" w:sz="0" w:space="0" w:color="auto"/>
        <w:right w:val="none" w:sz="0" w:space="0" w:color="auto"/>
      </w:divBdr>
      <w:divsChild>
        <w:div w:id="1986203909">
          <w:marLeft w:val="0"/>
          <w:marRight w:val="0"/>
          <w:marTop w:val="0"/>
          <w:marBottom w:val="0"/>
          <w:divBdr>
            <w:top w:val="none" w:sz="0" w:space="0" w:color="auto"/>
            <w:left w:val="none" w:sz="0" w:space="0" w:color="auto"/>
            <w:bottom w:val="none" w:sz="0" w:space="0" w:color="auto"/>
            <w:right w:val="none" w:sz="0" w:space="0" w:color="auto"/>
          </w:divBdr>
          <w:divsChild>
            <w:div w:id="105850889">
              <w:marLeft w:val="0"/>
              <w:marRight w:val="0"/>
              <w:marTop w:val="0"/>
              <w:marBottom w:val="0"/>
              <w:divBdr>
                <w:top w:val="none" w:sz="0" w:space="0" w:color="auto"/>
                <w:left w:val="none" w:sz="0" w:space="0" w:color="auto"/>
                <w:bottom w:val="none" w:sz="0" w:space="0" w:color="auto"/>
                <w:right w:val="none" w:sz="0" w:space="0" w:color="auto"/>
              </w:divBdr>
            </w:div>
            <w:div w:id="13463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doi.org/10.1007/s11554-019-00850-2"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510.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doi.org/10.3233/JIFS-190228"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i-org.egateway.chennai.vit.ac.in/10.1007/s11760-023-02798-3"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doi.org/10.1016/j.cviu.2020.103099"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3.xml"/><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doi.org/10.1007/s11241-021-09487-w"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1785</TotalTime>
  <Pages>62</Pages>
  <Words>14529</Words>
  <Characters>82818</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13</cp:revision>
  <dcterms:created xsi:type="dcterms:W3CDTF">2025-03-25T16:30:00Z</dcterms:created>
  <dcterms:modified xsi:type="dcterms:W3CDTF">2025-04-02T07:53:00Z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vt:lpwstr>
  </property>
  <property fmtid="{D5CDD505-2E9C-101B-9397-08002B2CF9AE}" pid="3" name="ICV">
    <vt:lpwstr>DE9BB5A161B949E78B443C8538A315CB</vt:lpwstr>
  </property>
  <property fmtid="{D5CDD505-2E9C-101B-9397-08002B2CF9AE}" pid="4" name="GrammarlyDocumentId">
    <vt:lpwstr>2a05aaa0386460e5e702b8f51f38242a0b613808a04592f61ad150bd48827d55</vt:lpwstr>
  </property>
</Properties>
</file>